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D9A78" w14:textId="77777777" w:rsidR="006E6D9D" w:rsidRPr="00255E95" w:rsidRDefault="006E6D9D" w:rsidP="00B65634">
      <w:pPr>
        <w:spacing w:line="480" w:lineRule="auto"/>
        <w:jc w:val="left"/>
        <w:rPr>
          <w:rFonts w:ascii="Times New Roman" w:eastAsia="宋体" w:hAnsi="Times New Roman" w:cs="Times New Roman"/>
          <w:b/>
          <w:sz w:val="30"/>
          <w:szCs w:val="30"/>
        </w:rPr>
      </w:pPr>
      <w:r w:rsidRPr="00255E95">
        <w:rPr>
          <w:rFonts w:ascii="Times New Roman" w:eastAsia="宋体" w:hAnsi="Times New Roman" w:cs="Times New Roman" w:hint="eastAsia"/>
          <w:b/>
          <w:sz w:val="30"/>
          <w:szCs w:val="30"/>
        </w:rPr>
        <w:t>Graphical abstract</w:t>
      </w:r>
    </w:p>
    <w:p w14:paraId="456EBBD2" w14:textId="77515898" w:rsidR="006E6D9D" w:rsidRPr="00255E95" w:rsidRDefault="0042486E" w:rsidP="0085404A">
      <w:pPr>
        <w:jc w:val="center"/>
        <w:rPr>
          <w:rFonts w:hint="eastAsia"/>
        </w:rPr>
      </w:pPr>
      <w:r w:rsidRPr="0042486E">
        <w:rPr>
          <w:rFonts w:ascii="Calibri" w:eastAsia="Times New Roman" w:hAnsi="Calibri" w:cs="Times New Roman"/>
          <w:noProof/>
          <w:sz w:val="24"/>
          <w:szCs w:val="24"/>
        </w:rPr>
        <w:drawing>
          <wp:inline distT="0" distB="0" distL="0" distR="0" wp14:anchorId="77345628" wp14:editId="2DDA36F7">
            <wp:extent cx="5043805" cy="3185795"/>
            <wp:effectExtent l="0" t="0" r="0" b="0"/>
            <wp:docPr id="1546497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805" cy="318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6D9D" w:rsidRPr="00255E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D2A911" w14:textId="77777777" w:rsidR="00CD130D" w:rsidRDefault="00CD130D" w:rsidP="009E250F">
      <w:r>
        <w:separator/>
      </w:r>
    </w:p>
  </w:endnote>
  <w:endnote w:type="continuationSeparator" w:id="0">
    <w:p w14:paraId="1AF323CF" w14:textId="77777777" w:rsidR="00CD130D" w:rsidRDefault="00CD130D" w:rsidP="009E2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DCD91B" w14:textId="77777777" w:rsidR="00CD130D" w:rsidRDefault="00CD130D" w:rsidP="009E250F">
      <w:r>
        <w:separator/>
      </w:r>
    </w:p>
  </w:footnote>
  <w:footnote w:type="continuationSeparator" w:id="0">
    <w:p w14:paraId="32E8B1C2" w14:textId="77777777" w:rsidR="00CD130D" w:rsidRDefault="00CD130D" w:rsidP="009E25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931"/>
    <w:rsid w:val="00055AF4"/>
    <w:rsid w:val="000E75AC"/>
    <w:rsid w:val="00142931"/>
    <w:rsid w:val="00177B1C"/>
    <w:rsid w:val="001D11C5"/>
    <w:rsid w:val="00255E95"/>
    <w:rsid w:val="0042486E"/>
    <w:rsid w:val="004760B5"/>
    <w:rsid w:val="00521CAC"/>
    <w:rsid w:val="006E6D9D"/>
    <w:rsid w:val="00772873"/>
    <w:rsid w:val="0085404A"/>
    <w:rsid w:val="00965FF8"/>
    <w:rsid w:val="009E250F"/>
    <w:rsid w:val="00B65634"/>
    <w:rsid w:val="00CD130D"/>
    <w:rsid w:val="00E1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49C2AA"/>
  <w15:docId w15:val="{2B16C6E7-7071-4392-9049-E9C1673B7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D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250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E250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E25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E250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E25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E25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5</cp:revision>
  <dcterms:created xsi:type="dcterms:W3CDTF">2024-01-03T07:43:00Z</dcterms:created>
  <dcterms:modified xsi:type="dcterms:W3CDTF">2024-08-19T02:54:00Z</dcterms:modified>
</cp:coreProperties>
</file>