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035C47" w14:textId="16AE02DD" w:rsidR="00A920CE" w:rsidRPr="00E64F6F" w:rsidRDefault="00A920CE" w:rsidP="00A920CE">
      <w:pPr>
        <w:spacing w:line="240" w:lineRule="auto"/>
        <w:jc w:val="both"/>
        <w:rPr>
          <w:rFonts w:ascii="Times New Roman" w:hAnsi="Times New Roman" w:cs="Times New Roman"/>
          <w:b/>
          <w:bCs/>
          <w:sz w:val="20"/>
          <w:szCs w:val="20"/>
        </w:rPr>
      </w:pPr>
      <w:r w:rsidRPr="00E64F6F">
        <w:rPr>
          <w:rFonts w:ascii="Times New Roman" w:hAnsi="Times New Roman" w:cs="Times New Roman"/>
          <w:b/>
          <w:bCs/>
          <w:sz w:val="20"/>
          <w:szCs w:val="20"/>
        </w:rPr>
        <w:t xml:space="preserve">Appendix </w:t>
      </w:r>
      <w:r>
        <w:rPr>
          <w:rFonts w:ascii="Times New Roman" w:hAnsi="Times New Roman" w:cs="Times New Roman"/>
          <w:b/>
          <w:bCs/>
          <w:sz w:val="20"/>
          <w:szCs w:val="20"/>
        </w:rPr>
        <w:t>1</w:t>
      </w:r>
      <w:r w:rsidRPr="00E64F6F">
        <w:rPr>
          <w:rFonts w:ascii="Times New Roman" w:hAnsi="Times New Roman" w:cs="Times New Roman"/>
          <w:b/>
          <w:bCs/>
          <w:sz w:val="20"/>
          <w:szCs w:val="20"/>
        </w:rPr>
        <w:t>: Quantitative Questionnaire</w:t>
      </w:r>
    </w:p>
    <w:p w14:paraId="45F7DCBF" w14:textId="77777777" w:rsidR="00A920CE" w:rsidRPr="00914E9E" w:rsidRDefault="00A920CE" w:rsidP="00A920CE">
      <w:pPr>
        <w:pStyle w:val="Default"/>
        <w:rPr>
          <w:rFonts w:ascii="Times New Roman" w:hAnsi="Times New Roman" w:cs="Times New Roman"/>
          <w:sz w:val="20"/>
          <w:szCs w:val="20"/>
          <w:u w:val="single"/>
        </w:rPr>
      </w:pPr>
      <w:r w:rsidRPr="00914E9E">
        <w:rPr>
          <w:rFonts w:ascii="Times New Roman" w:hAnsi="Times New Roman" w:cs="Times New Roman"/>
          <w:sz w:val="20"/>
          <w:szCs w:val="20"/>
          <w:u w:val="single"/>
        </w:rPr>
        <w:t xml:space="preserve">Item 1: Contact Information </w:t>
      </w:r>
    </w:p>
    <w:p w14:paraId="50DC53C4" w14:textId="77777777" w:rsidR="00A920CE" w:rsidRPr="00914E9E" w:rsidRDefault="00A920CE" w:rsidP="00A920CE">
      <w:pPr>
        <w:pStyle w:val="Default"/>
        <w:numPr>
          <w:ilvl w:val="1"/>
          <w:numId w:val="10"/>
        </w:numPr>
        <w:ind w:hanging="360"/>
        <w:rPr>
          <w:rFonts w:ascii="Times New Roman" w:hAnsi="Times New Roman" w:cs="Times New Roman"/>
          <w:sz w:val="20"/>
          <w:szCs w:val="20"/>
        </w:rPr>
      </w:pPr>
      <w:r w:rsidRPr="00914E9E">
        <w:rPr>
          <w:rFonts w:ascii="Times New Roman" w:hAnsi="Times New Roman" w:cs="Times New Roman"/>
          <w:sz w:val="20"/>
          <w:szCs w:val="20"/>
        </w:rPr>
        <w:t xml:space="preserve">What is your first and last name? (Open Text) </w:t>
      </w:r>
    </w:p>
    <w:p w14:paraId="2F8671E0" w14:textId="77777777" w:rsidR="00A920CE" w:rsidRPr="00914E9E" w:rsidRDefault="00A920CE" w:rsidP="00A920CE">
      <w:pPr>
        <w:pStyle w:val="Default"/>
        <w:numPr>
          <w:ilvl w:val="1"/>
          <w:numId w:val="10"/>
        </w:numPr>
        <w:ind w:hanging="360"/>
        <w:rPr>
          <w:rFonts w:ascii="Times New Roman" w:hAnsi="Times New Roman" w:cs="Times New Roman"/>
          <w:sz w:val="20"/>
          <w:szCs w:val="20"/>
        </w:rPr>
      </w:pPr>
    </w:p>
    <w:p w14:paraId="53CB78E3" w14:textId="77777777" w:rsidR="00A920CE" w:rsidRPr="00914E9E" w:rsidRDefault="00A920CE" w:rsidP="00A920CE">
      <w:pPr>
        <w:pStyle w:val="Default"/>
        <w:rPr>
          <w:rFonts w:ascii="Times New Roman" w:hAnsi="Times New Roman" w:cs="Times New Roman"/>
          <w:sz w:val="20"/>
          <w:szCs w:val="20"/>
        </w:rPr>
      </w:pPr>
    </w:p>
    <w:p w14:paraId="3FE9867D" w14:textId="77777777" w:rsidR="00A920CE" w:rsidRPr="00914E9E" w:rsidRDefault="00A920CE" w:rsidP="00A920CE">
      <w:pPr>
        <w:pStyle w:val="Default"/>
        <w:numPr>
          <w:ilvl w:val="1"/>
          <w:numId w:val="11"/>
        </w:numPr>
        <w:ind w:hanging="360"/>
        <w:rPr>
          <w:rFonts w:ascii="Times New Roman" w:hAnsi="Times New Roman" w:cs="Times New Roman"/>
          <w:sz w:val="20"/>
          <w:szCs w:val="20"/>
        </w:rPr>
      </w:pPr>
      <w:r w:rsidRPr="00914E9E">
        <w:rPr>
          <w:rFonts w:ascii="Times New Roman" w:hAnsi="Times New Roman" w:cs="Times New Roman"/>
          <w:sz w:val="20"/>
          <w:szCs w:val="20"/>
        </w:rPr>
        <w:t xml:space="preserve">What is your email address? (Open Text) </w:t>
      </w:r>
    </w:p>
    <w:p w14:paraId="7CD94412" w14:textId="77777777" w:rsidR="00A920CE" w:rsidRPr="00914E9E" w:rsidRDefault="00A920CE" w:rsidP="00A920CE">
      <w:pPr>
        <w:pStyle w:val="Default"/>
        <w:numPr>
          <w:ilvl w:val="1"/>
          <w:numId w:val="11"/>
        </w:numPr>
        <w:ind w:hanging="360"/>
        <w:rPr>
          <w:rFonts w:ascii="Times New Roman" w:hAnsi="Times New Roman" w:cs="Times New Roman"/>
          <w:sz w:val="20"/>
          <w:szCs w:val="20"/>
        </w:rPr>
      </w:pPr>
    </w:p>
    <w:p w14:paraId="36155E80" w14:textId="77777777" w:rsidR="00A920CE" w:rsidRPr="00914E9E" w:rsidRDefault="00A920CE" w:rsidP="00A920CE">
      <w:pPr>
        <w:pStyle w:val="Default"/>
        <w:rPr>
          <w:rFonts w:ascii="Times New Roman" w:hAnsi="Times New Roman" w:cs="Times New Roman"/>
          <w:sz w:val="20"/>
          <w:szCs w:val="20"/>
        </w:rPr>
      </w:pPr>
    </w:p>
    <w:p w14:paraId="6CD726FE" w14:textId="77777777" w:rsidR="00A920CE" w:rsidRPr="00914E9E" w:rsidRDefault="00A920CE" w:rsidP="00A920CE">
      <w:pPr>
        <w:pStyle w:val="Default"/>
        <w:numPr>
          <w:ilvl w:val="1"/>
          <w:numId w:val="12"/>
        </w:numPr>
        <w:ind w:hanging="360"/>
        <w:rPr>
          <w:rFonts w:ascii="Times New Roman" w:hAnsi="Times New Roman" w:cs="Times New Roman"/>
          <w:sz w:val="20"/>
          <w:szCs w:val="20"/>
        </w:rPr>
      </w:pPr>
      <w:r w:rsidRPr="00914E9E">
        <w:rPr>
          <w:rFonts w:ascii="Times New Roman" w:hAnsi="Times New Roman" w:cs="Times New Roman"/>
          <w:sz w:val="20"/>
          <w:szCs w:val="20"/>
        </w:rPr>
        <w:t xml:space="preserve">What is the first line of your home address? (Open Text) </w:t>
      </w:r>
    </w:p>
    <w:p w14:paraId="14FFDDF4" w14:textId="77777777" w:rsidR="00A920CE" w:rsidRPr="00914E9E" w:rsidRDefault="00A920CE" w:rsidP="00A920CE">
      <w:pPr>
        <w:pStyle w:val="Default"/>
        <w:numPr>
          <w:ilvl w:val="1"/>
          <w:numId w:val="12"/>
        </w:numPr>
        <w:ind w:hanging="360"/>
        <w:rPr>
          <w:rFonts w:ascii="Times New Roman" w:hAnsi="Times New Roman" w:cs="Times New Roman"/>
          <w:sz w:val="20"/>
          <w:szCs w:val="20"/>
        </w:rPr>
      </w:pPr>
    </w:p>
    <w:p w14:paraId="36F2A0E6" w14:textId="77777777" w:rsidR="00A920CE" w:rsidRPr="00914E9E" w:rsidRDefault="00A920CE" w:rsidP="00A920CE">
      <w:pPr>
        <w:pStyle w:val="Default"/>
        <w:rPr>
          <w:rFonts w:ascii="Times New Roman" w:hAnsi="Times New Roman" w:cs="Times New Roman"/>
          <w:sz w:val="20"/>
          <w:szCs w:val="20"/>
        </w:rPr>
      </w:pPr>
    </w:p>
    <w:p w14:paraId="1513676E" w14:textId="77777777" w:rsidR="00A920CE" w:rsidRPr="00914E9E" w:rsidRDefault="00A920CE" w:rsidP="00A920CE">
      <w:pPr>
        <w:pStyle w:val="Default"/>
        <w:numPr>
          <w:ilvl w:val="1"/>
          <w:numId w:val="13"/>
        </w:numPr>
        <w:ind w:hanging="360"/>
        <w:rPr>
          <w:rFonts w:ascii="Times New Roman" w:hAnsi="Times New Roman" w:cs="Times New Roman"/>
          <w:sz w:val="20"/>
          <w:szCs w:val="20"/>
        </w:rPr>
      </w:pPr>
      <w:r w:rsidRPr="00914E9E">
        <w:rPr>
          <w:rFonts w:ascii="Times New Roman" w:hAnsi="Times New Roman" w:cs="Times New Roman"/>
          <w:sz w:val="20"/>
          <w:szCs w:val="20"/>
        </w:rPr>
        <w:t xml:space="preserve">What is your postcode? (Open text) </w:t>
      </w:r>
    </w:p>
    <w:p w14:paraId="2473B291" w14:textId="77777777" w:rsidR="00A920CE" w:rsidRPr="00914E9E" w:rsidRDefault="00A920CE" w:rsidP="00A920CE">
      <w:pPr>
        <w:pStyle w:val="Default"/>
        <w:numPr>
          <w:ilvl w:val="1"/>
          <w:numId w:val="13"/>
        </w:numPr>
        <w:ind w:hanging="360"/>
        <w:rPr>
          <w:rFonts w:ascii="Times New Roman" w:hAnsi="Times New Roman" w:cs="Times New Roman"/>
          <w:sz w:val="20"/>
          <w:szCs w:val="20"/>
        </w:rPr>
      </w:pPr>
    </w:p>
    <w:p w14:paraId="059622B8" w14:textId="77777777" w:rsidR="00A920CE" w:rsidRPr="00914E9E" w:rsidRDefault="00A920CE" w:rsidP="00A920CE">
      <w:pPr>
        <w:pStyle w:val="Default"/>
        <w:rPr>
          <w:rFonts w:ascii="Times New Roman" w:hAnsi="Times New Roman" w:cs="Times New Roman"/>
          <w:sz w:val="20"/>
          <w:szCs w:val="20"/>
        </w:rPr>
      </w:pPr>
    </w:p>
    <w:p w14:paraId="6BBEAF9A" w14:textId="77777777" w:rsidR="00A920CE" w:rsidRPr="00914E9E" w:rsidRDefault="00A920CE" w:rsidP="00A920CE">
      <w:pPr>
        <w:pStyle w:val="Default"/>
        <w:rPr>
          <w:rFonts w:ascii="Times New Roman" w:hAnsi="Times New Roman" w:cs="Times New Roman"/>
          <w:sz w:val="20"/>
          <w:szCs w:val="20"/>
          <w:u w:val="single"/>
        </w:rPr>
      </w:pPr>
      <w:r w:rsidRPr="00914E9E">
        <w:rPr>
          <w:rFonts w:ascii="Times New Roman" w:hAnsi="Times New Roman" w:cs="Times New Roman"/>
          <w:sz w:val="20"/>
          <w:szCs w:val="20"/>
          <w:u w:val="single"/>
        </w:rPr>
        <w:t xml:space="preserve">Item 2: Interest in related study </w:t>
      </w:r>
    </w:p>
    <w:p w14:paraId="0D63A115"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“Would you be interested in participating in additional research to help us understand your perceptions of physical activity, screen time and sleep and the barriers and facilitators you experience when trying to enable your child to be active, obtain a good night’s sleep and limit their screen time. ” </w:t>
      </w:r>
    </w:p>
    <w:p w14:paraId="4227591A" w14:textId="77777777" w:rsidR="00A920CE" w:rsidRPr="00914E9E" w:rsidRDefault="00A920CE" w:rsidP="00A920CE">
      <w:pPr>
        <w:pStyle w:val="Default"/>
        <w:rPr>
          <w:rFonts w:ascii="Times New Roman" w:hAnsi="Times New Roman" w:cs="Times New Roman"/>
          <w:sz w:val="20"/>
          <w:szCs w:val="20"/>
        </w:rPr>
      </w:pPr>
    </w:p>
    <w:p w14:paraId="7A92164E"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Yes </w:t>
      </w:r>
    </w:p>
    <w:p w14:paraId="516EA2B3"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No </w:t>
      </w:r>
    </w:p>
    <w:p w14:paraId="1C648A51" w14:textId="77777777" w:rsidR="00A920CE" w:rsidRDefault="00A920CE" w:rsidP="00A920CE">
      <w:pPr>
        <w:pStyle w:val="Default"/>
        <w:rPr>
          <w:rFonts w:ascii="Times New Roman" w:hAnsi="Times New Roman" w:cs="Times New Roman"/>
          <w:sz w:val="20"/>
          <w:szCs w:val="20"/>
        </w:rPr>
      </w:pPr>
    </w:p>
    <w:p w14:paraId="581AFE5F" w14:textId="77777777" w:rsidR="00A920CE" w:rsidRPr="00914E9E" w:rsidRDefault="00A920CE" w:rsidP="00A920CE">
      <w:pPr>
        <w:pStyle w:val="Default"/>
        <w:rPr>
          <w:rFonts w:ascii="Times New Roman" w:hAnsi="Times New Roman" w:cs="Times New Roman"/>
          <w:sz w:val="20"/>
          <w:szCs w:val="20"/>
          <w:u w:val="single"/>
        </w:rPr>
      </w:pPr>
      <w:r w:rsidRPr="00914E9E">
        <w:rPr>
          <w:rFonts w:ascii="Times New Roman" w:hAnsi="Times New Roman" w:cs="Times New Roman"/>
          <w:sz w:val="20"/>
          <w:szCs w:val="20"/>
          <w:u w:val="single"/>
        </w:rPr>
        <w:t xml:space="preserve">Item 3: Child and parent demographics </w:t>
      </w:r>
    </w:p>
    <w:p w14:paraId="1E9D5E27" w14:textId="77777777" w:rsidR="00A920CE" w:rsidRPr="00914E9E" w:rsidRDefault="00A920CE" w:rsidP="00A920CE">
      <w:pPr>
        <w:pStyle w:val="Default"/>
        <w:numPr>
          <w:ilvl w:val="1"/>
          <w:numId w:val="14"/>
        </w:numPr>
        <w:ind w:hanging="360"/>
        <w:rPr>
          <w:rFonts w:ascii="Times New Roman" w:hAnsi="Times New Roman" w:cs="Times New Roman"/>
          <w:sz w:val="20"/>
          <w:szCs w:val="20"/>
        </w:rPr>
      </w:pPr>
      <w:r w:rsidRPr="00914E9E">
        <w:rPr>
          <w:rFonts w:ascii="Times New Roman" w:hAnsi="Times New Roman" w:cs="Times New Roman"/>
          <w:sz w:val="20"/>
          <w:szCs w:val="20"/>
        </w:rPr>
        <w:t xml:space="preserve">What is your date of birth? (dd/mm/yyyy) </w:t>
      </w:r>
    </w:p>
    <w:p w14:paraId="1631B744" w14:textId="77777777" w:rsidR="00A920CE" w:rsidRPr="00914E9E" w:rsidRDefault="00A920CE" w:rsidP="00A920CE">
      <w:pPr>
        <w:pStyle w:val="Default"/>
        <w:numPr>
          <w:ilvl w:val="1"/>
          <w:numId w:val="14"/>
        </w:numPr>
        <w:ind w:hanging="360"/>
        <w:rPr>
          <w:rFonts w:ascii="Times New Roman" w:hAnsi="Times New Roman" w:cs="Times New Roman"/>
          <w:sz w:val="20"/>
          <w:szCs w:val="20"/>
        </w:rPr>
      </w:pPr>
    </w:p>
    <w:p w14:paraId="0C506EEB"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What is your gender? </w:t>
      </w:r>
    </w:p>
    <w:p w14:paraId="04BBDE3A" w14:textId="77777777" w:rsidR="00A920CE" w:rsidRPr="00914E9E" w:rsidRDefault="00A920CE" w:rsidP="00A920CE">
      <w:pPr>
        <w:pStyle w:val="Default"/>
        <w:rPr>
          <w:rFonts w:ascii="Times New Roman" w:hAnsi="Times New Roman" w:cs="Times New Roman"/>
          <w:sz w:val="20"/>
          <w:szCs w:val="20"/>
        </w:rPr>
      </w:pPr>
    </w:p>
    <w:p w14:paraId="36491B08"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Male </w:t>
      </w:r>
    </w:p>
    <w:p w14:paraId="2D9ED215"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Female </w:t>
      </w:r>
    </w:p>
    <w:p w14:paraId="40EE30BE" w14:textId="77777777" w:rsidR="00A920C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Other (Please specify) </w:t>
      </w:r>
    </w:p>
    <w:p w14:paraId="0CD0BCF2" w14:textId="77777777" w:rsidR="00A920CE" w:rsidRDefault="00A920CE" w:rsidP="00A920CE">
      <w:pPr>
        <w:pStyle w:val="Default"/>
        <w:rPr>
          <w:rFonts w:ascii="Times New Roman" w:hAnsi="Times New Roman" w:cs="Times New Roman"/>
          <w:sz w:val="20"/>
          <w:szCs w:val="20"/>
        </w:rPr>
      </w:pPr>
    </w:p>
    <w:p w14:paraId="3EED542D"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What is your ethnic group? </w:t>
      </w:r>
    </w:p>
    <w:p w14:paraId="31C30808" w14:textId="77777777" w:rsidR="00A920CE" w:rsidRPr="00914E9E" w:rsidRDefault="00A920CE" w:rsidP="00A920CE">
      <w:pPr>
        <w:pStyle w:val="Default"/>
        <w:rPr>
          <w:rFonts w:ascii="Times New Roman" w:hAnsi="Times New Roman" w:cs="Times New Roman"/>
          <w:sz w:val="20"/>
          <w:szCs w:val="20"/>
        </w:rPr>
      </w:pPr>
    </w:p>
    <w:p w14:paraId="2217F1E6"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White </w:t>
      </w:r>
    </w:p>
    <w:p w14:paraId="0BA7D9FA"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Asian </w:t>
      </w:r>
    </w:p>
    <w:p w14:paraId="416201FE" w14:textId="77777777" w:rsidR="00A920C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Asian </w:t>
      </w:r>
    </w:p>
    <w:p w14:paraId="67F353A0"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Asian British </w:t>
      </w:r>
    </w:p>
    <w:p w14:paraId="7CDBFF9B"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African </w:t>
      </w:r>
    </w:p>
    <w:p w14:paraId="1EE9DF63"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Caribbean or Black </w:t>
      </w:r>
    </w:p>
    <w:p w14:paraId="0D2B9908"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Mixed or multiple ethnic groups </w:t>
      </w:r>
    </w:p>
    <w:p w14:paraId="5C9A86FF" w14:textId="77777777" w:rsidR="00A920C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Other ethnic group (Please specify) </w:t>
      </w:r>
    </w:p>
    <w:p w14:paraId="2F39BC3B" w14:textId="77777777" w:rsidR="00A920CE" w:rsidRPr="00914E9E" w:rsidRDefault="00A920CE" w:rsidP="00A920CE">
      <w:pPr>
        <w:pStyle w:val="Default"/>
        <w:rPr>
          <w:rFonts w:ascii="Times New Roman" w:hAnsi="Times New Roman" w:cs="Times New Roman"/>
          <w:sz w:val="20"/>
          <w:szCs w:val="20"/>
        </w:rPr>
      </w:pPr>
    </w:p>
    <w:p w14:paraId="54F6E3DF"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What is your relationship to the child participating in the study? </w:t>
      </w:r>
    </w:p>
    <w:p w14:paraId="1E90C3F2" w14:textId="77777777" w:rsidR="00A920CE" w:rsidRPr="00914E9E" w:rsidRDefault="00A920CE" w:rsidP="00A920CE">
      <w:pPr>
        <w:pStyle w:val="Default"/>
        <w:rPr>
          <w:rFonts w:ascii="Times New Roman" w:hAnsi="Times New Roman" w:cs="Times New Roman"/>
          <w:sz w:val="20"/>
          <w:szCs w:val="20"/>
        </w:rPr>
      </w:pPr>
    </w:p>
    <w:p w14:paraId="32B9DDE7"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Mother </w:t>
      </w:r>
    </w:p>
    <w:p w14:paraId="1F82A93B"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Father </w:t>
      </w:r>
    </w:p>
    <w:p w14:paraId="72A30CC1"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Grandmother </w:t>
      </w:r>
    </w:p>
    <w:p w14:paraId="742D3D86"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Grandfather </w:t>
      </w:r>
    </w:p>
    <w:p w14:paraId="069E2FCD"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Legal Guardian </w:t>
      </w:r>
    </w:p>
    <w:p w14:paraId="7D9C7128" w14:textId="77777777" w:rsidR="00A920C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Other (Please specify) </w:t>
      </w:r>
    </w:p>
    <w:p w14:paraId="75AE19BE" w14:textId="77777777" w:rsidR="00A920CE" w:rsidRPr="00914E9E" w:rsidRDefault="00A920CE" w:rsidP="00A920CE">
      <w:pPr>
        <w:pStyle w:val="Default"/>
        <w:rPr>
          <w:rFonts w:ascii="Times New Roman" w:hAnsi="Times New Roman" w:cs="Times New Roman"/>
          <w:sz w:val="20"/>
          <w:szCs w:val="20"/>
        </w:rPr>
      </w:pPr>
    </w:p>
    <w:p w14:paraId="331E84F0"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What is the highest level of parental/caregiver education completed by a member of your household? </w:t>
      </w:r>
    </w:p>
    <w:p w14:paraId="34DEA8DB" w14:textId="77777777" w:rsidR="00A920CE" w:rsidRPr="00914E9E" w:rsidRDefault="00A920CE" w:rsidP="00A920CE">
      <w:pPr>
        <w:pStyle w:val="Default"/>
        <w:rPr>
          <w:rFonts w:ascii="Times New Roman" w:hAnsi="Times New Roman" w:cs="Times New Roman"/>
          <w:sz w:val="20"/>
          <w:szCs w:val="20"/>
        </w:rPr>
      </w:pPr>
    </w:p>
    <w:p w14:paraId="5D009FD7"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No formal schooling </w:t>
      </w:r>
    </w:p>
    <w:p w14:paraId="7C00E37A"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Primary school </w:t>
      </w:r>
    </w:p>
    <w:p w14:paraId="4923C07F"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Secondary school standards/ intermediates/ nationals </w:t>
      </w:r>
    </w:p>
    <w:p w14:paraId="7B9CA7AB"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lastRenderedPageBreak/>
        <w:t>❑</w:t>
      </w:r>
      <w:r w:rsidRPr="00914E9E">
        <w:rPr>
          <w:rFonts w:ascii="Times New Roman" w:hAnsi="Times New Roman" w:cs="Times New Roman"/>
          <w:sz w:val="20"/>
          <w:szCs w:val="20"/>
        </w:rPr>
        <w:t xml:space="preserve"> NVQs </w:t>
      </w:r>
    </w:p>
    <w:p w14:paraId="43D93BAA"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No formal qualifications </w:t>
      </w:r>
    </w:p>
    <w:p w14:paraId="7FD2BC00"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Scottish Highers </w:t>
      </w:r>
    </w:p>
    <w:p w14:paraId="528344A2"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Advanced Highers or 6th year studies </w:t>
      </w:r>
    </w:p>
    <w:p w14:paraId="10ECE5C7"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Degree (or degree level qualification) </w:t>
      </w:r>
    </w:p>
    <w:p w14:paraId="6B37BE7C"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Not yet finished education </w:t>
      </w:r>
    </w:p>
    <w:p w14:paraId="549387EB"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Don’t know/ rather not answer </w:t>
      </w:r>
    </w:p>
    <w:p w14:paraId="3AD2195D" w14:textId="77777777" w:rsidR="00A920CE" w:rsidRPr="00914E9E" w:rsidRDefault="00A920CE" w:rsidP="00A920CE">
      <w:pPr>
        <w:pStyle w:val="Default"/>
        <w:numPr>
          <w:ilvl w:val="1"/>
          <w:numId w:val="19"/>
        </w:numPr>
        <w:ind w:hanging="360"/>
        <w:rPr>
          <w:rFonts w:ascii="Times New Roman" w:hAnsi="Times New Roman" w:cs="Times New Roman"/>
          <w:sz w:val="20"/>
          <w:szCs w:val="20"/>
        </w:rPr>
      </w:pPr>
      <w:r w:rsidRPr="00914E9E">
        <w:rPr>
          <w:rFonts w:ascii="Times New Roman" w:hAnsi="Times New Roman" w:cs="Times New Roman"/>
          <w:sz w:val="20"/>
          <w:szCs w:val="20"/>
        </w:rPr>
        <w:t xml:space="preserve">What is the date of birth of your child? (dd/mm/yyyy) </w:t>
      </w:r>
    </w:p>
    <w:p w14:paraId="2923DA35" w14:textId="77777777" w:rsidR="00A920CE" w:rsidRPr="00914E9E" w:rsidRDefault="00A920CE" w:rsidP="00A920CE">
      <w:pPr>
        <w:pStyle w:val="Default"/>
        <w:numPr>
          <w:ilvl w:val="1"/>
          <w:numId w:val="19"/>
        </w:numPr>
        <w:ind w:hanging="360"/>
        <w:rPr>
          <w:rFonts w:ascii="Times New Roman" w:hAnsi="Times New Roman" w:cs="Times New Roman"/>
          <w:sz w:val="20"/>
          <w:szCs w:val="20"/>
        </w:rPr>
      </w:pPr>
    </w:p>
    <w:p w14:paraId="5F76D96D"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What is the sex of your child? </w:t>
      </w:r>
    </w:p>
    <w:p w14:paraId="6D8010F2" w14:textId="77777777" w:rsidR="00A920CE" w:rsidRPr="00914E9E" w:rsidRDefault="00A920CE" w:rsidP="00A920CE">
      <w:pPr>
        <w:pStyle w:val="Default"/>
        <w:rPr>
          <w:rFonts w:ascii="Times New Roman" w:hAnsi="Times New Roman" w:cs="Times New Roman"/>
          <w:sz w:val="20"/>
          <w:szCs w:val="20"/>
        </w:rPr>
      </w:pPr>
    </w:p>
    <w:p w14:paraId="651718C3"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Male </w:t>
      </w:r>
    </w:p>
    <w:p w14:paraId="421DCCA1"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Female </w:t>
      </w:r>
    </w:p>
    <w:p w14:paraId="0C400386"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Other (Please specify) </w:t>
      </w:r>
    </w:p>
    <w:p w14:paraId="0ED3E6A7" w14:textId="77777777" w:rsidR="00A920CE" w:rsidRDefault="00A920CE" w:rsidP="00A920CE">
      <w:pPr>
        <w:pStyle w:val="Default"/>
        <w:rPr>
          <w:rFonts w:ascii="Times New Roman" w:hAnsi="Times New Roman" w:cs="Times New Roman"/>
          <w:sz w:val="20"/>
          <w:szCs w:val="20"/>
          <w:u w:val="single"/>
        </w:rPr>
      </w:pPr>
      <w:r w:rsidRPr="00914E9E">
        <w:rPr>
          <w:rFonts w:ascii="Times New Roman" w:hAnsi="Times New Roman" w:cs="Times New Roman"/>
          <w:sz w:val="20"/>
          <w:szCs w:val="20"/>
          <w:u w:val="single"/>
        </w:rPr>
        <w:t xml:space="preserve">Item 4: Movement behaviours </w:t>
      </w:r>
    </w:p>
    <w:p w14:paraId="72444645" w14:textId="77777777" w:rsidR="00A920CE" w:rsidRDefault="00A920CE" w:rsidP="00A920CE">
      <w:pPr>
        <w:pStyle w:val="Default"/>
        <w:rPr>
          <w:rFonts w:ascii="Times New Roman" w:hAnsi="Times New Roman" w:cs="Times New Roman"/>
          <w:sz w:val="20"/>
          <w:szCs w:val="20"/>
          <w:u w:val="single"/>
        </w:rPr>
      </w:pPr>
    </w:p>
    <w:p w14:paraId="4048A859" w14:textId="77777777" w:rsidR="00A920C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The next questions ask about your child's movement behaviours.</w:t>
      </w:r>
    </w:p>
    <w:p w14:paraId="3E6F2BBC"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 </w:t>
      </w:r>
    </w:p>
    <w:p w14:paraId="49ED9720" w14:textId="77777777" w:rsidR="00A920CE" w:rsidRPr="00914E9E" w:rsidRDefault="00A920CE" w:rsidP="00A920CE">
      <w:pPr>
        <w:pStyle w:val="Default"/>
        <w:rPr>
          <w:rFonts w:ascii="Times New Roman" w:hAnsi="Times New Roman" w:cs="Times New Roman"/>
          <w:b/>
          <w:bCs/>
          <w:sz w:val="20"/>
          <w:szCs w:val="20"/>
        </w:rPr>
      </w:pPr>
      <w:r w:rsidRPr="00914E9E">
        <w:rPr>
          <w:rFonts w:ascii="Times New Roman" w:hAnsi="Times New Roman" w:cs="Times New Roman"/>
          <w:b/>
          <w:bCs/>
          <w:sz w:val="20"/>
          <w:szCs w:val="20"/>
        </w:rPr>
        <w:t>Please report the number of hours and minutes per day (for all the questions). E.g. 1 hour and 30 mins</w:t>
      </w:r>
    </w:p>
    <w:p w14:paraId="3ACB7992" w14:textId="77777777" w:rsidR="00A920CE" w:rsidRPr="00914E9E" w:rsidRDefault="00A920CE" w:rsidP="00A920CE">
      <w:pPr>
        <w:pStyle w:val="Default"/>
        <w:rPr>
          <w:rFonts w:ascii="Times New Roman" w:hAnsi="Times New Roman" w:cs="Times New Roman"/>
          <w:sz w:val="20"/>
          <w:szCs w:val="20"/>
        </w:rPr>
      </w:pPr>
    </w:p>
    <w:p w14:paraId="2B03B2CD"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1. On a 24-hour period </w:t>
      </w:r>
      <w:r w:rsidRPr="00914E9E">
        <w:rPr>
          <w:rFonts w:ascii="Times New Roman" w:hAnsi="Times New Roman" w:cs="Times New Roman"/>
          <w:b/>
          <w:bCs/>
          <w:sz w:val="20"/>
          <w:szCs w:val="20"/>
        </w:rPr>
        <w:t>in the past 5 days</w:t>
      </w:r>
      <w:r w:rsidRPr="00914E9E">
        <w:rPr>
          <w:rFonts w:ascii="Times New Roman" w:hAnsi="Times New Roman" w:cs="Times New Roman"/>
          <w:sz w:val="20"/>
          <w:szCs w:val="20"/>
        </w:rPr>
        <w:t xml:space="preserve">, how much time did the 3-4-year-old child who is participating in this study spend: Please record this as accurately as you can to the nearest minute </w:t>
      </w:r>
    </w:p>
    <w:p w14:paraId="47EF375E" w14:textId="77777777" w:rsidR="00A920CE" w:rsidRPr="00914E9E" w:rsidRDefault="00A920CE" w:rsidP="00A920CE">
      <w:pPr>
        <w:pStyle w:val="Default"/>
        <w:numPr>
          <w:ilvl w:val="1"/>
          <w:numId w:val="21"/>
        </w:numPr>
        <w:rPr>
          <w:rFonts w:ascii="Times New Roman" w:hAnsi="Times New Roman" w:cs="Times New Roman"/>
          <w:sz w:val="20"/>
          <w:szCs w:val="20"/>
        </w:rPr>
      </w:pPr>
      <w:r w:rsidRPr="00914E9E">
        <w:rPr>
          <w:rFonts w:ascii="Times New Roman" w:hAnsi="Times New Roman" w:cs="Times New Roman"/>
          <w:sz w:val="20"/>
          <w:szCs w:val="20"/>
        </w:rPr>
        <w:t>a) In a variety of physical activities, spread throughout the day? For example: active play, running, playing with balls, moving to music/dancing, swimming, riding a scooter/tricycle/bike</w:t>
      </w:r>
    </w:p>
    <w:p w14:paraId="3F2BE345" w14:textId="77777777" w:rsidR="00A920CE" w:rsidRPr="00914E9E" w:rsidRDefault="00A920CE" w:rsidP="00A920CE">
      <w:pPr>
        <w:pStyle w:val="Default"/>
        <w:numPr>
          <w:ilvl w:val="1"/>
          <w:numId w:val="21"/>
        </w:numPr>
        <w:rPr>
          <w:rFonts w:ascii="Times New Roman" w:hAnsi="Times New Roman" w:cs="Times New Roman"/>
          <w:sz w:val="20"/>
          <w:szCs w:val="20"/>
        </w:rPr>
      </w:pPr>
    </w:p>
    <w:p w14:paraId="11BAAAE8" w14:textId="77777777" w:rsidR="00A920CE" w:rsidRPr="00914E9E" w:rsidRDefault="00A920CE" w:rsidP="00A920CE">
      <w:pPr>
        <w:pStyle w:val="Default"/>
        <w:rPr>
          <w:rFonts w:ascii="Times New Roman" w:hAnsi="Times New Roman" w:cs="Times New Roman"/>
          <w:sz w:val="20"/>
          <w:szCs w:val="20"/>
        </w:rPr>
      </w:pPr>
    </w:p>
    <w:p w14:paraId="413B3BC8"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In energetic play that causes him/her to 'huff and puff' and increases his/her heart rate (this would be part of the total time spent in a variety of activities as reported in the previous question).</w:t>
      </w:r>
    </w:p>
    <w:p w14:paraId="187135A9" w14:textId="77777777" w:rsidR="00A920CE" w:rsidRPr="00914E9E" w:rsidRDefault="00A920CE" w:rsidP="00A920CE">
      <w:pPr>
        <w:pStyle w:val="Default"/>
        <w:numPr>
          <w:ilvl w:val="1"/>
          <w:numId w:val="22"/>
        </w:numPr>
        <w:rPr>
          <w:rFonts w:ascii="Times New Roman" w:hAnsi="Times New Roman" w:cs="Times New Roman"/>
          <w:sz w:val="20"/>
          <w:szCs w:val="20"/>
        </w:rPr>
      </w:pPr>
    </w:p>
    <w:p w14:paraId="4A244B3E" w14:textId="77777777" w:rsidR="00A920CE" w:rsidRPr="00914E9E" w:rsidRDefault="00A920CE" w:rsidP="00A920CE">
      <w:pPr>
        <w:pStyle w:val="Default"/>
        <w:rPr>
          <w:rFonts w:ascii="Times New Roman" w:hAnsi="Times New Roman" w:cs="Times New Roman"/>
          <w:sz w:val="20"/>
          <w:szCs w:val="20"/>
        </w:rPr>
      </w:pPr>
    </w:p>
    <w:p w14:paraId="6D6761DD" w14:textId="77777777" w:rsidR="00A920CE" w:rsidRDefault="00A920CE" w:rsidP="00A920CE">
      <w:pPr>
        <w:pStyle w:val="Default"/>
        <w:numPr>
          <w:ilvl w:val="1"/>
          <w:numId w:val="23"/>
        </w:numPr>
        <w:rPr>
          <w:rFonts w:ascii="Times New Roman" w:hAnsi="Times New Roman" w:cs="Times New Roman"/>
          <w:sz w:val="20"/>
          <w:szCs w:val="20"/>
        </w:rPr>
      </w:pPr>
      <w:r w:rsidRPr="00914E9E">
        <w:rPr>
          <w:rFonts w:ascii="Times New Roman" w:hAnsi="Times New Roman" w:cs="Times New Roman"/>
          <w:sz w:val="20"/>
          <w:szCs w:val="20"/>
        </w:rPr>
        <w:t xml:space="preserve">Using any electronic screen device such as a smart phone, tablet, video game, or watch television or movies, videos on the internet while they were sitting or lying down? </w:t>
      </w:r>
    </w:p>
    <w:p w14:paraId="32223B0B" w14:textId="77777777" w:rsidR="00A920CE" w:rsidRPr="00914E9E" w:rsidRDefault="00A920CE" w:rsidP="00A920CE">
      <w:pPr>
        <w:pStyle w:val="Default"/>
        <w:rPr>
          <w:rFonts w:ascii="Times New Roman" w:hAnsi="Times New Roman" w:cs="Times New Roman"/>
          <w:sz w:val="20"/>
          <w:szCs w:val="20"/>
        </w:rPr>
      </w:pPr>
    </w:p>
    <w:p w14:paraId="663FF43A" w14:textId="77777777" w:rsidR="00A920CE" w:rsidRPr="00914E9E" w:rsidRDefault="00A920CE" w:rsidP="00A920CE">
      <w:pPr>
        <w:pStyle w:val="Default"/>
        <w:rPr>
          <w:rFonts w:ascii="Times New Roman" w:hAnsi="Times New Roman" w:cs="Times New Roman"/>
          <w:sz w:val="20"/>
          <w:szCs w:val="20"/>
        </w:rPr>
      </w:pPr>
    </w:p>
    <w:p w14:paraId="3E89501A"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2. </w:t>
      </w:r>
      <w:r w:rsidRPr="00914E9E">
        <w:rPr>
          <w:rFonts w:ascii="Times New Roman" w:hAnsi="Times New Roman" w:cs="Times New Roman"/>
          <w:b/>
          <w:bCs/>
          <w:sz w:val="20"/>
          <w:szCs w:val="20"/>
        </w:rPr>
        <w:t>In the past 5 days</w:t>
      </w:r>
      <w:r w:rsidRPr="00914E9E">
        <w:rPr>
          <w:rFonts w:ascii="Times New Roman" w:hAnsi="Times New Roman" w:cs="Times New Roman"/>
          <w:sz w:val="20"/>
          <w:szCs w:val="20"/>
        </w:rPr>
        <w:t xml:space="preserve">, on days that you spent with your child (i.e., they did not go to childcare/preschool, and you were not at work) were there any days where the 3-4-year-old child who is participating in this study: </w:t>
      </w:r>
    </w:p>
    <w:p w14:paraId="34D2D907" w14:textId="77777777" w:rsidR="00A920CE" w:rsidRDefault="00A920CE" w:rsidP="00A920CE">
      <w:pPr>
        <w:pStyle w:val="Default"/>
        <w:rPr>
          <w:rFonts w:ascii="Times New Roman" w:hAnsi="Times New Roman" w:cs="Times New Roman"/>
          <w:sz w:val="20"/>
          <w:szCs w:val="20"/>
        </w:rPr>
      </w:pPr>
    </w:p>
    <w:p w14:paraId="17DCA462"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Was restrained for more than one hour at a time in a stroller, car seat, or on back or a scooter/moped? </w:t>
      </w:r>
    </w:p>
    <w:p w14:paraId="069AF7FB" w14:textId="77777777" w:rsidR="00A920CE" w:rsidRPr="00914E9E" w:rsidRDefault="00A920CE" w:rsidP="00A920CE">
      <w:pPr>
        <w:pStyle w:val="Default"/>
        <w:rPr>
          <w:rFonts w:ascii="Times New Roman" w:hAnsi="Times New Roman" w:cs="Times New Roman"/>
          <w:sz w:val="20"/>
          <w:szCs w:val="20"/>
        </w:rPr>
      </w:pPr>
    </w:p>
    <w:p w14:paraId="02280A64"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Yes </w:t>
      </w:r>
    </w:p>
    <w:p w14:paraId="55234644"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No </w:t>
      </w:r>
    </w:p>
    <w:p w14:paraId="454B716D" w14:textId="77777777" w:rsidR="00A920CE" w:rsidRDefault="00A920CE" w:rsidP="00A920CE">
      <w:pPr>
        <w:pStyle w:val="Default"/>
        <w:rPr>
          <w:rFonts w:ascii="Times New Roman" w:hAnsi="Times New Roman" w:cs="Times New Roman"/>
          <w:sz w:val="20"/>
          <w:szCs w:val="20"/>
        </w:rPr>
      </w:pPr>
    </w:p>
    <w:p w14:paraId="7A4B4174"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Sat for more than 30 mins at a time? </w:t>
      </w:r>
    </w:p>
    <w:p w14:paraId="341AFDB2" w14:textId="77777777" w:rsidR="00A920CE" w:rsidRPr="00914E9E" w:rsidRDefault="00A920CE" w:rsidP="00A920CE">
      <w:pPr>
        <w:pStyle w:val="Default"/>
        <w:rPr>
          <w:rFonts w:ascii="Times New Roman" w:hAnsi="Times New Roman" w:cs="Times New Roman"/>
          <w:sz w:val="20"/>
          <w:szCs w:val="20"/>
        </w:rPr>
      </w:pPr>
    </w:p>
    <w:p w14:paraId="0A836790"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Yes </w:t>
      </w:r>
    </w:p>
    <w:p w14:paraId="6E28C73E" w14:textId="77777777" w:rsidR="00A920C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No </w:t>
      </w:r>
    </w:p>
    <w:p w14:paraId="2D707DC0" w14:textId="77777777" w:rsidR="00A920CE" w:rsidRPr="00914E9E" w:rsidRDefault="00A920CE" w:rsidP="00A920CE">
      <w:pPr>
        <w:pStyle w:val="Default"/>
        <w:rPr>
          <w:rFonts w:ascii="Times New Roman" w:hAnsi="Times New Roman" w:cs="Times New Roman"/>
          <w:sz w:val="20"/>
          <w:szCs w:val="20"/>
        </w:rPr>
      </w:pPr>
    </w:p>
    <w:p w14:paraId="4F94FBB3" w14:textId="77777777" w:rsidR="00A920C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3. How many hours of sleep does this child get in a typical 24-hours day (including naps)? </w:t>
      </w:r>
    </w:p>
    <w:p w14:paraId="2188F0C6" w14:textId="77777777" w:rsidR="00A920CE" w:rsidRPr="00914E9E" w:rsidRDefault="00A920CE" w:rsidP="00A920CE">
      <w:pPr>
        <w:pStyle w:val="Default"/>
        <w:rPr>
          <w:rFonts w:ascii="Times New Roman" w:hAnsi="Times New Roman" w:cs="Times New Roman"/>
          <w:sz w:val="20"/>
          <w:szCs w:val="20"/>
        </w:rPr>
      </w:pPr>
    </w:p>
    <w:p w14:paraId="1D89A13E" w14:textId="77777777" w:rsidR="00A920C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4. Does the child have a consistent bedtime? </w:t>
      </w:r>
    </w:p>
    <w:p w14:paraId="43FB7BAC" w14:textId="77777777" w:rsidR="00A920CE" w:rsidRPr="00914E9E" w:rsidRDefault="00A920CE" w:rsidP="00A920CE">
      <w:pPr>
        <w:pStyle w:val="Default"/>
        <w:rPr>
          <w:rFonts w:ascii="Times New Roman" w:hAnsi="Times New Roman" w:cs="Times New Roman"/>
          <w:sz w:val="20"/>
          <w:szCs w:val="20"/>
        </w:rPr>
      </w:pPr>
    </w:p>
    <w:p w14:paraId="21C45F83" w14:textId="77777777" w:rsidR="00A920C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Yes, bedtime does not vary by more than 30 minutes each day </w:t>
      </w:r>
    </w:p>
    <w:p w14:paraId="0590D8E5" w14:textId="77777777" w:rsidR="00A920C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No, bedtime can vary more than 30 minutes each day </w:t>
      </w:r>
    </w:p>
    <w:p w14:paraId="20DD746D" w14:textId="77777777" w:rsidR="00A920CE" w:rsidRPr="00914E9E" w:rsidRDefault="00A920CE" w:rsidP="00A920CE">
      <w:pPr>
        <w:pStyle w:val="Default"/>
        <w:rPr>
          <w:rFonts w:ascii="Times New Roman" w:hAnsi="Times New Roman" w:cs="Times New Roman"/>
          <w:sz w:val="20"/>
          <w:szCs w:val="20"/>
        </w:rPr>
      </w:pPr>
    </w:p>
    <w:p w14:paraId="6AC84C04" w14:textId="77777777" w:rsidR="00A920C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5. Does the child have a consistent wake-up time? </w:t>
      </w:r>
    </w:p>
    <w:p w14:paraId="21192E2A" w14:textId="77777777" w:rsidR="00A920CE" w:rsidRPr="00914E9E" w:rsidRDefault="00A920CE" w:rsidP="00A920CE">
      <w:pPr>
        <w:pStyle w:val="Default"/>
        <w:rPr>
          <w:rFonts w:ascii="Times New Roman" w:hAnsi="Times New Roman" w:cs="Times New Roman"/>
          <w:sz w:val="20"/>
          <w:szCs w:val="20"/>
        </w:rPr>
      </w:pPr>
    </w:p>
    <w:p w14:paraId="5E0CCCB6"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Yes, wake-up time does not vary by more than 30 minutes each day </w:t>
      </w:r>
    </w:p>
    <w:p w14:paraId="2C163896" w14:textId="77777777" w:rsidR="00A920C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lastRenderedPageBreak/>
        <w:t>❑</w:t>
      </w:r>
      <w:r w:rsidRPr="00914E9E">
        <w:rPr>
          <w:rFonts w:ascii="Times New Roman" w:hAnsi="Times New Roman" w:cs="Times New Roman"/>
          <w:sz w:val="20"/>
          <w:szCs w:val="20"/>
        </w:rPr>
        <w:t xml:space="preserve"> No, wake-up time can vary more than 30 minutes each day </w:t>
      </w:r>
    </w:p>
    <w:p w14:paraId="6B859D7E" w14:textId="77777777" w:rsidR="00A920CE" w:rsidRPr="00914E9E" w:rsidRDefault="00A920CE" w:rsidP="00A920CE">
      <w:pPr>
        <w:pStyle w:val="Default"/>
        <w:rPr>
          <w:rFonts w:ascii="Times New Roman" w:hAnsi="Times New Roman" w:cs="Times New Roman"/>
          <w:sz w:val="20"/>
          <w:szCs w:val="20"/>
        </w:rPr>
      </w:pPr>
    </w:p>
    <w:p w14:paraId="7FF7E427" w14:textId="77777777" w:rsidR="00A920C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6. Does your child nap? </w:t>
      </w:r>
    </w:p>
    <w:p w14:paraId="63F8B642" w14:textId="77777777" w:rsidR="00A920CE" w:rsidRPr="00914E9E" w:rsidRDefault="00A920CE" w:rsidP="00A920CE">
      <w:pPr>
        <w:pStyle w:val="Default"/>
        <w:rPr>
          <w:rFonts w:ascii="Times New Roman" w:hAnsi="Times New Roman" w:cs="Times New Roman"/>
          <w:sz w:val="20"/>
          <w:szCs w:val="20"/>
        </w:rPr>
      </w:pPr>
    </w:p>
    <w:p w14:paraId="5774F930"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Yes </w:t>
      </w:r>
    </w:p>
    <w:p w14:paraId="3D887FE7" w14:textId="77777777" w:rsidR="00A920C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No </w:t>
      </w:r>
    </w:p>
    <w:p w14:paraId="389F961D" w14:textId="77777777" w:rsidR="00A920CE" w:rsidRPr="00914E9E" w:rsidRDefault="00A920CE" w:rsidP="00A920CE">
      <w:pPr>
        <w:pStyle w:val="Default"/>
        <w:rPr>
          <w:rFonts w:ascii="Times New Roman" w:hAnsi="Times New Roman" w:cs="Times New Roman"/>
          <w:sz w:val="20"/>
          <w:szCs w:val="20"/>
        </w:rPr>
      </w:pPr>
    </w:p>
    <w:p w14:paraId="5D4E9E2A" w14:textId="77777777" w:rsidR="00A920CE" w:rsidRPr="00914E9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If yes, for how long does your child nap? </w:t>
      </w:r>
    </w:p>
    <w:p w14:paraId="2C16A3F9" w14:textId="77777777" w:rsidR="00A920CE" w:rsidRDefault="00A920CE" w:rsidP="00A920CE">
      <w:pPr>
        <w:pStyle w:val="Default"/>
        <w:rPr>
          <w:rFonts w:ascii="Times New Roman" w:hAnsi="Times New Roman" w:cs="Times New Roman"/>
          <w:sz w:val="20"/>
          <w:szCs w:val="20"/>
        </w:rPr>
      </w:pPr>
    </w:p>
    <w:p w14:paraId="7B9D64D0" w14:textId="77777777" w:rsidR="00A920CE" w:rsidRPr="00914E9E" w:rsidRDefault="00A920CE" w:rsidP="00A920CE">
      <w:pPr>
        <w:pStyle w:val="Default"/>
        <w:rPr>
          <w:rFonts w:ascii="Times New Roman" w:hAnsi="Times New Roman" w:cs="Times New Roman"/>
          <w:sz w:val="20"/>
          <w:szCs w:val="20"/>
        </w:rPr>
      </w:pPr>
    </w:p>
    <w:p w14:paraId="60318C34" w14:textId="47BC18C6" w:rsidR="00A920C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8. Does the child use electronic screen devices (e.g. TV, video game, computer, </w:t>
      </w:r>
      <w:r w:rsidR="00CB01EE" w:rsidRPr="00914E9E">
        <w:rPr>
          <w:rFonts w:ascii="Times New Roman" w:hAnsi="Times New Roman" w:cs="Times New Roman"/>
          <w:sz w:val="20"/>
          <w:szCs w:val="20"/>
        </w:rPr>
        <w:t>tablet,</w:t>
      </w:r>
      <w:r w:rsidRPr="00914E9E">
        <w:rPr>
          <w:rFonts w:ascii="Times New Roman" w:hAnsi="Times New Roman" w:cs="Times New Roman"/>
          <w:sz w:val="20"/>
          <w:szCs w:val="20"/>
        </w:rPr>
        <w:t xml:space="preserve"> or smartphone) in the 2 hours before bedtime on a daily basis? </w:t>
      </w:r>
    </w:p>
    <w:p w14:paraId="67DC7E7B" w14:textId="77777777" w:rsidR="00A920CE" w:rsidRPr="00914E9E" w:rsidRDefault="00A920CE" w:rsidP="00A920CE">
      <w:pPr>
        <w:pStyle w:val="Default"/>
        <w:rPr>
          <w:rFonts w:ascii="Times New Roman" w:hAnsi="Times New Roman" w:cs="Times New Roman"/>
          <w:sz w:val="20"/>
          <w:szCs w:val="20"/>
        </w:rPr>
      </w:pPr>
    </w:p>
    <w:p w14:paraId="10ED1B7D"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Yes </w:t>
      </w:r>
    </w:p>
    <w:p w14:paraId="734445FA"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No </w:t>
      </w:r>
    </w:p>
    <w:p w14:paraId="1D3D712C" w14:textId="77777777" w:rsidR="00A920CE" w:rsidRDefault="00A920CE" w:rsidP="00A920CE">
      <w:pPr>
        <w:pStyle w:val="Default"/>
        <w:rPr>
          <w:rFonts w:ascii="Times New Roman" w:hAnsi="Times New Roman" w:cs="Times New Roman"/>
          <w:sz w:val="20"/>
          <w:szCs w:val="20"/>
        </w:rPr>
      </w:pPr>
      <w:r w:rsidRPr="00914E9E">
        <w:rPr>
          <w:rFonts w:ascii="Times New Roman" w:hAnsi="Times New Roman" w:cs="Times New Roman"/>
          <w:sz w:val="20"/>
          <w:szCs w:val="20"/>
        </w:rPr>
        <w:t xml:space="preserve">If yes, how close to bedtime does the child usually use these devices? </w:t>
      </w:r>
    </w:p>
    <w:p w14:paraId="592B6772" w14:textId="77777777" w:rsidR="00A920CE" w:rsidRPr="00914E9E" w:rsidRDefault="00A920CE" w:rsidP="00A920CE">
      <w:pPr>
        <w:pStyle w:val="Default"/>
        <w:rPr>
          <w:rFonts w:ascii="Times New Roman" w:hAnsi="Times New Roman" w:cs="Times New Roman"/>
          <w:sz w:val="20"/>
          <w:szCs w:val="20"/>
        </w:rPr>
      </w:pPr>
    </w:p>
    <w:p w14:paraId="712C5EAC"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Closer than 30 minutes before bedtime </w:t>
      </w:r>
    </w:p>
    <w:p w14:paraId="4E38D9A8"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30 minutes to less than 1 hour before bedtime </w:t>
      </w:r>
    </w:p>
    <w:p w14:paraId="7602CE88" w14:textId="77777777" w:rsidR="00A920CE" w:rsidRPr="00914E9E" w:rsidRDefault="00A920CE" w:rsidP="00A920CE">
      <w:pPr>
        <w:pStyle w:val="Default"/>
        <w:rPr>
          <w:rFonts w:ascii="Times New Roman" w:hAnsi="Times New Roman" w:cs="Times New Roman"/>
          <w:sz w:val="20"/>
          <w:szCs w:val="20"/>
        </w:rPr>
      </w:pPr>
      <w:r w:rsidRPr="00914E9E">
        <w:rPr>
          <w:rFonts w:ascii="Segoe UI Symbol" w:hAnsi="Segoe UI Symbol" w:cs="Segoe UI Symbol"/>
          <w:sz w:val="20"/>
          <w:szCs w:val="20"/>
        </w:rPr>
        <w:t>❑</w:t>
      </w:r>
      <w:r w:rsidRPr="00914E9E">
        <w:rPr>
          <w:rFonts w:ascii="Times New Roman" w:hAnsi="Times New Roman" w:cs="Times New Roman"/>
          <w:sz w:val="20"/>
          <w:szCs w:val="20"/>
        </w:rPr>
        <w:t xml:space="preserve"> Between 1 and 2 hours before bedtime </w:t>
      </w:r>
    </w:p>
    <w:p w14:paraId="64BA22B4" w14:textId="77777777" w:rsidR="00A920CE" w:rsidRDefault="00A920CE" w:rsidP="00A920CE">
      <w:pPr>
        <w:spacing w:line="240" w:lineRule="auto"/>
        <w:jc w:val="both"/>
        <w:rPr>
          <w:rFonts w:ascii="Times New Roman" w:hAnsi="Times New Roman" w:cs="Times New Roman"/>
          <w:i/>
          <w:iCs/>
          <w:sz w:val="20"/>
          <w:szCs w:val="20"/>
        </w:rPr>
      </w:pPr>
    </w:p>
    <w:p w14:paraId="53D2316D" w14:textId="77777777" w:rsidR="00A920CE" w:rsidRPr="00914E9E" w:rsidRDefault="00A920CE" w:rsidP="00A920CE">
      <w:pPr>
        <w:spacing w:line="240" w:lineRule="auto"/>
        <w:jc w:val="both"/>
        <w:rPr>
          <w:rFonts w:ascii="Times New Roman" w:hAnsi="Times New Roman" w:cs="Times New Roman"/>
          <w:b/>
          <w:bCs/>
          <w:sz w:val="20"/>
          <w:szCs w:val="20"/>
        </w:rPr>
      </w:pPr>
      <w:r w:rsidRPr="00914E9E">
        <w:rPr>
          <w:rFonts w:ascii="Times New Roman" w:hAnsi="Times New Roman" w:cs="Times New Roman"/>
          <w:b/>
          <w:bCs/>
          <w:sz w:val="20"/>
          <w:szCs w:val="20"/>
        </w:rPr>
        <w:t>Thank you for completing our questionnaire. A researcher will be in contact with you soon for the next stages of research.</w:t>
      </w:r>
    </w:p>
    <w:p w14:paraId="756D4608" w14:textId="42DFD801" w:rsidR="00116CD3" w:rsidRPr="00914E9E" w:rsidRDefault="00AA2492" w:rsidP="00DC1E75">
      <w:pPr>
        <w:spacing w:line="240" w:lineRule="auto"/>
        <w:jc w:val="both"/>
        <w:rPr>
          <w:rFonts w:ascii="Times New Roman" w:hAnsi="Times New Roman" w:cs="Times New Roman"/>
          <w:b/>
          <w:bCs/>
          <w:sz w:val="20"/>
          <w:szCs w:val="20"/>
        </w:rPr>
      </w:pPr>
      <w:r w:rsidRPr="00914E9E">
        <w:rPr>
          <w:rFonts w:ascii="Times New Roman" w:hAnsi="Times New Roman" w:cs="Times New Roman"/>
          <w:b/>
          <w:bCs/>
          <w:sz w:val="20"/>
          <w:szCs w:val="20"/>
        </w:rPr>
        <w:t xml:space="preserve">Appendix </w:t>
      </w:r>
      <w:r w:rsidR="00A920CE">
        <w:rPr>
          <w:rFonts w:ascii="Times New Roman" w:hAnsi="Times New Roman" w:cs="Times New Roman"/>
          <w:b/>
          <w:bCs/>
          <w:sz w:val="20"/>
          <w:szCs w:val="20"/>
        </w:rPr>
        <w:t>2</w:t>
      </w:r>
      <w:r w:rsidRPr="00914E9E">
        <w:rPr>
          <w:rFonts w:ascii="Times New Roman" w:hAnsi="Times New Roman" w:cs="Times New Roman"/>
          <w:b/>
          <w:bCs/>
          <w:sz w:val="20"/>
          <w:szCs w:val="20"/>
        </w:rPr>
        <w:t>: Facebook Activity Post</w:t>
      </w:r>
      <w:r w:rsidR="00711DCD">
        <w:rPr>
          <w:rFonts w:ascii="Times New Roman" w:hAnsi="Times New Roman" w:cs="Times New Roman"/>
          <w:b/>
          <w:bCs/>
          <w:sz w:val="20"/>
          <w:szCs w:val="20"/>
        </w:rPr>
        <w:t>s</w:t>
      </w:r>
    </w:p>
    <w:p w14:paraId="52305201" w14:textId="77777777" w:rsidR="00CF1C14" w:rsidRPr="00CF1C14" w:rsidRDefault="00CF1C14" w:rsidP="00CF1C14">
      <w:pPr>
        <w:pStyle w:val="NormalWeb"/>
        <w:spacing w:after="0" w:afterAutospacing="0"/>
        <w:rPr>
          <w:b/>
          <w:bCs/>
          <w:sz w:val="20"/>
          <w:szCs w:val="20"/>
        </w:rPr>
      </w:pPr>
      <w:r w:rsidRPr="00CF1C14">
        <w:rPr>
          <w:b/>
          <w:bCs/>
          <w:sz w:val="20"/>
          <w:szCs w:val="20"/>
        </w:rPr>
        <w:t>Activity 1 (week 1)</w:t>
      </w:r>
    </w:p>
    <w:p w14:paraId="22C6CB8E" w14:textId="5CADFA23" w:rsidR="00CF1C14" w:rsidRPr="00CF1C14" w:rsidRDefault="00CF1C14" w:rsidP="00CF1C14">
      <w:pPr>
        <w:pStyle w:val="NormalWeb"/>
        <w:spacing w:after="0" w:afterAutospacing="0"/>
        <w:rPr>
          <w:sz w:val="20"/>
          <w:szCs w:val="20"/>
        </w:rPr>
      </w:pPr>
      <w:r w:rsidRPr="00CF1C14">
        <w:rPr>
          <w:sz w:val="20"/>
          <w:szCs w:val="20"/>
        </w:rPr>
        <w:t>Please introduce yourself to the group, tell us a bit about yourself and your child participating in this study. I will start by introducing myself</w:t>
      </w:r>
      <w:r>
        <w:rPr>
          <w:sz w:val="20"/>
          <w:szCs w:val="20"/>
        </w:rPr>
        <w:t>.</w:t>
      </w:r>
    </w:p>
    <w:p w14:paraId="3F7BBC3C"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2 (week 1)</w:t>
      </w:r>
    </w:p>
    <w:p w14:paraId="08F125BD" w14:textId="77777777" w:rsidR="00CF1C14" w:rsidRPr="00CF1C14" w:rsidRDefault="00CF1C14" w:rsidP="00CF1C14">
      <w:pPr>
        <w:spacing w:before="100" w:beforeAutospacing="1" w:after="0" w:line="240" w:lineRule="auto"/>
        <w:rPr>
          <w:rFonts w:ascii="Times New Roman" w:eastAsia="Times New Roman" w:hAnsi="Times New Roman" w:cs="Times New Roman"/>
          <w:bCs/>
          <w:sz w:val="20"/>
          <w:szCs w:val="20"/>
          <w:lang w:eastAsia="en-GB"/>
        </w:rPr>
      </w:pPr>
      <w:r w:rsidRPr="00CF1C14">
        <w:rPr>
          <w:rFonts w:ascii="Times New Roman" w:eastAsia="Times New Roman" w:hAnsi="Times New Roman" w:cs="Times New Roman"/>
          <w:bCs/>
          <w:sz w:val="20"/>
          <w:szCs w:val="20"/>
          <w:lang w:eastAsia="en-GB"/>
        </w:rPr>
        <w:t xml:space="preserve">We will now begin talking about 24-hour movement behaviours. As previously mentioned, these are all the movement behaviours you might take part in during the whole 24-hour day. This includes, physical activity, sitting and sleep. </w:t>
      </w:r>
    </w:p>
    <w:p w14:paraId="26417244" w14:textId="77777777" w:rsidR="00CF1C14" w:rsidRPr="00CF1C14" w:rsidRDefault="00CF1C14" w:rsidP="00CF1C14">
      <w:pPr>
        <w:spacing w:before="100" w:beforeAutospacing="1" w:after="0" w:line="240" w:lineRule="auto"/>
        <w:rPr>
          <w:rFonts w:ascii="Times New Roman" w:eastAsia="Times New Roman" w:hAnsi="Times New Roman" w:cs="Times New Roman"/>
          <w:sz w:val="20"/>
          <w:szCs w:val="20"/>
          <w:lang w:eastAsia="en-GB"/>
        </w:rPr>
      </w:pPr>
      <w:r w:rsidRPr="00CF1C14">
        <w:rPr>
          <w:rFonts w:ascii="Times New Roman" w:eastAsia="Times New Roman" w:hAnsi="Times New Roman" w:cs="Times New Roman"/>
          <w:sz w:val="20"/>
          <w:szCs w:val="20"/>
          <w:lang w:eastAsia="en-GB"/>
        </w:rPr>
        <w:t xml:space="preserve">What do you think about these 24-hour movement behaviours? Is there a particular movement behaviour that you might believe to be most important for your child and why is that? </w:t>
      </w:r>
    </w:p>
    <w:p w14:paraId="37C973CB"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3 (week 2)</w:t>
      </w:r>
    </w:p>
    <w:p w14:paraId="466C0B76"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Cs/>
          <w:sz w:val="20"/>
          <w:szCs w:val="20"/>
          <w:lang w:eastAsia="en-GB"/>
        </w:rPr>
        <w:t>You will have all received your personalised visual activity profile for your child. What did you think about this? Had you expected these levels of physical activity, sleep, and sitting? Did you find the visualisations informative?</w:t>
      </w:r>
    </w:p>
    <w:p w14:paraId="3A008A1B"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4 (week 2)</w:t>
      </w:r>
    </w:p>
    <w:p w14:paraId="41BEF84A" w14:textId="5F595956" w:rsidR="00CF1C14" w:rsidRPr="00CF1C14" w:rsidRDefault="00CF1C14" w:rsidP="00CF1C14">
      <w:pPr>
        <w:spacing w:before="100" w:beforeAutospacing="1" w:after="0" w:line="240" w:lineRule="auto"/>
        <w:rPr>
          <w:rFonts w:ascii="Times New Roman" w:eastAsia="Times New Roman" w:hAnsi="Times New Roman" w:cs="Times New Roman"/>
          <w:sz w:val="20"/>
          <w:szCs w:val="20"/>
          <w:lang w:eastAsia="en-GB"/>
        </w:rPr>
      </w:pPr>
      <w:r w:rsidRPr="00CF1C14">
        <w:rPr>
          <w:rFonts w:ascii="Times New Roman" w:eastAsia="Times New Roman" w:hAnsi="Times New Roman" w:cs="Times New Roman"/>
          <w:sz w:val="20"/>
          <w:szCs w:val="20"/>
          <w:lang w:eastAsia="en-GB"/>
        </w:rPr>
        <w:t xml:space="preserve">The World Health Organisation has developed movement behaviour guidelines for </w:t>
      </w:r>
      <w:r w:rsidR="00CB01EE" w:rsidRPr="00CF1C14">
        <w:rPr>
          <w:rFonts w:ascii="Times New Roman" w:eastAsia="Times New Roman" w:hAnsi="Times New Roman" w:cs="Times New Roman"/>
          <w:sz w:val="20"/>
          <w:szCs w:val="20"/>
          <w:lang w:eastAsia="en-GB"/>
        </w:rPr>
        <w:t>3-4-year-old</w:t>
      </w:r>
      <w:r w:rsidRPr="00CF1C14">
        <w:rPr>
          <w:rFonts w:ascii="Times New Roman" w:eastAsia="Times New Roman" w:hAnsi="Times New Roman" w:cs="Times New Roman"/>
          <w:sz w:val="20"/>
          <w:szCs w:val="20"/>
          <w:lang w:eastAsia="en-GB"/>
        </w:rPr>
        <w:t xml:space="preserve"> children. These state that children should be active for at least 180min/day of which at least 60 minutes at an intensity that makes them huff and puff, engage in no more than 60 minutes of screen time per day and sleep for 10-13 hours. Where you aware of any of these recommendations and what do you think of them? Looking back at the personalised activity profile, do you look at this differently now, do you find it </w:t>
      </w:r>
      <w:r w:rsidR="00CB01EE" w:rsidRPr="00CF1C14">
        <w:rPr>
          <w:rFonts w:ascii="Times New Roman" w:eastAsia="Times New Roman" w:hAnsi="Times New Roman" w:cs="Times New Roman"/>
          <w:sz w:val="20"/>
          <w:szCs w:val="20"/>
          <w:lang w:eastAsia="en-GB"/>
        </w:rPr>
        <w:t>useful</w:t>
      </w:r>
      <w:r w:rsidRPr="00CF1C14">
        <w:rPr>
          <w:rFonts w:ascii="Times New Roman" w:eastAsia="Times New Roman" w:hAnsi="Times New Roman" w:cs="Times New Roman"/>
          <w:sz w:val="20"/>
          <w:szCs w:val="20"/>
          <w:lang w:eastAsia="en-GB"/>
        </w:rPr>
        <w:t>?</w:t>
      </w:r>
    </w:p>
    <w:p w14:paraId="5647F77D"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5 (week 3)</w:t>
      </w:r>
    </w:p>
    <w:p w14:paraId="21EE50A0" w14:textId="7A8FC275" w:rsidR="00CF1C14" w:rsidRPr="00CF1C14" w:rsidRDefault="00CF1C14" w:rsidP="00CF1C14">
      <w:pPr>
        <w:spacing w:before="100" w:beforeAutospacing="1" w:after="0" w:line="240" w:lineRule="auto"/>
        <w:rPr>
          <w:rFonts w:ascii="Times New Roman" w:eastAsia="Times New Roman" w:hAnsi="Times New Roman" w:cs="Times New Roman"/>
          <w:bCs/>
          <w:sz w:val="20"/>
          <w:szCs w:val="20"/>
          <w:lang w:eastAsia="en-GB"/>
        </w:rPr>
      </w:pPr>
      <w:r w:rsidRPr="00CF1C14">
        <w:rPr>
          <w:rFonts w:ascii="Times New Roman" w:eastAsia="Times New Roman" w:hAnsi="Times New Roman" w:cs="Times New Roman"/>
          <w:bCs/>
          <w:sz w:val="20"/>
          <w:szCs w:val="20"/>
          <w:lang w:eastAsia="en-GB"/>
        </w:rPr>
        <w:lastRenderedPageBreak/>
        <w:t>Last week we discussed the importance of the 24-hour movement behaviours. This week I like to delve a bit deeper into how these behaviours influence a child’s day. Firstly, how do you incorporate physical activity in your day, do you try to limit your child’s screen time, and have you got set sleeping routines?</w:t>
      </w:r>
    </w:p>
    <w:p w14:paraId="4E97D846"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6 (week 3)</w:t>
      </w:r>
    </w:p>
    <w:p w14:paraId="3250E094" w14:textId="77777777" w:rsidR="00CF1C14" w:rsidRPr="00CF1C14" w:rsidRDefault="00CF1C14" w:rsidP="00CF1C14">
      <w:pPr>
        <w:spacing w:before="100" w:beforeAutospacing="1" w:after="0" w:line="240" w:lineRule="auto"/>
        <w:rPr>
          <w:rFonts w:ascii="Times New Roman" w:eastAsia="Times New Roman" w:hAnsi="Times New Roman" w:cs="Times New Roman"/>
          <w:bCs/>
          <w:sz w:val="20"/>
          <w:szCs w:val="20"/>
          <w:lang w:eastAsia="en-GB"/>
        </w:rPr>
      </w:pPr>
      <w:r w:rsidRPr="00CF1C14">
        <w:rPr>
          <w:rFonts w:ascii="Times New Roman" w:eastAsia="Times New Roman" w:hAnsi="Times New Roman" w:cs="Times New Roman"/>
          <w:bCs/>
          <w:sz w:val="20"/>
          <w:szCs w:val="20"/>
          <w:lang w:eastAsia="en-GB"/>
        </w:rPr>
        <w:t>You all provided some good insights in how you try to ensure your child is active enough, sleeps well and limits their time on a screen. Can you tell me, do you notice how these behaviours influence your child’s behaviour or how the behaviours interact with each other?</w:t>
      </w:r>
    </w:p>
    <w:p w14:paraId="63C45DDD"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7 (week 4)</w:t>
      </w:r>
    </w:p>
    <w:p w14:paraId="7F51C7CA" w14:textId="5CF4738C" w:rsidR="00CF1C14" w:rsidRPr="00CF1C14" w:rsidRDefault="00CF1C14" w:rsidP="00CF1C14">
      <w:pPr>
        <w:spacing w:before="100" w:beforeAutospacing="1" w:after="0" w:line="240" w:lineRule="auto"/>
        <w:rPr>
          <w:rFonts w:ascii="Times New Roman" w:eastAsia="Times New Roman" w:hAnsi="Times New Roman" w:cs="Times New Roman"/>
          <w:bCs/>
          <w:sz w:val="20"/>
          <w:szCs w:val="20"/>
          <w:lang w:eastAsia="en-GB"/>
        </w:rPr>
      </w:pPr>
      <w:r w:rsidRPr="00CF1C14">
        <w:rPr>
          <w:rFonts w:ascii="Times New Roman" w:eastAsia="Times New Roman" w:hAnsi="Times New Roman" w:cs="Times New Roman"/>
          <w:bCs/>
          <w:sz w:val="20"/>
          <w:szCs w:val="20"/>
          <w:lang w:eastAsia="en-GB"/>
        </w:rPr>
        <w:t>This week I want you to think about things in your daily life that provide barriers and challenges for you and your child to be active, sleep well and limit screen time. For the first activity I would like you to take a picture of a situation in which you come across something that effects your child’s 24-hour movement behaviours negatively. This can be anything from having to work late to trying to get housework done to outdoor areas not being safe. Please upload your chosen picture with a brief description as to why that situation hindered you. We will then reflect on this during the next activity.</w:t>
      </w:r>
    </w:p>
    <w:p w14:paraId="7F6A8EC9"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8 (week 4)</w:t>
      </w:r>
    </w:p>
    <w:p w14:paraId="35F49F58" w14:textId="5FEA03FE" w:rsidR="00CF1C14" w:rsidRPr="00CF1C14" w:rsidRDefault="00CF1C14" w:rsidP="00CF1C14">
      <w:pPr>
        <w:spacing w:before="100" w:beforeAutospacing="1" w:after="0" w:line="240" w:lineRule="auto"/>
        <w:rPr>
          <w:rFonts w:ascii="Times New Roman" w:eastAsia="Times New Roman" w:hAnsi="Times New Roman" w:cs="Times New Roman"/>
          <w:bCs/>
          <w:sz w:val="20"/>
          <w:szCs w:val="20"/>
          <w:lang w:eastAsia="en-GB"/>
        </w:rPr>
      </w:pPr>
      <w:r w:rsidRPr="00CF1C14">
        <w:rPr>
          <w:rFonts w:ascii="Times New Roman" w:eastAsia="Times New Roman" w:hAnsi="Times New Roman" w:cs="Times New Roman"/>
          <w:bCs/>
          <w:sz w:val="20"/>
          <w:szCs w:val="20"/>
          <w:lang w:eastAsia="en-GB"/>
        </w:rPr>
        <w:t xml:space="preserve">Thanks for uploading your pictures. We have seen a wide range of potential barriers and challenges, and I am keen to hear if others experienced similar barriers and/or how they deal with them. </w:t>
      </w:r>
    </w:p>
    <w:p w14:paraId="0491C339"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9 (week 5)</w:t>
      </w:r>
    </w:p>
    <w:p w14:paraId="66FB036C" w14:textId="6740B4C3" w:rsidR="00CF1C14" w:rsidRPr="00CF1C14" w:rsidRDefault="00CF1C14" w:rsidP="00CF1C14">
      <w:pPr>
        <w:spacing w:before="100" w:beforeAutospacing="1" w:after="0" w:line="240" w:lineRule="auto"/>
        <w:rPr>
          <w:rFonts w:ascii="Times New Roman" w:eastAsia="Times New Roman" w:hAnsi="Times New Roman" w:cs="Times New Roman"/>
          <w:bCs/>
          <w:sz w:val="20"/>
          <w:szCs w:val="20"/>
          <w:lang w:eastAsia="en-GB"/>
        </w:rPr>
      </w:pPr>
      <w:r w:rsidRPr="00CF1C14">
        <w:rPr>
          <w:rFonts w:ascii="Times New Roman" w:eastAsia="Times New Roman" w:hAnsi="Times New Roman" w:cs="Times New Roman"/>
          <w:bCs/>
          <w:sz w:val="20"/>
          <w:szCs w:val="20"/>
          <w:lang w:eastAsia="en-GB"/>
        </w:rPr>
        <w:t>Last week we spoke about barriers. This week I want you to think about things in your daily life that help you and your child to be active, sleep well and limit screen time. Again, I would like you to take a picture of a situation in which you come across something that effects your child’s 24-hour movement behaviours positively. Please upload your chosen picture with a brief description as to why that situation assisted you. We will then reflect on this during the next activity.</w:t>
      </w:r>
    </w:p>
    <w:p w14:paraId="46BF3C65"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10 (week 5)</w:t>
      </w:r>
    </w:p>
    <w:p w14:paraId="317CD9B1" w14:textId="5C6CE0AD" w:rsidR="00CF1C14" w:rsidRPr="00CF1C14" w:rsidRDefault="00CF1C14" w:rsidP="00CF1C14">
      <w:pPr>
        <w:spacing w:before="100" w:beforeAutospacing="1" w:after="0" w:line="240" w:lineRule="auto"/>
        <w:rPr>
          <w:rFonts w:ascii="Times New Roman" w:eastAsia="Times New Roman" w:hAnsi="Times New Roman" w:cs="Times New Roman"/>
          <w:bCs/>
          <w:sz w:val="20"/>
          <w:szCs w:val="20"/>
          <w:lang w:eastAsia="en-GB"/>
        </w:rPr>
      </w:pPr>
      <w:r w:rsidRPr="00CF1C14">
        <w:rPr>
          <w:rFonts w:ascii="Times New Roman" w:eastAsia="Times New Roman" w:hAnsi="Times New Roman" w:cs="Times New Roman"/>
          <w:bCs/>
          <w:sz w:val="20"/>
          <w:szCs w:val="20"/>
          <w:lang w:eastAsia="en-GB"/>
        </w:rPr>
        <w:t xml:space="preserve">Thanks for uploading your pictures. We have seen a wide range of potential facilitators, and I am keen to hear what you think about everyone else’s photos. Do you recognise their situations as helpful, or do you not have the support/ opportunities they mention? </w:t>
      </w:r>
    </w:p>
    <w:p w14:paraId="1DB81D77"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11 (week 6)</w:t>
      </w:r>
    </w:p>
    <w:p w14:paraId="3B4F209E" w14:textId="50821FB2" w:rsidR="00CF1C14" w:rsidRPr="00CF1C14" w:rsidRDefault="00CF1C14" w:rsidP="00CF1C14">
      <w:pPr>
        <w:spacing w:before="100" w:beforeAutospacing="1" w:after="0" w:line="240" w:lineRule="auto"/>
        <w:rPr>
          <w:rFonts w:ascii="Times New Roman" w:eastAsia="Times New Roman" w:hAnsi="Times New Roman" w:cs="Times New Roman"/>
          <w:bCs/>
          <w:sz w:val="20"/>
          <w:szCs w:val="20"/>
          <w:lang w:eastAsia="en-GB"/>
        </w:rPr>
      </w:pPr>
      <w:r w:rsidRPr="00CF1C14">
        <w:rPr>
          <w:rFonts w:ascii="Times New Roman" w:eastAsia="Times New Roman" w:hAnsi="Times New Roman" w:cs="Times New Roman"/>
          <w:bCs/>
          <w:sz w:val="20"/>
          <w:szCs w:val="20"/>
          <w:lang w:eastAsia="en-GB"/>
        </w:rPr>
        <w:t>Welcome to week 6, our last week. In the penultimate activity I would like you to think about what would be needed to help you and your child build an even better day. That is be active every day, limit screen time and for your child to get a good night’s sleep. Again, all suggestions are welcome, these can include improvements to the neighbourhood, more information being available about this behaviour, more support networks, etc.</w:t>
      </w:r>
    </w:p>
    <w:p w14:paraId="65A324B0" w14:textId="77777777" w:rsidR="00CF1C14" w:rsidRPr="00CF1C14" w:rsidRDefault="00CF1C14" w:rsidP="00CF1C14">
      <w:pPr>
        <w:spacing w:before="100" w:beforeAutospacing="1" w:after="0" w:line="240" w:lineRule="auto"/>
        <w:rPr>
          <w:rFonts w:ascii="Times New Roman" w:eastAsia="Times New Roman" w:hAnsi="Times New Roman" w:cs="Times New Roman"/>
          <w:b/>
          <w:bCs/>
          <w:sz w:val="20"/>
          <w:szCs w:val="20"/>
          <w:lang w:eastAsia="en-GB"/>
        </w:rPr>
      </w:pPr>
      <w:r w:rsidRPr="00CF1C14">
        <w:rPr>
          <w:rFonts w:ascii="Times New Roman" w:eastAsia="Times New Roman" w:hAnsi="Times New Roman" w:cs="Times New Roman"/>
          <w:b/>
          <w:bCs/>
          <w:sz w:val="20"/>
          <w:szCs w:val="20"/>
          <w:lang w:eastAsia="en-GB"/>
        </w:rPr>
        <w:t>Activity 12 (week 6)</w:t>
      </w:r>
    </w:p>
    <w:p w14:paraId="3EC3653B" w14:textId="4A16A3D4" w:rsidR="00CF1C14" w:rsidRPr="00CF1C14" w:rsidRDefault="00CF1C14" w:rsidP="00CF1C14">
      <w:pPr>
        <w:spacing w:before="100" w:beforeAutospacing="1" w:after="0" w:line="240" w:lineRule="auto"/>
        <w:rPr>
          <w:rFonts w:ascii="Times New Roman" w:eastAsia="Times New Roman" w:hAnsi="Times New Roman" w:cs="Times New Roman"/>
          <w:sz w:val="20"/>
          <w:szCs w:val="20"/>
          <w:lang w:eastAsia="en-GB"/>
        </w:rPr>
      </w:pPr>
      <w:r w:rsidRPr="00CF1C14">
        <w:rPr>
          <w:rFonts w:ascii="Times New Roman" w:eastAsia="Times New Roman" w:hAnsi="Times New Roman" w:cs="Times New Roman"/>
          <w:sz w:val="20"/>
          <w:szCs w:val="20"/>
          <w:lang w:eastAsia="en-GB"/>
        </w:rPr>
        <w:t>Thank you for making it this far. We have come to the end of our Facebook activities, and I hope you enjoyed it. I just want to ask if anyone would like to add anything that we haven’t discussed yet or if anyone has any other questions or comments for me?</w:t>
      </w:r>
    </w:p>
    <w:p w14:paraId="5767BAEF" w14:textId="5AAAB0EB" w:rsidR="00E64F6F" w:rsidRPr="00914E9E" w:rsidRDefault="00E64F6F" w:rsidP="00A920CE">
      <w:pPr>
        <w:spacing w:line="240" w:lineRule="auto"/>
        <w:jc w:val="both"/>
        <w:rPr>
          <w:rFonts w:ascii="Times New Roman" w:hAnsi="Times New Roman" w:cs="Times New Roman"/>
          <w:b/>
          <w:bCs/>
          <w:sz w:val="20"/>
          <w:szCs w:val="20"/>
        </w:rPr>
      </w:pPr>
    </w:p>
    <w:sectPr w:rsidR="00E64F6F" w:rsidRPr="00914E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97B5C4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B81FAE5"/>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9F08AC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35872A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D4B9990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5859E5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DF85303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E0F4F5C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E707194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F1EA3E1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F8CCD66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F95976C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F95D193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FD8429E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87639D8"/>
    <w:multiLevelType w:val="hybridMultilevel"/>
    <w:tmpl w:val="B31CA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BDB608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13D20B13"/>
    <w:multiLevelType w:val="hybridMultilevel"/>
    <w:tmpl w:val="2FA43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45071E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1C688738"/>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1F8C05FC"/>
    <w:multiLevelType w:val="hybridMultilevel"/>
    <w:tmpl w:val="84789046"/>
    <w:lvl w:ilvl="0" w:tplc="75F6C538">
      <w:start w:val="1"/>
      <w:numFmt w:val="decimal"/>
      <w:lvlText w:val="%1."/>
      <w:lvlJc w:val="left"/>
      <w:pPr>
        <w:ind w:left="1420" w:hanging="360"/>
      </w:pPr>
    </w:lvl>
    <w:lvl w:ilvl="1" w:tplc="A72A789C">
      <w:start w:val="1"/>
      <w:numFmt w:val="decimal"/>
      <w:lvlText w:val="%2."/>
      <w:lvlJc w:val="left"/>
      <w:pPr>
        <w:ind w:left="1420" w:hanging="360"/>
      </w:pPr>
    </w:lvl>
    <w:lvl w:ilvl="2" w:tplc="57DE6A10">
      <w:start w:val="1"/>
      <w:numFmt w:val="decimal"/>
      <w:lvlText w:val="%3."/>
      <w:lvlJc w:val="left"/>
      <w:pPr>
        <w:ind w:left="1420" w:hanging="360"/>
      </w:pPr>
    </w:lvl>
    <w:lvl w:ilvl="3" w:tplc="7C5445BE">
      <w:start w:val="1"/>
      <w:numFmt w:val="decimal"/>
      <w:lvlText w:val="%4."/>
      <w:lvlJc w:val="left"/>
      <w:pPr>
        <w:ind w:left="1420" w:hanging="360"/>
      </w:pPr>
    </w:lvl>
    <w:lvl w:ilvl="4" w:tplc="E6D408D0">
      <w:start w:val="1"/>
      <w:numFmt w:val="decimal"/>
      <w:lvlText w:val="%5."/>
      <w:lvlJc w:val="left"/>
      <w:pPr>
        <w:ind w:left="1420" w:hanging="360"/>
      </w:pPr>
    </w:lvl>
    <w:lvl w:ilvl="5" w:tplc="8F6EF3B0">
      <w:start w:val="1"/>
      <w:numFmt w:val="decimal"/>
      <w:lvlText w:val="%6."/>
      <w:lvlJc w:val="left"/>
      <w:pPr>
        <w:ind w:left="1420" w:hanging="360"/>
      </w:pPr>
    </w:lvl>
    <w:lvl w:ilvl="6" w:tplc="398E4514">
      <w:start w:val="1"/>
      <w:numFmt w:val="decimal"/>
      <w:lvlText w:val="%7."/>
      <w:lvlJc w:val="left"/>
      <w:pPr>
        <w:ind w:left="1420" w:hanging="360"/>
      </w:pPr>
    </w:lvl>
    <w:lvl w:ilvl="7" w:tplc="A36864D6">
      <w:start w:val="1"/>
      <w:numFmt w:val="decimal"/>
      <w:lvlText w:val="%8."/>
      <w:lvlJc w:val="left"/>
      <w:pPr>
        <w:ind w:left="1420" w:hanging="360"/>
      </w:pPr>
    </w:lvl>
    <w:lvl w:ilvl="8" w:tplc="E15ABE0A">
      <w:start w:val="1"/>
      <w:numFmt w:val="decimal"/>
      <w:lvlText w:val="%9."/>
      <w:lvlJc w:val="left"/>
      <w:pPr>
        <w:ind w:left="1420" w:hanging="360"/>
      </w:pPr>
    </w:lvl>
  </w:abstractNum>
  <w:abstractNum w:abstractNumId="20" w15:restartNumberingAfterBreak="0">
    <w:nsid w:val="1FE8378A"/>
    <w:multiLevelType w:val="hybridMultilevel"/>
    <w:tmpl w:val="93A0DED8"/>
    <w:lvl w:ilvl="0" w:tplc="0809000F">
      <w:start w:val="1"/>
      <w:numFmt w:val="decimal"/>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1" w15:restartNumberingAfterBreak="0">
    <w:nsid w:val="3B18319D"/>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BF23B0D"/>
    <w:multiLevelType w:val="hybridMultilevel"/>
    <w:tmpl w:val="4E826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C8D7725"/>
    <w:multiLevelType w:val="hybridMultilevel"/>
    <w:tmpl w:val="4B0690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1550CEC"/>
    <w:multiLevelType w:val="hybridMultilevel"/>
    <w:tmpl w:val="B63CA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46C172F"/>
    <w:multiLevelType w:val="hybridMultilevel"/>
    <w:tmpl w:val="EB2C8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BA66301"/>
    <w:multiLevelType w:val="hybridMultilevel"/>
    <w:tmpl w:val="B7F85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49004172">
    <w:abstractNumId w:val="23"/>
  </w:num>
  <w:num w:numId="2" w16cid:durableId="483008332">
    <w:abstractNumId w:val="20"/>
  </w:num>
  <w:num w:numId="3" w16cid:durableId="940069633">
    <w:abstractNumId w:val="24"/>
  </w:num>
  <w:num w:numId="4" w16cid:durableId="2087920100">
    <w:abstractNumId w:val="19"/>
  </w:num>
  <w:num w:numId="5" w16cid:durableId="1821917680">
    <w:abstractNumId w:val="22"/>
  </w:num>
  <w:num w:numId="6" w16cid:durableId="1930187854">
    <w:abstractNumId w:val="25"/>
  </w:num>
  <w:num w:numId="7" w16cid:durableId="836578360">
    <w:abstractNumId w:val="16"/>
  </w:num>
  <w:num w:numId="8" w16cid:durableId="1854372855">
    <w:abstractNumId w:val="26"/>
  </w:num>
  <w:num w:numId="9" w16cid:durableId="2097941150">
    <w:abstractNumId w:val="14"/>
  </w:num>
  <w:num w:numId="10" w16cid:durableId="1942487071">
    <w:abstractNumId w:val="0"/>
  </w:num>
  <w:num w:numId="11" w16cid:durableId="1233153994">
    <w:abstractNumId w:val="12"/>
  </w:num>
  <w:num w:numId="12" w16cid:durableId="1716465694">
    <w:abstractNumId w:val="3"/>
  </w:num>
  <w:num w:numId="13" w16cid:durableId="536352128">
    <w:abstractNumId w:val="10"/>
  </w:num>
  <w:num w:numId="14" w16cid:durableId="311761081">
    <w:abstractNumId w:val="13"/>
  </w:num>
  <w:num w:numId="15" w16cid:durableId="592516022">
    <w:abstractNumId w:val="4"/>
  </w:num>
  <w:num w:numId="16" w16cid:durableId="1501771812">
    <w:abstractNumId w:val="9"/>
  </w:num>
  <w:num w:numId="17" w16cid:durableId="2097244781">
    <w:abstractNumId w:val="15"/>
  </w:num>
  <w:num w:numId="18" w16cid:durableId="797336540">
    <w:abstractNumId w:val="5"/>
  </w:num>
  <w:num w:numId="19" w16cid:durableId="946813699">
    <w:abstractNumId w:val="2"/>
  </w:num>
  <w:num w:numId="20" w16cid:durableId="390426014">
    <w:abstractNumId w:val="8"/>
  </w:num>
  <w:num w:numId="21" w16cid:durableId="432095127">
    <w:abstractNumId w:val="6"/>
  </w:num>
  <w:num w:numId="22" w16cid:durableId="1015809898">
    <w:abstractNumId w:val="21"/>
  </w:num>
  <w:num w:numId="23" w16cid:durableId="431903150">
    <w:abstractNumId w:val="17"/>
  </w:num>
  <w:num w:numId="24" w16cid:durableId="1266616179">
    <w:abstractNumId w:val="7"/>
  </w:num>
  <w:num w:numId="25" w16cid:durableId="1783643905">
    <w:abstractNumId w:val="11"/>
  </w:num>
  <w:num w:numId="26" w16cid:durableId="1071850045">
    <w:abstractNumId w:val="1"/>
  </w:num>
  <w:num w:numId="27" w16cid:durableId="83191830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sae5svxp900t4eparxxavpqd2edxwz0t0ve&quot;&gt;EndNote Dec 2022&lt;record-ids&gt;&lt;item&gt;2&lt;/item&gt;&lt;item&gt;3&lt;/item&gt;&lt;item&gt;4&lt;/item&gt;&lt;item&gt;5&lt;/item&gt;&lt;item&gt;7&lt;/item&gt;&lt;item&gt;9&lt;/item&gt;&lt;item&gt;16&lt;/item&gt;&lt;item&gt;27&lt;/item&gt;&lt;item&gt;28&lt;/item&gt;&lt;item&gt;29&lt;/item&gt;&lt;item&gt;30&lt;/item&gt;&lt;item&gt;32&lt;/item&gt;&lt;item&gt;36&lt;/item&gt;&lt;item&gt;42&lt;/item&gt;&lt;item&gt;50&lt;/item&gt;&lt;item&gt;52&lt;/item&gt;&lt;item&gt;53&lt;/item&gt;&lt;item&gt;54&lt;/item&gt;&lt;item&gt;55&lt;/item&gt;&lt;item&gt;56&lt;/item&gt;&lt;item&gt;105&lt;/item&gt;&lt;item&gt;106&lt;/item&gt;&lt;item&gt;107&lt;/item&gt;&lt;item&gt;108&lt;/item&gt;&lt;item&gt;109&lt;/item&gt;&lt;item&gt;111&lt;/item&gt;&lt;item&gt;112&lt;/item&gt;&lt;item&gt;113&lt;/item&gt;&lt;item&gt;117&lt;/item&gt;&lt;item&gt;118&lt;/item&gt;&lt;item&gt;120&lt;/item&gt;&lt;item&gt;128&lt;/item&gt;&lt;item&gt;130&lt;/item&gt;&lt;item&gt;132&lt;/item&gt;&lt;item&gt;133&lt;/item&gt;&lt;item&gt;134&lt;/item&gt;&lt;item&gt;135&lt;/item&gt;&lt;item&gt;136&lt;/item&gt;&lt;item&gt;137&lt;/item&gt;&lt;item&gt;138&lt;/item&gt;&lt;item&gt;139&lt;/item&gt;&lt;/record-ids&gt;&lt;/item&gt;&lt;/Libraries&gt;"/>
  </w:docVars>
  <w:rsids>
    <w:rsidRoot w:val="00116CD3"/>
    <w:rsid w:val="000048F6"/>
    <w:rsid w:val="000062D8"/>
    <w:rsid w:val="00014CF4"/>
    <w:rsid w:val="00021B8E"/>
    <w:rsid w:val="00023D63"/>
    <w:rsid w:val="00032064"/>
    <w:rsid w:val="00037B80"/>
    <w:rsid w:val="000501A4"/>
    <w:rsid w:val="00061C5F"/>
    <w:rsid w:val="00074CBC"/>
    <w:rsid w:val="00076285"/>
    <w:rsid w:val="00087B02"/>
    <w:rsid w:val="0009064E"/>
    <w:rsid w:val="000B1695"/>
    <w:rsid w:val="000B7EEA"/>
    <w:rsid w:val="000C5761"/>
    <w:rsid w:val="000D0963"/>
    <w:rsid w:val="000D11DB"/>
    <w:rsid w:val="000D12A8"/>
    <w:rsid w:val="000E1297"/>
    <w:rsid w:val="000E15CB"/>
    <w:rsid w:val="000E60C3"/>
    <w:rsid w:val="000E6115"/>
    <w:rsid w:val="000F7934"/>
    <w:rsid w:val="00100173"/>
    <w:rsid w:val="00105083"/>
    <w:rsid w:val="00110887"/>
    <w:rsid w:val="00116CD3"/>
    <w:rsid w:val="001415B5"/>
    <w:rsid w:val="001538FC"/>
    <w:rsid w:val="00182947"/>
    <w:rsid w:val="00182B3F"/>
    <w:rsid w:val="001857A6"/>
    <w:rsid w:val="00191CA5"/>
    <w:rsid w:val="00193F76"/>
    <w:rsid w:val="001A0836"/>
    <w:rsid w:val="001A0CFB"/>
    <w:rsid w:val="001A4C0B"/>
    <w:rsid w:val="001B1996"/>
    <w:rsid w:val="001B3D9E"/>
    <w:rsid w:val="001B4B35"/>
    <w:rsid w:val="001C02F4"/>
    <w:rsid w:val="001D1132"/>
    <w:rsid w:val="001E7DAD"/>
    <w:rsid w:val="001F28C5"/>
    <w:rsid w:val="00200140"/>
    <w:rsid w:val="00200B5E"/>
    <w:rsid w:val="00202170"/>
    <w:rsid w:val="002060A7"/>
    <w:rsid w:val="00221AD8"/>
    <w:rsid w:val="0022364A"/>
    <w:rsid w:val="00224BBF"/>
    <w:rsid w:val="00232EBD"/>
    <w:rsid w:val="00235E66"/>
    <w:rsid w:val="0024291C"/>
    <w:rsid w:val="00250104"/>
    <w:rsid w:val="002538E3"/>
    <w:rsid w:val="00253E45"/>
    <w:rsid w:val="002547B8"/>
    <w:rsid w:val="00273B18"/>
    <w:rsid w:val="00280A74"/>
    <w:rsid w:val="00285926"/>
    <w:rsid w:val="00293D90"/>
    <w:rsid w:val="002A68F3"/>
    <w:rsid w:val="002B3BB3"/>
    <w:rsid w:val="002E2DFA"/>
    <w:rsid w:val="002E7765"/>
    <w:rsid w:val="002F6195"/>
    <w:rsid w:val="0030476B"/>
    <w:rsid w:val="003076FC"/>
    <w:rsid w:val="0032161F"/>
    <w:rsid w:val="00333189"/>
    <w:rsid w:val="00333D0D"/>
    <w:rsid w:val="00337AFC"/>
    <w:rsid w:val="003416B8"/>
    <w:rsid w:val="00345D86"/>
    <w:rsid w:val="003513A2"/>
    <w:rsid w:val="00370AAC"/>
    <w:rsid w:val="00391AF1"/>
    <w:rsid w:val="003C2518"/>
    <w:rsid w:val="003D0B77"/>
    <w:rsid w:val="003F6594"/>
    <w:rsid w:val="0040093E"/>
    <w:rsid w:val="00404FEA"/>
    <w:rsid w:val="00411128"/>
    <w:rsid w:val="0041584C"/>
    <w:rsid w:val="0041759E"/>
    <w:rsid w:val="00426060"/>
    <w:rsid w:val="004415B0"/>
    <w:rsid w:val="00460370"/>
    <w:rsid w:val="004614FC"/>
    <w:rsid w:val="00473365"/>
    <w:rsid w:val="0047542C"/>
    <w:rsid w:val="00486405"/>
    <w:rsid w:val="00495612"/>
    <w:rsid w:val="004A49F9"/>
    <w:rsid w:val="004C1220"/>
    <w:rsid w:val="004D13B0"/>
    <w:rsid w:val="004D2329"/>
    <w:rsid w:val="004E2495"/>
    <w:rsid w:val="004E389D"/>
    <w:rsid w:val="004F0389"/>
    <w:rsid w:val="00502F9B"/>
    <w:rsid w:val="00505CA5"/>
    <w:rsid w:val="00507B17"/>
    <w:rsid w:val="00511293"/>
    <w:rsid w:val="00536FF2"/>
    <w:rsid w:val="005525E4"/>
    <w:rsid w:val="00593309"/>
    <w:rsid w:val="00594ADF"/>
    <w:rsid w:val="00595685"/>
    <w:rsid w:val="005B2077"/>
    <w:rsid w:val="005B23BB"/>
    <w:rsid w:val="005C1F57"/>
    <w:rsid w:val="005D60BC"/>
    <w:rsid w:val="005D7A70"/>
    <w:rsid w:val="005E432D"/>
    <w:rsid w:val="005E6438"/>
    <w:rsid w:val="005F7EB5"/>
    <w:rsid w:val="0060724E"/>
    <w:rsid w:val="0061021D"/>
    <w:rsid w:val="006109DF"/>
    <w:rsid w:val="0061100A"/>
    <w:rsid w:val="006132D3"/>
    <w:rsid w:val="006146A7"/>
    <w:rsid w:val="006148B7"/>
    <w:rsid w:val="00627C35"/>
    <w:rsid w:val="006365CC"/>
    <w:rsid w:val="00640DD7"/>
    <w:rsid w:val="0064721E"/>
    <w:rsid w:val="0065345C"/>
    <w:rsid w:val="0066076E"/>
    <w:rsid w:val="00660A18"/>
    <w:rsid w:val="0066292F"/>
    <w:rsid w:val="0067016C"/>
    <w:rsid w:val="00675C57"/>
    <w:rsid w:val="00676817"/>
    <w:rsid w:val="006827B7"/>
    <w:rsid w:val="00692B53"/>
    <w:rsid w:val="006A36E2"/>
    <w:rsid w:val="006B0E0E"/>
    <w:rsid w:val="006B37F8"/>
    <w:rsid w:val="006D34B3"/>
    <w:rsid w:val="006E2C4E"/>
    <w:rsid w:val="006E5DF6"/>
    <w:rsid w:val="006E6325"/>
    <w:rsid w:val="006E6B82"/>
    <w:rsid w:val="006E705B"/>
    <w:rsid w:val="006F05D3"/>
    <w:rsid w:val="006F3FFB"/>
    <w:rsid w:val="007015FD"/>
    <w:rsid w:val="00711DCD"/>
    <w:rsid w:val="0071316E"/>
    <w:rsid w:val="00730AE1"/>
    <w:rsid w:val="00742272"/>
    <w:rsid w:val="00765257"/>
    <w:rsid w:val="00777C3B"/>
    <w:rsid w:val="007B1AEE"/>
    <w:rsid w:val="007B5627"/>
    <w:rsid w:val="007D359A"/>
    <w:rsid w:val="007D44AA"/>
    <w:rsid w:val="007F4527"/>
    <w:rsid w:val="007F6C85"/>
    <w:rsid w:val="00803A51"/>
    <w:rsid w:val="00826A52"/>
    <w:rsid w:val="00850404"/>
    <w:rsid w:val="0086550C"/>
    <w:rsid w:val="008761D7"/>
    <w:rsid w:val="00883365"/>
    <w:rsid w:val="00887F17"/>
    <w:rsid w:val="00892208"/>
    <w:rsid w:val="00892397"/>
    <w:rsid w:val="00893223"/>
    <w:rsid w:val="00894A0B"/>
    <w:rsid w:val="00896B3F"/>
    <w:rsid w:val="008A1FBE"/>
    <w:rsid w:val="008A6435"/>
    <w:rsid w:val="008B7EAB"/>
    <w:rsid w:val="008C41B8"/>
    <w:rsid w:val="008D223D"/>
    <w:rsid w:val="008E0DED"/>
    <w:rsid w:val="008E252D"/>
    <w:rsid w:val="008E31E5"/>
    <w:rsid w:val="008F24BC"/>
    <w:rsid w:val="008F646B"/>
    <w:rsid w:val="00901A08"/>
    <w:rsid w:val="009034E8"/>
    <w:rsid w:val="00913141"/>
    <w:rsid w:val="00914E9E"/>
    <w:rsid w:val="009337FF"/>
    <w:rsid w:val="00933C29"/>
    <w:rsid w:val="00950E01"/>
    <w:rsid w:val="00951D7D"/>
    <w:rsid w:val="0097466A"/>
    <w:rsid w:val="00991C75"/>
    <w:rsid w:val="009A1E54"/>
    <w:rsid w:val="009A63F0"/>
    <w:rsid w:val="009B2AE1"/>
    <w:rsid w:val="009C14FE"/>
    <w:rsid w:val="009E6BE3"/>
    <w:rsid w:val="009F19DB"/>
    <w:rsid w:val="009F1ED8"/>
    <w:rsid w:val="00A052EE"/>
    <w:rsid w:val="00A0630C"/>
    <w:rsid w:val="00A24A26"/>
    <w:rsid w:val="00A32035"/>
    <w:rsid w:val="00A32E37"/>
    <w:rsid w:val="00A41333"/>
    <w:rsid w:val="00A646DB"/>
    <w:rsid w:val="00A729FA"/>
    <w:rsid w:val="00A80657"/>
    <w:rsid w:val="00A83B47"/>
    <w:rsid w:val="00A841E0"/>
    <w:rsid w:val="00A920CE"/>
    <w:rsid w:val="00A94657"/>
    <w:rsid w:val="00AA1B65"/>
    <w:rsid w:val="00AA2492"/>
    <w:rsid w:val="00AB5EC9"/>
    <w:rsid w:val="00AD07B2"/>
    <w:rsid w:val="00AD2EF4"/>
    <w:rsid w:val="00AE5345"/>
    <w:rsid w:val="00AF1100"/>
    <w:rsid w:val="00AF3A57"/>
    <w:rsid w:val="00B146B4"/>
    <w:rsid w:val="00B1690D"/>
    <w:rsid w:val="00B21082"/>
    <w:rsid w:val="00B22F77"/>
    <w:rsid w:val="00B351AC"/>
    <w:rsid w:val="00B4277A"/>
    <w:rsid w:val="00B447B1"/>
    <w:rsid w:val="00B55F69"/>
    <w:rsid w:val="00B566F8"/>
    <w:rsid w:val="00B60E02"/>
    <w:rsid w:val="00B65728"/>
    <w:rsid w:val="00B66C1C"/>
    <w:rsid w:val="00B71247"/>
    <w:rsid w:val="00B72F5B"/>
    <w:rsid w:val="00BA5435"/>
    <w:rsid w:val="00BB3A06"/>
    <w:rsid w:val="00BD1B28"/>
    <w:rsid w:val="00BE0F3B"/>
    <w:rsid w:val="00BE310C"/>
    <w:rsid w:val="00BF0AFD"/>
    <w:rsid w:val="00BF16A7"/>
    <w:rsid w:val="00BF3756"/>
    <w:rsid w:val="00C01963"/>
    <w:rsid w:val="00C058C1"/>
    <w:rsid w:val="00C06426"/>
    <w:rsid w:val="00C0697D"/>
    <w:rsid w:val="00C22739"/>
    <w:rsid w:val="00C24EA7"/>
    <w:rsid w:val="00C311D2"/>
    <w:rsid w:val="00C41354"/>
    <w:rsid w:val="00C549B0"/>
    <w:rsid w:val="00C6399C"/>
    <w:rsid w:val="00C63A93"/>
    <w:rsid w:val="00C710BE"/>
    <w:rsid w:val="00C73EB8"/>
    <w:rsid w:val="00C74059"/>
    <w:rsid w:val="00C756E5"/>
    <w:rsid w:val="00C76464"/>
    <w:rsid w:val="00C80CB3"/>
    <w:rsid w:val="00CB01EE"/>
    <w:rsid w:val="00CB2E12"/>
    <w:rsid w:val="00CB5185"/>
    <w:rsid w:val="00CC0ED9"/>
    <w:rsid w:val="00CC787E"/>
    <w:rsid w:val="00CE0A06"/>
    <w:rsid w:val="00CE0AA1"/>
    <w:rsid w:val="00CE7208"/>
    <w:rsid w:val="00CF1C14"/>
    <w:rsid w:val="00D0284B"/>
    <w:rsid w:val="00D0324B"/>
    <w:rsid w:val="00D05CE9"/>
    <w:rsid w:val="00D10EF4"/>
    <w:rsid w:val="00D16DFB"/>
    <w:rsid w:val="00D20EBC"/>
    <w:rsid w:val="00D240FA"/>
    <w:rsid w:val="00D26165"/>
    <w:rsid w:val="00D41A70"/>
    <w:rsid w:val="00D42A7C"/>
    <w:rsid w:val="00D56BC3"/>
    <w:rsid w:val="00D629E0"/>
    <w:rsid w:val="00D64A43"/>
    <w:rsid w:val="00D724F8"/>
    <w:rsid w:val="00D74FDB"/>
    <w:rsid w:val="00D871B8"/>
    <w:rsid w:val="00D94681"/>
    <w:rsid w:val="00D9553E"/>
    <w:rsid w:val="00D97B3D"/>
    <w:rsid w:val="00DA610B"/>
    <w:rsid w:val="00DB55B7"/>
    <w:rsid w:val="00DC1E75"/>
    <w:rsid w:val="00DC4FAF"/>
    <w:rsid w:val="00E04DC5"/>
    <w:rsid w:val="00E12862"/>
    <w:rsid w:val="00E21701"/>
    <w:rsid w:val="00E40DCC"/>
    <w:rsid w:val="00E64F6F"/>
    <w:rsid w:val="00E70ED0"/>
    <w:rsid w:val="00E724D3"/>
    <w:rsid w:val="00E7430F"/>
    <w:rsid w:val="00E77189"/>
    <w:rsid w:val="00E83123"/>
    <w:rsid w:val="00E93C4C"/>
    <w:rsid w:val="00E97535"/>
    <w:rsid w:val="00EB0E69"/>
    <w:rsid w:val="00EB3CEC"/>
    <w:rsid w:val="00EC2447"/>
    <w:rsid w:val="00EC57CB"/>
    <w:rsid w:val="00ED3A47"/>
    <w:rsid w:val="00EE24B7"/>
    <w:rsid w:val="00EF1F71"/>
    <w:rsid w:val="00F0188B"/>
    <w:rsid w:val="00F03EAB"/>
    <w:rsid w:val="00F15B2A"/>
    <w:rsid w:val="00F21588"/>
    <w:rsid w:val="00F3485D"/>
    <w:rsid w:val="00F37D61"/>
    <w:rsid w:val="00F474C8"/>
    <w:rsid w:val="00F47E06"/>
    <w:rsid w:val="00F626D6"/>
    <w:rsid w:val="00F6788C"/>
    <w:rsid w:val="00F74CD0"/>
    <w:rsid w:val="00F808DA"/>
    <w:rsid w:val="00F9530E"/>
    <w:rsid w:val="00FB131C"/>
    <w:rsid w:val="00FB2627"/>
    <w:rsid w:val="00FB64F1"/>
    <w:rsid w:val="00FE6DE7"/>
    <w:rsid w:val="00FF7B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34C6D"/>
  <w15:chartTrackingRefBased/>
  <w15:docId w15:val="{E525F4C9-6B21-47AC-B8B7-00B85DE5E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173"/>
  </w:style>
  <w:style w:type="paragraph" w:styleId="Heading2">
    <w:name w:val="heading 2"/>
    <w:basedOn w:val="Normal"/>
    <w:next w:val="Normal"/>
    <w:link w:val="Heading2Char"/>
    <w:uiPriority w:val="9"/>
    <w:unhideWhenUsed/>
    <w:qFormat/>
    <w:rsid w:val="00DC1E75"/>
    <w:pPr>
      <w:keepNext/>
      <w:outlineLvl w:val="1"/>
    </w:pPr>
    <w:rPr>
      <w:rFonts w:ascii="Times New Roman" w:hAnsi="Times New Roman" w:cs="Times New Roman"/>
      <w:b/>
      <w:bCs/>
      <w:kern w:val="0"/>
      <w:sz w:val="24"/>
      <w:szCs w:val="24"/>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6CD3"/>
    <w:pPr>
      <w:ind w:left="720"/>
      <w:contextualSpacing/>
    </w:pPr>
  </w:style>
  <w:style w:type="character" w:styleId="Hyperlink">
    <w:name w:val="Hyperlink"/>
    <w:basedOn w:val="DefaultParagraphFont"/>
    <w:uiPriority w:val="99"/>
    <w:unhideWhenUsed/>
    <w:rsid w:val="00116CD3"/>
    <w:rPr>
      <w:color w:val="0000FF"/>
      <w:u w:val="single"/>
    </w:rPr>
  </w:style>
  <w:style w:type="character" w:styleId="UnresolvedMention">
    <w:name w:val="Unresolved Mention"/>
    <w:basedOn w:val="DefaultParagraphFont"/>
    <w:uiPriority w:val="99"/>
    <w:semiHidden/>
    <w:unhideWhenUsed/>
    <w:rsid w:val="00116CD3"/>
    <w:rPr>
      <w:color w:val="605E5C"/>
      <w:shd w:val="clear" w:color="auto" w:fill="E1DFDD"/>
    </w:rPr>
  </w:style>
  <w:style w:type="paragraph" w:customStyle="1" w:styleId="EndNoteBibliographyTitle">
    <w:name w:val="EndNote Bibliography Title"/>
    <w:basedOn w:val="Normal"/>
    <w:link w:val="EndNoteBibliographyTitleChar"/>
    <w:rsid w:val="00116CD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16CD3"/>
    <w:rPr>
      <w:rFonts w:ascii="Calibri" w:hAnsi="Calibri" w:cs="Calibri"/>
      <w:noProof/>
      <w:lang w:val="en-US"/>
    </w:rPr>
  </w:style>
  <w:style w:type="paragraph" w:customStyle="1" w:styleId="EndNoteBibliography">
    <w:name w:val="EndNote Bibliography"/>
    <w:basedOn w:val="Normal"/>
    <w:link w:val="EndNoteBibliographyChar"/>
    <w:rsid w:val="00116CD3"/>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116CD3"/>
    <w:rPr>
      <w:rFonts w:ascii="Calibri" w:hAnsi="Calibri" w:cs="Calibri"/>
      <w:noProof/>
      <w:lang w:val="en-US"/>
    </w:rPr>
  </w:style>
  <w:style w:type="character" w:customStyle="1" w:styleId="Heading2Char">
    <w:name w:val="Heading 2 Char"/>
    <w:basedOn w:val="DefaultParagraphFont"/>
    <w:link w:val="Heading2"/>
    <w:uiPriority w:val="9"/>
    <w:rsid w:val="00DC1E75"/>
    <w:rPr>
      <w:rFonts w:ascii="Times New Roman" w:hAnsi="Times New Roman" w:cs="Times New Roman"/>
      <w:b/>
      <w:bCs/>
      <w:kern w:val="0"/>
      <w:sz w:val="24"/>
      <w:szCs w:val="24"/>
      <w:lang w:val="en-US"/>
      <w14:ligatures w14:val="none"/>
    </w:rPr>
  </w:style>
  <w:style w:type="table" w:styleId="TableGrid">
    <w:name w:val="Table Grid"/>
    <w:basedOn w:val="TableNormal"/>
    <w:uiPriority w:val="39"/>
    <w:rsid w:val="00235E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uiPriority w:val="1"/>
    <w:qFormat/>
    <w:rsid w:val="00280A74"/>
    <w:pPr>
      <w:autoSpaceDE w:val="0"/>
      <w:autoSpaceDN w:val="0"/>
      <w:adjustRightInd w:val="0"/>
      <w:spacing w:after="0" w:line="240" w:lineRule="auto"/>
    </w:pPr>
    <w:rPr>
      <w:rFonts w:ascii="Calibri" w:hAnsi="Calibri" w:cs="Calibri"/>
      <w:kern w:val="0"/>
    </w:rPr>
  </w:style>
  <w:style w:type="paragraph" w:customStyle="1" w:styleId="x1rg5ohu">
    <w:name w:val="x1rg5ohu"/>
    <w:basedOn w:val="Normal"/>
    <w:uiPriority w:val="99"/>
    <w:rsid w:val="00894A0B"/>
    <w:pPr>
      <w:autoSpaceDE w:val="0"/>
      <w:autoSpaceDN w:val="0"/>
      <w:adjustRightInd w:val="0"/>
      <w:spacing w:before="100" w:after="100" w:line="240" w:lineRule="atLeast"/>
    </w:pPr>
    <w:rPr>
      <w:rFonts w:ascii="Times New Roman" w:hAnsi="Times New Roman" w:cs="Times New Roman"/>
      <w:kern w:val="0"/>
      <w:sz w:val="24"/>
      <w:szCs w:val="24"/>
    </w:rPr>
  </w:style>
  <w:style w:type="paragraph" w:customStyle="1" w:styleId="Normal0">
    <w:name w:val="[Normal]"/>
    <w:uiPriority w:val="99"/>
    <w:rsid w:val="00C6399C"/>
    <w:pPr>
      <w:widowControl w:val="0"/>
      <w:autoSpaceDE w:val="0"/>
      <w:autoSpaceDN w:val="0"/>
      <w:adjustRightInd w:val="0"/>
      <w:spacing w:after="0" w:line="240" w:lineRule="auto"/>
    </w:pPr>
    <w:rPr>
      <w:rFonts w:ascii="Arial" w:hAnsi="Arial" w:cs="Arial"/>
      <w:kern w:val="0"/>
      <w:sz w:val="24"/>
      <w:szCs w:val="24"/>
    </w:rPr>
  </w:style>
  <w:style w:type="paragraph" w:styleId="Revision">
    <w:name w:val="Revision"/>
    <w:hidden/>
    <w:uiPriority w:val="99"/>
    <w:semiHidden/>
    <w:rsid w:val="00232EBD"/>
    <w:pPr>
      <w:spacing w:after="0" w:line="240" w:lineRule="auto"/>
    </w:pPr>
  </w:style>
  <w:style w:type="character" w:styleId="CommentReference">
    <w:name w:val="annotation reference"/>
    <w:basedOn w:val="DefaultParagraphFont"/>
    <w:uiPriority w:val="99"/>
    <w:semiHidden/>
    <w:unhideWhenUsed/>
    <w:rsid w:val="006E6325"/>
    <w:rPr>
      <w:sz w:val="16"/>
      <w:szCs w:val="16"/>
    </w:rPr>
  </w:style>
  <w:style w:type="paragraph" w:styleId="CommentText">
    <w:name w:val="annotation text"/>
    <w:basedOn w:val="Normal"/>
    <w:link w:val="CommentTextChar"/>
    <w:uiPriority w:val="99"/>
    <w:unhideWhenUsed/>
    <w:rsid w:val="006E6325"/>
    <w:pPr>
      <w:spacing w:line="240" w:lineRule="auto"/>
    </w:pPr>
    <w:rPr>
      <w:sz w:val="20"/>
      <w:szCs w:val="20"/>
    </w:rPr>
  </w:style>
  <w:style w:type="character" w:customStyle="1" w:styleId="CommentTextChar">
    <w:name w:val="Comment Text Char"/>
    <w:basedOn w:val="DefaultParagraphFont"/>
    <w:link w:val="CommentText"/>
    <w:uiPriority w:val="99"/>
    <w:rsid w:val="006E6325"/>
    <w:rPr>
      <w:sz w:val="20"/>
      <w:szCs w:val="20"/>
    </w:rPr>
  </w:style>
  <w:style w:type="paragraph" w:styleId="CommentSubject">
    <w:name w:val="annotation subject"/>
    <w:basedOn w:val="CommentText"/>
    <w:next w:val="CommentText"/>
    <w:link w:val="CommentSubjectChar"/>
    <w:uiPriority w:val="99"/>
    <w:semiHidden/>
    <w:unhideWhenUsed/>
    <w:rsid w:val="006E6325"/>
    <w:rPr>
      <w:b/>
      <w:bCs/>
    </w:rPr>
  </w:style>
  <w:style w:type="character" w:customStyle="1" w:styleId="CommentSubjectChar">
    <w:name w:val="Comment Subject Char"/>
    <w:basedOn w:val="CommentTextChar"/>
    <w:link w:val="CommentSubject"/>
    <w:uiPriority w:val="99"/>
    <w:semiHidden/>
    <w:rsid w:val="006E6325"/>
    <w:rPr>
      <w:b/>
      <w:bCs/>
      <w:sz w:val="20"/>
      <w:szCs w:val="20"/>
    </w:rPr>
  </w:style>
  <w:style w:type="character" w:customStyle="1" w:styleId="cf01">
    <w:name w:val="cf01"/>
    <w:basedOn w:val="DefaultParagraphFont"/>
    <w:rsid w:val="00A24A26"/>
    <w:rPr>
      <w:rFonts w:ascii="Segoe UI" w:hAnsi="Segoe UI" w:cs="Segoe UI" w:hint="default"/>
      <w:sz w:val="18"/>
      <w:szCs w:val="18"/>
    </w:rPr>
  </w:style>
  <w:style w:type="character" w:customStyle="1" w:styleId="cf11">
    <w:name w:val="cf11"/>
    <w:basedOn w:val="DefaultParagraphFont"/>
    <w:rsid w:val="00A24A26"/>
    <w:rPr>
      <w:rFonts w:ascii="Segoe UI" w:hAnsi="Segoe UI" w:cs="Segoe UI" w:hint="default"/>
      <w:sz w:val="18"/>
      <w:szCs w:val="18"/>
      <w:shd w:val="clear" w:color="auto" w:fill="FFFFFF"/>
    </w:rPr>
  </w:style>
  <w:style w:type="character" w:customStyle="1" w:styleId="cf21">
    <w:name w:val="cf21"/>
    <w:basedOn w:val="DefaultParagraphFont"/>
    <w:rsid w:val="00A24A26"/>
    <w:rPr>
      <w:rFonts w:ascii="Segoe UI" w:hAnsi="Segoe UI" w:cs="Segoe UI" w:hint="default"/>
      <w:sz w:val="18"/>
      <w:szCs w:val="18"/>
    </w:rPr>
  </w:style>
  <w:style w:type="paragraph" w:customStyle="1" w:styleId="Default">
    <w:name w:val="Default"/>
    <w:rsid w:val="00E64F6F"/>
    <w:pPr>
      <w:autoSpaceDE w:val="0"/>
      <w:autoSpaceDN w:val="0"/>
      <w:adjustRightInd w:val="0"/>
      <w:spacing w:after="0" w:line="240" w:lineRule="auto"/>
    </w:pPr>
    <w:rPr>
      <w:rFonts w:ascii="Arial" w:hAnsi="Arial" w:cs="Arial"/>
      <w:color w:val="000000"/>
      <w:kern w:val="0"/>
      <w:sz w:val="24"/>
      <w:szCs w:val="24"/>
    </w:rPr>
  </w:style>
  <w:style w:type="paragraph" w:styleId="NormalWeb">
    <w:name w:val="Normal (Web)"/>
    <w:basedOn w:val="Normal"/>
    <w:uiPriority w:val="99"/>
    <w:unhideWhenUsed/>
    <w:rsid w:val="008C41B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4284815">
      <w:bodyDiv w:val="1"/>
      <w:marLeft w:val="0"/>
      <w:marRight w:val="0"/>
      <w:marTop w:val="0"/>
      <w:marBottom w:val="0"/>
      <w:divBdr>
        <w:top w:val="none" w:sz="0" w:space="0" w:color="auto"/>
        <w:left w:val="none" w:sz="0" w:space="0" w:color="auto"/>
        <w:bottom w:val="none" w:sz="0" w:space="0" w:color="auto"/>
        <w:right w:val="none" w:sz="0" w:space="0" w:color="auto"/>
      </w:divBdr>
    </w:div>
    <w:div w:id="914238605">
      <w:bodyDiv w:val="1"/>
      <w:marLeft w:val="0"/>
      <w:marRight w:val="0"/>
      <w:marTop w:val="0"/>
      <w:marBottom w:val="0"/>
      <w:divBdr>
        <w:top w:val="none" w:sz="0" w:space="0" w:color="auto"/>
        <w:left w:val="none" w:sz="0" w:space="0" w:color="auto"/>
        <w:bottom w:val="none" w:sz="0" w:space="0" w:color="auto"/>
        <w:right w:val="none" w:sz="0" w:space="0" w:color="auto"/>
      </w:divBdr>
    </w:div>
    <w:div w:id="1108038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2AFD750426FF4689ED6EEB53C2951A" ma:contentTypeVersion="18" ma:contentTypeDescription="Create a new document." ma:contentTypeScope="" ma:versionID="ccf1d4983864b60ca6d458dd7055ecdd">
  <xsd:schema xmlns:xsd="http://www.w3.org/2001/XMLSchema" xmlns:xs="http://www.w3.org/2001/XMLSchema" xmlns:p="http://schemas.microsoft.com/office/2006/metadata/properties" xmlns:ns3="861374fa-46ae-4859-acf9-337d9d35654b" xmlns:ns4="bcf48347-58aa-4d62-91d1-b7aa5d8fd5de" targetNamespace="http://schemas.microsoft.com/office/2006/metadata/properties" ma:root="true" ma:fieldsID="89755bd5adb491abda070b67bc5e0c53" ns3:_="" ns4:_="">
    <xsd:import namespace="861374fa-46ae-4859-acf9-337d9d35654b"/>
    <xsd:import namespace="bcf48347-58aa-4d62-91d1-b7aa5d8fd5d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DateTaken"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1374fa-46ae-4859-acf9-337d9d3565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f48347-58aa-4d62-91d1-b7aa5d8fd5d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61374fa-46ae-4859-acf9-337d9d35654b"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AC903-2DD8-4D36-82C4-9942C82A33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1374fa-46ae-4859-acf9-337d9d35654b"/>
    <ds:schemaRef ds:uri="bcf48347-58aa-4d62-91d1-b7aa5d8fd5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3D165E-FF2F-4805-A0C1-404974A96E85}">
  <ds:schemaRefs>
    <ds:schemaRef ds:uri="http://schemas.microsoft.com/sharepoint/v3/contenttype/forms"/>
  </ds:schemaRefs>
</ds:datastoreItem>
</file>

<file path=customXml/itemProps3.xml><?xml version="1.0" encoding="utf-8"?>
<ds:datastoreItem xmlns:ds="http://schemas.openxmlformats.org/officeDocument/2006/customXml" ds:itemID="{965675FB-FCAA-47EC-8F05-F73AF99FF106}">
  <ds:schemaRefs>
    <ds:schemaRef ds:uri="http://schemas.microsoft.com/office/2006/metadata/properties"/>
    <ds:schemaRef ds:uri="http://schemas.microsoft.com/office/infopath/2007/PartnerControls"/>
    <ds:schemaRef ds:uri="861374fa-46ae-4859-acf9-337d9d35654b"/>
  </ds:schemaRefs>
</ds:datastoreItem>
</file>

<file path=customXml/itemProps4.xml><?xml version="1.0" encoding="utf-8"?>
<ds:datastoreItem xmlns:ds="http://schemas.openxmlformats.org/officeDocument/2006/customXml" ds:itemID="{35ECDF28-93CF-408F-900F-A5018D6C0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1256</Words>
  <Characters>7164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Dalziell</dc:creator>
  <cp:keywords/>
  <dc:description/>
  <cp:lastModifiedBy>Trupti Sudge</cp:lastModifiedBy>
  <cp:revision>2</cp:revision>
  <dcterms:created xsi:type="dcterms:W3CDTF">2024-08-02T05:59:00Z</dcterms:created>
  <dcterms:modified xsi:type="dcterms:W3CDTF">2024-08-02T05:59:00Z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0x010100D62AFD750426FF4689ED6EEB53C2951A</vt:lpwstr>
  </property>
</Properties>
</file>