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A466D" w14:textId="38637424" w:rsidR="00573ED0" w:rsidRPr="00FF380F" w:rsidRDefault="00573ED0" w:rsidP="00573ED0">
      <w:pPr>
        <w:pStyle w:val="HTML-frformaterad"/>
        <w:rPr>
          <w:rStyle w:val="y2iqfc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FF380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Additional materials to: </w:t>
      </w:r>
      <w:r w:rsidRPr="00FF380F">
        <w:rPr>
          <w:rStyle w:val="y2iqfc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"/>
        </w:rPr>
        <w:t xml:space="preserve">"To exercise sustainably" – Patients’ experiences of compulsive exercise in eating disorders and </w:t>
      </w:r>
      <w:r w:rsidR="00B20EFF" w:rsidRPr="00B20EF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"/>
        </w:rPr>
        <w:t xml:space="preserve">the </w:t>
      </w:r>
      <w:proofErr w:type="spellStart"/>
      <w:r w:rsidR="00B20EFF" w:rsidRPr="00B20EF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"/>
        </w:rPr>
        <w:t>CompuLsive</w:t>
      </w:r>
      <w:proofErr w:type="spellEnd"/>
      <w:r w:rsidR="00B20EFF" w:rsidRPr="00B20EF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"/>
        </w:rPr>
        <w:t xml:space="preserve"> Exercise Activity </w:t>
      </w:r>
      <w:proofErr w:type="spellStart"/>
      <w:r w:rsidR="00B20EFF" w:rsidRPr="00B20EF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"/>
        </w:rPr>
        <w:t>TheraPy</w:t>
      </w:r>
      <w:proofErr w:type="spellEnd"/>
      <w:r w:rsidRPr="00FF380F">
        <w:rPr>
          <w:rStyle w:val="y2iqfc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"/>
        </w:rPr>
        <w:t xml:space="preserve"> as treatment: </w:t>
      </w:r>
      <w:r w:rsidRPr="00FF380F">
        <w:rPr>
          <w:rStyle w:val="y2iqfc"/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a qualitative interview study.</w:t>
      </w:r>
    </w:p>
    <w:p w14:paraId="34DC84B6" w14:textId="77777777" w:rsidR="00573ED0" w:rsidRPr="00FF380F" w:rsidRDefault="00573ED0" w:rsidP="00573ED0">
      <w:pPr>
        <w:pStyle w:val="HTML-frformaterad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0ADC0E0A" w14:textId="77777777" w:rsidR="00573ED0" w:rsidRPr="00FF380F" w:rsidRDefault="00573ED0" w:rsidP="00573ED0">
      <w:pPr>
        <w:jc w:val="center"/>
        <w:rPr>
          <w:b/>
          <w:bCs/>
          <w:lang w:val="en-US"/>
        </w:rPr>
      </w:pPr>
      <w:r w:rsidRPr="00FF380F">
        <w:rPr>
          <w:b/>
          <w:bCs/>
          <w:lang w:val="en-US"/>
        </w:rPr>
        <w:t>The interview guide</w:t>
      </w:r>
    </w:p>
    <w:p w14:paraId="371359E5" w14:textId="7777777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 </w:t>
      </w:r>
    </w:p>
    <w:p w14:paraId="6F85B6A4" w14:textId="7777777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Can you to tell me when </w:t>
      </w:r>
      <w:proofErr w:type="spellStart"/>
      <w:r w:rsidRPr="00FF380F">
        <w:rPr>
          <w:lang w:val="en-US"/>
        </w:rPr>
        <w:t>your</w:t>
      </w:r>
      <w:proofErr w:type="spellEnd"/>
      <w:r w:rsidRPr="00FF380F">
        <w:rPr>
          <w:lang w:val="en-US"/>
        </w:rPr>
        <w:t xml:space="preserve"> eating disorder problems started? </w:t>
      </w:r>
    </w:p>
    <w:p w14:paraId="18B028DD" w14:textId="77777777" w:rsidR="00573ED0" w:rsidRPr="00FF380F" w:rsidRDefault="00573ED0" w:rsidP="00573ED0"/>
    <w:p w14:paraId="391C5EDB" w14:textId="5033F270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How has your physical activity and exercise been through life? </w:t>
      </w:r>
      <w:r w:rsidRPr="0055041C">
        <w:rPr>
          <w:i/>
          <w:iCs/>
          <w:lang w:val="en-US"/>
        </w:rPr>
        <w:t>(Suggested follow-up questions: how did your physical activity look like when the eating disorder started? Can you describe in more detail [e.g., type, duration, frequency]? What function has exercise had for you?)</w:t>
      </w:r>
    </w:p>
    <w:p w14:paraId="2D8D1E8C" w14:textId="77777777" w:rsidR="00573ED0" w:rsidRPr="00FF380F" w:rsidRDefault="00573ED0" w:rsidP="00573ED0">
      <w:pPr>
        <w:rPr>
          <w:lang w:val="en-US"/>
        </w:rPr>
      </w:pPr>
    </w:p>
    <w:p w14:paraId="19D9A233" w14:textId="7777777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Can you describe what an ordinary day looks like for you? </w:t>
      </w:r>
    </w:p>
    <w:p w14:paraId="4F3A082B" w14:textId="77777777" w:rsidR="00573ED0" w:rsidRPr="00FF380F" w:rsidRDefault="00573ED0" w:rsidP="00573ED0">
      <w:pPr>
        <w:rPr>
          <w:lang w:val="en-US"/>
        </w:rPr>
      </w:pPr>
    </w:p>
    <w:p w14:paraId="005846CC" w14:textId="7777777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>Short facts: age, eating disorder diagnosis?</w:t>
      </w:r>
    </w:p>
    <w:p w14:paraId="0F13CA51" w14:textId="77777777" w:rsidR="00573ED0" w:rsidRPr="00FF380F" w:rsidRDefault="00573ED0" w:rsidP="00573ED0">
      <w:pPr>
        <w:rPr>
          <w:lang w:val="en-US"/>
        </w:rPr>
      </w:pPr>
    </w:p>
    <w:p w14:paraId="05454F9C" w14:textId="7777777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>What made you want to participate in LEAP? What information did you get?</w:t>
      </w:r>
    </w:p>
    <w:p w14:paraId="10E11A1E" w14:textId="77777777" w:rsidR="00573ED0" w:rsidRPr="00FF380F" w:rsidRDefault="00573ED0" w:rsidP="00573ED0">
      <w:pPr>
        <w:rPr>
          <w:lang w:val="en-US"/>
        </w:rPr>
      </w:pPr>
    </w:p>
    <w:p w14:paraId="7571DFF5" w14:textId="7526498B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>How did you experience the content of LEAP?</w:t>
      </w:r>
      <w:r w:rsidRPr="00FF380F">
        <w:rPr>
          <w:i/>
          <w:iCs/>
          <w:lang w:val="en-US"/>
        </w:rPr>
        <w:t xml:space="preserve"> </w:t>
      </w:r>
      <w:r w:rsidRPr="0055041C">
        <w:rPr>
          <w:i/>
          <w:iCs/>
          <w:lang w:val="en-US"/>
        </w:rPr>
        <w:t>(If needed</w:t>
      </w:r>
      <w:r w:rsidR="00FF380F" w:rsidRPr="0055041C">
        <w:rPr>
          <w:i/>
          <w:iCs/>
          <w:lang w:val="en-US"/>
        </w:rPr>
        <w:t>,</w:t>
      </w:r>
      <w:r w:rsidRPr="0055041C">
        <w:rPr>
          <w:i/>
          <w:iCs/>
          <w:lang w:val="en-US"/>
        </w:rPr>
        <w:t xml:space="preserve"> give a short overview of the sessions)</w:t>
      </w:r>
      <w:r w:rsidRPr="00FF380F">
        <w:rPr>
          <w:lang w:val="en-US"/>
        </w:rPr>
        <w:t xml:space="preserve"> How did you experience the content in relation to your own experiences</w:t>
      </w:r>
      <w:r w:rsidR="00FF380F" w:rsidRPr="00FF380F">
        <w:rPr>
          <w:lang w:val="en-US"/>
        </w:rPr>
        <w:t xml:space="preserve"> (e.g., information, techniques, behavioral challenge)</w:t>
      </w:r>
      <w:r w:rsidRPr="00FF380F">
        <w:rPr>
          <w:lang w:val="en-US"/>
        </w:rPr>
        <w:t>?</w:t>
      </w:r>
      <w:r w:rsidR="00FF380F" w:rsidRPr="00FF380F">
        <w:rPr>
          <w:lang w:val="en-US"/>
        </w:rPr>
        <w:t xml:space="preserve"> </w:t>
      </w:r>
      <w:r w:rsidR="00FF380F" w:rsidRPr="0055041C">
        <w:rPr>
          <w:i/>
          <w:iCs/>
          <w:lang w:val="en-US"/>
        </w:rPr>
        <w:t>(</w:t>
      </w:r>
      <w:r w:rsidR="00850F40" w:rsidRPr="0055041C">
        <w:rPr>
          <w:i/>
          <w:iCs/>
          <w:lang w:val="en-US"/>
        </w:rPr>
        <w:t>I</w:t>
      </w:r>
      <w:r w:rsidR="00FF380F" w:rsidRPr="0055041C">
        <w:rPr>
          <w:i/>
          <w:iCs/>
          <w:lang w:val="en-US"/>
        </w:rPr>
        <w:t>f not physically active during LEAP; what was your behavioral challenge?)</w:t>
      </w:r>
    </w:p>
    <w:p w14:paraId="0667B448" w14:textId="77777777" w:rsidR="00573ED0" w:rsidRPr="00FF380F" w:rsidRDefault="00573ED0" w:rsidP="00573ED0">
      <w:pPr>
        <w:rPr>
          <w:i/>
          <w:iCs/>
          <w:color w:val="000000" w:themeColor="text1"/>
          <w:lang w:val="en-US"/>
        </w:rPr>
      </w:pPr>
    </w:p>
    <w:p w14:paraId="537BF2F1" w14:textId="6B449B80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Did you experience something as missing? What did you </w:t>
      </w:r>
      <w:r w:rsidR="00FF380F" w:rsidRPr="00FF380F">
        <w:rPr>
          <w:lang w:val="en-US"/>
        </w:rPr>
        <w:t>acquire f</w:t>
      </w:r>
      <w:r w:rsidRPr="00FF380F">
        <w:rPr>
          <w:lang w:val="en-US"/>
        </w:rPr>
        <w:t xml:space="preserve">rom the treatment? </w:t>
      </w:r>
    </w:p>
    <w:p w14:paraId="5B14DBD0" w14:textId="77777777" w:rsidR="00573ED0" w:rsidRPr="00FF380F" w:rsidRDefault="00573ED0" w:rsidP="00573ED0"/>
    <w:p w14:paraId="4A41929A" w14:textId="7777777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What did participation in the LEAP treatment mean to you? </w:t>
      </w:r>
      <w:r w:rsidRPr="0055041C">
        <w:rPr>
          <w:i/>
          <w:iCs/>
          <w:lang w:val="en-US"/>
        </w:rPr>
        <w:t xml:space="preserve">(If change occurred, when did it happen) </w:t>
      </w:r>
    </w:p>
    <w:p w14:paraId="73212F5E" w14:textId="77777777" w:rsidR="00573ED0" w:rsidRPr="00FF380F" w:rsidRDefault="00573ED0" w:rsidP="00573ED0">
      <w:pPr>
        <w:pStyle w:val="Liststycke"/>
        <w:shd w:val="clear" w:color="auto" w:fill="FFFFFF" w:themeFill="background1"/>
        <w:rPr>
          <w:rFonts w:ascii="Calibri" w:eastAsia="Calibri" w:hAnsi="Calibri" w:cs="Calibri"/>
          <w:i/>
          <w:iCs/>
          <w:color w:val="000000" w:themeColor="text1"/>
          <w:sz w:val="28"/>
          <w:szCs w:val="28"/>
          <w:lang w:val="en-US"/>
        </w:rPr>
      </w:pPr>
    </w:p>
    <w:p w14:paraId="5B2314BE" w14:textId="360B71DE" w:rsidR="00573ED0" w:rsidRPr="00FF380F" w:rsidRDefault="00573ED0" w:rsidP="00573ED0">
      <w:pPr>
        <w:shd w:val="clear" w:color="auto" w:fill="FFFFFF" w:themeFill="background1"/>
        <w:rPr>
          <w:rFonts w:eastAsia="Calibri"/>
          <w:color w:val="000000" w:themeColor="text1"/>
          <w:lang w:val="en-US"/>
        </w:rPr>
      </w:pPr>
      <w:r w:rsidRPr="00FF380F">
        <w:rPr>
          <w:color w:val="000000" w:themeColor="text1"/>
          <w:lang w:val="en-US"/>
        </w:rPr>
        <w:t>How do you see your physical activity in the future?</w:t>
      </w:r>
      <w:r w:rsidRPr="00FF380F">
        <w:rPr>
          <w:rFonts w:eastAsia="Calibri"/>
          <w:color w:val="000000" w:themeColor="text1"/>
          <w:lang w:val="en-US"/>
        </w:rPr>
        <w:t xml:space="preserve"> </w:t>
      </w:r>
      <w:r w:rsidR="00FF380F" w:rsidRPr="0055041C">
        <w:rPr>
          <w:rFonts w:eastAsia="Calibri"/>
          <w:i/>
          <w:iCs/>
          <w:color w:val="000000" w:themeColor="text1"/>
          <w:lang w:val="en-US"/>
        </w:rPr>
        <w:t>(</w:t>
      </w:r>
      <w:r w:rsidR="00B20D74" w:rsidRPr="0055041C">
        <w:rPr>
          <w:rFonts w:eastAsia="Calibri"/>
          <w:i/>
          <w:iCs/>
          <w:color w:val="000000" w:themeColor="text1"/>
          <w:lang w:val="en-US"/>
        </w:rPr>
        <w:t>Suggested</w:t>
      </w:r>
      <w:r w:rsidR="00FF380F" w:rsidRPr="0055041C">
        <w:rPr>
          <w:rFonts w:eastAsia="Calibri"/>
          <w:i/>
          <w:iCs/>
          <w:color w:val="000000" w:themeColor="text1"/>
          <w:lang w:val="en-US"/>
        </w:rPr>
        <w:t xml:space="preserve"> follow-up questions: what do you think about duration, frequency, type of activities? What do you want your physical activity to look like? What do you need to get there?)</w:t>
      </w:r>
    </w:p>
    <w:p w14:paraId="0079B69C" w14:textId="77777777" w:rsidR="00573ED0" w:rsidRPr="00FF380F" w:rsidRDefault="00573ED0" w:rsidP="00573ED0">
      <w:pPr>
        <w:rPr>
          <w:i/>
          <w:iCs/>
        </w:rPr>
      </w:pPr>
    </w:p>
    <w:p w14:paraId="585F3299" w14:textId="77777777" w:rsidR="00573ED0" w:rsidRPr="00FF380F" w:rsidRDefault="00573ED0" w:rsidP="00573ED0">
      <w:pPr>
        <w:rPr>
          <w:i/>
          <w:iCs/>
          <w:lang w:val="en-US"/>
        </w:rPr>
      </w:pPr>
      <w:r w:rsidRPr="00FF380F">
        <w:rPr>
          <w:lang w:val="en-US"/>
        </w:rPr>
        <w:t>If you were to design an eating disorder treatment focusing compulsive exercise, what would it contain?</w:t>
      </w:r>
    </w:p>
    <w:p w14:paraId="3E998185" w14:textId="77777777" w:rsidR="00573ED0" w:rsidRPr="00FF380F" w:rsidRDefault="00573ED0" w:rsidP="00573ED0">
      <w:pPr>
        <w:rPr>
          <w:lang w:val="en-US"/>
        </w:rPr>
      </w:pPr>
    </w:p>
    <w:p w14:paraId="220A93C6" w14:textId="7777777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How would you experience physical activity in a group, led by a physiotherapist, as an addition to LEAP? </w:t>
      </w:r>
    </w:p>
    <w:p w14:paraId="7D26CAA5" w14:textId="77777777" w:rsidR="00573ED0" w:rsidRPr="00FF380F" w:rsidRDefault="00573ED0" w:rsidP="00573ED0">
      <w:pPr>
        <w:rPr>
          <w:lang w:val="en-US"/>
        </w:rPr>
      </w:pPr>
    </w:p>
    <w:p w14:paraId="54390657" w14:textId="5625DCC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When, in time, did you participate in LEAP in relation to your ordinary treatment? </w:t>
      </w:r>
      <w:r w:rsidRPr="0055041C">
        <w:rPr>
          <w:i/>
          <w:iCs/>
          <w:lang w:val="en-US"/>
        </w:rPr>
        <w:t xml:space="preserve">(Suggested follow-up questions: When would have been most preferable? </w:t>
      </w:r>
      <w:r w:rsidR="00FF380F" w:rsidRPr="0055041C">
        <w:rPr>
          <w:i/>
          <w:iCs/>
          <w:lang w:val="en-US"/>
        </w:rPr>
        <w:t>What would have been the impact of</w:t>
      </w:r>
      <w:r w:rsidRPr="0055041C">
        <w:rPr>
          <w:i/>
          <w:iCs/>
          <w:lang w:val="en-US"/>
        </w:rPr>
        <w:t xml:space="preserve"> earlier/later participation? Where are you currently in your treatment?)</w:t>
      </w:r>
    </w:p>
    <w:p w14:paraId="7F0398BD" w14:textId="77777777" w:rsidR="00573ED0" w:rsidRPr="00FF380F" w:rsidRDefault="00573ED0" w:rsidP="00573ED0"/>
    <w:p w14:paraId="48078551" w14:textId="7777777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How did you experience LEAP as a supplement to your ordinary eating disorder treatment? </w:t>
      </w:r>
    </w:p>
    <w:p w14:paraId="00D1015C" w14:textId="77777777" w:rsidR="00573ED0" w:rsidRPr="00FF380F" w:rsidRDefault="00573ED0" w:rsidP="00573ED0">
      <w:pPr>
        <w:rPr>
          <w:lang w:val="en-US"/>
        </w:rPr>
      </w:pPr>
    </w:p>
    <w:p w14:paraId="6D2DD4CD" w14:textId="77777777" w:rsidR="00573ED0" w:rsidRPr="00FF380F" w:rsidRDefault="00573ED0" w:rsidP="00573ED0">
      <w:pPr>
        <w:rPr>
          <w:lang w:val="en-US"/>
        </w:rPr>
      </w:pPr>
      <w:r w:rsidRPr="00FF380F">
        <w:rPr>
          <w:lang w:val="en-US"/>
        </w:rPr>
        <w:t xml:space="preserve">Which profession(-s) led your group? </w:t>
      </w:r>
    </w:p>
    <w:p w14:paraId="2E995B6F" w14:textId="77777777" w:rsidR="00573ED0" w:rsidRPr="00FF380F" w:rsidRDefault="00573ED0" w:rsidP="00573ED0">
      <w:pPr>
        <w:rPr>
          <w:lang w:val="en-US"/>
        </w:rPr>
      </w:pPr>
    </w:p>
    <w:p w14:paraId="4F65CDC5" w14:textId="3D0EEAC7" w:rsidR="007819B5" w:rsidRPr="00FF380F" w:rsidRDefault="00573ED0">
      <w:pPr>
        <w:rPr>
          <w:lang w:val="en-US"/>
        </w:rPr>
      </w:pPr>
      <w:r w:rsidRPr="00FF380F">
        <w:rPr>
          <w:lang w:val="en-US"/>
        </w:rPr>
        <w:t>Do you have something else to add?</w:t>
      </w:r>
    </w:p>
    <w:sectPr w:rsidR="007819B5" w:rsidRPr="00FF380F" w:rsidSect="00573ED0">
      <w:headerReference w:type="default" r:id="rId6"/>
      <w:footerReference w:type="default" r:id="rId7"/>
      <w:pgSz w:w="11907" w:h="16839" w:code="9"/>
      <w:pgMar w:top="1417" w:right="1417" w:bottom="1417" w:left="1417" w:header="709" w:footer="352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761A35" w14:textId="77777777" w:rsidR="00EB065E" w:rsidRDefault="00EB065E">
      <w:r>
        <w:separator/>
      </w:r>
    </w:p>
  </w:endnote>
  <w:endnote w:type="continuationSeparator" w:id="0">
    <w:p w14:paraId="20B65CE8" w14:textId="77777777" w:rsidR="00EB065E" w:rsidRDefault="00EB0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98E514" w14:textId="77777777" w:rsidR="007079C5" w:rsidRPr="00C02507" w:rsidRDefault="00EB065E">
    <w:pPr>
      <w:pStyle w:val="Sidfot"/>
      <w:jc w:val="right"/>
      <w:rPr>
        <w:rFonts w:ascii="Arial" w:hAnsi="Arial" w:cs="Arial"/>
        <w:sz w:val="20"/>
      </w:rPr>
    </w:pPr>
    <w:r w:rsidRPr="00C02507">
      <w:rPr>
        <w:rFonts w:ascii="Arial" w:hAnsi="Arial" w:cs="Arial"/>
        <w:sz w:val="20"/>
      </w:rPr>
      <w:fldChar w:fldCharType="begin"/>
    </w:r>
    <w:r w:rsidRPr="00C02507">
      <w:rPr>
        <w:rFonts w:ascii="Arial" w:hAnsi="Arial" w:cs="Arial"/>
        <w:sz w:val="20"/>
      </w:rPr>
      <w:instrText>PAGE   \* MERGEFORMAT</w:instrText>
    </w:r>
    <w:r w:rsidRPr="00C02507">
      <w:rPr>
        <w:rFonts w:ascii="Arial" w:hAnsi="Arial" w:cs="Arial"/>
        <w:sz w:val="20"/>
      </w:rPr>
      <w:fldChar w:fldCharType="separate"/>
    </w:r>
    <w:r>
      <w:rPr>
        <w:rFonts w:ascii="Arial" w:hAnsi="Arial" w:cs="Arial"/>
        <w:noProof/>
        <w:sz w:val="20"/>
      </w:rPr>
      <w:t>30</w:t>
    </w:r>
    <w:r w:rsidRPr="00C02507">
      <w:rPr>
        <w:rFonts w:ascii="Arial" w:hAnsi="Arial" w:cs="Arial"/>
        <w:sz w:val="20"/>
      </w:rPr>
      <w:fldChar w:fldCharType="end"/>
    </w:r>
    <w:r>
      <w:rPr>
        <w:rFonts w:ascii="Arial" w:hAnsi="Arial" w:cs="Arial"/>
        <w:sz w:val="20"/>
      </w:rPr>
      <w:t xml:space="preserve"> </w:t>
    </w:r>
  </w:p>
  <w:p w14:paraId="6299192A" w14:textId="77777777" w:rsidR="007079C5" w:rsidRPr="00C02507" w:rsidRDefault="007079C5">
    <w:pPr>
      <w:pStyle w:val="Sidhuvud"/>
      <w:tabs>
        <w:tab w:val="right" w:pos="7894"/>
      </w:tabs>
      <w:rPr>
        <w:rFonts w:ascii="Arial" w:hAnsi="Arial" w:cs="Arial"/>
        <w:color w:val="8080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1844C7" w14:textId="77777777" w:rsidR="00EB065E" w:rsidRDefault="00EB065E">
      <w:r>
        <w:separator/>
      </w:r>
    </w:p>
  </w:footnote>
  <w:footnote w:type="continuationSeparator" w:id="0">
    <w:p w14:paraId="250F4D1E" w14:textId="77777777" w:rsidR="00EB065E" w:rsidRDefault="00EB06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D65900" w14:textId="77777777" w:rsidR="007079C5" w:rsidRPr="00A57AC1" w:rsidRDefault="007079C5">
    <w:pPr>
      <w:pStyle w:val="Sidhuvud"/>
      <w:tabs>
        <w:tab w:val="left" w:pos="2760"/>
        <w:tab w:val="right" w:pos="846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ED0"/>
    <w:rsid w:val="0055041C"/>
    <w:rsid w:val="00573ED0"/>
    <w:rsid w:val="005A1732"/>
    <w:rsid w:val="005C5ED4"/>
    <w:rsid w:val="007079C5"/>
    <w:rsid w:val="007752BA"/>
    <w:rsid w:val="007819B5"/>
    <w:rsid w:val="00850F40"/>
    <w:rsid w:val="00B20D74"/>
    <w:rsid w:val="00B20EFF"/>
    <w:rsid w:val="00D52843"/>
    <w:rsid w:val="00E86675"/>
    <w:rsid w:val="00EB065E"/>
    <w:rsid w:val="00FF3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64FFB"/>
  <w15:chartTrackingRefBased/>
  <w15:docId w15:val="{976DE904-83CF-2C4E-A196-B6A2C17BB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ED0"/>
    <w:rPr>
      <w:rFonts w:ascii="Times New Roman" w:eastAsia="Times New Roman" w:hAnsi="Times New Roman" w:cs="Times New Roman"/>
      <w:kern w:val="0"/>
      <w:lang w:eastAsia="sv-SE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573E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573E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573E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573E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573E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573ED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573ED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573ED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573ED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573E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573E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573E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573ED0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573ED0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573ED0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573ED0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573ED0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573ED0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573E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573E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573ED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573E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73ED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573ED0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573ED0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573ED0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573E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573ED0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573ED0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rsid w:val="00573ED0"/>
    <w:pPr>
      <w:tabs>
        <w:tab w:val="center" w:pos="4153"/>
        <w:tab w:val="right" w:pos="8306"/>
      </w:tabs>
    </w:pPr>
  </w:style>
  <w:style w:type="character" w:customStyle="1" w:styleId="SidhuvudChar">
    <w:name w:val="Sidhuvud Char"/>
    <w:basedOn w:val="Standardstycketeckensnitt"/>
    <w:link w:val="Sidhuvud"/>
    <w:rsid w:val="00573ED0"/>
    <w:rPr>
      <w:rFonts w:ascii="Times New Roman" w:eastAsia="Times New Roman" w:hAnsi="Times New Roman" w:cs="Times New Roman"/>
      <w:kern w:val="0"/>
      <w:lang w:eastAsia="sv-SE"/>
      <w14:ligatures w14:val="none"/>
    </w:rPr>
  </w:style>
  <w:style w:type="paragraph" w:styleId="Sidfot">
    <w:name w:val="footer"/>
    <w:basedOn w:val="Normal"/>
    <w:link w:val="SidfotChar"/>
    <w:uiPriority w:val="99"/>
    <w:rsid w:val="00573ED0"/>
    <w:pPr>
      <w:tabs>
        <w:tab w:val="center" w:pos="4153"/>
        <w:tab w:val="right" w:pos="8306"/>
      </w:tabs>
    </w:pPr>
    <w:rPr>
      <w:lang w:val="x-none" w:eastAsia="x-none"/>
    </w:rPr>
  </w:style>
  <w:style w:type="character" w:customStyle="1" w:styleId="SidfotChar">
    <w:name w:val="Sidfot Char"/>
    <w:basedOn w:val="Standardstycketeckensnitt"/>
    <w:link w:val="Sidfot"/>
    <w:uiPriority w:val="99"/>
    <w:rsid w:val="00573ED0"/>
    <w:rPr>
      <w:rFonts w:ascii="Times New Roman" w:eastAsia="Times New Roman" w:hAnsi="Times New Roman" w:cs="Times New Roman"/>
      <w:kern w:val="0"/>
      <w:lang w:val="x-none" w:eastAsia="x-none"/>
      <w14:ligatures w14:val="none"/>
    </w:rPr>
  </w:style>
  <w:style w:type="paragraph" w:styleId="HTML-frformaterad">
    <w:name w:val="HTML Preformatted"/>
    <w:basedOn w:val="Normal"/>
    <w:link w:val="HTML-frformateradChar"/>
    <w:uiPriority w:val="99"/>
    <w:unhideWhenUsed/>
    <w:rsid w:val="00573E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rsid w:val="00573ED0"/>
    <w:rPr>
      <w:rFonts w:ascii="Courier New" w:eastAsia="Times New Roman" w:hAnsi="Courier New" w:cs="Courier New"/>
      <w:kern w:val="0"/>
      <w:sz w:val="20"/>
      <w:szCs w:val="20"/>
      <w:lang w:eastAsia="sv-SE"/>
      <w14:ligatures w14:val="none"/>
    </w:rPr>
  </w:style>
  <w:style w:type="character" w:customStyle="1" w:styleId="y2iqfc">
    <w:name w:val="y2iqfc"/>
    <w:basedOn w:val="Standardstycketeckensnitt"/>
    <w:rsid w:val="00573ED0"/>
  </w:style>
  <w:style w:type="character" w:styleId="Kommentarsreferens">
    <w:name w:val="annotation reference"/>
    <w:uiPriority w:val="99"/>
    <w:rsid w:val="00573ED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1778</Characters>
  <Application>Microsoft Office Word</Application>
  <DocSecurity>4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Monell</dc:creator>
  <cp:keywords/>
  <dc:description/>
  <cp:lastModifiedBy>Emma Forsén Mantilla</cp:lastModifiedBy>
  <cp:revision>2</cp:revision>
  <dcterms:created xsi:type="dcterms:W3CDTF">2024-07-03T06:04:00Z</dcterms:created>
  <dcterms:modified xsi:type="dcterms:W3CDTF">2024-07-03T06:04:00Z</dcterms:modified>
</cp:coreProperties>
</file>