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053" w:rsidRPr="00B706CB" w:rsidRDefault="00F93053" w:rsidP="00F93053">
      <w:pPr>
        <w:pStyle w:val="Tabelle"/>
        <w:rPr>
          <w:i w:val="0"/>
          <w:lang w:val="en-US"/>
        </w:rPr>
      </w:pPr>
      <w:r>
        <w:rPr>
          <w:i w:val="0"/>
          <w:lang w:val="en-US"/>
        </w:rPr>
        <w:t xml:space="preserve">Supplementary </w:t>
      </w:r>
      <w:r w:rsidRPr="00B706CB">
        <w:rPr>
          <w:i w:val="0"/>
          <w:lang w:val="en-US"/>
        </w:rPr>
        <w:t xml:space="preserve">table </w:t>
      </w:r>
      <w:r w:rsidRPr="00B706CB">
        <w:rPr>
          <w:i w:val="0"/>
        </w:rPr>
        <w:fldChar w:fldCharType="begin"/>
      </w:r>
      <w:r w:rsidRPr="00B706CB">
        <w:rPr>
          <w:i w:val="0"/>
          <w:lang w:val="en-US"/>
        </w:rPr>
        <w:instrText>SEQ Table \* ARABIC</w:instrText>
      </w:r>
      <w:r w:rsidRPr="00B706CB">
        <w:rPr>
          <w:i w:val="0"/>
        </w:rPr>
        <w:fldChar w:fldCharType="separate"/>
      </w:r>
      <w:r w:rsidRPr="00B706CB">
        <w:rPr>
          <w:i w:val="0"/>
          <w:lang w:val="en-US"/>
        </w:rPr>
        <w:t>1</w:t>
      </w:r>
      <w:r w:rsidRPr="00B706CB">
        <w:rPr>
          <w:i w:val="0"/>
        </w:rPr>
        <w:fldChar w:fldCharType="end"/>
      </w:r>
      <w:r w:rsidRPr="00B706CB">
        <w:rPr>
          <w:i w:val="0"/>
          <w:lang w:val="en-US"/>
        </w:rPr>
        <w:t>: Template of stimulation targets (Tussis et al. 2017)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94"/>
        <w:gridCol w:w="1426"/>
        <w:gridCol w:w="3568"/>
        <w:gridCol w:w="1976"/>
      </w:tblGrid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pStyle w:val="Tabellenberschrift"/>
            </w:pPr>
            <w:r>
              <w:t>stimulation target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pStyle w:val="Tabellenberschrift"/>
            </w:pPr>
            <w:r>
              <w:t>lobe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pStyle w:val="Tabellenberschrift"/>
            </w:pPr>
            <w:r>
              <w:t>region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pStyle w:val="Tabellenberschrift"/>
            </w:pPr>
            <w:r>
              <w:t>abbreviation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superior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mSFG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triangular inferior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trIFG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triangular inferior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trIFG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superior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mSFG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triangular inferior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trIFG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opercular inferior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opIFG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superior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mSFG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opercular inferior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opIFG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superior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pSFG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frontal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middle frontal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pMFG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dorsal pre-central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dPrG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pre-central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mPrG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pre-central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mPrG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ventral pre-central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vPrG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ventral pre-central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vPrG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anterior superior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aSTG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dorsal post-central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dPoG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post-central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mPoG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post-central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mPoG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ventral post-central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vPog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central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ventral post-central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vPog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superior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mSTG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lastRenderedPageBreak/>
              <w:t>31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superior parietal lobe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SPL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angular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supramarginal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pSMG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anterior supramarginal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aSMG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anterior supramarginal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aSMG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superior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mSTG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middle middle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mMTG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supramarginal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pSMG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superior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pSTG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middle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pMTG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angular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angular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middle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pMTG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superior parietal lobe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SPL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parietal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angular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anG</w:t>
            </w:r>
          </w:p>
        </w:tc>
      </w:tr>
      <w:tr w:rsidR="00F93053" w:rsidTr="004A6693">
        <w:trPr>
          <w:trHeight w:val="393"/>
        </w:trPr>
        <w:tc>
          <w:tcPr>
            <w:tcW w:w="2094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142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temporal</w:t>
            </w:r>
          </w:p>
        </w:tc>
        <w:tc>
          <w:tcPr>
            <w:tcW w:w="3568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posterior middle temporal gyrus</w:t>
            </w:r>
          </w:p>
        </w:tc>
        <w:tc>
          <w:tcPr>
            <w:tcW w:w="1976" w:type="dxa"/>
            <w:vAlign w:val="center"/>
          </w:tcPr>
          <w:p w:rsidR="00F93053" w:rsidRDefault="00F93053" w:rsidP="004A6693">
            <w:pPr>
              <w:spacing w:line="240" w:lineRule="auto"/>
              <w:jc w:val="center"/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</w:pPr>
            <w:r>
              <w:rPr>
                <w:rFonts w:ascii="Liberation Sans" w:eastAsia="Times New Roman" w:hAnsi="Liberation Sans" w:cs="Times New Roman"/>
                <w:sz w:val="20"/>
                <w:szCs w:val="20"/>
                <w:lang w:eastAsia="de-DE"/>
              </w:rPr>
              <w:t>pMTG</w:t>
            </w:r>
          </w:p>
        </w:tc>
      </w:tr>
    </w:tbl>
    <w:p w:rsidR="00F93053" w:rsidRPr="00B42B5D" w:rsidRDefault="00F93053" w:rsidP="00F93053">
      <w:pPr>
        <w:spacing w:line="360" w:lineRule="auto"/>
        <w:rPr>
          <w:rFonts w:ascii="Arial" w:hAnsi="Arial" w:cs="Arial"/>
          <w:b/>
          <w:sz w:val="22"/>
          <w:lang w:val="en-US"/>
        </w:rPr>
      </w:pPr>
    </w:p>
    <w:p w:rsidR="00AA6771" w:rsidRDefault="00F93053">
      <w:bookmarkStart w:id="0" w:name="_GoBack"/>
      <w:bookmarkEnd w:id="0"/>
    </w:p>
    <w:sectPr w:rsidR="00AA6771" w:rsidSect="00532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altName w:val="Cambria Math"/>
    <w:panose1 w:val="020B0604020202020204"/>
    <w:charset w:val="00"/>
    <w:family w:val="swiss"/>
    <w:pitch w:val="variable"/>
    <w:sig w:usb0="00000001" w:usb1="02000001" w:usb2="00000000" w:usb3="00000000" w:csb0="0000019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53"/>
    <w:rsid w:val="00004D7E"/>
    <w:rsid w:val="0002615A"/>
    <w:rsid w:val="00044573"/>
    <w:rsid w:val="00057F3D"/>
    <w:rsid w:val="000738BD"/>
    <w:rsid w:val="000F0101"/>
    <w:rsid w:val="00133CD5"/>
    <w:rsid w:val="00146E1D"/>
    <w:rsid w:val="00187F00"/>
    <w:rsid w:val="00190906"/>
    <w:rsid w:val="001E6AB8"/>
    <w:rsid w:val="00251100"/>
    <w:rsid w:val="00262A45"/>
    <w:rsid w:val="00380CC7"/>
    <w:rsid w:val="00392E0D"/>
    <w:rsid w:val="003E0DB3"/>
    <w:rsid w:val="003E1475"/>
    <w:rsid w:val="00404699"/>
    <w:rsid w:val="00460412"/>
    <w:rsid w:val="00477BB9"/>
    <w:rsid w:val="004E3E5C"/>
    <w:rsid w:val="0053781D"/>
    <w:rsid w:val="005962B9"/>
    <w:rsid w:val="005A06EF"/>
    <w:rsid w:val="006471CF"/>
    <w:rsid w:val="006D1211"/>
    <w:rsid w:val="006D23F6"/>
    <w:rsid w:val="006E374F"/>
    <w:rsid w:val="007039B5"/>
    <w:rsid w:val="00786E90"/>
    <w:rsid w:val="007A2390"/>
    <w:rsid w:val="007D07C4"/>
    <w:rsid w:val="007F04E7"/>
    <w:rsid w:val="00804C6F"/>
    <w:rsid w:val="008108F9"/>
    <w:rsid w:val="00851EF1"/>
    <w:rsid w:val="00867DEB"/>
    <w:rsid w:val="008906F8"/>
    <w:rsid w:val="008D0A62"/>
    <w:rsid w:val="00931537"/>
    <w:rsid w:val="009C5633"/>
    <w:rsid w:val="009F0C52"/>
    <w:rsid w:val="00A7004A"/>
    <w:rsid w:val="00A70678"/>
    <w:rsid w:val="00B0745D"/>
    <w:rsid w:val="00B11F2B"/>
    <w:rsid w:val="00B27763"/>
    <w:rsid w:val="00B86793"/>
    <w:rsid w:val="00B95E12"/>
    <w:rsid w:val="00C17436"/>
    <w:rsid w:val="00C37301"/>
    <w:rsid w:val="00C713D8"/>
    <w:rsid w:val="00C866CB"/>
    <w:rsid w:val="00CD589C"/>
    <w:rsid w:val="00DB0801"/>
    <w:rsid w:val="00E0179B"/>
    <w:rsid w:val="00E12672"/>
    <w:rsid w:val="00E15D00"/>
    <w:rsid w:val="00E960CD"/>
    <w:rsid w:val="00EA0F32"/>
    <w:rsid w:val="00F42425"/>
    <w:rsid w:val="00F44FF4"/>
    <w:rsid w:val="00F457F1"/>
    <w:rsid w:val="00F52CEA"/>
    <w:rsid w:val="00F665C5"/>
    <w:rsid w:val="00F92342"/>
    <w:rsid w:val="00F93053"/>
    <w:rsid w:val="00FB6B42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668486"/>
  <w14:defaultImageDpi w14:val="32767"/>
  <w15:chartTrackingRefBased/>
  <w15:docId w15:val="{75F1872B-6BD0-9643-8742-6943C5C6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93053"/>
    <w:pPr>
      <w:spacing w:after="160" w:line="480" w:lineRule="auto"/>
      <w:jc w:val="both"/>
    </w:pPr>
    <w:rPr>
      <w:rFonts w:ascii="Times New Roman" w:hAnsi="Times New Roman"/>
      <w:szCs w:val="22"/>
      <w:lang w:val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">
    <w:name w:val="Tabelle"/>
    <w:basedOn w:val="Beschriftung"/>
    <w:qFormat/>
    <w:rsid w:val="00F93053"/>
    <w:pPr>
      <w:suppressLineNumbers/>
      <w:pBdr>
        <w:bottom w:val="single" w:sz="2" w:space="1" w:color="000000"/>
      </w:pBdr>
      <w:suppressAutoHyphens/>
      <w:spacing w:before="119" w:after="0"/>
      <w:jc w:val="left"/>
    </w:pPr>
    <w:rPr>
      <w:rFonts w:ascii="Source Sans Pro" w:eastAsia="Songti SC" w:hAnsi="Source Sans Pro" w:cs="Arial Unicode MS"/>
      <w:color w:val="auto"/>
      <w:kern w:val="2"/>
      <w:sz w:val="24"/>
      <w:szCs w:val="24"/>
      <w:lang w:val="de-DE" w:eastAsia="zh-CN" w:bidi="hi-IN"/>
    </w:rPr>
  </w:style>
  <w:style w:type="paragraph" w:customStyle="1" w:styleId="Tabellenberschrift">
    <w:name w:val="Tabellenüberschrift"/>
    <w:basedOn w:val="Standard"/>
    <w:qFormat/>
    <w:rsid w:val="00F93053"/>
    <w:pPr>
      <w:suppressLineNumbers/>
      <w:suppressAutoHyphens/>
      <w:spacing w:after="0" w:line="240" w:lineRule="auto"/>
      <w:jc w:val="center"/>
      <w:textAlignment w:val="center"/>
    </w:pPr>
    <w:rPr>
      <w:rFonts w:eastAsia="Songti SC" w:cs="Arial Unicode MS"/>
      <w:b/>
      <w:bCs/>
      <w:kern w:val="2"/>
      <w:szCs w:val="24"/>
      <w:lang w:val="de-DE" w:eastAsia="zh-CN" w:bidi="hi-IN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9305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2021-05-05T13:29:00Z</dcterms:created>
  <dcterms:modified xsi:type="dcterms:W3CDTF">2021-05-05T13:29:00Z</dcterms:modified>
</cp:coreProperties>
</file>