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A02D9" w14:textId="77777777" w:rsidR="00C637D0" w:rsidRPr="001E38A8" w:rsidRDefault="00C637D0" w:rsidP="00C637D0">
      <w:pPr>
        <w:suppressLineNumbers/>
        <w:rPr>
          <w:b/>
          <w:bCs/>
          <w:sz w:val="24"/>
          <w:szCs w:val="24"/>
          <w:u w:val="single"/>
        </w:rPr>
      </w:pPr>
      <w:r w:rsidRPr="00010AC4">
        <w:rPr>
          <w:b/>
          <w:bCs/>
          <w:sz w:val="24"/>
          <w:szCs w:val="24"/>
          <w:u w:val="single"/>
        </w:rPr>
        <w:t xml:space="preserve">Additional file </w:t>
      </w:r>
      <w:r w:rsidRPr="001E38A8">
        <w:rPr>
          <w:b/>
          <w:bCs/>
          <w:sz w:val="24"/>
          <w:szCs w:val="24"/>
          <w:u w:val="single"/>
        </w:rPr>
        <w:t>1</w:t>
      </w:r>
    </w:p>
    <w:p w14:paraId="49DC3E82" w14:textId="77777777" w:rsidR="00C637D0" w:rsidRDefault="00C637D0" w:rsidP="00C637D0">
      <w:pPr>
        <w:suppressLineNumbers/>
      </w:pPr>
      <w:r>
        <w:t xml:space="preserve">Table S1: Parameter values used in the </w:t>
      </w:r>
      <w:r w:rsidRPr="004610D9">
        <w:t xml:space="preserve">logistic regression models </w:t>
      </w:r>
      <w:r>
        <w:t>when</w:t>
      </w:r>
      <w:r w:rsidRPr="004610D9">
        <w:t xml:space="preserve"> </w:t>
      </w:r>
      <w:r>
        <w:t>generating</w:t>
      </w:r>
      <w:r w:rsidRPr="004610D9">
        <w:t xml:space="preserve"> missing data</w:t>
      </w:r>
      <w:r>
        <w:t xml:space="preserve"> under different scenarios.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1134"/>
        <w:gridCol w:w="4137"/>
        <w:gridCol w:w="2667"/>
        <w:gridCol w:w="1749"/>
        <w:gridCol w:w="1512"/>
        <w:gridCol w:w="1306"/>
        <w:gridCol w:w="1387"/>
      </w:tblGrid>
      <w:tr w:rsidR="00C637D0" w:rsidRPr="00C93478" w14:paraId="63A83F0B" w14:textId="77777777" w:rsidTr="008F33DD">
        <w:trPr>
          <w:trHeight w:val="57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EED9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Variable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s</w:t>
            </w: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 xml:space="preserve"> with </w:t>
            </w: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br/>
              <w:t>missing data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CAB5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mechanism</w:t>
            </w:r>
          </w:p>
          <w:p w14:paraId="220E4D5C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8077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fr-FR" w:eastAsia="en-US"/>
              </w:rPr>
              <w:t xml:space="preserve">Association </w:t>
            </w: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fr-FR" w:eastAsia="en-US"/>
              </w:rPr>
              <w:br/>
              <w:t>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fr-FR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fr-FR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fr-FR" w:eastAsia="en-US"/>
                </w:rPr>
                <m:t xml:space="preserve">= 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b/>
                  <w:bCs/>
                  <w:color w:val="000000"/>
                  <w:lang w:val="fr-FR" w:eastAsia="en-US"/>
                </w:rPr>
                <m:t>log</m:t>
              </m:r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fr-FR" w:eastAsia="en-US"/>
                </w:rPr>
                <m:t xml:space="preserve"> (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b/>
                  <w:bCs/>
                  <w:color w:val="000000"/>
                  <w:lang w:val="en-US" w:eastAsia="en-US"/>
                </w:rPr>
                <m:t>Odds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b/>
                  <w:bCs/>
                  <w:color w:val="000000"/>
                  <w:lang w:val="fr-FR" w:eastAsia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b/>
                  <w:bCs/>
                  <w:color w:val="000000"/>
                  <w:lang w:val="en-US" w:eastAsia="en-US"/>
                </w:rPr>
                <m:t>ratio</m:t>
              </m:r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fr-FR" w:eastAsia="en-US"/>
                </w:rPr>
                <m:t>)]</m:t>
              </m:r>
            </m:oMath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F17FE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Intercept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US" w:eastAsia="en-US"/>
              </w:rPr>
              <w:t>a</w:t>
            </w: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br/>
              <w:t xml:space="preserve"> (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0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)</w:t>
            </w:r>
          </w:p>
        </w:tc>
      </w:tr>
      <w:tr w:rsidR="00C637D0" w:rsidRPr="00C93478" w14:paraId="6D517655" w14:textId="77777777" w:rsidTr="008F33DD">
        <w:trPr>
          <w:trHeight w:val="33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765A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4B881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6DCB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F417D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0116F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98B92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20% missingness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C2C0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40% missingness</w:t>
            </w:r>
          </w:p>
        </w:tc>
      </w:tr>
      <w:tr w:rsidR="00C637D0" w:rsidRPr="00C93478" w14:paraId="2B37F255" w14:textId="77777777" w:rsidTr="008F33DD">
        <w:trPr>
          <w:trHeight w:val="300"/>
        </w:trPr>
        <w:tc>
          <w:tcPr>
            <w:tcW w:w="5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595C2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F2F7C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D7321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66C9E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1A2A5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9651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43C96EA8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6B97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48FD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Random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D02E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260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2EDC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8BBC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4FAF4158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70830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1D528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Random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B3075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EB293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5827A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B4A5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4552B37D" w14:textId="77777777" w:rsidTr="008F33DD">
        <w:trPr>
          <w:trHeight w:val="300"/>
        </w:trPr>
        <w:tc>
          <w:tcPr>
            <w:tcW w:w="9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ABC1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2a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E802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6D15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A2F3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3F9A521D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A013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AE54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Random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938D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4330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86C5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F0A2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74294076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0585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70C6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0AE9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6237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9C17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FC77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28DCE0F5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E9E6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0048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>
              <m:r>
                <m:rPr>
                  <m:nor/>
                </m:rPr>
                <w:rPr>
                  <w:rFonts w:ascii="Cambria Math" w:hAnsi="Cambria Math"/>
                </w:rPr>
                <m:t>logit</m:t>
              </m:r>
              <m:r>
                <w:rPr>
                  <w:rFonts w:ascii="Cambria Math" w:hAnsi="Cambria Math"/>
                </w:rPr>
                <m:t>[P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 1]</m:t>
              </m:r>
            </m:oMath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</w:t>
            </w: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and 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and/or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C15E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0CB0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981A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-4.2</w:t>
            </w:r>
          </w:p>
        </w:tc>
      </w:tr>
      <w:tr w:rsidR="00C637D0" w:rsidRPr="00C93478" w14:paraId="59A0B24F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EE3BB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356C6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4BB9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DDC56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A9D78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D059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-4.2</w:t>
            </w:r>
          </w:p>
        </w:tc>
      </w:tr>
      <w:tr w:rsidR="00C637D0" w:rsidRPr="00C93478" w14:paraId="5C52B3EB" w14:textId="77777777" w:rsidTr="008F33DD">
        <w:trPr>
          <w:trHeight w:val="300"/>
        </w:trPr>
        <w:tc>
          <w:tcPr>
            <w:tcW w:w="9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56196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65A5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166F3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7436E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09CAD7D7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1A02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9E30" w14:textId="77777777" w:rsidR="00C637D0" w:rsidRPr="00BE3E34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n-US"/>
              </w:rPr>
            </w:pPr>
            <m:oMath>
              <m:r>
                <m:rPr>
                  <m:nor/>
                </m:rPr>
                <w:rPr>
                  <w:rFonts w:ascii="Cambria Math" w:hAnsi="Cambria Math"/>
                  <w:lang w:val="fr-FR"/>
                </w:rPr>
                <m:t>logit</m:t>
              </m:r>
              <m:r>
                <w:rPr>
                  <w:rFonts w:ascii="Cambria Math" w:hAnsi="Cambria Math"/>
                  <w:lang w:val="fr-FR"/>
                </w:rPr>
                <m:t>[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  <w:lang w:val="fr-FR"/>
                </w:rPr>
                <m:t xml:space="preserve">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O</m:t>
                  </m:r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  <w:lang w:val="fr-FR"/>
                </w:rPr>
                <m:t xml:space="preserve"> </m:t>
              </m:r>
            </m:oMath>
            <w:r w:rsidRPr="00BE3E34">
              <w:rPr>
                <w:rFonts w:ascii="Calibri" w:eastAsia="Times New Roman" w:hAnsi="Calibri" w:cs="Calibri"/>
                <w:color w:val="000000"/>
                <w:lang w:val="fr-FR" w:eastAsia="en-US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5ACC" w14:textId="77777777" w:rsidR="00C637D0" w:rsidRPr="00BE3E34" w:rsidRDefault="00C637D0" w:rsidP="008F3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2942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D16C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ED3B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-0.5</w:t>
            </w:r>
          </w:p>
        </w:tc>
      </w:tr>
      <w:tr w:rsidR="00C637D0" w:rsidRPr="00C93478" w14:paraId="2A5FF26F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F9B2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EA0B" w14:textId="77777777" w:rsidR="00C637D0" w:rsidRPr="00C93478" w:rsidRDefault="00C637D0" w:rsidP="008F3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93AB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E1B5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CDBF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EEE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-0.7</w:t>
            </w:r>
          </w:p>
        </w:tc>
      </w:tr>
      <w:tr w:rsidR="00C637D0" w:rsidRPr="00C93478" w14:paraId="276BDC00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5B39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7DC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1D1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4CE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8FD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A371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21815BEF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BD72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A944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>
              <m:r>
                <m:rPr>
                  <m:nor/>
                </m:rPr>
                <w:rPr>
                  <w:rFonts w:ascii="Cambria Math" w:hAnsi="Cambria Math"/>
                </w:rPr>
                <m:t>logit</m:t>
              </m:r>
              <m:r>
                <w:rPr>
                  <w:rFonts w:ascii="Cambria Math" w:hAnsi="Cambria Math"/>
                </w:rPr>
                <m:t>[P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 1]</m:t>
              </m:r>
            </m:oMath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</w:t>
            </w: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and 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and/or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4A13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B9D5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-4.5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EAD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-3</w:t>
            </w:r>
          </w:p>
        </w:tc>
      </w:tr>
      <w:tr w:rsidR="00C637D0" w:rsidRPr="00C93478" w14:paraId="550ED384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0A7AD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D9F7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B8FBE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63B00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233B7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-4.2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6963F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-4.5</w:t>
            </w:r>
          </w:p>
        </w:tc>
      </w:tr>
      <w:tr w:rsidR="00C637D0" w:rsidRPr="00C93478" w14:paraId="39A9D8A7" w14:textId="77777777" w:rsidTr="008F33DD">
        <w:trPr>
          <w:trHeight w:val="300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5469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3a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3092A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3946F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229B0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603B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1C35437E" w14:textId="77777777" w:rsidTr="008F33DD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4F97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3449" w14:textId="77777777" w:rsidR="00C637D0" w:rsidRPr="00BE3E34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en-US"/>
              </w:rPr>
            </w:pPr>
            <m:oMath>
              <m:r>
                <m:rPr>
                  <m:nor/>
                </m:rPr>
                <w:rPr>
                  <w:rFonts w:ascii="Cambria Math" w:hAnsi="Cambria Math"/>
                  <w:lang w:val="fr-FR"/>
                </w:rPr>
                <m:t>logit</m:t>
              </m:r>
              <m:r>
                <w:rPr>
                  <w:rFonts w:ascii="Cambria Math" w:hAnsi="Cambria Math"/>
                  <w:lang w:val="fr-FR"/>
                </w:rPr>
                <m:t>[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  <w:lang w:val="fr-FR"/>
                </w:rPr>
                <m:t xml:space="preserve">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02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= 1]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lang w:val="fr-FR"/>
                </w:rPr>
                <m:t xml:space="preserve"> = 1]</m:t>
              </m:r>
            </m:oMath>
            <w:r w:rsidRPr="00BE3E34">
              <w:rPr>
                <w:rFonts w:ascii="Calibri" w:eastAsia="Times New Roman" w:hAnsi="Calibri" w:cs="Calibri"/>
                <w:color w:val="000000"/>
                <w:lang w:val="fr-FR" w:eastAsia="en-US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CBF5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3E02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C1EB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-0.6</w:t>
            </w:r>
          </w:p>
        </w:tc>
      </w:tr>
      <w:tr w:rsidR="00C637D0" w:rsidRPr="00C93478" w14:paraId="37A39763" w14:textId="77777777" w:rsidTr="008F33DD">
        <w:trPr>
          <w:trHeight w:val="30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FA90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6804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D1B2C39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4C3E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AF94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-2.2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9E6C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</w:t>
            </w:r>
          </w:p>
        </w:tc>
      </w:tr>
      <w:tr w:rsidR="00C637D0" w:rsidRPr="00C93478" w14:paraId="28282F9F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7813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32D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35F3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8EEE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30A0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672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2583CFE5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7AD6C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w:lastRenderedPageBreak/>
                  <m:t>Y</m:t>
                </m:r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4C6B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and/or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893C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A1AB3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F23F5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37387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5FCD089A" w14:textId="77777777" w:rsidTr="008F33DD">
        <w:trPr>
          <w:trHeight w:val="300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B537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3b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DDCD0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F692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C252B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AC34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668078C5" w14:textId="77777777" w:rsidTr="008F33DD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13F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O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1DE7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>
              <m:r>
                <w:rPr>
                  <w:rFonts w:ascii="Cambria Math" w:hAnsi="Cambria Math"/>
                </w:rPr>
                <m:t>logit[P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  <m:r>
                <w:rPr>
                  <w:rFonts w:ascii="Cambria Math" w:hAnsi="Cambria Math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 1]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= 1]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15F7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5F8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6E40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-0.6</w:t>
            </w:r>
          </w:p>
        </w:tc>
      </w:tr>
      <w:tr w:rsidR="00C637D0" w:rsidRPr="00C93478" w14:paraId="5C33EDF1" w14:textId="77777777" w:rsidTr="008F33DD">
        <w:trPr>
          <w:trHeight w:val="30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1081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6804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2D41722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26E7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448F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F738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-0.9</w:t>
            </w:r>
          </w:p>
        </w:tc>
      </w:tr>
      <w:tr w:rsidR="00C637D0" w:rsidRPr="00C93478" w14:paraId="1769CCCC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2525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DA2D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D31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75B9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F58D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F6AB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2024400C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27D4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E1951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O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and/or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F532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43E8F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9AAF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B284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146EDDC4" w14:textId="77777777" w:rsidTr="008F33DD">
        <w:trPr>
          <w:trHeight w:val="300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9DE8F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4a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BD16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CC112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79DE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F3B4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530A52C0" w14:textId="77777777" w:rsidTr="008F33DD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6378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F1F0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>
              <m:r>
                <w:rPr>
                  <w:rFonts w:ascii="Cambria Math" w:hAnsi="Cambria Math"/>
                </w:rPr>
                <m:t>logit[P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A2</m:t>
                  </m:r>
                </m:sub>
              </m:sSub>
              <m:r>
                <w:rPr>
                  <w:rFonts w:ascii="Cambria Math" w:hAnsi="Cambria Math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 1]</m:t>
              </m:r>
            </m:oMath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3F4F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793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FFB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-0.6</w:t>
            </w:r>
          </w:p>
        </w:tc>
      </w:tr>
      <w:tr w:rsidR="00C637D0" w:rsidRPr="00C93478" w14:paraId="6D7AF96B" w14:textId="77777777" w:rsidTr="008F33DD">
        <w:trPr>
          <w:trHeight w:val="30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744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6804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81BA509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15CC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108C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-2.2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91BE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-1.2</w:t>
            </w:r>
          </w:p>
        </w:tc>
      </w:tr>
      <w:tr w:rsidR="00C637D0" w:rsidRPr="00C93478" w14:paraId="66384625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F5E15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907CC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CF17B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8C363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CA6A6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2078A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  <w:tr w:rsidR="00C637D0" w:rsidRPr="00C93478" w14:paraId="6F3D61DE" w14:textId="77777777" w:rsidTr="008F33DD">
        <w:trPr>
          <w:trHeight w:val="300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7F3F4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Missing data scenario 4b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68A71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9F0BD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5346A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8915E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 </w:t>
            </w:r>
          </w:p>
        </w:tc>
      </w:tr>
      <w:tr w:rsidR="00C637D0" w:rsidRPr="00C93478" w14:paraId="70441947" w14:textId="77777777" w:rsidTr="008F33DD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6DA0" w14:textId="77777777" w:rsidR="00C637D0" w:rsidRPr="00C93478" w:rsidRDefault="00502C04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Calibri"/>
                        <w:color w:val="000000"/>
                        <w:lang w:val="en-US" w:eastAsia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4866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>
              <m:r>
                <w:rPr>
                  <w:rFonts w:ascii="Cambria Math" w:hAnsi="Cambria Math"/>
                </w:rPr>
                <m:t>logit[P 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A2</m:t>
                  </m:r>
                </m:sub>
              </m:sSub>
              <m:r>
                <w:rPr>
                  <w:rFonts w:ascii="Cambria Math" w:hAnsi="Cambria Math"/>
                </w:rPr>
                <m:t xml:space="preserve"> = 1)] 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 xml:space="preserve"> = 1] +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Y</m:t>
              </m:r>
            </m:oMath>
            <w:r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5084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Weak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(1.6)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9B29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7179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-0.8</w:t>
            </w:r>
          </w:p>
        </w:tc>
      </w:tr>
      <w:tr w:rsidR="00C637D0" w:rsidRPr="00C93478" w14:paraId="61FCC516" w14:textId="77777777" w:rsidTr="008F33DD">
        <w:trPr>
          <w:trHeight w:val="300"/>
        </w:trPr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AF5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6804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6751125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7402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Strong [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log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en-US"/>
                </w:rPr>
                <m:t>(3)</m:t>
              </m:r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]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5A1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-2.7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7394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-1.4</w:t>
            </w:r>
          </w:p>
        </w:tc>
      </w:tr>
      <w:tr w:rsidR="00C637D0" w:rsidRPr="00C93478" w14:paraId="4B282BE3" w14:textId="77777777" w:rsidTr="008F33DD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1D268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val="en-US" w:eastAsia="en-US"/>
                  </w:rPr>
                  <m:t>Y</m:t>
                </m:r>
              </m:oMath>
            </m:oMathPara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1AB75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If </w:t>
            </w: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val="en-US" w:eastAsia="en-US"/>
                    </w:rPr>
                    <m:t>2</m:t>
                  </m:r>
                </m:sub>
              </m:sSub>
            </m:oMath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 xml:space="preserve"> is missing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B92E1" w14:textId="77777777" w:rsidR="00C637D0" w:rsidRPr="00C93478" w:rsidRDefault="00C637D0" w:rsidP="008F33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E8061" w14:textId="77777777" w:rsidR="00C637D0" w:rsidRPr="00C93478" w:rsidRDefault="00C637D0" w:rsidP="008F33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FDD6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D1C3" w14:textId="77777777" w:rsidR="00C637D0" w:rsidRPr="00C93478" w:rsidRDefault="00C637D0" w:rsidP="008F33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  <w:r w:rsidRPr="00C93478">
              <w:rPr>
                <w:rFonts w:ascii="Calibri" w:eastAsia="Times New Roman" w:hAnsi="Calibri" w:cs="Calibri"/>
                <w:color w:val="000000"/>
                <w:lang w:val="en-US" w:eastAsia="en-US"/>
              </w:rPr>
              <w:t>-</w:t>
            </w:r>
          </w:p>
        </w:tc>
      </w:tr>
    </w:tbl>
    <w:p w14:paraId="5F287BA7" w14:textId="41DBFF52" w:rsidR="00C637D0" w:rsidRPr="005D0C88" w:rsidRDefault="00C637D0" w:rsidP="00C637D0">
      <w:pPr>
        <w:suppressLineNumbers/>
        <w:rPr>
          <w:sz w:val="20"/>
          <w:szCs w:val="20"/>
        </w:rPr>
      </w:pPr>
      <w:r w:rsidRPr="00A36354">
        <w:rPr>
          <w:sz w:val="20"/>
          <w:szCs w:val="20"/>
        </w:rPr>
        <w:t xml:space="preserve">Footnotes: </w:t>
      </w:r>
      <w:r w:rsidRPr="00A36354">
        <w:rPr>
          <w:sz w:val="20"/>
          <w:szCs w:val="20"/>
          <w:vertAlign w:val="superscript"/>
        </w:rPr>
        <w:t xml:space="preserve">a </w:t>
      </w:r>
      <w:r w:rsidRPr="00A36354">
        <w:rPr>
          <w:rFonts w:ascii="Calibri" w:eastAsia="Times New Roman" w:hAnsi="Calibri" w:cs="Calibri"/>
          <w:color w:val="000000"/>
          <w:sz w:val="20"/>
          <w:szCs w:val="20"/>
          <w:lang w:val="en-US" w:eastAsia="en-US"/>
        </w:rPr>
        <w:t>The intercepts (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sz w:val="20"/>
                <w:szCs w:val="20"/>
                <w:lang w:val="en-US" w:eastAsia="en-US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en-US"/>
              </w:rPr>
              <m:t>α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sz w:val="20"/>
                <w:szCs w:val="20"/>
                <w:lang w:val="en-US" w:eastAsia="en-US"/>
              </w:rPr>
              <m:t>0</m:t>
            </m:r>
          </m:sub>
        </m:sSub>
      </m:oMath>
      <w:r w:rsidRPr="00A36354">
        <w:rPr>
          <w:rFonts w:ascii="Calibri" w:eastAsia="Times New Roman" w:hAnsi="Calibri" w:cs="Calibri"/>
          <w:color w:val="000000"/>
          <w:sz w:val="20"/>
          <w:szCs w:val="20"/>
          <w:lang w:val="en-US" w:eastAsia="en-US"/>
        </w:rPr>
        <w:t>) were chosen by iteration to achieve the required percentage of missingness</w:t>
      </w:r>
      <w:r w:rsidR="00502C04">
        <w:rPr>
          <w:rFonts w:ascii="Calibri" w:eastAsia="Times New Roman" w:hAnsi="Calibri" w:cs="Calibri"/>
          <w:color w:val="000000"/>
          <w:sz w:val="20"/>
          <w:szCs w:val="20"/>
          <w:lang w:val="en-US" w:eastAsia="en-US"/>
        </w:rPr>
        <w:t>.</w:t>
      </w:r>
    </w:p>
    <w:p w14:paraId="6A1781C4" w14:textId="77777777" w:rsidR="005400AC" w:rsidRDefault="005400AC"/>
    <w:sectPr w:rsidR="005400AC" w:rsidSect="00C637D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D0"/>
    <w:rsid w:val="002E59B2"/>
    <w:rsid w:val="00502C04"/>
    <w:rsid w:val="005400AC"/>
    <w:rsid w:val="00C637D0"/>
    <w:rsid w:val="00F4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A0CC"/>
  <w15:chartTrackingRefBased/>
  <w15:docId w15:val="{D6A316E7-5B5E-48C7-A3E4-F029A233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7D0"/>
  </w:style>
  <w:style w:type="paragraph" w:styleId="Heading1">
    <w:name w:val="heading 1"/>
    <w:basedOn w:val="Normal"/>
    <w:next w:val="Normal"/>
    <w:link w:val="Heading1Char"/>
    <w:uiPriority w:val="9"/>
    <w:qFormat/>
    <w:rsid w:val="00C63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7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7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7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7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Xu</dc:creator>
  <cp:keywords/>
  <dc:description/>
  <cp:lastModifiedBy>Jessica Xu</cp:lastModifiedBy>
  <cp:revision>3</cp:revision>
  <dcterms:created xsi:type="dcterms:W3CDTF">2024-04-29T12:34:00Z</dcterms:created>
  <dcterms:modified xsi:type="dcterms:W3CDTF">2024-05-12T13:24:00Z</dcterms:modified>
</cp:coreProperties>
</file>