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0D" w:rsidRPr="006F28CC" w:rsidRDefault="006F28CC" w:rsidP="006F28CC">
      <w:pPr>
        <w:ind w:left="284"/>
        <w:rPr>
          <w:lang w:val="en-US"/>
        </w:rPr>
      </w:pPr>
      <w:r w:rsidRPr="0072316E">
        <w:rPr>
          <w:rFonts w:ascii="Times New Roman" w:hAnsi="Times New Roman" w:cs="Times New Roman"/>
          <w:b/>
          <w:lang w:val="en-US"/>
        </w:rPr>
        <w:t>Table S1</w:t>
      </w:r>
      <w:r w:rsidRPr="0072316E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Full</w:t>
      </w:r>
      <w:r w:rsidRPr="006F28CC">
        <w:rPr>
          <w:rFonts w:ascii="Times New Roman" w:hAnsi="Times New Roman" w:cs="Times New Roman"/>
          <w:lang w:val="en-US"/>
        </w:rPr>
        <w:t xml:space="preserve"> information about each of the Starch Synthesis-Related Genes (SSRGs) analyzed</w:t>
      </w:r>
      <w:r w:rsidRPr="00633EA8"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tbl>
      <w:tblPr>
        <w:tblW w:w="14185" w:type="dxa"/>
        <w:jc w:val="center"/>
        <w:tblCellMar>
          <w:left w:w="70" w:type="dxa"/>
          <w:right w:w="70" w:type="dxa"/>
        </w:tblCellMar>
        <w:tblLook w:val="04A0"/>
      </w:tblPr>
      <w:tblGrid>
        <w:gridCol w:w="1716"/>
        <w:gridCol w:w="1899"/>
        <w:gridCol w:w="2509"/>
        <w:gridCol w:w="2876"/>
        <w:gridCol w:w="1086"/>
        <w:gridCol w:w="1086"/>
        <w:gridCol w:w="1136"/>
        <w:gridCol w:w="641"/>
        <w:gridCol w:w="1236"/>
      </w:tblGrid>
      <w:tr w:rsidR="006F28CC" w:rsidRPr="006F28CC" w:rsidTr="006F28CC">
        <w:trPr>
          <w:trHeight w:val="270"/>
          <w:jc w:val="center"/>
        </w:trPr>
        <w:tc>
          <w:tcPr>
            <w:tcW w:w="1716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Locus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name</w:t>
            </w:r>
            <w:proofErr w:type="spellEnd"/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# </w:t>
            </w: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of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Transcripts</w:t>
            </w:r>
            <w:proofErr w:type="spellEnd"/>
          </w:p>
        </w:tc>
        <w:tc>
          <w:tcPr>
            <w:tcW w:w="2509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RAP-DB/</w:t>
            </w: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Ensembl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ID</w:t>
            </w:r>
          </w:p>
        </w:tc>
        <w:tc>
          <w:tcPr>
            <w:tcW w:w="2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Location</w:t>
            </w:r>
            <w:proofErr w:type="spellEnd"/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Start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End</w:t>
            </w:r>
            <w:proofErr w:type="spellEnd"/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pb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E-value</w:t>
            </w:r>
            <w:proofErr w:type="spellEnd"/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Os05g0580000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28871811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28877272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Os03g0735000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30099369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30104572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Os07g0243200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7983125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7989283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Os08g0345800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15666389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15672583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ALK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Os06g0229800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6748398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6753302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DPEI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Os07g0627000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25980423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25984853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Os07g0412100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12916883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12924202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Os08g0520900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25893657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25900576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Os04g0164900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4408357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4418889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Os06g0726400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30897378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30905803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SBE3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Os02g0528200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19355790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19367127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11338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Os06g0160700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3079296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3086808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Os10t0437600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15673243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15681075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Os02g0744700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31233292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31238210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Os04g0624600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31751600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31759420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Os08g0191433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5353697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5363276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Os01g0720600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30032428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30041425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Os05g0533600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26485770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26493983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323CD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Os06g0133000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1765622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1770653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BGIOSGA017490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30220701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30222552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3388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BGIOSGA009855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34318562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34322802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BGIOSGA024540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7995391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7999961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BGIOSGA027135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16750552 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16746477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323CD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BGIOSGA022586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7778365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7782784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DPEI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323CD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BGIOSGA026185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24042478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24046564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323CD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BGIOSGA024424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12148263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12152181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323CD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BGIOSGA026650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27633755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27640589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57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1323C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BGIOSGA015875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3476296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3488775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12480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BGIOSGA020506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32596001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32603277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BGIOSGA006344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20764778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20775734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BGIOSGA021860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3609454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3616267 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BGIOSGA033011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14120504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14127623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BGIOSGA005631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33274118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33278322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SSIII1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BGIOSGA014316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30784815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30792005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BGIOSGA028122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5614172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5624994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BGIOSGA000900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33261071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33269378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BGIOSGA020250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27869304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27876940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323CD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BGIOSGA022241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1931535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1935014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3480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ORUFI05G29020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25558424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25561810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100.0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ORUFI03G34620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28543622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28547924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AGLP4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ORUFI07G08660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7250572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7256218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ORUFI08G13010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13811400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13817275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ORUFI06G08580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6231488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6236538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ORUFI07G24050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22751548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22756102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ORUFI07G11630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11317247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11324432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ORUFI08G23320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23528272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23535101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ORUFI04G02940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3519334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3532236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12903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ORUFI06G29940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27526184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27533602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ORUFI02G19870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18185004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18195898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76FD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ORUFI06G04040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2791984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2798799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ORUFI10G11670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13668717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13679236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ORUFI02G33990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29295244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29299474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ORUFI04G27570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27123710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27130905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ORUFI08G05900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4762126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4775482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13357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ORUFI01G32260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27539416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27547732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ORUFI05G25430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23281640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23290019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53720F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ORUFI06G02030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1559398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1564292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ONIVA05G29110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26996830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26999189 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5239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ONIVA03G34930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30015137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30019384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ONIVA07G07390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6096533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6102180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ONIVA04G29180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27995462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28001390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974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ONIVA06G09520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6979112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6984349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974F30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974F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974F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ONIVA07G09560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9331482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9338655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974F30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974F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974F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ONIVA01G02600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1822103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1830976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ONIVA08G18600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20035949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20048691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12743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ONIVA06G30960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28851472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28859303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ONIVA02G20920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19160312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19171267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ONIVA06G20230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18799660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18806464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ONIVA10G10320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11413747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11424234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10488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ONIVA06G04720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3161289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3166670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ONIVA04G24880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24741542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24749237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ONIVA08G05260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4445515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4458770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13256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ONIVA01G33370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29128063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29136375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ONIVA05G24550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24014997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24023064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ONIVA06G02500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1715144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1719189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4046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OGLUM05G28600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29490471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29492029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OGLUM03G32900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31084033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31088270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OGLUM07G07800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7504668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7510317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OGLUM08G12560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13673152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13677206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OGLUM06G08830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6894230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6899271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OGLUM07G22950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24895289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24899871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OGLUM07G10960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12170159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12177340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OGLUM08G22090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24554177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24560987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974F3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OGLUM04G01860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2886872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2900509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OGLUM06G29370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31128403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31137352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OGLUM02G19180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20189625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20200539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OGLUM06G04130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2892170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2898982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OGLUM10G10900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14772075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14780343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OGLUM02G32940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32627141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32631778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OGLUM04G25800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28951767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28958958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OGLUM08G05570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4670325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4683755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13441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OGLUM01G33230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32640551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32648862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OGLUM05G25180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26994912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27002552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1756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OGLUM06G02020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1469264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1474035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ORGLA05G0234700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22419555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22421766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3384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ORGLA03G0301700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27225984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27230182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ORGLA07G0073000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6872607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6877182 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ORGLA08G0104300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11519446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11523524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F631A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ORGLA06G0078600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6002051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6006473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F631A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ORGLA07G0179000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18641028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18645164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F631A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ORGLA07G0097800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10557492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10561434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ORGLA08G0184300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19624422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19631228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ORGLA04G0016300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2098830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2109127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10308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ORGLA06G0243400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23629078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23642103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ORGLA06G0237000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23121600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23127808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ORGLA02G0162800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15767001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15777902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ORGLA06G0037300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2672463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2679274 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ORGLA10G0098400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12560982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12568108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ORGLA02G0278400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25119935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25124140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ORGLA04G0229100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23494796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23501988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ORGLA08G0045500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3902326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3913414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11089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31AC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ORGLA01G0239700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21752449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21760765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E5225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D31AC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ORGLA06G0020500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1582446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1585771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3326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AGPL1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OBART05G27050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23324094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23326305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OBART03G33230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27626346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27630535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OBART07G08590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7013571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7017866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OBART08G11760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11861898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11867788 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2E5225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OBART06G08250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6050736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6055714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OBART07G22910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20754611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20758640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OBART07G11410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10578751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10585992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OBART08G20830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20404034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20410832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OBART04G02210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2180683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2193763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13081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OBART06G27990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25397160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25403370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OBART02G18870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17066878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17077468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OBART06G04010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2754467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2761274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OBART10G11180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12596913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12604730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OBART02G32300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27493261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27497466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1F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 </w:t>
            </w:r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OBART04G26440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24614479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24621672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OBART08G05320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4222533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4234438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11906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OBART01G29190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25014283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25022599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OBART05G23810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21216867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21225276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OBART06G02000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1521439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1525491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OMERI05G23130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25687807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25689281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7452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OMERI03G29830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31404907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31420237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15331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OMERI07G06990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7300131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7308247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OMERI09G03640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5815979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5826226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10248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4.3E-71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F66C2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OMERI06G09850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8591311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8596588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7E6429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OMERI07G19310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22508514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22522342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7E6429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OMERI02G01830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1481268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1491073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7E6429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OMERI04G02160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3050487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3064210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13418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7E6429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OMERI06G27930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31435504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31444602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OMERI02G18870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20742387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20758950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OMERI06G04610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3672873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3680742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OMERI04G07060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11369715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11377827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OMERI06G09850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8591311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8596588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1.3E-142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OMERI04G21470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26281268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26296875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OMERI04G21490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26300044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26307350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2514DE" w:rsidP="0025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OMERI08G05080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4840603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4852759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49271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OMERI01G26630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27952587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27955762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492717" w:rsidP="0049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OMERI01G26980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28230264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28240799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49271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OMERI05G21310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24160650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24175895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OMERI06G01920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1676732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1682574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5235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OPUNC05G24670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30120865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30121813 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OPUNC03G30430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32831814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32836265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AGLP4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OPUNC07G08120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8462242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8467841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OPUNC08G10720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15575237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15580527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49271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OPUNC06G08000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6492378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6497173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492717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OPUNC07G21530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27721637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27726637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2.0E-135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D3365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OPUNC07G10360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13869752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13873662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OPUNC08G18890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27058634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27065585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1A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</w:t>
            </w:r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OPUNC04G02180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3369443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3383422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OPUNC06G25520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34223277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34229751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OPUNC02G16910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21616213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21627157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OPUNC06G03820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2602107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2608648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OPUNC10G09440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18391785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18399027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OPUNC02G29850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34702141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34710291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OPUNC04G23440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30084234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30092699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OPUNC08G05170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4642721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4654350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11630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OPUNC01G29020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32623724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32631889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OPUNC05G21230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27633570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27640939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1A69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OPUNC06G01860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1254773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1258390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5.4E-170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OB05G34620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19404719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19405022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3789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93.4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2.1E-122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OB03G40320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24403484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24407693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1.1E-74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OB07G16320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4817190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4823741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1.3E-71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OB08G20190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9379642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9384572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1.6E-126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OB06G17800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5218731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5224167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DPEI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OB0037G10230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2.9E-159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OB08G27630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16176164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16184129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1.2E-93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D50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OB04G11820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1712825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1725559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12735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3.1E-98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D50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OB06G35740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21520777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21526573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OB02G26660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13948443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13958806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10364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88.7 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1.6E-78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OB06G13760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2200850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2208525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OB10G18500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8851531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8863293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D50510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OB02G39280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23179404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23191306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11218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OB04G32800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18435317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18443066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OB08G15430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3676339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3688697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12359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OB01G38130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22754355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22763315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OB05G31380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17372953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17379376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OB06G11980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1175992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1178897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1.1E-108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KN538814.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1_FG015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24862240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24865615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KN539195.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1_FG019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37651614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37655808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KN538938.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24152577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24156527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KN542860.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12526401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12529162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KN538722.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1_FG043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8195027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8198855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DPEI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KN538920.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1_FG009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22602297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22605871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KN539544.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12091388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12095326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KN538852.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1_FG008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21633299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21637060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KN541174.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1902073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1904954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KN538785.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1_FG052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30095026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30100130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KN539270.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1_FG007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18668529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18679912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B12CCA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KN538819.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1_FG032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4298110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4304233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KN538870.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1_FG026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10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11500196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11503685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KN539373.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1_FG011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31221350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31225771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KN539225.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1_FG011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28535423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28542610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KN539976.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1_FG005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4385551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4396060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KN538890.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25879105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pt-BR"/>
              </w:rPr>
              <w:t>25889274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KN542368.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3065269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3071676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KN539033.</w:t>
            </w:r>
            <w:proofErr w:type="gramEnd"/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1_FG002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2346028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2348767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AGPL1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LPERR05G22710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19941516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19941853 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3365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90.2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1.2E-111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LPERR03G27770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24280936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24285189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1.9E-79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AGPL4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LPERR07G07430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6441935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6453460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11426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93.8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8.7E-76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AGPS2a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LPERR08G09730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9674267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9674615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1.4E-151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ALK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LPERR06G07610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5565368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5569799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DPEI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LPERR07G19870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19361114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19361592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GBSSII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LPERR05G07400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6809691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6818650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9.7E-107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LPERR08G17590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17935360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17943243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2.1E-98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C1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LPERR04G01450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1637441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1651731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14299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2.4E-151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LPERR06G23440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20752621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20758851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SBE3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LPERR02G15110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13299407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13312765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13359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3.8E-144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SSI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LPERR06G03680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2514855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2524553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8.9E-98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LPERR10G07960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9684239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9694403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10165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LPERR02G26450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22543587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22548109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LPERR06G07610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5565368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5569799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89.1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5.4E-166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LPERR04G21480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20045750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20053049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SSIII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LPERR08G05100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4147149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4157275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10127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C13F6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LPERR01G25000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21819891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21835575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89.9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SSIV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C06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LPERR05G19650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17931037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17938653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91.7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Wx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center"/>
            <w:hideMark/>
          </w:tcPr>
          <w:p w:rsidR="006F28CC" w:rsidRPr="006F28CC" w:rsidRDefault="006C0654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  <w:r w:rsidR="006F28CC" w:rsidRPr="006F28C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LPERR06G01820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1223031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1227394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8.9e-94</w:t>
            </w:r>
          </w:p>
        </w:tc>
      </w:tr>
      <w:tr w:rsidR="006F28CC" w:rsidRPr="006F28CC" w:rsidTr="006F28CC">
        <w:trPr>
          <w:trHeight w:val="255"/>
          <w:jc w:val="center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  <w:r w:rsidR="006C06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           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LPERR06G01810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</w:t>
            </w:r>
            <w:proofErr w:type="spellEnd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gramStart"/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1218230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1221309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3080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vAlign w:val="bottom"/>
            <w:hideMark/>
          </w:tcPr>
          <w:p w:rsidR="006F28CC" w:rsidRPr="006F28CC" w:rsidRDefault="006F28CC" w:rsidP="006F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F2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1.3E-89</w:t>
            </w:r>
          </w:p>
        </w:tc>
      </w:tr>
    </w:tbl>
    <w:p w:rsidR="006F28CC" w:rsidRDefault="006F28CC" w:rsidP="00B709DC"/>
    <w:sectPr w:rsidR="006F28CC" w:rsidSect="006F28CC">
      <w:pgSz w:w="15876" w:h="31639" w:code="9"/>
      <w:pgMar w:top="425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B5A0D"/>
    <w:rsid w:val="001323CD"/>
    <w:rsid w:val="001A6954"/>
    <w:rsid w:val="001D3365"/>
    <w:rsid w:val="001F66C2"/>
    <w:rsid w:val="002514DE"/>
    <w:rsid w:val="002E5225"/>
    <w:rsid w:val="00442B0F"/>
    <w:rsid w:val="00492717"/>
    <w:rsid w:val="004F6D6A"/>
    <w:rsid w:val="0053720F"/>
    <w:rsid w:val="00576FD7"/>
    <w:rsid w:val="006238BE"/>
    <w:rsid w:val="006A7B0E"/>
    <w:rsid w:val="006C0654"/>
    <w:rsid w:val="006F28CC"/>
    <w:rsid w:val="007E6429"/>
    <w:rsid w:val="00974F30"/>
    <w:rsid w:val="00AB5A0D"/>
    <w:rsid w:val="00B11756"/>
    <w:rsid w:val="00B12CCA"/>
    <w:rsid w:val="00B709DC"/>
    <w:rsid w:val="00C13F64"/>
    <w:rsid w:val="00CE6A2D"/>
    <w:rsid w:val="00D31AC4"/>
    <w:rsid w:val="00D50510"/>
    <w:rsid w:val="00DC552F"/>
    <w:rsid w:val="00F631A2"/>
    <w:rsid w:val="00FC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8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F28C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F28CC"/>
    <w:rPr>
      <w:color w:val="954F72"/>
      <w:u w:val="single"/>
    </w:rPr>
  </w:style>
  <w:style w:type="paragraph" w:customStyle="1" w:styleId="msonormal0">
    <w:name w:val="msonormal"/>
    <w:basedOn w:val="Normal"/>
    <w:rsid w:val="006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6F28C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F28CC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6F28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6">
    <w:name w:val="xl66"/>
    <w:basedOn w:val="Normal"/>
    <w:rsid w:val="006F28CC"/>
    <w:pPr>
      <w:pBdr>
        <w:top w:val="single" w:sz="8" w:space="0" w:color="auto"/>
        <w:left w:val="single" w:sz="8" w:space="0" w:color="FFFFFF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6F28C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6F28C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0">
    <w:name w:val="xl70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71">
    <w:name w:val="xl71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72">
    <w:name w:val="xl72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3">
    <w:name w:val="xl73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4">
    <w:name w:val="xl74"/>
    <w:basedOn w:val="Normal"/>
    <w:rsid w:val="006F28CC"/>
    <w:pPr>
      <w:pBdr>
        <w:bottom w:val="single" w:sz="4" w:space="0" w:color="auto"/>
      </w:pBdr>
      <w:shd w:val="clear" w:color="000000" w:fill="AEAAA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5">
    <w:name w:val="xl75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6">
    <w:name w:val="xl76"/>
    <w:basedOn w:val="Normal"/>
    <w:rsid w:val="006F28CC"/>
    <w:pPr>
      <w:pBdr>
        <w:bottom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7">
    <w:name w:val="xl77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78">
    <w:name w:val="xl78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79">
    <w:name w:val="xl79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0">
    <w:name w:val="xl80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81">
    <w:name w:val="xl81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2">
    <w:name w:val="xl82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3">
    <w:name w:val="xl83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84">
    <w:name w:val="xl84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5">
    <w:name w:val="xl85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12121"/>
      <w:sz w:val="20"/>
      <w:szCs w:val="20"/>
      <w:lang w:eastAsia="pt-BR"/>
    </w:rPr>
  </w:style>
  <w:style w:type="paragraph" w:customStyle="1" w:styleId="xl86">
    <w:name w:val="xl86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7">
    <w:name w:val="xl87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88">
    <w:name w:val="xl88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9">
    <w:name w:val="xl89"/>
    <w:basedOn w:val="Normal"/>
    <w:rsid w:val="006F28CC"/>
    <w:pPr>
      <w:pBdr>
        <w:bottom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90">
    <w:name w:val="xl90"/>
    <w:basedOn w:val="Normal"/>
    <w:rsid w:val="006F28CC"/>
    <w:pPr>
      <w:shd w:val="clear" w:color="000000" w:fill="AEAAA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t-BR"/>
    </w:rPr>
  </w:style>
  <w:style w:type="paragraph" w:customStyle="1" w:styleId="xl91">
    <w:name w:val="xl91"/>
    <w:basedOn w:val="Normal"/>
    <w:rsid w:val="006F28CC"/>
    <w:pPr>
      <w:pBdr>
        <w:bottom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92">
    <w:name w:val="xl92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93">
    <w:name w:val="xl93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94">
    <w:name w:val="xl94"/>
    <w:basedOn w:val="Normal"/>
    <w:rsid w:val="006F28CC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95">
    <w:name w:val="xl95"/>
    <w:basedOn w:val="Normal"/>
    <w:rsid w:val="006F28CC"/>
    <w:pPr>
      <w:pBdr>
        <w:bottom w:val="single" w:sz="4" w:space="0" w:color="000000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96">
    <w:name w:val="xl96"/>
    <w:basedOn w:val="Normal"/>
    <w:rsid w:val="006F28CC"/>
    <w:pPr>
      <w:pBdr>
        <w:bottom w:val="single" w:sz="4" w:space="0" w:color="000000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97">
    <w:name w:val="xl97"/>
    <w:basedOn w:val="Normal"/>
    <w:rsid w:val="006F28CC"/>
    <w:pP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98">
    <w:name w:val="xl98"/>
    <w:basedOn w:val="Normal"/>
    <w:rsid w:val="006F28CC"/>
    <w:pPr>
      <w:shd w:val="clear" w:color="000000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99">
    <w:name w:val="xl99"/>
    <w:basedOn w:val="Normal"/>
    <w:rsid w:val="006F28CC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0">
    <w:name w:val="xl100"/>
    <w:basedOn w:val="Normal"/>
    <w:rsid w:val="006F28CC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1">
    <w:name w:val="xl101"/>
    <w:basedOn w:val="Normal"/>
    <w:rsid w:val="006F28CC"/>
    <w:pP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102">
    <w:name w:val="xl102"/>
    <w:basedOn w:val="Normal"/>
    <w:rsid w:val="006F28CC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6F28CC"/>
    <w:pPr>
      <w:pBdr>
        <w:bottom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4">
    <w:name w:val="xl104"/>
    <w:basedOn w:val="Normal"/>
    <w:rsid w:val="006F28C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5">
    <w:name w:val="xl105"/>
    <w:basedOn w:val="Normal"/>
    <w:rsid w:val="006F28CC"/>
    <w:pP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6">
    <w:name w:val="xl106"/>
    <w:basedOn w:val="Normal"/>
    <w:rsid w:val="006F28CC"/>
    <w:pPr>
      <w:pBdr>
        <w:bottom w:val="single" w:sz="4" w:space="0" w:color="000000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7">
    <w:name w:val="xl107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08">
    <w:name w:val="xl108"/>
    <w:basedOn w:val="Normal"/>
    <w:rsid w:val="006F28C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09">
    <w:name w:val="xl109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10">
    <w:name w:val="xl110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11">
    <w:name w:val="xl111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pt-BR"/>
    </w:rPr>
  </w:style>
  <w:style w:type="paragraph" w:customStyle="1" w:styleId="xl112">
    <w:name w:val="xl112"/>
    <w:basedOn w:val="Normal"/>
    <w:rsid w:val="006F28CC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13">
    <w:name w:val="xl113"/>
    <w:basedOn w:val="Normal"/>
    <w:rsid w:val="006F28CC"/>
    <w:pPr>
      <w:pBdr>
        <w:top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14">
    <w:name w:val="xl114"/>
    <w:basedOn w:val="Normal"/>
    <w:rsid w:val="006F28CC"/>
    <w:pPr>
      <w:pBdr>
        <w:bottom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15">
    <w:name w:val="xl115"/>
    <w:basedOn w:val="Normal"/>
    <w:rsid w:val="006F28CC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116">
    <w:name w:val="xl116"/>
    <w:basedOn w:val="Normal"/>
    <w:rsid w:val="006F28CC"/>
    <w:pPr>
      <w:pBdr>
        <w:bottom w:val="single" w:sz="4" w:space="0" w:color="000000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3</Pages>
  <Words>2310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Railson Schreinert dos Santos</dc:creator>
  <cp:lastModifiedBy>Karine Janner</cp:lastModifiedBy>
  <cp:revision>10</cp:revision>
  <dcterms:created xsi:type="dcterms:W3CDTF">2020-02-26T13:48:00Z</dcterms:created>
  <dcterms:modified xsi:type="dcterms:W3CDTF">2020-02-27T12:14:00Z</dcterms:modified>
</cp:coreProperties>
</file>