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A6858" w14:textId="6D16C1EC" w:rsidR="00EA5515" w:rsidRDefault="00EA5515" w:rsidP="00F13DE9">
      <w:pPr>
        <w:spacing w:line="480" w:lineRule="auto"/>
        <w:rPr>
          <w:rFonts w:ascii="Calibri" w:hAnsi="Calibri" w:cs="Calibri"/>
          <w:color w:val="333333"/>
          <w:sz w:val="22"/>
          <w:szCs w:val="22"/>
          <w:shd w:val="clear" w:color="auto" w:fill="FFFFFF"/>
        </w:rPr>
        <w:sectPr w:rsidR="00EA5515" w:rsidSect="00280D6A">
          <w:footerReference w:type="even" r:id="rId7"/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bookmarkStart w:id="0" w:name="_MON_1777287622"/>
    <w:bookmarkEnd w:id="0"/>
    <w:p w14:paraId="3321E84A" w14:textId="77777777" w:rsidR="00EA5515" w:rsidRDefault="002D760F" w:rsidP="00F13DE9">
      <w:pPr>
        <w:spacing w:line="480" w:lineRule="auto"/>
        <w:rPr>
          <w:rFonts w:ascii="Calibri" w:hAnsi="Calibri" w:cs="Calibri"/>
          <w:color w:val="333333"/>
          <w:sz w:val="22"/>
          <w:szCs w:val="22"/>
          <w:shd w:val="clear" w:color="auto" w:fill="FFFFFF"/>
        </w:rPr>
        <w:sectPr w:rsidR="00EA5515" w:rsidSect="00EA5515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Calibri" w:hAnsi="Calibri" w:cs="Calibri"/>
          <w:noProof/>
          <w:color w:val="333333"/>
          <w:sz w:val="22"/>
          <w:szCs w:val="22"/>
          <w:shd w:val="clear" w:color="auto" w:fill="FFFFFF"/>
        </w:rPr>
        <w:object w:dxaOrig="13960" w:dyaOrig="4280" w14:anchorId="5E04CF9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97.55pt;height:214.15pt;mso-width-percent:0;mso-height-percent:0;mso-width-percent:0;mso-height-percent:0" o:ole="">
            <v:imagedata r:id="rId9" o:title=""/>
          </v:shape>
          <o:OLEObject Type="Embed" ProgID="Word.Document.12" ShapeID="_x0000_i1025" DrawAspect="Content" ObjectID="_1778956256" r:id="rId10">
            <o:FieldCodes>\s</o:FieldCodes>
          </o:OLEObject>
        </w:object>
      </w:r>
    </w:p>
    <w:bookmarkStart w:id="1" w:name="_MON_1777287833"/>
    <w:bookmarkEnd w:id="1"/>
    <w:p w14:paraId="1369AB46" w14:textId="0D188811" w:rsidR="00965EB4" w:rsidRDefault="002D760F" w:rsidP="00F13DE9">
      <w:pPr>
        <w:spacing w:line="480" w:lineRule="auto"/>
        <w:rPr>
          <w:rFonts w:ascii="Calibri" w:hAnsi="Calibri" w:cs="Calibri"/>
          <w:color w:val="333333"/>
          <w:sz w:val="22"/>
          <w:szCs w:val="22"/>
          <w:shd w:val="clear" w:color="auto" w:fill="FFFFFF"/>
        </w:rPr>
      </w:pPr>
      <w:r>
        <w:rPr>
          <w:rFonts w:ascii="Calibri" w:hAnsi="Calibri" w:cs="Calibri"/>
          <w:noProof/>
          <w:color w:val="333333"/>
          <w:sz w:val="22"/>
          <w:szCs w:val="22"/>
          <w:shd w:val="clear" w:color="auto" w:fill="FFFFFF"/>
        </w:rPr>
        <w:object w:dxaOrig="13960" w:dyaOrig="4780" w14:anchorId="0128A376">
          <v:shape id="_x0000_i1026" type="#_x0000_t75" alt="" style="width:697.55pt;height:239.4pt;mso-width-percent:0;mso-height-percent:0;mso-width-percent:0;mso-height-percent:0" o:ole="">
            <v:imagedata r:id="rId11" o:title=""/>
          </v:shape>
          <o:OLEObject Type="Embed" ProgID="Word.Document.12" ShapeID="_x0000_i1026" DrawAspect="Content" ObjectID="_1778956257" r:id="rId12">
            <o:FieldCodes>\s</o:FieldCodes>
          </o:OLEObject>
        </w:object>
      </w:r>
      <w:r w:rsidR="00EA5515">
        <w:rPr>
          <w:rFonts w:ascii="Calibri" w:hAnsi="Calibri" w:cs="Calibri"/>
          <w:color w:val="333333"/>
          <w:sz w:val="22"/>
          <w:szCs w:val="22"/>
          <w:shd w:val="clear" w:color="auto" w:fill="FFFFFF"/>
        </w:rPr>
        <w:br w:type="column"/>
      </w:r>
    </w:p>
    <w:p w14:paraId="0A191795" w14:textId="41942824" w:rsidR="00F13DE9" w:rsidRPr="004F1775" w:rsidRDefault="00F13DE9" w:rsidP="00F13DE9">
      <w:pPr>
        <w:spacing w:line="480" w:lineRule="auto"/>
        <w:rPr>
          <w:rFonts w:cstheme="minorHAnsi"/>
          <w:sz w:val="22"/>
          <w:szCs w:val="22"/>
        </w:rPr>
      </w:pPr>
    </w:p>
    <w:bookmarkStart w:id="2" w:name="_MON_1777287882"/>
    <w:bookmarkEnd w:id="2"/>
    <w:p w14:paraId="0F29D689" w14:textId="0BD5DA6F" w:rsidR="00E95BD5" w:rsidRDefault="002D760F" w:rsidP="00F13DE9">
      <w:pPr>
        <w:spacing w:line="480" w:lineRule="auto"/>
        <w:rPr>
          <w:rFonts w:cstheme="minorHAnsi"/>
          <w:b/>
          <w:bCs/>
          <w:kern w:val="0"/>
          <w:sz w:val="36"/>
          <w:szCs w:val="36"/>
        </w:rPr>
      </w:pPr>
      <w:r>
        <w:rPr>
          <w:rFonts w:cstheme="minorHAnsi"/>
          <w:b/>
          <w:bCs/>
          <w:noProof/>
          <w:kern w:val="0"/>
          <w:sz w:val="36"/>
          <w:szCs w:val="36"/>
        </w:rPr>
        <w:object w:dxaOrig="13960" w:dyaOrig="3320" w14:anchorId="262986FA">
          <v:shape id="_x0000_i1027" type="#_x0000_t75" alt="" style="width:697.55pt;height:166.45pt;mso-width-percent:0;mso-height-percent:0;mso-width-percent:0;mso-height-percent:0" o:ole="">
            <v:imagedata r:id="rId13" o:title=""/>
          </v:shape>
          <o:OLEObject Type="Embed" ProgID="Word.Document.12" ShapeID="_x0000_i1027" DrawAspect="Content" ObjectID="_1778956258" r:id="rId14">
            <o:FieldCodes>\s</o:FieldCodes>
          </o:OLEObject>
        </w:object>
      </w:r>
    </w:p>
    <w:p w14:paraId="35AA7B3C" w14:textId="57A54DB4" w:rsidR="005677F4" w:rsidRDefault="005677F4" w:rsidP="00F13DE9">
      <w:pPr>
        <w:spacing w:line="480" w:lineRule="auto"/>
        <w:rPr>
          <w:rFonts w:cstheme="minorHAnsi"/>
          <w:b/>
          <w:bCs/>
          <w:kern w:val="0"/>
          <w:sz w:val="36"/>
          <w:szCs w:val="36"/>
        </w:rPr>
        <w:sectPr w:rsidR="005677F4" w:rsidSect="005677F4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bookmarkStart w:id="3" w:name="_MON_1777288035"/>
    <w:bookmarkEnd w:id="3"/>
    <w:p w14:paraId="5759F1F1" w14:textId="29AFC856" w:rsidR="005677F4" w:rsidRDefault="002D760F" w:rsidP="00C3050D">
      <w:pPr>
        <w:spacing w:line="480" w:lineRule="auto"/>
        <w:rPr>
          <w:rFonts w:cstheme="minorHAnsi"/>
          <w:b/>
          <w:bCs/>
          <w:kern w:val="0"/>
          <w:sz w:val="36"/>
          <w:szCs w:val="36"/>
        </w:rPr>
      </w:pPr>
      <w:r>
        <w:rPr>
          <w:rFonts w:cstheme="minorHAnsi"/>
          <w:b/>
          <w:bCs/>
          <w:noProof/>
          <w:kern w:val="0"/>
          <w:sz w:val="36"/>
          <w:szCs w:val="36"/>
        </w:rPr>
        <w:object w:dxaOrig="9020" w:dyaOrig="13320" w14:anchorId="45FE40F2">
          <v:shape id="_x0000_i1028" type="#_x0000_t75" alt="" style="width:450.7pt;height:665.75pt;mso-width-percent:0;mso-height-percent:0;mso-width-percent:0;mso-height-percent:0" o:ole="">
            <v:imagedata r:id="rId15" o:title=""/>
          </v:shape>
          <o:OLEObject Type="Embed" ProgID="Word.Document.12" ShapeID="_x0000_i1028" DrawAspect="Content" ObjectID="_1778956259" r:id="rId16">
            <o:FieldCodes>\s</o:FieldCodes>
          </o:OLEObject>
        </w:object>
      </w:r>
    </w:p>
    <w:p w14:paraId="191754AE" w14:textId="34870BCC" w:rsidR="00CC5530" w:rsidRPr="00ED525B" w:rsidRDefault="00EA5515" w:rsidP="00516644">
      <w:pPr>
        <w:spacing w:line="480" w:lineRule="auto"/>
        <w:rPr>
          <w:rFonts w:ascii="Calibri" w:hAnsi="Calibri" w:cs="Calibri"/>
          <w:sz w:val="22"/>
          <w:szCs w:val="22"/>
        </w:rPr>
      </w:pPr>
      <w:r w:rsidRPr="005677F4">
        <w:rPr>
          <w:rFonts w:cstheme="minorHAnsi"/>
          <w:sz w:val="36"/>
          <w:szCs w:val="36"/>
        </w:rPr>
        <w:br w:type="column"/>
      </w:r>
    </w:p>
    <w:p w14:paraId="4C7AF5C9" w14:textId="77777777" w:rsidR="00574689" w:rsidRDefault="00574689" w:rsidP="00D35E11">
      <w:pPr>
        <w:spacing w:line="480" w:lineRule="auto"/>
      </w:pPr>
    </w:p>
    <w:sectPr w:rsidR="00574689" w:rsidSect="005677F4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A02B0" w14:textId="77777777" w:rsidR="00A139D3" w:rsidRDefault="00A139D3" w:rsidP="00674FE4">
      <w:r>
        <w:separator/>
      </w:r>
    </w:p>
  </w:endnote>
  <w:endnote w:type="continuationSeparator" w:id="0">
    <w:p w14:paraId="0CAF115D" w14:textId="77777777" w:rsidR="00A139D3" w:rsidRDefault="00A139D3" w:rsidP="00674FE4">
      <w:r>
        <w:continuationSeparator/>
      </w:r>
    </w:p>
  </w:endnote>
  <w:endnote w:type="continuationNotice" w:id="1">
    <w:p w14:paraId="4A597EA2" w14:textId="77777777" w:rsidR="00A139D3" w:rsidRDefault="00A139D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83518560"/>
      <w:docPartObj>
        <w:docPartGallery w:val="Page Numbers (Bottom of Page)"/>
        <w:docPartUnique/>
      </w:docPartObj>
    </w:sdtPr>
    <w:sdtContent>
      <w:p w14:paraId="7D917998" w14:textId="0CABDBF8" w:rsidR="00674FE4" w:rsidRDefault="00674FE4" w:rsidP="00A14D1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DAB3EB6" w14:textId="77777777" w:rsidR="00674FE4" w:rsidRDefault="00674FE4" w:rsidP="00674F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95587815"/>
      <w:docPartObj>
        <w:docPartGallery w:val="Page Numbers (Bottom of Page)"/>
        <w:docPartUnique/>
      </w:docPartObj>
    </w:sdtPr>
    <w:sdtContent>
      <w:p w14:paraId="3C598307" w14:textId="4EE07574" w:rsidR="00674FE4" w:rsidRDefault="00674FE4" w:rsidP="00A14D1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A2FF1BC" w14:textId="77777777" w:rsidR="00674FE4" w:rsidRDefault="00674FE4" w:rsidP="00674FE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063BBD" w14:textId="77777777" w:rsidR="00A139D3" w:rsidRDefault="00A139D3" w:rsidP="00674FE4">
      <w:r>
        <w:separator/>
      </w:r>
    </w:p>
  </w:footnote>
  <w:footnote w:type="continuationSeparator" w:id="0">
    <w:p w14:paraId="0D337BAA" w14:textId="77777777" w:rsidR="00A139D3" w:rsidRDefault="00A139D3" w:rsidP="00674FE4">
      <w:r>
        <w:continuationSeparator/>
      </w:r>
    </w:p>
  </w:footnote>
  <w:footnote w:type="continuationNotice" w:id="1">
    <w:p w14:paraId="46867F59" w14:textId="77777777" w:rsidR="00A139D3" w:rsidRDefault="00A139D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B270B"/>
    <w:multiLevelType w:val="hybridMultilevel"/>
    <w:tmpl w:val="EFE2368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E219C6"/>
    <w:multiLevelType w:val="multilevel"/>
    <w:tmpl w:val="D75A3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B56029"/>
    <w:multiLevelType w:val="hybridMultilevel"/>
    <w:tmpl w:val="B8BC8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C9722A"/>
    <w:multiLevelType w:val="multilevel"/>
    <w:tmpl w:val="2B74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A030A3"/>
    <w:multiLevelType w:val="hybridMultilevel"/>
    <w:tmpl w:val="1BD2A824"/>
    <w:lvl w:ilvl="0" w:tplc="0F6E57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D9E9E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B5C9D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0B424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18491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E8E99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79AE7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3C3F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B20E5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7E273E"/>
    <w:multiLevelType w:val="hybridMultilevel"/>
    <w:tmpl w:val="02944C62"/>
    <w:lvl w:ilvl="0" w:tplc="AA063E14">
      <w:start w:val="13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D1BC6"/>
    <w:multiLevelType w:val="hybridMultilevel"/>
    <w:tmpl w:val="527832A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1090F8C"/>
    <w:multiLevelType w:val="multilevel"/>
    <w:tmpl w:val="49C2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44699D"/>
    <w:multiLevelType w:val="hybridMultilevel"/>
    <w:tmpl w:val="BE100D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58602C9"/>
    <w:multiLevelType w:val="hybridMultilevel"/>
    <w:tmpl w:val="E87689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6D6B37"/>
    <w:multiLevelType w:val="multilevel"/>
    <w:tmpl w:val="F9A00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50F5D14"/>
    <w:multiLevelType w:val="hybridMultilevel"/>
    <w:tmpl w:val="38381148"/>
    <w:lvl w:ilvl="0" w:tplc="442469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E2A8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38AFC8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4800A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31C83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1587C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1C01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3A92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06A5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4EA3084"/>
    <w:multiLevelType w:val="multilevel"/>
    <w:tmpl w:val="D9E23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F207CE"/>
    <w:multiLevelType w:val="hybridMultilevel"/>
    <w:tmpl w:val="87DA56D0"/>
    <w:lvl w:ilvl="0" w:tplc="9014D5B8">
      <w:start w:val="1"/>
      <w:numFmt w:val="decimal"/>
      <w:lvlText w:val="%1."/>
      <w:lvlJc w:val="left"/>
      <w:pPr>
        <w:ind w:left="720" w:hanging="360"/>
      </w:pPr>
      <w:rPr>
        <w:rFonts w:ascii="Aptos" w:hAnsi="Aptos" w:cstheme="minorBidi" w:hint="default"/>
        <w:color w:val="000000"/>
        <w:sz w:val="27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023603"/>
    <w:multiLevelType w:val="hybridMultilevel"/>
    <w:tmpl w:val="63E0E7D0"/>
    <w:lvl w:ilvl="0" w:tplc="01241A6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495233"/>
    <w:multiLevelType w:val="multilevel"/>
    <w:tmpl w:val="7D048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417DAE"/>
    <w:multiLevelType w:val="multilevel"/>
    <w:tmpl w:val="A6823F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750072F"/>
    <w:multiLevelType w:val="multilevel"/>
    <w:tmpl w:val="8FFC5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2676297">
    <w:abstractNumId w:val="6"/>
  </w:num>
  <w:num w:numId="2" w16cid:durableId="2105299562">
    <w:abstractNumId w:val="11"/>
  </w:num>
  <w:num w:numId="3" w16cid:durableId="1015113923">
    <w:abstractNumId w:val="4"/>
  </w:num>
  <w:num w:numId="4" w16cid:durableId="1046684519">
    <w:abstractNumId w:val="5"/>
  </w:num>
  <w:num w:numId="5" w16cid:durableId="1653558827">
    <w:abstractNumId w:val="0"/>
  </w:num>
  <w:num w:numId="6" w16cid:durableId="1769307406">
    <w:abstractNumId w:val="8"/>
  </w:num>
  <w:num w:numId="7" w16cid:durableId="335039980">
    <w:abstractNumId w:val="17"/>
  </w:num>
  <w:num w:numId="8" w16cid:durableId="1770929869">
    <w:abstractNumId w:val="10"/>
  </w:num>
  <w:num w:numId="9" w16cid:durableId="1150829948">
    <w:abstractNumId w:val="9"/>
  </w:num>
  <w:num w:numId="10" w16cid:durableId="1805779753">
    <w:abstractNumId w:val="16"/>
  </w:num>
  <w:num w:numId="11" w16cid:durableId="235820380">
    <w:abstractNumId w:val="12"/>
  </w:num>
  <w:num w:numId="12" w16cid:durableId="2036417690">
    <w:abstractNumId w:val="14"/>
  </w:num>
  <w:num w:numId="13" w16cid:durableId="1005670123">
    <w:abstractNumId w:val="13"/>
  </w:num>
  <w:num w:numId="14" w16cid:durableId="1161502805">
    <w:abstractNumId w:val="15"/>
  </w:num>
  <w:num w:numId="15" w16cid:durableId="1347485965">
    <w:abstractNumId w:val="7"/>
  </w:num>
  <w:num w:numId="16" w16cid:durableId="1399981484">
    <w:abstractNumId w:val="1"/>
  </w:num>
  <w:num w:numId="17" w16cid:durableId="643432914">
    <w:abstractNumId w:val="2"/>
  </w:num>
  <w:num w:numId="18" w16cid:durableId="15740080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fs9p2daeaaaw3ewr09v0ex0a2zrs9fftstx&quot;&gt;My EndNote Library&lt;record-ids&gt;&lt;item&gt;597&lt;/item&gt;&lt;item&gt;1606&lt;/item&gt;&lt;item&gt;1718&lt;/item&gt;&lt;item&gt;1722&lt;/item&gt;&lt;item&gt;1723&lt;/item&gt;&lt;item&gt;1724&lt;/item&gt;&lt;item&gt;1725&lt;/item&gt;&lt;item&gt;1726&lt;/item&gt;&lt;item&gt;1730&lt;/item&gt;&lt;item&gt;1731&lt;/item&gt;&lt;item&gt;1732&lt;/item&gt;&lt;item&gt;1733&lt;/item&gt;&lt;item&gt;1734&lt;/item&gt;&lt;item&gt;1735&lt;/item&gt;&lt;item&gt;1736&lt;/item&gt;&lt;item&gt;1737&lt;/item&gt;&lt;item&gt;1738&lt;/item&gt;&lt;item&gt;1739&lt;/item&gt;&lt;item&gt;1740&lt;/item&gt;&lt;item&gt;1741&lt;/item&gt;&lt;item&gt;1742&lt;/item&gt;&lt;item&gt;1744&lt;/item&gt;&lt;item&gt;1745&lt;/item&gt;&lt;item&gt;1749&lt;/item&gt;&lt;item&gt;1750&lt;/item&gt;&lt;item&gt;1753&lt;/item&gt;&lt;item&gt;1754&lt;/item&gt;&lt;item&gt;1755&lt;/item&gt;&lt;item&gt;1756&lt;/item&gt;&lt;item&gt;1757&lt;/item&gt;&lt;item&gt;1758&lt;/item&gt;&lt;item&gt;1759&lt;/item&gt;&lt;item&gt;1760&lt;/item&gt;&lt;item&gt;1761&lt;/item&gt;&lt;item&gt;1762&lt;/item&gt;&lt;item&gt;1763&lt;/item&gt;&lt;item&gt;1764&lt;/item&gt;&lt;item&gt;1771&lt;/item&gt;&lt;item&gt;1772&lt;/item&gt;&lt;item&gt;1773&lt;/item&gt;&lt;item&gt;1774&lt;/item&gt;&lt;item&gt;1775&lt;/item&gt;&lt;item&gt;1776&lt;/item&gt;&lt;item&gt;1777&lt;/item&gt;&lt;item&gt;1778&lt;/item&gt;&lt;item&gt;1779&lt;/item&gt;&lt;item&gt;1780&lt;/item&gt;&lt;item&gt;1781&lt;/item&gt;&lt;item&gt;1782&lt;/item&gt;&lt;item&gt;1783&lt;/item&gt;&lt;item&gt;1784&lt;/item&gt;&lt;/record-ids&gt;&lt;/item&gt;&lt;/Libraries&gt;"/>
  </w:docVars>
  <w:rsids>
    <w:rsidRoot w:val="005F41EB"/>
    <w:rsid w:val="000001C2"/>
    <w:rsid w:val="00000BB3"/>
    <w:rsid w:val="0000210E"/>
    <w:rsid w:val="000027D1"/>
    <w:rsid w:val="00002F8D"/>
    <w:rsid w:val="000036F0"/>
    <w:rsid w:val="000052C6"/>
    <w:rsid w:val="000108AF"/>
    <w:rsid w:val="00010C6A"/>
    <w:rsid w:val="00011001"/>
    <w:rsid w:val="0001278B"/>
    <w:rsid w:val="00013EB0"/>
    <w:rsid w:val="00014362"/>
    <w:rsid w:val="0001455D"/>
    <w:rsid w:val="00016730"/>
    <w:rsid w:val="00021074"/>
    <w:rsid w:val="00021D86"/>
    <w:rsid w:val="000234E7"/>
    <w:rsid w:val="00024316"/>
    <w:rsid w:val="00025D59"/>
    <w:rsid w:val="00026AFD"/>
    <w:rsid w:val="00030CE4"/>
    <w:rsid w:val="00030F65"/>
    <w:rsid w:val="000322CF"/>
    <w:rsid w:val="00032318"/>
    <w:rsid w:val="000328C3"/>
    <w:rsid w:val="00032C65"/>
    <w:rsid w:val="00032F19"/>
    <w:rsid w:val="000349FA"/>
    <w:rsid w:val="0003506B"/>
    <w:rsid w:val="00036A2F"/>
    <w:rsid w:val="00036ED1"/>
    <w:rsid w:val="00037721"/>
    <w:rsid w:val="0004079D"/>
    <w:rsid w:val="00041E72"/>
    <w:rsid w:val="00042AF6"/>
    <w:rsid w:val="000430EB"/>
    <w:rsid w:val="00043387"/>
    <w:rsid w:val="000436DE"/>
    <w:rsid w:val="000462B9"/>
    <w:rsid w:val="000476F7"/>
    <w:rsid w:val="00050E67"/>
    <w:rsid w:val="00054000"/>
    <w:rsid w:val="0005475F"/>
    <w:rsid w:val="0005502A"/>
    <w:rsid w:val="0005598D"/>
    <w:rsid w:val="0005646C"/>
    <w:rsid w:val="00061B08"/>
    <w:rsid w:val="00062E16"/>
    <w:rsid w:val="000645D7"/>
    <w:rsid w:val="00064E25"/>
    <w:rsid w:val="0006523D"/>
    <w:rsid w:val="0007370F"/>
    <w:rsid w:val="000752C3"/>
    <w:rsid w:val="000755BB"/>
    <w:rsid w:val="00076AB9"/>
    <w:rsid w:val="00077A15"/>
    <w:rsid w:val="00077E96"/>
    <w:rsid w:val="00080677"/>
    <w:rsid w:val="00080738"/>
    <w:rsid w:val="0008091A"/>
    <w:rsid w:val="00080FA0"/>
    <w:rsid w:val="00081070"/>
    <w:rsid w:val="00081411"/>
    <w:rsid w:val="00082662"/>
    <w:rsid w:val="00083D07"/>
    <w:rsid w:val="0008566C"/>
    <w:rsid w:val="000868A3"/>
    <w:rsid w:val="00087DC1"/>
    <w:rsid w:val="00091997"/>
    <w:rsid w:val="0009257F"/>
    <w:rsid w:val="00093F48"/>
    <w:rsid w:val="00095BD9"/>
    <w:rsid w:val="00095E64"/>
    <w:rsid w:val="000964C7"/>
    <w:rsid w:val="00096717"/>
    <w:rsid w:val="000969EB"/>
    <w:rsid w:val="000976FC"/>
    <w:rsid w:val="000A134A"/>
    <w:rsid w:val="000A259A"/>
    <w:rsid w:val="000A29D2"/>
    <w:rsid w:val="000A5029"/>
    <w:rsid w:val="000A5442"/>
    <w:rsid w:val="000B2113"/>
    <w:rsid w:val="000B3078"/>
    <w:rsid w:val="000B3813"/>
    <w:rsid w:val="000B4563"/>
    <w:rsid w:val="000B4D0F"/>
    <w:rsid w:val="000B5B5D"/>
    <w:rsid w:val="000B5BFC"/>
    <w:rsid w:val="000B6371"/>
    <w:rsid w:val="000B6AAA"/>
    <w:rsid w:val="000C016E"/>
    <w:rsid w:val="000C32CF"/>
    <w:rsid w:val="000C39F8"/>
    <w:rsid w:val="000C3ABF"/>
    <w:rsid w:val="000C3FE5"/>
    <w:rsid w:val="000C4989"/>
    <w:rsid w:val="000C4CB5"/>
    <w:rsid w:val="000C508D"/>
    <w:rsid w:val="000C64EE"/>
    <w:rsid w:val="000C78FE"/>
    <w:rsid w:val="000D32A5"/>
    <w:rsid w:val="000D63B0"/>
    <w:rsid w:val="000D6818"/>
    <w:rsid w:val="000E1568"/>
    <w:rsid w:val="000E15E4"/>
    <w:rsid w:val="000E1994"/>
    <w:rsid w:val="000E1FA0"/>
    <w:rsid w:val="000E24D4"/>
    <w:rsid w:val="000E2E46"/>
    <w:rsid w:val="000E32CF"/>
    <w:rsid w:val="000E369D"/>
    <w:rsid w:val="000E3AD7"/>
    <w:rsid w:val="000E43F8"/>
    <w:rsid w:val="000E53CD"/>
    <w:rsid w:val="000E5D51"/>
    <w:rsid w:val="000E5DB6"/>
    <w:rsid w:val="000E66D2"/>
    <w:rsid w:val="000E690A"/>
    <w:rsid w:val="000E6A93"/>
    <w:rsid w:val="000E6DD5"/>
    <w:rsid w:val="000E70CC"/>
    <w:rsid w:val="000F1B3C"/>
    <w:rsid w:val="000F288C"/>
    <w:rsid w:val="000F3356"/>
    <w:rsid w:val="000F3767"/>
    <w:rsid w:val="000F392D"/>
    <w:rsid w:val="000F48FC"/>
    <w:rsid w:val="000F75D1"/>
    <w:rsid w:val="000F7D1E"/>
    <w:rsid w:val="000F7F6F"/>
    <w:rsid w:val="001000D4"/>
    <w:rsid w:val="00101093"/>
    <w:rsid w:val="00102127"/>
    <w:rsid w:val="001023B0"/>
    <w:rsid w:val="00102FE0"/>
    <w:rsid w:val="00103C1A"/>
    <w:rsid w:val="00103E70"/>
    <w:rsid w:val="00104428"/>
    <w:rsid w:val="00106561"/>
    <w:rsid w:val="00106861"/>
    <w:rsid w:val="001069CD"/>
    <w:rsid w:val="0010794F"/>
    <w:rsid w:val="001117FE"/>
    <w:rsid w:val="0011239B"/>
    <w:rsid w:val="00112D6D"/>
    <w:rsid w:val="00116C4F"/>
    <w:rsid w:val="00116D5E"/>
    <w:rsid w:val="001174D5"/>
    <w:rsid w:val="00117EFA"/>
    <w:rsid w:val="001206AB"/>
    <w:rsid w:val="00120D13"/>
    <w:rsid w:val="00121C51"/>
    <w:rsid w:val="001224EA"/>
    <w:rsid w:val="001227AB"/>
    <w:rsid w:val="00124FA2"/>
    <w:rsid w:val="00125EBE"/>
    <w:rsid w:val="00126A6F"/>
    <w:rsid w:val="001300DD"/>
    <w:rsid w:val="001306CB"/>
    <w:rsid w:val="00130748"/>
    <w:rsid w:val="00130A0E"/>
    <w:rsid w:val="001312A6"/>
    <w:rsid w:val="00134487"/>
    <w:rsid w:val="00135080"/>
    <w:rsid w:val="00136B9E"/>
    <w:rsid w:val="00136E58"/>
    <w:rsid w:val="00137629"/>
    <w:rsid w:val="00140AA9"/>
    <w:rsid w:val="001410B8"/>
    <w:rsid w:val="00142085"/>
    <w:rsid w:val="0014219F"/>
    <w:rsid w:val="001426E4"/>
    <w:rsid w:val="00150378"/>
    <w:rsid w:val="0015110E"/>
    <w:rsid w:val="00152CFE"/>
    <w:rsid w:val="001552CD"/>
    <w:rsid w:val="00156D69"/>
    <w:rsid w:val="0016081C"/>
    <w:rsid w:val="00160A25"/>
    <w:rsid w:val="00162BB5"/>
    <w:rsid w:val="00163330"/>
    <w:rsid w:val="00166595"/>
    <w:rsid w:val="00167C6B"/>
    <w:rsid w:val="001705E0"/>
    <w:rsid w:val="001733D6"/>
    <w:rsid w:val="001741AE"/>
    <w:rsid w:val="001743DE"/>
    <w:rsid w:val="0017475C"/>
    <w:rsid w:val="001752B2"/>
    <w:rsid w:val="00175AAC"/>
    <w:rsid w:val="001763B5"/>
    <w:rsid w:val="00176550"/>
    <w:rsid w:val="00177455"/>
    <w:rsid w:val="001810DC"/>
    <w:rsid w:val="00181E0D"/>
    <w:rsid w:val="00184D26"/>
    <w:rsid w:val="001852A8"/>
    <w:rsid w:val="00186B9C"/>
    <w:rsid w:val="0018753C"/>
    <w:rsid w:val="00191438"/>
    <w:rsid w:val="00191753"/>
    <w:rsid w:val="0019211E"/>
    <w:rsid w:val="001925F9"/>
    <w:rsid w:val="0019356E"/>
    <w:rsid w:val="0019407B"/>
    <w:rsid w:val="001962C6"/>
    <w:rsid w:val="001A1CEC"/>
    <w:rsid w:val="001A3527"/>
    <w:rsid w:val="001A44E8"/>
    <w:rsid w:val="001A5AFA"/>
    <w:rsid w:val="001A71C5"/>
    <w:rsid w:val="001B03EC"/>
    <w:rsid w:val="001B25DB"/>
    <w:rsid w:val="001B2BD7"/>
    <w:rsid w:val="001B2CAF"/>
    <w:rsid w:val="001B6DDA"/>
    <w:rsid w:val="001C2CD3"/>
    <w:rsid w:val="001C3092"/>
    <w:rsid w:val="001C4623"/>
    <w:rsid w:val="001C4897"/>
    <w:rsid w:val="001C5280"/>
    <w:rsid w:val="001C541B"/>
    <w:rsid w:val="001C5D5F"/>
    <w:rsid w:val="001C72DA"/>
    <w:rsid w:val="001C7EDB"/>
    <w:rsid w:val="001D090C"/>
    <w:rsid w:val="001D1FE0"/>
    <w:rsid w:val="001D2191"/>
    <w:rsid w:val="001D231C"/>
    <w:rsid w:val="001D46BA"/>
    <w:rsid w:val="001D583A"/>
    <w:rsid w:val="001D67D7"/>
    <w:rsid w:val="001E0F39"/>
    <w:rsid w:val="001E40C3"/>
    <w:rsid w:val="001E45A8"/>
    <w:rsid w:val="001E5822"/>
    <w:rsid w:val="001F1703"/>
    <w:rsid w:val="001F1900"/>
    <w:rsid w:val="001F4B20"/>
    <w:rsid w:val="001F5B41"/>
    <w:rsid w:val="001F656F"/>
    <w:rsid w:val="00200148"/>
    <w:rsid w:val="0020203E"/>
    <w:rsid w:val="00203ADA"/>
    <w:rsid w:val="00203E2B"/>
    <w:rsid w:val="002077EC"/>
    <w:rsid w:val="00207EF4"/>
    <w:rsid w:val="002105CC"/>
    <w:rsid w:val="00213376"/>
    <w:rsid w:val="002135E4"/>
    <w:rsid w:val="00214204"/>
    <w:rsid w:val="002143DA"/>
    <w:rsid w:val="00214E6B"/>
    <w:rsid w:val="00215649"/>
    <w:rsid w:val="00216918"/>
    <w:rsid w:val="00217D77"/>
    <w:rsid w:val="0022197E"/>
    <w:rsid w:val="00221DF2"/>
    <w:rsid w:val="002221E7"/>
    <w:rsid w:val="00225AD7"/>
    <w:rsid w:val="002260C3"/>
    <w:rsid w:val="0022644D"/>
    <w:rsid w:val="0022766E"/>
    <w:rsid w:val="00232499"/>
    <w:rsid w:val="00234C54"/>
    <w:rsid w:val="002368D2"/>
    <w:rsid w:val="0023718F"/>
    <w:rsid w:val="00237E91"/>
    <w:rsid w:val="0024355F"/>
    <w:rsid w:val="00243FFE"/>
    <w:rsid w:val="0024417E"/>
    <w:rsid w:val="0024474E"/>
    <w:rsid w:val="00250237"/>
    <w:rsid w:val="00251023"/>
    <w:rsid w:val="00253B1D"/>
    <w:rsid w:val="00254374"/>
    <w:rsid w:val="00254642"/>
    <w:rsid w:val="002562EE"/>
    <w:rsid w:val="00256C4C"/>
    <w:rsid w:val="00256D73"/>
    <w:rsid w:val="00257B87"/>
    <w:rsid w:val="00260652"/>
    <w:rsid w:val="00260BB3"/>
    <w:rsid w:val="00260DAB"/>
    <w:rsid w:val="00261361"/>
    <w:rsid w:val="00261374"/>
    <w:rsid w:val="00264536"/>
    <w:rsid w:val="00264AE4"/>
    <w:rsid w:val="002657C1"/>
    <w:rsid w:val="00265E0B"/>
    <w:rsid w:val="00270FDD"/>
    <w:rsid w:val="0027240C"/>
    <w:rsid w:val="00272F9E"/>
    <w:rsid w:val="00273178"/>
    <w:rsid w:val="002738A8"/>
    <w:rsid w:val="002748C8"/>
    <w:rsid w:val="00275307"/>
    <w:rsid w:val="002757BD"/>
    <w:rsid w:val="00280CE3"/>
    <w:rsid w:val="00280D6A"/>
    <w:rsid w:val="00283262"/>
    <w:rsid w:val="002836E7"/>
    <w:rsid w:val="00284736"/>
    <w:rsid w:val="0028580D"/>
    <w:rsid w:val="002860CE"/>
    <w:rsid w:val="00290302"/>
    <w:rsid w:val="0029197A"/>
    <w:rsid w:val="002959BB"/>
    <w:rsid w:val="00296E59"/>
    <w:rsid w:val="00297426"/>
    <w:rsid w:val="002A0193"/>
    <w:rsid w:val="002A07F2"/>
    <w:rsid w:val="002A0AAE"/>
    <w:rsid w:val="002A0CA8"/>
    <w:rsid w:val="002A2525"/>
    <w:rsid w:val="002A3470"/>
    <w:rsid w:val="002A3D51"/>
    <w:rsid w:val="002A4A83"/>
    <w:rsid w:val="002A5141"/>
    <w:rsid w:val="002A710B"/>
    <w:rsid w:val="002B0580"/>
    <w:rsid w:val="002B11D5"/>
    <w:rsid w:val="002B2CA9"/>
    <w:rsid w:val="002B5C19"/>
    <w:rsid w:val="002B77EE"/>
    <w:rsid w:val="002B7F39"/>
    <w:rsid w:val="002C0171"/>
    <w:rsid w:val="002C0388"/>
    <w:rsid w:val="002C0C11"/>
    <w:rsid w:val="002C1291"/>
    <w:rsid w:val="002C2199"/>
    <w:rsid w:val="002C2C6C"/>
    <w:rsid w:val="002C3558"/>
    <w:rsid w:val="002C452E"/>
    <w:rsid w:val="002C520F"/>
    <w:rsid w:val="002C7629"/>
    <w:rsid w:val="002D08A2"/>
    <w:rsid w:val="002D1302"/>
    <w:rsid w:val="002D1A85"/>
    <w:rsid w:val="002D3559"/>
    <w:rsid w:val="002D40A1"/>
    <w:rsid w:val="002D47E2"/>
    <w:rsid w:val="002D5717"/>
    <w:rsid w:val="002D661C"/>
    <w:rsid w:val="002D760F"/>
    <w:rsid w:val="002D7F4A"/>
    <w:rsid w:val="002D7FFA"/>
    <w:rsid w:val="002E029B"/>
    <w:rsid w:val="002E0756"/>
    <w:rsid w:val="002E0E28"/>
    <w:rsid w:val="002E267E"/>
    <w:rsid w:val="002E2872"/>
    <w:rsid w:val="002E2D3A"/>
    <w:rsid w:val="002E3038"/>
    <w:rsid w:val="002E5628"/>
    <w:rsid w:val="002E7B30"/>
    <w:rsid w:val="002F079F"/>
    <w:rsid w:val="002F22A2"/>
    <w:rsid w:val="002F2687"/>
    <w:rsid w:val="002F317C"/>
    <w:rsid w:val="002F37BE"/>
    <w:rsid w:val="002F4AD9"/>
    <w:rsid w:val="002F5503"/>
    <w:rsid w:val="002F59A5"/>
    <w:rsid w:val="002F77AB"/>
    <w:rsid w:val="002F7904"/>
    <w:rsid w:val="00300DBB"/>
    <w:rsid w:val="003023EA"/>
    <w:rsid w:val="00303ADE"/>
    <w:rsid w:val="0030434C"/>
    <w:rsid w:val="003056DD"/>
    <w:rsid w:val="00305E26"/>
    <w:rsid w:val="00306EE3"/>
    <w:rsid w:val="0030718F"/>
    <w:rsid w:val="0030778E"/>
    <w:rsid w:val="0031033F"/>
    <w:rsid w:val="003103CA"/>
    <w:rsid w:val="003104CF"/>
    <w:rsid w:val="00310608"/>
    <w:rsid w:val="0031086C"/>
    <w:rsid w:val="00311899"/>
    <w:rsid w:val="00312A9F"/>
    <w:rsid w:val="0031441A"/>
    <w:rsid w:val="00314590"/>
    <w:rsid w:val="00314A9F"/>
    <w:rsid w:val="0031523A"/>
    <w:rsid w:val="003169D0"/>
    <w:rsid w:val="00317C0B"/>
    <w:rsid w:val="00320BEA"/>
    <w:rsid w:val="003217C7"/>
    <w:rsid w:val="00325327"/>
    <w:rsid w:val="0032553D"/>
    <w:rsid w:val="003258DA"/>
    <w:rsid w:val="00325CC2"/>
    <w:rsid w:val="0032622E"/>
    <w:rsid w:val="003273E5"/>
    <w:rsid w:val="0033005C"/>
    <w:rsid w:val="00331D99"/>
    <w:rsid w:val="00333459"/>
    <w:rsid w:val="00335B8A"/>
    <w:rsid w:val="00335D91"/>
    <w:rsid w:val="003377AD"/>
    <w:rsid w:val="0034051F"/>
    <w:rsid w:val="003407E9"/>
    <w:rsid w:val="00341F3C"/>
    <w:rsid w:val="00342723"/>
    <w:rsid w:val="00342FAD"/>
    <w:rsid w:val="00344C78"/>
    <w:rsid w:val="003453EE"/>
    <w:rsid w:val="00347ADF"/>
    <w:rsid w:val="003513F2"/>
    <w:rsid w:val="00351570"/>
    <w:rsid w:val="00351DAA"/>
    <w:rsid w:val="0035487F"/>
    <w:rsid w:val="00355DB5"/>
    <w:rsid w:val="00357374"/>
    <w:rsid w:val="00357661"/>
    <w:rsid w:val="003608EE"/>
    <w:rsid w:val="00360A0B"/>
    <w:rsid w:val="00363664"/>
    <w:rsid w:val="0036403B"/>
    <w:rsid w:val="00364A28"/>
    <w:rsid w:val="00364ED6"/>
    <w:rsid w:val="00364FCB"/>
    <w:rsid w:val="003657B5"/>
    <w:rsid w:val="0037010D"/>
    <w:rsid w:val="0037088C"/>
    <w:rsid w:val="00371314"/>
    <w:rsid w:val="00371C55"/>
    <w:rsid w:val="00372C87"/>
    <w:rsid w:val="00376574"/>
    <w:rsid w:val="003775B4"/>
    <w:rsid w:val="0037767A"/>
    <w:rsid w:val="00377CB1"/>
    <w:rsid w:val="003803F6"/>
    <w:rsid w:val="00381160"/>
    <w:rsid w:val="00381450"/>
    <w:rsid w:val="00381C7A"/>
    <w:rsid w:val="0038281F"/>
    <w:rsid w:val="00382F4F"/>
    <w:rsid w:val="003835A3"/>
    <w:rsid w:val="003853D9"/>
    <w:rsid w:val="003856B9"/>
    <w:rsid w:val="00385C2C"/>
    <w:rsid w:val="00386235"/>
    <w:rsid w:val="00387AE5"/>
    <w:rsid w:val="00387DE0"/>
    <w:rsid w:val="00391637"/>
    <w:rsid w:val="0039191A"/>
    <w:rsid w:val="003920E9"/>
    <w:rsid w:val="00393072"/>
    <w:rsid w:val="0039397A"/>
    <w:rsid w:val="0039457B"/>
    <w:rsid w:val="00397120"/>
    <w:rsid w:val="003977FE"/>
    <w:rsid w:val="00397A5F"/>
    <w:rsid w:val="003A0859"/>
    <w:rsid w:val="003A0D41"/>
    <w:rsid w:val="003A13E6"/>
    <w:rsid w:val="003A1F09"/>
    <w:rsid w:val="003A375D"/>
    <w:rsid w:val="003A7216"/>
    <w:rsid w:val="003B005B"/>
    <w:rsid w:val="003B1850"/>
    <w:rsid w:val="003B4377"/>
    <w:rsid w:val="003B498E"/>
    <w:rsid w:val="003B4E57"/>
    <w:rsid w:val="003B6E20"/>
    <w:rsid w:val="003C0BFA"/>
    <w:rsid w:val="003C10E4"/>
    <w:rsid w:val="003C1A29"/>
    <w:rsid w:val="003C36AB"/>
    <w:rsid w:val="003C37B5"/>
    <w:rsid w:val="003C542F"/>
    <w:rsid w:val="003C5E67"/>
    <w:rsid w:val="003C72D3"/>
    <w:rsid w:val="003C74B2"/>
    <w:rsid w:val="003C7880"/>
    <w:rsid w:val="003D0852"/>
    <w:rsid w:val="003D0866"/>
    <w:rsid w:val="003D1336"/>
    <w:rsid w:val="003D216F"/>
    <w:rsid w:val="003D37D9"/>
    <w:rsid w:val="003D3823"/>
    <w:rsid w:val="003D3ABA"/>
    <w:rsid w:val="003D4057"/>
    <w:rsid w:val="003D4382"/>
    <w:rsid w:val="003D59B6"/>
    <w:rsid w:val="003D6D95"/>
    <w:rsid w:val="003D77A0"/>
    <w:rsid w:val="003D7E40"/>
    <w:rsid w:val="003E0FE4"/>
    <w:rsid w:val="003E2F06"/>
    <w:rsid w:val="003E34CA"/>
    <w:rsid w:val="003E39E6"/>
    <w:rsid w:val="003E4047"/>
    <w:rsid w:val="003E4716"/>
    <w:rsid w:val="003E486A"/>
    <w:rsid w:val="003E4B06"/>
    <w:rsid w:val="003E70C8"/>
    <w:rsid w:val="003E7CD1"/>
    <w:rsid w:val="003F0001"/>
    <w:rsid w:val="003F236E"/>
    <w:rsid w:val="003F3534"/>
    <w:rsid w:val="003F37DB"/>
    <w:rsid w:val="003F54A6"/>
    <w:rsid w:val="003F785E"/>
    <w:rsid w:val="00400B97"/>
    <w:rsid w:val="00401033"/>
    <w:rsid w:val="004020AD"/>
    <w:rsid w:val="00402473"/>
    <w:rsid w:val="00402979"/>
    <w:rsid w:val="00402B42"/>
    <w:rsid w:val="004030DC"/>
    <w:rsid w:val="00404A1D"/>
    <w:rsid w:val="00404C64"/>
    <w:rsid w:val="00406948"/>
    <w:rsid w:val="00407333"/>
    <w:rsid w:val="00410D90"/>
    <w:rsid w:val="0041146D"/>
    <w:rsid w:val="004120D1"/>
    <w:rsid w:val="0041404E"/>
    <w:rsid w:val="00415628"/>
    <w:rsid w:val="00415D47"/>
    <w:rsid w:val="00417F60"/>
    <w:rsid w:val="0042086C"/>
    <w:rsid w:val="0042229A"/>
    <w:rsid w:val="00422C3B"/>
    <w:rsid w:val="00423572"/>
    <w:rsid w:val="00423974"/>
    <w:rsid w:val="00423D11"/>
    <w:rsid w:val="00423E8E"/>
    <w:rsid w:val="00425669"/>
    <w:rsid w:val="00427855"/>
    <w:rsid w:val="00430202"/>
    <w:rsid w:val="00430BF0"/>
    <w:rsid w:val="004310AA"/>
    <w:rsid w:val="00431201"/>
    <w:rsid w:val="0043144A"/>
    <w:rsid w:val="0043384B"/>
    <w:rsid w:val="00434D87"/>
    <w:rsid w:val="00436DF0"/>
    <w:rsid w:val="00440985"/>
    <w:rsid w:val="004431B0"/>
    <w:rsid w:val="00443D35"/>
    <w:rsid w:val="00445168"/>
    <w:rsid w:val="00446A03"/>
    <w:rsid w:val="00446A93"/>
    <w:rsid w:val="00446B39"/>
    <w:rsid w:val="00447FF8"/>
    <w:rsid w:val="00451F31"/>
    <w:rsid w:val="004524D9"/>
    <w:rsid w:val="00452505"/>
    <w:rsid w:val="00452C43"/>
    <w:rsid w:val="00452FC6"/>
    <w:rsid w:val="00454B61"/>
    <w:rsid w:val="0045746C"/>
    <w:rsid w:val="00463408"/>
    <w:rsid w:val="00463C96"/>
    <w:rsid w:val="004653A0"/>
    <w:rsid w:val="00466643"/>
    <w:rsid w:val="004677C6"/>
    <w:rsid w:val="00472447"/>
    <w:rsid w:val="004725B7"/>
    <w:rsid w:val="004726CA"/>
    <w:rsid w:val="00472C3D"/>
    <w:rsid w:val="00473010"/>
    <w:rsid w:val="00475965"/>
    <w:rsid w:val="0048065C"/>
    <w:rsid w:val="004808CA"/>
    <w:rsid w:val="00481194"/>
    <w:rsid w:val="00481A26"/>
    <w:rsid w:val="00481DD5"/>
    <w:rsid w:val="0048269D"/>
    <w:rsid w:val="00485EAF"/>
    <w:rsid w:val="0049047D"/>
    <w:rsid w:val="004906F0"/>
    <w:rsid w:val="00490BBA"/>
    <w:rsid w:val="00491803"/>
    <w:rsid w:val="004963CD"/>
    <w:rsid w:val="00496D51"/>
    <w:rsid w:val="00496DE1"/>
    <w:rsid w:val="00497E6B"/>
    <w:rsid w:val="004A10E0"/>
    <w:rsid w:val="004A12CB"/>
    <w:rsid w:val="004A1759"/>
    <w:rsid w:val="004A295B"/>
    <w:rsid w:val="004A4E10"/>
    <w:rsid w:val="004A4F1B"/>
    <w:rsid w:val="004A5966"/>
    <w:rsid w:val="004A5C5F"/>
    <w:rsid w:val="004A7151"/>
    <w:rsid w:val="004A78EC"/>
    <w:rsid w:val="004B0014"/>
    <w:rsid w:val="004B05BA"/>
    <w:rsid w:val="004B0D23"/>
    <w:rsid w:val="004B175A"/>
    <w:rsid w:val="004B1A44"/>
    <w:rsid w:val="004B44D2"/>
    <w:rsid w:val="004B5522"/>
    <w:rsid w:val="004B55E9"/>
    <w:rsid w:val="004B6ED0"/>
    <w:rsid w:val="004B708F"/>
    <w:rsid w:val="004B7B02"/>
    <w:rsid w:val="004C0DBF"/>
    <w:rsid w:val="004C1AE4"/>
    <w:rsid w:val="004C210A"/>
    <w:rsid w:val="004C2B45"/>
    <w:rsid w:val="004C2D5D"/>
    <w:rsid w:val="004C3E77"/>
    <w:rsid w:val="004C64C2"/>
    <w:rsid w:val="004C7EF1"/>
    <w:rsid w:val="004D043E"/>
    <w:rsid w:val="004D1C2F"/>
    <w:rsid w:val="004D21C3"/>
    <w:rsid w:val="004D3718"/>
    <w:rsid w:val="004D3BC6"/>
    <w:rsid w:val="004D410D"/>
    <w:rsid w:val="004D50B1"/>
    <w:rsid w:val="004D527C"/>
    <w:rsid w:val="004D5B29"/>
    <w:rsid w:val="004D7F14"/>
    <w:rsid w:val="004E054C"/>
    <w:rsid w:val="004E19A6"/>
    <w:rsid w:val="004E32D2"/>
    <w:rsid w:val="004E334C"/>
    <w:rsid w:val="004E3D25"/>
    <w:rsid w:val="004E4819"/>
    <w:rsid w:val="004E75FA"/>
    <w:rsid w:val="004F012A"/>
    <w:rsid w:val="004F0A09"/>
    <w:rsid w:val="004F0E1B"/>
    <w:rsid w:val="004F15B4"/>
    <w:rsid w:val="004F1775"/>
    <w:rsid w:val="004F27AF"/>
    <w:rsid w:val="004F2974"/>
    <w:rsid w:val="004F3471"/>
    <w:rsid w:val="004F3D1F"/>
    <w:rsid w:val="004F4394"/>
    <w:rsid w:val="004F6316"/>
    <w:rsid w:val="004F790D"/>
    <w:rsid w:val="00501A82"/>
    <w:rsid w:val="00502769"/>
    <w:rsid w:val="00503171"/>
    <w:rsid w:val="00504213"/>
    <w:rsid w:val="00507669"/>
    <w:rsid w:val="005105D4"/>
    <w:rsid w:val="00511896"/>
    <w:rsid w:val="005128A3"/>
    <w:rsid w:val="00513A40"/>
    <w:rsid w:val="0051413A"/>
    <w:rsid w:val="0051490A"/>
    <w:rsid w:val="00516135"/>
    <w:rsid w:val="00516644"/>
    <w:rsid w:val="005173D9"/>
    <w:rsid w:val="00522A5C"/>
    <w:rsid w:val="00523022"/>
    <w:rsid w:val="0052429A"/>
    <w:rsid w:val="00524C7B"/>
    <w:rsid w:val="00525027"/>
    <w:rsid w:val="0052566A"/>
    <w:rsid w:val="005257D6"/>
    <w:rsid w:val="00525B85"/>
    <w:rsid w:val="0053185A"/>
    <w:rsid w:val="00535069"/>
    <w:rsid w:val="00535977"/>
    <w:rsid w:val="0053618C"/>
    <w:rsid w:val="005367CD"/>
    <w:rsid w:val="00536BC9"/>
    <w:rsid w:val="005375DD"/>
    <w:rsid w:val="00540154"/>
    <w:rsid w:val="00540E9D"/>
    <w:rsid w:val="00541F39"/>
    <w:rsid w:val="00543F3B"/>
    <w:rsid w:val="00544BE0"/>
    <w:rsid w:val="00546ED7"/>
    <w:rsid w:val="00550808"/>
    <w:rsid w:val="00551B46"/>
    <w:rsid w:val="00551D7F"/>
    <w:rsid w:val="0055307E"/>
    <w:rsid w:val="005560F1"/>
    <w:rsid w:val="005570DD"/>
    <w:rsid w:val="00560D3C"/>
    <w:rsid w:val="0056196E"/>
    <w:rsid w:val="00562032"/>
    <w:rsid w:val="00562152"/>
    <w:rsid w:val="005627A0"/>
    <w:rsid w:val="0056415A"/>
    <w:rsid w:val="005648C8"/>
    <w:rsid w:val="00566986"/>
    <w:rsid w:val="005677F4"/>
    <w:rsid w:val="0057028C"/>
    <w:rsid w:val="00571AE7"/>
    <w:rsid w:val="00574689"/>
    <w:rsid w:val="005746ED"/>
    <w:rsid w:val="00575248"/>
    <w:rsid w:val="0057542D"/>
    <w:rsid w:val="005757BF"/>
    <w:rsid w:val="00575C49"/>
    <w:rsid w:val="005803E8"/>
    <w:rsid w:val="00580C60"/>
    <w:rsid w:val="0058404E"/>
    <w:rsid w:val="00585322"/>
    <w:rsid w:val="00585811"/>
    <w:rsid w:val="005878D5"/>
    <w:rsid w:val="00590AE7"/>
    <w:rsid w:val="00591300"/>
    <w:rsid w:val="00595240"/>
    <w:rsid w:val="00595CCF"/>
    <w:rsid w:val="00596343"/>
    <w:rsid w:val="00597DF2"/>
    <w:rsid w:val="005A2192"/>
    <w:rsid w:val="005A2EFD"/>
    <w:rsid w:val="005A5290"/>
    <w:rsid w:val="005B2F0D"/>
    <w:rsid w:val="005B37BF"/>
    <w:rsid w:val="005B38FB"/>
    <w:rsid w:val="005B49A2"/>
    <w:rsid w:val="005B4E5E"/>
    <w:rsid w:val="005B5334"/>
    <w:rsid w:val="005B5797"/>
    <w:rsid w:val="005B6175"/>
    <w:rsid w:val="005C1DA8"/>
    <w:rsid w:val="005C2304"/>
    <w:rsid w:val="005C2C3B"/>
    <w:rsid w:val="005C30A7"/>
    <w:rsid w:val="005C3661"/>
    <w:rsid w:val="005C3A4B"/>
    <w:rsid w:val="005C3E71"/>
    <w:rsid w:val="005C4E3C"/>
    <w:rsid w:val="005C5CCD"/>
    <w:rsid w:val="005C6028"/>
    <w:rsid w:val="005C643A"/>
    <w:rsid w:val="005C76D2"/>
    <w:rsid w:val="005C7DA7"/>
    <w:rsid w:val="005D033B"/>
    <w:rsid w:val="005D03BE"/>
    <w:rsid w:val="005D1162"/>
    <w:rsid w:val="005D3611"/>
    <w:rsid w:val="005D5762"/>
    <w:rsid w:val="005D59FD"/>
    <w:rsid w:val="005D5D84"/>
    <w:rsid w:val="005D7D4B"/>
    <w:rsid w:val="005E070D"/>
    <w:rsid w:val="005E08AB"/>
    <w:rsid w:val="005E3294"/>
    <w:rsid w:val="005E529D"/>
    <w:rsid w:val="005E558A"/>
    <w:rsid w:val="005E675A"/>
    <w:rsid w:val="005F01D4"/>
    <w:rsid w:val="005F0250"/>
    <w:rsid w:val="005F0656"/>
    <w:rsid w:val="005F0B29"/>
    <w:rsid w:val="005F2A94"/>
    <w:rsid w:val="005F41EB"/>
    <w:rsid w:val="005F4DF0"/>
    <w:rsid w:val="005F6435"/>
    <w:rsid w:val="005F6F2A"/>
    <w:rsid w:val="005F7EDD"/>
    <w:rsid w:val="00600058"/>
    <w:rsid w:val="006000E2"/>
    <w:rsid w:val="0060456C"/>
    <w:rsid w:val="0060550B"/>
    <w:rsid w:val="00605D45"/>
    <w:rsid w:val="00605F67"/>
    <w:rsid w:val="006072CA"/>
    <w:rsid w:val="006075D4"/>
    <w:rsid w:val="00607934"/>
    <w:rsid w:val="00613111"/>
    <w:rsid w:val="00613BD1"/>
    <w:rsid w:val="006147F3"/>
    <w:rsid w:val="0061600D"/>
    <w:rsid w:val="006176D0"/>
    <w:rsid w:val="006177B4"/>
    <w:rsid w:val="006210F5"/>
    <w:rsid w:val="006231CF"/>
    <w:rsid w:val="00625101"/>
    <w:rsid w:val="00626320"/>
    <w:rsid w:val="0062764C"/>
    <w:rsid w:val="00627C1F"/>
    <w:rsid w:val="006304B0"/>
    <w:rsid w:val="006315F5"/>
    <w:rsid w:val="006323CD"/>
    <w:rsid w:val="0063245A"/>
    <w:rsid w:val="006329D9"/>
    <w:rsid w:val="00632C55"/>
    <w:rsid w:val="00633565"/>
    <w:rsid w:val="00633D27"/>
    <w:rsid w:val="00634185"/>
    <w:rsid w:val="006342CF"/>
    <w:rsid w:val="006347FD"/>
    <w:rsid w:val="00634BC2"/>
    <w:rsid w:val="00634CD3"/>
    <w:rsid w:val="00636712"/>
    <w:rsid w:val="00636DB7"/>
    <w:rsid w:val="00636E4F"/>
    <w:rsid w:val="00636F24"/>
    <w:rsid w:val="00640180"/>
    <w:rsid w:val="006406C2"/>
    <w:rsid w:val="006407B4"/>
    <w:rsid w:val="006408AF"/>
    <w:rsid w:val="006410DF"/>
    <w:rsid w:val="006414D7"/>
    <w:rsid w:val="00642560"/>
    <w:rsid w:val="00643652"/>
    <w:rsid w:val="00646F64"/>
    <w:rsid w:val="00647156"/>
    <w:rsid w:val="006507A5"/>
    <w:rsid w:val="00650F65"/>
    <w:rsid w:val="00651018"/>
    <w:rsid w:val="00651BCE"/>
    <w:rsid w:val="00651DA6"/>
    <w:rsid w:val="00653155"/>
    <w:rsid w:val="00653CDE"/>
    <w:rsid w:val="00657483"/>
    <w:rsid w:val="006576A1"/>
    <w:rsid w:val="0065783B"/>
    <w:rsid w:val="0066342D"/>
    <w:rsid w:val="00663B9C"/>
    <w:rsid w:val="00664A33"/>
    <w:rsid w:val="006652DB"/>
    <w:rsid w:val="00666404"/>
    <w:rsid w:val="00666522"/>
    <w:rsid w:val="00666C10"/>
    <w:rsid w:val="00666DB8"/>
    <w:rsid w:val="006706A3"/>
    <w:rsid w:val="00670D65"/>
    <w:rsid w:val="0067256E"/>
    <w:rsid w:val="00672D2C"/>
    <w:rsid w:val="00674FE4"/>
    <w:rsid w:val="006750B7"/>
    <w:rsid w:val="00675EA1"/>
    <w:rsid w:val="00676455"/>
    <w:rsid w:val="00676500"/>
    <w:rsid w:val="006773BC"/>
    <w:rsid w:val="00680024"/>
    <w:rsid w:val="00680D08"/>
    <w:rsid w:val="00680DAE"/>
    <w:rsid w:val="006834C9"/>
    <w:rsid w:val="0068424C"/>
    <w:rsid w:val="00686BCB"/>
    <w:rsid w:val="00687210"/>
    <w:rsid w:val="0069099D"/>
    <w:rsid w:val="006913C8"/>
    <w:rsid w:val="00691D6C"/>
    <w:rsid w:val="00692A8E"/>
    <w:rsid w:val="00692CA0"/>
    <w:rsid w:val="006934A8"/>
    <w:rsid w:val="006A0235"/>
    <w:rsid w:val="006A26AB"/>
    <w:rsid w:val="006A4195"/>
    <w:rsid w:val="006A499A"/>
    <w:rsid w:val="006A4B3A"/>
    <w:rsid w:val="006A4CEF"/>
    <w:rsid w:val="006A7920"/>
    <w:rsid w:val="006B139A"/>
    <w:rsid w:val="006B1F02"/>
    <w:rsid w:val="006B3190"/>
    <w:rsid w:val="006B3583"/>
    <w:rsid w:val="006B4677"/>
    <w:rsid w:val="006C0421"/>
    <w:rsid w:val="006C05B5"/>
    <w:rsid w:val="006C09C8"/>
    <w:rsid w:val="006C1106"/>
    <w:rsid w:val="006C1518"/>
    <w:rsid w:val="006C174C"/>
    <w:rsid w:val="006C1EB9"/>
    <w:rsid w:val="006C22D2"/>
    <w:rsid w:val="006C2B87"/>
    <w:rsid w:val="006C3390"/>
    <w:rsid w:val="006C455B"/>
    <w:rsid w:val="006C56DE"/>
    <w:rsid w:val="006C7FF7"/>
    <w:rsid w:val="006D53E5"/>
    <w:rsid w:val="006D6BDB"/>
    <w:rsid w:val="006D75B6"/>
    <w:rsid w:val="006D7E58"/>
    <w:rsid w:val="006E3821"/>
    <w:rsid w:val="006E386A"/>
    <w:rsid w:val="006E59AD"/>
    <w:rsid w:val="006E76B6"/>
    <w:rsid w:val="006E7C99"/>
    <w:rsid w:val="006F103C"/>
    <w:rsid w:val="006F2622"/>
    <w:rsid w:val="006F272E"/>
    <w:rsid w:val="006F2892"/>
    <w:rsid w:val="006F4C58"/>
    <w:rsid w:val="006F57B2"/>
    <w:rsid w:val="006F583C"/>
    <w:rsid w:val="006F6799"/>
    <w:rsid w:val="006F7F47"/>
    <w:rsid w:val="00700C10"/>
    <w:rsid w:val="00701E25"/>
    <w:rsid w:val="007043D9"/>
    <w:rsid w:val="007066E8"/>
    <w:rsid w:val="007105A4"/>
    <w:rsid w:val="00710955"/>
    <w:rsid w:val="00710AA6"/>
    <w:rsid w:val="0071185F"/>
    <w:rsid w:val="00711B3A"/>
    <w:rsid w:val="00711FB7"/>
    <w:rsid w:val="00713A05"/>
    <w:rsid w:val="00714815"/>
    <w:rsid w:val="00714F43"/>
    <w:rsid w:val="00715492"/>
    <w:rsid w:val="00715F96"/>
    <w:rsid w:val="0071633E"/>
    <w:rsid w:val="00720F75"/>
    <w:rsid w:val="00721849"/>
    <w:rsid w:val="00722ACD"/>
    <w:rsid w:val="00725D70"/>
    <w:rsid w:val="00725E8C"/>
    <w:rsid w:val="00727066"/>
    <w:rsid w:val="007270B8"/>
    <w:rsid w:val="0072718D"/>
    <w:rsid w:val="0072732E"/>
    <w:rsid w:val="00731C11"/>
    <w:rsid w:val="0073308A"/>
    <w:rsid w:val="007331D8"/>
    <w:rsid w:val="00733797"/>
    <w:rsid w:val="007340EF"/>
    <w:rsid w:val="007352C9"/>
    <w:rsid w:val="00735EF3"/>
    <w:rsid w:val="007366CE"/>
    <w:rsid w:val="00737745"/>
    <w:rsid w:val="00737CE1"/>
    <w:rsid w:val="0074108E"/>
    <w:rsid w:val="007415CF"/>
    <w:rsid w:val="00741B15"/>
    <w:rsid w:val="00743755"/>
    <w:rsid w:val="007444B6"/>
    <w:rsid w:val="00746021"/>
    <w:rsid w:val="00747E29"/>
    <w:rsid w:val="0075169B"/>
    <w:rsid w:val="0075291A"/>
    <w:rsid w:val="00753E37"/>
    <w:rsid w:val="007556A8"/>
    <w:rsid w:val="00755EEA"/>
    <w:rsid w:val="00756017"/>
    <w:rsid w:val="007563BC"/>
    <w:rsid w:val="00756A47"/>
    <w:rsid w:val="00760455"/>
    <w:rsid w:val="00762435"/>
    <w:rsid w:val="007628D7"/>
    <w:rsid w:val="00762A40"/>
    <w:rsid w:val="00763D87"/>
    <w:rsid w:val="007646A3"/>
    <w:rsid w:val="007705D7"/>
    <w:rsid w:val="007706D8"/>
    <w:rsid w:val="00770729"/>
    <w:rsid w:val="00770BB6"/>
    <w:rsid w:val="00772B7A"/>
    <w:rsid w:val="00773962"/>
    <w:rsid w:val="007773AB"/>
    <w:rsid w:val="0077770B"/>
    <w:rsid w:val="00781A6A"/>
    <w:rsid w:val="00781BB0"/>
    <w:rsid w:val="00782412"/>
    <w:rsid w:val="0078271F"/>
    <w:rsid w:val="00783C1D"/>
    <w:rsid w:val="00785CFB"/>
    <w:rsid w:val="00785D26"/>
    <w:rsid w:val="00786279"/>
    <w:rsid w:val="0078629B"/>
    <w:rsid w:val="00786A6F"/>
    <w:rsid w:val="00787133"/>
    <w:rsid w:val="0079145B"/>
    <w:rsid w:val="00792E37"/>
    <w:rsid w:val="0079781A"/>
    <w:rsid w:val="00797CAA"/>
    <w:rsid w:val="007A0126"/>
    <w:rsid w:val="007A38A7"/>
    <w:rsid w:val="007A39FB"/>
    <w:rsid w:val="007A3CD9"/>
    <w:rsid w:val="007A4AA1"/>
    <w:rsid w:val="007A5A16"/>
    <w:rsid w:val="007A5CFC"/>
    <w:rsid w:val="007A616B"/>
    <w:rsid w:val="007A7371"/>
    <w:rsid w:val="007A73A0"/>
    <w:rsid w:val="007A7E7A"/>
    <w:rsid w:val="007B09A8"/>
    <w:rsid w:val="007B19D7"/>
    <w:rsid w:val="007B2277"/>
    <w:rsid w:val="007B3C38"/>
    <w:rsid w:val="007B498C"/>
    <w:rsid w:val="007B69E4"/>
    <w:rsid w:val="007B715E"/>
    <w:rsid w:val="007B7309"/>
    <w:rsid w:val="007B7B4F"/>
    <w:rsid w:val="007C3595"/>
    <w:rsid w:val="007C36C4"/>
    <w:rsid w:val="007C42D5"/>
    <w:rsid w:val="007C57F9"/>
    <w:rsid w:val="007C5D48"/>
    <w:rsid w:val="007C6434"/>
    <w:rsid w:val="007C6964"/>
    <w:rsid w:val="007C69CC"/>
    <w:rsid w:val="007C7261"/>
    <w:rsid w:val="007D20C6"/>
    <w:rsid w:val="007D22DF"/>
    <w:rsid w:val="007D5246"/>
    <w:rsid w:val="007D6237"/>
    <w:rsid w:val="007E07AE"/>
    <w:rsid w:val="007E0892"/>
    <w:rsid w:val="007E161A"/>
    <w:rsid w:val="007E18EE"/>
    <w:rsid w:val="007E1F1D"/>
    <w:rsid w:val="007E28C1"/>
    <w:rsid w:val="007E2D95"/>
    <w:rsid w:val="007E2ECF"/>
    <w:rsid w:val="007E3C24"/>
    <w:rsid w:val="007E3C8F"/>
    <w:rsid w:val="007E4032"/>
    <w:rsid w:val="007E44F9"/>
    <w:rsid w:val="007E4DC4"/>
    <w:rsid w:val="007E5A9D"/>
    <w:rsid w:val="007E77D2"/>
    <w:rsid w:val="007E7AD4"/>
    <w:rsid w:val="007F0336"/>
    <w:rsid w:val="007F07D2"/>
    <w:rsid w:val="007F28B2"/>
    <w:rsid w:val="007F29E1"/>
    <w:rsid w:val="007F314D"/>
    <w:rsid w:val="007F4F44"/>
    <w:rsid w:val="007F53AF"/>
    <w:rsid w:val="007F5633"/>
    <w:rsid w:val="007F6C39"/>
    <w:rsid w:val="008019E5"/>
    <w:rsid w:val="008022A3"/>
    <w:rsid w:val="00804784"/>
    <w:rsid w:val="008054EA"/>
    <w:rsid w:val="00805FB5"/>
    <w:rsid w:val="008069B1"/>
    <w:rsid w:val="008072AB"/>
    <w:rsid w:val="008072D7"/>
    <w:rsid w:val="00807493"/>
    <w:rsid w:val="008075A1"/>
    <w:rsid w:val="008121F4"/>
    <w:rsid w:val="00812499"/>
    <w:rsid w:val="00813CE3"/>
    <w:rsid w:val="008157D3"/>
    <w:rsid w:val="00815F0A"/>
    <w:rsid w:val="00816442"/>
    <w:rsid w:val="00816B10"/>
    <w:rsid w:val="00816D7A"/>
    <w:rsid w:val="008178C6"/>
    <w:rsid w:val="00817E23"/>
    <w:rsid w:val="0082070B"/>
    <w:rsid w:val="008212EA"/>
    <w:rsid w:val="00821C56"/>
    <w:rsid w:val="008224B4"/>
    <w:rsid w:val="00825693"/>
    <w:rsid w:val="00831316"/>
    <w:rsid w:val="00832660"/>
    <w:rsid w:val="00832703"/>
    <w:rsid w:val="00832925"/>
    <w:rsid w:val="008337CD"/>
    <w:rsid w:val="00835081"/>
    <w:rsid w:val="00835BEB"/>
    <w:rsid w:val="008371A4"/>
    <w:rsid w:val="0083738A"/>
    <w:rsid w:val="0083749D"/>
    <w:rsid w:val="00837804"/>
    <w:rsid w:val="00837B7A"/>
    <w:rsid w:val="00837D2A"/>
    <w:rsid w:val="00837DFD"/>
    <w:rsid w:val="00842672"/>
    <w:rsid w:val="00844428"/>
    <w:rsid w:val="0084495A"/>
    <w:rsid w:val="008457A3"/>
    <w:rsid w:val="00845A17"/>
    <w:rsid w:val="00847A0C"/>
    <w:rsid w:val="008500FE"/>
    <w:rsid w:val="0085299F"/>
    <w:rsid w:val="00853BBF"/>
    <w:rsid w:val="00855638"/>
    <w:rsid w:val="00856A7F"/>
    <w:rsid w:val="00857150"/>
    <w:rsid w:val="00860144"/>
    <w:rsid w:val="008603C0"/>
    <w:rsid w:val="00860909"/>
    <w:rsid w:val="00861371"/>
    <w:rsid w:val="00861657"/>
    <w:rsid w:val="00861882"/>
    <w:rsid w:val="0086197E"/>
    <w:rsid w:val="00861A8B"/>
    <w:rsid w:val="00862029"/>
    <w:rsid w:val="00863076"/>
    <w:rsid w:val="00863187"/>
    <w:rsid w:val="008641AE"/>
    <w:rsid w:val="0086506F"/>
    <w:rsid w:val="00865AB9"/>
    <w:rsid w:val="008679F9"/>
    <w:rsid w:val="00867ABD"/>
    <w:rsid w:val="00870022"/>
    <w:rsid w:val="008706AA"/>
    <w:rsid w:val="00870BFD"/>
    <w:rsid w:val="00871019"/>
    <w:rsid w:val="00871963"/>
    <w:rsid w:val="00871980"/>
    <w:rsid w:val="00875D4A"/>
    <w:rsid w:val="008776B4"/>
    <w:rsid w:val="00880734"/>
    <w:rsid w:val="008858F4"/>
    <w:rsid w:val="008876B4"/>
    <w:rsid w:val="00887A7A"/>
    <w:rsid w:val="00887FBC"/>
    <w:rsid w:val="0089032D"/>
    <w:rsid w:val="008912B3"/>
    <w:rsid w:val="00891846"/>
    <w:rsid w:val="00891A80"/>
    <w:rsid w:val="00891B61"/>
    <w:rsid w:val="00891D16"/>
    <w:rsid w:val="00891FB3"/>
    <w:rsid w:val="00892555"/>
    <w:rsid w:val="00892B9A"/>
    <w:rsid w:val="00893CD9"/>
    <w:rsid w:val="00894568"/>
    <w:rsid w:val="00895EAB"/>
    <w:rsid w:val="008966F2"/>
    <w:rsid w:val="00897228"/>
    <w:rsid w:val="008A27D8"/>
    <w:rsid w:val="008A34FD"/>
    <w:rsid w:val="008A47E7"/>
    <w:rsid w:val="008A4E2A"/>
    <w:rsid w:val="008B0A3C"/>
    <w:rsid w:val="008B197C"/>
    <w:rsid w:val="008B3A77"/>
    <w:rsid w:val="008B47E0"/>
    <w:rsid w:val="008B69BC"/>
    <w:rsid w:val="008B6BD5"/>
    <w:rsid w:val="008C123C"/>
    <w:rsid w:val="008C158C"/>
    <w:rsid w:val="008C17D7"/>
    <w:rsid w:val="008C45A6"/>
    <w:rsid w:val="008C49BB"/>
    <w:rsid w:val="008C5282"/>
    <w:rsid w:val="008C52AB"/>
    <w:rsid w:val="008C52D0"/>
    <w:rsid w:val="008C556C"/>
    <w:rsid w:val="008C6563"/>
    <w:rsid w:val="008D0B36"/>
    <w:rsid w:val="008D180B"/>
    <w:rsid w:val="008D3842"/>
    <w:rsid w:val="008D38C6"/>
    <w:rsid w:val="008D3BEE"/>
    <w:rsid w:val="008D459D"/>
    <w:rsid w:val="008D625F"/>
    <w:rsid w:val="008E0C0D"/>
    <w:rsid w:val="008E0CE6"/>
    <w:rsid w:val="008E104F"/>
    <w:rsid w:val="008E17B2"/>
    <w:rsid w:val="008E2262"/>
    <w:rsid w:val="008E32F6"/>
    <w:rsid w:val="008E3D36"/>
    <w:rsid w:val="008E5928"/>
    <w:rsid w:val="008E5951"/>
    <w:rsid w:val="008E5C3A"/>
    <w:rsid w:val="008E5F63"/>
    <w:rsid w:val="008E751F"/>
    <w:rsid w:val="008F149B"/>
    <w:rsid w:val="008F22D4"/>
    <w:rsid w:val="008F27B2"/>
    <w:rsid w:val="008F3E88"/>
    <w:rsid w:val="008F4DF6"/>
    <w:rsid w:val="008F5168"/>
    <w:rsid w:val="008F51A2"/>
    <w:rsid w:val="008F555A"/>
    <w:rsid w:val="008F70DB"/>
    <w:rsid w:val="008F7510"/>
    <w:rsid w:val="00900497"/>
    <w:rsid w:val="00900547"/>
    <w:rsid w:val="00901089"/>
    <w:rsid w:val="00902595"/>
    <w:rsid w:val="00902A53"/>
    <w:rsid w:val="00903FD9"/>
    <w:rsid w:val="009045B8"/>
    <w:rsid w:val="009055F7"/>
    <w:rsid w:val="00905656"/>
    <w:rsid w:val="00905F65"/>
    <w:rsid w:val="0090797A"/>
    <w:rsid w:val="009123A7"/>
    <w:rsid w:val="00912EF7"/>
    <w:rsid w:val="00913EB7"/>
    <w:rsid w:val="0091534E"/>
    <w:rsid w:val="00915690"/>
    <w:rsid w:val="00915785"/>
    <w:rsid w:val="00915C2D"/>
    <w:rsid w:val="00915D39"/>
    <w:rsid w:val="00916829"/>
    <w:rsid w:val="0092042B"/>
    <w:rsid w:val="00922BA9"/>
    <w:rsid w:val="00923480"/>
    <w:rsid w:val="0092403A"/>
    <w:rsid w:val="009240E8"/>
    <w:rsid w:val="00925468"/>
    <w:rsid w:val="009266E9"/>
    <w:rsid w:val="00931A94"/>
    <w:rsid w:val="00933166"/>
    <w:rsid w:val="00933707"/>
    <w:rsid w:val="009348B4"/>
    <w:rsid w:val="009351E8"/>
    <w:rsid w:val="00935E58"/>
    <w:rsid w:val="00936103"/>
    <w:rsid w:val="009365A3"/>
    <w:rsid w:val="0093738F"/>
    <w:rsid w:val="00937814"/>
    <w:rsid w:val="00940057"/>
    <w:rsid w:val="00940BF9"/>
    <w:rsid w:val="00942161"/>
    <w:rsid w:val="0094216D"/>
    <w:rsid w:val="009442BA"/>
    <w:rsid w:val="0094467F"/>
    <w:rsid w:val="009455E6"/>
    <w:rsid w:val="009511CB"/>
    <w:rsid w:val="009518A1"/>
    <w:rsid w:val="009530EA"/>
    <w:rsid w:val="0095406F"/>
    <w:rsid w:val="009541DD"/>
    <w:rsid w:val="009549F7"/>
    <w:rsid w:val="0095519C"/>
    <w:rsid w:val="009562A8"/>
    <w:rsid w:val="00956A1B"/>
    <w:rsid w:val="009572A2"/>
    <w:rsid w:val="00957365"/>
    <w:rsid w:val="00957505"/>
    <w:rsid w:val="00957C8A"/>
    <w:rsid w:val="00957D43"/>
    <w:rsid w:val="00960166"/>
    <w:rsid w:val="00960366"/>
    <w:rsid w:val="00960C91"/>
    <w:rsid w:val="00961FA4"/>
    <w:rsid w:val="0096375E"/>
    <w:rsid w:val="00965098"/>
    <w:rsid w:val="00965EB4"/>
    <w:rsid w:val="00967D3B"/>
    <w:rsid w:val="00970253"/>
    <w:rsid w:val="00970AF5"/>
    <w:rsid w:val="00970F63"/>
    <w:rsid w:val="00971FEC"/>
    <w:rsid w:val="00972154"/>
    <w:rsid w:val="0097301B"/>
    <w:rsid w:val="0097302A"/>
    <w:rsid w:val="009732A6"/>
    <w:rsid w:val="009732DB"/>
    <w:rsid w:val="00975E1B"/>
    <w:rsid w:val="009816F4"/>
    <w:rsid w:val="00983666"/>
    <w:rsid w:val="009846E4"/>
    <w:rsid w:val="00984BF3"/>
    <w:rsid w:val="009851CF"/>
    <w:rsid w:val="00985E62"/>
    <w:rsid w:val="00985F59"/>
    <w:rsid w:val="0098669B"/>
    <w:rsid w:val="0098793D"/>
    <w:rsid w:val="00990DD0"/>
    <w:rsid w:val="0099226F"/>
    <w:rsid w:val="009954D0"/>
    <w:rsid w:val="00995E17"/>
    <w:rsid w:val="009961E1"/>
    <w:rsid w:val="009A1283"/>
    <w:rsid w:val="009A20AD"/>
    <w:rsid w:val="009A55CD"/>
    <w:rsid w:val="009A5880"/>
    <w:rsid w:val="009A596B"/>
    <w:rsid w:val="009A71BF"/>
    <w:rsid w:val="009B0388"/>
    <w:rsid w:val="009B0B87"/>
    <w:rsid w:val="009B699F"/>
    <w:rsid w:val="009B6C7C"/>
    <w:rsid w:val="009B7C86"/>
    <w:rsid w:val="009C1F59"/>
    <w:rsid w:val="009C23C7"/>
    <w:rsid w:val="009C3885"/>
    <w:rsid w:val="009C39F7"/>
    <w:rsid w:val="009C3A8B"/>
    <w:rsid w:val="009C3D60"/>
    <w:rsid w:val="009C3E31"/>
    <w:rsid w:val="009C4316"/>
    <w:rsid w:val="009C4C2B"/>
    <w:rsid w:val="009C4EBE"/>
    <w:rsid w:val="009C552F"/>
    <w:rsid w:val="009C5B8F"/>
    <w:rsid w:val="009C5EED"/>
    <w:rsid w:val="009C62B3"/>
    <w:rsid w:val="009C775E"/>
    <w:rsid w:val="009C7FA4"/>
    <w:rsid w:val="009D0A23"/>
    <w:rsid w:val="009D1327"/>
    <w:rsid w:val="009D77AF"/>
    <w:rsid w:val="009D7AA4"/>
    <w:rsid w:val="009D7C61"/>
    <w:rsid w:val="009E03DF"/>
    <w:rsid w:val="009E1C2E"/>
    <w:rsid w:val="009E2A3B"/>
    <w:rsid w:val="009E30B9"/>
    <w:rsid w:val="009E3B6C"/>
    <w:rsid w:val="009E4750"/>
    <w:rsid w:val="009E534C"/>
    <w:rsid w:val="009E7A10"/>
    <w:rsid w:val="009F0F5E"/>
    <w:rsid w:val="009F1085"/>
    <w:rsid w:val="009F14C5"/>
    <w:rsid w:val="009F2270"/>
    <w:rsid w:val="009F23BB"/>
    <w:rsid w:val="009F27D5"/>
    <w:rsid w:val="009F28B6"/>
    <w:rsid w:val="009F33A5"/>
    <w:rsid w:val="009F42B3"/>
    <w:rsid w:val="009F4440"/>
    <w:rsid w:val="009F56BD"/>
    <w:rsid w:val="009F6D00"/>
    <w:rsid w:val="00A01D29"/>
    <w:rsid w:val="00A01F6F"/>
    <w:rsid w:val="00A02D67"/>
    <w:rsid w:val="00A030BD"/>
    <w:rsid w:val="00A060D2"/>
    <w:rsid w:val="00A0643B"/>
    <w:rsid w:val="00A06BE8"/>
    <w:rsid w:val="00A07B01"/>
    <w:rsid w:val="00A10358"/>
    <w:rsid w:val="00A112C0"/>
    <w:rsid w:val="00A1133E"/>
    <w:rsid w:val="00A11875"/>
    <w:rsid w:val="00A125B7"/>
    <w:rsid w:val="00A139D3"/>
    <w:rsid w:val="00A14CAB"/>
    <w:rsid w:val="00A14D13"/>
    <w:rsid w:val="00A15927"/>
    <w:rsid w:val="00A16429"/>
    <w:rsid w:val="00A1668A"/>
    <w:rsid w:val="00A16CF2"/>
    <w:rsid w:val="00A1701A"/>
    <w:rsid w:val="00A17064"/>
    <w:rsid w:val="00A20396"/>
    <w:rsid w:val="00A21466"/>
    <w:rsid w:val="00A21EBF"/>
    <w:rsid w:val="00A253EB"/>
    <w:rsid w:val="00A27698"/>
    <w:rsid w:val="00A30ACC"/>
    <w:rsid w:val="00A32119"/>
    <w:rsid w:val="00A32B5A"/>
    <w:rsid w:val="00A32BE0"/>
    <w:rsid w:val="00A32EB2"/>
    <w:rsid w:val="00A34BDD"/>
    <w:rsid w:val="00A375F8"/>
    <w:rsid w:val="00A40C40"/>
    <w:rsid w:val="00A4236B"/>
    <w:rsid w:val="00A42373"/>
    <w:rsid w:val="00A42C7C"/>
    <w:rsid w:val="00A42CD2"/>
    <w:rsid w:val="00A42F20"/>
    <w:rsid w:val="00A43C17"/>
    <w:rsid w:val="00A43C4C"/>
    <w:rsid w:val="00A440E4"/>
    <w:rsid w:val="00A4695C"/>
    <w:rsid w:val="00A46C28"/>
    <w:rsid w:val="00A477E2"/>
    <w:rsid w:val="00A4795C"/>
    <w:rsid w:val="00A502CB"/>
    <w:rsid w:val="00A50C7C"/>
    <w:rsid w:val="00A54514"/>
    <w:rsid w:val="00A55DF5"/>
    <w:rsid w:val="00A60641"/>
    <w:rsid w:val="00A610BE"/>
    <w:rsid w:val="00A61B14"/>
    <w:rsid w:val="00A62997"/>
    <w:rsid w:val="00A63965"/>
    <w:rsid w:val="00A660D5"/>
    <w:rsid w:val="00A66FB3"/>
    <w:rsid w:val="00A7136F"/>
    <w:rsid w:val="00A71594"/>
    <w:rsid w:val="00A71CFF"/>
    <w:rsid w:val="00A72CDD"/>
    <w:rsid w:val="00A72ED0"/>
    <w:rsid w:val="00A74204"/>
    <w:rsid w:val="00A74631"/>
    <w:rsid w:val="00A749BA"/>
    <w:rsid w:val="00A75675"/>
    <w:rsid w:val="00A75E69"/>
    <w:rsid w:val="00A772DC"/>
    <w:rsid w:val="00A82AA9"/>
    <w:rsid w:val="00A837AE"/>
    <w:rsid w:val="00A84F93"/>
    <w:rsid w:val="00A852E7"/>
    <w:rsid w:val="00A86396"/>
    <w:rsid w:val="00A86AF0"/>
    <w:rsid w:val="00A86EA7"/>
    <w:rsid w:val="00A904B0"/>
    <w:rsid w:val="00A90DB9"/>
    <w:rsid w:val="00A92611"/>
    <w:rsid w:val="00A93904"/>
    <w:rsid w:val="00A93E18"/>
    <w:rsid w:val="00A95967"/>
    <w:rsid w:val="00A96189"/>
    <w:rsid w:val="00AA003D"/>
    <w:rsid w:val="00AA043B"/>
    <w:rsid w:val="00AA09A9"/>
    <w:rsid w:val="00AA1ABD"/>
    <w:rsid w:val="00AA1D32"/>
    <w:rsid w:val="00AA20D7"/>
    <w:rsid w:val="00AA2F66"/>
    <w:rsid w:val="00AA3A0E"/>
    <w:rsid w:val="00AA43BB"/>
    <w:rsid w:val="00AA5B1E"/>
    <w:rsid w:val="00AA6E99"/>
    <w:rsid w:val="00AB0B3B"/>
    <w:rsid w:val="00AB14E7"/>
    <w:rsid w:val="00AB2967"/>
    <w:rsid w:val="00AB352C"/>
    <w:rsid w:val="00AB39BE"/>
    <w:rsid w:val="00AB4EAA"/>
    <w:rsid w:val="00AB5218"/>
    <w:rsid w:val="00AB5FEC"/>
    <w:rsid w:val="00AB619A"/>
    <w:rsid w:val="00AB6AB3"/>
    <w:rsid w:val="00AC06AF"/>
    <w:rsid w:val="00AC0D9C"/>
    <w:rsid w:val="00AC332F"/>
    <w:rsid w:val="00AC54D8"/>
    <w:rsid w:val="00AC6BB8"/>
    <w:rsid w:val="00AD042F"/>
    <w:rsid w:val="00AD1217"/>
    <w:rsid w:val="00AD1814"/>
    <w:rsid w:val="00AD19B4"/>
    <w:rsid w:val="00AD1FD6"/>
    <w:rsid w:val="00AD2279"/>
    <w:rsid w:val="00AD22D4"/>
    <w:rsid w:val="00AD383E"/>
    <w:rsid w:val="00AD3A3E"/>
    <w:rsid w:val="00AD3B66"/>
    <w:rsid w:val="00AD44C4"/>
    <w:rsid w:val="00AD4724"/>
    <w:rsid w:val="00AD4D76"/>
    <w:rsid w:val="00AD4DA0"/>
    <w:rsid w:val="00AD5B6F"/>
    <w:rsid w:val="00AD653A"/>
    <w:rsid w:val="00AD7DC1"/>
    <w:rsid w:val="00AE070C"/>
    <w:rsid w:val="00AE212B"/>
    <w:rsid w:val="00AE21F0"/>
    <w:rsid w:val="00AE3573"/>
    <w:rsid w:val="00AE4BFC"/>
    <w:rsid w:val="00AE542E"/>
    <w:rsid w:val="00AE5B05"/>
    <w:rsid w:val="00AE646C"/>
    <w:rsid w:val="00AE6BBF"/>
    <w:rsid w:val="00AF09E4"/>
    <w:rsid w:val="00AF0FA3"/>
    <w:rsid w:val="00AF1D00"/>
    <w:rsid w:val="00AF54D6"/>
    <w:rsid w:val="00AF6960"/>
    <w:rsid w:val="00AF7267"/>
    <w:rsid w:val="00B01698"/>
    <w:rsid w:val="00B01889"/>
    <w:rsid w:val="00B0285C"/>
    <w:rsid w:val="00B032E9"/>
    <w:rsid w:val="00B04DCC"/>
    <w:rsid w:val="00B05A28"/>
    <w:rsid w:val="00B05F09"/>
    <w:rsid w:val="00B06C4C"/>
    <w:rsid w:val="00B0734B"/>
    <w:rsid w:val="00B079E1"/>
    <w:rsid w:val="00B12295"/>
    <w:rsid w:val="00B12473"/>
    <w:rsid w:val="00B12AC4"/>
    <w:rsid w:val="00B13A8B"/>
    <w:rsid w:val="00B1477A"/>
    <w:rsid w:val="00B14C1F"/>
    <w:rsid w:val="00B1534A"/>
    <w:rsid w:val="00B161D0"/>
    <w:rsid w:val="00B16415"/>
    <w:rsid w:val="00B17A7D"/>
    <w:rsid w:val="00B17DE1"/>
    <w:rsid w:val="00B17EF2"/>
    <w:rsid w:val="00B20EFA"/>
    <w:rsid w:val="00B21B6D"/>
    <w:rsid w:val="00B21D8A"/>
    <w:rsid w:val="00B22173"/>
    <w:rsid w:val="00B22DBF"/>
    <w:rsid w:val="00B24282"/>
    <w:rsid w:val="00B2474D"/>
    <w:rsid w:val="00B24A2D"/>
    <w:rsid w:val="00B2563C"/>
    <w:rsid w:val="00B31E3E"/>
    <w:rsid w:val="00B33287"/>
    <w:rsid w:val="00B33518"/>
    <w:rsid w:val="00B3504C"/>
    <w:rsid w:val="00B355E8"/>
    <w:rsid w:val="00B35BE3"/>
    <w:rsid w:val="00B35FEF"/>
    <w:rsid w:val="00B3730F"/>
    <w:rsid w:val="00B41A4C"/>
    <w:rsid w:val="00B42359"/>
    <w:rsid w:val="00B42F47"/>
    <w:rsid w:val="00B447B1"/>
    <w:rsid w:val="00B45BBA"/>
    <w:rsid w:val="00B4607E"/>
    <w:rsid w:val="00B477C9"/>
    <w:rsid w:val="00B47C51"/>
    <w:rsid w:val="00B54D6B"/>
    <w:rsid w:val="00B55B5E"/>
    <w:rsid w:val="00B564D7"/>
    <w:rsid w:val="00B56D77"/>
    <w:rsid w:val="00B57740"/>
    <w:rsid w:val="00B60A09"/>
    <w:rsid w:val="00B60AF3"/>
    <w:rsid w:val="00B61E7E"/>
    <w:rsid w:val="00B62AD6"/>
    <w:rsid w:val="00B62AEF"/>
    <w:rsid w:val="00B64DB1"/>
    <w:rsid w:val="00B64F8A"/>
    <w:rsid w:val="00B659E2"/>
    <w:rsid w:val="00B65D73"/>
    <w:rsid w:val="00B66471"/>
    <w:rsid w:val="00B72BEE"/>
    <w:rsid w:val="00B72D0E"/>
    <w:rsid w:val="00B74994"/>
    <w:rsid w:val="00B74ACA"/>
    <w:rsid w:val="00B776F2"/>
    <w:rsid w:val="00B80DCC"/>
    <w:rsid w:val="00B82283"/>
    <w:rsid w:val="00B83B8E"/>
    <w:rsid w:val="00B847ED"/>
    <w:rsid w:val="00B85AC1"/>
    <w:rsid w:val="00B86D09"/>
    <w:rsid w:val="00B87131"/>
    <w:rsid w:val="00B90CFD"/>
    <w:rsid w:val="00B9315A"/>
    <w:rsid w:val="00B9381F"/>
    <w:rsid w:val="00B94280"/>
    <w:rsid w:val="00B9450F"/>
    <w:rsid w:val="00B952B5"/>
    <w:rsid w:val="00B95790"/>
    <w:rsid w:val="00B9581E"/>
    <w:rsid w:val="00B95CD5"/>
    <w:rsid w:val="00B9603C"/>
    <w:rsid w:val="00B96ACA"/>
    <w:rsid w:val="00B97EEB"/>
    <w:rsid w:val="00BA08BC"/>
    <w:rsid w:val="00BA0F88"/>
    <w:rsid w:val="00BA3CF1"/>
    <w:rsid w:val="00BA56AF"/>
    <w:rsid w:val="00BA5717"/>
    <w:rsid w:val="00BA5AD2"/>
    <w:rsid w:val="00BA694D"/>
    <w:rsid w:val="00BB073E"/>
    <w:rsid w:val="00BB07A2"/>
    <w:rsid w:val="00BB0ED8"/>
    <w:rsid w:val="00BB15B9"/>
    <w:rsid w:val="00BB5D89"/>
    <w:rsid w:val="00BB6B3B"/>
    <w:rsid w:val="00BB6FA6"/>
    <w:rsid w:val="00BB7348"/>
    <w:rsid w:val="00BB79D6"/>
    <w:rsid w:val="00BC387E"/>
    <w:rsid w:val="00BC489C"/>
    <w:rsid w:val="00BC4D7E"/>
    <w:rsid w:val="00BC62C9"/>
    <w:rsid w:val="00BC6994"/>
    <w:rsid w:val="00BD0204"/>
    <w:rsid w:val="00BD06FF"/>
    <w:rsid w:val="00BD1539"/>
    <w:rsid w:val="00BD1F9B"/>
    <w:rsid w:val="00BD3EBB"/>
    <w:rsid w:val="00BD4988"/>
    <w:rsid w:val="00BD7310"/>
    <w:rsid w:val="00BE01A1"/>
    <w:rsid w:val="00BE09FB"/>
    <w:rsid w:val="00BE0A93"/>
    <w:rsid w:val="00BE0ABD"/>
    <w:rsid w:val="00BE13E8"/>
    <w:rsid w:val="00BE14C3"/>
    <w:rsid w:val="00BE161D"/>
    <w:rsid w:val="00BE1AF3"/>
    <w:rsid w:val="00BE259F"/>
    <w:rsid w:val="00BE34DA"/>
    <w:rsid w:val="00BE3BFB"/>
    <w:rsid w:val="00BE40D4"/>
    <w:rsid w:val="00BE4241"/>
    <w:rsid w:val="00BE4A99"/>
    <w:rsid w:val="00BE633E"/>
    <w:rsid w:val="00BE6972"/>
    <w:rsid w:val="00BE71BC"/>
    <w:rsid w:val="00BE7FB0"/>
    <w:rsid w:val="00BF1BE2"/>
    <w:rsid w:val="00BF234D"/>
    <w:rsid w:val="00BF3B99"/>
    <w:rsid w:val="00BF3ED6"/>
    <w:rsid w:val="00BF48AC"/>
    <w:rsid w:val="00BF4CA3"/>
    <w:rsid w:val="00BF543C"/>
    <w:rsid w:val="00BF6C86"/>
    <w:rsid w:val="00BF7250"/>
    <w:rsid w:val="00C0059B"/>
    <w:rsid w:val="00C028F3"/>
    <w:rsid w:val="00C040A3"/>
    <w:rsid w:val="00C05230"/>
    <w:rsid w:val="00C06260"/>
    <w:rsid w:val="00C06A0E"/>
    <w:rsid w:val="00C06A56"/>
    <w:rsid w:val="00C07975"/>
    <w:rsid w:val="00C11237"/>
    <w:rsid w:val="00C12812"/>
    <w:rsid w:val="00C13AC1"/>
    <w:rsid w:val="00C1458C"/>
    <w:rsid w:val="00C14B64"/>
    <w:rsid w:val="00C16B07"/>
    <w:rsid w:val="00C1765C"/>
    <w:rsid w:val="00C17738"/>
    <w:rsid w:val="00C20D8C"/>
    <w:rsid w:val="00C22F6A"/>
    <w:rsid w:val="00C25C1C"/>
    <w:rsid w:val="00C2682D"/>
    <w:rsid w:val="00C268C5"/>
    <w:rsid w:val="00C26E35"/>
    <w:rsid w:val="00C3050D"/>
    <w:rsid w:val="00C3103F"/>
    <w:rsid w:val="00C3166A"/>
    <w:rsid w:val="00C31CAD"/>
    <w:rsid w:val="00C32E70"/>
    <w:rsid w:val="00C33826"/>
    <w:rsid w:val="00C33AD5"/>
    <w:rsid w:val="00C33E06"/>
    <w:rsid w:val="00C33F10"/>
    <w:rsid w:val="00C34060"/>
    <w:rsid w:val="00C34569"/>
    <w:rsid w:val="00C345A2"/>
    <w:rsid w:val="00C37E7A"/>
    <w:rsid w:val="00C40C16"/>
    <w:rsid w:val="00C44A47"/>
    <w:rsid w:val="00C44AE3"/>
    <w:rsid w:val="00C44D42"/>
    <w:rsid w:val="00C46C29"/>
    <w:rsid w:val="00C46C83"/>
    <w:rsid w:val="00C46FB5"/>
    <w:rsid w:val="00C50849"/>
    <w:rsid w:val="00C50BF9"/>
    <w:rsid w:val="00C51894"/>
    <w:rsid w:val="00C52199"/>
    <w:rsid w:val="00C5325B"/>
    <w:rsid w:val="00C560BD"/>
    <w:rsid w:val="00C5734D"/>
    <w:rsid w:val="00C573F6"/>
    <w:rsid w:val="00C577AD"/>
    <w:rsid w:val="00C57A57"/>
    <w:rsid w:val="00C57C16"/>
    <w:rsid w:val="00C61288"/>
    <w:rsid w:val="00C61C70"/>
    <w:rsid w:val="00C62661"/>
    <w:rsid w:val="00C62ED2"/>
    <w:rsid w:val="00C62F21"/>
    <w:rsid w:val="00C63969"/>
    <w:rsid w:val="00C63E49"/>
    <w:rsid w:val="00C645BE"/>
    <w:rsid w:val="00C64B55"/>
    <w:rsid w:val="00C65571"/>
    <w:rsid w:val="00C656FC"/>
    <w:rsid w:val="00C65922"/>
    <w:rsid w:val="00C65BFF"/>
    <w:rsid w:val="00C67CBF"/>
    <w:rsid w:val="00C711AA"/>
    <w:rsid w:val="00C72198"/>
    <w:rsid w:val="00C7292B"/>
    <w:rsid w:val="00C735F4"/>
    <w:rsid w:val="00C73DC1"/>
    <w:rsid w:val="00C751FB"/>
    <w:rsid w:val="00C75DB3"/>
    <w:rsid w:val="00C76896"/>
    <w:rsid w:val="00C77B07"/>
    <w:rsid w:val="00C8026B"/>
    <w:rsid w:val="00C81EAE"/>
    <w:rsid w:val="00C82A8B"/>
    <w:rsid w:val="00C82BA7"/>
    <w:rsid w:val="00C83778"/>
    <w:rsid w:val="00C8483C"/>
    <w:rsid w:val="00C8580F"/>
    <w:rsid w:val="00C859F0"/>
    <w:rsid w:val="00C86063"/>
    <w:rsid w:val="00C86610"/>
    <w:rsid w:val="00C86B92"/>
    <w:rsid w:val="00C87639"/>
    <w:rsid w:val="00C906D4"/>
    <w:rsid w:val="00C914A6"/>
    <w:rsid w:val="00C9362F"/>
    <w:rsid w:val="00C94AC6"/>
    <w:rsid w:val="00C979B0"/>
    <w:rsid w:val="00CA259B"/>
    <w:rsid w:val="00CA2926"/>
    <w:rsid w:val="00CA42F6"/>
    <w:rsid w:val="00CA5CEE"/>
    <w:rsid w:val="00CA6CD0"/>
    <w:rsid w:val="00CB03AC"/>
    <w:rsid w:val="00CB1D8B"/>
    <w:rsid w:val="00CB4E22"/>
    <w:rsid w:val="00CB5516"/>
    <w:rsid w:val="00CB72EF"/>
    <w:rsid w:val="00CB7B9F"/>
    <w:rsid w:val="00CB7C00"/>
    <w:rsid w:val="00CC0E61"/>
    <w:rsid w:val="00CC18E2"/>
    <w:rsid w:val="00CC2E1F"/>
    <w:rsid w:val="00CC5530"/>
    <w:rsid w:val="00CC5F80"/>
    <w:rsid w:val="00CC6215"/>
    <w:rsid w:val="00CC6F6C"/>
    <w:rsid w:val="00CC7B2F"/>
    <w:rsid w:val="00CD0344"/>
    <w:rsid w:val="00CD0376"/>
    <w:rsid w:val="00CD071E"/>
    <w:rsid w:val="00CD094E"/>
    <w:rsid w:val="00CD162A"/>
    <w:rsid w:val="00CD2289"/>
    <w:rsid w:val="00CD557E"/>
    <w:rsid w:val="00CD5D52"/>
    <w:rsid w:val="00CD7397"/>
    <w:rsid w:val="00CE0ED4"/>
    <w:rsid w:val="00CE1DFA"/>
    <w:rsid w:val="00CE21FE"/>
    <w:rsid w:val="00CE22DA"/>
    <w:rsid w:val="00CE3DC2"/>
    <w:rsid w:val="00CE5863"/>
    <w:rsid w:val="00CE66ED"/>
    <w:rsid w:val="00CE6873"/>
    <w:rsid w:val="00CE714E"/>
    <w:rsid w:val="00CE74D1"/>
    <w:rsid w:val="00CE7B7B"/>
    <w:rsid w:val="00CF08F6"/>
    <w:rsid w:val="00CF124D"/>
    <w:rsid w:val="00CF1679"/>
    <w:rsid w:val="00CF2EA3"/>
    <w:rsid w:val="00CF33BA"/>
    <w:rsid w:val="00CF362F"/>
    <w:rsid w:val="00CF421E"/>
    <w:rsid w:val="00CF4B35"/>
    <w:rsid w:val="00D001EE"/>
    <w:rsid w:val="00D0132F"/>
    <w:rsid w:val="00D04E3D"/>
    <w:rsid w:val="00D0719F"/>
    <w:rsid w:val="00D078B4"/>
    <w:rsid w:val="00D10D00"/>
    <w:rsid w:val="00D12119"/>
    <w:rsid w:val="00D1344A"/>
    <w:rsid w:val="00D1394D"/>
    <w:rsid w:val="00D13A93"/>
    <w:rsid w:val="00D14331"/>
    <w:rsid w:val="00D16172"/>
    <w:rsid w:val="00D20C2A"/>
    <w:rsid w:val="00D20E75"/>
    <w:rsid w:val="00D21FBE"/>
    <w:rsid w:val="00D224C6"/>
    <w:rsid w:val="00D2267F"/>
    <w:rsid w:val="00D239BB"/>
    <w:rsid w:val="00D23B08"/>
    <w:rsid w:val="00D2557E"/>
    <w:rsid w:val="00D257C7"/>
    <w:rsid w:val="00D27476"/>
    <w:rsid w:val="00D274EB"/>
    <w:rsid w:val="00D27DC5"/>
    <w:rsid w:val="00D27F70"/>
    <w:rsid w:val="00D324F7"/>
    <w:rsid w:val="00D32B04"/>
    <w:rsid w:val="00D32BF6"/>
    <w:rsid w:val="00D333CA"/>
    <w:rsid w:val="00D33AA0"/>
    <w:rsid w:val="00D35BF3"/>
    <w:rsid w:val="00D35E11"/>
    <w:rsid w:val="00D37EAF"/>
    <w:rsid w:val="00D4178F"/>
    <w:rsid w:val="00D4214D"/>
    <w:rsid w:val="00D445DC"/>
    <w:rsid w:val="00D4543B"/>
    <w:rsid w:val="00D4573A"/>
    <w:rsid w:val="00D45819"/>
    <w:rsid w:val="00D4583C"/>
    <w:rsid w:val="00D45DE8"/>
    <w:rsid w:val="00D46976"/>
    <w:rsid w:val="00D46D57"/>
    <w:rsid w:val="00D51216"/>
    <w:rsid w:val="00D5355E"/>
    <w:rsid w:val="00D54E3B"/>
    <w:rsid w:val="00D565D5"/>
    <w:rsid w:val="00D57662"/>
    <w:rsid w:val="00D57A62"/>
    <w:rsid w:val="00D6115B"/>
    <w:rsid w:val="00D611FF"/>
    <w:rsid w:val="00D619A3"/>
    <w:rsid w:val="00D62651"/>
    <w:rsid w:val="00D63AF6"/>
    <w:rsid w:val="00D64887"/>
    <w:rsid w:val="00D6724A"/>
    <w:rsid w:val="00D7068C"/>
    <w:rsid w:val="00D7225C"/>
    <w:rsid w:val="00D74802"/>
    <w:rsid w:val="00D75D6A"/>
    <w:rsid w:val="00D81545"/>
    <w:rsid w:val="00D82D0F"/>
    <w:rsid w:val="00D84395"/>
    <w:rsid w:val="00D8581C"/>
    <w:rsid w:val="00D86408"/>
    <w:rsid w:val="00D867EF"/>
    <w:rsid w:val="00D871F1"/>
    <w:rsid w:val="00D904C8"/>
    <w:rsid w:val="00D90F0C"/>
    <w:rsid w:val="00D91096"/>
    <w:rsid w:val="00D92E83"/>
    <w:rsid w:val="00D93C72"/>
    <w:rsid w:val="00D955CF"/>
    <w:rsid w:val="00D9730E"/>
    <w:rsid w:val="00DA0080"/>
    <w:rsid w:val="00DA0C8B"/>
    <w:rsid w:val="00DA2A5B"/>
    <w:rsid w:val="00DA3E75"/>
    <w:rsid w:val="00DA4E78"/>
    <w:rsid w:val="00DA7034"/>
    <w:rsid w:val="00DB0AE1"/>
    <w:rsid w:val="00DB1820"/>
    <w:rsid w:val="00DB2206"/>
    <w:rsid w:val="00DB2E5F"/>
    <w:rsid w:val="00DB3500"/>
    <w:rsid w:val="00DB37CE"/>
    <w:rsid w:val="00DB4C1E"/>
    <w:rsid w:val="00DB5F61"/>
    <w:rsid w:val="00DB6C70"/>
    <w:rsid w:val="00DB6E04"/>
    <w:rsid w:val="00DB712B"/>
    <w:rsid w:val="00DC074B"/>
    <w:rsid w:val="00DC2A93"/>
    <w:rsid w:val="00DC3C4F"/>
    <w:rsid w:val="00DC4301"/>
    <w:rsid w:val="00DC6273"/>
    <w:rsid w:val="00DC6475"/>
    <w:rsid w:val="00DC66BD"/>
    <w:rsid w:val="00DC68B5"/>
    <w:rsid w:val="00DC734B"/>
    <w:rsid w:val="00DD1842"/>
    <w:rsid w:val="00DD248A"/>
    <w:rsid w:val="00DD4599"/>
    <w:rsid w:val="00DD47FF"/>
    <w:rsid w:val="00DD53DE"/>
    <w:rsid w:val="00DD5960"/>
    <w:rsid w:val="00DD6A29"/>
    <w:rsid w:val="00DE08EC"/>
    <w:rsid w:val="00DE3013"/>
    <w:rsid w:val="00DE37F6"/>
    <w:rsid w:val="00DE4131"/>
    <w:rsid w:val="00DE4B9E"/>
    <w:rsid w:val="00DE617B"/>
    <w:rsid w:val="00DE62B1"/>
    <w:rsid w:val="00DE7EDE"/>
    <w:rsid w:val="00DF0888"/>
    <w:rsid w:val="00DF142A"/>
    <w:rsid w:val="00DF2CCD"/>
    <w:rsid w:val="00DF2FA1"/>
    <w:rsid w:val="00DF33C5"/>
    <w:rsid w:val="00DF3CB1"/>
    <w:rsid w:val="00DF3FB5"/>
    <w:rsid w:val="00DF478E"/>
    <w:rsid w:val="00DF56A2"/>
    <w:rsid w:val="00DF7876"/>
    <w:rsid w:val="00DF7DD7"/>
    <w:rsid w:val="00E005FF"/>
    <w:rsid w:val="00E0168C"/>
    <w:rsid w:val="00E01E50"/>
    <w:rsid w:val="00E02756"/>
    <w:rsid w:val="00E035E7"/>
    <w:rsid w:val="00E04EF6"/>
    <w:rsid w:val="00E05E54"/>
    <w:rsid w:val="00E06BED"/>
    <w:rsid w:val="00E10D7A"/>
    <w:rsid w:val="00E15866"/>
    <w:rsid w:val="00E15A46"/>
    <w:rsid w:val="00E15CB4"/>
    <w:rsid w:val="00E15F30"/>
    <w:rsid w:val="00E17648"/>
    <w:rsid w:val="00E20136"/>
    <w:rsid w:val="00E20416"/>
    <w:rsid w:val="00E20814"/>
    <w:rsid w:val="00E22820"/>
    <w:rsid w:val="00E22C3C"/>
    <w:rsid w:val="00E24181"/>
    <w:rsid w:val="00E24EF0"/>
    <w:rsid w:val="00E26996"/>
    <w:rsid w:val="00E27D01"/>
    <w:rsid w:val="00E305C6"/>
    <w:rsid w:val="00E32FF2"/>
    <w:rsid w:val="00E334B0"/>
    <w:rsid w:val="00E335B9"/>
    <w:rsid w:val="00E34185"/>
    <w:rsid w:val="00E3462B"/>
    <w:rsid w:val="00E36F0F"/>
    <w:rsid w:val="00E4004C"/>
    <w:rsid w:val="00E4165B"/>
    <w:rsid w:val="00E42F82"/>
    <w:rsid w:val="00E442DC"/>
    <w:rsid w:val="00E4619F"/>
    <w:rsid w:val="00E50243"/>
    <w:rsid w:val="00E505EF"/>
    <w:rsid w:val="00E526BD"/>
    <w:rsid w:val="00E53E9D"/>
    <w:rsid w:val="00E53EE6"/>
    <w:rsid w:val="00E547AD"/>
    <w:rsid w:val="00E54D68"/>
    <w:rsid w:val="00E5696B"/>
    <w:rsid w:val="00E569C8"/>
    <w:rsid w:val="00E61121"/>
    <w:rsid w:val="00E61612"/>
    <w:rsid w:val="00E61DB3"/>
    <w:rsid w:val="00E62688"/>
    <w:rsid w:val="00E644ED"/>
    <w:rsid w:val="00E645B9"/>
    <w:rsid w:val="00E659D7"/>
    <w:rsid w:val="00E665D1"/>
    <w:rsid w:val="00E670F0"/>
    <w:rsid w:val="00E67979"/>
    <w:rsid w:val="00E7023E"/>
    <w:rsid w:val="00E72402"/>
    <w:rsid w:val="00E7252C"/>
    <w:rsid w:val="00E73E29"/>
    <w:rsid w:val="00E73EA5"/>
    <w:rsid w:val="00E7579C"/>
    <w:rsid w:val="00E762BA"/>
    <w:rsid w:val="00E766A7"/>
    <w:rsid w:val="00E81AD8"/>
    <w:rsid w:val="00E82B16"/>
    <w:rsid w:val="00E8361E"/>
    <w:rsid w:val="00E83AC9"/>
    <w:rsid w:val="00E83BC2"/>
    <w:rsid w:val="00E84C61"/>
    <w:rsid w:val="00E85AB7"/>
    <w:rsid w:val="00E85DBE"/>
    <w:rsid w:val="00E868A5"/>
    <w:rsid w:val="00E86E53"/>
    <w:rsid w:val="00E90864"/>
    <w:rsid w:val="00E923BC"/>
    <w:rsid w:val="00E95719"/>
    <w:rsid w:val="00E95BD5"/>
    <w:rsid w:val="00E975F5"/>
    <w:rsid w:val="00EA198C"/>
    <w:rsid w:val="00EA2DA6"/>
    <w:rsid w:val="00EA2E13"/>
    <w:rsid w:val="00EA365E"/>
    <w:rsid w:val="00EA3AB5"/>
    <w:rsid w:val="00EA3ADA"/>
    <w:rsid w:val="00EA4BCF"/>
    <w:rsid w:val="00EA5515"/>
    <w:rsid w:val="00EA603F"/>
    <w:rsid w:val="00EB28A7"/>
    <w:rsid w:val="00EB3274"/>
    <w:rsid w:val="00EB35CC"/>
    <w:rsid w:val="00EB4531"/>
    <w:rsid w:val="00EB50B2"/>
    <w:rsid w:val="00EB5AB0"/>
    <w:rsid w:val="00EB6081"/>
    <w:rsid w:val="00EB67A9"/>
    <w:rsid w:val="00EB6A4D"/>
    <w:rsid w:val="00EB74C7"/>
    <w:rsid w:val="00EB7739"/>
    <w:rsid w:val="00EC160E"/>
    <w:rsid w:val="00EC217E"/>
    <w:rsid w:val="00EC7911"/>
    <w:rsid w:val="00ED0CE3"/>
    <w:rsid w:val="00ED1A03"/>
    <w:rsid w:val="00ED20FC"/>
    <w:rsid w:val="00ED2506"/>
    <w:rsid w:val="00ED30A9"/>
    <w:rsid w:val="00ED373A"/>
    <w:rsid w:val="00ED5086"/>
    <w:rsid w:val="00ED5592"/>
    <w:rsid w:val="00ED6044"/>
    <w:rsid w:val="00ED604C"/>
    <w:rsid w:val="00ED6F3B"/>
    <w:rsid w:val="00ED7502"/>
    <w:rsid w:val="00EE1391"/>
    <w:rsid w:val="00EE2E06"/>
    <w:rsid w:val="00EE331D"/>
    <w:rsid w:val="00EE3B50"/>
    <w:rsid w:val="00EE4AAA"/>
    <w:rsid w:val="00EE515D"/>
    <w:rsid w:val="00EE56CB"/>
    <w:rsid w:val="00EE592B"/>
    <w:rsid w:val="00EE6AD8"/>
    <w:rsid w:val="00EE7F69"/>
    <w:rsid w:val="00EF1192"/>
    <w:rsid w:val="00EF138D"/>
    <w:rsid w:val="00EF3138"/>
    <w:rsid w:val="00EF3A21"/>
    <w:rsid w:val="00EF3C50"/>
    <w:rsid w:val="00EF3E15"/>
    <w:rsid w:val="00EF751B"/>
    <w:rsid w:val="00EF7C24"/>
    <w:rsid w:val="00F00062"/>
    <w:rsid w:val="00F00275"/>
    <w:rsid w:val="00F00BFA"/>
    <w:rsid w:val="00F01383"/>
    <w:rsid w:val="00F020B5"/>
    <w:rsid w:val="00F05432"/>
    <w:rsid w:val="00F054B2"/>
    <w:rsid w:val="00F069CA"/>
    <w:rsid w:val="00F06EE2"/>
    <w:rsid w:val="00F06EF1"/>
    <w:rsid w:val="00F07796"/>
    <w:rsid w:val="00F10543"/>
    <w:rsid w:val="00F1061B"/>
    <w:rsid w:val="00F1063A"/>
    <w:rsid w:val="00F111CF"/>
    <w:rsid w:val="00F12039"/>
    <w:rsid w:val="00F13DE9"/>
    <w:rsid w:val="00F1476E"/>
    <w:rsid w:val="00F166C5"/>
    <w:rsid w:val="00F16A3E"/>
    <w:rsid w:val="00F177BC"/>
    <w:rsid w:val="00F20065"/>
    <w:rsid w:val="00F22EFE"/>
    <w:rsid w:val="00F2308F"/>
    <w:rsid w:val="00F23D68"/>
    <w:rsid w:val="00F24AF0"/>
    <w:rsid w:val="00F27407"/>
    <w:rsid w:val="00F2785C"/>
    <w:rsid w:val="00F30212"/>
    <w:rsid w:val="00F30836"/>
    <w:rsid w:val="00F31146"/>
    <w:rsid w:val="00F31915"/>
    <w:rsid w:val="00F32657"/>
    <w:rsid w:val="00F33A34"/>
    <w:rsid w:val="00F34992"/>
    <w:rsid w:val="00F34F76"/>
    <w:rsid w:val="00F35C14"/>
    <w:rsid w:val="00F36D0E"/>
    <w:rsid w:val="00F3749C"/>
    <w:rsid w:val="00F376E1"/>
    <w:rsid w:val="00F42E6E"/>
    <w:rsid w:val="00F43090"/>
    <w:rsid w:val="00F43DA1"/>
    <w:rsid w:val="00F45169"/>
    <w:rsid w:val="00F46938"/>
    <w:rsid w:val="00F46E91"/>
    <w:rsid w:val="00F50364"/>
    <w:rsid w:val="00F50843"/>
    <w:rsid w:val="00F50BDB"/>
    <w:rsid w:val="00F50C70"/>
    <w:rsid w:val="00F51CD1"/>
    <w:rsid w:val="00F5464A"/>
    <w:rsid w:val="00F56843"/>
    <w:rsid w:val="00F60A9D"/>
    <w:rsid w:val="00F62DB7"/>
    <w:rsid w:val="00F66142"/>
    <w:rsid w:val="00F6620C"/>
    <w:rsid w:val="00F663A6"/>
    <w:rsid w:val="00F671C9"/>
    <w:rsid w:val="00F67E63"/>
    <w:rsid w:val="00F67FDA"/>
    <w:rsid w:val="00F712DF"/>
    <w:rsid w:val="00F72EDF"/>
    <w:rsid w:val="00F738C4"/>
    <w:rsid w:val="00F73A88"/>
    <w:rsid w:val="00F752CC"/>
    <w:rsid w:val="00F768EC"/>
    <w:rsid w:val="00F779E8"/>
    <w:rsid w:val="00F77BE1"/>
    <w:rsid w:val="00F815A2"/>
    <w:rsid w:val="00F819DC"/>
    <w:rsid w:val="00F820EE"/>
    <w:rsid w:val="00F82B1F"/>
    <w:rsid w:val="00F846C6"/>
    <w:rsid w:val="00F84A38"/>
    <w:rsid w:val="00F85591"/>
    <w:rsid w:val="00F85AC5"/>
    <w:rsid w:val="00F85B65"/>
    <w:rsid w:val="00F86DDD"/>
    <w:rsid w:val="00F903AB"/>
    <w:rsid w:val="00F90423"/>
    <w:rsid w:val="00F925B4"/>
    <w:rsid w:val="00F94706"/>
    <w:rsid w:val="00F95617"/>
    <w:rsid w:val="00F9636C"/>
    <w:rsid w:val="00F9649D"/>
    <w:rsid w:val="00F973E3"/>
    <w:rsid w:val="00F97EC9"/>
    <w:rsid w:val="00FA1D40"/>
    <w:rsid w:val="00FA25D3"/>
    <w:rsid w:val="00FA4DD2"/>
    <w:rsid w:val="00FA4F44"/>
    <w:rsid w:val="00FA509A"/>
    <w:rsid w:val="00FA606E"/>
    <w:rsid w:val="00FA615C"/>
    <w:rsid w:val="00FA7100"/>
    <w:rsid w:val="00FA7F26"/>
    <w:rsid w:val="00FB0099"/>
    <w:rsid w:val="00FB0107"/>
    <w:rsid w:val="00FB0CF5"/>
    <w:rsid w:val="00FB20D2"/>
    <w:rsid w:val="00FB228A"/>
    <w:rsid w:val="00FB56D7"/>
    <w:rsid w:val="00FB682F"/>
    <w:rsid w:val="00FB6FBA"/>
    <w:rsid w:val="00FB74FA"/>
    <w:rsid w:val="00FC074F"/>
    <w:rsid w:val="00FC108F"/>
    <w:rsid w:val="00FC125E"/>
    <w:rsid w:val="00FC1273"/>
    <w:rsid w:val="00FC290F"/>
    <w:rsid w:val="00FC3B7C"/>
    <w:rsid w:val="00FC4D9F"/>
    <w:rsid w:val="00FC59ED"/>
    <w:rsid w:val="00FC7390"/>
    <w:rsid w:val="00FC777D"/>
    <w:rsid w:val="00FD17D5"/>
    <w:rsid w:val="00FD2198"/>
    <w:rsid w:val="00FD33D3"/>
    <w:rsid w:val="00FD34C9"/>
    <w:rsid w:val="00FD5040"/>
    <w:rsid w:val="00FD564B"/>
    <w:rsid w:val="00FD7283"/>
    <w:rsid w:val="00FD7771"/>
    <w:rsid w:val="00FD7FA9"/>
    <w:rsid w:val="00FE0244"/>
    <w:rsid w:val="00FE0AE3"/>
    <w:rsid w:val="00FE19C4"/>
    <w:rsid w:val="00FE3CE4"/>
    <w:rsid w:val="00FE47A5"/>
    <w:rsid w:val="00FE606A"/>
    <w:rsid w:val="00FE680C"/>
    <w:rsid w:val="00FE6BAF"/>
    <w:rsid w:val="00FE7001"/>
    <w:rsid w:val="00FF108F"/>
    <w:rsid w:val="00FF12A4"/>
    <w:rsid w:val="00FF12CF"/>
    <w:rsid w:val="00FF1F09"/>
    <w:rsid w:val="00FF217E"/>
    <w:rsid w:val="00FF3BBC"/>
    <w:rsid w:val="00FF58B1"/>
    <w:rsid w:val="00FF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EF7474"/>
  <w15:chartTrackingRefBased/>
  <w15:docId w15:val="{CDE6BAFD-25D1-45E0-81AB-BCBB9ADAC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D0F"/>
  </w:style>
  <w:style w:type="paragraph" w:styleId="Heading1">
    <w:name w:val="heading 1"/>
    <w:basedOn w:val="Normal"/>
    <w:next w:val="Normal"/>
    <w:link w:val="Heading1Char"/>
    <w:uiPriority w:val="9"/>
    <w:qFormat/>
    <w:rsid w:val="00CB1D8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60F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link w:val="Heading4Char"/>
    <w:uiPriority w:val="9"/>
    <w:qFormat/>
    <w:rsid w:val="001C5280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41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75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751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F751B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473010"/>
    <w:rPr>
      <w:kern w:val="0"/>
      <w:sz w:val="22"/>
      <w:szCs w:val="22"/>
      <w:lang w:val="nl-B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link w:val="NormalWebChar"/>
    <w:uiPriority w:val="99"/>
    <w:unhideWhenUsed/>
    <w:rsid w:val="000C64E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957C8A"/>
    <w:pPr>
      <w:jc w:val="center"/>
    </w:pPr>
    <w:rPr>
      <w:rFonts w:ascii="Calibri" w:hAnsi="Calibri" w:cs="Calibri"/>
      <w:lang w:val="en-US"/>
    </w:rPr>
  </w:style>
  <w:style w:type="character" w:customStyle="1" w:styleId="NormalWebChar">
    <w:name w:val="Normal (Web) Char"/>
    <w:basedOn w:val="DefaultParagraphFont"/>
    <w:link w:val="NormalWeb"/>
    <w:uiPriority w:val="99"/>
    <w:rsid w:val="00957C8A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957C8A"/>
    <w:rPr>
      <w:rFonts w:ascii="Calibri" w:eastAsia="Times New Roman" w:hAnsi="Calibri" w:cs="Calibri"/>
      <w:kern w:val="0"/>
      <w:lang w:val="en-US" w:eastAsia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957C8A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NormalWebChar"/>
    <w:link w:val="EndNoteBibliography"/>
    <w:rsid w:val="00957C8A"/>
    <w:rPr>
      <w:rFonts w:ascii="Calibri" w:eastAsia="Times New Roman" w:hAnsi="Calibri" w:cs="Calibri"/>
      <w:kern w:val="0"/>
      <w:lang w:val="en-US"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1C5280"/>
    <w:rPr>
      <w:rFonts w:ascii="Times New Roman" w:eastAsia="Times New Roman" w:hAnsi="Times New Roman" w:cs="Times New Roman"/>
      <w:b/>
      <w:bCs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1C5280"/>
  </w:style>
  <w:style w:type="character" w:styleId="Strong">
    <w:name w:val="Strong"/>
    <w:basedOn w:val="DefaultParagraphFont"/>
    <w:uiPriority w:val="22"/>
    <w:qFormat/>
    <w:rsid w:val="001C5280"/>
    <w:rPr>
      <w:b/>
      <w:bCs/>
    </w:rPr>
  </w:style>
  <w:style w:type="character" w:styleId="Emphasis">
    <w:name w:val="Emphasis"/>
    <w:basedOn w:val="DefaultParagraphFont"/>
    <w:uiPriority w:val="20"/>
    <w:qFormat/>
    <w:rsid w:val="001C5280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CB1D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xgmail-apple-converted-space">
    <w:name w:val="x_gmail-apple-converted-space"/>
    <w:basedOn w:val="DefaultParagraphFont"/>
    <w:rsid w:val="007B69E4"/>
  </w:style>
  <w:style w:type="paragraph" w:styleId="Footer">
    <w:name w:val="footer"/>
    <w:basedOn w:val="Normal"/>
    <w:link w:val="FooterChar"/>
    <w:uiPriority w:val="99"/>
    <w:unhideWhenUsed/>
    <w:rsid w:val="00674F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4FE4"/>
  </w:style>
  <w:style w:type="character" w:styleId="PageNumber">
    <w:name w:val="page number"/>
    <w:basedOn w:val="DefaultParagraphFont"/>
    <w:uiPriority w:val="99"/>
    <w:semiHidden/>
    <w:unhideWhenUsed/>
    <w:rsid w:val="00674FE4"/>
  </w:style>
  <w:style w:type="paragraph" w:customStyle="1" w:styleId="Default">
    <w:name w:val="Default"/>
    <w:rsid w:val="000B4D0F"/>
    <w:pPr>
      <w:autoSpaceDE w:val="0"/>
      <w:autoSpaceDN w:val="0"/>
      <w:adjustRightInd w:val="0"/>
    </w:pPr>
    <w:rPr>
      <w:rFonts w:ascii="Calibri" w:hAnsi="Calibri" w:cs="Calibri"/>
      <w:color w:val="000000"/>
      <w:kern w:val="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60F1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er">
    <w:name w:val="header"/>
    <w:basedOn w:val="Normal"/>
    <w:link w:val="HeaderChar"/>
    <w:uiPriority w:val="99"/>
    <w:unhideWhenUsed/>
    <w:rsid w:val="00454B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B61"/>
  </w:style>
  <w:style w:type="paragraph" w:customStyle="1" w:styleId="elementtoproof">
    <w:name w:val="elementtoproof"/>
    <w:basedOn w:val="Normal"/>
    <w:rsid w:val="00E7579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077EC"/>
  </w:style>
  <w:style w:type="paragraph" w:styleId="Revision">
    <w:name w:val="Revision"/>
    <w:hidden/>
    <w:uiPriority w:val="99"/>
    <w:semiHidden/>
    <w:rsid w:val="001227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63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75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1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5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2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01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6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6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66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8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1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20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28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55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5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25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502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0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4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8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86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42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754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7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0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28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09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9398">
          <w:marLeft w:val="1267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7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2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91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18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02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4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54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02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8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19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3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009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68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21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50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817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2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22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8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3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25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68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2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1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55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843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6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0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54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9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41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649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862173">
          <w:marLeft w:val="1267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0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8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9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0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50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73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33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32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1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00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35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7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9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32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8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8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5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2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1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06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51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5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7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008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2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74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0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8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09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733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63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0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7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2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0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2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731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33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21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4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35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90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75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31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87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68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3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package" Target="embeddings/Microsoft_Word_Document1.docx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package" Target="embeddings/Microsoft_Word_Document3.docx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5" Type="http://schemas.openxmlformats.org/officeDocument/2006/relationships/footnotes" Target="footnotes.xml"/><Relationship Id="rId15" Type="http://schemas.openxmlformats.org/officeDocument/2006/relationships/image" Target="media/image4.emf"/><Relationship Id="rId10" Type="http://schemas.openxmlformats.org/officeDocument/2006/relationships/package" Target="embeddings/Microsoft_Word_Document.docx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package" Target="embeddings/Microsoft_Word_Document2.doc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12a5d77-fb98-4eee-af32-1334d8f04a53}" enabled="0" method="" siteId="{912a5d77-fb98-4eee-af32-1334d8f04a5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Links>
    <vt:vector size="630" baseType="variant">
      <vt:variant>
        <vt:i4>7143550</vt:i4>
      </vt:variant>
      <vt:variant>
        <vt:i4>553</vt:i4>
      </vt:variant>
      <vt:variant>
        <vt:i4>0</vt:i4>
      </vt:variant>
      <vt:variant>
        <vt:i4>5</vt:i4>
      </vt:variant>
      <vt:variant>
        <vt:lpwstr>https://universityofexeteruk-my.sharepoint.com/personal/d_a_richards_exeter_ac_uk/Documents/1 Laptop December 2011/1 A A Bergen/1 A A 50 percent position work/DiaBEST Research Group/8 Evaluation 2023_24/3 Final/1 Faculty Level/www.travelandclimate.org</vt:lpwstr>
      </vt:variant>
      <vt:variant>
        <vt:lpwstr/>
      </vt:variant>
      <vt:variant>
        <vt:i4>3407922</vt:i4>
      </vt:variant>
      <vt:variant>
        <vt:i4>550</vt:i4>
      </vt:variant>
      <vt:variant>
        <vt:i4>0</vt:i4>
      </vt:variant>
      <vt:variant>
        <vt:i4>5</vt:i4>
      </vt:variant>
      <vt:variant>
        <vt:lpwstr>https://doi.org/10.1016/j.rtbm.2023.100986</vt:lpwstr>
      </vt:variant>
      <vt:variant>
        <vt:lpwstr/>
      </vt:variant>
      <vt:variant>
        <vt:i4>5767182</vt:i4>
      </vt:variant>
      <vt:variant>
        <vt:i4>547</vt:i4>
      </vt:variant>
      <vt:variant>
        <vt:i4>0</vt:i4>
      </vt:variant>
      <vt:variant>
        <vt:i4>5</vt:i4>
      </vt:variant>
      <vt:variant>
        <vt:lpwstr>https://doi.org/10.1016/j.foodpol.2010.10.010</vt:lpwstr>
      </vt:variant>
      <vt:variant>
        <vt:lpwstr/>
      </vt:variant>
      <vt:variant>
        <vt:i4>5832794</vt:i4>
      </vt:variant>
      <vt:variant>
        <vt:i4>544</vt:i4>
      </vt:variant>
      <vt:variant>
        <vt:i4>0</vt:i4>
      </vt:variant>
      <vt:variant>
        <vt:i4>5</vt:i4>
      </vt:variant>
      <vt:variant>
        <vt:lpwstr>https://doi.org/10.1093/cdn/nzz047.P03-007-19</vt:lpwstr>
      </vt:variant>
      <vt:variant>
        <vt:lpwstr/>
      </vt:variant>
      <vt:variant>
        <vt:i4>5046292</vt:i4>
      </vt:variant>
      <vt:variant>
        <vt:i4>541</vt:i4>
      </vt:variant>
      <vt:variant>
        <vt:i4>0</vt:i4>
      </vt:variant>
      <vt:variant>
        <vt:i4>5</vt:i4>
      </vt:variant>
      <vt:variant>
        <vt:lpwstr>https://doi.org/10.1016/j.tranpol.2012.06.003</vt:lpwstr>
      </vt:variant>
      <vt:variant>
        <vt:lpwstr/>
      </vt:variant>
      <vt:variant>
        <vt:i4>2359408</vt:i4>
      </vt:variant>
      <vt:variant>
        <vt:i4>538</vt:i4>
      </vt:variant>
      <vt:variant>
        <vt:i4>0</vt:i4>
      </vt:variant>
      <vt:variant>
        <vt:i4>5</vt:i4>
      </vt:variant>
      <vt:variant>
        <vt:lpwstr>https://www2.deloitte.com/uk/en/focus/climate-change/zero-in-on-scope-1-2-and-3-emissions.html?id=gb:2ps:3gl:4climate:6brand:ghg%20emissions-674831696147&amp;gad_source=1&amp;gclid=EAIaIQobChMI5sKz2bjaggMVEtbtCh3R5wAhEAAYASAAEgJ5OvD_BwE</vt:lpwstr>
      </vt:variant>
      <vt:variant>
        <vt:lpwstr/>
      </vt:variant>
      <vt:variant>
        <vt:i4>4063357</vt:i4>
      </vt:variant>
      <vt:variant>
        <vt:i4>535</vt:i4>
      </vt:variant>
      <vt:variant>
        <vt:i4>0</vt:i4>
      </vt:variant>
      <vt:variant>
        <vt:i4>5</vt:i4>
      </vt:variant>
      <vt:variant>
        <vt:lpwstr>https://doi.org/10.1016/j.gloenvcha.2020.102184</vt:lpwstr>
      </vt:variant>
      <vt:variant>
        <vt:lpwstr/>
      </vt:variant>
      <vt:variant>
        <vt:i4>7274545</vt:i4>
      </vt:variant>
      <vt:variant>
        <vt:i4>532</vt:i4>
      </vt:variant>
      <vt:variant>
        <vt:i4>0</vt:i4>
      </vt:variant>
      <vt:variant>
        <vt:i4>5</vt:i4>
      </vt:variant>
      <vt:variant>
        <vt:lpwstr>https://hiltner.english.ucsb.edu/index.php/ncnc-guide/</vt:lpwstr>
      </vt:variant>
      <vt:variant>
        <vt:lpwstr/>
      </vt:variant>
      <vt:variant>
        <vt:i4>5111884</vt:i4>
      </vt:variant>
      <vt:variant>
        <vt:i4>529</vt:i4>
      </vt:variant>
      <vt:variant>
        <vt:i4>0</vt:i4>
      </vt:variant>
      <vt:variant>
        <vt:i4>5</vt:i4>
      </vt:variant>
      <vt:variant>
        <vt:lpwstr>https://doi.org/10.1016/j.joclim.2021.100042</vt:lpwstr>
      </vt:variant>
      <vt:variant>
        <vt:lpwstr/>
      </vt:variant>
      <vt:variant>
        <vt:i4>5505087</vt:i4>
      </vt:variant>
      <vt:variant>
        <vt:i4>526</vt:i4>
      </vt:variant>
      <vt:variant>
        <vt:i4>0</vt:i4>
      </vt:variant>
      <vt:variant>
        <vt:i4>5</vt:i4>
      </vt:variant>
      <vt:variant>
        <vt:lpwstr>https://sustainable.stanford.edu/sites/g/files/sbiybj26701/files/media/file/scope-3-emissions-from-business-travel_public-march-2023.pdf</vt:lpwstr>
      </vt:variant>
      <vt:variant>
        <vt:lpwstr/>
      </vt:variant>
      <vt:variant>
        <vt:i4>2162727</vt:i4>
      </vt:variant>
      <vt:variant>
        <vt:i4>523</vt:i4>
      </vt:variant>
      <vt:variant>
        <vt:i4>0</vt:i4>
      </vt:variant>
      <vt:variant>
        <vt:i4>5</vt:i4>
      </vt:variant>
      <vt:variant>
        <vt:lpwstr>https://doi.org/10.1016/j.rser.2015.02.033</vt:lpwstr>
      </vt:variant>
      <vt:variant>
        <vt:lpwstr/>
      </vt:variant>
      <vt:variant>
        <vt:i4>5832796</vt:i4>
      </vt:variant>
      <vt:variant>
        <vt:i4>520</vt:i4>
      </vt:variant>
      <vt:variant>
        <vt:i4>0</vt:i4>
      </vt:variant>
      <vt:variant>
        <vt:i4>5</vt:i4>
      </vt:variant>
      <vt:variant>
        <vt:lpwstr>https://ec.europa.eu/eurostat/statistics-explained/index.php?title=Quarterly_greenhouse_gas_emissions_in_the_EU</vt:lpwstr>
      </vt:variant>
      <vt:variant>
        <vt:lpwstr>Greenhouse_gas_emissions</vt:lpwstr>
      </vt:variant>
      <vt:variant>
        <vt:i4>2162814</vt:i4>
      </vt:variant>
      <vt:variant>
        <vt:i4>517</vt:i4>
      </vt:variant>
      <vt:variant>
        <vt:i4>0</vt:i4>
      </vt:variant>
      <vt:variant>
        <vt:i4>5</vt:i4>
      </vt:variant>
      <vt:variant>
        <vt:lpwstr>https://doi.org/10.59117/20.500.11822/43922</vt:lpwstr>
      </vt:variant>
      <vt:variant>
        <vt:lpwstr/>
      </vt:variant>
      <vt:variant>
        <vt:i4>4390923</vt:i4>
      </vt:variant>
      <vt:variant>
        <vt:i4>511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505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499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493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4390923</vt:i4>
      </vt:variant>
      <vt:variant>
        <vt:i4>490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4521995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_ENREF_48</vt:lpwstr>
      </vt:variant>
      <vt:variant>
        <vt:i4>1114140</vt:i4>
      </vt:variant>
      <vt:variant>
        <vt:i4>477</vt:i4>
      </vt:variant>
      <vt:variant>
        <vt:i4>0</vt:i4>
      </vt:variant>
      <vt:variant>
        <vt:i4>5</vt:i4>
      </vt:variant>
      <vt:variant>
        <vt:lpwstr>https://travelandclimate.org/</vt:lpwstr>
      </vt:variant>
      <vt:variant>
        <vt:lpwstr/>
      </vt:variant>
      <vt:variant>
        <vt:i4>4521995</vt:i4>
      </vt:variant>
      <vt:variant>
        <vt:i4>473</vt:i4>
      </vt:variant>
      <vt:variant>
        <vt:i4>0</vt:i4>
      </vt:variant>
      <vt:variant>
        <vt:i4>5</vt:i4>
      </vt:variant>
      <vt:variant>
        <vt:lpwstr/>
      </vt:variant>
      <vt:variant>
        <vt:lpwstr>_ENREF_47</vt:lpwstr>
      </vt:variant>
      <vt:variant>
        <vt:i4>2031632</vt:i4>
      </vt:variant>
      <vt:variant>
        <vt:i4>468</vt:i4>
      </vt:variant>
      <vt:variant>
        <vt:i4>0</vt:i4>
      </vt:variant>
      <vt:variant>
        <vt:i4>5</vt:i4>
      </vt:variant>
      <vt:variant>
        <vt:lpwstr>https://travel-footprint-calculator.irap.omp.eu/home.html</vt:lpwstr>
      </vt:variant>
      <vt:variant>
        <vt:lpwstr/>
      </vt:variant>
      <vt:variant>
        <vt:i4>4521995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_ENREF_46</vt:lpwstr>
      </vt:variant>
      <vt:variant>
        <vt:i4>4390923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4390923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444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6357118</vt:i4>
      </vt:variant>
      <vt:variant>
        <vt:i4>439</vt:i4>
      </vt:variant>
      <vt:variant>
        <vt:i4>0</vt:i4>
      </vt:variant>
      <vt:variant>
        <vt:i4>5</vt:i4>
      </vt:variant>
      <vt:variant>
        <vt:lpwstr>http://www.seat61.com/</vt:lpwstr>
      </vt:variant>
      <vt:variant>
        <vt:lpwstr/>
      </vt:variant>
      <vt:variant>
        <vt:i4>4390923</vt:i4>
      </vt:variant>
      <vt:variant>
        <vt:i4>435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429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423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4521995</vt:i4>
      </vt:variant>
      <vt:variant>
        <vt:i4>417</vt:i4>
      </vt:variant>
      <vt:variant>
        <vt:i4>0</vt:i4>
      </vt:variant>
      <vt:variant>
        <vt:i4>5</vt:i4>
      </vt:variant>
      <vt:variant>
        <vt:lpwstr/>
      </vt:variant>
      <vt:variant>
        <vt:lpwstr>_ENREF_45</vt:lpwstr>
      </vt:variant>
      <vt:variant>
        <vt:i4>4390923</vt:i4>
      </vt:variant>
      <vt:variant>
        <vt:i4>411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4194315</vt:i4>
      </vt:variant>
      <vt:variant>
        <vt:i4>405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399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2949167</vt:i4>
      </vt:variant>
      <vt:variant>
        <vt:i4>394</vt:i4>
      </vt:variant>
      <vt:variant>
        <vt:i4>0</vt:i4>
      </vt:variant>
      <vt:variant>
        <vt:i4>5</vt:i4>
      </vt:variant>
      <vt:variant>
        <vt:lpwstr>http://www.skyscanner.net/</vt:lpwstr>
      </vt:variant>
      <vt:variant>
        <vt:lpwstr/>
      </vt:variant>
      <vt:variant>
        <vt:i4>4521995</vt:i4>
      </vt:variant>
      <vt:variant>
        <vt:i4>390</vt:i4>
      </vt:variant>
      <vt:variant>
        <vt:i4>0</vt:i4>
      </vt:variant>
      <vt:variant>
        <vt:i4>5</vt:i4>
      </vt:variant>
      <vt:variant>
        <vt:lpwstr/>
      </vt:variant>
      <vt:variant>
        <vt:lpwstr>_ENREF_44</vt:lpwstr>
      </vt:variant>
      <vt:variant>
        <vt:i4>4521995</vt:i4>
      </vt:variant>
      <vt:variant>
        <vt:i4>381</vt:i4>
      </vt:variant>
      <vt:variant>
        <vt:i4>0</vt:i4>
      </vt:variant>
      <vt:variant>
        <vt:i4>5</vt:i4>
      </vt:variant>
      <vt:variant>
        <vt:lpwstr/>
      </vt:variant>
      <vt:variant>
        <vt:lpwstr>_ENREF_42</vt:lpwstr>
      </vt:variant>
      <vt:variant>
        <vt:i4>4521995</vt:i4>
      </vt:variant>
      <vt:variant>
        <vt:i4>373</vt:i4>
      </vt:variant>
      <vt:variant>
        <vt:i4>0</vt:i4>
      </vt:variant>
      <vt:variant>
        <vt:i4>5</vt:i4>
      </vt:variant>
      <vt:variant>
        <vt:lpwstr/>
      </vt:variant>
      <vt:variant>
        <vt:lpwstr>_ENREF_42</vt:lpwstr>
      </vt:variant>
      <vt:variant>
        <vt:i4>5570636</vt:i4>
      </vt:variant>
      <vt:variant>
        <vt:i4>368</vt:i4>
      </vt:variant>
      <vt:variant>
        <vt:i4>0</vt:i4>
      </vt:variant>
      <vt:variant>
        <vt:i4>5</vt:i4>
      </vt:variant>
      <vt:variant>
        <vt:lpwstr>https://www.hotelfootprints.org/</vt:lpwstr>
      </vt:variant>
      <vt:variant>
        <vt:lpwstr/>
      </vt:variant>
      <vt:variant>
        <vt:i4>6684778</vt:i4>
      </vt:variant>
      <vt:variant>
        <vt:i4>365</vt:i4>
      </vt:variant>
      <vt:variant>
        <vt:i4>0</vt:i4>
      </vt:variant>
      <vt:variant>
        <vt:i4>5</vt:i4>
      </vt:variant>
      <vt:variant>
        <vt:lpwstr>https://www.gov.uk/government/publications/greenhouse-gas-reporting-conversion-factors-2022</vt:lpwstr>
      </vt:variant>
      <vt:variant>
        <vt:lpwstr/>
      </vt:variant>
      <vt:variant>
        <vt:i4>4521995</vt:i4>
      </vt:variant>
      <vt:variant>
        <vt:i4>361</vt:i4>
      </vt:variant>
      <vt:variant>
        <vt:i4>0</vt:i4>
      </vt:variant>
      <vt:variant>
        <vt:i4>5</vt:i4>
      </vt:variant>
      <vt:variant>
        <vt:lpwstr/>
      </vt:variant>
      <vt:variant>
        <vt:lpwstr>_ENREF_41</vt:lpwstr>
      </vt:variant>
      <vt:variant>
        <vt:i4>8060990</vt:i4>
      </vt:variant>
      <vt:variant>
        <vt:i4>356</vt:i4>
      </vt:variant>
      <vt:variant>
        <vt:i4>0</vt:i4>
      </vt:variant>
      <vt:variant>
        <vt:i4>5</vt:i4>
      </vt:variant>
      <vt:variant>
        <vt:lpwstr>http://maps.google.com/</vt:lpwstr>
      </vt:variant>
      <vt:variant>
        <vt:lpwstr/>
      </vt:variant>
      <vt:variant>
        <vt:i4>2949167</vt:i4>
      </vt:variant>
      <vt:variant>
        <vt:i4>353</vt:i4>
      </vt:variant>
      <vt:variant>
        <vt:i4>0</vt:i4>
      </vt:variant>
      <vt:variant>
        <vt:i4>5</vt:i4>
      </vt:variant>
      <vt:variant>
        <vt:lpwstr>http://www.skyscanner.net/</vt:lpwstr>
      </vt:variant>
      <vt:variant>
        <vt:lpwstr/>
      </vt:variant>
      <vt:variant>
        <vt:i4>3473529</vt:i4>
      </vt:variant>
      <vt:variant>
        <vt:i4>350</vt:i4>
      </vt:variant>
      <vt:variant>
        <vt:i4>0</vt:i4>
      </vt:variant>
      <vt:variant>
        <vt:i4>5</vt:i4>
      </vt:variant>
      <vt:variant>
        <vt:lpwstr>https://www.greatcirclemap.com/</vt:lpwstr>
      </vt:variant>
      <vt:variant>
        <vt:lpwstr/>
      </vt:variant>
      <vt:variant>
        <vt:i4>6881340</vt:i4>
      </vt:variant>
      <vt:variant>
        <vt:i4>347</vt:i4>
      </vt:variant>
      <vt:variant>
        <vt:i4>0</vt:i4>
      </vt:variant>
      <vt:variant>
        <vt:i4>5</vt:i4>
      </vt:variant>
      <vt:variant>
        <vt:lpwstr>https://www.eansnursing.eu/</vt:lpwstr>
      </vt:variant>
      <vt:variant>
        <vt:lpwstr/>
      </vt:variant>
      <vt:variant>
        <vt:i4>4390923</vt:i4>
      </vt:variant>
      <vt:variant>
        <vt:i4>343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4521995</vt:i4>
      </vt:variant>
      <vt:variant>
        <vt:i4>337</vt:i4>
      </vt:variant>
      <vt:variant>
        <vt:i4>0</vt:i4>
      </vt:variant>
      <vt:variant>
        <vt:i4>5</vt:i4>
      </vt:variant>
      <vt:variant>
        <vt:lpwstr/>
      </vt:variant>
      <vt:variant>
        <vt:lpwstr>_ENREF_40</vt:lpwstr>
      </vt:variant>
      <vt:variant>
        <vt:i4>4325387</vt:i4>
      </vt:variant>
      <vt:variant>
        <vt:i4>331</vt:i4>
      </vt:variant>
      <vt:variant>
        <vt:i4>0</vt:i4>
      </vt:variant>
      <vt:variant>
        <vt:i4>5</vt:i4>
      </vt:variant>
      <vt:variant>
        <vt:lpwstr/>
      </vt:variant>
      <vt:variant>
        <vt:lpwstr>_ENREF_39</vt:lpwstr>
      </vt:variant>
      <vt:variant>
        <vt:i4>4325387</vt:i4>
      </vt:variant>
      <vt:variant>
        <vt:i4>325</vt:i4>
      </vt:variant>
      <vt:variant>
        <vt:i4>0</vt:i4>
      </vt:variant>
      <vt:variant>
        <vt:i4>5</vt:i4>
      </vt:variant>
      <vt:variant>
        <vt:lpwstr/>
      </vt:variant>
      <vt:variant>
        <vt:lpwstr>_ENREF_38</vt:lpwstr>
      </vt:variant>
      <vt:variant>
        <vt:i4>4325387</vt:i4>
      </vt:variant>
      <vt:variant>
        <vt:i4>322</vt:i4>
      </vt:variant>
      <vt:variant>
        <vt:i4>0</vt:i4>
      </vt:variant>
      <vt:variant>
        <vt:i4>5</vt:i4>
      </vt:variant>
      <vt:variant>
        <vt:lpwstr/>
      </vt:variant>
      <vt:variant>
        <vt:lpwstr>_ENREF_37</vt:lpwstr>
      </vt:variant>
      <vt:variant>
        <vt:i4>4325387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_ENREF_36</vt:lpwstr>
      </vt:variant>
      <vt:variant>
        <vt:i4>4390923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4325387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_ENREF_35</vt:lpwstr>
      </vt:variant>
      <vt:variant>
        <vt:i4>4325387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_ENREF_34</vt:lpwstr>
      </vt:variant>
      <vt:variant>
        <vt:i4>4390923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4325387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4325387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4325387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4325387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4194315</vt:i4>
      </vt:variant>
      <vt:variant>
        <vt:i4>251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4390923</vt:i4>
      </vt:variant>
      <vt:variant>
        <vt:i4>245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239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228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222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214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208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202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196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4325387</vt:i4>
      </vt:variant>
      <vt:variant>
        <vt:i4>190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184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4390923</vt:i4>
      </vt:variant>
      <vt:variant>
        <vt:i4>178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4390923</vt:i4>
      </vt:variant>
      <vt:variant>
        <vt:i4>172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4194315</vt:i4>
      </vt:variant>
      <vt:variant>
        <vt:i4>166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160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157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4390923</vt:i4>
      </vt:variant>
      <vt:variant>
        <vt:i4>151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145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142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136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4194315</vt:i4>
      </vt:variant>
      <vt:variant>
        <vt:i4>130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124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118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112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106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103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4194315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4718603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4325387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4784139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4587531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4653067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4456459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4194315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4521995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4521995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4325387</vt:i4>
      </vt:variant>
      <vt:variant>
        <vt:i4>16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13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6553665</vt:i4>
      </vt:variant>
      <vt:variant>
        <vt:i4>0</vt:i4>
      </vt:variant>
      <vt:variant>
        <vt:i4>0</vt:i4>
      </vt:variant>
      <vt:variant>
        <vt:i4>5</vt:i4>
      </vt:variant>
      <vt:variant>
        <vt:lpwstr>mailto:daari@hvl.no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Richards, David</dc:creator>
  <cp:keywords/>
  <dc:description/>
  <cp:lastModifiedBy>Trupti Sudge</cp:lastModifiedBy>
  <cp:revision>2</cp:revision>
  <dcterms:created xsi:type="dcterms:W3CDTF">2024-06-03T16:14:00Z</dcterms:created>
  <dcterms:modified xsi:type="dcterms:W3CDTF">2024-06-03T16:14:00Z</dcterms:modified>
</cp:coreProperties>
</file>