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963CFA" w14:textId="10193E9C" w:rsidR="00F44106" w:rsidRPr="004D11E3" w:rsidRDefault="001F61ED" w:rsidP="00B0535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b/>
          <w:sz w:val="24"/>
          <w:szCs w:val="24"/>
          <w:lang w:val="en-US"/>
        </w:rPr>
        <w:t>Interview</w:t>
      </w:r>
      <w:r w:rsidR="00BE165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4D11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guide </w:t>
      </w:r>
      <w:r w:rsidR="00F44106" w:rsidRPr="004D11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Digital </w:t>
      </w:r>
      <w:r w:rsidR="001444DD" w:rsidRPr="004D11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consultations with physicians </w:t>
      </w:r>
    </w:p>
    <w:p w14:paraId="6872CECE" w14:textId="69B044BF" w:rsidR="00F44106" w:rsidRPr="004D11E3" w:rsidRDefault="00F44106" w:rsidP="00AD1036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>Th</w:t>
      </w:r>
      <w:r w:rsidR="001444DD" w:rsidRPr="004D11E3">
        <w:rPr>
          <w:rFonts w:ascii="Times New Roman" w:hAnsi="Times New Roman" w:cs="Times New Roman"/>
          <w:i/>
          <w:sz w:val="24"/>
          <w:szCs w:val="24"/>
          <w:lang w:val="en"/>
        </w:rPr>
        <w:t>is</w:t>
      </w: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project </w:t>
      </w:r>
      <w:r w:rsidR="004D11E3">
        <w:rPr>
          <w:rFonts w:ascii="Times New Roman" w:hAnsi="Times New Roman" w:cs="Times New Roman"/>
          <w:i/>
          <w:sz w:val="24"/>
          <w:szCs w:val="24"/>
          <w:lang w:val="en"/>
        </w:rPr>
        <w:t>concerns</w:t>
      </w: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digital </w:t>
      </w:r>
      <w:r w:rsidR="00BE165A">
        <w:rPr>
          <w:rFonts w:ascii="Times New Roman" w:hAnsi="Times New Roman" w:cs="Times New Roman"/>
          <w:i/>
          <w:sz w:val="24"/>
          <w:szCs w:val="24"/>
          <w:lang w:val="en"/>
        </w:rPr>
        <w:t xml:space="preserve">physician-patient </w:t>
      </w:r>
      <w:r w:rsidR="001444DD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consultations </w:t>
      </w: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from </w:t>
      </w:r>
      <w:r w:rsidR="00BE165A">
        <w:rPr>
          <w:rFonts w:ascii="Times New Roman" w:hAnsi="Times New Roman" w:cs="Times New Roman"/>
          <w:i/>
          <w:sz w:val="24"/>
          <w:szCs w:val="24"/>
          <w:lang w:val="en"/>
        </w:rPr>
        <w:t>the perspective of the physicians’ work environment</w:t>
      </w:r>
      <w:r w:rsidR="00B716B9">
        <w:rPr>
          <w:rFonts w:ascii="Times New Roman" w:hAnsi="Times New Roman" w:cs="Times New Roman"/>
          <w:i/>
          <w:sz w:val="24"/>
          <w:szCs w:val="24"/>
          <w:lang w:val="en"/>
        </w:rPr>
        <w:t xml:space="preserve"> conditions</w:t>
      </w: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. The focus of the interviews will be on your experiences and thoughts </w:t>
      </w:r>
      <w:r w:rsidR="00BE165A">
        <w:rPr>
          <w:rFonts w:ascii="Times New Roman" w:hAnsi="Times New Roman" w:cs="Times New Roman"/>
          <w:i/>
          <w:sz w:val="24"/>
          <w:szCs w:val="24"/>
          <w:lang w:val="en"/>
        </w:rPr>
        <w:t>concerning</w:t>
      </w: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this type of </w:t>
      </w:r>
      <w:r w:rsidR="001444DD" w:rsidRPr="004D11E3">
        <w:rPr>
          <w:rFonts w:ascii="Times New Roman" w:hAnsi="Times New Roman" w:cs="Times New Roman"/>
          <w:i/>
          <w:sz w:val="24"/>
          <w:szCs w:val="24"/>
          <w:lang w:val="en"/>
        </w:rPr>
        <w:t>work</w:t>
      </w: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>.</w:t>
      </w:r>
    </w:p>
    <w:p w14:paraId="2A36AFAF" w14:textId="29C7A4FD" w:rsidR="00F44106" w:rsidRDefault="00F44106" w:rsidP="00AC5053">
      <w:pPr>
        <w:pStyle w:val="Ingetavstnd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4D11E3">
        <w:rPr>
          <w:rFonts w:ascii="Times New Roman" w:hAnsi="Times New Roman" w:cs="Times New Roman"/>
          <w:b/>
          <w:sz w:val="24"/>
          <w:szCs w:val="24"/>
          <w:lang w:val="en"/>
        </w:rPr>
        <w:t>Work</w:t>
      </w:r>
    </w:p>
    <w:p w14:paraId="6B1139DA" w14:textId="77777777" w:rsidR="0084729D" w:rsidRPr="004D11E3" w:rsidRDefault="0084729D" w:rsidP="00AC5053">
      <w:pPr>
        <w:pStyle w:val="Ingetavstnd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EFE934F" w14:textId="77777777" w:rsidR="00F44106" w:rsidRPr="004D11E3" w:rsidRDefault="00F44106" w:rsidP="00AC5053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>Oral instruction</w:t>
      </w:r>
    </w:p>
    <w:p w14:paraId="57660328" w14:textId="43E0A61E" w:rsidR="00F44106" w:rsidRPr="004D11E3" w:rsidRDefault="00AB2C9D" w:rsidP="00AC5053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>First,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r w:rsidR="001444DD" w:rsidRPr="004D11E3">
        <w:rPr>
          <w:rFonts w:ascii="Times New Roman" w:hAnsi="Times New Roman" w:cs="Times New Roman"/>
          <w:i/>
          <w:sz w:val="24"/>
          <w:szCs w:val="24"/>
          <w:lang w:val="en"/>
        </w:rPr>
        <w:t>I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r w:rsidR="00BE165A">
        <w:rPr>
          <w:rFonts w:ascii="Times New Roman" w:hAnsi="Times New Roman" w:cs="Times New Roman"/>
          <w:i/>
          <w:sz w:val="24"/>
          <w:szCs w:val="24"/>
          <w:lang w:val="en"/>
        </w:rPr>
        <w:t xml:space="preserve">would like 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to talk about your work, </w:t>
      </w:r>
      <w:r w:rsidR="00F44106" w:rsidRPr="004D11E3">
        <w:rPr>
          <w:rFonts w:ascii="Times New Roman" w:hAnsi="Times New Roman" w:cs="Times New Roman"/>
          <w:i/>
          <w:iCs/>
          <w:sz w:val="24"/>
          <w:szCs w:val="24"/>
          <w:lang w:val="en"/>
        </w:rPr>
        <w:t>as a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>doctor,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in more general terms, </w:t>
      </w:r>
      <w:r w:rsidR="00BE165A">
        <w:rPr>
          <w:rFonts w:ascii="Times New Roman" w:hAnsi="Times New Roman" w:cs="Times New Roman"/>
          <w:i/>
          <w:sz w:val="24"/>
          <w:szCs w:val="24"/>
          <w:lang w:val="en"/>
        </w:rPr>
        <w:t>before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we </w:t>
      </w:r>
      <w:r w:rsidR="00BE165A">
        <w:rPr>
          <w:rFonts w:ascii="Times New Roman" w:hAnsi="Times New Roman" w:cs="Times New Roman"/>
          <w:i/>
          <w:sz w:val="24"/>
          <w:szCs w:val="24"/>
          <w:lang w:val="en"/>
        </w:rPr>
        <w:t xml:space="preserve">address 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the work and work environment </w:t>
      </w:r>
      <w:r w:rsidR="00B716B9">
        <w:rPr>
          <w:rFonts w:ascii="Times New Roman" w:hAnsi="Times New Roman" w:cs="Times New Roman"/>
          <w:i/>
          <w:sz w:val="24"/>
          <w:szCs w:val="24"/>
          <w:lang w:val="en"/>
        </w:rPr>
        <w:t>conditions regarding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your regular workplace</w:t>
      </w:r>
      <w:r w:rsidR="00B716B9">
        <w:rPr>
          <w:rFonts w:ascii="Times New Roman" w:hAnsi="Times New Roman" w:cs="Times New Roman"/>
          <w:i/>
          <w:sz w:val="24"/>
          <w:szCs w:val="24"/>
          <w:lang w:val="en"/>
        </w:rPr>
        <w:t>. F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>inally</w:t>
      </w:r>
      <w:r w:rsidR="00B716B9">
        <w:rPr>
          <w:rFonts w:ascii="Times New Roman" w:hAnsi="Times New Roman" w:cs="Times New Roman"/>
          <w:i/>
          <w:sz w:val="24"/>
          <w:szCs w:val="24"/>
          <w:lang w:val="en"/>
        </w:rPr>
        <w:t>,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we will </w:t>
      </w:r>
      <w:r w:rsidR="00BE165A">
        <w:rPr>
          <w:rFonts w:ascii="Times New Roman" w:hAnsi="Times New Roman" w:cs="Times New Roman"/>
          <w:i/>
          <w:sz w:val="24"/>
          <w:szCs w:val="24"/>
          <w:lang w:val="en"/>
        </w:rPr>
        <w:t>discuss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the work and work environment </w:t>
      </w:r>
      <w:r w:rsidR="00B716B9">
        <w:rPr>
          <w:rFonts w:ascii="Times New Roman" w:hAnsi="Times New Roman" w:cs="Times New Roman"/>
          <w:i/>
          <w:sz w:val="24"/>
          <w:szCs w:val="24"/>
          <w:lang w:val="en"/>
        </w:rPr>
        <w:t xml:space="preserve">conditions </w:t>
      </w:r>
      <w:r w:rsidR="001444DD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when </w:t>
      </w:r>
      <w:r w:rsidR="00BE165A">
        <w:rPr>
          <w:rFonts w:ascii="Times New Roman" w:hAnsi="Times New Roman" w:cs="Times New Roman"/>
          <w:i/>
          <w:sz w:val="24"/>
          <w:szCs w:val="24"/>
          <w:lang w:val="en"/>
        </w:rPr>
        <w:t xml:space="preserve">carrying out </w:t>
      </w:r>
      <w:r w:rsidR="001444DD"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digital </w:t>
      </w:r>
      <w:r w:rsidR="00BE165A">
        <w:rPr>
          <w:rFonts w:ascii="Times New Roman" w:hAnsi="Times New Roman" w:cs="Times New Roman"/>
          <w:i/>
          <w:sz w:val="24"/>
          <w:szCs w:val="24"/>
          <w:lang w:val="en"/>
        </w:rPr>
        <w:t xml:space="preserve">patient </w:t>
      </w:r>
      <w:r w:rsidR="001444DD" w:rsidRPr="004D11E3">
        <w:rPr>
          <w:rFonts w:ascii="Times New Roman" w:hAnsi="Times New Roman" w:cs="Times New Roman"/>
          <w:i/>
          <w:sz w:val="24"/>
          <w:szCs w:val="24"/>
          <w:lang w:val="en"/>
        </w:rPr>
        <w:t>consultations.</w:t>
      </w:r>
    </w:p>
    <w:p w14:paraId="7A911754" w14:textId="03853C9A" w:rsidR="00F44106" w:rsidRPr="00AB2C9D" w:rsidRDefault="00F44106" w:rsidP="00AB2C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2C9D">
        <w:rPr>
          <w:rFonts w:ascii="Times New Roman" w:hAnsi="Times New Roman" w:cs="Times New Roman"/>
          <w:sz w:val="24"/>
          <w:szCs w:val="24"/>
          <w:lang w:val="en"/>
        </w:rPr>
        <w:t xml:space="preserve">How come you chose general medicine as a </w:t>
      </w:r>
      <w:r w:rsidR="001444DD" w:rsidRPr="00AB2C9D">
        <w:rPr>
          <w:rFonts w:ascii="Times New Roman" w:hAnsi="Times New Roman" w:cs="Times New Roman"/>
          <w:sz w:val="24"/>
          <w:szCs w:val="24"/>
          <w:lang w:val="en"/>
        </w:rPr>
        <w:t>specialty</w:t>
      </w:r>
      <w:r w:rsidRPr="00AB2C9D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2B38DC71" w14:textId="35416E53" w:rsidR="00F44106" w:rsidRPr="00AB2C9D" w:rsidRDefault="00F44106" w:rsidP="00AB2C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2C9D">
        <w:rPr>
          <w:rFonts w:ascii="Times New Roman" w:hAnsi="Times New Roman" w:cs="Times New Roman"/>
          <w:sz w:val="24"/>
          <w:szCs w:val="24"/>
          <w:lang w:val="en-US"/>
        </w:rPr>
        <w:t>For h</w:t>
      </w:r>
      <w:r w:rsidRPr="00AB2C9D">
        <w:rPr>
          <w:rFonts w:ascii="Times New Roman" w:hAnsi="Times New Roman" w:cs="Times New Roman"/>
          <w:sz w:val="24"/>
          <w:szCs w:val="24"/>
          <w:lang w:val="en"/>
        </w:rPr>
        <w:t>ow long have you worked at your current workplace?</w:t>
      </w:r>
    </w:p>
    <w:p w14:paraId="3F6D9652" w14:textId="7F956602" w:rsidR="00F44106" w:rsidRPr="00AB2C9D" w:rsidRDefault="00F44106" w:rsidP="00AB2C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2C9D">
        <w:rPr>
          <w:rFonts w:ascii="Times New Roman" w:hAnsi="Times New Roman" w:cs="Times New Roman"/>
          <w:sz w:val="24"/>
          <w:szCs w:val="24"/>
          <w:lang w:val="en"/>
        </w:rPr>
        <w:t>What is the most important thing for you in your profession as a doctor?</w:t>
      </w:r>
    </w:p>
    <w:p w14:paraId="6A2C9543" w14:textId="075A244A" w:rsidR="00F44106" w:rsidRPr="00AB2C9D" w:rsidRDefault="00F44106" w:rsidP="00AB2C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2C9D">
        <w:rPr>
          <w:rFonts w:ascii="Times New Roman" w:hAnsi="Times New Roman" w:cs="Times New Roman"/>
          <w:sz w:val="24"/>
          <w:szCs w:val="24"/>
          <w:lang w:val="en"/>
        </w:rPr>
        <w:t>What</w:t>
      </w:r>
      <w:r w:rsidR="001444DD" w:rsidRPr="00AB2C9D">
        <w:rPr>
          <w:rFonts w:ascii="Times New Roman" w:hAnsi="Times New Roman" w:cs="Times New Roman"/>
          <w:sz w:val="24"/>
          <w:szCs w:val="24"/>
          <w:lang w:val="en"/>
        </w:rPr>
        <w:t xml:space="preserve"> is</w:t>
      </w:r>
      <w:r w:rsidRPr="00AB2C9D">
        <w:rPr>
          <w:rFonts w:ascii="Times New Roman" w:hAnsi="Times New Roman" w:cs="Times New Roman"/>
          <w:sz w:val="24"/>
          <w:szCs w:val="24"/>
          <w:lang w:val="en"/>
        </w:rPr>
        <w:t xml:space="preserve"> the best thing about your work?</w:t>
      </w:r>
    </w:p>
    <w:p w14:paraId="4B672480" w14:textId="76181B59" w:rsidR="00F44106" w:rsidRPr="00AB2C9D" w:rsidRDefault="00F44106" w:rsidP="00AB2C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2C9D">
        <w:rPr>
          <w:rFonts w:ascii="Times New Roman" w:hAnsi="Times New Roman" w:cs="Times New Roman"/>
          <w:sz w:val="24"/>
          <w:szCs w:val="24"/>
          <w:lang w:val="en"/>
        </w:rPr>
        <w:t xml:space="preserve">What conditions </w:t>
      </w:r>
      <w:r w:rsidR="00BE165A" w:rsidRPr="00AB2C9D">
        <w:rPr>
          <w:rFonts w:ascii="Times New Roman" w:hAnsi="Times New Roman" w:cs="Times New Roman"/>
          <w:sz w:val="24"/>
          <w:szCs w:val="24"/>
          <w:lang w:val="en"/>
        </w:rPr>
        <w:t xml:space="preserve">should </w:t>
      </w:r>
      <w:r w:rsidR="001444DD" w:rsidRPr="00AB2C9D">
        <w:rPr>
          <w:rFonts w:ascii="Times New Roman" w:hAnsi="Times New Roman" w:cs="Times New Roman"/>
          <w:sz w:val="24"/>
          <w:szCs w:val="24"/>
          <w:lang w:val="en"/>
        </w:rPr>
        <w:t>be fulfilled to</w:t>
      </w:r>
      <w:r w:rsidRPr="00AB2C9D">
        <w:rPr>
          <w:rFonts w:ascii="Times New Roman" w:hAnsi="Times New Roman" w:cs="Times New Roman"/>
          <w:sz w:val="24"/>
          <w:szCs w:val="24"/>
          <w:lang w:val="en"/>
        </w:rPr>
        <w:t xml:space="preserve"> make you feel like you are </w:t>
      </w:r>
      <w:r w:rsidR="00B716B9" w:rsidRPr="00AB2C9D">
        <w:rPr>
          <w:rFonts w:ascii="Times New Roman" w:hAnsi="Times New Roman" w:cs="Times New Roman"/>
          <w:sz w:val="24"/>
          <w:szCs w:val="24"/>
          <w:lang w:val="en"/>
        </w:rPr>
        <w:t xml:space="preserve">able to </w:t>
      </w:r>
      <w:r w:rsidRPr="00AB2C9D">
        <w:rPr>
          <w:rFonts w:ascii="Times New Roman" w:hAnsi="Times New Roman" w:cs="Times New Roman"/>
          <w:sz w:val="24"/>
          <w:szCs w:val="24"/>
          <w:lang w:val="en"/>
        </w:rPr>
        <w:t>do a good job?</w:t>
      </w:r>
    </w:p>
    <w:p w14:paraId="2BAE5F2A" w14:textId="2720081C" w:rsidR="005E38DF" w:rsidRPr="00AB2C9D" w:rsidRDefault="00F44106" w:rsidP="00AB2C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2C9D">
        <w:rPr>
          <w:rFonts w:ascii="Times New Roman" w:hAnsi="Times New Roman" w:cs="Times New Roman"/>
          <w:sz w:val="24"/>
          <w:szCs w:val="24"/>
          <w:lang w:val="en"/>
        </w:rPr>
        <w:t>How do you experience the balance between private and working life?</w:t>
      </w:r>
      <w:r w:rsidR="00BE165A" w:rsidRPr="00AB2C9D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</w:p>
    <w:p w14:paraId="0A803ABD" w14:textId="12E3DF09" w:rsidR="00F44106" w:rsidRPr="004D11E3" w:rsidRDefault="00F44106" w:rsidP="006C6A7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b/>
          <w:sz w:val="24"/>
          <w:szCs w:val="24"/>
          <w:lang w:val="en"/>
        </w:rPr>
        <w:t xml:space="preserve">Work environment </w:t>
      </w:r>
      <w:r w:rsidR="00B716B9">
        <w:rPr>
          <w:rFonts w:ascii="Times New Roman" w:hAnsi="Times New Roman" w:cs="Times New Roman"/>
          <w:b/>
          <w:sz w:val="24"/>
          <w:szCs w:val="24"/>
          <w:lang w:val="en"/>
        </w:rPr>
        <w:t xml:space="preserve">conditions </w:t>
      </w:r>
      <w:r w:rsidRPr="004D11E3">
        <w:rPr>
          <w:rFonts w:ascii="Times New Roman" w:hAnsi="Times New Roman" w:cs="Times New Roman"/>
          <w:b/>
          <w:sz w:val="24"/>
          <w:szCs w:val="24"/>
          <w:lang w:val="en"/>
        </w:rPr>
        <w:t>- regular workplace</w:t>
      </w:r>
    </w:p>
    <w:p w14:paraId="745A0D32" w14:textId="4AF00CF9" w:rsidR="00F44106" w:rsidRPr="004D11E3" w:rsidRDefault="00F44106" w:rsidP="006C6A7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How do you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appreciate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your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work situation and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workplace </w:t>
      </w:r>
      <w:r w:rsidR="001444DD" w:rsidRPr="004D11E3">
        <w:rPr>
          <w:rFonts w:ascii="Times New Roman" w:hAnsi="Times New Roman" w:cs="Times New Roman"/>
          <w:sz w:val="24"/>
          <w:szCs w:val="24"/>
          <w:lang w:val="en"/>
        </w:rPr>
        <w:t>overall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3DB91B45" w14:textId="10D66D8B" w:rsidR="00F44106" w:rsidRPr="004D11E3" w:rsidRDefault="004D11E3" w:rsidP="006C6A7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>Can you describe a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normal working day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>for you?</w:t>
      </w:r>
    </w:p>
    <w:p w14:paraId="0157F352" w14:textId="72449EE2" w:rsidR="00F44106" w:rsidRPr="004D11E3" w:rsidRDefault="00F44106" w:rsidP="006C6A7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How do you experience the work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conditions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at the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primary </w:t>
      </w:r>
      <w:r w:rsidR="001444DD" w:rsidRPr="004D11E3">
        <w:rPr>
          <w:rFonts w:ascii="Times New Roman" w:hAnsi="Times New Roman" w:cs="Times New Roman"/>
          <w:sz w:val="24"/>
          <w:szCs w:val="24"/>
          <w:lang w:val="en"/>
        </w:rPr>
        <w:t>health center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261E4EAF" w14:textId="286313C3" w:rsidR="00F44106" w:rsidRPr="004D11E3" w:rsidRDefault="00F44106" w:rsidP="00CB6ABF">
      <w:pPr>
        <w:pStyle w:val="Liststyck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Work</w:t>
      </w:r>
      <w:r w:rsidR="001444DD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environment (mental and physical)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73BD4466" w14:textId="1C223C73" w:rsidR="00F44106" w:rsidRPr="004D11E3" w:rsidRDefault="00F44106" w:rsidP="00CB6ABF">
      <w:pPr>
        <w:pStyle w:val="Liststyck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Workload (overtime)</w:t>
      </w:r>
      <w:r w:rsidR="00AB2C9D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3EF5E492" w14:textId="2EC7E20E" w:rsidR="00F44106" w:rsidRPr="004D11E3" w:rsidRDefault="00F44106" w:rsidP="00CB6ABF">
      <w:pPr>
        <w:pStyle w:val="Liststyck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Are there areas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in your work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you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would like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to spend </w:t>
      </w:r>
      <w:proofErr w:type="gramStart"/>
      <w:r w:rsidRPr="004D11E3">
        <w:rPr>
          <w:rFonts w:ascii="Times New Roman" w:hAnsi="Times New Roman" w:cs="Times New Roman"/>
          <w:sz w:val="24"/>
          <w:szCs w:val="24"/>
          <w:lang w:val="en"/>
        </w:rPr>
        <w:t>more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 or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less time</w:t>
      </w:r>
      <w:proofErr w:type="gramEnd"/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on?</w:t>
      </w:r>
    </w:p>
    <w:p w14:paraId="7A4E794C" w14:textId="37E87465" w:rsidR="00F44106" w:rsidRPr="004D11E3" w:rsidRDefault="00BE165A" w:rsidP="00CB6ABF">
      <w:pPr>
        <w:pStyle w:val="Liststyck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>How do you perceive the e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>xpectations o</w:t>
      </w:r>
      <w:r>
        <w:rPr>
          <w:rFonts w:ascii="Times New Roman" w:hAnsi="Times New Roman" w:cs="Times New Roman"/>
          <w:sz w:val="24"/>
          <w:szCs w:val="24"/>
          <w:lang w:val="en"/>
        </w:rPr>
        <w:t>n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you</w:t>
      </w:r>
      <w:r>
        <w:rPr>
          <w:rFonts w:ascii="Times New Roman" w:hAnsi="Times New Roman" w:cs="Times New Roman"/>
          <w:sz w:val="24"/>
          <w:szCs w:val="24"/>
          <w:lang w:val="en"/>
        </w:rPr>
        <w:t>,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from management, colleagues, patients</w:t>
      </w:r>
      <w:r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4F22E93B" w14:textId="2963D152" w:rsidR="00F44106" w:rsidRPr="004D11E3" w:rsidRDefault="0084729D" w:rsidP="0015059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Have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the work environment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conditions 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>changed during your time in the workplace?</w:t>
      </w:r>
    </w:p>
    <w:p w14:paraId="095A5FF1" w14:textId="10340338" w:rsidR="00F44106" w:rsidRPr="004D11E3" w:rsidRDefault="00F44106" w:rsidP="0015059E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How flexible do you feel that your work is </w:t>
      </w:r>
      <w:r w:rsidR="001444DD" w:rsidRPr="004D11E3">
        <w:rPr>
          <w:rFonts w:ascii="Times New Roman" w:hAnsi="Times New Roman" w:cs="Times New Roman"/>
          <w:sz w:val="24"/>
          <w:szCs w:val="24"/>
          <w:lang w:val="en"/>
        </w:rPr>
        <w:t>regarding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time management?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 Would you like it to be different – how?</w:t>
      </w:r>
    </w:p>
    <w:p w14:paraId="59551A9F" w14:textId="77777777" w:rsidR="00E90379" w:rsidRPr="004D11E3" w:rsidRDefault="00E90379" w:rsidP="00F97F5F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164A1996" w14:textId="13EEF438" w:rsidR="00F44106" w:rsidRPr="004D11E3" w:rsidRDefault="00F44106" w:rsidP="009916A4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How do you experience support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for your work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from management and/or manager?</w:t>
      </w:r>
    </w:p>
    <w:p w14:paraId="7A4A47AA" w14:textId="77777777" w:rsidR="00BE165A" w:rsidRDefault="00BE165A" w:rsidP="009916A4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</w:p>
    <w:p w14:paraId="20090822" w14:textId="77777777" w:rsidR="00AB2C9D" w:rsidRDefault="00AB2C9D" w:rsidP="009916A4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</w:p>
    <w:p w14:paraId="6000CF76" w14:textId="77777777" w:rsidR="00AB2C9D" w:rsidRDefault="00AB2C9D" w:rsidP="009916A4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</w:p>
    <w:p w14:paraId="33C45CAB" w14:textId="1589BC13" w:rsidR="00F44106" w:rsidRDefault="00F44106" w:rsidP="009916A4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lastRenderedPageBreak/>
        <w:t xml:space="preserve">How is the collegial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support and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cooperation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among the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doctors and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concerning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other professions at your workplace?</w:t>
      </w:r>
    </w:p>
    <w:p w14:paraId="43EB038D" w14:textId="77777777" w:rsidR="0095638B" w:rsidRPr="0084729D" w:rsidRDefault="0095638B" w:rsidP="009916A4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</w:p>
    <w:p w14:paraId="0F23E969" w14:textId="680F5C70" w:rsidR="00F44106" w:rsidRPr="004D11E3" w:rsidRDefault="00F44106" w:rsidP="0095638B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Examples of collaborations that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>have turned out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well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70890820" w14:textId="0714C3A8" w:rsidR="00AB2C9D" w:rsidRPr="00AB2C9D" w:rsidRDefault="00F44106" w:rsidP="0084729D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Examples of collaborations that </w:t>
      </w:r>
      <w:r w:rsidR="00BE165A">
        <w:rPr>
          <w:rFonts w:ascii="Times New Roman" w:hAnsi="Times New Roman" w:cs="Times New Roman"/>
          <w:sz w:val="24"/>
          <w:szCs w:val="24"/>
          <w:lang w:val="en"/>
        </w:rPr>
        <w:t xml:space="preserve">have turned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less </w:t>
      </w:r>
      <w:r w:rsidR="00AB2C9D">
        <w:rPr>
          <w:rFonts w:ascii="Times New Roman" w:hAnsi="Times New Roman" w:cs="Times New Roman"/>
          <w:sz w:val="24"/>
          <w:szCs w:val="24"/>
          <w:lang w:val="en"/>
        </w:rPr>
        <w:t>favorably</w:t>
      </w:r>
    </w:p>
    <w:p w14:paraId="42A2B556" w14:textId="77777777" w:rsidR="00AB2C9D" w:rsidRDefault="00AB2C9D" w:rsidP="00AB2C9D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5E5FDA4C" w14:textId="355DF4E7" w:rsidR="00F44106" w:rsidRPr="00AB2C9D" w:rsidRDefault="00F44106" w:rsidP="00AB2C9D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AB2C9D">
        <w:rPr>
          <w:rFonts w:ascii="Times New Roman" w:hAnsi="Times New Roman" w:cs="Times New Roman"/>
          <w:b/>
          <w:sz w:val="24"/>
          <w:szCs w:val="24"/>
          <w:lang w:val="en"/>
        </w:rPr>
        <w:t xml:space="preserve">Digital </w:t>
      </w:r>
      <w:r w:rsidR="002F1CF9" w:rsidRPr="00AB2C9D">
        <w:rPr>
          <w:rFonts w:ascii="Times New Roman" w:hAnsi="Times New Roman" w:cs="Times New Roman"/>
          <w:b/>
          <w:sz w:val="24"/>
          <w:szCs w:val="24"/>
          <w:lang w:val="en"/>
        </w:rPr>
        <w:t>consultations</w:t>
      </w:r>
    </w:p>
    <w:p w14:paraId="7E8D4824" w14:textId="77777777" w:rsidR="0084729D" w:rsidRPr="0084729D" w:rsidRDefault="0084729D" w:rsidP="0084729D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1E467898" w14:textId="41EEB6B9" w:rsidR="00F44106" w:rsidRPr="004D11E3" w:rsidRDefault="00F44106" w:rsidP="00FA57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During wh</w:t>
      </w:r>
      <w:r w:rsidR="0095638B">
        <w:rPr>
          <w:rFonts w:ascii="Times New Roman" w:hAnsi="Times New Roman" w:cs="Times New Roman"/>
          <w:sz w:val="24"/>
          <w:szCs w:val="24"/>
          <w:lang w:val="en"/>
        </w:rPr>
        <w:t xml:space="preserve">ich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period 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 xml:space="preserve">did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you </w:t>
      </w:r>
      <w:r w:rsidR="0095638B">
        <w:rPr>
          <w:rFonts w:ascii="Times New Roman" w:hAnsi="Times New Roman" w:cs="Times New Roman"/>
          <w:sz w:val="24"/>
          <w:szCs w:val="24"/>
          <w:lang w:val="en"/>
        </w:rPr>
        <w:t>work with digital consultations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95638B">
        <w:rPr>
          <w:rFonts w:ascii="Times New Roman" w:hAnsi="Times New Roman" w:cs="Times New Roman"/>
          <w:sz w:val="24"/>
          <w:szCs w:val="24"/>
          <w:lang w:val="en"/>
        </w:rPr>
        <w:t xml:space="preserve">or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are you </w:t>
      </w:r>
      <w:r w:rsidR="0095638B">
        <w:rPr>
          <w:rFonts w:ascii="Times New Roman" w:hAnsi="Times New Roman" w:cs="Times New Roman"/>
          <w:sz w:val="24"/>
          <w:szCs w:val="24"/>
          <w:lang w:val="en"/>
        </w:rPr>
        <w:t>currently working with digital consultations?</w:t>
      </w:r>
    </w:p>
    <w:p w14:paraId="108D10AD" w14:textId="4646EF1D" w:rsidR="00F44106" w:rsidRPr="004D11E3" w:rsidRDefault="00F44106" w:rsidP="00FA57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What do you think about digital 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 xml:space="preserve">physician-patient 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 xml:space="preserve">consultations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in general?</w:t>
      </w:r>
    </w:p>
    <w:p w14:paraId="450F8924" w14:textId="0D15917B" w:rsidR="00B716B9" w:rsidRDefault="00FF2ACF" w:rsidP="0084729D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How come you decided to work with digital consultations?</w:t>
      </w:r>
    </w:p>
    <w:p w14:paraId="0F7ACDAA" w14:textId="77777777" w:rsidR="0084729D" w:rsidRDefault="0084729D" w:rsidP="0084729D">
      <w:pPr>
        <w:pStyle w:val="Ingetavstnd"/>
        <w:rPr>
          <w:lang w:val="en"/>
        </w:rPr>
      </w:pPr>
    </w:p>
    <w:p w14:paraId="1492A73C" w14:textId="7530AC26" w:rsidR="00787B1D" w:rsidRPr="004D11E3" w:rsidRDefault="00F44106" w:rsidP="008472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How did you experience the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>planning/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organization/implementation of digital 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>consultations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683A705C" w14:textId="5AB18822" w:rsidR="00F44106" w:rsidRDefault="00F44106" w:rsidP="00A05A9E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Wh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>at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expectations</w:t>
      </w:r>
      <w:r w:rsidR="004968FC">
        <w:rPr>
          <w:rFonts w:ascii="Times New Roman" w:hAnsi="Times New Roman" w:cs="Times New Roman"/>
          <w:sz w:val="24"/>
          <w:szCs w:val="24"/>
          <w:lang w:val="en"/>
        </w:rPr>
        <w:t xml:space="preserve"> did you have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before start</w:t>
      </w:r>
      <w:r w:rsidR="004968FC">
        <w:rPr>
          <w:rFonts w:ascii="Times New Roman" w:hAnsi="Times New Roman" w:cs="Times New Roman"/>
          <w:sz w:val="24"/>
          <w:szCs w:val="24"/>
          <w:lang w:val="en"/>
        </w:rPr>
        <w:t xml:space="preserve">ing to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work </w:t>
      </w:r>
      <w:r w:rsidR="002F1CF9" w:rsidRPr="004D11E3">
        <w:rPr>
          <w:rFonts w:ascii="Times New Roman" w:hAnsi="Times New Roman" w:cs="Times New Roman"/>
          <w:sz w:val="24"/>
          <w:szCs w:val="24"/>
          <w:lang w:val="en"/>
        </w:rPr>
        <w:t>with digital consultations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33AE0D10" w14:textId="77777777" w:rsidR="00787B1D" w:rsidRPr="004D11E3" w:rsidRDefault="00787B1D" w:rsidP="00A05A9E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24F56386" w14:textId="67493340" w:rsidR="00F44106" w:rsidRDefault="00F44106" w:rsidP="00A05A9E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How did you experience the preparation for </w:t>
      </w:r>
      <w:r w:rsidR="002F1CF9" w:rsidRPr="004D11E3">
        <w:rPr>
          <w:rFonts w:ascii="Times New Roman" w:hAnsi="Times New Roman" w:cs="Times New Roman"/>
          <w:sz w:val="24"/>
          <w:szCs w:val="24"/>
          <w:lang w:val="en"/>
        </w:rPr>
        <w:t xml:space="preserve">working with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digital</w:t>
      </w:r>
      <w:r w:rsidR="002F1CF9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consultations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7E400B6B" w14:textId="77777777" w:rsidR="0084729D" w:rsidRPr="004D11E3" w:rsidRDefault="0084729D" w:rsidP="00A05A9E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74F7C6F2" w14:textId="47647292" w:rsidR="00F44106" w:rsidRPr="004D11E3" w:rsidRDefault="00F44106" w:rsidP="0095638B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Training?</w:t>
      </w:r>
    </w:p>
    <w:p w14:paraId="609825C0" w14:textId="08D8D44B" w:rsidR="00F44106" w:rsidRPr="004D11E3" w:rsidRDefault="00F44106" w:rsidP="0095638B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Technical equipment</w:t>
      </w:r>
      <w:r w:rsidR="0095638B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47ED300F" w14:textId="77777777" w:rsidR="00F44106" w:rsidRPr="004D11E3" w:rsidRDefault="00F44106" w:rsidP="00A05A9E">
      <w:pPr>
        <w:pStyle w:val="Ingetavstnd"/>
        <w:rPr>
          <w:rFonts w:ascii="Times New Roman" w:hAnsi="Times New Roman" w:cs="Times New Roman"/>
          <w:sz w:val="24"/>
          <w:szCs w:val="24"/>
        </w:rPr>
      </w:pPr>
    </w:p>
    <w:p w14:paraId="2B2548BC" w14:textId="04D7A02E" w:rsidR="00F44106" w:rsidRDefault="00AA0BCE" w:rsidP="005B5274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Is there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cooperation between the digital health </w:t>
      </w:r>
      <w:proofErr w:type="spellStart"/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>centre</w:t>
      </w:r>
      <w:proofErr w:type="spellEnd"/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 xml:space="preserve">(or similar) 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>and your regular workplace?</w:t>
      </w:r>
    </w:p>
    <w:p w14:paraId="77D54126" w14:textId="77777777" w:rsidR="00787B1D" w:rsidRPr="004D11E3" w:rsidRDefault="00787B1D" w:rsidP="005B5274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50641ACE" w14:textId="7A02FAA8" w:rsidR="00F44106" w:rsidRPr="004D11E3" w:rsidRDefault="00F44106" w:rsidP="004968FC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Management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>’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s reaction to your 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 xml:space="preserve">interest in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digital</w:t>
      </w:r>
      <w:r w:rsidR="0084729D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>consultations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2B6527C1" w14:textId="2CA634C1" w:rsidR="00F44106" w:rsidRPr="004D11E3" w:rsidRDefault="00FF2ACF" w:rsidP="004968FC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 xml:space="preserve">Opportunities 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>to work during the day/evening?</w:t>
      </w:r>
    </w:p>
    <w:p w14:paraId="62B2E590" w14:textId="77777777" w:rsidR="00F44106" w:rsidRPr="004D11E3" w:rsidRDefault="00F44106" w:rsidP="005B5274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041DA5F9" w14:textId="778E347A" w:rsidR="00F44106" w:rsidRPr="004D11E3" w:rsidRDefault="00F44106" w:rsidP="005B5274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Describe 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>how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a regular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work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shift might 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 xml:space="preserve">be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like 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when working with digital consul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>t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ations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76B38552" w14:textId="77777777" w:rsidR="00F97F5F" w:rsidRPr="004D11E3" w:rsidRDefault="00F97F5F" w:rsidP="00F97F5F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778C3907" w14:textId="7F428B87" w:rsidR="00F44106" w:rsidRPr="004D11E3" w:rsidRDefault="00F44106" w:rsidP="004968FC">
      <w:pPr>
        <w:pStyle w:val="Liststyck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Length of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 work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shift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6D5B50AA" w14:textId="1F365EB5" w:rsidR="00FF2ACF" w:rsidRPr="004D11E3" w:rsidRDefault="00FF2ACF" w:rsidP="00FF2ACF">
      <w:pPr>
        <w:pStyle w:val="Liststyck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Distribution of shifts</w:t>
      </w:r>
      <w:r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5974AC2A" w14:textId="03DC1A21" w:rsidR="00F44106" w:rsidRPr="004968FC" w:rsidRDefault="00F44106" w:rsidP="004968FC">
      <w:pPr>
        <w:pStyle w:val="Liststyck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Co-operation or with colleagues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7ED76E32" w14:textId="6D8CAB16" w:rsidR="00F44106" w:rsidRPr="004D11E3" w:rsidRDefault="00F44106" w:rsidP="004968FC">
      <w:pPr>
        <w:pStyle w:val="Liststyck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Location 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 xml:space="preserve">and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ergonomics</w:t>
      </w:r>
      <w:r w:rsidR="00FF2ACF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29AB6BFA" w14:textId="4C47225D" w:rsidR="00F44106" w:rsidRPr="004D11E3" w:rsidRDefault="00FF2ACF" w:rsidP="004968FC">
      <w:pPr>
        <w:pStyle w:val="Liststyck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>Other f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actors influencing the </w:t>
      </w:r>
      <w:r>
        <w:rPr>
          <w:rFonts w:ascii="Times New Roman" w:hAnsi="Times New Roman" w:cs="Times New Roman"/>
          <w:sz w:val="24"/>
          <w:szCs w:val="24"/>
          <w:lang w:val="en"/>
        </w:rPr>
        <w:t>consultation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F44106" w:rsidRPr="004D11E3">
        <w:rPr>
          <w:rFonts w:ascii="Times New Roman" w:hAnsi="Times New Roman" w:cs="Times New Roman"/>
          <w:i/>
          <w:sz w:val="24"/>
          <w:szCs w:val="24"/>
          <w:lang w:val="en"/>
        </w:rPr>
        <w:t>(internet connection, technology, local, privacy)</w:t>
      </w:r>
      <w:r w:rsidRPr="0084729D">
        <w:rPr>
          <w:rFonts w:ascii="Times New Roman" w:hAnsi="Times New Roman" w:cs="Times New Roman"/>
          <w:iCs/>
          <w:sz w:val="24"/>
          <w:szCs w:val="24"/>
          <w:lang w:val="en"/>
        </w:rPr>
        <w:t>?</w:t>
      </w:r>
    </w:p>
    <w:p w14:paraId="305A1A62" w14:textId="5FFE2BA4" w:rsidR="00F44106" w:rsidRPr="004D11E3" w:rsidRDefault="00F44106" w:rsidP="007523B6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How flexible do you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>believe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that your work 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with digital consultations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is in terms of time management/tasks?</w:t>
      </w:r>
    </w:p>
    <w:p w14:paraId="65A7AFAE" w14:textId="77777777" w:rsidR="00F26A79" w:rsidRPr="004D11E3" w:rsidRDefault="00F26A79" w:rsidP="002745DD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3EBBD8DC" w14:textId="4A1692DF" w:rsidR="00F44106" w:rsidRPr="004D11E3" w:rsidRDefault="00F44106" w:rsidP="00B267CC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How do you experience the work situation 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when working with digital consultations reg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>a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rding:</w:t>
      </w:r>
    </w:p>
    <w:p w14:paraId="477B3F7F" w14:textId="77777777" w:rsidR="00F44106" w:rsidRPr="004D11E3" w:rsidRDefault="00F44106" w:rsidP="00B267CC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5E3FC13A" w14:textId="34DD14F6" w:rsidR="00F44106" w:rsidRPr="004D11E3" w:rsidRDefault="00F44106" w:rsidP="004968FC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Work environment (mental and physical)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4EE4C2F5" w14:textId="4079EE7F" w:rsidR="00F44106" w:rsidRPr="004D11E3" w:rsidRDefault="00F44106" w:rsidP="004968FC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Workload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391818A1" w14:textId="306E5C18" w:rsidR="00F44106" w:rsidRPr="004D11E3" w:rsidRDefault="00F44106" w:rsidP="004968FC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Expectations of you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6C75BA58" w14:textId="430D6074" w:rsidR="00F44106" w:rsidRPr="004D11E3" w:rsidRDefault="00F44106" w:rsidP="004968FC">
      <w:pPr>
        <w:pStyle w:val="Ingetavstnd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Areas you want to spend more/less time on?</w:t>
      </w:r>
    </w:p>
    <w:p w14:paraId="7B7AA459" w14:textId="77777777" w:rsidR="00F44106" w:rsidRPr="004D11E3" w:rsidRDefault="00F44106" w:rsidP="00B267CC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2AFFD734" w14:textId="0EA732D8" w:rsidR="00F44106" w:rsidRPr="004D11E3" w:rsidRDefault="00F44106" w:rsidP="00B267CC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How does the work 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with digital consultations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differ from the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regular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work at your health </w:t>
      </w:r>
      <w:r w:rsidR="00AB2C9D" w:rsidRPr="004D11E3">
        <w:rPr>
          <w:rFonts w:ascii="Times New Roman" w:hAnsi="Times New Roman" w:cs="Times New Roman"/>
          <w:sz w:val="24"/>
          <w:szCs w:val="24"/>
          <w:lang w:val="en"/>
        </w:rPr>
        <w:t>center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33EFBCE2" w14:textId="77777777" w:rsidR="00F44106" w:rsidRPr="004D11E3" w:rsidRDefault="00F44106" w:rsidP="00B267CC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551BFE1A" w14:textId="06F06970" w:rsidR="00F44106" w:rsidRPr="004D11E3" w:rsidRDefault="00F44106" w:rsidP="002D72AF">
      <w:pPr>
        <w:pStyle w:val="Ingetavstnd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What challenges, difficulties or risks have you identified when working with digital 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consultations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 (</w:t>
      </w: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>Tell me about a situation where it was difficult. What made it difficult? Could it have been done otherwise?)</w:t>
      </w:r>
    </w:p>
    <w:p w14:paraId="2DEFFC85" w14:textId="77777777" w:rsidR="00F44106" w:rsidRPr="004D11E3" w:rsidRDefault="00F44106" w:rsidP="002D72AF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6AB74252" w14:textId="77136BA5" w:rsidR="00F44106" w:rsidRDefault="00787B1D" w:rsidP="002D72AF">
      <w:pPr>
        <w:pStyle w:val="Ingetavstnd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>What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do you think about </w:t>
      </w:r>
      <w:r w:rsidR="004968FC">
        <w:rPr>
          <w:rFonts w:ascii="Times New Roman" w:hAnsi="Times New Roman" w:cs="Times New Roman"/>
          <w:sz w:val="24"/>
          <w:szCs w:val="24"/>
          <w:lang w:val="en"/>
        </w:rPr>
        <w:t xml:space="preserve">your 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continued work 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with digital consultations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in the future?</w:t>
      </w:r>
    </w:p>
    <w:p w14:paraId="3F159D1E" w14:textId="77777777" w:rsidR="00AB2C9D" w:rsidRPr="004D11E3" w:rsidRDefault="00AB2C9D" w:rsidP="002D72AF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4AACC237" w14:textId="77777777" w:rsidR="00F44106" w:rsidRPr="004D11E3" w:rsidRDefault="00F44106" w:rsidP="00485185">
      <w:pPr>
        <w:pStyle w:val="Ingetavstnd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b/>
          <w:sz w:val="24"/>
          <w:szCs w:val="24"/>
          <w:lang w:val="en"/>
        </w:rPr>
        <w:t>Concluding questions</w:t>
      </w:r>
    </w:p>
    <w:p w14:paraId="60A38B86" w14:textId="77777777" w:rsidR="00F44106" w:rsidRPr="004D11E3" w:rsidRDefault="00F44106" w:rsidP="00485185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</w:p>
    <w:p w14:paraId="2F7D55F1" w14:textId="774A6744" w:rsidR="00F44106" w:rsidRPr="004D11E3" w:rsidRDefault="00F44106" w:rsidP="004851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What benefits do you see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>with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regular patient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meeting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>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at a 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clinic and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with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digital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 consultations,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respectively?</w:t>
      </w:r>
    </w:p>
    <w:p w14:paraId="7656D3BE" w14:textId="5F5709B9" w:rsidR="00F44106" w:rsidRPr="00787B1D" w:rsidRDefault="00F44106" w:rsidP="00787B1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87B1D">
        <w:rPr>
          <w:rFonts w:ascii="Times New Roman" w:hAnsi="Times New Roman" w:cs="Times New Roman"/>
          <w:sz w:val="24"/>
          <w:szCs w:val="24"/>
          <w:lang w:val="en"/>
        </w:rPr>
        <w:t xml:space="preserve">Are there disadvantages to </w:t>
      </w:r>
      <w:r w:rsidR="00B716B9">
        <w:rPr>
          <w:rFonts w:ascii="Times New Roman" w:hAnsi="Times New Roman" w:cs="Times New Roman"/>
          <w:sz w:val="24"/>
          <w:szCs w:val="24"/>
          <w:lang w:val="en"/>
        </w:rPr>
        <w:t xml:space="preserve">each form of patient meetings (regular vs. digital), </w:t>
      </w:r>
      <w:r w:rsidRPr="00787B1D">
        <w:rPr>
          <w:rFonts w:ascii="Times New Roman" w:hAnsi="Times New Roman" w:cs="Times New Roman"/>
          <w:sz w:val="24"/>
          <w:szCs w:val="24"/>
          <w:lang w:val="en"/>
        </w:rPr>
        <w:t>if so, which?</w:t>
      </w:r>
    </w:p>
    <w:p w14:paraId="7C060E04" w14:textId="5C01DC4A" w:rsidR="00F44106" w:rsidRPr="004D11E3" w:rsidRDefault="00F44106" w:rsidP="00485185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What attitudes towards 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>digital consultations with physicians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have you encountered? </w:t>
      </w:r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(Colleagues, co-workers, </w:t>
      </w:r>
      <w:proofErr w:type="gramStart"/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>family</w:t>
      </w:r>
      <w:proofErr w:type="gramEnd"/>
      <w:r w:rsidRPr="004D11E3">
        <w:rPr>
          <w:rFonts w:ascii="Times New Roman" w:hAnsi="Times New Roman" w:cs="Times New Roman"/>
          <w:i/>
          <w:sz w:val="24"/>
          <w:szCs w:val="24"/>
          <w:lang w:val="en"/>
        </w:rPr>
        <w:t xml:space="preserve"> and patients?)</w:t>
      </w:r>
    </w:p>
    <w:p w14:paraId="0F54A22C" w14:textId="111DC4B2" w:rsidR="00F44106" w:rsidRPr="004D11E3" w:rsidRDefault="00F44106" w:rsidP="004851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What, in your opinion, are the main challenges of digital 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consultations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>with physicians?</w:t>
      </w:r>
    </w:p>
    <w:p w14:paraId="3CDE290F" w14:textId="7ECBFFD7" w:rsidR="00F44106" w:rsidRPr="004D11E3" w:rsidRDefault="00F44106" w:rsidP="004851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What, in your opinion, are the main challenges for primary care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>,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87B1D">
        <w:rPr>
          <w:rFonts w:ascii="Times New Roman" w:hAnsi="Times New Roman" w:cs="Times New Roman"/>
          <w:sz w:val="24"/>
          <w:szCs w:val="24"/>
          <w:lang w:val="en"/>
        </w:rPr>
        <w:t xml:space="preserve">in general, in </w:t>
      </w:r>
      <w:r w:rsidR="00AA0BCE" w:rsidRPr="004D11E3">
        <w:rPr>
          <w:rFonts w:ascii="Times New Roman" w:hAnsi="Times New Roman" w:cs="Times New Roman"/>
          <w:sz w:val="24"/>
          <w:szCs w:val="24"/>
          <w:lang w:val="en"/>
        </w:rPr>
        <w:t>recruiting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and retaining staff?</w:t>
      </w:r>
    </w:p>
    <w:p w14:paraId="186FD80A" w14:textId="66D28B3A" w:rsidR="00787B1D" w:rsidRDefault="00F44106" w:rsidP="00485185">
      <w:pPr>
        <w:rPr>
          <w:rFonts w:ascii="Times New Roman" w:hAnsi="Times New Roman" w:cs="Times New Roman"/>
          <w:sz w:val="24"/>
          <w:szCs w:val="24"/>
          <w:lang w:val="en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Is there something I have</w:t>
      </w:r>
      <w:r w:rsidR="002C078B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n</w:t>
      </w:r>
      <w:r w:rsidR="002C078B">
        <w:rPr>
          <w:rFonts w:ascii="Times New Roman" w:hAnsi="Times New Roman" w:cs="Times New Roman"/>
          <w:sz w:val="24"/>
          <w:szCs w:val="24"/>
          <w:lang w:val="en"/>
        </w:rPr>
        <w:t>o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t asked about that you think I should have </w:t>
      </w:r>
      <w:r w:rsidR="002C078B">
        <w:rPr>
          <w:rFonts w:ascii="Times New Roman" w:hAnsi="Times New Roman" w:cs="Times New Roman"/>
          <w:sz w:val="24"/>
          <w:szCs w:val="24"/>
          <w:lang w:val="en"/>
        </w:rPr>
        <w:t>addressed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– if so, what? </w:t>
      </w:r>
    </w:p>
    <w:p w14:paraId="767892CE" w14:textId="363415AD" w:rsidR="00787B1D" w:rsidRDefault="00F44106" w:rsidP="00485185">
      <w:pPr>
        <w:rPr>
          <w:rFonts w:ascii="Times New Roman" w:hAnsi="Times New Roman" w:cs="Times New Roman"/>
          <w:sz w:val="24"/>
          <w:szCs w:val="24"/>
          <w:lang w:val="en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Is there anything else you</w:t>
      </w:r>
      <w:r w:rsidR="002C078B">
        <w:rPr>
          <w:rFonts w:ascii="Times New Roman" w:hAnsi="Times New Roman" w:cs="Times New Roman"/>
          <w:sz w:val="24"/>
          <w:szCs w:val="24"/>
          <w:lang w:val="en"/>
        </w:rPr>
        <w:t xml:space="preserve"> woul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d like to add before we finish the interview?</w:t>
      </w:r>
    </w:p>
    <w:p w14:paraId="458883A1" w14:textId="291CE071" w:rsidR="002745DD" w:rsidRPr="004D11E3" w:rsidRDefault="00F44106" w:rsidP="002745D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If not, I</w:t>
      </w:r>
      <w:r w:rsidR="002C078B">
        <w:rPr>
          <w:rFonts w:ascii="Times New Roman" w:hAnsi="Times New Roman" w:cs="Times New Roman"/>
          <w:sz w:val="24"/>
          <w:szCs w:val="24"/>
          <w:lang w:val="en"/>
        </w:rPr>
        <w:t xml:space="preserve"> woul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d like to conclude with some brief personal background questions:</w:t>
      </w:r>
    </w:p>
    <w:p w14:paraId="4EF8973F" w14:textId="77777777" w:rsidR="00F44106" w:rsidRPr="004D11E3" w:rsidRDefault="00F44106" w:rsidP="002619A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b/>
          <w:sz w:val="24"/>
          <w:szCs w:val="24"/>
          <w:lang w:val="en"/>
        </w:rPr>
        <w:t>Personal background</w:t>
      </w:r>
    </w:p>
    <w:p w14:paraId="31CF30D1" w14:textId="77777777" w:rsidR="00F44106" w:rsidRPr="004D11E3" w:rsidRDefault="00F44106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Age</w:t>
      </w:r>
    </w:p>
    <w:p w14:paraId="74908F19" w14:textId="3C540A9F" w:rsidR="00F44106" w:rsidRPr="004D11E3" w:rsidRDefault="00204C4F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Sex</w:t>
      </w:r>
    </w:p>
    <w:p w14:paraId="68CEB5BB" w14:textId="77777777" w:rsidR="00F44106" w:rsidRPr="004D11E3" w:rsidRDefault="00F44106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Native language</w:t>
      </w:r>
    </w:p>
    <w:p w14:paraId="5D1EA651" w14:textId="204AEAAA" w:rsidR="00F44106" w:rsidRPr="004D11E3" w:rsidRDefault="00AA0BCE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City of education</w:t>
      </w:r>
      <w:r w:rsidR="00F44106" w:rsidRPr="004D11E3">
        <w:rPr>
          <w:rFonts w:ascii="Times New Roman" w:hAnsi="Times New Roman" w:cs="Times New Roman"/>
          <w:sz w:val="24"/>
          <w:szCs w:val="24"/>
          <w:lang w:val="en"/>
        </w:rPr>
        <w:t>/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country</w:t>
      </w:r>
    </w:p>
    <w:p w14:paraId="7BDF5407" w14:textId="2CA585E8" w:rsidR="00F44106" w:rsidRPr="004D11E3" w:rsidRDefault="00AA0BCE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When</w:t>
      </w:r>
      <w:r w:rsidR="004D11E3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did you receive your medical license?</w:t>
      </w:r>
    </w:p>
    <w:p w14:paraId="41A7923E" w14:textId="468F8402" w:rsidR="00F44106" w:rsidRPr="004D11E3" w:rsidRDefault="00F44106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Specialist or </w:t>
      </w:r>
      <w:r w:rsidR="00204C4F" w:rsidRPr="004D11E3">
        <w:rPr>
          <w:rFonts w:ascii="Times New Roman" w:hAnsi="Times New Roman" w:cs="Times New Roman"/>
          <w:sz w:val="24"/>
          <w:szCs w:val="24"/>
          <w:lang w:val="en"/>
        </w:rPr>
        <w:t>Resident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(</w:t>
      </w:r>
      <w:r w:rsidR="00204C4F" w:rsidRPr="004D11E3">
        <w:rPr>
          <w:rFonts w:ascii="Times New Roman" w:hAnsi="Times New Roman" w:cs="Times New Roman"/>
          <w:sz w:val="24"/>
          <w:szCs w:val="24"/>
          <w:lang w:val="en"/>
        </w:rPr>
        <w:t xml:space="preserve">for 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how long specialist/how long as</w:t>
      </w:r>
      <w:r w:rsidR="001F61ED" w:rsidRPr="004D11E3">
        <w:rPr>
          <w:rFonts w:ascii="Times New Roman" w:hAnsi="Times New Roman" w:cs="Times New Roman"/>
          <w:sz w:val="24"/>
          <w:szCs w:val="24"/>
          <w:lang w:val="en"/>
        </w:rPr>
        <w:t xml:space="preserve"> resident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)</w:t>
      </w:r>
    </w:p>
    <w:p w14:paraId="54A23E8C" w14:textId="77777777" w:rsidR="00F44106" w:rsidRPr="004D11E3" w:rsidRDefault="00F44106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Additional specialist skills?</w:t>
      </w:r>
    </w:p>
    <w:p w14:paraId="6F465B85" w14:textId="77777777" w:rsidR="00F44106" w:rsidRPr="004D11E3" w:rsidRDefault="00F44106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Further training?</w:t>
      </w:r>
    </w:p>
    <w:p w14:paraId="7931F546" w14:textId="77777777" w:rsidR="00F44106" w:rsidRPr="004D11E3" w:rsidRDefault="00F44106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Marital status? Children under the age of 15 in the household?</w:t>
      </w:r>
    </w:p>
    <w:p w14:paraId="0C9B774B" w14:textId="4C0C8D82" w:rsidR="00F44106" w:rsidRPr="004D11E3" w:rsidRDefault="00F44106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Are you employed by </w:t>
      </w:r>
      <w:r w:rsidR="001F61ED" w:rsidRPr="004D11E3">
        <w:rPr>
          <w:rFonts w:ascii="Times New Roman" w:hAnsi="Times New Roman" w:cs="Times New Roman"/>
          <w:sz w:val="24"/>
          <w:szCs w:val="24"/>
          <w:lang w:val="en"/>
        </w:rPr>
        <w:t>publicly funded healthcare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 or private healthcare provider?</w:t>
      </w:r>
    </w:p>
    <w:p w14:paraId="433C2B46" w14:textId="77777777" w:rsidR="00F44106" w:rsidRPr="004D11E3" w:rsidRDefault="00F44106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Full/part-time? (Justification)</w:t>
      </w:r>
    </w:p>
    <w:p w14:paraId="7654EAA7" w14:textId="63074AA6" w:rsidR="00F44106" w:rsidRPr="004D11E3" w:rsidRDefault="00F44106" w:rsidP="002619A8">
      <w:pPr>
        <w:pStyle w:val="Ingetavstnd"/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 xml:space="preserve">Side </w:t>
      </w:r>
      <w:r w:rsidR="002C078B">
        <w:rPr>
          <w:rFonts w:ascii="Times New Roman" w:hAnsi="Times New Roman" w:cs="Times New Roman"/>
          <w:sz w:val="24"/>
          <w:szCs w:val="24"/>
          <w:lang w:val="en"/>
        </w:rPr>
        <w:t>tasks</w:t>
      </w:r>
      <w:r w:rsidRPr="004D11E3">
        <w:rPr>
          <w:rFonts w:ascii="Times New Roman" w:hAnsi="Times New Roman" w:cs="Times New Roman"/>
          <w:sz w:val="24"/>
          <w:szCs w:val="24"/>
          <w:lang w:val="en"/>
        </w:rPr>
        <w:t>? Internal/external?</w:t>
      </w:r>
    </w:p>
    <w:p w14:paraId="32BAFAC9" w14:textId="77777777" w:rsidR="00F44106" w:rsidRPr="004D11E3" w:rsidRDefault="00F44106" w:rsidP="002619A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DE94364" w14:textId="77777777" w:rsidR="00F44106" w:rsidRPr="004D11E3" w:rsidRDefault="00F44106" w:rsidP="002619A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D11E3">
        <w:rPr>
          <w:rFonts w:ascii="Times New Roman" w:hAnsi="Times New Roman" w:cs="Times New Roman"/>
          <w:sz w:val="24"/>
          <w:szCs w:val="24"/>
          <w:lang w:val="en"/>
        </w:rPr>
        <w:t>Thank you for your participation!</w:t>
      </w:r>
    </w:p>
    <w:p w14:paraId="5815C750" w14:textId="30A1EC72" w:rsidR="009C5F27" w:rsidRPr="004D11E3" w:rsidRDefault="009C5F27" w:rsidP="002745D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C5F27" w:rsidRPr="004D11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077B6"/>
    <w:multiLevelType w:val="hybridMultilevel"/>
    <w:tmpl w:val="0B6223DA"/>
    <w:lvl w:ilvl="0" w:tplc="2BB413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2278C"/>
    <w:multiLevelType w:val="multilevel"/>
    <w:tmpl w:val="D2220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DE270F9"/>
    <w:multiLevelType w:val="multilevel"/>
    <w:tmpl w:val="89725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2ED85A68"/>
    <w:multiLevelType w:val="multilevel"/>
    <w:tmpl w:val="0EA2B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462670AA"/>
    <w:multiLevelType w:val="multilevel"/>
    <w:tmpl w:val="F53ED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4CDE33FE"/>
    <w:multiLevelType w:val="hybridMultilevel"/>
    <w:tmpl w:val="1CF43E98"/>
    <w:lvl w:ilvl="0" w:tplc="7C2034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AB7153"/>
    <w:multiLevelType w:val="multilevel"/>
    <w:tmpl w:val="9E444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81A02E3"/>
    <w:multiLevelType w:val="multilevel"/>
    <w:tmpl w:val="E7C4E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6CFA06F0"/>
    <w:multiLevelType w:val="multilevel"/>
    <w:tmpl w:val="AAF62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6ED07FD6"/>
    <w:multiLevelType w:val="multilevel"/>
    <w:tmpl w:val="198A3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5"/>
  </w:num>
  <w:num w:numId="2">
    <w:abstractNumId w:val="3"/>
  </w:num>
  <w:num w:numId="3">
    <w:abstractNumId w:val="9"/>
  </w:num>
  <w:num w:numId="4">
    <w:abstractNumId w:val="1"/>
  </w:num>
  <w:num w:numId="5">
    <w:abstractNumId w:val="8"/>
  </w:num>
  <w:num w:numId="6">
    <w:abstractNumId w:val="7"/>
  </w:num>
  <w:num w:numId="7">
    <w:abstractNumId w:val="6"/>
  </w:num>
  <w:num w:numId="8">
    <w:abstractNumId w:val="4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A66"/>
    <w:rsid w:val="000A5D61"/>
    <w:rsid w:val="000B7381"/>
    <w:rsid w:val="0013433B"/>
    <w:rsid w:val="001444DD"/>
    <w:rsid w:val="001840EE"/>
    <w:rsid w:val="001F61ED"/>
    <w:rsid w:val="00204C4F"/>
    <w:rsid w:val="00216C15"/>
    <w:rsid w:val="002745DD"/>
    <w:rsid w:val="002C078B"/>
    <w:rsid w:val="002F1CF9"/>
    <w:rsid w:val="003D0E96"/>
    <w:rsid w:val="003E1B0B"/>
    <w:rsid w:val="004968FC"/>
    <w:rsid w:val="004D11E3"/>
    <w:rsid w:val="004E3ED8"/>
    <w:rsid w:val="00555A66"/>
    <w:rsid w:val="00577A3A"/>
    <w:rsid w:val="005A03BA"/>
    <w:rsid w:val="005E14C2"/>
    <w:rsid w:val="005E38DF"/>
    <w:rsid w:val="00737ECF"/>
    <w:rsid w:val="00787B1D"/>
    <w:rsid w:val="00842AF7"/>
    <w:rsid w:val="0084729D"/>
    <w:rsid w:val="008D6750"/>
    <w:rsid w:val="0090365B"/>
    <w:rsid w:val="0095638B"/>
    <w:rsid w:val="009C5F27"/>
    <w:rsid w:val="00AA0BCE"/>
    <w:rsid w:val="00AB2C9D"/>
    <w:rsid w:val="00B716B9"/>
    <w:rsid w:val="00BE165A"/>
    <w:rsid w:val="00C67927"/>
    <w:rsid w:val="00CB6ABF"/>
    <w:rsid w:val="00CD44C6"/>
    <w:rsid w:val="00DB1267"/>
    <w:rsid w:val="00DB34C9"/>
    <w:rsid w:val="00E90379"/>
    <w:rsid w:val="00F26A79"/>
    <w:rsid w:val="00F44106"/>
    <w:rsid w:val="00F97F5F"/>
    <w:rsid w:val="00FB0772"/>
    <w:rsid w:val="00FB6BAA"/>
    <w:rsid w:val="00FF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88AA6"/>
  <w15:docId w15:val="{9C832693-99B3-46B8-8B00-B1D84BDB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66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uiPriority w:val="1"/>
    <w:qFormat/>
    <w:rsid w:val="00555A66"/>
    <w:pPr>
      <w:spacing w:after="0" w:line="240" w:lineRule="auto"/>
    </w:pPr>
  </w:style>
  <w:style w:type="character" w:styleId="Kommentarsreferens">
    <w:name w:val="annotation reference"/>
    <w:basedOn w:val="Standardstycketeckensnitt"/>
    <w:uiPriority w:val="99"/>
    <w:semiHidden/>
    <w:unhideWhenUsed/>
    <w:rsid w:val="00555A66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555A66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555A66"/>
    <w:rPr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55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55A66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0B7381"/>
    <w:pPr>
      <w:ind w:left="720"/>
      <w:contextualSpacing/>
    </w:p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BE165A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BE165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791</Words>
  <Characters>4197</Characters>
  <Application>Microsoft Office Word</Application>
  <DocSecurity>0</DocSecurity>
  <Lines>34</Lines>
  <Paragraphs>9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Region Östergötland</Company>
  <LinksUpToDate>false</LinksUpToDate>
  <CharactersWithSpaces>4979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Fernemark Hanna</dc:creator>
  <cp:lastModifiedBy>Hanna Fernemark</cp:lastModifiedBy>
  <cp:revision>3</cp:revision>
  <dcterms:created xsi:type="dcterms:W3CDTF">2020-07-21T06:38:00Z</dcterms:created>
  <dcterms:modified xsi:type="dcterms:W3CDTF">2020-07-21T06:53:00Z</dcterms:modified>
</cp:coreProperties>
</file>