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43450" w14:textId="26351EAF" w:rsidR="009C74AF" w:rsidRDefault="00630CA0" w:rsidP="00630CA0">
      <w:pPr>
        <w:spacing w:line="480" w:lineRule="auto"/>
        <w:rPr>
          <w:rFonts w:ascii="Times New Roman" w:eastAsia="EB Garamond" w:hAnsi="Times New Roman" w:cs="Times New Roman"/>
          <w:sz w:val="24"/>
          <w:szCs w:val="24"/>
        </w:rPr>
      </w:pPr>
      <w:r>
        <w:rPr>
          <w:rFonts w:ascii="Times New Roman" w:eastAsia="EB Garamond" w:hAnsi="Times New Roman" w:cs="Times New Roman"/>
          <w:sz w:val="24"/>
          <w:szCs w:val="24"/>
        </w:rPr>
        <w:tab/>
      </w:r>
      <w:r w:rsidR="002E15A4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Supplemental f</w:t>
      </w:r>
      <w:r w:rsidR="002E15A4" w:rsidRPr="00945166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igure 1.</w:t>
      </w:r>
      <w:r w:rsidR="002E15A4" w:rsidRPr="00945166">
        <w:rPr>
          <w:rFonts w:ascii="Times New Roman" w:hAnsi="Times New Roman" w:cs="Times New Roman"/>
          <w:color w:val="000000" w:themeColor="text1"/>
          <w:sz w:val="24"/>
          <w:szCs w:val="24"/>
          <w:lang w:val="en-US" w:bidi="hi-IN"/>
        </w:rPr>
        <w:t xml:space="preserve"> Experimental design. There were four treatment combinations of</w:t>
      </w:r>
      <w:r w:rsidR="002E15A4" w:rsidRPr="0094516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 w:bidi="hi-IN"/>
        </w:rPr>
        <w:t xml:space="preserve"> B. nigra</w:t>
      </w:r>
      <w:r w:rsidR="002E15A4" w:rsidRPr="00945166">
        <w:rPr>
          <w:rFonts w:ascii="Times New Roman" w:hAnsi="Times New Roman" w:cs="Times New Roman"/>
          <w:color w:val="000000" w:themeColor="text1"/>
          <w:sz w:val="24"/>
          <w:szCs w:val="24"/>
          <w:lang w:val="en-US" w:bidi="hi-IN"/>
        </w:rPr>
        <w:t xml:space="preserve"> plants: 1) control treatments where plants were exposed to water as seeds, 2) </w:t>
      </w:r>
      <w:bookmarkStart w:id="0" w:name="_Hlk160125855"/>
      <w:r w:rsidR="002E15A4" w:rsidRPr="00945166">
        <w:rPr>
          <w:rFonts w:ascii="Times New Roman" w:hAnsi="Times New Roman" w:cs="Times New Roman"/>
          <w:color w:val="000000" w:themeColor="text1"/>
          <w:sz w:val="24"/>
          <w:szCs w:val="24"/>
          <w:lang w:val="en-US" w:bidi="hi-IN"/>
        </w:rPr>
        <w:t xml:space="preserve">treatments where plants were exposed to </w:t>
      </w:r>
      <w:r w:rsidR="002E15A4" w:rsidRPr="0094516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 w:bidi="hi-IN"/>
        </w:rPr>
        <w:t>A. subfuscus</w:t>
      </w:r>
      <w:r w:rsidR="002E15A4" w:rsidRPr="00945166">
        <w:rPr>
          <w:rFonts w:ascii="Times New Roman" w:hAnsi="Times New Roman" w:cs="Times New Roman"/>
          <w:color w:val="000000" w:themeColor="text1"/>
          <w:sz w:val="24"/>
          <w:szCs w:val="24"/>
          <w:lang w:val="en-US" w:bidi="hi-IN"/>
        </w:rPr>
        <w:t xml:space="preserve"> mucus </w:t>
      </w:r>
      <w:bookmarkEnd w:id="0"/>
      <w:r w:rsidR="002E15A4" w:rsidRPr="00945166">
        <w:rPr>
          <w:rFonts w:ascii="Times New Roman" w:hAnsi="Times New Roman" w:cs="Times New Roman"/>
          <w:color w:val="000000" w:themeColor="text1"/>
          <w:sz w:val="24"/>
          <w:szCs w:val="24"/>
          <w:lang w:val="en-US" w:bidi="hi-IN"/>
        </w:rPr>
        <w:t xml:space="preserve">as seeds only, 3) control treatments where plants were exposed to water as seeds and water-treated soil as seedlings, and 4) treatments where plants were exposed to </w:t>
      </w:r>
      <w:r w:rsidR="002E15A4" w:rsidRPr="0094516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 w:bidi="hi-IN"/>
        </w:rPr>
        <w:t>A. subfuscus</w:t>
      </w:r>
      <w:r w:rsidR="002E15A4" w:rsidRPr="00945166">
        <w:rPr>
          <w:rFonts w:ascii="Times New Roman" w:hAnsi="Times New Roman" w:cs="Times New Roman"/>
          <w:color w:val="000000" w:themeColor="text1"/>
          <w:sz w:val="24"/>
          <w:szCs w:val="24"/>
          <w:lang w:val="en-US" w:bidi="hi-IN"/>
        </w:rPr>
        <w:t xml:space="preserve"> mucus as seeds and mucus-treated soil as seedlings.</w:t>
      </w:r>
    </w:p>
    <w:p w14:paraId="45F6F950" w14:textId="5823E6EC" w:rsidR="002E15A4" w:rsidRPr="00945166" w:rsidRDefault="002E15A4" w:rsidP="00BB6AE4">
      <w:pPr>
        <w:spacing w:line="480" w:lineRule="auto"/>
        <w:rPr>
          <w:rFonts w:ascii="Times New Roman" w:eastAsia="EB Garamond" w:hAnsi="Times New Roman" w:cs="Times New Roman"/>
          <w:sz w:val="24"/>
          <w:szCs w:val="24"/>
        </w:rPr>
      </w:pPr>
      <w:r w:rsidRPr="00945166">
        <w:rPr>
          <w:rFonts w:ascii="Times New Roman" w:eastAsia="EB Garamond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45EE245" wp14:editId="771B588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441187" cy="6024098"/>
                <wp:effectExtent l="0" t="0" r="26670" b="0"/>
                <wp:wrapNone/>
                <wp:docPr id="77" name="Group 76">
                  <a:extLst xmlns:a="http://schemas.openxmlformats.org/drawingml/2006/main">
                    <a:ext uri="{FF2B5EF4-FFF2-40B4-BE49-F238E27FC236}">
                      <a16:creationId xmlns:a16="http://schemas.microsoft.com/office/drawing/2014/main" id="{9F368E14-D8B2-2D82-8E7B-87C094CA44E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1187" cy="6024098"/>
                          <a:chOff x="0" y="0"/>
                          <a:chExt cx="5441187" cy="6024098"/>
                        </a:xfrm>
                      </wpg:grpSpPr>
                      <wps:wsp>
                        <wps:cNvPr id="872017816" name="TextBox 2">
                          <a:extLst>
                            <a:ext uri="{FF2B5EF4-FFF2-40B4-BE49-F238E27FC236}">
                              <a16:creationId xmlns:a16="http://schemas.microsoft.com/office/drawing/2014/main" id="{E7D850AD-700F-406A-4740-253453B04782}"/>
                            </a:ext>
                          </a:extLst>
                        </wps:cNvPr>
                        <wps:cNvSpPr txBox="1"/>
                        <wps:spPr>
                          <a:xfrm>
                            <a:off x="1824956" y="0"/>
                            <a:ext cx="197993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D0C0D48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i/>
                                  <w:i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i/>
                                  <w:i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Brassica nigra seeds</w:t>
                              </w:r>
                            </w:p>
                            <w:p w14:paraId="626652BA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(n = 400)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657656973" name="TextBox 4">
                          <a:extLst>
                            <a:ext uri="{FF2B5EF4-FFF2-40B4-BE49-F238E27FC236}">
                              <a16:creationId xmlns:a16="http://schemas.microsoft.com/office/drawing/2014/main" id="{8E14C08E-835A-01BB-320F-6FB7B27DA40D}"/>
                            </a:ext>
                          </a:extLst>
                        </wps:cNvPr>
                        <wps:cNvSpPr txBox="1"/>
                        <wps:spPr>
                          <a:xfrm>
                            <a:off x="421734" y="906168"/>
                            <a:ext cx="1920240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0A80A608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Water only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44294130" name="TextBox 5">
                          <a:extLst>
                            <a:ext uri="{FF2B5EF4-FFF2-40B4-BE49-F238E27FC236}">
                              <a16:creationId xmlns:a16="http://schemas.microsoft.com/office/drawing/2014/main" id="{01D87985-49A4-2B7E-2B4C-B06C39098629}"/>
                            </a:ext>
                          </a:extLst>
                        </wps:cNvPr>
                        <wps:cNvSpPr txBox="1"/>
                        <wps:spPr>
                          <a:xfrm>
                            <a:off x="3180273" y="914822"/>
                            <a:ext cx="1920240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046E2912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Water + </w:t>
                              </w:r>
                              <w:r>
                                <w:rPr>
                                  <w:rFonts w:eastAsia="Lato"/>
                                  <w:i/>
                                  <w:i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Arion </w:t>
                              </w: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mucus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190323496" name="Straight Connector 1190323496">
                          <a:extLst>
                            <a:ext uri="{FF2B5EF4-FFF2-40B4-BE49-F238E27FC236}">
                              <a16:creationId xmlns:a16="http://schemas.microsoft.com/office/drawing/2014/main" id="{A85D9DBE-5CB5-CCA5-B6E8-165D4EF8F84D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383685" y="716776"/>
                            <a:ext cx="2754371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8263389" name="Straight Connector 858263389">
                          <a:extLst>
                            <a:ext uri="{FF2B5EF4-FFF2-40B4-BE49-F238E27FC236}">
                              <a16:creationId xmlns:a16="http://schemas.microsoft.com/office/drawing/2014/main" id="{29F34C4B-E39D-035E-E26B-D07DF80CFDAA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385079" y="716777"/>
                            <a:ext cx="0" cy="1894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8912208" name="Straight Connector 1898912208">
                          <a:extLst>
                            <a:ext uri="{FF2B5EF4-FFF2-40B4-BE49-F238E27FC236}">
                              <a16:creationId xmlns:a16="http://schemas.microsoft.com/office/drawing/2014/main" id="{876BE134-77EE-76BA-BEDA-CBFED32C3450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4138055" y="725432"/>
                            <a:ext cx="0" cy="1894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36504618" name="Straight Connector 1136504618">
                          <a:extLst>
                            <a:ext uri="{FF2B5EF4-FFF2-40B4-BE49-F238E27FC236}">
                              <a16:creationId xmlns:a16="http://schemas.microsoft.com/office/drawing/2014/main" id="{AE94F6EA-2DA8-72D5-EEA0-3D947125314E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2808931" y="535967"/>
                            <a:ext cx="0" cy="1894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66939605" name="TextBox 1">
                          <a:extLst>
                            <a:ext uri="{FF2B5EF4-FFF2-40B4-BE49-F238E27FC236}">
                              <a16:creationId xmlns:a16="http://schemas.microsoft.com/office/drawing/2014/main" id="{52D99D3F-7FDA-4258-8CFA-D70A39FA5486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4396538"/>
                            <a:ext cx="1436370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112A58CE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Water + soil 3x (n = 15)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918553631" name="TextBox 2">
                          <a:extLst>
                            <a:ext uri="{FF2B5EF4-FFF2-40B4-BE49-F238E27FC236}">
                              <a16:creationId xmlns:a16="http://schemas.microsoft.com/office/drawing/2014/main" id="{FB2CA48B-49D2-A428-3FF2-28A18F4A0305}"/>
                            </a:ext>
                          </a:extLst>
                        </wps:cNvPr>
                        <wps:cNvSpPr txBox="1"/>
                        <wps:spPr>
                          <a:xfrm>
                            <a:off x="1555218" y="4386378"/>
                            <a:ext cx="1068705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209D9255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Water only (n = 15)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05867732" name="Straight Connector 1405867732">
                          <a:extLst>
                            <a:ext uri="{FF2B5EF4-FFF2-40B4-BE49-F238E27FC236}">
                              <a16:creationId xmlns:a16="http://schemas.microsoft.com/office/drawing/2014/main" id="{D4178852-21C0-8E47-AD12-41072F975158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867559" y="6024098"/>
                            <a:ext cx="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80217332" name="Straight Connector 1580217332">
                          <a:extLst>
                            <a:ext uri="{FF2B5EF4-FFF2-40B4-BE49-F238E27FC236}">
                              <a16:creationId xmlns:a16="http://schemas.microsoft.com/office/drawing/2014/main" id="{70AE6B73-90FA-2C50-4108-B70DF2598E53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708128" y="4207429"/>
                            <a:ext cx="0" cy="1894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1355187" name="Straight Connector 1071355187">
                          <a:extLst>
                            <a:ext uri="{FF2B5EF4-FFF2-40B4-BE49-F238E27FC236}">
                              <a16:creationId xmlns:a16="http://schemas.microsoft.com/office/drawing/2014/main" id="{1C65C4EA-E0F8-5EEC-BAC4-221FF09076F6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383684" y="1219492"/>
                            <a:ext cx="0" cy="2987937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1914480" name="Straight Connector 1041914480">
                          <a:extLst>
                            <a:ext uri="{FF2B5EF4-FFF2-40B4-BE49-F238E27FC236}">
                              <a16:creationId xmlns:a16="http://schemas.microsoft.com/office/drawing/2014/main" id="{92D5EAF0-579A-19F6-AD77-CF92D2DD4D2E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4132145" y="1208026"/>
                            <a:ext cx="21867" cy="2999403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33648989" name="Straight Connector 2033648989">
                          <a:extLst>
                            <a:ext uri="{FF2B5EF4-FFF2-40B4-BE49-F238E27FC236}">
                              <a16:creationId xmlns:a16="http://schemas.microsoft.com/office/drawing/2014/main" id="{CDCE01B8-0A03-485C-F635-8424D3FCAD41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2112027" y="4210058"/>
                            <a:ext cx="0" cy="1894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60228428" name="Straight Connector 2060228428">
                          <a:extLst>
                            <a:ext uri="{FF2B5EF4-FFF2-40B4-BE49-F238E27FC236}">
                              <a16:creationId xmlns:a16="http://schemas.microsoft.com/office/drawing/2014/main" id="{FBB00894-76B7-ABAB-002F-3CE6B8574306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708128" y="4209136"/>
                            <a:ext cx="1397648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0400301" name="TextBox 22">
                          <a:extLst>
                            <a:ext uri="{FF2B5EF4-FFF2-40B4-BE49-F238E27FC236}">
                              <a16:creationId xmlns:a16="http://schemas.microsoft.com/office/drawing/2014/main" id="{C82101EC-F9A7-BB9E-0B5B-95C4BB777B7C}"/>
                            </a:ext>
                          </a:extLst>
                        </wps:cNvPr>
                        <wps:cNvSpPr txBox="1"/>
                        <wps:spPr>
                          <a:xfrm>
                            <a:off x="848895" y="3770130"/>
                            <a:ext cx="1068705" cy="3263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580382E5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Seedlings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41959072" name="TextBox 1">
                          <a:extLst>
                            <a:ext uri="{FF2B5EF4-FFF2-40B4-BE49-F238E27FC236}">
                              <a16:creationId xmlns:a16="http://schemas.microsoft.com/office/drawing/2014/main" id="{DE6771F5-AFA0-619B-5D15-15394041EB6B}"/>
                            </a:ext>
                          </a:extLst>
                        </wps:cNvPr>
                        <wps:cNvSpPr txBox="1"/>
                        <wps:spPr>
                          <a:xfrm>
                            <a:off x="2732384" y="4386880"/>
                            <a:ext cx="145669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19C177FD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Water + mucus soil 3x (n = 17)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3208251" name="TextBox 2">
                          <a:extLst>
                            <a:ext uri="{FF2B5EF4-FFF2-40B4-BE49-F238E27FC236}">
                              <a16:creationId xmlns:a16="http://schemas.microsoft.com/office/drawing/2014/main" id="{5945142C-9C40-F8BC-5597-2938603FAF23}"/>
                            </a:ext>
                          </a:extLst>
                        </wps:cNvPr>
                        <wps:cNvSpPr txBox="1"/>
                        <wps:spPr>
                          <a:xfrm>
                            <a:off x="4393437" y="4386879"/>
                            <a:ext cx="10477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2E24F4DC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Water only (n = 17)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88980978" name="Straight Connector 1088980978">
                          <a:extLst>
                            <a:ext uri="{FF2B5EF4-FFF2-40B4-BE49-F238E27FC236}">
                              <a16:creationId xmlns:a16="http://schemas.microsoft.com/office/drawing/2014/main" id="{1278C19E-E514-5925-9240-14DADA15F37A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515926" y="4197770"/>
                            <a:ext cx="0" cy="1894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2690280" name="Straight Connector 592690280">
                          <a:extLst>
                            <a:ext uri="{FF2B5EF4-FFF2-40B4-BE49-F238E27FC236}">
                              <a16:creationId xmlns:a16="http://schemas.microsoft.com/office/drawing/2014/main" id="{3B7F77B2-DEB1-7133-D5C7-E28E321AAF03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4919825" y="4200399"/>
                            <a:ext cx="0" cy="189465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34905364" name="Straight Connector 2134905364">
                          <a:extLst>
                            <a:ext uri="{FF2B5EF4-FFF2-40B4-BE49-F238E27FC236}">
                              <a16:creationId xmlns:a16="http://schemas.microsoft.com/office/drawing/2014/main" id="{1AA9D3B1-766A-1C02-E34A-BA1A8631E0E4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515926" y="4199477"/>
                            <a:ext cx="1397648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0902938" name="TextBox 28">
                          <a:extLst>
                            <a:ext uri="{FF2B5EF4-FFF2-40B4-BE49-F238E27FC236}">
                              <a16:creationId xmlns:a16="http://schemas.microsoft.com/office/drawing/2014/main" id="{B3FFD860-3D4C-BD0C-1F9A-BE039223DEBE}"/>
                            </a:ext>
                          </a:extLst>
                        </wps:cNvPr>
                        <wps:cNvSpPr txBox="1"/>
                        <wps:spPr>
                          <a:xfrm>
                            <a:off x="3615583" y="3770130"/>
                            <a:ext cx="1068705" cy="3263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5AD26E7E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Seedlings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121092626" name="TextBox 30">
                          <a:extLst>
                            <a:ext uri="{FF2B5EF4-FFF2-40B4-BE49-F238E27FC236}">
                              <a16:creationId xmlns:a16="http://schemas.microsoft.com/office/drawing/2014/main" id="{DF8B9C25-9B16-F4BE-CB83-5F7A5BB8A471}"/>
                            </a:ext>
                          </a:extLst>
                        </wps:cNvPr>
                        <wps:cNvSpPr txBox="1"/>
                        <wps:spPr>
                          <a:xfrm>
                            <a:off x="300237" y="3299754"/>
                            <a:ext cx="2170430" cy="3263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55E5B80E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Seeds individually potted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502069706" name="TextBox 32">
                          <a:extLst>
                            <a:ext uri="{FF2B5EF4-FFF2-40B4-BE49-F238E27FC236}">
                              <a16:creationId xmlns:a16="http://schemas.microsoft.com/office/drawing/2014/main" id="{32CD382F-5D5B-6739-43DB-7A4DB7BD7483}"/>
                            </a:ext>
                          </a:extLst>
                        </wps:cNvPr>
                        <wps:cNvSpPr txBox="1"/>
                        <wps:spPr>
                          <a:xfrm>
                            <a:off x="698850" y="5310455"/>
                            <a:ext cx="1068705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68D2DA95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Choice Bioassay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187164151" name="TextBox 33">
                          <a:extLst>
                            <a:ext uri="{FF2B5EF4-FFF2-40B4-BE49-F238E27FC236}">
                              <a16:creationId xmlns:a16="http://schemas.microsoft.com/office/drawing/2014/main" id="{FDD7C4D2-5F8D-1C4B-54DD-D5FF45C623C3}"/>
                            </a:ext>
                          </a:extLst>
                        </wps:cNvPr>
                        <wps:cNvSpPr txBox="1"/>
                        <wps:spPr>
                          <a:xfrm>
                            <a:off x="3573399" y="5321102"/>
                            <a:ext cx="1068705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7C187CBD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Choice Bioassay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332339883" name="Straight Connector 1332339883">
                          <a:extLst>
                            <a:ext uri="{FF2B5EF4-FFF2-40B4-BE49-F238E27FC236}">
                              <a16:creationId xmlns:a16="http://schemas.microsoft.com/office/drawing/2014/main" id="{6542B706-8A22-D158-0C93-5888B2C6B360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H="1">
                            <a:off x="2674813" y="1571947"/>
                            <a:ext cx="1069" cy="3744163"/>
                          </a:xfrm>
                          <a:prstGeom prst="line">
                            <a:avLst/>
                          </a:prstGeom>
                          <a:ln w="12700">
                            <a:prstDash val="dash"/>
                            <a:tailEnd type="stealt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85077039" name="TextBox 35">
                          <a:extLst>
                            <a:ext uri="{FF2B5EF4-FFF2-40B4-BE49-F238E27FC236}">
                              <a16:creationId xmlns:a16="http://schemas.microsoft.com/office/drawing/2014/main" id="{43F4D0C4-6341-6240-A743-6C0CEB67B8D6}"/>
                            </a:ext>
                          </a:extLst>
                        </wps:cNvPr>
                        <wps:cNvSpPr txBox="1"/>
                        <wps:spPr>
                          <a:xfrm>
                            <a:off x="518553" y="2807388"/>
                            <a:ext cx="1729740" cy="3263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52764D1B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Germination assay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258679186" name="Straight Connector 1258679186">
                          <a:extLst>
                            <a:ext uri="{FF2B5EF4-FFF2-40B4-BE49-F238E27FC236}">
                              <a16:creationId xmlns:a16="http://schemas.microsoft.com/office/drawing/2014/main" id="{D4D1327F-334D-E538-D93E-DFE850B12FAE}"/>
                            </a:ext>
                          </a:extLst>
                        </wps:cNvPr>
                        <wps:cNvCnPr>
                          <a:cxnSpLocks/>
                          <a:stCxn id="1918553631" idx="2"/>
                          <a:endCxn id="1502069706" idx="0"/>
                        </wps:cNvCnPr>
                        <wps:spPr>
                          <a:xfrm flipH="1">
                            <a:off x="1233334" y="4909953"/>
                            <a:ext cx="856336" cy="400932"/>
                          </a:xfrm>
                          <a:prstGeom prst="line">
                            <a:avLst/>
                          </a:prstGeom>
                          <a:ln w="12700">
                            <a:prstDash val="dash"/>
                            <a:tailEnd type="stealt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2421760" name="TextBox 37">
                          <a:extLst>
                            <a:ext uri="{FF2B5EF4-FFF2-40B4-BE49-F238E27FC236}">
                              <a16:creationId xmlns:a16="http://schemas.microsoft.com/office/drawing/2014/main" id="{C73C8D52-D6C7-F33F-1479-014C290ECC8C}"/>
                            </a:ext>
                          </a:extLst>
                        </wps:cNvPr>
                        <wps:cNvSpPr txBox="1"/>
                        <wps:spPr>
                          <a:xfrm>
                            <a:off x="2086257" y="5310455"/>
                            <a:ext cx="1176655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1F78D4C2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Competition Assay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123034609" name="Straight Connector 1123034609">
                          <a:extLst>
                            <a:ext uri="{FF2B5EF4-FFF2-40B4-BE49-F238E27FC236}">
                              <a16:creationId xmlns:a16="http://schemas.microsoft.com/office/drawing/2014/main" id="{A8EAF362-8EF8-0EA5-4FE2-AE3BCEB3B6EA}"/>
                            </a:ext>
                          </a:extLst>
                        </wps:cNvPr>
                        <wps:cNvCnPr>
                          <a:cxnSpLocks/>
                          <a:stCxn id="1966939605" idx="2"/>
                          <a:endCxn id="1502069706" idx="0"/>
                        </wps:cNvCnPr>
                        <wps:spPr>
                          <a:xfrm>
                            <a:off x="718045" y="4920114"/>
                            <a:ext cx="515289" cy="390771"/>
                          </a:xfrm>
                          <a:prstGeom prst="line">
                            <a:avLst/>
                          </a:prstGeom>
                          <a:ln w="12700">
                            <a:prstDash val="dash"/>
                            <a:tailEnd type="stealt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8251524" name="Straight Connector 248251524">
                          <a:extLst>
                            <a:ext uri="{FF2B5EF4-FFF2-40B4-BE49-F238E27FC236}">
                              <a16:creationId xmlns:a16="http://schemas.microsoft.com/office/drawing/2014/main" id="{CC232433-9050-14F6-4854-2FFFAEEE9CC7}"/>
                            </a:ext>
                          </a:extLst>
                        </wps:cNvPr>
                        <wps:cNvCnPr>
                          <a:cxnSpLocks/>
                          <a:stCxn id="383208251" idx="2"/>
                          <a:endCxn id="1187164151" idx="0"/>
                        </wps:cNvCnPr>
                        <wps:spPr>
                          <a:xfrm flipH="1">
                            <a:off x="4108151" y="4910454"/>
                            <a:ext cx="809328" cy="411079"/>
                          </a:xfrm>
                          <a:prstGeom prst="line">
                            <a:avLst/>
                          </a:prstGeom>
                          <a:ln w="12700">
                            <a:prstDash val="dash"/>
                            <a:tailEnd type="stealt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76877261" name="Straight Connector 1976877261">
                          <a:extLst>
                            <a:ext uri="{FF2B5EF4-FFF2-40B4-BE49-F238E27FC236}">
                              <a16:creationId xmlns:a16="http://schemas.microsoft.com/office/drawing/2014/main" id="{F06B01F1-D1F7-9530-4001-C11282D483D9}"/>
                            </a:ext>
                          </a:extLst>
                        </wps:cNvPr>
                        <wps:cNvCnPr>
                          <a:cxnSpLocks/>
                          <a:stCxn id="741959072" idx="2"/>
                          <a:endCxn id="1187164151" idx="0"/>
                        </wps:cNvCnPr>
                        <wps:spPr>
                          <a:xfrm>
                            <a:off x="3460918" y="4910455"/>
                            <a:ext cx="647233" cy="411078"/>
                          </a:xfrm>
                          <a:prstGeom prst="line">
                            <a:avLst/>
                          </a:prstGeom>
                          <a:ln w="12700">
                            <a:prstDash val="dash"/>
                            <a:tailEnd type="stealt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24768174" name="Straight Connector 1924768174">
                          <a:extLst>
                            <a:ext uri="{FF2B5EF4-FFF2-40B4-BE49-F238E27FC236}">
                              <a16:creationId xmlns:a16="http://schemas.microsoft.com/office/drawing/2014/main" id="{ACB2A3E8-9325-FD37-9AFA-D1FEE6002A1C}"/>
                            </a:ext>
                          </a:extLst>
                        </wps:cNvPr>
                        <wps:cNvCnPr>
                          <a:cxnSpLocks/>
                          <a:endCxn id="1004389959" idx="0"/>
                        </wps:cNvCnPr>
                        <wps:spPr>
                          <a:xfrm>
                            <a:off x="1367719" y="1193657"/>
                            <a:ext cx="1312460" cy="396698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8341949" name="Straight Connector 838341949">
                          <a:extLst>
                            <a:ext uri="{FF2B5EF4-FFF2-40B4-BE49-F238E27FC236}">
                              <a16:creationId xmlns:a16="http://schemas.microsoft.com/office/drawing/2014/main" id="{B3D3C274-1E0E-0E04-202D-87AD985D6528}"/>
                            </a:ext>
                          </a:extLst>
                        </wps:cNvPr>
                        <wps:cNvCnPr>
                          <a:cxnSpLocks/>
                          <a:stCxn id="744294130" idx="2"/>
                          <a:endCxn id="1004389959" idx="0"/>
                        </wps:cNvCnPr>
                        <wps:spPr>
                          <a:xfrm flipH="1">
                            <a:off x="2680179" y="1222673"/>
                            <a:ext cx="1460281" cy="36768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56035959" name="TextBox 6">
                          <a:extLst>
                            <a:ext uri="{FF2B5EF4-FFF2-40B4-BE49-F238E27FC236}">
                              <a16:creationId xmlns:a16="http://schemas.microsoft.com/office/drawing/2014/main" id="{DC673D0B-BE6F-C79C-90C0-82FB1989844B}"/>
                            </a:ext>
                          </a:extLst>
                        </wps:cNvPr>
                        <wps:cNvSpPr txBox="1"/>
                        <wps:spPr>
                          <a:xfrm>
                            <a:off x="1470977" y="2121915"/>
                            <a:ext cx="2482850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7986E90B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1 water seed + 1 </w:t>
                              </w:r>
                              <w:r>
                                <w:rPr>
                                  <w:rFonts w:eastAsia="Lato"/>
                                  <w:i/>
                                  <w:i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Arion </w:t>
                              </w: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seed potted together (n = 30 pairs)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284723942" name="TextBox 53">
                          <a:extLst>
                            <a:ext uri="{FF2B5EF4-FFF2-40B4-BE49-F238E27FC236}">
                              <a16:creationId xmlns:a16="http://schemas.microsoft.com/office/drawing/2014/main" id="{48AB692F-DE08-BD82-CC9B-C5F95248D35F}"/>
                            </a:ext>
                          </a:extLst>
                        </wps:cNvPr>
                        <wps:cNvSpPr txBox="1"/>
                        <wps:spPr>
                          <a:xfrm>
                            <a:off x="3271656" y="2807388"/>
                            <a:ext cx="1730375" cy="3263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7A751A4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Germination assay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64009452" name="TextBox 54">
                          <a:extLst>
                            <a:ext uri="{FF2B5EF4-FFF2-40B4-BE49-F238E27FC236}">
                              <a16:creationId xmlns:a16="http://schemas.microsoft.com/office/drawing/2014/main" id="{FBAD48A5-F5C9-3297-E5C0-035F09DD6B67}"/>
                            </a:ext>
                          </a:extLst>
                        </wps:cNvPr>
                        <wps:cNvSpPr txBox="1"/>
                        <wps:spPr>
                          <a:xfrm>
                            <a:off x="3059881" y="3299754"/>
                            <a:ext cx="2169160" cy="3263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78F3EA26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Seeds individually potted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04389959" name="TextBox 17">
                          <a:extLst>
                            <a:ext uri="{FF2B5EF4-FFF2-40B4-BE49-F238E27FC236}">
                              <a16:creationId xmlns:a16="http://schemas.microsoft.com/office/drawing/2014/main" id="{8150BB55-3714-018A-0996-AD9017DB94BF}"/>
                            </a:ext>
                          </a:extLst>
                        </wps:cNvPr>
                        <wps:cNvSpPr txBox="1"/>
                        <wps:spPr>
                          <a:xfrm>
                            <a:off x="1926495" y="1590226"/>
                            <a:ext cx="1506855" cy="3263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06AB163" w14:textId="77777777" w:rsidR="002E15A4" w:rsidRDefault="002E15A4" w:rsidP="002E15A4">
                              <w:pPr>
                                <w:jc w:val="center"/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="Lato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Pre germination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5EE245" id="Group 76" o:spid="_x0000_s1026" style="position:absolute;margin-left:0;margin-top:-.05pt;width:428.45pt;height:474.35pt;z-index:251659264;mso-position-horizontal-relative:margin" coordsize="54411,60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" o:spid="_x0000_s1027" type="#_x0000_t202" style="position:absolute;left:18249;width:19799;height:5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" filled="f" strokecolor="black [3213]">
                  <v:textbox style="mso-fit-shape-to-text:t">
                    <w:txbxContent>
                      <w:p w14:paraId="4D0C0D48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i/>
                            <w:i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i/>
                            <w:i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Brassica nigra seeds</w:t>
                        </w:r>
                      </w:p>
                      <w:p w14:paraId="626652BA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(n = 400)</w:t>
                        </w:r>
                      </w:p>
                    </w:txbxContent>
                  </v:textbox>
                </v:shape>
                <v:shape id="TextBox 4" o:spid="_x0000_s1028" type="#_x0000_t202" style="position:absolute;left:4217;top:9061;width:19202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" filled="f" strokecolor="black [3213]">
                  <v:textbox style="mso-fit-shape-to-text:t">
                    <w:txbxContent>
                      <w:p w14:paraId="0A80A608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Water only</w:t>
                        </w:r>
                      </w:p>
                    </w:txbxContent>
                  </v:textbox>
                </v:shape>
                <v:shape id="TextBox 5" o:spid="_x0000_s1029" type="#_x0000_t202" style="position:absolute;left:31802;top:9148;width:19203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" filled="f" strokecolor="black [3213]">
                  <v:textbox style="mso-fit-shape-to-text:t">
                    <w:txbxContent>
                      <w:p w14:paraId="046E2912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Water + </w:t>
                        </w:r>
                        <w:r>
                          <w:rPr>
                            <w:rFonts w:eastAsia="Lato"/>
                            <w:i/>
                            <w:i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Arion </w:t>
                        </w: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mucus</w:t>
                        </w:r>
                      </w:p>
                    </w:txbxContent>
                  </v:textbox>
                </v:shape>
                <v:line id="Straight Connector 1190323496" o:spid="_x0000_s1030" style="position:absolute;visibility:visible;mso-wrap-style:square" from="13836,7167" to="41380,7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" strokecolor="black [3040]" strokeweight="1pt">
                  <o:lock v:ext="edit" shapetype="f"/>
                </v:line>
                <v:line id="Straight Connector 858263389" o:spid="_x0000_s1031" style="position:absolute;visibility:visible;mso-wrap-style:square" from="13850,7167" to="13850,90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" strokecolor="black [3040]" strokeweight="1pt">
                  <o:lock v:ext="edit" shapetype="f"/>
                </v:line>
                <v:line id="Straight Connector 1898912208" o:spid="_x0000_s1032" style="position:absolute;visibility:visible;mso-wrap-style:square" from="41380,7254" to="41380,9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" strokecolor="black [3040]" strokeweight="1pt">
                  <o:lock v:ext="edit" shapetype="f"/>
                </v:line>
                <v:line id="Straight Connector 1136504618" o:spid="_x0000_s1033" style="position:absolute;visibility:visible;mso-wrap-style:square" from="28089,5359" to="28089,7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" strokecolor="black [3040]" strokeweight="1pt">
                  <o:lock v:ext="edit" shapetype="f"/>
                </v:line>
                <v:shape id="TextBox 1" o:spid="_x0000_s1034" type="#_x0000_t202" style="position:absolute;top:43965;width:14363;height:5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" fillcolor="white [3212]" strokecolor="black [3213]">
                  <v:textbox style="mso-fit-shape-to-text:t">
                    <w:txbxContent>
                      <w:p w14:paraId="112A58CE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Water + soil 3x (n = 15)</w:t>
                        </w:r>
                      </w:p>
                    </w:txbxContent>
                  </v:textbox>
                </v:shape>
                <v:shape id="TextBox 2" o:spid="_x0000_s1035" type="#_x0000_t202" style="position:absolute;left:15552;top:43863;width:10687;height:5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" fillcolor="white [3212]" strokecolor="black [3213]">
                  <v:textbox style="mso-fit-shape-to-text:t">
                    <w:txbxContent>
                      <w:p w14:paraId="209D9255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Water only (n = 15)</w:t>
                        </w:r>
                      </w:p>
                    </w:txbxContent>
                  </v:textbox>
                </v:shape>
                <v:line id="Straight Connector 1405867732" o:spid="_x0000_s1036" style="position:absolute;visibility:visible;mso-wrap-style:square" from="8675,60240" to="8675,60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" strokecolor="black [3040]">
                  <o:lock v:ext="edit" shapetype="f"/>
                </v:line>
                <v:line id="Straight Connector 1580217332" o:spid="_x0000_s1037" style="position:absolute;visibility:visible;mso-wrap-style:square" from="7081,42074" to="7081,43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" strokecolor="black [3040]" strokeweight="1pt">
                  <o:lock v:ext="edit" shapetype="f"/>
                </v:line>
                <v:line id="Straight Connector 1071355187" o:spid="_x0000_s1038" style="position:absolute;visibility:visible;mso-wrap-style:square" from="13836,12194" to="13836,42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" strokecolor="black [3040]" strokeweight="1pt">
                  <o:lock v:ext="edit" shapetype="f"/>
                </v:line>
                <v:line id="Straight Connector 1041914480" o:spid="_x0000_s1039" style="position:absolute;visibility:visible;mso-wrap-style:square" from="41321,12080" to="41540,42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" strokecolor="black [3040]" strokeweight="1pt">
                  <o:lock v:ext="edit" shapetype="f"/>
                </v:line>
                <v:line id="Straight Connector 2033648989" o:spid="_x0000_s1040" style="position:absolute;visibility:visible;mso-wrap-style:square" from="21120,42100" to="21120,43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" strokecolor="black [3040]" strokeweight="1pt">
                  <o:lock v:ext="edit" shapetype="f"/>
                </v:line>
                <v:line id="Straight Connector 2060228428" o:spid="_x0000_s1041" style="position:absolute;visibility:visible;mso-wrap-style:square" from="7081,42091" to="21057,42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" strokecolor="black [3040]" strokeweight="1pt">
                  <o:lock v:ext="edit" shapetype="f"/>
                </v:line>
                <v:shape id="TextBox 22" o:spid="_x0000_s1042" type="#_x0000_t202" style="position:absolute;left:8488;top:37701;width:10688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" fillcolor="white [3212]" strokecolor="black [3213]">
                  <v:textbox style="mso-fit-shape-to-text:t">
                    <w:txbxContent>
                      <w:p w14:paraId="580382E5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Seedlings</w:t>
                        </w:r>
                      </w:p>
                    </w:txbxContent>
                  </v:textbox>
                </v:shape>
                <v:shape id="TextBox 1" o:spid="_x0000_s1043" type="#_x0000_t202" style="position:absolute;left:27323;top:43868;width:14567;height:5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" filled="f" strokecolor="black [3213]">
                  <v:textbox style="mso-fit-shape-to-text:t">
                    <w:txbxContent>
                      <w:p w14:paraId="19C177FD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Water + mucus soil 3x (n = 17)</w:t>
                        </w:r>
                      </w:p>
                    </w:txbxContent>
                  </v:textbox>
                </v:shape>
                <v:shape id="TextBox 2" o:spid="_x0000_s1044" type="#_x0000_t202" style="position:absolute;left:43934;top:43868;width:10477;height:5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" filled="f" strokecolor="black [3213]">
                  <v:textbox style="mso-fit-shape-to-text:t">
                    <w:txbxContent>
                      <w:p w14:paraId="2E24F4DC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Water only (n = 17)</w:t>
                        </w:r>
                      </w:p>
                    </w:txbxContent>
                  </v:textbox>
                </v:shape>
                <v:line id="Straight Connector 1088980978" o:spid="_x0000_s1045" style="position:absolute;visibility:visible;mso-wrap-style:square" from="35159,41977" to="35159,43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" strokecolor="black [3040]" strokeweight="1pt">
                  <o:lock v:ext="edit" shapetype="f"/>
                </v:line>
                <v:line id="Straight Connector 592690280" o:spid="_x0000_s1046" style="position:absolute;visibility:visible;mso-wrap-style:square" from="49198,42003" to="49198,438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" strokecolor="black [3040]" strokeweight="1pt">
                  <o:lock v:ext="edit" shapetype="f"/>
                </v:line>
                <v:line id="Straight Connector 2134905364" o:spid="_x0000_s1047" style="position:absolute;visibility:visible;mso-wrap-style:square" from="35159,41994" to="49135,41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" strokecolor="black [3040]" strokeweight="1pt">
                  <o:lock v:ext="edit" shapetype="f"/>
                </v:line>
                <v:shape id="TextBox 28" o:spid="_x0000_s1048" type="#_x0000_t202" style="position:absolute;left:36155;top:37701;width:10687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" fillcolor="white [3212]" strokecolor="black [3213]">
                  <v:textbox style="mso-fit-shape-to-text:t">
                    <w:txbxContent>
                      <w:p w14:paraId="5AD26E7E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Seedlings</w:t>
                        </w:r>
                      </w:p>
                    </w:txbxContent>
                  </v:textbox>
                </v:shape>
                <v:shape id="TextBox 30" o:spid="_x0000_s1049" type="#_x0000_t202" style="position:absolute;left:3002;top:32997;width:21704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" fillcolor="white [3212]" strokecolor="black [3213]">
                  <v:textbox style="mso-fit-shape-to-text:t">
                    <w:txbxContent>
                      <w:p w14:paraId="55E5B80E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Seeds individually potted</w:t>
                        </w:r>
                      </w:p>
                    </w:txbxContent>
                  </v:textbox>
                </v:shape>
                <v:shape id="TextBox 32" o:spid="_x0000_s1050" type="#_x0000_t202" style="position:absolute;left:6988;top:53104;width:10687;height:5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" fillcolor="white [3212]" strokecolor="black [3213]">
                  <v:textbox style="mso-fit-shape-to-text:t">
                    <w:txbxContent>
                      <w:p w14:paraId="68D2DA95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Choice Bioassay</w:t>
                        </w:r>
                      </w:p>
                    </w:txbxContent>
                  </v:textbox>
                </v:shape>
                <v:shape id="TextBox 33" o:spid="_x0000_s1051" type="#_x0000_t202" style="position:absolute;left:35733;top:53211;width:10688;height:5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" fillcolor="white [3212]" strokecolor="black [3213]">
                  <v:textbox style="mso-fit-shape-to-text:t">
                    <w:txbxContent>
                      <w:p w14:paraId="7C187CBD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Choice Bioassay</w:t>
                        </w:r>
                      </w:p>
                    </w:txbxContent>
                  </v:textbox>
                </v:shape>
                <v:line id="Straight Connector 1332339883" o:spid="_x0000_s1052" style="position:absolute;flip:x;visibility:visible;mso-wrap-style:square" from="26748,15719" to="26758,53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" strokecolor="black [3040]" strokeweight="1pt">
                  <v:stroke dashstyle="dash" endarrow="classic"/>
                  <o:lock v:ext="edit" shapetype="f"/>
                </v:line>
                <v:shape id="TextBox 35" o:spid="_x0000_s1053" type="#_x0000_t202" style="position:absolute;left:5185;top:28073;width:17297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" fillcolor="white [3212]" strokecolor="black [3213]">
                  <v:textbox style="mso-fit-shape-to-text:t">
                    <w:txbxContent>
                      <w:p w14:paraId="52764D1B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Germination assay</w:t>
                        </w:r>
                      </w:p>
                    </w:txbxContent>
                  </v:textbox>
                </v:shape>
                <v:line id="Straight Connector 1258679186" o:spid="_x0000_s1054" style="position:absolute;flip:x;visibility:visible;mso-wrap-style:square" from="12333,49099" to="20896,531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" strokecolor="black [3040]" strokeweight="1pt">
                  <v:stroke dashstyle="dash" endarrow="classic"/>
                  <o:lock v:ext="edit" shapetype="f"/>
                </v:line>
                <v:shape id="TextBox 37" o:spid="_x0000_s1055" type="#_x0000_t202" style="position:absolute;left:20862;top:53104;width:11767;height:5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" fillcolor="white [3212]" strokecolor="black [3213]">
                  <v:textbox style="mso-fit-shape-to-text:t">
                    <w:txbxContent>
                      <w:p w14:paraId="1F78D4C2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Competition Assay</w:t>
                        </w:r>
                      </w:p>
                    </w:txbxContent>
                  </v:textbox>
                </v:shape>
                <v:line id="Straight Connector 1123034609" o:spid="_x0000_s1056" style="position:absolute;visibility:visible;mso-wrap-style:square" from="7180,49201" to="12333,531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" strokecolor="black [3040]" strokeweight="1pt">
                  <v:stroke dashstyle="dash" endarrow="classic"/>
                  <o:lock v:ext="edit" shapetype="f"/>
                </v:line>
                <v:line id="Straight Connector 248251524" o:spid="_x0000_s1057" style="position:absolute;flip:x;visibility:visible;mso-wrap-style:square" from="41081,49104" to="49174,532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" strokecolor="black [3040]" strokeweight="1pt">
                  <v:stroke dashstyle="dash" endarrow="classic"/>
                  <o:lock v:ext="edit" shapetype="f"/>
                </v:line>
                <v:line id="Straight Connector 1976877261" o:spid="_x0000_s1058" style="position:absolute;visibility:visible;mso-wrap-style:square" from="34609,49104" to="41081,532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" strokecolor="black [3040]" strokeweight="1pt">
                  <v:stroke dashstyle="dash" endarrow="classic"/>
                  <o:lock v:ext="edit" shapetype="f"/>
                </v:line>
                <v:line id="Straight Connector 1924768174" o:spid="_x0000_s1059" style="position:absolute;visibility:visible;mso-wrap-style:square" from="13677,11936" to="26801,159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" strokecolor="black [3040]" strokeweight="1pt">
                  <o:lock v:ext="edit" shapetype="f"/>
                </v:line>
                <v:line id="Straight Connector 838341949" o:spid="_x0000_s1060" style="position:absolute;flip:x;visibility:visible;mso-wrap-style:square" from="26801,12226" to="41404,159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" strokecolor="black [3040]" strokeweight="1pt">
                  <o:lock v:ext="edit" shapetype="f"/>
                </v:line>
                <v:shape id="TextBox 6" o:spid="_x0000_s1061" type="#_x0000_t202" style="position:absolute;left:14709;top:21219;width:24829;height:5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" fillcolor="white [3212]" strokecolor="black [3213]">
                  <v:textbox style="mso-fit-shape-to-text:t">
                    <w:txbxContent>
                      <w:p w14:paraId="7986E90B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1 water seed + 1 </w:t>
                        </w:r>
                        <w:r>
                          <w:rPr>
                            <w:rFonts w:eastAsia="Lato"/>
                            <w:i/>
                            <w:i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Arion </w:t>
                        </w: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seed potted together (n = 30 pairs)</w:t>
                        </w:r>
                      </w:p>
                    </w:txbxContent>
                  </v:textbox>
                </v:shape>
                <v:shape id="TextBox 53" o:spid="_x0000_s1062" type="#_x0000_t202" style="position:absolute;left:32716;top:28073;width:17304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" fillcolor="white [3212]" strokecolor="black [3213]">
                  <v:textbox style="mso-fit-shape-to-text:t">
                    <w:txbxContent>
                      <w:p w14:paraId="47A751A4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Germination assay</w:t>
                        </w:r>
                      </w:p>
                    </w:txbxContent>
                  </v:textbox>
                </v:shape>
                <v:shape id="TextBox 54" o:spid="_x0000_s1063" type="#_x0000_t202" style="position:absolute;left:30598;top:32997;width:21692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" fillcolor="white [3212]" strokecolor="black [3213]">
                  <v:textbox style="mso-fit-shape-to-text:t">
                    <w:txbxContent>
                      <w:p w14:paraId="78F3EA26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Seeds individually potted</w:t>
                        </w:r>
                      </w:p>
                    </w:txbxContent>
                  </v:textbox>
                </v:shape>
                <v:shape id="TextBox 17" o:spid="_x0000_s1064" type="#_x0000_t202" style="position:absolute;left:19264;top:15902;width:15069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" fillcolor="white [3212]" strokecolor="black [3213]">
                  <v:textbox style="mso-fit-shape-to-text:t">
                    <w:txbxContent>
                      <w:p w14:paraId="406AB163" w14:textId="77777777" w:rsidR="002E15A4" w:rsidRDefault="002E15A4" w:rsidP="002E15A4">
                        <w:pPr>
                          <w:jc w:val="center"/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Lato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Pre germination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2E15A4" w:rsidRPr="00945166" w:rsidSect="005B4072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3342D"/>
    <w:multiLevelType w:val="multilevel"/>
    <w:tmpl w:val="BC162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A67E30"/>
    <w:multiLevelType w:val="hybridMultilevel"/>
    <w:tmpl w:val="79EA8F2A"/>
    <w:lvl w:ilvl="0" w:tplc="F29C0E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50512"/>
    <w:multiLevelType w:val="hybridMultilevel"/>
    <w:tmpl w:val="21147418"/>
    <w:lvl w:ilvl="0" w:tplc="3314E9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9481B"/>
    <w:multiLevelType w:val="hybridMultilevel"/>
    <w:tmpl w:val="E2AED748"/>
    <w:lvl w:ilvl="0" w:tplc="F29C0E1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66554943">
    <w:abstractNumId w:val="0"/>
    <w:lvlOverride w:ilvl="0"/>
    <w:lvlOverride w:ilvl="1">
      <w:startOverride w:val="1"/>
    </w:lvlOverride>
  </w:num>
  <w:num w:numId="2" w16cid:durableId="229080053">
    <w:abstractNumId w:val="3"/>
  </w:num>
  <w:num w:numId="3" w16cid:durableId="1311397858">
    <w:abstractNumId w:val="1"/>
  </w:num>
  <w:num w:numId="4" w16cid:durableId="6680990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Oecologia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fx9vwrn0xr21ervp7vdr2ivvwa5pazpwp9&quot;&gt;Preisser-Converted&lt;record-ids&gt;&lt;item&gt;2681&lt;/item&gt;&lt;item&gt;4132&lt;/item&gt;&lt;item&gt;4269&lt;/item&gt;&lt;item&gt;5013&lt;/item&gt;&lt;item&gt;5143&lt;/item&gt;&lt;item&gt;5231&lt;/item&gt;&lt;item&gt;5612&lt;/item&gt;&lt;item&gt;5613&lt;/item&gt;&lt;item&gt;5614&lt;/item&gt;&lt;item&gt;5616&lt;/item&gt;&lt;item&gt;5620&lt;/item&gt;&lt;item&gt;5621&lt;/item&gt;&lt;item&gt;5622&lt;/item&gt;&lt;item&gt;5627&lt;/item&gt;&lt;item&gt;5674&lt;/item&gt;&lt;item&gt;5689&lt;/item&gt;&lt;item&gt;5697&lt;/item&gt;&lt;item&gt;5744&lt;/item&gt;&lt;item&gt;5745&lt;/item&gt;&lt;item&gt;6140&lt;/item&gt;&lt;item&gt;6414&lt;/item&gt;&lt;item&gt;6441&lt;/item&gt;&lt;item&gt;6443&lt;/item&gt;&lt;item&gt;6444&lt;/item&gt;&lt;item&gt;6445&lt;/item&gt;&lt;item&gt;6446&lt;/item&gt;&lt;item&gt;6447&lt;/item&gt;&lt;item&gt;6448&lt;/item&gt;&lt;item&gt;6479&lt;/item&gt;&lt;item&gt;6480&lt;/item&gt;&lt;item&gt;6481&lt;/item&gt;&lt;item&gt;6482&lt;/item&gt;&lt;item&gt;6483&lt;/item&gt;&lt;item&gt;6484&lt;/item&gt;&lt;item&gt;6485&lt;/item&gt;&lt;item&gt;6486&lt;/item&gt;&lt;item&gt;6487&lt;/item&gt;&lt;item&gt;6489&lt;/item&gt;&lt;item&gt;6490&lt;/item&gt;&lt;item&gt;6491&lt;/item&gt;&lt;item&gt;6492&lt;/item&gt;&lt;item&gt;6494&lt;/item&gt;&lt;item&gt;6496&lt;/item&gt;&lt;item&gt;6497&lt;/item&gt;&lt;/record-ids&gt;&lt;/item&gt;&lt;/Libraries&gt;"/>
    <w:docVar w:name="EN.UseJSCitationFormat" w:val="False"/>
  </w:docVars>
  <w:rsids>
    <w:rsidRoot w:val="00854C36"/>
    <w:rsid w:val="000003EC"/>
    <w:rsid w:val="000010F0"/>
    <w:rsid w:val="00001652"/>
    <w:rsid w:val="0000712D"/>
    <w:rsid w:val="00016061"/>
    <w:rsid w:val="0003723A"/>
    <w:rsid w:val="000663C9"/>
    <w:rsid w:val="00070E7E"/>
    <w:rsid w:val="000721C3"/>
    <w:rsid w:val="00085690"/>
    <w:rsid w:val="00094CC6"/>
    <w:rsid w:val="000A1B7A"/>
    <w:rsid w:val="000A5CAB"/>
    <w:rsid w:val="000C45F7"/>
    <w:rsid w:val="000C66D6"/>
    <w:rsid w:val="000C6D4C"/>
    <w:rsid w:val="000D72C3"/>
    <w:rsid w:val="000E13B5"/>
    <w:rsid w:val="000E144A"/>
    <w:rsid w:val="000E6E1B"/>
    <w:rsid w:val="000F7B4D"/>
    <w:rsid w:val="0010654D"/>
    <w:rsid w:val="00120AC0"/>
    <w:rsid w:val="0012158B"/>
    <w:rsid w:val="00124A83"/>
    <w:rsid w:val="00127653"/>
    <w:rsid w:val="0013038F"/>
    <w:rsid w:val="00131F35"/>
    <w:rsid w:val="00140DDF"/>
    <w:rsid w:val="001416B7"/>
    <w:rsid w:val="00143A08"/>
    <w:rsid w:val="001443FA"/>
    <w:rsid w:val="00147FD0"/>
    <w:rsid w:val="001678D6"/>
    <w:rsid w:val="001812C2"/>
    <w:rsid w:val="00191EE3"/>
    <w:rsid w:val="001A17C5"/>
    <w:rsid w:val="001A3D76"/>
    <w:rsid w:val="001B2E61"/>
    <w:rsid w:val="001C6E4E"/>
    <w:rsid w:val="001C7FFC"/>
    <w:rsid w:val="001D2613"/>
    <w:rsid w:val="001D2B80"/>
    <w:rsid w:val="001E233D"/>
    <w:rsid w:val="001E7C38"/>
    <w:rsid w:val="00207D79"/>
    <w:rsid w:val="00214FF2"/>
    <w:rsid w:val="00230105"/>
    <w:rsid w:val="00232164"/>
    <w:rsid w:val="00233F1F"/>
    <w:rsid w:val="00251816"/>
    <w:rsid w:val="00252E08"/>
    <w:rsid w:val="002611C4"/>
    <w:rsid w:val="002627D1"/>
    <w:rsid w:val="00262C36"/>
    <w:rsid w:val="0026350D"/>
    <w:rsid w:val="00267719"/>
    <w:rsid w:val="002678FD"/>
    <w:rsid w:val="002706BB"/>
    <w:rsid w:val="00270E05"/>
    <w:rsid w:val="002872D2"/>
    <w:rsid w:val="00293255"/>
    <w:rsid w:val="00297BFD"/>
    <w:rsid w:val="002A1636"/>
    <w:rsid w:val="002B7268"/>
    <w:rsid w:val="002C29A7"/>
    <w:rsid w:val="002D479E"/>
    <w:rsid w:val="002E15A4"/>
    <w:rsid w:val="002E5AC4"/>
    <w:rsid w:val="002F1109"/>
    <w:rsid w:val="00302124"/>
    <w:rsid w:val="00316D66"/>
    <w:rsid w:val="00323F27"/>
    <w:rsid w:val="00325ADE"/>
    <w:rsid w:val="00342AAA"/>
    <w:rsid w:val="0035376F"/>
    <w:rsid w:val="00357DF7"/>
    <w:rsid w:val="00365149"/>
    <w:rsid w:val="003668EC"/>
    <w:rsid w:val="00396D96"/>
    <w:rsid w:val="003C2BF8"/>
    <w:rsid w:val="003C7F46"/>
    <w:rsid w:val="003D0970"/>
    <w:rsid w:val="003D34C4"/>
    <w:rsid w:val="003E2C47"/>
    <w:rsid w:val="003E3AFD"/>
    <w:rsid w:val="003E4C64"/>
    <w:rsid w:val="003E6D65"/>
    <w:rsid w:val="003F2FA0"/>
    <w:rsid w:val="00401F43"/>
    <w:rsid w:val="00451E0A"/>
    <w:rsid w:val="00454A4F"/>
    <w:rsid w:val="004617E7"/>
    <w:rsid w:val="004746A7"/>
    <w:rsid w:val="0047626B"/>
    <w:rsid w:val="00481039"/>
    <w:rsid w:val="00481D67"/>
    <w:rsid w:val="004826A0"/>
    <w:rsid w:val="00486A25"/>
    <w:rsid w:val="004A580C"/>
    <w:rsid w:val="004B1773"/>
    <w:rsid w:val="004B2BD3"/>
    <w:rsid w:val="004B4990"/>
    <w:rsid w:val="004B5E44"/>
    <w:rsid w:val="004C3D81"/>
    <w:rsid w:val="004D1D0C"/>
    <w:rsid w:val="004D1D38"/>
    <w:rsid w:val="004D2DFC"/>
    <w:rsid w:val="004D5793"/>
    <w:rsid w:val="004D71F1"/>
    <w:rsid w:val="004E0FB2"/>
    <w:rsid w:val="004E3506"/>
    <w:rsid w:val="004F14FC"/>
    <w:rsid w:val="00502945"/>
    <w:rsid w:val="0051074C"/>
    <w:rsid w:val="00517512"/>
    <w:rsid w:val="00520F80"/>
    <w:rsid w:val="00523019"/>
    <w:rsid w:val="00523292"/>
    <w:rsid w:val="00525CCC"/>
    <w:rsid w:val="00527F42"/>
    <w:rsid w:val="005341F2"/>
    <w:rsid w:val="00547EC0"/>
    <w:rsid w:val="0055267D"/>
    <w:rsid w:val="00556C03"/>
    <w:rsid w:val="0056148C"/>
    <w:rsid w:val="005624F9"/>
    <w:rsid w:val="00563A30"/>
    <w:rsid w:val="0057138C"/>
    <w:rsid w:val="005733D9"/>
    <w:rsid w:val="00576868"/>
    <w:rsid w:val="00581256"/>
    <w:rsid w:val="00581731"/>
    <w:rsid w:val="00583B1E"/>
    <w:rsid w:val="005A1747"/>
    <w:rsid w:val="005A3252"/>
    <w:rsid w:val="005A33B9"/>
    <w:rsid w:val="005B1BF6"/>
    <w:rsid w:val="005B4072"/>
    <w:rsid w:val="005B531E"/>
    <w:rsid w:val="005C0D7A"/>
    <w:rsid w:val="005D3EFB"/>
    <w:rsid w:val="005D4A66"/>
    <w:rsid w:val="005D513D"/>
    <w:rsid w:val="005D6BA6"/>
    <w:rsid w:val="005D7021"/>
    <w:rsid w:val="005E404B"/>
    <w:rsid w:val="005F31AB"/>
    <w:rsid w:val="005F55F4"/>
    <w:rsid w:val="00604985"/>
    <w:rsid w:val="0061756C"/>
    <w:rsid w:val="0062028D"/>
    <w:rsid w:val="006271D9"/>
    <w:rsid w:val="00630CA0"/>
    <w:rsid w:val="00633F2F"/>
    <w:rsid w:val="00634321"/>
    <w:rsid w:val="00652869"/>
    <w:rsid w:val="006677E4"/>
    <w:rsid w:val="006766B9"/>
    <w:rsid w:val="00682E7E"/>
    <w:rsid w:val="006830D1"/>
    <w:rsid w:val="006C2AC2"/>
    <w:rsid w:val="006C3959"/>
    <w:rsid w:val="006D0D76"/>
    <w:rsid w:val="006F000C"/>
    <w:rsid w:val="006F09CC"/>
    <w:rsid w:val="006F121F"/>
    <w:rsid w:val="006F24F0"/>
    <w:rsid w:val="006F49B5"/>
    <w:rsid w:val="00707F7A"/>
    <w:rsid w:val="0071139B"/>
    <w:rsid w:val="007139B5"/>
    <w:rsid w:val="00716351"/>
    <w:rsid w:val="00721AEC"/>
    <w:rsid w:val="007236F7"/>
    <w:rsid w:val="007363C8"/>
    <w:rsid w:val="00747AF0"/>
    <w:rsid w:val="00751EE1"/>
    <w:rsid w:val="00761A9F"/>
    <w:rsid w:val="00764A00"/>
    <w:rsid w:val="00771D2E"/>
    <w:rsid w:val="00772F0F"/>
    <w:rsid w:val="007741AC"/>
    <w:rsid w:val="00780452"/>
    <w:rsid w:val="00780E79"/>
    <w:rsid w:val="00796C65"/>
    <w:rsid w:val="007A7D3E"/>
    <w:rsid w:val="007B1F08"/>
    <w:rsid w:val="007B2D31"/>
    <w:rsid w:val="007B4345"/>
    <w:rsid w:val="007B70B3"/>
    <w:rsid w:val="007C1129"/>
    <w:rsid w:val="007D639F"/>
    <w:rsid w:val="007D65AC"/>
    <w:rsid w:val="007D7740"/>
    <w:rsid w:val="007E4156"/>
    <w:rsid w:val="007F4186"/>
    <w:rsid w:val="00816D67"/>
    <w:rsid w:val="0082177B"/>
    <w:rsid w:val="008248C6"/>
    <w:rsid w:val="00842F2F"/>
    <w:rsid w:val="00845457"/>
    <w:rsid w:val="00845B01"/>
    <w:rsid w:val="00854C36"/>
    <w:rsid w:val="00854E9B"/>
    <w:rsid w:val="00855C9D"/>
    <w:rsid w:val="00860399"/>
    <w:rsid w:val="00860476"/>
    <w:rsid w:val="00860ABB"/>
    <w:rsid w:val="00865498"/>
    <w:rsid w:val="008667CB"/>
    <w:rsid w:val="00866E14"/>
    <w:rsid w:val="00871FE3"/>
    <w:rsid w:val="00873151"/>
    <w:rsid w:val="00876BD9"/>
    <w:rsid w:val="008955B0"/>
    <w:rsid w:val="008A3E10"/>
    <w:rsid w:val="008B16FB"/>
    <w:rsid w:val="008C001F"/>
    <w:rsid w:val="008D3523"/>
    <w:rsid w:val="008D559A"/>
    <w:rsid w:val="008E788F"/>
    <w:rsid w:val="008F036C"/>
    <w:rsid w:val="008F18E8"/>
    <w:rsid w:val="008F5525"/>
    <w:rsid w:val="008F5B55"/>
    <w:rsid w:val="008F721A"/>
    <w:rsid w:val="008F7E46"/>
    <w:rsid w:val="00904177"/>
    <w:rsid w:val="009134D2"/>
    <w:rsid w:val="00917967"/>
    <w:rsid w:val="009368E9"/>
    <w:rsid w:val="009374CE"/>
    <w:rsid w:val="00945166"/>
    <w:rsid w:val="009504A3"/>
    <w:rsid w:val="00960703"/>
    <w:rsid w:val="00970B9C"/>
    <w:rsid w:val="00971F88"/>
    <w:rsid w:val="00981771"/>
    <w:rsid w:val="00983F42"/>
    <w:rsid w:val="009850BD"/>
    <w:rsid w:val="00992663"/>
    <w:rsid w:val="009B2BED"/>
    <w:rsid w:val="009B47BF"/>
    <w:rsid w:val="009C74AF"/>
    <w:rsid w:val="009D73F9"/>
    <w:rsid w:val="009E2554"/>
    <w:rsid w:val="009E4F2F"/>
    <w:rsid w:val="00A022D8"/>
    <w:rsid w:val="00A02CF2"/>
    <w:rsid w:val="00A031EB"/>
    <w:rsid w:val="00A0662D"/>
    <w:rsid w:val="00A13A7F"/>
    <w:rsid w:val="00A163AD"/>
    <w:rsid w:val="00A20CFB"/>
    <w:rsid w:val="00A22EDD"/>
    <w:rsid w:val="00A23F3C"/>
    <w:rsid w:val="00A31ED3"/>
    <w:rsid w:val="00A35B2D"/>
    <w:rsid w:val="00A41D5F"/>
    <w:rsid w:val="00A41F61"/>
    <w:rsid w:val="00A460C5"/>
    <w:rsid w:val="00A46A1A"/>
    <w:rsid w:val="00A51480"/>
    <w:rsid w:val="00A558A0"/>
    <w:rsid w:val="00A55ED3"/>
    <w:rsid w:val="00A566B6"/>
    <w:rsid w:val="00A57950"/>
    <w:rsid w:val="00A723D0"/>
    <w:rsid w:val="00A75BE0"/>
    <w:rsid w:val="00A81825"/>
    <w:rsid w:val="00A8771B"/>
    <w:rsid w:val="00AA1007"/>
    <w:rsid w:val="00AA65B0"/>
    <w:rsid w:val="00AC7681"/>
    <w:rsid w:val="00AD20CB"/>
    <w:rsid w:val="00AE01F0"/>
    <w:rsid w:val="00AF0819"/>
    <w:rsid w:val="00B0621F"/>
    <w:rsid w:val="00B06C37"/>
    <w:rsid w:val="00B11F82"/>
    <w:rsid w:val="00B1315F"/>
    <w:rsid w:val="00B16784"/>
    <w:rsid w:val="00B20482"/>
    <w:rsid w:val="00B266F4"/>
    <w:rsid w:val="00B273AD"/>
    <w:rsid w:val="00B33DEB"/>
    <w:rsid w:val="00B35B1F"/>
    <w:rsid w:val="00B37DBA"/>
    <w:rsid w:val="00B518B5"/>
    <w:rsid w:val="00B735DF"/>
    <w:rsid w:val="00B86200"/>
    <w:rsid w:val="00BA0BD1"/>
    <w:rsid w:val="00BA6290"/>
    <w:rsid w:val="00BB6AE4"/>
    <w:rsid w:val="00BC154A"/>
    <w:rsid w:val="00BC64D5"/>
    <w:rsid w:val="00BD028C"/>
    <w:rsid w:val="00BE2022"/>
    <w:rsid w:val="00BE7788"/>
    <w:rsid w:val="00BF4251"/>
    <w:rsid w:val="00C03CDE"/>
    <w:rsid w:val="00C047B4"/>
    <w:rsid w:val="00C0741C"/>
    <w:rsid w:val="00C075A1"/>
    <w:rsid w:val="00C40054"/>
    <w:rsid w:val="00C44A2C"/>
    <w:rsid w:val="00C57A25"/>
    <w:rsid w:val="00C67BA8"/>
    <w:rsid w:val="00C8098E"/>
    <w:rsid w:val="00C858F5"/>
    <w:rsid w:val="00CA39BC"/>
    <w:rsid w:val="00CA465F"/>
    <w:rsid w:val="00CB1110"/>
    <w:rsid w:val="00CB7896"/>
    <w:rsid w:val="00CC46BE"/>
    <w:rsid w:val="00CC61B6"/>
    <w:rsid w:val="00CC6D7D"/>
    <w:rsid w:val="00CC7AAA"/>
    <w:rsid w:val="00CD22DB"/>
    <w:rsid w:val="00CD4DA8"/>
    <w:rsid w:val="00CE4121"/>
    <w:rsid w:val="00CF212F"/>
    <w:rsid w:val="00CF72D9"/>
    <w:rsid w:val="00D04743"/>
    <w:rsid w:val="00D076BB"/>
    <w:rsid w:val="00D109A7"/>
    <w:rsid w:val="00D123D4"/>
    <w:rsid w:val="00D176D5"/>
    <w:rsid w:val="00D17B8C"/>
    <w:rsid w:val="00D269D1"/>
    <w:rsid w:val="00D368D6"/>
    <w:rsid w:val="00D46ADD"/>
    <w:rsid w:val="00D50E7F"/>
    <w:rsid w:val="00D625FE"/>
    <w:rsid w:val="00D707E3"/>
    <w:rsid w:val="00D70BC6"/>
    <w:rsid w:val="00D74870"/>
    <w:rsid w:val="00D76E4A"/>
    <w:rsid w:val="00D81945"/>
    <w:rsid w:val="00D82D48"/>
    <w:rsid w:val="00D9150B"/>
    <w:rsid w:val="00D91E83"/>
    <w:rsid w:val="00DA0339"/>
    <w:rsid w:val="00DA4AE6"/>
    <w:rsid w:val="00DA5862"/>
    <w:rsid w:val="00DF3FBC"/>
    <w:rsid w:val="00DF42C7"/>
    <w:rsid w:val="00DF50F6"/>
    <w:rsid w:val="00DF6207"/>
    <w:rsid w:val="00DF7C5A"/>
    <w:rsid w:val="00DF7F90"/>
    <w:rsid w:val="00E1530B"/>
    <w:rsid w:val="00E17CB5"/>
    <w:rsid w:val="00E45ECA"/>
    <w:rsid w:val="00E4759A"/>
    <w:rsid w:val="00E47D4D"/>
    <w:rsid w:val="00E54EB6"/>
    <w:rsid w:val="00E5595B"/>
    <w:rsid w:val="00E616C3"/>
    <w:rsid w:val="00E665E8"/>
    <w:rsid w:val="00E71EEE"/>
    <w:rsid w:val="00E7250D"/>
    <w:rsid w:val="00E7308A"/>
    <w:rsid w:val="00E73373"/>
    <w:rsid w:val="00E738F1"/>
    <w:rsid w:val="00E73B87"/>
    <w:rsid w:val="00E834E1"/>
    <w:rsid w:val="00E92408"/>
    <w:rsid w:val="00E92FF8"/>
    <w:rsid w:val="00E97CCF"/>
    <w:rsid w:val="00EB4933"/>
    <w:rsid w:val="00EC4A8E"/>
    <w:rsid w:val="00EC5AE6"/>
    <w:rsid w:val="00EC7B07"/>
    <w:rsid w:val="00ED1DFF"/>
    <w:rsid w:val="00EE50E8"/>
    <w:rsid w:val="00EE7EDA"/>
    <w:rsid w:val="00EF24A0"/>
    <w:rsid w:val="00EF29AB"/>
    <w:rsid w:val="00F368DB"/>
    <w:rsid w:val="00F41317"/>
    <w:rsid w:val="00F43178"/>
    <w:rsid w:val="00F55C5F"/>
    <w:rsid w:val="00F5687F"/>
    <w:rsid w:val="00F60085"/>
    <w:rsid w:val="00F80B94"/>
    <w:rsid w:val="00F8712A"/>
    <w:rsid w:val="00F979E1"/>
    <w:rsid w:val="00FB1EF1"/>
    <w:rsid w:val="00FB319E"/>
    <w:rsid w:val="00FB550F"/>
    <w:rsid w:val="00FC1DF1"/>
    <w:rsid w:val="00FC388A"/>
    <w:rsid w:val="00FC6BB0"/>
    <w:rsid w:val="00FD53E7"/>
    <w:rsid w:val="00FD587D"/>
    <w:rsid w:val="00FE2A11"/>
    <w:rsid w:val="00FE3D47"/>
    <w:rsid w:val="00FE7862"/>
    <w:rsid w:val="00FF2177"/>
    <w:rsid w:val="00FF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27AC7"/>
  <w15:docId w15:val="{9394648C-0AD2-4326-BBE2-714199936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E665E8"/>
    <w:pPr>
      <w:spacing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E665E8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665E8"/>
    <w:rPr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665E8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665E8"/>
    <w:rPr>
      <w:noProof/>
      <w:lang w:val="en-US"/>
    </w:rPr>
  </w:style>
  <w:style w:type="character" w:customStyle="1" w:styleId="lrzxr">
    <w:name w:val="lrzxr"/>
    <w:basedOn w:val="DefaultParagraphFont"/>
    <w:rsid w:val="009E4F2F"/>
  </w:style>
  <w:style w:type="character" w:customStyle="1" w:styleId="hgkelc">
    <w:name w:val="hgkelc"/>
    <w:basedOn w:val="DefaultParagraphFont"/>
    <w:rsid w:val="00E45ECA"/>
  </w:style>
  <w:style w:type="character" w:styleId="CommentReference">
    <w:name w:val="annotation reference"/>
    <w:basedOn w:val="DefaultParagraphFont"/>
    <w:uiPriority w:val="99"/>
    <w:semiHidden/>
    <w:unhideWhenUsed/>
    <w:rsid w:val="00F55C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4A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4A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6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6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92F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7BF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7BFD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A7D3E"/>
  </w:style>
  <w:style w:type="character" w:styleId="UnresolvedMention">
    <w:name w:val="Unresolved Mention"/>
    <w:basedOn w:val="DefaultParagraphFont"/>
    <w:uiPriority w:val="99"/>
    <w:semiHidden/>
    <w:unhideWhenUsed/>
    <w:rsid w:val="00FB550F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BA0BD1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B850B-EDFD-4800-9C3B-420C8FAD4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Orrock</dc:creator>
  <cp:lastModifiedBy>Evan Preisser</cp:lastModifiedBy>
  <cp:revision>3</cp:revision>
  <cp:lastPrinted>2024-04-30T15:25:00Z</cp:lastPrinted>
  <dcterms:created xsi:type="dcterms:W3CDTF">2024-05-02T13:15:00Z</dcterms:created>
  <dcterms:modified xsi:type="dcterms:W3CDTF">2024-05-02T13:16:00Z</dcterms:modified>
</cp:coreProperties>
</file>