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A2D28" w14:textId="4F929BE6" w:rsidR="00C146AF" w:rsidRDefault="00D3064D" w:rsidP="00C146AF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</w:t>
      </w:r>
      <w:r w:rsidR="00C146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</w:t>
      </w:r>
      <w:r w:rsidR="00835B90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C146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</w:p>
    <w:p w14:paraId="3931A555" w14:textId="75669567" w:rsidR="00C146AF" w:rsidRPr="00143BBF" w:rsidRDefault="00C146AF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3130A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Descriptive Statistics and Correlation Coefficients (Pearson’s </w:t>
      </w:r>
      <w:r w:rsidRPr="003130A0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3130A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) for Study Variables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split by subclinical ADHD diagnosis </w:t>
      </w:r>
      <w:r w:rsidRPr="003130A0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r w:rsidR="00CB3E96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3130A0">
        <w:rPr>
          <w:rFonts w:ascii="Times New Roman" w:eastAsia="Times New Roman" w:hAnsi="Times New Roman" w:cs="Times New Roman"/>
          <w:i/>
          <w:iCs/>
          <w:sz w:val="24"/>
          <w:szCs w:val="24"/>
        </w:rPr>
        <w:t>=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152</w:t>
      </w:r>
      <w:r w:rsidRPr="003130A0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tbl>
      <w:tblPr>
        <w:tblStyle w:val="ListTable2"/>
        <w:tblW w:w="5000" w:type="pct"/>
        <w:tblBorders>
          <w:top w:val="none" w:sz="0" w:space="0" w:color="auto"/>
          <w:bottom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126"/>
        <w:gridCol w:w="1237"/>
        <w:gridCol w:w="756"/>
        <w:gridCol w:w="756"/>
        <w:gridCol w:w="756"/>
        <w:gridCol w:w="756"/>
        <w:gridCol w:w="756"/>
        <w:gridCol w:w="756"/>
      </w:tblGrid>
      <w:tr w:rsidR="00C146AF" w:rsidRPr="005C122B" w14:paraId="3DEAA947" w14:textId="77777777" w:rsidTr="00143B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tcBorders>
              <w:top w:val="single" w:sz="4" w:space="0" w:color="auto"/>
              <w:bottom w:val="single" w:sz="4" w:space="0" w:color="auto"/>
            </w:tcBorders>
          </w:tcPr>
          <w:p w14:paraId="49B53B27" w14:textId="77777777" w:rsidR="00C146AF" w:rsidRPr="003130A0" w:rsidRDefault="00C146AF" w:rsidP="0089284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Variable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</w:tcPr>
          <w:p w14:paraId="48AB2DF8" w14:textId="77777777" w:rsidR="00C146AF" w:rsidRPr="003130A0" w:rsidRDefault="00C146AF" w:rsidP="008928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M</w:t>
            </w:r>
          </w:p>
        </w:tc>
        <w:tc>
          <w:tcPr>
            <w:tcW w:w="685" w:type="pct"/>
            <w:tcBorders>
              <w:top w:val="single" w:sz="4" w:space="0" w:color="auto"/>
              <w:bottom w:val="single" w:sz="4" w:space="0" w:color="auto"/>
            </w:tcBorders>
          </w:tcPr>
          <w:p w14:paraId="6A0F6506" w14:textId="77777777" w:rsidR="00C146AF" w:rsidRPr="003130A0" w:rsidRDefault="00C146AF" w:rsidP="008928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SD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6BA38087" w14:textId="77777777" w:rsidR="00C146AF" w:rsidRPr="003130A0" w:rsidRDefault="00C146AF" w:rsidP="008928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86A3B7" w14:textId="77777777" w:rsidR="00C146AF" w:rsidRPr="003130A0" w:rsidRDefault="00C146AF" w:rsidP="008928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439A3F" w14:textId="77777777" w:rsidR="00C146AF" w:rsidRPr="003130A0" w:rsidRDefault="00C146AF" w:rsidP="008928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81129E" w14:textId="77777777" w:rsidR="00C146AF" w:rsidRPr="003130A0" w:rsidRDefault="00C146AF" w:rsidP="008928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28B405ED" w14:textId="77777777" w:rsidR="00C146AF" w:rsidRPr="00892840" w:rsidRDefault="00C146AF" w:rsidP="008928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</w:tcPr>
          <w:p w14:paraId="1D54165D" w14:textId="77777777" w:rsidR="00C146AF" w:rsidRPr="003130A0" w:rsidRDefault="00C146AF" w:rsidP="008928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</w:t>
            </w:r>
          </w:p>
        </w:tc>
      </w:tr>
      <w:tr w:rsidR="00C146AF" w:rsidRPr="00DA1DD8" w14:paraId="06D11359" w14:textId="77777777" w:rsidTr="00143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tcBorders>
              <w:top w:val="single" w:sz="4" w:space="0" w:color="auto"/>
            </w:tcBorders>
            <w:shd w:val="clear" w:color="auto" w:fill="auto"/>
          </w:tcPr>
          <w:p w14:paraId="6E6CEB2C" w14:textId="04A5F31F" w:rsidR="00C146AF" w:rsidRPr="007D2A9C" w:rsidRDefault="00143BBF" w:rsidP="0089284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2A9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Non-ADHD</w:t>
            </w:r>
            <w:r w:rsidR="00C146A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</w:t>
            </w:r>
            <w:r w:rsidR="00C146AF" w:rsidRPr="00143BB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n</w:t>
            </w:r>
            <w:r w:rsidR="00C146A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=95)</w:t>
            </w:r>
          </w:p>
        </w:tc>
        <w:tc>
          <w:tcPr>
            <w:tcW w:w="624" w:type="pct"/>
            <w:tcBorders>
              <w:top w:val="single" w:sz="4" w:space="0" w:color="auto"/>
            </w:tcBorders>
            <w:shd w:val="clear" w:color="auto" w:fill="auto"/>
          </w:tcPr>
          <w:p w14:paraId="6386E3C7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pct"/>
            <w:tcBorders>
              <w:top w:val="single" w:sz="4" w:space="0" w:color="auto"/>
            </w:tcBorders>
            <w:shd w:val="clear" w:color="auto" w:fill="auto"/>
          </w:tcPr>
          <w:p w14:paraId="48DD3F9B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auto"/>
          </w:tcPr>
          <w:p w14:paraId="6ADDEFE1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auto"/>
          </w:tcPr>
          <w:p w14:paraId="5F486B05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auto"/>
          </w:tcPr>
          <w:p w14:paraId="783E8863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auto"/>
          </w:tcPr>
          <w:p w14:paraId="12033B8C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auto"/>
          </w:tcPr>
          <w:p w14:paraId="21102DD2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pct"/>
            <w:tcBorders>
              <w:top w:val="single" w:sz="4" w:space="0" w:color="auto"/>
            </w:tcBorders>
            <w:shd w:val="clear" w:color="auto" w:fill="auto"/>
          </w:tcPr>
          <w:p w14:paraId="04BAA177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6AF" w:rsidRPr="00DA1DD8" w14:paraId="390F0865" w14:textId="77777777" w:rsidTr="00143BBF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1DDFEAE4" w14:textId="77777777" w:rsidR="00C146AF" w:rsidRPr="003130A0" w:rsidRDefault="00C146AF" w:rsidP="00143BBF">
            <w:pPr>
              <w:ind w:left="72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1. ADHD-T</w:t>
            </w:r>
          </w:p>
        </w:tc>
        <w:tc>
          <w:tcPr>
            <w:tcW w:w="624" w:type="pct"/>
            <w:shd w:val="clear" w:color="auto" w:fill="auto"/>
          </w:tcPr>
          <w:p w14:paraId="3242F117" w14:textId="11BEA9AC" w:rsidR="00C146AF" w:rsidRPr="00DA1DD8" w:rsidRDefault="00835B90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16.66</w:t>
            </w:r>
          </w:p>
        </w:tc>
        <w:tc>
          <w:tcPr>
            <w:tcW w:w="685" w:type="pct"/>
            <w:shd w:val="clear" w:color="auto" w:fill="auto"/>
          </w:tcPr>
          <w:p w14:paraId="4D27C50A" w14:textId="7BB5E633" w:rsidR="00C146AF" w:rsidRPr="00DA1DD8" w:rsidRDefault="00835B90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19" w:type="pct"/>
            <w:shd w:val="clear" w:color="auto" w:fill="auto"/>
          </w:tcPr>
          <w:p w14:paraId="09BEE7A1" w14:textId="77777777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7BC8BA8A" w14:textId="77777777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5EA94308" w14:textId="77777777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1E7D7056" w14:textId="77777777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4D4B5255" w14:textId="77777777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5DA25E78" w14:textId="77777777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46AF" w:rsidRPr="00DA1DD8" w14:paraId="1822AE95" w14:textId="77777777" w:rsidTr="00143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10C1ECA0" w14:textId="77777777" w:rsidR="00C146AF" w:rsidRPr="003130A0" w:rsidRDefault="00C146AF" w:rsidP="00143BBF">
            <w:pPr>
              <w:ind w:left="72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2. ADHD-I</w:t>
            </w:r>
          </w:p>
        </w:tc>
        <w:tc>
          <w:tcPr>
            <w:tcW w:w="624" w:type="pct"/>
            <w:shd w:val="clear" w:color="auto" w:fill="auto"/>
          </w:tcPr>
          <w:p w14:paraId="7A9F791C" w14:textId="23E675D5" w:rsidR="00C146AF" w:rsidRPr="00DA1DD8" w:rsidRDefault="00212225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85" w:type="pct"/>
            <w:shd w:val="clear" w:color="auto" w:fill="auto"/>
          </w:tcPr>
          <w:p w14:paraId="52F60FD9" w14:textId="347174CA" w:rsidR="00C146AF" w:rsidRPr="00DA1DD8" w:rsidRDefault="00212225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19" w:type="pct"/>
            <w:shd w:val="clear" w:color="auto" w:fill="auto"/>
          </w:tcPr>
          <w:p w14:paraId="44CAC83B" w14:textId="7A27BCD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.86**</w:t>
            </w:r>
          </w:p>
        </w:tc>
        <w:tc>
          <w:tcPr>
            <w:tcW w:w="419" w:type="pct"/>
            <w:shd w:val="clear" w:color="auto" w:fill="auto"/>
          </w:tcPr>
          <w:p w14:paraId="32705574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1A8B0AB3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63263A69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4C9BAFA0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0BAD7308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46AF" w:rsidRPr="00DA1DD8" w14:paraId="24224E56" w14:textId="77777777" w:rsidTr="00143BBF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05905835" w14:textId="77777777" w:rsidR="00C146AF" w:rsidRPr="003130A0" w:rsidRDefault="00C146AF" w:rsidP="00143BBF">
            <w:pPr>
              <w:ind w:left="72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3. ADHD-H</w:t>
            </w:r>
          </w:p>
        </w:tc>
        <w:tc>
          <w:tcPr>
            <w:tcW w:w="624" w:type="pct"/>
            <w:shd w:val="clear" w:color="auto" w:fill="auto"/>
          </w:tcPr>
          <w:p w14:paraId="0D94A713" w14:textId="59064165" w:rsidR="00C146AF" w:rsidRPr="00DA1DD8" w:rsidRDefault="00212225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85" w:type="pct"/>
            <w:shd w:val="clear" w:color="auto" w:fill="auto"/>
          </w:tcPr>
          <w:p w14:paraId="1ADA31C3" w14:textId="7423A8AC" w:rsidR="00C146AF" w:rsidRPr="00DA1DD8" w:rsidRDefault="00212225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9" w:type="pct"/>
            <w:shd w:val="clear" w:color="auto" w:fill="auto"/>
          </w:tcPr>
          <w:p w14:paraId="3FB3BF9C" w14:textId="1BE2003C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.8</w:t>
            </w:r>
            <w:r w:rsidR="008F6C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419" w:type="pct"/>
            <w:shd w:val="clear" w:color="auto" w:fill="auto"/>
          </w:tcPr>
          <w:p w14:paraId="6DCA9F3B" w14:textId="527499DA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.49**</w:t>
            </w:r>
          </w:p>
        </w:tc>
        <w:tc>
          <w:tcPr>
            <w:tcW w:w="419" w:type="pct"/>
            <w:shd w:val="clear" w:color="auto" w:fill="auto"/>
          </w:tcPr>
          <w:p w14:paraId="114B994A" w14:textId="77777777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1C44734B" w14:textId="77777777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0907BBB2" w14:textId="77777777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08B85F07" w14:textId="77777777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46AF" w:rsidRPr="00DA1DD8" w14:paraId="45455951" w14:textId="77777777" w:rsidTr="00143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5323F4F6" w14:textId="77777777" w:rsidR="00C146AF" w:rsidRPr="003130A0" w:rsidRDefault="00C146AF" w:rsidP="00143BBF">
            <w:pPr>
              <w:ind w:left="72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4. PA level</w:t>
            </w:r>
          </w:p>
        </w:tc>
        <w:tc>
          <w:tcPr>
            <w:tcW w:w="624" w:type="pct"/>
            <w:shd w:val="clear" w:color="auto" w:fill="auto"/>
          </w:tcPr>
          <w:p w14:paraId="2579524B" w14:textId="75BC7934" w:rsidR="00C146AF" w:rsidRDefault="00223AEE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  <w:p w14:paraId="3A56C151" w14:textId="13D97CD4" w:rsidR="00C146AF" w:rsidRPr="00892840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862592">
              <w:rPr>
                <w:rFonts w:ascii="Times New Roman" w:hAnsi="Times New Roman" w:cs="Times New Roman"/>
                <w:sz w:val="24"/>
                <w:szCs w:val="24"/>
              </w:rPr>
              <w:t>3334.5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gramEnd"/>
          </w:p>
        </w:tc>
        <w:tc>
          <w:tcPr>
            <w:tcW w:w="685" w:type="pct"/>
            <w:shd w:val="clear" w:color="auto" w:fill="auto"/>
          </w:tcPr>
          <w:p w14:paraId="2D431180" w14:textId="6DA068AF" w:rsidR="00C146AF" w:rsidRDefault="00862592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01032383" w14:textId="44160A95" w:rsidR="00C146AF" w:rsidRPr="00892840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862592">
              <w:rPr>
                <w:rFonts w:ascii="Times New Roman" w:hAnsi="Times New Roman" w:cs="Times New Roman"/>
                <w:sz w:val="24"/>
                <w:szCs w:val="24"/>
              </w:rPr>
              <w:t>8161.5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gramEnd"/>
          </w:p>
        </w:tc>
        <w:tc>
          <w:tcPr>
            <w:tcW w:w="419" w:type="pct"/>
            <w:shd w:val="clear" w:color="auto" w:fill="auto"/>
          </w:tcPr>
          <w:p w14:paraId="7075FB0E" w14:textId="6A4309FE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8F6C1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419" w:type="pct"/>
            <w:shd w:val="clear" w:color="auto" w:fill="auto"/>
          </w:tcPr>
          <w:p w14:paraId="792D3734" w14:textId="00B51026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419" w:type="pct"/>
            <w:shd w:val="clear" w:color="auto" w:fill="auto"/>
          </w:tcPr>
          <w:p w14:paraId="56ABB9A7" w14:textId="08A76A85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.36**</w:t>
            </w:r>
          </w:p>
        </w:tc>
        <w:tc>
          <w:tcPr>
            <w:tcW w:w="419" w:type="pct"/>
            <w:shd w:val="clear" w:color="auto" w:fill="auto"/>
          </w:tcPr>
          <w:p w14:paraId="14FE2DF0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763503BC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6ADD424C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46AF" w:rsidRPr="00DA1DD8" w14:paraId="75762541" w14:textId="77777777" w:rsidTr="00143BBF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10804E12" w14:textId="77777777" w:rsidR="00C146AF" w:rsidRPr="00892840" w:rsidRDefault="00C146AF" w:rsidP="00143BBF">
            <w:pPr>
              <w:ind w:left="720"/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  <w:vertAlign w:val="superscript"/>
              </w:rPr>
            </w:pPr>
            <w:r w:rsidRPr="002233F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5. PE level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24" w:type="pct"/>
            <w:shd w:val="clear" w:color="auto" w:fill="auto"/>
          </w:tcPr>
          <w:p w14:paraId="253FD39F" w14:textId="53331252" w:rsidR="00C146AF" w:rsidRPr="00892840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D4439C">
              <w:rPr>
                <w:rFonts w:ascii="Times New Roman" w:hAnsi="Times New Roman" w:cs="Times New Roman"/>
                <w:sz w:val="24"/>
                <w:szCs w:val="24"/>
              </w:rPr>
              <w:t>495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gramEnd"/>
          </w:p>
        </w:tc>
        <w:tc>
          <w:tcPr>
            <w:tcW w:w="685" w:type="pct"/>
            <w:shd w:val="clear" w:color="auto" w:fill="auto"/>
          </w:tcPr>
          <w:p w14:paraId="1CA62E64" w14:textId="06475510" w:rsidR="00C146AF" w:rsidRPr="00892840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D4439C">
              <w:rPr>
                <w:rFonts w:ascii="Times New Roman" w:hAnsi="Times New Roman" w:cs="Times New Roman"/>
                <w:sz w:val="24"/>
                <w:szCs w:val="24"/>
              </w:rPr>
              <w:t>1485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gramEnd"/>
          </w:p>
        </w:tc>
        <w:tc>
          <w:tcPr>
            <w:tcW w:w="419" w:type="pct"/>
            <w:shd w:val="clear" w:color="auto" w:fill="auto"/>
          </w:tcPr>
          <w:p w14:paraId="2E4E6B93" w14:textId="4F45EF70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.29**</w:t>
            </w:r>
          </w:p>
        </w:tc>
        <w:tc>
          <w:tcPr>
            <w:tcW w:w="419" w:type="pct"/>
            <w:shd w:val="clear" w:color="auto" w:fill="auto"/>
          </w:tcPr>
          <w:p w14:paraId="1181B78E" w14:textId="0C4FB3AA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</w:p>
        </w:tc>
        <w:tc>
          <w:tcPr>
            <w:tcW w:w="419" w:type="pct"/>
            <w:shd w:val="clear" w:color="auto" w:fill="auto"/>
          </w:tcPr>
          <w:p w14:paraId="386B6B33" w14:textId="133311B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F6C1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419" w:type="pct"/>
            <w:shd w:val="clear" w:color="auto" w:fill="auto"/>
          </w:tcPr>
          <w:p w14:paraId="0BFC483D" w14:textId="2E29BCDC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.72**</w:t>
            </w:r>
          </w:p>
        </w:tc>
        <w:tc>
          <w:tcPr>
            <w:tcW w:w="419" w:type="pct"/>
            <w:shd w:val="clear" w:color="auto" w:fill="auto"/>
          </w:tcPr>
          <w:p w14:paraId="686C154A" w14:textId="77777777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15799C84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46AF" w:rsidRPr="00DA1DD8" w14:paraId="67AF01C6" w14:textId="77777777" w:rsidTr="00143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50801C62" w14:textId="77777777" w:rsidR="00C146AF" w:rsidRPr="003130A0" w:rsidRDefault="00C146AF" w:rsidP="00143BBF">
            <w:pPr>
              <w:ind w:left="72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</w:t>
            </w: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 RAI</w:t>
            </w:r>
          </w:p>
        </w:tc>
        <w:tc>
          <w:tcPr>
            <w:tcW w:w="624" w:type="pct"/>
            <w:shd w:val="clear" w:color="auto" w:fill="auto"/>
          </w:tcPr>
          <w:p w14:paraId="5DCDB97C" w14:textId="6337FDAE" w:rsidR="00C146AF" w:rsidRPr="00DA1DD8" w:rsidRDefault="005802E7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5" w:type="pct"/>
            <w:shd w:val="clear" w:color="auto" w:fill="auto"/>
          </w:tcPr>
          <w:p w14:paraId="3851BABD" w14:textId="59A4E7CA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5802E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9" w:type="pct"/>
            <w:shd w:val="clear" w:color="auto" w:fill="auto"/>
          </w:tcPr>
          <w:p w14:paraId="3275C5B2" w14:textId="177B314E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-.19</w:t>
            </w:r>
          </w:p>
        </w:tc>
        <w:tc>
          <w:tcPr>
            <w:tcW w:w="419" w:type="pct"/>
            <w:shd w:val="clear" w:color="auto" w:fill="auto"/>
          </w:tcPr>
          <w:p w14:paraId="6B2DF9C1" w14:textId="77A48444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-.25*</w:t>
            </w:r>
          </w:p>
        </w:tc>
        <w:tc>
          <w:tcPr>
            <w:tcW w:w="419" w:type="pct"/>
            <w:shd w:val="clear" w:color="auto" w:fill="auto"/>
          </w:tcPr>
          <w:p w14:paraId="5DD354E0" w14:textId="6320E361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-.0</w:t>
            </w:r>
            <w:r w:rsidR="008F6C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9" w:type="pct"/>
            <w:shd w:val="clear" w:color="auto" w:fill="auto"/>
          </w:tcPr>
          <w:p w14:paraId="0F6C07A5" w14:textId="071E641A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419" w:type="pct"/>
            <w:shd w:val="clear" w:color="auto" w:fill="auto"/>
          </w:tcPr>
          <w:p w14:paraId="3E6DF87E" w14:textId="48813D5B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419" w:type="pct"/>
            <w:shd w:val="clear" w:color="auto" w:fill="auto"/>
          </w:tcPr>
          <w:p w14:paraId="1BE2D26B" w14:textId="77777777" w:rsidR="00C146AF" w:rsidRPr="00DA1DD8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46AF" w:rsidRPr="00DA1DD8" w14:paraId="3C5DB847" w14:textId="77777777" w:rsidTr="00143BBF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3FE3FDE5" w14:textId="77777777" w:rsidR="00C146AF" w:rsidRPr="003130A0" w:rsidRDefault="00C146AF" w:rsidP="00143BBF">
            <w:pPr>
              <w:ind w:left="72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</w:t>
            </w: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 EDS-T</w:t>
            </w:r>
          </w:p>
        </w:tc>
        <w:tc>
          <w:tcPr>
            <w:tcW w:w="624" w:type="pct"/>
            <w:shd w:val="clear" w:color="auto" w:fill="auto"/>
          </w:tcPr>
          <w:p w14:paraId="2890026D" w14:textId="49C06D04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="005802E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37B9C6F8" w14:textId="5C53932D" w:rsidR="00C146AF" w:rsidRPr="004312C4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7)</w:t>
            </w:r>
            <w:r w:rsidR="004312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  <w:p w14:paraId="6D12FAD9" w14:textId="77777777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pct"/>
            <w:shd w:val="clear" w:color="auto" w:fill="auto"/>
          </w:tcPr>
          <w:p w14:paraId="0C2E401C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  <w:p w14:paraId="655E2D97" w14:textId="0D41FD18" w:rsidR="00C146AF" w:rsidRPr="004312C4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(31)</w:t>
            </w:r>
            <w:r w:rsidR="004312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419" w:type="pct"/>
            <w:shd w:val="clear" w:color="auto" w:fill="auto"/>
          </w:tcPr>
          <w:p w14:paraId="6907D544" w14:textId="2D546B25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419" w:type="pct"/>
            <w:shd w:val="clear" w:color="auto" w:fill="auto"/>
          </w:tcPr>
          <w:p w14:paraId="6C8D829E" w14:textId="369CCBB0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9" w:type="pct"/>
            <w:shd w:val="clear" w:color="auto" w:fill="auto"/>
          </w:tcPr>
          <w:p w14:paraId="0BD8DD57" w14:textId="615F4D09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419" w:type="pct"/>
            <w:shd w:val="clear" w:color="auto" w:fill="auto"/>
          </w:tcPr>
          <w:p w14:paraId="19B0027D" w14:textId="6D38F216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25*</w:t>
            </w:r>
          </w:p>
        </w:tc>
        <w:tc>
          <w:tcPr>
            <w:tcW w:w="419" w:type="pct"/>
            <w:shd w:val="clear" w:color="auto" w:fill="auto"/>
          </w:tcPr>
          <w:p w14:paraId="105C2B83" w14:textId="3A8A9351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419" w:type="pct"/>
            <w:shd w:val="clear" w:color="auto" w:fill="auto"/>
          </w:tcPr>
          <w:p w14:paraId="3AFDF99C" w14:textId="33BC63F4" w:rsidR="00C146AF" w:rsidRPr="00DA1DD8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</w:tr>
      <w:tr w:rsidR="00C146AF" w:rsidRPr="00DA1DD8" w14:paraId="6808A821" w14:textId="77777777" w:rsidTr="00143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72735721" w14:textId="7DE5088D" w:rsidR="00C146AF" w:rsidRPr="007D2A9C" w:rsidRDefault="00C146AF" w:rsidP="00892840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D2A9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Sub</w:t>
            </w:r>
            <w:r w:rsidR="00143BBF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</w:t>
            </w:r>
            <w:r w:rsidRPr="007D2A9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ADHD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</w:t>
            </w:r>
            <w:r w:rsidRPr="00143BBF">
              <w:rPr>
                <w:rFonts w:ascii="Times New Roman" w:hAnsi="Times New Roman" w:cs="Times New Roman"/>
                <w:b w:val="0"/>
                <w:bCs w:val="0"/>
                <w:i/>
                <w:i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=57)</w:t>
            </w:r>
          </w:p>
        </w:tc>
        <w:tc>
          <w:tcPr>
            <w:tcW w:w="624" w:type="pct"/>
            <w:shd w:val="clear" w:color="auto" w:fill="auto"/>
          </w:tcPr>
          <w:p w14:paraId="4DE276F0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pct"/>
            <w:shd w:val="clear" w:color="auto" w:fill="auto"/>
          </w:tcPr>
          <w:p w14:paraId="03F9A909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</w:tcPr>
          <w:p w14:paraId="1BD67B90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</w:tcPr>
          <w:p w14:paraId="0E4F0D1F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</w:tcPr>
          <w:p w14:paraId="09B70E85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</w:tcPr>
          <w:p w14:paraId="4EB4B6E4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</w:tcPr>
          <w:p w14:paraId="05D939F9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pct"/>
            <w:shd w:val="clear" w:color="auto" w:fill="auto"/>
          </w:tcPr>
          <w:p w14:paraId="7991C392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6AF" w:rsidRPr="00DA1DD8" w14:paraId="206ACD51" w14:textId="77777777" w:rsidTr="00143BBF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2F26F000" w14:textId="77777777" w:rsidR="00C146AF" w:rsidRDefault="00C146AF" w:rsidP="00143BB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1. ADHD-T</w:t>
            </w:r>
          </w:p>
        </w:tc>
        <w:tc>
          <w:tcPr>
            <w:tcW w:w="624" w:type="pct"/>
            <w:shd w:val="clear" w:color="auto" w:fill="auto"/>
          </w:tcPr>
          <w:p w14:paraId="03D20D11" w14:textId="4EFC041F" w:rsidR="00C146AF" w:rsidRDefault="00BE33F5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85" w:type="pct"/>
            <w:shd w:val="clear" w:color="auto" w:fill="auto"/>
          </w:tcPr>
          <w:p w14:paraId="2C4BE938" w14:textId="2ED3EB41" w:rsidR="00C146AF" w:rsidRDefault="00517D64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19" w:type="pct"/>
            <w:shd w:val="clear" w:color="auto" w:fill="auto"/>
          </w:tcPr>
          <w:p w14:paraId="773ECAFA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3EFDDD85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2C28052B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165B11E6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3ECA5EC6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74A2B0F0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46AF" w:rsidRPr="00DA1DD8" w14:paraId="5B8EED30" w14:textId="77777777" w:rsidTr="00143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3C536615" w14:textId="77777777" w:rsidR="00C146AF" w:rsidRDefault="00C146AF" w:rsidP="00143BB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2. ADHD-I</w:t>
            </w:r>
          </w:p>
        </w:tc>
        <w:tc>
          <w:tcPr>
            <w:tcW w:w="624" w:type="pct"/>
            <w:shd w:val="clear" w:color="auto" w:fill="auto"/>
          </w:tcPr>
          <w:p w14:paraId="667FFC4F" w14:textId="6ABC8AC1" w:rsidR="00C146AF" w:rsidRDefault="00517D64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85" w:type="pct"/>
            <w:shd w:val="clear" w:color="auto" w:fill="auto"/>
          </w:tcPr>
          <w:p w14:paraId="56FF43E1" w14:textId="09496691" w:rsidR="00C146AF" w:rsidRDefault="00517D64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F4242">
              <w:rPr>
                <w:rFonts w:ascii="Times New Roman" w:hAnsi="Times New Roman" w:cs="Times New Roman"/>
                <w:sz w:val="24"/>
                <w:szCs w:val="24"/>
              </w:rPr>
              <w:t>.52</w:t>
            </w:r>
          </w:p>
        </w:tc>
        <w:tc>
          <w:tcPr>
            <w:tcW w:w="419" w:type="pct"/>
            <w:shd w:val="clear" w:color="auto" w:fill="auto"/>
          </w:tcPr>
          <w:p w14:paraId="19DBFF22" w14:textId="793A28C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419" w:type="pct"/>
            <w:shd w:val="clear" w:color="auto" w:fill="auto"/>
          </w:tcPr>
          <w:p w14:paraId="27D78083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1169EE2B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27E2B386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3F0DF598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1593A0DD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46AF" w:rsidRPr="00DA1DD8" w14:paraId="325F4726" w14:textId="77777777" w:rsidTr="00143BBF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152E3F67" w14:textId="77777777" w:rsidR="00C146AF" w:rsidRDefault="00C146AF" w:rsidP="00143BB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3. ADHD-H</w:t>
            </w:r>
          </w:p>
        </w:tc>
        <w:tc>
          <w:tcPr>
            <w:tcW w:w="624" w:type="pct"/>
            <w:shd w:val="clear" w:color="auto" w:fill="auto"/>
          </w:tcPr>
          <w:p w14:paraId="2A431AA7" w14:textId="3DC59FE3" w:rsidR="00C146AF" w:rsidRDefault="00BF4242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C57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85" w:type="pct"/>
            <w:shd w:val="clear" w:color="auto" w:fill="auto"/>
          </w:tcPr>
          <w:p w14:paraId="6B62300A" w14:textId="2B58A28D" w:rsidR="00C146AF" w:rsidRDefault="000C579B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19" w:type="pct"/>
            <w:shd w:val="clear" w:color="auto" w:fill="auto"/>
          </w:tcPr>
          <w:p w14:paraId="30D9D264" w14:textId="0E51F0FC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9**</w:t>
            </w:r>
          </w:p>
        </w:tc>
        <w:tc>
          <w:tcPr>
            <w:tcW w:w="419" w:type="pct"/>
            <w:shd w:val="clear" w:color="auto" w:fill="auto"/>
          </w:tcPr>
          <w:p w14:paraId="2F690964" w14:textId="744AD4F4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419" w:type="pct"/>
            <w:shd w:val="clear" w:color="auto" w:fill="auto"/>
          </w:tcPr>
          <w:p w14:paraId="6B9A0A9B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0F95CEE1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012E36E1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64FBFE7F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46AF" w:rsidRPr="00DA1DD8" w14:paraId="20BDDAE9" w14:textId="77777777" w:rsidTr="00143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0C394929" w14:textId="77777777" w:rsidR="00C146AF" w:rsidRDefault="00C146AF" w:rsidP="00143BB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4. PA level</w:t>
            </w:r>
          </w:p>
        </w:tc>
        <w:tc>
          <w:tcPr>
            <w:tcW w:w="624" w:type="pct"/>
            <w:shd w:val="clear" w:color="auto" w:fill="auto"/>
          </w:tcPr>
          <w:p w14:paraId="0CB860E5" w14:textId="2D0166AD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C57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C579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1869F11C" w14:textId="7B43519A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C06C09">
              <w:rPr>
                <w:rFonts w:ascii="Times New Roman" w:hAnsi="Times New Roman" w:cs="Times New Roman"/>
                <w:sz w:val="24"/>
                <w:szCs w:val="24"/>
              </w:rPr>
              <w:t>4304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gramEnd"/>
          </w:p>
        </w:tc>
        <w:tc>
          <w:tcPr>
            <w:tcW w:w="685" w:type="pct"/>
            <w:shd w:val="clear" w:color="auto" w:fill="auto"/>
          </w:tcPr>
          <w:p w14:paraId="33537053" w14:textId="096CE67B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  <w:r w:rsidR="00C06C09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  <w:p w14:paraId="2308FFFD" w14:textId="6E15A068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8B5FBE">
              <w:rPr>
                <w:rFonts w:ascii="Times New Roman" w:hAnsi="Times New Roman" w:cs="Times New Roman"/>
                <w:sz w:val="24"/>
                <w:szCs w:val="24"/>
              </w:rPr>
              <w:t>5976.5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gramEnd"/>
          </w:p>
        </w:tc>
        <w:tc>
          <w:tcPr>
            <w:tcW w:w="419" w:type="pct"/>
            <w:shd w:val="clear" w:color="auto" w:fill="auto"/>
          </w:tcPr>
          <w:p w14:paraId="2B514C9A" w14:textId="4388177B" w:rsidR="00C146AF" w:rsidRDefault="00C02121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419" w:type="pct"/>
            <w:shd w:val="clear" w:color="auto" w:fill="auto"/>
          </w:tcPr>
          <w:p w14:paraId="68F4728E" w14:textId="1299DD2A" w:rsidR="00C146AF" w:rsidRDefault="00C02121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9" w:type="pct"/>
            <w:shd w:val="clear" w:color="auto" w:fill="auto"/>
          </w:tcPr>
          <w:p w14:paraId="04DB9DC9" w14:textId="44AA2AD3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9" w:type="pct"/>
            <w:shd w:val="clear" w:color="auto" w:fill="auto"/>
          </w:tcPr>
          <w:p w14:paraId="7840E695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6CDAD5AA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2243DE8F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46AF" w:rsidRPr="00DA1DD8" w14:paraId="12A4FEAF" w14:textId="77777777" w:rsidTr="00143BBF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2E83D0A5" w14:textId="77777777" w:rsidR="00C146AF" w:rsidRDefault="00C146AF" w:rsidP="00143BB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2233F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5. PE level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24" w:type="pct"/>
            <w:shd w:val="clear" w:color="auto" w:fill="auto"/>
          </w:tcPr>
          <w:p w14:paraId="11E82608" w14:textId="4C925078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8B5FBE">
              <w:rPr>
                <w:rFonts w:ascii="Times New Roman" w:hAnsi="Times New Roman" w:cs="Times New Roman"/>
                <w:sz w:val="24"/>
                <w:szCs w:val="24"/>
              </w:rPr>
              <w:t>792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gramEnd"/>
          </w:p>
        </w:tc>
        <w:tc>
          <w:tcPr>
            <w:tcW w:w="685" w:type="pct"/>
            <w:shd w:val="clear" w:color="auto" w:fill="auto"/>
          </w:tcPr>
          <w:p w14:paraId="1207BD74" w14:textId="3C9B2AAF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068F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106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gramEnd"/>
          </w:p>
        </w:tc>
        <w:tc>
          <w:tcPr>
            <w:tcW w:w="419" w:type="pct"/>
            <w:shd w:val="clear" w:color="auto" w:fill="auto"/>
          </w:tcPr>
          <w:p w14:paraId="4DFBB5A0" w14:textId="115AE880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9" w:type="pct"/>
            <w:shd w:val="clear" w:color="auto" w:fill="auto"/>
          </w:tcPr>
          <w:p w14:paraId="4C739497" w14:textId="7A268C4D" w:rsidR="00C146AF" w:rsidRDefault="00C02121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F6C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9" w:type="pct"/>
            <w:shd w:val="clear" w:color="auto" w:fill="auto"/>
          </w:tcPr>
          <w:p w14:paraId="09183A0D" w14:textId="354839F5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8F6C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9" w:type="pct"/>
            <w:shd w:val="clear" w:color="auto" w:fill="auto"/>
          </w:tcPr>
          <w:p w14:paraId="0177CC5C" w14:textId="5702DF6D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2121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419" w:type="pct"/>
            <w:shd w:val="clear" w:color="auto" w:fill="auto"/>
          </w:tcPr>
          <w:p w14:paraId="6BE78B68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9" w:type="pct"/>
            <w:shd w:val="clear" w:color="auto" w:fill="auto"/>
          </w:tcPr>
          <w:p w14:paraId="2CDC1882" w14:textId="77777777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46AF" w:rsidRPr="00DA1DD8" w14:paraId="305208A2" w14:textId="77777777" w:rsidTr="00143B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shd w:val="clear" w:color="auto" w:fill="auto"/>
          </w:tcPr>
          <w:p w14:paraId="5ECB2FAD" w14:textId="77777777" w:rsidR="00C146AF" w:rsidRDefault="00C146AF" w:rsidP="00143BB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</w:t>
            </w: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 RAI</w:t>
            </w:r>
          </w:p>
        </w:tc>
        <w:tc>
          <w:tcPr>
            <w:tcW w:w="624" w:type="pct"/>
            <w:shd w:val="clear" w:color="auto" w:fill="auto"/>
          </w:tcPr>
          <w:p w14:paraId="33F0F137" w14:textId="7304BDB9" w:rsidR="00C146AF" w:rsidRDefault="0041068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85" w:type="pct"/>
            <w:shd w:val="clear" w:color="auto" w:fill="auto"/>
          </w:tcPr>
          <w:p w14:paraId="3D629E00" w14:textId="760A8964" w:rsidR="00C146AF" w:rsidRDefault="0041068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19" w:type="pct"/>
            <w:shd w:val="clear" w:color="auto" w:fill="auto"/>
          </w:tcPr>
          <w:p w14:paraId="0B5449BC" w14:textId="66D20E8D" w:rsidR="00C146AF" w:rsidRDefault="008F6C19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</w:p>
        </w:tc>
        <w:tc>
          <w:tcPr>
            <w:tcW w:w="419" w:type="pct"/>
            <w:shd w:val="clear" w:color="auto" w:fill="auto"/>
          </w:tcPr>
          <w:p w14:paraId="3B9D5BB5" w14:textId="28AD2D5B" w:rsidR="00C146AF" w:rsidRDefault="008F6C19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419" w:type="pct"/>
            <w:shd w:val="clear" w:color="auto" w:fill="auto"/>
          </w:tcPr>
          <w:p w14:paraId="1ED40141" w14:textId="3F8D088C" w:rsidR="00C146AF" w:rsidRDefault="008F6C19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</w:p>
        </w:tc>
        <w:tc>
          <w:tcPr>
            <w:tcW w:w="419" w:type="pct"/>
            <w:shd w:val="clear" w:color="auto" w:fill="auto"/>
          </w:tcPr>
          <w:p w14:paraId="4640CD91" w14:textId="6E9948B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F6C19">
              <w:rPr>
                <w:rFonts w:ascii="Times New Roman" w:hAnsi="Times New Roman" w:cs="Times New Roman"/>
                <w:sz w:val="24"/>
                <w:szCs w:val="24"/>
              </w:rPr>
              <w:t>39*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419" w:type="pct"/>
            <w:shd w:val="clear" w:color="auto" w:fill="auto"/>
          </w:tcPr>
          <w:p w14:paraId="3F1AFAEF" w14:textId="158235F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F6C1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419" w:type="pct"/>
            <w:shd w:val="clear" w:color="auto" w:fill="auto"/>
          </w:tcPr>
          <w:p w14:paraId="091972B4" w14:textId="77777777" w:rsidR="00C146AF" w:rsidRDefault="00C146AF" w:rsidP="008928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146AF" w:rsidRPr="00DA1DD8" w14:paraId="7E73EA1B" w14:textId="77777777" w:rsidTr="00143BBF">
        <w:trPr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8" w:type="pct"/>
            <w:tcBorders>
              <w:bottom w:val="single" w:sz="4" w:space="0" w:color="auto"/>
            </w:tcBorders>
            <w:shd w:val="clear" w:color="auto" w:fill="auto"/>
          </w:tcPr>
          <w:p w14:paraId="5621ECE4" w14:textId="77777777" w:rsidR="00C146AF" w:rsidRDefault="00C146AF" w:rsidP="00143BBF">
            <w:pPr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</w:t>
            </w:r>
            <w:r w:rsidRPr="003130A0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. EDS-T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auto"/>
          </w:tcPr>
          <w:p w14:paraId="6E89CFF3" w14:textId="46A5C105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r w:rsidR="004106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9EC73FB" w14:textId="379729BB" w:rsidR="00C146AF" w:rsidRPr="004312C4" w:rsidRDefault="00C146AF" w:rsidP="00143B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A1D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667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4312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85" w:type="pct"/>
            <w:tcBorders>
              <w:bottom w:val="single" w:sz="4" w:space="0" w:color="auto"/>
            </w:tcBorders>
            <w:shd w:val="clear" w:color="auto" w:fill="auto"/>
          </w:tcPr>
          <w:p w14:paraId="0F2A400D" w14:textId="7974F1CD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D667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62E7DA5C" w14:textId="3D28C4A0" w:rsidR="00C146AF" w:rsidRPr="004312C4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A3DC2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4312C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proofErr w:type="gramEnd"/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auto"/>
          </w:tcPr>
          <w:p w14:paraId="73B0D8A1" w14:textId="08E90F60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8F6C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auto"/>
          </w:tcPr>
          <w:p w14:paraId="62739731" w14:textId="31ACD3C3" w:rsidR="00C146AF" w:rsidRDefault="008F6C19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146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auto"/>
          </w:tcPr>
          <w:p w14:paraId="077C12A3" w14:textId="390ACE22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="008F6C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auto"/>
          </w:tcPr>
          <w:p w14:paraId="3DE3B6E8" w14:textId="6C3A0CE3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F6C1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auto"/>
          </w:tcPr>
          <w:p w14:paraId="63ECA4E4" w14:textId="6DA7CF8B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 w:rsidR="008F6C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shd w:val="clear" w:color="auto" w:fill="auto"/>
          </w:tcPr>
          <w:p w14:paraId="087EAB07" w14:textId="7E6FB7D5" w:rsidR="00C146AF" w:rsidRDefault="00C146AF" w:rsidP="008928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3064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</w:tr>
    </w:tbl>
    <w:p w14:paraId="7AC66B26" w14:textId="77777777" w:rsidR="00C146AF" w:rsidRDefault="00C146AF" w:rsidP="00C146AF">
      <w:pPr>
        <w:spacing w:after="0" w:line="48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54CF4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Note.</w:t>
      </w:r>
      <w:r w:rsidRPr="007D55F5">
        <w:rPr>
          <w:rFonts w:ascii="Times New Roman" w:eastAsia="Times New Roman" w:hAnsi="Times New Roman" w:cs="Times New Roman"/>
          <w:bCs/>
          <w:sz w:val="24"/>
          <w:szCs w:val="24"/>
        </w:rPr>
        <w:t xml:space="preserve"> Statistical significance: *</w:t>
      </w:r>
      <w:r w:rsidRPr="007D55F5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</w:t>
      </w:r>
      <w:r w:rsidRPr="007D55F5">
        <w:rPr>
          <w:rFonts w:ascii="Times New Roman" w:eastAsia="Times New Roman" w:hAnsi="Times New Roman" w:cs="Times New Roman"/>
          <w:bCs/>
          <w:sz w:val="24"/>
          <w:szCs w:val="24"/>
        </w:rPr>
        <w:t xml:space="preserve"> &lt; .05; **</w:t>
      </w:r>
      <w:r w:rsidRPr="007D55F5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</w:t>
      </w:r>
      <w:r w:rsidRPr="007D55F5">
        <w:rPr>
          <w:rFonts w:ascii="Times New Roman" w:eastAsia="Times New Roman" w:hAnsi="Times New Roman" w:cs="Times New Roman"/>
          <w:bCs/>
          <w:sz w:val="24"/>
          <w:szCs w:val="24"/>
        </w:rPr>
        <w:t xml:space="preserve"> &lt; .01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. Brackets represent the median and </w:t>
      </w:r>
      <w:r w:rsidRPr="003130A0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IQR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of untransformed variables below the mean and </w:t>
      </w:r>
      <w:r w:rsidRPr="003130A0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SD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of the transformed variable.</w:t>
      </w:r>
    </w:p>
    <w:p w14:paraId="29099A86" w14:textId="77777777" w:rsidR="00C146AF" w:rsidRDefault="00C146AF" w:rsidP="00C146AF">
      <w:pPr>
        <w:spacing w:after="0" w:line="48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a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Correlation coefficients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represent Pearson’s 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except for coefficients with Exercise level which represent Spearman’s rho. </w:t>
      </w:r>
    </w:p>
    <w:p w14:paraId="7079DB1F" w14:textId="77777777" w:rsidR="00C146AF" w:rsidRDefault="00C146AF" w:rsidP="00C146AF">
      <w:pPr>
        <w:spacing w:after="0" w:line="48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b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Brackets represent the median and </w:t>
      </w:r>
      <w:r w:rsidRPr="003130A0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IQR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of non-normally distributed variables/untransformed variables below the mean and </w:t>
      </w:r>
      <w:r w:rsidRPr="003130A0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SD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of the transformed variable.</w:t>
      </w:r>
    </w:p>
    <w:p w14:paraId="23138A28" w14:textId="77777777" w:rsidR="00C146AF" w:rsidRPr="00C146AF" w:rsidRDefault="00C146AF">
      <w:pPr>
        <w:rPr>
          <w:lang w:val="en-US"/>
        </w:rPr>
      </w:pPr>
    </w:p>
    <w:sectPr w:rsidR="00C146AF" w:rsidRPr="00C146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6AF"/>
    <w:rsid w:val="000C579B"/>
    <w:rsid w:val="00143BBF"/>
    <w:rsid w:val="00212225"/>
    <w:rsid w:val="00223AEE"/>
    <w:rsid w:val="0041068F"/>
    <w:rsid w:val="004312C4"/>
    <w:rsid w:val="00517D64"/>
    <w:rsid w:val="005802E7"/>
    <w:rsid w:val="006D2825"/>
    <w:rsid w:val="00784309"/>
    <w:rsid w:val="00835B90"/>
    <w:rsid w:val="00862592"/>
    <w:rsid w:val="008A3DC2"/>
    <w:rsid w:val="008B5FBE"/>
    <w:rsid w:val="008F6C19"/>
    <w:rsid w:val="00BE33F5"/>
    <w:rsid w:val="00BF4242"/>
    <w:rsid w:val="00C02121"/>
    <w:rsid w:val="00C06C09"/>
    <w:rsid w:val="00C146AF"/>
    <w:rsid w:val="00C66ACB"/>
    <w:rsid w:val="00CB3E96"/>
    <w:rsid w:val="00D3064D"/>
    <w:rsid w:val="00D4439C"/>
    <w:rsid w:val="00D6672A"/>
    <w:rsid w:val="00F6352C"/>
    <w:rsid w:val="00FD4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4B2B8"/>
  <w15:chartTrackingRefBased/>
  <w15:docId w15:val="{DAE10B48-D7F1-4B6C-8A4F-62707AD59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">
    <w:name w:val="List Table 2"/>
    <w:basedOn w:val="TableNormal"/>
    <w:uiPriority w:val="47"/>
    <w:rsid w:val="00C146AF"/>
    <w:pPr>
      <w:spacing w:after="0" w:line="240" w:lineRule="auto"/>
    </w:pPr>
    <w:rPr>
      <w:rFonts w:ascii="Calibri" w:hAnsi="Calibri"/>
      <w:kern w:val="0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92089C4776A044B92361D5B9D0EB8D" ma:contentTypeVersion="17" ma:contentTypeDescription="Create a new document." ma:contentTypeScope="" ma:versionID="d7c437e598cfcaf131b4f578006162fe">
  <xsd:schema xmlns:xsd="http://www.w3.org/2001/XMLSchema" xmlns:xs="http://www.w3.org/2001/XMLSchema" xmlns:p="http://schemas.microsoft.com/office/2006/metadata/properties" xmlns:ns3="170c3abb-7abc-4833-8f11-68ac3766bca9" xmlns:ns4="9ccf38cf-29a2-437a-8cc0-c200256f8ea0" targetNamespace="http://schemas.microsoft.com/office/2006/metadata/properties" ma:root="true" ma:fieldsID="38505a3814e47308d0531b5275609470" ns3:_="" ns4:_="">
    <xsd:import namespace="170c3abb-7abc-4833-8f11-68ac3766bca9"/>
    <xsd:import namespace="9ccf38cf-29a2-437a-8cc0-c200256f8ea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0c3abb-7abc-4833-8f11-68ac3766bc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cf38cf-29a2-437a-8cc0-c200256f8ea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70c3abb-7abc-4833-8f11-68ac3766bca9" xsi:nil="true"/>
  </documentManagement>
</p:properties>
</file>

<file path=customXml/itemProps1.xml><?xml version="1.0" encoding="utf-8"?>
<ds:datastoreItem xmlns:ds="http://schemas.openxmlformats.org/officeDocument/2006/customXml" ds:itemID="{7001E408-3520-40AE-9362-91E44F675B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0c3abb-7abc-4833-8f11-68ac3766bca9"/>
    <ds:schemaRef ds:uri="9ccf38cf-29a2-437a-8cc0-c200256f8e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8E92B26-39A5-486B-8ADE-237849AA4F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D38269-7FAB-45FB-AB08-5A3867BA6202}">
  <ds:schemaRefs>
    <ds:schemaRef ds:uri="http://schemas.microsoft.com/office/2006/documentManagement/types"/>
    <ds:schemaRef ds:uri="170c3abb-7abc-4833-8f11-68ac3766bca9"/>
    <ds:schemaRef ds:uri="http://schemas.microsoft.com/office/infopath/2007/PartnerControls"/>
    <ds:schemaRef ds:uri="http://purl.org/dc/elements/1.1/"/>
    <ds:schemaRef ds:uri="http://purl.org/dc/terms/"/>
    <ds:schemaRef ds:uri="9ccf38cf-29a2-437a-8cc0-c200256f8ea0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TUCKER R. (907983)</dc:creator>
  <cp:keywords/>
  <dc:description/>
  <cp:lastModifiedBy>TUCKER R. (907983)</cp:lastModifiedBy>
  <cp:revision>2</cp:revision>
  <dcterms:created xsi:type="dcterms:W3CDTF">2024-04-24T15:27:00Z</dcterms:created>
  <dcterms:modified xsi:type="dcterms:W3CDTF">2024-04-24T15:27:00Z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0x0101008192089C4776A044B92361D5B9D0EB8D</vt:lpwstr>
  </property>
</Properties>
</file>