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B60B22" w14:textId="725C7710" w:rsidR="004B2FED" w:rsidRPr="0060226F" w:rsidRDefault="004B2FED" w:rsidP="004B2FED">
      <w:pPr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60226F">
        <w:rPr>
          <w:rFonts w:ascii="Times New Roman" w:hAnsi="Times New Roman" w:cs="Times New Roman"/>
          <w:noProof/>
          <w:sz w:val="20"/>
          <w:szCs w:val="20"/>
        </w:rPr>
        <w:t xml:space="preserve">Table </w:t>
      </w:r>
      <w:r w:rsidR="00D61159">
        <w:rPr>
          <w:rFonts w:ascii="Times New Roman" w:hAnsi="Times New Roman" w:cs="Times New Roman"/>
          <w:noProof/>
          <w:sz w:val="20"/>
          <w:szCs w:val="20"/>
        </w:rPr>
        <w:t>5</w:t>
      </w:r>
      <w:r w:rsidRPr="0060226F">
        <w:rPr>
          <w:rFonts w:ascii="Times New Roman" w:hAnsi="Times New Roman" w:cs="Times New Roman"/>
          <w:noProof/>
          <w:sz w:val="20"/>
          <w:szCs w:val="20"/>
        </w:rPr>
        <w:t xml:space="preserve">: ANN based Daily Sunshine-Radiation Model </w:t>
      </w:r>
      <w:r w:rsidR="003B7E4E">
        <w:rPr>
          <w:rFonts w:ascii="Times New Roman" w:hAnsi="Times New Roman" w:cs="Times New Roman"/>
          <w:noProof/>
          <w:sz w:val="20"/>
          <w:szCs w:val="20"/>
        </w:rPr>
        <w:t xml:space="preserve">Optimum </w:t>
      </w:r>
      <w:r w:rsidRPr="0060226F">
        <w:rPr>
          <w:rFonts w:ascii="Times New Roman" w:hAnsi="Times New Roman" w:cs="Times New Roman"/>
          <w:noProof/>
          <w:sz w:val="20"/>
          <w:szCs w:val="20"/>
        </w:rPr>
        <w:t xml:space="preserve">Performance with Layer Depth  </w:t>
      </w:r>
    </w:p>
    <w:tbl>
      <w:tblPr>
        <w:tblStyle w:val="PlainTable1"/>
        <w:tblW w:w="9640" w:type="dxa"/>
        <w:tblInd w:w="-318" w:type="dxa"/>
        <w:tblLook w:val="04A0" w:firstRow="1" w:lastRow="0" w:firstColumn="1" w:lastColumn="0" w:noHBand="0" w:noVBand="1"/>
      </w:tblPr>
      <w:tblGrid>
        <w:gridCol w:w="1501"/>
        <w:gridCol w:w="864"/>
        <w:gridCol w:w="923"/>
        <w:gridCol w:w="876"/>
        <w:gridCol w:w="884"/>
        <w:gridCol w:w="1119"/>
        <w:gridCol w:w="1128"/>
        <w:gridCol w:w="1001"/>
        <w:gridCol w:w="1344"/>
      </w:tblGrid>
      <w:tr w:rsidR="004B2FED" w:rsidRPr="0060226F" w14:paraId="23B341CC" w14:textId="77777777" w:rsidTr="004B2FE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vMerge w:val="restart"/>
          </w:tcPr>
          <w:p w14:paraId="28D60D5E" w14:textId="77777777" w:rsidR="004B2FED" w:rsidRPr="0060226F" w:rsidRDefault="004B2FED" w:rsidP="00221F41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Stations </w:t>
            </w:r>
          </w:p>
        </w:tc>
        <w:tc>
          <w:tcPr>
            <w:tcW w:w="3547" w:type="dxa"/>
            <w:gridSpan w:val="4"/>
          </w:tcPr>
          <w:p w14:paraId="36CB85EC" w14:textId="77777777" w:rsidR="004B2FED" w:rsidRPr="0060226F" w:rsidRDefault="004B2FED" w:rsidP="004B2FE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Single Layer ANN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(Perceptron)</w:t>
            </w:r>
          </w:p>
          <w:p w14:paraId="38DD801B" w14:textId="77777777" w:rsidR="004B2FED" w:rsidRPr="0060226F" w:rsidRDefault="004B2FED" w:rsidP="00221F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  <w:p w14:paraId="24886FB1" w14:textId="77777777" w:rsidR="004B2FED" w:rsidRPr="0060226F" w:rsidRDefault="004B2FED" w:rsidP="00221F4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14:paraId="213191A6" w14:textId="77777777" w:rsidR="004B2FED" w:rsidRPr="0060226F" w:rsidRDefault="004B2FED" w:rsidP="00221F41">
            <w:pPr>
              <w:tabs>
                <w:tab w:val="left" w:pos="1110"/>
                <w:tab w:val="center" w:pos="1774"/>
              </w:tabs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60226F"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</w:tc>
        <w:tc>
          <w:tcPr>
            <w:tcW w:w="2247" w:type="dxa"/>
            <w:gridSpan w:val="2"/>
          </w:tcPr>
          <w:p w14:paraId="05AD5790" w14:textId="77777777" w:rsidR="004B2FED" w:rsidRPr="0060226F" w:rsidRDefault="004B2FED" w:rsidP="00221F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Double Layer ANN</w:t>
            </w:r>
          </w:p>
          <w:p w14:paraId="6604E303" w14:textId="77777777" w:rsidR="004B2FED" w:rsidRPr="0060226F" w:rsidRDefault="004B2FED" w:rsidP="00221F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(Single Hidden Layer) </w:t>
            </w:r>
          </w:p>
          <w:p w14:paraId="6485D0AA" w14:textId="77777777" w:rsidR="004B2FED" w:rsidRPr="0060226F" w:rsidRDefault="004B2FED" w:rsidP="00221F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345" w:type="dxa"/>
            <w:gridSpan w:val="2"/>
          </w:tcPr>
          <w:p w14:paraId="7CA2FD25" w14:textId="77777777" w:rsidR="004B2FED" w:rsidRPr="0060226F" w:rsidRDefault="004B2FED" w:rsidP="00221F41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Triple Layer ANN</w:t>
            </w:r>
          </w:p>
          <w:p w14:paraId="13D66A28" w14:textId="77777777" w:rsidR="004B2FED" w:rsidRPr="0060226F" w:rsidRDefault="004B2FED" w:rsidP="00221F4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(Two Hidden Layer)</w:t>
            </w:r>
          </w:p>
        </w:tc>
      </w:tr>
      <w:tr w:rsidR="004B2FED" w:rsidRPr="0060226F" w14:paraId="17997EF1" w14:textId="77777777" w:rsidTr="004B2F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  <w:vMerge/>
          </w:tcPr>
          <w:p w14:paraId="2EEFEA9B" w14:textId="77777777" w:rsidR="004B2FED" w:rsidRPr="0060226F" w:rsidRDefault="004B2FED" w:rsidP="00221F41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864" w:type="dxa"/>
          </w:tcPr>
          <w:p w14:paraId="4507F854" w14:textId="77777777" w:rsidR="004B2FED" w:rsidRPr="0060226F" w:rsidRDefault="004B2FED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Bias</w:t>
            </w:r>
          </w:p>
        </w:tc>
        <w:tc>
          <w:tcPr>
            <w:tcW w:w="923" w:type="dxa"/>
          </w:tcPr>
          <w:p w14:paraId="5DCE74F2" w14:textId="77777777" w:rsidR="004B2FED" w:rsidRPr="0060226F" w:rsidRDefault="004B2FED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Weight</w:t>
            </w:r>
          </w:p>
        </w:tc>
        <w:tc>
          <w:tcPr>
            <w:tcW w:w="876" w:type="dxa"/>
          </w:tcPr>
          <w:p w14:paraId="54695E3A" w14:textId="77777777" w:rsidR="004B2FED" w:rsidRPr="0060226F" w:rsidRDefault="004B2FED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position w:val="-4"/>
                <w:sz w:val="20"/>
                <w:szCs w:val="20"/>
              </w:rPr>
              <w:object w:dxaOrig="320" w:dyaOrig="300" w14:anchorId="746A9F0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.75pt;height:15pt" o:ole="">
                  <v:imagedata r:id="rId4" o:title=""/>
                </v:shape>
                <o:OLEObject Type="Embed" ProgID="Equation.DSMT4" ShapeID="_x0000_i1025" DrawAspect="Content" ObjectID="_1773301716" r:id="rId5"/>
              </w:object>
            </w:r>
          </w:p>
        </w:tc>
        <w:tc>
          <w:tcPr>
            <w:tcW w:w="884" w:type="dxa"/>
          </w:tcPr>
          <w:p w14:paraId="6950A9A4" w14:textId="77777777" w:rsidR="004B2FED" w:rsidRPr="0060226F" w:rsidRDefault="004B2FED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RMSE</w:t>
            </w:r>
          </w:p>
        </w:tc>
        <w:tc>
          <w:tcPr>
            <w:tcW w:w="1119" w:type="dxa"/>
          </w:tcPr>
          <w:p w14:paraId="5688D8DC" w14:textId="77777777" w:rsidR="004B2FED" w:rsidRPr="0060226F" w:rsidRDefault="004B2FED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position w:val="-4"/>
                <w:sz w:val="20"/>
                <w:szCs w:val="20"/>
              </w:rPr>
              <w:object w:dxaOrig="320" w:dyaOrig="300" w14:anchorId="3964D685">
                <v:shape id="_x0000_i1026" type="#_x0000_t75" style="width:15.75pt;height:15pt" o:ole="">
                  <v:imagedata r:id="rId4" o:title=""/>
                </v:shape>
                <o:OLEObject Type="Embed" ProgID="Equation.DSMT4" ShapeID="_x0000_i1026" DrawAspect="Content" ObjectID="_1773301717" r:id="rId6"/>
              </w:object>
            </w:r>
          </w:p>
        </w:tc>
        <w:tc>
          <w:tcPr>
            <w:tcW w:w="1128" w:type="dxa"/>
          </w:tcPr>
          <w:p w14:paraId="5AF4596B" w14:textId="77777777" w:rsidR="004B2FED" w:rsidRPr="0060226F" w:rsidRDefault="004B2FED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RMSE</w:t>
            </w:r>
          </w:p>
        </w:tc>
        <w:tc>
          <w:tcPr>
            <w:tcW w:w="1001" w:type="dxa"/>
          </w:tcPr>
          <w:p w14:paraId="6B17547B" w14:textId="77777777" w:rsidR="004B2FED" w:rsidRPr="0060226F" w:rsidRDefault="004B2FED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position w:val="-4"/>
                <w:sz w:val="20"/>
                <w:szCs w:val="20"/>
              </w:rPr>
              <w:object w:dxaOrig="320" w:dyaOrig="300" w14:anchorId="6C867EA9">
                <v:shape id="_x0000_i1027" type="#_x0000_t75" style="width:15.75pt;height:15pt" o:ole="">
                  <v:imagedata r:id="rId4" o:title=""/>
                </v:shape>
                <o:OLEObject Type="Embed" ProgID="Equation.DSMT4" ShapeID="_x0000_i1027" DrawAspect="Content" ObjectID="_1773301718" r:id="rId7"/>
              </w:object>
            </w:r>
          </w:p>
        </w:tc>
        <w:tc>
          <w:tcPr>
            <w:tcW w:w="1344" w:type="dxa"/>
          </w:tcPr>
          <w:p w14:paraId="7910E120" w14:textId="77777777" w:rsidR="004B2FED" w:rsidRPr="0060226F" w:rsidRDefault="004B2FED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RMSE</w:t>
            </w:r>
          </w:p>
        </w:tc>
      </w:tr>
      <w:tr w:rsidR="004B2FED" w:rsidRPr="0060226F" w14:paraId="14DEE74E" w14:textId="77777777" w:rsidTr="00221F41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</w:tcPr>
          <w:p w14:paraId="76A78FD5" w14:textId="77777777" w:rsidR="004B2FED" w:rsidRPr="0060226F" w:rsidRDefault="004B2FED" w:rsidP="00221F41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New Delhi</w:t>
            </w:r>
          </w:p>
        </w:tc>
        <w:tc>
          <w:tcPr>
            <w:tcW w:w="864" w:type="dxa"/>
          </w:tcPr>
          <w:p w14:paraId="1545C5A2" w14:textId="77777777" w:rsidR="004B2FED" w:rsidRPr="0060226F" w:rsidRDefault="004B2FED" w:rsidP="00221F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0.301</w:t>
            </w:r>
          </w:p>
        </w:tc>
        <w:tc>
          <w:tcPr>
            <w:tcW w:w="923" w:type="dxa"/>
          </w:tcPr>
          <w:p w14:paraId="30BB9704" w14:textId="77777777" w:rsidR="004B2FED" w:rsidRPr="0060226F" w:rsidRDefault="004B2FED" w:rsidP="00221F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0.45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</w:t>
            </w:r>
          </w:p>
        </w:tc>
        <w:tc>
          <w:tcPr>
            <w:tcW w:w="876" w:type="dxa"/>
          </w:tcPr>
          <w:p w14:paraId="279D5304" w14:textId="77777777" w:rsidR="004B2FED" w:rsidRPr="0060226F" w:rsidRDefault="004B2FED" w:rsidP="00221F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0.8000</w:t>
            </w:r>
          </w:p>
        </w:tc>
        <w:tc>
          <w:tcPr>
            <w:tcW w:w="884" w:type="dxa"/>
          </w:tcPr>
          <w:p w14:paraId="59867CC5" w14:textId="77777777" w:rsidR="004B2FED" w:rsidRPr="0060226F" w:rsidRDefault="004B2FED" w:rsidP="00221F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0.052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p>
        </w:tc>
        <w:tc>
          <w:tcPr>
            <w:tcW w:w="1119" w:type="dxa"/>
          </w:tcPr>
          <w:p w14:paraId="176D73E0" w14:textId="77777777" w:rsidR="004B2FED" w:rsidRPr="0060226F" w:rsidRDefault="004B2FED" w:rsidP="00221F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0.80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28</w:t>
            </w:r>
          </w:p>
        </w:tc>
        <w:tc>
          <w:tcPr>
            <w:tcW w:w="1128" w:type="dxa"/>
          </w:tcPr>
          <w:p w14:paraId="5D0317D6" w14:textId="783B87A9" w:rsidR="004B2FED" w:rsidRPr="0060226F" w:rsidRDefault="004B2FED" w:rsidP="00221F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0.051</w:t>
            </w:r>
            <w:r w:rsidR="00845E1E">
              <w:rPr>
                <w:rFonts w:ascii="Times New Roman" w:hAnsi="Times New Roman" w:cs="Times New Roman"/>
                <w:noProof/>
                <w:sz w:val="20"/>
                <w:szCs w:val="20"/>
              </w:rPr>
              <w:t>7</w:t>
            </w:r>
          </w:p>
        </w:tc>
        <w:tc>
          <w:tcPr>
            <w:tcW w:w="1001" w:type="dxa"/>
          </w:tcPr>
          <w:p w14:paraId="5AB6672C" w14:textId="77777777" w:rsidR="004B2FED" w:rsidRPr="0060226F" w:rsidRDefault="004B2FED" w:rsidP="00221F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0.801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</w:t>
            </w:r>
          </w:p>
        </w:tc>
        <w:tc>
          <w:tcPr>
            <w:tcW w:w="1344" w:type="dxa"/>
          </w:tcPr>
          <w:p w14:paraId="22A0FB8C" w14:textId="77777777" w:rsidR="004B2FED" w:rsidRPr="0060226F" w:rsidRDefault="004B2FED" w:rsidP="00221F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0.0519</w:t>
            </w:r>
          </w:p>
        </w:tc>
      </w:tr>
      <w:tr w:rsidR="004B2FED" w:rsidRPr="0060226F" w14:paraId="3AE1F2ED" w14:textId="77777777" w:rsidTr="00221F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</w:tcPr>
          <w:p w14:paraId="465C4CB7" w14:textId="77777777" w:rsidR="004B2FED" w:rsidRPr="0060226F" w:rsidRDefault="004B2FED" w:rsidP="00221F41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Lucknow</w:t>
            </w:r>
          </w:p>
        </w:tc>
        <w:tc>
          <w:tcPr>
            <w:tcW w:w="864" w:type="dxa"/>
          </w:tcPr>
          <w:p w14:paraId="5DF7D6DB" w14:textId="77777777" w:rsidR="004B2FED" w:rsidRPr="0060226F" w:rsidRDefault="004B2FED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0.326</w:t>
            </w:r>
          </w:p>
        </w:tc>
        <w:tc>
          <w:tcPr>
            <w:tcW w:w="923" w:type="dxa"/>
          </w:tcPr>
          <w:p w14:paraId="07FA6940" w14:textId="77777777" w:rsidR="004B2FED" w:rsidRPr="0060226F" w:rsidRDefault="004B2FED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0.3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82</w:t>
            </w:r>
          </w:p>
        </w:tc>
        <w:tc>
          <w:tcPr>
            <w:tcW w:w="876" w:type="dxa"/>
          </w:tcPr>
          <w:p w14:paraId="2CA47FFD" w14:textId="77777777" w:rsidR="004B2FED" w:rsidRPr="0060226F" w:rsidRDefault="004B2FED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0.78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10</w:t>
            </w:r>
          </w:p>
        </w:tc>
        <w:tc>
          <w:tcPr>
            <w:tcW w:w="884" w:type="dxa"/>
          </w:tcPr>
          <w:p w14:paraId="3DCEC82E" w14:textId="77777777" w:rsidR="004B2FED" w:rsidRPr="0060226F" w:rsidRDefault="004B2FED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0.045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</w:t>
            </w:r>
          </w:p>
        </w:tc>
        <w:tc>
          <w:tcPr>
            <w:tcW w:w="1119" w:type="dxa"/>
          </w:tcPr>
          <w:p w14:paraId="40E25A30" w14:textId="77777777" w:rsidR="004B2FED" w:rsidRPr="0060226F" w:rsidRDefault="004B2FED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0.785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</w:t>
            </w:r>
          </w:p>
        </w:tc>
        <w:tc>
          <w:tcPr>
            <w:tcW w:w="1128" w:type="dxa"/>
          </w:tcPr>
          <w:p w14:paraId="46AAB63C" w14:textId="77777777" w:rsidR="004B2FED" w:rsidRPr="0060226F" w:rsidRDefault="004B2FED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0.0449</w:t>
            </w:r>
          </w:p>
        </w:tc>
        <w:tc>
          <w:tcPr>
            <w:tcW w:w="1001" w:type="dxa"/>
          </w:tcPr>
          <w:p w14:paraId="1E1DEAA0" w14:textId="77777777" w:rsidR="004B2FED" w:rsidRPr="0060226F" w:rsidRDefault="004B2FED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0.785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0</w:t>
            </w:r>
          </w:p>
        </w:tc>
        <w:tc>
          <w:tcPr>
            <w:tcW w:w="1344" w:type="dxa"/>
          </w:tcPr>
          <w:p w14:paraId="7CBEB2E5" w14:textId="77777777" w:rsidR="004B2FED" w:rsidRPr="0060226F" w:rsidRDefault="004B2FED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0.044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9</w:t>
            </w:r>
          </w:p>
        </w:tc>
      </w:tr>
      <w:tr w:rsidR="004B2FED" w:rsidRPr="0060226F" w14:paraId="7C9235EC" w14:textId="77777777" w:rsidTr="00221F41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</w:tcPr>
          <w:p w14:paraId="09315221" w14:textId="77777777" w:rsidR="004B2FED" w:rsidRPr="0060226F" w:rsidRDefault="004B2FED" w:rsidP="00221F41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Varanasi</w:t>
            </w:r>
          </w:p>
        </w:tc>
        <w:tc>
          <w:tcPr>
            <w:tcW w:w="864" w:type="dxa"/>
          </w:tcPr>
          <w:p w14:paraId="44288245" w14:textId="77777777" w:rsidR="004B2FED" w:rsidRPr="0060226F" w:rsidRDefault="004B2FED" w:rsidP="00221F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0.261</w:t>
            </w:r>
          </w:p>
        </w:tc>
        <w:tc>
          <w:tcPr>
            <w:tcW w:w="923" w:type="dxa"/>
          </w:tcPr>
          <w:p w14:paraId="611A7971" w14:textId="77777777" w:rsidR="004B2FED" w:rsidRPr="0060226F" w:rsidRDefault="004B2FED" w:rsidP="00221F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0.433</w:t>
            </w:r>
          </w:p>
        </w:tc>
        <w:tc>
          <w:tcPr>
            <w:tcW w:w="876" w:type="dxa"/>
          </w:tcPr>
          <w:p w14:paraId="4FB1BEDD" w14:textId="77777777" w:rsidR="004B2FED" w:rsidRPr="0060226F" w:rsidRDefault="004B2FED" w:rsidP="00221F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0.7959</w:t>
            </w:r>
          </w:p>
        </w:tc>
        <w:tc>
          <w:tcPr>
            <w:tcW w:w="884" w:type="dxa"/>
          </w:tcPr>
          <w:p w14:paraId="70F403D1" w14:textId="77777777" w:rsidR="004B2FED" w:rsidRPr="0060226F" w:rsidRDefault="004B2FED" w:rsidP="00221F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0.0522</w:t>
            </w:r>
          </w:p>
        </w:tc>
        <w:tc>
          <w:tcPr>
            <w:tcW w:w="1119" w:type="dxa"/>
          </w:tcPr>
          <w:p w14:paraId="5C435977" w14:textId="77777777" w:rsidR="004B2FED" w:rsidRPr="0060226F" w:rsidRDefault="004B2FED" w:rsidP="00221F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0.80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11</w:t>
            </w:r>
          </w:p>
        </w:tc>
        <w:tc>
          <w:tcPr>
            <w:tcW w:w="1128" w:type="dxa"/>
          </w:tcPr>
          <w:p w14:paraId="1ECC23D7" w14:textId="77777777" w:rsidR="004B2FED" w:rsidRPr="0060226F" w:rsidRDefault="004B2FED" w:rsidP="00221F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0.051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</w:t>
            </w:r>
          </w:p>
        </w:tc>
        <w:tc>
          <w:tcPr>
            <w:tcW w:w="1001" w:type="dxa"/>
          </w:tcPr>
          <w:p w14:paraId="1887C161" w14:textId="77777777" w:rsidR="004B2FED" w:rsidRPr="0060226F" w:rsidRDefault="004B2FED" w:rsidP="00221F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7991</w:t>
            </w:r>
          </w:p>
        </w:tc>
        <w:tc>
          <w:tcPr>
            <w:tcW w:w="1344" w:type="dxa"/>
          </w:tcPr>
          <w:p w14:paraId="2B126AA6" w14:textId="77777777" w:rsidR="004B2FED" w:rsidRPr="0060226F" w:rsidRDefault="004B2FED" w:rsidP="00221F4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0.051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9</w:t>
            </w:r>
          </w:p>
        </w:tc>
      </w:tr>
      <w:tr w:rsidR="004B2FED" w:rsidRPr="0060226F" w14:paraId="3E298EA2" w14:textId="77777777" w:rsidTr="00221F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01" w:type="dxa"/>
          </w:tcPr>
          <w:p w14:paraId="102B93DA" w14:textId="77777777" w:rsidR="004B2FED" w:rsidRPr="0060226F" w:rsidRDefault="004B2FED" w:rsidP="00221F41">
            <w:pPr>
              <w:jc w:val="both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Patna</w:t>
            </w:r>
          </w:p>
        </w:tc>
        <w:tc>
          <w:tcPr>
            <w:tcW w:w="864" w:type="dxa"/>
          </w:tcPr>
          <w:p w14:paraId="72D3C212" w14:textId="77777777" w:rsidR="004B2FED" w:rsidRPr="0060226F" w:rsidRDefault="004B2FED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0.27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</w:t>
            </w:r>
          </w:p>
        </w:tc>
        <w:tc>
          <w:tcPr>
            <w:tcW w:w="923" w:type="dxa"/>
          </w:tcPr>
          <w:p w14:paraId="40C92F5D" w14:textId="77777777" w:rsidR="004B2FED" w:rsidRPr="0060226F" w:rsidRDefault="004B2FED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0.43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5</w:t>
            </w:r>
          </w:p>
        </w:tc>
        <w:tc>
          <w:tcPr>
            <w:tcW w:w="876" w:type="dxa"/>
          </w:tcPr>
          <w:p w14:paraId="012AE253" w14:textId="77777777" w:rsidR="004B2FED" w:rsidRPr="0060226F" w:rsidRDefault="004B2FED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0.788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3</w:t>
            </w:r>
          </w:p>
        </w:tc>
        <w:tc>
          <w:tcPr>
            <w:tcW w:w="884" w:type="dxa"/>
          </w:tcPr>
          <w:p w14:paraId="65392DF7" w14:textId="77777777" w:rsidR="004B2FED" w:rsidRPr="0060226F" w:rsidRDefault="004B2FED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0.0552</w:t>
            </w:r>
          </w:p>
        </w:tc>
        <w:tc>
          <w:tcPr>
            <w:tcW w:w="1119" w:type="dxa"/>
          </w:tcPr>
          <w:p w14:paraId="5DA55630" w14:textId="77777777" w:rsidR="004B2FED" w:rsidRPr="0060226F" w:rsidRDefault="004B2FED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0.79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21</w:t>
            </w:r>
          </w:p>
        </w:tc>
        <w:tc>
          <w:tcPr>
            <w:tcW w:w="1128" w:type="dxa"/>
          </w:tcPr>
          <w:p w14:paraId="2AE8659A" w14:textId="77777777" w:rsidR="004B2FED" w:rsidRPr="0060226F" w:rsidRDefault="004B2FED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0.054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7</w:t>
            </w:r>
          </w:p>
        </w:tc>
        <w:tc>
          <w:tcPr>
            <w:tcW w:w="1001" w:type="dxa"/>
          </w:tcPr>
          <w:p w14:paraId="308E8995" w14:textId="77777777" w:rsidR="004B2FED" w:rsidRPr="0060226F" w:rsidRDefault="004B2FED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0.793</w: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6</w:t>
            </w:r>
          </w:p>
        </w:tc>
        <w:tc>
          <w:tcPr>
            <w:tcW w:w="1344" w:type="dxa"/>
          </w:tcPr>
          <w:p w14:paraId="6740DB4A" w14:textId="77777777" w:rsidR="004B2FED" w:rsidRPr="0060226F" w:rsidRDefault="004B2FED" w:rsidP="00221F41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60226F">
              <w:rPr>
                <w:rFonts w:ascii="Times New Roman" w:hAnsi="Times New Roman" w:cs="Times New Roman"/>
                <w:noProof/>
                <w:sz w:val="20"/>
                <w:szCs w:val="20"/>
              </w:rPr>
              <w:t>0.0545</w:t>
            </w:r>
          </w:p>
        </w:tc>
      </w:tr>
    </w:tbl>
    <w:p w14:paraId="5B51B424" w14:textId="77777777" w:rsidR="004B2FED" w:rsidRPr="0060226F" w:rsidRDefault="004B2FED" w:rsidP="004B2FED">
      <w:pPr>
        <w:jc w:val="both"/>
        <w:rPr>
          <w:rFonts w:ascii="Times New Roman" w:hAnsi="Times New Roman" w:cs="Times New Roman"/>
          <w:noProof/>
          <w:sz w:val="20"/>
          <w:szCs w:val="20"/>
        </w:rPr>
      </w:pPr>
    </w:p>
    <w:p w14:paraId="399FAD6C" w14:textId="77777777" w:rsidR="000A10DF" w:rsidRDefault="000A10DF"/>
    <w:sectPr w:rsidR="000A10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MyNTA2MTEysjA0NDFU0lEKTi0uzszPAykwrAUASAud/ywAAAA="/>
  </w:docVars>
  <w:rsids>
    <w:rsidRoot w:val="00CC7709"/>
    <w:rsid w:val="0001210F"/>
    <w:rsid w:val="000A10DF"/>
    <w:rsid w:val="003B7E4E"/>
    <w:rsid w:val="004B2FED"/>
    <w:rsid w:val="00845E1E"/>
    <w:rsid w:val="00CC7709"/>
    <w:rsid w:val="00D6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3A55E"/>
  <w15:chartTrackingRefBased/>
  <w15:docId w15:val="{3732571A-5D92-4E6D-9125-C05767826A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B2FED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4B2FED"/>
    <w:pPr>
      <w:spacing w:after="0" w:line="240" w:lineRule="auto"/>
    </w:pPr>
    <w:rPr>
      <w:kern w:val="0"/>
      <w14:ligatures w14:val="none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Paragraph">
    <w:name w:val="List Paragraph"/>
    <w:basedOn w:val="Normal"/>
    <w:uiPriority w:val="34"/>
    <w:qFormat/>
    <w:rsid w:val="00D6115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3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</dc:creator>
  <cp:keywords/>
  <dc:description/>
  <cp:lastModifiedBy>rajat srivastava</cp:lastModifiedBy>
  <cp:revision>7</cp:revision>
  <dcterms:created xsi:type="dcterms:W3CDTF">2024-03-16T04:43:00Z</dcterms:created>
  <dcterms:modified xsi:type="dcterms:W3CDTF">2024-03-30T05:32:00Z</dcterms:modified>
</cp:coreProperties>
</file>