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64419" w14:textId="4D2B01E7" w:rsidR="004D0E6C" w:rsidRPr="00463764" w:rsidRDefault="00F426CA" w:rsidP="00F426CA">
      <w:pPr>
        <w:pStyle w:val="a4"/>
        <w:keepNext/>
        <w:spacing w:line="360" w:lineRule="auto"/>
        <w:ind w:rightChars="233" w:right="489"/>
        <w:rPr>
          <w:rFonts w:ascii="Times New Roman" w:hAnsi="Times New Roman" w:cs="Times New Roman"/>
          <w:sz w:val="22"/>
          <w:szCs w:val="22"/>
        </w:rPr>
      </w:pPr>
      <w:r w:rsidRPr="00463764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 w:rsidR="00463764" w:rsidRPr="00463764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463764">
        <w:rPr>
          <w:rFonts w:ascii="Times New Roman" w:hAnsi="Times New Roman" w:cs="Times New Roman"/>
          <w:b/>
          <w:bCs/>
          <w:sz w:val="22"/>
          <w:szCs w:val="22"/>
        </w:rPr>
        <w:t>1.</w:t>
      </w:r>
      <w:r w:rsidR="004D0E6C" w:rsidRPr="00463764">
        <w:rPr>
          <w:rFonts w:ascii="Times New Roman" w:hAnsi="Times New Roman" w:cs="Times New Roman"/>
          <w:sz w:val="22"/>
          <w:szCs w:val="22"/>
        </w:rPr>
        <w:t xml:space="preserve"> Primer sequences for </w:t>
      </w:r>
      <w:r w:rsidR="009D470A" w:rsidRPr="00463764">
        <w:rPr>
          <w:rFonts w:ascii="Times New Roman" w:hAnsi="Times New Roman" w:cs="Times New Roman"/>
          <w:sz w:val="22"/>
          <w:szCs w:val="22"/>
        </w:rPr>
        <w:t>real-time</w:t>
      </w:r>
      <w:r w:rsidR="004D0E6C" w:rsidRPr="00463764">
        <w:rPr>
          <w:rFonts w:ascii="Times New Roman" w:hAnsi="Times New Roman" w:cs="Times New Roman"/>
          <w:sz w:val="22"/>
          <w:szCs w:val="22"/>
        </w:rPr>
        <w:t xml:space="preserve"> </w:t>
      </w:r>
      <w:r w:rsidR="009D470A" w:rsidRPr="00463764">
        <w:rPr>
          <w:rFonts w:ascii="Times New Roman" w:hAnsi="Times New Roman" w:cs="Times New Roman"/>
          <w:sz w:val="22"/>
          <w:szCs w:val="22"/>
        </w:rPr>
        <w:t>q</w:t>
      </w:r>
      <w:r w:rsidR="004D0E6C" w:rsidRPr="00463764">
        <w:rPr>
          <w:rFonts w:ascii="Times New Roman" w:hAnsi="Times New Roman" w:cs="Times New Roman"/>
          <w:sz w:val="22"/>
          <w:szCs w:val="22"/>
        </w:rPr>
        <w:t>PCR</w:t>
      </w:r>
      <w:r w:rsidR="009D470A" w:rsidRPr="00463764">
        <w:rPr>
          <w:rFonts w:ascii="Times New Roman" w:hAnsi="Times New Roman" w:cs="Times New Roman"/>
          <w:sz w:val="22"/>
          <w:szCs w:val="22"/>
        </w:rPr>
        <w:t xml:space="preserve"> assay.</w:t>
      </w:r>
    </w:p>
    <w:tbl>
      <w:tblPr>
        <w:tblStyle w:val="a3"/>
        <w:tblW w:w="14043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491"/>
      </w:tblGrid>
      <w:tr w:rsidR="00475C23" w:rsidRPr="00463764" w14:paraId="6812FBEE" w14:textId="77777777" w:rsidTr="00463764"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443F2E86" w14:textId="5A8C1B8A" w:rsidR="00475C23" w:rsidRPr="00463764" w:rsidRDefault="00475C23" w:rsidP="00F426C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Primer</w:t>
            </w:r>
          </w:p>
        </w:tc>
        <w:tc>
          <w:tcPr>
            <w:tcW w:w="11491" w:type="dxa"/>
            <w:tcBorders>
              <w:top w:val="single" w:sz="8" w:space="0" w:color="auto"/>
              <w:bottom w:val="single" w:sz="8" w:space="0" w:color="auto"/>
            </w:tcBorders>
          </w:tcPr>
          <w:p w14:paraId="46E8B275" w14:textId="4C097611" w:rsidR="00475C23" w:rsidRPr="00463764" w:rsidRDefault="00475C23" w:rsidP="00F426C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Sequence</w:t>
            </w:r>
            <w:r w:rsidRPr="00463764">
              <w:rPr>
                <w:rFonts w:hint="eastAsia"/>
                <w:b/>
                <w:bCs/>
                <w:color w:val="000000"/>
                <w:sz w:val="22"/>
              </w:rPr>
              <w:t>（</w:t>
            </w:r>
            <w:r w:rsidRPr="0046376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5'-3'</w:t>
            </w:r>
            <w:r w:rsidRPr="00463764">
              <w:rPr>
                <w:rFonts w:hint="eastAsia"/>
                <w:b/>
                <w:bCs/>
                <w:color w:val="000000"/>
                <w:sz w:val="22"/>
              </w:rPr>
              <w:t>）</w:t>
            </w:r>
          </w:p>
        </w:tc>
      </w:tr>
      <w:tr w:rsidR="00475C23" w:rsidRPr="00463764" w14:paraId="3A709CEA" w14:textId="77777777" w:rsidTr="00463764">
        <w:tc>
          <w:tcPr>
            <w:tcW w:w="2552" w:type="dxa"/>
            <w:tcBorders>
              <w:top w:val="single" w:sz="8" w:space="0" w:color="auto"/>
            </w:tcBorders>
          </w:tcPr>
          <w:p w14:paraId="3B57D9F7" w14:textId="2A1ADB40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Fiber-F</w:t>
            </w:r>
          </w:p>
        </w:tc>
        <w:tc>
          <w:tcPr>
            <w:tcW w:w="11491" w:type="dxa"/>
            <w:tcBorders>
              <w:top w:val="single" w:sz="8" w:space="0" w:color="auto"/>
            </w:tcBorders>
          </w:tcPr>
          <w:p w14:paraId="34519FEA" w14:textId="734C5400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GAAATTTTCTCCCAGCAGCA</w:t>
            </w:r>
          </w:p>
        </w:tc>
      </w:tr>
      <w:tr w:rsidR="00475C23" w:rsidRPr="00463764" w14:paraId="6E1600A0" w14:textId="77777777" w:rsidTr="00463764">
        <w:tc>
          <w:tcPr>
            <w:tcW w:w="2552" w:type="dxa"/>
          </w:tcPr>
          <w:p w14:paraId="2C795499" w14:textId="6359F2E6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Fiber-R</w:t>
            </w:r>
          </w:p>
        </w:tc>
        <w:tc>
          <w:tcPr>
            <w:tcW w:w="11491" w:type="dxa"/>
          </w:tcPr>
          <w:p w14:paraId="45AF3877" w14:textId="684FA130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AGATTGGCTCGCTCTGAAAC</w:t>
            </w:r>
          </w:p>
        </w:tc>
      </w:tr>
      <w:tr w:rsidR="00475C23" w:rsidRPr="00463764" w14:paraId="42547D84" w14:textId="77777777" w:rsidTr="00463764">
        <w:tc>
          <w:tcPr>
            <w:tcW w:w="2552" w:type="dxa"/>
          </w:tcPr>
          <w:p w14:paraId="5D22DA55" w14:textId="0CC85ACB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Penton-F</w:t>
            </w:r>
          </w:p>
        </w:tc>
        <w:tc>
          <w:tcPr>
            <w:tcW w:w="11491" w:type="dxa"/>
          </w:tcPr>
          <w:p w14:paraId="1D1ED169" w14:textId="3FADC08D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GATGATAGCAGCGTGTTGGA</w:t>
            </w:r>
          </w:p>
        </w:tc>
      </w:tr>
      <w:tr w:rsidR="00475C23" w:rsidRPr="00463764" w14:paraId="7D19CBB7" w14:textId="77777777" w:rsidTr="00463764">
        <w:tc>
          <w:tcPr>
            <w:tcW w:w="2552" w:type="dxa"/>
          </w:tcPr>
          <w:p w14:paraId="3E5FF8A9" w14:textId="7D4FCD2C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Penton-R</w:t>
            </w:r>
          </w:p>
        </w:tc>
        <w:tc>
          <w:tcPr>
            <w:tcW w:w="11491" w:type="dxa"/>
          </w:tcPr>
          <w:p w14:paraId="02D33EB8" w14:textId="0A16EC7E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CACGGGATGTTGGGTAGAAC</w:t>
            </w:r>
          </w:p>
        </w:tc>
      </w:tr>
      <w:tr w:rsidR="00475C23" w:rsidRPr="00463764" w14:paraId="17F71FC0" w14:textId="77777777" w:rsidTr="00463764">
        <w:tc>
          <w:tcPr>
            <w:tcW w:w="2552" w:type="dxa"/>
          </w:tcPr>
          <w:p w14:paraId="61A9387F" w14:textId="797F105C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Hexon-F1</w:t>
            </w:r>
          </w:p>
        </w:tc>
        <w:tc>
          <w:tcPr>
            <w:tcW w:w="11491" w:type="dxa"/>
          </w:tcPr>
          <w:p w14:paraId="33E94B36" w14:textId="14305BAC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TICTTTGACATICGIGGIGTICTIGA</w:t>
            </w:r>
          </w:p>
        </w:tc>
      </w:tr>
      <w:tr w:rsidR="00475C23" w:rsidRPr="00463764" w14:paraId="78D1B8D1" w14:textId="77777777" w:rsidTr="00463764">
        <w:tc>
          <w:tcPr>
            <w:tcW w:w="2552" w:type="dxa"/>
          </w:tcPr>
          <w:p w14:paraId="7E89C703" w14:textId="1AA39189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 xml:space="preserve">Hexon-R1 </w:t>
            </w:r>
          </w:p>
        </w:tc>
        <w:tc>
          <w:tcPr>
            <w:tcW w:w="11491" w:type="dxa"/>
          </w:tcPr>
          <w:p w14:paraId="06A4BC20" w14:textId="21536B04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CTGTCIACIGCCTGRTTCCACA</w:t>
            </w:r>
          </w:p>
        </w:tc>
      </w:tr>
      <w:tr w:rsidR="00475C23" w:rsidRPr="00463764" w14:paraId="4D3F4637" w14:textId="77777777" w:rsidTr="00463764">
        <w:tc>
          <w:tcPr>
            <w:tcW w:w="2552" w:type="dxa"/>
          </w:tcPr>
          <w:p w14:paraId="5130EB65" w14:textId="5458CFB7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Hexon-F2</w:t>
            </w:r>
          </w:p>
        </w:tc>
        <w:tc>
          <w:tcPr>
            <w:tcW w:w="11491" w:type="dxa"/>
          </w:tcPr>
          <w:p w14:paraId="5CC35922" w14:textId="7DC83B42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GGYCCYAGYTTYAARCCCTAYTC</w:t>
            </w:r>
          </w:p>
        </w:tc>
      </w:tr>
      <w:tr w:rsidR="00475C23" w:rsidRPr="00463764" w14:paraId="168AD4ED" w14:textId="77777777" w:rsidTr="00463764">
        <w:tc>
          <w:tcPr>
            <w:tcW w:w="2552" w:type="dxa"/>
          </w:tcPr>
          <w:p w14:paraId="0F759628" w14:textId="6E258EAC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Hexon-R2</w:t>
            </w:r>
          </w:p>
        </w:tc>
        <w:tc>
          <w:tcPr>
            <w:tcW w:w="11491" w:type="dxa"/>
          </w:tcPr>
          <w:p w14:paraId="2D0E3EC5" w14:textId="738EB70B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GGTTCTGTCICCCAGAGARTCIAGCA</w:t>
            </w:r>
          </w:p>
        </w:tc>
      </w:tr>
      <w:tr w:rsidR="00475C23" w:rsidRPr="00463764" w14:paraId="69400A05" w14:textId="77777777" w:rsidTr="00463764">
        <w:tc>
          <w:tcPr>
            <w:tcW w:w="2552" w:type="dxa"/>
          </w:tcPr>
          <w:p w14:paraId="671734E7" w14:textId="451116A2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>H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  <w:r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>d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V-55-F</w:t>
            </w:r>
          </w:p>
        </w:tc>
        <w:tc>
          <w:tcPr>
            <w:tcW w:w="11491" w:type="dxa"/>
          </w:tcPr>
          <w:p w14:paraId="00557397" w14:textId="3B9E2596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CGGAGCAGCCAAATCAGAA</w:t>
            </w:r>
          </w:p>
        </w:tc>
      </w:tr>
      <w:tr w:rsidR="00475C23" w:rsidRPr="00463764" w14:paraId="0522B498" w14:textId="77777777" w:rsidTr="00463764">
        <w:tc>
          <w:tcPr>
            <w:tcW w:w="2552" w:type="dxa"/>
          </w:tcPr>
          <w:p w14:paraId="58CD5B6D" w14:textId="3D14B213" w:rsidR="00475C23" w:rsidRPr="00463764" w:rsidRDefault="00475C23" w:rsidP="00463764">
            <w:pPr>
              <w:rPr>
                <w:sz w:val="22"/>
              </w:rPr>
            </w:pPr>
            <w:r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>H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  <w:r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>d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V-55-R</w:t>
            </w:r>
          </w:p>
        </w:tc>
        <w:tc>
          <w:tcPr>
            <w:tcW w:w="11491" w:type="dxa"/>
          </w:tcPr>
          <w:p w14:paraId="59394541" w14:textId="5E0060C9" w:rsidR="00475C23" w:rsidRPr="00463764" w:rsidRDefault="00475C23" w:rsidP="009D470A">
            <w:pPr>
              <w:ind w:rightChars="233" w:right="489"/>
              <w:rPr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CATGAGTGTCTGGAGTTTCCAAAT</w:t>
            </w:r>
          </w:p>
        </w:tc>
      </w:tr>
      <w:tr w:rsidR="00587B2C" w:rsidRPr="00463764" w14:paraId="4463A421" w14:textId="77777777" w:rsidTr="00463764">
        <w:tc>
          <w:tcPr>
            <w:tcW w:w="2552" w:type="dxa"/>
          </w:tcPr>
          <w:p w14:paraId="35AB010D" w14:textId="680E3306" w:rsidR="00587B2C" w:rsidRPr="00463764" w:rsidRDefault="00587B2C" w:rsidP="00463764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>H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  <w:r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>d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V-55</w:t>
            </w:r>
            <w:r w:rsidR="009D470A" w:rsidRPr="00463764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plasmid</w:t>
            </w:r>
          </w:p>
        </w:tc>
        <w:tc>
          <w:tcPr>
            <w:tcW w:w="11491" w:type="dxa"/>
          </w:tcPr>
          <w:p w14:paraId="07B6F3A7" w14:textId="745B7539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sz w:val="22"/>
              </w:rPr>
            </w:pPr>
            <w:r w:rsidRPr="00463764">
              <w:rPr>
                <w:rFonts w:ascii="Times New Roman" w:hAnsi="Times New Roman" w:cs="Times New Roman"/>
                <w:sz w:val="22"/>
              </w:rPr>
              <w:t>GCAAAACCAAAAACAACGGGCAGCCAAATCAGAAAGTCGAATATGATATTGACATGGAGTTTTTTGATGCGGCATCACAGAAAACAAACTTAAGTCCTAAAATTGTCATGTATGCAGAAAATGTAAATTTGGAAACTCCAGACAT</w:t>
            </w:r>
          </w:p>
          <w:p w14:paraId="7C542D88" w14:textId="10ADF3E2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sz w:val="22"/>
              </w:rPr>
              <w:t>CATGTAGTGTACAAA</w:t>
            </w:r>
          </w:p>
        </w:tc>
      </w:tr>
      <w:tr w:rsidR="00587B2C" w:rsidRPr="00463764" w14:paraId="45562DB5" w14:textId="77777777" w:rsidTr="00463764">
        <w:tc>
          <w:tcPr>
            <w:tcW w:w="2552" w:type="dxa"/>
          </w:tcPr>
          <w:p w14:paraId="3D9C6B38" w14:textId="31DF4B9B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L1/</w:t>
            </w:r>
            <w:r w:rsidRPr="00463764">
              <w:rPr>
                <w:rFonts w:ascii="Times New Roman" w:hAnsi="Times New Roman" w:cs="Times New Roman"/>
                <w:color w:val="212121"/>
                <w:sz w:val="22"/>
              </w:rPr>
              <w:t>E1A-F</w:t>
            </w:r>
          </w:p>
        </w:tc>
        <w:tc>
          <w:tcPr>
            <w:tcW w:w="11491" w:type="dxa"/>
          </w:tcPr>
          <w:p w14:paraId="34CA0608" w14:textId="380F9FE4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ATGGCAGGGTGGAGTATTTG</w:t>
            </w:r>
          </w:p>
        </w:tc>
      </w:tr>
      <w:tr w:rsidR="00587B2C" w:rsidRPr="00463764" w14:paraId="18A5221C" w14:textId="77777777" w:rsidTr="00463764">
        <w:tc>
          <w:tcPr>
            <w:tcW w:w="2552" w:type="dxa"/>
          </w:tcPr>
          <w:p w14:paraId="3050160D" w14:textId="5E643B2B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L1/</w:t>
            </w:r>
            <w:r w:rsidRPr="00463764">
              <w:rPr>
                <w:rFonts w:ascii="Times New Roman" w:hAnsi="Times New Roman" w:cs="Times New Roman"/>
                <w:color w:val="212121"/>
                <w:sz w:val="22"/>
              </w:rPr>
              <w:t>E1A-R</w:t>
            </w:r>
          </w:p>
        </w:tc>
        <w:tc>
          <w:tcPr>
            <w:tcW w:w="11491" w:type="dxa"/>
          </w:tcPr>
          <w:p w14:paraId="0B6ABB6E" w14:textId="200D043D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AACACTGGCAGCCTTCACTC</w:t>
            </w:r>
          </w:p>
        </w:tc>
      </w:tr>
      <w:tr w:rsidR="00587B2C" w:rsidRPr="00463764" w14:paraId="4919ADB9" w14:textId="77777777" w:rsidTr="00463764">
        <w:tc>
          <w:tcPr>
            <w:tcW w:w="2552" w:type="dxa"/>
          </w:tcPr>
          <w:p w14:paraId="121A5A07" w14:textId="463ED3DC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L2/Penton-F</w:t>
            </w:r>
          </w:p>
        </w:tc>
        <w:tc>
          <w:tcPr>
            <w:tcW w:w="11491" w:type="dxa"/>
          </w:tcPr>
          <w:p w14:paraId="17FC6775" w14:textId="767D2C18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GCTAACGCTGGAGAGGTCAG</w:t>
            </w:r>
          </w:p>
        </w:tc>
      </w:tr>
      <w:tr w:rsidR="00587B2C" w:rsidRPr="00463764" w14:paraId="69AFB06F" w14:textId="77777777" w:rsidTr="00463764">
        <w:tc>
          <w:tcPr>
            <w:tcW w:w="2552" w:type="dxa"/>
          </w:tcPr>
          <w:p w14:paraId="16D28AEB" w14:textId="735286B2" w:rsidR="00587B2C" w:rsidRPr="00463764" w:rsidRDefault="00587B2C" w:rsidP="009D470A">
            <w:pPr>
              <w:ind w:rightChars="147" w:right="30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L2/Penton-R</w:t>
            </w:r>
          </w:p>
        </w:tc>
        <w:tc>
          <w:tcPr>
            <w:tcW w:w="11491" w:type="dxa"/>
          </w:tcPr>
          <w:p w14:paraId="26280E0C" w14:textId="2A6BAC00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CACGGGATGTTGGGTAGAAC</w:t>
            </w:r>
          </w:p>
        </w:tc>
      </w:tr>
      <w:tr w:rsidR="00587B2C" w:rsidRPr="00463764" w14:paraId="2DDF90C3" w14:textId="77777777" w:rsidTr="00463764">
        <w:tc>
          <w:tcPr>
            <w:tcW w:w="2552" w:type="dxa"/>
          </w:tcPr>
          <w:p w14:paraId="14107682" w14:textId="7FB24893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L3/Hexon-F</w:t>
            </w:r>
          </w:p>
        </w:tc>
        <w:tc>
          <w:tcPr>
            <w:tcW w:w="11491" w:type="dxa"/>
          </w:tcPr>
          <w:p w14:paraId="569F0715" w14:textId="759721AA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AGGATGCTTCGGAGTACCTGAGTC</w:t>
            </w:r>
          </w:p>
        </w:tc>
      </w:tr>
      <w:tr w:rsidR="00587B2C" w:rsidRPr="00463764" w14:paraId="6F02068A" w14:textId="77777777" w:rsidTr="00463764">
        <w:tc>
          <w:tcPr>
            <w:tcW w:w="2552" w:type="dxa"/>
          </w:tcPr>
          <w:p w14:paraId="696A0567" w14:textId="41F3771C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Style w:val="font21"/>
                <w:sz w:val="22"/>
                <w:szCs w:val="22"/>
              </w:rPr>
              <w:t>L3/Hexon-R</w:t>
            </w:r>
          </w:p>
        </w:tc>
        <w:tc>
          <w:tcPr>
            <w:tcW w:w="11491" w:type="dxa"/>
          </w:tcPr>
          <w:p w14:paraId="235E2D71" w14:textId="342D4CDB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TGGCTACGGTCGGTGGTCAC</w:t>
            </w:r>
          </w:p>
        </w:tc>
      </w:tr>
      <w:tr w:rsidR="00587B2C" w:rsidRPr="00463764" w14:paraId="443C95D3" w14:textId="77777777" w:rsidTr="00463764">
        <w:tc>
          <w:tcPr>
            <w:tcW w:w="2552" w:type="dxa"/>
          </w:tcPr>
          <w:p w14:paraId="738DAEA8" w14:textId="40064A75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L5/Fiber-F</w:t>
            </w:r>
          </w:p>
        </w:tc>
        <w:tc>
          <w:tcPr>
            <w:tcW w:w="11491" w:type="dxa"/>
          </w:tcPr>
          <w:p w14:paraId="1D7247E3" w14:textId="5E7FC8B3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GAAATTTTCTCCCAGCAGCA</w:t>
            </w:r>
          </w:p>
        </w:tc>
      </w:tr>
      <w:tr w:rsidR="00587B2C" w:rsidRPr="00463764" w14:paraId="34BBEDD2" w14:textId="77777777" w:rsidTr="00463764">
        <w:tc>
          <w:tcPr>
            <w:tcW w:w="2552" w:type="dxa"/>
          </w:tcPr>
          <w:p w14:paraId="0033B570" w14:textId="4C6344A4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L5/Fiber-R</w:t>
            </w:r>
          </w:p>
        </w:tc>
        <w:tc>
          <w:tcPr>
            <w:tcW w:w="11491" w:type="dxa"/>
          </w:tcPr>
          <w:p w14:paraId="5AC43897" w14:textId="1FBF1BEE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AGATTGGCTCGCTCTGAAAC</w:t>
            </w:r>
          </w:p>
        </w:tc>
      </w:tr>
      <w:tr w:rsidR="00587B2C" w:rsidRPr="00463764" w14:paraId="79E23D7B" w14:textId="77777777" w:rsidTr="00463764">
        <w:tc>
          <w:tcPr>
            <w:tcW w:w="2552" w:type="dxa"/>
          </w:tcPr>
          <w:p w14:paraId="289F67E8" w14:textId="019F497D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GAPDH-F</w:t>
            </w:r>
          </w:p>
        </w:tc>
        <w:tc>
          <w:tcPr>
            <w:tcW w:w="11491" w:type="dxa"/>
          </w:tcPr>
          <w:p w14:paraId="0662083A" w14:textId="56D2F396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ACCACAGTCCATGCCATCAC</w:t>
            </w:r>
          </w:p>
        </w:tc>
      </w:tr>
      <w:tr w:rsidR="00587B2C" w:rsidRPr="00463764" w14:paraId="13E20187" w14:textId="77777777" w:rsidTr="00463764">
        <w:tc>
          <w:tcPr>
            <w:tcW w:w="2552" w:type="dxa"/>
          </w:tcPr>
          <w:p w14:paraId="775DA286" w14:textId="75D79DA7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GAPDH-R</w:t>
            </w:r>
          </w:p>
        </w:tc>
        <w:tc>
          <w:tcPr>
            <w:tcW w:w="11491" w:type="dxa"/>
          </w:tcPr>
          <w:p w14:paraId="5E30DED9" w14:textId="6BC80501" w:rsidR="00587B2C" w:rsidRPr="00463764" w:rsidRDefault="00587B2C" w:rsidP="009D470A">
            <w:pPr>
              <w:ind w:rightChars="233" w:right="489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63764">
              <w:rPr>
                <w:rFonts w:ascii="Times New Roman" w:hAnsi="Times New Roman" w:cs="Times New Roman"/>
                <w:color w:val="000000"/>
                <w:sz w:val="22"/>
              </w:rPr>
              <w:t>TCCACCACCCTGTTGCTGTA</w:t>
            </w:r>
          </w:p>
        </w:tc>
      </w:tr>
    </w:tbl>
    <w:p w14:paraId="0A1EF49C" w14:textId="69019285" w:rsidR="00475C23" w:rsidRDefault="00475C23" w:rsidP="00F426CA">
      <w:pPr>
        <w:ind w:rightChars="233" w:right="489"/>
      </w:pPr>
    </w:p>
    <w:sectPr w:rsidR="00475C23" w:rsidSect="00DB5716">
      <w:pgSz w:w="16838" w:h="11906" w:orient="landscape"/>
      <w:pgMar w:top="1800" w:right="167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38727" w14:textId="77777777" w:rsidR="00DB5716" w:rsidRDefault="00DB5716" w:rsidP="00450D4D">
      <w:r>
        <w:separator/>
      </w:r>
    </w:p>
  </w:endnote>
  <w:endnote w:type="continuationSeparator" w:id="0">
    <w:p w14:paraId="5DD997B1" w14:textId="77777777" w:rsidR="00DB5716" w:rsidRDefault="00DB5716" w:rsidP="00450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0640F" w14:textId="77777777" w:rsidR="00DB5716" w:rsidRDefault="00DB5716" w:rsidP="00450D4D">
      <w:r>
        <w:separator/>
      </w:r>
    </w:p>
  </w:footnote>
  <w:footnote w:type="continuationSeparator" w:id="0">
    <w:p w14:paraId="4AFAC5F4" w14:textId="77777777" w:rsidR="00DB5716" w:rsidRDefault="00DB5716" w:rsidP="00450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3D"/>
    <w:rsid w:val="002744B1"/>
    <w:rsid w:val="003258B9"/>
    <w:rsid w:val="003B7A79"/>
    <w:rsid w:val="00450BF1"/>
    <w:rsid w:val="00450D4D"/>
    <w:rsid w:val="00463764"/>
    <w:rsid w:val="00467D7F"/>
    <w:rsid w:val="00475C23"/>
    <w:rsid w:val="0048069F"/>
    <w:rsid w:val="004D0E6C"/>
    <w:rsid w:val="00546C6B"/>
    <w:rsid w:val="00555265"/>
    <w:rsid w:val="00587B2C"/>
    <w:rsid w:val="005D6742"/>
    <w:rsid w:val="00665B4F"/>
    <w:rsid w:val="0075186C"/>
    <w:rsid w:val="007A56B5"/>
    <w:rsid w:val="00921606"/>
    <w:rsid w:val="009D470A"/>
    <w:rsid w:val="00DB21A1"/>
    <w:rsid w:val="00DB5716"/>
    <w:rsid w:val="00E3721B"/>
    <w:rsid w:val="00F426CA"/>
    <w:rsid w:val="00F75F49"/>
    <w:rsid w:val="00FF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7217AC"/>
  <w15:docId w15:val="{54C74191-F44B-48DB-917B-533018FF1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C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rsid w:val="00475C2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4">
    <w:name w:val="caption"/>
    <w:basedOn w:val="a"/>
    <w:next w:val="a"/>
    <w:uiPriority w:val="35"/>
    <w:unhideWhenUsed/>
    <w:qFormat/>
    <w:rsid w:val="004D0E6C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50D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50D4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50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50D4D"/>
    <w:rPr>
      <w:sz w:val="18"/>
      <w:szCs w:val="18"/>
    </w:rPr>
  </w:style>
  <w:style w:type="character" w:customStyle="1" w:styleId="font21">
    <w:name w:val="font21"/>
    <w:basedOn w:val="a0"/>
    <w:rsid w:val="00587B2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5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9457C-C899-43DB-ABFE-5EC1D8CA7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136</Words>
  <Characters>778</Characters>
  <Application>Microsoft Office Word</Application>
  <DocSecurity>0</DocSecurity>
  <Lines>6</Lines>
  <Paragraphs>1</Paragraphs>
  <ScaleCrop>false</ScaleCrop>
  <Company>微软中国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Melissa</cp:lastModifiedBy>
  <cp:revision>11</cp:revision>
  <dcterms:created xsi:type="dcterms:W3CDTF">2024-01-02T08:10:00Z</dcterms:created>
  <dcterms:modified xsi:type="dcterms:W3CDTF">2024-02-21T02:26:00Z</dcterms:modified>
</cp:coreProperties>
</file>