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C9D7CF" w14:textId="36CB4A0E" w:rsidR="006A2DB9" w:rsidRPr="00033ED3" w:rsidRDefault="006A2DB9" w:rsidP="006A2DB9">
      <w:pPr>
        <w:jc w:val="center"/>
        <w:rPr>
          <w:rFonts w:ascii="Times New Roman" w:hAnsi="Times New Roman" w:cs="Times New Roman"/>
          <w:b/>
          <w:i/>
          <w:sz w:val="24"/>
          <w:szCs w:val="24"/>
        </w:rPr>
      </w:pPr>
      <w:r w:rsidRPr="00033ED3">
        <w:rPr>
          <w:rFonts w:ascii="Times New Roman" w:hAnsi="Times New Roman" w:cs="Times New Roman"/>
          <w:b/>
          <w:sz w:val="24"/>
          <w:szCs w:val="24"/>
        </w:rPr>
        <w:t xml:space="preserve">Table </w:t>
      </w:r>
      <w:r w:rsidR="00033ED3" w:rsidRPr="00033ED3">
        <w:rPr>
          <w:rFonts w:ascii="Times New Roman" w:hAnsi="Times New Roman" w:cs="Times New Roman"/>
          <w:b/>
          <w:sz w:val="24"/>
          <w:szCs w:val="24"/>
        </w:rPr>
        <w:t>S</w:t>
      </w:r>
      <w:r w:rsidR="002A5785">
        <w:rPr>
          <w:rFonts w:ascii="Times New Roman" w:hAnsi="Times New Roman" w:cs="Times New Roman"/>
          <w:b/>
          <w:sz w:val="24"/>
          <w:szCs w:val="24"/>
        </w:rPr>
        <w:t>1</w:t>
      </w:r>
      <w:r w:rsidRPr="00033ED3">
        <w:rPr>
          <w:rFonts w:ascii="Times New Roman" w:hAnsi="Times New Roman" w:cs="Times New Roman"/>
          <w:b/>
          <w:sz w:val="24"/>
          <w:szCs w:val="24"/>
        </w:rPr>
        <w:t>. Primers used in this study.</w:t>
      </w:r>
    </w:p>
    <w:tbl>
      <w:tblPr>
        <w:tblStyle w:val="2"/>
        <w:tblW w:w="0" w:type="auto"/>
        <w:tblLayout w:type="fixed"/>
        <w:tblLook w:val="04A0" w:firstRow="1" w:lastRow="0" w:firstColumn="1" w:lastColumn="0" w:noHBand="0" w:noVBand="1"/>
      </w:tblPr>
      <w:tblGrid>
        <w:gridCol w:w="3119"/>
        <w:gridCol w:w="6662"/>
        <w:gridCol w:w="4177"/>
      </w:tblGrid>
      <w:tr w:rsidR="006A2DB9" w:rsidRPr="00033ED3" w14:paraId="00F00B12" w14:textId="77777777" w:rsidTr="003E4B30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22691C82" w14:textId="77777777" w:rsidR="006A2DB9" w:rsidRPr="00033ED3" w:rsidRDefault="006A2DB9" w:rsidP="00033ED3">
            <w:pPr>
              <w:spacing w:line="360" w:lineRule="auto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Primer</w:t>
            </w:r>
          </w:p>
        </w:tc>
        <w:tc>
          <w:tcPr>
            <w:tcW w:w="6662" w:type="dxa"/>
            <w:vAlign w:val="center"/>
          </w:tcPr>
          <w:p w14:paraId="357767D1" w14:textId="77777777" w:rsidR="006A2DB9" w:rsidRPr="00033ED3" w:rsidRDefault="006A2DB9" w:rsidP="00033ED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Sequence (5' to 3')</w:t>
            </w:r>
          </w:p>
        </w:tc>
        <w:tc>
          <w:tcPr>
            <w:tcW w:w="4177" w:type="dxa"/>
            <w:vAlign w:val="center"/>
          </w:tcPr>
          <w:p w14:paraId="40D6866E" w14:textId="77777777" w:rsidR="006A2DB9" w:rsidRPr="00033ED3" w:rsidRDefault="006A2DB9" w:rsidP="00033ED3">
            <w:pPr>
              <w:spacing w:line="36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Purpose</w:t>
            </w:r>
          </w:p>
        </w:tc>
      </w:tr>
      <w:tr w:rsidR="006A2DB9" w:rsidRPr="00033ED3" w14:paraId="1299BB0B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13E5749A" w14:textId="77777777" w:rsidR="006A2DB9" w:rsidRPr="00033ED3" w:rsidRDefault="006A2DB9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Long primer</w:t>
            </w:r>
          </w:p>
        </w:tc>
        <w:tc>
          <w:tcPr>
            <w:tcW w:w="6662" w:type="dxa"/>
            <w:vAlign w:val="center"/>
          </w:tcPr>
          <w:p w14:paraId="64B70139" w14:textId="09B09EBF" w:rsidR="006A2DB9" w:rsidRPr="00270714" w:rsidRDefault="003544D6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</w:t>
            </w:r>
            <w:r w:rsidRPr="00270714">
              <w:rPr>
                <w:rFonts w:ascii="Times New Roman" w:hAnsi="Times New Roman" w:cs="Times New Roman"/>
                <w:color w:val="000000" w:themeColor="text1"/>
                <w:szCs w:val="21"/>
              </w:rPr>
              <w:t>TAATACGACTCACTATAGGGCAAGCAGTGGTATCAACGCAGAGT</w:t>
            </w:r>
          </w:p>
        </w:tc>
        <w:tc>
          <w:tcPr>
            <w:tcW w:w="4177" w:type="dxa"/>
            <w:vMerge w:val="restart"/>
            <w:vAlign w:val="center"/>
          </w:tcPr>
          <w:p w14:paraId="5BB6E5C6" w14:textId="77777777" w:rsidR="006A2DB9" w:rsidRPr="00033ED3" w:rsidRDefault="006A2DB9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Amplification of 5′/3′ RACE fragment</w:t>
            </w:r>
          </w:p>
        </w:tc>
      </w:tr>
      <w:tr w:rsidR="006A2DB9" w:rsidRPr="00033ED3" w14:paraId="554BBC90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2EA94DDE" w14:textId="77777777" w:rsidR="006A2DB9" w:rsidRPr="00033ED3" w:rsidRDefault="006A2DB9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Short primer</w:t>
            </w:r>
          </w:p>
        </w:tc>
        <w:tc>
          <w:tcPr>
            <w:tcW w:w="6662" w:type="dxa"/>
            <w:vAlign w:val="center"/>
          </w:tcPr>
          <w:p w14:paraId="301D1252" w14:textId="5D8DDDED" w:rsidR="006A2DB9" w:rsidRPr="00270714" w:rsidRDefault="003544D6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>C</w:t>
            </w:r>
            <w:r w:rsidRPr="00270714">
              <w:rPr>
                <w:rFonts w:ascii="Times New Roman" w:hAnsi="Times New Roman" w:cs="Times New Roman"/>
                <w:color w:val="000000" w:themeColor="text1"/>
                <w:szCs w:val="21"/>
              </w:rPr>
              <w:t>TAATACGACTCACTATAGGGC</w:t>
            </w:r>
          </w:p>
        </w:tc>
        <w:tc>
          <w:tcPr>
            <w:tcW w:w="4177" w:type="dxa"/>
            <w:vMerge/>
            <w:vAlign w:val="center"/>
          </w:tcPr>
          <w:p w14:paraId="66549101" w14:textId="77777777" w:rsidR="006A2DB9" w:rsidRPr="00033ED3" w:rsidRDefault="006A2DB9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251918CC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558DBB0D" w14:textId="38AC4840" w:rsidR="00B045C2" w:rsidRPr="00033ED3" w:rsidRDefault="00B045C2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’-RACE-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NLQV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S1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6662" w:type="dxa"/>
            <w:vAlign w:val="center"/>
          </w:tcPr>
          <w:p w14:paraId="1DA86DFB" w14:textId="2596F206" w:rsidR="005A16C9" w:rsidRPr="00270714" w:rsidRDefault="007F4106" w:rsidP="005A16C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227B07">
              <w:rPr>
                <w:rFonts w:ascii="Times New Roman" w:eastAsia="等线" w:hAnsi="Times New Roman" w:cs="Times New Roman"/>
                <w:szCs w:val="21"/>
              </w:rPr>
              <w:t>(947-976)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5A16C9" w:rsidRPr="00270714">
              <w:rPr>
                <w:rFonts w:ascii="Times New Roman" w:eastAsia="等线" w:hAnsi="Times New Roman" w:cs="Times New Roman"/>
                <w:szCs w:val="21"/>
              </w:rPr>
              <w:t>GAAGTCGGTCGTGCCGACCTGATTGTCGCC</w:t>
            </w:r>
          </w:p>
          <w:p w14:paraId="394DBA4A" w14:textId="7BB63EA0" w:rsidR="00B045C2" w:rsidRPr="00270714" w:rsidRDefault="007F4106" w:rsidP="005A16C9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45111C">
              <w:rPr>
                <w:rFonts w:ascii="Times New Roman" w:eastAsia="等线" w:hAnsi="Times New Roman" w:cs="Times New Roman"/>
                <w:szCs w:val="21"/>
              </w:rPr>
              <w:t>(394-</w:t>
            </w:r>
            <w:r w:rsidR="001A2B68">
              <w:rPr>
                <w:rFonts w:ascii="Times New Roman" w:eastAsia="等线" w:hAnsi="Times New Roman" w:cs="Times New Roman"/>
                <w:szCs w:val="21"/>
              </w:rPr>
              <w:t>422</w:t>
            </w:r>
            <w:r w:rsidR="0045111C">
              <w:rPr>
                <w:rFonts w:ascii="Times New Roman" w:eastAsia="等线" w:hAnsi="Times New Roman" w:cs="Times New Roman"/>
                <w:szCs w:val="21"/>
              </w:rPr>
              <w:t>)</w:t>
            </w:r>
            <w:r w:rsidRPr="00270714">
              <w:rPr>
                <w:rFonts w:ascii="Times New Roman" w:eastAsia="等线" w:hAnsi="Times New Roman" w:cs="Times New Roman" w:hint="eastAsia"/>
                <w:szCs w:val="21"/>
              </w:rPr>
              <w:t>: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="005A16C9" w:rsidRPr="00270714">
              <w:rPr>
                <w:rFonts w:ascii="Times New Roman" w:eastAsia="等线" w:hAnsi="Times New Roman" w:cs="Times New Roman"/>
                <w:szCs w:val="21"/>
              </w:rPr>
              <w:t>TACCACTGTACTTTCTCAATTTGGAACAG</w:t>
            </w:r>
          </w:p>
        </w:tc>
        <w:tc>
          <w:tcPr>
            <w:tcW w:w="4177" w:type="dxa"/>
            <w:vMerge w:val="restart"/>
            <w:vAlign w:val="center"/>
          </w:tcPr>
          <w:p w14:paraId="75F0772E" w14:textId="30EE6445" w:rsidR="00B045C2" w:rsidRPr="00033ED3" w:rsidRDefault="00B045C2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Amplification of 5’/3’ RACE fragment 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</w:t>
            </w:r>
          </w:p>
        </w:tc>
      </w:tr>
      <w:tr w:rsidR="00B045C2" w:rsidRPr="00033ED3" w14:paraId="26C55EFA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79720438" w14:textId="0AD89DAD" w:rsidR="00B045C2" w:rsidRPr="00033ED3" w:rsidRDefault="00B045C2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’-RACE-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NLQV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S2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6662" w:type="dxa"/>
            <w:vAlign w:val="center"/>
          </w:tcPr>
          <w:p w14:paraId="500DEC12" w14:textId="0C377429" w:rsidR="00B045C2" w:rsidRPr="00270714" w:rsidRDefault="00106138" w:rsidP="002C4EB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4E5209">
              <w:rPr>
                <w:rFonts w:ascii="Times New Roman" w:eastAsia="等线" w:hAnsi="Times New Roman" w:cs="Times New Roman"/>
                <w:szCs w:val="21"/>
              </w:rPr>
              <w:t>(754-780)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CD4685" w:rsidRPr="00270714">
              <w:rPr>
                <w:rFonts w:ascii="Times New Roman" w:eastAsia="等线" w:hAnsi="Times New Roman" w:cs="Times New Roman"/>
                <w:szCs w:val="21"/>
              </w:rPr>
              <w:t xml:space="preserve"> GCGTACTTCTGCACCAAATAACCATCC</w:t>
            </w:r>
          </w:p>
          <w:p w14:paraId="2618D2DA" w14:textId="6450A9FD" w:rsidR="00106138" w:rsidRPr="00270714" w:rsidRDefault="00106138" w:rsidP="002C4EB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9F5048">
              <w:rPr>
                <w:rFonts w:ascii="Times New Roman" w:eastAsia="等线" w:hAnsi="Times New Roman" w:cs="Times New Roman"/>
                <w:szCs w:val="21"/>
              </w:rPr>
              <w:t>(454-480)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D47FAD" w:rsidRPr="00270714">
              <w:rPr>
                <w:rFonts w:ascii="Times New Roman" w:eastAsia="等线" w:hAnsi="Times New Roman" w:cs="Times New Roman"/>
                <w:szCs w:val="21"/>
              </w:rPr>
              <w:t>GCCGCACAATCTTTCACATAACCCATT</w:t>
            </w:r>
          </w:p>
        </w:tc>
        <w:tc>
          <w:tcPr>
            <w:tcW w:w="4177" w:type="dxa"/>
            <w:vMerge/>
            <w:vAlign w:val="center"/>
          </w:tcPr>
          <w:p w14:paraId="215DCE70" w14:textId="77777777" w:rsidR="00B045C2" w:rsidRPr="00033ED3" w:rsidRDefault="00B045C2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5EF362B3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632B2515" w14:textId="3E1F17C0" w:rsidR="00B045C2" w:rsidRPr="00033ED3" w:rsidRDefault="00B045C2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’-RACE-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NLQV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S3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6662" w:type="dxa"/>
            <w:vAlign w:val="center"/>
          </w:tcPr>
          <w:p w14:paraId="7D127B1C" w14:textId="4B018F6B" w:rsidR="00106138" w:rsidRPr="00270714" w:rsidRDefault="00106138" w:rsidP="00106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4E0FEE">
              <w:rPr>
                <w:rFonts w:ascii="Times New Roman" w:eastAsia="等线" w:hAnsi="Times New Roman" w:cs="Times New Roman"/>
                <w:szCs w:val="21"/>
              </w:rPr>
              <w:t>(601-629)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96081B" w:rsidRPr="00270714">
              <w:rPr>
                <w:rFonts w:ascii="Times New Roman" w:eastAsia="等线" w:hAnsi="Times New Roman" w:cs="Times New Roman"/>
                <w:szCs w:val="21"/>
              </w:rPr>
              <w:t>CGGGCATCCACCAACAACCTATGGGCCGC</w:t>
            </w:r>
          </w:p>
          <w:p w14:paraId="093A8EE4" w14:textId="244F4717" w:rsidR="00B045C2" w:rsidRPr="00785C54" w:rsidRDefault="00106138" w:rsidP="009B297D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642272">
              <w:rPr>
                <w:rFonts w:ascii="Times New Roman" w:eastAsia="等线" w:hAnsi="Times New Roman" w:cs="Times New Roman"/>
                <w:szCs w:val="21"/>
              </w:rPr>
              <w:t>(388-416)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0D4019" w:rsidRPr="00270714">
              <w:rPr>
                <w:rFonts w:ascii="Times New Roman" w:eastAsia="等线" w:hAnsi="Times New Roman" w:cs="Times New Roman"/>
                <w:szCs w:val="21"/>
              </w:rPr>
              <w:t xml:space="preserve"> </w:t>
            </w:r>
            <w:r w:rsidR="009B297D" w:rsidRPr="00270714">
              <w:rPr>
                <w:rFonts w:ascii="Times New Roman" w:eastAsia="等线" w:hAnsi="Times New Roman" w:cs="Times New Roman"/>
                <w:szCs w:val="21"/>
              </w:rPr>
              <w:t>CCGCCACTGCTCTGCAACACCGGTGACTG</w:t>
            </w:r>
          </w:p>
        </w:tc>
        <w:tc>
          <w:tcPr>
            <w:tcW w:w="4177" w:type="dxa"/>
            <w:vMerge/>
            <w:vAlign w:val="center"/>
          </w:tcPr>
          <w:p w14:paraId="268888C3" w14:textId="77777777" w:rsidR="00B045C2" w:rsidRPr="00033ED3" w:rsidRDefault="00B045C2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1F21F2FA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590C7C8C" w14:textId="0EE513F2" w:rsidR="00B045C2" w:rsidRPr="00033ED3" w:rsidRDefault="00B045C2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’-RACE-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NLQV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S4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6662" w:type="dxa"/>
            <w:vAlign w:val="center"/>
          </w:tcPr>
          <w:p w14:paraId="09A0E53F" w14:textId="2EDBD3C9" w:rsidR="00106138" w:rsidRPr="00270714" w:rsidRDefault="00106138" w:rsidP="00106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C573E6">
              <w:rPr>
                <w:rFonts w:ascii="Times New Roman" w:eastAsia="等线" w:hAnsi="Times New Roman" w:cs="Times New Roman"/>
                <w:szCs w:val="21"/>
              </w:rPr>
              <w:t>(</w:t>
            </w:r>
            <w:r w:rsidR="00216B35">
              <w:rPr>
                <w:rFonts w:ascii="Times New Roman" w:eastAsia="等线" w:hAnsi="Times New Roman" w:cs="Times New Roman"/>
                <w:szCs w:val="21"/>
              </w:rPr>
              <w:t>864-</w:t>
            </w:r>
            <w:r w:rsidR="00B50BCF">
              <w:rPr>
                <w:rFonts w:ascii="Times New Roman" w:eastAsia="等线" w:hAnsi="Times New Roman" w:cs="Times New Roman"/>
                <w:szCs w:val="21"/>
              </w:rPr>
              <w:t>892</w:t>
            </w:r>
            <w:r w:rsidR="00C573E6">
              <w:rPr>
                <w:rFonts w:ascii="Times New Roman" w:eastAsia="等线" w:hAnsi="Times New Roman" w:cs="Times New Roman"/>
                <w:szCs w:val="21"/>
              </w:rPr>
              <w:t>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4B2BE1" w:rsidRPr="00270714">
              <w:rPr>
                <w:rFonts w:ascii="Times New Roman" w:eastAsia="等线" w:hAnsi="Times New Roman" w:cs="Times New Roman"/>
                <w:szCs w:val="21"/>
              </w:rPr>
              <w:t>CCTGAGAGTTCATACAACTGTTTCGCAAG</w:t>
            </w:r>
          </w:p>
          <w:p w14:paraId="4F12F381" w14:textId="72EC8902" w:rsidR="00B045C2" w:rsidRPr="00270714" w:rsidRDefault="00106138" w:rsidP="000B15E5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C97A6F">
              <w:rPr>
                <w:rFonts w:ascii="Times New Roman" w:eastAsia="等线" w:hAnsi="Times New Roman" w:cs="Times New Roman"/>
                <w:szCs w:val="21"/>
              </w:rPr>
              <w:t>(392-421)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0B15E5" w:rsidRPr="0027071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0B15E5" w:rsidRPr="00270714">
              <w:rPr>
                <w:rFonts w:ascii="Times New Roman" w:eastAsia="等线" w:hAnsi="Times New Roman" w:cs="Times New Roman"/>
                <w:szCs w:val="21"/>
              </w:rPr>
              <w:t>CCAAAAACGTACTGAAATAAATCAGCAACG</w:t>
            </w:r>
          </w:p>
        </w:tc>
        <w:tc>
          <w:tcPr>
            <w:tcW w:w="4177" w:type="dxa"/>
            <w:vMerge/>
            <w:vAlign w:val="center"/>
          </w:tcPr>
          <w:p w14:paraId="2514843E" w14:textId="77777777" w:rsidR="00B045C2" w:rsidRPr="00033ED3" w:rsidRDefault="00B045C2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41C0CE59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49999050" w14:textId="5C42A6FE" w:rsidR="00B045C2" w:rsidRPr="00033ED3" w:rsidRDefault="00B045C2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’-RACE-</w:t>
            </w:r>
            <w:r>
              <w:rPr>
                <w:rFonts w:ascii="Times New Roman" w:hAnsi="Times New Roman" w:cs="Times New Roman" w:hint="eastAsia"/>
                <w:color w:val="000000" w:themeColor="text1"/>
                <w:sz w:val="24"/>
                <w:szCs w:val="24"/>
              </w:rPr>
              <w:t>NLQV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-R</w:t>
            </w:r>
          </w:p>
        </w:tc>
        <w:tc>
          <w:tcPr>
            <w:tcW w:w="6662" w:type="dxa"/>
            <w:vAlign w:val="center"/>
          </w:tcPr>
          <w:p w14:paraId="732A49EB" w14:textId="41F30BD7" w:rsidR="00106138" w:rsidRPr="00270714" w:rsidRDefault="00106138" w:rsidP="00106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934FC1">
              <w:rPr>
                <w:rFonts w:ascii="Times New Roman" w:eastAsia="等线" w:hAnsi="Times New Roman" w:cs="Times New Roman"/>
                <w:szCs w:val="21"/>
              </w:rPr>
              <w:t>(844-871)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78056C" w:rsidRPr="00270714">
              <w:rPr>
                <w:rFonts w:ascii="Times New Roman" w:eastAsia="等线" w:hAnsi="Times New Roman" w:cs="Times New Roman"/>
                <w:szCs w:val="21"/>
              </w:rPr>
              <w:t>GCACCTTCTTCCCTTTCTTGATGACCTC</w:t>
            </w:r>
          </w:p>
          <w:p w14:paraId="23421871" w14:textId="61FE21D6" w:rsidR="00B045C2" w:rsidRPr="00270714" w:rsidRDefault="00106138" w:rsidP="00DE1A89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9D739F">
              <w:rPr>
                <w:rFonts w:ascii="Times New Roman" w:eastAsia="等线" w:hAnsi="Times New Roman" w:cs="Times New Roman"/>
                <w:szCs w:val="21"/>
              </w:rPr>
              <w:t>(333-360)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DE1A89" w:rsidRPr="0027071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DE1A89" w:rsidRPr="00270714">
              <w:rPr>
                <w:rFonts w:ascii="Times New Roman" w:eastAsia="等线" w:hAnsi="Times New Roman" w:cs="Times New Roman"/>
                <w:szCs w:val="21"/>
              </w:rPr>
              <w:t>GAATGTTTCCACGCTGCGTTCTTCCAAT</w:t>
            </w:r>
          </w:p>
        </w:tc>
        <w:tc>
          <w:tcPr>
            <w:tcW w:w="4177" w:type="dxa"/>
            <w:vMerge/>
            <w:vAlign w:val="center"/>
          </w:tcPr>
          <w:p w14:paraId="39B0768D" w14:textId="77777777" w:rsidR="00B045C2" w:rsidRPr="00033ED3" w:rsidRDefault="00B045C2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723E96C1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4ED911F7" w14:textId="400F68E1" w:rsidR="00B045C2" w:rsidRPr="00033ED3" w:rsidRDefault="00B045C2" w:rsidP="00892AF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3’-RACE-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NLQVS1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6662" w:type="dxa"/>
            <w:vAlign w:val="center"/>
          </w:tcPr>
          <w:p w14:paraId="399B8DDA" w14:textId="0EDF0677" w:rsidR="002C4EB4" w:rsidRPr="00270714" w:rsidRDefault="00021372" w:rsidP="002C4EB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0F20F3">
              <w:rPr>
                <w:rFonts w:ascii="Times New Roman" w:eastAsia="等线" w:hAnsi="Times New Roman" w:cs="Times New Roman"/>
                <w:szCs w:val="21"/>
              </w:rPr>
              <w:t>(822-851)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2C4EB4" w:rsidRPr="00270714">
              <w:rPr>
                <w:rFonts w:ascii="Times New Roman" w:eastAsia="等线" w:hAnsi="Times New Roman" w:cs="Times New Roman"/>
                <w:szCs w:val="21"/>
              </w:rPr>
              <w:t>GCGACATTGATGCCACGCCTTGTTGTCTCG</w:t>
            </w:r>
          </w:p>
          <w:p w14:paraId="789311FC" w14:textId="4F29AFA9" w:rsidR="00B045C2" w:rsidRPr="00270714" w:rsidRDefault="00021372" w:rsidP="008629DD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 w:hint="eastAsia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3770AB">
              <w:rPr>
                <w:rFonts w:ascii="Times New Roman" w:eastAsia="等线" w:hAnsi="Times New Roman" w:cs="Times New Roman"/>
                <w:szCs w:val="21"/>
              </w:rPr>
              <w:t>(1319-1347)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>: CCTGCCCTTTCAGAGTATCTCATGACACG</w:t>
            </w:r>
          </w:p>
        </w:tc>
        <w:tc>
          <w:tcPr>
            <w:tcW w:w="4177" w:type="dxa"/>
            <w:vMerge/>
            <w:vAlign w:val="center"/>
          </w:tcPr>
          <w:p w14:paraId="3D25E7E8" w14:textId="77777777" w:rsidR="00B045C2" w:rsidRPr="00033ED3" w:rsidRDefault="00B045C2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3BD705A1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3B213090" w14:textId="355B0E3F" w:rsidR="00B045C2" w:rsidRPr="00033ED3" w:rsidRDefault="00B045C2" w:rsidP="00892AF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3’-RACE-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NLQVS2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6662" w:type="dxa"/>
            <w:vAlign w:val="center"/>
          </w:tcPr>
          <w:p w14:paraId="49F34FB5" w14:textId="1C21FF5B" w:rsidR="00106138" w:rsidRPr="00270714" w:rsidRDefault="00106138" w:rsidP="00106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FE71A2">
              <w:rPr>
                <w:rFonts w:ascii="Times New Roman" w:eastAsia="等线" w:hAnsi="Times New Roman" w:cs="Times New Roman"/>
                <w:szCs w:val="21"/>
              </w:rPr>
              <w:t>(1020-1048)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204F7F" w:rsidRPr="00270714">
              <w:rPr>
                <w:rFonts w:ascii="Times New Roman" w:eastAsia="等线" w:hAnsi="Times New Roman" w:cs="Times New Roman"/>
                <w:szCs w:val="21"/>
              </w:rPr>
              <w:t>CCGGTAAGCCTGGAGTGGCCCAGTACATG</w:t>
            </w:r>
          </w:p>
          <w:p w14:paraId="0350E859" w14:textId="02983854" w:rsidR="00B045C2" w:rsidRPr="00270714" w:rsidRDefault="00106138" w:rsidP="00204F7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9A2548">
              <w:rPr>
                <w:rFonts w:ascii="Times New Roman" w:eastAsia="等线" w:hAnsi="Times New Roman" w:cs="Times New Roman"/>
                <w:szCs w:val="21"/>
              </w:rPr>
              <w:t>(1437-1465)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204F7F" w:rsidRPr="00270714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204F7F" w:rsidRPr="00270714">
              <w:rPr>
                <w:rFonts w:ascii="Times New Roman" w:eastAsia="等线" w:hAnsi="Times New Roman" w:cs="Times New Roman"/>
                <w:szCs w:val="21"/>
              </w:rPr>
              <w:t>GGGCGACTGTAGGAAGAGGTTATTAGGCC</w:t>
            </w:r>
          </w:p>
        </w:tc>
        <w:tc>
          <w:tcPr>
            <w:tcW w:w="4177" w:type="dxa"/>
            <w:vMerge/>
            <w:vAlign w:val="center"/>
          </w:tcPr>
          <w:p w14:paraId="51EE3E40" w14:textId="77777777" w:rsidR="00B045C2" w:rsidRPr="00033ED3" w:rsidRDefault="00B045C2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13ADEC2C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0837FB64" w14:textId="1A99D786" w:rsidR="00B045C2" w:rsidRPr="00033ED3" w:rsidRDefault="00B045C2" w:rsidP="00892AF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3’-RACE-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NLQVS3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6662" w:type="dxa"/>
            <w:vAlign w:val="center"/>
          </w:tcPr>
          <w:p w14:paraId="5D6BCE75" w14:textId="47712E95" w:rsidR="00106138" w:rsidRPr="00270714" w:rsidRDefault="00106138" w:rsidP="00106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C573E6">
              <w:rPr>
                <w:rFonts w:ascii="Times New Roman" w:eastAsia="等线" w:hAnsi="Times New Roman" w:cs="Times New Roman"/>
                <w:szCs w:val="21"/>
              </w:rPr>
              <w:t>(1018-1047)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4E2DEE" w:rsidRPr="00270714">
              <w:rPr>
                <w:rFonts w:ascii="Times New Roman" w:eastAsia="等线" w:hAnsi="Times New Roman" w:cs="Times New Roman"/>
                <w:szCs w:val="21"/>
              </w:rPr>
              <w:t>GATGATGCGTATGAGCATGTTGTGCACTAC</w:t>
            </w:r>
          </w:p>
          <w:p w14:paraId="66B3ECD0" w14:textId="6B700B61" w:rsidR="00B045C2" w:rsidRPr="00270714" w:rsidRDefault="00106138" w:rsidP="00106138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270714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8B4727">
              <w:rPr>
                <w:rFonts w:ascii="Times New Roman" w:eastAsia="等线" w:hAnsi="Times New Roman" w:cs="Times New Roman"/>
                <w:szCs w:val="21"/>
              </w:rPr>
              <w:t>(1612-1642)</w:t>
            </w:r>
            <w:r w:rsidRPr="00270714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013EBC" w:rsidRPr="00270714">
              <w:rPr>
                <w:rFonts w:ascii="Times New Roman" w:eastAsia="等线" w:hAnsi="Times New Roman" w:cs="Times New Roman"/>
                <w:szCs w:val="21"/>
              </w:rPr>
              <w:t xml:space="preserve"> GTATCCTGTTAGTTCCTGTCATCCCTGTATC</w:t>
            </w:r>
          </w:p>
        </w:tc>
        <w:tc>
          <w:tcPr>
            <w:tcW w:w="4177" w:type="dxa"/>
            <w:vMerge/>
            <w:vAlign w:val="center"/>
          </w:tcPr>
          <w:p w14:paraId="1F90DE53" w14:textId="77777777" w:rsidR="00B045C2" w:rsidRPr="00033ED3" w:rsidRDefault="00B045C2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4F1605CB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0905AD50" w14:textId="6126B0B7" w:rsidR="00B045C2" w:rsidRPr="00033ED3" w:rsidRDefault="00B045C2" w:rsidP="00892AF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3’-RACE-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NLQVS4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6662" w:type="dxa"/>
            <w:vAlign w:val="center"/>
          </w:tcPr>
          <w:p w14:paraId="37C0CD44" w14:textId="523107BE" w:rsidR="00106138" w:rsidRPr="00A265C0" w:rsidRDefault="00106138" w:rsidP="00106138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091207">
              <w:rPr>
                <w:rFonts w:ascii="Times New Roman" w:eastAsia="等线" w:hAnsi="Times New Roman" w:cs="Times New Roman"/>
                <w:szCs w:val="21"/>
              </w:rPr>
              <w:t>(961-988)</w:t>
            </w:r>
            <w:r w:rsidRPr="00A265C0">
              <w:rPr>
                <w:rFonts w:ascii="Times New Roman" w:eastAsia="等线" w:hAnsi="Times New Roman" w:cs="Times New Roman"/>
                <w:szCs w:val="21"/>
              </w:rPr>
              <w:t xml:space="preserve">: </w:t>
            </w:r>
            <w:r w:rsidR="00AB3191" w:rsidRPr="00A265C0">
              <w:rPr>
                <w:rFonts w:ascii="Times New Roman" w:eastAsia="等线" w:hAnsi="Times New Roman" w:cs="Times New Roman"/>
                <w:szCs w:val="21"/>
              </w:rPr>
              <w:t>GGAAGCCTCGTCCACACAACCTTGAGGG</w:t>
            </w:r>
          </w:p>
          <w:p w14:paraId="39D6936E" w14:textId="7B2AFC7D" w:rsidR="00B045C2" w:rsidRPr="00A265C0" w:rsidRDefault="00106138" w:rsidP="001B4967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lastRenderedPageBreak/>
              <w:t>GSP2</w:t>
            </w:r>
            <w:r w:rsidR="00091207">
              <w:rPr>
                <w:rFonts w:ascii="Times New Roman" w:eastAsia="等线" w:hAnsi="Times New Roman" w:cs="Times New Roman"/>
                <w:szCs w:val="21"/>
              </w:rPr>
              <w:t>(1417-1445)</w:t>
            </w:r>
            <w:r w:rsidRPr="00A265C0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1B4967" w:rsidRPr="00A265C0">
              <w:rPr>
                <w:rFonts w:ascii="Times New Roman" w:hAnsi="Times New Roman" w:cs="Times New Roman" w:hint="eastAsia"/>
                <w:color w:val="000000" w:themeColor="text1"/>
                <w:szCs w:val="21"/>
              </w:rPr>
              <w:t xml:space="preserve"> </w:t>
            </w:r>
            <w:r w:rsidR="001B4967" w:rsidRPr="00A265C0">
              <w:rPr>
                <w:rFonts w:ascii="Times New Roman" w:eastAsia="等线" w:hAnsi="Times New Roman" w:cs="Times New Roman"/>
                <w:szCs w:val="21"/>
              </w:rPr>
              <w:t>CCATCTATCATACGGCGGCGAAGCGCGGC</w:t>
            </w:r>
          </w:p>
        </w:tc>
        <w:tc>
          <w:tcPr>
            <w:tcW w:w="4177" w:type="dxa"/>
            <w:vMerge/>
            <w:vAlign w:val="center"/>
          </w:tcPr>
          <w:p w14:paraId="77E2B3BB" w14:textId="77777777" w:rsidR="00B045C2" w:rsidRPr="00033ED3" w:rsidRDefault="00B045C2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B045C2" w:rsidRPr="00033ED3" w14:paraId="6C9B4C74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293ED52C" w14:textId="09CF1524" w:rsidR="00B045C2" w:rsidRPr="00033ED3" w:rsidRDefault="00B045C2" w:rsidP="00892AF6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3’-RACE-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-F</w:t>
            </w:r>
          </w:p>
        </w:tc>
        <w:tc>
          <w:tcPr>
            <w:tcW w:w="6662" w:type="dxa"/>
            <w:vAlign w:val="center"/>
          </w:tcPr>
          <w:p w14:paraId="4F76E66C" w14:textId="674E12FE" w:rsidR="00106138" w:rsidRPr="00A265C0" w:rsidRDefault="00106138" w:rsidP="00106138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t>GSP1</w:t>
            </w:r>
            <w:r w:rsidR="00C31484">
              <w:rPr>
                <w:rFonts w:ascii="Times New Roman" w:eastAsia="等线" w:hAnsi="Times New Roman" w:cs="Times New Roman"/>
                <w:szCs w:val="21"/>
              </w:rPr>
              <w:t>(1112-1138)</w:t>
            </w:r>
            <w:r w:rsidRPr="00A265C0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B62C67" w:rsidRPr="00A265C0">
              <w:rPr>
                <w:rFonts w:ascii="Times New Roman" w:eastAsia="等线" w:hAnsi="Times New Roman" w:cs="Times New Roman"/>
                <w:szCs w:val="21"/>
              </w:rPr>
              <w:t xml:space="preserve"> CAGCGTGGGAGAGTTCCACCAACATGG</w:t>
            </w:r>
          </w:p>
          <w:p w14:paraId="6A84C5DC" w14:textId="0944D144" w:rsidR="00B045C2" w:rsidRPr="00A265C0" w:rsidRDefault="00106138" w:rsidP="00B62C67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t>GSP2</w:t>
            </w:r>
            <w:r w:rsidR="00980F1B">
              <w:rPr>
                <w:rFonts w:ascii="Times New Roman" w:eastAsia="等线" w:hAnsi="Times New Roman" w:cs="Times New Roman"/>
                <w:szCs w:val="21"/>
              </w:rPr>
              <w:t>(1461-1490)</w:t>
            </w:r>
            <w:r w:rsidRPr="00A265C0">
              <w:rPr>
                <w:rFonts w:ascii="Times New Roman" w:eastAsia="等线" w:hAnsi="Times New Roman" w:cs="Times New Roman"/>
                <w:szCs w:val="21"/>
              </w:rPr>
              <w:t>:</w:t>
            </w:r>
            <w:r w:rsidR="00025EC4" w:rsidRPr="00A265C0">
              <w:rPr>
                <w:rFonts w:ascii="Times New Roman" w:hAnsi="Times New Roman" w:cs="Times New Roman"/>
                <w:color w:val="000000" w:themeColor="text1"/>
                <w:szCs w:val="21"/>
              </w:rPr>
              <w:t xml:space="preserve"> </w:t>
            </w:r>
            <w:r w:rsidR="00B62C67" w:rsidRPr="00A265C0">
              <w:rPr>
                <w:rFonts w:ascii="Times New Roman" w:eastAsia="等线" w:hAnsi="Times New Roman" w:cs="Times New Roman"/>
                <w:szCs w:val="21"/>
              </w:rPr>
              <w:t>CTCACCCCAGCAATTGGATATGCTTCGAGC</w:t>
            </w:r>
          </w:p>
        </w:tc>
        <w:tc>
          <w:tcPr>
            <w:tcW w:w="4177" w:type="dxa"/>
            <w:vMerge/>
            <w:vAlign w:val="center"/>
          </w:tcPr>
          <w:p w14:paraId="02A770B4" w14:textId="77777777" w:rsidR="00B045C2" w:rsidRPr="00033ED3" w:rsidRDefault="00B045C2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682173" w:rsidRPr="00033ED3" w14:paraId="6046D729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662A6465" w14:textId="18A523B0" w:rsidR="00682173" w:rsidRPr="00033ED3" w:rsidRDefault="00682173" w:rsidP="00033ED3">
            <w:pPr>
              <w:spacing w:line="360" w:lineRule="auto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NLQVS1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662" w:type="dxa"/>
            <w:vAlign w:val="center"/>
          </w:tcPr>
          <w:p w14:paraId="035A6152" w14:textId="74C96C71" w:rsidR="00682173" w:rsidRPr="00A265C0" w:rsidRDefault="00682173" w:rsidP="00EF6D2A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A265C0">
              <w:rPr>
                <w:rFonts w:ascii="Times New Roman" w:eastAsia="等线" w:hAnsi="Times New Roman" w:cs="Times New Roman" w:hint="eastAsia"/>
                <w:szCs w:val="21"/>
              </w:rPr>
              <w:t>A</w:t>
            </w:r>
            <w:r w:rsidRPr="00A265C0">
              <w:rPr>
                <w:rFonts w:ascii="Times New Roman" w:eastAsia="等线" w:hAnsi="Times New Roman" w:cs="Times New Roman"/>
                <w:szCs w:val="21"/>
              </w:rPr>
              <w:t>TCTGAAGTTTTGGGGGAATTTCTGA</w:t>
            </w:r>
          </w:p>
        </w:tc>
        <w:tc>
          <w:tcPr>
            <w:tcW w:w="4177" w:type="dxa"/>
            <w:vMerge w:val="restart"/>
            <w:vAlign w:val="center"/>
          </w:tcPr>
          <w:p w14:paraId="3D54261C" w14:textId="3F0BCF73" w:rsidR="00682173" w:rsidRPr="00033ED3" w:rsidRDefault="00682173" w:rsidP="00033ED3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Amplification of viral genome of 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</w:t>
            </w:r>
          </w:p>
        </w:tc>
      </w:tr>
      <w:tr w:rsidR="00682173" w:rsidRPr="00033ED3" w14:paraId="49E38820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18B93BAE" w14:textId="7FB1E2E0" w:rsidR="00682173" w:rsidRPr="00033ED3" w:rsidRDefault="00682173" w:rsidP="00033ED3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NLQVS1</w:t>
            </w: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2" w:type="dxa"/>
            <w:vAlign w:val="center"/>
          </w:tcPr>
          <w:p w14:paraId="15333863" w14:textId="7F004071" w:rsidR="00682173" w:rsidRPr="00A265C0" w:rsidRDefault="00682173" w:rsidP="00853E85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t>CCGATGCGGCGGTCCTGAAG</w:t>
            </w:r>
          </w:p>
        </w:tc>
        <w:tc>
          <w:tcPr>
            <w:tcW w:w="4177" w:type="dxa"/>
            <w:vMerge/>
            <w:vAlign w:val="center"/>
          </w:tcPr>
          <w:p w14:paraId="6906EDF4" w14:textId="77777777" w:rsidR="00682173" w:rsidRPr="00033ED3" w:rsidRDefault="00682173" w:rsidP="00033ED3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6A231B13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38C8F9A5" w14:textId="19453EBC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NLQVS2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662" w:type="dxa"/>
            <w:vAlign w:val="center"/>
          </w:tcPr>
          <w:p w14:paraId="111E069C" w14:textId="76CC12BE" w:rsidR="00682173" w:rsidRPr="00A265C0" w:rsidRDefault="00682173" w:rsidP="00A83FD5">
            <w:pPr>
              <w:widowControl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265C0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A265C0">
              <w:rPr>
                <w:rFonts w:ascii="Times New Roman" w:hAnsi="Times New Roman" w:cs="Times New Roman"/>
                <w:szCs w:val="21"/>
              </w:rPr>
              <w:t>TCTGTAATCTGGGAGAGATTCGTCTC</w:t>
            </w:r>
          </w:p>
        </w:tc>
        <w:tc>
          <w:tcPr>
            <w:tcW w:w="4177" w:type="dxa"/>
            <w:vMerge/>
            <w:vAlign w:val="center"/>
          </w:tcPr>
          <w:p w14:paraId="47F05614" w14:textId="77777777" w:rsidR="00682173" w:rsidRPr="00033ED3" w:rsidRDefault="00682173" w:rsidP="0096298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736D980C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600F3493" w14:textId="42C288C8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NLQVS2</w:t>
            </w: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2" w:type="dxa"/>
            <w:vAlign w:val="center"/>
          </w:tcPr>
          <w:p w14:paraId="4260DA26" w14:textId="39DB56F4" w:rsidR="00682173" w:rsidRPr="00A265C0" w:rsidRDefault="00682173" w:rsidP="00983609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t>ACTTTAATGAAGTAAGCGGTC</w:t>
            </w:r>
          </w:p>
        </w:tc>
        <w:tc>
          <w:tcPr>
            <w:tcW w:w="4177" w:type="dxa"/>
            <w:vMerge/>
            <w:vAlign w:val="center"/>
          </w:tcPr>
          <w:p w14:paraId="189DA91E" w14:textId="77777777" w:rsidR="00682173" w:rsidRPr="00033ED3" w:rsidRDefault="00682173" w:rsidP="0096298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1F978F7F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3AA28049" w14:textId="56E20197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NLQVS3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662" w:type="dxa"/>
            <w:vAlign w:val="center"/>
          </w:tcPr>
          <w:p w14:paraId="0720433F" w14:textId="2BD1B27F" w:rsidR="00682173" w:rsidRPr="00A265C0" w:rsidRDefault="00682173" w:rsidP="0096298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265C0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A265C0">
              <w:rPr>
                <w:rFonts w:ascii="Times New Roman" w:hAnsi="Times New Roman" w:cs="Times New Roman"/>
                <w:szCs w:val="21"/>
              </w:rPr>
              <w:t>TCTGTAATTCGGGGGGTGAGAGCC</w:t>
            </w:r>
          </w:p>
        </w:tc>
        <w:tc>
          <w:tcPr>
            <w:tcW w:w="4177" w:type="dxa"/>
            <w:vMerge/>
            <w:vAlign w:val="center"/>
          </w:tcPr>
          <w:p w14:paraId="7BC06960" w14:textId="77777777" w:rsidR="00682173" w:rsidRPr="00033ED3" w:rsidRDefault="00682173" w:rsidP="0096298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130FB0C6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07C236CF" w14:textId="0F39581A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NLQVS3</w:t>
            </w: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2" w:type="dxa"/>
            <w:vAlign w:val="center"/>
          </w:tcPr>
          <w:p w14:paraId="40BD5E2B" w14:textId="5E28DA5E" w:rsidR="00682173" w:rsidRPr="00A265C0" w:rsidRDefault="00682173" w:rsidP="008B1984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t>ACTTGGCGCGACGCCCCTGAG</w:t>
            </w:r>
          </w:p>
        </w:tc>
        <w:tc>
          <w:tcPr>
            <w:tcW w:w="4177" w:type="dxa"/>
            <w:vMerge/>
            <w:vAlign w:val="center"/>
          </w:tcPr>
          <w:p w14:paraId="3BD26F96" w14:textId="77777777" w:rsidR="00682173" w:rsidRPr="00033ED3" w:rsidRDefault="00682173" w:rsidP="0096298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6F95E2BE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66165CF6" w14:textId="5AF60630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NLQVS4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662" w:type="dxa"/>
            <w:vAlign w:val="center"/>
          </w:tcPr>
          <w:p w14:paraId="02F92E00" w14:textId="7D643B62" w:rsidR="00682173" w:rsidRPr="00A265C0" w:rsidRDefault="00F74BD1" w:rsidP="0096298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F74BD1">
              <w:rPr>
                <w:rFonts w:ascii="Times New Roman" w:hAnsi="Times New Roman" w:cs="Times New Roman"/>
                <w:szCs w:val="21"/>
              </w:rPr>
              <w:t>ATCTGTGTCGCGGGGTGGTTGTC</w:t>
            </w:r>
          </w:p>
        </w:tc>
        <w:tc>
          <w:tcPr>
            <w:tcW w:w="4177" w:type="dxa"/>
            <w:vMerge/>
            <w:vAlign w:val="center"/>
          </w:tcPr>
          <w:p w14:paraId="2C66674E" w14:textId="77777777" w:rsidR="00682173" w:rsidRPr="00033ED3" w:rsidRDefault="00682173" w:rsidP="0096298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753F7882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59B93FCE" w14:textId="72D687BF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NLQVS4</w:t>
            </w: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2" w:type="dxa"/>
            <w:vAlign w:val="center"/>
          </w:tcPr>
          <w:p w14:paraId="32D1AAE3" w14:textId="7510B57C" w:rsidR="00682173" w:rsidRPr="00A265C0" w:rsidRDefault="00A37BE0" w:rsidP="0096298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37BE0">
              <w:rPr>
                <w:rFonts w:ascii="Times New Roman" w:hAnsi="Times New Roman" w:cs="Times New Roman"/>
                <w:szCs w:val="21"/>
              </w:rPr>
              <w:t>GATAGTTGCAGGGAATGGAGCGG</w:t>
            </w:r>
          </w:p>
        </w:tc>
        <w:tc>
          <w:tcPr>
            <w:tcW w:w="4177" w:type="dxa"/>
            <w:vMerge/>
            <w:vAlign w:val="center"/>
          </w:tcPr>
          <w:p w14:paraId="30959345" w14:textId="77777777" w:rsidR="00682173" w:rsidRPr="00033ED3" w:rsidRDefault="00682173" w:rsidP="0096298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100CE175" w14:textId="77777777" w:rsidTr="003E4B30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35639563" w14:textId="6A6D6664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NLQVS5</w:t>
            </w:r>
            <w:r w:rsidRPr="00033ED3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F</w:t>
            </w:r>
          </w:p>
        </w:tc>
        <w:tc>
          <w:tcPr>
            <w:tcW w:w="6662" w:type="dxa"/>
            <w:vAlign w:val="center"/>
          </w:tcPr>
          <w:p w14:paraId="4866C544" w14:textId="0B0097BA" w:rsidR="00682173" w:rsidRPr="00A265C0" w:rsidRDefault="00682173" w:rsidP="0096298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Cs w:val="21"/>
              </w:rPr>
            </w:pPr>
            <w:r w:rsidRPr="00A265C0">
              <w:rPr>
                <w:rFonts w:ascii="Times New Roman" w:hAnsi="Times New Roman" w:cs="Times New Roman" w:hint="eastAsia"/>
                <w:szCs w:val="21"/>
              </w:rPr>
              <w:t>A</w:t>
            </w:r>
            <w:r w:rsidRPr="00A265C0">
              <w:rPr>
                <w:rFonts w:ascii="Times New Roman" w:hAnsi="Times New Roman" w:cs="Times New Roman"/>
                <w:szCs w:val="21"/>
              </w:rPr>
              <w:t>TCTGTAAGCTTGGGGGTATTCGTAC</w:t>
            </w:r>
          </w:p>
        </w:tc>
        <w:tc>
          <w:tcPr>
            <w:tcW w:w="4177" w:type="dxa"/>
            <w:vMerge/>
            <w:vAlign w:val="center"/>
          </w:tcPr>
          <w:p w14:paraId="29AA946D" w14:textId="77777777" w:rsidR="00682173" w:rsidRPr="00033ED3" w:rsidRDefault="00682173" w:rsidP="0096298F">
            <w:pPr>
              <w:spacing w:line="36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82173" w:rsidRPr="00033ED3" w14:paraId="4DB134B2" w14:textId="77777777" w:rsidTr="003E4B30"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119" w:type="dxa"/>
            <w:vAlign w:val="center"/>
          </w:tcPr>
          <w:p w14:paraId="3D729F4C" w14:textId="0A4B708E" w:rsidR="00682173" w:rsidRDefault="00682173" w:rsidP="0096298F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NLQVS5</w:t>
            </w:r>
            <w:r w:rsidRPr="00033ED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6662" w:type="dxa"/>
            <w:vAlign w:val="center"/>
          </w:tcPr>
          <w:p w14:paraId="7156070A" w14:textId="2F5BC20D" w:rsidR="00682173" w:rsidRPr="00A265C0" w:rsidRDefault="00682173" w:rsidP="00A265C0">
            <w:pPr>
              <w:widowControl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eastAsia="等线" w:hAnsi="Times New Roman" w:cs="Times New Roman"/>
                <w:szCs w:val="21"/>
              </w:rPr>
            </w:pPr>
            <w:r w:rsidRPr="00A265C0">
              <w:rPr>
                <w:rFonts w:ascii="Times New Roman" w:eastAsia="等线" w:hAnsi="Times New Roman" w:cs="Times New Roman"/>
                <w:szCs w:val="21"/>
              </w:rPr>
              <w:t>GATGTTGAGCGGTCCTGCGTC</w:t>
            </w:r>
          </w:p>
        </w:tc>
        <w:tc>
          <w:tcPr>
            <w:tcW w:w="4177" w:type="dxa"/>
            <w:vMerge/>
            <w:vAlign w:val="center"/>
          </w:tcPr>
          <w:p w14:paraId="0C590212" w14:textId="77777777" w:rsidR="00682173" w:rsidRPr="00033ED3" w:rsidRDefault="00682173" w:rsidP="0096298F">
            <w:pPr>
              <w:spacing w:line="36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5AEECF93" w14:textId="77777777" w:rsidR="006A2DB9" w:rsidRPr="006A2DB9" w:rsidRDefault="006A2DB9" w:rsidP="006A2DB9"/>
    <w:sectPr w:rsidR="006A2DB9" w:rsidRPr="006A2DB9" w:rsidSect="006A2DB9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AF961A" w14:textId="77777777" w:rsidR="001564E9" w:rsidRDefault="001564E9" w:rsidP="006A2DB9">
      <w:r>
        <w:separator/>
      </w:r>
    </w:p>
  </w:endnote>
  <w:endnote w:type="continuationSeparator" w:id="0">
    <w:p w14:paraId="2C3B7302" w14:textId="77777777" w:rsidR="001564E9" w:rsidRDefault="001564E9" w:rsidP="006A2DB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FD7B9C4" w14:textId="77777777" w:rsidR="001564E9" w:rsidRDefault="001564E9" w:rsidP="006A2DB9">
      <w:r>
        <w:separator/>
      </w:r>
    </w:p>
  </w:footnote>
  <w:footnote w:type="continuationSeparator" w:id="0">
    <w:p w14:paraId="70EBD05E" w14:textId="77777777" w:rsidR="001564E9" w:rsidRDefault="001564E9" w:rsidP="006A2DB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3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E278F"/>
    <w:rsid w:val="000104A6"/>
    <w:rsid w:val="00013EBC"/>
    <w:rsid w:val="00021372"/>
    <w:rsid w:val="00025EC4"/>
    <w:rsid w:val="00033ED3"/>
    <w:rsid w:val="00044530"/>
    <w:rsid w:val="00091207"/>
    <w:rsid w:val="00095BF9"/>
    <w:rsid w:val="000B15E5"/>
    <w:rsid w:val="000D4019"/>
    <w:rsid w:val="000F20F3"/>
    <w:rsid w:val="00106138"/>
    <w:rsid w:val="001564E9"/>
    <w:rsid w:val="00167146"/>
    <w:rsid w:val="001A2B68"/>
    <w:rsid w:val="001B4967"/>
    <w:rsid w:val="00204F7F"/>
    <w:rsid w:val="00216B35"/>
    <w:rsid w:val="00227B07"/>
    <w:rsid w:val="00247127"/>
    <w:rsid w:val="00247CA1"/>
    <w:rsid w:val="00270714"/>
    <w:rsid w:val="00286297"/>
    <w:rsid w:val="002A0A2F"/>
    <w:rsid w:val="002A5785"/>
    <w:rsid w:val="002C414F"/>
    <w:rsid w:val="002C4EB4"/>
    <w:rsid w:val="003527FE"/>
    <w:rsid w:val="003544D6"/>
    <w:rsid w:val="003770AB"/>
    <w:rsid w:val="003E4B30"/>
    <w:rsid w:val="003E6695"/>
    <w:rsid w:val="0045111C"/>
    <w:rsid w:val="0047492A"/>
    <w:rsid w:val="004B2BE1"/>
    <w:rsid w:val="004E0FEE"/>
    <w:rsid w:val="004E2DEE"/>
    <w:rsid w:val="004E5209"/>
    <w:rsid w:val="004F26A5"/>
    <w:rsid w:val="005A16C9"/>
    <w:rsid w:val="00642272"/>
    <w:rsid w:val="00656EE5"/>
    <w:rsid w:val="00682173"/>
    <w:rsid w:val="006A2DB9"/>
    <w:rsid w:val="0078056C"/>
    <w:rsid w:val="00785C54"/>
    <w:rsid w:val="00796784"/>
    <w:rsid w:val="007E0139"/>
    <w:rsid w:val="007F20BE"/>
    <w:rsid w:val="007F4106"/>
    <w:rsid w:val="00853E85"/>
    <w:rsid w:val="008629DD"/>
    <w:rsid w:val="00892AF6"/>
    <w:rsid w:val="008B1984"/>
    <w:rsid w:val="008B4727"/>
    <w:rsid w:val="00934FC1"/>
    <w:rsid w:val="0096081B"/>
    <w:rsid w:val="0096298F"/>
    <w:rsid w:val="00980F1B"/>
    <w:rsid w:val="00983609"/>
    <w:rsid w:val="00996820"/>
    <w:rsid w:val="009A2548"/>
    <w:rsid w:val="009B297D"/>
    <w:rsid w:val="009D739F"/>
    <w:rsid w:val="009E0DF2"/>
    <w:rsid w:val="009F5048"/>
    <w:rsid w:val="00A265C0"/>
    <w:rsid w:val="00A3017B"/>
    <w:rsid w:val="00A37BE0"/>
    <w:rsid w:val="00A551E8"/>
    <w:rsid w:val="00A6226E"/>
    <w:rsid w:val="00A83FD5"/>
    <w:rsid w:val="00AB3191"/>
    <w:rsid w:val="00B045C2"/>
    <w:rsid w:val="00B50BCF"/>
    <w:rsid w:val="00B62C67"/>
    <w:rsid w:val="00C31484"/>
    <w:rsid w:val="00C573E6"/>
    <w:rsid w:val="00C87542"/>
    <w:rsid w:val="00C97A6F"/>
    <w:rsid w:val="00CD4685"/>
    <w:rsid w:val="00CE278F"/>
    <w:rsid w:val="00CE662E"/>
    <w:rsid w:val="00D47FAD"/>
    <w:rsid w:val="00DE1A89"/>
    <w:rsid w:val="00EB7FC5"/>
    <w:rsid w:val="00EF6D2A"/>
    <w:rsid w:val="00F370E7"/>
    <w:rsid w:val="00F74BD1"/>
    <w:rsid w:val="00FB2DB6"/>
    <w:rsid w:val="00FE71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/>
    <o:shapelayout v:ext="edit">
      <o:idmap v:ext="edit" data="1"/>
    </o:shapelayout>
  </w:shapeDefaults>
  <w:decimalSymbol w:val="."/>
  <w:listSeparator w:val=","/>
  <w14:docId w14:val="21CD5B51"/>
  <w15:chartTrackingRefBased/>
  <w15:docId w15:val="{81F71CA6-01E7-4187-A7CF-B23E5C4291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6A2DB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6A2DB9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6A2DB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6A2DB9"/>
    <w:rPr>
      <w:sz w:val="18"/>
      <w:szCs w:val="18"/>
    </w:rPr>
  </w:style>
  <w:style w:type="table" w:styleId="a7">
    <w:name w:val="Table Grid"/>
    <w:basedOn w:val="a1"/>
    <w:uiPriority w:val="59"/>
    <w:rsid w:val="006A2DB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1">
    <w:name w:val="Grid Table 1 Light"/>
    <w:basedOn w:val="a1"/>
    <w:uiPriority w:val="46"/>
    <w:rsid w:val="00CE662E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2">
    <w:name w:val="Plain Table 2"/>
    <w:basedOn w:val="a1"/>
    <w:uiPriority w:val="42"/>
    <w:rsid w:val="00033ED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911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2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940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57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17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928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059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4082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309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86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242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864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99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35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69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23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632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9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486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99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076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533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02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453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216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8846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50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99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35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84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</TotalTime>
  <Pages>2</Pages>
  <Words>260</Words>
  <Characters>1487</Characters>
  <Application>Microsoft Office Word</Application>
  <DocSecurity>0</DocSecurity>
  <Lines>12</Lines>
  <Paragraphs>3</Paragraphs>
  <ScaleCrop>false</ScaleCrop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我 你</cp:lastModifiedBy>
  <cp:revision>76</cp:revision>
  <dcterms:created xsi:type="dcterms:W3CDTF">2024-02-20T16:00:00Z</dcterms:created>
  <dcterms:modified xsi:type="dcterms:W3CDTF">2024-02-21T09:34:00Z</dcterms:modified>
</cp:coreProperties>
</file>