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2B08C" w14:textId="23885AC9" w:rsidR="00CB0843" w:rsidRPr="00392D76" w:rsidRDefault="00503C0E" w:rsidP="00503C0E">
      <w:pPr>
        <w:rPr>
          <w:sz w:val="20"/>
          <w:szCs w:val="20"/>
          <w:lang w:val="en-GB"/>
        </w:rPr>
      </w:pPr>
      <w:bookmarkStart w:id="0" w:name="_GoBack"/>
      <w:r w:rsidRPr="00392D76">
        <w:rPr>
          <w:b/>
          <w:bCs/>
          <w:sz w:val="20"/>
          <w:szCs w:val="20"/>
          <w:lang w:val="en-GB"/>
        </w:rPr>
        <w:t>Supplement</w:t>
      </w:r>
      <w:r w:rsidR="00E07282" w:rsidRPr="00392D76">
        <w:rPr>
          <w:b/>
          <w:bCs/>
          <w:sz w:val="20"/>
          <w:szCs w:val="20"/>
          <w:lang w:val="en-GB"/>
        </w:rPr>
        <w:t xml:space="preserve"> 1</w:t>
      </w:r>
      <w:r w:rsidR="00CB0843" w:rsidRPr="00392D76">
        <w:rPr>
          <w:b/>
          <w:bCs/>
          <w:sz w:val="20"/>
          <w:szCs w:val="20"/>
          <w:lang w:val="en-GB"/>
        </w:rPr>
        <w:t>.</w:t>
      </w:r>
      <w:r w:rsidR="009C50DC" w:rsidRPr="00392D76">
        <w:rPr>
          <w:sz w:val="20"/>
          <w:szCs w:val="20"/>
          <w:lang w:val="en-GB"/>
        </w:rPr>
        <w:t xml:space="preserve"> Overview of </w:t>
      </w:r>
      <w:r w:rsidR="00322DE9" w:rsidRPr="00392D76">
        <w:rPr>
          <w:sz w:val="20"/>
          <w:szCs w:val="20"/>
          <w:lang w:val="en-GB"/>
        </w:rPr>
        <w:t>questions</w:t>
      </w:r>
      <w:r w:rsidR="009C50DC" w:rsidRPr="00392D76">
        <w:rPr>
          <w:sz w:val="20"/>
          <w:szCs w:val="20"/>
          <w:lang w:val="en-GB"/>
        </w:rPr>
        <w:t xml:space="preserve"> related to symptoms, fear of reinfection, post-influence of limited visiting possibilities and its influences on well-being</w:t>
      </w:r>
      <w:r w:rsidR="00CB0843" w:rsidRPr="00392D76">
        <w:rPr>
          <w:sz w:val="20"/>
          <w:szCs w:val="20"/>
          <w:lang w:val="en-GB"/>
        </w:rPr>
        <w:t xml:space="preserve">. </w:t>
      </w:r>
    </w:p>
    <w:tbl>
      <w:tblPr>
        <w:tblStyle w:val="Rastertabel1licht-Accent21"/>
        <w:tblW w:w="5000" w:type="pct"/>
        <w:tblLook w:val="04A0" w:firstRow="1" w:lastRow="0" w:firstColumn="1" w:lastColumn="0" w:noHBand="0" w:noVBand="1"/>
      </w:tblPr>
      <w:tblGrid>
        <w:gridCol w:w="1851"/>
        <w:gridCol w:w="3748"/>
        <w:gridCol w:w="3663"/>
        <w:gridCol w:w="2801"/>
        <w:gridCol w:w="2155"/>
      </w:tblGrid>
      <w:tr w:rsidR="00CB0843" w:rsidRPr="00392D76" w14:paraId="584B8144" w14:textId="77777777" w:rsidTr="00CB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pct"/>
          </w:tcPr>
          <w:bookmarkEnd w:id="0"/>
          <w:p w14:paraId="605EB94C" w14:textId="40F4D44D" w:rsidR="00CB0843" w:rsidRPr="00392D76" w:rsidRDefault="00CB0843" w:rsidP="00A93B5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Method</w:t>
            </w:r>
          </w:p>
        </w:tc>
        <w:tc>
          <w:tcPr>
            <w:tcW w:w="2606" w:type="pct"/>
            <w:gridSpan w:val="2"/>
          </w:tcPr>
          <w:p w14:paraId="2CF772F9" w14:textId="20D2566A" w:rsidR="00CB0843" w:rsidRPr="00392D76" w:rsidRDefault="00CB0843" w:rsidP="00A93B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Question</w:t>
            </w:r>
          </w:p>
        </w:tc>
        <w:tc>
          <w:tcPr>
            <w:tcW w:w="985" w:type="pct"/>
          </w:tcPr>
          <w:p w14:paraId="2C02968C" w14:textId="77777777" w:rsidR="00CB0843" w:rsidRPr="00392D76" w:rsidRDefault="00CB0843" w:rsidP="00A93B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 xml:space="preserve">Time </w:t>
            </w:r>
          </w:p>
        </w:tc>
        <w:tc>
          <w:tcPr>
            <w:tcW w:w="758" w:type="pct"/>
          </w:tcPr>
          <w:p w14:paraId="7A563566" w14:textId="187A7E31" w:rsidR="00CB0843" w:rsidRPr="00392D76" w:rsidRDefault="00CB0843" w:rsidP="00A93B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Participant</w:t>
            </w:r>
          </w:p>
        </w:tc>
      </w:tr>
      <w:tr w:rsidR="009C50DC" w:rsidRPr="00392D76" w14:paraId="0E724352" w14:textId="77777777" w:rsidTr="00CB08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pct"/>
          </w:tcPr>
          <w:p w14:paraId="4E2D9667" w14:textId="6C4B80B5" w:rsidR="009C50DC" w:rsidRPr="00392D76" w:rsidRDefault="009C50DC" w:rsidP="00A93B53">
            <w:pPr>
              <w:spacing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92D76">
              <w:rPr>
                <w:rFonts w:cstheme="minorHAnsi"/>
                <w:b w:val="0"/>
                <w:sz w:val="20"/>
                <w:szCs w:val="20"/>
              </w:rPr>
              <w:t>Qualitative</w:t>
            </w:r>
          </w:p>
        </w:tc>
        <w:tc>
          <w:tcPr>
            <w:tcW w:w="1318" w:type="pct"/>
          </w:tcPr>
          <w:p w14:paraId="7C7296B1" w14:textId="27957DDE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sz w:val="20"/>
                <w:szCs w:val="20"/>
                <w:lang w:val="en-GB"/>
              </w:rPr>
              <w:t>Can you describe what is still burdens you most at the moment?</w:t>
            </w:r>
          </w:p>
        </w:tc>
        <w:tc>
          <w:tcPr>
            <w:tcW w:w="1288" w:type="pct"/>
          </w:tcPr>
          <w:p w14:paraId="45EFC29D" w14:textId="2D0A6685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Open text</w:t>
            </w:r>
          </w:p>
        </w:tc>
        <w:tc>
          <w:tcPr>
            <w:tcW w:w="985" w:type="pct"/>
          </w:tcPr>
          <w:p w14:paraId="1A09C8AB" w14:textId="030BD0FD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6 months post ICU discharge</w:t>
            </w:r>
          </w:p>
        </w:tc>
        <w:tc>
          <w:tcPr>
            <w:tcW w:w="758" w:type="pct"/>
          </w:tcPr>
          <w:p w14:paraId="0464147A" w14:textId="775D3720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ICU survivor</w:t>
            </w:r>
          </w:p>
        </w:tc>
      </w:tr>
      <w:tr w:rsidR="009C50DC" w:rsidRPr="00F52012" w14:paraId="03BA9E7D" w14:textId="77777777" w:rsidTr="00CB08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pct"/>
          </w:tcPr>
          <w:p w14:paraId="43A8314A" w14:textId="1D3CA329" w:rsidR="009C50DC" w:rsidRPr="00392D76" w:rsidRDefault="009C50DC" w:rsidP="00A93B53">
            <w:pPr>
              <w:spacing w:line="276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92D76">
              <w:rPr>
                <w:rFonts w:cstheme="minorHAnsi"/>
                <w:b w:val="0"/>
                <w:bCs w:val="0"/>
                <w:sz w:val="20"/>
                <w:szCs w:val="20"/>
              </w:rPr>
              <w:t>Quantitative</w:t>
            </w:r>
          </w:p>
        </w:tc>
        <w:tc>
          <w:tcPr>
            <w:tcW w:w="1318" w:type="pct"/>
          </w:tcPr>
          <w:p w14:paraId="2677CD4F" w14:textId="3A4C2A7F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On a scale of 0 to 10, how much fear do you have of recontamination with the SARS-CoV-2 virus?</w:t>
            </w:r>
          </w:p>
        </w:tc>
        <w:tc>
          <w:tcPr>
            <w:tcW w:w="1288" w:type="pct"/>
          </w:tcPr>
          <w:p w14:paraId="5D0C18FA" w14:textId="1707125F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(No fear) 0 - 1 - 2 - 3 - 4 - 5 - 6 - 7 - 8 - 9 - 10 (Very much fear)</w:t>
            </w:r>
          </w:p>
        </w:tc>
        <w:tc>
          <w:tcPr>
            <w:tcW w:w="985" w:type="pct"/>
          </w:tcPr>
          <w:p w14:paraId="34272163" w14:textId="05587DE3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6 months post ICU discharge</w:t>
            </w:r>
          </w:p>
        </w:tc>
        <w:tc>
          <w:tcPr>
            <w:tcW w:w="758" w:type="pct"/>
          </w:tcPr>
          <w:p w14:paraId="5C38A263" w14:textId="2EE229DC" w:rsidR="009C50DC" w:rsidRPr="00392D76" w:rsidRDefault="009C50DC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ICU survivor and family member</w:t>
            </w:r>
          </w:p>
        </w:tc>
      </w:tr>
      <w:tr w:rsidR="00503C0E" w:rsidRPr="00392D76" w14:paraId="18041B06" w14:textId="77777777" w:rsidTr="00A9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pct"/>
          </w:tcPr>
          <w:p w14:paraId="69FB0C7F" w14:textId="12FBDC6B" w:rsidR="00503C0E" w:rsidRPr="00392D76" w:rsidRDefault="00CB0843" w:rsidP="00A93B53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392D76">
              <w:rPr>
                <w:rFonts w:cstheme="minorHAnsi"/>
                <w:b w:val="0"/>
                <w:sz w:val="20"/>
                <w:szCs w:val="20"/>
              </w:rPr>
              <w:t>Qualitative</w:t>
            </w:r>
          </w:p>
        </w:tc>
        <w:tc>
          <w:tcPr>
            <w:tcW w:w="1318" w:type="pct"/>
          </w:tcPr>
          <w:p w14:paraId="5F1B598C" w14:textId="24731C38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While your relative was in ICU, visitors were not allowed. Please describe how you felt about the physical distance from your relative in the ICU.</w:t>
            </w:r>
          </w:p>
        </w:tc>
        <w:tc>
          <w:tcPr>
            <w:tcW w:w="1288" w:type="pct"/>
          </w:tcPr>
          <w:p w14:paraId="43B7FFED" w14:textId="610AD645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Open text</w:t>
            </w:r>
          </w:p>
        </w:tc>
        <w:tc>
          <w:tcPr>
            <w:tcW w:w="985" w:type="pct"/>
          </w:tcPr>
          <w:p w14:paraId="04E20C1B" w14:textId="1C5EFF0C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6 months post ICU discharge</w:t>
            </w:r>
          </w:p>
        </w:tc>
        <w:tc>
          <w:tcPr>
            <w:tcW w:w="758" w:type="pct"/>
          </w:tcPr>
          <w:p w14:paraId="6EF71596" w14:textId="46AA6E5D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family member</w:t>
            </w:r>
          </w:p>
        </w:tc>
      </w:tr>
      <w:tr w:rsidR="00503C0E" w:rsidRPr="00392D76" w14:paraId="434335D7" w14:textId="77777777" w:rsidTr="00A9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pct"/>
          </w:tcPr>
          <w:p w14:paraId="708D6EA6" w14:textId="115C500C" w:rsidR="00503C0E" w:rsidRPr="00392D76" w:rsidRDefault="00CB0843" w:rsidP="00A93B53">
            <w:pPr>
              <w:spacing w:line="276" w:lineRule="auto"/>
              <w:rPr>
                <w:rFonts w:cstheme="minorHAnsi"/>
                <w:b w:val="0"/>
                <w:sz w:val="20"/>
                <w:szCs w:val="20"/>
              </w:rPr>
            </w:pPr>
            <w:r w:rsidRPr="00392D76">
              <w:rPr>
                <w:rFonts w:cstheme="minorHAnsi"/>
                <w:b w:val="0"/>
                <w:bCs w:val="0"/>
                <w:sz w:val="20"/>
                <w:szCs w:val="20"/>
              </w:rPr>
              <w:t>Quantitative</w:t>
            </w:r>
          </w:p>
        </w:tc>
        <w:tc>
          <w:tcPr>
            <w:tcW w:w="1318" w:type="pct"/>
          </w:tcPr>
          <w:p w14:paraId="7CDABC5B" w14:textId="5D8806EB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Has this physical distance affected your well-being?</w:t>
            </w:r>
          </w:p>
        </w:tc>
        <w:tc>
          <w:tcPr>
            <w:tcW w:w="1288" w:type="pct"/>
          </w:tcPr>
          <w:p w14:paraId="2D0A56EC" w14:textId="3E40780D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Yes / no</w:t>
            </w:r>
          </w:p>
        </w:tc>
        <w:tc>
          <w:tcPr>
            <w:tcW w:w="985" w:type="pct"/>
          </w:tcPr>
          <w:p w14:paraId="00B5591B" w14:textId="79C3E97D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6 months post ICU discharge</w:t>
            </w:r>
          </w:p>
        </w:tc>
        <w:tc>
          <w:tcPr>
            <w:tcW w:w="758" w:type="pct"/>
          </w:tcPr>
          <w:p w14:paraId="48280B38" w14:textId="4E7CF1A4" w:rsidR="00503C0E" w:rsidRPr="00392D76" w:rsidRDefault="00CB0843" w:rsidP="00A93B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92D76">
              <w:rPr>
                <w:rFonts w:cstheme="minorHAnsi"/>
                <w:sz w:val="20"/>
                <w:szCs w:val="20"/>
              </w:rPr>
              <w:t>family member</w:t>
            </w:r>
          </w:p>
        </w:tc>
      </w:tr>
    </w:tbl>
    <w:p w14:paraId="2DD76101" w14:textId="77777777" w:rsidR="00503C0E" w:rsidRPr="00392D76" w:rsidRDefault="00503C0E" w:rsidP="00681F07">
      <w:pPr>
        <w:rPr>
          <w:sz w:val="20"/>
          <w:szCs w:val="20"/>
          <w:lang w:val="en-GB"/>
        </w:rPr>
      </w:pPr>
    </w:p>
    <w:p w14:paraId="59F48BA2" w14:textId="77777777" w:rsidR="00E07282" w:rsidRPr="00CD5B73" w:rsidRDefault="00E07282" w:rsidP="00681F07">
      <w:pPr>
        <w:rPr>
          <w:sz w:val="16"/>
          <w:szCs w:val="16"/>
          <w:lang w:val="en-GB"/>
        </w:rPr>
      </w:pPr>
    </w:p>
    <w:sectPr w:rsidR="00E07282" w:rsidRPr="00CD5B73" w:rsidSect="007720F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D0"/>
    <w:rsid w:val="000047FA"/>
    <w:rsid w:val="00004865"/>
    <w:rsid w:val="000059CD"/>
    <w:rsid w:val="00010D88"/>
    <w:rsid w:val="00012009"/>
    <w:rsid w:val="00020984"/>
    <w:rsid w:val="000269AE"/>
    <w:rsid w:val="00040A80"/>
    <w:rsid w:val="0004131A"/>
    <w:rsid w:val="00044305"/>
    <w:rsid w:val="00050280"/>
    <w:rsid w:val="00055620"/>
    <w:rsid w:val="00056719"/>
    <w:rsid w:val="00060F7C"/>
    <w:rsid w:val="00062A37"/>
    <w:rsid w:val="0007482C"/>
    <w:rsid w:val="00087D73"/>
    <w:rsid w:val="00090D69"/>
    <w:rsid w:val="000A39F5"/>
    <w:rsid w:val="000A51DA"/>
    <w:rsid w:val="000B6456"/>
    <w:rsid w:val="000C1195"/>
    <w:rsid w:val="000C35D6"/>
    <w:rsid w:val="000C46D5"/>
    <w:rsid w:val="000D27A2"/>
    <w:rsid w:val="000D3371"/>
    <w:rsid w:val="000D6723"/>
    <w:rsid w:val="000E4837"/>
    <w:rsid w:val="000F6080"/>
    <w:rsid w:val="001077AC"/>
    <w:rsid w:val="00112925"/>
    <w:rsid w:val="00114118"/>
    <w:rsid w:val="001166FE"/>
    <w:rsid w:val="0012229E"/>
    <w:rsid w:val="00126429"/>
    <w:rsid w:val="00147899"/>
    <w:rsid w:val="001537B1"/>
    <w:rsid w:val="00162D27"/>
    <w:rsid w:val="001677F5"/>
    <w:rsid w:val="00174C5D"/>
    <w:rsid w:val="001762D0"/>
    <w:rsid w:val="001B2F48"/>
    <w:rsid w:val="001D4320"/>
    <w:rsid w:val="001E3028"/>
    <w:rsid w:val="001F22D6"/>
    <w:rsid w:val="00206474"/>
    <w:rsid w:val="00206559"/>
    <w:rsid w:val="00210BDD"/>
    <w:rsid w:val="00213CFB"/>
    <w:rsid w:val="002160DB"/>
    <w:rsid w:val="002248BC"/>
    <w:rsid w:val="0022715B"/>
    <w:rsid w:val="00241C28"/>
    <w:rsid w:val="00242663"/>
    <w:rsid w:val="0025289B"/>
    <w:rsid w:val="00284BC8"/>
    <w:rsid w:val="00287690"/>
    <w:rsid w:val="002959DA"/>
    <w:rsid w:val="002B4A56"/>
    <w:rsid w:val="002B4CBA"/>
    <w:rsid w:val="002B60A2"/>
    <w:rsid w:val="002B6ACA"/>
    <w:rsid w:val="002D0177"/>
    <w:rsid w:val="002D381B"/>
    <w:rsid w:val="002E73B2"/>
    <w:rsid w:val="002F1A5E"/>
    <w:rsid w:val="002F37F9"/>
    <w:rsid w:val="002F571F"/>
    <w:rsid w:val="00313C24"/>
    <w:rsid w:val="00313F0F"/>
    <w:rsid w:val="003175DF"/>
    <w:rsid w:val="00317FB2"/>
    <w:rsid w:val="00322DE9"/>
    <w:rsid w:val="00324A93"/>
    <w:rsid w:val="00324B1E"/>
    <w:rsid w:val="00327185"/>
    <w:rsid w:val="00341DB0"/>
    <w:rsid w:val="00345375"/>
    <w:rsid w:val="00345E35"/>
    <w:rsid w:val="003543BC"/>
    <w:rsid w:val="003605E4"/>
    <w:rsid w:val="00364B34"/>
    <w:rsid w:val="00365770"/>
    <w:rsid w:val="003672C2"/>
    <w:rsid w:val="00373F5F"/>
    <w:rsid w:val="003809AC"/>
    <w:rsid w:val="00385CA5"/>
    <w:rsid w:val="0039151A"/>
    <w:rsid w:val="00392D76"/>
    <w:rsid w:val="00394826"/>
    <w:rsid w:val="003961F6"/>
    <w:rsid w:val="003B4BDF"/>
    <w:rsid w:val="003C1D96"/>
    <w:rsid w:val="003D19DD"/>
    <w:rsid w:val="003D739C"/>
    <w:rsid w:val="003E474C"/>
    <w:rsid w:val="003E7B61"/>
    <w:rsid w:val="003E7CDA"/>
    <w:rsid w:val="003F6203"/>
    <w:rsid w:val="00404BCB"/>
    <w:rsid w:val="004115E1"/>
    <w:rsid w:val="00413028"/>
    <w:rsid w:val="00417069"/>
    <w:rsid w:val="00420A2D"/>
    <w:rsid w:val="0043345F"/>
    <w:rsid w:val="0043470D"/>
    <w:rsid w:val="00437197"/>
    <w:rsid w:val="004462CF"/>
    <w:rsid w:val="00451BB6"/>
    <w:rsid w:val="00453F40"/>
    <w:rsid w:val="004738A8"/>
    <w:rsid w:val="004769A4"/>
    <w:rsid w:val="00485FE4"/>
    <w:rsid w:val="0049529E"/>
    <w:rsid w:val="004A1DAC"/>
    <w:rsid w:val="004A1F21"/>
    <w:rsid w:val="004B5D5E"/>
    <w:rsid w:val="004C0EA4"/>
    <w:rsid w:val="004C2A8B"/>
    <w:rsid w:val="004C3FBA"/>
    <w:rsid w:val="004C5400"/>
    <w:rsid w:val="004C5628"/>
    <w:rsid w:val="004C692F"/>
    <w:rsid w:val="004C7A84"/>
    <w:rsid w:val="004D284A"/>
    <w:rsid w:val="004E08E8"/>
    <w:rsid w:val="004E23EC"/>
    <w:rsid w:val="004E3963"/>
    <w:rsid w:val="004F5581"/>
    <w:rsid w:val="005021C7"/>
    <w:rsid w:val="00503C0E"/>
    <w:rsid w:val="00504894"/>
    <w:rsid w:val="00506F24"/>
    <w:rsid w:val="00507155"/>
    <w:rsid w:val="005205E4"/>
    <w:rsid w:val="00520976"/>
    <w:rsid w:val="00541579"/>
    <w:rsid w:val="00541B2F"/>
    <w:rsid w:val="0054314D"/>
    <w:rsid w:val="0054416C"/>
    <w:rsid w:val="00552EE0"/>
    <w:rsid w:val="00555054"/>
    <w:rsid w:val="00557774"/>
    <w:rsid w:val="0056135B"/>
    <w:rsid w:val="00561963"/>
    <w:rsid w:val="00561FBB"/>
    <w:rsid w:val="005629F0"/>
    <w:rsid w:val="00563CDD"/>
    <w:rsid w:val="005704B9"/>
    <w:rsid w:val="00573042"/>
    <w:rsid w:val="00574F36"/>
    <w:rsid w:val="005777B9"/>
    <w:rsid w:val="00585CAE"/>
    <w:rsid w:val="0059106D"/>
    <w:rsid w:val="00591657"/>
    <w:rsid w:val="00594BF7"/>
    <w:rsid w:val="005A76ED"/>
    <w:rsid w:val="005C23F0"/>
    <w:rsid w:val="005E415E"/>
    <w:rsid w:val="005E67A2"/>
    <w:rsid w:val="00605395"/>
    <w:rsid w:val="00617643"/>
    <w:rsid w:val="00625AB0"/>
    <w:rsid w:val="00633640"/>
    <w:rsid w:val="006340FC"/>
    <w:rsid w:val="0064173E"/>
    <w:rsid w:val="006422BA"/>
    <w:rsid w:val="00644CFB"/>
    <w:rsid w:val="00645A26"/>
    <w:rsid w:val="006545CA"/>
    <w:rsid w:val="00664245"/>
    <w:rsid w:val="006733BA"/>
    <w:rsid w:val="006734D2"/>
    <w:rsid w:val="00674886"/>
    <w:rsid w:val="0067613A"/>
    <w:rsid w:val="00680F73"/>
    <w:rsid w:val="00681F07"/>
    <w:rsid w:val="00682DF8"/>
    <w:rsid w:val="00683443"/>
    <w:rsid w:val="00693BBA"/>
    <w:rsid w:val="006A25F6"/>
    <w:rsid w:val="006B1C79"/>
    <w:rsid w:val="006B3275"/>
    <w:rsid w:val="006C6223"/>
    <w:rsid w:val="006C62E8"/>
    <w:rsid w:val="006C7E6C"/>
    <w:rsid w:val="006D125B"/>
    <w:rsid w:val="006D3822"/>
    <w:rsid w:val="006D6548"/>
    <w:rsid w:val="006D6D20"/>
    <w:rsid w:val="006E3AEF"/>
    <w:rsid w:val="006E45B8"/>
    <w:rsid w:val="006E7391"/>
    <w:rsid w:val="006F19D2"/>
    <w:rsid w:val="006F3FCF"/>
    <w:rsid w:val="006F61F8"/>
    <w:rsid w:val="00703C1D"/>
    <w:rsid w:val="007162B5"/>
    <w:rsid w:val="00717081"/>
    <w:rsid w:val="00721387"/>
    <w:rsid w:val="0072147C"/>
    <w:rsid w:val="00721D31"/>
    <w:rsid w:val="007375A0"/>
    <w:rsid w:val="00740C41"/>
    <w:rsid w:val="00745BC9"/>
    <w:rsid w:val="0076003B"/>
    <w:rsid w:val="00765AC5"/>
    <w:rsid w:val="007720F9"/>
    <w:rsid w:val="007759BC"/>
    <w:rsid w:val="00775C28"/>
    <w:rsid w:val="00781F43"/>
    <w:rsid w:val="007840B5"/>
    <w:rsid w:val="00784EAD"/>
    <w:rsid w:val="00796A02"/>
    <w:rsid w:val="007A7C87"/>
    <w:rsid w:val="007B580A"/>
    <w:rsid w:val="007B5EA1"/>
    <w:rsid w:val="007C16E6"/>
    <w:rsid w:val="007C1EA2"/>
    <w:rsid w:val="007C54A4"/>
    <w:rsid w:val="007D7DBA"/>
    <w:rsid w:val="007E2029"/>
    <w:rsid w:val="007E6073"/>
    <w:rsid w:val="007F4A5B"/>
    <w:rsid w:val="00800218"/>
    <w:rsid w:val="00816B1E"/>
    <w:rsid w:val="00823FD7"/>
    <w:rsid w:val="00833631"/>
    <w:rsid w:val="0084455D"/>
    <w:rsid w:val="008467C8"/>
    <w:rsid w:val="00846AE9"/>
    <w:rsid w:val="00850F4C"/>
    <w:rsid w:val="00852FF6"/>
    <w:rsid w:val="00855870"/>
    <w:rsid w:val="00856F86"/>
    <w:rsid w:val="008572AE"/>
    <w:rsid w:val="008A2E8F"/>
    <w:rsid w:val="008B482A"/>
    <w:rsid w:val="008B499D"/>
    <w:rsid w:val="008C0296"/>
    <w:rsid w:val="008C44B4"/>
    <w:rsid w:val="008C50D0"/>
    <w:rsid w:val="008C561F"/>
    <w:rsid w:val="008D1382"/>
    <w:rsid w:val="008D2F4A"/>
    <w:rsid w:val="008D37E4"/>
    <w:rsid w:val="008E02B7"/>
    <w:rsid w:val="008E767D"/>
    <w:rsid w:val="008F3304"/>
    <w:rsid w:val="00900BDD"/>
    <w:rsid w:val="0091237C"/>
    <w:rsid w:val="00917240"/>
    <w:rsid w:val="0091768A"/>
    <w:rsid w:val="009177CE"/>
    <w:rsid w:val="009179B5"/>
    <w:rsid w:val="00925092"/>
    <w:rsid w:val="00927725"/>
    <w:rsid w:val="00936148"/>
    <w:rsid w:val="00936FCC"/>
    <w:rsid w:val="009374B6"/>
    <w:rsid w:val="00962BE4"/>
    <w:rsid w:val="00963E1B"/>
    <w:rsid w:val="00973F1C"/>
    <w:rsid w:val="00974C7B"/>
    <w:rsid w:val="00976185"/>
    <w:rsid w:val="00976529"/>
    <w:rsid w:val="00985A8A"/>
    <w:rsid w:val="009918D8"/>
    <w:rsid w:val="00993E1E"/>
    <w:rsid w:val="00995F27"/>
    <w:rsid w:val="00997C8B"/>
    <w:rsid w:val="009A3F1F"/>
    <w:rsid w:val="009A44FB"/>
    <w:rsid w:val="009A4598"/>
    <w:rsid w:val="009A6000"/>
    <w:rsid w:val="009B2F3D"/>
    <w:rsid w:val="009B509B"/>
    <w:rsid w:val="009C103D"/>
    <w:rsid w:val="009C50DC"/>
    <w:rsid w:val="009E31E4"/>
    <w:rsid w:val="009F20BC"/>
    <w:rsid w:val="009F2A7F"/>
    <w:rsid w:val="009F3DB1"/>
    <w:rsid w:val="00A00CAD"/>
    <w:rsid w:val="00A01155"/>
    <w:rsid w:val="00A072CA"/>
    <w:rsid w:val="00A23B6E"/>
    <w:rsid w:val="00A25724"/>
    <w:rsid w:val="00A27CBD"/>
    <w:rsid w:val="00A31E30"/>
    <w:rsid w:val="00A37E40"/>
    <w:rsid w:val="00A539A5"/>
    <w:rsid w:val="00A5597A"/>
    <w:rsid w:val="00A60D09"/>
    <w:rsid w:val="00A64A15"/>
    <w:rsid w:val="00A64B4C"/>
    <w:rsid w:val="00A65A27"/>
    <w:rsid w:val="00A76705"/>
    <w:rsid w:val="00A869E3"/>
    <w:rsid w:val="00A93B53"/>
    <w:rsid w:val="00A94801"/>
    <w:rsid w:val="00A95FD1"/>
    <w:rsid w:val="00A96EC2"/>
    <w:rsid w:val="00A96FA7"/>
    <w:rsid w:val="00AA6B69"/>
    <w:rsid w:val="00AA705B"/>
    <w:rsid w:val="00AB6847"/>
    <w:rsid w:val="00B07D7A"/>
    <w:rsid w:val="00B1015D"/>
    <w:rsid w:val="00B1094A"/>
    <w:rsid w:val="00B11C59"/>
    <w:rsid w:val="00B2685C"/>
    <w:rsid w:val="00B327C8"/>
    <w:rsid w:val="00B32E56"/>
    <w:rsid w:val="00B33E9F"/>
    <w:rsid w:val="00B44158"/>
    <w:rsid w:val="00B50985"/>
    <w:rsid w:val="00B523B9"/>
    <w:rsid w:val="00B56A25"/>
    <w:rsid w:val="00B63A69"/>
    <w:rsid w:val="00B75617"/>
    <w:rsid w:val="00B8707D"/>
    <w:rsid w:val="00B9002D"/>
    <w:rsid w:val="00B90553"/>
    <w:rsid w:val="00B91137"/>
    <w:rsid w:val="00B969E1"/>
    <w:rsid w:val="00BA11A5"/>
    <w:rsid w:val="00BA341A"/>
    <w:rsid w:val="00BA7DCA"/>
    <w:rsid w:val="00BB27C1"/>
    <w:rsid w:val="00BC1323"/>
    <w:rsid w:val="00BC664C"/>
    <w:rsid w:val="00BD6A1B"/>
    <w:rsid w:val="00BE02B9"/>
    <w:rsid w:val="00BE2AE6"/>
    <w:rsid w:val="00BE5143"/>
    <w:rsid w:val="00BE5D56"/>
    <w:rsid w:val="00BE70B2"/>
    <w:rsid w:val="00BF217A"/>
    <w:rsid w:val="00BF5DF7"/>
    <w:rsid w:val="00BF7AF7"/>
    <w:rsid w:val="00C00CD0"/>
    <w:rsid w:val="00C103FB"/>
    <w:rsid w:val="00C11701"/>
    <w:rsid w:val="00C12163"/>
    <w:rsid w:val="00C12AF3"/>
    <w:rsid w:val="00C14DEB"/>
    <w:rsid w:val="00C164B1"/>
    <w:rsid w:val="00C16D21"/>
    <w:rsid w:val="00C16DC1"/>
    <w:rsid w:val="00C23361"/>
    <w:rsid w:val="00C23FEC"/>
    <w:rsid w:val="00C240CA"/>
    <w:rsid w:val="00C30677"/>
    <w:rsid w:val="00C44901"/>
    <w:rsid w:val="00C547AD"/>
    <w:rsid w:val="00C556FB"/>
    <w:rsid w:val="00C564F7"/>
    <w:rsid w:val="00C5698F"/>
    <w:rsid w:val="00C576CE"/>
    <w:rsid w:val="00C6315E"/>
    <w:rsid w:val="00C642E5"/>
    <w:rsid w:val="00C677BC"/>
    <w:rsid w:val="00C679BC"/>
    <w:rsid w:val="00C83022"/>
    <w:rsid w:val="00C925FF"/>
    <w:rsid w:val="00CB0843"/>
    <w:rsid w:val="00CB3E68"/>
    <w:rsid w:val="00CD5B73"/>
    <w:rsid w:val="00CF08B9"/>
    <w:rsid w:val="00D14CD4"/>
    <w:rsid w:val="00D14DDA"/>
    <w:rsid w:val="00D16F1A"/>
    <w:rsid w:val="00D221E1"/>
    <w:rsid w:val="00D2693A"/>
    <w:rsid w:val="00D26C24"/>
    <w:rsid w:val="00D306CF"/>
    <w:rsid w:val="00D3108C"/>
    <w:rsid w:val="00D3412C"/>
    <w:rsid w:val="00D37439"/>
    <w:rsid w:val="00D42FCD"/>
    <w:rsid w:val="00D570F0"/>
    <w:rsid w:val="00D7318F"/>
    <w:rsid w:val="00D7335A"/>
    <w:rsid w:val="00D903A7"/>
    <w:rsid w:val="00D91611"/>
    <w:rsid w:val="00D92A98"/>
    <w:rsid w:val="00D9437B"/>
    <w:rsid w:val="00DA077C"/>
    <w:rsid w:val="00DA2821"/>
    <w:rsid w:val="00DB5FA3"/>
    <w:rsid w:val="00DC2BB7"/>
    <w:rsid w:val="00DC3550"/>
    <w:rsid w:val="00DD145A"/>
    <w:rsid w:val="00DD3304"/>
    <w:rsid w:val="00DF13AE"/>
    <w:rsid w:val="00E04E47"/>
    <w:rsid w:val="00E07282"/>
    <w:rsid w:val="00E10145"/>
    <w:rsid w:val="00E14221"/>
    <w:rsid w:val="00E16597"/>
    <w:rsid w:val="00E26E42"/>
    <w:rsid w:val="00E40ECF"/>
    <w:rsid w:val="00E41C1F"/>
    <w:rsid w:val="00E60D5E"/>
    <w:rsid w:val="00E67428"/>
    <w:rsid w:val="00E70CE5"/>
    <w:rsid w:val="00E77698"/>
    <w:rsid w:val="00E8387D"/>
    <w:rsid w:val="00E9176F"/>
    <w:rsid w:val="00E9221A"/>
    <w:rsid w:val="00E9397C"/>
    <w:rsid w:val="00EA317A"/>
    <w:rsid w:val="00EB2C5A"/>
    <w:rsid w:val="00EB347B"/>
    <w:rsid w:val="00EB7EEE"/>
    <w:rsid w:val="00EC0148"/>
    <w:rsid w:val="00EC1234"/>
    <w:rsid w:val="00EC3387"/>
    <w:rsid w:val="00ED087D"/>
    <w:rsid w:val="00EE2E25"/>
    <w:rsid w:val="00EE6A50"/>
    <w:rsid w:val="00F0537F"/>
    <w:rsid w:val="00F132B0"/>
    <w:rsid w:val="00F262B9"/>
    <w:rsid w:val="00F31BED"/>
    <w:rsid w:val="00F4088A"/>
    <w:rsid w:val="00F52012"/>
    <w:rsid w:val="00F57FB8"/>
    <w:rsid w:val="00F660D8"/>
    <w:rsid w:val="00F67C16"/>
    <w:rsid w:val="00F70A19"/>
    <w:rsid w:val="00F732EB"/>
    <w:rsid w:val="00F81128"/>
    <w:rsid w:val="00F8190C"/>
    <w:rsid w:val="00F84FFA"/>
    <w:rsid w:val="00F85704"/>
    <w:rsid w:val="00F859E2"/>
    <w:rsid w:val="00F927E9"/>
    <w:rsid w:val="00F97412"/>
    <w:rsid w:val="00FA57C2"/>
    <w:rsid w:val="00FB2809"/>
    <w:rsid w:val="00FB41E5"/>
    <w:rsid w:val="00FB6B98"/>
    <w:rsid w:val="00FB7DE0"/>
    <w:rsid w:val="00FD4EEA"/>
    <w:rsid w:val="00FE0B83"/>
    <w:rsid w:val="00FE581C"/>
    <w:rsid w:val="00FF34EC"/>
    <w:rsid w:val="2D998488"/>
    <w:rsid w:val="2F50BD67"/>
    <w:rsid w:val="49187A52"/>
    <w:rsid w:val="65A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E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7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1licht-Accent21">
    <w:name w:val="Rastertabel 1 licht - Accent21"/>
    <w:basedOn w:val="Standaardtabel"/>
    <w:uiPriority w:val="46"/>
    <w:rsid w:val="001762D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41">
    <w:name w:val="Rastertabel 1 licht - Accent 41"/>
    <w:basedOn w:val="Standaardtabel"/>
    <w:uiPriority w:val="46"/>
    <w:rsid w:val="00C00CD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748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48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48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48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482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82C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B900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Standaardalinea-lettertype"/>
    <w:rsid w:val="000D6723"/>
  </w:style>
  <w:style w:type="paragraph" w:styleId="Geenafstand">
    <w:name w:val="No Spacing"/>
    <w:uiPriority w:val="1"/>
    <w:qFormat/>
    <w:rsid w:val="00503C0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7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1licht-Accent21">
    <w:name w:val="Rastertabel 1 licht - Accent21"/>
    <w:basedOn w:val="Standaardtabel"/>
    <w:uiPriority w:val="46"/>
    <w:rsid w:val="001762D0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41">
    <w:name w:val="Rastertabel 1 licht - Accent 41"/>
    <w:basedOn w:val="Standaardtabel"/>
    <w:uiPriority w:val="46"/>
    <w:rsid w:val="00C00CD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7482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48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482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48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482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82C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B900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Standaardalinea-lettertype"/>
    <w:rsid w:val="000D6723"/>
  </w:style>
  <w:style w:type="paragraph" w:styleId="Geenafstand">
    <w:name w:val="No Spacing"/>
    <w:uiPriority w:val="1"/>
    <w:qFormat/>
    <w:rsid w:val="00503C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DF52CD1518440A9410417543192CF" ma:contentTypeVersion="13" ma:contentTypeDescription="Een nieuw document maken." ma:contentTypeScope="" ma:versionID="18bf0d139430674af7a5d66c8832010d">
  <xsd:schema xmlns:xsd="http://www.w3.org/2001/XMLSchema" xmlns:xs="http://www.w3.org/2001/XMLSchema" xmlns:p="http://schemas.microsoft.com/office/2006/metadata/properties" xmlns:ns3="41d31240-3f9b-4160-aa9d-7e114304e6cc" xmlns:ns4="d665bda0-32f6-4388-bc96-c7f43a2006b3" targetNamespace="http://schemas.microsoft.com/office/2006/metadata/properties" ma:root="true" ma:fieldsID="88095065372be5e795f4ecc179fe176f" ns3:_="" ns4:_="">
    <xsd:import namespace="41d31240-3f9b-4160-aa9d-7e114304e6cc"/>
    <xsd:import namespace="d665bda0-32f6-4388-bc96-c7f43a2006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31240-3f9b-4160-aa9d-7e114304e6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5bda0-32f6-4388-bc96-c7f43a200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B8031-9F81-4153-9A1C-DD6A5451474E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d665bda0-32f6-4388-bc96-c7f43a2006b3"/>
    <ds:schemaRef ds:uri="41d31240-3f9b-4160-aa9d-7e114304e6c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17615F2-B56D-40AF-B5D4-B661A3D82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58EA2A-7BC4-49EF-83A5-F9449415F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31240-3f9b-4160-aa9d-7e114304e6cc"/>
    <ds:schemaRef ds:uri="d665bda0-32f6-4388-bc96-c7f43a200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Meulen IC van der, Ingeborg</dc:creator>
  <cp:lastModifiedBy>Veenendaal, N van (anest)</cp:lastModifiedBy>
  <cp:revision>2</cp:revision>
  <cp:lastPrinted>2021-03-25T17:56:00Z</cp:lastPrinted>
  <dcterms:created xsi:type="dcterms:W3CDTF">2021-04-04T10:53:00Z</dcterms:created>
  <dcterms:modified xsi:type="dcterms:W3CDTF">2021-04-04T10:53:00Z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0x010100FD4DF52CD1518440A9410417543192CF</vt:lpwstr>
  </property>
</Properties>
</file>