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337D1" w14:textId="77777777" w:rsidR="00D04BCF" w:rsidRPr="003B40E6" w:rsidRDefault="00BB2D2A" w:rsidP="003E5260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339B31F7" w14:textId="7F57101C" w:rsidR="00015F74" w:rsidRPr="001D26D3" w:rsidRDefault="001D26D3" w:rsidP="003B40E6">
      <w:pPr>
        <w:jc w:val="center"/>
        <w:rPr>
          <w:b/>
          <w:bCs/>
          <w:sz w:val="28"/>
          <w:szCs w:val="28"/>
        </w:rPr>
      </w:pPr>
      <w:r w:rsidRPr="001D26D3">
        <w:rPr>
          <w:b/>
          <w:bCs/>
          <w:sz w:val="28"/>
          <w:szCs w:val="28"/>
        </w:rPr>
        <w:t xml:space="preserve">Gut </w:t>
      </w:r>
      <w:r>
        <w:rPr>
          <w:b/>
          <w:bCs/>
          <w:sz w:val="28"/>
          <w:szCs w:val="28"/>
        </w:rPr>
        <w:t>M</w:t>
      </w:r>
      <w:r w:rsidRPr="001D26D3">
        <w:rPr>
          <w:b/>
          <w:bCs/>
          <w:sz w:val="28"/>
          <w:szCs w:val="28"/>
        </w:rPr>
        <w:t xml:space="preserve">ycobiome </w:t>
      </w:r>
      <w:r>
        <w:rPr>
          <w:b/>
          <w:bCs/>
          <w:sz w:val="28"/>
          <w:szCs w:val="28"/>
        </w:rPr>
        <w:t>C</w:t>
      </w:r>
      <w:r w:rsidRPr="001D26D3">
        <w:rPr>
          <w:b/>
          <w:bCs/>
          <w:sz w:val="28"/>
          <w:szCs w:val="28"/>
        </w:rPr>
        <w:t xml:space="preserve">ore </w:t>
      </w:r>
      <w:r>
        <w:rPr>
          <w:b/>
          <w:bCs/>
          <w:sz w:val="28"/>
          <w:szCs w:val="28"/>
        </w:rPr>
        <w:t>S</w:t>
      </w:r>
      <w:r w:rsidRPr="001D26D3">
        <w:rPr>
          <w:b/>
          <w:bCs/>
          <w:sz w:val="28"/>
          <w:szCs w:val="28"/>
        </w:rPr>
        <w:t xml:space="preserve">pecies </w:t>
      </w:r>
      <w:r>
        <w:rPr>
          <w:b/>
          <w:bCs/>
          <w:sz w:val="28"/>
          <w:szCs w:val="28"/>
        </w:rPr>
        <w:t>C</w:t>
      </w:r>
      <w:r w:rsidRPr="001D26D3">
        <w:rPr>
          <w:b/>
          <w:bCs/>
          <w:sz w:val="28"/>
          <w:szCs w:val="28"/>
        </w:rPr>
        <w:t xml:space="preserve">ausally </w:t>
      </w:r>
      <w:r>
        <w:rPr>
          <w:b/>
          <w:bCs/>
          <w:sz w:val="28"/>
          <w:szCs w:val="28"/>
        </w:rPr>
        <w:t>M</w:t>
      </w:r>
      <w:r w:rsidRPr="001D26D3">
        <w:rPr>
          <w:b/>
          <w:bCs/>
          <w:sz w:val="28"/>
          <w:szCs w:val="28"/>
        </w:rPr>
        <w:t xml:space="preserve">odulate </w:t>
      </w:r>
      <w:r>
        <w:rPr>
          <w:b/>
          <w:bCs/>
          <w:sz w:val="28"/>
          <w:szCs w:val="28"/>
        </w:rPr>
        <w:t>M</w:t>
      </w:r>
      <w:r w:rsidRPr="001D26D3">
        <w:rPr>
          <w:b/>
          <w:bCs/>
          <w:sz w:val="28"/>
          <w:szCs w:val="28"/>
        </w:rPr>
        <w:t xml:space="preserve">etabolic </w:t>
      </w:r>
      <w:r>
        <w:rPr>
          <w:b/>
          <w:bCs/>
          <w:sz w:val="28"/>
          <w:szCs w:val="28"/>
        </w:rPr>
        <w:t>H</w:t>
      </w:r>
      <w:r w:rsidRPr="001D26D3">
        <w:rPr>
          <w:b/>
          <w:bCs/>
          <w:sz w:val="28"/>
          <w:szCs w:val="28"/>
        </w:rPr>
        <w:t xml:space="preserve">ealth in </w:t>
      </w:r>
      <w:r>
        <w:rPr>
          <w:b/>
          <w:bCs/>
          <w:sz w:val="28"/>
          <w:szCs w:val="28"/>
        </w:rPr>
        <w:t>M</w:t>
      </w:r>
      <w:r w:rsidRPr="001D26D3">
        <w:rPr>
          <w:b/>
          <w:bCs/>
          <w:sz w:val="28"/>
          <w:szCs w:val="28"/>
        </w:rPr>
        <w:t>ice</w:t>
      </w:r>
    </w:p>
    <w:p w14:paraId="6665D463" w14:textId="542ABDCA" w:rsidR="007C45B3" w:rsidRPr="007C45B3" w:rsidRDefault="001D26D3" w:rsidP="005001AC">
      <w:pPr>
        <w:jc w:val="center"/>
        <w:rPr>
          <w:i/>
          <w:iCs/>
          <w:szCs w:val="24"/>
        </w:rPr>
      </w:pPr>
      <w:r>
        <w:rPr>
          <w:szCs w:val="24"/>
        </w:rPr>
        <w:t>Mackenzie W. Gutierrez</w:t>
      </w:r>
      <w:r w:rsidR="007C45B3">
        <w:rPr>
          <w:szCs w:val="24"/>
        </w:rPr>
        <w:t xml:space="preserve"> </w:t>
      </w:r>
      <w:r w:rsidR="007C45B3" w:rsidRPr="007C45B3">
        <w:rPr>
          <w:i/>
          <w:iCs/>
          <w:szCs w:val="24"/>
        </w:rPr>
        <w:t>et al.</w:t>
      </w:r>
    </w:p>
    <w:p w14:paraId="0648E06D" w14:textId="77777777" w:rsidR="000F0DCE" w:rsidRDefault="000F0DCE" w:rsidP="005001AC">
      <w:pPr>
        <w:jc w:val="center"/>
        <w:rPr>
          <w:szCs w:val="24"/>
        </w:rPr>
      </w:pPr>
    </w:p>
    <w:p w14:paraId="34D67477" w14:textId="6E49BED0" w:rsidR="004779CB" w:rsidRPr="00ED2CBE" w:rsidRDefault="00533910" w:rsidP="005001AC">
      <w:pPr>
        <w:jc w:val="center"/>
        <w:rPr>
          <w:sz w:val="20"/>
        </w:rPr>
      </w:pPr>
      <w:r w:rsidRPr="00ED2CBE">
        <w:rPr>
          <w:sz w:val="20"/>
        </w:rPr>
        <w:t>*</w:t>
      </w:r>
      <w:r w:rsidR="00E4519A" w:rsidRPr="00ED2CBE">
        <w:rPr>
          <w:sz w:val="20"/>
        </w:rPr>
        <w:t>Correspond</w:t>
      </w:r>
      <w:r w:rsidRPr="00ED2CBE">
        <w:rPr>
          <w:sz w:val="20"/>
        </w:rPr>
        <w:t>ing author</w:t>
      </w:r>
      <w:r w:rsidR="00392402" w:rsidRPr="00ED2CBE">
        <w:rPr>
          <w:sz w:val="20"/>
        </w:rPr>
        <w:t>. Email</w:t>
      </w:r>
      <w:r w:rsidR="004779CB" w:rsidRPr="00ED2CBE">
        <w:rPr>
          <w:sz w:val="20"/>
        </w:rPr>
        <w:t>:</w:t>
      </w:r>
      <w:r w:rsidR="001D26D3">
        <w:rPr>
          <w:sz w:val="20"/>
        </w:rPr>
        <w:t xml:space="preserve"> </w:t>
      </w:r>
      <w:hyperlink r:id="rId10" w:history="1">
        <w:r w:rsidR="001D26D3" w:rsidRPr="0026309A">
          <w:rPr>
            <w:rStyle w:val="Hyperlink"/>
            <w:sz w:val="20"/>
          </w:rPr>
          <w:t>marie.arrieta@ucalgary.ca</w:t>
        </w:r>
      </w:hyperlink>
    </w:p>
    <w:p w14:paraId="050BA42C" w14:textId="77777777" w:rsidR="00ED2CBE" w:rsidRDefault="00ED2CBE" w:rsidP="00533910">
      <w:pPr>
        <w:pStyle w:val="PubInfo"/>
      </w:pPr>
    </w:p>
    <w:p w14:paraId="71939F02" w14:textId="77777777" w:rsidR="00533910" w:rsidRPr="00EE59BE" w:rsidRDefault="00533910" w:rsidP="00533910">
      <w:pPr>
        <w:jc w:val="center"/>
      </w:pPr>
    </w:p>
    <w:p w14:paraId="3A1047ED" w14:textId="77777777" w:rsidR="00533910" w:rsidRDefault="00533910" w:rsidP="005001AC">
      <w:pPr>
        <w:jc w:val="center"/>
        <w:rPr>
          <w:szCs w:val="24"/>
        </w:rPr>
      </w:pPr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546CBFCA" w14:textId="77777777" w:rsidR="002C030F" w:rsidRPr="00262D72" w:rsidRDefault="009743A9">
      <w:pPr>
        <w:rPr>
          <w:b/>
        </w:rPr>
      </w:pPr>
      <w:r>
        <w:rPr>
          <w:b/>
        </w:rPr>
        <w:t xml:space="preserve">This PDF file </w:t>
      </w:r>
      <w:r w:rsidR="002C030F" w:rsidRPr="00262D72">
        <w:rPr>
          <w:b/>
        </w:rPr>
        <w:t>includes:</w:t>
      </w:r>
    </w:p>
    <w:p w14:paraId="6B069C4B" w14:textId="77777777" w:rsidR="002C030F" w:rsidRDefault="002C030F"/>
    <w:p w14:paraId="7FC81517" w14:textId="4C9FCDEC" w:rsidR="002C030F" w:rsidRDefault="002C030F" w:rsidP="00262D72">
      <w:pPr>
        <w:ind w:left="720"/>
      </w:pPr>
      <w:r>
        <w:t>Fig</w:t>
      </w:r>
      <w:r w:rsidR="00A3403B">
        <w:t xml:space="preserve">s. </w:t>
      </w:r>
      <w:r>
        <w:t>S1</w:t>
      </w:r>
      <w:r w:rsidR="00A3403B">
        <w:t xml:space="preserve"> to </w:t>
      </w:r>
      <w:r>
        <w:t>S</w:t>
      </w:r>
      <w:r w:rsidR="001D26D3">
        <w:t>7</w:t>
      </w:r>
    </w:p>
    <w:p w14:paraId="39DE064C" w14:textId="2D657F8A" w:rsidR="002C030F" w:rsidRDefault="002C030F" w:rsidP="00262D72">
      <w:pPr>
        <w:ind w:left="720"/>
      </w:pPr>
      <w:r>
        <w:t>Tables S1</w:t>
      </w:r>
      <w:r w:rsidR="00A3403B">
        <w:t xml:space="preserve"> to </w:t>
      </w:r>
      <w:r>
        <w:t>S</w:t>
      </w:r>
      <w:r w:rsidR="001D26D3">
        <w:t>13</w:t>
      </w:r>
    </w:p>
    <w:p w14:paraId="4B448789" w14:textId="77777777" w:rsidR="002C030F" w:rsidRDefault="002C030F"/>
    <w:p w14:paraId="1F8CE6FA" w14:textId="77777777" w:rsidR="008503BB" w:rsidRPr="00B57F00" w:rsidRDefault="008503BB" w:rsidP="008503BB">
      <w:r w:rsidRPr="00262D72">
        <w:rPr>
          <w:b/>
        </w:rPr>
        <w:t>Other Sup</w:t>
      </w:r>
      <w:r>
        <w:rPr>
          <w:b/>
        </w:rPr>
        <w:t>plementary</w:t>
      </w:r>
      <w:r w:rsidRPr="00262D72">
        <w:rPr>
          <w:b/>
        </w:rPr>
        <w:t xml:space="preserve"> Material</w:t>
      </w:r>
      <w:r>
        <w:rPr>
          <w:b/>
        </w:rPr>
        <w:t>s</w:t>
      </w:r>
      <w:r w:rsidRPr="00262D72">
        <w:rPr>
          <w:b/>
        </w:rPr>
        <w:t xml:space="preserve"> </w:t>
      </w:r>
      <w:r>
        <w:rPr>
          <w:b/>
        </w:rPr>
        <w:t xml:space="preserve">for this manuscript </w:t>
      </w:r>
      <w:r w:rsidRPr="00262D72">
        <w:rPr>
          <w:b/>
        </w:rPr>
        <w:t>include the following</w:t>
      </w:r>
      <w:r>
        <w:rPr>
          <w:b/>
        </w:rPr>
        <w:t xml:space="preserve">: </w:t>
      </w:r>
    </w:p>
    <w:p w14:paraId="13437FDC" w14:textId="45496515" w:rsidR="008503BB" w:rsidRDefault="008503BB">
      <w:r>
        <w:tab/>
      </w:r>
    </w:p>
    <w:p w14:paraId="404D4507" w14:textId="57041E82" w:rsidR="008503BB" w:rsidRDefault="008503BB">
      <w:r>
        <w:tab/>
        <w:t>Data S1</w:t>
      </w:r>
    </w:p>
    <w:p w14:paraId="02D08489" w14:textId="77777777" w:rsidR="001D26D3" w:rsidRDefault="001D26D3"/>
    <w:p w14:paraId="05F70E02" w14:textId="77777777" w:rsidR="001D26D3" w:rsidRDefault="001D26D3"/>
    <w:p w14:paraId="627CA1CE" w14:textId="77777777" w:rsidR="001D26D3" w:rsidRDefault="001D26D3"/>
    <w:p w14:paraId="6D15BF42" w14:textId="77777777" w:rsidR="001D26D3" w:rsidRDefault="001D26D3"/>
    <w:p w14:paraId="2892F3AE" w14:textId="77777777" w:rsidR="001D26D3" w:rsidRPr="008503BB" w:rsidRDefault="001D26D3"/>
    <w:p w14:paraId="61FE0CDD" w14:textId="77777777" w:rsidR="001D26D3" w:rsidRPr="008503BB" w:rsidRDefault="001D26D3"/>
    <w:p w14:paraId="42860EAD" w14:textId="77777777" w:rsidR="001D26D3" w:rsidRPr="008503BB" w:rsidRDefault="001D26D3"/>
    <w:p w14:paraId="5C74FD6C" w14:textId="77777777" w:rsidR="001D26D3" w:rsidRPr="008503BB" w:rsidRDefault="001D26D3"/>
    <w:p w14:paraId="7FF6F927" w14:textId="77777777" w:rsidR="001D26D3" w:rsidRPr="008503BB" w:rsidRDefault="001D26D3"/>
    <w:p w14:paraId="53FE3908" w14:textId="77777777" w:rsidR="001D26D3" w:rsidRPr="008503BB" w:rsidRDefault="001D26D3"/>
    <w:p w14:paraId="30C3D6A7" w14:textId="77777777" w:rsidR="001D26D3" w:rsidRPr="008503BB" w:rsidRDefault="001D26D3"/>
    <w:p w14:paraId="1D45F109" w14:textId="77777777" w:rsidR="001D26D3" w:rsidRPr="008503BB" w:rsidRDefault="001D26D3"/>
    <w:p w14:paraId="72FCE4E4" w14:textId="77777777" w:rsidR="001D26D3" w:rsidRPr="008503BB" w:rsidRDefault="001D26D3"/>
    <w:p w14:paraId="14954629" w14:textId="77777777" w:rsidR="001D26D3" w:rsidRPr="008503BB" w:rsidRDefault="001D26D3"/>
    <w:p w14:paraId="53CBC8DB" w14:textId="77777777" w:rsidR="001D26D3" w:rsidRPr="008503BB" w:rsidRDefault="001D26D3"/>
    <w:p w14:paraId="3AB41F96" w14:textId="77777777" w:rsidR="001D26D3" w:rsidRPr="008503BB" w:rsidRDefault="001D26D3"/>
    <w:p w14:paraId="6694421F" w14:textId="77777777" w:rsidR="001D26D3" w:rsidRPr="008503BB" w:rsidRDefault="001D26D3"/>
    <w:p w14:paraId="0D03EEDB" w14:textId="77777777" w:rsidR="001D26D3" w:rsidRPr="008503BB" w:rsidRDefault="001D26D3"/>
    <w:p w14:paraId="37586EE8" w14:textId="77777777" w:rsidR="001D26D3" w:rsidRPr="008503BB" w:rsidRDefault="001D26D3" w:rsidP="001D26D3">
      <w:pPr>
        <w:rPr>
          <w:b/>
          <w:bCs/>
        </w:rPr>
      </w:pPr>
      <w:r w:rsidRPr="008503BB">
        <w:rPr>
          <w:b/>
          <w:bCs/>
          <w:noProof/>
        </w:rPr>
        <w:lastRenderedPageBreak/>
        <w:drawing>
          <wp:inline distT="0" distB="0" distL="0" distR="0" wp14:anchorId="125B583C" wp14:editId="55549FD5">
            <wp:extent cx="5943600" cy="6543675"/>
            <wp:effectExtent l="0" t="0" r="0" b="0"/>
            <wp:docPr id="176628543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285430" name="Picture 1766285430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925"/>
                    <a:stretch/>
                  </pic:blipFill>
                  <pic:spPr bwMode="auto">
                    <a:xfrm>
                      <a:off x="0" y="0"/>
                      <a:ext cx="5943600" cy="6543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55733A" w14:textId="5F01EF27" w:rsidR="00423530" w:rsidRPr="008503BB" w:rsidRDefault="001D26D3" w:rsidP="001D26D3">
      <w:r w:rsidRPr="008503BB">
        <w:rPr>
          <w:b/>
          <w:bCs/>
        </w:rPr>
        <w:t xml:space="preserve">Figure S1. Bacterial Shannon diversity and relative abundance with fungal colonization (related to Figure 1). </w:t>
      </w:r>
      <w:r w:rsidRPr="008503BB">
        <w:t>(</w:t>
      </w:r>
      <w:r w:rsidRPr="008503BB">
        <w:rPr>
          <w:b/>
          <w:bCs/>
        </w:rPr>
        <w:t>A</w:t>
      </w:r>
      <w:r w:rsidRPr="008503BB">
        <w:t>)</w:t>
      </w:r>
      <w:r w:rsidRPr="008503BB">
        <w:rPr>
          <w:b/>
          <w:bCs/>
        </w:rPr>
        <w:t xml:space="preserve"> </w:t>
      </w:r>
      <w:r w:rsidRPr="008503BB">
        <w:t>Bacterial Shannon diversity index at 3 weeks of age. (</w:t>
      </w:r>
      <w:r w:rsidRPr="008503BB">
        <w:rPr>
          <w:b/>
          <w:bCs/>
        </w:rPr>
        <w:t>B</w:t>
      </w:r>
      <w:r w:rsidRPr="008503BB">
        <w:t>) Bacterial relative abundance at 3 weeks of age. Fungal groups are plotted with their corresponding B only control group. (</w:t>
      </w:r>
      <w:r w:rsidRPr="008503BB">
        <w:rPr>
          <w:b/>
          <w:bCs/>
        </w:rPr>
        <w:t>C</w:t>
      </w:r>
      <w:r w:rsidRPr="008503BB">
        <w:t>) Bacterial Shannon diversity at 12 weeks of age. (</w:t>
      </w:r>
      <w:r w:rsidRPr="008503BB">
        <w:rPr>
          <w:b/>
          <w:bCs/>
        </w:rPr>
        <w:t>D</w:t>
      </w:r>
      <w:r w:rsidRPr="008503BB">
        <w:t>) Bacterial relative abundance at 12 weeks of age by diet. Fungal groups are plotted beside their corresponding B only control group. Boxplots show median and interquartile range. Each dot represents an individual mouse. Normality assessed with the Shapiro-Wilk test and differences calculated with unpaired T-test or Mann-Whitney test accordingly. *p&lt;0.05, **p&lt;0.01, ***p&lt;0.001.</w:t>
      </w:r>
    </w:p>
    <w:p w14:paraId="6840938A" w14:textId="77777777" w:rsidR="00423530" w:rsidRPr="008503BB" w:rsidRDefault="00423530">
      <w:r w:rsidRPr="008503BB">
        <w:br w:type="page"/>
      </w:r>
    </w:p>
    <w:p w14:paraId="5FF58CF0" w14:textId="471A5B22" w:rsidR="001D26D3" w:rsidRPr="008503BB" w:rsidRDefault="00E03B1B" w:rsidP="001D26D3">
      <w:pPr>
        <w:rPr>
          <w:b/>
          <w:bCs/>
        </w:rPr>
      </w:pPr>
      <w:r w:rsidRPr="008503BB">
        <w:rPr>
          <w:b/>
          <w:bCs/>
          <w:noProof/>
        </w:rPr>
        <w:lastRenderedPageBreak/>
        <w:drawing>
          <wp:inline distT="0" distB="0" distL="0" distR="0" wp14:anchorId="5926F7C0" wp14:editId="3E8D5164">
            <wp:extent cx="5984503" cy="4552545"/>
            <wp:effectExtent l="0" t="0" r="0" b="0"/>
            <wp:docPr id="403091171" name="Picture 4" descr="A chart of different colored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091171" name="Picture 4" descr="A chart of different colored bars&#10;&#10;Description automatically generated with medium confidenc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2985" cy="456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5649D6" w14:textId="7FD42BF9" w:rsidR="00423530" w:rsidRPr="008503BB" w:rsidRDefault="001D26D3" w:rsidP="000518E1">
      <w:r w:rsidRPr="008503BB">
        <w:rPr>
          <w:b/>
          <w:bCs/>
        </w:rPr>
        <w:t xml:space="preserve">Figure S2. Fecal lipid content and bacterial contribution to variance of microbiome governed metabolites (related to Figure 2). </w:t>
      </w:r>
      <w:r w:rsidRPr="008503BB">
        <w:t>(</w:t>
      </w:r>
      <w:r w:rsidRPr="008503BB">
        <w:rPr>
          <w:b/>
          <w:bCs/>
        </w:rPr>
        <w:t>A-C</w:t>
      </w:r>
      <w:r w:rsidRPr="008503BB">
        <w:t>)</w:t>
      </w:r>
      <w:r w:rsidRPr="008503BB">
        <w:rPr>
          <w:b/>
          <w:bCs/>
        </w:rPr>
        <w:t xml:space="preserve"> </w:t>
      </w:r>
      <w:r w:rsidRPr="008503BB">
        <w:t>Fecal lipid concentration independent of sex</w:t>
      </w:r>
      <w:r w:rsidR="000518E1" w:rsidRPr="008503BB">
        <w:t xml:space="preserve"> in B+C, B+M and B+R mice, respectively.</w:t>
      </w:r>
      <w:r w:rsidRPr="008503BB">
        <w:t xml:space="preserve"> </w:t>
      </w:r>
      <w:r w:rsidR="000518E1" w:rsidRPr="008503BB">
        <w:t>(</w:t>
      </w:r>
      <w:r w:rsidR="000518E1" w:rsidRPr="008503BB">
        <w:rPr>
          <w:b/>
          <w:bCs/>
        </w:rPr>
        <w:t>D-F</w:t>
      </w:r>
      <w:r w:rsidR="000518E1" w:rsidRPr="008503BB">
        <w:t xml:space="preserve">) </w:t>
      </w:r>
      <w:r w:rsidRPr="008503BB">
        <w:t>Contribution to variance of bacterial strains to microbiome driven metabolites</w:t>
      </w:r>
      <w:r w:rsidR="000518E1" w:rsidRPr="008503BB">
        <w:t xml:space="preserve"> identified with MIMOSA2</w:t>
      </w:r>
      <w:r w:rsidRPr="008503BB">
        <w:t xml:space="preserve"> in </w:t>
      </w:r>
      <w:r w:rsidR="000518E1" w:rsidRPr="008503BB">
        <w:t xml:space="preserve">B+C, B+M and B+R mice, respectively. </w:t>
      </w:r>
      <w:r w:rsidRPr="008503BB">
        <w:t xml:space="preserve">Data represents mean +/- SEM. Each dot represents an individual mouse. Significant differences defined by Two-way ANOVA with </w:t>
      </w:r>
      <w:proofErr w:type="spellStart"/>
      <w:r w:rsidRPr="008503BB">
        <w:t>Šídák’s</w:t>
      </w:r>
      <w:proofErr w:type="spellEnd"/>
      <w:r w:rsidRPr="008503BB">
        <w:t xml:space="preserve"> multiple comparisons test. *p&lt;0.05, **p&lt;0.01, ***p&lt;0.001, ****p&lt;0.0001.</w:t>
      </w:r>
      <w:r w:rsidR="000518E1" w:rsidRPr="008503BB">
        <w:t xml:space="preserve"> </w:t>
      </w:r>
      <w:r w:rsidRPr="008503BB">
        <w:t>Metabolites were defined as microbiome driven if the linear regression between community metabolic potential and log transformed metabolite abundance had p &lt; 0.05</w:t>
      </w:r>
      <w:r w:rsidR="000518E1" w:rsidRPr="008503BB">
        <w:t>.</w:t>
      </w:r>
    </w:p>
    <w:p w14:paraId="09A7E8EB" w14:textId="77777777" w:rsidR="00423530" w:rsidRPr="008503BB" w:rsidRDefault="00423530">
      <w:r w:rsidRPr="008503BB">
        <w:br w:type="page"/>
      </w:r>
    </w:p>
    <w:p w14:paraId="4DFD52A5" w14:textId="516A396C" w:rsidR="000518E1" w:rsidRPr="008503BB" w:rsidRDefault="00E03B1B" w:rsidP="000518E1">
      <w:pPr>
        <w:rPr>
          <w:b/>
          <w:bCs/>
        </w:rPr>
      </w:pPr>
      <w:bookmarkStart w:id="0" w:name="Tables"/>
      <w:bookmarkStart w:id="1" w:name="MaterialsMethods"/>
      <w:bookmarkEnd w:id="0"/>
      <w:bookmarkEnd w:id="1"/>
      <w:r w:rsidRPr="008503BB">
        <w:rPr>
          <w:b/>
          <w:bCs/>
          <w:noProof/>
        </w:rPr>
        <w:lastRenderedPageBreak/>
        <w:drawing>
          <wp:inline distT="0" distB="0" distL="0" distR="0" wp14:anchorId="7329BDB2" wp14:editId="2C864042">
            <wp:extent cx="6079352" cy="3934691"/>
            <wp:effectExtent l="0" t="0" r="4445" b="2540"/>
            <wp:docPr id="172831295" name="Picture 5" descr="A group of different colored column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31295" name="Picture 5" descr="A group of different colored columns&#10;&#10;Description automatically generated with medium confidenc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7120" cy="3939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40389" w14:textId="36070FD5" w:rsidR="00423530" w:rsidRPr="008503BB" w:rsidRDefault="000518E1" w:rsidP="000518E1">
      <w:r w:rsidRPr="008503BB">
        <w:rPr>
          <w:b/>
          <w:bCs/>
        </w:rPr>
        <w:t xml:space="preserve">Figure S3. Fungal colonization modulates lean mass and organ </w:t>
      </w:r>
      <w:proofErr w:type="gramStart"/>
      <w:r w:rsidRPr="008503BB">
        <w:rPr>
          <w:b/>
          <w:bCs/>
        </w:rPr>
        <w:t>weight</w:t>
      </w:r>
      <w:proofErr w:type="gramEnd"/>
      <w:r w:rsidRPr="008503BB">
        <w:rPr>
          <w:b/>
          <w:bCs/>
        </w:rPr>
        <w:t xml:space="preserve"> and differences are not explained by energy intake (related to Figure 3). </w:t>
      </w:r>
      <w:r w:rsidRPr="008503BB">
        <w:t>(</w:t>
      </w:r>
      <w:r w:rsidRPr="008503BB">
        <w:rPr>
          <w:b/>
          <w:bCs/>
        </w:rPr>
        <w:t>A-B</w:t>
      </w:r>
      <w:r w:rsidRPr="008503BB">
        <w:t>)</w:t>
      </w:r>
      <w:r w:rsidRPr="008503BB">
        <w:rPr>
          <w:b/>
          <w:bCs/>
        </w:rPr>
        <w:t xml:space="preserve"> </w:t>
      </w:r>
      <w:r w:rsidRPr="008503BB">
        <w:t>Lean mass percentage in males and females, respectively. (</w:t>
      </w:r>
      <w:r w:rsidRPr="008503BB">
        <w:rPr>
          <w:b/>
          <w:bCs/>
        </w:rPr>
        <w:t>C-D</w:t>
      </w:r>
      <w:r w:rsidRPr="008503BB">
        <w:t>) Liver wet weight in males and females, respectively. (</w:t>
      </w:r>
      <w:r w:rsidRPr="008503BB">
        <w:rPr>
          <w:b/>
          <w:bCs/>
        </w:rPr>
        <w:t>E-F</w:t>
      </w:r>
      <w:r w:rsidRPr="008503BB">
        <w:t>) Kidney wet weight in males and females, respectively. (</w:t>
      </w:r>
      <w:r w:rsidRPr="008503BB">
        <w:rPr>
          <w:b/>
          <w:bCs/>
        </w:rPr>
        <w:t>G-H</w:t>
      </w:r>
      <w:r w:rsidRPr="008503BB">
        <w:t>) Heart wet weight in males and females, respectively.  Data represents mean +/- SEM. Each dot represents an individual mouse. Significant differences defined by Two-way ANOVA with Dunnett’s multiple comparisons test relative to B only group within either diet. (</w:t>
      </w:r>
      <w:r w:rsidRPr="008503BB">
        <w:rPr>
          <w:b/>
          <w:bCs/>
        </w:rPr>
        <w:t>I-J</w:t>
      </w:r>
      <w:r w:rsidRPr="008503BB">
        <w:t>) Biweekly energy intake independent of sex in SD-fed and HFHS-fed mice, respectively. Each dot represents average daily energy intake per mouse in an individual cage. Normality was assessed by Shapiro-Wilk test and significant differences at each timepoint defined by Kruskal-Wallis test with Dunn’s multiple comparisons test or One-way ANOVA with Dunnett’s multiple comparisons test relative to B only group accordingly. Outliers removed with ROUT (Q = 1%). *p&lt;0.05, **p&lt;0.01, ***p&lt;0.001, ****p&lt;0.0001.</w:t>
      </w:r>
    </w:p>
    <w:p w14:paraId="47F72D94" w14:textId="77777777" w:rsidR="00423530" w:rsidRPr="008503BB" w:rsidRDefault="00423530">
      <w:r w:rsidRPr="008503BB">
        <w:br w:type="page"/>
      </w:r>
    </w:p>
    <w:p w14:paraId="6F9D87E7" w14:textId="56A105F1" w:rsidR="000518E1" w:rsidRPr="008503BB" w:rsidRDefault="00E03B1B" w:rsidP="000518E1">
      <w:r w:rsidRPr="008503BB">
        <w:rPr>
          <w:noProof/>
        </w:rPr>
        <w:lastRenderedPageBreak/>
        <w:drawing>
          <wp:inline distT="0" distB="0" distL="0" distR="0" wp14:anchorId="7A6DD20D" wp14:editId="5C23EA9D">
            <wp:extent cx="6063524" cy="5195455"/>
            <wp:effectExtent l="0" t="0" r="0" b="0"/>
            <wp:docPr id="1726996756" name="Picture 6" descr="A group of columns with numbers and lett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996756" name="Picture 6" descr="A group of columns with numbers and letters&#10;&#10;Description automatically generated with medium confidence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5815" cy="5197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A8D8F" w14:textId="057FFF79" w:rsidR="000518E1" w:rsidRPr="008503BB" w:rsidRDefault="000518E1" w:rsidP="00155013">
      <w:pPr>
        <w:rPr>
          <w:b/>
          <w:bCs/>
        </w:rPr>
      </w:pPr>
      <w:r w:rsidRPr="008503BB">
        <w:rPr>
          <w:b/>
          <w:bCs/>
        </w:rPr>
        <w:t xml:space="preserve">Figure S4. Fungal colonization modulates metabolic hormones and cytokines in plasma (related to Figure 4). </w:t>
      </w:r>
      <w:r w:rsidRPr="008503BB">
        <w:t>(</w:t>
      </w:r>
      <w:r w:rsidRPr="008503BB">
        <w:rPr>
          <w:b/>
          <w:bCs/>
        </w:rPr>
        <w:t>A</w:t>
      </w:r>
      <w:r w:rsidRPr="008503BB">
        <w:t>)</w:t>
      </w:r>
      <w:r w:rsidRPr="008503BB">
        <w:rPr>
          <w:b/>
          <w:bCs/>
        </w:rPr>
        <w:t xml:space="preserve"> </w:t>
      </w:r>
      <w:r w:rsidRPr="008503BB">
        <w:t>Plasma leptin independent of sex. (</w:t>
      </w:r>
      <w:r w:rsidRPr="008503BB">
        <w:rPr>
          <w:b/>
          <w:bCs/>
        </w:rPr>
        <w:t>B-C</w:t>
      </w:r>
      <w:r w:rsidRPr="008503BB">
        <w:t>) Plasma ghrelin in males and females, respectively. (</w:t>
      </w:r>
      <w:r w:rsidRPr="008503BB">
        <w:rPr>
          <w:b/>
          <w:bCs/>
        </w:rPr>
        <w:t>D-E</w:t>
      </w:r>
      <w:r w:rsidRPr="008503BB">
        <w:t>) Plasma IL-6 in males and females, respectively. (</w:t>
      </w:r>
      <w:r w:rsidRPr="008503BB">
        <w:rPr>
          <w:b/>
          <w:bCs/>
        </w:rPr>
        <w:t>F</w:t>
      </w:r>
      <w:r w:rsidRPr="008503BB">
        <w:t>) Plasma GLP-1 independent of sex. (</w:t>
      </w:r>
      <w:r w:rsidRPr="008503BB">
        <w:rPr>
          <w:b/>
          <w:bCs/>
        </w:rPr>
        <w:t>G</w:t>
      </w:r>
      <w:r w:rsidRPr="008503BB">
        <w:t>) Plasma MCP-1 independent of sex. (</w:t>
      </w:r>
      <w:r w:rsidRPr="008503BB">
        <w:rPr>
          <w:b/>
          <w:bCs/>
        </w:rPr>
        <w:t>H-I</w:t>
      </w:r>
      <w:r w:rsidRPr="008503BB">
        <w:t>) Plasma glucagon in males and females, respectively. (</w:t>
      </w:r>
      <w:r w:rsidRPr="008503BB">
        <w:rPr>
          <w:b/>
          <w:bCs/>
        </w:rPr>
        <w:t>J-K</w:t>
      </w:r>
      <w:r w:rsidRPr="008503BB">
        <w:t>) Plasma PYY in males and females, respectively. (</w:t>
      </w:r>
      <w:r w:rsidRPr="008503BB">
        <w:rPr>
          <w:b/>
          <w:bCs/>
        </w:rPr>
        <w:t>L-M</w:t>
      </w:r>
      <w:r w:rsidRPr="008503BB">
        <w:t xml:space="preserve">) </w:t>
      </w:r>
      <w:r w:rsidR="00155013" w:rsidRPr="008503BB">
        <w:t>P</w:t>
      </w:r>
      <w:r w:rsidRPr="008503BB">
        <w:t xml:space="preserve">lasma HDL cholesterol </w:t>
      </w:r>
      <w:r w:rsidR="00155013" w:rsidRPr="008503BB">
        <w:t>in males and females, respectively.</w:t>
      </w:r>
      <w:r w:rsidR="00155013" w:rsidRPr="008503BB">
        <w:rPr>
          <w:b/>
          <w:bCs/>
        </w:rPr>
        <w:t xml:space="preserve"> </w:t>
      </w:r>
      <w:r w:rsidRPr="008503BB">
        <w:t>Data represents mean +/- SEM. Each dot represents an individual mouse. Outliers removed with ROUT (Q = 1%) and significant differences at each timepoint defined by Two-way ANOVA with Dunnett’s multiple comparisons test relative to B only group within either diet.  *p&lt;0.05, **p&lt;0.01, ***p&lt;0.001, ****p&lt;0.0001.</w:t>
      </w:r>
    </w:p>
    <w:p w14:paraId="44355208" w14:textId="77777777" w:rsidR="000518E1" w:rsidRPr="008503BB" w:rsidRDefault="000518E1" w:rsidP="000518E1">
      <w:pPr>
        <w:rPr>
          <w:b/>
          <w:bCs/>
        </w:rPr>
      </w:pPr>
    </w:p>
    <w:p w14:paraId="4C98E7C1" w14:textId="77777777" w:rsidR="000518E1" w:rsidRPr="008503BB" w:rsidRDefault="000518E1" w:rsidP="000518E1">
      <w:pPr>
        <w:rPr>
          <w:b/>
          <w:bCs/>
        </w:rPr>
      </w:pPr>
    </w:p>
    <w:p w14:paraId="20FFBD2B" w14:textId="77777777" w:rsidR="000518E1" w:rsidRPr="008503BB" w:rsidRDefault="000518E1" w:rsidP="000518E1">
      <w:pPr>
        <w:rPr>
          <w:b/>
          <w:bCs/>
        </w:rPr>
      </w:pPr>
    </w:p>
    <w:p w14:paraId="0E08DD3C" w14:textId="77777777" w:rsidR="000518E1" w:rsidRPr="008503BB" w:rsidRDefault="000518E1" w:rsidP="000518E1">
      <w:pPr>
        <w:rPr>
          <w:b/>
          <w:bCs/>
        </w:rPr>
      </w:pPr>
    </w:p>
    <w:p w14:paraId="051C0CA2" w14:textId="77777777" w:rsidR="000518E1" w:rsidRPr="008503BB" w:rsidRDefault="000518E1" w:rsidP="000518E1">
      <w:pPr>
        <w:rPr>
          <w:b/>
          <w:bCs/>
        </w:rPr>
      </w:pPr>
    </w:p>
    <w:p w14:paraId="201D616B" w14:textId="77777777" w:rsidR="000518E1" w:rsidRPr="008503BB" w:rsidRDefault="000518E1" w:rsidP="000518E1">
      <w:pPr>
        <w:rPr>
          <w:b/>
          <w:bCs/>
        </w:rPr>
      </w:pPr>
    </w:p>
    <w:p w14:paraId="29718C4B" w14:textId="77777777" w:rsidR="000518E1" w:rsidRPr="008503BB" w:rsidRDefault="000518E1" w:rsidP="000518E1">
      <w:pPr>
        <w:rPr>
          <w:b/>
          <w:bCs/>
        </w:rPr>
      </w:pPr>
      <w:r w:rsidRPr="008503BB">
        <w:rPr>
          <w:b/>
          <w:bCs/>
          <w:noProof/>
        </w:rPr>
        <w:lastRenderedPageBreak/>
        <w:drawing>
          <wp:inline distT="0" distB="0" distL="0" distR="0" wp14:anchorId="0B1A7FB6" wp14:editId="12A2170D">
            <wp:extent cx="5943600" cy="7840639"/>
            <wp:effectExtent l="0" t="0" r="0" b="0"/>
            <wp:docPr id="65170101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701016" name="Picture 651701016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60"/>
                    <a:stretch/>
                  </pic:blipFill>
                  <pic:spPr bwMode="auto">
                    <a:xfrm>
                      <a:off x="0" y="0"/>
                      <a:ext cx="5943600" cy="78406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000438" w14:textId="2A628C47" w:rsidR="000518E1" w:rsidRPr="008503BB" w:rsidRDefault="00155013" w:rsidP="00155013">
      <w:pPr>
        <w:rPr>
          <w:b/>
          <w:bCs/>
        </w:rPr>
      </w:pPr>
      <w:r w:rsidRPr="008503BB">
        <w:rPr>
          <w:b/>
          <w:bCs/>
        </w:rPr>
        <w:lastRenderedPageBreak/>
        <w:t xml:space="preserve">Figure S5. Flow cytometry gating strategy (related to Figure 5). </w:t>
      </w:r>
      <w:r w:rsidRPr="008503BB">
        <w:t>(</w:t>
      </w:r>
      <w:r w:rsidRPr="008503BB">
        <w:rPr>
          <w:b/>
          <w:bCs/>
        </w:rPr>
        <w:t>A</w:t>
      </w:r>
      <w:r w:rsidRPr="008503BB">
        <w:t>)</w:t>
      </w:r>
      <w:r w:rsidRPr="008503BB">
        <w:rPr>
          <w:b/>
          <w:bCs/>
        </w:rPr>
        <w:t xml:space="preserve"> </w:t>
      </w:r>
      <w:r w:rsidR="000518E1" w:rsidRPr="008503BB">
        <w:t>Lymphoid panel gating strategy. Data shown is from WAT immune cells.</w:t>
      </w:r>
      <w:r w:rsidRPr="008503BB">
        <w:rPr>
          <w:b/>
          <w:bCs/>
        </w:rPr>
        <w:t xml:space="preserve"> </w:t>
      </w:r>
      <w:r w:rsidRPr="008503BB">
        <w:t>(</w:t>
      </w:r>
      <w:r w:rsidRPr="008503BB">
        <w:rPr>
          <w:b/>
          <w:bCs/>
        </w:rPr>
        <w:t>B</w:t>
      </w:r>
      <w:r w:rsidRPr="008503BB">
        <w:t>)</w:t>
      </w:r>
      <w:r w:rsidRPr="008503BB">
        <w:rPr>
          <w:b/>
          <w:bCs/>
        </w:rPr>
        <w:t xml:space="preserve"> </w:t>
      </w:r>
      <w:r w:rsidR="000518E1" w:rsidRPr="008503BB">
        <w:t>Myeloid panel gating strategy following selection of Live CD45+ cells as shown in A. Data shown is from WAT immune cells.</w:t>
      </w:r>
    </w:p>
    <w:p w14:paraId="6E056F56" w14:textId="709C6061" w:rsidR="00423530" w:rsidRPr="008503BB" w:rsidRDefault="00423530">
      <w:r w:rsidRPr="008503BB">
        <w:br w:type="page"/>
      </w:r>
    </w:p>
    <w:p w14:paraId="118D08DB" w14:textId="70945A37" w:rsidR="00155013" w:rsidRPr="008503BB" w:rsidRDefault="0012050F" w:rsidP="00155013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655E47F" wp14:editId="4022C269">
            <wp:extent cx="5943600" cy="4098471"/>
            <wp:effectExtent l="0" t="0" r="0" b="3810"/>
            <wp:docPr id="21135651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565172" name="Picture 2113565172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850"/>
                    <a:stretch/>
                  </pic:blipFill>
                  <pic:spPr bwMode="auto">
                    <a:xfrm>
                      <a:off x="0" y="0"/>
                      <a:ext cx="5943600" cy="40984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59689F" w14:textId="72E5AC46" w:rsidR="00155013" w:rsidRPr="008503BB" w:rsidRDefault="00155013" w:rsidP="00155013">
      <w:r w:rsidRPr="008503BB">
        <w:rPr>
          <w:b/>
          <w:bCs/>
        </w:rPr>
        <w:t xml:space="preserve">Figure S6. Fungal colonization modulates spleen immune cell populations (related to Figure 5). </w:t>
      </w:r>
      <w:r w:rsidRPr="008503BB">
        <w:t>(</w:t>
      </w:r>
      <w:r w:rsidRPr="008503BB">
        <w:rPr>
          <w:b/>
          <w:bCs/>
        </w:rPr>
        <w:t>A-B</w:t>
      </w:r>
      <w:r w:rsidRPr="008503BB">
        <w:t>)</w:t>
      </w:r>
      <w:r w:rsidRPr="008503BB">
        <w:rPr>
          <w:b/>
          <w:bCs/>
        </w:rPr>
        <w:t xml:space="preserve"> </w:t>
      </w:r>
      <w:r w:rsidRPr="008503BB">
        <w:t>Spleen immune cell populations mice fed SD and HFHS, respectively. Data represented as mean log10(cells/gram of tissue). Outliers identified with ROUT (Q = 1%). Sex effect assessed by Three-way ANOVA and p&lt;0.05 indicated with a star. Significant differences between fungal colonized and B only group defined by Two-way ANOVA with Dunnett’s multiple comparisons test.</w:t>
      </w:r>
    </w:p>
    <w:p w14:paraId="35FECC1D" w14:textId="77777777" w:rsidR="00155013" w:rsidRPr="008503BB" w:rsidRDefault="00155013" w:rsidP="00155013"/>
    <w:p w14:paraId="116A1619" w14:textId="77777777" w:rsidR="00155013" w:rsidRPr="008503BB" w:rsidRDefault="00155013" w:rsidP="00155013">
      <w:pPr>
        <w:rPr>
          <w:b/>
          <w:bCs/>
        </w:rPr>
      </w:pPr>
    </w:p>
    <w:p w14:paraId="2DDE64B8" w14:textId="77777777" w:rsidR="00155013" w:rsidRPr="008503BB" w:rsidRDefault="00155013" w:rsidP="00155013">
      <w:pPr>
        <w:rPr>
          <w:b/>
          <w:bCs/>
        </w:rPr>
      </w:pPr>
      <w:r w:rsidRPr="008503BB">
        <w:rPr>
          <w:b/>
          <w:bCs/>
          <w:noProof/>
        </w:rPr>
        <w:lastRenderedPageBreak/>
        <w:drawing>
          <wp:inline distT="0" distB="0" distL="0" distR="0" wp14:anchorId="7438A65A" wp14:editId="3C52D025">
            <wp:extent cx="5943600" cy="5138382"/>
            <wp:effectExtent l="0" t="0" r="0" b="5715"/>
            <wp:docPr id="23575490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754903" name="Picture 235754903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126"/>
                    <a:stretch/>
                  </pic:blipFill>
                  <pic:spPr bwMode="auto">
                    <a:xfrm>
                      <a:off x="0" y="0"/>
                      <a:ext cx="5943600" cy="51383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D0256D" w14:textId="6C822C55" w:rsidR="00155013" w:rsidRPr="008503BB" w:rsidRDefault="00155013" w:rsidP="00155013">
      <w:r w:rsidRPr="008503BB">
        <w:rPr>
          <w:b/>
          <w:bCs/>
        </w:rPr>
        <w:t xml:space="preserve">Figure S7. Fungi modulate the visceral WAT immune cell landscape, </w:t>
      </w:r>
      <w:proofErr w:type="gramStart"/>
      <w:r w:rsidRPr="008503BB">
        <w:rPr>
          <w:b/>
          <w:bCs/>
        </w:rPr>
        <w:t>microbiome</w:t>
      </w:r>
      <w:proofErr w:type="gramEnd"/>
      <w:r w:rsidRPr="008503BB">
        <w:rPr>
          <w:b/>
          <w:bCs/>
        </w:rPr>
        <w:t xml:space="preserve"> and metabolism in an integrated manner on HFHS (related to Figure 5). </w:t>
      </w:r>
      <w:r w:rsidRPr="008503BB">
        <w:t>(</w:t>
      </w:r>
      <w:r w:rsidRPr="008503BB">
        <w:rPr>
          <w:b/>
          <w:bCs/>
        </w:rPr>
        <w:t>A</w:t>
      </w:r>
      <w:r w:rsidRPr="008503BB">
        <w:t>)</w:t>
      </w:r>
      <w:r w:rsidRPr="008503BB">
        <w:rPr>
          <w:b/>
          <w:bCs/>
        </w:rPr>
        <w:t xml:space="preserve"> </w:t>
      </w:r>
      <w:r w:rsidRPr="008503BB">
        <w:t>WAT immune cell populations in HFHS-fed mice. Data represented as mean log10(cells/gram of tissue). Outliers identified with ROUT (Q = 1%). Sex effect assessed by Three-way ANOVA and p&lt;0.05 indicated with a star. Significant differences between fungal colonized and B only group defined by Two-way ANOVA with Dunnett’s multiple comparisons. (</w:t>
      </w:r>
      <w:r w:rsidRPr="008503BB">
        <w:rPr>
          <w:b/>
          <w:bCs/>
        </w:rPr>
        <w:t>B</w:t>
      </w:r>
      <w:r w:rsidRPr="008503BB">
        <w:t xml:space="preserve">) Spearman correlation in HFHS-fed mice between variables grouped by metabolism, bacterial abundance, white adipose tissue (WAT) immunity and colonization. Correlations with coefficients &gt;|0.6| shown. </w:t>
      </w:r>
    </w:p>
    <w:p w14:paraId="32B2D315" w14:textId="77777777" w:rsidR="00155013" w:rsidRPr="008503BB" w:rsidRDefault="00155013" w:rsidP="00155013"/>
    <w:p w14:paraId="0E9325E5" w14:textId="77777777" w:rsidR="00423530" w:rsidRPr="008503BB" w:rsidRDefault="00423530" w:rsidP="00155013"/>
    <w:p w14:paraId="2386BFFC" w14:textId="77777777" w:rsidR="00423530" w:rsidRPr="008503BB" w:rsidRDefault="00423530" w:rsidP="00155013"/>
    <w:p w14:paraId="604B2B42" w14:textId="77777777" w:rsidR="00423530" w:rsidRPr="008503BB" w:rsidRDefault="00423530" w:rsidP="00155013"/>
    <w:p w14:paraId="013ACFDC" w14:textId="77777777" w:rsidR="00423530" w:rsidRPr="008503BB" w:rsidRDefault="00423530" w:rsidP="00155013"/>
    <w:p w14:paraId="163FB348" w14:textId="77777777" w:rsidR="00423530" w:rsidRDefault="00423530" w:rsidP="00155013"/>
    <w:p w14:paraId="467F2826" w14:textId="77777777" w:rsidR="008503BB" w:rsidRPr="008503BB" w:rsidRDefault="008503BB" w:rsidP="00155013"/>
    <w:p w14:paraId="7C0FA4E4" w14:textId="77777777" w:rsidR="00423530" w:rsidRPr="008503BB" w:rsidRDefault="00423530" w:rsidP="00155013"/>
    <w:p w14:paraId="374F1FE9" w14:textId="54B70255" w:rsidR="00155013" w:rsidRPr="008503BB" w:rsidRDefault="00155013" w:rsidP="00155013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2"/>
        <w:gridCol w:w="1731"/>
        <w:gridCol w:w="1732"/>
        <w:gridCol w:w="1210"/>
        <w:gridCol w:w="1209"/>
      </w:tblGrid>
      <w:tr w:rsidR="00155013" w:rsidRPr="008503BB" w14:paraId="54213318" w14:textId="77777777" w:rsidTr="002F6C24">
        <w:tc>
          <w:tcPr>
            <w:tcW w:w="1972" w:type="dxa"/>
          </w:tcPr>
          <w:p w14:paraId="7187FF3D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lastRenderedPageBreak/>
              <w:t>Group</w:t>
            </w:r>
          </w:p>
        </w:tc>
        <w:tc>
          <w:tcPr>
            <w:tcW w:w="1731" w:type="dxa"/>
          </w:tcPr>
          <w:p w14:paraId="0957BFF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732" w:type="dxa"/>
          </w:tcPr>
          <w:p w14:paraId="066B7944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8503BB">
              <w:rPr>
                <w:rFonts w:ascii="Times New Roman" w:hAnsi="Times New Roman" w:cs="Times New Roman"/>
                <w:b/>
                <w:bCs/>
              </w:rPr>
              <w:t>F.model</w:t>
            </w:r>
            <w:proofErr w:type="spellEnd"/>
            <w:proofErr w:type="gramEnd"/>
          </w:p>
        </w:tc>
        <w:tc>
          <w:tcPr>
            <w:tcW w:w="1210" w:type="dxa"/>
          </w:tcPr>
          <w:p w14:paraId="6417CAB7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t>R</w:t>
            </w:r>
            <w:r w:rsidRPr="008503BB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209" w:type="dxa"/>
          </w:tcPr>
          <w:p w14:paraId="7FC8C457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155013" w:rsidRPr="008503BB" w14:paraId="23845544" w14:textId="77777777" w:rsidTr="002F6C24">
        <w:tc>
          <w:tcPr>
            <w:tcW w:w="1972" w:type="dxa"/>
            <w:vMerge w:val="restart"/>
          </w:tcPr>
          <w:p w14:paraId="18B1F25E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B+C</w:t>
            </w:r>
          </w:p>
        </w:tc>
        <w:tc>
          <w:tcPr>
            <w:tcW w:w="1731" w:type="dxa"/>
          </w:tcPr>
          <w:p w14:paraId="7DABC108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Fungi</w:t>
            </w:r>
          </w:p>
        </w:tc>
        <w:tc>
          <w:tcPr>
            <w:tcW w:w="1732" w:type="dxa"/>
          </w:tcPr>
          <w:p w14:paraId="41195BA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4.0282</w:t>
            </w:r>
          </w:p>
        </w:tc>
        <w:tc>
          <w:tcPr>
            <w:tcW w:w="1210" w:type="dxa"/>
          </w:tcPr>
          <w:p w14:paraId="04DDC002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0.12020</w:t>
            </w:r>
          </w:p>
        </w:tc>
        <w:tc>
          <w:tcPr>
            <w:tcW w:w="1209" w:type="dxa"/>
          </w:tcPr>
          <w:p w14:paraId="4A1BB1E4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0.01**</w:t>
            </w:r>
          </w:p>
        </w:tc>
      </w:tr>
      <w:tr w:rsidR="00155013" w:rsidRPr="008503BB" w14:paraId="6BD4F95B" w14:textId="77777777" w:rsidTr="002F6C24">
        <w:tc>
          <w:tcPr>
            <w:tcW w:w="1972" w:type="dxa"/>
            <w:vMerge/>
          </w:tcPr>
          <w:p w14:paraId="26C7D896" w14:textId="77777777" w:rsidR="00155013" w:rsidRPr="008503BB" w:rsidRDefault="00155013" w:rsidP="002F6C24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</w:tcPr>
          <w:p w14:paraId="5BCCC5E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732" w:type="dxa"/>
          </w:tcPr>
          <w:p w14:paraId="59D075AC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0.4836</w:t>
            </w:r>
          </w:p>
        </w:tc>
        <w:tc>
          <w:tcPr>
            <w:tcW w:w="1210" w:type="dxa"/>
          </w:tcPr>
          <w:p w14:paraId="2D3F2A04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0.01443</w:t>
            </w:r>
          </w:p>
        </w:tc>
        <w:tc>
          <w:tcPr>
            <w:tcW w:w="1209" w:type="dxa"/>
          </w:tcPr>
          <w:p w14:paraId="6B3BAFD2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0.76</w:t>
            </w:r>
          </w:p>
        </w:tc>
      </w:tr>
      <w:tr w:rsidR="00155013" w:rsidRPr="008503BB" w14:paraId="22D6FC73" w14:textId="77777777" w:rsidTr="002F6C24">
        <w:tc>
          <w:tcPr>
            <w:tcW w:w="1972" w:type="dxa"/>
            <w:vMerge w:val="restart"/>
          </w:tcPr>
          <w:p w14:paraId="646F11D1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B+R</w:t>
            </w:r>
          </w:p>
        </w:tc>
        <w:tc>
          <w:tcPr>
            <w:tcW w:w="1731" w:type="dxa"/>
          </w:tcPr>
          <w:p w14:paraId="140B5F3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Fungi</w:t>
            </w:r>
          </w:p>
        </w:tc>
        <w:tc>
          <w:tcPr>
            <w:tcW w:w="1732" w:type="dxa"/>
          </w:tcPr>
          <w:p w14:paraId="13505DC2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7.1792</w:t>
            </w:r>
          </w:p>
        </w:tc>
        <w:tc>
          <w:tcPr>
            <w:tcW w:w="1210" w:type="dxa"/>
          </w:tcPr>
          <w:p w14:paraId="0D29855D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0.19581</w:t>
            </w:r>
          </w:p>
        </w:tc>
        <w:tc>
          <w:tcPr>
            <w:tcW w:w="1209" w:type="dxa"/>
          </w:tcPr>
          <w:p w14:paraId="0CEE08DF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0.001***</w:t>
            </w:r>
          </w:p>
        </w:tc>
      </w:tr>
      <w:tr w:rsidR="00155013" w:rsidRPr="008503BB" w14:paraId="562F85A0" w14:textId="77777777" w:rsidTr="002F6C24">
        <w:tc>
          <w:tcPr>
            <w:tcW w:w="1972" w:type="dxa"/>
            <w:vMerge/>
          </w:tcPr>
          <w:p w14:paraId="2C9F8C6A" w14:textId="77777777" w:rsidR="00155013" w:rsidRPr="008503BB" w:rsidRDefault="00155013" w:rsidP="002F6C24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</w:tcPr>
          <w:p w14:paraId="7FDA80AA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732" w:type="dxa"/>
          </w:tcPr>
          <w:p w14:paraId="7C8708DE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0.4859</w:t>
            </w:r>
          </w:p>
        </w:tc>
        <w:tc>
          <w:tcPr>
            <w:tcW w:w="1210" w:type="dxa"/>
          </w:tcPr>
          <w:p w14:paraId="636C2A4D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0.01325</w:t>
            </w:r>
          </w:p>
        </w:tc>
        <w:tc>
          <w:tcPr>
            <w:tcW w:w="1209" w:type="dxa"/>
          </w:tcPr>
          <w:p w14:paraId="479FBD57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0.0769</w:t>
            </w:r>
          </w:p>
        </w:tc>
      </w:tr>
      <w:tr w:rsidR="00155013" w:rsidRPr="008503BB" w14:paraId="35B47B37" w14:textId="77777777" w:rsidTr="002F6C24">
        <w:tc>
          <w:tcPr>
            <w:tcW w:w="1972" w:type="dxa"/>
            <w:vMerge w:val="restart"/>
          </w:tcPr>
          <w:p w14:paraId="78262EDA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B+M</w:t>
            </w:r>
          </w:p>
        </w:tc>
        <w:tc>
          <w:tcPr>
            <w:tcW w:w="1731" w:type="dxa"/>
          </w:tcPr>
          <w:p w14:paraId="6BE05854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Fungi</w:t>
            </w:r>
          </w:p>
        </w:tc>
        <w:tc>
          <w:tcPr>
            <w:tcW w:w="1732" w:type="dxa"/>
          </w:tcPr>
          <w:p w14:paraId="18A98761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1.0274</w:t>
            </w:r>
          </w:p>
        </w:tc>
        <w:tc>
          <w:tcPr>
            <w:tcW w:w="1210" w:type="dxa"/>
          </w:tcPr>
          <w:p w14:paraId="3ABB4744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0.03701</w:t>
            </w:r>
          </w:p>
        </w:tc>
        <w:tc>
          <w:tcPr>
            <w:tcW w:w="1209" w:type="dxa"/>
          </w:tcPr>
          <w:p w14:paraId="3DA9C9EE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0.393</w:t>
            </w:r>
          </w:p>
        </w:tc>
      </w:tr>
      <w:tr w:rsidR="00155013" w:rsidRPr="008503BB" w14:paraId="67C6E3BA" w14:textId="77777777" w:rsidTr="002F6C24">
        <w:tc>
          <w:tcPr>
            <w:tcW w:w="1972" w:type="dxa"/>
            <w:vMerge/>
          </w:tcPr>
          <w:p w14:paraId="67E7B8F5" w14:textId="77777777" w:rsidR="00155013" w:rsidRPr="008503BB" w:rsidRDefault="00155013" w:rsidP="002F6C24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</w:tcPr>
          <w:p w14:paraId="3FAF6FE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732" w:type="dxa"/>
          </w:tcPr>
          <w:p w14:paraId="48642BFC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0.7309</w:t>
            </w:r>
          </w:p>
        </w:tc>
        <w:tc>
          <w:tcPr>
            <w:tcW w:w="1210" w:type="dxa"/>
          </w:tcPr>
          <w:p w14:paraId="45F83831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0.02633</w:t>
            </w:r>
          </w:p>
        </w:tc>
        <w:tc>
          <w:tcPr>
            <w:tcW w:w="1209" w:type="dxa"/>
          </w:tcPr>
          <w:p w14:paraId="5E907AE1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0.567</w:t>
            </w:r>
          </w:p>
        </w:tc>
      </w:tr>
    </w:tbl>
    <w:p w14:paraId="541B362E" w14:textId="3B3F8750" w:rsidR="00423530" w:rsidRPr="008503BB" w:rsidRDefault="00423530" w:rsidP="00155013">
      <w:r w:rsidRPr="008503BB">
        <w:rPr>
          <w:b/>
          <w:bCs/>
        </w:rPr>
        <w:t>Table S1. Bacterial beta</w:t>
      </w:r>
      <w:r w:rsidR="006E1914" w:rsidRPr="008503BB">
        <w:rPr>
          <w:b/>
          <w:bCs/>
        </w:rPr>
        <w:t>-</w:t>
      </w:r>
      <w:r w:rsidRPr="008503BB">
        <w:rPr>
          <w:b/>
          <w:bCs/>
        </w:rPr>
        <w:t xml:space="preserve">diversity statistics at three weeks. </w:t>
      </w:r>
      <w:r w:rsidR="00155013" w:rsidRPr="008503BB">
        <w:t>Statistical results defined by PERMANOVA for Bray-Curtis dissimilarity.</w:t>
      </w:r>
    </w:p>
    <w:p w14:paraId="486FEDE5" w14:textId="4AF7E91E" w:rsidR="00155013" w:rsidRPr="008503BB" w:rsidRDefault="00423530" w:rsidP="00155013">
      <w:r w:rsidRPr="008503BB"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2"/>
        <w:gridCol w:w="1731"/>
        <w:gridCol w:w="1732"/>
        <w:gridCol w:w="1210"/>
        <w:gridCol w:w="1209"/>
      </w:tblGrid>
      <w:tr w:rsidR="00155013" w:rsidRPr="008503BB" w14:paraId="236EECE5" w14:textId="77777777" w:rsidTr="002F6C24">
        <w:tc>
          <w:tcPr>
            <w:tcW w:w="1972" w:type="dxa"/>
          </w:tcPr>
          <w:p w14:paraId="09065545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lastRenderedPageBreak/>
              <w:t>Group</w:t>
            </w:r>
          </w:p>
        </w:tc>
        <w:tc>
          <w:tcPr>
            <w:tcW w:w="1731" w:type="dxa"/>
          </w:tcPr>
          <w:p w14:paraId="5301DAD5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732" w:type="dxa"/>
          </w:tcPr>
          <w:p w14:paraId="0935020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8503BB">
              <w:rPr>
                <w:rFonts w:ascii="Times New Roman" w:hAnsi="Times New Roman" w:cs="Times New Roman"/>
                <w:b/>
                <w:bCs/>
              </w:rPr>
              <w:t>F.model</w:t>
            </w:r>
            <w:proofErr w:type="spellEnd"/>
            <w:proofErr w:type="gramEnd"/>
          </w:p>
        </w:tc>
        <w:tc>
          <w:tcPr>
            <w:tcW w:w="1210" w:type="dxa"/>
          </w:tcPr>
          <w:p w14:paraId="519ADE64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t>R</w:t>
            </w:r>
            <w:r w:rsidRPr="008503BB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209" w:type="dxa"/>
          </w:tcPr>
          <w:p w14:paraId="3D529019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155013" w:rsidRPr="008503BB" w14:paraId="4CCF4F7A" w14:textId="77777777" w:rsidTr="002F6C24">
        <w:tc>
          <w:tcPr>
            <w:tcW w:w="1972" w:type="dxa"/>
            <w:vMerge w:val="restart"/>
          </w:tcPr>
          <w:p w14:paraId="7182D08D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B+C</w:t>
            </w:r>
          </w:p>
        </w:tc>
        <w:tc>
          <w:tcPr>
            <w:tcW w:w="1731" w:type="dxa"/>
          </w:tcPr>
          <w:p w14:paraId="42879660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Fungi</w:t>
            </w:r>
          </w:p>
        </w:tc>
        <w:tc>
          <w:tcPr>
            <w:tcW w:w="1732" w:type="dxa"/>
          </w:tcPr>
          <w:p w14:paraId="66A0C2F4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18.398</w:t>
            </w:r>
          </w:p>
        </w:tc>
        <w:tc>
          <w:tcPr>
            <w:tcW w:w="1210" w:type="dxa"/>
          </w:tcPr>
          <w:p w14:paraId="406401ED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0.12705</w:t>
            </w:r>
          </w:p>
        </w:tc>
        <w:tc>
          <w:tcPr>
            <w:tcW w:w="1209" w:type="dxa"/>
          </w:tcPr>
          <w:p w14:paraId="57AAC187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0.001***</w:t>
            </w:r>
          </w:p>
        </w:tc>
      </w:tr>
      <w:tr w:rsidR="00155013" w:rsidRPr="008503BB" w14:paraId="70050FCA" w14:textId="77777777" w:rsidTr="002F6C24">
        <w:tc>
          <w:tcPr>
            <w:tcW w:w="1972" w:type="dxa"/>
            <w:vMerge/>
          </w:tcPr>
          <w:p w14:paraId="4828E9B1" w14:textId="77777777" w:rsidR="00155013" w:rsidRPr="008503BB" w:rsidRDefault="00155013" w:rsidP="002F6C24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</w:tcPr>
          <w:p w14:paraId="6499F421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732" w:type="dxa"/>
          </w:tcPr>
          <w:p w14:paraId="0137851C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63.688</w:t>
            </w:r>
          </w:p>
        </w:tc>
        <w:tc>
          <w:tcPr>
            <w:tcW w:w="1210" w:type="dxa"/>
          </w:tcPr>
          <w:p w14:paraId="49FA44F5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0.43978</w:t>
            </w:r>
          </w:p>
        </w:tc>
        <w:tc>
          <w:tcPr>
            <w:tcW w:w="1209" w:type="dxa"/>
          </w:tcPr>
          <w:p w14:paraId="21345747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0.001***</w:t>
            </w:r>
          </w:p>
        </w:tc>
      </w:tr>
      <w:tr w:rsidR="00155013" w:rsidRPr="008503BB" w14:paraId="68EF7DD6" w14:textId="77777777" w:rsidTr="002F6C24">
        <w:tc>
          <w:tcPr>
            <w:tcW w:w="1972" w:type="dxa"/>
            <w:vMerge/>
          </w:tcPr>
          <w:p w14:paraId="0D3B9FCA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</w:tcPr>
          <w:p w14:paraId="436DAEF9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Diet</w:t>
            </w:r>
          </w:p>
        </w:tc>
        <w:tc>
          <w:tcPr>
            <w:tcW w:w="1732" w:type="dxa"/>
          </w:tcPr>
          <w:p w14:paraId="61DE4ED6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2.731</w:t>
            </w:r>
          </w:p>
        </w:tc>
        <w:tc>
          <w:tcPr>
            <w:tcW w:w="1210" w:type="dxa"/>
          </w:tcPr>
          <w:p w14:paraId="2883536A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0.01886</w:t>
            </w:r>
          </w:p>
        </w:tc>
        <w:tc>
          <w:tcPr>
            <w:tcW w:w="1209" w:type="dxa"/>
          </w:tcPr>
          <w:p w14:paraId="5123E405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0.039*</w:t>
            </w:r>
          </w:p>
        </w:tc>
      </w:tr>
      <w:tr w:rsidR="00155013" w:rsidRPr="008503BB" w14:paraId="261A3EE3" w14:textId="77777777" w:rsidTr="002F6C24">
        <w:tc>
          <w:tcPr>
            <w:tcW w:w="1972" w:type="dxa"/>
            <w:vMerge w:val="restart"/>
          </w:tcPr>
          <w:p w14:paraId="46BB7BC5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B+R</w:t>
            </w:r>
          </w:p>
        </w:tc>
        <w:tc>
          <w:tcPr>
            <w:tcW w:w="1731" w:type="dxa"/>
          </w:tcPr>
          <w:p w14:paraId="2188062A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Fungi</w:t>
            </w:r>
          </w:p>
        </w:tc>
        <w:tc>
          <w:tcPr>
            <w:tcW w:w="1732" w:type="dxa"/>
          </w:tcPr>
          <w:p w14:paraId="7A614BAD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47.371</w:t>
            </w:r>
          </w:p>
        </w:tc>
        <w:tc>
          <w:tcPr>
            <w:tcW w:w="1210" w:type="dxa"/>
          </w:tcPr>
          <w:p w14:paraId="01A12490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0.27078</w:t>
            </w:r>
          </w:p>
        </w:tc>
        <w:tc>
          <w:tcPr>
            <w:tcW w:w="1209" w:type="dxa"/>
          </w:tcPr>
          <w:p w14:paraId="1E044D68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0.001***</w:t>
            </w:r>
          </w:p>
        </w:tc>
      </w:tr>
      <w:tr w:rsidR="00155013" w:rsidRPr="008503BB" w14:paraId="351B09DF" w14:textId="77777777" w:rsidTr="002F6C24">
        <w:tc>
          <w:tcPr>
            <w:tcW w:w="1972" w:type="dxa"/>
            <w:vMerge/>
          </w:tcPr>
          <w:p w14:paraId="57EB60F8" w14:textId="77777777" w:rsidR="00155013" w:rsidRPr="008503BB" w:rsidRDefault="00155013" w:rsidP="002F6C24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</w:tcPr>
          <w:p w14:paraId="7BF3EBC2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732" w:type="dxa"/>
          </w:tcPr>
          <w:p w14:paraId="57A87C05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67.036</w:t>
            </w:r>
          </w:p>
        </w:tc>
        <w:tc>
          <w:tcPr>
            <w:tcW w:w="1210" w:type="dxa"/>
          </w:tcPr>
          <w:p w14:paraId="75AAA01C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0.38319</w:t>
            </w:r>
          </w:p>
        </w:tc>
        <w:tc>
          <w:tcPr>
            <w:tcW w:w="1209" w:type="dxa"/>
          </w:tcPr>
          <w:p w14:paraId="2DCD394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0.001***</w:t>
            </w:r>
          </w:p>
        </w:tc>
      </w:tr>
      <w:tr w:rsidR="00155013" w:rsidRPr="008503BB" w14:paraId="4EB325E9" w14:textId="77777777" w:rsidTr="002F6C24">
        <w:tc>
          <w:tcPr>
            <w:tcW w:w="1972" w:type="dxa"/>
            <w:vMerge/>
          </w:tcPr>
          <w:p w14:paraId="695688E0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</w:tcPr>
          <w:p w14:paraId="37CDE38D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Diet</w:t>
            </w:r>
          </w:p>
        </w:tc>
        <w:tc>
          <w:tcPr>
            <w:tcW w:w="1732" w:type="dxa"/>
          </w:tcPr>
          <w:p w14:paraId="709F5A75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2.535</w:t>
            </w:r>
          </w:p>
        </w:tc>
        <w:tc>
          <w:tcPr>
            <w:tcW w:w="1210" w:type="dxa"/>
          </w:tcPr>
          <w:p w14:paraId="2C5E2A39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0.01449</w:t>
            </w:r>
          </w:p>
        </w:tc>
        <w:tc>
          <w:tcPr>
            <w:tcW w:w="1209" w:type="dxa"/>
          </w:tcPr>
          <w:p w14:paraId="33869FF4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0.083</w:t>
            </w:r>
          </w:p>
        </w:tc>
      </w:tr>
      <w:tr w:rsidR="00155013" w:rsidRPr="008503BB" w14:paraId="05FD99A9" w14:textId="77777777" w:rsidTr="002F6C24">
        <w:tc>
          <w:tcPr>
            <w:tcW w:w="1972" w:type="dxa"/>
            <w:vMerge w:val="restart"/>
          </w:tcPr>
          <w:p w14:paraId="49C2466B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B+M</w:t>
            </w:r>
          </w:p>
        </w:tc>
        <w:tc>
          <w:tcPr>
            <w:tcW w:w="1731" w:type="dxa"/>
          </w:tcPr>
          <w:p w14:paraId="3D144A7E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Fungi</w:t>
            </w:r>
          </w:p>
        </w:tc>
        <w:tc>
          <w:tcPr>
            <w:tcW w:w="1732" w:type="dxa"/>
          </w:tcPr>
          <w:p w14:paraId="4E7A928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4.003</w:t>
            </w:r>
          </w:p>
        </w:tc>
        <w:tc>
          <w:tcPr>
            <w:tcW w:w="1210" w:type="dxa"/>
          </w:tcPr>
          <w:p w14:paraId="4F53F4D9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0.02677</w:t>
            </w:r>
          </w:p>
        </w:tc>
        <w:tc>
          <w:tcPr>
            <w:tcW w:w="1209" w:type="dxa"/>
          </w:tcPr>
          <w:p w14:paraId="62E4FE5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0.016*</w:t>
            </w:r>
          </w:p>
        </w:tc>
      </w:tr>
      <w:tr w:rsidR="00155013" w:rsidRPr="008503BB" w14:paraId="02FF4BFB" w14:textId="77777777" w:rsidTr="002F6C24">
        <w:tc>
          <w:tcPr>
            <w:tcW w:w="1972" w:type="dxa"/>
            <w:vMerge/>
          </w:tcPr>
          <w:p w14:paraId="6CFCA443" w14:textId="77777777" w:rsidR="00155013" w:rsidRPr="008503BB" w:rsidRDefault="00155013" w:rsidP="002F6C24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</w:tcPr>
          <w:p w14:paraId="33367D3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732" w:type="dxa"/>
          </w:tcPr>
          <w:p w14:paraId="4C6DE5B8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84.133</w:t>
            </w:r>
          </w:p>
        </w:tc>
        <w:tc>
          <w:tcPr>
            <w:tcW w:w="1210" w:type="dxa"/>
          </w:tcPr>
          <w:p w14:paraId="2F1295AB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0.56264</w:t>
            </w:r>
          </w:p>
        </w:tc>
        <w:tc>
          <w:tcPr>
            <w:tcW w:w="1209" w:type="dxa"/>
          </w:tcPr>
          <w:p w14:paraId="77048215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0.001***</w:t>
            </w:r>
          </w:p>
        </w:tc>
      </w:tr>
      <w:tr w:rsidR="00155013" w:rsidRPr="008503BB" w14:paraId="0655993D" w14:textId="77777777" w:rsidTr="002F6C24">
        <w:tc>
          <w:tcPr>
            <w:tcW w:w="1972" w:type="dxa"/>
            <w:vMerge/>
          </w:tcPr>
          <w:p w14:paraId="17128253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</w:tcPr>
          <w:p w14:paraId="3C1E6F17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Diet</w:t>
            </w:r>
          </w:p>
        </w:tc>
        <w:tc>
          <w:tcPr>
            <w:tcW w:w="1732" w:type="dxa"/>
          </w:tcPr>
          <w:p w14:paraId="76989407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2.397</w:t>
            </w:r>
          </w:p>
        </w:tc>
        <w:tc>
          <w:tcPr>
            <w:tcW w:w="1210" w:type="dxa"/>
          </w:tcPr>
          <w:p w14:paraId="5673C61B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0.01603</w:t>
            </w:r>
          </w:p>
        </w:tc>
        <w:tc>
          <w:tcPr>
            <w:tcW w:w="1209" w:type="dxa"/>
          </w:tcPr>
          <w:p w14:paraId="3283D380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0.079</w:t>
            </w:r>
          </w:p>
        </w:tc>
      </w:tr>
    </w:tbl>
    <w:p w14:paraId="1CE4746E" w14:textId="72DDC5C7" w:rsidR="00155013" w:rsidRPr="008503BB" w:rsidRDefault="00423530" w:rsidP="00155013">
      <w:r w:rsidRPr="008503BB">
        <w:rPr>
          <w:b/>
          <w:bCs/>
        </w:rPr>
        <w:t>Table S2. Bacterial beta</w:t>
      </w:r>
      <w:r w:rsidR="006E1914" w:rsidRPr="008503BB">
        <w:rPr>
          <w:b/>
          <w:bCs/>
        </w:rPr>
        <w:t>-</w:t>
      </w:r>
      <w:r w:rsidRPr="008503BB">
        <w:rPr>
          <w:b/>
          <w:bCs/>
        </w:rPr>
        <w:t xml:space="preserve">diversity statistics at twelve weeks. </w:t>
      </w:r>
      <w:r w:rsidR="00155013" w:rsidRPr="008503BB">
        <w:t>Statistical results defined by PERMANOVA for Bray-Curtis dissimilarity.</w:t>
      </w:r>
    </w:p>
    <w:p w14:paraId="2172CBB5" w14:textId="23C2ED78" w:rsidR="00155013" w:rsidRPr="008503BB" w:rsidRDefault="00155013" w:rsidP="00155013">
      <w:pPr>
        <w:rPr>
          <w:b/>
          <w:bCs/>
        </w:rPr>
      </w:pPr>
    </w:p>
    <w:p w14:paraId="3D2D8428" w14:textId="77777777" w:rsidR="00423530" w:rsidRPr="008503BB" w:rsidRDefault="00423530" w:rsidP="00155013">
      <w:pPr>
        <w:rPr>
          <w:b/>
          <w:bCs/>
        </w:rPr>
      </w:pPr>
    </w:p>
    <w:p w14:paraId="5990BF94" w14:textId="77777777" w:rsidR="00423530" w:rsidRPr="008503BB" w:rsidRDefault="00423530" w:rsidP="00155013">
      <w:pPr>
        <w:rPr>
          <w:b/>
          <w:bCs/>
        </w:rPr>
      </w:pPr>
    </w:p>
    <w:p w14:paraId="5A8ACE3D" w14:textId="77777777" w:rsidR="00423530" w:rsidRPr="008503BB" w:rsidRDefault="00423530" w:rsidP="00155013">
      <w:pPr>
        <w:rPr>
          <w:b/>
          <w:bCs/>
        </w:rPr>
      </w:pPr>
    </w:p>
    <w:p w14:paraId="79FAC838" w14:textId="77777777" w:rsidR="00423530" w:rsidRPr="008503BB" w:rsidRDefault="00423530" w:rsidP="00155013">
      <w:pPr>
        <w:rPr>
          <w:b/>
          <w:bCs/>
        </w:rPr>
      </w:pPr>
    </w:p>
    <w:p w14:paraId="413FF4C3" w14:textId="77777777" w:rsidR="00423530" w:rsidRPr="008503BB" w:rsidRDefault="00423530" w:rsidP="00155013">
      <w:pPr>
        <w:rPr>
          <w:b/>
          <w:bCs/>
        </w:rPr>
      </w:pPr>
    </w:p>
    <w:p w14:paraId="37FFD12A" w14:textId="77777777" w:rsidR="00423530" w:rsidRPr="008503BB" w:rsidRDefault="00423530" w:rsidP="00155013">
      <w:pPr>
        <w:rPr>
          <w:b/>
          <w:bCs/>
        </w:rPr>
      </w:pPr>
    </w:p>
    <w:p w14:paraId="0E3AA8C8" w14:textId="77777777" w:rsidR="00423530" w:rsidRPr="008503BB" w:rsidRDefault="00423530" w:rsidP="00155013">
      <w:pPr>
        <w:rPr>
          <w:b/>
          <w:bCs/>
        </w:rPr>
      </w:pPr>
    </w:p>
    <w:p w14:paraId="21868A25" w14:textId="77777777" w:rsidR="00423530" w:rsidRPr="008503BB" w:rsidRDefault="00423530" w:rsidP="00155013">
      <w:pPr>
        <w:rPr>
          <w:b/>
          <w:bCs/>
        </w:rPr>
      </w:pPr>
    </w:p>
    <w:p w14:paraId="46EFB659" w14:textId="77777777" w:rsidR="00423530" w:rsidRPr="008503BB" w:rsidRDefault="00423530" w:rsidP="00155013">
      <w:pPr>
        <w:rPr>
          <w:b/>
          <w:bCs/>
        </w:rPr>
      </w:pPr>
    </w:p>
    <w:p w14:paraId="4B9887AD" w14:textId="77777777" w:rsidR="00423530" w:rsidRPr="008503BB" w:rsidRDefault="00423530" w:rsidP="00155013">
      <w:pPr>
        <w:rPr>
          <w:b/>
          <w:bCs/>
        </w:rPr>
      </w:pPr>
    </w:p>
    <w:p w14:paraId="6708B5E3" w14:textId="77777777" w:rsidR="00423530" w:rsidRPr="008503BB" w:rsidRDefault="00423530" w:rsidP="00155013">
      <w:pPr>
        <w:rPr>
          <w:b/>
          <w:bCs/>
        </w:rPr>
      </w:pPr>
    </w:p>
    <w:p w14:paraId="50676F8A" w14:textId="77777777" w:rsidR="00423530" w:rsidRPr="008503BB" w:rsidRDefault="00423530" w:rsidP="00155013">
      <w:pPr>
        <w:rPr>
          <w:b/>
          <w:bCs/>
        </w:rPr>
      </w:pPr>
    </w:p>
    <w:p w14:paraId="407949C8" w14:textId="77777777" w:rsidR="00423530" w:rsidRPr="008503BB" w:rsidRDefault="00423530" w:rsidP="00155013">
      <w:pPr>
        <w:rPr>
          <w:b/>
          <w:bCs/>
        </w:rPr>
      </w:pPr>
    </w:p>
    <w:p w14:paraId="783E1AAE" w14:textId="77777777" w:rsidR="00423530" w:rsidRPr="008503BB" w:rsidRDefault="00423530" w:rsidP="00155013">
      <w:pPr>
        <w:rPr>
          <w:b/>
          <w:bCs/>
        </w:rPr>
      </w:pPr>
    </w:p>
    <w:p w14:paraId="6EBE721D" w14:textId="77777777" w:rsidR="00423530" w:rsidRPr="008503BB" w:rsidRDefault="00423530" w:rsidP="00155013">
      <w:pPr>
        <w:rPr>
          <w:b/>
          <w:bCs/>
        </w:rPr>
      </w:pPr>
    </w:p>
    <w:p w14:paraId="1B077A1D" w14:textId="77777777" w:rsidR="00423530" w:rsidRPr="008503BB" w:rsidRDefault="00423530" w:rsidP="00155013">
      <w:pPr>
        <w:rPr>
          <w:b/>
          <w:bCs/>
        </w:rPr>
      </w:pPr>
    </w:p>
    <w:p w14:paraId="3C2288D3" w14:textId="77777777" w:rsidR="00423530" w:rsidRPr="008503BB" w:rsidRDefault="00423530" w:rsidP="00155013">
      <w:pPr>
        <w:rPr>
          <w:b/>
          <w:bCs/>
        </w:rPr>
      </w:pPr>
    </w:p>
    <w:p w14:paraId="3E071CB3" w14:textId="77777777" w:rsidR="00423530" w:rsidRPr="008503BB" w:rsidRDefault="00423530" w:rsidP="00155013">
      <w:pPr>
        <w:rPr>
          <w:b/>
          <w:bCs/>
        </w:rPr>
      </w:pPr>
    </w:p>
    <w:p w14:paraId="34D91D61" w14:textId="77777777" w:rsidR="00423530" w:rsidRPr="008503BB" w:rsidRDefault="00423530" w:rsidP="00155013">
      <w:pPr>
        <w:rPr>
          <w:b/>
          <w:bCs/>
        </w:rPr>
      </w:pPr>
    </w:p>
    <w:p w14:paraId="7019F27F" w14:textId="77777777" w:rsidR="00423530" w:rsidRPr="008503BB" w:rsidRDefault="00423530" w:rsidP="00155013">
      <w:pPr>
        <w:rPr>
          <w:b/>
          <w:bCs/>
        </w:rPr>
      </w:pPr>
    </w:p>
    <w:p w14:paraId="6EB3FF45" w14:textId="77777777" w:rsidR="00423530" w:rsidRPr="008503BB" w:rsidRDefault="00423530" w:rsidP="00155013">
      <w:pPr>
        <w:rPr>
          <w:b/>
          <w:bCs/>
        </w:rPr>
      </w:pPr>
    </w:p>
    <w:p w14:paraId="76A7F68A" w14:textId="77777777" w:rsidR="00423530" w:rsidRPr="008503BB" w:rsidRDefault="00423530" w:rsidP="00155013">
      <w:pPr>
        <w:rPr>
          <w:b/>
          <w:bCs/>
        </w:rPr>
      </w:pPr>
    </w:p>
    <w:p w14:paraId="2B23AB5B" w14:textId="77777777" w:rsidR="00423530" w:rsidRPr="008503BB" w:rsidRDefault="00423530" w:rsidP="00155013">
      <w:pPr>
        <w:rPr>
          <w:b/>
          <w:bCs/>
        </w:rPr>
      </w:pPr>
    </w:p>
    <w:p w14:paraId="27D62200" w14:textId="77777777" w:rsidR="00423530" w:rsidRPr="008503BB" w:rsidRDefault="00423530" w:rsidP="00155013">
      <w:pPr>
        <w:rPr>
          <w:b/>
          <w:bCs/>
        </w:rPr>
      </w:pPr>
    </w:p>
    <w:p w14:paraId="1179C59A" w14:textId="77777777" w:rsidR="00423530" w:rsidRPr="008503BB" w:rsidRDefault="00423530" w:rsidP="00155013">
      <w:pPr>
        <w:rPr>
          <w:b/>
          <w:bCs/>
        </w:rPr>
      </w:pPr>
    </w:p>
    <w:p w14:paraId="6253C627" w14:textId="77777777" w:rsidR="00423530" w:rsidRDefault="00423530" w:rsidP="00155013">
      <w:pPr>
        <w:rPr>
          <w:b/>
          <w:bCs/>
        </w:rPr>
      </w:pPr>
    </w:p>
    <w:p w14:paraId="457D801F" w14:textId="77777777" w:rsidR="008503BB" w:rsidRDefault="008503BB" w:rsidP="00155013">
      <w:pPr>
        <w:rPr>
          <w:b/>
          <w:bCs/>
        </w:rPr>
      </w:pPr>
    </w:p>
    <w:p w14:paraId="3E2A52D2" w14:textId="77777777" w:rsidR="008503BB" w:rsidRDefault="008503BB" w:rsidP="00155013">
      <w:pPr>
        <w:rPr>
          <w:b/>
          <w:bCs/>
        </w:rPr>
      </w:pPr>
    </w:p>
    <w:p w14:paraId="47479040" w14:textId="77777777" w:rsidR="008503BB" w:rsidRPr="008503BB" w:rsidRDefault="008503BB" w:rsidP="00155013">
      <w:pPr>
        <w:rPr>
          <w:b/>
          <w:bCs/>
        </w:rPr>
      </w:pPr>
    </w:p>
    <w:p w14:paraId="0096C31D" w14:textId="77777777" w:rsidR="00423530" w:rsidRPr="008503BB" w:rsidRDefault="00423530" w:rsidP="00155013">
      <w:pPr>
        <w:rPr>
          <w:b/>
          <w:bCs/>
        </w:rPr>
      </w:pPr>
    </w:p>
    <w:p w14:paraId="3B37066D" w14:textId="77777777" w:rsidR="00423530" w:rsidRPr="008503BB" w:rsidRDefault="00423530" w:rsidP="00155013">
      <w:pPr>
        <w:rPr>
          <w:b/>
          <w:bCs/>
        </w:rPr>
      </w:pPr>
    </w:p>
    <w:p w14:paraId="5ED0F04D" w14:textId="77777777" w:rsidR="00423530" w:rsidRPr="008503BB" w:rsidRDefault="00423530" w:rsidP="00155013">
      <w:pPr>
        <w:rPr>
          <w:b/>
          <w:bCs/>
        </w:rPr>
      </w:pPr>
    </w:p>
    <w:p w14:paraId="5577BE6A" w14:textId="77777777" w:rsidR="00423530" w:rsidRPr="008503BB" w:rsidRDefault="00423530" w:rsidP="00155013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2"/>
        <w:gridCol w:w="1731"/>
        <w:gridCol w:w="1732"/>
        <w:gridCol w:w="1210"/>
        <w:gridCol w:w="1209"/>
      </w:tblGrid>
      <w:tr w:rsidR="00155013" w:rsidRPr="008503BB" w14:paraId="685D465B" w14:textId="77777777" w:rsidTr="002F6C24">
        <w:tc>
          <w:tcPr>
            <w:tcW w:w="1972" w:type="dxa"/>
          </w:tcPr>
          <w:p w14:paraId="4BFD98BF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lastRenderedPageBreak/>
              <w:t>Group</w:t>
            </w:r>
          </w:p>
        </w:tc>
        <w:tc>
          <w:tcPr>
            <w:tcW w:w="1731" w:type="dxa"/>
          </w:tcPr>
          <w:p w14:paraId="5AD9C7DA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732" w:type="dxa"/>
          </w:tcPr>
          <w:p w14:paraId="6FD4E8AF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8503BB">
              <w:rPr>
                <w:rFonts w:ascii="Times New Roman" w:hAnsi="Times New Roman" w:cs="Times New Roman"/>
                <w:b/>
                <w:bCs/>
              </w:rPr>
              <w:t>F.model</w:t>
            </w:r>
            <w:proofErr w:type="spellEnd"/>
            <w:proofErr w:type="gramEnd"/>
          </w:p>
        </w:tc>
        <w:tc>
          <w:tcPr>
            <w:tcW w:w="1210" w:type="dxa"/>
          </w:tcPr>
          <w:p w14:paraId="55EF7064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t>R</w:t>
            </w:r>
            <w:r w:rsidRPr="008503BB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209" w:type="dxa"/>
          </w:tcPr>
          <w:p w14:paraId="5DB79F0B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155013" w:rsidRPr="008503BB" w14:paraId="6B83002A" w14:textId="77777777" w:rsidTr="002F6C24">
        <w:tc>
          <w:tcPr>
            <w:tcW w:w="1972" w:type="dxa"/>
            <w:vMerge w:val="restart"/>
          </w:tcPr>
          <w:p w14:paraId="5D60F75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B+C</w:t>
            </w:r>
          </w:p>
        </w:tc>
        <w:tc>
          <w:tcPr>
            <w:tcW w:w="1731" w:type="dxa"/>
          </w:tcPr>
          <w:p w14:paraId="6BFD75C2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Fungi</w:t>
            </w:r>
          </w:p>
        </w:tc>
        <w:tc>
          <w:tcPr>
            <w:tcW w:w="1732" w:type="dxa"/>
          </w:tcPr>
          <w:p w14:paraId="759B734F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10.610</w:t>
            </w:r>
          </w:p>
        </w:tc>
        <w:tc>
          <w:tcPr>
            <w:tcW w:w="1210" w:type="dxa"/>
          </w:tcPr>
          <w:p w14:paraId="67A383D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0.09666</w:t>
            </w:r>
          </w:p>
        </w:tc>
        <w:tc>
          <w:tcPr>
            <w:tcW w:w="1209" w:type="dxa"/>
          </w:tcPr>
          <w:p w14:paraId="070525AD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0.001***</w:t>
            </w:r>
          </w:p>
        </w:tc>
      </w:tr>
      <w:tr w:rsidR="00155013" w:rsidRPr="008503BB" w14:paraId="3AE31D5A" w14:textId="77777777" w:rsidTr="002F6C24">
        <w:tc>
          <w:tcPr>
            <w:tcW w:w="1972" w:type="dxa"/>
            <w:vMerge/>
          </w:tcPr>
          <w:p w14:paraId="1BAA2C71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</w:tcPr>
          <w:p w14:paraId="6A77B527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Diet</w:t>
            </w:r>
          </w:p>
        </w:tc>
        <w:tc>
          <w:tcPr>
            <w:tcW w:w="1732" w:type="dxa"/>
          </w:tcPr>
          <w:p w14:paraId="0D6D8BA9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38.161</w:t>
            </w:r>
          </w:p>
        </w:tc>
        <w:tc>
          <w:tcPr>
            <w:tcW w:w="1210" w:type="dxa"/>
          </w:tcPr>
          <w:p w14:paraId="3E939ADA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0.34764</w:t>
            </w:r>
          </w:p>
        </w:tc>
        <w:tc>
          <w:tcPr>
            <w:tcW w:w="1209" w:type="dxa"/>
          </w:tcPr>
          <w:p w14:paraId="3FA86979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0.001***</w:t>
            </w:r>
          </w:p>
        </w:tc>
      </w:tr>
      <w:tr w:rsidR="00155013" w:rsidRPr="008503BB" w14:paraId="72EB54EE" w14:textId="77777777" w:rsidTr="002F6C24">
        <w:tc>
          <w:tcPr>
            <w:tcW w:w="1972" w:type="dxa"/>
            <w:vMerge w:val="restart"/>
          </w:tcPr>
          <w:p w14:paraId="35E9C9BB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B+R</w:t>
            </w:r>
          </w:p>
        </w:tc>
        <w:tc>
          <w:tcPr>
            <w:tcW w:w="1731" w:type="dxa"/>
          </w:tcPr>
          <w:p w14:paraId="64ECE21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Fungi</w:t>
            </w:r>
          </w:p>
        </w:tc>
        <w:tc>
          <w:tcPr>
            <w:tcW w:w="1732" w:type="dxa"/>
          </w:tcPr>
          <w:p w14:paraId="6EA9D641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5.7794</w:t>
            </w:r>
          </w:p>
        </w:tc>
        <w:tc>
          <w:tcPr>
            <w:tcW w:w="1210" w:type="dxa"/>
          </w:tcPr>
          <w:p w14:paraId="048D764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0.05622</w:t>
            </w:r>
          </w:p>
        </w:tc>
        <w:tc>
          <w:tcPr>
            <w:tcW w:w="1209" w:type="dxa"/>
          </w:tcPr>
          <w:p w14:paraId="41FF1C3E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0.001***</w:t>
            </w:r>
          </w:p>
        </w:tc>
      </w:tr>
      <w:tr w:rsidR="00155013" w:rsidRPr="008503BB" w14:paraId="4CFD121E" w14:textId="77777777" w:rsidTr="002F6C24">
        <w:tc>
          <w:tcPr>
            <w:tcW w:w="1972" w:type="dxa"/>
            <w:vMerge/>
          </w:tcPr>
          <w:p w14:paraId="49262991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</w:tcPr>
          <w:p w14:paraId="58158A4C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Diet</w:t>
            </w:r>
          </w:p>
        </w:tc>
        <w:tc>
          <w:tcPr>
            <w:tcW w:w="1732" w:type="dxa"/>
          </w:tcPr>
          <w:p w14:paraId="4D6771A8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37.0133</w:t>
            </w:r>
          </w:p>
        </w:tc>
        <w:tc>
          <w:tcPr>
            <w:tcW w:w="1210" w:type="dxa"/>
          </w:tcPr>
          <w:p w14:paraId="14801107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0.36008</w:t>
            </w:r>
          </w:p>
        </w:tc>
        <w:tc>
          <w:tcPr>
            <w:tcW w:w="1209" w:type="dxa"/>
          </w:tcPr>
          <w:p w14:paraId="1019E89A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0.001***</w:t>
            </w:r>
          </w:p>
        </w:tc>
      </w:tr>
      <w:tr w:rsidR="00155013" w:rsidRPr="008503BB" w14:paraId="2F184F5B" w14:textId="77777777" w:rsidTr="002F6C24">
        <w:tc>
          <w:tcPr>
            <w:tcW w:w="1972" w:type="dxa"/>
            <w:vMerge w:val="restart"/>
          </w:tcPr>
          <w:p w14:paraId="23ACEF41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B+M</w:t>
            </w:r>
          </w:p>
        </w:tc>
        <w:tc>
          <w:tcPr>
            <w:tcW w:w="1731" w:type="dxa"/>
          </w:tcPr>
          <w:p w14:paraId="3C6348BC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Fungi</w:t>
            </w:r>
          </w:p>
        </w:tc>
        <w:tc>
          <w:tcPr>
            <w:tcW w:w="1732" w:type="dxa"/>
          </w:tcPr>
          <w:p w14:paraId="47EA3002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1.3327</w:t>
            </w:r>
          </w:p>
        </w:tc>
        <w:tc>
          <w:tcPr>
            <w:tcW w:w="1210" w:type="dxa"/>
          </w:tcPr>
          <w:p w14:paraId="7E40A32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0.01418</w:t>
            </w:r>
          </w:p>
        </w:tc>
        <w:tc>
          <w:tcPr>
            <w:tcW w:w="1209" w:type="dxa"/>
          </w:tcPr>
          <w:p w14:paraId="10BFF4A0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0.208</w:t>
            </w:r>
          </w:p>
        </w:tc>
      </w:tr>
      <w:tr w:rsidR="00155013" w:rsidRPr="008503BB" w14:paraId="38139BA7" w14:textId="77777777" w:rsidTr="002F6C24">
        <w:tc>
          <w:tcPr>
            <w:tcW w:w="1972" w:type="dxa"/>
            <w:vMerge/>
          </w:tcPr>
          <w:p w14:paraId="52A9167F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</w:tcPr>
          <w:p w14:paraId="3BD0E812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Diet</w:t>
            </w:r>
          </w:p>
        </w:tc>
        <w:tc>
          <w:tcPr>
            <w:tcW w:w="1732" w:type="dxa"/>
          </w:tcPr>
          <w:p w14:paraId="5863BD86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47.6212</w:t>
            </w:r>
          </w:p>
        </w:tc>
        <w:tc>
          <w:tcPr>
            <w:tcW w:w="1210" w:type="dxa"/>
          </w:tcPr>
          <w:p w14:paraId="056AA65C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0.50686</w:t>
            </w:r>
          </w:p>
        </w:tc>
        <w:tc>
          <w:tcPr>
            <w:tcW w:w="1209" w:type="dxa"/>
          </w:tcPr>
          <w:p w14:paraId="677CC161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0.001***</w:t>
            </w:r>
          </w:p>
        </w:tc>
      </w:tr>
    </w:tbl>
    <w:p w14:paraId="63472158" w14:textId="53370C15" w:rsidR="00155013" w:rsidRPr="008503BB" w:rsidRDefault="00423530" w:rsidP="00155013">
      <w:r w:rsidRPr="008503BB">
        <w:rPr>
          <w:b/>
          <w:bCs/>
        </w:rPr>
        <w:t xml:space="preserve">Table S3. Fecal metabolome PCA statistics. </w:t>
      </w:r>
      <w:r w:rsidR="00155013" w:rsidRPr="008503BB">
        <w:t>Statistical results defined by PERMANOVA for Euclidean distance.</w:t>
      </w:r>
    </w:p>
    <w:p w14:paraId="3AD71857" w14:textId="77777777" w:rsidR="00155013" w:rsidRPr="008503BB" w:rsidRDefault="00155013" w:rsidP="00155013">
      <w:pPr>
        <w:rPr>
          <w:b/>
          <w:bCs/>
        </w:rPr>
      </w:pPr>
    </w:p>
    <w:p w14:paraId="68CDA69B" w14:textId="735A8730" w:rsidR="00155013" w:rsidRPr="008503BB" w:rsidRDefault="00155013" w:rsidP="00155013">
      <w:pPr>
        <w:rPr>
          <w:b/>
          <w:bCs/>
        </w:rPr>
      </w:pPr>
    </w:p>
    <w:p w14:paraId="0F808859" w14:textId="77777777" w:rsidR="00423530" w:rsidRPr="008503BB" w:rsidRDefault="00423530" w:rsidP="00155013">
      <w:pPr>
        <w:rPr>
          <w:b/>
          <w:bCs/>
        </w:rPr>
      </w:pPr>
    </w:p>
    <w:p w14:paraId="5AF91079" w14:textId="77777777" w:rsidR="00423530" w:rsidRPr="008503BB" w:rsidRDefault="00423530" w:rsidP="00155013">
      <w:pPr>
        <w:rPr>
          <w:b/>
          <w:bCs/>
        </w:rPr>
      </w:pPr>
    </w:p>
    <w:p w14:paraId="4C542B0F" w14:textId="77777777" w:rsidR="00423530" w:rsidRPr="008503BB" w:rsidRDefault="00423530" w:rsidP="00155013">
      <w:pPr>
        <w:rPr>
          <w:b/>
          <w:bCs/>
        </w:rPr>
      </w:pPr>
    </w:p>
    <w:p w14:paraId="5355899B" w14:textId="77777777" w:rsidR="00423530" w:rsidRPr="008503BB" w:rsidRDefault="00423530" w:rsidP="00155013">
      <w:pPr>
        <w:rPr>
          <w:b/>
          <w:bCs/>
        </w:rPr>
      </w:pPr>
    </w:p>
    <w:p w14:paraId="205EB6DB" w14:textId="77777777" w:rsidR="00423530" w:rsidRPr="008503BB" w:rsidRDefault="00423530" w:rsidP="00155013">
      <w:pPr>
        <w:rPr>
          <w:b/>
          <w:bCs/>
        </w:rPr>
      </w:pPr>
    </w:p>
    <w:p w14:paraId="5D669E0F" w14:textId="77777777" w:rsidR="00423530" w:rsidRPr="008503BB" w:rsidRDefault="00423530" w:rsidP="00155013">
      <w:pPr>
        <w:rPr>
          <w:b/>
          <w:bCs/>
        </w:rPr>
      </w:pPr>
    </w:p>
    <w:p w14:paraId="2BE8D8DC" w14:textId="77777777" w:rsidR="00423530" w:rsidRPr="008503BB" w:rsidRDefault="00423530" w:rsidP="00155013">
      <w:pPr>
        <w:rPr>
          <w:b/>
          <w:bCs/>
        </w:rPr>
      </w:pPr>
    </w:p>
    <w:p w14:paraId="506C5787" w14:textId="77777777" w:rsidR="00423530" w:rsidRPr="008503BB" w:rsidRDefault="00423530" w:rsidP="00155013">
      <w:pPr>
        <w:rPr>
          <w:b/>
          <w:bCs/>
        </w:rPr>
      </w:pPr>
    </w:p>
    <w:p w14:paraId="6D3097D6" w14:textId="77777777" w:rsidR="00423530" w:rsidRPr="008503BB" w:rsidRDefault="00423530" w:rsidP="00155013">
      <w:pPr>
        <w:rPr>
          <w:b/>
          <w:bCs/>
        </w:rPr>
      </w:pPr>
    </w:p>
    <w:p w14:paraId="6AD53E68" w14:textId="77777777" w:rsidR="00423530" w:rsidRPr="008503BB" w:rsidRDefault="00423530" w:rsidP="00155013">
      <w:pPr>
        <w:rPr>
          <w:b/>
          <w:bCs/>
        </w:rPr>
      </w:pPr>
    </w:p>
    <w:p w14:paraId="411AD002" w14:textId="77777777" w:rsidR="00423530" w:rsidRPr="008503BB" w:rsidRDefault="00423530" w:rsidP="00155013">
      <w:pPr>
        <w:rPr>
          <w:b/>
          <w:bCs/>
        </w:rPr>
      </w:pPr>
    </w:p>
    <w:p w14:paraId="792B2CE0" w14:textId="77777777" w:rsidR="00423530" w:rsidRPr="008503BB" w:rsidRDefault="00423530" w:rsidP="00155013">
      <w:pPr>
        <w:rPr>
          <w:b/>
          <w:bCs/>
        </w:rPr>
      </w:pPr>
    </w:p>
    <w:p w14:paraId="390F6E4B" w14:textId="77777777" w:rsidR="00423530" w:rsidRPr="008503BB" w:rsidRDefault="00423530" w:rsidP="00155013">
      <w:pPr>
        <w:rPr>
          <w:b/>
          <w:bCs/>
        </w:rPr>
      </w:pPr>
    </w:p>
    <w:p w14:paraId="4A5FAD39" w14:textId="77777777" w:rsidR="00423530" w:rsidRPr="008503BB" w:rsidRDefault="00423530" w:rsidP="00155013">
      <w:pPr>
        <w:rPr>
          <w:b/>
          <w:bCs/>
        </w:rPr>
      </w:pPr>
    </w:p>
    <w:p w14:paraId="3A6E8BD5" w14:textId="77777777" w:rsidR="00423530" w:rsidRPr="008503BB" w:rsidRDefault="00423530" w:rsidP="00155013">
      <w:pPr>
        <w:rPr>
          <w:b/>
          <w:bCs/>
        </w:rPr>
      </w:pPr>
    </w:p>
    <w:p w14:paraId="519C4E8B" w14:textId="77777777" w:rsidR="00423530" w:rsidRPr="008503BB" w:rsidRDefault="00423530" w:rsidP="00155013">
      <w:pPr>
        <w:rPr>
          <w:b/>
          <w:bCs/>
        </w:rPr>
      </w:pPr>
    </w:p>
    <w:p w14:paraId="20065999" w14:textId="77777777" w:rsidR="00423530" w:rsidRPr="008503BB" w:rsidRDefault="00423530" w:rsidP="00155013">
      <w:pPr>
        <w:rPr>
          <w:b/>
          <w:bCs/>
        </w:rPr>
      </w:pPr>
    </w:p>
    <w:p w14:paraId="0176F6FF" w14:textId="77777777" w:rsidR="00423530" w:rsidRPr="008503BB" w:rsidRDefault="00423530" w:rsidP="00155013">
      <w:pPr>
        <w:rPr>
          <w:b/>
          <w:bCs/>
        </w:rPr>
      </w:pPr>
    </w:p>
    <w:p w14:paraId="116DB9E6" w14:textId="77777777" w:rsidR="00423530" w:rsidRPr="008503BB" w:rsidRDefault="00423530" w:rsidP="00155013">
      <w:pPr>
        <w:rPr>
          <w:b/>
          <w:bCs/>
        </w:rPr>
      </w:pPr>
    </w:p>
    <w:p w14:paraId="33D4FE80" w14:textId="77777777" w:rsidR="00423530" w:rsidRPr="008503BB" w:rsidRDefault="00423530" w:rsidP="00155013">
      <w:pPr>
        <w:rPr>
          <w:b/>
          <w:bCs/>
        </w:rPr>
      </w:pPr>
    </w:p>
    <w:p w14:paraId="2A55154A" w14:textId="77777777" w:rsidR="00423530" w:rsidRPr="008503BB" w:rsidRDefault="00423530" w:rsidP="00155013">
      <w:pPr>
        <w:rPr>
          <w:b/>
          <w:bCs/>
        </w:rPr>
      </w:pPr>
    </w:p>
    <w:p w14:paraId="34DE0504" w14:textId="77777777" w:rsidR="00423530" w:rsidRPr="008503BB" w:rsidRDefault="00423530" w:rsidP="00155013">
      <w:pPr>
        <w:rPr>
          <w:b/>
          <w:bCs/>
        </w:rPr>
      </w:pPr>
    </w:p>
    <w:p w14:paraId="12104573" w14:textId="77777777" w:rsidR="00423530" w:rsidRPr="008503BB" w:rsidRDefault="00423530" w:rsidP="00155013">
      <w:pPr>
        <w:rPr>
          <w:b/>
          <w:bCs/>
        </w:rPr>
      </w:pPr>
    </w:p>
    <w:p w14:paraId="170182EE" w14:textId="77777777" w:rsidR="00423530" w:rsidRPr="008503BB" w:rsidRDefault="00423530" w:rsidP="00155013">
      <w:pPr>
        <w:rPr>
          <w:b/>
          <w:bCs/>
        </w:rPr>
      </w:pPr>
    </w:p>
    <w:p w14:paraId="558B7A6B" w14:textId="77777777" w:rsidR="00423530" w:rsidRPr="008503BB" w:rsidRDefault="00423530" w:rsidP="00155013">
      <w:pPr>
        <w:rPr>
          <w:b/>
          <w:bCs/>
        </w:rPr>
      </w:pPr>
    </w:p>
    <w:p w14:paraId="689E9216" w14:textId="77777777" w:rsidR="00423530" w:rsidRPr="008503BB" w:rsidRDefault="00423530" w:rsidP="00155013">
      <w:pPr>
        <w:rPr>
          <w:b/>
          <w:bCs/>
        </w:rPr>
      </w:pPr>
    </w:p>
    <w:p w14:paraId="7F2DF25C" w14:textId="77777777" w:rsidR="00423530" w:rsidRDefault="00423530" w:rsidP="00155013">
      <w:pPr>
        <w:rPr>
          <w:b/>
          <w:bCs/>
        </w:rPr>
      </w:pPr>
    </w:p>
    <w:p w14:paraId="03D39D27" w14:textId="77777777" w:rsidR="008503BB" w:rsidRDefault="008503BB" w:rsidP="00155013">
      <w:pPr>
        <w:rPr>
          <w:b/>
          <w:bCs/>
        </w:rPr>
      </w:pPr>
    </w:p>
    <w:p w14:paraId="0F3A5F23" w14:textId="77777777" w:rsidR="008503BB" w:rsidRDefault="008503BB" w:rsidP="00155013">
      <w:pPr>
        <w:rPr>
          <w:b/>
          <w:bCs/>
        </w:rPr>
      </w:pPr>
    </w:p>
    <w:p w14:paraId="07CA727F" w14:textId="77777777" w:rsidR="008503BB" w:rsidRDefault="008503BB" w:rsidP="00155013">
      <w:pPr>
        <w:rPr>
          <w:b/>
          <w:bCs/>
        </w:rPr>
      </w:pPr>
    </w:p>
    <w:p w14:paraId="4B8560FC" w14:textId="77777777" w:rsidR="008503BB" w:rsidRPr="008503BB" w:rsidRDefault="008503BB" w:rsidP="00155013">
      <w:pPr>
        <w:rPr>
          <w:b/>
          <w:bCs/>
        </w:rPr>
      </w:pPr>
    </w:p>
    <w:p w14:paraId="4100037B" w14:textId="77777777" w:rsidR="00423530" w:rsidRPr="008503BB" w:rsidRDefault="00423530" w:rsidP="00155013">
      <w:pPr>
        <w:rPr>
          <w:b/>
          <w:bCs/>
        </w:rPr>
      </w:pPr>
    </w:p>
    <w:p w14:paraId="61845391" w14:textId="77777777" w:rsidR="00423530" w:rsidRPr="008503BB" w:rsidRDefault="00423530" w:rsidP="00155013">
      <w:pPr>
        <w:rPr>
          <w:b/>
          <w:bCs/>
        </w:rPr>
      </w:pPr>
    </w:p>
    <w:p w14:paraId="4A8F0933" w14:textId="77777777" w:rsidR="00423530" w:rsidRPr="008503BB" w:rsidRDefault="00423530" w:rsidP="00155013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2"/>
        <w:gridCol w:w="802"/>
        <w:gridCol w:w="3257"/>
        <w:gridCol w:w="960"/>
        <w:gridCol w:w="1304"/>
        <w:gridCol w:w="1565"/>
      </w:tblGrid>
      <w:tr w:rsidR="00155013" w:rsidRPr="008503BB" w14:paraId="10E5C14E" w14:textId="77777777" w:rsidTr="002F6C24">
        <w:tc>
          <w:tcPr>
            <w:tcW w:w="1462" w:type="dxa"/>
          </w:tcPr>
          <w:p w14:paraId="347D82D1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lastRenderedPageBreak/>
              <w:t>Colonization</w:t>
            </w:r>
          </w:p>
        </w:tc>
        <w:tc>
          <w:tcPr>
            <w:tcW w:w="748" w:type="dxa"/>
          </w:tcPr>
          <w:p w14:paraId="4E106517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t>Diet</w:t>
            </w:r>
          </w:p>
        </w:tc>
        <w:tc>
          <w:tcPr>
            <w:tcW w:w="2775" w:type="dxa"/>
          </w:tcPr>
          <w:p w14:paraId="66030309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t>Metabolite</w:t>
            </w:r>
          </w:p>
        </w:tc>
        <w:tc>
          <w:tcPr>
            <w:tcW w:w="1036" w:type="dxa"/>
          </w:tcPr>
          <w:p w14:paraId="1C986EC0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t>Fold change</w:t>
            </w:r>
          </w:p>
        </w:tc>
        <w:tc>
          <w:tcPr>
            <w:tcW w:w="1453" w:type="dxa"/>
          </w:tcPr>
          <w:p w14:paraId="1EDD869B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t>Fold change p-value (FDR)</w:t>
            </w:r>
          </w:p>
        </w:tc>
        <w:tc>
          <w:tcPr>
            <w:tcW w:w="1876" w:type="dxa"/>
          </w:tcPr>
          <w:p w14:paraId="3381AD65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8503BB">
              <w:rPr>
                <w:rFonts w:ascii="Times New Roman" w:hAnsi="Times New Roman" w:cs="Times New Roman"/>
                <w:b/>
                <w:bCs/>
              </w:rPr>
              <w:t>Normalized concentration p-value (FDR)</w:t>
            </w:r>
          </w:p>
        </w:tc>
      </w:tr>
      <w:tr w:rsidR="00155013" w:rsidRPr="008503BB" w14:paraId="0B274854" w14:textId="77777777" w:rsidTr="002F6C24">
        <w:trPr>
          <w:trHeight w:val="98"/>
        </w:trPr>
        <w:tc>
          <w:tcPr>
            <w:tcW w:w="1462" w:type="dxa"/>
            <w:vMerge w:val="restart"/>
          </w:tcPr>
          <w:p w14:paraId="593576FF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B+C</w:t>
            </w:r>
          </w:p>
        </w:tc>
        <w:tc>
          <w:tcPr>
            <w:tcW w:w="748" w:type="dxa"/>
            <w:vMerge w:val="restart"/>
          </w:tcPr>
          <w:p w14:paraId="7322EE2C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775" w:type="dxa"/>
          </w:tcPr>
          <w:p w14:paraId="1E181083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L-CYSTATHIONINE</w:t>
            </w:r>
          </w:p>
        </w:tc>
        <w:tc>
          <w:tcPr>
            <w:tcW w:w="1036" w:type="dxa"/>
          </w:tcPr>
          <w:p w14:paraId="1C3E351A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44.977</w:t>
            </w:r>
          </w:p>
        </w:tc>
        <w:tc>
          <w:tcPr>
            <w:tcW w:w="1453" w:type="dxa"/>
          </w:tcPr>
          <w:p w14:paraId="1987F32D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1.43E-07</w:t>
            </w:r>
          </w:p>
        </w:tc>
        <w:tc>
          <w:tcPr>
            <w:tcW w:w="1876" w:type="dxa"/>
          </w:tcPr>
          <w:p w14:paraId="0F88B8D4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&lt;0.000001</w:t>
            </w:r>
          </w:p>
        </w:tc>
      </w:tr>
      <w:tr w:rsidR="00155013" w:rsidRPr="008503BB" w14:paraId="5D54091F" w14:textId="77777777" w:rsidTr="002F6C24">
        <w:tc>
          <w:tcPr>
            <w:tcW w:w="1462" w:type="dxa"/>
            <w:vMerge/>
          </w:tcPr>
          <w:p w14:paraId="7D0E718A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2E26AFB9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1D3017F6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HYPOTAURINE</w:t>
            </w:r>
          </w:p>
        </w:tc>
        <w:tc>
          <w:tcPr>
            <w:tcW w:w="1036" w:type="dxa"/>
          </w:tcPr>
          <w:p w14:paraId="59140458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41.588</w:t>
            </w:r>
          </w:p>
        </w:tc>
        <w:tc>
          <w:tcPr>
            <w:tcW w:w="1453" w:type="dxa"/>
          </w:tcPr>
          <w:p w14:paraId="6FF784D9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1.43E-07</w:t>
            </w:r>
          </w:p>
        </w:tc>
        <w:tc>
          <w:tcPr>
            <w:tcW w:w="1876" w:type="dxa"/>
          </w:tcPr>
          <w:p w14:paraId="05B073B8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&lt;0.000001</w:t>
            </w:r>
          </w:p>
        </w:tc>
      </w:tr>
      <w:tr w:rsidR="00155013" w:rsidRPr="008503BB" w14:paraId="582496CE" w14:textId="77777777" w:rsidTr="002F6C24">
        <w:tc>
          <w:tcPr>
            <w:tcW w:w="1462" w:type="dxa"/>
            <w:vMerge/>
          </w:tcPr>
          <w:p w14:paraId="7BEEDBB3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156F6262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6D1E02EB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SUCCINATE</w:t>
            </w:r>
          </w:p>
        </w:tc>
        <w:tc>
          <w:tcPr>
            <w:tcW w:w="1036" w:type="dxa"/>
          </w:tcPr>
          <w:p w14:paraId="3362EFDA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3.8693</w:t>
            </w:r>
          </w:p>
        </w:tc>
        <w:tc>
          <w:tcPr>
            <w:tcW w:w="1453" w:type="dxa"/>
          </w:tcPr>
          <w:p w14:paraId="7598490C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3.82E-07</w:t>
            </w:r>
          </w:p>
        </w:tc>
        <w:tc>
          <w:tcPr>
            <w:tcW w:w="1876" w:type="dxa"/>
            <w:vAlign w:val="bottom"/>
          </w:tcPr>
          <w:p w14:paraId="6E373CCE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</w:rPr>
              <w:t>&lt;0.000001</w:t>
            </w:r>
          </w:p>
        </w:tc>
      </w:tr>
      <w:tr w:rsidR="00155013" w:rsidRPr="008503BB" w14:paraId="5546AA24" w14:textId="77777777" w:rsidTr="002F6C24">
        <w:tc>
          <w:tcPr>
            <w:tcW w:w="1462" w:type="dxa"/>
            <w:vMerge/>
          </w:tcPr>
          <w:p w14:paraId="0EBA534D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1D1A6B1F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198C35F1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FUMARATE</w:t>
            </w:r>
          </w:p>
        </w:tc>
        <w:tc>
          <w:tcPr>
            <w:tcW w:w="1036" w:type="dxa"/>
          </w:tcPr>
          <w:p w14:paraId="32FE2270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3.2729</w:t>
            </w:r>
          </w:p>
        </w:tc>
        <w:tc>
          <w:tcPr>
            <w:tcW w:w="1453" w:type="dxa"/>
          </w:tcPr>
          <w:p w14:paraId="5A7BEBE4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5.01E-07</w:t>
            </w:r>
          </w:p>
        </w:tc>
        <w:tc>
          <w:tcPr>
            <w:tcW w:w="1876" w:type="dxa"/>
            <w:vAlign w:val="bottom"/>
          </w:tcPr>
          <w:p w14:paraId="5F15756C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</w:rPr>
              <w:t>&lt;0.000001</w:t>
            </w:r>
          </w:p>
        </w:tc>
      </w:tr>
      <w:tr w:rsidR="00155013" w:rsidRPr="008503BB" w14:paraId="300A790E" w14:textId="77777777" w:rsidTr="002F6C24">
        <w:tc>
          <w:tcPr>
            <w:tcW w:w="1462" w:type="dxa"/>
            <w:vMerge/>
          </w:tcPr>
          <w:p w14:paraId="12FA153A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1F0D05FF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51ABDCC1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L-ARABITOL</w:t>
            </w:r>
          </w:p>
        </w:tc>
        <w:tc>
          <w:tcPr>
            <w:tcW w:w="1036" w:type="dxa"/>
          </w:tcPr>
          <w:p w14:paraId="4940BF24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2.3353</w:t>
            </w:r>
          </w:p>
        </w:tc>
        <w:tc>
          <w:tcPr>
            <w:tcW w:w="1453" w:type="dxa"/>
          </w:tcPr>
          <w:p w14:paraId="53F1988D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6.87E-07</w:t>
            </w:r>
          </w:p>
        </w:tc>
        <w:tc>
          <w:tcPr>
            <w:tcW w:w="1876" w:type="dxa"/>
            <w:vAlign w:val="bottom"/>
          </w:tcPr>
          <w:p w14:paraId="76763635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</w:rPr>
              <w:t>&lt;0.000001</w:t>
            </w:r>
          </w:p>
        </w:tc>
      </w:tr>
      <w:tr w:rsidR="00155013" w:rsidRPr="008503BB" w14:paraId="5946F4DD" w14:textId="77777777" w:rsidTr="002F6C24">
        <w:tc>
          <w:tcPr>
            <w:tcW w:w="1462" w:type="dxa"/>
            <w:vMerge/>
          </w:tcPr>
          <w:p w14:paraId="1CD2D3D9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5F15E36D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65C2C442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L-GLUTAMINE</w:t>
            </w:r>
          </w:p>
        </w:tc>
        <w:tc>
          <w:tcPr>
            <w:tcW w:w="1036" w:type="dxa"/>
          </w:tcPr>
          <w:p w14:paraId="7BEFF4E2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2.2406</w:t>
            </w:r>
          </w:p>
        </w:tc>
        <w:tc>
          <w:tcPr>
            <w:tcW w:w="1453" w:type="dxa"/>
          </w:tcPr>
          <w:p w14:paraId="3F928B4C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9.06E-07</w:t>
            </w:r>
          </w:p>
        </w:tc>
        <w:tc>
          <w:tcPr>
            <w:tcW w:w="1876" w:type="dxa"/>
            <w:vAlign w:val="bottom"/>
          </w:tcPr>
          <w:p w14:paraId="73F6AC90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</w:rPr>
              <w:t>&lt;0.000001</w:t>
            </w:r>
          </w:p>
        </w:tc>
      </w:tr>
      <w:tr w:rsidR="00155013" w:rsidRPr="008503BB" w14:paraId="4F45039C" w14:textId="77777777" w:rsidTr="002F6C24">
        <w:tc>
          <w:tcPr>
            <w:tcW w:w="1462" w:type="dxa"/>
            <w:vMerge/>
          </w:tcPr>
          <w:p w14:paraId="122CB959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58CF56DC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2544135C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OMEGA-HYDROXYDODECANOIC ACID</w:t>
            </w:r>
          </w:p>
        </w:tc>
        <w:tc>
          <w:tcPr>
            <w:tcW w:w="1036" w:type="dxa"/>
          </w:tcPr>
          <w:p w14:paraId="3FA7774E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5.8958</w:t>
            </w:r>
          </w:p>
        </w:tc>
        <w:tc>
          <w:tcPr>
            <w:tcW w:w="1453" w:type="dxa"/>
          </w:tcPr>
          <w:p w14:paraId="1698BEBC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2.74E-06</w:t>
            </w:r>
          </w:p>
        </w:tc>
        <w:tc>
          <w:tcPr>
            <w:tcW w:w="1876" w:type="dxa"/>
          </w:tcPr>
          <w:p w14:paraId="7CD9EC2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</w:rPr>
              <w:t>&lt;0.000001</w:t>
            </w:r>
          </w:p>
        </w:tc>
      </w:tr>
      <w:tr w:rsidR="00155013" w:rsidRPr="008503BB" w14:paraId="3AB942DD" w14:textId="77777777" w:rsidTr="002F6C24">
        <w:tc>
          <w:tcPr>
            <w:tcW w:w="1462" w:type="dxa"/>
            <w:vMerge/>
          </w:tcPr>
          <w:p w14:paraId="25A84C1E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447CE993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07197B9B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ADIPIC ACID</w:t>
            </w:r>
          </w:p>
        </w:tc>
        <w:tc>
          <w:tcPr>
            <w:tcW w:w="1036" w:type="dxa"/>
          </w:tcPr>
          <w:p w14:paraId="77A79C8E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12.49</w:t>
            </w:r>
          </w:p>
        </w:tc>
        <w:tc>
          <w:tcPr>
            <w:tcW w:w="1453" w:type="dxa"/>
          </w:tcPr>
          <w:p w14:paraId="742DFD14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3.79E-05</w:t>
            </w:r>
          </w:p>
        </w:tc>
        <w:tc>
          <w:tcPr>
            <w:tcW w:w="1876" w:type="dxa"/>
          </w:tcPr>
          <w:p w14:paraId="2352CE18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0.000005</w:t>
            </w:r>
          </w:p>
        </w:tc>
      </w:tr>
      <w:tr w:rsidR="00155013" w:rsidRPr="008503BB" w14:paraId="4FF3F000" w14:textId="77777777" w:rsidTr="002F6C24">
        <w:tc>
          <w:tcPr>
            <w:tcW w:w="1462" w:type="dxa"/>
            <w:vMerge/>
          </w:tcPr>
          <w:p w14:paraId="7046F172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6CA9A875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43B08F0F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5-HYDROXYINDOLEACETATE</w:t>
            </w:r>
          </w:p>
        </w:tc>
        <w:tc>
          <w:tcPr>
            <w:tcW w:w="1036" w:type="dxa"/>
          </w:tcPr>
          <w:p w14:paraId="676D0458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0.38238</w:t>
            </w:r>
          </w:p>
        </w:tc>
        <w:tc>
          <w:tcPr>
            <w:tcW w:w="1453" w:type="dxa"/>
          </w:tcPr>
          <w:p w14:paraId="5C4C9243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2.38E-05</w:t>
            </w:r>
          </w:p>
        </w:tc>
        <w:tc>
          <w:tcPr>
            <w:tcW w:w="1876" w:type="dxa"/>
          </w:tcPr>
          <w:p w14:paraId="0093FC92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0.000003</w:t>
            </w:r>
          </w:p>
          <w:p w14:paraId="484D138D" w14:textId="77777777" w:rsidR="00155013" w:rsidRPr="008503BB" w:rsidRDefault="00155013" w:rsidP="002F6C24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55013" w:rsidRPr="008503BB" w14:paraId="1496C01F" w14:textId="77777777" w:rsidTr="002F6C24">
        <w:tc>
          <w:tcPr>
            <w:tcW w:w="1462" w:type="dxa"/>
            <w:vMerge/>
          </w:tcPr>
          <w:p w14:paraId="5C4B04E4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45079750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4F44B4E6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4-METHYL-2-OXO-PENTANOIC ACID</w:t>
            </w:r>
          </w:p>
        </w:tc>
        <w:tc>
          <w:tcPr>
            <w:tcW w:w="1036" w:type="dxa"/>
          </w:tcPr>
          <w:p w14:paraId="19DCB76B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0.45305</w:t>
            </w:r>
          </w:p>
        </w:tc>
        <w:tc>
          <w:tcPr>
            <w:tcW w:w="1453" w:type="dxa"/>
          </w:tcPr>
          <w:p w14:paraId="437551DF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4.24E-05</w:t>
            </w:r>
          </w:p>
        </w:tc>
        <w:tc>
          <w:tcPr>
            <w:tcW w:w="1876" w:type="dxa"/>
          </w:tcPr>
          <w:p w14:paraId="06D2B53A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0.000007</w:t>
            </w:r>
          </w:p>
          <w:p w14:paraId="5C7F240C" w14:textId="77777777" w:rsidR="00155013" w:rsidRPr="008503BB" w:rsidRDefault="00155013" w:rsidP="002F6C24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55013" w:rsidRPr="008503BB" w14:paraId="7C198D83" w14:textId="77777777" w:rsidTr="002F6C24">
        <w:tc>
          <w:tcPr>
            <w:tcW w:w="1462" w:type="dxa"/>
            <w:vMerge/>
          </w:tcPr>
          <w:p w14:paraId="76551DFB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3A6C1348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5F2C769D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URATE</w:t>
            </w:r>
          </w:p>
        </w:tc>
        <w:tc>
          <w:tcPr>
            <w:tcW w:w="1036" w:type="dxa"/>
          </w:tcPr>
          <w:p w14:paraId="47CF4D7C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0.40761</w:t>
            </w:r>
          </w:p>
        </w:tc>
        <w:tc>
          <w:tcPr>
            <w:tcW w:w="1453" w:type="dxa"/>
          </w:tcPr>
          <w:p w14:paraId="76DC6FD3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0.00024852</w:t>
            </w:r>
          </w:p>
        </w:tc>
        <w:tc>
          <w:tcPr>
            <w:tcW w:w="1876" w:type="dxa"/>
          </w:tcPr>
          <w:p w14:paraId="01BAF36F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0.000046</w:t>
            </w:r>
          </w:p>
        </w:tc>
      </w:tr>
      <w:tr w:rsidR="00155013" w:rsidRPr="008503BB" w14:paraId="51FA7609" w14:textId="77777777" w:rsidTr="002F6C24">
        <w:tc>
          <w:tcPr>
            <w:tcW w:w="1462" w:type="dxa"/>
            <w:vMerge/>
          </w:tcPr>
          <w:p w14:paraId="7B56D087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4C8AB810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00C422BF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3-HYDROXYBUTANOIC ACID</w:t>
            </w:r>
          </w:p>
        </w:tc>
        <w:tc>
          <w:tcPr>
            <w:tcW w:w="1036" w:type="dxa"/>
          </w:tcPr>
          <w:p w14:paraId="7F75A032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0.33473</w:t>
            </w:r>
          </w:p>
        </w:tc>
        <w:tc>
          <w:tcPr>
            <w:tcW w:w="1453" w:type="dxa"/>
          </w:tcPr>
          <w:p w14:paraId="5E8FA1D0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0.00050758</w:t>
            </w:r>
          </w:p>
        </w:tc>
        <w:tc>
          <w:tcPr>
            <w:tcW w:w="1876" w:type="dxa"/>
          </w:tcPr>
          <w:p w14:paraId="473F9356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0.000106</w:t>
            </w:r>
          </w:p>
          <w:p w14:paraId="6D041DDC" w14:textId="77777777" w:rsidR="00155013" w:rsidRPr="008503BB" w:rsidRDefault="00155013" w:rsidP="002F6C24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55013" w:rsidRPr="008503BB" w14:paraId="275A6C91" w14:textId="77777777" w:rsidTr="002F6C24">
        <w:tc>
          <w:tcPr>
            <w:tcW w:w="1462" w:type="dxa"/>
            <w:vMerge/>
          </w:tcPr>
          <w:p w14:paraId="108F0D84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5B06370D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187ACD1C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FERULATE</w:t>
            </w:r>
          </w:p>
        </w:tc>
        <w:tc>
          <w:tcPr>
            <w:tcW w:w="1036" w:type="dxa"/>
          </w:tcPr>
          <w:p w14:paraId="3A1B676A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0.37692</w:t>
            </w:r>
          </w:p>
        </w:tc>
        <w:tc>
          <w:tcPr>
            <w:tcW w:w="1453" w:type="dxa"/>
          </w:tcPr>
          <w:p w14:paraId="485B28D8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0.0010363</w:t>
            </w:r>
          </w:p>
        </w:tc>
        <w:tc>
          <w:tcPr>
            <w:tcW w:w="1876" w:type="dxa"/>
          </w:tcPr>
          <w:p w14:paraId="6C3AD06A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0.000229</w:t>
            </w:r>
          </w:p>
        </w:tc>
      </w:tr>
      <w:tr w:rsidR="00155013" w:rsidRPr="008503BB" w14:paraId="6ED11CCB" w14:textId="77777777" w:rsidTr="002F6C24">
        <w:tc>
          <w:tcPr>
            <w:tcW w:w="1462" w:type="dxa"/>
            <w:vMerge/>
          </w:tcPr>
          <w:p w14:paraId="5303CC78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53C7F09C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3866626B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6-CARBOXYHEXANOATE</w:t>
            </w:r>
          </w:p>
        </w:tc>
        <w:tc>
          <w:tcPr>
            <w:tcW w:w="1036" w:type="dxa"/>
          </w:tcPr>
          <w:p w14:paraId="4ADA833B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0.45197</w:t>
            </w:r>
          </w:p>
        </w:tc>
        <w:tc>
          <w:tcPr>
            <w:tcW w:w="1453" w:type="dxa"/>
          </w:tcPr>
          <w:p w14:paraId="3BE9388A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0.01671</w:t>
            </w:r>
          </w:p>
        </w:tc>
        <w:tc>
          <w:tcPr>
            <w:tcW w:w="1876" w:type="dxa"/>
          </w:tcPr>
          <w:p w14:paraId="7D2AD242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0.006606</w:t>
            </w:r>
          </w:p>
        </w:tc>
      </w:tr>
      <w:tr w:rsidR="00155013" w:rsidRPr="008503BB" w14:paraId="309F7615" w14:textId="77777777" w:rsidTr="002F6C24">
        <w:tc>
          <w:tcPr>
            <w:tcW w:w="1462" w:type="dxa"/>
            <w:vMerge w:val="restart"/>
          </w:tcPr>
          <w:p w14:paraId="674A8A76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B+C</w:t>
            </w:r>
          </w:p>
        </w:tc>
        <w:tc>
          <w:tcPr>
            <w:tcW w:w="748" w:type="dxa"/>
            <w:vMerge w:val="restart"/>
          </w:tcPr>
          <w:p w14:paraId="31AEAE4E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HFHS</w:t>
            </w:r>
          </w:p>
        </w:tc>
        <w:tc>
          <w:tcPr>
            <w:tcW w:w="2775" w:type="dxa"/>
          </w:tcPr>
          <w:p w14:paraId="1561AD39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L-ARABITOL</w:t>
            </w:r>
          </w:p>
        </w:tc>
        <w:tc>
          <w:tcPr>
            <w:tcW w:w="1036" w:type="dxa"/>
          </w:tcPr>
          <w:p w14:paraId="5F3F10BD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4.4372</w:t>
            </w:r>
          </w:p>
        </w:tc>
        <w:tc>
          <w:tcPr>
            <w:tcW w:w="1453" w:type="dxa"/>
          </w:tcPr>
          <w:p w14:paraId="117202DF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2.86E-07</w:t>
            </w:r>
          </w:p>
        </w:tc>
        <w:tc>
          <w:tcPr>
            <w:tcW w:w="1876" w:type="dxa"/>
          </w:tcPr>
          <w:p w14:paraId="5DE4E12D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&lt;0.000001</w:t>
            </w:r>
          </w:p>
        </w:tc>
      </w:tr>
      <w:tr w:rsidR="00155013" w:rsidRPr="008503BB" w14:paraId="271DE8EF" w14:textId="77777777" w:rsidTr="002F6C24">
        <w:tc>
          <w:tcPr>
            <w:tcW w:w="1462" w:type="dxa"/>
            <w:vMerge/>
          </w:tcPr>
          <w:p w14:paraId="7081CB55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3E627590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6244EE8D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OMEGA-HYDROXYDODECANOIC ACID</w:t>
            </w:r>
          </w:p>
        </w:tc>
        <w:tc>
          <w:tcPr>
            <w:tcW w:w="1036" w:type="dxa"/>
          </w:tcPr>
          <w:p w14:paraId="09807DE1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4.2689</w:t>
            </w:r>
          </w:p>
        </w:tc>
        <w:tc>
          <w:tcPr>
            <w:tcW w:w="1453" w:type="dxa"/>
          </w:tcPr>
          <w:p w14:paraId="2169CE5F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0.00032946</w:t>
            </w:r>
          </w:p>
        </w:tc>
        <w:tc>
          <w:tcPr>
            <w:tcW w:w="1876" w:type="dxa"/>
          </w:tcPr>
          <w:p w14:paraId="731EDDBD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0.000009</w:t>
            </w:r>
          </w:p>
          <w:p w14:paraId="022D8397" w14:textId="77777777" w:rsidR="00155013" w:rsidRPr="008503BB" w:rsidRDefault="00155013" w:rsidP="002F6C24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55013" w:rsidRPr="008503BB" w14:paraId="0330551F" w14:textId="77777777" w:rsidTr="002F6C24">
        <w:tc>
          <w:tcPr>
            <w:tcW w:w="1462" w:type="dxa"/>
            <w:vMerge/>
          </w:tcPr>
          <w:p w14:paraId="417DF1B1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17ADEE1E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0694AE13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ADENINE</w:t>
            </w:r>
          </w:p>
        </w:tc>
        <w:tc>
          <w:tcPr>
            <w:tcW w:w="1036" w:type="dxa"/>
          </w:tcPr>
          <w:p w14:paraId="10E6B2B9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3.4621</w:t>
            </w:r>
          </w:p>
        </w:tc>
        <w:tc>
          <w:tcPr>
            <w:tcW w:w="1453" w:type="dxa"/>
          </w:tcPr>
          <w:p w14:paraId="7D630FF0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0.00079865</w:t>
            </w:r>
          </w:p>
        </w:tc>
        <w:tc>
          <w:tcPr>
            <w:tcW w:w="1876" w:type="dxa"/>
          </w:tcPr>
          <w:p w14:paraId="5C6754E2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0.000037</w:t>
            </w:r>
          </w:p>
        </w:tc>
      </w:tr>
      <w:tr w:rsidR="00155013" w:rsidRPr="008503BB" w14:paraId="0859B3A0" w14:textId="77777777" w:rsidTr="002F6C24">
        <w:tc>
          <w:tcPr>
            <w:tcW w:w="1462" w:type="dxa"/>
            <w:vMerge/>
          </w:tcPr>
          <w:p w14:paraId="703E32C4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1D2E855D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1CBF0A71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HYPOTAURINE</w:t>
            </w:r>
          </w:p>
        </w:tc>
        <w:tc>
          <w:tcPr>
            <w:tcW w:w="1036" w:type="dxa"/>
          </w:tcPr>
          <w:p w14:paraId="680059BB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2.6505</w:t>
            </w:r>
          </w:p>
        </w:tc>
        <w:tc>
          <w:tcPr>
            <w:tcW w:w="1453" w:type="dxa"/>
          </w:tcPr>
          <w:p w14:paraId="707F3C1D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0.0060198</w:t>
            </w:r>
          </w:p>
        </w:tc>
        <w:tc>
          <w:tcPr>
            <w:tcW w:w="1876" w:type="dxa"/>
          </w:tcPr>
          <w:p w14:paraId="5C3214ED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0.000770</w:t>
            </w:r>
          </w:p>
        </w:tc>
      </w:tr>
      <w:tr w:rsidR="00155013" w:rsidRPr="008503BB" w14:paraId="5357C750" w14:textId="77777777" w:rsidTr="002F6C24">
        <w:tc>
          <w:tcPr>
            <w:tcW w:w="1462" w:type="dxa"/>
            <w:vMerge/>
          </w:tcPr>
          <w:p w14:paraId="744CA756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3BBC8082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499AD537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DEOXYCYTIDINE</w:t>
            </w:r>
          </w:p>
        </w:tc>
        <w:tc>
          <w:tcPr>
            <w:tcW w:w="1036" w:type="dxa"/>
          </w:tcPr>
          <w:p w14:paraId="53F27E97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3.1045</w:t>
            </w:r>
          </w:p>
        </w:tc>
        <w:tc>
          <w:tcPr>
            <w:tcW w:w="1453" w:type="dxa"/>
          </w:tcPr>
          <w:p w14:paraId="18EF3801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0.0081909</w:t>
            </w:r>
          </w:p>
        </w:tc>
        <w:tc>
          <w:tcPr>
            <w:tcW w:w="1876" w:type="dxa"/>
          </w:tcPr>
          <w:p w14:paraId="2C444D57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0.001238</w:t>
            </w:r>
          </w:p>
        </w:tc>
      </w:tr>
      <w:tr w:rsidR="00155013" w:rsidRPr="008503BB" w14:paraId="1C5A6CBE" w14:textId="77777777" w:rsidTr="002F6C24">
        <w:tc>
          <w:tcPr>
            <w:tcW w:w="1462" w:type="dxa"/>
            <w:vMerge/>
          </w:tcPr>
          <w:p w14:paraId="6986378E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5D0E2737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030340A7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CORTISOL 21-ACETATE</w:t>
            </w:r>
          </w:p>
        </w:tc>
        <w:tc>
          <w:tcPr>
            <w:tcW w:w="1036" w:type="dxa"/>
          </w:tcPr>
          <w:p w14:paraId="2ED3E7B6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0.47683</w:t>
            </w:r>
          </w:p>
        </w:tc>
        <w:tc>
          <w:tcPr>
            <w:tcW w:w="1453" w:type="dxa"/>
          </w:tcPr>
          <w:p w14:paraId="126D0EEF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0.0081909</w:t>
            </w:r>
          </w:p>
        </w:tc>
        <w:tc>
          <w:tcPr>
            <w:tcW w:w="1876" w:type="dxa"/>
          </w:tcPr>
          <w:p w14:paraId="7CE29AD2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0.001238</w:t>
            </w:r>
          </w:p>
        </w:tc>
      </w:tr>
      <w:tr w:rsidR="00155013" w:rsidRPr="008503BB" w14:paraId="4822CF97" w14:textId="77777777" w:rsidTr="002F6C24">
        <w:tc>
          <w:tcPr>
            <w:tcW w:w="1462" w:type="dxa"/>
            <w:vMerge/>
          </w:tcPr>
          <w:p w14:paraId="540A71A4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2FB67865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0635900A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THYMIDINE</w:t>
            </w:r>
          </w:p>
        </w:tc>
        <w:tc>
          <w:tcPr>
            <w:tcW w:w="1036" w:type="dxa"/>
          </w:tcPr>
          <w:p w14:paraId="4FE37ED6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2.1614</w:t>
            </w:r>
          </w:p>
        </w:tc>
        <w:tc>
          <w:tcPr>
            <w:tcW w:w="1453" w:type="dxa"/>
          </w:tcPr>
          <w:p w14:paraId="6585C237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0.0088629</w:t>
            </w:r>
          </w:p>
        </w:tc>
        <w:tc>
          <w:tcPr>
            <w:tcW w:w="1876" w:type="dxa"/>
          </w:tcPr>
          <w:p w14:paraId="57789617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0.001443</w:t>
            </w:r>
          </w:p>
        </w:tc>
      </w:tr>
      <w:tr w:rsidR="00155013" w:rsidRPr="008503BB" w14:paraId="274EF49D" w14:textId="77777777" w:rsidTr="002F6C24">
        <w:tc>
          <w:tcPr>
            <w:tcW w:w="1462" w:type="dxa"/>
            <w:vMerge w:val="restart"/>
          </w:tcPr>
          <w:p w14:paraId="7A82A885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B+R</w:t>
            </w:r>
          </w:p>
        </w:tc>
        <w:tc>
          <w:tcPr>
            <w:tcW w:w="748" w:type="dxa"/>
            <w:vMerge w:val="restart"/>
          </w:tcPr>
          <w:p w14:paraId="01880043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775" w:type="dxa"/>
          </w:tcPr>
          <w:p w14:paraId="597ECD40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L-CYSTATHIONINE</w:t>
            </w:r>
          </w:p>
        </w:tc>
        <w:tc>
          <w:tcPr>
            <w:tcW w:w="1036" w:type="dxa"/>
          </w:tcPr>
          <w:p w14:paraId="7094F1F4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22.796</w:t>
            </w:r>
          </w:p>
        </w:tc>
        <w:tc>
          <w:tcPr>
            <w:tcW w:w="1453" w:type="dxa"/>
          </w:tcPr>
          <w:p w14:paraId="1D1323EA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1.43E-07</w:t>
            </w:r>
          </w:p>
        </w:tc>
        <w:tc>
          <w:tcPr>
            <w:tcW w:w="1876" w:type="dxa"/>
          </w:tcPr>
          <w:p w14:paraId="02558EAB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&lt;0.000001</w:t>
            </w:r>
          </w:p>
        </w:tc>
      </w:tr>
      <w:tr w:rsidR="00155013" w:rsidRPr="008503BB" w14:paraId="27A215EF" w14:textId="77777777" w:rsidTr="002F6C24">
        <w:tc>
          <w:tcPr>
            <w:tcW w:w="1462" w:type="dxa"/>
            <w:vMerge/>
          </w:tcPr>
          <w:p w14:paraId="1B0AF13F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0DD5CFF0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5E96D9B1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MANNITOL</w:t>
            </w:r>
          </w:p>
        </w:tc>
        <w:tc>
          <w:tcPr>
            <w:tcW w:w="1036" w:type="dxa"/>
          </w:tcPr>
          <w:p w14:paraId="5C2A3B48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20.928</w:t>
            </w:r>
          </w:p>
        </w:tc>
        <w:tc>
          <w:tcPr>
            <w:tcW w:w="1453" w:type="dxa"/>
          </w:tcPr>
          <w:p w14:paraId="5B312D25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1.43E-07</w:t>
            </w:r>
          </w:p>
        </w:tc>
        <w:tc>
          <w:tcPr>
            <w:tcW w:w="1876" w:type="dxa"/>
          </w:tcPr>
          <w:p w14:paraId="089DC52D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&lt;0.000001</w:t>
            </w:r>
          </w:p>
        </w:tc>
      </w:tr>
      <w:tr w:rsidR="00155013" w:rsidRPr="008503BB" w14:paraId="1236C51C" w14:textId="77777777" w:rsidTr="002F6C24">
        <w:tc>
          <w:tcPr>
            <w:tcW w:w="1462" w:type="dxa"/>
            <w:vMerge/>
          </w:tcPr>
          <w:p w14:paraId="10302959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22AF05AA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2F79056E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ALPHA-D-GLUCOSE</w:t>
            </w:r>
          </w:p>
        </w:tc>
        <w:tc>
          <w:tcPr>
            <w:tcW w:w="1036" w:type="dxa"/>
          </w:tcPr>
          <w:p w14:paraId="50D2090D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4.3656</w:t>
            </w:r>
          </w:p>
        </w:tc>
        <w:tc>
          <w:tcPr>
            <w:tcW w:w="1453" w:type="dxa"/>
          </w:tcPr>
          <w:p w14:paraId="24B22B7D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1.91E-07</w:t>
            </w:r>
          </w:p>
        </w:tc>
        <w:tc>
          <w:tcPr>
            <w:tcW w:w="1876" w:type="dxa"/>
          </w:tcPr>
          <w:p w14:paraId="623B263C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&lt;0.000001</w:t>
            </w:r>
          </w:p>
        </w:tc>
      </w:tr>
      <w:tr w:rsidR="00155013" w:rsidRPr="008503BB" w14:paraId="4C8ACB3A" w14:textId="77777777" w:rsidTr="002F6C24">
        <w:tc>
          <w:tcPr>
            <w:tcW w:w="1462" w:type="dxa"/>
            <w:vMerge/>
          </w:tcPr>
          <w:p w14:paraId="5A347992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2A28AAEF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753264F1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OMEGA-HYDROXYDODECANOIC ACID</w:t>
            </w:r>
          </w:p>
        </w:tc>
        <w:tc>
          <w:tcPr>
            <w:tcW w:w="1036" w:type="dxa"/>
          </w:tcPr>
          <w:p w14:paraId="295774C0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2.8494</w:t>
            </w:r>
          </w:p>
        </w:tc>
        <w:tc>
          <w:tcPr>
            <w:tcW w:w="1453" w:type="dxa"/>
          </w:tcPr>
          <w:p w14:paraId="1B26C5B1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8.58E-07</w:t>
            </w:r>
          </w:p>
        </w:tc>
        <w:tc>
          <w:tcPr>
            <w:tcW w:w="1876" w:type="dxa"/>
          </w:tcPr>
          <w:p w14:paraId="397AC5E8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&lt;0.000001</w:t>
            </w:r>
          </w:p>
          <w:p w14:paraId="36072E5F" w14:textId="77777777" w:rsidR="00155013" w:rsidRPr="008503BB" w:rsidRDefault="00155013" w:rsidP="002F6C24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55013" w:rsidRPr="008503BB" w14:paraId="3199C20F" w14:textId="77777777" w:rsidTr="002F6C24">
        <w:tc>
          <w:tcPr>
            <w:tcW w:w="1462" w:type="dxa"/>
            <w:vMerge/>
          </w:tcPr>
          <w:p w14:paraId="03A34C50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2AB33D2E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393ED651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5-HYDROXYINDOLEACETATE</w:t>
            </w:r>
          </w:p>
        </w:tc>
        <w:tc>
          <w:tcPr>
            <w:tcW w:w="1036" w:type="dxa"/>
          </w:tcPr>
          <w:p w14:paraId="3AB0BBA4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0.37957</w:t>
            </w:r>
          </w:p>
        </w:tc>
        <w:tc>
          <w:tcPr>
            <w:tcW w:w="1453" w:type="dxa"/>
          </w:tcPr>
          <w:p w14:paraId="291B50BB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5.55E-06</w:t>
            </w:r>
          </w:p>
        </w:tc>
        <w:tc>
          <w:tcPr>
            <w:tcW w:w="1876" w:type="dxa"/>
          </w:tcPr>
          <w:p w14:paraId="17F4DAB8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&lt;0.000001</w:t>
            </w:r>
          </w:p>
          <w:p w14:paraId="277794F2" w14:textId="77777777" w:rsidR="00155013" w:rsidRPr="008503BB" w:rsidRDefault="00155013" w:rsidP="002F6C24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55013" w:rsidRPr="008503BB" w14:paraId="2AD386C4" w14:textId="77777777" w:rsidTr="002F6C24">
        <w:tc>
          <w:tcPr>
            <w:tcW w:w="1462" w:type="dxa"/>
            <w:vMerge/>
          </w:tcPr>
          <w:p w14:paraId="72B6917D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60F852A8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3187E69A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FERULATE</w:t>
            </w:r>
          </w:p>
        </w:tc>
        <w:tc>
          <w:tcPr>
            <w:tcW w:w="1036" w:type="dxa"/>
          </w:tcPr>
          <w:p w14:paraId="45A6672E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0.2426</w:t>
            </w:r>
          </w:p>
        </w:tc>
        <w:tc>
          <w:tcPr>
            <w:tcW w:w="1453" w:type="dxa"/>
          </w:tcPr>
          <w:p w14:paraId="1BD12342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5.77E-05</w:t>
            </w:r>
          </w:p>
        </w:tc>
        <w:tc>
          <w:tcPr>
            <w:tcW w:w="1876" w:type="dxa"/>
          </w:tcPr>
          <w:p w14:paraId="414262C2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0.000004</w:t>
            </w:r>
          </w:p>
        </w:tc>
      </w:tr>
      <w:tr w:rsidR="00155013" w:rsidRPr="008503BB" w14:paraId="2362B472" w14:textId="77777777" w:rsidTr="002F6C24">
        <w:tc>
          <w:tcPr>
            <w:tcW w:w="1462" w:type="dxa"/>
            <w:vMerge/>
          </w:tcPr>
          <w:p w14:paraId="0FE5E253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01284AD2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01CB0467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STACHYOSE</w:t>
            </w:r>
          </w:p>
        </w:tc>
        <w:tc>
          <w:tcPr>
            <w:tcW w:w="1036" w:type="dxa"/>
          </w:tcPr>
          <w:p w14:paraId="64749A0A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3.4831</w:t>
            </w:r>
          </w:p>
        </w:tc>
        <w:tc>
          <w:tcPr>
            <w:tcW w:w="1453" w:type="dxa"/>
          </w:tcPr>
          <w:p w14:paraId="684666EE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6.50E-05</w:t>
            </w:r>
          </w:p>
        </w:tc>
        <w:tc>
          <w:tcPr>
            <w:tcW w:w="1876" w:type="dxa"/>
          </w:tcPr>
          <w:p w14:paraId="6FE79C43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0.000005</w:t>
            </w:r>
          </w:p>
        </w:tc>
      </w:tr>
      <w:tr w:rsidR="00155013" w:rsidRPr="008503BB" w14:paraId="053BE21F" w14:textId="77777777" w:rsidTr="002F6C24">
        <w:tc>
          <w:tcPr>
            <w:tcW w:w="1462" w:type="dxa"/>
            <w:vMerge/>
          </w:tcPr>
          <w:p w14:paraId="1CB147DE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581EC9F1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30360888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10-HYDROXYDECANOATE</w:t>
            </w:r>
          </w:p>
        </w:tc>
        <w:tc>
          <w:tcPr>
            <w:tcW w:w="1036" w:type="dxa"/>
          </w:tcPr>
          <w:p w14:paraId="23F2050D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0.45954</w:t>
            </w:r>
          </w:p>
        </w:tc>
        <w:tc>
          <w:tcPr>
            <w:tcW w:w="1453" w:type="dxa"/>
          </w:tcPr>
          <w:p w14:paraId="16B88DAE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0.00015803</w:t>
            </w:r>
          </w:p>
        </w:tc>
        <w:tc>
          <w:tcPr>
            <w:tcW w:w="1876" w:type="dxa"/>
          </w:tcPr>
          <w:p w14:paraId="41200A67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0.000015</w:t>
            </w:r>
          </w:p>
        </w:tc>
      </w:tr>
      <w:tr w:rsidR="00155013" w:rsidRPr="008503BB" w14:paraId="72E5E598" w14:textId="77777777" w:rsidTr="002F6C24">
        <w:tc>
          <w:tcPr>
            <w:tcW w:w="1462" w:type="dxa"/>
            <w:vMerge/>
          </w:tcPr>
          <w:p w14:paraId="655E646D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vMerge/>
          </w:tcPr>
          <w:p w14:paraId="713F8708" w14:textId="77777777" w:rsidR="00155013" w:rsidRPr="008503BB" w:rsidRDefault="00155013" w:rsidP="002F6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2D2C2B27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3-HYDROXYBUTANOIC ACID</w:t>
            </w:r>
          </w:p>
        </w:tc>
        <w:tc>
          <w:tcPr>
            <w:tcW w:w="1036" w:type="dxa"/>
          </w:tcPr>
          <w:p w14:paraId="12804A91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0.25483</w:t>
            </w:r>
          </w:p>
        </w:tc>
        <w:tc>
          <w:tcPr>
            <w:tcW w:w="1453" w:type="dxa"/>
          </w:tcPr>
          <w:p w14:paraId="5EB95685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8503BB">
              <w:rPr>
                <w:rFonts w:ascii="Times New Roman" w:hAnsi="Times New Roman" w:cs="Times New Roman"/>
                <w:color w:val="000000"/>
              </w:rPr>
              <w:t>0.00022568</w:t>
            </w:r>
          </w:p>
        </w:tc>
        <w:tc>
          <w:tcPr>
            <w:tcW w:w="1876" w:type="dxa"/>
          </w:tcPr>
          <w:p w14:paraId="07390EDA" w14:textId="77777777" w:rsidR="00155013" w:rsidRPr="008503BB" w:rsidRDefault="00155013" w:rsidP="002F6C24">
            <w:pPr>
              <w:ind w:firstLine="0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0.000024</w:t>
            </w:r>
          </w:p>
          <w:p w14:paraId="32FB6F34" w14:textId="77777777" w:rsidR="00155013" w:rsidRPr="008503BB" w:rsidRDefault="00155013" w:rsidP="002F6C24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41EF5C71" w14:textId="3E08BFC0" w:rsidR="00155013" w:rsidRPr="008503BB" w:rsidRDefault="00423530" w:rsidP="00155013">
      <w:r w:rsidRPr="008503BB">
        <w:rPr>
          <w:b/>
          <w:bCs/>
        </w:rPr>
        <w:t xml:space="preserve">Table S4. Metabolites identified by fold-change analysis. </w:t>
      </w:r>
      <w:r w:rsidR="00155013" w:rsidRPr="008503BB">
        <w:t xml:space="preserve">Fold-change analysis performed by </w:t>
      </w:r>
      <w:proofErr w:type="spellStart"/>
      <w:r w:rsidR="00155013" w:rsidRPr="008503BB">
        <w:t>Metaboanalyst</w:t>
      </w:r>
      <w:proofErr w:type="spellEnd"/>
      <w:r w:rsidR="00155013" w:rsidRPr="008503BB">
        <w:t>. Direction of comparison was specified as fungal groups/B only. Test parameters were non-parametric with unequal variance and false discovery rate correction (p&lt;0.05). Differences in normalized concentrations between B only and fungal colonized groups defined by Mann-Whitney test with false discovery rate correction.</w:t>
      </w:r>
    </w:p>
    <w:p w14:paraId="257AAB53" w14:textId="77777777" w:rsidR="00423530" w:rsidRPr="008503BB" w:rsidRDefault="00423530" w:rsidP="00155013"/>
    <w:p w14:paraId="440A4980" w14:textId="77777777" w:rsidR="00423530" w:rsidRPr="008503BB" w:rsidRDefault="00423530" w:rsidP="00155013"/>
    <w:p w14:paraId="330A4716" w14:textId="77777777" w:rsidR="00423530" w:rsidRPr="008503BB" w:rsidRDefault="00423530" w:rsidP="00155013"/>
    <w:p w14:paraId="7832EAFA" w14:textId="77777777" w:rsidR="00423530" w:rsidRPr="008503BB" w:rsidRDefault="00423530" w:rsidP="00155013"/>
    <w:p w14:paraId="08555B15" w14:textId="77777777" w:rsidR="00423530" w:rsidRPr="008503BB" w:rsidRDefault="00423530" w:rsidP="00155013"/>
    <w:p w14:paraId="4038EE97" w14:textId="77777777" w:rsidR="00423530" w:rsidRPr="008503BB" w:rsidRDefault="00423530" w:rsidP="00155013"/>
    <w:p w14:paraId="416A5004" w14:textId="77777777" w:rsidR="00423530" w:rsidRPr="008503BB" w:rsidRDefault="00423530" w:rsidP="00155013"/>
    <w:p w14:paraId="79CBEC70" w14:textId="77777777" w:rsidR="00423530" w:rsidRPr="008503BB" w:rsidRDefault="00423530" w:rsidP="00155013"/>
    <w:p w14:paraId="22091C03" w14:textId="77777777" w:rsidR="00423530" w:rsidRPr="008503BB" w:rsidRDefault="00423530" w:rsidP="00155013"/>
    <w:p w14:paraId="3C881202" w14:textId="77777777" w:rsidR="00423530" w:rsidRPr="008503BB" w:rsidRDefault="00423530" w:rsidP="00155013"/>
    <w:p w14:paraId="4B8B2969" w14:textId="77777777" w:rsidR="00423530" w:rsidRPr="008503BB" w:rsidRDefault="00423530" w:rsidP="00155013"/>
    <w:p w14:paraId="564C51F4" w14:textId="77777777" w:rsidR="00423530" w:rsidRPr="008503BB" w:rsidRDefault="00423530" w:rsidP="00155013"/>
    <w:p w14:paraId="59FA81B1" w14:textId="77777777" w:rsidR="00423530" w:rsidRPr="008503BB" w:rsidRDefault="00423530" w:rsidP="00155013"/>
    <w:p w14:paraId="27FF2F12" w14:textId="77777777" w:rsidR="00423530" w:rsidRPr="008503BB" w:rsidRDefault="00423530" w:rsidP="00155013"/>
    <w:p w14:paraId="179BD755" w14:textId="77777777" w:rsidR="00423530" w:rsidRPr="008503BB" w:rsidRDefault="00423530" w:rsidP="00155013"/>
    <w:p w14:paraId="3DFD0678" w14:textId="77777777" w:rsidR="00423530" w:rsidRPr="008503BB" w:rsidRDefault="00423530" w:rsidP="00155013"/>
    <w:p w14:paraId="7885B358" w14:textId="77777777" w:rsidR="00423530" w:rsidRPr="008503BB" w:rsidRDefault="00423530" w:rsidP="00155013"/>
    <w:p w14:paraId="36FD4595" w14:textId="77777777" w:rsidR="00423530" w:rsidRPr="008503BB" w:rsidRDefault="00423530" w:rsidP="00155013"/>
    <w:p w14:paraId="505185D9" w14:textId="77777777" w:rsidR="00423530" w:rsidRPr="008503BB" w:rsidRDefault="00423530" w:rsidP="00155013"/>
    <w:p w14:paraId="308BCDE0" w14:textId="77777777" w:rsidR="00423530" w:rsidRPr="008503BB" w:rsidRDefault="00423530" w:rsidP="00155013"/>
    <w:p w14:paraId="219875B4" w14:textId="77777777" w:rsidR="00423530" w:rsidRPr="008503BB" w:rsidRDefault="00423530" w:rsidP="00155013"/>
    <w:p w14:paraId="19704A14" w14:textId="77777777" w:rsidR="00423530" w:rsidRPr="008503BB" w:rsidRDefault="00423530" w:rsidP="00155013"/>
    <w:p w14:paraId="5A5FCB55" w14:textId="77777777" w:rsidR="00423530" w:rsidRPr="008503BB" w:rsidRDefault="00423530" w:rsidP="00155013"/>
    <w:p w14:paraId="63ECB895" w14:textId="77777777" w:rsidR="00423530" w:rsidRPr="008503BB" w:rsidRDefault="00423530" w:rsidP="00155013"/>
    <w:p w14:paraId="31C5FC79" w14:textId="77777777" w:rsidR="00423530" w:rsidRPr="008503BB" w:rsidRDefault="00423530" w:rsidP="00155013"/>
    <w:p w14:paraId="4F0892FE" w14:textId="77777777" w:rsidR="00423530" w:rsidRPr="008503BB" w:rsidRDefault="00423530" w:rsidP="00155013"/>
    <w:p w14:paraId="5B3289CF" w14:textId="77777777" w:rsidR="00423530" w:rsidRPr="008503BB" w:rsidRDefault="00423530" w:rsidP="00155013"/>
    <w:p w14:paraId="1FD94F10" w14:textId="77777777" w:rsidR="00423530" w:rsidRPr="008503BB" w:rsidRDefault="00423530" w:rsidP="00155013"/>
    <w:p w14:paraId="122D22AD" w14:textId="77777777" w:rsidR="00423530" w:rsidRPr="008503BB" w:rsidRDefault="00423530" w:rsidP="00155013"/>
    <w:p w14:paraId="28851E2C" w14:textId="77777777" w:rsidR="00423530" w:rsidRPr="008503BB" w:rsidRDefault="00423530" w:rsidP="00155013"/>
    <w:p w14:paraId="65423B2B" w14:textId="77777777" w:rsidR="008503BB" w:rsidRDefault="008503BB" w:rsidP="00155013"/>
    <w:p w14:paraId="3AB80832" w14:textId="77777777" w:rsidR="008503BB" w:rsidRPr="008503BB" w:rsidRDefault="008503BB" w:rsidP="0015501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78"/>
        <w:gridCol w:w="1216"/>
        <w:gridCol w:w="4756"/>
      </w:tblGrid>
      <w:tr w:rsidR="00155013" w:rsidRPr="008503BB" w14:paraId="69F3E9C0" w14:textId="77777777" w:rsidTr="002F6C24">
        <w:tc>
          <w:tcPr>
            <w:tcW w:w="3378" w:type="dxa"/>
          </w:tcPr>
          <w:p w14:paraId="16BA3CE9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</w:rPr>
            </w:pPr>
            <w:r w:rsidRPr="008503BB">
              <w:rPr>
                <w:rFonts w:ascii="Times New Roman" w:hAnsi="Times New Roman" w:cs="Times New Roman"/>
                <w:b/>
              </w:rPr>
              <w:lastRenderedPageBreak/>
              <w:t>Cell population</w:t>
            </w:r>
          </w:p>
        </w:tc>
        <w:tc>
          <w:tcPr>
            <w:tcW w:w="1216" w:type="dxa"/>
          </w:tcPr>
          <w:p w14:paraId="01BF72AB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</w:rPr>
            </w:pPr>
            <w:r w:rsidRPr="008503BB">
              <w:rPr>
                <w:rFonts w:ascii="Times New Roman" w:hAnsi="Times New Roman" w:cs="Times New Roman"/>
                <w:b/>
              </w:rPr>
              <w:t>Panel</w:t>
            </w:r>
          </w:p>
        </w:tc>
        <w:tc>
          <w:tcPr>
            <w:tcW w:w="4756" w:type="dxa"/>
          </w:tcPr>
          <w:p w14:paraId="289EAA31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  <w:b/>
              </w:rPr>
            </w:pPr>
            <w:r w:rsidRPr="008503BB">
              <w:rPr>
                <w:rFonts w:ascii="Times New Roman" w:hAnsi="Times New Roman" w:cs="Times New Roman"/>
                <w:b/>
              </w:rPr>
              <w:t>Markers</w:t>
            </w:r>
          </w:p>
        </w:tc>
      </w:tr>
      <w:tr w:rsidR="00155013" w:rsidRPr="008503BB" w14:paraId="779A5521" w14:textId="77777777" w:rsidTr="002F6C24">
        <w:tc>
          <w:tcPr>
            <w:tcW w:w="3378" w:type="dxa"/>
          </w:tcPr>
          <w:p w14:paraId="4D5B545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Eosinophils</w:t>
            </w:r>
          </w:p>
        </w:tc>
        <w:tc>
          <w:tcPr>
            <w:tcW w:w="1216" w:type="dxa"/>
          </w:tcPr>
          <w:p w14:paraId="43BECB5E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Myeloid</w:t>
            </w:r>
          </w:p>
        </w:tc>
        <w:tc>
          <w:tcPr>
            <w:tcW w:w="4756" w:type="dxa"/>
          </w:tcPr>
          <w:p w14:paraId="098CBF7A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CD45+ CD11b+ SigF+</w:t>
            </w:r>
          </w:p>
        </w:tc>
      </w:tr>
      <w:tr w:rsidR="00155013" w:rsidRPr="008503BB" w14:paraId="583C8A68" w14:textId="77777777" w:rsidTr="002F6C24">
        <w:tc>
          <w:tcPr>
            <w:tcW w:w="3378" w:type="dxa"/>
          </w:tcPr>
          <w:p w14:paraId="76C0BA7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Neutrophils</w:t>
            </w:r>
          </w:p>
        </w:tc>
        <w:tc>
          <w:tcPr>
            <w:tcW w:w="1216" w:type="dxa"/>
          </w:tcPr>
          <w:p w14:paraId="5ABE3B39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Myeloid</w:t>
            </w:r>
          </w:p>
        </w:tc>
        <w:tc>
          <w:tcPr>
            <w:tcW w:w="4756" w:type="dxa"/>
          </w:tcPr>
          <w:p w14:paraId="4EF2EB5F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CD45+ CD11b+ SigF-Ly6G+</w:t>
            </w:r>
          </w:p>
        </w:tc>
      </w:tr>
      <w:tr w:rsidR="00155013" w:rsidRPr="008503BB" w14:paraId="3B34043A" w14:textId="77777777" w:rsidTr="002F6C24">
        <w:trPr>
          <w:trHeight w:val="312"/>
        </w:trPr>
        <w:tc>
          <w:tcPr>
            <w:tcW w:w="3378" w:type="dxa"/>
          </w:tcPr>
          <w:p w14:paraId="25968B07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Monocytes &amp; macrophages </w:t>
            </w:r>
          </w:p>
          <w:p w14:paraId="1B605DD1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VAM1</w:t>
            </w:r>
          </w:p>
          <w:p w14:paraId="5AFBDF5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VAM2</w:t>
            </w:r>
          </w:p>
          <w:p w14:paraId="0BB3B9DE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Monocytes</w:t>
            </w:r>
          </w:p>
          <w:p w14:paraId="08EE220A" w14:textId="64FC9C3E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Int</w:t>
            </w:r>
            <w:r w:rsidR="00B70AFA" w:rsidRPr="008503BB">
              <w:rPr>
                <w:rFonts w:ascii="Times New Roman" w:hAnsi="Times New Roman" w:cs="Times New Roman"/>
              </w:rPr>
              <w:t>.</w:t>
            </w:r>
            <w:r w:rsidRPr="008503BB">
              <w:rPr>
                <w:rFonts w:ascii="Times New Roman" w:hAnsi="Times New Roman" w:cs="Times New Roman"/>
              </w:rPr>
              <w:t xml:space="preserve"> macrophages</w:t>
            </w:r>
          </w:p>
          <w:p w14:paraId="329C8970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Macrophages</w:t>
            </w:r>
          </w:p>
          <w:p w14:paraId="3A51632E" w14:textId="295A829D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</w:t>
            </w:r>
            <w:r w:rsidR="00B70AFA" w:rsidRPr="008503BB">
              <w:rPr>
                <w:rFonts w:ascii="Times New Roman" w:hAnsi="Times New Roman" w:cs="Times New Roman"/>
              </w:rPr>
              <w:t>CD9+ macrophages</w:t>
            </w:r>
            <w:r w:rsidRPr="008503BB">
              <w:rPr>
                <w:rFonts w:ascii="Times New Roman" w:hAnsi="Times New Roman" w:cs="Times New Roman"/>
              </w:rPr>
              <w:t xml:space="preserve">            </w:t>
            </w:r>
          </w:p>
          <w:p w14:paraId="5F56BF37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preVAM</w:t>
            </w:r>
          </w:p>
          <w:p w14:paraId="1DF28337" w14:textId="03F4E4DD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</w:t>
            </w:r>
            <w:r w:rsidR="00B70AFA" w:rsidRPr="008503BB">
              <w:rPr>
                <w:rFonts w:ascii="Times New Roman" w:hAnsi="Times New Roman" w:cs="Times New Roman"/>
              </w:rPr>
              <w:t>CD11c+</w:t>
            </w:r>
            <w:r w:rsidRPr="008503BB">
              <w:rPr>
                <w:rFonts w:ascii="Times New Roman" w:hAnsi="Times New Roman" w:cs="Times New Roman"/>
              </w:rPr>
              <w:t xml:space="preserve"> macrophages</w:t>
            </w:r>
          </w:p>
          <w:p w14:paraId="7BA08D79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CX3CR1+ macrophages</w:t>
            </w:r>
          </w:p>
        </w:tc>
        <w:tc>
          <w:tcPr>
            <w:tcW w:w="1216" w:type="dxa"/>
          </w:tcPr>
          <w:p w14:paraId="59605982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Myeloid</w:t>
            </w:r>
          </w:p>
        </w:tc>
        <w:tc>
          <w:tcPr>
            <w:tcW w:w="4756" w:type="dxa"/>
          </w:tcPr>
          <w:p w14:paraId="6056C87C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CD45+ CD11b+ SigF-Ly6G+CD64+</w:t>
            </w:r>
          </w:p>
          <w:p w14:paraId="7C562B57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CD206</w:t>
            </w:r>
            <w:r w:rsidRPr="008503BB">
              <w:rPr>
                <w:rFonts w:ascii="Times New Roman" w:hAnsi="Times New Roman" w:cs="Times New Roman"/>
                <w:vertAlign w:val="superscript"/>
              </w:rPr>
              <w:t>hi</w:t>
            </w:r>
            <w:r w:rsidRPr="008503BB">
              <w:rPr>
                <w:rFonts w:ascii="Times New Roman" w:hAnsi="Times New Roman" w:cs="Times New Roman"/>
              </w:rPr>
              <w:t>MHCII+Tim4</w:t>
            </w:r>
            <w:r w:rsidRPr="008503BB">
              <w:rPr>
                <w:rFonts w:ascii="Times New Roman" w:hAnsi="Times New Roman" w:cs="Times New Roman"/>
                <w:vertAlign w:val="superscript"/>
              </w:rPr>
              <w:t>int</w:t>
            </w:r>
          </w:p>
          <w:p w14:paraId="10C990D5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CD206</w:t>
            </w:r>
            <w:r w:rsidRPr="008503BB">
              <w:rPr>
                <w:rFonts w:ascii="Times New Roman" w:hAnsi="Times New Roman" w:cs="Times New Roman"/>
                <w:vertAlign w:val="superscript"/>
              </w:rPr>
              <w:t>hi</w:t>
            </w:r>
            <w:r w:rsidRPr="008503BB">
              <w:rPr>
                <w:rFonts w:ascii="Times New Roman" w:hAnsi="Times New Roman" w:cs="Times New Roman"/>
              </w:rPr>
              <w:t>MHCII-Tim4</w:t>
            </w:r>
            <w:r w:rsidRPr="008503BB">
              <w:rPr>
                <w:rFonts w:ascii="Times New Roman" w:hAnsi="Times New Roman" w:cs="Times New Roman"/>
                <w:vertAlign w:val="superscript"/>
              </w:rPr>
              <w:t>hi</w:t>
            </w:r>
          </w:p>
          <w:p w14:paraId="1FC60855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CD206</w:t>
            </w:r>
            <w:r w:rsidRPr="008503BB">
              <w:rPr>
                <w:rFonts w:ascii="Times New Roman" w:hAnsi="Times New Roman" w:cs="Times New Roman"/>
                <w:vertAlign w:val="superscript"/>
              </w:rPr>
              <w:t>lo/int</w:t>
            </w:r>
            <w:r w:rsidRPr="008503BB">
              <w:rPr>
                <w:rFonts w:ascii="Times New Roman" w:hAnsi="Times New Roman" w:cs="Times New Roman"/>
              </w:rPr>
              <w:t>Ly6C+MHCII-</w:t>
            </w:r>
          </w:p>
          <w:p w14:paraId="0B3A6D4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CD206</w:t>
            </w:r>
            <w:r w:rsidRPr="008503BB">
              <w:rPr>
                <w:rFonts w:ascii="Times New Roman" w:hAnsi="Times New Roman" w:cs="Times New Roman"/>
                <w:vertAlign w:val="superscript"/>
              </w:rPr>
              <w:t>lo/int</w:t>
            </w:r>
            <w:r w:rsidRPr="008503BB">
              <w:rPr>
                <w:rFonts w:ascii="Times New Roman" w:hAnsi="Times New Roman" w:cs="Times New Roman"/>
              </w:rPr>
              <w:t>Ly6C+MHCII+</w:t>
            </w:r>
          </w:p>
          <w:p w14:paraId="5B7E68A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CD206</w:t>
            </w:r>
            <w:r w:rsidRPr="008503BB">
              <w:rPr>
                <w:rFonts w:ascii="Times New Roman" w:hAnsi="Times New Roman" w:cs="Times New Roman"/>
                <w:vertAlign w:val="superscript"/>
              </w:rPr>
              <w:t>lo/int</w:t>
            </w:r>
            <w:r w:rsidRPr="008503BB">
              <w:rPr>
                <w:rFonts w:ascii="Times New Roman" w:hAnsi="Times New Roman" w:cs="Times New Roman"/>
              </w:rPr>
              <w:t>Ly6C-MHCII+</w:t>
            </w:r>
          </w:p>
          <w:p w14:paraId="1B8182D2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CD9+            </w:t>
            </w:r>
          </w:p>
          <w:p w14:paraId="528475F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CD11c-</w:t>
            </w:r>
          </w:p>
          <w:p w14:paraId="3EADC5F1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CD11c+</w:t>
            </w:r>
          </w:p>
          <w:p w14:paraId="2B8F802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CX3CR1+</w:t>
            </w:r>
          </w:p>
        </w:tc>
      </w:tr>
      <w:tr w:rsidR="00155013" w:rsidRPr="008503BB" w14:paraId="3110AE35" w14:textId="77777777" w:rsidTr="002F6C24">
        <w:tc>
          <w:tcPr>
            <w:tcW w:w="3378" w:type="dxa"/>
          </w:tcPr>
          <w:p w14:paraId="5592F76A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Dendritic cells</w:t>
            </w:r>
          </w:p>
          <w:p w14:paraId="022A8F41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</w:p>
          <w:p w14:paraId="35C659C0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cDC1</w:t>
            </w:r>
          </w:p>
          <w:p w14:paraId="156DE9E1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cDC2</w:t>
            </w:r>
          </w:p>
          <w:p w14:paraId="34B2200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CX3CR1+ DC</w:t>
            </w:r>
          </w:p>
        </w:tc>
        <w:tc>
          <w:tcPr>
            <w:tcW w:w="1216" w:type="dxa"/>
          </w:tcPr>
          <w:p w14:paraId="3083645E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Myeloid</w:t>
            </w:r>
          </w:p>
        </w:tc>
        <w:tc>
          <w:tcPr>
            <w:tcW w:w="4756" w:type="dxa"/>
          </w:tcPr>
          <w:p w14:paraId="3BAE29FD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CD45+ CD11b+ SigF-Ly6G+CD64-CD11c+MHCII+</w:t>
            </w:r>
          </w:p>
          <w:p w14:paraId="238D9F7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CD103+CD11b-</w:t>
            </w:r>
          </w:p>
          <w:p w14:paraId="0B2B2F7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CD103-CD11b+</w:t>
            </w:r>
          </w:p>
          <w:p w14:paraId="12C8812F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CX3CR1+</w:t>
            </w:r>
          </w:p>
        </w:tc>
      </w:tr>
      <w:tr w:rsidR="00155013" w:rsidRPr="008503BB" w14:paraId="400A82B1" w14:textId="77777777" w:rsidTr="002F6C24">
        <w:tc>
          <w:tcPr>
            <w:tcW w:w="3378" w:type="dxa"/>
          </w:tcPr>
          <w:p w14:paraId="67F801B1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γδT cells</w:t>
            </w:r>
          </w:p>
        </w:tc>
        <w:tc>
          <w:tcPr>
            <w:tcW w:w="1216" w:type="dxa"/>
          </w:tcPr>
          <w:p w14:paraId="3065C65B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Lymphoid</w:t>
            </w:r>
          </w:p>
        </w:tc>
        <w:tc>
          <w:tcPr>
            <w:tcW w:w="4756" w:type="dxa"/>
          </w:tcPr>
          <w:p w14:paraId="4B776FD8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CD45+ɑβTCR-</w:t>
            </w:r>
            <w:proofErr w:type="spellStart"/>
            <w:r w:rsidRPr="008503BB">
              <w:rPr>
                <w:rFonts w:ascii="Times New Roman" w:hAnsi="Times New Roman" w:cs="Times New Roman"/>
              </w:rPr>
              <w:t>γδTCR</w:t>
            </w:r>
            <w:proofErr w:type="spellEnd"/>
            <w:r w:rsidRPr="008503BB">
              <w:rPr>
                <w:rFonts w:ascii="Times New Roman" w:hAnsi="Times New Roman" w:cs="Times New Roman"/>
              </w:rPr>
              <w:t>+</w:t>
            </w:r>
          </w:p>
        </w:tc>
      </w:tr>
      <w:tr w:rsidR="00155013" w:rsidRPr="008503BB" w14:paraId="74B67AD2" w14:textId="77777777" w:rsidTr="002F6C24">
        <w:tc>
          <w:tcPr>
            <w:tcW w:w="3378" w:type="dxa"/>
          </w:tcPr>
          <w:p w14:paraId="6E44963E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ɑβ</w:t>
            </w:r>
            <w:proofErr w:type="spellStart"/>
            <w:r w:rsidRPr="008503BB">
              <w:rPr>
                <w:rFonts w:ascii="Times New Roman" w:hAnsi="Times New Roman" w:cs="Times New Roman"/>
              </w:rPr>
              <w:t>Tcells</w:t>
            </w:r>
            <w:proofErr w:type="spellEnd"/>
          </w:p>
          <w:p w14:paraId="5844AF79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CD8+</w:t>
            </w:r>
          </w:p>
          <w:p w14:paraId="5E0CA4D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CD8+ NKT</w:t>
            </w:r>
          </w:p>
          <w:p w14:paraId="261C13C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CD8+ T cells</w:t>
            </w:r>
          </w:p>
          <w:p w14:paraId="1E2EE2E7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CD4+</w:t>
            </w:r>
          </w:p>
          <w:p w14:paraId="07C38134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CD4+ NKT</w:t>
            </w:r>
          </w:p>
          <w:p w14:paraId="72404DBA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CD4+ Th</w:t>
            </w:r>
          </w:p>
          <w:p w14:paraId="27F2CE5C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      Th1</w:t>
            </w:r>
          </w:p>
          <w:p w14:paraId="28E36794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      Th2</w:t>
            </w:r>
          </w:p>
          <w:p w14:paraId="37096F89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      Th17</w:t>
            </w:r>
          </w:p>
          <w:p w14:paraId="00089B49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      Treg</w:t>
            </w:r>
          </w:p>
        </w:tc>
        <w:tc>
          <w:tcPr>
            <w:tcW w:w="1216" w:type="dxa"/>
          </w:tcPr>
          <w:p w14:paraId="653A020E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Lymphoid</w:t>
            </w:r>
          </w:p>
        </w:tc>
        <w:tc>
          <w:tcPr>
            <w:tcW w:w="4756" w:type="dxa"/>
          </w:tcPr>
          <w:p w14:paraId="7D6DB850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CD45+ɑβ</w:t>
            </w:r>
            <w:proofErr w:type="spellStart"/>
            <w:r w:rsidRPr="008503BB">
              <w:rPr>
                <w:rFonts w:ascii="Times New Roman" w:hAnsi="Times New Roman" w:cs="Times New Roman"/>
              </w:rPr>
              <w:t>TCR+γδTCR</w:t>
            </w:r>
            <w:proofErr w:type="spellEnd"/>
            <w:r w:rsidRPr="008503BB">
              <w:rPr>
                <w:rFonts w:ascii="Times New Roman" w:hAnsi="Times New Roman" w:cs="Times New Roman"/>
              </w:rPr>
              <w:t>-</w:t>
            </w:r>
          </w:p>
          <w:p w14:paraId="7544CBBF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CD4-CD8+</w:t>
            </w:r>
          </w:p>
          <w:p w14:paraId="6B4953CC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NK1.1+</w:t>
            </w:r>
          </w:p>
          <w:p w14:paraId="7720AB39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NK1.1-</w:t>
            </w:r>
          </w:p>
          <w:p w14:paraId="3B559C20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CD4+CD8-</w:t>
            </w:r>
          </w:p>
          <w:p w14:paraId="5E533930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NK1.1+</w:t>
            </w:r>
          </w:p>
          <w:p w14:paraId="39C5BDCE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NK1.1-</w:t>
            </w:r>
          </w:p>
          <w:p w14:paraId="720F59BB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      Tbet+</w:t>
            </w:r>
          </w:p>
          <w:p w14:paraId="51F2493A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      GATA3+</w:t>
            </w:r>
          </w:p>
          <w:p w14:paraId="56F01E4B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      RORγt+IL-17A+</w:t>
            </w:r>
          </w:p>
          <w:p w14:paraId="54C7167C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      FOXP3+</w:t>
            </w:r>
          </w:p>
        </w:tc>
      </w:tr>
      <w:tr w:rsidR="00155013" w:rsidRPr="008503BB" w14:paraId="75CF03A7" w14:textId="77777777" w:rsidTr="002F6C24">
        <w:tc>
          <w:tcPr>
            <w:tcW w:w="3378" w:type="dxa"/>
          </w:tcPr>
          <w:p w14:paraId="1792BA1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B cells</w:t>
            </w:r>
          </w:p>
        </w:tc>
        <w:tc>
          <w:tcPr>
            <w:tcW w:w="1216" w:type="dxa"/>
          </w:tcPr>
          <w:p w14:paraId="72F991C4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Lymphoid</w:t>
            </w:r>
          </w:p>
        </w:tc>
        <w:tc>
          <w:tcPr>
            <w:tcW w:w="4756" w:type="dxa"/>
          </w:tcPr>
          <w:p w14:paraId="6B59F9BF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CD45+ɑβTCR-γδTCR-CD19+</w:t>
            </w:r>
          </w:p>
        </w:tc>
      </w:tr>
      <w:tr w:rsidR="00155013" w:rsidRPr="008503BB" w14:paraId="015B21AD" w14:textId="77777777" w:rsidTr="002F6C24">
        <w:trPr>
          <w:trHeight w:val="1625"/>
        </w:trPr>
        <w:tc>
          <w:tcPr>
            <w:tcW w:w="3378" w:type="dxa"/>
          </w:tcPr>
          <w:p w14:paraId="21CC13D5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Lin-</w:t>
            </w:r>
          </w:p>
          <w:p w14:paraId="2D219717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Tbet+ ILC</w:t>
            </w:r>
          </w:p>
          <w:p w14:paraId="7CAE167B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ILC1</w:t>
            </w:r>
          </w:p>
          <w:p w14:paraId="3DA177AD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NK</w:t>
            </w:r>
          </w:p>
          <w:p w14:paraId="7678FF96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ILC2</w:t>
            </w:r>
          </w:p>
          <w:p w14:paraId="1AF2123C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ILC3</w:t>
            </w:r>
          </w:p>
        </w:tc>
        <w:tc>
          <w:tcPr>
            <w:tcW w:w="1216" w:type="dxa"/>
          </w:tcPr>
          <w:p w14:paraId="53B23B1F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Lymphoid</w:t>
            </w:r>
          </w:p>
        </w:tc>
        <w:tc>
          <w:tcPr>
            <w:tcW w:w="4756" w:type="dxa"/>
          </w:tcPr>
          <w:p w14:paraId="7792FE5B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>CD45+ɑβTCR-γδTCR-CD19-</w:t>
            </w:r>
          </w:p>
          <w:p w14:paraId="5D34F10D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CD90.2+Tbet+</w:t>
            </w:r>
          </w:p>
          <w:p w14:paraId="531073A3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NK1.1+EOMES-</w:t>
            </w:r>
          </w:p>
          <w:p w14:paraId="39310DFB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      NK1.1+EOMES+</w:t>
            </w:r>
          </w:p>
          <w:p w14:paraId="29F220E4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CD90.2+GATA3+</w:t>
            </w:r>
          </w:p>
          <w:p w14:paraId="48E481FA" w14:textId="77777777" w:rsidR="00155013" w:rsidRPr="008503BB" w:rsidRDefault="00155013" w:rsidP="002F6C2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503BB">
              <w:rPr>
                <w:rFonts w:ascii="Times New Roman" w:hAnsi="Times New Roman" w:cs="Times New Roman"/>
              </w:rPr>
              <w:t xml:space="preserve">      CD90.2+RORγt+</w:t>
            </w:r>
          </w:p>
        </w:tc>
      </w:tr>
    </w:tbl>
    <w:p w14:paraId="202792C3" w14:textId="7CD67A5E" w:rsidR="00155013" w:rsidRPr="008503BB" w:rsidRDefault="00423530" w:rsidP="00155013">
      <w:pPr>
        <w:jc w:val="both"/>
      </w:pPr>
      <w:r w:rsidRPr="008503BB">
        <w:rPr>
          <w:b/>
          <w:bCs/>
        </w:rPr>
        <w:t>Table S5.</w:t>
      </w:r>
      <w:r w:rsidRPr="008503BB">
        <w:t xml:space="preserve"> </w:t>
      </w:r>
      <w:r w:rsidRPr="008503BB">
        <w:rPr>
          <w:b/>
        </w:rPr>
        <w:t xml:space="preserve">Immune cell characterization by extracellular and intracellular markers in flow cytometry panels. </w:t>
      </w:r>
      <w:r w:rsidR="00155013" w:rsidRPr="008503BB">
        <w:t>VAM, vascular associated macrophage</w:t>
      </w:r>
      <w:r w:rsidR="00B70AFA" w:rsidRPr="008503BB">
        <w:t xml:space="preserve">; </w:t>
      </w:r>
      <w:r w:rsidR="00155013" w:rsidRPr="008503BB">
        <w:t xml:space="preserve">Int, intermediate; DC, dendritic cell; </w:t>
      </w:r>
      <w:proofErr w:type="spellStart"/>
      <w:r w:rsidR="00155013" w:rsidRPr="008503BB">
        <w:t>cDC</w:t>
      </w:r>
      <w:proofErr w:type="spellEnd"/>
      <w:r w:rsidR="00155013" w:rsidRPr="008503BB">
        <w:t xml:space="preserve">, conventional dendritic cell; NKT; natural killer T cell; Th, T helper cell; Treg, T regulatory cell; Lin, lineage; ILC, innate lymphoid cell; NK, natural killer cell. </w:t>
      </w:r>
    </w:p>
    <w:p w14:paraId="173A12F6" w14:textId="1CAD260A" w:rsidR="00155013" w:rsidRDefault="00155013" w:rsidP="00155013">
      <w:pPr>
        <w:rPr>
          <w:b/>
          <w:bCs/>
        </w:rPr>
      </w:pPr>
    </w:p>
    <w:p w14:paraId="636C2020" w14:textId="77777777" w:rsidR="008503BB" w:rsidRDefault="008503BB" w:rsidP="00155013">
      <w:pPr>
        <w:rPr>
          <w:b/>
          <w:bCs/>
        </w:rPr>
      </w:pPr>
    </w:p>
    <w:p w14:paraId="543424C3" w14:textId="77777777" w:rsidR="008503BB" w:rsidRDefault="008503BB" w:rsidP="00155013">
      <w:pPr>
        <w:rPr>
          <w:b/>
          <w:bCs/>
        </w:rPr>
      </w:pPr>
    </w:p>
    <w:p w14:paraId="3023ECEF" w14:textId="77777777" w:rsidR="008503BB" w:rsidRPr="008503BB" w:rsidRDefault="008503BB" w:rsidP="00155013">
      <w:pPr>
        <w:rPr>
          <w:b/>
          <w:bCs/>
        </w:rPr>
      </w:pPr>
    </w:p>
    <w:p w14:paraId="5AE3DF7E" w14:textId="77777777" w:rsidR="00B70AFA" w:rsidRPr="008503BB" w:rsidRDefault="00B70AFA" w:rsidP="00155013">
      <w:pPr>
        <w:rPr>
          <w:b/>
          <w:bCs/>
        </w:rPr>
      </w:pPr>
    </w:p>
    <w:tbl>
      <w:tblPr>
        <w:tblW w:w="9308" w:type="dxa"/>
        <w:tblLook w:val="04A0" w:firstRow="1" w:lastRow="0" w:firstColumn="1" w:lastColumn="0" w:noHBand="0" w:noVBand="1"/>
      </w:tblPr>
      <w:tblGrid>
        <w:gridCol w:w="1540"/>
        <w:gridCol w:w="971"/>
        <w:gridCol w:w="971"/>
        <w:gridCol w:w="971"/>
        <w:gridCol w:w="971"/>
        <w:gridCol w:w="971"/>
        <w:gridCol w:w="971"/>
        <w:gridCol w:w="971"/>
        <w:gridCol w:w="971"/>
      </w:tblGrid>
      <w:tr w:rsidR="00155013" w:rsidRPr="008503BB" w14:paraId="6B7798C8" w14:textId="77777777" w:rsidTr="002F6C24">
        <w:trPr>
          <w:trHeight w:val="320"/>
        </w:trPr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635C8" w14:textId="77777777" w:rsidR="00155013" w:rsidRPr="008503BB" w:rsidRDefault="00155013" w:rsidP="002F6C24">
            <w:pPr>
              <w:jc w:val="center"/>
              <w:rPr>
                <w:b/>
                <w:bCs/>
                <w:sz w:val="22"/>
                <w:szCs w:val="22"/>
              </w:rPr>
            </w:pPr>
            <w:r w:rsidRPr="008503BB">
              <w:rPr>
                <w:b/>
                <w:bCs/>
                <w:sz w:val="22"/>
                <w:szCs w:val="22"/>
              </w:rPr>
              <w:lastRenderedPageBreak/>
              <w:t>Cell type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A03A5" w14:textId="77777777" w:rsidR="00155013" w:rsidRPr="008503BB" w:rsidRDefault="00155013" w:rsidP="002F6C24">
            <w:pPr>
              <w:jc w:val="center"/>
              <w:rPr>
                <w:b/>
                <w:bCs/>
                <w:sz w:val="22"/>
                <w:szCs w:val="22"/>
              </w:rPr>
            </w:pPr>
            <w:r w:rsidRPr="008503BB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ACC2A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B+C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722C1" w14:textId="77777777" w:rsidR="00155013" w:rsidRPr="008503BB" w:rsidRDefault="00155013" w:rsidP="002F6C24">
            <w:pPr>
              <w:jc w:val="center"/>
              <w:rPr>
                <w:b/>
                <w:bCs/>
                <w:sz w:val="22"/>
                <w:szCs w:val="22"/>
              </w:rPr>
            </w:pPr>
            <w:r w:rsidRPr="008503BB">
              <w:rPr>
                <w:b/>
                <w:bCs/>
                <w:sz w:val="22"/>
                <w:szCs w:val="22"/>
              </w:rPr>
              <w:t>B+R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D022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B+M</w:t>
            </w:r>
          </w:p>
        </w:tc>
      </w:tr>
      <w:tr w:rsidR="00155013" w:rsidRPr="008503BB" w14:paraId="3FF99758" w14:textId="77777777" w:rsidTr="002F6C24">
        <w:trPr>
          <w:trHeight w:val="320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D26F7" w14:textId="77777777" w:rsidR="00155013" w:rsidRPr="008503BB" w:rsidRDefault="00155013" w:rsidP="002F6C2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CCABD" w14:textId="77777777" w:rsidR="00155013" w:rsidRPr="008503BB" w:rsidRDefault="00155013" w:rsidP="002F6C24">
            <w:pPr>
              <w:jc w:val="center"/>
              <w:rPr>
                <w:b/>
                <w:bCs/>
                <w:sz w:val="22"/>
                <w:szCs w:val="22"/>
              </w:rPr>
            </w:pPr>
            <w:r w:rsidRPr="008503BB">
              <w:rPr>
                <w:b/>
                <w:bCs/>
                <w:sz w:val="22"/>
                <w:szCs w:val="22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A9BE9" w14:textId="77777777" w:rsidR="00155013" w:rsidRPr="008503BB" w:rsidRDefault="00155013" w:rsidP="002F6C24">
            <w:pPr>
              <w:jc w:val="center"/>
              <w:rPr>
                <w:b/>
                <w:bCs/>
                <w:sz w:val="22"/>
                <w:szCs w:val="22"/>
              </w:rPr>
            </w:pPr>
            <w:r w:rsidRPr="008503BB">
              <w:rPr>
                <w:b/>
                <w:bCs/>
                <w:sz w:val="22"/>
                <w:szCs w:val="22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C1F05" w14:textId="77777777" w:rsidR="00155013" w:rsidRPr="008503BB" w:rsidRDefault="00155013" w:rsidP="002F6C24">
            <w:pPr>
              <w:jc w:val="center"/>
              <w:rPr>
                <w:b/>
                <w:bCs/>
                <w:sz w:val="22"/>
                <w:szCs w:val="22"/>
              </w:rPr>
            </w:pPr>
            <w:r w:rsidRPr="008503BB">
              <w:rPr>
                <w:b/>
                <w:bCs/>
                <w:sz w:val="22"/>
                <w:szCs w:val="22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EF9CD" w14:textId="77777777" w:rsidR="00155013" w:rsidRPr="008503BB" w:rsidRDefault="00155013" w:rsidP="002F6C24">
            <w:pPr>
              <w:jc w:val="center"/>
              <w:rPr>
                <w:b/>
                <w:bCs/>
                <w:sz w:val="22"/>
                <w:szCs w:val="22"/>
              </w:rPr>
            </w:pPr>
            <w:r w:rsidRPr="008503BB">
              <w:rPr>
                <w:b/>
                <w:bCs/>
                <w:sz w:val="22"/>
                <w:szCs w:val="22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21865" w14:textId="77777777" w:rsidR="00155013" w:rsidRPr="008503BB" w:rsidRDefault="00155013" w:rsidP="002F6C24">
            <w:pPr>
              <w:jc w:val="center"/>
              <w:rPr>
                <w:b/>
                <w:bCs/>
                <w:sz w:val="22"/>
                <w:szCs w:val="22"/>
              </w:rPr>
            </w:pPr>
            <w:r w:rsidRPr="008503BB">
              <w:rPr>
                <w:b/>
                <w:bCs/>
                <w:sz w:val="22"/>
                <w:szCs w:val="22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EBC52" w14:textId="77777777" w:rsidR="00155013" w:rsidRPr="008503BB" w:rsidRDefault="00155013" w:rsidP="002F6C24">
            <w:pPr>
              <w:jc w:val="center"/>
              <w:rPr>
                <w:b/>
                <w:bCs/>
                <w:sz w:val="22"/>
                <w:szCs w:val="22"/>
              </w:rPr>
            </w:pPr>
            <w:r w:rsidRPr="008503BB">
              <w:rPr>
                <w:b/>
                <w:bCs/>
                <w:sz w:val="22"/>
                <w:szCs w:val="22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B89A1" w14:textId="77777777" w:rsidR="00155013" w:rsidRPr="008503BB" w:rsidRDefault="00155013" w:rsidP="002F6C24">
            <w:pPr>
              <w:jc w:val="center"/>
              <w:rPr>
                <w:b/>
                <w:bCs/>
                <w:sz w:val="22"/>
                <w:szCs w:val="22"/>
              </w:rPr>
            </w:pPr>
            <w:r w:rsidRPr="008503BB">
              <w:rPr>
                <w:b/>
                <w:bCs/>
                <w:sz w:val="22"/>
                <w:szCs w:val="22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BB849" w14:textId="77777777" w:rsidR="00155013" w:rsidRPr="008503BB" w:rsidRDefault="00155013" w:rsidP="002F6C24">
            <w:pPr>
              <w:jc w:val="center"/>
              <w:rPr>
                <w:b/>
                <w:bCs/>
                <w:sz w:val="22"/>
                <w:szCs w:val="22"/>
              </w:rPr>
            </w:pPr>
            <w:r w:rsidRPr="008503BB">
              <w:rPr>
                <w:b/>
                <w:bCs/>
                <w:sz w:val="22"/>
                <w:szCs w:val="22"/>
              </w:rPr>
              <w:t>SD</w:t>
            </w:r>
          </w:p>
        </w:tc>
      </w:tr>
      <w:tr w:rsidR="00155013" w:rsidRPr="008503BB" w14:paraId="325FBAB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FE81A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Th1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8252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6.64E+02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7399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5.59E+02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934A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3.28E+03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548C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6B66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8.97E+02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0E77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7.53E+02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C635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9.27E+02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D14B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1.27E+03</w:t>
            </w:r>
          </w:p>
        </w:tc>
      </w:tr>
      <w:tr w:rsidR="00155013" w:rsidRPr="008503BB" w14:paraId="1E0C47D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A03D3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Th2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1823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DDD5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1062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3.80E+03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6052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13E5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0F21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3FA1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E958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2.09E+03</w:t>
            </w:r>
          </w:p>
        </w:tc>
      </w:tr>
      <w:tr w:rsidR="00155013" w:rsidRPr="008503BB" w14:paraId="34E108FD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C17F5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Th17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FF59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5.92E+02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D3E5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4.86E+02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F74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6512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7.05E+02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5200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3.54E+02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9E5C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246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2.82E+02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BFE2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3.45E+02</w:t>
            </w:r>
          </w:p>
        </w:tc>
      </w:tr>
      <w:tr w:rsidR="00155013" w:rsidRPr="008503BB" w14:paraId="4114D011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292F3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Tregs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C413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F3CD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9.70E+02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CE33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64F5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5.31E+02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D73B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D5AD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9.41E+02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3EE9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9.21E+02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5A91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9.24E+02</w:t>
            </w:r>
          </w:p>
        </w:tc>
      </w:tr>
      <w:tr w:rsidR="00155013" w:rsidRPr="008503BB" w14:paraId="6081796C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EE7A1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CD8+ 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8E1F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13F0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B02C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5.70E+03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53D1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678A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030F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3E67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E83C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6.97E+02</w:t>
            </w:r>
          </w:p>
        </w:tc>
      </w:tr>
      <w:tr w:rsidR="00155013" w:rsidRPr="008503BB" w14:paraId="0A062541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C1D2B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B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7DAE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5.03E+04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5B96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4.58E+04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70E1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5835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7.29E+04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C96C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4.97E+04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0C83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3.89E+04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D350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91C7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1.10E+04</w:t>
            </w:r>
          </w:p>
        </w:tc>
      </w:tr>
      <w:tr w:rsidR="00155013" w:rsidRPr="008503BB" w14:paraId="113E6F4E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FD32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sym w:font="Symbol" w:char="F067"/>
            </w:r>
            <w:r w:rsidRPr="008503BB">
              <w:rPr>
                <w:b/>
                <w:bCs/>
                <w:color w:val="000000"/>
                <w:sz w:val="22"/>
                <w:szCs w:val="22"/>
              </w:rPr>
              <w:sym w:font="Symbol" w:char="F064"/>
            </w:r>
            <w:r w:rsidRPr="008503BB">
              <w:rPr>
                <w:b/>
                <w:bCs/>
                <w:color w:val="000000"/>
                <w:sz w:val="22"/>
                <w:szCs w:val="22"/>
              </w:rPr>
              <w:sym w:font="Symbol" w:char="F054"/>
            </w:r>
            <w:r w:rsidRPr="008503BB">
              <w:rPr>
                <w:b/>
                <w:bCs/>
                <w:color w:val="000000"/>
                <w:sz w:val="22"/>
                <w:szCs w:val="22"/>
              </w:rPr>
              <w:sym w:font="Symbol" w:char="F020"/>
            </w:r>
            <w:r w:rsidRPr="008503BB">
              <w:rPr>
                <w:b/>
                <w:bCs/>
                <w:color w:val="000000"/>
                <w:sz w:val="22"/>
                <w:szCs w:val="22"/>
              </w:rPr>
              <w:t>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557C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4.65E+03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4BBB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145B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BBA0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4.71E+03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D25E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4.91E+03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46DC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3.26E+03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3669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2.76E+03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3BB1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1.86E+03</w:t>
            </w:r>
          </w:p>
        </w:tc>
      </w:tr>
      <w:tr w:rsidR="00155013" w:rsidRPr="008503BB" w14:paraId="38B445E6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0AB20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CD4+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1AF6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2.93E+02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31F3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2.25E+02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26E0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4.53E+02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417F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74A7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2.52E+02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1080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D73D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3.16E+02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2F38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2.88E+02</w:t>
            </w:r>
          </w:p>
        </w:tc>
      </w:tr>
      <w:tr w:rsidR="00155013" w:rsidRPr="008503BB" w14:paraId="18FA200B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A5E9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CD8+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AF4F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446D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2.66E+02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DF51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6.75E+02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0C83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4.53E+02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E348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2.97E+02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3237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2.99E+02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4A46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2.81E+02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4269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2.46E+02</w:t>
            </w:r>
          </w:p>
        </w:tc>
      </w:tr>
      <w:tr w:rsidR="00155013" w:rsidRPr="008503BB" w14:paraId="3C549DB3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BF2A7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ILC1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8D46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91DD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A208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8.43E+03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E1AE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3.79E+03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AFD8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D671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8633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27BD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7.00E+02</w:t>
            </w:r>
          </w:p>
        </w:tc>
      </w:tr>
      <w:tr w:rsidR="00155013" w:rsidRPr="008503BB" w14:paraId="7E93C6BE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2AC47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NK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7E7E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2.61E+03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74C2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21EF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6.73E+03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B6BB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3.89E+03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FE78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1172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9.93E+02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232D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5031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1.41E+03</w:t>
            </w:r>
          </w:p>
        </w:tc>
      </w:tr>
      <w:tr w:rsidR="00155013" w:rsidRPr="008503BB" w14:paraId="46C32DCB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C54F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ILC2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38D5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35DF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9.65E+03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8882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BF53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B2FE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95A2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8.14E+03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37A1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6.11E+03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F462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2.67E+03</w:t>
            </w:r>
          </w:p>
        </w:tc>
      </w:tr>
      <w:tr w:rsidR="00155013" w:rsidRPr="008503BB" w14:paraId="2C46023F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0A69A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ILC3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4445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E10F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D0A3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3.99E+03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E25A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6F05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E81A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009C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30C2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9.64E+02</w:t>
            </w:r>
          </w:p>
        </w:tc>
      </w:tr>
      <w:tr w:rsidR="00155013" w:rsidRPr="008503BB" w14:paraId="395D59B1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0E8B5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CD64+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C159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5E1C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4776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55C8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C2E3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4E4A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8.72E+04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4556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9.56E+04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F50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5.56E+04</w:t>
            </w:r>
          </w:p>
        </w:tc>
      </w:tr>
      <w:tr w:rsidR="00155013" w:rsidRPr="008503BB" w14:paraId="66AEC16A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6C0D4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Monocytes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0639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8E11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FC4F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9.54E+02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2EAA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3.74E+02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DCB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110D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0855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9188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8.47E+02</w:t>
            </w:r>
          </w:p>
        </w:tc>
      </w:tr>
      <w:tr w:rsidR="00155013" w:rsidRPr="008503BB" w14:paraId="2D4FA798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EFF8F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Int.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EFB0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4.13E+03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1DCF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3.56E+03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7C9C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39D8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4.67E+03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FD2A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5.18E+03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260B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4F77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75A4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1.58E+03</w:t>
            </w:r>
          </w:p>
        </w:tc>
      </w:tr>
      <w:tr w:rsidR="00155013" w:rsidRPr="008503BB" w14:paraId="5E16B56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D3C79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CD11c+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5C80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74E6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745B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A733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4.35E+03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2065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A859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8.09E+03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38BA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0A2E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9.36E+03</w:t>
            </w:r>
          </w:p>
        </w:tc>
      </w:tr>
      <w:tr w:rsidR="00155013" w:rsidRPr="008503BB" w14:paraId="2936300D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A6539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CX3CR1+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9FAA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17BF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D550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2.72E+04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48E8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9.65E+03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D348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4E43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36B7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EA67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9.61E+03</w:t>
            </w:r>
          </w:p>
        </w:tc>
      </w:tr>
      <w:tr w:rsidR="00155013" w:rsidRPr="008503BB" w14:paraId="0D0A9F63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E3B5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CD9+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8340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1CBB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FE72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43A5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4.84E+03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F97D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FEFD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8.56E+03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0C67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9FE3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1.14E+04</w:t>
            </w:r>
          </w:p>
        </w:tc>
      </w:tr>
      <w:tr w:rsidR="00155013" w:rsidRPr="008503BB" w14:paraId="62C42BB6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141C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preVAM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62F1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9422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9.78E+03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A850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3.67E+04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DB78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798F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4993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6D07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9086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7.95E+03</w:t>
            </w:r>
          </w:p>
        </w:tc>
      </w:tr>
      <w:tr w:rsidR="00155013" w:rsidRPr="008503BB" w14:paraId="5611370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DCC4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VAM1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337A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2.87E+04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AFCC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0227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7876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4.33E+04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22F2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4.03E+04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859A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4AED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35C8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1.18E+04</w:t>
            </w:r>
          </w:p>
        </w:tc>
      </w:tr>
      <w:tr w:rsidR="00155013" w:rsidRPr="008503BB" w14:paraId="2AA28A7A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7EF49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VAM2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3C02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E682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ED34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4.32E+04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AF65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A763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64F2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6B0C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9A66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8.69E+03</w:t>
            </w:r>
          </w:p>
        </w:tc>
      </w:tr>
      <w:tr w:rsidR="00155013" w:rsidRPr="008503BB" w14:paraId="772098E8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72CEF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cDC1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392A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4.62E+03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E1BF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2.97E+03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3798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AB25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3.86E+03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7D20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4.05E+03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2038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E44D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4.34E+03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383B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3.93E+03</w:t>
            </w:r>
          </w:p>
        </w:tc>
      </w:tr>
      <w:tr w:rsidR="00155013" w:rsidRPr="008503BB" w14:paraId="3C1F5EA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6FA89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cDC2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6362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6.14E+04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874F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4.52E+04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B4EA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8.52E+04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4C48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4CF9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6.55E+04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D2F3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3.28E+04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A57B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4.94E+04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4849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3.26E+04</w:t>
            </w:r>
          </w:p>
        </w:tc>
      </w:tr>
      <w:tr w:rsidR="00155013" w:rsidRPr="008503BB" w14:paraId="0E5E408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F5004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CX3CR1+ DC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D5C0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069A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7.26E+03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3430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039D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7.38E+03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6D69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2A27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5.51E+03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F79A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A23D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7.96E+03</w:t>
            </w:r>
          </w:p>
        </w:tc>
      </w:tr>
      <w:tr w:rsidR="00155013" w:rsidRPr="008503BB" w14:paraId="48A5D023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E6F2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Eosinophils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C266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8.25E+04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93BF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5.07E+04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D6B3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5E21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0258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9.37E+04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DD39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4.19E+04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C00C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3.67E+04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5DA5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2.26E+04</w:t>
            </w:r>
          </w:p>
        </w:tc>
      </w:tr>
      <w:tr w:rsidR="00155013" w:rsidRPr="008503BB" w14:paraId="22B5AE5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E9FB7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503BB">
              <w:rPr>
                <w:b/>
                <w:bCs/>
                <w:color w:val="000000"/>
                <w:sz w:val="22"/>
                <w:szCs w:val="22"/>
              </w:rPr>
              <w:t>Neutrophils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1F08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9.54E+03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4EB4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5.46E+03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27E7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9C71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7718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A4BE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4.63E+03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E352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6.49E+03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921E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4.04E+03</w:t>
            </w:r>
          </w:p>
        </w:tc>
      </w:tr>
    </w:tbl>
    <w:p w14:paraId="3A1C745A" w14:textId="74AF26B1" w:rsidR="00155013" w:rsidRPr="008503BB" w:rsidRDefault="00423530" w:rsidP="00155013">
      <w:pPr>
        <w:rPr>
          <w:b/>
          <w:bCs/>
        </w:rPr>
      </w:pPr>
      <w:r w:rsidRPr="008503BB">
        <w:rPr>
          <w:b/>
          <w:bCs/>
        </w:rPr>
        <w:t>Table S6. WAT immune cell summary statistics in males fed SD.</w:t>
      </w:r>
      <w:r w:rsidR="00B70AFA" w:rsidRPr="008503BB">
        <w:rPr>
          <w:b/>
          <w:bCs/>
        </w:rPr>
        <w:t xml:space="preserve"> </w:t>
      </w:r>
      <w:r w:rsidR="00B70AFA" w:rsidRPr="008503BB">
        <w:t xml:space="preserve">VAM, vascular associated macrophage; Int, intermediate; DC, dendritic cell; </w:t>
      </w:r>
      <w:proofErr w:type="spellStart"/>
      <w:r w:rsidR="00B70AFA" w:rsidRPr="008503BB">
        <w:t>cDC</w:t>
      </w:r>
      <w:proofErr w:type="spellEnd"/>
      <w:r w:rsidR="00B70AFA" w:rsidRPr="008503BB">
        <w:t>, conventional dendritic cell; NKT; natural killer T cell; Th, T helper cell; Treg, T regulatory cell; ILC, innate lymphoid cell; NK, natural killer cell.</w:t>
      </w:r>
    </w:p>
    <w:p w14:paraId="39D4EC12" w14:textId="77777777" w:rsidR="00341EF4" w:rsidRPr="008503BB" w:rsidRDefault="00341EF4" w:rsidP="00155013">
      <w:pPr>
        <w:rPr>
          <w:b/>
          <w:bCs/>
        </w:rPr>
      </w:pPr>
    </w:p>
    <w:p w14:paraId="401E33CC" w14:textId="3549ACF4" w:rsidR="008503BB" w:rsidRDefault="008503BB" w:rsidP="00155013">
      <w:pPr>
        <w:rPr>
          <w:b/>
          <w:bCs/>
        </w:rPr>
      </w:pPr>
    </w:p>
    <w:p w14:paraId="5E2A6ACE" w14:textId="77777777" w:rsidR="008503BB" w:rsidRDefault="008503BB" w:rsidP="00155013">
      <w:pPr>
        <w:rPr>
          <w:b/>
          <w:bCs/>
        </w:rPr>
      </w:pPr>
    </w:p>
    <w:p w14:paraId="1E63CCDD" w14:textId="77777777" w:rsidR="008503BB" w:rsidRPr="008503BB" w:rsidRDefault="008503BB" w:rsidP="00155013">
      <w:pPr>
        <w:rPr>
          <w:b/>
          <w:bCs/>
        </w:rPr>
      </w:pPr>
    </w:p>
    <w:p w14:paraId="2CF05B11" w14:textId="77777777" w:rsidR="00341EF4" w:rsidRPr="008503BB" w:rsidRDefault="00341EF4" w:rsidP="00155013">
      <w:pPr>
        <w:rPr>
          <w:b/>
          <w:bCs/>
        </w:rPr>
      </w:pPr>
    </w:p>
    <w:tbl>
      <w:tblPr>
        <w:tblW w:w="9308" w:type="dxa"/>
        <w:tblLook w:val="04A0" w:firstRow="1" w:lastRow="0" w:firstColumn="1" w:lastColumn="0" w:noHBand="0" w:noVBand="1"/>
      </w:tblPr>
      <w:tblGrid>
        <w:gridCol w:w="1540"/>
        <w:gridCol w:w="971"/>
        <w:gridCol w:w="971"/>
        <w:gridCol w:w="971"/>
        <w:gridCol w:w="971"/>
        <w:gridCol w:w="971"/>
        <w:gridCol w:w="971"/>
        <w:gridCol w:w="971"/>
        <w:gridCol w:w="971"/>
      </w:tblGrid>
      <w:tr w:rsidR="00155013" w:rsidRPr="008503BB" w14:paraId="024FC6AC" w14:textId="77777777" w:rsidTr="002F6C24">
        <w:trPr>
          <w:trHeight w:val="320"/>
        </w:trPr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AF2F2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lastRenderedPageBreak/>
              <w:t>Cell type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6E9C8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B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37C84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B+C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CAC25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B+R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4D944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B+M</w:t>
            </w:r>
          </w:p>
        </w:tc>
      </w:tr>
      <w:tr w:rsidR="00155013" w:rsidRPr="008503BB" w14:paraId="6553DD33" w14:textId="77777777" w:rsidTr="002F6C24">
        <w:trPr>
          <w:trHeight w:val="320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5541B" w14:textId="77777777" w:rsidR="00155013" w:rsidRPr="008503BB" w:rsidRDefault="00155013" w:rsidP="002F6C24">
            <w:pPr>
              <w:rPr>
                <w:b/>
                <w:bCs/>
                <w:sz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85C51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A4500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5E5F8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4342F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2C7CB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76C9E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EDA3E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74522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</w:tr>
      <w:tr w:rsidR="00155013" w:rsidRPr="008503BB" w14:paraId="7486D6D1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9E20A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184C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FBCC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6.88E+02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918A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263C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8.86E+02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B99B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5176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002B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6.34E+02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6069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4.22E+02</w:t>
            </w:r>
          </w:p>
        </w:tc>
      </w:tr>
      <w:tr w:rsidR="00155013" w:rsidRPr="008503BB" w14:paraId="4FB42A5D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C1093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4D2F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2.95E+03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DEF1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97F3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286F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FD89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406A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8.03E+02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0BFB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7910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8.33E+02</w:t>
            </w:r>
          </w:p>
        </w:tc>
      </w:tr>
      <w:tr w:rsidR="00155013" w:rsidRPr="008503BB" w14:paraId="29778A7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A03A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Th17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C188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7.02E+02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4F51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4.49E+02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B403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BFF3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6.68E+02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A841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5.64E+02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B7A7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5.30E+02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5317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3.93E+02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6A79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3.70E+02</w:t>
            </w:r>
          </w:p>
        </w:tc>
      </w:tr>
      <w:tr w:rsidR="00155013" w:rsidRPr="008503BB" w14:paraId="42CA521E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6FB4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Tregs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3822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6.29E+02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5E3F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4.49E+02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68E7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6.00E+02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40CA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6169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3.62E+02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D9A5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1.65E+02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6BC4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3.30E+02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1738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1.93E+02</w:t>
            </w:r>
          </w:p>
        </w:tc>
      </w:tr>
      <w:tr w:rsidR="00155013" w:rsidRPr="008503BB" w14:paraId="6E7AE08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D32B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CD8+ 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EC2C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376F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84C7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3.32E+03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AFE9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7.12E+02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60D5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ADA0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7.73E+02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B68C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F8E8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1.21E+03</w:t>
            </w:r>
          </w:p>
        </w:tc>
      </w:tr>
      <w:tr w:rsidR="00155013" w:rsidRPr="008503BB" w14:paraId="5F6B64AA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36F14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957B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6.32E+04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6CE4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5.15E+04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4B95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5F00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4.20E+04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61EB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4.61E+04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490E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2.79E+04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863A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5020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8.32E+03</w:t>
            </w:r>
          </w:p>
        </w:tc>
      </w:tr>
      <w:tr w:rsidR="00155013" w:rsidRPr="008503BB" w14:paraId="616DBF4A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1A859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sym w:font="Symbol" w:char="F067"/>
            </w:r>
            <w:r w:rsidRPr="008503BB">
              <w:rPr>
                <w:b/>
                <w:bCs/>
                <w:color w:val="000000"/>
                <w:sz w:val="20"/>
              </w:rPr>
              <w:sym w:font="Symbol" w:char="F064"/>
            </w:r>
            <w:r w:rsidRPr="008503BB">
              <w:rPr>
                <w:b/>
                <w:bCs/>
                <w:color w:val="000000"/>
                <w:sz w:val="20"/>
              </w:rPr>
              <w:sym w:font="Symbol" w:char="F054"/>
            </w:r>
            <w:r w:rsidRPr="008503BB">
              <w:rPr>
                <w:b/>
                <w:bCs/>
                <w:color w:val="000000"/>
                <w:sz w:val="20"/>
              </w:rPr>
              <w:sym w:font="Symbol" w:char="F020"/>
            </w:r>
            <w:r w:rsidRPr="008503BB">
              <w:rPr>
                <w:b/>
                <w:bCs/>
                <w:color w:val="000000"/>
                <w:sz w:val="20"/>
              </w:rPr>
              <w:t>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428F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43BE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B2BB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7.00E+03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7FB2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B809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3.89E+03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187F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8BC8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6808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8.84E+02</w:t>
            </w:r>
          </w:p>
        </w:tc>
      </w:tr>
      <w:tr w:rsidR="00155013" w:rsidRPr="008503BB" w14:paraId="3F04EDEA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06A93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CD4+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56A7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106C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1.48E+02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DF40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2.74E+02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8AF5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BE99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2.94E+02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DDE5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6785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3237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6.78E+01</w:t>
            </w:r>
          </w:p>
        </w:tc>
      </w:tr>
      <w:tr w:rsidR="00155013" w:rsidRPr="008503BB" w14:paraId="092EED6D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807BF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CD8+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DF23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315C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8.33E+01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76AA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3701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8.33E+01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F2F7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2.07E+02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DBD2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2.15E+02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E6CD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4.81E+01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24E9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4.75E+01</w:t>
            </w:r>
          </w:p>
        </w:tc>
      </w:tr>
      <w:tr w:rsidR="00155013" w:rsidRPr="008503BB" w14:paraId="2768092F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722E5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2A32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6.74E+02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9E19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6.17E+02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0303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6064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B549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80DC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6441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1A2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8.69E+01</w:t>
            </w:r>
          </w:p>
        </w:tc>
      </w:tr>
      <w:tr w:rsidR="00155013" w:rsidRPr="008503BB" w14:paraId="5DE97D75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520B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NK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4379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6.88E+02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5570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6.87E+02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9543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1325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5752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8.47E+02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BED1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7.43E+02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3BE0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3.35E+02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F277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1.88E+02</w:t>
            </w:r>
          </w:p>
        </w:tc>
      </w:tr>
      <w:tr w:rsidR="00155013" w:rsidRPr="008503BB" w14:paraId="705316A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ED60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6CE2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F535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6.53E+03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CC15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1074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6.10E+03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2351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BB9E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5.85E+03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89BA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6.87E+03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743D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3.16E+03</w:t>
            </w:r>
          </w:p>
        </w:tc>
      </w:tr>
      <w:tr w:rsidR="00155013" w:rsidRPr="008503BB" w14:paraId="68ADF854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7F1CF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46B7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A8E5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8.51E+02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3739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3.55E+03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6A62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1CDE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53B0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5B3F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7.41E+02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6B8D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3.80E+02</w:t>
            </w:r>
          </w:p>
        </w:tc>
      </w:tr>
      <w:tr w:rsidR="00155013" w:rsidRPr="008503BB" w14:paraId="7EEC3A9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CA1C1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CD64+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650E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A045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8.10E+04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511F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FD9F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9EEC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2.83E+05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B74B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A1B9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7.78E+04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1AB7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3.14E+04</w:t>
            </w:r>
          </w:p>
        </w:tc>
      </w:tr>
      <w:tr w:rsidR="00155013" w:rsidRPr="008503BB" w14:paraId="3315571D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F9EF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Monocytes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194A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5.42E+02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1F78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3.83E+02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2F7B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5643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A7A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3.84E+02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9BB8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1.47E+02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C590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4.99E+02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F33D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2.74E+02</w:t>
            </w:r>
          </w:p>
        </w:tc>
      </w:tr>
      <w:tr w:rsidR="00155013" w:rsidRPr="008503BB" w14:paraId="3F96DFC7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BC55B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Int.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F1B6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A6AF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5B8C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E959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9.19E+03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9FE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5.02E+03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BC62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5.02E+03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E3F7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52B3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8.64E+02</w:t>
            </w:r>
          </w:p>
        </w:tc>
      </w:tr>
      <w:tr w:rsidR="00155013" w:rsidRPr="008503BB" w14:paraId="445F51F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39B34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CD11c+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5DF6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3.66E+03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921A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CE16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6.32E+03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00F2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3.75E+03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2F44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7.34E+03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169A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2.61E+03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0330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6.23E+03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2157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6.88E+03</w:t>
            </w:r>
          </w:p>
        </w:tc>
      </w:tr>
      <w:tr w:rsidR="00155013" w:rsidRPr="008503BB" w14:paraId="6665EF5B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89713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CX3CR1+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870A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735E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7.77E+03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A9F7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2.95E+04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4E1A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10DA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54E3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603E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F59D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9.02E+03</w:t>
            </w:r>
          </w:p>
        </w:tc>
      </w:tr>
      <w:tr w:rsidR="00155013" w:rsidRPr="008503BB" w14:paraId="14FC0138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C71F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CD9+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DE16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6.93E+03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C4AC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4.02E+03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DE73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C464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9.93E+03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00F9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2135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4.23E+03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D503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A423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5.79E+03</w:t>
            </w:r>
          </w:p>
        </w:tc>
      </w:tr>
      <w:tr w:rsidR="00155013" w:rsidRPr="008503BB" w14:paraId="2856307C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779C4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preVAM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7256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39C8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9411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3.33E+04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2B28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6933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4.68E+04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B9AF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2.67E+04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425A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48B0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8.77E+03</w:t>
            </w:r>
          </w:p>
        </w:tc>
      </w:tr>
      <w:tr w:rsidR="00155013" w:rsidRPr="008503BB" w14:paraId="2105A61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ECDA8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VAM1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459E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4.55E+04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9014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1DF6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41C2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7.28E+04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8E4A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8.95E+04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998E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5.33E+04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B26C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BE38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7.88E+03</w:t>
            </w:r>
          </w:p>
        </w:tc>
      </w:tr>
      <w:tr w:rsidR="00155013" w:rsidRPr="008503BB" w14:paraId="5059B2E1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087BB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VAM2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3FB8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662B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597B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3.30E+04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A18C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2.85E+04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5673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3.99E+04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518B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23B1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5.51E+03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1AF9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3.13E+03</w:t>
            </w:r>
          </w:p>
        </w:tc>
      </w:tr>
      <w:tr w:rsidR="00155013" w:rsidRPr="008503BB" w14:paraId="15297B67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05415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6642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CDA5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077C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5.69E+03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0983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B436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4.26E+03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68C3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D9E6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8.61E+02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2A46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2.91E+02</w:t>
            </w:r>
          </w:p>
        </w:tc>
      </w:tr>
      <w:tr w:rsidR="00155013" w:rsidRPr="008503BB" w14:paraId="24204BE3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FE78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2CA7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4.55E+04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EF52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FA78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8.08E+04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B592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3.63E+04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94A2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8.17E+04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F5B9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3.88E+04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A89D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8292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1.70E+04</w:t>
            </w:r>
          </w:p>
        </w:tc>
      </w:tr>
      <w:tr w:rsidR="00155013" w:rsidRPr="008503BB" w14:paraId="67506D7B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C013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CX3CR1+ DC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71B8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9.71E+03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7081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3.81E+03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F421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7220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05C4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1CAF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5.89E+03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358A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8.30E+03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C644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4.10E+03</w:t>
            </w:r>
          </w:p>
        </w:tc>
      </w:tr>
      <w:tr w:rsidR="00155013" w:rsidRPr="008503BB" w14:paraId="4B0C894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4F887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Eosinophils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F1BA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4898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8.90E+04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C817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F9D6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5.18E+04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5625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A5DD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7.88E+04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E46A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4.83E+04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9A78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2.38E+04</w:t>
            </w:r>
          </w:p>
        </w:tc>
      </w:tr>
      <w:tr w:rsidR="00155013" w:rsidRPr="008503BB" w14:paraId="19F90F0F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A910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Neutrophils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B850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5.90E+03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B273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3.74E+03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B983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B0A6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8.37E+03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C34B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F3C0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5.93E+03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DBEF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2EF7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1.07E+03</w:t>
            </w:r>
          </w:p>
        </w:tc>
      </w:tr>
    </w:tbl>
    <w:p w14:paraId="75C5141C" w14:textId="77777777" w:rsidR="00B70AFA" w:rsidRPr="008503BB" w:rsidRDefault="00341EF4" w:rsidP="00B70AFA">
      <w:pPr>
        <w:rPr>
          <w:b/>
          <w:bCs/>
        </w:rPr>
      </w:pPr>
      <w:r w:rsidRPr="008503BB">
        <w:rPr>
          <w:b/>
          <w:bCs/>
        </w:rPr>
        <w:t>Table S7. WAT immune cell summary statistics in females fed SD.</w:t>
      </w:r>
      <w:r w:rsidR="00B70AFA" w:rsidRPr="008503BB">
        <w:rPr>
          <w:b/>
          <w:bCs/>
        </w:rPr>
        <w:t xml:space="preserve"> </w:t>
      </w:r>
      <w:r w:rsidR="00B70AFA" w:rsidRPr="008503BB">
        <w:t xml:space="preserve">VAM, vascular associated macrophage; Int, intermediate; DC, dendritic cell; </w:t>
      </w:r>
      <w:proofErr w:type="spellStart"/>
      <w:r w:rsidR="00B70AFA" w:rsidRPr="008503BB">
        <w:t>cDC</w:t>
      </w:r>
      <w:proofErr w:type="spellEnd"/>
      <w:r w:rsidR="00B70AFA" w:rsidRPr="008503BB">
        <w:t>, conventional dendritic cell; NKT; natural killer T cell; Th, T helper cell; Treg, T regulatory cell; ILC, innate lymphoid cell; NK, natural killer cell.</w:t>
      </w:r>
    </w:p>
    <w:p w14:paraId="24433906" w14:textId="24A17B06" w:rsidR="00155013" w:rsidRPr="008503BB" w:rsidRDefault="00155013" w:rsidP="00155013">
      <w:pPr>
        <w:rPr>
          <w:b/>
          <w:bCs/>
        </w:rPr>
      </w:pPr>
    </w:p>
    <w:p w14:paraId="5CD5130F" w14:textId="77777777" w:rsidR="00341EF4" w:rsidRPr="008503BB" w:rsidRDefault="00341EF4" w:rsidP="00155013"/>
    <w:p w14:paraId="2AE78A0A" w14:textId="11E18E2C" w:rsidR="00155013" w:rsidRPr="008503BB" w:rsidRDefault="00155013" w:rsidP="00155013">
      <w:pPr>
        <w:rPr>
          <w:b/>
          <w:bCs/>
        </w:rPr>
      </w:pPr>
    </w:p>
    <w:p w14:paraId="14383AAD" w14:textId="77777777" w:rsidR="00341EF4" w:rsidRPr="008503BB" w:rsidRDefault="00341EF4" w:rsidP="00155013">
      <w:pPr>
        <w:rPr>
          <w:b/>
          <w:bCs/>
        </w:rPr>
      </w:pPr>
    </w:p>
    <w:p w14:paraId="33AFE357" w14:textId="77777777" w:rsidR="00B70AFA" w:rsidRPr="008503BB" w:rsidRDefault="00B70AFA" w:rsidP="00155013">
      <w:pPr>
        <w:rPr>
          <w:b/>
          <w:bCs/>
        </w:rPr>
      </w:pPr>
    </w:p>
    <w:p w14:paraId="5A8031A8" w14:textId="77777777" w:rsidR="00B70AFA" w:rsidRPr="008503BB" w:rsidRDefault="00B70AFA" w:rsidP="00155013">
      <w:pPr>
        <w:rPr>
          <w:b/>
          <w:bCs/>
        </w:rPr>
      </w:pPr>
    </w:p>
    <w:p w14:paraId="5FF7D533" w14:textId="77777777" w:rsidR="00B70AFA" w:rsidRPr="008503BB" w:rsidRDefault="00B70AFA" w:rsidP="00155013">
      <w:pPr>
        <w:rPr>
          <w:b/>
          <w:bCs/>
        </w:rPr>
      </w:pPr>
    </w:p>
    <w:tbl>
      <w:tblPr>
        <w:tblW w:w="9308" w:type="dxa"/>
        <w:tblLook w:val="04A0" w:firstRow="1" w:lastRow="0" w:firstColumn="1" w:lastColumn="0" w:noHBand="0" w:noVBand="1"/>
      </w:tblPr>
      <w:tblGrid>
        <w:gridCol w:w="1540"/>
        <w:gridCol w:w="971"/>
        <w:gridCol w:w="971"/>
        <w:gridCol w:w="971"/>
        <w:gridCol w:w="971"/>
        <w:gridCol w:w="971"/>
        <w:gridCol w:w="971"/>
        <w:gridCol w:w="971"/>
        <w:gridCol w:w="971"/>
      </w:tblGrid>
      <w:tr w:rsidR="00155013" w:rsidRPr="008503BB" w14:paraId="348DD76C" w14:textId="77777777" w:rsidTr="002F6C24">
        <w:trPr>
          <w:trHeight w:val="320"/>
        </w:trPr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777F4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lastRenderedPageBreak/>
              <w:t>Cell type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188B6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B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66305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B+C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1736F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B+R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64125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B+M</w:t>
            </w:r>
          </w:p>
        </w:tc>
      </w:tr>
      <w:tr w:rsidR="00155013" w:rsidRPr="008503BB" w14:paraId="731492B9" w14:textId="77777777" w:rsidTr="002F6C24">
        <w:trPr>
          <w:trHeight w:val="320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E1FCE" w14:textId="77777777" w:rsidR="00155013" w:rsidRPr="008503BB" w:rsidRDefault="00155013" w:rsidP="002F6C24">
            <w:pPr>
              <w:rPr>
                <w:b/>
                <w:bCs/>
                <w:sz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6E5F3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05306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DEC6B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3732D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668EE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4354B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D7F59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B51F8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</w:tr>
      <w:tr w:rsidR="00155013" w:rsidRPr="008503BB" w14:paraId="4C179A8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DB82B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F384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F53A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9.87E+05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9601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8.37E+06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77F0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4.33E+06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156B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4.31E+06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840C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2.97E+06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23F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2.80E+06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04BC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2.41E+06</w:t>
            </w:r>
          </w:p>
        </w:tc>
      </w:tr>
      <w:tr w:rsidR="00155013" w:rsidRPr="008503BB" w14:paraId="6ACDA821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F542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D3DA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4154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4.39E+06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03B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1.75E+07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532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8.22E+06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7AFD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1.37E+07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1209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4.18E+06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D4E0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1.50E+07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81DD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1.03E+07</w:t>
            </w:r>
          </w:p>
        </w:tc>
      </w:tr>
      <w:tr w:rsidR="00155013" w:rsidRPr="008503BB" w14:paraId="11186C1A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7F0D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Th17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EABA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B761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7.16E+05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E1D1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4.19E+06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E887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5.60E+05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6354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64B1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4.81E+05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BA5F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2.02E+06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00A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1.52E+06</w:t>
            </w:r>
          </w:p>
        </w:tc>
      </w:tr>
      <w:tr w:rsidR="00155013" w:rsidRPr="008503BB" w14:paraId="55825B07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7DBF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Tregs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E673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1.73E+07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BD7E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2.98E+06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6375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1.95E+07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60C0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2.96E+06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73E8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6BBC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E88F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1.45E+07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A985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6.45E+06</w:t>
            </w:r>
          </w:p>
        </w:tc>
      </w:tr>
      <w:tr w:rsidR="00155013" w:rsidRPr="008503BB" w14:paraId="14EDB74D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B024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CD8+ 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2EC0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8.20E+07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5B60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1.57E+07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4796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9.75E+07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1C52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2.96E+07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60CA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6.24E+07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FB96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1.27E+07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7BB3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7.04E+07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62C4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3.05E+07</w:t>
            </w:r>
          </w:p>
        </w:tc>
      </w:tr>
      <w:tr w:rsidR="00155013" w:rsidRPr="008503BB" w14:paraId="68C21856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DC31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2131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5.91E+08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302A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8.26E+07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2AA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5.78E+08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59FF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6.27E+07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7483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5.04E+08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9116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1.00E+08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DB6E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4.99E+08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F440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2.52E+08</w:t>
            </w:r>
          </w:p>
        </w:tc>
      </w:tr>
      <w:tr w:rsidR="00155013" w:rsidRPr="008503BB" w14:paraId="39F2165B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C79E0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sym w:font="Symbol" w:char="F067"/>
            </w:r>
            <w:r w:rsidRPr="008503BB">
              <w:rPr>
                <w:b/>
                <w:bCs/>
                <w:color w:val="000000"/>
                <w:sz w:val="20"/>
              </w:rPr>
              <w:sym w:font="Symbol" w:char="F064"/>
            </w:r>
            <w:r w:rsidRPr="008503BB">
              <w:rPr>
                <w:b/>
                <w:bCs/>
                <w:color w:val="000000"/>
                <w:sz w:val="20"/>
              </w:rPr>
              <w:sym w:font="Symbol" w:char="F054"/>
            </w:r>
            <w:r w:rsidRPr="008503BB">
              <w:rPr>
                <w:b/>
                <w:bCs/>
                <w:color w:val="000000"/>
                <w:sz w:val="20"/>
              </w:rPr>
              <w:sym w:font="Symbol" w:char="F020"/>
            </w:r>
            <w:r w:rsidRPr="008503BB">
              <w:rPr>
                <w:b/>
                <w:bCs/>
                <w:color w:val="000000"/>
                <w:sz w:val="20"/>
              </w:rPr>
              <w:t>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C700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1.17E+07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2745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6F9F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1.35E+07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12F7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67F7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9.18E+06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4912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27E3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91B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4.20E+06</w:t>
            </w:r>
          </w:p>
        </w:tc>
      </w:tr>
      <w:tr w:rsidR="00155013" w:rsidRPr="008503BB" w14:paraId="426F9E5C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07FD8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CD4+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552B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2263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3.06E+05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1FF7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2B4D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3.99E+05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FE3C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172E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1D13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9.39E+05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35DB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4.03E+05</w:t>
            </w:r>
          </w:p>
        </w:tc>
      </w:tr>
      <w:tr w:rsidR="00155013" w:rsidRPr="008503BB" w14:paraId="1052223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AF794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CD8+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8BF8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4.57E+05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AB4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FD20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8.40E+05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A485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0E1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5.89E+05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B3B5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0330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3.61E+05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3474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1.91E+05</w:t>
            </w:r>
          </w:p>
        </w:tc>
      </w:tr>
      <w:tr w:rsidR="00155013" w:rsidRPr="008503BB" w14:paraId="099F7F23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6A2D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2FC2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9.73E+04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7EB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8.98E+04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B34A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3.35E+05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017F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3.29E+05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4B0D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09B2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3.38E+04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CA40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3.44E+05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D3BE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3.97E+05</w:t>
            </w:r>
          </w:p>
        </w:tc>
      </w:tr>
      <w:tr w:rsidR="00155013" w:rsidRPr="008503BB" w14:paraId="08B0F63B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D050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NK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5E66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4.10E+05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504F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3.73E+05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C41C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2.16E+06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39B0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E1BA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2.08E+05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7A88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8BE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2.15E+06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9DC3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2.59E+06</w:t>
            </w:r>
          </w:p>
        </w:tc>
      </w:tr>
      <w:tr w:rsidR="00155013" w:rsidRPr="008503BB" w14:paraId="14BB3A6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2F247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5542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A252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5.60E+05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FF97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6.45E+06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35D0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55C0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7EA5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4B5E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2.43E+06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383F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1.73E+06</w:t>
            </w:r>
          </w:p>
        </w:tc>
      </w:tr>
      <w:tr w:rsidR="00155013" w:rsidRPr="008503BB" w14:paraId="5DC2850E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B815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EBCB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8.31E+05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B13A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D863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3E88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2.78E+05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CE54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8.11E+05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3B07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6053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6.81E+05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236F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4.47E+05</w:t>
            </w:r>
          </w:p>
        </w:tc>
      </w:tr>
      <w:tr w:rsidR="00155013" w:rsidRPr="008503BB" w14:paraId="52E6B183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74B3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CD64+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C803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FFA5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41AE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8B8F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6.02E+05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D3D5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7095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9.48E+05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686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86D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1.01E+06</w:t>
            </w:r>
          </w:p>
        </w:tc>
      </w:tr>
      <w:tr w:rsidR="00155013" w:rsidRPr="008503BB" w14:paraId="617A53D1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4D7A3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17B6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4.73E+05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7192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3.24E+05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B8EC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6.88E+05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1644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2.75E+05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1A90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5.01E+05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F31B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2.82E+05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F2B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3.32E+05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69AB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1.57E+05</w:t>
            </w:r>
          </w:p>
        </w:tc>
      </w:tr>
      <w:tr w:rsidR="00155013" w:rsidRPr="008503BB" w14:paraId="1C86D3BA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E6400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F1D2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1.13E+07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D5F9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3.58E+06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081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1.37E+07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3B9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6.17E+06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EA0F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6.97E+06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00E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CCFC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1.00E+07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A73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2.44E+06</w:t>
            </w:r>
          </w:p>
        </w:tc>
      </w:tr>
      <w:tr w:rsidR="00155013" w:rsidRPr="008503BB" w14:paraId="17E521D7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540A3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CX3CR1+ DC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DA4A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9.63E+06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262A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4.06E+06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04FA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7.15E+06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D8EF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4.81E+05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281E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4.67E+06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D810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B159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9.40E+06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9642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4.06E+06</w:t>
            </w:r>
          </w:p>
        </w:tc>
      </w:tr>
      <w:tr w:rsidR="00155013" w:rsidRPr="008503BB" w14:paraId="37F8E14A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E29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Eosinophils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4782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6.14E+06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2139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71E4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6.69E+06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1D5D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2.12E+06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4CA6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2.98E+06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6C27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E32D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6.02E+06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1D22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2.30E+06</w:t>
            </w:r>
          </w:p>
        </w:tc>
      </w:tr>
      <w:tr w:rsidR="00155013" w:rsidRPr="008503BB" w14:paraId="59CFDBA8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9EA9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Neutrophils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E9DE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3.32E+07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B641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1.29E+07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C2F7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3.83E+07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5789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8.82E+06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F1D1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2.43E+07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705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1.09E+07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19EE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2.89E+07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A1A4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1.17E+07</w:t>
            </w:r>
          </w:p>
        </w:tc>
      </w:tr>
    </w:tbl>
    <w:p w14:paraId="19070C28" w14:textId="77777777" w:rsidR="00B70AFA" w:rsidRPr="008503BB" w:rsidRDefault="00341EF4" w:rsidP="00B70AFA">
      <w:pPr>
        <w:rPr>
          <w:b/>
          <w:bCs/>
        </w:rPr>
      </w:pPr>
      <w:r w:rsidRPr="008503BB">
        <w:rPr>
          <w:b/>
          <w:bCs/>
        </w:rPr>
        <w:t>Table S8. Spleen immune cell summary statistics in males fed SD.</w:t>
      </w:r>
      <w:r w:rsidR="00B70AFA" w:rsidRPr="008503BB">
        <w:rPr>
          <w:b/>
          <w:bCs/>
        </w:rPr>
        <w:t xml:space="preserve"> </w:t>
      </w:r>
      <w:r w:rsidR="00B70AFA" w:rsidRPr="008503BB">
        <w:t xml:space="preserve">VAM, vascular associated macrophage; Int, intermediate; DC, dendritic cell; </w:t>
      </w:r>
      <w:proofErr w:type="spellStart"/>
      <w:r w:rsidR="00B70AFA" w:rsidRPr="008503BB">
        <w:t>cDC</w:t>
      </w:r>
      <w:proofErr w:type="spellEnd"/>
      <w:r w:rsidR="00B70AFA" w:rsidRPr="008503BB">
        <w:t>, conventional dendritic cell; NKT; natural killer T cell; Th, T helper cell; Treg, T regulatory cell; ILC, innate lymphoid cell; NK, natural killer cell.</w:t>
      </w:r>
    </w:p>
    <w:p w14:paraId="162A9426" w14:textId="3E6A1773" w:rsidR="00155013" w:rsidRPr="008503BB" w:rsidRDefault="00155013" w:rsidP="00155013">
      <w:pPr>
        <w:rPr>
          <w:b/>
          <w:bCs/>
        </w:rPr>
      </w:pPr>
    </w:p>
    <w:p w14:paraId="5CC7AC99" w14:textId="77777777" w:rsidR="00341EF4" w:rsidRPr="008503BB" w:rsidRDefault="00341EF4" w:rsidP="00155013">
      <w:pPr>
        <w:rPr>
          <w:b/>
          <w:bCs/>
        </w:rPr>
      </w:pPr>
    </w:p>
    <w:p w14:paraId="7A8240A8" w14:textId="6C971977" w:rsidR="00155013" w:rsidRPr="008503BB" w:rsidRDefault="00155013" w:rsidP="00155013">
      <w:pPr>
        <w:rPr>
          <w:b/>
          <w:bCs/>
        </w:rPr>
      </w:pPr>
    </w:p>
    <w:p w14:paraId="7C99BD70" w14:textId="77777777" w:rsidR="00341EF4" w:rsidRPr="008503BB" w:rsidRDefault="00341EF4" w:rsidP="00155013">
      <w:pPr>
        <w:rPr>
          <w:b/>
          <w:bCs/>
        </w:rPr>
      </w:pPr>
    </w:p>
    <w:p w14:paraId="3784D9DF" w14:textId="77777777" w:rsidR="00341EF4" w:rsidRPr="008503BB" w:rsidRDefault="00341EF4" w:rsidP="00155013">
      <w:pPr>
        <w:rPr>
          <w:b/>
          <w:bCs/>
        </w:rPr>
      </w:pPr>
    </w:p>
    <w:p w14:paraId="69E58565" w14:textId="77777777" w:rsidR="00341EF4" w:rsidRPr="008503BB" w:rsidRDefault="00341EF4" w:rsidP="00155013">
      <w:pPr>
        <w:rPr>
          <w:b/>
          <w:bCs/>
        </w:rPr>
      </w:pPr>
    </w:p>
    <w:p w14:paraId="70509E1C" w14:textId="77777777" w:rsidR="00341EF4" w:rsidRPr="008503BB" w:rsidRDefault="00341EF4" w:rsidP="00155013">
      <w:pPr>
        <w:rPr>
          <w:b/>
          <w:bCs/>
        </w:rPr>
      </w:pPr>
    </w:p>
    <w:p w14:paraId="1031D53C" w14:textId="77777777" w:rsidR="00341EF4" w:rsidRPr="008503BB" w:rsidRDefault="00341EF4" w:rsidP="00155013">
      <w:pPr>
        <w:rPr>
          <w:b/>
          <w:bCs/>
        </w:rPr>
      </w:pPr>
    </w:p>
    <w:p w14:paraId="160D3FB3" w14:textId="77777777" w:rsidR="00341EF4" w:rsidRPr="008503BB" w:rsidRDefault="00341EF4" w:rsidP="00155013">
      <w:pPr>
        <w:rPr>
          <w:b/>
          <w:bCs/>
        </w:rPr>
      </w:pPr>
    </w:p>
    <w:p w14:paraId="71F84CA0" w14:textId="77777777" w:rsidR="00341EF4" w:rsidRPr="008503BB" w:rsidRDefault="00341EF4" w:rsidP="00155013">
      <w:pPr>
        <w:rPr>
          <w:b/>
          <w:bCs/>
        </w:rPr>
      </w:pPr>
    </w:p>
    <w:p w14:paraId="70C2F394" w14:textId="77777777" w:rsidR="00341EF4" w:rsidRPr="008503BB" w:rsidRDefault="00341EF4" w:rsidP="00155013">
      <w:pPr>
        <w:rPr>
          <w:b/>
          <w:bCs/>
        </w:rPr>
      </w:pPr>
    </w:p>
    <w:p w14:paraId="715BD411" w14:textId="77777777" w:rsidR="00341EF4" w:rsidRPr="008503BB" w:rsidRDefault="00341EF4" w:rsidP="00155013">
      <w:pPr>
        <w:rPr>
          <w:b/>
          <w:bCs/>
        </w:rPr>
      </w:pPr>
    </w:p>
    <w:p w14:paraId="364F2B8A" w14:textId="77777777" w:rsidR="00341EF4" w:rsidRPr="008503BB" w:rsidRDefault="00341EF4" w:rsidP="00155013">
      <w:pPr>
        <w:rPr>
          <w:b/>
          <w:bCs/>
        </w:rPr>
      </w:pPr>
    </w:p>
    <w:p w14:paraId="1A2FC8B4" w14:textId="77777777" w:rsidR="00341EF4" w:rsidRPr="008503BB" w:rsidRDefault="00341EF4" w:rsidP="00155013">
      <w:pPr>
        <w:rPr>
          <w:b/>
          <w:bCs/>
        </w:rPr>
      </w:pPr>
    </w:p>
    <w:p w14:paraId="4887785F" w14:textId="77777777" w:rsidR="00341EF4" w:rsidRPr="008503BB" w:rsidRDefault="00341EF4" w:rsidP="00155013">
      <w:pPr>
        <w:rPr>
          <w:b/>
          <w:bCs/>
        </w:rPr>
      </w:pPr>
    </w:p>
    <w:p w14:paraId="679724AA" w14:textId="77777777" w:rsidR="00B70AFA" w:rsidRPr="008503BB" w:rsidRDefault="00B70AFA" w:rsidP="00155013">
      <w:pPr>
        <w:rPr>
          <w:b/>
          <w:bCs/>
        </w:rPr>
      </w:pPr>
    </w:p>
    <w:tbl>
      <w:tblPr>
        <w:tblW w:w="9308" w:type="dxa"/>
        <w:tblLook w:val="04A0" w:firstRow="1" w:lastRow="0" w:firstColumn="1" w:lastColumn="0" w:noHBand="0" w:noVBand="1"/>
      </w:tblPr>
      <w:tblGrid>
        <w:gridCol w:w="1540"/>
        <w:gridCol w:w="971"/>
        <w:gridCol w:w="971"/>
        <w:gridCol w:w="971"/>
        <w:gridCol w:w="971"/>
        <w:gridCol w:w="971"/>
        <w:gridCol w:w="971"/>
        <w:gridCol w:w="971"/>
        <w:gridCol w:w="971"/>
      </w:tblGrid>
      <w:tr w:rsidR="00155013" w:rsidRPr="008503BB" w14:paraId="3B1210AC" w14:textId="77777777" w:rsidTr="002F6C24">
        <w:trPr>
          <w:trHeight w:val="320"/>
        </w:trPr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7587A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lastRenderedPageBreak/>
              <w:t>Cell type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A2C4B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B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20958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B+C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D557A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B+R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5015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B+M</w:t>
            </w:r>
          </w:p>
        </w:tc>
      </w:tr>
      <w:tr w:rsidR="00155013" w:rsidRPr="008503BB" w14:paraId="42FA23AA" w14:textId="77777777" w:rsidTr="002F6C24">
        <w:trPr>
          <w:trHeight w:val="320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65FB1" w14:textId="77777777" w:rsidR="00155013" w:rsidRPr="008503BB" w:rsidRDefault="00155013" w:rsidP="002F6C24">
            <w:pPr>
              <w:rPr>
                <w:b/>
                <w:bCs/>
                <w:sz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1CE89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3151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9B835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CA38A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AE09D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7CE10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90C49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92982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</w:tr>
      <w:tr w:rsidR="00155013" w:rsidRPr="008503BB" w14:paraId="20968AB5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6F68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1AE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1.96E+06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1719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8.13E+05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FEA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6.43E+06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A3C0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4.53E+06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E3BD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5.04E+06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DDF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1.74E+06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EFB4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1.93E+06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A0B7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1.16E+06</w:t>
            </w:r>
          </w:p>
        </w:tc>
      </w:tr>
      <w:tr w:rsidR="00155013" w:rsidRPr="008503BB" w14:paraId="578B77CB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3F754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4267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1.68E+07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53C2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7.42E+06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0E36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1.64E+07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1CF3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6.84E+06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6A20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1.23E+07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1EF5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76A1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1.72E+07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DE8D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1.05E+07</w:t>
            </w:r>
          </w:p>
        </w:tc>
      </w:tr>
      <w:tr w:rsidR="00155013" w:rsidRPr="008503BB" w14:paraId="70B81F53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F9D3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Th17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EDAC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B42E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5.26E+05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19BF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4.74E+06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A021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FFE3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811C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6.38E+05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E8D3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CE20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8.04E+05</w:t>
            </w:r>
          </w:p>
        </w:tc>
      </w:tr>
      <w:tr w:rsidR="00155013" w:rsidRPr="008503BB" w14:paraId="5EDBF65D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6ABD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Tregs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C08B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1.53E+07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8112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2.98E+06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5E9F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2.09E+07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E884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5.03E+06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F88F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1.54E+07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6AF9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B2CB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F41C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6.12E+06</w:t>
            </w:r>
          </w:p>
        </w:tc>
      </w:tr>
      <w:tr w:rsidR="00155013" w:rsidRPr="008503BB" w14:paraId="2CEB65FC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7440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CD8+ 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965C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7.59E+07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28E1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2.76E+07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0BE9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9.16E+07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BE12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1.98E+07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A31A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7.58E+07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0616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1.45E+07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5CF6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8.28E+07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1E56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2.40E+07</w:t>
            </w:r>
          </w:p>
        </w:tc>
      </w:tr>
      <w:tr w:rsidR="00155013" w:rsidRPr="008503BB" w14:paraId="5D0FE33A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430CA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090B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4.94E+08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CCCC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9.39E+07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95B7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6.27E+08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5D3C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1.57E+08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9FE9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5.46E+08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9A2E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6.40E+07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B57E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5.20E+08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068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1.55E+08</w:t>
            </w:r>
          </w:p>
        </w:tc>
      </w:tr>
      <w:tr w:rsidR="00155013" w:rsidRPr="008503BB" w14:paraId="79CE48AC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D1504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sym w:font="Symbol" w:char="F067"/>
            </w:r>
            <w:r w:rsidRPr="008503BB">
              <w:rPr>
                <w:b/>
                <w:bCs/>
                <w:color w:val="000000"/>
                <w:sz w:val="20"/>
              </w:rPr>
              <w:sym w:font="Symbol" w:char="F064"/>
            </w:r>
            <w:r w:rsidRPr="008503BB">
              <w:rPr>
                <w:b/>
                <w:bCs/>
                <w:color w:val="000000"/>
                <w:sz w:val="20"/>
              </w:rPr>
              <w:sym w:font="Symbol" w:char="F054"/>
            </w:r>
            <w:r w:rsidRPr="008503BB">
              <w:rPr>
                <w:b/>
                <w:bCs/>
                <w:color w:val="000000"/>
                <w:sz w:val="20"/>
              </w:rPr>
              <w:sym w:font="Symbol" w:char="F020"/>
            </w:r>
            <w:r w:rsidRPr="008503BB">
              <w:rPr>
                <w:b/>
                <w:bCs/>
                <w:color w:val="000000"/>
                <w:sz w:val="20"/>
              </w:rPr>
              <w:t>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C185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1.30E+07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E8BE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3.16E+06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B30D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1.72E+07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E240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3.73E+06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87AD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1.41E+07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DEF6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57BE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1.50E+07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F766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4.08E+06</w:t>
            </w:r>
          </w:p>
        </w:tc>
      </w:tr>
      <w:tr w:rsidR="00155013" w:rsidRPr="008503BB" w14:paraId="03731256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6E6F7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CD4+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794E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94A6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5.51E+05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8000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5BF4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5.86E+05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792C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1.96E+06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DEE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4.64E+05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C1B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2.12E+06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28C0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5.75E+05</w:t>
            </w:r>
          </w:p>
        </w:tc>
      </w:tr>
      <w:tr w:rsidR="00155013" w:rsidRPr="008503BB" w14:paraId="170CDBF5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31148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CD8+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ADF2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4.88E+05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FDFD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156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7.21E+05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EBEE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E88B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6.95E+05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EFA4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3E83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3.88E+05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0FDF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1.47E+05</w:t>
            </w:r>
          </w:p>
        </w:tc>
      </w:tr>
      <w:tr w:rsidR="00155013" w:rsidRPr="008503BB" w14:paraId="47093BEE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F0205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D669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664F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9.37E+04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CEA1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612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30B3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1E6D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29AB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2.49E+05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6C7B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2.88E+05</w:t>
            </w:r>
          </w:p>
        </w:tc>
      </w:tr>
      <w:tr w:rsidR="00155013" w:rsidRPr="008503BB" w14:paraId="337E6688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D01F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NK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2094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7.02E+05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B7FE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5.66E+05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8BD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9.32E+05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FCFE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7.31E+05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6F8F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5.35E+05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9790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3.12E+05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54AA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B03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1.32E+06</w:t>
            </w:r>
          </w:p>
        </w:tc>
      </w:tr>
      <w:tr w:rsidR="00155013" w:rsidRPr="008503BB" w14:paraId="6CF84DBB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0317F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7908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1.95E+06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172F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4.46E+05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5918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3.85E+06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DC42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B2EF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3.59E+06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66E7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3.83E+05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77FF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2.97E+06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46F2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1.67E+06</w:t>
            </w:r>
          </w:p>
        </w:tc>
      </w:tr>
      <w:tr w:rsidR="00155013" w:rsidRPr="008503BB" w14:paraId="491AD1A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AEBB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234E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8.09E+05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394A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B6AC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1.24E+06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CAB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3.33E+05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C2BA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2FAA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6F53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8.68E+05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943C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3.82E+05</w:t>
            </w:r>
          </w:p>
        </w:tc>
      </w:tr>
      <w:tr w:rsidR="00155013" w:rsidRPr="008503BB" w14:paraId="3844EE94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91C9A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CD64+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B173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74A1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8.64E+05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2206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2.18E+06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21DA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9.87E+05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7A04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B8D4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7579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95A9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7.35E+05</w:t>
            </w:r>
          </w:p>
        </w:tc>
      </w:tr>
      <w:tr w:rsidR="00155013" w:rsidRPr="008503BB" w14:paraId="70D85BC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1858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D274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3.92E+05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872F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FFD2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7.20E+05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645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3.24E+05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CC59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5.02E+05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4CCC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FE9F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5.01E+05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FB17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2.36E+05</w:t>
            </w:r>
          </w:p>
        </w:tc>
      </w:tr>
      <w:tr w:rsidR="00155013" w:rsidRPr="008503BB" w14:paraId="25D93968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4CB10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EF77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7.17E+06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82AC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3.71E+06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D137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1.13E+07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1996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3.33E+06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6A29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7.07E+06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9429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7.86E+05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C9EA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8.04E+06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F59E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1.89E+06</w:t>
            </w:r>
          </w:p>
        </w:tc>
      </w:tr>
      <w:tr w:rsidR="00155013" w:rsidRPr="008503BB" w14:paraId="45F8A996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C04A1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CX3CR1+ DC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A50A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5.33E+06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5116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3.09E+06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9641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6.85E+06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2F30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1E71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4.70E+06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B939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2.96E+05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98B6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7.07E+06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4D05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1.45E+06</w:t>
            </w:r>
          </w:p>
        </w:tc>
      </w:tr>
      <w:tr w:rsidR="00155013" w:rsidRPr="008503BB" w14:paraId="26EDE0F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ECA7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Eosinophils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B05E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8AA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6E09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4.07E+06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1E17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1E7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2.85E+06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1EC4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7.17E+05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28EA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3.36E+06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85AB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1.02E+06</w:t>
            </w:r>
          </w:p>
        </w:tc>
      </w:tr>
      <w:tr w:rsidR="00155013" w:rsidRPr="008503BB" w14:paraId="7F6D1A78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C81E9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Neutrophils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7CC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1.44E+07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F631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3.92E+06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934C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2.11E+07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BFA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4.63E+06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4CE2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1.74E+07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474A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3.51E+06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BC1A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1.39E+07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1B44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3.65E+06</w:t>
            </w:r>
          </w:p>
        </w:tc>
      </w:tr>
    </w:tbl>
    <w:p w14:paraId="74F68CD2" w14:textId="77777777" w:rsidR="00B70AFA" w:rsidRPr="008503BB" w:rsidRDefault="00341EF4" w:rsidP="00B70AFA">
      <w:pPr>
        <w:rPr>
          <w:b/>
          <w:bCs/>
        </w:rPr>
      </w:pPr>
      <w:r w:rsidRPr="008503BB">
        <w:rPr>
          <w:b/>
          <w:bCs/>
        </w:rPr>
        <w:t>Table S9. Spleen immune cell summary statistics in females fed SD.</w:t>
      </w:r>
      <w:r w:rsidR="00B70AFA" w:rsidRPr="008503BB">
        <w:rPr>
          <w:b/>
          <w:bCs/>
        </w:rPr>
        <w:t xml:space="preserve"> </w:t>
      </w:r>
      <w:r w:rsidR="00B70AFA" w:rsidRPr="008503BB">
        <w:t xml:space="preserve">VAM, vascular associated macrophage; Int, intermediate; DC, dendritic cell; </w:t>
      </w:r>
      <w:proofErr w:type="spellStart"/>
      <w:r w:rsidR="00B70AFA" w:rsidRPr="008503BB">
        <w:t>cDC</w:t>
      </w:r>
      <w:proofErr w:type="spellEnd"/>
      <w:r w:rsidR="00B70AFA" w:rsidRPr="008503BB">
        <w:t>, conventional dendritic cell; NKT; natural killer T cell; Th, T helper cell; Treg, T regulatory cell; ILC, innate lymphoid cell; NK, natural killer cell.</w:t>
      </w:r>
    </w:p>
    <w:p w14:paraId="64349696" w14:textId="31855312" w:rsidR="00341EF4" w:rsidRPr="008503BB" w:rsidRDefault="00341EF4" w:rsidP="00155013">
      <w:pPr>
        <w:rPr>
          <w:b/>
          <w:bCs/>
        </w:rPr>
      </w:pPr>
    </w:p>
    <w:p w14:paraId="2D3AB651" w14:textId="2587D025" w:rsidR="00155013" w:rsidRPr="008503BB" w:rsidRDefault="00155013" w:rsidP="00155013">
      <w:pPr>
        <w:rPr>
          <w:b/>
          <w:bCs/>
        </w:rPr>
      </w:pPr>
    </w:p>
    <w:p w14:paraId="1510FE32" w14:textId="77777777" w:rsidR="00341EF4" w:rsidRPr="008503BB" w:rsidRDefault="00341EF4" w:rsidP="00155013">
      <w:pPr>
        <w:rPr>
          <w:b/>
          <w:bCs/>
        </w:rPr>
      </w:pPr>
    </w:p>
    <w:p w14:paraId="0CA971B2" w14:textId="77777777" w:rsidR="00341EF4" w:rsidRPr="008503BB" w:rsidRDefault="00341EF4" w:rsidP="00155013">
      <w:pPr>
        <w:rPr>
          <w:b/>
          <w:bCs/>
        </w:rPr>
      </w:pPr>
    </w:p>
    <w:p w14:paraId="2AE87ACD" w14:textId="77777777" w:rsidR="00341EF4" w:rsidRPr="008503BB" w:rsidRDefault="00341EF4" w:rsidP="00155013">
      <w:pPr>
        <w:rPr>
          <w:b/>
          <w:bCs/>
        </w:rPr>
      </w:pPr>
    </w:p>
    <w:p w14:paraId="47D13E27" w14:textId="77777777" w:rsidR="00341EF4" w:rsidRPr="008503BB" w:rsidRDefault="00341EF4" w:rsidP="00155013">
      <w:pPr>
        <w:rPr>
          <w:b/>
          <w:bCs/>
        </w:rPr>
      </w:pPr>
    </w:p>
    <w:p w14:paraId="55F4C62D" w14:textId="77777777" w:rsidR="00341EF4" w:rsidRPr="008503BB" w:rsidRDefault="00341EF4" w:rsidP="00155013">
      <w:pPr>
        <w:rPr>
          <w:b/>
          <w:bCs/>
        </w:rPr>
      </w:pPr>
    </w:p>
    <w:p w14:paraId="47A9AAE7" w14:textId="77777777" w:rsidR="00341EF4" w:rsidRPr="008503BB" w:rsidRDefault="00341EF4" w:rsidP="00155013">
      <w:pPr>
        <w:rPr>
          <w:b/>
          <w:bCs/>
        </w:rPr>
      </w:pPr>
    </w:p>
    <w:p w14:paraId="62D36445" w14:textId="77777777" w:rsidR="00341EF4" w:rsidRPr="008503BB" w:rsidRDefault="00341EF4" w:rsidP="00155013">
      <w:pPr>
        <w:rPr>
          <w:b/>
          <w:bCs/>
        </w:rPr>
      </w:pPr>
    </w:p>
    <w:p w14:paraId="29D6FAF4" w14:textId="77777777" w:rsidR="00341EF4" w:rsidRPr="008503BB" w:rsidRDefault="00341EF4" w:rsidP="00155013">
      <w:pPr>
        <w:rPr>
          <w:b/>
          <w:bCs/>
        </w:rPr>
      </w:pPr>
    </w:p>
    <w:p w14:paraId="65736BA6" w14:textId="77777777" w:rsidR="00341EF4" w:rsidRPr="008503BB" w:rsidRDefault="00341EF4" w:rsidP="00155013">
      <w:pPr>
        <w:rPr>
          <w:b/>
          <w:bCs/>
        </w:rPr>
      </w:pPr>
    </w:p>
    <w:p w14:paraId="49A9B0EF" w14:textId="77777777" w:rsidR="00341EF4" w:rsidRPr="008503BB" w:rsidRDefault="00341EF4" w:rsidP="00155013">
      <w:pPr>
        <w:rPr>
          <w:b/>
          <w:bCs/>
        </w:rPr>
      </w:pPr>
    </w:p>
    <w:p w14:paraId="215B0785" w14:textId="77777777" w:rsidR="00341EF4" w:rsidRPr="008503BB" w:rsidRDefault="00341EF4" w:rsidP="00155013">
      <w:pPr>
        <w:rPr>
          <w:b/>
          <w:bCs/>
        </w:rPr>
      </w:pPr>
    </w:p>
    <w:p w14:paraId="6DABA11A" w14:textId="77777777" w:rsidR="00341EF4" w:rsidRPr="008503BB" w:rsidRDefault="00341EF4" w:rsidP="00155013">
      <w:pPr>
        <w:rPr>
          <w:b/>
          <w:bCs/>
        </w:rPr>
      </w:pPr>
    </w:p>
    <w:p w14:paraId="61B499C2" w14:textId="77777777" w:rsidR="00341EF4" w:rsidRPr="008503BB" w:rsidRDefault="00341EF4" w:rsidP="00155013">
      <w:pPr>
        <w:rPr>
          <w:b/>
          <w:bCs/>
        </w:rPr>
      </w:pPr>
    </w:p>
    <w:p w14:paraId="34EB28D7" w14:textId="77777777" w:rsidR="00341EF4" w:rsidRPr="008503BB" w:rsidRDefault="00341EF4" w:rsidP="00155013">
      <w:pPr>
        <w:rPr>
          <w:b/>
          <w:bCs/>
        </w:rPr>
      </w:pPr>
    </w:p>
    <w:tbl>
      <w:tblPr>
        <w:tblW w:w="9308" w:type="dxa"/>
        <w:tblLook w:val="04A0" w:firstRow="1" w:lastRow="0" w:firstColumn="1" w:lastColumn="0" w:noHBand="0" w:noVBand="1"/>
      </w:tblPr>
      <w:tblGrid>
        <w:gridCol w:w="1540"/>
        <w:gridCol w:w="971"/>
        <w:gridCol w:w="971"/>
        <w:gridCol w:w="971"/>
        <w:gridCol w:w="971"/>
        <w:gridCol w:w="971"/>
        <w:gridCol w:w="971"/>
        <w:gridCol w:w="971"/>
        <w:gridCol w:w="971"/>
      </w:tblGrid>
      <w:tr w:rsidR="00155013" w:rsidRPr="008503BB" w14:paraId="402792AF" w14:textId="77777777" w:rsidTr="002F6C24">
        <w:trPr>
          <w:trHeight w:val="320"/>
        </w:trPr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F9D9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lastRenderedPageBreak/>
              <w:t>Cell type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DCB0E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B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3AE0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B+C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8297E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B+R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CB6A5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B+M</w:t>
            </w:r>
          </w:p>
        </w:tc>
      </w:tr>
      <w:tr w:rsidR="00155013" w:rsidRPr="008503BB" w14:paraId="552EC451" w14:textId="77777777" w:rsidTr="002F6C24">
        <w:trPr>
          <w:trHeight w:val="320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32D00" w14:textId="77777777" w:rsidR="00155013" w:rsidRPr="008503BB" w:rsidRDefault="00155013" w:rsidP="002F6C24">
            <w:pPr>
              <w:rPr>
                <w:b/>
                <w:bCs/>
                <w:sz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22248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9F05C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6C8D9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3F4FD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A64AD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527BA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1CD1B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66A09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</w:tr>
      <w:tr w:rsidR="00155013" w:rsidRPr="008503BB" w14:paraId="33532576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E4A9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063A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C3E4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6.81E+02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F367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93DF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9D75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8.70E+02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6CC1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3.50E+02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0841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5.24E+02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767B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5.72E+02</w:t>
            </w:r>
          </w:p>
        </w:tc>
      </w:tr>
      <w:tr w:rsidR="00155013" w:rsidRPr="008503BB" w14:paraId="2773C2FE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0E00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E72C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4.36E+03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65C7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2.74E+03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70E9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6.13E+03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76EE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3.56E+03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668A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A05F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2D3A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3.62E+03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DA29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2.68E+03</w:t>
            </w:r>
          </w:p>
        </w:tc>
      </w:tr>
      <w:tr w:rsidR="00155013" w:rsidRPr="008503BB" w14:paraId="7345C6E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C43F8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Th17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855B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C1D8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7.67E+02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6712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4.03E+03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0CC1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1D0F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B5CD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6.61E+02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48EC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2.62E+02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61B6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2.44E+02</w:t>
            </w:r>
          </w:p>
        </w:tc>
      </w:tr>
      <w:tr w:rsidR="00155013" w:rsidRPr="008503BB" w14:paraId="2D72FC0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BBA18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Tregs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F1D6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3.33E+03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908A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F07D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4.14E+03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D0DC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6BED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3603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6.08E+02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F2DC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2.70E+03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BA7D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2.51E+03</w:t>
            </w:r>
          </w:p>
        </w:tc>
      </w:tr>
      <w:tr w:rsidR="00155013" w:rsidRPr="008503BB" w14:paraId="311BE31C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BB4C5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CD8+ 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2B8B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3.65E+03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430F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69B2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7.37E+03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B7FA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C60E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4.42E+03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EBC8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3B13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2.61E+03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2052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1.99E+03</w:t>
            </w:r>
          </w:p>
        </w:tc>
      </w:tr>
      <w:tr w:rsidR="00155013" w:rsidRPr="008503BB" w14:paraId="775C27CC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4896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730C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6C9F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DC3E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5.18E+04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0FB8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DA9D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927A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3BC6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FFA8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9.71E+03</w:t>
            </w:r>
          </w:p>
        </w:tc>
      </w:tr>
      <w:tr w:rsidR="00155013" w:rsidRPr="008503BB" w14:paraId="2EB6668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FB3DF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sym w:font="Symbol" w:char="F067"/>
            </w:r>
            <w:r w:rsidRPr="008503BB">
              <w:rPr>
                <w:b/>
                <w:bCs/>
                <w:color w:val="000000"/>
                <w:sz w:val="20"/>
              </w:rPr>
              <w:sym w:font="Symbol" w:char="F064"/>
            </w:r>
            <w:r w:rsidRPr="008503BB">
              <w:rPr>
                <w:b/>
                <w:bCs/>
                <w:color w:val="000000"/>
                <w:sz w:val="20"/>
              </w:rPr>
              <w:sym w:font="Symbol" w:char="F054"/>
            </w:r>
            <w:r w:rsidRPr="008503BB">
              <w:rPr>
                <w:b/>
                <w:bCs/>
                <w:color w:val="000000"/>
                <w:sz w:val="20"/>
              </w:rPr>
              <w:sym w:font="Symbol" w:char="F020"/>
            </w:r>
            <w:r w:rsidRPr="008503BB">
              <w:rPr>
                <w:b/>
                <w:bCs/>
                <w:color w:val="000000"/>
                <w:sz w:val="20"/>
              </w:rPr>
              <w:t>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4481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4.76E+03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F025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95E8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B5CB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7.24E+03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0E13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8.03E+03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D348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408C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4.14E+03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2E63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2.45E+03</w:t>
            </w:r>
          </w:p>
        </w:tc>
      </w:tr>
      <w:tr w:rsidR="00155013" w:rsidRPr="008503BB" w14:paraId="1326D9C8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7483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CD4+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B432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2.76E+02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BCD5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24A5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AD87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1.46E+02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F973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9CD9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6.68E+01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1BA5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3.35E+02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60E7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2.72E+02</w:t>
            </w:r>
          </w:p>
        </w:tc>
      </w:tr>
      <w:tr w:rsidR="00155013" w:rsidRPr="008503BB" w14:paraId="6CB0F10E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D979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CD8+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E203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4.97E+02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721C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4.53E+02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74E2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7.59E+02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EAC0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4.22E+02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A4B4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3.70E+02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7C31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4BF8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3391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2.28E+02</w:t>
            </w:r>
          </w:p>
        </w:tc>
      </w:tr>
      <w:tr w:rsidR="00155013" w:rsidRPr="008503BB" w14:paraId="4CEC93C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C998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B8C9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E4D6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D727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5.26E+03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D229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3.89E+03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4A8C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C0E1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692B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6DC4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8.89E+02</w:t>
            </w:r>
          </w:p>
        </w:tc>
      </w:tr>
      <w:tr w:rsidR="00155013" w:rsidRPr="008503BB" w14:paraId="45061CC1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E6E9F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NK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6931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6B91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6B2D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5.82E+03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7D10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4.93E+03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9C03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1032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3004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83F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1.34E+03</w:t>
            </w:r>
          </w:p>
        </w:tc>
      </w:tr>
      <w:tr w:rsidR="00155013" w:rsidRPr="008503BB" w14:paraId="6A8C3585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9EE49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715A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8.52E+03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664D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3.77E+03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63B6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2C9D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6.91E+03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5557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D218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3.85E+03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B393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7.59E+03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DD2C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4.21E+03</w:t>
            </w:r>
          </w:p>
        </w:tc>
      </w:tr>
      <w:tr w:rsidR="00155013" w:rsidRPr="008503BB" w14:paraId="0C697475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E1AB1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2B6F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10FB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3F8D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2.98E+03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DBCB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8.54E+02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CF72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3.57E+03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2114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55B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A534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1.15E+03</w:t>
            </w:r>
          </w:p>
        </w:tc>
      </w:tr>
      <w:tr w:rsidR="00155013" w:rsidRPr="008503BB" w14:paraId="53750855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55FA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CD64+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4726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4906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8.69E+04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3F2B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1.86E+05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24A2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4.10E+04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318C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9572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6.64E+04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0CE4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7521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6.46E+04</w:t>
            </w:r>
          </w:p>
        </w:tc>
      </w:tr>
      <w:tr w:rsidR="00155013" w:rsidRPr="008503BB" w14:paraId="534F8935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D85C3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Monocytes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15E5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DC51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DE84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2.89E+03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3DF9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5F68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3.35E+03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076B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7D94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7172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4.28E+02</w:t>
            </w:r>
          </w:p>
        </w:tc>
      </w:tr>
      <w:tr w:rsidR="00155013" w:rsidRPr="008503BB" w14:paraId="407A3E9E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F9AE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Int.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5A7C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5.03E+03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1F7F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3.98E+03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2E94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6.63E+03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BBF6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B9DB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6.68E+03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FB0D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FAC6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4.98E+03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4C65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3.34E+03</w:t>
            </w:r>
          </w:p>
        </w:tc>
      </w:tr>
      <w:tr w:rsidR="00155013" w:rsidRPr="008503BB" w14:paraId="7309CC0C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0F7A9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CD11c+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9D41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9DA4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6EB6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1753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3.94E+03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B07B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47A8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CA47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D6D6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1.37E+04</w:t>
            </w:r>
          </w:p>
        </w:tc>
      </w:tr>
      <w:tr w:rsidR="00155013" w:rsidRPr="008503BB" w14:paraId="6EB093C5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5CFD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CX3CR1+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318B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8D5E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24D6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FCCB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8.46E+03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C9A9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2.89E+04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24E3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088C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AFAB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1.06E+04</w:t>
            </w:r>
          </w:p>
        </w:tc>
      </w:tr>
      <w:tr w:rsidR="00155013" w:rsidRPr="008503BB" w14:paraId="6AFD376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1D83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CD9+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176C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56E6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855C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FABB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AEE4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3.62E+04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339F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35FF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6740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1.13E+04</w:t>
            </w:r>
          </w:p>
        </w:tc>
      </w:tr>
      <w:tr w:rsidR="00155013" w:rsidRPr="008503BB" w14:paraId="224641A6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28F89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preVAM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921A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D0E4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9.13E+03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9E1B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4B8C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8.75E+03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1132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8210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6.15E+03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8A27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CEE7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8.75E+03</w:t>
            </w:r>
          </w:p>
        </w:tc>
      </w:tr>
      <w:tr w:rsidR="00155013" w:rsidRPr="008503BB" w14:paraId="4CB9BF78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14A07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VAM1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1EEB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2.66E+04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0E72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FE3B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4.71E+04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F873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361D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4.11E+04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D173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FCBC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A743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9.53E+03</w:t>
            </w:r>
          </w:p>
        </w:tc>
      </w:tr>
      <w:tr w:rsidR="00155013" w:rsidRPr="008503BB" w14:paraId="567F09C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335B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VAM2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150A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FEAF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5C67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BC10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7.50E+03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94F2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2.89E+04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DB58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7.16E+03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9BE4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5998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8.09E+03</w:t>
            </w:r>
          </w:p>
        </w:tc>
      </w:tr>
      <w:tr w:rsidR="00155013" w:rsidRPr="008503BB" w14:paraId="35CF8068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64924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0D8F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3.97E+03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09BB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21AA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5B02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7.66E+03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4353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5.49E+03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B5A4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2.94E+03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3059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3.60E+03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A941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2.06E+03</w:t>
            </w:r>
          </w:p>
        </w:tc>
      </w:tr>
      <w:tr w:rsidR="00155013" w:rsidRPr="008503BB" w14:paraId="7021328E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DF80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069F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6.25E+04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D677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3.48E+04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7386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7.38E+04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C21D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AD4B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8.30E+04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FB01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28DD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5.47E+04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828C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2.42E+04</w:t>
            </w:r>
          </w:p>
        </w:tc>
      </w:tr>
      <w:tr w:rsidR="00155013" w:rsidRPr="008503BB" w14:paraId="02176B53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D70B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CX3CR1+ DC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AE5F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41BE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5.53E+03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E4B9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703A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5.44E+03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3D3B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D05B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2.71E+03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1243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6E04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5.91E+03</w:t>
            </w:r>
          </w:p>
        </w:tc>
      </w:tr>
      <w:tr w:rsidR="00155013" w:rsidRPr="008503BB" w14:paraId="66ABCE4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D0CF8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Eosinophils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75A5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8.18E+04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0A63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4.52E+04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4C50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7507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1.06E+05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7DF6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1F59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6874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6.54E+04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0933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4.08E+04</w:t>
            </w:r>
          </w:p>
        </w:tc>
      </w:tr>
      <w:tr w:rsidR="00155013" w:rsidRPr="008503BB" w14:paraId="5BE5828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5C0A7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Neutrophils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CA35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8.62E+03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3A7F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4.04E+03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044C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BD5D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79ED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5F3C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5.13E+03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6DAC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8.73E+03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5212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5.33E+03</w:t>
            </w:r>
          </w:p>
        </w:tc>
      </w:tr>
    </w:tbl>
    <w:p w14:paraId="77AD0DE1" w14:textId="77777777" w:rsidR="00B70AFA" w:rsidRPr="008503BB" w:rsidRDefault="00341EF4" w:rsidP="00B70AFA">
      <w:pPr>
        <w:rPr>
          <w:b/>
          <w:bCs/>
        </w:rPr>
      </w:pPr>
      <w:r w:rsidRPr="008503BB">
        <w:rPr>
          <w:b/>
          <w:bCs/>
        </w:rPr>
        <w:t>Table S10. WAT immune cell summary statistics in males fed HFHS.</w:t>
      </w:r>
      <w:r w:rsidR="00B70AFA" w:rsidRPr="008503BB">
        <w:rPr>
          <w:b/>
          <w:bCs/>
        </w:rPr>
        <w:t xml:space="preserve"> </w:t>
      </w:r>
      <w:r w:rsidR="00B70AFA" w:rsidRPr="008503BB">
        <w:t xml:space="preserve">VAM, vascular associated macrophage; Int, intermediate; DC, dendritic cell; </w:t>
      </w:r>
      <w:proofErr w:type="spellStart"/>
      <w:r w:rsidR="00B70AFA" w:rsidRPr="008503BB">
        <w:t>cDC</w:t>
      </w:r>
      <w:proofErr w:type="spellEnd"/>
      <w:r w:rsidR="00B70AFA" w:rsidRPr="008503BB">
        <w:t>, conventional dendritic cell; NKT; natural killer T cell; Th, T helper cell; Treg, T regulatory cell; ILC, innate lymphoid cell; NK, natural killer cell.</w:t>
      </w:r>
    </w:p>
    <w:p w14:paraId="0ECC3E39" w14:textId="44FA5E35" w:rsidR="00155013" w:rsidRPr="008503BB" w:rsidRDefault="00155013" w:rsidP="00155013">
      <w:pPr>
        <w:rPr>
          <w:b/>
          <w:bCs/>
        </w:rPr>
      </w:pPr>
    </w:p>
    <w:p w14:paraId="4C7BBC64" w14:textId="04A74E47" w:rsidR="00155013" w:rsidRPr="008503BB" w:rsidRDefault="00155013" w:rsidP="00155013">
      <w:pPr>
        <w:rPr>
          <w:b/>
          <w:bCs/>
        </w:rPr>
      </w:pPr>
    </w:p>
    <w:p w14:paraId="484877E9" w14:textId="77777777" w:rsidR="00341EF4" w:rsidRPr="008503BB" w:rsidRDefault="00341EF4" w:rsidP="00155013">
      <w:pPr>
        <w:rPr>
          <w:b/>
          <w:bCs/>
        </w:rPr>
      </w:pPr>
    </w:p>
    <w:p w14:paraId="1B4F555C" w14:textId="77777777" w:rsidR="00341EF4" w:rsidRPr="008503BB" w:rsidRDefault="00341EF4" w:rsidP="00155013">
      <w:pPr>
        <w:rPr>
          <w:b/>
          <w:bCs/>
        </w:rPr>
      </w:pPr>
    </w:p>
    <w:p w14:paraId="5406E6C6" w14:textId="77777777" w:rsidR="00341EF4" w:rsidRPr="008503BB" w:rsidRDefault="00341EF4" w:rsidP="00155013">
      <w:pPr>
        <w:rPr>
          <w:b/>
          <w:bCs/>
        </w:rPr>
      </w:pPr>
    </w:p>
    <w:p w14:paraId="73F80538" w14:textId="77777777" w:rsidR="00341EF4" w:rsidRPr="008503BB" w:rsidRDefault="00341EF4" w:rsidP="00155013">
      <w:pPr>
        <w:rPr>
          <w:b/>
          <w:bCs/>
        </w:rPr>
      </w:pPr>
    </w:p>
    <w:p w14:paraId="304BE2A8" w14:textId="77777777" w:rsidR="00341EF4" w:rsidRPr="008503BB" w:rsidRDefault="00341EF4" w:rsidP="00155013">
      <w:pPr>
        <w:rPr>
          <w:b/>
          <w:bCs/>
        </w:rPr>
      </w:pPr>
    </w:p>
    <w:tbl>
      <w:tblPr>
        <w:tblW w:w="9308" w:type="dxa"/>
        <w:tblLook w:val="04A0" w:firstRow="1" w:lastRow="0" w:firstColumn="1" w:lastColumn="0" w:noHBand="0" w:noVBand="1"/>
      </w:tblPr>
      <w:tblGrid>
        <w:gridCol w:w="1540"/>
        <w:gridCol w:w="971"/>
        <w:gridCol w:w="971"/>
        <w:gridCol w:w="971"/>
        <w:gridCol w:w="971"/>
        <w:gridCol w:w="971"/>
        <w:gridCol w:w="971"/>
        <w:gridCol w:w="971"/>
        <w:gridCol w:w="971"/>
      </w:tblGrid>
      <w:tr w:rsidR="00155013" w:rsidRPr="008503BB" w14:paraId="134C50C6" w14:textId="77777777" w:rsidTr="002F6C24">
        <w:trPr>
          <w:trHeight w:val="320"/>
        </w:trPr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71E32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lastRenderedPageBreak/>
              <w:t>Cell type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E4426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B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9336F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B+C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6E3B2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B+R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9EA3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B+M</w:t>
            </w:r>
          </w:p>
        </w:tc>
      </w:tr>
      <w:tr w:rsidR="00155013" w:rsidRPr="008503BB" w14:paraId="1F44F44B" w14:textId="77777777" w:rsidTr="002F6C24">
        <w:trPr>
          <w:trHeight w:val="320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38655" w14:textId="77777777" w:rsidR="00155013" w:rsidRPr="008503BB" w:rsidRDefault="00155013" w:rsidP="002F6C24">
            <w:pPr>
              <w:rPr>
                <w:b/>
                <w:bCs/>
                <w:sz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552E0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96012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86C0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96963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CDB8C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F68F1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9D2A6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2EFC4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</w:tr>
      <w:tr w:rsidR="00155013" w:rsidRPr="008503BB" w14:paraId="05F8B1AF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C9CAA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3012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0BF8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9.06E+02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0E0B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96CD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1ACA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6.72E+02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96B1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F3FA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D19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2.24E+02</w:t>
            </w:r>
          </w:p>
        </w:tc>
      </w:tr>
      <w:tr w:rsidR="00155013" w:rsidRPr="008503BB" w14:paraId="796DC47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52FD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9E7F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578F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DEA4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1842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6B3C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B2E8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5.31E+02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415E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2.82E+03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A2A1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2.42E+03</w:t>
            </w:r>
          </w:p>
        </w:tc>
      </w:tr>
      <w:tr w:rsidR="00155013" w:rsidRPr="008503BB" w14:paraId="50445AED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60835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Th17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594F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5.93E+02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0E56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4.43E+02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CB19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621F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9.40E+02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28D8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7.92E+02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B2FE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3.52E+02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8B66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8.81E+01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AB4B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7.08E+01</w:t>
            </w:r>
          </w:p>
        </w:tc>
      </w:tr>
      <w:tr w:rsidR="00155013" w:rsidRPr="008503BB" w14:paraId="2D827806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10CA3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Tregs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EC18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5.08E+02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40D1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4.47E+02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8425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6.96E+02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6DD6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5.87E+02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8765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5.58E+02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F8FE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1.68E+02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FD37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3.98E+02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0CB4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2.89E+02</w:t>
            </w:r>
          </w:p>
        </w:tc>
      </w:tr>
      <w:tr w:rsidR="00155013" w:rsidRPr="008503BB" w14:paraId="6A26428F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337E1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CD8+ 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360F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BE6B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E803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3.45E+03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980A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87D0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2.63E+03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1358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6.83E+02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F80E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0868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1.79E+03</w:t>
            </w:r>
          </w:p>
        </w:tc>
      </w:tr>
      <w:tr w:rsidR="00155013" w:rsidRPr="008503BB" w14:paraId="701811DE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44D67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A400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6738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AE3F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8B0C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3B78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3ECE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49C0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3B73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8.26E+03</w:t>
            </w:r>
          </w:p>
        </w:tc>
      </w:tr>
      <w:tr w:rsidR="00155013" w:rsidRPr="008503BB" w14:paraId="04F06334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25287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sym w:font="Symbol" w:char="F067"/>
            </w:r>
            <w:r w:rsidRPr="008503BB">
              <w:rPr>
                <w:b/>
                <w:bCs/>
                <w:color w:val="000000"/>
                <w:sz w:val="20"/>
              </w:rPr>
              <w:sym w:font="Symbol" w:char="F064"/>
            </w:r>
            <w:r w:rsidRPr="008503BB">
              <w:rPr>
                <w:b/>
                <w:bCs/>
                <w:color w:val="000000"/>
                <w:sz w:val="20"/>
              </w:rPr>
              <w:sym w:font="Symbol" w:char="F054"/>
            </w:r>
            <w:r w:rsidRPr="008503BB">
              <w:rPr>
                <w:b/>
                <w:bCs/>
                <w:color w:val="000000"/>
                <w:sz w:val="20"/>
              </w:rPr>
              <w:sym w:font="Symbol" w:char="F020"/>
            </w:r>
            <w:r w:rsidRPr="008503BB">
              <w:rPr>
                <w:b/>
                <w:bCs/>
                <w:color w:val="000000"/>
                <w:sz w:val="20"/>
              </w:rPr>
              <w:t>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5000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2.74E+03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DDC9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539F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4.83E+03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E9FA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3.87E+03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F0C4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2.92E+03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7C8E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7.90E+02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2309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EC3F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1.04E+03</w:t>
            </w:r>
          </w:p>
        </w:tc>
      </w:tr>
      <w:tr w:rsidR="00155013" w:rsidRPr="008503BB" w14:paraId="27A05C0D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A6329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CD4+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AE83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1.75E+02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C964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CD52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A83C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E22C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878E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4.78E+01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2ABC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2.26E+02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5C3A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1.52E+02</w:t>
            </w:r>
          </w:p>
        </w:tc>
      </w:tr>
      <w:tr w:rsidR="00155013" w:rsidRPr="008503BB" w14:paraId="5FFD76A4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82BE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CD8+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8F3D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F5E6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9.82E+01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5E42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3.25E+02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E3EE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FE72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2.11E+02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2B43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1.85E+02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8193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C232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7.60E+01</w:t>
            </w:r>
          </w:p>
        </w:tc>
      </w:tr>
      <w:tr w:rsidR="00155013" w:rsidRPr="008503BB" w14:paraId="166E2D9F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D6BF0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2A16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7.22E+02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7477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6.70E+02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C44B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40C3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4C88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5.11E+02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DF89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6F4B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5.12E+02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65F2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4.89E+02</w:t>
            </w:r>
          </w:p>
        </w:tc>
      </w:tr>
      <w:tr w:rsidR="00155013" w:rsidRPr="008503BB" w14:paraId="3372890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8F24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NK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416A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4.78E+02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556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4.44E+02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7C5A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6AB6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B55E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3.95E+02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C636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1.68E+02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2FE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3.39E+02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C981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2.88E+02</w:t>
            </w:r>
          </w:p>
        </w:tc>
      </w:tr>
      <w:tr w:rsidR="00155013" w:rsidRPr="008503BB" w14:paraId="10DD6CA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FF55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3C0A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1B8E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8.16E+03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F5CA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200E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6.73E+03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98B6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53D4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4.48E+03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C2D8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7.62E+03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C379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5.27E+03</w:t>
            </w:r>
          </w:p>
        </w:tc>
      </w:tr>
      <w:tr w:rsidR="00155013" w:rsidRPr="008503BB" w14:paraId="169B751B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D2EF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052D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7AF8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6375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7031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F53F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4074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4.53E+02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95BD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6.59E+02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4D71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3.71E+02</w:t>
            </w:r>
          </w:p>
        </w:tc>
      </w:tr>
      <w:tr w:rsidR="00155013" w:rsidRPr="008503BB" w14:paraId="49A42364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83CB0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CD64+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D086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8107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8.53E+04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B7B4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7.14E+04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5C79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2.87E+04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6891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597F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38E2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9.71E+04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193E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5.89E+04</w:t>
            </w:r>
          </w:p>
        </w:tc>
      </w:tr>
      <w:tr w:rsidR="00155013" w:rsidRPr="008503BB" w14:paraId="7981ACEE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E93C3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Monocytes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770E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6.69E+02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3890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4.35E+02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C274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4.89E+02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BE44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3.57E+02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1399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7.30E+02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ACF0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3.41E+02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5782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FE99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9.08E+02</w:t>
            </w:r>
          </w:p>
        </w:tc>
      </w:tr>
      <w:tr w:rsidR="00155013" w:rsidRPr="008503BB" w14:paraId="4D1A123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42D8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Int.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48D9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9583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AE95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6658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7.78E+02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1CB5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32E4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9.45E+02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28FC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21A5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2.27E+03</w:t>
            </w:r>
          </w:p>
        </w:tc>
      </w:tr>
      <w:tr w:rsidR="00155013" w:rsidRPr="008503BB" w14:paraId="7C135B1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8A250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CD11c+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7BFF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6.80E+03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C259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5.56E+03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B214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3.12E+03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820D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1C57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7.35E+03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0E70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2.98E+03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CDDD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7.38E+03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7BEE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5.64E+03</w:t>
            </w:r>
          </w:p>
        </w:tc>
      </w:tr>
      <w:tr w:rsidR="00155013" w:rsidRPr="008503BB" w14:paraId="4CAFF15C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96908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CX3CR1+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F00E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1.50E+04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2126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7EE1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7.04E+03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7282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4.03E+03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B400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4DFD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5.11E+03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BAF3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CC93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1.07E+04</w:t>
            </w:r>
          </w:p>
        </w:tc>
      </w:tr>
      <w:tr w:rsidR="00155013" w:rsidRPr="008503BB" w14:paraId="6697AB47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B40F9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 xml:space="preserve">CD9+ </w:t>
            </w:r>
            <w:proofErr w:type="spellStart"/>
            <w:r w:rsidRPr="008503BB">
              <w:rPr>
                <w:b/>
                <w:bCs/>
                <w:color w:val="000000"/>
                <w:sz w:val="20"/>
              </w:rPr>
              <w:t>mφ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84F2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9.62E+03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2261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7.61E+03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C622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D45B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8.25E+02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71F2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3913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771C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3D38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9.17E+03</w:t>
            </w:r>
          </w:p>
        </w:tc>
      </w:tr>
      <w:tr w:rsidR="00155013" w:rsidRPr="008503BB" w14:paraId="2B4F4508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2AD14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preVAM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6B82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45D0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D43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A2E8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8.55E+03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8B8A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2.87E+04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FD76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8296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8D56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1.27E+04</w:t>
            </w:r>
          </w:p>
        </w:tc>
      </w:tr>
      <w:tr w:rsidR="00155013" w:rsidRPr="008503BB" w14:paraId="24220EB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8065F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VAM1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9226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2.67E+04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9DCF3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2.07E+04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E491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2.41E+04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5F58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1.70E+04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8380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4.30E+04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9EFB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2.29E+04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DCF1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1.94E+04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D90A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1.37E+04</w:t>
            </w:r>
          </w:p>
        </w:tc>
      </w:tr>
      <w:tr w:rsidR="00155013" w:rsidRPr="008503BB" w14:paraId="0578C268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A3121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VAM2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BABD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CEDD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D1F8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1.19E+04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06B3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8.70E+03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F0F8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2838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BDC2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8.67E+03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AB54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5.38E+03</w:t>
            </w:r>
          </w:p>
        </w:tc>
      </w:tr>
      <w:tr w:rsidR="00155013" w:rsidRPr="008503BB" w14:paraId="4D734D1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6B4F3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8855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0949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1.15E+03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0C52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3.03E+03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8961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1.07E+03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345F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2.69E+03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05C3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D8B8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2.38E+03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DCD8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1.60E+03</w:t>
            </w:r>
          </w:p>
        </w:tc>
      </w:tr>
      <w:tr w:rsidR="00155013" w:rsidRPr="008503BB" w14:paraId="715F2A13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19EB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3664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4.06E+04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8167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307E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2407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8.00E+03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00D7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6.82E+04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262B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3.77E+04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17B9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2.93E+04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0295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1.81E+04</w:t>
            </w:r>
          </w:p>
        </w:tc>
      </w:tr>
      <w:tr w:rsidR="00155013" w:rsidRPr="008503BB" w14:paraId="46DF28B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E069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CX3CR1+ DC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F0FFD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54DF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7.52E+03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D4D5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C83BC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4.46E+03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66C4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1.27E+04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4EDB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4.09E+03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013A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E6114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5.98E+03</w:t>
            </w:r>
          </w:p>
        </w:tc>
      </w:tr>
      <w:tr w:rsidR="00155013" w:rsidRPr="008503BB" w14:paraId="3AC102E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8BB7B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Eosinophils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D4BD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1.62E+05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2DE4E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1.07E+05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72B7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1.87E+05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AE82A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98A1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2.59E+05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397B5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1.36E+05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FBE31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8.81E+04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0239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5.45E+04</w:t>
            </w:r>
          </w:p>
        </w:tc>
      </w:tr>
      <w:tr w:rsidR="00155013" w:rsidRPr="008503BB" w14:paraId="77C3D50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975F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Neutrophils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E7B77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5.73E+03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340B2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3.49E+03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5DCE8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1.45E+04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88DDF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5.26E+03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75279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6.31E+03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390C0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3.24E+03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4E756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2.79E+03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BDC6B" w14:textId="77777777" w:rsidR="00155013" w:rsidRPr="008503BB" w:rsidRDefault="00155013" w:rsidP="002F6C24">
            <w:pPr>
              <w:jc w:val="center"/>
              <w:rPr>
                <w:color w:val="000000"/>
                <w:sz w:val="18"/>
                <w:szCs w:val="18"/>
              </w:rPr>
            </w:pPr>
            <w:r w:rsidRPr="008503BB">
              <w:rPr>
                <w:color w:val="000000"/>
                <w:sz w:val="18"/>
                <w:szCs w:val="18"/>
              </w:rPr>
              <w:t>1.27E+03</w:t>
            </w:r>
          </w:p>
        </w:tc>
      </w:tr>
    </w:tbl>
    <w:p w14:paraId="2BE79E4E" w14:textId="77777777" w:rsidR="00B70AFA" w:rsidRPr="008503BB" w:rsidRDefault="00341EF4" w:rsidP="00B70AFA">
      <w:pPr>
        <w:rPr>
          <w:b/>
          <w:bCs/>
        </w:rPr>
      </w:pPr>
      <w:r w:rsidRPr="008503BB">
        <w:rPr>
          <w:b/>
          <w:bCs/>
        </w:rPr>
        <w:t>Table S11. WAT immune cell summary statistics in females fed HFHS.</w:t>
      </w:r>
      <w:r w:rsidR="00B70AFA" w:rsidRPr="008503BB">
        <w:rPr>
          <w:b/>
          <w:bCs/>
        </w:rPr>
        <w:t xml:space="preserve"> </w:t>
      </w:r>
      <w:r w:rsidR="00B70AFA" w:rsidRPr="008503BB">
        <w:t xml:space="preserve">VAM, vascular associated macrophage; Int, intermediate; DC, dendritic cell; </w:t>
      </w:r>
      <w:proofErr w:type="spellStart"/>
      <w:r w:rsidR="00B70AFA" w:rsidRPr="008503BB">
        <w:t>cDC</w:t>
      </w:r>
      <w:proofErr w:type="spellEnd"/>
      <w:r w:rsidR="00B70AFA" w:rsidRPr="008503BB">
        <w:t>, conventional dendritic cell; NKT; natural killer T cell; Th, T helper cell; Treg, T regulatory cell; ILC, innate lymphoid cell; NK, natural killer cell.</w:t>
      </w:r>
    </w:p>
    <w:p w14:paraId="2ECF62ED" w14:textId="6FB0CF81" w:rsidR="00155013" w:rsidRPr="008503BB" w:rsidRDefault="00155013" w:rsidP="00155013">
      <w:pPr>
        <w:rPr>
          <w:b/>
          <w:bCs/>
        </w:rPr>
      </w:pPr>
    </w:p>
    <w:p w14:paraId="6512F696" w14:textId="77777777" w:rsidR="00155013" w:rsidRPr="008503BB" w:rsidRDefault="00155013" w:rsidP="00155013">
      <w:pPr>
        <w:rPr>
          <w:b/>
          <w:bCs/>
        </w:rPr>
      </w:pPr>
    </w:p>
    <w:p w14:paraId="238AC630" w14:textId="0F2C124D" w:rsidR="00155013" w:rsidRPr="008503BB" w:rsidRDefault="00155013" w:rsidP="00155013">
      <w:pPr>
        <w:rPr>
          <w:b/>
          <w:bCs/>
        </w:rPr>
      </w:pPr>
    </w:p>
    <w:p w14:paraId="6C967BAE" w14:textId="77777777" w:rsidR="00341EF4" w:rsidRPr="008503BB" w:rsidRDefault="00341EF4" w:rsidP="00155013">
      <w:pPr>
        <w:rPr>
          <w:b/>
          <w:bCs/>
        </w:rPr>
      </w:pPr>
    </w:p>
    <w:p w14:paraId="633623C6" w14:textId="77777777" w:rsidR="00341EF4" w:rsidRPr="008503BB" w:rsidRDefault="00341EF4" w:rsidP="00155013">
      <w:pPr>
        <w:rPr>
          <w:b/>
          <w:bCs/>
        </w:rPr>
      </w:pPr>
    </w:p>
    <w:p w14:paraId="490885CF" w14:textId="77777777" w:rsidR="00341EF4" w:rsidRPr="008503BB" w:rsidRDefault="00341EF4" w:rsidP="00155013">
      <w:pPr>
        <w:rPr>
          <w:b/>
          <w:bCs/>
        </w:rPr>
      </w:pPr>
    </w:p>
    <w:p w14:paraId="6F538C86" w14:textId="77777777" w:rsidR="00341EF4" w:rsidRPr="008503BB" w:rsidRDefault="00341EF4" w:rsidP="00155013">
      <w:pPr>
        <w:rPr>
          <w:b/>
          <w:bCs/>
        </w:rPr>
      </w:pPr>
    </w:p>
    <w:tbl>
      <w:tblPr>
        <w:tblW w:w="9308" w:type="dxa"/>
        <w:tblLook w:val="04A0" w:firstRow="1" w:lastRow="0" w:firstColumn="1" w:lastColumn="0" w:noHBand="0" w:noVBand="1"/>
      </w:tblPr>
      <w:tblGrid>
        <w:gridCol w:w="1540"/>
        <w:gridCol w:w="971"/>
        <w:gridCol w:w="971"/>
        <w:gridCol w:w="971"/>
        <w:gridCol w:w="971"/>
        <w:gridCol w:w="971"/>
        <w:gridCol w:w="971"/>
        <w:gridCol w:w="971"/>
        <w:gridCol w:w="971"/>
      </w:tblGrid>
      <w:tr w:rsidR="00155013" w:rsidRPr="008503BB" w14:paraId="219F37B1" w14:textId="77777777" w:rsidTr="002F6C24">
        <w:trPr>
          <w:trHeight w:val="320"/>
        </w:trPr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1F648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lastRenderedPageBreak/>
              <w:t>Cell type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1EFA4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B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324F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B+C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F09E1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B+R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AC75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B+M</w:t>
            </w:r>
          </w:p>
        </w:tc>
      </w:tr>
      <w:tr w:rsidR="00155013" w:rsidRPr="008503BB" w14:paraId="29AB6E27" w14:textId="77777777" w:rsidTr="002F6C24">
        <w:trPr>
          <w:trHeight w:val="320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85345" w14:textId="77777777" w:rsidR="00155013" w:rsidRPr="008503BB" w:rsidRDefault="00155013" w:rsidP="002F6C24">
            <w:pPr>
              <w:rPr>
                <w:b/>
                <w:bCs/>
                <w:sz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F7354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841B2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D1DE3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0473C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9A45B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335E9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8196B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3D552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</w:tr>
      <w:tr w:rsidR="00155013" w:rsidRPr="008503BB" w14:paraId="294D3608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D8CF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5751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3.39E+06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99DE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BFA7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6.28E+06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3922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4.54E+06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99DA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2.05E+06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18A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6.35E+05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CBA5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9.85E+05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510A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3.46E+05</w:t>
            </w:r>
          </w:p>
        </w:tc>
      </w:tr>
      <w:tr w:rsidR="00155013" w:rsidRPr="008503BB" w14:paraId="334386F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E9671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E361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1.62E+07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E877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6.46E+06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FE26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2.13E+07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C90A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9.31E+06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5783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1.14E+07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07B0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4.23E+06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D11E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8.10E+06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50B6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3.26E+06</w:t>
            </w:r>
          </w:p>
        </w:tc>
      </w:tr>
      <w:tr w:rsidR="00155013" w:rsidRPr="008503BB" w14:paraId="460292BC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DD167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Th17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7392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2.19E+06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96E9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5026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5.60E+06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B1E4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4C42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2.18E+06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722B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5.04E+05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C29B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9.22E+05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A0E4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2.67E+05</w:t>
            </w:r>
          </w:p>
        </w:tc>
      </w:tr>
      <w:tr w:rsidR="00155013" w:rsidRPr="008503BB" w14:paraId="774CF67F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40113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Tregs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A1A6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1.92E+07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2EB6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4.72E+06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DCB6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0E0F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3.63E+06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4617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1.67E+07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CE3D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2.86E+06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E348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1.35E+07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2156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6.44E+06</w:t>
            </w:r>
          </w:p>
        </w:tc>
      </w:tr>
      <w:tr w:rsidR="00155013" w:rsidRPr="008503BB" w14:paraId="581FA086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968A9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CD8+ 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054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8.66E+07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F4C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2E99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8.68E+07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7F12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1.67E+07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B1A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7.36E+07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FB9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1.90E+07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33C0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6.15E+07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2DDB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2.56E+07</w:t>
            </w:r>
          </w:p>
        </w:tc>
      </w:tr>
      <w:tr w:rsidR="00155013" w:rsidRPr="008503BB" w14:paraId="231F9223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E0A9F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A5CB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6.64E+08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3A1F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1.51E+08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A21A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6.37E+08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ED1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1.00E+08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97B1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6.07E+08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35B1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1.15E+08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9B33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4.85E+08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CC0D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2.39E+08</w:t>
            </w:r>
          </w:p>
        </w:tc>
      </w:tr>
      <w:tr w:rsidR="00155013" w:rsidRPr="008503BB" w14:paraId="6BCFAA0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616D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sym w:font="Symbol" w:char="F067"/>
            </w:r>
            <w:r w:rsidRPr="008503BB">
              <w:rPr>
                <w:b/>
                <w:bCs/>
                <w:color w:val="000000"/>
                <w:sz w:val="20"/>
              </w:rPr>
              <w:sym w:font="Symbol" w:char="F064"/>
            </w:r>
            <w:r w:rsidRPr="008503BB">
              <w:rPr>
                <w:b/>
                <w:bCs/>
                <w:color w:val="000000"/>
                <w:sz w:val="20"/>
              </w:rPr>
              <w:sym w:font="Symbol" w:char="F054"/>
            </w:r>
            <w:r w:rsidRPr="008503BB">
              <w:rPr>
                <w:b/>
                <w:bCs/>
                <w:color w:val="000000"/>
                <w:sz w:val="20"/>
              </w:rPr>
              <w:sym w:font="Symbol" w:char="F020"/>
            </w:r>
            <w:r w:rsidRPr="008503BB">
              <w:rPr>
                <w:b/>
                <w:bCs/>
                <w:color w:val="000000"/>
                <w:sz w:val="20"/>
              </w:rPr>
              <w:t>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8076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FD6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3.48E+06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3F8D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D48F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DEF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D003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2.45E+06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E4C6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1.07E+07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68A2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4.66E+06</w:t>
            </w:r>
          </w:p>
        </w:tc>
      </w:tr>
      <w:tr w:rsidR="00155013" w:rsidRPr="008503BB" w14:paraId="0BBF1F33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9B10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CD4+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9D42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DB2B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4.52E+05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EE82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1FA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3.24E+05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1159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5BF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5784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8.94E+05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4376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5.16E+05</w:t>
            </w:r>
          </w:p>
        </w:tc>
      </w:tr>
      <w:tr w:rsidR="00155013" w:rsidRPr="008503BB" w14:paraId="710A2C0E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CAFC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CD8+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F833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6.35E+05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9916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AD2C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8.65E+05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54AB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0960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5.88E+05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7E63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2.56E+05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72F0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3.62E+05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527F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1.62E+05</w:t>
            </w:r>
          </w:p>
        </w:tc>
      </w:tr>
      <w:tr w:rsidR="00155013" w:rsidRPr="008503BB" w14:paraId="190D117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8F751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4BD5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3.60E+05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1519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38ED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6.52E+05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B42B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2.73E+05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B4F4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E419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7.56E+04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7516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35C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8.42E+04</w:t>
            </w:r>
          </w:p>
        </w:tc>
      </w:tr>
      <w:tr w:rsidR="00155013" w:rsidRPr="008503BB" w14:paraId="45EFB0C1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2FE35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NK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F0F2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4DAC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8.11E+05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8EF9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B2BD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EEB9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5.10E+05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068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7FFC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C43B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1.84E+05</w:t>
            </w:r>
          </w:p>
        </w:tc>
      </w:tr>
      <w:tr w:rsidR="00155013" w:rsidRPr="008503BB" w14:paraId="3F3EFCF4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CC910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A225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3.14E+06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4079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34D1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3.93E+06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08E1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71CE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CDE5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6.97E+05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AF60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CD0B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7.70E+05</w:t>
            </w:r>
          </w:p>
        </w:tc>
      </w:tr>
      <w:tr w:rsidR="00155013" w:rsidRPr="008503BB" w14:paraId="072A09C2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AF0A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E687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9.79E+05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99EF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3.63E+05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4B44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4473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2.84E+05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C801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9.77E+05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CE6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3.69E+05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081D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5.27E+05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2CE8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2.97E+05</w:t>
            </w:r>
          </w:p>
        </w:tc>
      </w:tr>
      <w:tr w:rsidR="00155013" w:rsidRPr="008503BB" w14:paraId="034CEA5C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4FC7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CD64+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73D4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675A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B7B1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E779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E283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A338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8.00E+05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6AE0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594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3.96E+05</w:t>
            </w:r>
          </w:p>
        </w:tc>
      </w:tr>
      <w:tr w:rsidR="00155013" w:rsidRPr="008503BB" w14:paraId="46B105A3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7736F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4430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CB3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EF5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3.84E+05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1B77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3.42E+05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7898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2BB5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2.25E+04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735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6BB6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1.89E+05</w:t>
            </w:r>
          </w:p>
        </w:tc>
      </w:tr>
      <w:tr w:rsidR="00155013" w:rsidRPr="008503BB" w14:paraId="6960A1C4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20B2B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3390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1.33E+07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EA0A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5.52E+06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C11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1.01E+07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9C08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2.70E+06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BF7F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1.04E+07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3F73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3.68E+06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212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1.34E+07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192F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3.62E+06</w:t>
            </w:r>
          </w:p>
        </w:tc>
      </w:tr>
      <w:tr w:rsidR="00155013" w:rsidRPr="008503BB" w14:paraId="3D4C26FF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AC7C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CX3CR1+ DC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FD70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1.03E+07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8A29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4.27E+06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2A1D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6.05E+06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8BD3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F61F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6.90E+06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DEDB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4522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1.03E+07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16EF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3.08E+06</w:t>
            </w:r>
          </w:p>
        </w:tc>
      </w:tr>
      <w:tr w:rsidR="00155013" w:rsidRPr="008503BB" w14:paraId="2E74A58B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0CFDE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Eosinophils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3393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5.77E+06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6A3F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2.12E+06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DCC7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4.17E+06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8F95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28D3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4.23E+06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F840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1.98E+06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95B6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5.53E+06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4949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1.78E+06</w:t>
            </w:r>
          </w:p>
        </w:tc>
      </w:tr>
      <w:tr w:rsidR="00155013" w:rsidRPr="008503BB" w14:paraId="2EF24F4B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F8CA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Neutrophils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4B81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2.64E+07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826A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7.92E+06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E85C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2.01E+07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F830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4.59E+06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28BE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1.95E+07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E912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9.69E+06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4979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2.21E+07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905D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5.26E+06</w:t>
            </w:r>
          </w:p>
        </w:tc>
      </w:tr>
    </w:tbl>
    <w:p w14:paraId="6BB900E0" w14:textId="77777777" w:rsidR="00B70AFA" w:rsidRPr="008503BB" w:rsidRDefault="00341EF4" w:rsidP="00B70AFA">
      <w:pPr>
        <w:rPr>
          <w:b/>
          <w:bCs/>
        </w:rPr>
      </w:pPr>
      <w:r w:rsidRPr="008503BB">
        <w:rPr>
          <w:b/>
          <w:bCs/>
        </w:rPr>
        <w:t>Table S12. Spleen immune cell summary statistics in males fed HFHS.</w:t>
      </w:r>
      <w:r w:rsidR="00B70AFA" w:rsidRPr="008503BB">
        <w:rPr>
          <w:b/>
          <w:bCs/>
        </w:rPr>
        <w:t xml:space="preserve"> </w:t>
      </w:r>
      <w:r w:rsidR="00B70AFA" w:rsidRPr="008503BB">
        <w:t xml:space="preserve">VAM, vascular associated macrophage; Int, intermediate; DC, dendritic cell; </w:t>
      </w:r>
      <w:proofErr w:type="spellStart"/>
      <w:r w:rsidR="00B70AFA" w:rsidRPr="008503BB">
        <w:t>cDC</w:t>
      </w:r>
      <w:proofErr w:type="spellEnd"/>
      <w:r w:rsidR="00B70AFA" w:rsidRPr="008503BB">
        <w:t>, conventional dendritic cell; NKT; natural killer T cell; Th, T helper cell; Treg, T regulatory cell; ILC, innate lymphoid cell; NK, natural killer cell.</w:t>
      </w:r>
    </w:p>
    <w:p w14:paraId="20D8B495" w14:textId="33637C26" w:rsidR="00155013" w:rsidRPr="008503BB" w:rsidRDefault="00155013" w:rsidP="00155013">
      <w:pPr>
        <w:rPr>
          <w:b/>
          <w:bCs/>
        </w:rPr>
      </w:pPr>
    </w:p>
    <w:p w14:paraId="67DE19C4" w14:textId="77777777" w:rsidR="00341EF4" w:rsidRPr="008503BB" w:rsidRDefault="00341EF4" w:rsidP="00155013">
      <w:pPr>
        <w:rPr>
          <w:b/>
          <w:bCs/>
        </w:rPr>
      </w:pPr>
    </w:p>
    <w:p w14:paraId="349484C8" w14:textId="01D8B652" w:rsidR="00155013" w:rsidRPr="008503BB" w:rsidRDefault="00155013" w:rsidP="00155013">
      <w:pPr>
        <w:rPr>
          <w:b/>
          <w:bCs/>
        </w:rPr>
      </w:pPr>
    </w:p>
    <w:p w14:paraId="61219533" w14:textId="77777777" w:rsidR="00341EF4" w:rsidRPr="008503BB" w:rsidRDefault="00341EF4" w:rsidP="00155013">
      <w:pPr>
        <w:rPr>
          <w:b/>
          <w:bCs/>
        </w:rPr>
      </w:pPr>
    </w:p>
    <w:p w14:paraId="3799940F" w14:textId="77777777" w:rsidR="00341EF4" w:rsidRPr="008503BB" w:rsidRDefault="00341EF4" w:rsidP="00155013">
      <w:pPr>
        <w:rPr>
          <w:b/>
          <w:bCs/>
        </w:rPr>
      </w:pPr>
    </w:p>
    <w:p w14:paraId="239BEC20" w14:textId="77777777" w:rsidR="00341EF4" w:rsidRPr="008503BB" w:rsidRDefault="00341EF4" w:rsidP="00155013">
      <w:pPr>
        <w:rPr>
          <w:b/>
          <w:bCs/>
        </w:rPr>
      </w:pPr>
    </w:p>
    <w:p w14:paraId="32AB8690" w14:textId="77777777" w:rsidR="00341EF4" w:rsidRPr="008503BB" w:rsidRDefault="00341EF4" w:rsidP="00155013">
      <w:pPr>
        <w:rPr>
          <w:b/>
          <w:bCs/>
        </w:rPr>
      </w:pPr>
    </w:p>
    <w:p w14:paraId="763B2494" w14:textId="77777777" w:rsidR="00341EF4" w:rsidRPr="008503BB" w:rsidRDefault="00341EF4" w:rsidP="00155013">
      <w:pPr>
        <w:rPr>
          <w:b/>
          <w:bCs/>
        </w:rPr>
      </w:pPr>
    </w:p>
    <w:p w14:paraId="0B038953" w14:textId="77777777" w:rsidR="00341EF4" w:rsidRPr="008503BB" w:rsidRDefault="00341EF4" w:rsidP="00155013">
      <w:pPr>
        <w:rPr>
          <w:b/>
          <w:bCs/>
        </w:rPr>
      </w:pPr>
    </w:p>
    <w:p w14:paraId="28FF47AB" w14:textId="77777777" w:rsidR="00341EF4" w:rsidRPr="008503BB" w:rsidRDefault="00341EF4" w:rsidP="00155013">
      <w:pPr>
        <w:rPr>
          <w:b/>
          <w:bCs/>
        </w:rPr>
      </w:pPr>
    </w:p>
    <w:p w14:paraId="4CD65BBD" w14:textId="77777777" w:rsidR="00341EF4" w:rsidRPr="008503BB" w:rsidRDefault="00341EF4" w:rsidP="00155013">
      <w:pPr>
        <w:rPr>
          <w:b/>
          <w:bCs/>
        </w:rPr>
      </w:pPr>
    </w:p>
    <w:p w14:paraId="1301EDAE" w14:textId="77777777" w:rsidR="00341EF4" w:rsidRPr="008503BB" w:rsidRDefault="00341EF4" w:rsidP="00155013">
      <w:pPr>
        <w:rPr>
          <w:b/>
          <w:bCs/>
        </w:rPr>
      </w:pPr>
    </w:p>
    <w:p w14:paraId="6611899D" w14:textId="77777777" w:rsidR="00341EF4" w:rsidRPr="008503BB" w:rsidRDefault="00341EF4" w:rsidP="00155013">
      <w:pPr>
        <w:rPr>
          <w:b/>
          <w:bCs/>
        </w:rPr>
      </w:pPr>
    </w:p>
    <w:p w14:paraId="2F7CBB46" w14:textId="77777777" w:rsidR="00341EF4" w:rsidRPr="008503BB" w:rsidRDefault="00341EF4" w:rsidP="00155013">
      <w:pPr>
        <w:rPr>
          <w:b/>
          <w:bCs/>
        </w:rPr>
      </w:pPr>
    </w:p>
    <w:p w14:paraId="4C7F81FD" w14:textId="77777777" w:rsidR="00341EF4" w:rsidRPr="008503BB" w:rsidRDefault="00341EF4" w:rsidP="00155013">
      <w:pPr>
        <w:rPr>
          <w:b/>
          <w:bCs/>
        </w:rPr>
      </w:pPr>
    </w:p>
    <w:p w14:paraId="06F267BA" w14:textId="77777777" w:rsidR="00341EF4" w:rsidRPr="008503BB" w:rsidRDefault="00341EF4" w:rsidP="00155013">
      <w:pPr>
        <w:rPr>
          <w:b/>
          <w:bCs/>
        </w:rPr>
      </w:pPr>
    </w:p>
    <w:tbl>
      <w:tblPr>
        <w:tblW w:w="9308" w:type="dxa"/>
        <w:tblLook w:val="04A0" w:firstRow="1" w:lastRow="0" w:firstColumn="1" w:lastColumn="0" w:noHBand="0" w:noVBand="1"/>
      </w:tblPr>
      <w:tblGrid>
        <w:gridCol w:w="1540"/>
        <w:gridCol w:w="971"/>
        <w:gridCol w:w="971"/>
        <w:gridCol w:w="971"/>
        <w:gridCol w:w="971"/>
        <w:gridCol w:w="971"/>
        <w:gridCol w:w="971"/>
        <w:gridCol w:w="971"/>
        <w:gridCol w:w="971"/>
      </w:tblGrid>
      <w:tr w:rsidR="00155013" w:rsidRPr="008503BB" w14:paraId="5C82AE47" w14:textId="77777777" w:rsidTr="002F6C24">
        <w:trPr>
          <w:trHeight w:val="320"/>
        </w:trPr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6BF87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lastRenderedPageBreak/>
              <w:t>Cell type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E73D6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B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EB1C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B+C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63139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B+R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B3811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B+M</w:t>
            </w:r>
          </w:p>
        </w:tc>
      </w:tr>
      <w:tr w:rsidR="00155013" w:rsidRPr="008503BB" w14:paraId="6EE2032F" w14:textId="77777777" w:rsidTr="002F6C24">
        <w:trPr>
          <w:trHeight w:val="320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4CC49" w14:textId="77777777" w:rsidR="00155013" w:rsidRPr="008503BB" w:rsidRDefault="00155013" w:rsidP="002F6C24">
            <w:pPr>
              <w:rPr>
                <w:b/>
                <w:bCs/>
                <w:sz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DD4F9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04718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46079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5EC5B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93633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125E1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72364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Mean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5C0CB" w14:textId="77777777" w:rsidR="00155013" w:rsidRPr="008503BB" w:rsidRDefault="00155013" w:rsidP="002F6C24">
            <w:pPr>
              <w:jc w:val="center"/>
              <w:rPr>
                <w:b/>
                <w:bCs/>
                <w:sz w:val="20"/>
              </w:rPr>
            </w:pPr>
            <w:r w:rsidRPr="008503BB">
              <w:rPr>
                <w:b/>
                <w:bCs/>
                <w:sz w:val="20"/>
              </w:rPr>
              <w:t>SD</w:t>
            </w:r>
          </w:p>
        </w:tc>
      </w:tr>
      <w:tr w:rsidR="00155013" w:rsidRPr="008503BB" w14:paraId="52598416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1214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712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2.98E+06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C811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1.84E+06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2C3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6.57E+06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755C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4.49E+06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1BF2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F268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6.45E+05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6612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5.72E+06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94FD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4.83E+06</w:t>
            </w:r>
          </w:p>
        </w:tc>
      </w:tr>
      <w:tr w:rsidR="00155013" w:rsidRPr="008503BB" w14:paraId="62A020A7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D1FA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507F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1.40E+07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F599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4.02E+06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C949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2.58E+07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B76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1.08E+07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3ADE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8.90E+06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32A1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2B6F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1.87E+07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19F7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8.78E+06</w:t>
            </w:r>
          </w:p>
        </w:tc>
      </w:tr>
      <w:tr w:rsidR="00155013" w:rsidRPr="008503BB" w14:paraId="1D7A78E6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180F5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Th17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D0C2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2.06E+06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6E84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6.62E+05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A2F5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5.89E+06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7930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0F6C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2.42E+06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8B5D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4.24E+05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E3A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3.05E+06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C88D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2.19E+06</w:t>
            </w:r>
          </w:p>
        </w:tc>
      </w:tr>
      <w:tr w:rsidR="00155013" w:rsidRPr="008503BB" w14:paraId="1A5CF390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CC78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Tregs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D0B4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1.60E+07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6B46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2.64E+06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2C44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2.28E+07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1C0B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4.34E+06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B519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1.70E+07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7277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2.85E+06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2C15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146F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3.69E+06</w:t>
            </w:r>
          </w:p>
        </w:tc>
      </w:tr>
      <w:tr w:rsidR="00155013" w:rsidRPr="008503BB" w14:paraId="15F01AFF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88FC3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CD8+ 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0226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7.61E+07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3A45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1.33E+07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4E49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1.03E+08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345A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1.85E+07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42A2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8.13E+07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1F83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2.83E+06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BBB2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7.87E+07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7C65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2.77E+07</w:t>
            </w:r>
          </w:p>
        </w:tc>
      </w:tr>
      <w:tr w:rsidR="00155013" w:rsidRPr="008503BB" w14:paraId="6757291E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86EFF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B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6F59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5.20E+08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9851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9.21E+07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3A35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6.17E+08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E0E3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9.30E+07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4D9B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5.60E+08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0BA4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8.52E+07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771F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4.90E+08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AE1D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1.51E+08</w:t>
            </w:r>
          </w:p>
        </w:tc>
      </w:tr>
      <w:tr w:rsidR="00155013" w:rsidRPr="008503BB" w14:paraId="41868D28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15FF2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sym w:font="Symbol" w:char="F067"/>
            </w:r>
            <w:r w:rsidRPr="008503BB">
              <w:rPr>
                <w:b/>
                <w:bCs/>
                <w:color w:val="000000"/>
                <w:sz w:val="20"/>
              </w:rPr>
              <w:sym w:font="Symbol" w:char="F064"/>
            </w:r>
            <w:r w:rsidRPr="008503BB">
              <w:rPr>
                <w:b/>
                <w:bCs/>
                <w:color w:val="000000"/>
                <w:sz w:val="20"/>
              </w:rPr>
              <w:sym w:font="Symbol" w:char="F054"/>
            </w:r>
            <w:r w:rsidRPr="008503BB">
              <w:rPr>
                <w:b/>
                <w:bCs/>
                <w:color w:val="000000"/>
                <w:sz w:val="20"/>
              </w:rPr>
              <w:sym w:font="Symbol" w:char="F020"/>
            </w:r>
            <w:r w:rsidRPr="008503BB">
              <w:rPr>
                <w:b/>
                <w:bCs/>
                <w:color w:val="000000"/>
                <w:sz w:val="20"/>
              </w:rPr>
              <w:t>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A825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1.62E+07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D24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3.45E+06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E51C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1.94E+07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4F50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3.07E+06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9A37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1.64E+07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067A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3.01E+06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5D7D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1.53E+07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679A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3.25E+06</w:t>
            </w:r>
          </w:p>
        </w:tc>
      </w:tr>
      <w:tr w:rsidR="00155013" w:rsidRPr="008503BB" w14:paraId="49FF6D36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210EB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CD4+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FFBF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1D81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3.59E+05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CE93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CAA0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3.91E+05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43C8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2699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4.30E+05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9DDA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9766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3.76E+05</w:t>
            </w:r>
          </w:p>
        </w:tc>
      </w:tr>
      <w:tr w:rsidR="00155013" w:rsidRPr="008503BB" w14:paraId="221EC0BC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D81C3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CD8+ NKT cells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80B2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6.42E+05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1A86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7005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8.60E+05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5D46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3.02E+05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2BE2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6.08E+05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68BC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1.21E+05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48E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5.13E+05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66F7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2.57E+05</w:t>
            </w:r>
          </w:p>
        </w:tc>
      </w:tr>
      <w:tr w:rsidR="00155013" w:rsidRPr="008503BB" w14:paraId="7FF6D956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4AF10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CA63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18F0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8F3D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4.02E+05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F08A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3.49E+05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A983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2.07E+05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EA21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3.06E+04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D2EF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4.86E+05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F6EB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4.21E+05</w:t>
            </w:r>
          </w:p>
        </w:tc>
      </w:tr>
      <w:tr w:rsidR="00155013" w:rsidRPr="008503BB" w14:paraId="46637B27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CB24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NK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09C3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5.82E+05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7D3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3.99E+05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09F1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415B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1D79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5.54E+05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8619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5D93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2.64E+06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B059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2.67E+06</w:t>
            </w:r>
          </w:p>
        </w:tc>
      </w:tr>
      <w:tr w:rsidR="00155013" w:rsidRPr="008503BB" w14:paraId="3484EC03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87190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99ED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9B5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8.57E+05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CD5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4.28E+06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3A5C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B4E7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DBAD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6.44E+04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4B56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2.85E+06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EE85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1.36E+06</w:t>
            </w:r>
          </w:p>
        </w:tc>
      </w:tr>
      <w:tr w:rsidR="00155013" w:rsidRPr="008503BB" w14:paraId="2F44BC53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EF9B7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ILC3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EDE6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9.33E+05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64DE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2.77E+05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8BF1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1.47E+06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7931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2.57E+05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2F35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8.74E+05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DE82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2.30E+05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3B8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7.83E+05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BF93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3.15E+05</w:t>
            </w:r>
          </w:p>
        </w:tc>
      </w:tr>
      <w:tr w:rsidR="00155013" w:rsidRPr="008503BB" w14:paraId="6C567DC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993F7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CD64+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667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2.41E+06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CAC5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C03F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0A7F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8.15E+05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99AE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2.17E+06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A13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1E33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3.06E+06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6ECC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1.73E+05</w:t>
            </w:r>
          </w:p>
        </w:tc>
      </w:tr>
      <w:tr w:rsidR="00155013" w:rsidRPr="008503BB" w14:paraId="59C323BA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47826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cDC1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23016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3.75E+05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B6D25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2.43E+05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70447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3.74E+05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BD77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672A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8.18E+04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9834D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3.20E+04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0CF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3.80E+05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06FF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1.65E+05</w:t>
            </w:r>
          </w:p>
        </w:tc>
      </w:tr>
      <w:tr w:rsidR="00155013" w:rsidRPr="008503BB" w14:paraId="313A52AF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E72B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cDC2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459C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8.48E+06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26EE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2.05E+06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02BE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8.84E+06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67D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2.47E+06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73C4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7.20E+06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974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2.69E+06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5BDA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8.07E+06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8E23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2.21E+06</w:t>
            </w:r>
          </w:p>
        </w:tc>
      </w:tr>
      <w:tr w:rsidR="00155013" w:rsidRPr="008503BB" w14:paraId="116F8F29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2D82C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CX3CR1+ DC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C63C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5.80E+06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0B2C2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1.95E+06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6707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5.40E+06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5D468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27CB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4.97E+06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63CCA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1.39E+06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6C47B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6.62E+06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9E3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5.64E+05</w:t>
            </w:r>
          </w:p>
        </w:tc>
      </w:tr>
      <w:tr w:rsidR="00155013" w:rsidRPr="008503BB" w14:paraId="18EBFF74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3DB2D" w14:textId="77777777" w:rsidR="00155013" w:rsidRPr="008503BB" w:rsidRDefault="00155013" w:rsidP="002F6C24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Eosinophils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C51E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3.46E+06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EA479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1.26E+06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8673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3.01E+06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B5CE1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5.70E+05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6DF4F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19CB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1.15E+06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4CE40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3.22E+06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93D94" w14:textId="77777777" w:rsidR="00155013" w:rsidRPr="008503BB" w:rsidRDefault="00155013" w:rsidP="002F6C24">
            <w:pPr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4.27E+05</w:t>
            </w:r>
          </w:p>
        </w:tc>
      </w:tr>
      <w:tr w:rsidR="00155013" w:rsidRPr="008503BB" w14:paraId="7D1A4761" w14:textId="77777777" w:rsidTr="002F6C24">
        <w:trPr>
          <w:trHeight w:val="32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3D0D2" w14:textId="77777777" w:rsidR="00155013" w:rsidRPr="008503BB" w:rsidRDefault="00155013" w:rsidP="00341EF4">
            <w:pPr>
              <w:contextualSpacing/>
              <w:jc w:val="center"/>
              <w:rPr>
                <w:b/>
                <w:bCs/>
                <w:color w:val="000000"/>
                <w:sz w:val="20"/>
              </w:rPr>
            </w:pPr>
            <w:r w:rsidRPr="008503BB">
              <w:rPr>
                <w:b/>
                <w:bCs/>
                <w:color w:val="000000"/>
                <w:sz w:val="20"/>
              </w:rPr>
              <w:t>Neutrophils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ECD4B" w14:textId="77777777" w:rsidR="00155013" w:rsidRPr="008503BB" w:rsidRDefault="00155013" w:rsidP="00341EF4">
            <w:pPr>
              <w:contextualSpacing/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1.61E+07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6C19D" w14:textId="77777777" w:rsidR="00155013" w:rsidRPr="008503BB" w:rsidRDefault="00155013" w:rsidP="00341EF4">
            <w:pPr>
              <w:contextualSpacing/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6.08E+06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E782D" w14:textId="77777777" w:rsidR="00155013" w:rsidRPr="008503BB" w:rsidRDefault="00155013" w:rsidP="00341EF4">
            <w:pPr>
              <w:contextualSpacing/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1.86E+07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55E0" w14:textId="77777777" w:rsidR="00155013" w:rsidRPr="008503BB" w:rsidRDefault="00155013" w:rsidP="00341EF4">
            <w:pPr>
              <w:contextualSpacing/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6.42E+06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C520F" w14:textId="77777777" w:rsidR="00155013" w:rsidRPr="008503BB" w:rsidRDefault="00155013" w:rsidP="00341EF4">
            <w:pPr>
              <w:contextualSpacing/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9.66E+06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4E191" w14:textId="77777777" w:rsidR="00155013" w:rsidRPr="008503BB" w:rsidRDefault="00155013" w:rsidP="00341EF4">
            <w:pPr>
              <w:contextualSpacing/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3.83E+06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E4288" w14:textId="77777777" w:rsidR="00155013" w:rsidRPr="008503BB" w:rsidRDefault="00155013" w:rsidP="00341EF4">
            <w:pPr>
              <w:contextualSpacing/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1.50E+07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B207E" w14:textId="77777777" w:rsidR="00155013" w:rsidRPr="008503BB" w:rsidRDefault="00155013" w:rsidP="00341EF4">
            <w:pPr>
              <w:contextualSpacing/>
              <w:jc w:val="center"/>
              <w:rPr>
                <w:sz w:val="18"/>
                <w:szCs w:val="18"/>
              </w:rPr>
            </w:pPr>
            <w:r w:rsidRPr="008503BB">
              <w:rPr>
                <w:sz w:val="18"/>
                <w:szCs w:val="18"/>
              </w:rPr>
              <w:t>3.40E+06</w:t>
            </w:r>
          </w:p>
        </w:tc>
      </w:tr>
    </w:tbl>
    <w:p w14:paraId="152878B1" w14:textId="7CCA3F62" w:rsidR="00155013" w:rsidRPr="008503BB" w:rsidRDefault="00341EF4" w:rsidP="00B70AFA">
      <w:pPr>
        <w:rPr>
          <w:b/>
          <w:bCs/>
        </w:rPr>
      </w:pPr>
      <w:r w:rsidRPr="008503BB">
        <w:rPr>
          <w:b/>
          <w:bCs/>
        </w:rPr>
        <w:t>Table S13. Spleen immune cell summary statistics in females fed HFHS.</w:t>
      </w:r>
      <w:r w:rsidR="00B70AFA" w:rsidRPr="008503BB">
        <w:t xml:space="preserve"> VAM, vascular associated macrophage; Int, intermediate; DC, dendritic cell; </w:t>
      </w:r>
      <w:proofErr w:type="spellStart"/>
      <w:r w:rsidR="00B70AFA" w:rsidRPr="008503BB">
        <w:t>cDC</w:t>
      </w:r>
      <w:proofErr w:type="spellEnd"/>
      <w:r w:rsidR="00B70AFA" w:rsidRPr="008503BB">
        <w:t>, conventional dendritic cell; NKT; natural killer T cell; Th, T helper cell; Treg, T regulatory cell; ILC, innate lymphoid cell; NK, natural killer cell.</w:t>
      </w:r>
    </w:p>
    <w:p w14:paraId="2B6BCA94" w14:textId="684E0BD2" w:rsidR="00C50C6D" w:rsidRPr="008503BB" w:rsidRDefault="00155013" w:rsidP="00C50C6D">
      <w:pPr>
        <w:pStyle w:val="SMHeading"/>
      </w:pPr>
      <w:r w:rsidRPr="008503BB">
        <w:t>D</w:t>
      </w:r>
      <w:r w:rsidR="00C50C6D" w:rsidRPr="008503BB">
        <w:t>ata S1</w:t>
      </w:r>
      <w:r w:rsidR="008218C4" w:rsidRPr="008503BB">
        <w:t>.</w:t>
      </w:r>
      <w:r w:rsidR="00C50C6D" w:rsidRPr="008503BB">
        <w:t xml:space="preserve"> (separate file)</w:t>
      </w:r>
    </w:p>
    <w:p w14:paraId="614756DF" w14:textId="585B2C48" w:rsidR="00C50C6D" w:rsidRPr="008503BB" w:rsidRDefault="008503BB" w:rsidP="00C50C6D">
      <w:pPr>
        <w:pStyle w:val="SMcaption"/>
      </w:pPr>
      <w:r>
        <w:t>Source data</w:t>
      </w:r>
      <w:r w:rsidR="00C50C6D" w:rsidRPr="008503BB">
        <w:t>.</w:t>
      </w:r>
      <w:r w:rsidR="00BC3E04" w:rsidRPr="008503BB">
        <w:t xml:space="preserve"> </w:t>
      </w:r>
    </w:p>
    <w:p w14:paraId="08DC9151" w14:textId="77777777" w:rsidR="00C50C6D" w:rsidRDefault="00C50C6D" w:rsidP="00477182">
      <w:pPr>
        <w:pStyle w:val="SMcaption"/>
      </w:pPr>
    </w:p>
    <w:p w14:paraId="10BF7DE9" w14:textId="77777777" w:rsidR="00B9440A" w:rsidRPr="00015F74" w:rsidRDefault="00B9440A" w:rsidP="00B9440A">
      <w:pPr>
        <w:pStyle w:val="SMcaption"/>
      </w:pPr>
    </w:p>
    <w:sectPr w:rsidR="00B9440A" w:rsidRPr="00015F74" w:rsidSect="00FE1C27">
      <w:headerReference w:type="default" r:id="rId18"/>
      <w:footerReference w:type="default" r:id="rId19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BBA3EB" w14:textId="77777777" w:rsidR="00FE1C27" w:rsidRDefault="00FE1C27">
      <w:r>
        <w:separator/>
      </w:r>
    </w:p>
  </w:endnote>
  <w:endnote w:type="continuationSeparator" w:id="0">
    <w:p w14:paraId="4CFBAA86" w14:textId="77777777" w:rsidR="00FE1C27" w:rsidRDefault="00FE1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64223" w14:textId="77777777" w:rsidR="00FE1C27" w:rsidRDefault="00FE1C27">
      <w:r>
        <w:separator/>
      </w:r>
    </w:p>
  </w:footnote>
  <w:footnote w:type="continuationSeparator" w:id="0">
    <w:p w14:paraId="0B89661B" w14:textId="77777777" w:rsidR="00FE1C27" w:rsidRDefault="00FE1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EB62FE"/>
    <w:multiLevelType w:val="hybridMultilevel"/>
    <w:tmpl w:val="07025258"/>
    <w:lvl w:ilvl="0" w:tplc="844A967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95CD3A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D56C249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00AAD49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B63E016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9AC062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E03A9A3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C2C23D2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5CAEE74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1170CE4"/>
    <w:multiLevelType w:val="hybridMultilevel"/>
    <w:tmpl w:val="E24E6130"/>
    <w:lvl w:ilvl="0" w:tplc="C8EEF74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63227D3C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E58A8816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34DEA784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1A3014CC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509CE232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4FB08E8A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EA543902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85988896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5186BD9"/>
    <w:multiLevelType w:val="hybridMultilevel"/>
    <w:tmpl w:val="CDDE612A"/>
    <w:lvl w:ilvl="0" w:tplc="F670EF7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</w:rPr>
    </w:lvl>
    <w:lvl w:ilvl="1" w:tplc="9098B96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9F4E01F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5E52E0D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D069E6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1E889CD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5DE68F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55C494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EAA8C97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97F2868"/>
    <w:multiLevelType w:val="hybridMultilevel"/>
    <w:tmpl w:val="A71A2876"/>
    <w:lvl w:ilvl="0" w:tplc="9B2A340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186093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3EC0C6F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CC36DF3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BD6A25F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460DC2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4772738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833ABDA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C92885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18752A"/>
    <w:multiLevelType w:val="hybridMultilevel"/>
    <w:tmpl w:val="58B0D54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FE646C"/>
    <w:multiLevelType w:val="hybridMultilevel"/>
    <w:tmpl w:val="998C2C28"/>
    <w:lvl w:ilvl="0" w:tplc="6016C5D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8F42C1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4A32BD1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D0C452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4CC11E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F14998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746254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C2C0B2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2A0C6D7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F0D5ADA"/>
    <w:multiLevelType w:val="hybridMultilevel"/>
    <w:tmpl w:val="298C6816"/>
    <w:lvl w:ilvl="0" w:tplc="FFFFFFFF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7843683">
    <w:abstractNumId w:val="9"/>
  </w:num>
  <w:num w:numId="2" w16cid:durableId="485366509">
    <w:abstractNumId w:val="7"/>
  </w:num>
  <w:num w:numId="3" w16cid:durableId="1888255738">
    <w:abstractNumId w:val="6"/>
  </w:num>
  <w:num w:numId="4" w16cid:durableId="681854557">
    <w:abstractNumId w:val="5"/>
  </w:num>
  <w:num w:numId="5" w16cid:durableId="132017859">
    <w:abstractNumId w:val="4"/>
  </w:num>
  <w:num w:numId="6" w16cid:durableId="934366820">
    <w:abstractNumId w:val="8"/>
  </w:num>
  <w:num w:numId="7" w16cid:durableId="1379206068">
    <w:abstractNumId w:val="3"/>
  </w:num>
  <w:num w:numId="8" w16cid:durableId="855268003">
    <w:abstractNumId w:val="2"/>
  </w:num>
  <w:num w:numId="9" w16cid:durableId="1773744170">
    <w:abstractNumId w:val="1"/>
  </w:num>
  <w:num w:numId="10" w16cid:durableId="297105088">
    <w:abstractNumId w:val="0"/>
  </w:num>
  <w:num w:numId="11" w16cid:durableId="2074888407">
    <w:abstractNumId w:val="12"/>
  </w:num>
  <w:num w:numId="12" w16cid:durableId="526720988">
    <w:abstractNumId w:val="13"/>
  </w:num>
  <w:num w:numId="13" w16cid:durableId="1304503813">
    <w:abstractNumId w:val="10"/>
  </w:num>
  <w:num w:numId="14" w16cid:durableId="445273415">
    <w:abstractNumId w:val="11"/>
  </w:num>
  <w:num w:numId="15" w16cid:durableId="1089430584">
    <w:abstractNumId w:val="14"/>
  </w:num>
  <w:num w:numId="16" w16cid:durableId="1170752437">
    <w:abstractNumId w:val="15"/>
  </w:num>
  <w:num w:numId="17" w16cid:durableId="6156204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518E1"/>
    <w:rsid w:val="00065EBD"/>
    <w:rsid w:val="00066D0C"/>
    <w:rsid w:val="00083B44"/>
    <w:rsid w:val="000850DC"/>
    <w:rsid w:val="000C07BF"/>
    <w:rsid w:val="000C2771"/>
    <w:rsid w:val="000D46F4"/>
    <w:rsid w:val="000F0DCE"/>
    <w:rsid w:val="000F6BE3"/>
    <w:rsid w:val="00112C5B"/>
    <w:rsid w:val="00114193"/>
    <w:rsid w:val="00115A38"/>
    <w:rsid w:val="0011687B"/>
    <w:rsid w:val="0012050F"/>
    <w:rsid w:val="00124F82"/>
    <w:rsid w:val="00155013"/>
    <w:rsid w:val="0016337A"/>
    <w:rsid w:val="00164269"/>
    <w:rsid w:val="001A1BDE"/>
    <w:rsid w:val="001B13CE"/>
    <w:rsid w:val="001C384D"/>
    <w:rsid w:val="001D26D3"/>
    <w:rsid w:val="001F0876"/>
    <w:rsid w:val="001F167C"/>
    <w:rsid w:val="001F5E91"/>
    <w:rsid w:val="002077B9"/>
    <w:rsid w:val="0024320C"/>
    <w:rsid w:val="00262D72"/>
    <w:rsid w:val="00294FBB"/>
    <w:rsid w:val="002C030F"/>
    <w:rsid w:val="002F0FB6"/>
    <w:rsid w:val="0031671A"/>
    <w:rsid w:val="00331D75"/>
    <w:rsid w:val="00341EF4"/>
    <w:rsid w:val="00355362"/>
    <w:rsid w:val="00363E44"/>
    <w:rsid w:val="003659A8"/>
    <w:rsid w:val="003669F9"/>
    <w:rsid w:val="00392402"/>
    <w:rsid w:val="00393BAB"/>
    <w:rsid w:val="00395E86"/>
    <w:rsid w:val="003A2FD8"/>
    <w:rsid w:val="003B045A"/>
    <w:rsid w:val="003B40E6"/>
    <w:rsid w:val="003E5260"/>
    <w:rsid w:val="003E74FB"/>
    <w:rsid w:val="003F5904"/>
    <w:rsid w:val="003F6E14"/>
    <w:rsid w:val="00405336"/>
    <w:rsid w:val="00423530"/>
    <w:rsid w:val="00435ABE"/>
    <w:rsid w:val="004571D5"/>
    <w:rsid w:val="00461D81"/>
    <w:rsid w:val="0046356B"/>
    <w:rsid w:val="00477182"/>
    <w:rsid w:val="004779CB"/>
    <w:rsid w:val="004A6F57"/>
    <w:rsid w:val="004D0135"/>
    <w:rsid w:val="004E42D8"/>
    <w:rsid w:val="004E7BA2"/>
    <w:rsid w:val="004F7EDF"/>
    <w:rsid w:val="005001AC"/>
    <w:rsid w:val="00524D77"/>
    <w:rsid w:val="00527D71"/>
    <w:rsid w:val="00533910"/>
    <w:rsid w:val="005520A8"/>
    <w:rsid w:val="005607DD"/>
    <w:rsid w:val="005A558C"/>
    <w:rsid w:val="005D712F"/>
    <w:rsid w:val="005E28F8"/>
    <w:rsid w:val="005E6513"/>
    <w:rsid w:val="00607E8E"/>
    <w:rsid w:val="00632CA3"/>
    <w:rsid w:val="00651114"/>
    <w:rsid w:val="00664560"/>
    <w:rsid w:val="00670299"/>
    <w:rsid w:val="00691985"/>
    <w:rsid w:val="00697611"/>
    <w:rsid w:val="006A1B64"/>
    <w:rsid w:val="006E1914"/>
    <w:rsid w:val="007108F5"/>
    <w:rsid w:val="00713E5B"/>
    <w:rsid w:val="007402FC"/>
    <w:rsid w:val="007411A1"/>
    <w:rsid w:val="00793072"/>
    <w:rsid w:val="007C45B3"/>
    <w:rsid w:val="007E2786"/>
    <w:rsid w:val="00807D35"/>
    <w:rsid w:val="008218C4"/>
    <w:rsid w:val="008503BB"/>
    <w:rsid w:val="00867A98"/>
    <w:rsid w:val="00870867"/>
    <w:rsid w:val="00885C9B"/>
    <w:rsid w:val="008D5D2A"/>
    <w:rsid w:val="00914B63"/>
    <w:rsid w:val="009354F3"/>
    <w:rsid w:val="009447DC"/>
    <w:rsid w:val="00945471"/>
    <w:rsid w:val="00950234"/>
    <w:rsid w:val="00961BA5"/>
    <w:rsid w:val="009743A9"/>
    <w:rsid w:val="009A5287"/>
    <w:rsid w:val="009A7C5F"/>
    <w:rsid w:val="009B2AC5"/>
    <w:rsid w:val="009B7984"/>
    <w:rsid w:val="009F4BED"/>
    <w:rsid w:val="009F7D93"/>
    <w:rsid w:val="00A02E0C"/>
    <w:rsid w:val="00A3403B"/>
    <w:rsid w:val="00A51A12"/>
    <w:rsid w:val="00A53A78"/>
    <w:rsid w:val="00A627D4"/>
    <w:rsid w:val="00A74DA2"/>
    <w:rsid w:val="00A77632"/>
    <w:rsid w:val="00AB399E"/>
    <w:rsid w:val="00AC59D0"/>
    <w:rsid w:val="00AD16B1"/>
    <w:rsid w:val="00AD499C"/>
    <w:rsid w:val="00B36869"/>
    <w:rsid w:val="00B43B31"/>
    <w:rsid w:val="00B47CFA"/>
    <w:rsid w:val="00B574A3"/>
    <w:rsid w:val="00B57F00"/>
    <w:rsid w:val="00B63245"/>
    <w:rsid w:val="00B70AFA"/>
    <w:rsid w:val="00B73C69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C04CC1"/>
    <w:rsid w:val="00C30239"/>
    <w:rsid w:val="00C4096C"/>
    <w:rsid w:val="00C50C6D"/>
    <w:rsid w:val="00C600D9"/>
    <w:rsid w:val="00C92B22"/>
    <w:rsid w:val="00CC1384"/>
    <w:rsid w:val="00CD3720"/>
    <w:rsid w:val="00CF1848"/>
    <w:rsid w:val="00CF5C2F"/>
    <w:rsid w:val="00D04BCF"/>
    <w:rsid w:val="00D11A56"/>
    <w:rsid w:val="00D143D9"/>
    <w:rsid w:val="00D30C95"/>
    <w:rsid w:val="00D51C15"/>
    <w:rsid w:val="00D5511B"/>
    <w:rsid w:val="00D766F1"/>
    <w:rsid w:val="00DA712E"/>
    <w:rsid w:val="00DD2E17"/>
    <w:rsid w:val="00DF7D88"/>
    <w:rsid w:val="00E03B1B"/>
    <w:rsid w:val="00E10FF6"/>
    <w:rsid w:val="00E257C8"/>
    <w:rsid w:val="00E40A10"/>
    <w:rsid w:val="00E41512"/>
    <w:rsid w:val="00E4519A"/>
    <w:rsid w:val="00E853D5"/>
    <w:rsid w:val="00E9773B"/>
    <w:rsid w:val="00EA6F42"/>
    <w:rsid w:val="00EC13A3"/>
    <w:rsid w:val="00EC4765"/>
    <w:rsid w:val="00EC7C85"/>
    <w:rsid w:val="00ED2CBE"/>
    <w:rsid w:val="00F125EE"/>
    <w:rsid w:val="00F12E98"/>
    <w:rsid w:val="00F22029"/>
    <w:rsid w:val="00F36FF6"/>
    <w:rsid w:val="00F515FB"/>
    <w:rsid w:val="00F630EA"/>
    <w:rsid w:val="00F7007E"/>
    <w:rsid w:val="00F73193"/>
    <w:rsid w:val="00F74F95"/>
    <w:rsid w:val="00F80705"/>
    <w:rsid w:val="00FA1481"/>
    <w:rsid w:val="00FE1C27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table" w:styleId="TableGrid">
    <w:name w:val="Table Grid"/>
    <w:basedOn w:val="TableNormal"/>
    <w:uiPriority w:val="59"/>
    <w:rsid w:val="00155013"/>
    <w:pPr>
      <w:ind w:firstLine="510"/>
      <w:jc w:val="both"/>
    </w:pPr>
    <w:rPr>
      <w:rFonts w:asciiTheme="minorHAnsi" w:eastAsiaTheme="minorHAnsi" w:hAnsiTheme="minorHAnsi" w:cstheme="minorBidi"/>
      <w:sz w:val="24"/>
      <w:szCs w:val="24"/>
      <w:lang w:val="en-C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emf"/><Relationship Id="rId2" Type="http://schemas.openxmlformats.org/officeDocument/2006/relationships/customXml" Target="../customXml/item2.xml"/><Relationship Id="rId16" Type="http://schemas.openxmlformats.org/officeDocument/2006/relationships/image" Target="media/image6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emf"/><Relationship Id="rId5" Type="http://schemas.openxmlformats.org/officeDocument/2006/relationships/styles" Target="styles.xml"/><Relationship Id="rId15" Type="http://schemas.openxmlformats.org/officeDocument/2006/relationships/image" Target="media/image5.emf"/><Relationship Id="rId10" Type="http://schemas.openxmlformats.org/officeDocument/2006/relationships/hyperlink" Target="mailto:marie.arrieta@ucalgary.ca" TargetMode="External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4199</Words>
  <Characters>23937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28080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Mackenzie Gutierrez</cp:lastModifiedBy>
  <cp:revision>3</cp:revision>
  <cp:lastPrinted>2018-01-11T19:53:00Z</cp:lastPrinted>
  <dcterms:created xsi:type="dcterms:W3CDTF">2024-02-11T22:19:00Z</dcterms:created>
  <dcterms:modified xsi:type="dcterms:W3CDTF">2024-02-11T22:19:00Z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