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422CC" w14:textId="0CB27392" w:rsidR="00187166" w:rsidRPr="00F67D63" w:rsidRDefault="0087744F" w:rsidP="001630A6">
      <w:pPr>
        <w:jc w:val="both"/>
        <w:rPr>
          <w:b/>
          <w:bCs/>
        </w:rPr>
      </w:pPr>
      <w:r w:rsidRPr="00F67D63">
        <w:rPr>
          <w:b/>
          <w:bCs/>
        </w:rPr>
        <w:t>1</w:t>
      </w:r>
      <w:r w:rsidRPr="00F67D63">
        <w:rPr>
          <w:b/>
          <w:bCs/>
          <w:vertAlign w:val="superscript"/>
        </w:rPr>
        <w:t>er</w:t>
      </w:r>
      <w:r w:rsidRPr="00F67D63">
        <w:rPr>
          <w:b/>
          <w:bCs/>
        </w:rPr>
        <w:t xml:space="preserve"> cours</w:t>
      </w:r>
      <w:r w:rsidR="00611D58" w:rsidRPr="00F67D63">
        <w:rPr>
          <w:b/>
          <w:bCs/>
        </w:rPr>
        <w:t xml:space="preserve">  février 2023</w:t>
      </w:r>
    </w:p>
    <w:p w14:paraId="6E21BFD4" w14:textId="1FC92B24" w:rsidR="00AC555E" w:rsidRPr="00F67D63" w:rsidRDefault="00AC555E" w:rsidP="001630A6">
      <w:pPr>
        <w:jc w:val="both"/>
      </w:pPr>
    </w:p>
    <w:p w14:paraId="44121405" w14:textId="12F912CE" w:rsidR="00AC555E" w:rsidRPr="00F67D63" w:rsidRDefault="00AC555E" w:rsidP="001630A6">
      <w:pPr>
        <w:pStyle w:val="Paragraphedeliste"/>
        <w:numPr>
          <w:ilvl w:val="0"/>
          <w:numId w:val="1"/>
        </w:numPr>
        <w:jc w:val="both"/>
      </w:pPr>
      <w:r w:rsidRPr="00F67D63">
        <w:t xml:space="preserve">Comment vous vous présenteriez vous-même ? Faire un tour de présentation. Vous </w:t>
      </w:r>
      <w:r w:rsidR="00733300" w:rsidRPr="00F67D63">
        <w:t>êtes</w:t>
      </w:r>
      <w:r w:rsidRPr="00F67D63">
        <w:t xml:space="preserve"> nombreux. On a 3h ensemble. Autorisez</w:t>
      </w:r>
      <w:r w:rsidR="009169B7" w:rsidRPr="00F67D63">
        <w:t>-</w:t>
      </w:r>
      <w:r w:rsidRPr="00F67D63">
        <w:t>vous à vous présenter comme vous le souhaitez</w:t>
      </w:r>
      <w:r w:rsidR="00611D58" w:rsidRPr="00F67D63">
        <w:t xml:space="preserve"> simplement</w:t>
      </w:r>
      <w:r w:rsidRPr="00F67D63">
        <w:t xml:space="preserve">, en sachant que vous êtes dans un cours transculturel. Et après on se présentera à la fin. </w:t>
      </w:r>
    </w:p>
    <w:p w14:paraId="4BF49281" w14:textId="199325FF" w:rsidR="00AC555E" w:rsidRPr="00F67D63" w:rsidRDefault="00AC555E" w:rsidP="001630A6">
      <w:pPr>
        <w:pStyle w:val="Paragraphedeliste"/>
        <w:jc w:val="both"/>
      </w:pPr>
      <w:r w:rsidRPr="00F67D63">
        <w:t xml:space="preserve">Tu veux commencer ? Ton sourire incite à commencer. </w:t>
      </w:r>
    </w:p>
    <w:p w14:paraId="3D256EE5" w14:textId="601C1710" w:rsidR="00AC555E" w:rsidRPr="00F67D63" w:rsidRDefault="00AC555E" w:rsidP="001630A6">
      <w:pPr>
        <w:pStyle w:val="Paragraphedeliste"/>
        <w:jc w:val="both"/>
      </w:pPr>
    </w:p>
    <w:p w14:paraId="30ADB2C8" w14:textId="55CA1544" w:rsidR="00AC555E" w:rsidRPr="00F67D63" w:rsidRDefault="00AC555E" w:rsidP="001630A6">
      <w:pPr>
        <w:pStyle w:val="Paragraphedeliste"/>
        <w:jc w:val="both"/>
      </w:pPr>
      <w:r w:rsidRPr="00F67D63">
        <w:t>Je m’appelle W</w:t>
      </w:r>
      <w:r w:rsidR="007B0734">
        <w:t>.</w:t>
      </w:r>
      <w:r w:rsidRPr="00F67D63">
        <w:t xml:space="preserve">, je suis en </w:t>
      </w:r>
      <w:r w:rsidR="00680C0E" w:rsidRPr="00F67D63">
        <w:t>D1, culturellement, j’ai de</w:t>
      </w:r>
      <w:r w:rsidR="000A3D86" w:rsidRPr="00F67D63">
        <w:t>ux cultures chez moi, égyptienne</w:t>
      </w:r>
      <w:r w:rsidR="00680C0E" w:rsidRPr="00F67D63">
        <w:t xml:space="preserve"> et marocaine. </w:t>
      </w:r>
    </w:p>
    <w:p w14:paraId="72C17914" w14:textId="32FCF850" w:rsidR="00680C0E" w:rsidRPr="00F67D63" w:rsidRDefault="00680C0E" w:rsidP="001630A6">
      <w:pPr>
        <w:pStyle w:val="Paragraphedeliste"/>
        <w:jc w:val="both"/>
      </w:pPr>
      <w:r w:rsidRPr="00F67D63">
        <w:t>C’est pas mal, enfin je veux dire tu te présentes avec une certaine humilité, Merci de cette générosité dans cette présentation.</w:t>
      </w:r>
    </w:p>
    <w:p w14:paraId="2DCEE457" w14:textId="7F279D5F" w:rsidR="00611D58" w:rsidRPr="00F67D63" w:rsidRDefault="00611D58" w:rsidP="001630A6">
      <w:pPr>
        <w:pStyle w:val="Paragraphedeliste"/>
        <w:jc w:val="both"/>
      </w:pPr>
      <w:r w:rsidRPr="00F67D63">
        <w:t xml:space="preserve">Qu’est-ce que vous vous voulez </w:t>
      </w:r>
      <w:r w:rsidR="000A3D86" w:rsidRPr="00F67D63">
        <w:t xml:space="preserve">que je vous dise ? </w:t>
      </w:r>
    </w:p>
    <w:p w14:paraId="2DCD324F" w14:textId="56B5D175" w:rsidR="000A3D86" w:rsidRPr="00F67D63" w:rsidRDefault="000A3D86" w:rsidP="001630A6">
      <w:pPr>
        <w:pStyle w:val="Paragraphedeliste"/>
        <w:jc w:val="both"/>
      </w:pPr>
      <w:r w:rsidRPr="00F67D63">
        <w:t xml:space="preserve">Se présenter tout simplement </w:t>
      </w:r>
    </w:p>
    <w:p w14:paraId="626645E2" w14:textId="183156FD" w:rsidR="000A3D86" w:rsidRPr="00F67D63" w:rsidRDefault="000A3D86" w:rsidP="001630A6">
      <w:pPr>
        <w:pStyle w:val="Paragraphedeliste"/>
        <w:jc w:val="both"/>
      </w:pPr>
      <w:r w:rsidRPr="00F67D63">
        <w:t xml:space="preserve">Indienne et mes parents sont de Madagascar. </w:t>
      </w:r>
    </w:p>
    <w:p w14:paraId="37E2E773" w14:textId="3F811331" w:rsidR="000A3D86" w:rsidRPr="00F67D63" w:rsidRDefault="000A3D86" w:rsidP="001630A6">
      <w:pPr>
        <w:pStyle w:val="Paragraphedeliste"/>
        <w:jc w:val="both"/>
      </w:pPr>
      <w:r w:rsidRPr="00F67D63">
        <w:t>B</w:t>
      </w:r>
      <w:r w:rsidR="007B0734">
        <w:t>.</w:t>
      </w:r>
      <w:r w:rsidRPr="00F67D63">
        <w:t xml:space="preserve"> 3</w:t>
      </w:r>
      <w:r w:rsidRPr="00F67D63">
        <w:rPr>
          <w:vertAlign w:val="superscript"/>
        </w:rPr>
        <w:t>ème</w:t>
      </w:r>
      <w:r w:rsidRPr="00F67D63">
        <w:t xml:space="preserve"> année de médecine. Culturellement parlant, j’ai pas d’origine particulière, je suis français et voilà rien de particulier. </w:t>
      </w:r>
    </w:p>
    <w:p w14:paraId="4D46F27A" w14:textId="02877BD5" w:rsidR="000A3D86" w:rsidRPr="00F67D63" w:rsidRDefault="000A3D86" w:rsidP="001630A6">
      <w:pPr>
        <w:pStyle w:val="Paragraphedeliste"/>
        <w:jc w:val="both"/>
      </w:pPr>
      <w:r w:rsidRPr="00F67D63">
        <w:t>Ok , on fera des commentaires à la fin. Rires. Ok</w:t>
      </w:r>
    </w:p>
    <w:p w14:paraId="22A65174" w14:textId="1B22E950" w:rsidR="000A3D86" w:rsidRPr="00F67D63" w:rsidRDefault="000A3D86" w:rsidP="001630A6">
      <w:pPr>
        <w:pStyle w:val="Paragraphedeliste"/>
        <w:jc w:val="both"/>
      </w:pPr>
      <w:r w:rsidRPr="00F67D63">
        <w:t>Moi je suis A</w:t>
      </w:r>
      <w:r w:rsidR="007B0734">
        <w:t>.</w:t>
      </w:r>
      <w:r w:rsidRPr="00F67D63">
        <w:t xml:space="preserve">, D1 aussi, et je suis français. </w:t>
      </w:r>
    </w:p>
    <w:p w14:paraId="3BF9C36D" w14:textId="6B0FC3C6" w:rsidR="000A3D86" w:rsidRPr="00F67D63" w:rsidRDefault="000A3D86" w:rsidP="001630A6">
      <w:pPr>
        <w:pStyle w:val="Paragraphedeliste"/>
        <w:jc w:val="both"/>
      </w:pPr>
      <w:r w:rsidRPr="00F67D63">
        <w:t>Moi suis A</w:t>
      </w:r>
      <w:r w:rsidR="007B0734">
        <w:t>.</w:t>
      </w:r>
      <w:r w:rsidRPr="00F67D63">
        <w:t>, 2</w:t>
      </w:r>
      <w:r w:rsidRPr="00F67D63">
        <w:rPr>
          <w:vertAlign w:val="superscript"/>
        </w:rPr>
        <w:t>ème</w:t>
      </w:r>
      <w:r w:rsidRPr="00F67D63">
        <w:t xml:space="preserve"> année de médecine, mes 2 parents et moi de culture française, depuis longtemps. </w:t>
      </w:r>
    </w:p>
    <w:p w14:paraId="77B9A8F2" w14:textId="0ED28A74" w:rsidR="000A3D86" w:rsidRPr="00F67D63" w:rsidRDefault="000A3D86" w:rsidP="001630A6">
      <w:pPr>
        <w:pStyle w:val="Paragraphedeliste"/>
        <w:jc w:val="both"/>
      </w:pPr>
      <w:r w:rsidRPr="00F67D63">
        <w:t>Moi c’est E</w:t>
      </w:r>
      <w:r w:rsidR="007B0734">
        <w:t>.</w:t>
      </w:r>
      <w:r w:rsidRPr="00F67D63">
        <w:t xml:space="preserve"> suis en D1 aussi, et pareil, mon patrimoine culturel ne va pas très loin. </w:t>
      </w:r>
    </w:p>
    <w:p w14:paraId="10E5D557" w14:textId="42259C4F" w:rsidR="00C2161D" w:rsidRPr="00F67D63" w:rsidRDefault="00C2161D" w:rsidP="001630A6">
      <w:pPr>
        <w:pStyle w:val="Paragraphedeliste"/>
        <w:jc w:val="both"/>
      </w:pPr>
      <w:r w:rsidRPr="00F67D63">
        <w:t xml:space="preserve">Moi : vous pouvez aussi prendre le temps de vous présenter si vous en avez besoin davantage que d’autres, y’a pas de souci. </w:t>
      </w:r>
    </w:p>
    <w:p w14:paraId="37EA5B0A" w14:textId="3691EE36" w:rsidR="00C2161D" w:rsidRPr="00F67D63" w:rsidRDefault="00C2161D" w:rsidP="001630A6">
      <w:pPr>
        <w:pStyle w:val="Paragraphedeliste"/>
        <w:jc w:val="both"/>
      </w:pPr>
      <w:r w:rsidRPr="00F67D63">
        <w:t>E</w:t>
      </w:r>
      <w:r w:rsidR="007B0734">
        <w:t>.</w:t>
      </w:r>
      <w:r w:rsidRPr="00F67D63">
        <w:t xml:space="preserve">, D1, pareil, il n’y a pas énormément de diversité dans ma culture. </w:t>
      </w:r>
    </w:p>
    <w:p w14:paraId="3B599777" w14:textId="7252AC20" w:rsidR="00C2161D" w:rsidRPr="00F67D63" w:rsidRDefault="00C2161D" w:rsidP="001630A6">
      <w:pPr>
        <w:pStyle w:val="Paragraphedeliste"/>
        <w:jc w:val="both"/>
      </w:pPr>
      <w:r w:rsidRPr="00F67D63">
        <w:t>M</w:t>
      </w:r>
      <w:r w:rsidR="007B0734">
        <w:t>.</w:t>
      </w:r>
      <w:r w:rsidRPr="00F67D63">
        <w:t>, 2</w:t>
      </w:r>
      <w:r w:rsidRPr="00F67D63">
        <w:rPr>
          <w:vertAlign w:val="superscript"/>
        </w:rPr>
        <w:t>ème</w:t>
      </w:r>
      <w:r w:rsidRPr="00F67D63">
        <w:t xml:space="preserve"> année, française de ma mère, et suédoise de mon père. </w:t>
      </w:r>
    </w:p>
    <w:p w14:paraId="2E33CC83" w14:textId="6758A43F" w:rsidR="00C2161D" w:rsidRPr="00F67D63" w:rsidRDefault="00C2161D" w:rsidP="001630A6">
      <w:pPr>
        <w:pStyle w:val="Paragraphedeliste"/>
        <w:jc w:val="both"/>
      </w:pPr>
      <w:r w:rsidRPr="00F67D63">
        <w:t>T</w:t>
      </w:r>
      <w:r w:rsidR="007B0734">
        <w:t xml:space="preserve">., </w:t>
      </w:r>
      <w:bookmarkStart w:id="0" w:name="_Hlk144057365"/>
      <w:r w:rsidRPr="00F67D63">
        <w:t xml:space="preserve">bien que mes parents aient différentes cultures d’origine, je me sens </w:t>
      </w:r>
      <w:r w:rsidR="00674043" w:rsidRPr="00F67D63">
        <w:t xml:space="preserve">pas </w:t>
      </w:r>
      <w:r w:rsidRPr="00F67D63">
        <w:t xml:space="preserve">vraiment rattachée à une autre culture que la culture </w:t>
      </w:r>
      <w:r w:rsidR="008F5198" w:rsidRPr="00F67D63">
        <w:t>française</w:t>
      </w:r>
    </w:p>
    <w:bookmarkEnd w:id="0"/>
    <w:p w14:paraId="38A022E9" w14:textId="2A619BD5" w:rsidR="00C2161D" w:rsidRPr="00F67D63" w:rsidRDefault="00C2161D" w:rsidP="001630A6">
      <w:pPr>
        <w:pStyle w:val="Paragraphedeliste"/>
        <w:jc w:val="both"/>
      </w:pPr>
      <w:r w:rsidRPr="00F67D63">
        <w:t>A</w:t>
      </w:r>
      <w:r w:rsidR="007B0734">
        <w:t>.</w:t>
      </w:r>
      <w:r w:rsidRPr="00F67D63">
        <w:t>, 3</w:t>
      </w:r>
      <w:r w:rsidRPr="00F67D63">
        <w:rPr>
          <w:vertAlign w:val="superscript"/>
        </w:rPr>
        <w:t>ème</w:t>
      </w:r>
      <w:r w:rsidRPr="00F67D63">
        <w:t xml:space="preserve"> année de médecine, moi ce </w:t>
      </w:r>
      <w:bookmarkStart w:id="1" w:name="_Hlk144057467"/>
      <w:r w:rsidRPr="00F67D63">
        <w:t>que j’ai envie de dire c’est q</w:t>
      </w:r>
      <w:r w:rsidR="00574051" w:rsidRPr="00F67D63">
        <w:t>u</w:t>
      </w:r>
      <w:r w:rsidRPr="00F67D63">
        <w:t xml:space="preserve">e j’ai déjà été confrontés à des patients pendant mon stage qui ne parlaient pas </w:t>
      </w:r>
      <w:r w:rsidR="00662C05" w:rsidRPr="00F67D63">
        <w:t>français</w:t>
      </w:r>
      <w:r w:rsidRPr="00F67D63">
        <w:t xml:space="preserve">, et je ne savais pas trop comment faire. </w:t>
      </w:r>
    </w:p>
    <w:bookmarkEnd w:id="1"/>
    <w:p w14:paraId="5F3A2E37" w14:textId="0F15B8A7" w:rsidR="00574051" w:rsidRPr="00F67D63" w:rsidRDefault="00574051" w:rsidP="001630A6">
      <w:pPr>
        <w:pStyle w:val="Paragraphedeliste"/>
        <w:jc w:val="both"/>
      </w:pPr>
      <w:r w:rsidRPr="00F67D63">
        <w:t>S</w:t>
      </w:r>
      <w:r w:rsidR="007B0734">
        <w:t>.</w:t>
      </w:r>
      <w:r w:rsidRPr="00F67D63">
        <w:t xml:space="preserve"> 3</w:t>
      </w:r>
      <w:r w:rsidRPr="00F67D63">
        <w:rPr>
          <w:vertAlign w:val="superscript"/>
        </w:rPr>
        <w:t>ème</w:t>
      </w:r>
      <w:r w:rsidRPr="00F67D63">
        <w:t xml:space="preserve"> année de médecine, et je n’ai pas grandi en France mais en Algérie, mes parents étan</w:t>
      </w:r>
      <w:r w:rsidR="001A74E2" w:rsidRPr="00F67D63">
        <w:t>t</w:t>
      </w:r>
      <w:r w:rsidRPr="00F67D63">
        <w:t xml:space="preserve"> médecins, j’ai eu une chance de voir le système de santé en Algérie et celui en France et je trouve que </w:t>
      </w:r>
      <w:proofErr w:type="spellStart"/>
      <w:r w:rsidRPr="00F67D63">
        <w:t>ca</w:t>
      </w:r>
      <w:proofErr w:type="spellEnd"/>
      <w:r w:rsidRPr="00F67D63">
        <w:t xml:space="preserve"> m’a apporté beaucoup de choses. </w:t>
      </w:r>
    </w:p>
    <w:p w14:paraId="1F60206D" w14:textId="253001C8" w:rsidR="00574051" w:rsidRPr="00F67D63" w:rsidRDefault="00574051" w:rsidP="001630A6">
      <w:pPr>
        <w:pStyle w:val="Paragraphedeliste"/>
        <w:jc w:val="both"/>
      </w:pPr>
      <w:r w:rsidRPr="00F67D63">
        <w:t>Je m’appelle D</w:t>
      </w:r>
      <w:r w:rsidR="007B0734">
        <w:t>.</w:t>
      </w:r>
      <w:r w:rsidRPr="00F67D63">
        <w:t>, 3</w:t>
      </w:r>
      <w:r w:rsidRPr="00F67D63">
        <w:rPr>
          <w:vertAlign w:val="superscript"/>
        </w:rPr>
        <w:t>ème</w:t>
      </w:r>
      <w:r w:rsidRPr="00F67D63">
        <w:t xml:space="preserve"> année, née en France, par contre d’origine algérienne</w:t>
      </w:r>
    </w:p>
    <w:p w14:paraId="0A51F897" w14:textId="3D3E85AB" w:rsidR="00574051" w:rsidRPr="00F67D63" w:rsidRDefault="00574051" w:rsidP="001630A6">
      <w:pPr>
        <w:pStyle w:val="Paragraphedeliste"/>
        <w:jc w:val="both"/>
      </w:pPr>
      <w:r w:rsidRPr="00F67D63">
        <w:t>D 3</w:t>
      </w:r>
      <w:r w:rsidRPr="00F67D63">
        <w:rPr>
          <w:vertAlign w:val="superscript"/>
        </w:rPr>
        <w:t>ème</w:t>
      </w:r>
      <w:r w:rsidRPr="00F67D63">
        <w:t xml:space="preserve"> année, origine srilankaise, </w:t>
      </w:r>
      <w:r w:rsidR="009E6769" w:rsidRPr="00F67D63">
        <w:t>précédemment</w:t>
      </w:r>
      <w:r w:rsidRPr="00F67D63">
        <w:t xml:space="preserve"> j’étais en stage, et j’ai pu apporter à une situation où la patiente ne parlait pas du tout français et parlait ma langue, du coup j’ai pu rires car humilité, (on l’encourage) réaliser un arbre généalogique pour repérer un caractère génétique. </w:t>
      </w:r>
    </w:p>
    <w:p w14:paraId="760E67AD" w14:textId="7A2759F3" w:rsidR="00574051" w:rsidRPr="00F67D63" w:rsidRDefault="00574051" w:rsidP="001630A6">
      <w:pPr>
        <w:pStyle w:val="Paragraphedeliste"/>
        <w:jc w:val="both"/>
      </w:pPr>
      <w:r w:rsidRPr="00F67D63">
        <w:t>M</w:t>
      </w:r>
      <w:r w:rsidR="007B0734">
        <w:t>.</w:t>
      </w:r>
      <w:r w:rsidRPr="00F67D63">
        <w:t xml:space="preserve">, 2année, </w:t>
      </w:r>
      <w:bookmarkStart w:id="2" w:name="_Hlk144057569"/>
      <w:r w:rsidRPr="00F67D63">
        <w:t xml:space="preserve">je voulais assister </w:t>
      </w:r>
      <w:r w:rsidR="009E6769" w:rsidRPr="00F67D63">
        <w:t xml:space="preserve">à </w:t>
      </w:r>
      <w:r w:rsidRPr="00F67D63">
        <w:t xml:space="preserve">ce cours car je trouvais </w:t>
      </w:r>
      <w:r w:rsidR="008F5198" w:rsidRPr="00F67D63">
        <w:t>ça</w:t>
      </w:r>
      <w:r w:rsidRPr="00F67D63">
        <w:t xml:space="preserve"> intéressant les aspects transculturels, et aussi j’ai plusieurs cultures à la maison</w:t>
      </w:r>
      <w:r w:rsidR="009E6769" w:rsidRPr="00F67D63">
        <w:t xml:space="preserve">, mes parents sont algériens. </w:t>
      </w:r>
      <w:bookmarkEnd w:id="2"/>
    </w:p>
    <w:p w14:paraId="68463224" w14:textId="1224E290" w:rsidR="009E6769" w:rsidRPr="00F67D63" w:rsidRDefault="009E6769" w:rsidP="001630A6">
      <w:pPr>
        <w:pStyle w:val="Paragraphedeliste"/>
        <w:jc w:val="both"/>
      </w:pPr>
      <w:r w:rsidRPr="00F67D63">
        <w:t>Comme M</w:t>
      </w:r>
      <w:r w:rsidR="007B0734">
        <w:t>.</w:t>
      </w:r>
      <w:r w:rsidRPr="00F67D63">
        <w:t>, je suis né en France, mes</w:t>
      </w:r>
      <w:r w:rsidR="00A839BC" w:rsidRPr="00F67D63">
        <w:t xml:space="preserve"> </w:t>
      </w:r>
      <w:r w:rsidRPr="00F67D63">
        <w:t>2 parents</w:t>
      </w:r>
      <w:r w:rsidR="00A839BC" w:rsidRPr="00F67D63">
        <w:t xml:space="preserve"> d</w:t>
      </w:r>
      <w:r w:rsidRPr="00F67D63">
        <w:t>‘origine algérienne. Et je voulais assister à ce cours pareil</w:t>
      </w:r>
      <w:r w:rsidR="000556B7" w:rsidRPr="00F67D63">
        <w:t xml:space="preserve">, </w:t>
      </w:r>
      <w:bookmarkStart w:id="3" w:name="_Hlk144057663"/>
      <w:r w:rsidR="000556B7" w:rsidRPr="00F67D63">
        <w:t>pendant un stage y’avait un patient qui parlait ma langue, et je voulais savoir comment utiliser notre culture, comment faire</w:t>
      </w:r>
    </w:p>
    <w:bookmarkEnd w:id="3"/>
    <w:p w14:paraId="74CDE2E7" w14:textId="07EC88E2" w:rsidR="000556B7" w:rsidRPr="00F67D63" w:rsidRDefault="000556B7" w:rsidP="001630A6">
      <w:pPr>
        <w:pStyle w:val="Paragraphedeliste"/>
        <w:jc w:val="both"/>
      </w:pPr>
      <w:r w:rsidRPr="00F67D63">
        <w:lastRenderedPageBreak/>
        <w:t>M</w:t>
      </w:r>
      <w:r w:rsidR="007B0734">
        <w:t>.</w:t>
      </w:r>
      <w:r w:rsidRPr="00F67D63">
        <w:t xml:space="preserve">, 3eme année, </w:t>
      </w:r>
      <w:r w:rsidR="00D86A6A" w:rsidRPr="00F67D63">
        <w:t>français</w:t>
      </w:r>
      <w:r w:rsidRPr="00F67D63">
        <w:t>, d’</w:t>
      </w:r>
      <w:r w:rsidR="00894044" w:rsidRPr="00F67D63">
        <w:t>o</w:t>
      </w:r>
      <w:r w:rsidRPr="00F67D63">
        <w:t>ri</w:t>
      </w:r>
      <w:r w:rsidR="00894044" w:rsidRPr="00F67D63">
        <w:t>gi</w:t>
      </w:r>
      <w:r w:rsidRPr="00F67D63">
        <w:t>ne bretonne</w:t>
      </w:r>
    </w:p>
    <w:p w14:paraId="3D38862A" w14:textId="184BEDF7" w:rsidR="000556B7" w:rsidRPr="00F67D63" w:rsidRDefault="000556B7" w:rsidP="001630A6">
      <w:pPr>
        <w:pStyle w:val="Paragraphedeliste"/>
        <w:jc w:val="both"/>
      </w:pPr>
      <w:r w:rsidRPr="00F67D63">
        <w:t>B</w:t>
      </w:r>
      <w:r w:rsidR="007B0734">
        <w:t>.</w:t>
      </w:r>
      <w:r w:rsidRPr="00F67D63">
        <w:t xml:space="preserve"> mère grecque, père français2ème année. </w:t>
      </w:r>
    </w:p>
    <w:p w14:paraId="11D40983" w14:textId="07A83087" w:rsidR="000556B7" w:rsidRPr="00F67D63" w:rsidRDefault="00C80D6E" w:rsidP="001630A6">
      <w:pPr>
        <w:pStyle w:val="Paragraphedeliste"/>
        <w:jc w:val="both"/>
      </w:pPr>
      <w:r w:rsidRPr="00F67D63">
        <w:t>C</w:t>
      </w:r>
      <w:r w:rsidR="007B0734">
        <w:t>.</w:t>
      </w:r>
      <w:r w:rsidRPr="00F67D63">
        <w:t xml:space="preserve"> 2</w:t>
      </w:r>
      <w:r w:rsidRPr="00F67D63">
        <w:rPr>
          <w:vertAlign w:val="superscript"/>
        </w:rPr>
        <w:t>ème</w:t>
      </w:r>
      <w:r w:rsidRPr="00F67D63">
        <w:t xml:space="preserve"> année de médecine, </w:t>
      </w:r>
    </w:p>
    <w:p w14:paraId="5DC616D1" w14:textId="1CCD3085" w:rsidR="00C80D6E" w:rsidRPr="00F67D63" w:rsidRDefault="00C80D6E" w:rsidP="001630A6">
      <w:pPr>
        <w:pStyle w:val="Paragraphedeliste"/>
        <w:jc w:val="both"/>
      </w:pPr>
      <w:r w:rsidRPr="00F67D63">
        <w:t>S</w:t>
      </w:r>
      <w:r w:rsidR="007B0734">
        <w:t>.</w:t>
      </w:r>
      <w:r w:rsidRPr="00F67D63">
        <w:t>2</w:t>
      </w:r>
      <w:r w:rsidRPr="00F67D63">
        <w:rPr>
          <w:vertAlign w:val="superscript"/>
        </w:rPr>
        <w:t>ème</w:t>
      </w:r>
      <w:r w:rsidRPr="00F67D63">
        <w:t xml:space="preserve"> , origine tunisienne, </w:t>
      </w:r>
      <w:bookmarkStart w:id="4" w:name="_Hlk144057862"/>
      <w:r w:rsidRPr="00F67D63">
        <w:t xml:space="preserve">culturellement je m’identifie plutôt selon les pays dans </w:t>
      </w:r>
      <w:r w:rsidR="00077484" w:rsidRPr="00F67D63">
        <w:t>lesquels</w:t>
      </w:r>
      <w:r w:rsidRPr="00F67D63">
        <w:t xml:space="preserve"> j’ai habité le plus longtemps ma vie. </w:t>
      </w:r>
      <w:bookmarkEnd w:id="4"/>
      <w:r w:rsidRPr="00F67D63">
        <w:t xml:space="preserve">Moi : quel pays ? Angleterre, Irak </w:t>
      </w:r>
    </w:p>
    <w:p w14:paraId="0842823E" w14:textId="174D467B" w:rsidR="00C80D6E" w:rsidRPr="00F67D63" w:rsidRDefault="00C80D6E" w:rsidP="001630A6">
      <w:pPr>
        <w:pStyle w:val="Paragraphedeliste"/>
        <w:jc w:val="both"/>
      </w:pPr>
      <w:r w:rsidRPr="00F67D63">
        <w:t>N</w:t>
      </w:r>
      <w:r w:rsidR="007B0734">
        <w:t>.</w:t>
      </w:r>
      <w:r w:rsidRPr="00F67D63">
        <w:t xml:space="preserve">, </w:t>
      </w:r>
      <w:bookmarkStart w:id="5" w:name="_Hlk144057965"/>
      <w:r w:rsidRPr="00F67D63">
        <w:t>2</w:t>
      </w:r>
      <w:r w:rsidRPr="00F67D63">
        <w:rPr>
          <w:vertAlign w:val="superscript"/>
        </w:rPr>
        <w:t>ème</w:t>
      </w:r>
      <w:r w:rsidRPr="00F67D63">
        <w:t xml:space="preserve"> année, culturellement je suis breton mais ma mère ne connait pas précisément ses origines. Je suis rattaché à la culture </w:t>
      </w:r>
      <w:r w:rsidR="00077484" w:rsidRPr="00F67D63">
        <w:t>française</w:t>
      </w:r>
      <w:r w:rsidRPr="00F67D63">
        <w:t>. Avant médecine j’ai fait un parcours science du langage, et on a fait des cours sur la sociologie et l’approche transculturelle des langues, du coup ca m’</w:t>
      </w:r>
      <w:r w:rsidR="00077484" w:rsidRPr="00F67D63">
        <w:t>intéressait</w:t>
      </w:r>
      <w:r w:rsidRPr="00F67D63">
        <w:t xml:space="preserve"> pas mal. </w:t>
      </w:r>
    </w:p>
    <w:p w14:paraId="006D30E1" w14:textId="582F48C0" w:rsidR="00C80D6E" w:rsidRPr="00F67D63" w:rsidRDefault="00C80D6E" w:rsidP="001630A6">
      <w:pPr>
        <w:pStyle w:val="Paragraphedeliste"/>
        <w:jc w:val="both"/>
      </w:pPr>
      <w:r w:rsidRPr="00F67D63">
        <w:t>E</w:t>
      </w:r>
      <w:r w:rsidR="007B0734">
        <w:t>.</w:t>
      </w:r>
      <w:r w:rsidRPr="00F67D63">
        <w:t xml:space="preserve">, D1, d’origine chinoise, née en France. Dans mon expérience personnelle, j’ai dû équilibrer entre culture chinoise et française, et dans mes stages </w:t>
      </w:r>
      <w:proofErr w:type="spellStart"/>
      <w:r w:rsidRPr="00F67D63">
        <w:t>ca</w:t>
      </w:r>
      <w:proofErr w:type="spellEnd"/>
      <w:r w:rsidRPr="00F67D63">
        <w:t xml:space="preserve"> facilite le lien avec certains patients. </w:t>
      </w:r>
    </w:p>
    <w:bookmarkEnd w:id="5"/>
    <w:p w14:paraId="1BE15537" w14:textId="32008D30" w:rsidR="00C80D6E" w:rsidRPr="00F67D63" w:rsidRDefault="00C80D6E" w:rsidP="001630A6">
      <w:pPr>
        <w:pStyle w:val="Paragraphedeliste"/>
        <w:jc w:val="both"/>
      </w:pPr>
      <w:r w:rsidRPr="00F67D63">
        <w:t>J</w:t>
      </w:r>
      <w:r w:rsidR="007B0734">
        <w:t>.</w:t>
      </w:r>
      <w:r w:rsidRPr="00F67D63">
        <w:t>, D1, Licence en sciences du langage, du coup ca m’</w:t>
      </w:r>
      <w:r w:rsidR="00077484" w:rsidRPr="00F67D63">
        <w:t>intéressait</w:t>
      </w:r>
      <w:r w:rsidRPr="00F67D63">
        <w:t xml:space="preserve"> vachement d’avoir des cours complémentaires. </w:t>
      </w:r>
    </w:p>
    <w:p w14:paraId="65AB5F46" w14:textId="5529209E" w:rsidR="00DE5883" w:rsidRPr="00F67D63" w:rsidRDefault="00DE5883" w:rsidP="001630A6">
      <w:pPr>
        <w:pStyle w:val="Paragraphedeliste"/>
        <w:jc w:val="both"/>
      </w:pPr>
      <w:r w:rsidRPr="00F67D63">
        <w:t>N</w:t>
      </w:r>
      <w:r w:rsidR="007B0734">
        <w:t>.</w:t>
      </w:r>
      <w:r w:rsidRPr="00F67D63">
        <w:t>, D1, rien de… Moi : comment tu complèterais ? Rires</w:t>
      </w:r>
    </w:p>
    <w:p w14:paraId="17C67EB8" w14:textId="25D542BD" w:rsidR="00DE5883" w:rsidRPr="00F67D63" w:rsidRDefault="00DE5883" w:rsidP="001630A6">
      <w:pPr>
        <w:pStyle w:val="Paragraphedeliste"/>
        <w:jc w:val="both"/>
      </w:pPr>
      <w:r w:rsidRPr="00F67D63">
        <w:t>M</w:t>
      </w:r>
      <w:r w:rsidR="007B0734">
        <w:t>.</w:t>
      </w:r>
      <w:r w:rsidRPr="00F67D63">
        <w:t xml:space="preserve">, D1, </w:t>
      </w:r>
    </w:p>
    <w:p w14:paraId="78B5650C" w14:textId="04D7AE8A" w:rsidR="00DE5883" w:rsidRPr="00F67D63" w:rsidRDefault="00DE5883" w:rsidP="001630A6">
      <w:pPr>
        <w:pStyle w:val="Paragraphedeliste"/>
        <w:jc w:val="both"/>
      </w:pPr>
      <w:r w:rsidRPr="00F67D63">
        <w:t>C</w:t>
      </w:r>
      <w:r w:rsidR="007B0734">
        <w:t>.</w:t>
      </w:r>
      <w:r w:rsidRPr="00F67D63">
        <w:t xml:space="preserve">, D2, parents camerounais. </w:t>
      </w:r>
    </w:p>
    <w:p w14:paraId="6821CA93" w14:textId="1CE5C9C1" w:rsidR="00DE5883" w:rsidRPr="00F67D63" w:rsidRDefault="00FB2BBD" w:rsidP="001630A6">
      <w:pPr>
        <w:pStyle w:val="Paragraphedeliste"/>
        <w:jc w:val="both"/>
      </w:pPr>
      <w:r w:rsidRPr="00F67D63">
        <w:t xml:space="preserve">R, </w:t>
      </w:r>
      <w:r w:rsidR="00077484" w:rsidRPr="00F67D63">
        <w:t>française</w:t>
      </w:r>
      <w:r w:rsidRPr="00F67D63">
        <w:t xml:space="preserve"> et américaine, j’ai toujours vécu en France, mais je me sens plus en lien avec la culture d’Amérique. </w:t>
      </w:r>
    </w:p>
    <w:p w14:paraId="132805BA" w14:textId="217542BB" w:rsidR="00FB2BBD" w:rsidRPr="00F67D63" w:rsidRDefault="003E257B" w:rsidP="001630A6">
      <w:pPr>
        <w:pStyle w:val="Paragraphedeliste"/>
        <w:jc w:val="both"/>
      </w:pPr>
      <w:r w:rsidRPr="00F67D63">
        <w:t xml:space="preserve">D, </w:t>
      </w:r>
      <w:r w:rsidR="00077484" w:rsidRPr="00F67D63">
        <w:t>français</w:t>
      </w:r>
      <w:r w:rsidRPr="00F67D63">
        <w:t xml:space="preserve"> d</w:t>
      </w:r>
      <w:r w:rsidR="00077484">
        <w:t>’</w:t>
      </w:r>
      <w:r w:rsidRPr="00F67D63">
        <w:t>origine algérienne</w:t>
      </w:r>
    </w:p>
    <w:p w14:paraId="08E6691C" w14:textId="26E25A70" w:rsidR="003E257B" w:rsidRPr="00F67D63" w:rsidRDefault="003E257B" w:rsidP="001630A6">
      <w:pPr>
        <w:pStyle w:val="Paragraphedeliste"/>
        <w:jc w:val="both"/>
      </w:pPr>
      <w:r w:rsidRPr="00F67D63">
        <w:t>S</w:t>
      </w:r>
      <w:r w:rsidR="007B0734">
        <w:t>.</w:t>
      </w:r>
      <w:r w:rsidRPr="00F67D63">
        <w:t xml:space="preserve">, origine libanaise, depuis petite, j’ai toujours vu cette complexité </w:t>
      </w:r>
    </w:p>
    <w:p w14:paraId="5D978D67" w14:textId="5284956D" w:rsidR="003E257B" w:rsidRPr="00F67D63" w:rsidRDefault="003E257B" w:rsidP="001630A6">
      <w:pPr>
        <w:pStyle w:val="Paragraphedeliste"/>
        <w:jc w:val="both"/>
      </w:pPr>
      <w:r w:rsidRPr="00F67D63">
        <w:t xml:space="preserve">Mes parents d’une culture différente, j’ai choisi ce cours pour m’améliorer, j’ai pas eu de bons souvenirs, j’essaierai plus tard de ne pas faire les </w:t>
      </w:r>
      <w:r w:rsidR="00077484" w:rsidRPr="00F67D63">
        <w:t>mêmes</w:t>
      </w:r>
      <w:r w:rsidRPr="00F67D63">
        <w:t xml:space="preserve"> erreurs, d’avoir plus d’ouverture d’esprit, de connaitre la culture de chacun et de s’adapter aux personnalités on va dire. </w:t>
      </w:r>
    </w:p>
    <w:p w14:paraId="1230AA9B" w14:textId="694F3A1F" w:rsidR="003E257B" w:rsidRPr="00F67D63" w:rsidRDefault="003E257B" w:rsidP="001630A6">
      <w:pPr>
        <w:pStyle w:val="Paragraphedeliste"/>
        <w:jc w:val="both"/>
      </w:pPr>
      <w:r w:rsidRPr="00F67D63">
        <w:t>Moi : merci</w:t>
      </w:r>
    </w:p>
    <w:p w14:paraId="1F7597FF" w14:textId="7DA6D54B" w:rsidR="003E257B" w:rsidRPr="00F67D63" w:rsidRDefault="003E257B" w:rsidP="001630A6">
      <w:pPr>
        <w:pStyle w:val="Paragraphedeliste"/>
        <w:jc w:val="both"/>
      </w:pPr>
      <w:r w:rsidRPr="00F67D63">
        <w:t>N</w:t>
      </w:r>
      <w:r w:rsidR="007B0734">
        <w:t>.</w:t>
      </w:r>
      <w:r w:rsidRPr="00F67D63">
        <w:t xml:space="preserve"> , D1, pour découvrir un peu, et c’est intéressant la relation médecin malade, </w:t>
      </w:r>
      <w:proofErr w:type="spellStart"/>
      <w:r w:rsidRPr="00F67D63">
        <w:t>ca</w:t>
      </w:r>
      <w:proofErr w:type="spellEnd"/>
      <w:r w:rsidRPr="00F67D63">
        <w:t xml:space="preserve"> m’intéresse beaucoup </w:t>
      </w:r>
    </w:p>
    <w:p w14:paraId="5D9B7353" w14:textId="2FA4284C" w:rsidR="00793B59" w:rsidRPr="00F67D63" w:rsidRDefault="00793B59" w:rsidP="001630A6">
      <w:pPr>
        <w:pStyle w:val="Paragraphedeliste"/>
        <w:jc w:val="both"/>
      </w:pPr>
    </w:p>
    <w:p w14:paraId="47AAA9BA" w14:textId="74EB182B" w:rsidR="00793B59" w:rsidRPr="00F67D63" w:rsidRDefault="00793B59" w:rsidP="001630A6">
      <w:pPr>
        <w:pStyle w:val="Paragraphedeliste"/>
        <w:jc w:val="both"/>
      </w:pPr>
      <w:proofErr w:type="spellStart"/>
      <w:r w:rsidRPr="00F67D63">
        <w:t>Amalini</w:t>
      </w:r>
      <w:proofErr w:type="spellEnd"/>
      <w:r w:rsidRPr="00F67D63">
        <w:t xml:space="preserve"> : </w:t>
      </w:r>
      <w:proofErr w:type="spellStart"/>
      <w:r w:rsidRPr="00F67D63">
        <w:t>Ca</w:t>
      </w:r>
      <w:proofErr w:type="spellEnd"/>
      <w:r w:rsidRPr="00F67D63">
        <w:t xml:space="preserve"> vous a </w:t>
      </w:r>
      <w:r w:rsidR="00077484" w:rsidRPr="00F67D63">
        <w:t>gêné</w:t>
      </w:r>
      <w:r w:rsidRPr="00F67D63">
        <w:t xml:space="preserve"> un peu qu’on vous parle de la culture, de votre culture du coup  dans cette présentation ? </w:t>
      </w:r>
    </w:p>
    <w:p w14:paraId="17FBB42C" w14:textId="5143DA52" w:rsidR="00793B59" w:rsidRPr="00F67D63" w:rsidRDefault="00793B59" w:rsidP="001630A6">
      <w:pPr>
        <w:pStyle w:val="Paragraphedeliste"/>
        <w:jc w:val="both"/>
      </w:pPr>
      <w:r w:rsidRPr="00F67D63">
        <w:t xml:space="preserve">Non, </w:t>
      </w:r>
      <w:proofErr w:type="spellStart"/>
      <w:r w:rsidRPr="00F67D63">
        <w:t>ca</w:t>
      </w:r>
      <w:proofErr w:type="spellEnd"/>
      <w:r w:rsidRPr="00F67D63">
        <w:t xml:space="preserve"> va ? </w:t>
      </w:r>
    </w:p>
    <w:p w14:paraId="331B4B70" w14:textId="3AD41B49" w:rsidR="00793B59" w:rsidRPr="00F67D63" w:rsidRDefault="00793B59" w:rsidP="001630A6">
      <w:pPr>
        <w:pStyle w:val="Paragraphedeliste"/>
        <w:jc w:val="both"/>
      </w:pPr>
      <w:r w:rsidRPr="00F67D63">
        <w:t xml:space="preserve">Moi : comment vous vous </w:t>
      </w:r>
      <w:r w:rsidR="00077484" w:rsidRPr="00F67D63">
        <w:t>êtes</w:t>
      </w:r>
      <w:r w:rsidRPr="00F67D63">
        <w:t xml:space="preserve"> sentis de livrer justement une partie de qui vous </w:t>
      </w:r>
      <w:r w:rsidR="00077484" w:rsidRPr="00F67D63">
        <w:t>êtes</w:t>
      </w:r>
      <w:r w:rsidRPr="00F67D63">
        <w:t xml:space="preserve"> ? </w:t>
      </w:r>
    </w:p>
    <w:p w14:paraId="57ACA6D9" w14:textId="5F8543CA" w:rsidR="00793B59" w:rsidRPr="00F67D63" w:rsidRDefault="00793B59" w:rsidP="001630A6">
      <w:pPr>
        <w:pStyle w:val="Paragraphedeliste"/>
        <w:jc w:val="both"/>
      </w:pPr>
      <w:r w:rsidRPr="00F67D63">
        <w:t>Rien de particulier en soi. M</w:t>
      </w:r>
      <w:r w:rsidR="002F2B05" w:rsidRPr="00F67D63">
        <w:t>ê</w:t>
      </w:r>
      <w:r w:rsidRPr="00F67D63">
        <w:t xml:space="preserve">me chose que de montrer sa tête, enfin je sais pas. </w:t>
      </w:r>
    </w:p>
    <w:p w14:paraId="6E26F80D" w14:textId="4271B7D9" w:rsidR="00793B59" w:rsidRPr="00F67D63" w:rsidRDefault="00793B59" w:rsidP="001630A6">
      <w:pPr>
        <w:pStyle w:val="Paragraphedeliste"/>
        <w:jc w:val="both"/>
      </w:pPr>
      <w:proofErr w:type="spellStart"/>
      <w:r w:rsidRPr="00F67D63">
        <w:t>Amalini</w:t>
      </w:r>
      <w:proofErr w:type="spellEnd"/>
      <w:r w:rsidRPr="00F67D63">
        <w:t> : oui, mais c’est pas la m</w:t>
      </w:r>
      <w:r w:rsidR="002F2B05" w:rsidRPr="00F67D63">
        <w:t>ê</w:t>
      </w:r>
      <w:r w:rsidRPr="00F67D63">
        <w:t xml:space="preserve">me chose de dire ma mère vient de mon père vient de. Quand on se présente on dit je m’appelle comme </w:t>
      </w:r>
      <w:proofErr w:type="spellStart"/>
      <w:r w:rsidRPr="00F67D63">
        <w:t>ca</w:t>
      </w:r>
      <w:proofErr w:type="spellEnd"/>
      <w:r w:rsidRPr="00F67D63">
        <w:t xml:space="preserve"> je suis en telle année, et là beaucoup ont dit mes parents viennent de. </w:t>
      </w:r>
    </w:p>
    <w:p w14:paraId="0FF278EC" w14:textId="409A8989" w:rsidR="00793B59" w:rsidRPr="00F67D63" w:rsidRDefault="00793B59" w:rsidP="001630A6">
      <w:pPr>
        <w:pStyle w:val="Paragraphedeliste"/>
        <w:jc w:val="both"/>
      </w:pPr>
      <w:r w:rsidRPr="00F67D63">
        <w:t xml:space="preserve">Au final c’est juste notre identité. </w:t>
      </w:r>
    </w:p>
    <w:p w14:paraId="3BC93F21" w14:textId="2811440E" w:rsidR="00793B59" w:rsidRPr="00F67D63" w:rsidRDefault="00793B59" w:rsidP="001630A6">
      <w:pPr>
        <w:pStyle w:val="Paragraphedeliste"/>
        <w:jc w:val="both"/>
      </w:pPr>
      <w:r w:rsidRPr="00F67D63">
        <w:t>Oui tu dirais ? On peut m</w:t>
      </w:r>
      <w:r w:rsidR="002F2B05" w:rsidRPr="00F67D63">
        <w:t>ê</w:t>
      </w:r>
      <w:r w:rsidRPr="00F67D63">
        <w:t xml:space="preserve">me éprouver de la fierté. </w:t>
      </w:r>
      <w:r w:rsidR="00BD4A15" w:rsidRPr="00F67D63">
        <w:t>e</w:t>
      </w:r>
    </w:p>
    <w:p w14:paraId="439EF504" w14:textId="3D0520E2" w:rsidR="00793B59" w:rsidRPr="00F67D63" w:rsidRDefault="00793B59" w:rsidP="001630A6">
      <w:pPr>
        <w:pStyle w:val="Paragraphedeliste"/>
        <w:jc w:val="both"/>
      </w:pPr>
      <w:r w:rsidRPr="00F67D63">
        <w:t xml:space="preserve">On peut avoir des sentiments différents, y’en a d’autres qui ont eu d’autres émotions. </w:t>
      </w:r>
    </w:p>
    <w:p w14:paraId="08CB5DCA" w14:textId="0F67B7EF" w:rsidR="00793B59" w:rsidRPr="00F67D63" w:rsidRDefault="00793B59" w:rsidP="001630A6">
      <w:pPr>
        <w:pStyle w:val="Paragraphedeliste"/>
        <w:jc w:val="both"/>
      </w:pPr>
      <w:r w:rsidRPr="00F67D63">
        <w:t xml:space="preserve">Moi je trouvais </w:t>
      </w:r>
      <w:proofErr w:type="spellStart"/>
      <w:r w:rsidRPr="00F67D63">
        <w:t>ca</w:t>
      </w:r>
      <w:proofErr w:type="spellEnd"/>
      <w:r w:rsidRPr="00F67D63">
        <w:t xml:space="preserve"> pertinent de voir dans cette salle ce qu’il y a comme différences de cultures. </w:t>
      </w:r>
    </w:p>
    <w:p w14:paraId="1908042C" w14:textId="485EFE40" w:rsidR="000E5A68" w:rsidRPr="00F67D63" w:rsidRDefault="000E5A68" w:rsidP="001630A6">
      <w:pPr>
        <w:pStyle w:val="Paragraphedeliste"/>
        <w:jc w:val="both"/>
      </w:pPr>
      <w:r w:rsidRPr="00F67D63">
        <w:t xml:space="preserve">Moi : je sais pas si vous avez remarqué, mais au fur et à mesure, vous en avez dit de plus en plus, comme si vous vous sentiez autorisé à dire qqch d’intime, et </w:t>
      </w:r>
      <w:proofErr w:type="spellStart"/>
      <w:r w:rsidRPr="00F67D63">
        <w:t>ca</w:t>
      </w:r>
      <w:proofErr w:type="spellEnd"/>
      <w:r w:rsidRPr="00F67D63">
        <w:t xml:space="preserve"> peut faire la </w:t>
      </w:r>
      <w:proofErr w:type="spellStart"/>
      <w:r w:rsidRPr="00F67D63">
        <w:t>meme</w:t>
      </w:r>
      <w:proofErr w:type="spellEnd"/>
      <w:r w:rsidRPr="00F67D63">
        <w:t xml:space="preserve"> chose  nos patients. Juste de se présenter en disant dans notre propre identité culturelle, je </w:t>
      </w:r>
      <w:r w:rsidRPr="00F67D63">
        <w:lastRenderedPageBreak/>
        <w:t xml:space="preserve">suis déjà en train d’entrer dans le cours, </w:t>
      </w:r>
      <w:proofErr w:type="spellStart"/>
      <w:r w:rsidRPr="00F67D63">
        <w:t>ca</w:t>
      </w:r>
      <w:proofErr w:type="spellEnd"/>
      <w:r w:rsidRPr="00F67D63">
        <w:t xml:space="preserve"> autorise symboliquement l’autre à exprimer de sa culture dans une institution républicaine telle que l’</w:t>
      </w:r>
      <w:r w:rsidR="00077484" w:rsidRPr="00F67D63">
        <w:t>hôpital</w:t>
      </w:r>
      <w:r w:rsidRPr="00F67D63">
        <w:t xml:space="preserve"> alors que lui-même peut avoir intériorisé un</w:t>
      </w:r>
      <w:r w:rsidR="00827DF3" w:rsidRPr="00F67D63">
        <w:t>e</w:t>
      </w:r>
      <w:r w:rsidRPr="00F67D63">
        <w:t xml:space="preserve"> forme de tabou de ne pas exprimer cette partie qui pourrait paraitre intime mais qui est importante pour avoir accès à la représentation de son monde à lui, et de la maladie. </w:t>
      </w:r>
    </w:p>
    <w:p w14:paraId="363FD4A3" w14:textId="18E83502" w:rsidR="00827DF3" w:rsidRPr="00F67D63" w:rsidRDefault="00827DF3" w:rsidP="001630A6">
      <w:pPr>
        <w:pStyle w:val="Paragraphedeliste"/>
        <w:jc w:val="both"/>
      </w:pPr>
      <w:r w:rsidRPr="00F67D63">
        <w:t xml:space="preserve">Y’avait un autre doigt levé. Oui. </w:t>
      </w:r>
      <w:r w:rsidR="00421D54" w:rsidRPr="00F67D63">
        <w:t xml:space="preserve">Soit on est fier, soit on </w:t>
      </w:r>
      <w:proofErr w:type="spellStart"/>
      <w:r w:rsidR="00421D54" w:rsidRPr="00F67D63">
        <w:t>na</w:t>
      </w:r>
      <w:proofErr w:type="spellEnd"/>
      <w:r w:rsidR="00421D54" w:rsidRPr="00F67D63">
        <w:t xml:space="preserve"> pas envie de dire. </w:t>
      </w:r>
    </w:p>
    <w:p w14:paraId="1F463D88" w14:textId="3A91FC20" w:rsidR="00421D54" w:rsidRPr="00F67D63" w:rsidRDefault="00421D54" w:rsidP="001630A6">
      <w:pPr>
        <w:pStyle w:val="Paragraphedeliste"/>
        <w:jc w:val="both"/>
      </w:pPr>
      <w:r w:rsidRPr="00F67D63">
        <w:t xml:space="preserve">Moi : c’est pour </w:t>
      </w:r>
      <w:r w:rsidR="00E046FC" w:rsidRPr="00F67D63">
        <w:t>ça</w:t>
      </w:r>
      <w:r w:rsidRPr="00F67D63">
        <w:t xml:space="preserve"> qu’on encourageait à dire. C’est comme si parfois on </w:t>
      </w:r>
      <w:r w:rsidR="00077484" w:rsidRPr="00F67D63">
        <w:t>hiérarchisait</w:t>
      </w:r>
      <w:r w:rsidRPr="00F67D63">
        <w:t xml:space="preserve"> certains pays (hochement de tête), comme si </w:t>
      </w:r>
      <w:proofErr w:type="spellStart"/>
      <w:r w:rsidRPr="00F67D63">
        <w:t>ca</w:t>
      </w:r>
      <w:proofErr w:type="spellEnd"/>
      <w:r w:rsidRPr="00F67D63">
        <w:t xml:space="preserve"> n’était pas important dans ce cours transculturel, alors que si. </w:t>
      </w:r>
    </w:p>
    <w:p w14:paraId="436EC2E2" w14:textId="032FBCF5" w:rsidR="00E046FC" w:rsidRPr="00F67D63" w:rsidRDefault="00E046FC" w:rsidP="001630A6">
      <w:pPr>
        <w:pStyle w:val="Paragraphedeliste"/>
        <w:jc w:val="both"/>
      </w:pPr>
      <w:proofErr w:type="spellStart"/>
      <w:r w:rsidRPr="00F67D63">
        <w:t>Amalini</w:t>
      </w:r>
      <w:proofErr w:type="spellEnd"/>
      <w:r w:rsidRPr="00F67D63">
        <w:t xml:space="preserve"> et moi : Je suis français, et rien d’autres, qu’en </w:t>
      </w:r>
      <w:r w:rsidR="0041738B" w:rsidRPr="00F67D63">
        <w:t>pensez-vous</w:t>
      </w:r>
      <w:r w:rsidRPr="00F67D63">
        <w:t xml:space="preserve"> ? </w:t>
      </w:r>
    </w:p>
    <w:p w14:paraId="6CE1116A" w14:textId="42BBCA88" w:rsidR="00E046FC" w:rsidRPr="00F67D63" w:rsidRDefault="00E046FC" w:rsidP="001630A6">
      <w:pPr>
        <w:pStyle w:val="Paragraphedeliste"/>
        <w:jc w:val="both"/>
      </w:pPr>
      <w:r w:rsidRPr="00F67D63">
        <w:t xml:space="preserve">Etudiante : y’a plusieurs cultures en France, religion, communauté, </w:t>
      </w:r>
      <w:r w:rsidR="0041738B" w:rsidRPr="00F67D63">
        <w:t>même</w:t>
      </w:r>
      <w:r w:rsidRPr="00F67D63">
        <w:t xml:space="preserve"> en </w:t>
      </w:r>
      <w:r w:rsidR="0041738B" w:rsidRPr="00F67D63">
        <w:t>étant</w:t>
      </w:r>
      <w:r w:rsidRPr="00F67D63">
        <w:t xml:space="preserve"> français y’a une diversité</w:t>
      </w:r>
    </w:p>
    <w:p w14:paraId="6EE2BD8B" w14:textId="395592AE" w:rsidR="00E046FC" w:rsidRPr="00F67D63" w:rsidRDefault="00E046FC" w:rsidP="001630A6">
      <w:pPr>
        <w:pStyle w:val="Paragraphedeliste"/>
        <w:jc w:val="both"/>
      </w:pPr>
      <w:r w:rsidRPr="00F67D63">
        <w:t>Moi : oui, d’ailleurs y’en a un qui a dit qu’il était breton.</w:t>
      </w:r>
    </w:p>
    <w:p w14:paraId="22E8FDCC" w14:textId="298D1B7D" w:rsidR="0041738B" w:rsidRPr="00F67D63" w:rsidRDefault="0041738B" w:rsidP="001630A6">
      <w:pPr>
        <w:pStyle w:val="Paragraphedeliste"/>
        <w:jc w:val="both"/>
      </w:pPr>
      <w:r w:rsidRPr="00F67D63">
        <w:t>Je sui</w:t>
      </w:r>
      <w:r w:rsidR="0050589F" w:rsidRPr="00F67D63">
        <w:t>s</w:t>
      </w:r>
      <w:r w:rsidRPr="00F67D63">
        <w:t xml:space="preserve"> </w:t>
      </w:r>
      <w:r w:rsidR="0050589F" w:rsidRPr="00F67D63">
        <w:t>française</w:t>
      </w:r>
      <w:r w:rsidRPr="00F67D63">
        <w:t xml:space="preserve"> et dans ma famille on est athée depuis longtemps, et </w:t>
      </w:r>
      <w:proofErr w:type="spellStart"/>
      <w:r w:rsidRPr="00F67D63">
        <w:t>ca</w:t>
      </w:r>
      <w:proofErr w:type="spellEnd"/>
      <w:r w:rsidRPr="00F67D63">
        <w:t xml:space="preserve"> va influencer la perception de ma maladie etc. par rapport à des gens qui sont croyants par exemple. </w:t>
      </w:r>
    </w:p>
    <w:p w14:paraId="256451AB" w14:textId="0375B047" w:rsidR="0050589F" w:rsidRPr="00F67D63" w:rsidRDefault="0050589F" w:rsidP="001630A6">
      <w:pPr>
        <w:pStyle w:val="Paragraphedeliste"/>
        <w:jc w:val="both"/>
      </w:pPr>
      <w:r w:rsidRPr="00F67D63">
        <w:t xml:space="preserve">Moi : Oui c’est </w:t>
      </w:r>
      <w:proofErr w:type="spellStart"/>
      <w:r w:rsidRPr="00F67D63">
        <w:t>ca</w:t>
      </w:r>
      <w:proofErr w:type="spellEnd"/>
      <w:r w:rsidRPr="00F67D63">
        <w:t xml:space="preserve">. Et quelqu’un qui vient d’Inde, du Mali, du Cambodge, ou autre pays, ne sera pas ambassadeur </w:t>
      </w:r>
      <w:r w:rsidR="00004794" w:rsidRPr="00F67D63">
        <w:t xml:space="preserve">il ne va </w:t>
      </w:r>
      <w:r w:rsidR="00BD4A15" w:rsidRPr="00F67D63">
        <w:t>p</w:t>
      </w:r>
      <w:r w:rsidR="00004794" w:rsidRPr="00F67D63">
        <w:t xml:space="preserve">as se définir forcément en fonction de son groupe culturel, sa région, la langue qu’il maitrise, vous avez vu la manière différente de se présenter. Ou parfois on dit je suis né ici, mes parents viennent de </w:t>
      </w:r>
      <w:r w:rsidR="00255C6C" w:rsidRPr="00F67D63">
        <w:t>là-bas</w:t>
      </w:r>
      <w:r w:rsidR="00004794" w:rsidRPr="00F67D63">
        <w:t xml:space="preserve">. Ne pas catégoriser. Deux personnes qui viennent du même pays ne vont pas dire forcément la même chose de leurs représentations, de la même maladie et du traitement, en fonction qu’il vienne de la ville de la campagne, de la récence de sa maladie, de son opinion personnelle. La manière dont il se définit dans son identité. </w:t>
      </w:r>
    </w:p>
    <w:p w14:paraId="4DE7F52E" w14:textId="6843AE2E" w:rsidR="000A3D86" w:rsidRPr="00F67D63" w:rsidRDefault="00184EAB" w:rsidP="001630A6">
      <w:pPr>
        <w:pStyle w:val="Paragraphedeliste"/>
        <w:jc w:val="both"/>
      </w:pPr>
      <w:r w:rsidRPr="00F67D63">
        <w:t xml:space="preserve">Elève : </w:t>
      </w:r>
      <w:r w:rsidR="006E0110" w:rsidRPr="00F67D63">
        <w:t xml:space="preserve">Nous  aussi en France, on a tous la culture </w:t>
      </w:r>
      <w:r w:rsidRPr="00F67D63">
        <w:t>française</w:t>
      </w:r>
      <w:r w:rsidR="006E0110" w:rsidRPr="00F67D63">
        <w:t xml:space="preserve">, à l’école, dans les institutions. Les personnes qui se sentent </w:t>
      </w:r>
      <w:r w:rsidRPr="00F67D63">
        <w:t>françaises</w:t>
      </w:r>
      <w:r w:rsidR="006E0110" w:rsidRPr="00F67D63">
        <w:t xml:space="preserve"> peuvent se sentir moins riches.  E</w:t>
      </w:r>
      <w:r w:rsidR="00255C6C" w:rsidRPr="00F67D63">
        <w:t>t</w:t>
      </w:r>
      <w:r w:rsidR="006E0110" w:rsidRPr="00F67D63">
        <w:t xml:space="preserve"> c’est pour </w:t>
      </w:r>
      <w:proofErr w:type="spellStart"/>
      <w:r w:rsidR="006E0110" w:rsidRPr="00F67D63">
        <w:t>ca</w:t>
      </w:r>
      <w:proofErr w:type="spellEnd"/>
      <w:r w:rsidR="006E0110" w:rsidRPr="00F67D63">
        <w:t xml:space="preserve"> qu’e</w:t>
      </w:r>
      <w:r w:rsidR="00255C6C" w:rsidRPr="00F67D63">
        <w:t>l</w:t>
      </w:r>
      <w:r w:rsidR="006E0110" w:rsidRPr="00F67D63">
        <w:t xml:space="preserve">les vont dire « je ne suis que </w:t>
      </w:r>
      <w:r w:rsidRPr="00F67D63">
        <w:t>français</w:t>
      </w:r>
      <w:r w:rsidR="006E0110" w:rsidRPr="00F67D63">
        <w:t xml:space="preserve"> ». </w:t>
      </w:r>
    </w:p>
    <w:p w14:paraId="45B870A4" w14:textId="14467223" w:rsidR="00184EAB" w:rsidRPr="00F67D63" w:rsidRDefault="00184EAB" w:rsidP="001630A6">
      <w:pPr>
        <w:pStyle w:val="Paragraphedeliste"/>
        <w:jc w:val="both"/>
      </w:pPr>
      <w:r w:rsidRPr="00F67D63">
        <w:t xml:space="preserve">Moi : Qu’est-ce que vous en pensez les autres de cet aspect ? Comme si y’avait une forme d’humilité. </w:t>
      </w:r>
    </w:p>
    <w:p w14:paraId="6D95657B" w14:textId="40059280" w:rsidR="006168AD" w:rsidRPr="00F67D63" w:rsidRDefault="006168AD" w:rsidP="001630A6">
      <w:pPr>
        <w:pStyle w:val="Paragraphedeliste"/>
        <w:jc w:val="both"/>
      </w:pPr>
      <w:r w:rsidRPr="00F67D63">
        <w:t xml:space="preserve">Elève : En France, on a une seule culture, quand parents d’origine étrangère, on a une double culture. </w:t>
      </w:r>
    </w:p>
    <w:p w14:paraId="30D21B08" w14:textId="1633F510" w:rsidR="00FD18D8" w:rsidRPr="00F67D63" w:rsidRDefault="00FD18D8" w:rsidP="001630A6">
      <w:pPr>
        <w:pStyle w:val="Paragraphedeliste"/>
        <w:jc w:val="both"/>
      </w:pPr>
      <w:proofErr w:type="spellStart"/>
      <w:r w:rsidRPr="00F67D63">
        <w:t>Amalini</w:t>
      </w:r>
      <w:proofErr w:type="spellEnd"/>
      <w:r w:rsidRPr="00F67D63">
        <w:t xml:space="preserve"> : </w:t>
      </w:r>
      <w:proofErr w:type="spellStart"/>
      <w:r w:rsidRPr="00F67D63">
        <w:t>qqun</w:t>
      </w:r>
      <w:proofErr w:type="spellEnd"/>
      <w:r w:rsidRPr="00F67D63">
        <w:t xml:space="preserve"> toute à l’heure avait dit « moi y’a pas de diversité. ». Et c’est un peu </w:t>
      </w:r>
      <w:proofErr w:type="spellStart"/>
      <w:r w:rsidRPr="00F67D63">
        <w:t>ca</w:t>
      </w:r>
      <w:proofErr w:type="spellEnd"/>
      <w:r w:rsidRPr="00F67D63">
        <w:t xml:space="preserve"> que tu dis, je suis française et j’ai pas de diversité. </w:t>
      </w:r>
    </w:p>
    <w:p w14:paraId="7D277FA2" w14:textId="6F04FA6B" w:rsidR="00FD18D8" w:rsidRPr="00F67D63" w:rsidRDefault="00FD18D8" w:rsidP="001630A6">
      <w:pPr>
        <w:pStyle w:val="Paragraphedeliste"/>
        <w:jc w:val="both"/>
      </w:pPr>
      <w:r w:rsidRPr="00F67D63">
        <w:t>Moi : dans nos consultations transculturelles ici, c’e</w:t>
      </w:r>
      <w:r w:rsidR="00653F48" w:rsidRPr="00F67D63">
        <w:t>s</w:t>
      </w:r>
      <w:r w:rsidRPr="00F67D63">
        <w:t xml:space="preserve">t un dispositif qu’on ne va pas détailler là, mais il y a des stagiaires qui participent systématiquement, et entre le début et la fin du stage, ils vont se présenter différemment. Y’en a certains qui vont dire je suis </w:t>
      </w:r>
      <w:r w:rsidR="00C802E7" w:rsidRPr="00F67D63">
        <w:t>français</w:t>
      </w:r>
      <w:r w:rsidRPr="00F67D63">
        <w:t xml:space="preserve">, je ne sais pas quelle est ma légitimité à </w:t>
      </w:r>
      <w:r w:rsidR="00C802E7" w:rsidRPr="00F67D63">
        <w:t>être</w:t>
      </w:r>
      <w:r w:rsidRPr="00F67D63">
        <w:t xml:space="preserve">. </w:t>
      </w:r>
      <w:r w:rsidR="00D942F7" w:rsidRPr="00F67D63">
        <w:t>Et à la fin de leur stage qui vont dire aux patients hein, je suis métisse breton auvergnat et qui vont citer plein d’exemples au profit de la relation, issue de la culture française qui est riche, il y a de la richesse dans toute culture, raconte des histoires des enfants en lien avec les fables de la fontaine, ou une anecdote sur un film, au profit de la relation clinique, donc tout est utilisable</w:t>
      </w:r>
      <w:r w:rsidR="008E0487" w:rsidRPr="00F67D63">
        <w:t xml:space="preserve">. Ce qu’on prône dans la transculturalité pour les enfants de migrants, de prendre la richesse de plusieurs univers culturels sans que </w:t>
      </w:r>
      <w:proofErr w:type="spellStart"/>
      <w:r w:rsidR="008E0487" w:rsidRPr="00F67D63">
        <w:t>ca</w:t>
      </w:r>
      <w:proofErr w:type="spellEnd"/>
      <w:r w:rsidR="008E0487" w:rsidRPr="00F67D63">
        <w:t xml:space="preserve"> semble inconciliable. Ne pas se sentir étranger partout mais prendre la richesse de tout. En ce sens, tu l’exprimes bien cette diversité. </w:t>
      </w:r>
      <w:r w:rsidR="008C4EE4" w:rsidRPr="00F67D63">
        <w:t xml:space="preserve">Bon je réponds trop aux questions d’après. </w:t>
      </w:r>
      <w:proofErr w:type="spellStart"/>
      <w:r w:rsidR="0054762A" w:rsidRPr="00F67D63">
        <w:t>Amalini</w:t>
      </w:r>
      <w:proofErr w:type="spellEnd"/>
      <w:r w:rsidR="0054762A" w:rsidRPr="00F67D63">
        <w:t xml:space="preserve"> : oui c’est pour </w:t>
      </w:r>
      <w:proofErr w:type="spellStart"/>
      <w:r w:rsidR="0054762A" w:rsidRPr="00F67D63">
        <w:t>ca</w:t>
      </w:r>
      <w:proofErr w:type="spellEnd"/>
      <w:r w:rsidR="0054762A" w:rsidRPr="00F67D63">
        <w:t xml:space="preserve"> que je te dis arrête. </w:t>
      </w:r>
    </w:p>
    <w:p w14:paraId="0EB371C5" w14:textId="15203E8D" w:rsidR="008C4EE4" w:rsidRPr="00F67D63" w:rsidRDefault="008C4EE4" w:rsidP="001630A6">
      <w:pPr>
        <w:pStyle w:val="Paragraphedeliste"/>
        <w:jc w:val="both"/>
      </w:pPr>
    </w:p>
    <w:p w14:paraId="110C729B" w14:textId="0244EB06" w:rsidR="008C4EE4" w:rsidRPr="00F67D63" w:rsidRDefault="008C4EE4" w:rsidP="001630A6">
      <w:pPr>
        <w:pStyle w:val="Paragraphedeliste"/>
        <w:jc w:val="both"/>
      </w:pPr>
      <w:r w:rsidRPr="00F67D63">
        <w:lastRenderedPageBreak/>
        <w:t xml:space="preserve">Elève : c’est pas qu’on a une culture du pays qu’on vit. </w:t>
      </w:r>
      <w:r w:rsidR="0054762A" w:rsidRPr="00F67D63">
        <w:t>C’est comme une norme, donc on ne dit pas culture particulière. Je ne sais pas commen</w:t>
      </w:r>
      <w:r w:rsidR="005E36D1" w:rsidRPr="00F67D63">
        <w:t>t</w:t>
      </w:r>
      <w:r w:rsidR="0054762A" w:rsidRPr="00F67D63">
        <w:t xml:space="preserve"> le dire. </w:t>
      </w:r>
    </w:p>
    <w:p w14:paraId="5757AE50" w14:textId="7B35FE6B" w:rsidR="0054762A" w:rsidRPr="00F67D63" w:rsidRDefault="0054762A" w:rsidP="001630A6">
      <w:pPr>
        <w:pStyle w:val="Paragraphedeliste"/>
        <w:jc w:val="both"/>
      </w:pPr>
      <w:r w:rsidRPr="00F67D63">
        <w:t xml:space="preserve">Moi : bah tu le dis bien comme </w:t>
      </w:r>
      <w:proofErr w:type="spellStart"/>
      <w:r w:rsidRPr="00F67D63">
        <w:t>ca</w:t>
      </w:r>
      <w:proofErr w:type="spellEnd"/>
      <w:r w:rsidR="005E36D1" w:rsidRPr="00F67D63">
        <w:t>, c’est pouvoir le percevoir</w:t>
      </w:r>
    </w:p>
    <w:p w14:paraId="0392F65F" w14:textId="55F81C7E" w:rsidR="005E36D1" w:rsidRPr="00F67D63" w:rsidRDefault="005E36D1" w:rsidP="001630A6">
      <w:pPr>
        <w:pStyle w:val="Paragraphedeliste"/>
        <w:jc w:val="both"/>
      </w:pPr>
      <w:r w:rsidRPr="00F67D63">
        <w:t>Elève ; c’est pouvoir le critiquer dans la relation médecin patient. Diffic</w:t>
      </w:r>
      <w:r w:rsidR="003428F4" w:rsidRPr="00F67D63">
        <w:t>i</w:t>
      </w:r>
      <w:r w:rsidRPr="00F67D63">
        <w:t xml:space="preserve">le de s’identifier à lui. </w:t>
      </w:r>
    </w:p>
    <w:p w14:paraId="45B4BDAD" w14:textId="3EB5E360" w:rsidR="005E36D1" w:rsidRPr="00F67D63" w:rsidRDefault="005E36D1" w:rsidP="001630A6">
      <w:pPr>
        <w:pStyle w:val="Paragraphedeliste"/>
        <w:jc w:val="both"/>
      </w:pPr>
      <w:r w:rsidRPr="00F67D63">
        <w:t xml:space="preserve">Moi : Est-ce que vous pensez si on était dans un autre pays, par exemple en Angleterre, on dirait la </w:t>
      </w:r>
      <w:r w:rsidR="003428F4" w:rsidRPr="00F67D63">
        <w:t>même</w:t>
      </w:r>
      <w:r w:rsidRPr="00F67D63">
        <w:t xml:space="preserve"> chose, parce que c’est la norme ? </w:t>
      </w:r>
    </w:p>
    <w:p w14:paraId="1F99D784" w14:textId="579C294C" w:rsidR="005E36D1" w:rsidRPr="00F67D63" w:rsidRDefault="005E36D1" w:rsidP="001630A6">
      <w:pPr>
        <w:pStyle w:val="Paragraphedeliste"/>
        <w:jc w:val="both"/>
      </w:pPr>
      <w:r w:rsidRPr="00F67D63">
        <w:t xml:space="preserve">Elève : c’est aussi en fonction de l’éducation. </w:t>
      </w:r>
      <w:r w:rsidR="00E055CE" w:rsidRPr="00F67D63">
        <w:rPr>
          <w:i/>
          <w:iCs/>
        </w:rPr>
        <w:t>Minute 22 :53.</w:t>
      </w:r>
      <w:r w:rsidR="00E055CE" w:rsidRPr="00F67D63">
        <w:t xml:space="preserve"> </w:t>
      </w:r>
      <w:r w:rsidR="002C6511" w:rsidRPr="00F67D63">
        <w:t xml:space="preserve">Par ex à l’école ou ailleurs, on peut </w:t>
      </w:r>
      <w:proofErr w:type="spellStart"/>
      <w:r w:rsidR="002C6511" w:rsidRPr="00F67D63">
        <w:t>etre</w:t>
      </w:r>
      <w:proofErr w:type="spellEnd"/>
      <w:r w:rsidR="002C6511" w:rsidRPr="00F67D63">
        <w:t xml:space="preserve"> patriote, en fonction de comment on </w:t>
      </w:r>
      <w:r w:rsidR="00077484" w:rsidRPr="00F67D63">
        <w:t>perçoit</w:t>
      </w:r>
      <w:r w:rsidR="002C6511" w:rsidRPr="00F67D63">
        <w:t xml:space="preserve"> le pays. </w:t>
      </w:r>
    </w:p>
    <w:p w14:paraId="568FF471" w14:textId="486D20DD" w:rsidR="002C6511" w:rsidRPr="00F67D63" w:rsidRDefault="002C6511" w:rsidP="001630A6">
      <w:pPr>
        <w:pStyle w:val="Paragraphedeliste"/>
        <w:jc w:val="both"/>
      </w:pPr>
      <w:r w:rsidRPr="00F67D63">
        <w:t>Moi : oui il y a une histoire de collectivité, d’histoire, de sociologie qui influe comment on se présente. C’est pas évident, on veut répondre à tout</w:t>
      </w:r>
    </w:p>
    <w:p w14:paraId="675414AD" w14:textId="3F086515" w:rsidR="002C6511" w:rsidRPr="00F67D63" w:rsidRDefault="002C6511" w:rsidP="001630A6">
      <w:pPr>
        <w:pStyle w:val="Paragraphedeliste"/>
        <w:jc w:val="both"/>
      </w:pPr>
      <w:proofErr w:type="spellStart"/>
      <w:r w:rsidRPr="00F67D63">
        <w:t>Amalini</w:t>
      </w:r>
      <w:proofErr w:type="spellEnd"/>
      <w:r w:rsidRPr="00F67D63">
        <w:t xml:space="preserve"> : Moi je me retiens depuis toute à l’heure. </w:t>
      </w:r>
    </w:p>
    <w:p w14:paraId="05C123AB" w14:textId="01DA9281" w:rsidR="003D0C92" w:rsidRPr="00F67D63" w:rsidRDefault="002C6511" w:rsidP="003D0C92">
      <w:pPr>
        <w:pStyle w:val="Paragraphedeliste"/>
        <w:jc w:val="both"/>
      </w:pPr>
      <w:r w:rsidRPr="00F67D63">
        <w:t xml:space="preserve">Moi  je me retiens en réalité mais </w:t>
      </w:r>
      <w:proofErr w:type="spellStart"/>
      <w:r w:rsidRPr="00F67D63">
        <w:t>ca</w:t>
      </w:r>
      <w:proofErr w:type="spellEnd"/>
      <w:r w:rsidRPr="00F67D63">
        <w:t xml:space="preserve"> ne se voit pas. Mais je reviendrai sur d’autres choses toute à l’heure. Ok j’</w:t>
      </w:r>
      <w:r w:rsidR="00077484" w:rsidRPr="00F67D63">
        <w:t>arrête</w:t>
      </w:r>
      <w:r w:rsidRPr="00F67D63">
        <w:t xml:space="preserve"> de parler, et on répondra à tout toute à l’heure. </w:t>
      </w:r>
      <w:r w:rsidR="00626A53" w:rsidRPr="00F67D63">
        <w:t xml:space="preserve">Vous allez peut être vous répondre entre vous, faire des hypothèses, c’est </w:t>
      </w:r>
      <w:proofErr w:type="spellStart"/>
      <w:r w:rsidR="00626A53" w:rsidRPr="00F67D63">
        <w:t>ca</w:t>
      </w:r>
      <w:proofErr w:type="spellEnd"/>
      <w:r w:rsidR="00626A53" w:rsidRPr="00F67D63">
        <w:t xml:space="preserve"> aussi qui peut </w:t>
      </w:r>
      <w:r w:rsidR="00077484" w:rsidRPr="00F67D63">
        <w:t>être</w:t>
      </w:r>
      <w:r w:rsidR="00626A53" w:rsidRPr="00F67D63">
        <w:t xml:space="preserve"> intéressant. </w:t>
      </w:r>
      <w:proofErr w:type="spellStart"/>
      <w:r w:rsidR="00626A53" w:rsidRPr="00F67D63">
        <w:t>Amalini</w:t>
      </w:r>
      <w:proofErr w:type="spellEnd"/>
      <w:r w:rsidR="00626A53" w:rsidRPr="00F67D63">
        <w:t xml:space="preserve"> acquiesce. </w:t>
      </w:r>
    </w:p>
    <w:p w14:paraId="4706DCE1" w14:textId="57C08CE0" w:rsidR="003D0C92" w:rsidRPr="00F67D63" w:rsidRDefault="003D0C92" w:rsidP="003D0C92">
      <w:pPr>
        <w:pStyle w:val="Paragraphedeliste"/>
        <w:jc w:val="both"/>
      </w:pPr>
      <w:r w:rsidRPr="00F67D63">
        <w:t xml:space="preserve">Tu voulais te présenter aussi . </w:t>
      </w:r>
    </w:p>
    <w:p w14:paraId="10E9511C" w14:textId="65C75E9E" w:rsidR="003D0C92" w:rsidRPr="00F67D63" w:rsidRDefault="003D0C92" w:rsidP="003D0C92">
      <w:pPr>
        <w:pStyle w:val="Paragraphedeliste"/>
        <w:jc w:val="both"/>
      </w:pPr>
      <w:proofErr w:type="spellStart"/>
      <w:r w:rsidRPr="00F67D63">
        <w:t>Amalini</w:t>
      </w:r>
      <w:proofErr w:type="spellEnd"/>
      <w:r w:rsidRPr="00F67D63">
        <w:t xml:space="preserve"> : Moi je suis psychologue, je suis à la Maison de Solenn et à Avicenne. Et moi, je suis 100% française, et 100% srilankaise. Voilà. Je suis une personne à 200%. </w:t>
      </w:r>
    </w:p>
    <w:p w14:paraId="2C85C358" w14:textId="4C461B10" w:rsidR="003D0C92" w:rsidRPr="00F67D63" w:rsidRDefault="003D0C92" w:rsidP="003D0C92">
      <w:pPr>
        <w:pStyle w:val="Paragraphedeliste"/>
        <w:jc w:val="both"/>
      </w:pPr>
      <w:r w:rsidRPr="00F67D63">
        <w:t xml:space="preserve">Rahmeth : j’ai envie de me présenter de la manière la plus détaillée que j’ai pu faire dans mes consultations, transculturelles notamment où on s’expose un peu plus. J’avais dit une fois, je suis d’origine indienne née en France, mon GPP a travaillé au Vietnam pendant plusieurs années, ma famille vient d’un ancien comptoir </w:t>
      </w:r>
      <w:r w:rsidR="00077484" w:rsidRPr="00F67D63">
        <w:t>français</w:t>
      </w:r>
      <w:r w:rsidRPr="00F67D63">
        <w:t xml:space="preserve"> en Inde. Et quand ma famille est retournée on lui a demandé de choisir soit la nationalité française soit indienne, et on a donc la nationalité </w:t>
      </w:r>
      <w:r w:rsidR="00077484" w:rsidRPr="00F67D63">
        <w:t>française</w:t>
      </w:r>
      <w:r w:rsidRPr="00F67D63">
        <w:t xml:space="preserve"> depuis plusieurs générations dans ma famille. Je l’ai dit pour le mettre au profit de la clinique, car je connaissais un peu l’histoire de la famille que j’avais en face de moi avec des histoires d’intégration par rapport à la France. </w:t>
      </w:r>
    </w:p>
    <w:p w14:paraId="178BE483" w14:textId="109BD327" w:rsidR="003D0C92" w:rsidRPr="00F67D63" w:rsidRDefault="003D0C92" w:rsidP="003D0C92">
      <w:pPr>
        <w:pStyle w:val="Paragraphedeliste"/>
        <w:jc w:val="both"/>
      </w:pPr>
    </w:p>
    <w:p w14:paraId="45002F1F" w14:textId="5A7142E9" w:rsidR="003D0C92" w:rsidRPr="00F67D63" w:rsidRDefault="003D0C92" w:rsidP="003D0C92">
      <w:pPr>
        <w:pStyle w:val="Paragraphedeliste"/>
        <w:numPr>
          <w:ilvl w:val="0"/>
          <w:numId w:val="1"/>
        </w:numPr>
        <w:jc w:val="both"/>
      </w:pPr>
      <w:r w:rsidRPr="00F67D63">
        <w:t xml:space="preserve">A votre la clinique transculturelle </w:t>
      </w:r>
      <w:proofErr w:type="spellStart"/>
      <w:r w:rsidRPr="00F67D63">
        <w:t>ca</w:t>
      </w:r>
      <w:proofErr w:type="spellEnd"/>
      <w:r w:rsidRPr="00F67D63">
        <w:t xml:space="preserve"> s’adresse à qui ? Ca concerne qui ? </w:t>
      </w:r>
    </w:p>
    <w:p w14:paraId="4620C24F" w14:textId="64434846" w:rsidR="001E7CE4" w:rsidRPr="00F67D63" w:rsidRDefault="001E7CE4" w:rsidP="001E7CE4">
      <w:pPr>
        <w:pStyle w:val="Paragraphedeliste"/>
        <w:jc w:val="both"/>
      </w:pPr>
      <w:r w:rsidRPr="00F67D63">
        <w:t xml:space="preserve">Etudiant : Tout le monde. Y’a pas que selon la culture dans chaque pays, mais des questions d’appartenance aux régions, croyances, niveaux </w:t>
      </w:r>
      <w:proofErr w:type="spellStart"/>
      <w:r w:rsidRPr="00F67D63">
        <w:t xml:space="preserve">socio </w:t>
      </w:r>
      <w:r w:rsidR="00DC1432" w:rsidRPr="00F67D63">
        <w:t>économiques</w:t>
      </w:r>
      <w:proofErr w:type="spellEnd"/>
      <w:r w:rsidRPr="00F67D63">
        <w:t>, on n’a pas la même culture dans les médias, ou compréhension des chose</w:t>
      </w:r>
      <w:r w:rsidR="00462008" w:rsidRPr="00F67D63">
        <w:t>s</w:t>
      </w:r>
      <w:r w:rsidRPr="00F67D63">
        <w:t xml:space="preserve">. </w:t>
      </w:r>
    </w:p>
    <w:p w14:paraId="0438989A" w14:textId="0A42EB7E" w:rsidR="00DC1432" w:rsidRPr="00F67D63" w:rsidRDefault="00DC1432" w:rsidP="001E7CE4">
      <w:pPr>
        <w:pStyle w:val="Paragraphedeliste"/>
        <w:jc w:val="both"/>
      </w:pPr>
    </w:p>
    <w:p w14:paraId="4451064F" w14:textId="7C1B18D0" w:rsidR="00DC1432" w:rsidRPr="00F67D63" w:rsidRDefault="00DC1432" w:rsidP="001E7CE4">
      <w:pPr>
        <w:pStyle w:val="Paragraphedeliste"/>
        <w:jc w:val="both"/>
      </w:pPr>
      <w:r w:rsidRPr="00F67D63">
        <w:t>Etudiant : ceux qui éprouvent un décalage au niveau de la langue, mais pas seulement, les</w:t>
      </w:r>
      <w:r w:rsidR="00077484">
        <w:t xml:space="preserve"> </w:t>
      </w:r>
      <w:r w:rsidRPr="00F67D63">
        <w:t xml:space="preserve">gens qui viennent d’arriver, ils ne savent pas comment se passe le système de santé en France, et sont surpris de voir comment </w:t>
      </w:r>
      <w:proofErr w:type="spellStart"/>
      <w:r w:rsidRPr="00F67D63">
        <w:t>ca</w:t>
      </w:r>
      <w:proofErr w:type="spellEnd"/>
      <w:r w:rsidRPr="00F67D63">
        <w:t xml:space="preserve"> se passe. </w:t>
      </w:r>
    </w:p>
    <w:p w14:paraId="0EDB8D2C" w14:textId="17C3922D" w:rsidR="00A30540" w:rsidRPr="00F67D63" w:rsidRDefault="00A30540" w:rsidP="001E7CE4">
      <w:pPr>
        <w:pStyle w:val="Paragraphedeliste"/>
        <w:jc w:val="both"/>
      </w:pPr>
    </w:p>
    <w:p w14:paraId="44CB7CDF" w14:textId="7A992DFB" w:rsidR="00A30540" w:rsidRPr="00F67D63" w:rsidRDefault="00A30540" w:rsidP="001E7CE4">
      <w:pPr>
        <w:pStyle w:val="Paragraphedeliste"/>
        <w:jc w:val="both"/>
      </w:pPr>
      <w:r w:rsidRPr="00F67D63">
        <w:t xml:space="preserve">Moi : Vous voyez d’autres indications ? C’est déjà pas mal. </w:t>
      </w:r>
    </w:p>
    <w:p w14:paraId="4EAF4A8A" w14:textId="310F4B95" w:rsidR="00A30540" w:rsidRPr="00F67D63" w:rsidRDefault="00A30540" w:rsidP="001E7CE4">
      <w:pPr>
        <w:pStyle w:val="Paragraphedeliste"/>
        <w:jc w:val="both"/>
      </w:pPr>
      <w:proofErr w:type="spellStart"/>
      <w:r w:rsidRPr="00F67D63">
        <w:t>Amalini</w:t>
      </w:r>
      <w:proofErr w:type="spellEnd"/>
      <w:r w:rsidRPr="00F67D63">
        <w:t xml:space="preserve"> : La question transculturelle est récente, par exemple dans les cours en médecine, c’est pas partout qu’on a cours sur le transculturel, y’a quand </w:t>
      </w:r>
      <w:proofErr w:type="spellStart"/>
      <w:r w:rsidRPr="00F67D63">
        <w:t>meme</w:t>
      </w:r>
      <w:proofErr w:type="spellEnd"/>
      <w:r w:rsidRPr="00F67D63">
        <w:t xml:space="preserve"> une spécificité, non ? Est-ce que </w:t>
      </w:r>
      <w:proofErr w:type="spellStart"/>
      <w:r w:rsidRPr="00F67D63">
        <w:t>ca</w:t>
      </w:r>
      <w:proofErr w:type="spellEnd"/>
      <w:r w:rsidRPr="00F67D63">
        <w:t xml:space="preserve"> concerne juste les personnes qui viennent d’arriver, ou par rapport à la quest</w:t>
      </w:r>
      <w:r w:rsidR="00F84894" w:rsidRPr="00F67D63">
        <w:t>i</w:t>
      </w:r>
      <w:r w:rsidRPr="00F67D63">
        <w:t xml:space="preserve">on de la langue ? </w:t>
      </w:r>
    </w:p>
    <w:p w14:paraId="15500F21" w14:textId="694DDD35" w:rsidR="00A30540" w:rsidRPr="00F67D63" w:rsidRDefault="00A30540" w:rsidP="001E7CE4">
      <w:pPr>
        <w:pStyle w:val="Paragraphedeliste"/>
        <w:jc w:val="both"/>
      </w:pPr>
      <w:r w:rsidRPr="00F67D63">
        <w:t>Etudiant</w:t>
      </w:r>
      <w:r w:rsidR="00F84894" w:rsidRPr="00F67D63">
        <w:t>e</w:t>
      </w:r>
      <w:r w:rsidRPr="00F67D63">
        <w:t> :</w:t>
      </w:r>
      <w:r w:rsidR="00CE32D9" w:rsidRPr="00F67D63">
        <w:t xml:space="preserve"> En ce moment y’ une mission humanitaire en Turquie, et on peut faire une formation pour savoir comment aider </w:t>
      </w:r>
      <w:proofErr w:type="spellStart"/>
      <w:r w:rsidR="00CE32D9" w:rsidRPr="00F67D63">
        <w:t>là bas</w:t>
      </w:r>
      <w:proofErr w:type="spellEnd"/>
      <w:r w:rsidR="00CE32D9" w:rsidRPr="00F67D63">
        <w:t xml:space="preserve">, dans leur sens. </w:t>
      </w:r>
      <w:r w:rsidRPr="00F67D63">
        <w:t xml:space="preserve"> </w:t>
      </w:r>
    </w:p>
    <w:p w14:paraId="6B2C2C84" w14:textId="0C2E5AFB" w:rsidR="00A50011" w:rsidRPr="00F67D63" w:rsidRDefault="00A50011" w:rsidP="001E7CE4">
      <w:pPr>
        <w:pStyle w:val="Paragraphedeliste"/>
        <w:jc w:val="both"/>
      </w:pPr>
      <w:proofErr w:type="spellStart"/>
      <w:r w:rsidRPr="00F67D63">
        <w:t>Amalini</w:t>
      </w:r>
      <w:proofErr w:type="spellEnd"/>
      <w:r w:rsidRPr="00F67D63">
        <w:t> : d’accord</w:t>
      </w:r>
    </w:p>
    <w:p w14:paraId="69650BA6" w14:textId="1A117A6C" w:rsidR="00A50011" w:rsidRPr="00F67D63" w:rsidRDefault="00A50011" w:rsidP="001E7CE4">
      <w:pPr>
        <w:pStyle w:val="Paragraphedeliste"/>
        <w:jc w:val="both"/>
      </w:pPr>
      <w:r w:rsidRPr="00F67D63">
        <w:lastRenderedPageBreak/>
        <w:t xml:space="preserve">Etudiante : en psychologie, pour des adolescents qui ont du mal à trouver leur identité. Vous êtes plutôt quoi ? Tu te sens plus de telle origine ou telle origine. </w:t>
      </w:r>
      <w:proofErr w:type="spellStart"/>
      <w:r w:rsidRPr="00F67D63">
        <w:t>Ca</w:t>
      </w:r>
      <w:proofErr w:type="spellEnd"/>
      <w:r w:rsidRPr="00F67D63">
        <w:t xml:space="preserve"> peut créer des malaises j’arrive pas trop à définir du coup. </w:t>
      </w:r>
      <w:r w:rsidR="00A00F19" w:rsidRPr="00F67D63">
        <w:t xml:space="preserve">Alors qu’on pourrait juste lui dire tu as deux origines : 100% </w:t>
      </w:r>
      <w:r w:rsidR="0035448A" w:rsidRPr="00F67D63">
        <w:t xml:space="preserve">française, et 100% d’autre chose, </w:t>
      </w:r>
      <w:r w:rsidR="00A00F19" w:rsidRPr="00F67D63">
        <w:t xml:space="preserve"> comme vous avez dit. </w:t>
      </w:r>
    </w:p>
    <w:p w14:paraId="2B922F3E" w14:textId="4AA38CCE" w:rsidR="003965A2" w:rsidRPr="00F67D63" w:rsidRDefault="003965A2" w:rsidP="001E7CE4">
      <w:pPr>
        <w:pStyle w:val="Paragraphedeliste"/>
        <w:jc w:val="both"/>
      </w:pPr>
      <w:proofErr w:type="spellStart"/>
      <w:r w:rsidRPr="00F67D63">
        <w:t>Amalini</w:t>
      </w:r>
      <w:proofErr w:type="spellEnd"/>
      <w:r w:rsidRPr="00F67D63">
        <w:t> : pas forcément des enfants qui ont fait le voyage, aussi des enfants qui sont nés ici</w:t>
      </w:r>
    </w:p>
    <w:p w14:paraId="7F5D9E56" w14:textId="33ED22F1" w:rsidR="003965A2" w:rsidRPr="00F67D63" w:rsidRDefault="003965A2" w:rsidP="001E7CE4">
      <w:pPr>
        <w:pStyle w:val="Paragraphedeliste"/>
        <w:jc w:val="both"/>
      </w:pPr>
      <w:r w:rsidRPr="00F67D63">
        <w:t>Etudiante : oui</w:t>
      </w:r>
    </w:p>
    <w:p w14:paraId="2B624D7F" w14:textId="4C4F5A0B" w:rsidR="003965A2" w:rsidRPr="00F67D63" w:rsidRDefault="009A002F" w:rsidP="001E7CE4">
      <w:pPr>
        <w:pStyle w:val="Paragraphedeliste"/>
        <w:jc w:val="both"/>
      </w:pPr>
      <w:r w:rsidRPr="00F67D63">
        <w:t xml:space="preserve">Etudiante : dans cette </w:t>
      </w:r>
      <w:r w:rsidR="00077484" w:rsidRPr="00F67D63">
        <w:t>même</w:t>
      </w:r>
      <w:r w:rsidRPr="00F67D63">
        <w:t xml:space="preserve"> idée, quand les</w:t>
      </w:r>
      <w:r w:rsidR="00397AE1" w:rsidRPr="00F67D63">
        <w:t xml:space="preserve"> </w:t>
      </w:r>
      <w:r w:rsidRPr="00F67D63">
        <w:t>parents viennent d’une autre culture</w:t>
      </w:r>
      <w:r w:rsidR="00397AE1" w:rsidRPr="00F67D63">
        <w:t>, il peut y avoir ce conflit de culture entre les</w:t>
      </w:r>
      <w:r w:rsidR="009E5222" w:rsidRPr="00F67D63">
        <w:t xml:space="preserve"> </w:t>
      </w:r>
      <w:r w:rsidR="00397AE1" w:rsidRPr="00F67D63">
        <w:t>parents qui veulent transmettre la culture de</w:t>
      </w:r>
      <w:r w:rsidR="009E5222" w:rsidRPr="00F67D63">
        <w:t xml:space="preserve"> </w:t>
      </w:r>
      <w:r w:rsidR="00397AE1" w:rsidRPr="00F67D63">
        <w:t xml:space="preserve">leur pays d’origine à leurs enfants, et les enfants qui vont à l’école </w:t>
      </w:r>
      <w:proofErr w:type="spellStart"/>
      <w:r w:rsidR="00397AE1" w:rsidRPr="00F67D63">
        <w:t>etc</w:t>
      </w:r>
      <w:proofErr w:type="spellEnd"/>
      <w:r w:rsidR="00397AE1" w:rsidRPr="00F67D63">
        <w:t xml:space="preserve"> dans un nouveau pays, donc ils n'arrivent pas à adopter la culture des deux pays. J</w:t>
      </w:r>
      <w:r w:rsidR="00260B5E" w:rsidRPr="00F67D63">
        <w:t>e</w:t>
      </w:r>
      <w:r w:rsidR="00397AE1" w:rsidRPr="00F67D63">
        <w:t xml:space="preserve"> pense que chez </w:t>
      </w:r>
      <w:r w:rsidR="00771AC5" w:rsidRPr="00F67D63">
        <w:t>c</w:t>
      </w:r>
      <w:r w:rsidR="00397AE1" w:rsidRPr="00F67D63">
        <w:t xml:space="preserve">es enfants nés en France, et parce qu’ils sont </w:t>
      </w:r>
      <w:r w:rsidR="00BF785F" w:rsidRPr="00F67D63">
        <w:t>français</w:t>
      </w:r>
      <w:r w:rsidR="00397AE1" w:rsidRPr="00F67D63">
        <w:t>, il peut y avoir ce conflit là en eux</w:t>
      </w:r>
      <w:r w:rsidR="009E5222" w:rsidRPr="00F67D63">
        <w:t xml:space="preserve"> car on essaie de leur transmettre autre chose. </w:t>
      </w:r>
    </w:p>
    <w:p w14:paraId="52532DE5" w14:textId="713A2755" w:rsidR="009E5222" w:rsidRPr="00F67D63" w:rsidRDefault="009E5222" w:rsidP="001E7CE4">
      <w:pPr>
        <w:pStyle w:val="Paragraphedeliste"/>
        <w:jc w:val="both"/>
      </w:pPr>
      <w:r w:rsidRPr="00F67D63">
        <w:t xml:space="preserve">Rahmeth : pour l’instant on valide toutes vos indications. </w:t>
      </w:r>
      <w:proofErr w:type="spellStart"/>
      <w:r w:rsidRPr="00F67D63">
        <w:t>Amalini</w:t>
      </w:r>
      <w:proofErr w:type="spellEnd"/>
      <w:r w:rsidRPr="00F67D63">
        <w:t> : oui</w:t>
      </w:r>
    </w:p>
    <w:p w14:paraId="5F03DC04" w14:textId="249A5127" w:rsidR="009E5222" w:rsidRPr="00F67D63" w:rsidRDefault="009E5222" w:rsidP="001E7CE4">
      <w:pPr>
        <w:pStyle w:val="Paragraphedeliste"/>
        <w:jc w:val="both"/>
      </w:pPr>
      <w:r w:rsidRPr="00F67D63">
        <w:t xml:space="preserve">C’est bien déjà ; On théorisera ca </w:t>
      </w:r>
      <w:r w:rsidR="00077484" w:rsidRPr="00F67D63">
        <w:t xml:space="preserve">bien </w:t>
      </w:r>
      <w:proofErr w:type="spellStart"/>
      <w:r w:rsidR="00077484" w:rsidRPr="00F67D63">
        <w:t>sur</w:t>
      </w:r>
      <w:proofErr w:type="spellEnd"/>
      <w:r w:rsidRPr="00F67D63">
        <w:t xml:space="preserve">, on a des réponses à vous apporter. </w:t>
      </w:r>
    </w:p>
    <w:p w14:paraId="5E7A1FF3" w14:textId="77777777" w:rsidR="00EE60DA" w:rsidRPr="00F67D63" w:rsidRDefault="00EE60DA" w:rsidP="001E7CE4">
      <w:pPr>
        <w:pStyle w:val="Paragraphedeliste"/>
        <w:jc w:val="both"/>
      </w:pPr>
    </w:p>
    <w:p w14:paraId="0FF09784" w14:textId="29F02103" w:rsidR="009E5222" w:rsidRPr="00F67D63" w:rsidRDefault="009E5222" w:rsidP="00EE60DA">
      <w:pPr>
        <w:pStyle w:val="Paragraphedeliste"/>
        <w:numPr>
          <w:ilvl w:val="0"/>
          <w:numId w:val="1"/>
        </w:numPr>
        <w:jc w:val="both"/>
      </w:pPr>
      <w:r w:rsidRPr="00F67D63">
        <w:t>Rahmeth</w:t>
      </w:r>
      <w:r w:rsidR="000D5E9F" w:rsidRPr="00F67D63">
        <w:t xml:space="preserve"> : est-ce que vous </w:t>
      </w:r>
      <w:r w:rsidR="00BF785F" w:rsidRPr="00F67D63">
        <w:t>êtes</w:t>
      </w:r>
      <w:r w:rsidR="000D5E9F" w:rsidRPr="00F67D63">
        <w:t xml:space="preserve"> à l’aise d’aborder la dimension culturelle en entretien, et de quelle manière vous le faites ? </w:t>
      </w:r>
    </w:p>
    <w:p w14:paraId="3C176DF0" w14:textId="77777777" w:rsidR="00EE60DA" w:rsidRPr="00F67D63" w:rsidRDefault="00EE60DA" w:rsidP="00EE60DA">
      <w:pPr>
        <w:pStyle w:val="Paragraphedeliste"/>
        <w:jc w:val="both"/>
      </w:pPr>
    </w:p>
    <w:p w14:paraId="18F93655" w14:textId="5574E236" w:rsidR="000D5E9F" w:rsidRPr="00F67D63" w:rsidRDefault="00BE3101" w:rsidP="001E7CE4">
      <w:pPr>
        <w:pStyle w:val="Paragraphedeliste"/>
        <w:jc w:val="both"/>
      </w:pPr>
      <w:r w:rsidRPr="00F67D63">
        <w:t xml:space="preserve">Entretien clinique, si vous avez eu l’occasion en stage. </w:t>
      </w:r>
    </w:p>
    <w:p w14:paraId="0017265C" w14:textId="3945679C" w:rsidR="00BE3101" w:rsidRPr="00F67D63" w:rsidRDefault="00BE3101" w:rsidP="001E7CE4">
      <w:pPr>
        <w:pStyle w:val="Paragraphedeliste"/>
        <w:jc w:val="both"/>
      </w:pPr>
      <w:r w:rsidRPr="00F67D63">
        <w:t xml:space="preserve">Etudiant : en introduction, pour savoir son parcours, et on détaille un peu plus si on en a besoin, concernant les maladies. </w:t>
      </w:r>
    </w:p>
    <w:p w14:paraId="36A4A6DC" w14:textId="1D9D8611" w:rsidR="00BE3101" w:rsidRPr="00F67D63" w:rsidRDefault="00BE3101" w:rsidP="001E7CE4">
      <w:pPr>
        <w:pStyle w:val="Paragraphedeliste"/>
        <w:jc w:val="both"/>
      </w:pPr>
      <w:r w:rsidRPr="00F67D63">
        <w:t xml:space="preserve">Rahmeth : T’es plutôt à l’aise ? </w:t>
      </w:r>
    </w:p>
    <w:p w14:paraId="3F2D0A50" w14:textId="5B93E97B" w:rsidR="00BE3101" w:rsidRPr="00F67D63" w:rsidRDefault="00F438CD" w:rsidP="001E7CE4">
      <w:pPr>
        <w:pStyle w:val="Paragraphedeliste"/>
        <w:jc w:val="both"/>
      </w:pPr>
      <w:r w:rsidRPr="00F67D63">
        <w:t>Même</w:t>
      </w:r>
      <w:r w:rsidR="00BE3101" w:rsidRPr="00F67D63">
        <w:t xml:space="preserve"> </w:t>
      </w:r>
      <w:r w:rsidRPr="00F67D63">
        <w:t>étudiant</w:t>
      </w:r>
      <w:r w:rsidR="00BE3101" w:rsidRPr="00F67D63">
        <w:t xml:space="preserve"> : oui </w:t>
      </w:r>
    </w:p>
    <w:p w14:paraId="3F199415" w14:textId="72170A57" w:rsidR="00BE3101" w:rsidRPr="00F67D63" w:rsidRDefault="00BE3101" w:rsidP="001E7CE4">
      <w:pPr>
        <w:pStyle w:val="Paragraphedeliste"/>
        <w:jc w:val="both"/>
      </w:pPr>
      <w:r w:rsidRPr="00F67D63">
        <w:t>Autre étudiante </w:t>
      </w:r>
      <w:r w:rsidR="002D636B" w:rsidRPr="00F67D63">
        <w:t>1</w:t>
      </w:r>
      <w:r w:rsidRPr="00F67D63">
        <w:t xml:space="preserve">: moi non, j’ai peur justement qu’il se sente stigmatisé, même si </w:t>
      </w:r>
      <w:proofErr w:type="spellStart"/>
      <w:r w:rsidRPr="00F67D63">
        <w:t>ca</w:t>
      </w:r>
      <w:proofErr w:type="spellEnd"/>
      <w:r w:rsidRPr="00F67D63">
        <w:t xml:space="preserve"> a rapport avec la maladie, moi je suis pas forcément à l’aise. </w:t>
      </w:r>
    </w:p>
    <w:p w14:paraId="68C157F4" w14:textId="68323D7C" w:rsidR="00BE3101" w:rsidRPr="00F67D63" w:rsidRDefault="00BE3101" w:rsidP="001E7CE4">
      <w:pPr>
        <w:pStyle w:val="Paragraphedeliste"/>
        <w:jc w:val="both"/>
      </w:pPr>
      <w:r w:rsidRPr="00F67D63">
        <w:t>Rahmeth : du coup tu fais comment ? Tu</w:t>
      </w:r>
      <w:r w:rsidR="00F06D47" w:rsidRPr="00F67D63">
        <w:t xml:space="preserve"> ne</w:t>
      </w:r>
      <w:r w:rsidRPr="00F67D63">
        <w:t xml:space="preserve"> demandes pas</w:t>
      </w:r>
      <w:r w:rsidR="00F06D47" w:rsidRPr="00F67D63">
        <w:t xml:space="preserve"> ou</w:t>
      </w:r>
      <w:r w:rsidRPr="00F67D63">
        <w:t xml:space="preserve"> ? </w:t>
      </w:r>
    </w:p>
    <w:p w14:paraId="0342E752" w14:textId="5198764E" w:rsidR="00F06D47" w:rsidRPr="00F67D63" w:rsidRDefault="00F06D47" w:rsidP="001E7CE4">
      <w:pPr>
        <w:pStyle w:val="Paragraphedeliste"/>
        <w:jc w:val="both"/>
      </w:pPr>
      <w:r w:rsidRPr="00F67D63">
        <w:t xml:space="preserve">Etudiante : je suis embêtée, quand je vois mes chefs à l’interrogatoire </w:t>
      </w:r>
      <w:r w:rsidR="00BF785F" w:rsidRPr="00F67D63">
        <w:t xml:space="preserve">de base </w:t>
      </w:r>
      <w:r w:rsidRPr="00F67D63">
        <w:t xml:space="preserve">qui le font, et quand je me dis qu’il va falloir que je le fasse, </w:t>
      </w:r>
      <w:r w:rsidR="00BF785F" w:rsidRPr="00F67D63">
        <w:t>j’aurai plus de mal</w:t>
      </w:r>
      <w:r w:rsidRPr="00F67D63">
        <w:t xml:space="preserve">. </w:t>
      </w:r>
    </w:p>
    <w:p w14:paraId="4903192E" w14:textId="22637CDB" w:rsidR="00F06D47" w:rsidRPr="00F67D63" w:rsidRDefault="00F06D47" w:rsidP="001E7CE4">
      <w:pPr>
        <w:pStyle w:val="Paragraphedeliste"/>
        <w:jc w:val="both"/>
      </w:pPr>
      <w:r w:rsidRPr="00F67D63">
        <w:t xml:space="preserve">Rahmeth : et tu sentais le patient </w:t>
      </w:r>
      <w:r w:rsidR="00DC5239" w:rsidRPr="00F67D63">
        <w:t>mal à l’aise</w:t>
      </w:r>
      <w:r w:rsidRPr="00F67D63">
        <w:t xml:space="preserve"> quand on lui demande ? </w:t>
      </w:r>
    </w:p>
    <w:p w14:paraId="5DB9A291" w14:textId="6F154A51" w:rsidR="00DC5239" w:rsidRPr="00F67D63" w:rsidRDefault="00DC5239" w:rsidP="001E7CE4">
      <w:pPr>
        <w:pStyle w:val="Paragraphedeliste"/>
        <w:jc w:val="both"/>
      </w:pPr>
      <w:r w:rsidRPr="00F67D63">
        <w:t xml:space="preserve">Etudiante : non. </w:t>
      </w:r>
    </w:p>
    <w:p w14:paraId="1ED0F239" w14:textId="3C442DD4" w:rsidR="00DC5239" w:rsidRPr="00F67D63" w:rsidRDefault="00DC5239" w:rsidP="001E7CE4">
      <w:pPr>
        <w:pStyle w:val="Paragraphedeliste"/>
        <w:jc w:val="both"/>
      </w:pPr>
      <w:r w:rsidRPr="00F67D63">
        <w:t>Autre étudiante </w:t>
      </w:r>
      <w:r w:rsidR="002D636B" w:rsidRPr="00F67D63">
        <w:t>2</w:t>
      </w:r>
      <w:r w:rsidRPr="00F67D63">
        <w:t xml:space="preserve">: moi je suis d’accord avec ce qu’elle vient de dire, car soit il faudrait demander à tous les patients, soit </w:t>
      </w:r>
      <w:proofErr w:type="spellStart"/>
      <w:r w:rsidRPr="00F67D63">
        <w:t>ca</w:t>
      </w:r>
      <w:proofErr w:type="spellEnd"/>
      <w:r w:rsidRPr="00F67D63">
        <w:t xml:space="preserve"> devient de la stigmatisation. </w:t>
      </w:r>
      <w:r w:rsidR="00F438CD" w:rsidRPr="00F67D63">
        <w:t>Et il peut juste être français. Souvent c’est déjà écrit dans le dossier du patient donc pas besoin de demander. On demande juste s’il y a eu un voyage récent.</w:t>
      </w:r>
      <w:r w:rsidR="002D636B" w:rsidRPr="00F67D63">
        <w:t xml:space="preserve"> Moi je ne me verrais pas demander, mais peut </w:t>
      </w:r>
      <w:proofErr w:type="spellStart"/>
      <w:r w:rsidR="002D636B" w:rsidRPr="00F67D63">
        <w:t>etre</w:t>
      </w:r>
      <w:proofErr w:type="spellEnd"/>
      <w:r w:rsidR="002D636B" w:rsidRPr="00F67D63">
        <w:t xml:space="preserve"> qu’en psychologie ou en psychiatrie, car </w:t>
      </w:r>
      <w:proofErr w:type="spellStart"/>
      <w:r w:rsidR="002D636B" w:rsidRPr="00F67D63">
        <w:t>ca</w:t>
      </w:r>
      <w:proofErr w:type="spellEnd"/>
      <w:r w:rsidR="002D636B" w:rsidRPr="00F67D63">
        <w:t xml:space="preserve"> peut </w:t>
      </w:r>
      <w:r w:rsidR="00077484" w:rsidRPr="00F67D63">
        <w:t>être</w:t>
      </w:r>
      <w:r w:rsidR="002D636B" w:rsidRPr="00F67D63">
        <w:t xml:space="preserve"> en fonction de la culture, mais sinon je ne vois pas de raison. </w:t>
      </w:r>
    </w:p>
    <w:p w14:paraId="288A6403" w14:textId="602B9FE1" w:rsidR="002D636B" w:rsidRPr="00F67D63" w:rsidRDefault="002D636B" w:rsidP="001E7CE4">
      <w:pPr>
        <w:pStyle w:val="Paragraphedeliste"/>
        <w:jc w:val="both"/>
      </w:pPr>
    </w:p>
    <w:p w14:paraId="04A15DF3" w14:textId="52ABA8D6" w:rsidR="002D636B" w:rsidRPr="00F67D63" w:rsidRDefault="002D636B" w:rsidP="001E7CE4">
      <w:pPr>
        <w:pStyle w:val="Paragraphedeliste"/>
        <w:jc w:val="both"/>
      </w:pPr>
      <w:r w:rsidRPr="00F67D63">
        <w:t xml:space="preserve">Autre étudiante 3 : moi je ne vois pas pourquoi vous posez cette question , car en médecine, on peut poser toutes les questions, il n’y a pas de </w:t>
      </w:r>
      <w:r w:rsidR="00077484" w:rsidRPr="00F67D63">
        <w:t>tabou</w:t>
      </w:r>
      <w:r w:rsidRPr="00F67D63">
        <w:t xml:space="preserve">. </w:t>
      </w:r>
    </w:p>
    <w:p w14:paraId="662C6EEA" w14:textId="0185B974" w:rsidR="002D636B" w:rsidRPr="00F67D63" w:rsidRDefault="002D636B" w:rsidP="001E7CE4">
      <w:pPr>
        <w:pStyle w:val="Paragraphedeliste"/>
        <w:jc w:val="both"/>
      </w:pPr>
      <w:r w:rsidRPr="00F67D63">
        <w:t>Rahmeth  tu vois bien que vous n’êtes pas tous à l’aise avec cette question donc en soit ca la rend légitime. Effectivement, tu as raison, on a le droit d’aborder la dimension culturelle à l’</w:t>
      </w:r>
      <w:proofErr w:type="spellStart"/>
      <w:r w:rsidRPr="00F67D63">
        <w:t>hopital</w:t>
      </w:r>
      <w:proofErr w:type="spellEnd"/>
      <w:r w:rsidRPr="00F67D63">
        <w:t xml:space="preserve"> en soi, vous êtes autorisés, vous avez le droit même de demander la religion du patient, après lui il faut lui laisser la possibilité de ne pas répondre non plus. </w:t>
      </w:r>
    </w:p>
    <w:p w14:paraId="0228484C" w14:textId="5E6A4514" w:rsidR="002D636B" w:rsidRPr="00F67D63" w:rsidRDefault="002D636B" w:rsidP="001E7CE4">
      <w:pPr>
        <w:pStyle w:val="Paragraphedeliste"/>
        <w:jc w:val="both"/>
      </w:pPr>
    </w:p>
    <w:p w14:paraId="2DE901D2" w14:textId="4D761B4A" w:rsidR="002D636B" w:rsidRPr="00F67D63" w:rsidRDefault="002D636B" w:rsidP="001E7CE4">
      <w:pPr>
        <w:pStyle w:val="Paragraphedeliste"/>
        <w:jc w:val="both"/>
      </w:pPr>
      <w:proofErr w:type="spellStart"/>
      <w:r w:rsidRPr="00F67D63">
        <w:lastRenderedPageBreak/>
        <w:t>Amalini</w:t>
      </w:r>
      <w:proofErr w:type="spellEnd"/>
      <w:r w:rsidRPr="00F67D63">
        <w:t xml:space="preserve"> : tu me dis si je me trompe mais tu dis (s’adressant à l’étudiante), on doit poser la question </w:t>
      </w:r>
    </w:p>
    <w:p w14:paraId="4701C5CA" w14:textId="6531C44A" w:rsidR="002D636B" w:rsidRPr="00F67D63" w:rsidRDefault="002D636B" w:rsidP="001E7CE4">
      <w:pPr>
        <w:pStyle w:val="Paragraphedeliste"/>
        <w:jc w:val="both"/>
      </w:pPr>
      <w:r w:rsidRPr="00F67D63">
        <w:t>Etudiante 3 : l’objectif est de comprendre et d’accompagner le patient,</w:t>
      </w:r>
      <w:r w:rsidR="007E433B" w:rsidRPr="00F67D63">
        <w:t xml:space="preserve"> </w:t>
      </w:r>
      <w:r w:rsidRPr="00F67D63">
        <w:t xml:space="preserve">donc le comprendre dans sa globalité,  pour moi c’est pas juste une grille, mais c’est pas non plus rentrer dans une intimité. </w:t>
      </w:r>
    </w:p>
    <w:p w14:paraId="3510F9F3" w14:textId="1FFA7A41" w:rsidR="002D636B" w:rsidRPr="00F67D63" w:rsidRDefault="002D636B" w:rsidP="001E7CE4">
      <w:pPr>
        <w:pStyle w:val="Paragraphedeliste"/>
        <w:jc w:val="both"/>
      </w:pPr>
      <w:proofErr w:type="spellStart"/>
      <w:r w:rsidRPr="00F67D63">
        <w:t>Amalini</w:t>
      </w:r>
      <w:proofErr w:type="spellEnd"/>
      <w:r w:rsidRPr="00F67D63">
        <w:t xml:space="preserve"> : oui mais c’est pas vraiment évident. Moi </w:t>
      </w:r>
      <w:proofErr w:type="spellStart"/>
      <w:r w:rsidRPr="00F67D63">
        <w:t>ca</w:t>
      </w:r>
      <w:proofErr w:type="spellEnd"/>
      <w:r w:rsidRPr="00F67D63">
        <w:t xml:space="preserve"> fait plusieurs dizaines d’années que je fais des cours transculturelles et consultations, je suis baignée, et quand on me demande de me présenter, « présentes toi », je me dis « ouh, attends</w:t>
      </w:r>
      <w:r w:rsidR="007E433B" w:rsidRPr="00F67D63">
        <w:t xml:space="preserve">, par quoi je commence, pourtant on avait préparé ce cours ensemble avec Rahmeth. ». Quand on parle de la culture, </w:t>
      </w:r>
      <w:proofErr w:type="spellStart"/>
      <w:r w:rsidR="007E433B" w:rsidRPr="00F67D63">
        <w:t>ca</w:t>
      </w:r>
      <w:proofErr w:type="spellEnd"/>
      <w:r w:rsidR="007E433B" w:rsidRPr="00F67D63">
        <w:t xml:space="preserve"> reste qqch d’intime, c’est jamais une évidence. Parfois tu vas dire de manière détaillée, et parfois je suis le Dr Radjack, et c’est tout. Théoriquement on sait que </w:t>
      </w:r>
      <w:proofErr w:type="spellStart"/>
      <w:r w:rsidR="007E433B" w:rsidRPr="00F67D63">
        <w:t>ca</w:t>
      </w:r>
      <w:proofErr w:type="spellEnd"/>
      <w:r w:rsidR="007E433B" w:rsidRPr="00F67D63">
        <w:t xml:space="preserve"> peut </w:t>
      </w:r>
      <w:r w:rsidR="00077484" w:rsidRPr="00F67D63">
        <w:t>être</w:t>
      </w:r>
      <w:r w:rsidR="007E433B" w:rsidRPr="00F67D63">
        <w:t xml:space="preserve"> important, mais dans la pratique, pas facile. </w:t>
      </w:r>
    </w:p>
    <w:p w14:paraId="406369D9" w14:textId="53B73D68" w:rsidR="00DB20CC" w:rsidRPr="00F67D63" w:rsidRDefault="0085191E" w:rsidP="001E7CE4">
      <w:pPr>
        <w:pStyle w:val="Paragraphedeliste"/>
        <w:jc w:val="both"/>
      </w:pPr>
      <w:proofErr w:type="spellStart"/>
      <w:r w:rsidRPr="00F67D63">
        <w:t>Rahmeth</w:t>
      </w:r>
      <w:proofErr w:type="spellEnd"/>
      <w:r w:rsidRPr="00F67D63">
        <w:t xml:space="preserve"> : </w:t>
      </w:r>
      <w:proofErr w:type="spellStart"/>
      <w:r w:rsidRPr="00F67D63">
        <w:t>ca</w:t>
      </w:r>
      <w:proofErr w:type="spellEnd"/>
      <w:r w:rsidRPr="00F67D63">
        <w:t xml:space="preserve"> devrait être simple. Mais y’a plein de choses derrière. y’a notre background théorique, la manière dont on a été formé, </w:t>
      </w:r>
      <w:r w:rsidR="00FB26FB" w:rsidRPr="00F67D63">
        <w:t>y’a l’histoire de notre pays (la France), mais aussi l’histoire du pays d’où on vient si on a plusieurs appartenances ; Y’</w:t>
      </w:r>
      <w:proofErr w:type="spellStart"/>
      <w:r w:rsidR="00FB26FB" w:rsidRPr="00F67D63">
        <w:t>a</w:t>
      </w:r>
      <w:proofErr w:type="spellEnd"/>
      <w:r w:rsidR="00FB26FB" w:rsidRPr="00F67D63">
        <w:t xml:space="preserve"> nos histoires de comment nos patients ont vécu l’abord de la dimension culturelle. Tout </w:t>
      </w:r>
      <w:proofErr w:type="spellStart"/>
      <w:r w:rsidR="00FB26FB" w:rsidRPr="00F67D63">
        <w:t>ca</w:t>
      </w:r>
      <w:proofErr w:type="spellEnd"/>
      <w:r w:rsidR="00FB26FB" w:rsidRPr="00F67D63">
        <w:t xml:space="preserve"> peut impacter notre manière d’aborder la question. Et sur ces aspects là en vérité, </w:t>
      </w:r>
      <w:proofErr w:type="spellStart"/>
      <w:r w:rsidR="00FB26FB" w:rsidRPr="00F67D63">
        <w:t>ca</w:t>
      </w:r>
      <w:proofErr w:type="spellEnd"/>
      <w:r w:rsidR="00FB26FB" w:rsidRPr="00F67D63">
        <w:t xml:space="preserve"> devrait l’être c’est pour </w:t>
      </w:r>
      <w:proofErr w:type="spellStart"/>
      <w:r w:rsidR="00FB26FB" w:rsidRPr="00F67D63">
        <w:t>ca</w:t>
      </w:r>
      <w:proofErr w:type="spellEnd"/>
      <w:r w:rsidR="00FB26FB" w:rsidRPr="00F67D63">
        <w:t xml:space="preserve"> que je rappelais on peut poser la question. Mais on a des réticences inconscientes ou consciente</w:t>
      </w:r>
      <w:r w:rsidR="00035D15" w:rsidRPr="00F67D63">
        <w:t>s</w:t>
      </w:r>
      <w:r w:rsidR="00FB26FB" w:rsidRPr="00F67D63">
        <w:t xml:space="preserve"> de renvoyer </w:t>
      </w:r>
      <w:r w:rsidR="0087104F" w:rsidRPr="00F67D63">
        <w:t xml:space="preserve">à </w:t>
      </w:r>
      <w:r w:rsidR="00FB26FB" w:rsidRPr="00F67D63">
        <w:t>la différence de l’autre par rapport à soi, par exemple</w:t>
      </w:r>
      <w:r w:rsidR="00DB20CC" w:rsidRPr="00F67D63">
        <w:t xml:space="preserve">, sinon stigmatisant. Ou de prendre ces </w:t>
      </w:r>
      <w:proofErr w:type="spellStart"/>
      <w:r w:rsidR="00DB20CC" w:rsidRPr="00F67D63">
        <w:t>précautions là</w:t>
      </w:r>
      <w:proofErr w:type="spellEnd"/>
      <w:r w:rsidR="00DB20CC" w:rsidRPr="00F67D63">
        <w:t xml:space="preserve">. Vous auriez des éléments de réponse pour surmonter cela ? </w:t>
      </w:r>
    </w:p>
    <w:p w14:paraId="3EFC73F9" w14:textId="2DC2480B" w:rsidR="0085191E" w:rsidRPr="00F67D63" w:rsidRDefault="00DB20CC" w:rsidP="001E7CE4">
      <w:pPr>
        <w:pStyle w:val="Paragraphedeliste"/>
        <w:jc w:val="both"/>
      </w:pPr>
      <w:r w:rsidRPr="00F67D63">
        <w:t xml:space="preserve">Etudiante : </w:t>
      </w:r>
      <w:r w:rsidR="00FB26FB" w:rsidRPr="00F67D63">
        <w:t xml:space="preserve"> </w:t>
      </w:r>
      <w:r w:rsidR="00DE5EDD" w:rsidRPr="00F67D63">
        <w:t>Peut-être</w:t>
      </w:r>
      <w:r w:rsidR="007B0306" w:rsidRPr="00F67D63">
        <w:t xml:space="preserve"> que le patient n’a pas envie d’en parler. Mais j’essaierai de le mettre à l’aise, pour qu’il puisse en parler. Parfois c’est compliqué car on est dans un milieu professionnel, et qu’il peut penser que c’est pas le lieu, alors qu’ici c’est médical et parfois c’est nécessaire, parfois ca corrèle. </w:t>
      </w:r>
      <w:r w:rsidR="00781209" w:rsidRPr="00F67D63">
        <w:t>Il faut que la personne e</w:t>
      </w:r>
      <w:r w:rsidR="001A31B0" w:rsidRPr="00F67D63">
        <w:t>n</w:t>
      </w:r>
      <w:r w:rsidR="00781209" w:rsidRPr="00F67D63">
        <w:t xml:space="preserve"> face se montre ouverte. </w:t>
      </w:r>
    </w:p>
    <w:p w14:paraId="0CB1071C" w14:textId="76A8530B" w:rsidR="00781209" w:rsidRPr="00F67D63" w:rsidRDefault="00781209" w:rsidP="001E7CE4">
      <w:pPr>
        <w:pStyle w:val="Paragraphedeliste"/>
        <w:jc w:val="both"/>
      </w:pPr>
      <w:r w:rsidRPr="00F67D63">
        <w:t xml:space="preserve">Autre étudiante : Il faut en parler, et </w:t>
      </w:r>
      <w:proofErr w:type="spellStart"/>
      <w:r w:rsidRPr="00F67D63">
        <w:t>ca</w:t>
      </w:r>
      <w:proofErr w:type="spellEnd"/>
      <w:r w:rsidRPr="00F67D63">
        <w:t xml:space="preserve"> dépend de comment on l’aborde. Il faut y aller avec </w:t>
      </w:r>
      <w:r w:rsidR="00AC0E6E" w:rsidRPr="00F67D63">
        <w:t xml:space="preserve">du </w:t>
      </w:r>
      <w:r w:rsidRPr="00F67D63">
        <w:t>tact</w:t>
      </w:r>
      <w:r w:rsidR="00AC0E6E" w:rsidRPr="00F67D63">
        <w:t>, et ne pas généraliser au pays</w:t>
      </w:r>
      <w:r w:rsidRPr="00F67D63">
        <w:t>.</w:t>
      </w:r>
      <w:r w:rsidR="00AC0E6E" w:rsidRPr="00F67D63">
        <w:t xml:space="preserve"> Par exemple j’ai pas entendu ca devant le patient, mais en réunion mais </w:t>
      </w:r>
      <w:proofErr w:type="spellStart"/>
      <w:r w:rsidR="00AC0E6E" w:rsidRPr="00F67D63">
        <w:t>ca</w:t>
      </w:r>
      <w:proofErr w:type="spellEnd"/>
      <w:r w:rsidR="00AC0E6E" w:rsidRPr="00F67D63">
        <w:t xml:space="preserve"> m’a choqué en fait. D’associer, ah il est de tel pays, donc c’est </w:t>
      </w:r>
      <w:proofErr w:type="spellStart"/>
      <w:r w:rsidR="00AC0E6E" w:rsidRPr="00F67D63">
        <w:t>ca</w:t>
      </w:r>
      <w:proofErr w:type="spellEnd"/>
      <w:r w:rsidR="00AC0E6E" w:rsidRPr="00F67D63">
        <w:t xml:space="preserve">. </w:t>
      </w:r>
      <w:r w:rsidRPr="00F67D63">
        <w:t xml:space="preserve"> </w:t>
      </w:r>
      <w:r w:rsidR="00AC0E6E" w:rsidRPr="00F67D63">
        <w:t xml:space="preserve">Et je me suis dit si on dit directement au patient, vous </w:t>
      </w:r>
      <w:r w:rsidR="005A1235" w:rsidRPr="00F67D63">
        <w:t>êtes</w:t>
      </w:r>
      <w:r w:rsidR="00AC0E6E" w:rsidRPr="00F67D63">
        <w:t xml:space="preserve"> de tel pays, donc c’est </w:t>
      </w:r>
      <w:proofErr w:type="spellStart"/>
      <w:r w:rsidR="00AC0E6E" w:rsidRPr="00F67D63">
        <w:t>ca</w:t>
      </w:r>
      <w:proofErr w:type="spellEnd"/>
      <w:r w:rsidR="00AC0E6E" w:rsidRPr="00F67D63">
        <w:t>, …Faut d’abord mettre à l’aise le patient, et le patient il voit qu’il y a une démarche bienveillante, et justement le médecin ne pose pas cette question juste pour savoir de quelle origine il est</w:t>
      </w:r>
      <w:r w:rsidR="006B1F73" w:rsidRPr="00F67D63">
        <w:t xml:space="preserve">, mais il voir la démarche derrière, et je pense qu’il n’aura pas du mal à se livrer, s’il voit les formes. </w:t>
      </w:r>
    </w:p>
    <w:p w14:paraId="05568475" w14:textId="0FC9394C" w:rsidR="006B1F73" w:rsidRPr="00F67D63" w:rsidRDefault="006B1F73" w:rsidP="001E7CE4">
      <w:pPr>
        <w:pStyle w:val="Paragraphedeliste"/>
        <w:jc w:val="both"/>
      </w:pPr>
      <w:r w:rsidRPr="00F67D63">
        <w:t xml:space="preserve">Autre étudiante : je pense aussi </w:t>
      </w:r>
      <w:r w:rsidR="005A1235" w:rsidRPr="00F67D63">
        <w:t xml:space="preserve">au-delà nous on va se voir, y’a aussi comment le patient va le recevoir, certains ne sont pas à l’aise de parler de la sphère sexuelle, certains vont avoir du mal à parler de leurs origines aussi. Y’a plein de personnes qui souffrent de discriminations par rapport à leurs origines. </w:t>
      </w:r>
    </w:p>
    <w:p w14:paraId="35A7DB4C" w14:textId="17FA5405" w:rsidR="005A1235" w:rsidRPr="00F67D63" w:rsidRDefault="005A1235" w:rsidP="001E7CE4">
      <w:pPr>
        <w:pStyle w:val="Paragraphedeliste"/>
        <w:jc w:val="both"/>
      </w:pPr>
      <w:r w:rsidRPr="00F67D63">
        <w:t xml:space="preserve">Rahmeth : D’autres réactions par rapport à ces </w:t>
      </w:r>
      <w:r w:rsidR="004C3012" w:rsidRPr="00F67D63">
        <w:t>nuances-là</w:t>
      </w:r>
      <w:r w:rsidRPr="00F67D63">
        <w:t xml:space="preserve"> ? </w:t>
      </w:r>
    </w:p>
    <w:p w14:paraId="617F945A" w14:textId="178E3D8A" w:rsidR="005A1235" w:rsidRPr="00F67D63" w:rsidRDefault="005A1235" w:rsidP="001E7CE4">
      <w:pPr>
        <w:pStyle w:val="Paragraphedeliste"/>
        <w:jc w:val="both"/>
      </w:pPr>
      <w:r w:rsidRPr="00F67D63">
        <w:t xml:space="preserve">Etudiante : quand on parle de culture, y’a pas forcément un pays en dehors de la France. Même en France, y’a différentes pratiques, différentes manières de vivre, parfois qui auront stigmatisé telle sorte de pratique, donc il faut toujours être tolérant. Montrer à la personne qu’il n’y a pas de tabou. </w:t>
      </w:r>
    </w:p>
    <w:p w14:paraId="46DB915A" w14:textId="1B35F34A" w:rsidR="00272F88" w:rsidRPr="00F67D63" w:rsidRDefault="00272F88" w:rsidP="001E7CE4">
      <w:pPr>
        <w:pStyle w:val="Paragraphedeliste"/>
        <w:jc w:val="both"/>
      </w:pPr>
      <w:r w:rsidRPr="00F67D63">
        <w:t xml:space="preserve">Rahmeth : La plupart des choses que vous dites, je suis d’accord, sur certaines, vous pouvez à mon avis vous détendre. Y’a des techniques pour avoir une démarche transculturelle, je vais </w:t>
      </w:r>
      <w:r w:rsidRPr="00F67D63">
        <w:lastRenderedPageBreak/>
        <w:t>vous en parler pendant le cours</w:t>
      </w:r>
      <w:r w:rsidR="008F08B0" w:rsidRPr="00F67D63">
        <w:t xml:space="preserve"> pour que vous vous sentiez à l’aise, pou</w:t>
      </w:r>
      <w:r w:rsidR="00670D79" w:rsidRPr="00F67D63">
        <w:t>r</w:t>
      </w:r>
      <w:r w:rsidR="008F08B0" w:rsidRPr="00F67D63">
        <w:t xml:space="preserve"> qu’il y ait moins de précautions à prendre par rapport à ce que vous dites. </w:t>
      </w:r>
    </w:p>
    <w:p w14:paraId="2722A744" w14:textId="7777A3C8" w:rsidR="008F08B0" w:rsidRPr="00F67D63" w:rsidRDefault="008F08B0" w:rsidP="001E7CE4">
      <w:pPr>
        <w:pStyle w:val="Paragraphedeliste"/>
        <w:jc w:val="both"/>
      </w:pPr>
    </w:p>
    <w:p w14:paraId="43D325D1" w14:textId="79C5A4DB" w:rsidR="008F08B0" w:rsidRPr="00F67D63" w:rsidRDefault="008F08B0" w:rsidP="008F08B0">
      <w:pPr>
        <w:pStyle w:val="Paragraphedeliste"/>
        <w:numPr>
          <w:ilvl w:val="0"/>
          <w:numId w:val="1"/>
        </w:numPr>
        <w:jc w:val="both"/>
      </w:pPr>
      <w:r w:rsidRPr="00F67D63">
        <w:t>Utilisez</w:t>
      </w:r>
      <w:r w:rsidR="00147BD4" w:rsidRPr="00F67D63">
        <w:t>-</w:t>
      </w:r>
      <w:r w:rsidRPr="00F67D63">
        <w:t xml:space="preserve">vous parfois votre identité </w:t>
      </w:r>
      <w:r w:rsidR="00A84534" w:rsidRPr="00F67D63">
        <w:t xml:space="preserve">culturelle </w:t>
      </w:r>
      <w:r w:rsidRPr="00F67D63">
        <w:t>de professionnel</w:t>
      </w:r>
      <w:r w:rsidR="00A84534" w:rsidRPr="00F67D63">
        <w:t xml:space="preserve"> au profit de la relation de soin ? Par exemple, comme tu disais toute à l’heure, utiliser une maitrise d’une langue. </w:t>
      </w:r>
      <w:r w:rsidR="00147BD4" w:rsidRPr="00F67D63">
        <w:t xml:space="preserve">Ou de dire de quel pays vous êtes ou autre chose de ce </w:t>
      </w:r>
      <w:r w:rsidR="00670D79" w:rsidRPr="00F67D63">
        <w:t>registre-là</w:t>
      </w:r>
      <w:r w:rsidR="00147BD4" w:rsidRPr="00F67D63">
        <w:t xml:space="preserve"> ? </w:t>
      </w:r>
    </w:p>
    <w:p w14:paraId="6A159791" w14:textId="21DB04F7" w:rsidR="00147BD4" w:rsidRPr="00F67D63" w:rsidRDefault="00147BD4" w:rsidP="00147BD4">
      <w:pPr>
        <w:jc w:val="both"/>
      </w:pPr>
      <w:r w:rsidRPr="00F67D63">
        <w:t xml:space="preserve">Etudiant : </w:t>
      </w:r>
      <w:r w:rsidR="008B4534" w:rsidRPr="00F67D63">
        <w:t>oui par exemple, lors d’un stage un patient ne parlait pas français, le patient était p</w:t>
      </w:r>
      <w:r w:rsidR="00606778" w:rsidRPr="00F67D63">
        <w:t>l</w:t>
      </w:r>
      <w:r w:rsidR="008B4534" w:rsidRPr="00F67D63">
        <w:t xml:space="preserve">us à l’aise dans la langue. Il fumait dans la chambre, mais ne le disait pas au médecin, mais à moi il l’a dit. </w:t>
      </w:r>
    </w:p>
    <w:p w14:paraId="1EC92E19" w14:textId="7ED32A68" w:rsidR="00A01B60" w:rsidRPr="00F67D63" w:rsidRDefault="00A01B60" w:rsidP="00147BD4">
      <w:pPr>
        <w:jc w:val="both"/>
      </w:pPr>
      <w:r w:rsidRPr="00F67D63">
        <w:t xml:space="preserve">Rahmeth : du coup tu en as fait quoi ? </w:t>
      </w:r>
    </w:p>
    <w:p w14:paraId="67B53614" w14:textId="31D30B7F" w:rsidR="00A01B60" w:rsidRPr="00F67D63" w:rsidRDefault="00A01B60" w:rsidP="00147BD4">
      <w:pPr>
        <w:jc w:val="both"/>
      </w:pPr>
      <w:r w:rsidRPr="00F67D63">
        <w:t>Etudiant : C’était marrant, on était plus proche.</w:t>
      </w:r>
      <w:r w:rsidR="009344A7" w:rsidRPr="00F67D63">
        <w:t xml:space="preserve"> </w:t>
      </w:r>
    </w:p>
    <w:p w14:paraId="3A191BC7" w14:textId="37E25269" w:rsidR="00B82134" w:rsidRPr="00F67D63" w:rsidRDefault="009344A7" w:rsidP="00B82134">
      <w:pPr>
        <w:jc w:val="both"/>
      </w:pPr>
      <w:r w:rsidRPr="00F67D63">
        <w:t>Etudiante :</w:t>
      </w:r>
      <w:r w:rsidR="0029009B" w:rsidRPr="00F67D63">
        <w:t xml:space="preserve"> </w:t>
      </w:r>
      <w:r w:rsidRPr="00F67D63">
        <w:t>Honnê</w:t>
      </w:r>
      <w:r w:rsidR="000106CA" w:rsidRPr="00F67D63">
        <w:t>tement,</w:t>
      </w:r>
      <w:r w:rsidRPr="00F67D63">
        <w:t xml:space="preserve"> ce n’est pas moi qui le proposerais mais si le patient le demande « est ce que vous parlez telle langue, arabe, bien sûr je le fais</w:t>
      </w:r>
      <w:r w:rsidR="000106CA" w:rsidRPr="00F67D63">
        <w:t xml:space="preserve">. </w:t>
      </w:r>
      <w:r w:rsidRPr="00F67D63">
        <w:t xml:space="preserve">   </w:t>
      </w:r>
      <w:r w:rsidR="00B82134" w:rsidRPr="00F67D63">
        <w:t xml:space="preserve">Ca l’aiderait. Je passe pas à l’acte en premier. </w:t>
      </w:r>
      <w:proofErr w:type="spellStart"/>
      <w:r w:rsidR="00B82134" w:rsidRPr="00F67D63">
        <w:t>Qqun</w:t>
      </w:r>
      <w:proofErr w:type="spellEnd"/>
      <w:r w:rsidR="00B82134" w:rsidRPr="00F67D63">
        <w:t xml:space="preserve"> a dit c’est stigmatisant. C’est pas parce qu’on est arabe, qu’on parle arabe. </w:t>
      </w:r>
    </w:p>
    <w:p w14:paraId="704B7BCE" w14:textId="77777777" w:rsidR="00B82134" w:rsidRPr="00F67D63" w:rsidRDefault="00B82134" w:rsidP="00B82134">
      <w:pPr>
        <w:jc w:val="both"/>
      </w:pPr>
      <w:r w:rsidRPr="00F67D63">
        <w:t xml:space="preserve">Rahmeth : si on te demande tu réponds et tu es à l’aise ? </w:t>
      </w:r>
    </w:p>
    <w:p w14:paraId="1AD977DD" w14:textId="77777777" w:rsidR="00B82134" w:rsidRPr="00F67D63" w:rsidRDefault="00B82134" w:rsidP="00B82134">
      <w:pPr>
        <w:jc w:val="both"/>
      </w:pPr>
      <w:r w:rsidRPr="00F67D63">
        <w:t>Oui</w:t>
      </w:r>
    </w:p>
    <w:p w14:paraId="23D80DA9" w14:textId="77777777" w:rsidR="00B82134" w:rsidRPr="00F67D63" w:rsidRDefault="00B82134" w:rsidP="00B82134">
      <w:pPr>
        <w:jc w:val="both"/>
      </w:pPr>
      <w:r w:rsidRPr="00F67D63">
        <w:t xml:space="preserve">Etudiante : moi aussi, une patiente qui ne parlait pas bien français, elle parlait beaucoup plus arabe. J’ai parlé avec elle en arabe elle était beaucoup plus à l’aise et on a vu ce qui a permis la prise en charge rapide. </w:t>
      </w:r>
    </w:p>
    <w:p w14:paraId="3290E4F6" w14:textId="0BD33E2E" w:rsidR="00B82134" w:rsidRPr="00F67D63" w:rsidRDefault="00B82134" w:rsidP="00B82134">
      <w:pPr>
        <w:jc w:val="both"/>
      </w:pPr>
      <w:r w:rsidRPr="00F67D63">
        <w:t>RR et t’a</w:t>
      </w:r>
      <w:r w:rsidR="00B87115" w:rsidRPr="00F67D63">
        <w:t>s</w:t>
      </w:r>
      <w:r w:rsidRPr="00F67D63">
        <w:t xml:space="preserve"> pu en parler e</w:t>
      </w:r>
      <w:r w:rsidR="00B87115" w:rsidRPr="00F67D63">
        <w:t>n</w:t>
      </w:r>
      <w:r w:rsidRPr="00F67D63">
        <w:t xml:space="preserve"> équipe que tu avais fait l’entretien en arabe</w:t>
      </w:r>
      <w:r w:rsidR="00B87115" w:rsidRPr="00F67D63">
        <w:t> ?</w:t>
      </w:r>
    </w:p>
    <w:p w14:paraId="7BAC7FAA" w14:textId="77777777" w:rsidR="00B82134" w:rsidRPr="00F67D63" w:rsidRDefault="00B82134" w:rsidP="00B82134">
      <w:pPr>
        <w:jc w:val="both"/>
      </w:pPr>
      <w:r w:rsidRPr="00F67D63">
        <w:t xml:space="preserve">Etudiante : non, mais c’était une bonne expérience je trouve. La patiente parlait beaucoup plus, était beaucoup plus souriante. </w:t>
      </w:r>
    </w:p>
    <w:p w14:paraId="23AA95D8" w14:textId="77777777" w:rsidR="00B82134" w:rsidRPr="00F67D63" w:rsidRDefault="00B82134" w:rsidP="00B82134">
      <w:pPr>
        <w:jc w:val="both"/>
      </w:pPr>
      <w:r w:rsidRPr="00F67D63">
        <w:t xml:space="preserve">RR : qu’est-ce qui fait que tu n’en as pas parlé à l’équipe ? </w:t>
      </w:r>
    </w:p>
    <w:p w14:paraId="62434753" w14:textId="77777777" w:rsidR="00B82134" w:rsidRPr="00F67D63" w:rsidRDefault="00B82134" w:rsidP="00B82134">
      <w:pPr>
        <w:jc w:val="both"/>
      </w:pPr>
      <w:r w:rsidRPr="00F67D63">
        <w:t xml:space="preserve">Mon CCA était déjà là de toute façon, donc il a vu. C’est lui qui a demandé si </w:t>
      </w:r>
      <w:proofErr w:type="spellStart"/>
      <w:r w:rsidRPr="00F67D63">
        <w:t>qqun</w:t>
      </w:r>
      <w:proofErr w:type="spellEnd"/>
      <w:r w:rsidRPr="00F67D63">
        <w:t xml:space="preserve"> parle </w:t>
      </w:r>
      <w:proofErr w:type="spellStart"/>
      <w:r w:rsidRPr="00F67D63">
        <w:t>parle</w:t>
      </w:r>
      <w:proofErr w:type="spellEnd"/>
      <w:r w:rsidRPr="00F67D63">
        <w:t xml:space="preserve"> arabe. J’ai dit </w:t>
      </w:r>
      <w:proofErr w:type="spellStart"/>
      <w:r w:rsidRPr="00F67D63">
        <w:t>okay</w:t>
      </w:r>
      <w:proofErr w:type="spellEnd"/>
      <w:r w:rsidRPr="00F67D63">
        <w:t xml:space="preserve"> (ton sceptique ?), donc en tout cas j’ai pas eu besoin d’en parler. </w:t>
      </w:r>
    </w:p>
    <w:p w14:paraId="4A141C69" w14:textId="77777777" w:rsidR="00B82134" w:rsidRPr="00F67D63" w:rsidRDefault="00B82134" w:rsidP="00B82134">
      <w:pPr>
        <w:jc w:val="both"/>
      </w:pPr>
    </w:p>
    <w:p w14:paraId="0092B925" w14:textId="77777777" w:rsidR="00B82134" w:rsidRPr="00F67D63" w:rsidRDefault="00B82134" w:rsidP="00B82134">
      <w:pPr>
        <w:jc w:val="both"/>
      </w:pPr>
      <w:r w:rsidRPr="00F67D63">
        <w:t xml:space="preserve">Autre étudiant : </w:t>
      </w:r>
      <w:proofErr w:type="spellStart"/>
      <w:r w:rsidRPr="00F67D63">
        <w:t>ca</w:t>
      </w:r>
      <w:proofErr w:type="spellEnd"/>
      <w:r w:rsidRPr="00F67D63">
        <w:t xml:space="preserve"> permet aussi qu’on appelle d’autres, j’étais le seul qui parlait arabe et on m’appelait pour certains patients, on m’avait identifié.</w:t>
      </w:r>
    </w:p>
    <w:p w14:paraId="17D5817B" w14:textId="11D05249" w:rsidR="00B82134" w:rsidRPr="00F67D63" w:rsidRDefault="00B82134" w:rsidP="00F16B94">
      <w:pPr>
        <w:pStyle w:val="Paragraphedeliste"/>
        <w:numPr>
          <w:ilvl w:val="0"/>
          <w:numId w:val="1"/>
        </w:numPr>
        <w:jc w:val="both"/>
      </w:pPr>
      <w:r w:rsidRPr="00F67D63">
        <w:t xml:space="preserve">RR : J’en profite pour vous demander, je rajoute une question, quoiqu’on aurait pu le faire sous forme de jeu de rôle. Qu’est-ce que vous ressentez quand vous parlez justement une autre langue que le français ? </w:t>
      </w:r>
    </w:p>
    <w:p w14:paraId="74D518A2" w14:textId="77E6DE2E" w:rsidR="00B82134" w:rsidRPr="00F67D63" w:rsidRDefault="00B82134" w:rsidP="00B82134">
      <w:pPr>
        <w:jc w:val="both"/>
      </w:pPr>
      <w:r w:rsidRPr="00F67D63">
        <w:t xml:space="preserve">Etudiante : moi personnellement, </w:t>
      </w:r>
      <w:proofErr w:type="spellStart"/>
      <w:r w:rsidRPr="00F67D63">
        <w:t>ca</w:t>
      </w:r>
      <w:proofErr w:type="spellEnd"/>
      <w:r w:rsidRPr="00F67D63">
        <w:t xml:space="preserve"> me fait plaisir de pouvoir faciliter la PEC d’un patient, et qu’il se sente pas mis à l’écart, parce que dans le service, personne ne parlait arabe, pas d’infirmière etc. Du coup, quand je suis arrivée et que j’ai commencé à parler, ils étaient super contents, la patiente était super contente. </w:t>
      </w:r>
    </w:p>
    <w:p w14:paraId="2E1EF919" w14:textId="77777777" w:rsidR="00B82134" w:rsidRPr="00F67D63" w:rsidRDefault="00B82134" w:rsidP="00B82134">
      <w:pPr>
        <w:jc w:val="both"/>
      </w:pPr>
      <w:r w:rsidRPr="00F67D63">
        <w:t xml:space="preserve">RR : ok t’étais à l’aise devant ton CCA ? </w:t>
      </w:r>
    </w:p>
    <w:p w14:paraId="75470813" w14:textId="77777777" w:rsidR="00B82134" w:rsidRPr="00F67D63" w:rsidRDefault="00B82134" w:rsidP="00B82134">
      <w:pPr>
        <w:jc w:val="both"/>
      </w:pPr>
      <w:r w:rsidRPr="00F67D63">
        <w:lastRenderedPageBreak/>
        <w:t>Oui</w:t>
      </w:r>
    </w:p>
    <w:p w14:paraId="410DB27E" w14:textId="77777777" w:rsidR="00B82134" w:rsidRPr="00F67D63" w:rsidRDefault="00B82134" w:rsidP="00B82134">
      <w:pPr>
        <w:jc w:val="both"/>
      </w:pPr>
      <w:r w:rsidRPr="00F67D63">
        <w:t xml:space="preserve">RR Et toi pour la traduction tu t’es senti à l’aise aussi ? C’est un métier aussi la traduction ? </w:t>
      </w:r>
    </w:p>
    <w:p w14:paraId="458573B3" w14:textId="77777777" w:rsidR="00B82134" w:rsidRPr="00F67D63" w:rsidRDefault="00B82134" w:rsidP="00B82134">
      <w:pPr>
        <w:jc w:val="both"/>
      </w:pPr>
      <w:r w:rsidRPr="00F67D63">
        <w:t xml:space="preserve">Etudiant : oui, parfois je me demandais si </w:t>
      </w:r>
      <w:proofErr w:type="spellStart"/>
      <w:r w:rsidRPr="00F67D63">
        <w:t>ca</w:t>
      </w:r>
      <w:proofErr w:type="spellEnd"/>
      <w:r w:rsidRPr="00F67D63">
        <w:t xml:space="preserve"> voulait vraiment dire </w:t>
      </w:r>
      <w:proofErr w:type="spellStart"/>
      <w:r w:rsidRPr="00F67D63">
        <w:t>ca</w:t>
      </w:r>
      <w:proofErr w:type="spellEnd"/>
      <w:r w:rsidRPr="00F67D63">
        <w:t xml:space="preserve">. Aussi je me sentais utile. (Le répète). </w:t>
      </w:r>
    </w:p>
    <w:p w14:paraId="2BB47165" w14:textId="77777777" w:rsidR="00B82134" w:rsidRPr="00F67D63" w:rsidRDefault="00B82134" w:rsidP="00B82134">
      <w:pPr>
        <w:jc w:val="both"/>
      </w:pPr>
      <w:r w:rsidRPr="00F67D63">
        <w:t xml:space="preserve">Etudiante : je me demandais si c’était qqch que j’avais le droit de faire. J’ai l’impression que c’est toujours tabou dans un établissement français, mais je le faisais quand même pour faciliter les chose pour elle. Après, elle parlait français de base, mais c’était plus pour mettre à l’aise. Elle était contente de voir qu’il y avait la même culture qu’elle, mais en soi, c’était pas tant sur le plan médical, (semble supposer, plus sur le contact humain). </w:t>
      </w:r>
    </w:p>
    <w:p w14:paraId="446F0197" w14:textId="77777777" w:rsidR="00B82134" w:rsidRPr="00F67D63" w:rsidRDefault="00B82134" w:rsidP="00B82134">
      <w:pPr>
        <w:jc w:val="both"/>
      </w:pPr>
      <w:r w:rsidRPr="00F67D63">
        <w:t xml:space="preserve">Autre étudiante : moi aussi, je me suis demandée, je ne savais pas trop comment traduire tel mot </w:t>
      </w:r>
      <w:proofErr w:type="spellStart"/>
      <w:r w:rsidRPr="00F67D63">
        <w:t>etc</w:t>
      </w:r>
      <w:proofErr w:type="spellEnd"/>
      <w:r w:rsidRPr="00F67D63">
        <w:t xml:space="preserve">, puis je me suis dit que j’aimerais bien apprendre des mots spécifiques en arabe, comme </w:t>
      </w:r>
      <w:proofErr w:type="spellStart"/>
      <w:r w:rsidRPr="00F67D63">
        <w:t>ca</w:t>
      </w:r>
      <w:proofErr w:type="spellEnd"/>
      <w:r w:rsidRPr="00F67D63">
        <w:t xml:space="preserve"> je serai mieux préparée une prochaine fois, et je me sentirai plus utile et avoir l’air beaucoup plus professionnelle. Elle comprenait ce que je disais, mais c’était pas les mots exactement médicaux. </w:t>
      </w:r>
    </w:p>
    <w:p w14:paraId="719CC5C9" w14:textId="77777777" w:rsidR="00B82134" w:rsidRPr="00F67D63" w:rsidRDefault="00B82134" w:rsidP="00B82134">
      <w:pPr>
        <w:jc w:val="both"/>
      </w:pPr>
    </w:p>
    <w:p w14:paraId="265C983F" w14:textId="77777777" w:rsidR="00B82134" w:rsidRPr="00F67D63" w:rsidRDefault="00B82134" w:rsidP="00B82134">
      <w:pPr>
        <w:jc w:val="both"/>
      </w:pPr>
      <w:r w:rsidRPr="00F67D63">
        <w:t xml:space="preserve">Etudiante 4 : moi je partage ton avis quand j’ai fait la traduction, j’ai pas l’accent du pays par rapport à mes parents, mais j’étais contente qu’ils me comprennent car je devais expliquer une coronarographie quoi, c’était super compliqué ! J’ai vraiment perdue, mais j’ai réussi à me faire comprendre, et </w:t>
      </w:r>
      <w:proofErr w:type="spellStart"/>
      <w:r w:rsidRPr="00F67D63">
        <w:t>ca</w:t>
      </w:r>
      <w:proofErr w:type="spellEnd"/>
      <w:r w:rsidRPr="00F67D63">
        <w:t xml:space="preserve"> me pousse maintenant à demander à mes parents des termes médicaux, et je me suis sentie. Super fière en fait, j’avais l’impression d’être une super héros. Y’avait les infirmières qui m’arrêtaient dans le service en me disant, franchement, merci à vous, franchement grâce à vous. Alors que franchement c’était pas grave mais j’avais l’impression que les médecins m’avait accordé une place importante, du coup j’étais grave fière. J’étais vraiment fière de parler la langue, mais au début je ne savais pas si j’avais vraiment le droit. Et j’ai demandé est-ce que je peux parler la langue et on m’a dit « mais </w:t>
      </w:r>
      <w:proofErr w:type="spellStart"/>
      <w:r w:rsidRPr="00F67D63">
        <w:t>vas y</w:t>
      </w:r>
      <w:proofErr w:type="spellEnd"/>
      <w:r w:rsidRPr="00F67D63">
        <w:t xml:space="preserve"> justement !! » Et on a pu développer le BMI. </w:t>
      </w:r>
    </w:p>
    <w:p w14:paraId="494975D6" w14:textId="77777777" w:rsidR="00B82134" w:rsidRPr="00F67D63" w:rsidRDefault="00B82134" w:rsidP="00B82134">
      <w:pPr>
        <w:jc w:val="both"/>
      </w:pPr>
      <w:proofErr w:type="spellStart"/>
      <w:r w:rsidRPr="00F67D63">
        <w:t>Amalini</w:t>
      </w:r>
      <w:proofErr w:type="spellEnd"/>
      <w:r w:rsidRPr="00F67D63">
        <w:t xml:space="preserve"> : donc on ne t’a pas demandé si tu parlais la langue ? </w:t>
      </w:r>
    </w:p>
    <w:p w14:paraId="223A817D" w14:textId="77777777" w:rsidR="00B82134" w:rsidRPr="00F67D63" w:rsidRDefault="00B82134" w:rsidP="00B82134">
      <w:pPr>
        <w:jc w:val="both"/>
      </w:pPr>
      <w:r w:rsidRPr="00F67D63">
        <w:t xml:space="preserve">Non, j’ai vu sur l’ordinateur que la famille ne parlait pas la langue, et j’ai demandé si je pouvais prendre ce patient, et on m’a dit oui </w:t>
      </w:r>
      <w:proofErr w:type="spellStart"/>
      <w:r w:rsidRPr="00F67D63">
        <w:t>vas y</w:t>
      </w:r>
      <w:proofErr w:type="spellEnd"/>
      <w:r w:rsidRPr="00F67D63">
        <w:t xml:space="preserve"> (enthousiasme). En plus on ne connaissait pas du tout l’origine de sa maladie, donc c’est venu à pic. </w:t>
      </w:r>
    </w:p>
    <w:p w14:paraId="39865DB8" w14:textId="77777777" w:rsidR="00B82134" w:rsidRPr="00F67D63" w:rsidRDefault="00B82134" w:rsidP="00B82134">
      <w:pPr>
        <w:jc w:val="both"/>
      </w:pPr>
      <w:r w:rsidRPr="00F67D63">
        <w:t xml:space="preserve">RR : oui ? </w:t>
      </w:r>
    </w:p>
    <w:p w14:paraId="72C6365B" w14:textId="77777777" w:rsidR="00B82134" w:rsidRPr="00F67D63" w:rsidRDefault="00B82134" w:rsidP="00B82134">
      <w:pPr>
        <w:jc w:val="both"/>
      </w:pPr>
      <w:r w:rsidRPr="00F67D63">
        <w:t xml:space="preserve">Etudiant : Je suis en P2, durant mon stage infirmier, un patient était d’origine tunisienne. Je suis d’origine tunisienne mais je parle pas du tout la langue. Ce patient me parlait Parfois au-delà de la </w:t>
      </w:r>
      <w:proofErr w:type="spellStart"/>
      <w:r w:rsidRPr="00F67D63">
        <w:t>la</w:t>
      </w:r>
      <w:proofErr w:type="spellEnd"/>
      <w:r w:rsidRPr="00F67D63">
        <w:t xml:space="preserve"> langue,  sur des aspects pratiques, pour des patients qui sont hospitalisés depuis longtemps et qui sentent hors de chez eux littéralement, pas que culturellement. Il me parfait de sa famille en Tunisie etc. </w:t>
      </w:r>
      <w:proofErr w:type="spellStart"/>
      <w:r w:rsidRPr="00F67D63">
        <w:t>Ca</w:t>
      </w:r>
      <w:proofErr w:type="spellEnd"/>
      <w:r w:rsidRPr="00F67D63">
        <w:t xml:space="preserve"> leur fait du bien de parler de choses communes avec des médecins, d’avoir un discours plus informel. </w:t>
      </w:r>
    </w:p>
    <w:p w14:paraId="39202B15" w14:textId="55A4D06C" w:rsidR="00B82134" w:rsidRPr="00F67D63" w:rsidRDefault="00B82134" w:rsidP="00B82134">
      <w:pPr>
        <w:jc w:val="both"/>
      </w:pPr>
      <w:r w:rsidRPr="00F67D63">
        <w:t xml:space="preserve">RR : vous faites vous-mêmes le cours. </w:t>
      </w:r>
      <w:proofErr w:type="spellStart"/>
      <w:r w:rsidRPr="00F67D63">
        <w:t>Ca</w:t>
      </w:r>
      <w:proofErr w:type="spellEnd"/>
      <w:r w:rsidRPr="00F67D63">
        <w:t xml:space="preserve"> porte un nom </w:t>
      </w:r>
      <w:proofErr w:type="spellStart"/>
      <w:r w:rsidRPr="00F67D63">
        <w:t>ca</w:t>
      </w:r>
      <w:proofErr w:type="spellEnd"/>
      <w:r w:rsidRPr="00F67D63">
        <w:t> ? Le cours inversé ou de registre là, ce partage d’expérience autorise les autres à le faire, tout en sentant que c’est pas du hors cadre en fait. C’est pas dépasser le cadre de l’</w:t>
      </w:r>
      <w:r w:rsidR="00077484" w:rsidRPr="00F67D63">
        <w:t>hôpital</w:t>
      </w:r>
      <w:r w:rsidRPr="00F67D63">
        <w:t xml:space="preserve">, vous avez le droit malgré tout de parler votre langue. Vous </w:t>
      </w:r>
      <w:r w:rsidRPr="00F67D63">
        <w:lastRenderedPageBreak/>
        <w:t xml:space="preserve">respectez bien la hiérarchie en demandant à votre chef l’autorisation, mais en vérité vous auriez pu tout à fait parler au patient dans la langue. </w:t>
      </w:r>
    </w:p>
    <w:p w14:paraId="22219F5F" w14:textId="77777777" w:rsidR="00B82134" w:rsidRPr="00F67D63" w:rsidRDefault="00B82134" w:rsidP="00B82134">
      <w:pPr>
        <w:jc w:val="both"/>
      </w:pPr>
      <w:r w:rsidRPr="00F67D63">
        <w:t xml:space="preserve">Etudiante : oui c’est </w:t>
      </w:r>
      <w:proofErr w:type="spellStart"/>
      <w:r w:rsidRPr="00F67D63">
        <w:t>peut être</w:t>
      </w:r>
      <w:proofErr w:type="spellEnd"/>
      <w:r w:rsidRPr="00F67D63">
        <w:t xml:space="preserve"> une barrière entre un soignant et le soigné ? Est-ce qu’il y a une barrière parce qu’on parle la même langue que le patient ? </w:t>
      </w:r>
    </w:p>
    <w:p w14:paraId="7EEBB1B6" w14:textId="77777777" w:rsidR="00B82134" w:rsidRPr="00F67D63" w:rsidRDefault="00B82134" w:rsidP="00B82134">
      <w:pPr>
        <w:jc w:val="both"/>
      </w:pPr>
      <w:proofErr w:type="spellStart"/>
      <w:r w:rsidRPr="00F67D63">
        <w:t>Amalini</w:t>
      </w:r>
      <w:proofErr w:type="spellEnd"/>
      <w:r w:rsidRPr="00F67D63">
        <w:t xml:space="preserve"> : Entre le patient et le soignant ? En tous cas ce que vous dites, et vous répondez un peu à la question tous, </w:t>
      </w:r>
      <w:proofErr w:type="spellStart"/>
      <w:r w:rsidRPr="00F67D63">
        <w:t>ca</w:t>
      </w:r>
      <w:proofErr w:type="spellEnd"/>
      <w:r w:rsidRPr="00F67D63">
        <w:t xml:space="preserve"> avait l’air plutôt de faciliter la relation, pas de la rompre non, au contraire ? </w:t>
      </w:r>
    </w:p>
    <w:p w14:paraId="330D87C8" w14:textId="579B9EC4" w:rsidR="00B82134" w:rsidRPr="00F67D63" w:rsidRDefault="00B82134" w:rsidP="00B82134">
      <w:pPr>
        <w:jc w:val="both"/>
      </w:pPr>
      <w:r w:rsidRPr="00F67D63">
        <w:t>Etudiante 5 : par exemple, dans d’autres métiers on n’ a pas le droit . Ma sœur travaille à la CAF par exemple, et elle n’a pas le droit de parler le tamoul, si y’ a q</w:t>
      </w:r>
      <w:r w:rsidR="00077484">
        <w:t>uelqu’un</w:t>
      </w:r>
      <w:r w:rsidRPr="00F67D63">
        <w:t xml:space="preserve"> d</w:t>
      </w:r>
      <w:r w:rsidR="00077484">
        <w:t>e</w:t>
      </w:r>
      <w:r w:rsidRPr="00F67D63">
        <w:t xml:space="preserve"> srilankais. </w:t>
      </w:r>
    </w:p>
    <w:p w14:paraId="291ED674" w14:textId="77777777" w:rsidR="00B82134" w:rsidRPr="00F67D63" w:rsidRDefault="00B82134" w:rsidP="00B82134">
      <w:pPr>
        <w:jc w:val="both"/>
      </w:pPr>
      <w:proofErr w:type="spellStart"/>
      <w:r w:rsidRPr="00F67D63">
        <w:t>Amalini</w:t>
      </w:r>
      <w:proofErr w:type="spellEnd"/>
      <w:r w:rsidRPr="00F67D63">
        <w:t xml:space="preserve"> : et pourquoi ? </w:t>
      </w:r>
    </w:p>
    <w:p w14:paraId="1F15EEF8" w14:textId="5121421D" w:rsidR="00B82134" w:rsidRPr="00F67D63" w:rsidRDefault="00B82134" w:rsidP="00B82134">
      <w:pPr>
        <w:jc w:val="both"/>
      </w:pPr>
      <w:r w:rsidRPr="00F67D63">
        <w:t xml:space="preserve">Etudiante : Ben c’est comme </w:t>
      </w:r>
      <w:proofErr w:type="spellStart"/>
      <w:r w:rsidRPr="00F67D63">
        <w:t>ca</w:t>
      </w:r>
      <w:proofErr w:type="spellEnd"/>
      <w:r w:rsidRPr="00F67D63">
        <w:t>, elle n’a pas le droit. Donc elle va le faire e</w:t>
      </w:r>
      <w:r w:rsidR="00E16EB7" w:rsidRPr="00F67D63">
        <w:t>n</w:t>
      </w:r>
      <w:r w:rsidRPr="00F67D63">
        <w:t xml:space="preserve"> cachette. Rires. Ils ont pas le droit en fait de dire on parle telle langue. C’est un interprète qui doit venir. </w:t>
      </w:r>
    </w:p>
    <w:p w14:paraId="277D56DE" w14:textId="77777777" w:rsidR="00B82134" w:rsidRPr="00F67D63" w:rsidRDefault="00B82134" w:rsidP="00B82134">
      <w:pPr>
        <w:jc w:val="both"/>
      </w:pPr>
      <w:proofErr w:type="spellStart"/>
      <w:r w:rsidRPr="00F67D63">
        <w:t>Amalini</w:t>
      </w:r>
      <w:proofErr w:type="spellEnd"/>
      <w:r w:rsidRPr="00F67D63">
        <w:t xml:space="preserve"> : c’est terrible quand même. </w:t>
      </w:r>
    </w:p>
    <w:p w14:paraId="0E7A5406" w14:textId="77777777" w:rsidR="00B82134" w:rsidRPr="00F67D63" w:rsidRDefault="00B82134" w:rsidP="00B82134">
      <w:pPr>
        <w:jc w:val="both"/>
      </w:pPr>
      <w:r w:rsidRPr="00F67D63">
        <w:t xml:space="preserve">RR : C’est une règle qu’ils ont fixé dans leur institution. </w:t>
      </w:r>
      <w:proofErr w:type="spellStart"/>
      <w:r w:rsidRPr="00F67D63">
        <w:t>Peut être</w:t>
      </w:r>
      <w:proofErr w:type="spellEnd"/>
      <w:r w:rsidRPr="00F67D63">
        <w:t xml:space="preserve"> pas dans toute la CAF d’ailleurs, même que dans son service. Mais en soi, c’est pas interdit par la loi. </w:t>
      </w:r>
    </w:p>
    <w:p w14:paraId="05F627B3" w14:textId="5355B7D5" w:rsidR="00B82134" w:rsidRPr="00F67D63" w:rsidRDefault="00B82134" w:rsidP="00B82134">
      <w:pPr>
        <w:jc w:val="both"/>
      </w:pPr>
      <w:proofErr w:type="spellStart"/>
      <w:r w:rsidRPr="00F67D63">
        <w:t>Amalini</w:t>
      </w:r>
      <w:proofErr w:type="spellEnd"/>
      <w:r w:rsidRPr="00F67D63">
        <w:t xml:space="preserve"> : Qu’est-ce que </w:t>
      </w:r>
      <w:proofErr w:type="spellStart"/>
      <w:r w:rsidRPr="00F67D63">
        <w:t>ca</w:t>
      </w:r>
      <w:proofErr w:type="spellEnd"/>
      <w:r w:rsidRPr="00F67D63">
        <w:t xml:space="preserve"> fait ? J’arrive je vois votre origine, que vous êtes du monde indien, je vois et je ne veux pas vous parler cette langue. A ce </w:t>
      </w:r>
      <w:r w:rsidR="00AA571F" w:rsidRPr="00F67D63">
        <w:t>moment-là</w:t>
      </w:r>
      <w:r w:rsidRPr="00F67D63">
        <w:t xml:space="preserve">, moi je me braque, je me dis mais elle refuse, on pourrait dire, comme RR peut dire « je comprends mais je parle pas très bien »  Je pourrais le faire mais j’ai peur qu’on me prenne pour </w:t>
      </w:r>
      <w:proofErr w:type="spellStart"/>
      <w:r w:rsidRPr="00F67D63">
        <w:t>qqun</w:t>
      </w:r>
      <w:proofErr w:type="spellEnd"/>
      <w:r w:rsidRPr="00F67D63">
        <w:t xml:space="preserve"> d’hautain, moi je suis comme toi</w:t>
      </w:r>
      <w:r w:rsidR="00AA571F" w:rsidRPr="00F67D63">
        <w:t xml:space="preserve"> </w:t>
      </w:r>
      <w:r w:rsidRPr="00F67D63">
        <w:t xml:space="preserve">(m’adressant au jeune homme P2), je parle pas la langue bien, c’est ce que tu disais ? </w:t>
      </w:r>
    </w:p>
    <w:p w14:paraId="4F5DB65F" w14:textId="3C6CB2D3" w:rsidR="00B82134" w:rsidRPr="00F67D63" w:rsidRDefault="00B82134" w:rsidP="00B82134">
      <w:pPr>
        <w:jc w:val="both"/>
      </w:pPr>
      <w:r w:rsidRPr="00F67D63">
        <w:t xml:space="preserve">Etudiant : </w:t>
      </w:r>
      <w:r w:rsidR="00AA684A" w:rsidRPr="00F67D63">
        <w:t>j</w:t>
      </w:r>
      <w:r w:rsidRPr="00F67D63">
        <w:t xml:space="preserve">e parle pas du tout en fait </w:t>
      </w:r>
    </w:p>
    <w:p w14:paraId="592A4B21" w14:textId="77777777" w:rsidR="00B82134" w:rsidRPr="00F67D63" w:rsidRDefault="00B82134" w:rsidP="00B82134">
      <w:pPr>
        <w:jc w:val="both"/>
      </w:pPr>
      <w:r w:rsidRPr="00F67D63">
        <w:t xml:space="preserve">RR : Moi je la comprends bien mais je parle pas dans l’institution, c’est trop intime et c’est mon rapport personnel à la langue, donc j’arrive pas à le parler dans un lieu professionnel. </w:t>
      </w:r>
    </w:p>
    <w:p w14:paraId="46910B0D" w14:textId="74507BD6" w:rsidR="00B82134" w:rsidRPr="00F67D63" w:rsidRDefault="00B82134" w:rsidP="00B82134">
      <w:pPr>
        <w:jc w:val="both"/>
      </w:pPr>
      <w:proofErr w:type="spellStart"/>
      <w:r w:rsidRPr="00F67D63">
        <w:t>Amalini</w:t>
      </w:r>
      <w:proofErr w:type="spellEnd"/>
      <w:r w:rsidRPr="00F67D63">
        <w:t xml:space="preserve"> : au contraire, c’est </w:t>
      </w:r>
      <w:proofErr w:type="spellStart"/>
      <w:r w:rsidRPr="00F67D63">
        <w:t>ca</w:t>
      </w:r>
      <w:proofErr w:type="spellEnd"/>
      <w:r w:rsidRPr="00F67D63">
        <w:t xml:space="preserve"> qui risque de rompre la relation. Le patient peut se dire « elle a les mêmes origines que moi, et elle refuse de me dire ». Moi je pense à tous mes patients, même </w:t>
      </w:r>
      <w:proofErr w:type="spellStart"/>
      <w:r w:rsidRPr="00F67D63">
        <w:t>au del</w:t>
      </w:r>
      <w:r w:rsidR="00004604" w:rsidRPr="00F67D63">
        <w:t>à</w:t>
      </w:r>
      <w:proofErr w:type="spellEnd"/>
      <w:r w:rsidRPr="00F67D63">
        <w:t xml:space="preserve"> de la langue, qui m’ont vu enceinte, et qui me disent « comment va votre enfant ? » Et là, tu te dis je suis psy , je suis pas votre copine ». Il m’a vu</w:t>
      </w:r>
      <w:r w:rsidR="002D3FB6" w:rsidRPr="00F67D63">
        <w:t>e</w:t>
      </w:r>
      <w:r w:rsidRPr="00F67D63">
        <w:t xml:space="preserve"> enceinte, il sait très bien que j’ai eu un enfant, je ne vais pas lui dire « c’est personnel ».  Je vais lui dire « oui il va très bien, et je ne vais pas m’étaler, et on passe à autre chose, mais l’idée c’est d’instaurer une relation avec le patient. Ce que tu dis sur l’exemple de la CAF, </w:t>
      </w:r>
      <w:r w:rsidR="00DB1EDF" w:rsidRPr="00F67D63">
        <w:t>ça</w:t>
      </w:r>
      <w:r w:rsidRPr="00F67D63">
        <w:t xml:space="preserve"> me fait penser au livre de F</w:t>
      </w:r>
      <w:r w:rsidR="008D214E" w:rsidRPr="00F67D63">
        <w:t>a</w:t>
      </w:r>
      <w:r w:rsidRPr="00F67D63">
        <w:t>iza Gu</w:t>
      </w:r>
      <w:r w:rsidR="008D214E" w:rsidRPr="00F67D63">
        <w:t>è</w:t>
      </w:r>
      <w:r w:rsidRPr="00F67D63">
        <w:t>n</w:t>
      </w:r>
      <w:r w:rsidR="008D214E" w:rsidRPr="00F67D63">
        <w:t>e</w:t>
      </w:r>
      <w:r w:rsidRPr="00F67D63">
        <w:t xml:space="preserve"> sur l’histoire de sa mère. Elle raconte qu’elle est en colère, car à la préfecture on la renvoie en lui disant on comprend rien, et quand elle rentre et raconte ca à sa fille, sa fille est en colère et elle raconte la colère qu’elle a ressentie qu’on puisse rembarrer sa mère à cause de ses origines, et à cause du fait qu’elle ne parlait pas français, elle n’a pas eu accès à ses droits à cause de </w:t>
      </w:r>
      <w:r w:rsidR="001F682B" w:rsidRPr="00F67D63">
        <w:t>ça</w:t>
      </w:r>
      <w:r w:rsidRPr="00F67D63">
        <w:t xml:space="preserve">. </w:t>
      </w:r>
    </w:p>
    <w:p w14:paraId="4561D84D" w14:textId="41C773E4" w:rsidR="00B82134" w:rsidRPr="00F67D63" w:rsidRDefault="00B82134" w:rsidP="00B82134">
      <w:pPr>
        <w:jc w:val="both"/>
      </w:pPr>
      <w:r w:rsidRPr="00F67D63">
        <w:t xml:space="preserve">Etudiante ; Je comprends qu’il puisse y avoir une peur que </w:t>
      </w:r>
      <w:r w:rsidR="00C93D48" w:rsidRPr="00F67D63">
        <w:t>ça</w:t>
      </w:r>
      <w:r w:rsidRPr="00F67D63">
        <w:t xml:space="preserve"> crée une proximité avec le patient et qu’on ne soit pas dans une relation neutre. En tant que psychologue ou médecin, on est censé être dans la neutralité, donc de parler la langue du patient, on peut prendre une place qui est différente </w:t>
      </w:r>
      <w:r w:rsidRPr="00F67D63">
        <w:lastRenderedPageBreak/>
        <w:t xml:space="preserve">de celle du médecin. En même temps je me dis la proximité, y’a as que des risques, y’a aussi des avantages, donc </w:t>
      </w:r>
      <w:proofErr w:type="spellStart"/>
      <w:r w:rsidRPr="00F67D63">
        <w:t>ca</w:t>
      </w:r>
      <w:proofErr w:type="spellEnd"/>
      <w:r w:rsidRPr="00F67D63">
        <w:t xml:space="preserve"> dépend des situations. </w:t>
      </w:r>
    </w:p>
    <w:p w14:paraId="55B3CEFF" w14:textId="3C691CF8" w:rsidR="00B82134" w:rsidRPr="00F67D63" w:rsidRDefault="00B82134" w:rsidP="00B82134">
      <w:pPr>
        <w:jc w:val="both"/>
      </w:pPr>
      <w:proofErr w:type="spellStart"/>
      <w:r w:rsidRPr="00F67D63">
        <w:t>Amalini</w:t>
      </w:r>
      <w:proofErr w:type="spellEnd"/>
      <w:r w:rsidRPr="00F67D63">
        <w:t xml:space="preserve"> : Moi j’ai jamais su ce que </w:t>
      </w:r>
      <w:proofErr w:type="spellStart"/>
      <w:r w:rsidRPr="00F67D63">
        <w:t>ca</w:t>
      </w:r>
      <w:proofErr w:type="spellEnd"/>
      <w:r w:rsidRPr="00F67D63">
        <w:t xml:space="preserve"> veut dire être neutre. Souvent on nous dit d’être neutre, mais comment ? Rien que quand je suis là et ma façon de parler, mon physique, mes cheveux, mes chaussures, mon physique ma façon de m’habiller, je ne suis pas neutre. Je représente q</w:t>
      </w:r>
      <w:r w:rsidR="00077484">
        <w:t>uelqu’</w:t>
      </w:r>
      <w:r w:rsidRPr="00F67D63">
        <w:t xml:space="preserve">un, je suis moi. Quand je fais des formations aux enseignants au sujet des langues, le nombre d’enseignants qui vont me dire « ah je viens de percuter que je parlais kabyle ». rires.  Quand on arrive à l’école française, on enseigne le français, et on enlève sa casquette de telle langue, et on devient prof de français, langue française. C’est terrible je trouve pour les enfants qui ont plusieurs cultures, qui voit bien que ’enseignante parle plusieurs langues, qui devinent. C’est comme si on disait « je n’ai aucune origine ». Pour moi la question culturelle est intime. </w:t>
      </w:r>
    </w:p>
    <w:p w14:paraId="6E190259" w14:textId="6489D37C" w:rsidR="00B82134" w:rsidRPr="00F67D63" w:rsidRDefault="00B82134" w:rsidP="00B82134">
      <w:pPr>
        <w:jc w:val="both"/>
      </w:pPr>
      <w:r w:rsidRPr="00F67D63">
        <w:t xml:space="preserve">Etudiant : Une place non neutre au niveau du patient peut faire prendre des décisions médicales pas faciles. Le patient peut le prendre personnellement, et voir une sorte de trahison, car une sorte de proximité. Donc </w:t>
      </w:r>
      <w:bookmarkStart w:id="6" w:name="_Hlk146493404"/>
      <w:r w:rsidRPr="00F67D63">
        <w:t xml:space="preserve">même si on n’est pas neutre en soi, trop se rapprocher d’un patient, pas seulement sur le plan de la culture, mais sur le plan affectif, </w:t>
      </w:r>
      <w:proofErr w:type="spellStart"/>
      <w:r w:rsidRPr="00F67D63">
        <w:t>ca</w:t>
      </w:r>
      <w:proofErr w:type="spellEnd"/>
      <w:r w:rsidRPr="00F67D63">
        <w:t xml:space="preserve"> peut empêcher de prendre une décision médicale qui est difficile. </w:t>
      </w:r>
      <w:r w:rsidR="00B10F54" w:rsidRPr="00F67D63">
        <w:t>Ça</w:t>
      </w:r>
      <w:r w:rsidRPr="00F67D63">
        <w:t xml:space="preserve"> peut finir par créer une distance. </w:t>
      </w:r>
    </w:p>
    <w:p w14:paraId="507BF7E2" w14:textId="5320AB18" w:rsidR="00B82134" w:rsidRPr="00F67D63" w:rsidRDefault="00B82134" w:rsidP="00B82134">
      <w:pPr>
        <w:jc w:val="both"/>
      </w:pPr>
      <w:r w:rsidRPr="00F67D63">
        <w:t xml:space="preserve">Etudiante : Pour nuancer un peu, cette </w:t>
      </w:r>
      <w:r w:rsidR="00426535" w:rsidRPr="00F67D63">
        <w:t>proximité-là</w:t>
      </w:r>
      <w:r w:rsidRPr="00F67D63">
        <w:t xml:space="preserve"> peut rompre l’isolement qu’il y a à l’hôpital.  J’ai pas de langues à partager avec le patient, mais quand j’ai été dans le ville ou le pays, d’où le patient vient, </w:t>
      </w:r>
      <w:r w:rsidR="00064809" w:rsidRPr="00F67D63">
        <w:t>ça</w:t>
      </w:r>
      <w:r w:rsidRPr="00F67D63">
        <w:t xml:space="preserve"> permet de dire ah oui je suis allée là</w:t>
      </w:r>
      <w:r w:rsidR="00064809" w:rsidRPr="00F67D63">
        <w:t>-</w:t>
      </w:r>
      <w:r w:rsidRPr="00F67D63">
        <w:t>bas, c’</w:t>
      </w:r>
      <w:r w:rsidR="00077484" w:rsidRPr="00F67D63">
        <w:t>était</w:t>
      </w:r>
      <w:r w:rsidRPr="00F67D63">
        <w:t xml:space="preserve"> joli.  </w:t>
      </w:r>
      <w:proofErr w:type="spellStart"/>
      <w:r w:rsidRPr="00F67D63">
        <w:t>Ca</w:t>
      </w:r>
      <w:proofErr w:type="spellEnd"/>
      <w:r w:rsidRPr="00F67D63">
        <w:t xml:space="preserve"> peut donner confiance au contraire, et être au service de la relation, plutôt que la desservir. </w:t>
      </w:r>
    </w:p>
    <w:bookmarkEnd w:id="6"/>
    <w:p w14:paraId="3EE17424" w14:textId="0623040B" w:rsidR="00B82134" w:rsidRPr="00F67D63" w:rsidRDefault="00B82134" w:rsidP="00B82134">
      <w:pPr>
        <w:jc w:val="both"/>
      </w:pPr>
      <w:proofErr w:type="spellStart"/>
      <w:r w:rsidRPr="00F67D63">
        <w:t>Amalini</w:t>
      </w:r>
      <w:proofErr w:type="spellEnd"/>
      <w:r w:rsidRPr="00F67D63">
        <w:t xml:space="preserve"> : l’idée d’avoir conscience qu’on n’est pas totalement neutre, </w:t>
      </w:r>
      <w:r w:rsidR="00CD3862" w:rsidRPr="00F67D63">
        <w:t>ça</w:t>
      </w:r>
      <w:r w:rsidRPr="00F67D63">
        <w:t xml:space="preserve"> ne veut pas dire qu’il faut se livrer , c’est pas dire , votre maladie ma grand-mère l’a eue. </w:t>
      </w:r>
    </w:p>
    <w:p w14:paraId="6A315727" w14:textId="77777777" w:rsidR="00B82134" w:rsidRPr="00F67D63" w:rsidRDefault="00B82134" w:rsidP="00B82134">
      <w:pPr>
        <w:jc w:val="both"/>
      </w:pPr>
      <w:r w:rsidRPr="00F67D63">
        <w:t xml:space="preserve">RR : Au contraire, on ne va pas susciter l’empathie dans l’autre sens, on reste dans une relation professionnel-patient. </w:t>
      </w:r>
    </w:p>
    <w:p w14:paraId="01E9575A" w14:textId="64EC85F4" w:rsidR="00B82134" w:rsidRPr="00F67D63" w:rsidRDefault="00B82134" w:rsidP="00B82134">
      <w:pPr>
        <w:jc w:val="both"/>
      </w:pPr>
      <w:proofErr w:type="spellStart"/>
      <w:r w:rsidRPr="00F67D63">
        <w:t>Amalini</w:t>
      </w:r>
      <w:proofErr w:type="spellEnd"/>
      <w:r w:rsidRPr="00F67D63">
        <w:t xml:space="preserve"> : </w:t>
      </w:r>
      <w:r w:rsidR="00077484" w:rsidRPr="00F67D63">
        <w:t>ça</w:t>
      </w:r>
      <w:r w:rsidRPr="00F67D63">
        <w:t xml:space="preserve"> ne veut pas dire </w:t>
      </w:r>
      <w:r w:rsidR="00077484" w:rsidRPr="00F67D63">
        <w:t>ça</w:t>
      </w:r>
      <w:r w:rsidRPr="00F67D63">
        <w:t xml:space="preserve">. </w:t>
      </w:r>
      <w:r w:rsidR="00077484" w:rsidRPr="00F67D63">
        <w:t>Ça</w:t>
      </w:r>
      <w:r w:rsidRPr="00F67D63">
        <w:t xml:space="preserve"> veut dire aussi que si on veut que l’autre nous fasse confiance, </w:t>
      </w:r>
      <w:proofErr w:type="spellStart"/>
      <w:r w:rsidRPr="00F67D63">
        <w:t>ca</w:t>
      </w:r>
      <w:proofErr w:type="spellEnd"/>
      <w:r w:rsidRPr="00F67D63">
        <w:t xml:space="preserve"> veut dire qu’on puisse donner aussi.  C’est exactement ce que disait Rahmeth, au début vous étiez timides sur qui vous étiez puis au fur et à mesure de la présentation, on ose dire donc on se dit, ah lui il l’a dit donc je peux me permettre de dire </w:t>
      </w:r>
      <w:r w:rsidR="00077484" w:rsidRPr="00F67D63">
        <w:t>ça</w:t>
      </w:r>
      <w:r w:rsidRPr="00F67D63">
        <w:t xml:space="preserve">. Donc c’est pareil. Si moi je dis je suis Srilankaise et je parle telle langue, </w:t>
      </w:r>
      <w:r w:rsidR="00077484" w:rsidRPr="00F67D63">
        <w:t>ça</w:t>
      </w:r>
      <w:r w:rsidRPr="00F67D63">
        <w:t xml:space="preserve"> autorise l’autre à dire moi je suis du Congo, et je parle telle langue, et puis voilà, c’est aussi </w:t>
      </w:r>
      <w:r w:rsidR="00077484" w:rsidRPr="00F67D63">
        <w:t>ça</w:t>
      </w:r>
      <w:r w:rsidRPr="00F67D63">
        <w:t xml:space="preserve"> la question transculturelle. Je réponds </w:t>
      </w:r>
      <w:r w:rsidR="00077484" w:rsidRPr="00F67D63">
        <w:t>peut-être</w:t>
      </w:r>
      <w:r w:rsidRPr="00F67D63">
        <w:t xml:space="preserve"> à trop de questions. </w:t>
      </w:r>
    </w:p>
    <w:p w14:paraId="6FC8C58D" w14:textId="2CBC0256" w:rsidR="00B82134" w:rsidRPr="00F67D63" w:rsidRDefault="00B82134" w:rsidP="00B82134">
      <w:pPr>
        <w:jc w:val="both"/>
      </w:pPr>
      <w:r w:rsidRPr="00F67D63">
        <w:t>RR : non, car les questions suivantes portent sur un autre registre donc on peut commencer à répondre à certaines questions, c’est tellement riche qu’on risque d’oublier les points sur lesquels on voulait rebondir si on passe à d’autres thématiques. Mais globalement, y’a qqch qui revient souvent, effectivement vous avez beaucoup nuancé. Et y’a jamais d’évidences. Faut pas aller dans q</w:t>
      </w:r>
      <w:r w:rsidR="00077484">
        <w:t>uelque chose</w:t>
      </w:r>
      <w:r w:rsidRPr="00F67D63">
        <w:t xml:space="preserve"> de trop culturaliste. </w:t>
      </w:r>
      <w:proofErr w:type="spellStart"/>
      <w:r w:rsidRPr="00F67D63">
        <w:t>Amalini</w:t>
      </w:r>
      <w:proofErr w:type="spellEnd"/>
      <w:r w:rsidRPr="00F67D63">
        <w:t xml:space="preserve"> : oui. RR : on ne va pas tout ramener à la culture, on ne va pas stigmatiser le patient « ah ben je sais qu’en </w:t>
      </w:r>
      <w:r w:rsidR="00077484" w:rsidRPr="00F67D63">
        <w:t>Côte</w:t>
      </w:r>
      <w:r w:rsidRPr="00F67D63">
        <w:t xml:space="preserve"> d’Ivoire on fait comme </w:t>
      </w:r>
      <w:r w:rsidR="00077484" w:rsidRPr="00F67D63">
        <w:t>ça</w:t>
      </w:r>
      <w:r w:rsidRPr="00F67D63">
        <w:t xml:space="preserve">, on se représente la maladie comme </w:t>
      </w:r>
      <w:r w:rsidR="00077484" w:rsidRPr="00F67D63">
        <w:t>ça</w:t>
      </w:r>
      <w:r w:rsidRPr="00F67D63">
        <w:t xml:space="preserve">. On peut demander au patient lui-même comment lui il pense la maladie, et il répondra en fonction de sa culture aussi, mais seulement quand c’est nécessaire.  Seulement si c’est important. A la CAF si ta sœur le fait en cachette c’est qu’elle sait bien que </w:t>
      </w:r>
      <w:r w:rsidR="00077484" w:rsidRPr="00F67D63">
        <w:t>ça</w:t>
      </w:r>
      <w:r w:rsidRPr="00F67D63">
        <w:t xml:space="preserve"> sera beaucoup plus bénéfique à terme que si elle ne le faisait pas, et qu’au contraire </w:t>
      </w:r>
      <w:r w:rsidR="00077484" w:rsidRPr="00F67D63">
        <w:t>ça</w:t>
      </w:r>
      <w:r w:rsidRPr="00F67D63">
        <w:t xml:space="preserve"> pourrait paraitre violent de ne </w:t>
      </w:r>
      <w:r w:rsidRPr="00F67D63">
        <w:lastRenderedPageBreak/>
        <w:t xml:space="preserve">pas le faire. Effectivement, à la base, il y a l’histoire collective, et l’histoire du pays, et je voulais vous faire réfléchir au fait qu’il y avait des différences, en évoquant l’Angleterre et la France, mais c’était pas évident. Il y a aussi l’idéologie républicaine qui est un fondement aussi en France, et qui est là pour protéger. Pour abraser la différence, pour qu’il y ait une égalité dans les soins, sauf qu’elle ne permet pas toujours l’équité dans le soin, quand on a la barrière de la langue par exemple, ou quand la différence existe. On sait qu’elle existe la différence dans la manière de concevoir la mort, la naissance, la maladie chronique, dans la manière de traiter les choses, donc c’est réussir à prendre en compte ces </w:t>
      </w:r>
      <w:proofErr w:type="spellStart"/>
      <w:r w:rsidRPr="00F67D63">
        <w:t>différences là</w:t>
      </w:r>
      <w:proofErr w:type="spellEnd"/>
      <w:r w:rsidRPr="00F67D63">
        <w:t xml:space="preserve"> qui sont importantes à prendre en compte dans la prise en charge d’un patient. Il faut s’autoriser à y avoir accès, et si par votre posture et vos questions, vous n’abordez pas ces </w:t>
      </w:r>
      <w:r w:rsidR="00077484" w:rsidRPr="00F67D63">
        <w:t>questions-là</w:t>
      </w:r>
      <w:r w:rsidRPr="00F67D63">
        <w:t xml:space="preserve">, que l’autre aura pu intérioriser comme intimes aussi. Si on n’interroge pas activement ces éléments, on pourrait passer à côté, alors que </w:t>
      </w:r>
      <w:proofErr w:type="spellStart"/>
      <w:r w:rsidRPr="00F67D63">
        <w:t>ca</w:t>
      </w:r>
      <w:proofErr w:type="spellEnd"/>
      <w:r w:rsidRPr="00F67D63">
        <w:t xml:space="preserve"> pourrait être très précieux pour la prise en charge. Et effectivement, quand on commence à tendre la perche sur la culture, y’ a une effraction de l’intime qui peut arriver et qui peut être tout à fait rassurante comme vous étiez plusieurs à le dire, puisqu’à l’hôpital quand on est mal, pff, l’odeur, les murs blancs, la nourriture. Voilà je décris pas. Rires. Voilà quand on ramène un peu d’intime, même en passant par la nourriture parfois. Des choses simples hein. Par exemple, de demander « qu’est-ce que vous aimez manger » pour une patiente qui a perdu l’appétit et qui vous dit la nourriture à l’</w:t>
      </w:r>
      <w:r w:rsidR="00077484" w:rsidRPr="00F67D63">
        <w:t>hôpital</w:t>
      </w:r>
      <w:r w:rsidRPr="00F67D63">
        <w:t xml:space="preserve"> ne me plait pas. Si vous demandez quel plat elle aime manger, elle ou il </w:t>
      </w:r>
      <w:r w:rsidR="00077484" w:rsidRPr="00F67D63">
        <w:t>ça</w:t>
      </w:r>
      <w:r w:rsidRPr="00F67D63">
        <w:t xml:space="preserve"> peut d’un coup transformer la relation. Si elle a la possibilité de le dire dans la langue de son pays. Et que par votre attitude, les questions que vous posez, vous montrez que vous vous intéressez authentiquement à l’autre, et bie</w:t>
      </w:r>
      <w:r w:rsidR="00714645" w:rsidRPr="00F67D63">
        <w:t>n</w:t>
      </w:r>
      <w:r w:rsidRPr="00F67D63">
        <w:t xml:space="preserve"> </w:t>
      </w:r>
      <w:r w:rsidR="00077484" w:rsidRPr="00F67D63">
        <w:t>ça</w:t>
      </w:r>
      <w:r w:rsidRPr="00F67D63">
        <w:t xml:space="preserve"> le transforme dans la relation. Et il suffit juste de le penser pour que </w:t>
      </w:r>
      <w:r w:rsidR="00077484" w:rsidRPr="00F67D63">
        <w:t>ça</w:t>
      </w:r>
      <w:r w:rsidRPr="00F67D63">
        <w:t xml:space="preserve"> passe. Donc y’ a pas forcément 36000 précautions verbales à prendre, d’hésiter pendant 10 minutes à se demander si on peut aborder la dimension culturelle. Si on s’intéresse authentiquement à l’autre, </w:t>
      </w:r>
      <w:r w:rsidR="00077484" w:rsidRPr="00F67D63">
        <w:t>ça</w:t>
      </w:r>
      <w:r w:rsidRPr="00F67D63">
        <w:t xml:space="preserve"> va arriver rarement que le patient se sente mal à l’aise, ou stigmatisé. Ou bien il va clairement s’autoriser à dire </w:t>
      </w:r>
      <w:r w:rsidR="00077484" w:rsidRPr="00F67D63">
        <w:t>ça</w:t>
      </w:r>
      <w:r w:rsidRPr="00F67D63">
        <w:t xml:space="preserve"> j’ai pas envie d’en parler, car vous aurez dit « est-ce que vous voulez bien me dire » vous aurez pris la précaution quand même mais sans y mettre 36000 formes. Dans la logique d’intégration française, et </w:t>
      </w:r>
      <w:r w:rsidR="00077484" w:rsidRPr="00F67D63">
        <w:t>ça</w:t>
      </w:r>
      <w:r w:rsidRPr="00F67D63">
        <w:t xml:space="preserve"> tu l’as bien dit, à l’entrée à l’école, et dans le logique d’intégration en France, que </w:t>
      </w:r>
      <w:r w:rsidR="00077484" w:rsidRPr="00F67D63">
        <w:t>ça</w:t>
      </w:r>
      <w:r w:rsidRPr="00F67D63">
        <w:t xml:space="preserve"> soit dans les institutions comme l’école, l’hôpital, l’aide sociale  l’enfance, toute institution de la république, on abrase la différence. Et du coup on renonce presque à l’identité culturelle. </w:t>
      </w:r>
    </w:p>
    <w:p w14:paraId="044F925D" w14:textId="554042E8" w:rsidR="00B82134" w:rsidRPr="00F67D63" w:rsidRDefault="00B82134" w:rsidP="00B82134">
      <w:pPr>
        <w:jc w:val="both"/>
      </w:pPr>
      <w:proofErr w:type="spellStart"/>
      <w:r w:rsidRPr="00F67D63">
        <w:t>Amalini</w:t>
      </w:r>
      <w:proofErr w:type="spellEnd"/>
      <w:r w:rsidRPr="00F67D63">
        <w:t xml:space="preserve"> : y’a un article que j’ai lu ce </w:t>
      </w:r>
      <w:proofErr w:type="spellStart"/>
      <w:r w:rsidRPr="00F67D63">
        <w:t>we</w:t>
      </w:r>
      <w:r w:rsidR="00077484">
        <w:t>ek</w:t>
      </w:r>
      <w:proofErr w:type="spellEnd"/>
      <w:r w:rsidR="00077484">
        <w:t xml:space="preserve"> end</w:t>
      </w:r>
      <w:r w:rsidRPr="00F67D63">
        <w:t xml:space="preserve"> de </w:t>
      </w:r>
      <w:proofErr w:type="spellStart"/>
      <w:r w:rsidRPr="00F67D63">
        <w:t>Haque</w:t>
      </w:r>
      <w:proofErr w:type="spellEnd"/>
      <w:r w:rsidRPr="00F67D63">
        <w:t>, linguiste, est allée voir des familles indiennes dans 4 pays, il est allé interroger des pratiques langagières, comment s’est construit le parcours langagier des enfants dans une famille indienne au sens large, en Angleterre, en Suède, en Finlande et en France. Et il a comparé les pratiques langagières. Dans les 3 pays autres que la France, les langues maternelles sont valorisées. D’ailleurs, dans d’autres pays, on propose des cours dans ces langues là et quand y’a pas assez d’enfants. Il donne l’exemple du hindi, en parlant de 3 enfants, ils demandent aux parents pour que les enfants réussissent bien, on a besoin que le hindi se transmette et on demande aux parents de prendre une heure de temps en temps, pour faire des cours de langue maternelle pour ces enfants. L</w:t>
      </w:r>
      <w:r w:rsidR="00F4020A" w:rsidRPr="00F67D63">
        <w:t>a</w:t>
      </w:r>
      <w:r w:rsidRPr="00F67D63">
        <w:t xml:space="preserve"> valorisation de ces langues maternelles à l’école, et il montre que y’a mêmes les parents A un moment donné, les parents envoient les enfants au pays pour qu’ils apprennent bien, et c’est des enfants qui réussissent très bien parce qu’on a pu valoriser les langues, alors qu’en France, les parents disaient « ah non, ici on ne parle que </w:t>
      </w:r>
      <w:r w:rsidR="00C20238" w:rsidRPr="00F67D63">
        <w:t>français</w:t>
      </w:r>
      <w:r w:rsidRPr="00F67D63">
        <w:t xml:space="preserve">, donc on ne leur a pas transmis notre langue maternelle, et c’est pas important. Les parents étaient dans le refus de la transmission car ils avaient cette idée qu’en France y’a qu’une seule langue, et que les autres ne sont pas la bienvenue. Comme je veux que mes enfants réussissent, y’a que le français, alors il n’y a pas la </w:t>
      </w:r>
      <w:r w:rsidRPr="00F67D63">
        <w:lastRenderedPageBreak/>
        <w:t>transmission de cette première langue. Alors que les 3 autres pays, les parents disent la difficulté à transmettre la langue, mais comme c’est valorisé dans le pays d’accueil, l’école fait des efforts, les parents font des efforts, et y’a une transmission de la langue, qui est possible. Le contexte dans lequel on est influence forcément aussi bien la position de soignants, que des patients. Et le nombre des médecins, mais là je suis contente d’entendre de vous la plupart ont dit que c’était une richesse. RR : Attends on a un biais de sélection ici car c’est une option, et vous av</w:t>
      </w:r>
      <w:r w:rsidR="00D64DD6" w:rsidRPr="00F67D63">
        <w:t>i</w:t>
      </w:r>
      <w:r w:rsidRPr="00F67D63">
        <w:t xml:space="preserve">ez déjà cette </w:t>
      </w:r>
      <w:r w:rsidR="00D64DD6" w:rsidRPr="00F67D63">
        <w:t>ouverture-là</w:t>
      </w:r>
      <w:r w:rsidRPr="00F67D63">
        <w:t xml:space="preserve">. </w:t>
      </w:r>
    </w:p>
    <w:p w14:paraId="7BAE9F9F" w14:textId="5967E014" w:rsidR="00B82134" w:rsidRPr="00F67D63" w:rsidRDefault="00B82134" w:rsidP="00B82134">
      <w:pPr>
        <w:jc w:val="both"/>
      </w:pPr>
      <w:proofErr w:type="spellStart"/>
      <w:r w:rsidRPr="00F67D63">
        <w:t>Amalini</w:t>
      </w:r>
      <w:proofErr w:type="spellEnd"/>
      <w:r w:rsidRPr="00F67D63">
        <w:t xml:space="preserve"> : c’est vrai, mais concrètement sur le terrain, le nombre d’infirmiers, de médecins qui vont dire moi je parle l’arabe mais je ne le parle pas devant mon patient, je refuse, car justement j’ai peur etc. C’est dommage, mais il faut pas se sentir obligé, si on ne le sent pas, il ne faut pas le faire, parce que sinon on est dans l’intimité. </w:t>
      </w:r>
    </w:p>
    <w:p w14:paraId="752E8C8C" w14:textId="29D79C41" w:rsidR="00B82134" w:rsidRPr="00F67D63" w:rsidRDefault="00B82134" w:rsidP="00B82134">
      <w:pPr>
        <w:jc w:val="both"/>
      </w:pPr>
      <w:r w:rsidRPr="00F67D63">
        <w:t xml:space="preserve">Etudiante : c’est </w:t>
      </w:r>
      <w:r w:rsidR="00077484" w:rsidRPr="00F67D63">
        <w:t>ça</w:t>
      </w:r>
      <w:r w:rsidRPr="00F67D63">
        <w:t xml:space="preserve">, il y a beaucoup de personnes qui n’assument pas de connaitre une autre langue, par peur d’illégitimité. </w:t>
      </w:r>
    </w:p>
    <w:p w14:paraId="15D2C562" w14:textId="77777777" w:rsidR="00B82134" w:rsidRPr="00F67D63" w:rsidRDefault="00B82134" w:rsidP="00B82134">
      <w:pPr>
        <w:jc w:val="both"/>
      </w:pPr>
      <w:proofErr w:type="spellStart"/>
      <w:r w:rsidRPr="00F67D63">
        <w:t>Amalini</w:t>
      </w:r>
      <w:proofErr w:type="spellEnd"/>
      <w:r w:rsidRPr="00F67D63">
        <w:t xml:space="preserve"> : D’ailleurs y’a une étudiante du </w:t>
      </w:r>
      <w:proofErr w:type="spellStart"/>
      <w:r w:rsidRPr="00F67D63">
        <w:t>DU</w:t>
      </w:r>
      <w:proofErr w:type="spellEnd"/>
      <w:r w:rsidRPr="00F67D63">
        <w:t xml:space="preserve"> de médiation qui en a fait un mémoire. </w:t>
      </w:r>
    </w:p>
    <w:p w14:paraId="51EAF114" w14:textId="73114CEA" w:rsidR="00B82134" w:rsidRPr="00F67D63" w:rsidRDefault="00B82134" w:rsidP="00B82134">
      <w:pPr>
        <w:jc w:val="both"/>
      </w:pPr>
      <w:r w:rsidRPr="00F67D63">
        <w:t>RR : oui elle va en faire un article. C’est une infirmière de néonatalogie à Necker qui a interrogé ses collègues sur l’utilisation de la langue de leur propre identité de professionnel au profit de la relation de soin. C’est hyper intéressant car en plus dans les services de néonatalogie, y’a beaucoup de familles qui ont une histoire de migration parce qu’il y a une surreprésentation de complications obs</w:t>
      </w:r>
      <w:r w:rsidR="00475957" w:rsidRPr="00F67D63">
        <w:t>t</w:t>
      </w:r>
      <w:r w:rsidRPr="00F67D63">
        <w:t xml:space="preserve">étricales, de césariennes, de naissances prématurités. Suivis de grossesse tardifs. Grands préma voire extrêmes préma issus de famille migrantes. Et du coup grande diversité culturelle auprès des familles. Les résultats de son étude montrent que les soignants se sentent souvent hors cadre, la plupart ne s’autorisent pas. Eux n’ont pas choisi l’option. </w:t>
      </w:r>
      <w:proofErr w:type="spellStart"/>
      <w:r w:rsidRPr="00F67D63">
        <w:t>Amalini</w:t>
      </w:r>
      <w:proofErr w:type="spellEnd"/>
      <w:r w:rsidRPr="00F67D63">
        <w:t xml:space="preserve"> : ce qui m’a étonné dans son travail, elle dit « on partage des moments difficiles, dans les urgences, on passe beaucoup de temps ensemble, on demande comment </w:t>
      </w:r>
      <w:r w:rsidR="00077484" w:rsidRPr="00F67D63">
        <w:t>ça</w:t>
      </w:r>
      <w:r w:rsidRPr="00F67D63">
        <w:t xml:space="preserve"> va à la maison ton mari, ta femme va bien, mais à aucun moment dans l’équipe ils se connaissent, savent qui parle telle langue et d’où tu viens. On sait la vie personnelle, mari, enfants. On ne se connaissait pas par la diversité culturelle. Alors même qu’il y a une liste à l’h</w:t>
      </w:r>
      <w:r w:rsidR="003179D8" w:rsidRPr="00F67D63">
        <w:t>ô</w:t>
      </w:r>
      <w:r w:rsidRPr="00F67D63">
        <w:t>pital pour le cas où on aurait pas d’interprète. On a le droit de faire un appel audio dans les hôpitaux de province : y’a-t-il q</w:t>
      </w:r>
      <w:r w:rsidR="00077484">
        <w:t>uel</w:t>
      </w:r>
      <w:r w:rsidRPr="00F67D63">
        <w:t>qu</w:t>
      </w:r>
      <w:r w:rsidR="00077484">
        <w:t>’u</w:t>
      </w:r>
      <w:r w:rsidRPr="00F67D63">
        <w:t xml:space="preserve">n qui parle telle langue dans nos hôpitaux, on a le droit d’aller dans un autre service pour faire office de traducteur, ce qui n’est pas simple comme fonction. C’est la question d’après. </w:t>
      </w:r>
    </w:p>
    <w:p w14:paraId="616C68F3" w14:textId="77777777" w:rsidR="00B82134" w:rsidRPr="00F67D63" w:rsidRDefault="00B82134" w:rsidP="00B82134">
      <w:pPr>
        <w:jc w:val="both"/>
        <w:rPr>
          <w:i/>
          <w:iCs/>
        </w:rPr>
      </w:pPr>
      <w:r w:rsidRPr="00F67D63">
        <w:rPr>
          <w:i/>
          <w:iCs/>
        </w:rPr>
        <w:t>(moi remarque plus on se rapproche de l’épicentre de Paris, et moins on met en valeur la diversité culturelle)</w:t>
      </w:r>
    </w:p>
    <w:p w14:paraId="170317E2" w14:textId="77777777" w:rsidR="00B82134" w:rsidRPr="00F67D63" w:rsidRDefault="00B82134" w:rsidP="00B82134">
      <w:pPr>
        <w:jc w:val="both"/>
      </w:pPr>
      <w:r w:rsidRPr="00F67D63">
        <w:t xml:space="preserve">4) Que faire face à un patient qui ne parle pas français ? </w:t>
      </w:r>
    </w:p>
    <w:p w14:paraId="6CB7F844" w14:textId="5397E2F3" w:rsidR="00B82134" w:rsidRPr="00F67D63" w:rsidRDefault="00B82134" w:rsidP="00B82134">
      <w:pPr>
        <w:jc w:val="both"/>
      </w:pPr>
      <w:r w:rsidRPr="00F67D63">
        <w:t xml:space="preserve">Est-ce que vous vous êtes déjà retrouvé devant des patients </w:t>
      </w:r>
      <w:r w:rsidR="00EC29C4" w:rsidRPr="00F67D63">
        <w:t xml:space="preserve">ou vu faire </w:t>
      </w:r>
      <w:r w:rsidRPr="00F67D63">
        <w:t xml:space="preserve">qui parlent peu français et comment on peut faire ? </w:t>
      </w:r>
    </w:p>
    <w:p w14:paraId="27DBBE78" w14:textId="73F9FF63" w:rsidR="007F2C78" w:rsidRPr="00F67D63" w:rsidRDefault="00B82134" w:rsidP="00B82134">
      <w:pPr>
        <w:jc w:val="both"/>
      </w:pPr>
      <w:r w:rsidRPr="00F67D63">
        <w:t xml:space="preserve">Etudiante : </w:t>
      </w:r>
      <w:r w:rsidR="00EC29C4" w:rsidRPr="00F67D63">
        <w:t>Moi ça m’est arrivé pour le coup je ne parlais pas la langue, il parlait français mais très peu. Il venait d’arriver à l’h</w:t>
      </w:r>
      <w:r w:rsidR="0056465F" w:rsidRPr="00F67D63">
        <w:t>ô</w:t>
      </w:r>
      <w:r w:rsidR="00EC29C4" w:rsidRPr="00F67D63">
        <w:t>pital</w:t>
      </w:r>
      <w:r w:rsidR="0056465F" w:rsidRPr="00F67D63">
        <w:t>. J’ai trouv</w:t>
      </w:r>
      <w:r w:rsidR="003179D8" w:rsidRPr="00F67D63">
        <w:t>é</w:t>
      </w:r>
      <w:r w:rsidR="0056465F" w:rsidRPr="00F67D63">
        <w:t xml:space="preserve"> la communication difficile. Le patient commençais à s’ énerver. C’étai</w:t>
      </w:r>
      <w:r w:rsidR="003179D8" w:rsidRPr="00F67D63">
        <w:t>t</w:t>
      </w:r>
      <w:r w:rsidR="0056465F" w:rsidRPr="00F67D63">
        <w:t xml:space="preserve"> compliqué. Au final j’avais quand même essay</w:t>
      </w:r>
      <w:r w:rsidR="004D5CB8" w:rsidRPr="00F67D63">
        <w:t>é</w:t>
      </w:r>
      <w:r w:rsidR="0056465F" w:rsidRPr="00F67D63">
        <w:t xml:space="preserve"> de faire, de deviner</w:t>
      </w:r>
      <w:r w:rsidR="007F2C78" w:rsidRPr="00F67D63">
        <w:t xml:space="preserve">, même si </w:t>
      </w:r>
      <w:r w:rsidR="00373C4E" w:rsidRPr="00F67D63">
        <w:t>c</w:t>
      </w:r>
      <w:r w:rsidR="007F2C78" w:rsidRPr="00F67D63">
        <w:t>e n’ étai</w:t>
      </w:r>
      <w:r w:rsidR="00373C4E" w:rsidRPr="00F67D63">
        <w:t>t</w:t>
      </w:r>
      <w:r w:rsidR="007F2C78" w:rsidRPr="00F67D63">
        <w:t xml:space="preserve"> pas les bon mots. Je pense que le patient c’est senti isolé et pas compris.</w:t>
      </w:r>
    </w:p>
    <w:p w14:paraId="29379BAC" w14:textId="28ED205E" w:rsidR="007F2C78" w:rsidRPr="00F67D63" w:rsidRDefault="007F2C78" w:rsidP="00B82134">
      <w:pPr>
        <w:jc w:val="both"/>
      </w:pPr>
      <w:proofErr w:type="spellStart"/>
      <w:r w:rsidRPr="00F67D63">
        <w:t>Amalini</w:t>
      </w:r>
      <w:proofErr w:type="spellEnd"/>
      <w:r w:rsidRPr="00F67D63">
        <w:t xml:space="preserve"> : En temp que soignante, </w:t>
      </w:r>
      <w:r w:rsidR="003179D8" w:rsidRPr="00F67D63">
        <w:t>ç</w:t>
      </w:r>
      <w:r w:rsidRPr="00F67D63">
        <w:t>a doit être… Etudiante : Frustrant.</w:t>
      </w:r>
    </w:p>
    <w:p w14:paraId="68BC2743" w14:textId="107EBD16" w:rsidR="00B82134" w:rsidRPr="00F67D63" w:rsidRDefault="007F2C78" w:rsidP="00B82134">
      <w:pPr>
        <w:jc w:val="both"/>
      </w:pPr>
      <w:proofErr w:type="spellStart"/>
      <w:r w:rsidRPr="00F67D63">
        <w:lastRenderedPageBreak/>
        <w:t>Amalini</w:t>
      </w:r>
      <w:proofErr w:type="spellEnd"/>
      <w:r w:rsidRPr="00F67D63">
        <w:t> : Comment tu peux soign</w:t>
      </w:r>
      <w:r w:rsidR="003179D8" w:rsidRPr="00F67D63">
        <w:t>er</w:t>
      </w:r>
      <w:r w:rsidRPr="00F67D63">
        <w:t xml:space="preserve"> le patient</w:t>
      </w:r>
      <w:r w:rsidR="003179D8" w:rsidRPr="00F67D63">
        <w:t xml:space="preserve"> si tu le comprends pas, ou approximativement ses difficultés</w:t>
      </w:r>
      <w:r w:rsidR="00373C4E" w:rsidRPr="00F67D63">
        <w:t> ?</w:t>
      </w:r>
    </w:p>
    <w:p w14:paraId="1C5A01D1" w14:textId="2BC588D7" w:rsidR="003179D8" w:rsidRPr="00F67D63" w:rsidRDefault="003179D8" w:rsidP="00B82134">
      <w:pPr>
        <w:jc w:val="both"/>
        <w:rPr>
          <w:i/>
          <w:iCs/>
        </w:rPr>
      </w:pPr>
      <w:r w:rsidRPr="00F67D63">
        <w:rPr>
          <w:i/>
          <w:iCs/>
        </w:rPr>
        <w:t>Plusieurs mains se lèvent.</w:t>
      </w:r>
    </w:p>
    <w:p w14:paraId="56A8E2B7" w14:textId="5700551A" w:rsidR="00373C4E" w:rsidRPr="00F67D63" w:rsidRDefault="003179D8" w:rsidP="00373C4E">
      <w:pPr>
        <w:jc w:val="both"/>
      </w:pPr>
      <w:r w:rsidRPr="00F67D63">
        <w:t>Etudi</w:t>
      </w:r>
      <w:r w:rsidR="002B0FE9" w:rsidRPr="00F67D63">
        <w:t xml:space="preserve">ante : </w:t>
      </w:r>
      <w:r w:rsidR="005865E6" w:rsidRPr="00F67D63">
        <w:t>C</w:t>
      </w:r>
      <w:r w:rsidR="002B0FE9" w:rsidRPr="00F67D63">
        <w:t>e matin un patient qui ne parlai</w:t>
      </w:r>
      <w:r w:rsidR="005865E6" w:rsidRPr="00F67D63">
        <w:t>t</w:t>
      </w:r>
      <w:r w:rsidR="002B0FE9" w:rsidRPr="00F67D63">
        <w:t xml:space="preserve"> pas français. On étai</w:t>
      </w:r>
      <w:r w:rsidR="005865E6" w:rsidRPr="00F67D63">
        <w:t>t</w:t>
      </w:r>
      <w:r w:rsidR="002B0FE9" w:rsidRPr="00F67D63">
        <w:t xml:space="preserve"> trois personnes sur lui avec l’externe. On lui demandai</w:t>
      </w:r>
      <w:r w:rsidR="00774B4A" w:rsidRPr="00F67D63">
        <w:t xml:space="preserve">t </w:t>
      </w:r>
      <w:r w:rsidR="002B0FE9" w:rsidRPr="00F67D63">
        <w:t xml:space="preserve">si on pouvait l’ausculter et tout. Il répondait tout le temps non. Donc Google traduction. </w:t>
      </w:r>
      <w:r w:rsidR="00774B4A" w:rsidRPr="00F67D63">
        <w:t>Comme il ne savait pas lire non plus, donc on a d</w:t>
      </w:r>
      <w:r w:rsidR="005865E6" w:rsidRPr="00F67D63">
        <w:t>û</w:t>
      </w:r>
      <w:r w:rsidR="00774B4A" w:rsidRPr="00F67D63">
        <w:t xml:space="preserve"> m</w:t>
      </w:r>
      <w:r w:rsidR="005865E6" w:rsidRPr="00F67D63">
        <w:t>ett</w:t>
      </w:r>
      <w:r w:rsidR="00774B4A" w:rsidRPr="00F67D63">
        <w:t>re le son</w:t>
      </w:r>
      <w:r w:rsidR="005865E6" w:rsidRPr="00F67D63">
        <w:t xml:space="preserve">. </w:t>
      </w:r>
      <w:r w:rsidR="00373C4E" w:rsidRPr="00F67D63">
        <w:t xml:space="preserve">Et après petit à petit, est-ce qu’on peut vous ausculter, est-ce que vous arrivez à aller aux toilettes ? Mais c’était frustrant, car on n’arrivait pas à lui poser de vraies questions. Est-ce que vous avez des douleurs là, bien cibler. Au final, </w:t>
      </w:r>
      <w:r w:rsidR="00027FB1" w:rsidRPr="00F67D63">
        <w:t>à</w:t>
      </w:r>
      <w:r w:rsidR="00373C4E" w:rsidRPr="00F67D63">
        <w:t xml:space="preserve"> cause de la barrière de la langue, </w:t>
      </w:r>
      <w:proofErr w:type="spellStart"/>
      <w:r w:rsidR="00373C4E" w:rsidRPr="00F67D63">
        <w:t>ca</w:t>
      </w:r>
      <w:proofErr w:type="spellEnd"/>
      <w:r w:rsidR="00373C4E" w:rsidRPr="00F67D63">
        <w:t xml:space="preserve"> a été très rapide. Vous avez mal quelque part ? Non. Vous arrivez à aller aux toilettes ? Non. On l’a ausculté et </w:t>
      </w:r>
      <w:proofErr w:type="spellStart"/>
      <w:r w:rsidR="00373C4E" w:rsidRPr="00F67D63">
        <w:t>ca</w:t>
      </w:r>
      <w:proofErr w:type="spellEnd"/>
      <w:r w:rsidR="00373C4E" w:rsidRPr="00F67D63">
        <w:t xml:space="preserve"> a duré 10 minutes en tout, même pas. Alors que d’habitude, on aime bien tout demander. C’était compliqué avec le téléphone, c’était pas professionnel. </w:t>
      </w:r>
    </w:p>
    <w:p w14:paraId="4EE6E248" w14:textId="70F274A7" w:rsidR="00373C4E" w:rsidRPr="00F67D63" w:rsidRDefault="00373C4E" w:rsidP="00373C4E">
      <w:pPr>
        <w:jc w:val="both"/>
      </w:pPr>
      <w:proofErr w:type="spellStart"/>
      <w:r w:rsidRPr="00F67D63">
        <w:t>Amalini</w:t>
      </w:r>
      <w:proofErr w:type="spellEnd"/>
      <w:r w:rsidRPr="00F67D63">
        <w:t xml:space="preserve"> : C’est intéressant, c’était pas professionnel. Toute à l’heure on parlait de la </w:t>
      </w:r>
      <w:r w:rsidR="00077484" w:rsidRPr="00F67D63">
        <w:t>question de</w:t>
      </w:r>
      <w:r w:rsidRPr="00F67D63">
        <w:t xml:space="preserve"> l’intimité, RR : cadre ou hors cadre </w:t>
      </w:r>
      <w:proofErr w:type="spellStart"/>
      <w:r w:rsidRPr="00F67D63">
        <w:t>Amalini</w:t>
      </w:r>
      <w:proofErr w:type="spellEnd"/>
      <w:r w:rsidRPr="00F67D63">
        <w:t xml:space="preserve"> ; oui y’avait pas d’autre solution on a pris notre portable, c’est très intime un portable. RR : moi je pense que </w:t>
      </w:r>
      <w:proofErr w:type="spellStart"/>
      <w:r w:rsidRPr="00F67D63">
        <w:t>ca</w:t>
      </w:r>
      <w:proofErr w:type="spellEnd"/>
      <w:r w:rsidRPr="00F67D63">
        <w:t xml:space="preserve"> reste dans le cadre, vous avez le droit. </w:t>
      </w:r>
    </w:p>
    <w:p w14:paraId="0A83C20C" w14:textId="77777777" w:rsidR="00373C4E" w:rsidRPr="00F67D63" w:rsidRDefault="00373C4E" w:rsidP="00373C4E">
      <w:pPr>
        <w:jc w:val="both"/>
      </w:pPr>
      <w:r w:rsidRPr="00F67D63">
        <w:t xml:space="preserve">Etudiante ; c’est ok alors ? </w:t>
      </w:r>
    </w:p>
    <w:p w14:paraId="7BB7EA52" w14:textId="1F96EBE7" w:rsidR="00373C4E" w:rsidRPr="00F67D63" w:rsidRDefault="00373C4E" w:rsidP="00373C4E">
      <w:pPr>
        <w:jc w:val="both"/>
      </w:pPr>
      <w:r w:rsidRPr="00F67D63">
        <w:t xml:space="preserve">RR : oui </w:t>
      </w:r>
      <w:proofErr w:type="spellStart"/>
      <w:r w:rsidRPr="00F67D63">
        <w:t>Amalini</w:t>
      </w:r>
      <w:proofErr w:type="spellEnd"/>
      <w:r w:rsidRPr="00F67D63">
        <w:t xml:space="preserve"> : si c’est pas ok, comment on fait ? </w:t>
      </w:r>
    </w:p>
    <w:p w14:paraId="59A5532F" w14:textId="29916956" w:rsidR="00373C4E" w:rsidRPr="00F67D63" w:rsidRDefault="00373C4E" w:rsidP="00373C4E">
      <w:pPr>
        <w:jc w:val="both"/>
      </w:pPr>
      <w:r w:rsidRPr="00F67D63">
        <w:t xml:space="preserve">Etudiante autre : moi j’ai eu le cas avec un patient srilankais qui comprenait un peu le français mais légèrement ne parlait pas du tout, et il a appelé sa fille pour qu’elle fasse la traduction, voilà. Il était avec ma </w:t>
      </w:r>
      <w:proofErr w:type="spellStart"/>
      <w:r w:rsidRPr="00F67D63">
        <w:t>co</w:t>
      </w:r>
      <w:proofErr w:type="spellEnd"/>
      <w:r w:rsidRPr="00F67D63">
        <w:t xml:space="preserve"> stagiaire qui était aussi en D1. Elle m’a demandé si c’étai</w:t>
      </w:r>
      <w:r w:rsidR="007C6131" w:rsidRPr="00F67D63">
        <w:t>t</w:t>
      </w:r>
      <w:r w:rsidRPr="00F67D63">
        <w:t xml:space="preserve"> ok. M</w:t>
      </w:r>
      <w:r w:rsidR="007C6131" w:rsidRPr="00F67D63">
        <w:t>o</w:t>
      </w:r>
      <w:r w:rsidRPr="00F67D63">
        <w:t xml:space="preserve">i je savais pas vraiment. Mais comme il était consentant, que </w:t>
      </w:r>
      <w:r w:rsidR="007C6131" w:rsidRPr="00F67D63">
        <w:t>…</w:t>
      </w:r>
    </w:p>
    <w:p w14:paraId="3675149B" w14:textId="77777777" w:rsidR="00373C4E" w:rsidRPr="00F67D63" w:rsidRDefault="00373C4E" w:rsidP="00373C4E">
      <w:pPr>
        <w:jc w:val="both"/>
        <w:rPr>
          <w:i/>
          <w:iCs/>
        </w:rPr>
      </w:pPr>
    </w:p>
    <w:p w14:paraId="7862CE3A" w14:textId="44A452AE" w:rsidR="00D145E9" w:rsidRPr="00F67D63" w:rsidRDefault="00D145E9" w:rsidP="00B82134">
      <w:pPr>
        <w:jc w:val="both"/>
      </w:pPr>
    </w:p>
    <w:p w14:paraId="0FC3ADFB" w14:textId="6BCB8143" w:rsidR="00D145E9" w:rsidRPr="00F67D63" w:rsidRDefault="00D145E9" w:rsidP="00B82134">
      <w:pPr>
        <w:jc w:val="both"/>
      </w:pPr>
      <w:r w:rsidRPr="00F67D63">
        <w:t xml:space="preserve">Un traducteur qui se déplace. La solution était sous nos yeux, et c’était facile. Elle a dit coupez avec votre fille. L’interne a dit oui </w:t>
      </w:r>
      <w:proofErr w:type="spellStart"/>
      <w:r w:rsidRPr="00F67D63">
        <w:t>oui</w:t>
      </w:r>
      <w:proofErr w:type="spellEnd"/>
      <w:r w:rsidRPr="00F67D63">
        <w:t xml:space="preserve"> </w:t>
      </w:r>
      <w:r w:rsidR="00077484" w:rsidRPr="00F67D63">
        <w:t>ça</w:t>
      </w:r>
      <w:r w:rsidRPr="00F67D63">
        <w:t xml:space="preserve"> se fait, c’est tout à fait possible de faire </w:t>
      </w:r>
      <w:r w:rsidR="00077484" w:rsidRPr="00F67D63">
        <w:t>ça</w:t>
      </w:r>
      <w:r w:rsidRPr="00F67D63">
        <w:t>. J’ai eu ma réponse. Mais j’aurais dû suivre mon instinct</w:t>
      </w:r>
    </w:p>
    <w:p w14:paraId="6E8BA476" w14:textId="772F3D8A" w:rsidR="00D145E9" w:rsidRPr="00F67D63" w:rsidRDefault="00D145E9" w:rsidP="00B82134">
      <w:pPr>
        <w:jc w:val="both"/>
      </w:pPr>
      <w:proofErr w:type="spellStart"/>
      <w:r w:rsidRPr="00F67D63">
        <w:t>Amalini</w:t>
      </w:r>
      <w:proofErr w:type="spellEnd"/>
      <w:r w:rsidRPr="00F67D63">
        <w:t xml:space="preserve"> : mais je suis d’accord que </w:t>
      </w:r>
      <w:r w:rsidR="00077484" w:rsidRPr="00F67D63">
        <w:t>ça</w:t>
      </w:r>
      <w:r w:rsidRPr="00F67D63">
        <w:t xml:space="preserve"> bouscule, c’est pas une pratique courante qu’on sorte le portable, on est un peu déboussolé. Mais en </w:t>
      </w:r>
      <w:r w:rsidR="007C6131" w:rsidRPr="00F67D63">
        <w:t>même</w:t>
      </w:r>
      <w:r w:rsidRPr="00F67D63">
        <w:t xml:space="preserve"> temps c’est ça sinon on a aucun lien avec le patient. </w:t>
      </w:r>
    </w:p>
    <w:p w14:paraId="3E8AA4B2" w14:textId="11F6E962" w:rsidR="00D145E9" w:rsidRPr="00F67D63" w:rsidRDefault="00D145E9" w:rsidP="00B82134">
      <w:pPr>
        <w:jc w:val="both"/>
        <w:rPr>
          <w:i/>
          <w:iCs/>
        </w:rPr>
      </w:pPr>
      <w:r w:rsidRPr="00F67D63">
        <w:rPr>
          <w:i/>
          <w:iCs/>
        </w:rPr>
        <w:t xml:space="preserve">Plusieurs mains </w:t>
      </w:r>
      <w:r w:rsidR="0037700B" w:rsidRPr="00F67D63">
        <w:rPr>
          <w:i/>
          <w:iCs/>
        </w:rPr>
        <w:t>se lèvent</w:t>
      </w:r>
      <w:r w:rsidR="002A6BE3" w:rsidRPr="00F67D63">
        <w:rPr>
          <w:i/>
          <w:iCs/>
        </w:rPr>
        <w:t xml:space="preserve"> (de plus en plus participatif au fur et à mesure du cours+++ avec une avidité à répondre)</w:t>
      </w:r>
    </w:p>
    <w:p w14:paraId="2FEAD1CE" w14:textId="648953B2" w:rsidR="00D145E9" w:rsidRPr="00F67D63" w:rsidRDefault="00D145E9" w:rsidP="00B82134">
      <w:pPr>
        <w:jc w:val="both"/>
      </w:pPr>
      <w:r w:rsidRPr="00F67D63">
        <w:t xml:space="preserve">Etudiante : Y’a des personnes qui parlaient de neutralité, de garder la barrière. Au début de mes stages, j’ai essayé de rentrer dans la neutralité. Depuis que j’assume tout </w:t>
      </w:r>
      <w:r w:rsidR="00077484" w:rsidRPr="00F67D63">
        <w:t>ça</w:t>
      </w:r>
      <w:r w:rsidRPr="00F67D63">
        <w:t xml:space="preserve">, que je m’autorise à être moi-même car on ne peut pas être autre chose que soi-même, et bien </w:t>
      </w:r>
      <w:r w:rsidR="00077484" w:rsidRPr="00F67D63">
        <w:t>ça</w:t>
      </w:r>
      <w:r w:rsidRPr="00F67D63">
        <w:t xml:space="preserve"> change tout. </w:t>
      </w:r>
      <w:r w:rsidR="00C3576C" w:rsidRPr="00F67D63">
        <w:t xml:space="preserve">Quand on parle de langue, si </w:t>
      </w:r>
      <w:r w:rsidR="00077484" w:rsidRPr="00F67D63">
        <w:t>ça</w:t>
      </w:r>
      <w:r w:rsidR="00C3576C" w:rsidRPr="00F67D63">
        <w:t xml:space="preserve"> aide le patient, je me l’autorise, j’ai un rapport super différent. </w:t>
      </w:r>
    </w:p>
    <w:p w14:paraId="5ACF46AF" w14:textId="1A9204D3" w:rsidR="00C3576C" w:rsidRPr="00F67D63" w:rsidRDefault="00C3576C" w:rsidP="00B82134">
      <w:pPr>
        <w:jc w:val="both"/>
      </w:pPr>
      <w:proofErr w:type="spellStart"/>
      <w:r w:rsidRPr="00F67D63">
        <w:t>Amalini</w:t>
      </w:r>
      <w:proofErr w:type="spellEnd"/>
      <w:r w:rsidRPr="00F67D63">
        <w:t xml:space="preserve"> : dans les parcours de vie de chacun, y’a des moments. Vous parlez tous d’une richesse, mais au début, quand on grandit, j’étais pas contente qu’on me ramène à mon identité srilankaise. Je </w:t>
      </w:r>
      <w:r w:rsidRPr="00F67D63">
        <w:lastRenderedPageBreak/>
        <w:t xml:space="preserve">disais je suis française. L’identité </w:t>
      </w:r>
      <w:r w:rsidR="00077484" w:rsidRPr="00F67D63">
        <w:t>ça</w:t>
      </w:r>
      <w:r w:rsidRPr="00F67D63">
        <w:t xml:space="preserve"> bouge. Parce que l’identité n’est jamais figée, puis après on apprend à faire avec son identité avec qui on est. </w:t>
      </w:r>
      <w:r w:rsidR="007A35BD" w:rsidRPr="00F67D63">
        <w:t xml:space="preserve">Et cette construction est hyper importante et elle nous façonne. </w:t>
      </w:r>
    </w:p>
    <w:p w14:paraId="361DAAC5" w14:textId="413F7A0C" w:rsidR="007A35BD" w:rsidRPr="00F67D63" w:rsidRDefault="007A35BD" w:rsidP="00B82134">
      <w:pPr>
        <w:jc w:val="both"/>
      </w:pPr>
      <w:r w:rsidRPr="00F67D63">
        <w:t xml:space="preserve">Etudiante : c’est ce que vous disiez avec les études de la Finlande etc. On a tendance à diminuer tout ce qui est origine, notre religion. Une fois qu’on a accepté nous-mêmes, on est plus ouvert. </w:t>
      </w:r>
    </w:p>
    <w:p w14:paraId="73EF3E31" w14:textId="56E06AB8" w:rsidR="007A35BD" w:rsidRPr="00F67D63" w:rsidRDefault="007A35BD" w:rsidP="00B82134">
      <w:pPr>
        <w:jc w:val="both"/>
      </w:pPr>
      <w:r w:rsidRPr="00F67D63">
        <w:t xml:space="preserve">RR </w:t>
      </w:r>
      <w:r w:rsidR="00077484" w:rsidRPr="00F67D63">
        <w:t>ça</w:t>
      </w:r>
      <w:r w:rsidRPr="00F67D63">
        <w:t xml:space="preserve"> peut </w:t>
      </w:r>
      <w:r w:rsidR="00DD381E" w:rsidRPr="00F67D63">
        <w:t>être</w:t>
      </w:r>
      <w:r w:rsidRPr="00F67D63">
        <w:t xml:space="preserve"> nos propres résistances en vérité et pas forcément celles du patient. Parfois y’en a des résistances du patient, et il peut le dire et on va le respecter, mais la plupart du temps c’est plutôt nos résistances</w:t>
      </w:r>
    </w:p>
    <w:p w14:paraId="4BC69636" w14:textId="48004339" w:rsidR="007A35BD" w:rsidRPr="00F67D63" w:rsidRDefault="007A35BD" w:rsidP="00B82134">
      <w:pPr>
        <w:jc w:val="both"/>
      </w:pPr>
      <w:r w:rsidRPr="00F67D63">
        <w:t xml:space="preserve">Etudiante : je voulais revenir, c’est ce que tu disais. La plupart du temps, en stage, </w:t>
      </w:r>
      <w:r w:rsidR="00B81056" w:rsidRPr="00F67D63">
        <w:t xml:space="preserve">il y avait une patiente qui ne parlait pas français mais anglais, son bébé avait un mois, et en fait de revenir au bon sens, c’est une maman qui est très inquiète elle parle anglais on parle anglais, on ne va pas chercher </w:t>
      </w:r>
      <w:r w:rsidR="001C09ED" w:rsidRPr="00F67D63">
        <w:t xml:space="preserve">plus </w:t>
      </w:r>
      <w:r w:rsidR="00B81056" w:rsidRPr="00F67D63">
        <w:t>longtemps. Je trouve que de ne pas suivre les codes</w:t>
      </w:r>
      <w:r w:rsidR="001C09ED" w:rsidRPr="00F67D63">
        <w:t xml:space="preserve">, et de suivre la </w:t>
      </w:r>
      <w:r w:rsidR="00077484" w:rsidRPr="00F67D63">
        <w:t>hiérarchie</w:t>
      </w:r>
      <w:r w:rsidR="001C09ED" w:rsidRPr="00F67D63">
        <w:t xml:space="preserve"> etc. A la base c’est une personne humaine, c’est une personne qui a mal et respecter les codes, alors </w:t>
      </w:r>
      <w:r w:rsidR="00077484" w:rsidRPr="00F67D63">
        <w:t>bien sûr</w:t>
      </w:r>
      <w:r w:rsidR="001C09ED" w:rsidRPr="00F67D63">
        <w:t xml:space="preserve"> on va pas tomber dans la familiarité, alors réfléchir y’a un besoin humain imminent. </w:t>
      </w:r>
    </w:p>
    <w:p w14:paraId="6FA3CE77" w14:textId="10DF1E1E" w:rsidR="001C09ED" w:rsidRPr="00F67D63" w:rsidRDefault="001C09ED" w:rsidP="00B82134">
      <w:pPr>
        <w:jc w:val="both"/>
      </w:pPr>
      <w:proofErr w:type="spellStart"/>
      <w:r w:rsidRPr="00F67D63">
        <w:t>Amalini</w:t>
      </w:r>
      <w:proofErr w:type="spellEnd"/>
      <w:r w:rsidRPr="00F67D63">
        <w:t xml:space="preserve"> : Parce compte c’est une obligation, c’est un code, tout médecin doit se faire comprendre auprès du patient. Si le patient ne comprend pas son diagnostic. Si on utilise des termes médicaux pour expliquer la maladie et que le patient ne comprend pas, enfin on n’a pas le droit de faire </w:t>
      </w:r>
      <w:r w:rsidR="00077484" w:rsidRPr="00F67D63">
        <w:t>ça</w:t>
      </w:r>
      <w:r w:rsidRPr="00F67D63">
        <w:t xml:space="preserve">, on doit expliquer clairement ce qu’a le patient, donc la langue fait partie aussi de ces obligations. </w:t>
      </w:r>
    </w:p>
    <w:p w14:paraId="4C353781" w14:textId="3628F235" w:rsidR="001C09ED" w:rsidRPr="00F67D63" w:rsidRDefault="001C09ED" w:rsidP="00B82134">
      <w:pPr>
        <w:jc w:val="both"/>
      </w:pPr>
      <w:r w:rsidRPr="00F67D63">
        <w:t xml:space="preserve">Etudiante : A la prise en charge des patients en fonction des origines, lors d’un stage de chirurgie, y’avait beaucoup de patients à voir. Pour les patients qui parlent français, elle prenait le temps, et ceux qui ne parlaient pas </w:t>
      </w:r>
      <w:r w:rsidR="00077484" w:rsidRPr="00F67D63">
        <w:t>français</w:t>
      </w:r>
      <w:r w:rsidRPr="00F67D63">
        <w:t xml:space="preserve">, c’était assez superficiel avec google traduction encore.  Quand ils sortaient de la consultation, </w:t>
      </w:r>
      <w:r w:rsidR="00077484" w:rsidRPr="00F67D63">
        <w:t>ça</w:t>
      </w:r>
      <w:r w:rsidRPr="00F67D63">
        <w:t xml:space="preserve"> se voyait qu’ils n’avaient pas compris, ils n’avaient pas compris. On le sentait dans leur accompagnement. Et je ne pense pas qu’ils étaient rassurés par rapport à leurs problèmes. </w:t>
      </w:r>
      <w:r w:rsidR="00590CE3" w:rsidRPr="00F67D63">
        <w:t xml:space="preserve">Ou s’ils avaient bien compris les instructions pour la suite. Y’avait aussi un patient pour lequel on a pu appeler la famille, là ça s’est bien passé, mais c’est vrai qu’il y a un gros impact sur la prise en charge des patients. Il faudrait </w:t>
      </w:r>
      <w:proofErr w:type="spellStart"/>
      <w:r w:rsidR="00590CE3" w:rsidRPr="00F67D63">
        <w:t xml:space="preserve">peut </w:t>
      </w:r>
      <w:r w:rsidR="00077484" w:rsidRPr="00F67D63">
        <w:t>être</w:t>
      </w:r>
      <w:proofErr w:type="spellEnd"/>
      <w:r w:rsidR="00590CE3" w:rsidRPr="00F67D63">
        <w:t xml:space="preserve"> un système, une application spécifique à utiliser dans le cadre médical, plutôt que d’aller sur son portable personnel. Rien que de montrer sa photo sur son portable, y’a un risque, c’est un peu bizarre. Je pense que </w:t>
      </w:r>
      <w:proofErr w:type="spellStart"/>
      <w:r w:rsidR="00590CE3" w:rsidRPr="00F67D63">
        <w:t>ca</w:t>
      </w:r>
      <w:proofErr w:type="spellEnd"/>
      <w:r w:rsidR="00590CE3" w:rsidRPr="00F67D63">
        <w:t xml:space="preserve"> serait intéressant de développer une appli davantage dans le monde médical. </w:t>
      </w:r>
    </w:p>
    <w:p w14:paraId="4A112AC4" w14:textId="6BC2BD66" w:rsidR="00590CE3" w:rsidRPr="00F67D63" w:rsidRDefault="00590CE3" w:rsidP="00B82134">
      <w:pPr>
        <w:jc w:val="both"/>
      </w:pPr>
      <w:r w:rsidRPr="00F67D63">
        <w:t xml:space="preserve">RR : Et puis y’a une autre solution mais que personne n’a cité. </w:t>
      </w:r>
    </w:p>
    <w:p w14:paraId="28E8EEE3" w14:textId="5587B74A" w:rsidR="00590CE3" w:rsidRPr="00F67D63" w:rsidRDefault="00590CE3" w:rsidP="00B82134">
      <w:pPr>
        <w:jc w:val="both"/>
      </w:pPr>
      <w:proofErr w:type="spellStart"/>
      <w:r w:rsidRPr="00F67D63">
        <w:t>Amalini</w:t>
      </w:r>
      <w:proofErr w:type="spellEnd"/>
      <w:r w:rsidRPr="00F67D63">
        <w:t xml:space="preserve"> : </w:t>
      </w:r>
      <w:r w:rsidR="00077484" w:rsidRPr="00F67D63">
        <w:t>ça</w:t>
      </w:r>
      <w:r w:rsidRPr="00F67D63">
        <w:t xml:space="preserve"> serait quoi l’idéal ? </w:t>
      </w:r>
      <w:r w:rsidR="00077484" w:rsidRPr="00F67D63">
        <w:t>Même</w:t>
      </w:r>
      <w:r w:rsidRPr="00F67D63">
        <w:t xml:space="preserve"> l’application c’est pas l’idéal. </w:t>
      </w:r>
    </w:p>
    <w:p w14:paraId="046D9ACA" w14:textId="0AD8EDAD" w:rsidR="003C211B" w:rsidRPr="00F67D63" w:rsidRDefault="003C211B" w:rsidP="00B82134">
      <w:pPr>
        <w:jc w:val="both"/>
      </w:pPr>
      <w:r w:rsidRPr="00F67D63">
        <w:t>Etudiante : un tradu</w:t>
      </w:r>
      <w:r w:rsidR="00E02771" w:rsidRPr="00F67D63">
        <w:t>c</w:t>
      </w:r>
      <w:r w:rsidRPr="00F67D63">
        <w:t xml:space="preserve">teur, là en permanence. </w:t>
      </w:r>
    </w:p>
    <w:p w14:paraId="2BE91E0F" w14:textId="6B1E531E" w:rsidR="003C211B" w:rsidRPr="00F67D63" w:rsidRDefault="003C211B" w:rsidP="00B82134">
      <w:pPr>
        <w:jc w:val="both"/>
      </w:pPr>
      <w:proofErr w:type="spellStart"/>
      <w:r w:rsidRPr="00F67D63">
        <w:t>Amalini</w:t>
      </w:r>
      <w:proofErr w:type="spellEnd"/>
      <w:r w:rsidRPr="00F67D63">
        <w:t xml:space="preserve"> : </w:t>
      </w:r>
      <w:r w:rsidR="00077484" w:rsidRPr="00F67D63">
        <w:t>ça</w:t>
      </w:r>
      <w:r w:rsidRPr="00F67D63">
        <w:t xml:space="preserve"> existe ? Est-ce qu’à l’</w:t>
      </w:r>
      <w:r w:rsidR="00077484" w:rsidRPr="00F67D63">
        <w:t>hôpital</w:t>
      </w:r>
      <w:r w:rsidRPr="00F67D63">
        <w:t xml:space="preserve"> on peut faire appel à un traducteur ou un interprète ? </w:t>
      </w:r>
    </w:p>
    <w:p w14:paraId="2945A306" w14:textId="31EB2961" w:rsidR="003C211B" w:rsidRPr="00F67D63" w:rsidRDefault="003C211B" w:rsidP="00B82134">
      <w:pPr>
        <w:jc w:val="both"/>
      </w:pPr>
      <w:r w:rsidRPr="00F67D63">
        <w:t xml:space="preserve">RR : c’est une fausse question, elle connait la réponse. Rires. Mais vous avez déjà vu faire ? Personne n’a vu faire avec un interprète ? </w:t>
      </w:r>
      <w:r w:rsidR="00077484" w:rsidRPr="00F67D63">
        <w:t>Ça</w:t>
      </w:r>
      <w:r w:rsidRPr="00F67D63">
        <w:t xml:space="preserve"> </w:t>
      </w:r>
      <w:proofErr w:type="spellStart"/>
      <w:r w:rsidRPr="00F67D63">
        <w:t>ca</w:t>
      </w:r>
      <w:proofErr w:type="spellEnd"/>
      <w:r w:rsidRPr="00F67D63">
        <w:t xml:space="preserve"> va être un résultat. Vous êtes combine là, vous êtes une quarantaine. Personne n’a vu. Vous êtes tous à Paris ? </w:t>
      </w:r>
    </w:p>
    <w:p w14:paraId="739C20DA" w14:textId="45A6B80A" w:rsidR="003C211B" w:rsidRPr="00F67D63" w:rsidRDefault="003C211B" w:rsidP="00B82134">
      <w:pPr>
        <w:jc w:val="both"/>
      </w:pPr>
      <w:r w:rsidRPr="00F67D63">
        <w:t xml:space="preserve">Une Etudiant : Si interprète par téléphone. </w:t>
      </w:r>
    </w:p>
    <w:p w14:paraId="27EF3FDC" w14:textId="2BA586CD" w:rsidR="003C211B" w:rsidRPr="00F67D63" w:rsidRDefault="003C211B" w:rsidP="00B82134">
      <w:pPr>
        <w:jc w:val="both"/>
      </w:pPr>
      <w:proofErr w:type="spellStart"/>
      <w:r w:rsidRPr="00F67D63">
        <w:lastRenderedPageBreak/>
        <w:t>Amalini</w:t>
      </w:r>
      <w:proofErr w:type="spellEnd"/>
      <w:r w:rsidRPr="00F67D63">
        <w:t xml:space="preserve"> : et alors ? </w:t>
      </w:r>
    </w:p>
    <w:p w14:paraId="08313407" w14:textId="52DEF63E" w:rsidR="003C211B" w:rsidRPr="00F67D63" w:rsidRDefault="003C211B" w:rsidP="00B82134">
      <w:pPr>
        <w:jc w:val="both"/>
      </w:pPr>
      <w:r w:rsidRPr="00F67D63">
        <w:t xml:space="preserve">Etudiante : c’était compliqué. C’est pour </w:t>
      </w:r>
      <w:r w:rsidR="00077484" w:rsidRPr="00F67D63">
        <w:t>ça</w:t>
      </w:r>
      <w:r w:rsidRPr="00F67D63">
        <w:t xml:space="preserve"> que je pensais que l’idéal c’est apprendre la langue, mais c’est extrême. Rires. </w:t>
      </w:r>
    </w:p>
    <w:p w14:paraId="03958057" w14:textId="6F7F5D43" w:rsidR="00295EE5" w:rsidRPr="00F67D63" w:rsidRDefault="00295EE5" w:rsidP="00B82134">
      <w:pPr>
        <w:jc w:val="both"/>
      </w:pPr>
      <w:proofErr w:type="spellStart"/>
      <w:r w:rsidRPr="00F67D63">
        <w:t>Amalini</w:t>
      </w:r>
      <w:proofErr w:type="spellEnd"/>
      <w:r w:rsidRPr="00F67D63">
        <w:t xml:space="preserve"> : c’est un rêve, </w:t>
      </w:r>
      <w:r w:rsidR="00077484" w:rsidRPr="00F67D63">
        <w:t>ça</w:t>
      </w:r>
      <w:r w:rsidRPr="00F67D63">
        <w:t xml:space="preserve">. </w:t>
      </w:r>
    </w:p>
    <w:p w14:paraId="3DB37371" w14:textId="48A79C04" w:rsidR="00295EE5" w:rsidRPr="00F67D63" w:rsidRDefault="00295EE5" w:rsidP="00B82134">
      <w:pPr>
        <w:jc w:val="both"/>
      </w:pPr>
      <w:r w:rsidRPr="00F67D63">
        <w:t xml:space="preserve">Etudiante : comment on travaille avec un interprète. Comment on pose les questions. Y’a une façon de les poser pour mettre à l’aise. </w:t>
      </w:r>
    </w:p>
    <w:p w14:paraId="6119262F" w14:textId="584A70FF" w:rsidR="00295EE5" w:rsidRPr="00F67D63" w:rsidRDefault="00295EE5" w:rsidP="00B82134">
      <w:pPr>
        <w:jc w:val="both"/>
      </w:pPr>
      <w:proofErr w:type="spellStart"/>
      <w:r w:rsidRPr="00F67D63">
        <w:t>Amalini</w:t>
      </w:r>
      <w:proofErr w:type="spellEnd"/>
      <w:r w:rsidRPr="00F67D63">
        <w:t xml:space="preserve"> : si tu devais traduire pour moi. Je comprendrais pas ce qui se passe entre le patient et toi. Tu pourrais dire n’importe quoi. Tu l’as fait déjà. En vrai les médecins les soignants auraient pu dire qqch. </w:t>
      </w:r>
    </w:p>
    <w:p w14:paraId="3ADDBC81" w14:textId="0B0032CE" w:rsidR="00295EE5" w:rsidRPr="00F67D63" w:rsidRDefault="00A144C2" w:rsidP="00B82134">
      <w:pPr>
        <w:jc w:val="both"/>
      </w:pPr>
      <w:r w:rsidRPr="00F67D63">
        <w:t xml:space="preserve">Etudiante : </w:t>
      </w:r>
      <w:r w:rsidR="0043295A" w:rsidRPr="00F67D63">
        <w:t>C’est plutôt dans la relation avec le patient. O Y’a des patients qui vont très peu comprendre. O</w:t>
      </w:r>
      <w:r w:rsidRPr="00F67D63">
        <w:t xml:space="preserve">n sent l’abandon. </w:t>
      </w:r>
    </w:p>
    <w:p w14:paraId="176B0D0A" w14:textId="746A62D1" w:rsidR="00A144C2" w:rsidRPr="00F67D63" w:rsidRDefault="00A144C2" w:rsidP="00B82134">
      <w:pPr>
        <w:jc w:val="both"/>
      </w:pPr>
      <w:r w:rsidRPr="00F67D63">
        <w:t xml:space="preserve">RR : un abandon des patients. </w:t>
      </w:r>
    </w:p>
    <w:p w14:paraId="3AE47B53" w14:textId="21A9BA11" w:rsidR="0043295A" w:rsidRPr="00F67D63" w:rsidRDefault="00A144C2" w:rsidP="00B82134">
      <w:pPr>
        <w:jc w:val="both"/>
      </w:pPr>
      <w:proofErr w:type="spellStart"/>
      <w:r w:rsidRPr="00F67D63">
        <w:t>Amalini</w:t>
      </w:r>
      <w:proofErr w:type="spellEnd"/>
      <w:r w:rsidRPr="00F67D63">
        <w:t> : quand l’interprète parle, le patient est abandonné par le patient c’est ça ?</w:t>
      </w:r>
      <w:r w:rsidR="0043295A" w:rsidRPr="00F67D63">
        <w:t> </w:t>
      </w:r>
    </w:p>
    <w:p w14:paraId="0753DE9E" w14:textId="79363A5E" w:rsidR="0043295A" w:rsidRPr="00F67D63" w:rsidRDefault="0043295A" w:rsidP="00B82134">
      <w:pPr>
        <w:jc w:val="both"/>
      </w:pPr>
      <w:r w:rsidRPr="00F67D63">
        <w:t>Etudiante : le patiente est abandonné… (inaudible)</w:t>
      </w:r>
    </w:p>
    <w:p w14:paraId="1F4BC9D0" w14:textId="6819A997" w:rsidR="0043295A" w:rsidRPr="00F67D63" w:rsidRDefault="0043295A" w:rsidP="00B82134">
      <w:pPr>
        <w:jc w:val="both"/>
      </w:pPr>
      <w:r w:rsidRPr="00F67D63">
        <w:t>Et quand tu essaies de mettre e</w:t>
      </w:r>
      <w:r w:rsidR="00B772B9" w:rsidRPr="00F67D63">
        <w:t>n</w:t>
      </w:r>
      <w:r w:rsidRPr="00F67D63">
        <w:t xml:space="preserve"> place un interprète ? </w:t>
      </w:r>
    </w:p>
    <w:p w14:paraId="0511106D" w14:textId="21DE6670" w:rsidR="0043295A" w:rsidRPr="00F67D63" w:rsidRDefault="0043295A" w:rsidP="00B82134">
      <w:pPr>
        <w:jc w:val="both"/>
      </w:pPr>
      <w:r w:rsidRPr="00F67D63">
        <w:t xml:space="preserve">Etudiante : </w:t>
      </w:r>
      <w:r w:rsidR="00B772B9" w:rsidRPr="00F67D63">
        <w:t xml:space="preserve">Avec l’expérience d’une P2. </w:t>
      </w:r>
    </w:p>
    <w:p w14:paraId="6C0C8909" w14:textId="71A6B454" w:rsidR="00B772B9" w:rsidRPr="00F67D63" w:rsidRDefault="00B772B9" w:rsidP="00B82134">
      <w:pPr>
        <w:jc w:val="both"/>
      </w:pPr>
      <w:proofErr w:type="spellStart"/>
      <w:r w:rsidRPr="00F67D63">
        <w:t>Amalini</w:t>
      </w:r>
      <w:proofErr w:type="spellEnd"/>
      <w:r w:rsidRPr="00F67D63">
        <w:t> : moi j’aime bie</w:t>
      </w:r>
      <w:r w:rsidR="00F33F32" w:rsidRPr="00F67D63">
        <w:t>n</w:t>
      </w:r>
      <w:r w:rsidRPr="00F67D63">
        <w:t xml:space="preserve"> l’idéal d’apprendre toutes les langues du monde. </w:t>
      </w:r>
    </w:p>
    <w:p w14:paraId="17D41759" w14:textId="3C3E80A4" w:rsidR="00B772B9" w:rsidRPr="00F67D63" w:rsidRDefault="00B772B9" w:rsidP="00B82134">
      <w:pPr>
        <w:jc w:val="both"/>
      </w:pPr>
      <w:r w:rsidRPr="00F67D63">
        <w:t xml:space="preserve">RR : montrer qu’on veut apprendre un peu de la langue de l’autre, </w:t>
      </w:r>
      <w:r w:rsidR="00077484" w:rsidRPr="00F67D63">
        <w:t>ça</w:t>
      </w:r>
      <w:r w:rsidRPr="00F67D63">
        <w:t xml:space="preserve"> aussi être un des leviers qui aident dans la relation. J’ai même une diapo qui dit : « Pour que le patient vietnamien apprenne le français, parce qu’on voit bien que dans une logique d’intégration le patient tient à parler français parfois, mais au prix d’appauvrir le contenu de l’entretien, et du coup quand  on dit « nous on a besoin de passer par les langues, de ne pas avoir besoin de traduire dans sa tête et qu’on s’exprime de manière fluide, donc apprenez moi quelques mots de vietnamien. </w:t>
      </w:r>
      <w:r w:rsidR="00077484" w:rsidRPr="00F67D63">
        <w:t>Ça</w:t>
      </w:r>
      <w:r w:rsidRPr="00F67D63">
        <w:t xml:space="preserve"> peut aider au profit de la relation, pour dédramatiser cette question d’être jugé sur le degré d’intégration par la langue. </w:t>
      </w:r>
    </w:p>
    <w:p w14:paraId="57A324ED" w14:textId="70B7EE68" w:rsidR="00F33F32" w:rsidRPr="00F67D63" w:rsidRDefault="00F33F32" w:rsidP="00B82134">
      <w:pPr>
        <w:jc w:val="both"/>
      </w:pPr>
      <w:proofErr w:type="spellStart"/>
      <w:r w:rsidRPr="00F67D63">
        <w:t>Amalini</w:t>
      </w:r>
      <w:proofErr w:type="spellEnd"/>
      <w:r w:rsidRPr="00F67D63">
        <w:t xml:space="preserve"> : l’interprète c’est pour qui ? Le patient parle pas français. Tu prends un interprète par téléphone ? </w:t>
      </w:r>
    </w:p>
    <w:p w14:paraId="5B41F49B" w14:textId="61BBBA43" w:rsidR="00F33F32" w:rsidRPr="00F67D63" w:rsidRDefault="00F33F32" w:rsidP="00B82134">
      <w:pPr>
        <w:jc w:val="both"/>
      </w:pPr>
      <w:r w:rsidRPr="00F67D63">
        <w:t>Etudiante : Si on est dans l’interrogatoire, c’est le médecin qui pose les questions, dans ce cas on estime que c’est dans les 2 sens</w:t>
      </w:r>
    </w:p>
    <w:p w14:paraId="79E582C3" w14:textId="5A60B3BF" w:rsidR="00F33F32" w:rsidRPr="00F67D63" w:rsidRDefault="00F33F32" w:rsidP="00B82134">
      <w:pPr>
        <w:jc w:val="both"/>
      </w:pPr>
      <w:proofErr w:type="spellStart"/>
      <w:r w:rsidRPr="00F67D63">
        <w:t>Amalini</w:t>
      </w:r>
      <w:proofErr w:type="spellEnd"/>
      <w:r w:rsidRPr="00F67D63">
        <w:t xml:space="preserve"> : oui </w:t>
      </w:r>
      <w:proofErr w:type="spellStart"/>
      <w:r w:rsidRPr="00F67D63">
        <w:t>ca</w:t>
      </w:r>
      <w:proofErr w:type="spellEnd"/>
      <w:r w:rsidRPr="00F67D63">
        <w:t xml:space="preserve"> aide le patient, mais aussi beaucoup le soignant. S’il n’est pas capable de répondre aux questions que je pose, je ne peux pas faire mon métier. L’interprète ne sert pas que pour le patient, il me sert à moi aussi. J’ai déjà eu des séances où le patient refuse </w:t>
      </w:r>
      <w:r w:rsidR="00B3631B" w:rsidRPr="00F67D63">
        <w:t>u</w:t>
      </w:r>
      <w:r w:rsidRPr="00F67D63">
        <w:t xml:space="preserve">n interprète, il se force à parler français, </w:t>
      </w:r>
      <w:r w:rsidR="00B3631B" w:rsidRPr="00F67D63">
        <w:t xml:space="preserve">alors qu’on a l’interprète, super il parle, mais je comprends pas tout, donc je lui dis que </w:t>
      </w:r>
      <w:proofErr w:type="spellStart"/>
      <w:r w:rsidR="00B3631B" w:rsidRPr="00F67D63">
        <w:t>ca</w:t>
      </w:r>
      <w:proofErr w:type="spellEnd"/>
      <w:r w:rsidR="00B3631B" w:rsidRPr="00F67D63">
        <w:t xml:space="preserve"> ne répond pas à mes questionnements. Donc je lui dis que moi j’ai besoin que vous parliez avec l’interprète. </w:t>
      </w:r>
    </w:p>
    <w:p w14:paraId="4ADC8146" w14:textId="2BE0F9B4" w:rsidR="00B3631B" w:rsidRPr="00F67D63" w:rsidRDefault="00B3631B" w:rsidP="00B82134">
      <w:pPr>
        <w:jc w:val="both"/>
      </w:pPr>
      <w:r w:rsidRPr="00F67D63">
        <w:lastRenderedPageBreak/>
        <w:t>RR : on est dans une démarche éthique de s’assurer d’une compréhension mutuelle, pour les patients qui maitrisent le français partiellement, de dire que vous avez besoin pour utiliser les termes techniques, pour être sûre que les informations dont vous devez être au courant, je vais réussir à les faire passer, la coronarographie par exemple, ou l’annonce d’une maladie grave. Moi j’a</w:t>
      </w:r>
      <w:r w:rsidR="00C73CCA" w:rsidRPr="00F67D63">
        <w:t>i</w:t>
      </w:r>
      <w:r w:rsidRPr="00F67D63">
        <w:t xml:space="preserve"> plein d’anecdotes catastrophiques de quand on ne prend pas d’interprète. Exemple d’une IMG refusée par la famille mas la cousine a traduit, et n’a pas pu traduire, de par son émotion qu’il n’y avait aucune chance de viabilité au long court de cet enfant s’il naissait. On nous appelle pour un arrêt thérapeutique et s’assurer de la bonne traduction</w:t>
      </w:r>
      <w:r w:rsidR="00D76595" w:rsidRPr="00F67D63">
        <w:t>, c’était pas un vrai avis transculturel, c’était pour s’assurer du bon cadre, et baliser la dimension traumatique)</w:t>
      </w:r>
      <w:r w:rsidRPr="00F67D63">
        <w:t xml:space="preserve">, car le bébé né était trop douloureux, et là, le couple nous dit que s’ils avaient bien compris, ils auraient accepté l’IMG. </w:t>
      </w:r>
      <w:r w:rsidR="00D76595" w:rsidRPr="00F67D63">
        <w:t>Et c’était une question qu’ils avaient posé</w:t>
      </w:r>
      <w:r w:rsidR="003240BD" w:rsidRPr="00F67D63">
        <w:t>e</w:t>
      </w:r>
      <w:r w:rsidR="00D76595" w:rsidRPr="00F67D63">
        <w:t xml:space="preserve">, quelles étaient les chances de survie, et la cousine n’a pas du tout traduit ça. </w:t>
      </w:r>
      <w:r w:rsidR="00E431B3" w:rsidRPr="00F67D63">
        <w:t xml:space="preserve">Pour une dimension éthique, on ne peut pas se contenter toujours, et parfois que </w:t>
      </w:r>
      <w:r w:rsidR="003240BD" w:rsidRPr="00F67D63">
        <w:t>ça</w:t>
      </w:r>
      <w:r w:rsidR="00E431B3" w:rsidRPr="00F67D63">
        <w:t xml:space="preserve"> soit la famille qui traduise, ou d’une maitrise partielle de français, ou pas du tout, ni google traduction. Donc il faut faire appel à l’interprétariat, il y a des associations, des partenariats en lien avec l’</w:t>
      </w:r>
      <w:proofErr w:type="spellStart"/>
      <w:r w:rsidR="00E431B3" w:rsidRPr="00F67D63">
        <w:t>hopital</w:t>
      </w:r>
      <w:proofErr w:type="spellEnd"/>
      <w:r w:rsidR="00E431B3" w:rsidRPr="00F67D63">
        <w:t>. En terme</w:t>
      </w:r>
      <w:r w:rsidR="003240BD" w:rsidRPr="00F67D63">
        <w:t>s</w:t>
      </w:r>
      <w:r w:rsidR="00E431B3" w:rsidRPr="00F67D63">
        <w:t xml:space="preserve"> de coût de santé publique, </w:t>
      </w:r>
      <w:r w:rsidR="003240BD" w:rsidRPr="00F67D63">
        <w:t>ça</w:t>
      </w:r>
      <w:r w:rsidR="00E431B3" w:rsidRPr="00F67D63">
        <w:t xml:space="preserve"> revient moins cher, dans la logique de bien soigner, plutôt que des hospitalisations qui durent longtemps ou la répétition des consultations. </w:t>
      </w:r>
    </w:p>
    <w:p w14:paraId="0F2832E0" w14:textId="30A5200B" w:rsidR="00E431B3" w:rsidRPr="00F67D63" w:rsidRDefault="00E431B3" w:rsidP="00B82134">
      <w:pPr>
        <w:jc w:val="both"/>
      </w:pPr>
      <w:r w:rsidRPr="00F67D63">
        <w:t>Etudiante : Quand quelqu’un de la famille parle le français, on note</w:t>
      </w:r>
      <w:r w:rsidR="00B25BBE" w:rsidRPr="00F67D63">
        <w:t xml:space="preserve"> carrément </w:t>
      </w:r>
      <w:r w:rsidRPr="00F67D63">
        <w:t xml:space="preserve">son numéro dans le dossier, et on l’appelle pour venir, plutôt que de passer par l’interprétariat par téléphone. </w:t>
      </w:r>
      <w:r w:rsidR="00B25BBE" w:rsidRPr="00F67D63">
        <w:t xml:space="preserve">Moi j’ai toujours vu faire en mode </w:t>
      </w:r>
      <w:r w:rsidRPr="00F67D63">
        <w:t>on dit au patient de revenir le lendemain</w:t>
      </w:r>
      <w:r w:rsidR="00B25BBE" w:rsidRPr="00F67D63">
        <w:t xml:space="preserve"> et on s’organise comme </w:t>
      </w:r>
      <w:r w:rsidR="003E6EAB" w:rsidRPr="00F67D63">
        <w:t>ça</w:t>
      </w:r>
      <w:r w:rsidR="00B25BBE" w:rsidRPr="00F67D63">
        <w:t>. Pour l’annonce d’un diagnostic c’est plus compliqué, confidentiel et tout</w:t>
      </w:r>
      <w:r w:rsidRPr="00F67D63">
        <w:t xml:space="preserve"> Mais quand quelqu’un veut parler qu’il puisse parler plus facilement. </w:t>
      </w:r>
    </w:p>
    <w:p w14:paraId="756C105E" w14:textId="14BF7CFA" w:rsidR="00B25BBE" w:rsidRPr="00F67D63" w:rsidRDefault="00B25BBE" w:rsidP="00B82134">
      <w:pPr>
        <w:jc w:val="both"/>
      </w:pPr>
      <w:proofErr w:type="spellStart"/>
      <w:r w:rsidRPr="00F67D63">
        <w:t>Amalini</w:t>
      </w:r>
      <w:proofErr w:type="spellEnd"/>
      <w:r w:rsidRPr="00F67D63">
        <w:t xml:space="preserve"> : c’est vrai que pour des choses pas compliquées, c’est pas gênant, y’a les cousines, les voisins, et c’est possible. Et des choses plus complexes comme l’exemple que RR a donné. Et là c’est bien que </w:t>
      </w:r>
      <w:proofErr w:type="spellStart"/>
      <w:r w:rsidRPr="00F67D63">
        <w:t>ca</w:t>
      </w:r>
      <w:proofErr w:type="spellEnd"/>
      <w:r w:rsidRPr="00F67D63">
        <w:t xml:space="preserve"> soit quelqu’un qui ne soit pas impliqué dans les relations familiales, dans les enjeux dans la traduction. </w:t>
      </w:r>
    </w:p>
    <w:p w14:paraId="112A3F37" w14:textId="1CC7E3E5" w:rsidR="00B25BBE" w:rsidRPr="00F67D63" w:rsidRDefault="00B25BBE" w:rsidP="00B82134">
      <w:pPr>
        <w:jc w:val="both"/>
      </w:pPr>
    </w:p>
    <w:p w14:paraId="3680C225" w14:textId="1B4A7516" w:rsidR="00714873" w:rsidRPr="00F67D63" w:rsidRDefault="00B25BBE" w:rsidP="00B82134">
      <w:pPr>
        <w:jc w:val="both"/>
      </w:pPr>
      <w:r w:rsidRPr="00F67D63">
        <w:t xml:space="preserve">Etudiante : Ce qui m’a frappé aussi en travaillant à l’hôpital, c’est qu’il y a vraiment une différence entre les patients qui ont des vulnérabilités, et ceux qui n’en ont pas. </w:t>
      </w:r>
      <w:r w:rsidR="00714873" w:rsidRPr="00F67D63">
        <w:t xml:space="preserve">Y’a des patients qui sont souriants, faire des blagues avec les médecins etc. Eux on va leur demander beaucoup plus leur avis, on va les impliquer dans le soin, et pour les patients qui sont un peu fatigués, un peu fragiles, ou qui ont du mal à parler français et avec qui la relation est compliquée, ces patients là on, Je pense que </w:t>
      </w:r>
      <w:r w:rsidR="00C17200" w:rsidRPr="00F67D63">
        <w:t>ça</w:t>
      </w:r>
      <w:r w:rsidR="00714873" w:rsidRPr="00F67D63">
        <w:t xml:space="preserve"> va être une question de ça va être compliqué de tout expliquer, de toute manière c’est </w:t>
      </w:r>
      <w:r w:rsidR="00C17200" w:rsidRPr="00F67D63">
        <w:t>ça</w:t>
      </w:r>
      <w:r w:rsidR="00714873" w:rsidRPr="00F67D63">
        <w:t xml:space="preserve"> qui va marcher le mieux, donc on fait </w:t>
      </w:r>
      <w:r w:rsidR="00C17200" w:rsidRPr="00F67D63">
        <w:t>ça</w:t>
      </w:r>
      <w:r w:rsidR="00714873" w:rsidRPr="00F67D63">
        <w:t xml:space="preserve">. Relation plus paternaliste je trouve, et en même temps c’est plus facile de faire comme ça. </w:t>
      </w:r>
    </w:p>
    <w:p w14:paraId="1C2B0904" w14:textId="25FB2E3A" w:rsidR="00EB45CF" w:rsidRPr="00F67D63" w:rsidRDefault="00EB45CF" w:rsidP="00B82134">
      <w:pPr>
        <w:jc w:val="both"/>
      </w:pPr>
      <w:r w:rsidRPr="00F67D63">
        <w:t xml:space="preserve">Etudiant : j’ai une question qui est très pratico pratique on va dire, parce qu’on sait que les hôpitaux sont censés en avoir. Comment on fait appel ? Tous les hôpitaux en ont ? </w:t>
      </w:r>
    </w:p>
    <w:p w14:paraId="30292988" w14:textId="26A23E5A" w:rsidR="00B37386" w:rsidRPr="00F67D63" w:rsidRDefault="00B37386" w:rsidP="00B82134">
      <w:pPr>
        <w:jc w:val="both"/>
      </w:pPr>
      <w:r w:rsidRPr="00F67D63">
        <w:t xml:space="preserve">RR : c’est pas une obligation, mais c’est censé être facilité. C’est clairement une recommandation de l’HAS. Mais toutes les institutions ne l’appliquent. T’as la </w:t>
      </w:r>
      <w:r w:rsidR="00D309B8" w:rsidRPr="00F67D63">
        <w:t>hiérarchie</w:t>
      </w:r>
      <w:r w:rsidRPr="00F67D63">
        <w:t xml:space="preserve">. La direction générale de l’hôpital, puis t’as les services, au sein </w:t>
      </w:r>
      <w:r w:rsidR="006059EA" w:rsidRPr="00F67D63">
        <w:t xml:space="preserve">du service </w:t>
      </w:r>
      <w:proofErr w:type="spellStart"/>
      <w:r w:rsidR="006059EA" w:rsidRPr="00F67D63">
        <w:t>ca</w:t>
      </w:r>
      <w:proofErr w:type="spellEnd"/>
      <w:r w:rsidR="006059EA" w:rsidRPr="00F67D63">
        <w:t xml:space="preserve"> va </w:t>
      </w:r>
      <w:proofErr w:type="spellStart"/>
      <w:r w:rsidR="006059EA" w:rsidRPr="00F67D63">
        <w:t>peut être</w:t>
      </w:r>
      <w:proofErr w:type="spellEnd"/>
      <w:r w:rsidR="006059EA" w:rsidRPr="00F67D63">
        <w:t xml:space="preserve"> </w:t>
      </w:r>
      <w:proofErr w:type="spellStart"/>
      <w:r w:rsidR="006059EA" w:rsidRPr="00F67D63">
        <w:t>être</w:t>
      </w:r>
      <w:proofErr w:type="spellEnd"/>
      <w:r w:rsidR="006059EA" w:rsidRPr="00F67D63">
        <w:t xml:space="preserve"> le cadre de service qui décide de ce partenariat, ou le chef de service, y’a une position institutionnelle à avoir. Mais en théorie, c’est l’ARS soutient même des nouveaux métiers tels que des médiateurs culturels, donc des </w:t>
      </w:r>
      <w:r w:rsidR="006059EA" w:rsidRPr="00F67D63">
        <w:lastRenderedPageBreak/>
        <w:t xml:space="preserve">interprètes qui peuvent sortir de la traduction mot à mot, et vous aider à traduire des concepts, à </w:t>
      </w:r>
      <w:proofErr w:type="spellStart"/>
      <w:r w:rsidR="006059EA" w:rsidRPr="00F67D63">
        <w:t>Amalini</w:t>
      </w:r>
      <w:proofErr w:type="spellEnd"/>
      <w:r w:rsidR="006059EA" w:rsidRPr="00F67D63">
        <w:t xml:space="preserve"> : traduire sur un mot médical qu’il fallait traduire, ce mot elle le connait pas, ce mot elle va faire une paraphrase pour expliquer ce que c’est. RR : </w:t>
      </w:r>
      <w:r w:rsidR="00535A3E" w:rsidRPr="00F67D63">
        <w:t xml:space="preserve">Sur Cochin, à Necker aussi, les </w:t>
      </w:r>
      <w:proofErr w:type="spellStart"/>
      <w:r w:rsidR="00535A3E" w:rsidRPr="00F67D63">
        <w:t>hopitaux</w:t>
      </w:r>
      <w:proofErr w:type="spellEnd"/>
      <w:r w:rsidR="00535A3E" w:rsidRPr="00F67D63">
        <w:t xml:space="preserve"> autour, partenariat avec ISM interprétariat, interprétariat professionnel, comme je disais toute à l’heure, c’est un vrai métier. Quand on fait l’expérience de traduire, c’est pas facile de mener à la fois l’entretien professionnel et de traduire en même temps. CA nécessite une vraie concentration. C’est du mot à mot. Sauf si vous dites à l’interprète qu’il s’autorise à sortir du mot à mot dans les cas d’explication de concept. On ne perd pas la maitrise de l’entretien car tu as ton mot à mot. Tu sais ce qui va être dit au patient, au contraire, tu enrichis la relation, tu lui permets de s’affirmer aussi, car l’interprète connait à la fois les logiques du monde d’ici et </w:t>
      </w:r>
      <w:r w:rsidR="00EF021C" w:rsidRPr="00F67D63">
        <w:t>les logiques de ses autres mondes d’appartenance s’il en a. Quand on expérimente avec un bon interprète, et la plupart le sont. Les rares les mauvaises expériences. Quand on brainstorme, on nous parle souvent des expériences marquantes qui ont été difficiles avec l’interprète, alors qu’e</w:t>
      </w:r>
      <w:r w:rsidR="004E6DEA" w:rsidRPr="00F67D63">
        <w:t>n</w:t>
      </w:r>
      <w:r w:rsidR="00EF021C" w:rsidRPr="00F67D63">
        <w:t xml:space="preserve"> vérité, </w:t>
      </w:r>
      <w:proofErr w:type="spellStart"/>
      <w:r w:rsidR="004E6DEA" w:rsidRPr="00F67D63">
        <w:t>ca</w:t>
      </w:r>
      <w:proofErr w:type="spellEnd"/>
      <w:r w:rsidR="004E6DEA" w:rsidRPr="00F67D63">
        <w:t xml:space="preserve"> apporte tellement plus de richesse que rien du tout, et du coup de l’expérimenter vous vous rendez compte à quel point </w:t>
      </w:r>
      <w:proofErr w:type="spellStart"/>
      <w:r w:rsidR="004E6DEA" w:rsidRPr="00F67D63">
        <w:t>ca</w:t>
      </w:r>
      <w:proofErr w:type="spellEnd"/>
      <w:r w:rsidR="004E6DEA" w:rsidRPr="00F67D63">
        <w:t xml:space="preserve"> peut devenir fluide. Mais effectivement </w:t>
      </w:r>
      <w:proofErr w:type="spellStart"/>
      <w:r w:rsidR="004E6DEA" w:rsidRPr="00F67D63">
        <w:t>ca</w:t>
      </w:r>
      <w:proofErr w:type="spellEnd"/>
      <w:r w:rsidR="004E6DEA" w:rsidRPr="00F67D63">
        <w:t xml:space="preserve"> s’apprend. Et pour répondre à ta question de manière complète. En théorie on peut, c’est promu, en pratique, c’est pas toujours appliqué. </w:t>
      </w:r>
    </w:p>
    <w:p w14:paraId="60B73414" w14:textId="3006F511" w:rsidR="004E6DEA" w:rsidRPr="00F67D63" w:rsidRDefault="004E6DEA" w:rsidP="00B82134">
      <w:pPr>
        <w:jc w:val="both"/>
      </w:pPr>
      <w:proofErr w:type="spellStart"/>
      <w:r w:rsidRPr="00F67D63">
        <w:t>Amalini</w:t>
      </w:r>
      <w:proofErr w:type="spellEnd"/>
      <w:r w:rsidRPr="00F67D63">
        <w:t xml:space="preserve"> : </w:t>
      </w:r>
      <w:proofErr w:type="spellStart"/>
      <w:r w:rsidRPr="00F67D63">
        <w:t>ca</w:t>
      </w:r>
      <w:proofErr w:type="spellEnd"/>
      <w:r w:rsidRPr="00F67D63">
        <w:t xml:space="preserve"> rentre aussi dans des questions financières et économiques. </w:t>
      </w:r>
    </w:p>
    <w:p w14:paraId="4CC3D7B2" w14:textId="00F1986C" w:rsidR="004E6DEA" w:rsidRPr="00F67D63" w:rsidRDefault="004E6DEA" w:rsidP="00B82134">
      <w:pPr>
        <w:jc w:val="both"/>
      </w:pPr>
      <w:r w:rsidRPr="00F67D63">
        <w:t xml:space="preserve">RR : C’est ce qu’on nous dit mais c’est une fausse barrière puisque les études montrent qu’il y a un gain économique à terme de santé publique. </w:t>
      </w:r>
    </w:p>
    <w:p w14:paraId="076719DA" w14:textId="43077445" w:rsidR="0091646F" w:rsidRPr="00F67D63" w:rsidRDefault="004E6DEA" w:rsidP="00B82134">
      <w:pPr>
        <w:jc w:val="both"/>
      </w:pPr>
      <w:proofErr w:type="spellStart"/>
      <w:r w:rsidRPr="00F67D63">
        <w:t>Amalini</w:t>
      </w:r>
      <w:proofErr w:type="spellEnd"/>
      <w:r w:rsidRPr="00F67D63">
        <w:t xml:space="preserve"> : Dans le début de nos études, on nous apprend le face à face avec le patient, comme si on était que deux. Comme si à 3 </w:t>
      </w:r>
      <w:proofErr w:type="spellStart"/>
      <w:r w:rsidRPr="00F67D63">
        <w:t>ca</w:t>
      </w:r>
      <w:proofErr w:type="spellEnd"/>
      <w:r w:rsidRPr="00F67D63">
        <w:t xml:space="preserve"> ne marchait pas. Alors qu’on contraire. L’interprète ajoute un plus. Par exemple, vous êtes déprimée madame.  </w:t>
      </w:r>
      <w:r w:rsidR="0025063E" w:rsidRPr="00F67D63">
        <w:t xml:space="preserve">Traducteur traduit, je ne sais pas ce qu’il a dit. </w:t>
      </w:r>
      <w:r w:rsidRPr="00F67D63">
        <w:t xml:space="preserve">Et on peut s’adresser à l’interprète, comment vous avez traduit ? </w:t>
      </w:r>
      <w:r w:rsidR="0025063E" w:rsidRPr="00F67D63">
        <w:t xml:space="preserve">Souvent je réfléchis dans ma langue comment j’aurais dit en tamoul. </w:t>
      </w:r>
      <w:r w:rsidRPr="00F67D63">
        <w:t xml:space="preserve">Et comment vous le diriez dans telle langue ? </w:t>
      </w:r>
      <w:r w:rsidR="0025063E" w:rsidRPr="00F67D63">
        <w:t xml:space="preserve">Et puis l’interprète peut dire « déprimé  ça n’existe pas donc on va employer le mot tristesse. Et on va parler avec le patient, est-ce que vous êtes d’accord avec le terme tristesse ou </w:t>
      </w:r>
      <w:r w:rsidR="0091646F" w:rsidRPr="00F67D63">
        <w:t xml:space="preserve">est-ce qu’on pourrait </w:t>
      </w:r>
      <w:r w:rsidR="0025063E" w:rsidRPr="00F67D63">
        <w:t xml:space="preserve">compléter ? En fait, </w:t>
      </w:r>
      <w:proofErr w:type="spellStart"/>
      <w:r w:rsidR="0025063E" w:rsidRPr="00F67D63">
        <w:t>ca</w:t>
      </w:r>
      <w:proofErr w:type="spellEnd"/>
      <w:r w:rsidR="0025063E" w:rsidRPr="00F67D63">
        <w:t xml:space="preserve"> complexifie, </w:t>
      </w:r>
      <w:proofErr w:type="spellStart"/>
      <w:r w:rsidR="0025063E" w:rsidRPr="00F67D63">
        <w:t>ca</w:t>
      </w:r>
      <w:proofErr w:type="spellEnd"/>
      <w:r w:rsidR="0025063E" w:rsidRPr="00F67D63">
        <w:t xml:space="preserve"> ajoute plutôt que de dire « oui on est déprimé</w:t>
      </w:r>
      <w:r w:rsidR="0091646F" w:rsidRPr="00F67D63">
        <w:t> »</w:t>
      </w:r>
      <w:r w:rsidR="0025063E" w:rsidRPr="00F67D63">
        <w:t xml:space="preserve">, mais </w:t>
      </w:r>
      <w:proofErr w:type="spellStart"/>
      <w:r w:rsidR="0025063E" w:rsidRPr="00F67D63">
        <w:t>ca</w:t>
      </w:r>
      <w:proofErr w:type="spellEnd"/>
      <w:r w:rsidR="0025063E" w:rsidRPr="00F67D63">
        <w:t xml:space="preserve"> veut dire quoi, tu peux tout mettre dedans. De discuter avec l’interprète permet de réfléchir </w:t>
      </w:r>
      <w:r w:rsidR="0091646F" w:rsidRPr="00F67D63">
        <w:t xml:space="preserve">à pourquoi tel mot, et qu’est-ce qu’on rajouterait, comment on pourrait préciser </w:t>
      </w:r>
      <w:proofErr w:type="spellStart"/>
      <w:r w:rsidR="0091646F" w:rsidRPr="00F67D63">
        <w:t>etc</w:t>
      </w:r>
      <w:proofErr w:type="spellEnd"/>
      <w:r w:rsidR="0091646F" w:rsidRPr="00F67D63">
        <w:t xml:space="preserve">, et au contraire au lieu de dire je comprends pas, et si je l’interroge sur ce qu’il a dit et comment on travaille ensemble, </w:t>
      </w:r>
      <w:proofErr w:type="spellStart"/>
      <w:r w:rsidR="0091646F" w:rsidRPr="00F67D63">
        <w:t>ca</w:t>
      </w:r>
      <w:proofErr w:type="spellEnd"/>
      <w:r w:rsidR="0091646F" w:rsidRPr="00F67D63">
        <w:t xml:space="preserve"> devient un plus. En </w:t>
      </w:r>
      <w:proofErr w:type="spellStart"/>
      <w:r w:rsidR="0091646F" w:rsidRPr="00F67D63">
        <w:t>intraculturel</w:t>
      </w:r>
      <w:proofErr w:type="spellEnd"/>
      <w:r w:rsidR="0091646F" w:rsidRPr="00F67D63">
        <w:t xml:space="preserve">, en tamoul, je trouve parfois que c’est plus dur. On peut me dire « vous savez bien chez les Tamouls, vous savez bien comment </w:t>
      </w:r>
      <w:proofErr w:type="spellStart"/>
      <w:r w:rsidR="0091646F" w:rsidRPr="00F67D63">
        <w:t>ca</w:t>
      </w:r>
      <w:proofErr w:type="spellEnd"/>
      <w:r w:rsidR="0091646F" w:rsidRPr="00F67D63">
        <w:t xml:space="preserve"> se passe, alors que si je suis avec quelqu’un d’autre, et ben, </w:t>
      </w:r>
      <w:r w:rsidR="00771636" w:rsidRPr="00F67D63">
        <w:t>même</w:t>
      </w:r>
      <w:r w:rsidR="0091646F" w:rsidRPr="00F67D63">
        <w:t xml:space="preserve"> si moi je sais, je peux dire, ma collègue ne sait pas, donc</w:t>
      </w:r>
      <w:r w:rsidR="00771636" w:rsidRPr="00F67D63">
        <w:t xml:space="preserve"> c’est important. C’est aussi le transculturel, c</w:t>
      </w:r>
      <w:r w:rsidR="0091646F" w:rsidRPr="00F67D63">
        <w:t xml:space="preserve">’est pas parce qu’on est de la même culture de la même langue qu’on va mieux soigner. </w:t>
      </w:r>
      <w:r w:rsidR="00771636" w:rsidRPr="00F67D63">
        <w:t xml:space="preserve">Evidemment y’a la facilité de la langue, et nous en transculturel, j’adore travailler avec la collègue infirmière, avec des collègues comme RR quand on a des patients en commun, </w:t>
      </w:r>
      <w:proofErr w:type="spellStart"/>
      <w:r w:rsidR="00771636" w:rsidRPr="00F67D63">
        <w:t>ca</w:t>
      </w:r>
      <w:proofErr w:type="spellEnd"/>
      <w:r w:rsidR="00771636" w:rsidRPr="00F67D63">
        <w:t xml:space="preserve"> change complètement la dynamique et l’approche quand on est plusieurs. Vraiment on sort du face à face et on a une autre perspective de la communication. Après il faut aussi s’intéresser à l’interprète et ne pas le voir comme une machine qui traduit, parce que c’est pas une machine. </w:t>
      </w:r>
    </w:p>
    <w:p w14:paraId="100457FB" w14:textId="0D29BD62" w:rsidR="00771636" w:rsidRPr="00F67D63" w:rsidRDefault="00771636" w:rsidP="00B82134">
      <w:pPr>
        <w:jc w:val="both"/>
      </w:pPr>
      <w:r w:rsidRPr="00F67D63">
        <w:t xml:space="preserve">Comment tu traduis ça ? Est-ce que ce concept est difficile ? Voilà on discute. Même si on a un interprète excellent, tous les mots ne sont pas traduisibles dans toutes les langues, et du coup ca oblige d’apprendre à travailler avec un interprète à qui le mot à mot n’est pas possible. Parfois un </w:t>
      </w:r>
      <w:r w:rsidRPr="00F67D63">
        <w:lastRenderedPageBreak/>
        <w:t>médiateur un peu formé à la psychiatrie peut répondre à ces questions, et d’autres sont formés</w:t>
      </w:r>
      <w:r w:rsidR="006E383A" w:rsidRPr="00F67D63">
        <w:t xml:space="preserve"> </w:t>
      </w:r>
      <w:r w:rsidRPr="00F67D63">
        <w:t>à d’autres domaines. ISM est bien pour ça</w:t>
      </w:r>
      <w:r w:rsidR="00FF0D5A" w:rsidRPr="00F67D63">
        <w:t>, ils</w:t>
      </w:r>
      <w:r w:rsidR="006E383A" w:rsidRPr="00F67D63">
        <w:t xml:space="preserve"> </w:t>
      </w:r>
      <w:r w:rsidR="00FF0D5A" w:rsidRPr="00F67D63">
        <w:t xml:space="preserve">organisent des formations sur les </w:t>
      </w:r>
      <w:r w:rsidR="00446CD4" w:rsidRPr="00F67D63">
        <w:t>thèmes</w:t>
      </w:r>
      <w:r w:rsidR="00FF0D5A" w:rsidRPr="00F67D63">
        <w:t xml:space="preserve"> de VIH. </w:t>
      </w:r>
    </w:p>
    <w:p w14:paraId="2E5DB247" w14:textId="714B6EDC" w:rsidR="00FF0D5A" w:rsidRPr="00F67D63" w:rsidRDefault="00FF0D5A" w:rsidP="00B82134">
      <w:pPr>
        <w:jc w:val="both"/>
      </w:pPr>
      <w:r w:rsidRPr="00F67D63">
        <w:t xml:space="preserve">RR : Il est 16h, on a un peu débordé. Tu veux compléter sur les langues ou on fait la pause. </w:t>
      </w:r>
    </w:p>
    <w:p w14:paraId="75E8F3D1" w14:textId="6D942054" w:rsidR="00FF0D5A" w:rsidRPr="00F67D63" w:rsidRDefault="00FF0D5A" w:rsidP="00B82134">
      <w:pPr>
        <w:jc w:val="both"/>
      </w:pPr>
      <w:proofErr w:type="spellStart"/>
      <w:r w:rsidRPr="00F67D63">
        <w:t>Amalini</w:t>
      </w:r>
      <w:proofErr w:type="spellEnd"/>
      <w:r w:rsidRPr="00F67D63">
        <w:t xml:space="preserve"> : je complète. Toute à l’heure c’était bien, vous êtes plusieurs à avoir dit je connais plusieurs langues, mais au début vous avez eu du mal à nommer les langues, par exemple, tu as dit je parle une langue du </w:t>
      </w:r>
      <w:proofErr w:type="spellStart"/>
      <w:r w:rsidRPr="00F67D63">
        <w:t>Srilanka</w:t>
      </w:r>
      <w:proofErr w:type="spellEnd"/>
      <w:r w:rsidRPr="00F67D63">
        <w:t>. Puis avec l’arabe c’est venu après. On peut demander la culture de l’autre. Ma cousine est blanche. Son papa est srilankais, marron comme dirait mon fils. Elle est métis et sa couleur de peau est très claire. Et elle a eu un bébé, qui a eu la jaunisse. Ses yeux étaient trop jaunes. On ne lui a jamais posé la question de ses origines car elle était blanche. Un jour mon oncle rentre dans la chambre, on lui a dit c’est qui ce monsieur, c’est mon père. Ah mais on comprend mieux pourquoi, ah alors en fait vous pouvez sortir de l’</w:t>
      </w:r>
      <w:r w:rsidR="004828D6" w:rsidRPr="00F67D63">
        <w:t>hôpital</w:t>
      </w:r>
      <w:r w:rsidRPr="00F67D63">
        <w:t xml:space="preserve"> rires, le fait qu’il y avait des origines </w:t>
      </w:r>
      <w:proofErr w:type="spellStart"/>
      <w:r w:rsidRPr="00F67D63">
        <w:t>ca</w:t>
      </w:r>
      <w:proofErr w:type="spellEnd"/>
      <w:r w:rsidRPr="00F67D63">
        <w:t xml:space="preserve"> joue dans la question de la jaunisse. C’est pas une évidence d’interroger la question de la culture, c’est pas c’est beau c’est sympa, on va poser la question à tous nos patients. </w:t>
      </w:r>
      <w:r w:rsidR="007A6DAB" w:rsidRPr="00F67D63">
        <w:t xml:space="preserve">Vous allez voir que dans la réalité du monde médical, on est tout le temps en train de courir hein. Vous l’avez vu dans vos stages, prendre le temps de rencontrer quelqu’un de discuter, c’est pas évident. S’intéresser à la culture, de passer par les langues, c’est une richesse. De dire quelles sont les langues parlées dans la famille, c’est beaucoup plus accessible. Au </w:t>
      </w:r>
      <w:proofErr w:type="spellStart"/>
      <w:r w:rsidR="007A6DAB" w:rsidRPr="00F67D63">
        <w:t>Srilanka</w:t>
      </w:r>
      <w:proofErr w:type="spellEnd"/>
      <w:r w:rsidR="007A6DAB" w:rsidRPr="00F67D63">
        <w:t xml:space="preserve">, y’a deux ethnies. Je suis africaine, asiatique, </w:t>
      </w:r>
      <w:proofErr w:type="spellStart"/>
      <w:r w:rsidR="007A6DAB" w:rsidRPr="00F67D63">
        <w:t>ca</w:t>
      </w:r>
      <w:proofErr w:type="spellEnd"/>
      <w:r w:rsidR="007A6DAB" w:rsidRPr="00F67D63">
        <w:t xml:space="preserve"> ne veut rien dire. Entre l’arabe, le lingala, s’intéresser aux langues permet d’avoir accès à l’histoire, à des questions plus profondes en fait. J</w:t>
      </w:r>
      <w:r w:rsidR="004828D6" w:rsidRPr="00F67D63">
        <w:t>e</w:t>
      </w:r>
      <w:r w:rsidR="007A6DAB" w:rsidRPr="00F67D63">
        <w:t xml:space="preserve"> vous invite vraiment à interroger la question des langues dans vos rencontres. Dernière anecdote, j’ai été en Tunisie la semaine dernière pour un colloque et M</w:t>
      </w:r>
      <w:r w:rsidR="004828D6" w:rsidRPr="00F67D63">
        <w:t>a</w:t>
      </w:r>
      <w:r w:rsidR="007A6DAB" w:rsidRPr="00F67D63">
        <w:t>rie Rose Moro parle d’</w:t>
      </w:r>
      <w:r w:rsidR="009F366B" w:rsidRPr="00F67D63">
        <w:t>u</w:t>
      </w:r>
      <w:r w:rsidR="007A6DAB" w:rsidRPr="00F67D63">
        <w:t xml:space="preserve">ne situation vue en transculturel ici. Elle dit c’est </w:t>
      </w:r>
      <w:proofErr w:type="spellStart"/>
      <w:r w:rsidR="007A6DAB" w:rsidRPr="00F67D63">
        <w:t>Amalini</w:t>
      </w:r>
      <w:proofErr w:type="spellEnd"/>
      <w:r w:rsidR="007A6DAB" w:rsidRPr="00F67D63">
        <w:t xml:space="preserve"> qui traduisait. A la fin les étudiants sont venus me voir en me disant on pensait que vous étiez clinicienne, on ne pensait pas que vous étiez traductrice. J’ai dit que j’étais psychologue. Etudiante : mais si Pr Moro a dit que vous étiez traductrice. Comme si on ne pouvait </w:t>
      </w:r>
      <w:r w:rsidR="009F366B" w:rsidRPr="00F67D63">
        <w:t>être</w:t>
      </w:r>
      <w:r w:rsidR="007A6DAB" w:rsidRPr="00F67D63">
        <w:t xml:space="preserve"> que dans l’identité professionnelle. </w:t>
      </w:r>
    </w:p>
    <w:p w14:paraId="6EDA50D9" w14:textId="77777777" w:rsidR="004E6DEA" w:rsidRPr="00F67D63" w:rsidRDefault="004E6DEA" w:rsidP="00B82134">
      <w:pPr>
        <w:jc w:val="both"/>
      </w:pPr>
    </w:p>
    <w:p w14:paraId="7C29BCDC" w14:textId="77777777" w:rsidR="00EB45CF" w:rsidRPr="00F67D63" w:rsidRDefault="00EB45CF" w:rsidP="00B82134">
      <w:pPr>
        <w:jc w:val="both"/>
      </w:pPr>
    </w:p>
    <w:p w14:paraId="6ED6ADFA" w14:textId="77777777" w:rsidR="00A144C2" w:rsidRPr="00F67D63" w:rsidRDefault="00A144C2" w:rsidP="00B82134">
      <w:pPr>
        <w:jc w:val="both"/>
      </w:pPr>
    </w:p>
    <w:p w14:paraId="54965182" w14:textId="77777777" w:rsidR="003C211B" w:rsidRPr="00F67D63" w:rsidRDefault="003C211B" w:rsidP="00B82134">
      <w:pPr>
        <w:jc w:val="both"/>
      </w:pPr>
    </w:p>
    <w:p w14:paraId="60DEC4A3" w14:textId="5D2A8F48" w:rsidR="00645F4F" w:rsidRPr="00F67D63" w:rsidRDefault="00645F4F" w:rsidP="00B82134">
      <w:pPr>
        <w:jc w:val="both"/>
      </w:pPr>
    </w:p>
    <w:p w14:paraId="44C7B6D7" w14:textId="77777777" w:rsidR="00645F4F" w:rsidRPr="00F67D63" w:rsidRDefault="00645F4F" w:rsidP="00B82134">
      <w:pPr>
        <w:jc w:val="both"/>
      </w:pPr>
    </w:p>
    <w:p w14:paraId="666FC96E" w14:textId="77777777" w:rsidR="00D145E9" w:rsidRPr="00F67D63" w:rsidRDefault="00D145E9" w:rsidP="00B82134">
      <w:pPr>
        <w:jc w:val="both"/>
      </w:pPr>
    </w:p>
    <w:p w14:paraId="153B182C" w14:textId="77777777" w:rsidR="00B82134" w:rsidRPr="00F67D63" w:rsidRDefault="00B82134" w:rsidP="00B82134">
      <w:pPr>
        <w:jc w:val="both"/>
      </w:pPr>
    </w:p>
    <w:p w14:paraId="171B19DE" w14:textId="77777777" w:rsidR="00B82134" w:rsidRPr="00F67D63" w:rsidRDefault="00B82134" w:rsidP="00B82134">
      <w:pPr>
        <w:jc w:val="both"/>
        <w:rPr>
          <w:i/>
          <w:iCs/>
        </w:rPr>
      </w:pPr>
    </w:p>
    <w:p w14:paraId="05BC10E0" w14:textId="77777777" w:rsidR="00B82134" w:rsidRPr="00F67D63" w:rsidRDefault="00B82134" w:rsidP="00B82134">
      <w:pPr>
        <w:jc w:val="both"/>
      </w:pPr>
    </w:p>
    <w:p w14:paraId="6D9C3412" w14:textId="77777777" w:rsidR="00611D58" w:rsidRPr="00F67D63" w:rsidRDefault="00611D58" w:rsidP="00D309B8">
      <w:pPr>
        <w:pBdr>
          <w:bottom w:val="single" w:sz="6" w:space="1" w:color="auto"/>
        </w:pBdr>
        <w:jc w:val="both"/>
      </w:pPr>
    </w:p>
    <w:p w14:paraId="582BA6C3" w14:textId="77777777" w:rsidR="001630A6" w:rsidRPr="00F67D63" w:rsidRDefault="001630A6" w:rsidP="001630A6">
      <w:pPr>
        <w:pStyle w:val="Paragraphedeliste"/>
        <w:jc w:val="both"/>
      </w:pPr>
    </w:p>
    <w:p w14:paraId="1FEA6341" w14:textId="7DEE65EA" w:rsidR="00611D58" w:rsidRPr="00F67D63" w:rsidRDefault="00611D58" w:rsidP="001630A6">
      <w:pPr>
        <w:pStyle w:val="Paragraphedeliste"/>
        <w:jc w:val="both"/>
        <w:rPr>
          <w:b/>
          <w:bCs/>
        </w:rPr>
      </w:pPr>
    </w:p>
    <w:p w14:paraId="3DC8AFC7" w14:textId="1DA96314" w:rsidR="00611D58" w:rsidRPr="00F67D63" w:rsidRDefault="00611D58" w:rsidP="001630A6">
      <w:pPr>
        <w:pStyle w:val="Paragraphedeliste"/>
        <w:jc w:val="both"/>
        <w:rPr>
          <w:b/>
          <w:bCs/>
        </w:rPr>
      </w:pPr>
      <w:r w:rsidRPr="00F67D63">
        <w:rPr>
          <w:b/>
          <w:bCs/>
        </w:rPr>
        <w:t>2</w:t>
      </w:r>
      <w:r w:rsidRPr="00F67D63">
        <w:rPr>
          <w:b/>
          <w:bCs/>
          <w:vertAlign w:val="superscript"/>
        </w:rPr>
        <w:t>ème</w:t>
      </w:r>
      <w:r w:rsidRPr="00F67D63">
        <w:rPr>
          <w:b/>
          <w:bCs/>
        </w:rPr>
        <w:t xml:space="preserve"> cours 12 avril 2023</w:t>
      </w:r>
    </w:p>
    <w:p w14:paraId="064AC0C0" w14:textId="77777777" w:rsidR="001630A6" w:rsidRPr="00F67D63" w:rsidRDefault="001630A6" w:rsidP="001630A6">
      <w:pPr>
        <w:pStyle w:val="Paragraphedeliste"/>
        <w:jc w:val="both"/>
        <w:rPr>
          <w:b/>
          <w:bCs/>
        </w:rPr>
      </w:pPr>
    </w:p>
    <w:p w14:paraId="730D3F56" w14:textId="54479C04" w:rsidR="00611D58" w:rsidRPr="00F67D63" w:rsidRDefault="001630A6" w:rsidP="001630A6">
      <w:pPr>
        <w:pStyle w:val="Paragraphedeliste"/>
        <w:jc w:val="both"/>
        <w:rPr>
          <w:i/>
          <w:iCs/>
        </w:rPr>
      </w:pPr>
      <w:r w:rsidRPr="00F67D63">
        <w:rPr>
          <w:i/>
          <w:iCs/>
        </w:rPr>
        <w:t xml:space="preserve"> </w:t>
      </w:r>
    </w:p>
    <w:p w14:paraId="66D66F8B" w14:textId="4B82048F" w:rsidR="00611D58" w:rsidRPr="00F67D63" w:rsidRDefault="00611D58" w:rsidP="001630A6">
      <w:pPr>
        <w:pStyle w:val="Paragraphedeliste"/>
        <w:jc w:val="both"/>
        <w:rPr>
          <w:i/>
          <w:iCs/>
        </w:rPr>
      </w:pPr>
    </w:p>
    <w:p w14:paraId="55F5AC5A" w14:textId="25833021" w:rsidR="00611D58" w:rsidRPr="00F67D63" w:rsidRDefault="00BD13A3" w:rsidP="001630A6">
      <w:pPr>
        <w:pStyle w:val="Paragraphedeliste"/>
        <w:jc w:val="both"/>
      </w:pPr>
      <w:r w:rsidRPr="00F67D63">
        <w:t>Déjà</w:t>
      </w:r>
      <w:r w:rsidR="00611D58" w:rsidRPr="00F67D63">
        <w:t xml:space="preserve"> le module vous </w:t>
      </w:r>
      <w:proofErr w:type="spellStart"/>
      <w:r w:rsidR="00611D58" w:rsidRPr="00F67D63">
        <w:t xml:space="preserve">a </w:t>
      </w:r>
      <w:r w:rsidR="00583A31" w:rsidRPr="00F67D63">
        <w:t>t</w:t>
      </w:r>
      <w:proofErr w:type="spellEnd"/>
      <w:r w:rsidR="00583A31" w:rsidRPr="00F67D63">
        <w:t>-il</w:t>
      </w:r>
      <w:r w:rsidR="00611D58" w:rsidRPr="00F67D63">
        <w:t xml:space="preserve"> plu</w:t>
      </w:r>
      <w:r w:rsidRPr="00F67D63">
        <w:t xml:space="preserve"> ? </w:t>
      </w:r>
      <w:r w:rsidR="00611D58" w:rsidRPr="00F67D63">
        <w:t xml:space="preserve"> Avis </w:t>
      </w:r>
      <w:r w:rsidRPr="00F67D63">
        <w:t xml:space="preserve">très positifs </w:t>
      </w:r>
      <w:r w:rsidR="00611D58" w:rsidRPr="00F67D63">
        <w:t xml:space="preserve">unanimes. </w:t>
      </w:r>
    </w:p>
    <w:p w14:paraId="24A64C9C" w14:textId="77777777" w:rsidR="00BD13A3" w:rsidRPr="00F67D63" w:rsidRDefault="00BD13A3" w:rsidP="001630A6">
      <w:pPr>
        <w:pStyle w:val="Paragraphedeliste"/>
        <w:jc w:val="both"/>
      </w:pPr>
    </w:p>
    <w:p w14:paraId="5C81D168" w14:textId="387DDF60" w:rsidR="00611D58" w:rsidRPr="00F67D63" w:rsidRDefault="00611D58" w:rsidP="001630A6">
      <w:pPr>
        <w:pStyle w:val="Paragraphedeliste"/>
        <w:numPr>
          <w:ilvl w:val="0"/>
          <w:numId w:val="5"/>
        </w:numPr>
        <w:jc w:val="both"/>
      </w:pPr>
      <w:r w:rsidRPr="00F67D63">
        <w:t>Aspects qui vous ont les</w:t>
      </w:r>
      <w:r w:rsidR="00BD13A3" w:rsidRPr="00F67D63">
        <w:t xml:space="preserve"> </w:t>
      </w:r>
      <w:r w:rsidRPr="00F67D63">
        <w:t>plus étonnées ou marqués</w:t>
      </w:r>
      <w:r w:rsidR="00BD13A3" w:rsidRPr="00F67D63">
        <w:t xml:space="preserve"> ? </w:t>
      </w:r>
    </w:p>
    <w:p w14:paraId="3BA8442C" w14:textId="414C21DA" w:rsidR="00611D58" w:rsidRPr="00F67D63" w:rsidRDefault="00611D58" w:rsidP="001630A6">
      <w:pPr>
        <w:pStyle w:val="Paragraphedeliste"/>
        <w:jc w:val="both"/>
      </w:pPr>
    </w:p>
    <w:p w14:paraId="20BB882E" w14:textId="0E664917" w:rsidR="00611D58" w:rsidRPr="00F67D63" w:rsidRDefault="00611D58" w:rsidP="001630A6">
      <w:pPr>
        <w:pStyle w:val="Paragraphedeliste"/>
        <w:numPr>
          <w:ilvl w:val="0"/>
          <w:numId w:val="6"/>
        </w:numPr>
        <w:jc w:val="both"/>
      </w:pPr>
      <w:r w:rsidRPr="00F67D63">
        <w:t xml:space="preserve">Moi la médecine aux Antilles, je savais pas du tout comment </w:t>
      </w:r>
      <w:proofErr w:type="spellStart"/>
      <w:r w:rsidRPr="00F67D63">
        <w:t>ca</w:t>
      </w:r>
      <w:proofErr w:type="spellEnd"/>
      <w:r w:rsidRPr="00F67D63">
        <w:t xml:space="preserve"> fonctionnait je me doutais que c’était différent mais pas à ce </w:t>
      </w:r>
      <w:proofErr w:type="spellStart"/>
      <w:r w:rsidRPr="00F67D63">
        <w:t>point là</w:t>
      </w:r>
      <w:proofErr w:type="spellEnd"/>
      <w:r w:rsidRPr="00F67D63">
        <w:t>, j’imaginais pas que c’était aussi différent, des chiffres m’ont aussi marqués.</w:t>
      </w:r>
      <w:r w:rsidR="008E4FCD" w:rsidRPr="00F67D63">
        <w:t xml:space="preserve"> 60% ? </w:t>
      </w:r>
      <w:r w:rsidRPr="00F67D63">
        <w:t xml:space="preserve"> J’imaginais pas autant de </w:t>
      </w:r>
      <w:proofErr w:type="spellStart"/>
      <w:r w:rsidRPr="00F67D63">
        <w:t>suicidalité</w:t>
      </w:r>
      <w:proofErr w:type="spellEnd"/>
      <w:r w:rsidRPr="00F67D63">
        <w:t xml:space="preserve"> en Guyane par exemple aussi jeunes, administration, Etat Français a une responsabilité dedans, </w:t>
      </w:r>
    </w:p>
    <w:p w14:paraId="06EF29E1" w14:textId="0DE46664" w:rsidR="00611D58" w:rsidRPr="00F67D63" w:rsidRDefault="00611D58" w:rsidP="001630A6">
      <w:pPr>
        <w:pStyle w:val="Paragraphedeliste"/>
        <w:jc w:val="both"/>
      </w:pPr>
      <w:r w:rsidRPr="00F67D63">
        <w:t xml:space="preserve">Moi : Inconscient collectif, décision qui peuvent influer sur l’équité.  </w:t>
      </w:r>
    </w:p>
    <w:p w14:paraId="6568293C" w14:textId="6802BFDB" w:rsidR="00611D58" w:rsidRPr="00F67D63" w:rsidRDefault="00611D58" w:rsidP="001630A6">
      <w:pPr>
        <w:pStyle w:val="Paragraphedeliste"/>
        <w:jc w:val="both"/>
      </w:pPr>
    </w:p>
    <w:p w14:paraId="4C872553" w14:textId="6E3EC44F" w:rsidR="00611D58" w:rsidRPr="00F67D63" w:rsidRDefault="00611D58" w:rsidP="001630A6">
      <w:pPr>
        <w:pStyle w:val="Paragraphedeliste"/>
        <w:numPr>
          <w:ilvl w:val="0"/>
          <w:numId w:val="6"/>
        </w:numPr>
        <w:jc w:val="both"/>
      </w:pPr>
      <w:r w:rsidRPr="00F67D63">
        <w:t>On est confronté quotidiennement à la question de la langue. Et pourtant quand je parle du cours ECO autou</w:t>
      </w:r>
      <w:r w:rsidR="008E4FCD" w:rsidRPr="00F67D63">
        <w:t>r</w:t>
      </w:r>
      <w:r w:rsidRPr="00F67D63">
        <w:t xml:space="preserve"> de moi, </w:t>
      </w:r>
      <w:proofErr w:type="spellStart"/>
      <w:r w:rsidRPr="00F67D63">
        <w:t>ca</w:t>
      </w:r>
      <w:proofErr w:type="spellEnd"/>
      <w:r w:rsidRPr="00F67D63">
        <w:t xml:space="preserve"> ne semble pas évident de prendre un </w:t>
      </w:r>
      <w:r w:rsidR="00DA6EF8" w:rsidRPr="00F67D63">
        <w:t>interprète</w:t>
      </w:r>
    </w:p>
    <w:p w14:paraId="7E370D95" w14:textId="36032EE5" w:rsidR="00611D58" w:rsidRPr="00F67D63" w:rsidRDefault="00611D58" w:rsidP="001630A6">
      <w:pPr>
        <w:pStyle w:val="Paragraphedeliste"/>
        <w:jc w:val="both"/>
      </w:pPr>
      <w:r w:rsidRPr="00F67D63">
        <w:t xml:space="preserve">Moi : merci effectivement but du premier cours : se rendre compte qu’on a intériorisé un </w:t>
      </w:r>
      <w:r w:rsidR="0060273D" w:rsidRPr="00F67D63">
        <w:t>tabou</w:t>
      </w:r>
      <w:r w:rsidRPr="00F67D63">
        <w:t xml:space="preserve"> au point de ne pas se rendre compte des besoins. </w:t>
      </w:r>
    </w:p>
    <w:p w14:paraId="3DF7B182" w14:textId="4FBAC7C7" w:rsidR="00892B72" w:rsidRPr="00F67D63" w:rsidRDefault="00892B72" w:rsidP="001630A6">
      <w:pPr>
        <w:jc w:val="both"/>
      </w:pPr>
      <w:r w:rsidRPr="00F67D63">
        <w:t>J’en ai parlé récemment au DU pédagogie médi</w:t>
      </w:r>
      <w:r w:rsidR="00E713CD" w:rsidRPr="00F67D63">
        <w:t>c</w:t>
      </w:r>
      <w:r w:rsidRPr="00F67D63">
        <w:t xml:space="preserve">ale, étonnés du nb d’inscrits dans ce cours. Biais de sélection ? Marginal ? Autres inscriptions ? </w:t>
      </w:r>
    </w:p>
    <w:p w14:paraId="2109E352" w14:textId="466B03ED" w:rsidR="0060273D" w:rsidRPr="00F67D63" w:rsidRDefault="00892B72" w:rsidP="001630A6">
      <w:pPr>
        <w:pStyle w:val="Paragraphedeliste"/>
        <w:numPr>
          <w:ilvl w:val="0"/>
          <w:numId w:val="6"/>
        </w:numPr>
        <w:jc w:val="both"/>
      </w:pPr>
      <w:r w:rsidRPr="00F67D63">
        <w:t xml:space="preserve">Ici mélangés entre 2 et 3èmes années, et autres ECO </w:t>
      </w:r>
      <w:r w:rsidR="00C1072F" w:rsidRPr="00F67D63">
        <w:t>p</w:t>
      </w:r>
      <w:r w:rsidRPr="00F67D63">
        <w:t xml:space="preserve">as mélangés, alors qu’on est </w:t>
      </w:r>
      <w:r w:rsidR="00153EDE" w:rsidRPr="00F67D63">
        <w:t>peut-être</w:t>
      </w:r>
      <w:r w:rsidRPr="00F67D63">
        <w:t xml:space="preserve"> pas si nombreux que </w:t>
      </w:r>
      <w:proofErr w:type="spellStart"/>
      <w:r w:rsidRPr="00F67D63">
        <w:t>ca</w:t>
      </w:r>
      <w:proofErr w:type="spellEnd"/>
      <w:r w:rsidRPr="00F67D63">
        <w:t xml:space="preserve">. </w:t>
      </w:r>
      <w:r w:rsidR="00E713CD" w:rsidRPr="00F67D63">
        <w:t>Sur ECO qui préparent aux examens, Urgences, cas cliniques, pédi</w:t>
      </w:r>
      <w:r w:rsidR="00153EDE" w:rsidRPr="00F67D63">
        <w:t>a</w:t>
      </w:r>
      <w:r w:rsidR="00E713CD" w:rsidRPr="00F67D63">
        <w:t>trie,</w:t>
      </w:r>
      <w:r w:rsidR="00763FCC" w:rsidRPr="00F67D63">
        <w:t xml:space="preserve"> plus </w:t>
      </w:r>
      <w:r w:rsidR="00E713CD" w:rsidRPr="00F67D63">
        <w:t xml:space="preserve"> clinique</w:t>
      </w:r>
      <w:r w:rsidR="00763FCC" w:rsidRPr="00F67D63">
        <w:t>s ou</w:t>
      </w:r>
      <w:r w:rsidR="00E713CD" w:rsidRPr="00F67D63">
        <w:t xml:space="preserve"> utile</w:t>
      </w:r>
      <w:r w:rsidR="00763FCC" w:rsidRPr="00F67D63">
        <w:t>s</w:t>
      </w:r>
      <w:r w:rsidR="00E713CD" w:rsidRPr="00F67D63">
        <w:t>. Ici c’es</w:t>
      </w:r>
      <w:r w:rsidR="00153EDE" w:rsidRPr="00F67D63">
        <w:t>t</w:t>
      </w:r>
      <w:r w:rsidR="00E713CD" w:rsidRPr="00F67D63">
        <w:t xml:space="preserve"> utile mais différemment. </w:t>
      </w:r>
      <w:r w:rsidR="00153EDE" w:rsidRPr="00F67D63">
        <w:t>On voit moins que c</w:t>
      </w:r>
      <w:r w:rsidR="00C1072F" w:rsidRPr="00F67D63">
        <w:t>’est</w:t>
      </w:r>
      <w:r w:rsidR="00153EDE" w:rsidRPr="00F67D63">
        <w:t xml:space="preserve"> utile. On n’a pas </w:t>
      </w:r>
      <w:r w:rsidR="00763FCC" w:rsidRPr="00F67D63">
        <w:t xml:space="preserve">forcément </w:t>
      </w:r>
      <w:r w:rsidR="00153EDE" w:rsidRPr="00F67D63">
        <w:t xml:space="preserve">conscience qu’il y a des problèmes quand on ne s’intéresse pas un peu à </w:t>
      </w:r>
      <w:r w:rsidR="00C1072F" w:rsidRPr="00F67D63">
        <w:t>ça</w:t>
      </w:r>
      <w:r w:rsidR="00763FCC" w:rsidRPr="00F67D63">
        <w:t xml:space="preserve">. </w:t>
      </w:r>
    </w:p>
    <w:p w14:paraId="1B42BAF8" w14:textId="5D9C2BBD" w:rsidR="00892B72" w:rsidRPr="00F67D63" w:rsidRDefault="0060273D" w:rsidP="001630A6">
      <w:pPr>
        <w:pStyle w:val="Paragraphedeliste"/>
        <w:numPr>
          <w:ilvl w:val="0"/>
          <w:numId w:val="6"/>
        </w:numPr>
        <w:jc w:val="both"/>
      </w:pPr>
      <w:r w:rsidRPr="00F67D63">
        <w:t xml:space="preserve">Moi : </w:t>
      </w:r>
      <w:r w:rsidR="00763FCC" w:rsidRPr="00F67D63">
        <w:t xml:space="preserve">S </w:t>
      </w:r>
      <w:proofErr w:type="spellStart"/>
      <w:r w:rsidR="00763FCC" w:rsidRPr="00F67D63">
        <w:t>Bouznah</w:t>
      </w:r>
      <w:proofErr w:type="spellEnd"/>
      <w:r w:rsidR="00763FCC" w:rsidRPr="00F67D63">
        <w:t xml:space="preserve"> disait que cette promo était exceptionnel</w:t>
      </w:r>
      <w:r w:rsidR="00B05A55" w:rsidRPr="00F67D63">
        <w:t>le</w:t>
      </w:r>
      <w:r w:rsidR="00763FCC" w:rsidRPr="00F67D63">
        <w:t xml:space="preserve"> car plusieurs maitrisent plusieurs langues, métissage important dans votre groupe. Vous  </w:t>
      </w:r>
      <w:r w:rsidRPr="00F67D63">
        <w:t xml:space="preserve">avez des </w:t>
      </w:r>
      <w:r w:rsidR="00763FCC" w:rsidRPr="00F67D63">
        <w:t>hypothèse</w:t>
      </w:r>
      <w:r w:rsidRPr="00F67D63">
        <w:t>s</w:t>
      </w:r>
      <w:r w:rsidR="00763FCC" w:rsidRPr="00F67D63">
        <w:t xml:space="preserve"> d’un biais de sélection dans cet ECO : </w:t>
      </w:r>
    </w:p>
    <w:p w14:paraId="2E50D45D" w14:textId="77777777" w:rsidR="0060273D" w:rsidRPr="00F67D63" w:rsidRDefault="0060273D" w:rsidP="001630A6">
      <w:pPr>
        <w:pStyle w:val="Paragraphedeliste"/>
        <w:jc w:val="both"/>
      </w:pPr>
    </w:p>
    <w:p w14:paraId="441DBF0D" w14:textId="4F4BE9B0" w:rsidR="00763FCC" w:rsidRPr="00F67D63" w:rsidRDefault="00763FCC" w:rsidP="001630A6">
      <w:pPr>
        <w:pStyle w:val="Paragraphedeliste"/>
        <w:jc w:val="both"/>
      </w:pPr>
      <w:r w:rsidRPr="00F67D63">
        <w:t xml:space="preserve">Oui Ceux qui pensent que c’est intéressant. Avant j’avais du mal à savoir que c’était une consultation d’approche transculturelle, vidéo intéressante pour se rendre compte (vidéo de la médiation). </w:t>
      </w:r>
    </w:p>
    <w:p w14:paraId="42681F1C" w14:textId="5C1197AD" w:rsidR="00763FCC" w:rsidRPr="00F67D63" w:rsidRDefault="00763FCC" w:rsidP="001630A6">
      <w:pPr>
        <w:pStyle w:val="Paragraphedeliste"/>
        <w:numPr>
          <w:ilvl w:val="0"/>
          <w:numId w:val="6"/>
        </w:numPr>
        <w:jc w:val="both"/>
      </w:pPr>
      <w:r w:rsidRPr="00F67D63">
        <w:t xml:space="preserve">Parcours sup : décrire un parcours d’où on vient, l’Etat est en train de valoriser </w:t>
      </w:r>
      <w:proofErr w:type="spellStart"/>
      <w:r w:rsidRPr="00F67D63">
        <w:t>ca</w:t>
      </w:r>
      <w:proofErr w:type="spellEnd"/>
      <w:r w:rsidRPr="00F67D63">
        <w:t xml:space="preserve">, de favoriser l’accès aux études. </w:t>
      </w:r>
    </w:p>
    <w:p w14:paraId="6CC24327" w14:textId="2C7A042A" w:rsidR="00763FCC" w:rsidRPr="00F67D63" w:rsidRDefault="00763FCC" w:rsidP="001630A6">
      <w:pPr>
        <w:jc w:val="both"/>
      </w:pPr>
      <w:r w:rsidRPr="00F67D63">
        <w:t>Ah c’est intéressant</w:t>
      </w:r>
      <w:r w:rsidR="00D309B8">
        <w:t>, d’</w:t>
      </w:r>
      <w:r w:rsidR="00917962" w:rsidRPr="00F67D63">
        <w:t>autres hypothèses ?</w:t>
      </w:r>
    </w:p>
    <w:p w14:paraId="2BF582E3" w14:textId="31669100" w:rsidR="00763FCC" w:rsidRPr="00F67D63" w:rsidRDefault="00763FCC" w:rsidP="001630A6">
      <w:pPr>
        <w:pStyle w:val="Paragraphedeliste"/>
        <w:numPr>
          <w:ilvl w:val="0"/>
          <w:numId w:val="6"/>
        </w:numPr>
        <w:jc w:val="both"/>
      </w:pPr>
      <w:r w:rsidRPr="00F67D63">
        <w:t xml:space="preserve">Parcours LAS : </w:t>
      </w:r>
      <w:r w:rsidR="00917962" w:rsidRPr="00F67D63">
        <w:t xml:space="preserve">sciences humaines. Hochements tête positifs. </w:t>
      </w:r>
    </w:p>
    <w:p w14:paraId="17867A22" w14:textId="1D082AB8" w:rsidR="00917962" w:rsidRPr="00F67D63" w:rsidRDefault="00917962" w:rsidP="001630A6">
      <w:pPr>
        <w:jc w:val="both"/>
      </w:pPr>
    </w:p>
    <w:p w14:paraId="5D5B8971" w14:textId="0F1186DF" w:rsidR="00917962" w:rsidRPr="00F67D63" w:rsidRDefault="00917962" w:rsidP="001630A6">
      <w:pPr>
        <w:jc w:val="both"/>
      </w:pPr>
      <w:r w:rsidRPr="00F67D63">
        <w:t xml:space="preserve">Aspects étonnants : </w:t>
      </w:r>
    </w:p>
    <w:p w14:paraId="2E6FD15C" w14:textId="17B61379" w:rsidR="00917962" w:rsidRPr="00F67D63" w:rsidRDefault="00917962" w:rsidP="001630A6">
      <w:pPr>
        <w:jc w:val="both"/>
      </w:pPr>
      <w:r w:rsidRPr="00F67D63">
        <w:t xml:space="preserve">Fond ou forme ? </w:t>
      </w:r>
    </w:p>
    <w:p w14:paraId="3F15C08E" w14:textId="2512C62C" w:rsidR="00917962" w:rsidRPr="00F67D63" w:rsidRDefault="00917962" w:rsidP="001630A6">
      <w:pPr>
        <w:jc w:val="both"/>
      </w:pPr>
      <w:r w:rsidRPr="00F67D63">
        <w:lastRenderedPageBreak/>
        <w:t>Moi : tout est possible</w:t>
      </w:r>
    </w:p>
    <w:p w14:paraId="5C495B07" w14:textId="429B41F8" w:rsidR="00917962" w:rsidRPr="00F67D63" w:rsidRDefault="00917962" w:rsidP="001630A6">
      <w:pPr>
        <w:pStyle w:val="Paragraphedeliste"/>
        <w:numPr>
          <w:ilvl w:val="0"/>
          <w:numId w:val="6"/>
        </w:numPr>
        <w:jc w:val="both"/>
      </w:pPr>
      <w:proofErr w:type="spellStart"/>
      <w:r w:rsidRPr="00F67D63">
        <w:t>Ca</w:t>
      </w:r>
      <w:proofErr w:type="spellEnd"/>
      <w:r w:rsidRPr="00F67D63">
        <w:t xml:space="preserve"> m’a étonné, qu’on ait pas fait de table ronde mais il aurait fallu être en petit comité, étonnant qu’on soit collé, avec diapo. P</w:t>
      </w:r>
      <w:r w:rsidR="001F583D" w:rsidRPr="00F67D63">
        <w:t>o</w:t>
      </w:r>
      <w:r w:rsidRPr="00F67D63">
        <w:t xml:space="preserve">ur cet </w:t>
      </w:r>
      <w:proofErr w:type="spellStart"/>
      <w:r w:rsidRPr="00F67D63">
        <w:t>ECO là</w:t>
      </w:r>
      <w:proofErr w:type="spellEnd"/>
      <w:r w:rsidRPr="00F67D63">
        <w:t xml:space="preserve">, je m’attendais à </w:t>
      </w:r>
      <w:proofErr w:type="spellStart"/>
      <w:r w:rsidRPr="00F67D63">
        <w:t>ca</w:t>
      </w:r>
      <w:proofErr w:type="spellEnd"/>
      <w:r w:rsidRPr="00F67D63">
        <w:t xml:space="preserve">. </w:t>
      </w:r>
    </w:p>
    <w:p w14:paraId="772C2D58" w14:textId="2410798C" w:rsidR="00917962" w:rsidRPr="00F67D63" w:rsidRDefault="00917962" w:rsidP="001630A6">
      <w:pPr>
        <w:jc w:val="both"/>
      </w:pPr>
      <w:r w:rsidRPr="00F67D63">
        <w:t xml:space="preserve">Moi : j’aimerais faire comme ca </w:t>
      </w:r>
    </w:p>
    <w:p w14:paraId="2713C01C" w14:textId="1000ACC7" w:rsidR="00917962" w:rsidRPr="00F67D63" w:rsidRDefault="00917962" w:rsidP="001630A6">
      <w:pPr>
        <w:jc w:val="both"/>
      </w:pPr>
      <w:r w:rsidRPr="00F67D63">
        <w:t xml:space="preserve">Moi pareil, plus de discussions. Premier cours : débat/discussion oui, et d’autres cours. </w:t>
      </w:r>
    </w:p>
    <w:p w14:paraId="04F110FC" w14:textId="473D2D77" w:rsidR="00917962" w:rsidRPr="00F67D63" w:rsidRDefault="00917962" w:rsidP="001630A6">
      <w:pPr>
        <w:jc w:val="both"/>
      </w:pPr>
      <w:r w:rsidRPr="00F67D63">
        <w:t xml:space="preserve">Avec </w:t>
      </w:r>
      <w:proofErr w:type="spellStart"/>
      <w:r w:rsidRPr="00F67D63">
        <w:t>Amalini</w:t>
      </w:r>
      <w:proofErr w:type="spellEnd"/>
      <w:r w:rsidRPr="00F67D63">
        <w:t xml:space="preserve">, on s’est dit au-delà du focus group on devrait presque commencer comme </w:t>
      </w:r>
      <w:proofErr w:type="spellStart"/>
      <w:r w:rsidRPr="00F67D63">
        <w:t>ca</w:t>
      </w:r>
      <w:proofErr w:type="spellEnd"/>
      <w:r w:rsidRPr="00F67D63">
        <w:t xml:space="preserve"> chaque cours transculturel. On vous incite à vous décentrer d’emblée, et d’expérimenter </w:t>
      </w:r>
      <w:r w:rsidR="008559F4" w:rsidRPr="00F67D63">
        <w:t>vous-même</w:t>
      </w:r>
      <w:r w:rsidRPr="00F67D63">
        <w:t xml:space="preserve"> l’effet que cela fait de vous présenter sous le prisme de la culture</w:t>
      </w:r>
      <w:r w:rsidR="00185D46" w:rsidRPr="00F67D63">
        <w:t>, de</w:t>
      </w:r>
      <w:r w:rsidR="001F583D" w:rsidRPr="00F67D63">
        <w:t xml:space="preserve"> </w:t>
      </w:r>
      <w:r w:rsidR="00185D46" w:rsidRPr="00F67D63">
        <w:t xml:space="preserve">l’identité culturelle. </w:t>
      </w:r>
    </w:p>
    <w:p w14:paraId="020C7606" w14:textId="1BEC25E4" w:rsidR="00185D46" w:rsidRPr="00F67D63" w:rsidRDefault="00721670" w:rsidP="001630A6">
      <w:pPr>
        <w:jc w:val="both"/>
      </w:pPr>
      <w:r w:rsidRPr="00F67D63">
        <w:t>Etudiants :</w:t>
      </w:r>
      <w:r w:rsidR="00185D46" w:rsidRPr="00F67D63">
        <w:t xml:space="preserve">2/3 années venus, si on avait séparé, plus petits groupes, </w:t>
      </w:r>
      <w:r w:rsidR="001F583D" w:rsidRPr="00F67D63">
        <w:t>peut-être</w:t>
      </w:r>
      <w:r w:rsidR="00185D46" w:rsidRPr="00F67D63">
        <w:t xml:space="preserve"> ce à quoi on s’attendait. </w:t>
      </w:r>
      <w:r w:rsidR="001F583D" w:rsidRPr="00F67D63">
        <w:t xml:space="preserve">On avait pas beaucoup de place. </w:t>
      </w:r>
    </w:p>
    <w:p w14:paraId="37C2D7F2" w14:textId="664DB908" w:rsidR="00185D46" w:rsidRPr="00F67D63" w:rsidRDefault="00185D46" w:rsidP="001630A6">
      <w:pPr>
        <w:jc w:val="both"/>
      </w:pPr>
      <w:r w:rsidRPr="00F67D63">
        <w:t xml:space="preserve">Plus on est, </w:t>
      </w:r>
      <w:r w:rsidR="001F583D" w:rsidRPr="00F67D63">
        <w:t xml:space="preserve">sur 2h, </w:t>
      </w:r>
      <w:proofErr w:type="spellStart"/>
      <w:r w:rsidR="007B0F64" w:rsidRPr="00F67D63">
        <w:t>tlm</w:t>
      </w:r>
      <w:proofErr w:type="spellEnd"/>
      <w:r w:rsidR="007B0F64" w:rsidRPr="00F67D63">
        <w:t xml:space="preserve"> ne peut pas parler comme on voudrait. </w:t>
      </w:r>
    </w:p>
    <w:p w14:paraId="4EC05DEB" w14:textId="24921284" w:rsidR="00883148" w:rsidRPr="00F67D63" w:rsidRDefault="00721670" w:rsidP="001630A6">
      <w:pPr>
        <w:jc w:val="both"/>
      </w:pPr>
      <w:r w:rsidRPr="00F67D63">
        <w:t xml:space="preserve">RR : </w:t>
      </w:r>
      <w:r w:rsidR="00883148" w:rsidRPr="00F67D63">
        <w:t>J</w:t>
      </w:r>
      <w:r w:rsidR="00092E25" w:rsidRPr="00F67D63">
        <w:t>e</w:t>
      </w:r>
      <w:r w:rsidR="00883148" w:rsidRPr="00F67D63">
        <w:t xml:space="preserve"> peux m’adapter à vous sur la maternité. Je vous passerai mon </w:t>
      </w:r>
      <w:proofErr w:type="spellStart"/>
      <w:r w:rsidR="00883148" w:rsidRPr="00F67D63">
        <w:t>pwp</w:t>
      </w:r>
      <w:proofErr w:type="spellEnd"/>
      <w:r w:rsidR="00883148" w:rsidRPr="00F67D63">
        <w:t xml:space="preserve"> comme la dernière fois, mais c</w:t>
      </w:r>
      <w:r w:rsidRPr="00F67D63">
        <w:t>’est</w:t>
      </w:r>
      <w:r w:rsidR="00883148" w:rsidRPr="00F67D63">
        <w:t xml:space="preserve"> libre, je ne vais pas forcément m’appuyer sur tout le </w:t>
      </w:r>
      <w:proofErr w:type="spellStart"/>
      <w:r w:rsidR="00883148" w:rsidRPr="00F67D63">
        <w:t>powerpoint</w:t>
      </w:r>
      <w:proofErr w:type="spellEnd"/>
      <w:r w:rsidR="00883148" w:rsidRPr="00F67D63">
        <w:t xml:space="preserve">. </w:t>
      </w:r>
      <w:r w:rsidR="00D50B2B" w:rsidRPr="00F67D63">
        <w:t>Mais ce biais de sélection nous a influe</w:t>
      </w:r>
      <w:r w:rsidRPr="00F67D63">
        <w:t>ncé</w:t>
      </w:r>
      <w:r w:rsidR="00D50B2B" w:rsidRPr="00F67D63">
        <w:t xml:space="preserve">. Habituellement, on a qd </w:t>
      </w:r>
      <w:r w:rsidR="00092E25" w:rsidRPr="00F67D63">
        <w:t>même</w:t>
      </w:r>
      <w:r w:rsidR="00D50B2B" w:rsidRPr="00F67D63">
        <w:t xml:space="preserve"> besoin de ramener de la théorie pour montrer presque la légitimité de l’existence de la discipline. Mais vous aviez déjà un intérêt authentique pour la discipline donc on n’avait pas peut être besoin de vous convaincre mais c’est important que vous partiez quand même vous si vous avez envie d’insuffler cet état d’esprit dans vos équipes plus tard ou auj</w:t>
      </w:r>
      <w:r w:rsidRPr="00F67D63">
        <w:t>ourd’hui</w:t>
      </w:r>
      <w:r w:rsidR="00D50B2B" w:rsidRPr="00F67D63">
        <w:t>, que vous ayez des arguments, de chiffres (Antilles), ou de se représenter comment on fait pur travailler avec un interprète, peut faire moins peur de travailler avec un interprète un jour voire de lui demander s’il pourrait faire plus que de traduire, s’il se sent à l’aise, de faire de la médiation. Moi je me suis dit, après le premier focus group que je vous confectionne pour les</w:t>
      </w:r>
      <w:r w:rsidR="00092E25" w:rsidRPr="00F67D63">
        <w:t xml:space="preserve"> </w:t>
      </w:r>
      <w:r w:rsidR="00D50B2B" w:rsidRPr="00F67D63">
        <w:t>prochaines</w:t>
      </w:r>
      <w:r w:rsidR="00092E25" w:rsidRPr="00F67D63">
        <w:t xml:space="preserve"> </w:t>
      </w:r>
      <w:r w:rsidR="00D50B2B" w:rsidRPr="00F67D63">
        <w:t xml:space="preserve">promos un petit film sur comment on travaille avec un interprète. Pas très </w:t>
      </w:r>
      <w:r w:rsidR="003F76A8" w:rsidRPr="00F67D63">
        <w:t>longtemps</w:t>
      </w:r>
      <w:r w:rsidR="00D50B2B" w:rsidRPr="00F67D63">
        <w:t>, juste qq minutes, ma</w:t>
      </w:r>
      <w:r w:rsidR="00092E25" w:rsidRPr="00F67D63">
        <w:t>i</w:t>
      </w:r>
      <w:r w:rsidR="00D50B2B" w:rsidRPr="00F67D63">
        <w:t xml:space="preserve">s juste pour qu’on se représente. Plein de hochement de </w:t>
      </w:r>
      <w:r w:rsidR="00092E25" w:rsidRPr="00F67D63">
        <w:t>tête</w:t>
      </w:r>
      <w:r w:rsidR="00D50B2B" w:rsidRPr="00F67D63">
        <w:t xml:space="preserve"> positifs. </w:t>
      </w:r>
    </w:p>
    <w:p w14:paraId="7ACCA83C" w14:textId="3BA902A4" w:rsidR="00D50B2B" w:rsidRPr="00F67D63" w:rsidRDefault="00D50B2B" w:rsidP="001630A6">
      <w:pPr>
        <w:jc w:val="both"/>
      </w:pPr>
      <w:r w:rsidRPr="00F67D63">
        <w:t xml:space="preserve">Autres choses étonnantes ou manquantes ? </w:t>
      </w:r>
    </w:p>
    <w:p w14:paraId="12F3C060" w14:textId="2F9759EF" w:rsidR="003F76A8" w:rsidRPr="00F67D63" w:rsidRDefault="00CA2319" w:rsidP="001630A6">
      <w:pPr>
        <w:jc w:val="both"/>
      </w:pPr>
      <w:r w:rsidRPr="00F67D63">
        <w:t xml:space="preserve">Etudiant : </w:t>
      </w:r>
      <w:r w:rsidR="00D50B2B" w:rsidRPr="00F67D63">
        <w:t>J</w:t>
      </w:r>
      <w:r w:rsidRPr="00F67D63">
        <w:t>’</w:t>
      </w:r>
      <w:r w:rsidR="00D50B2B" w:rsidRPr="00F67D63">
        <w:t xml:space="preserve">ai trouvé certains cours redondants d’une certaine </w:t>
      </w:r>
      <w:r w:rsidR="003F76A8" w:rsidRPr="00F67D63">
        <w:t>façon</w:t>
      </w:r>
      <w:r w:rsidR="00D50B2B" w:rsidRPr="00F67D63">
        <w:t>. Introduction à ce qu’est l’anthropologie ou ce qu’est une médiation transculturelle, on a des idées globales mais d’autres idées moins approfondies</w:t>
      </w:r>
      <w:r w:rsidR="003F76A8" w:rsidRPr="00F67D63">
        <w:t xml:space="preserve"> </w:t>
      </w:r>
      <w:r w:rsidR="00D50B2B" w:rsidRPr="00F67D63">
        <w:t>j’aimerais qu’on nous les explique aussi. J’ai aimé la partie théorique des cou</w:t>
      </w:r>
      <w:r w:rsidRPr="00F67D63">
        <w:t>r</w:t>
      </w:r>
      <w:r w:rsidR="00D50B2B" w:rsidRPr="00F67D63">
        <w:t xml:space="preserve">s. </w:t>
      </w:r>
      <w:r w:rsidR="003F76A8" w:rsidRPr="00F67D63">
        <w:t xml:space="preserve">Et je me disais ah dommage, </w:t>
      </w:r>
      <w:r w:rsidRPr="00F67D63">
        <w:t>ça</w:t>
      </w:r>
      <w:r w:rsidR="003F76A8" w:rsidRPr="00F67D63">
        <w:t xml:space="preserve"> je savais de mes cours d’avant, et </w:t>
      </w:r>
      <w:r w:rsidRPr="00F67D63">
        <w:t>ça</w:t>
      </w:r>
      <w:r w:rsidR="003F76A8" w:rsidRPr="00F67D63">
        <w:t xml:space="preserve"> je savais pas, mais j’aimerais en savoir plus. </w:t>
      </w:r>
      <w:r w:rsidR="00D50B2B" w:rsidRPr="00F67D63">
        <w:t xml:space="preserve"> </w:t>
      </w:r>
    </w:p>
    <w:p w14:paraId="5DD72159" w14:textId="79B86502" w:rsidR="00D50B2B" w:rsidRPr="00F67D63" w:rsidRDefault="003F76A8" w:rsidP="001630A6">
      <w:pPr>
        <w:jc w:val="both"/>
      </w:pPr>
      <w:r w:rsidRPr="00F67D63">
        <w:t>Moi : Plus de situations pratiques et</w:t>
      </w:r>
      <w:r w:rsidR="00080C3D" w:rsidRPr="00F67D63">
        <w:t xml:space="preserve"> </w:t>
      </w:r>
      <w:r w:rsidRPr="00F67D63">
        <w:t xml:space="preserve">plus de jeux de </w:t>
      </w:r>
      <w:r w:rsidR="00080C3D" w:rsidRPr="00F67D63">
        <w:t>rôle</w:t>
      </w:r>
      <w:r w:rsidRPr="00F67D63">
        <w:t>. P</w:t>
      </w:r>
      <w:r w:rsidR="00CA2319" w:rsidRPr="00F67D63">
        <w:t>roblème</w:t>
      </w:r>
      <w:r w:rsidRPr="00F67D63">
        <w:t xml:space="preserve"> pas de terrain de stage. Mais vous </w:t>
      </w:r>
      <w:r w:rsidR="00080C3D" w:rsidRPr="00F67D63">
        <w:t>êtes</w:t>
      </w:r>
      <w:r w:rsidRPr="00F67D63">
        <w:t xml:space="preserve"> habitués à faire des jeux de </w:t>
      </w:r>
      <w:r w:rsidR="00080C3D" w:rsidRPr="00F67D63">
        <w:t>rôle</w:t>
      </w:r>
      <w:r w:rsidRPr="00F67D63">
        <w:t xml:space="preserve">, donc je sens que vous pourriez </w:t>
      </w:r>
      <w:r w:rsidR="00080C3D" w:rsidRPr="00F67D63">
        <w:t>être</w:t>
      </w:r>
      <w:r w:rsidRPr="00F67D63">
        <w:t xml:space="preserve"> créatif quand </w:t>
      </w:r>
      <w:r w:rsidR="00080C3D" w:rsidRPr="00F67D63">
        <w:t>même</w:t>
      </w:r>
      <w:r w:rsidRPr="00F67D63">
        <w:t xml:space="preserve">, peut </w:t>
      </w:r>
      <w:r w:rsidR="00080C3D" w:rsidRPr="00F67D63">
        <w:t>être</w:t>
      </w:r>
      <w:r w:rsidRPr="00F67D63">
        <w:t xml:space="preserve"> toute à l’heure, si on se sent de le faire on fera un jeu de </w:t>
      </w:r>
      <w:r w:rsidR="00080C3D" w:rsidRPr="00F67D63">
        <w:t>rôle</w:t>
      </w:r>
      <w:r w:rsidRPr="00F67D63">
        <w:t xml:space="preserve"> sur des gens qui sont bilingues parmi vous. </w:t>
      </w:r>
      <w:proofErr w:type="spellStart"/>
      <w:r w:rsidRPr="00F67D63">
        <w:t>QQun</w:t>
      </w:r>
      <w:proofErr w:type="spellEnd"/>
      <w:r w:rsidRPr="00F67D63">
        <w:t xml:space="preserve"> fera semblant de pas comprendre. Je penserai au scenario pendant la pause. </w:t>
      </w:r>
    </w:p>
    <w:p w14:paraId="5EA5E425" w14:textId="1D2E37A2" w:rsidR="003F76A8" w:rsidRPr="00F67D63" w:rsidRDefault="003F76A8" w:rsidP="001630A6">
      <w:pPr>
        <w:jc w:val="both"/>
      </w:pPr>
    </w:p>
    <w:p w14:paraId="111913AD" w14:textId="077CC932" w:rsidR="003F76A8" w:rsidRPr="00F67D63" w:rsidRDefault="003F76A8" w:rsidP="001630A6">
      <w:pPr>
        <w:pStyle w:val="Paragraphedeliste"/>
        <w:numPr>
          <w:ilvl w:val="0"/>
          <w:numId w:val="1"/>
        </w:numPr>
        <w:jc w:val="both"/>
      </w:pPr>
      <w:r w:rsidRPr="00F67D63">
        <w:t>Quels sont les</w:t>
      </w:r>
      <w:r w:rsidR="002856AD" w:rsidRPr="00F67D63">
        <w:t xml:space="preserve"> </w:t>
      </w:r>
      <w:r w:rsidRPr="00F67D63">
        <w:t xml:space="preserve">aspects qui vous </w:t>
      </w:r>
      <w:r w:rsidR="0034652C" w:rsidRPr="00F67D63">
        <w:t>semblent</w:t>
      </w:r>
      <w:r w:rsidRPr="00F67D63">
        <w:t xml:space="preserve"> les plus utiles pour votre pratique </w:t>
      </w:r>
      <w:r w:rsidR="0034652C" w:rsidRPr="00F67D63">
        <w:t xml:space="preserve">actuelle ou </w:t>
      </w:r>
      <w:r w:rsidRPr="00F67D63">
        <w:t xml:space="preserve">future dans ce que vous avez pu apprendre ? </w:t>
      </w:r>
    </w:p>
    <w:p w14:paraId="593F2F85" w14:textId="77777777" w:rsidR="00187166" w:rsidRPr="00F67D63" w:rsidRDefault="00187166" w:rsidP="00187166">
      <w:pPr>
        <w:pStyle w:val="Paragraphedeliste"/>
        <w:jc w:val="both"/>
      </w:pPr>
    </w:p>
    <w:p w14:paraId="648CC37D" w14:textId="2A6CA334" w:rsidR="0034652C" w:rsidRPr="00F67D63" w:rsidRDefault="0034652C" w:rsidP="001630A6">
      <w:pPr>
        <w:pStyle w:val="Paragraphedeliste"/>
        <w:numPr>
          <w:ilvl w:val="0"/>
          <w:numId w:val="2"/>
        </w:numPr>
        <w:jc w:val="both"/>
      </w:pPr>
      <w:r w:rsidRPr="00F67D63">
        <w:lastRenderedPageBreak/>
        <w:t>Interprètes, j’en ai jamais vu à l’</w:t>
      </w:r>
      <w:r w:rsidR="005255E0" w:rsidRPr="00F67D63">
        <w:t>hôpital</w:t>
      </w:r>
      <w:r w:rsidRPr="00F67D63">
        <w:t xml:space="preserve">. Je </w:t>
      </w:r>
      <w:r w:rsidR="005255E0" w:rsidRPr="00F67D63">
        <w:t xml:space="preserve">ne </w:t>
      </w:r>
      <w:r w:rsidRPr="00F67D63">
        <w:t xml:space="preserve">pensais pas que </w:t>
      </w:r>
      <w:r w:rsidR="005255E0" w:rsidRPr="00F67D63">
        <w:t>ça</w:t>
      </w:r>
      <w:r w:rsidRPr="00F67D63">
        <w:t xml:space="preserve"> devait être aussi courant. J</w:t>
      </w:r>
      <w:r w:rsidR="00D327F1" w:rsidRPr="00F67D63">
        <w:t>e</w:t>
      </w:r>
      <w:r w:rsidRPr="00F67D63">
        <w:t xml:space="preserve"> pensais que c’était hyper compliqué. Soit de trouver </w:t>
      </w:r>
      <w:proofErr w:type="spellStart"/>
      <w:r w:rsidRPr="00F67D63">
        <w:t>qqun</w:t>
      </w:r>
      <w:proofErr w:type="spellEnd"/>
      <w:r w:rsidRPr="00F67D63">
        <w:t xml:space="preserve"> dans l’équipe, ou familles. Je ne savais pas qu’il y avait des gens dont c’était le moment. </w:t>
      </w:r>
    </w:p>
    <w:p w14:paraId="5560C1C1" w14:textId="3D1B5061" w:rsidR="0034652C" w:rsidRPr="00F67D63" w:rsidRDefault="0034652C" w:rsidP="001630A6">
      <w:pPr>
        <w:pStyle w:val="Paragraphedeliste"/>
        <w:jc w:val="both"/>
      </w:pPr>
      <w:r w:rsidRPr="00F67D63">
        <w:t xml:space="preserve">Moi : effectivement, je suis pas étonnée que vous citiez cet aspect-là, j’aurais dit aussi s’il fallait retenir pour la pratique en premier, ne pas hésiter à prendre un interprète, car les postures théoriques on les intègre, et puis naturellement on les applique y’a pas de position active à penser ah ben tiens je vais penser à tel outil théorique alors là y’ aune position active d’aller réserver un interprète et de le défendre que c’est important d’en prendre un. </w:t>
      </w:r>
    </w:p>
    <w:p w14:paraId="5BCBB5A3" w14:textId="31040AD4" w:rsidR="0034652C" w:rsidRPr="00F67D63" w:rsidRDefault="0034652C" w:rsidP="001630A6">
      <w:pPr>
        <w:pStyle w:val="Paragraphedeliste"/>
        <w:jc w:val="both"/>
      </w:pPr>
    </w:p>
    <w:p w14:paraId="03202DFA" w14:textId="3C76D786" w:rsidR="0034652C" w:rsidRPr="00F67D63" w:rsidRDefault="0034652C" w:rsidP="001630A6">
      <w:pPr>
        <w:pStyle w:val="Paragraphedeliste"/>
        <w:numPr>
          <w:ilvl w:val="0"/>
          <w:numId w:val="2"/>
        </w:numPr>
        <w:jc w:val="both"/>
      </w:pPr>
      <w:r w:rsidRPr="00F67D63">
        <w:t xml:space="preserve">Antilles : les croyances là-bas, pour comprendre certains phénomènes médicaux, j’y aurais pas pensé. </w:t>
      </w:r>
    </w:p>
    <w:p w14:paraId="65BA46B8" w14:textId="4F779C5D" w:rsidR="0034652C" w:rsidRPr="00F67D63" w:rsidRDefault="0034652C" w:rsidP="001630A6">
      <w:pPr>
        <w:pStyle w:val="Paragraphedeliste"/>
        <w:jc w:val="both"/>
      </w:pPr>
      <w:r w:rsidRPr="00F67D63">
        <w:t xml:space="preserve">Moi y’a pas qu’aux Antilles. Serge </w:t>
      </w:r>
      <w:proofErr w:type="spellStart"/>
      <w:r w:rsidRPr="00F67D63">
        <w:t>Bouznah</w:t>
      </w:r>
      <w:proofErr w:type="spellEnd"/>
      <w:r w:rsidRPr="00F67D63">
        <w:t xml:space="preserve"> vous le dit aussi, On prend au sérieux toute théorie profane, sans remettre en cause les théories médicales. </w:t>
      </w:r>
      <w:r w:rsidR="00911239" w:rsidRPr="00F67D63">
        <w:t xml:space="preserve">On considère les 2 lectures pour les potentialiser. On perd l’alliance thérapeutique si on dévalorise d’autres croyances ou d’autres manières de faire. </w:t>
      </w:r>
    </w:p>
    <w:p w14:paraId="0635743C" w14:textId="4BB8E4EF" w:rsidR="00911239" w:rsidRPr="00F67D63" w:rsidRDefault="00911239" w:rsidP="001630A6">
      <w:pPr>
        <w:pStyle w:val="Paragraphedeliste"/>
        <w:jc w:val="both"/>
      </w:pPr>
    </w:p>
    <w:p w14:paraId="0F337513" w14:textId="01F1BC93" w:rsidR="00911239" w:rsidRPr="00F67D63" w:rsidRDefault="00911239" w:rsidP="001630A6">
      <w:pPr>
        <w:pStyle w:val="Paragraphedeliste"/>
        <w:numPr>
          <w:ilvl w:val="0"/>
          <w:numId w:val="1"/>
        </w:numPr>
        <w:jc w:val="both"/>
      </w:pPr>
      <w:r w:rsidRPr="00F67D63">
        <w:t xml:space="preserve">Par rapport à des prises en charge en cours pour vous, ou par rapport à votre passé, </w:t>
      </w:r>
      <w:proofErr w:type="spellStart"/>
      <w:r w:rsidRPr="00F67D63">
        <w:t>ca</w:t>
      </w:r>
      <w:proofErr w:type="spellEnd"/>
      <w:r w:rsidRPr="00F67D63">
        <w:t xml:space="preserve"> a modifié des perceptions ? </w:t>
      </w:r>
      <w:r w:rsidR="006C2684" w:rsidRPr="00F67D63">
        <w:t xml:space="preserve">Les cours ont-ils eu un impact sur votre clinique du quotidien ? Est-ce que vous avez modifié vos questions, modifié le cadre ? Est-ce que </w:t>
      </w:r>
      <w:proofErr w:type="spellStart"/>
      <w:r w:rsidR="006C2684" w:rsidRPr="00F67D63">
        <w:t>ca</w:t>
      </w:r>
      <w:proofErr w:type="spellEnd"/>
      <w:r w:rsidR="006C2684" w:rsidRPr="00F67D63">
        <w:t xml:space="preserve"> a eu un impact d’un point de vue institutionnel ? </w:t>
      </w:r>
      <w:proofErr w:type="spellStart"/>
      <w:r w:rsidR="006C2684" w:rsidRPr="00F67D63">
        <w:t>Ca</w:t>
      </w:r>
      <w:proofErr w:type="spellEnd"/>
      <w:r w:rsidR="006C2684" w:rsidRPr="00F67D63">
        <w:t xml:space="preserve"> peut </w:t>
      </w:r>
      <w:proofErr w:type="spellStart"/>
      <w:r w:rsidR="006C2684" w:rsidRPr="00F67D63">
        <w:t>etre</w:t>
      </w:r>
      <w:proofErr w:type="spellEnd"/>
      <w:r w:rsidR="006C2684" w:rsidRPr="00F67D63">
        <w:t xml:space="preserve"> en équipe d’en avoir discuté. Qu’est- ce que vous diriez de tout </w:t>
      </w:r>
      <w:proofErr w:type="spellStart"/>
      <w:r w:rsidR="006C2684" w:rsidRPr="00F67D63">
        <w:t>ca</w:t>
      </w:r>
      <w:proofErr w:type="spellEnd"/>
      <w:r w:rsidR="006C2684" w:rsidRPr="00F67D63">
        <w:t xml:space="preserve">. </w:t>
      </w:r>
    </w:p>
    <w:p w14:paraId="31DBF2F3" w14:textId="0D013A6E" w:rsidR="006C2684" w:rsidRPr="00F67D63" w:rsidRDefault="006C2684" w:rsidP="001630A6">
      <w:pPr>
        <w:pStyle w:val="Paragraphedeliste"/>
        <w:numPr>
          <w:ilvl w:val="0"/>
          <w:numId w:val="2"/>
        </w:numPr>
        <w:jc w:val="both"/>
      </w:pPr>
      <w:r w:rsidRPr="00F67D63">
        <w:t xml:space="preserve">On a été face à un patient qui ne maitrisait pas la langue, et on s’est demandé si on pouvait se permettre d’utiliser notre langue. Grâce aux cours, la prochaine fois, je ne me poserai pas 40000 questions est-ce que je peux, est-ce que j’ai le droit, j’irai plus naturellement, il va être à l’aise. </w:t>
      </w:r>
    </w:p>
    <w:p w14:paraId="032B4231" w14:textId="29226D97" w:rsidR="006C2684" w:rsidRPr="00F67D63" w:rsidRDefault="006C2684" w:rsidP="001630A6">
      <w:pPr>
        <w:pStyle w:val="Paragraphedeliste"/>
        <w:jc w:val="both"/>
      </w:pPr>
      <w:r w:rsidRPr="00F67D63">
        <w:t xml:space="preserve">Moi : très bien, on est content s’il y a déjà cet </w:t>
      </w:r>
      <w:proofErr w:type="spellStart"/>
      <w:r w:rsidRPr="00F67D63">
        <w:t>impact là</w:t>
      </w:r>
      <w:proofErr w:type="spellEnd"/>
      <w:r w:rsidRPr="00F67D63">
        <w:t xml:space="preserve">. </w:t>
      </w:r>
      <w:r w:rsidR="00C5237B" w:rsidRPr="00F67D63">
        <w:t>D’autres choses ? D</w:t>
      </w:r>
      <w:r w:rsidR="00D327F1" w:rsidRPr="00F67D63">
        <w:t>é</w:t>
      </w:r>
      <w:r w:rsidR="00C5237B" w:rsidRPr="00F67D63">
        <w:t>taille</w:t>
      </w:r>
      <w:r w:rsidR="00D327F1" w:rsidRPr="00F67D63">
        <w:t>z</w:t>
      </w:r>
      <w:r w:rsidR="00C5237B" w:rsidRPr="00F67D63">
        <w:t xml:space="preserve"> une situation si vous voulez ? </w:t>
      </w:r>
    </w:p>
    <w:p w14:paraId="0918A827" w14:textId="11F79F30" w:rsidR="00C5237B" w:rsidRPr="00F67D63" w:rsidRDefault="00C5237B" w:rsidP="001630A6">
      <w:pPr>
        <w:pStyle w:val="Paragraphedeliste"/>
        <w:jc w:val="both"/>
      </w:pPr>
    </w:p>
    <w:p w14:paraId="63A29EB2" w14:textId="695FB3C3" w:rsidR="00C5237B" w:rsidRPr="00F67D63" w:rsidRDefault="00C5237B" w:rsidP="001630A6">
      <w:pPr>
        <w:pStyle w:val="Paragraphedeliste"/>
        <w:numPr>
          <w:ilvl w:val="0"/>
          <w:numId w:val="2"/>
        </w:numPr>
        <w:jc w:val="both"/>
      </w:pPr>
      <w:r w:rsidRPr="00F67D63">
        <w:t>Oui justement, en stage</w:t>
      </w:r>
      <w:r w:rsidR="00113AFB" w:rsidRPr="00F67D63">
        <w:t xml:space="preserve"> la semaine dernière</w:t>
      </w:r>
      <w:r w:rsidRPr="00F67D63">
        <w:t xml:space="preserve">, un patient ne parlait pas très bien français, et </w:t>
      </w:r>
      <w:proofErr w:type="spellStart"/>
      <w:r w:rsidRPr="00F67D63">
        <w:t>ca</w:t>
      </w:r>
      <w:proofErr w:type="spellEnd"/>
      <w:r w:rsidRPr="00F67D63">
        <w:t xml:space="preserve"> se voyait, dès qu’il ne savait pas bien</w:t>
      </w:r>
      <w:r w:rsidR="00113AFB" w:rsidRPr="00F67D63">
        <w:t xml:space="preserve"> nous expliquer en français la </w:t>
      </w:r>
      <w:r w:rsidR="00A113FD" w:rsidRPr="00F67D63">
        <w:t xml:space="preserve">réponse </w:t>
      </w:r>
      <w:r w:rsidRPr="00F67D63">
        <w:t xml:space="preserve">ou qu’il répondait pas bien à la </w:t>
      </w:r>
      <w:r w:rsidR="007753BB" w:rsidRPr="00F67D63">
        <w:t>question il</w:t>
      </w:r>
      <w:r w:rsidR="00A113FD" w:rsidRPr="00F67D63">
        <w:t xml:space="preserve"> disait non je ne savais pas, on est retourné avec toute l’équipe et le médecin je me suis rendue compte à l’interrogatoire, elle parlait juste plus fort dès qu’il ne comprenait pas, je m’en serai as rendue compte avant, et j’ai eu un peu honte de cette réalisation. Quand après j’ai fait l’interrogatoire</w:t>
      </w:r>
      <w:r w:rsidR="00C36453" w:rsidRPr="00F67D63">
        <w:t xml:space="preserve"> avec un autre étudiant</w:t>
      </w:r>
      <w:r w:rsidR="00A113FD" w:rsidRPr="00F67D63">
        <w:t xml:space="preserve">, j’ai essayé de montrer avec des gestes </w:t>
      </w:r>
      <w:r w:rsidR="00C36453" w:rsidRPr="00F67D63">
        <w:t xml:space="preserve">pour qu’il comprenne ce qui lui demande. </w:t>
      </w:r>
    </w:p>
    <w:p w14:paraId="7C5B0647" w14:textId="4B6AB346" w:rsidR="00C36453" w:rsidRPr="00F67D63" w:rsidRDefault="00C36453" w:rsidP="001630A6">
      <w:pPr>
        <w:pStyle w:val="Paragraphedeliste"/>
        <w:jc w:val="both"/>
      </w:pPr>
      <w:r w:rsidRPr="00F67D63">
        <w:t xml:space="preserve">Moi : oui on avait vu au premier cours qu’on avait tendance à répéter la </w:t>
      </w:r>
      <w:r w:rsidR="001E6CC2" w:rsidRPr="00F67D63">
        <w:t>même</w:t>
      </w:r>
      <w:r w:rsidRPr="00F67D63">
        <w:t xml:space="preserve"> chose et</w:t>
      </w:r>
      <w:r w:rsidR="001E6CC2" w:rsidRPr="00F67D63">
        <w:t xml:space="preserve"> </w:t>
      </w:r>
      <w:r w:rsidRPr="00F67D63">
        <w:t xml:space="preserve">plus fort alors que </w:t>
      </w:r>
      <w:r w:rsidR="007753BB" w:rsidRPr="00F67D63">
        <w:t>ça</w:t>
      </w:r>
      <w:r w:rsidRPr="00F67D63">
        <w:t xml:space="preserve"> sert </w:t>
      </w:r>
      <w:r w:rsidR="00D42500" w:rsidRPr="00F67D63">
        <w:t>à</w:t>
      </w:r>
      <w:r w:rsidRPr="00F67D63">
        <w:t xml:space="preserve"> rien, ou parfois </w:t>
      </w:r>
      <w:r w:rsidR="007753BB" w:rsidRPr="00F67D63">
        <w:t>ça</w:t>
      </w:r>
      <w:r w:rsidRPr="00F67D63">
        <w:t xml:space="preserve"> me rappelle une professionnelle qui était dans cette salle ce matin, d’un ton qui peut </w:t>
      </w:r>
      <w:r w:rsidR="007753BB" w:rsidRPr="00F67D63">
        <w:t>être</w:t>
      </w:r>
      <w:r w:rsidRPr="00F67D63">
        <w:t xml:space="preserve"> infantilisant de parler comme à un enfant en parlant plus lentement, c’est vrai que c’est bie</w:t>
      </w:r>
      <w:r w:rsidR="007753BB" w:rsidRPr="00F67D63">
        <w:t>n</w:t>
      </w:r>
      <w:r w:rsidRPr="00F67D63">
        <w:t xml:space="preserve"> de parler plus lentement, mais ne faisant attention à ne pas </w:t>
      </w:r>
      <w:r w:rsidR="007753BB" w:rsidRPr="00F67D63">
        <w:t>être</w:t>
      </w:r>
      <w:r w:rsidRPr="00F67D63">
        <w:t xml:space="preserve"> infantilisant. Même en étant bienveillant, </w:t>
      </w:r>
      <w:r w:rsidR="007753BB" w:rsidRPr="00F67D63">
        <w:t>ça</w:t>
      </w:r>
      <w:r w:rsidRPr="00F67D63">
        <w:t xml:space="preserve"> peut </w:t>
      </w:r>
      <w:proofErr w:type="spellStart"/>
      <w:r w:rsidRPr="00F67D63">
        <w:t>etre</w:t>
      </w:r>
      <w:proofErr w:type="spellEnd"/>
      <w:r w:rsidRPr="00F67D63">
        <w:t xml:space="preserve"> une tendance naturelle à le faire, donc il faut faire attention. D’autres réactions ?</w:t>
      </w:r>
    </w:p>
    <w:p w14:paraId="791AAA37" w14:textId="0F00EC68" w:rsidR="00C36453" w:rsidRPr="00F67D63" w:rsidRDefault="00C36453" w:rsidP="001630A6">
      <w:pPr>
        <w:pStyle w:val="Paragraphedeliste"/>
        <w:jc w:val="both"/>
      </w:pPr>
    </w:p>
    <w:p w14:paraId="3179FEF7" w14:textId="1C9DCD47" w:rsidR="00C36453" w:rsidRPr="00F67D63" w:rsidRDefault="00C36453" w:rsidP="001630A6">
      <w:pPr>
        <w:pStyle w:val="Paragraphedeliste"/>
        <w:numPr>
          <w:ilvl w:val="0"/>
          <w:numId w:val="2"/>
        </w:numPr>
        <w:jc w:val="both"/>
      </w:pPr>
      <w:r w:rsidRPr="00F67D63">
        <w:t>Je laisse plus le patient parler. Quand ils racontent le parcours de</w:t>
      </w:r>
      <w:r w:rsidR="00A15287" w:rsidRPr="00F67D63">
        <w:t xml:space="preserve"> </w:t>
      </w:r>
      <w:r w:rsidRPr="00F67D63">
        <w:t>la</w:t>
      </w:r>
      <w:r w:rsidR="00A15287" w:rsidRPr="00F67D63">
        <w:t xml:space="preserve"> </w:t>
      </w:r>
      <w:r w:rsidRPr="00F67D63">
        <w:t xml:space="preserve">maladie, j’écoute beaucoup plus comment eux vivent la maladie et comment ils se l’expliquent pas juste dire non ok alors nous ce qu’on a trouvé au scanner c’est </w:t>
      </w:r>
      <w:proofErr w:type="spellStart"/>
      <w:r w:rsidRPr="00F67D63">
        <w:t>ca</w:t>
      </w:r>
      <w:proofErr w:type="spellEnd"/>
      <w:r w:rsidRPr="00F67D63">
        <w:t xml:space="preserve"> </w:t>
      </w:r>
      <w:proofErr w:type="spellStart"/>
      <w:r w:rsidRPr="00F67D63">
        <w:t>ca</w:t>
      </w:r>
      <w:proofErr w:type="spellEnd"/>
      <w:r w:rsidRPr="00F67D63">
        <w:t xml:space="preserve"> et ca. C’est laisser un peu </w:t>
      </w:r>
      <w:r w:rsidRPr="00F67D63">
        <w:lastRenderedPageBreak/>
        <w:t>s’exprimer eux. Et aussi une fois j</w:t>
      </w:r>
      <w:r w:rsidR="002612F7" w:rsidRPr="00F67D63">
        <w:t>’</w:t>
      </w:r>
      <w:r w:rsidRPr="00F67D63">
        <w:t xml:space="preserve">ai eu un patient qui parlait pas très bien </w:t>
      </w:r>
      <w:r w:rsidR="00C10827" w:rsidRPr="00F67D63">
        <w:t>français</w:t>
      </w:r>
      <w:r w:rsidRPr="00F67D63">
        <w:t>, il util</w:t>
      </w:r>
      <w:r w:rsidR="00C10827" w:rsidRPr="00F67D63">
        <w:t>i</w:t>
      </w:r>
      <w:r w:rsidRPr="00F67D63">
        <w:t xml:space="preserve">sait des phrases basiques mais </w:t>
      </w:r>
      <w:proofErr w:type="spellStart"/>
      <w:r w:rsidRPr="00F67D63">
        <w:t>ca</w:t>
      </w:r>
      <w:proofErr w:type="spellEnd"/>
      <w:r w:rsidRPr="00F67D63">
        <w:t xml:space="preserve"> prenant du temps et j’étais avec ma </w:t>
      </w:r>
      <w:proofErr w:type="spellStart"/>
      <w:r w:rsidRPr="00F67D63">
        <w:t>co</w:t>
      </w:r>
      <w:proofErr w:type="spellEnd"/>
      <w:r w:rsidRPr="00F67D63">
        <w:t xml:space="preserve"> stagiaires, certes il avait un accent, et c’était as des phrases</w:t>
      </w:r>
      <w:r w:rsidR="00C10827" w:rsidRPr="00F67D63">
        <w:t xml:space="preserve"> </w:t>
      </w:r>
      <w:r w:rsidRPr="00F67D63">
        <w:t xml:space="preserve">parfaites, mais le parcours était clair. Ma </w:t>
      </w:r>
      <w:proofErr w:type="spellStart"/>
      <w:r w:rsidRPr="00F67D63">
        <w:t>co</w:t>
      </w:r>
      <w:proofErr w:type="spellEnd"/>
      <w:r w:rsidRPr="00F67D63">
        <w:t xml:space="preserve"> stagi</w:t>
      </w:r>
      <w:r w:rsidR="00A15287" w:rsidRPr="00F67D63">
        <w:t>ai</w:t>
      </w:r>
      <w:r w:rsidRPr="00F67D63">
        <w:t xml:space="preserve">re disait vient on s’en vient, je comprends rien, alors qu’en fait on pouvait avoir les informations, juste en prenant le temps, en disant ok </w:t>
      </w:r>
      <w:proofErr w:type="spellStart"/>
      <w:r w:rsidRPr="00F67D63">
        <w:t>ca</w:t>
      </w:r>
      <w:proofErr w:type="spellEnd"/>
      <w:r w:rsidRPr="00F67D63">
        <w:t xml:space="preserve"> sera pas forcément hyper clair, je vais pas tout comprendre et pas bien expliqué, mais au moins de faire l’effort. Le patient pouvait </w:t>
      </w:r>
      <w:r w:rsidR="00E51CE0" w:rsidRPr="00F67D63">
        <w:t>être</w:t>
      </w:r>
      <w:r w:rsidRPr="00F67D63">
        <w:t xml:space="preserve"> frustré de pas pouvoir s’expliquer. </w:t>
      </w:r>
    </w:p>
    <w:p w14:paraId="78072306" w14:textId="1DF07279" w:rsidR="00C10827" w:rsidRPr="00F67D63" w:rsidRDefault="00C10827" w:rsidP="001630A6">
      <w:pPr>
        <w:pStyle w:val="Paragraphedeliste"/>
        <w:jc w:val="both"/>
      </w:pPr>
      <w:r w:rsidRPr="00F67D63">
        <w:t xml:space="preserve">Moi : de prendre le temps fait gagner du temps, une posture importante en transculturalité, et encore plus quand on est confronté à des manières différentes de faire, qu’on se sente accueilli pour qu’il n’y ait pas de malentendu ensuite, que le patient ne se sente pas compris, pas jugé. </w:t>
      </w:r>
    </w:p>
    <w:p w14:paraId="2C644594" w14:textId="1DCE0C65" w:rsidR="00C10827" w:rsidRPr="00F67D63" w:rsidRDefault="00C10827" w:rsidP="001630A6">
      <w:pPr>
        <w:pStyle w:val="Paragraphedeliste"/>
        <w:jc w:val="both"/>
      </w:pPr>
    </w:p>
    <w:p w14:paraId="1A0D4D09" w14:textId="77777777" w:rsidR="00C33253" w:rsidRPr="00F67D63" w:rsidRDefault="00C10827" w:rsidP="001630A6">
      <w:pPr>
        <w:pStyle w:val="Paragraphedeliste"/>
        <w:numPr>
          <w:ilvl w:val="0"/>
          <w:numId w:val="2"/>
        </w:numPr>
        <w:jc w:val="both"/>
      </w:pPr>
      <w:r w:rsidRPr="00F67D63">
        <w:t>Une situation qui m’a étonnée, et je ne sais pas encore qu’en penser. Une situat</w:t>
      </w:r>
      <w:r w:rsidR="00BD1BC9" w:rsidRPr="00F67D63">
        <w:t>i</w:t>
      </w:r>
      <w:r w:rsidRPr="00F67D63">
        <w:t>on arrivée lundi à l’</w:t>
      </w:r>
      <w:r w:rsidR="00BD1BC9" w:rsidRPr="00F67D63">
        <w:t>hôpital</w:t>
      </w:r>
      <w:r w:rsidRPr="00F67D63">
        <w:t xml:space="preserve">. </w:t>
      </w:r>
      <w:r w:rsidR="00E83F1F" w:rsidRPr="00F67D63">
        <w:t xml:space="preserve">Arrivé le </w:t>
      </w:r>
      <w:proofErr w:type="spellStart"/>
      <w:r w:rsidR="00E83F1F" w:rsidRPr="00F67D63">
        <w:t>we</w:t>
      </w:r>
      <w:proofErr w:type="spellEnd"/>
      <w:r w:rsidR="00E83F1F" w:rsidRPr="00F67D63">
        <w:t xml:space="preserve">, je ne le connaissais pas, j’ouvre le dossier. Arrivé en France en 1973, origine sénégalaise, mais y’avait écrit quand même barrière de la langue. Je me dis bon ok. Quand je suis allé le voir, il parlait français, j’ai pas eu de problème. On s’est compris. J’ai pas compris toute l’histoire, mais c’est parce que lui-même ne savait pas, qu’il était âgé, il avait plus de 90 ans. Je sais pas si c’était juste un préjugé, </w:t>
      </w:r>
      <w:r w:rsidR="00E61094" w:rsidRPr="00F67D63">
        <w:t xml:space="preserve">ou </w:t>
      </w:r>
      <w:r w:rsidR="00E83F1F" w:rsidRPr="00F67D63">
        <w:t>du racisme</w:t>
      </w:r>
      <w:r w:rsidR="00E61094" w:rsidRPr="00F67D63">
        <w:t xml:space="preserve"> ou je sais pas quoi</w:t>
      </w:r>
      <w:r w:rsidR="00E83F1F" w:rsidRPr="00F67D63">
        <w:t xml:space="preserve">. </w:t>
      </w:r>
      <w:r w:rsidR="00E61094" w:rsidRPr="00F67D63">
        <w:t xml:space="preserve">Mais </w:t>
      </w:r>
      <w:proofErr w:type="spellStart"/>
      <w:r w:rsidR="00E61094" w:rsidRPr="00F67D63">
        <w:t>ca</w:t>
      </w:r>
      <w:proofErr w:type="spellEnd"/>
      <w:r w:rsidR="00E61094" w:rsidRPr="00F67D63">
        <w:t xml:space="preserve"> m’a étonné que </w:t>
      </w:r>
      <w:proofErr w:type="spellStart"/>
      <w:r w:rsidR="00E61094" w:rsidRPr="00F67D63">
        <w:t>ca</w:t>
      </w:r>
      <w:proofErr w:type="spellEnd"/>
      <w:r w:rsidR="00E61094" w:rsidRPr="00F67D63">
        <w:t xml:space="preserve"> soit mentionné dans le bilan médical d’entrée, alors que ce patient parlait français quoi. </w:t>
      </w:r>
    </w:p>
    <w:p w14:paraId="3656C534" w14:textId="77777777" w:rsidR="00C33253" w:rsidRPr="00F67D63" w:rsidRDefault="00C33253" w:rsidP="00C33253">
      <w:pPr>
        <w:pStyle w:val="Paragraphedeliste"/>
        <w:jc w:val="both"/>
      </w:pPr>
      <w:r w:rsidRPr="00F67D63">
        <w:t xml:space="preserve">Moi : Y’avait écrit l’origine culturelle ou barrière de la langue ? </w:t>
      </w:r>
    </w:p>
    <w:p w14:paraId="7148B562" w14:textId="77777777" w:rsidR="00C33253" w:rsidRPr="00F67D63" w:rsidRDefault="00C33253" w:rsidP="00C33253">
      <w:pPr>
        <w:pStyle w:val="Paragraphedeliste"/>
        <w:jc w:val="both"/>
      </w:pPr>
      <w:r w:rsidRPr="00F67D63">
        <w:t xml:space="preserve">Barrière de la langue. </w:t>
      </w:r>
    </w:p>
    <w:p w14:paraId="2D5F8B0E" w14:textId="77777777" w:rsidR="00C33253" w:rsidRPr="00F67D63" w:rsidRDefault="00C33253" w:rsidP="00C33253">
      <w:pPr>
        <w:pStyle w:val="Paragraphedeliste"/>
        <w:jc w:val="both"/>
      </w:pPr>
      <w:r w:rsidRPr="00F67D63">
        <w:t xml:space="preserve">Moi :  Donc c’était vraiment une erreur d’appréciation. </w:t>
      </w:r>
    </w:p>
    <w:p w14:paraId="04BE3911" w14:textId="45667167" w:rsidR="00C10827" w:rsidRPr="00F67D63" w:rsidRDefault="00C33253" w:rsidP="00C33253">
      <w:pPr>
        <w:pStyle w:val="Paragraphedeliste"/>
        <w:jc w:val="both"/>
      </w:pPr>
      <w:r w:rsidRPr="00F67D63">
        <w:t xml:space="preserve">Oui </w:t>
      </w:r>
    </w:p>
    <w:p w14:paraId="061943AE" w14:textId="7F2D89C0" w:rsidR="00C33253" w:rsidRPr="00F67D63" w:rsidRDefault="00C33253" w:rsidP="00C33253">
      <w:pPr>
        <w:pStyle w:val="Paragraphedeliste"/>
        <w:jc w:val="both"/>
      </w:pPr>
      <w:r w:rsidRPr="00F67D63">
        <w:t xml:space="preserve">Moi et t’en as fait une remarque à l’équipe ? </w:t>
      </w:r>
    </w:p>
    <w:p w14:paraId="110A820A" w14:textId="597F1894" w:rsidR="0008262B" w:rsidRPr="00F67D63" w:rsidRDefault="0008262B" w:rsidP="00C33253">
      <w:pPr>
        <w:pStyle w:val="Paragraphedeliste"/>
        <w:jc w:val="both"/>
      </w:pPr>
      <w:r w:rsidRPr="00F67D63">
        <w:t>Je leur ai dit quand j’a</w:t>
      </w:r>
      <w:r w:rsidR="00DF35D3" w:rsidRPr="00F67D63">
        <w:t>i</w:t>
      </w:r>
      <w:r w:rsidRPr="00F67D63">
        <w:t xml:space="preserve"> décrit la situation j’ai dit barrière très </w:t>
      </w:r>
      <w:proofErr w:type="spellStart"/>
      <w:r w:rsidRPr="00F67D63">
        <w:t>très</w:t>
      </w:r>
      <w:proofErr w:type="spellEnd"/>
      <w:r w:rsidRPr="00F67D63">
        <w:t xml:space="preserve"> légère, y’a des petites choses que je n’ai pas comprises, mais est-ce que c’est lié à l’âge ou à sa confusion ? Des fois c’est compliqué de savoir </w:t>
      </w:r>
      <w:r w:rsidR="00DF35D3" w:rsidRPr="00F67D63">
        <w:t xml:space="preserve">tout </w:t>
      </w:r>
      <w:r w:rsidRPr="00F67D63">
        <w:t xml:space="preserve">ce qui nous arrive. </w:t>
      </w:r>
    </w:p>
    <w:p w14:paraId="7BDEBF60" w14:textId="49BBF466" w:rsidR="00DF35D3" w:rsidRPr="00F67D63" w:rsidRDefault="00DF35D3" w:rsidP="00C33253">
      <w:pPr>
        <w:pStyle w:val="Paragraphedeliste"/>
        <w:jc w:val="both"/>
      </w:pPr>
      <w:r w:rsidRPr="00F67D63">
        <w:t xml:space="preserve">Moi : </w:t>
      </w:r>
      <w:proofErr w:type="spellStart"/>
      <w:r w:rsidRPr="00F67D63">
        <w:t>ca</w:t>
      </w:r>
      <w:proofErr w:type="spellEnd"/>
      <w:r w:rsidRPr="00F67D63">
        <w:t xml:space="preserve"> peut arriver dans l’autre sens aussi, je vais y revenir car </w:t>
      </w:r>
      <w:proofErr w:type="spellStart"/>
      <w:r w:rsidRPr="00F67D63">
        <w:t>ca</w:t>
      </w:r>
      <w:proofErr w:type="spellEnd"/>
      <w:r w:rsidRPr="00F67D63">
        <w:t xml:space="preserve"> me fait penser à plusieurs choses. Ca me rappelle une situation de patients algériens, qui en général parlent très bien français, mais y’en ai selon leur scolarité en langue </w:t>
      </w:r>
      <w:r w:rsidR="00417510" w:rsidRPr="00F67D63">
        <w:t>française</w:t>
      </w:r>
      <w:r w:rsidRPr="00F67D63">
        <w:t>, arabe, maitrisent plus ou moins bien. Y’e</w:t>
      </w:r>
      <w:r w:rsidR="002612F7" w:rsidRPr="00F67D63">
        <w:t>n</w:t>
      </w:r>
      <w:r w:rsidRPr="00F67D63">
        <w:t xml:space="preserve"> a à la maternité qui nous disent parfois, moi je dis oui </w:t>
      </w:r>
      <w:proofErr w:type="spellStart"/>
      <w:r w:rsidRPr="00F67D63">
        <w:t>oui</w:t>
      </w:r>
      <w:proofErr w:type="spellEnd"/>
      <w:r w:rsidRPr="00F67D63">
        <w:t xml:space="preserve"> à </w:t>
      </w:r>
      <w:proofErr w:type="spellStart"/>
      <w:r w:rsidRPr="00F67D63">
        <w:t>tout</w:t>
      </w:r>
      <w:proofErr w:type="spellEnd"/>
      <w:r w:rsidRPr="00F67D63">
        <w:t xml:space="preserve"> comme si j’avais bien compris mais en fait je ne suis pas sûre d’avoir si bien compris que </w:t>
      </w:r>
      <w:proofErr w:type="spellStart"/>
      <w:r w:rsidRPr="00F67D63">
        <w:t>ca</w:t>
      </w:r>
      <w:proofErr w:type="spellEnd"/>
      <w:r w:rsidRPr="00F67D63">
        <w:t xml:space="preserve">. </w:t>
      </w:r>
      <w:proofErr w:type="spellStart"/>
      <w:r w:rsidRPr="00F67D63">
        <w:t>Ca</w:t>
      </w:r>
      <w:proofErr w:type="spellEnd"/>
      <w:r w:rsidRPr="00F67D63">
        <w:t xml:space="preserve"> me fait pens</w:t>
      </w:r>
      <w:r w:rsidR="00776454" w:rsidRPr="00F67D63">
        <w:t>er</w:t>
      </w:r>
      <w:r w:rsidRPr="00F67D63">
        <w:t xml:space="preserve"> à deux mamans algériennes qui ont pu me dire cela. Donc </w:t>
      </w:r>
      <w:r w:rsidR="0095624D" w:rsidRPr="00F67D63">
        <w:t>peut-être</w:t>
      </w:r>
      <w:r w:rsidRPr="00F67D63">
        <w:t xml:space="preserve"> qu’il y a des moments précis d’entretien médical ou d’explication complexe, ou on peut </w:t>
      </w:r>
      <w:r w:rsidR="00417510" w:rsidRPr="00F67D63">
        <w:t>être</w:t>
      </w:r>
      <w:r w:rsidRPr="00F67D63">
        <w:t xml:space="preserve"> vigilant à une réaction un peu hagarde du patient et avoir un doute. Dans ce cas il faut mettre un point d’interrogation. Là où on risque d’aller vite dans le préjugé, c’est quand on ne laisse pas de la place au doute (citer </w:t>
      </w:r>
      <w:proofErr w:type="spellStart"/>
      <w:r w:rsidRPr="00F67D63">
        <w:t>ref</w:t>
      </w:r>
      <w:proofErr w:type="spellEnd"/>
      <w:r w:rsidRPr="00F67D63">
        <w:t xml:space="preserve"> sur le doute tolérance, ma thèse de médecine), et qu’on va vite dans la conclusion. </w:t>
      </w:r>
      <w:r w:rsidR="00A432F4" w:rsidRPr="00F67D63">
        <w:t xml:space="preserve">On pourrait hésiter face à effet de sidération du patient face à une annonce difficile, face à l’ensemble des informations denses qui sont à ingurgiter, ou est-ce que c’est la barrière de la langue. Et peut-être qu’on aura conclu trop vite, sans poser la question est-ce qu’il parle d’autres langues ? et son rapport à différents univers langagiers, donc </w:t>
      </w:r>
      <w:proofErr w:type="spellStart"/>
      <w:r w:rsidR="00A432F4" w:rsidRPr="00F67D63">
        <w:t>ca</w:t>
      </w:r>
      <w:proofErr w:type="spellEnd"/>
      <w:r w:rsidR="00A432F4" w:rsidRPr="00F67D63">
        <w:t xml:space="preserve"> ne restera (dire pour le mémoire un mot sur l’accès aux différents mondes par la langue</w:t>
      </w:r>
      <w:r w:rsidR="00776454" w:rsidRPr="00F67D63">
        <w:t xml:space="preserve"> et autres intérêts de la langue</w:t>
      </w:r>
      <w:r w:rsidR="00A432F4" w:rsidRPr="00F67D63">
        <w:t xml:space="preserve">, </w:t>
      </w:r>
      <w:r w:rsidR="00776454" w:rsidRPr="00F67D63">
        <w:t xml:space="preserve">car jury de non psy) </w:t>
      </w:r>
      <w:r w:rsidR="002F11FC" w:rsidRPr="00F67D63">
        <w:t xml:space="preserve">Ne pas hésiter à mettre dans les dossier s médicaux un point d’interrogation, ou préciser que c’est un doute. D’oser, avoir le courage </w:t>
      </w:r>
      <w:r w:rsidR="002F11FC" w:rsidRPr="00F67D63">
        <w:lastRenderedPageBreak/>
        <w:t>de dire à l’équipe pour faire bouger les perceptions, comme vous avez vu les fac</w:t>
      </w:r>
      <w:r w:rsidR="009A407B" w:rsidRPr="00F67D63">
        <w:t>t</w:t>
      </w:r>
      <w:r w:rsidR="002F11FC" w:rsidRPr="00F67D63">
        <w:t>eurs incon</w:t>
      </w:r>
      <w:r w:rsidR="009A407B" w:rsidRPr="00F67D63">
        <w:t>s</w:t>
      </w:r>
      <w:r w:rsidR="002F11FC" w:rsidRPr="00F67D63">
        <w:t xml:space="preserve">cients, </w:t>
      </w:r>
      <w:r w:rsidR="00C5621E" w:rsidRPr="00F67D63">
        <w:t>intériorisés</w:t>
      </w:r>
      <w:r w:rsidR="002F11FC" w:rsidRPr="00F67D63">
        <w:t xml:space="preserve">. Pourquoi on a mis </w:t>
      </w:r>
      <w:proofErr w:type="spellStart"/>
      <w:r w:rsidR="002F11FC" w:rsidRPr="00F67D63">
        <w:t>ca</w:t>
      </w:r>
      <w:proofErr w:type="spellEnd"/>
      <w:r w:rsidR="002F11FC" w:rsidRPr="00F67D63">
        <w:t xml:space="preserve"> ? je ne comprends pas pourquoi on a mis </w:t>
      </w:r>
      <w:proofErr w:type="spellStart"/>
      <w:r w:rsidR="002F11FC" w:rsidRPr="00F67D63">
        <w:t>ca</w:t>
      </w:r>
      <w:proofErr w:type="spellEnd"/>
      <w:r w:rsidR="002F11FC" w:rsidRPr="00F67D63">
        <w:t xml:space="preserve"> dans le dossier comme </w:t>
      </w:r>
      <w:proofErr w:type="spellStart"/>
      <w:r w:rsidR="002F11FC" w:rsidRPr="00F67D63">
        <w:t>ca</w:t>
      </w:r>
      <w:proofErr w:type="spellEnd"/>
      <w:r w:rsidR="002F11FC" w:rsidRPr="00F67D63">
        <w:t xml:space="preserve"> n’est pas une information qui aide à comprendre la prise en charge, donc pourquoi on met en première ligne qu’il est de telle origine ? Faut le mettre uniquement si </w:t>
      </w:r>
      <w:proofErr w:type="spellStart"/>
      <w:r w:rsidR="002F11FC" w:rsidRPr="00F67D63">
        <w:t>ca</w:t>
      </w:r>
      <w:proofErr w:type="spellEnd"/>
      <w:r w:rsidR="002F11FC" w:rsidRPr="00F67D63">
        <w:t xml:space="preserve"> sert pour la prise en charge, mais si </w:t>
      </w:r>
      <w:proofErr w:type="spellStart"/>
      <w:r w:rsidR="002F11FC" w:rsidRPr="00F67D63">
        <w:t>ca</w:t>
      </w:r>
      <w:proofErr w:type="spellEnd"/>
      <w:r w:rsidR="002F11FC" w:rsidRPr="00F67D63">
        <w:t xml:space="preserve"> sert pas, c’est pas un point qu’on a besoin de mettre en avant. </w:t>
      </w:r>
    </w:p>
    <w:p w14:paraId="57C0DFE4" w14:textId="1D5A0ECA" w:rsidR="000A20DA" w:rsidRPr="00F67D63" w:rsidRDefault="000A20DA" w:rsidP="00C33253">
      <w:pPr>
        <w:pStyle w:val="Paragraphedeliste"/>
        <w:jc w:val="both"/>
      </w:pPr>
    </w:p>
    <w:p w14:paraId="22F61082" w14:textId="0D07B221" w:rsidR="000A20DA" w:rsidRPr="00F67D63" w:rsidRDefault="000A20DA" w:rsidP="000A20DA">
      <w:pPr>
        <w:pStyle w:val="Paragraphedeliste"/>
        <w:numPr>
          <w:ilvl w:val="0"/>
          <w:numId w:val="2"/>
        </w:numPr>
        <w:jc w:val="both"/>
      </w:pPr>
      <w:r w:rsidRPr="00F67D63">
        <w:t xml:space="preserve">J’ai aussi vécu la même situation, où dans le dossier il y avait écrit barrière de la langue. Du coup je suis allée dans le dossier dans la chambre </w:t>
      </w:r>
      <w:proofErr w:type="spellStart"/>
      <w:r w:rsidRPr="00F67D63">
        <w:t>etc</w:t>
      </w:r>
      <w:proofErr w:type="spellEnd"/>
      <w:r w:rsidRPr="00F67D63">
        <w:t xml:space="preserve">, poser des questions, </w:t>
      </w:r>
      <w:r w:rsidR="00C5621E" w:rsidRPr="00F67D63">
        <w:t>évolution</w:t>
      </w:r>
      <w:r w:rsidRPr="00F67D63">
        <w:t xml:space="preserve"> </w:t>
      </w:r>
      <w:proofErr w:type="spellStart"/>
      <w:r w:rsidRPr="00F67D63">
        <w:t>etc</w:t>
      </w:r>
      <w:proofErr w:type="spellEnd"/>
      <w:r w:rsidRPr="00F67D63">
        <w:t xml:space="preserve">, pas du tout eu le problème. Il prenant juste du temps à expliquer tout, son histoire </w:t>
      </w:r>
      <w:proofErr w:type="spellStart"/>
      <w:r w:rsidRPr="00F67D63">
        <w:t>etc</w:t>
      </w:r>
      <w:proofErr w:type="spellEnd"/>
      <w:r w:rsidRPr="00F67D63">
        <w:t xml:space="preserve">, et du coup bah, l’externe est venu, vu la </w:t>
      </w:r>
      <w:r w:rsidR="00C5621E" w:rsidRPr="00F67D63">
        <w:t>même</w:t>
      </w:r>
      <w:r w:rsidRPr="00F67D63">
        <w:t xml:space="preserve"> chose. En a parlé à son sénior, a dit que </w:t>
      </w:r>
      <w:proofErr w:type="spellStart"/>
      <w:r w:rsidRPr="00F67D63">
        <w:t>ca</w:t>
      </w:r>
      <w:proofErr w:type="spellEnd"/>
      <w:r w:rsidRPr="00F67D63">
        <w:t xml:space="preserve"> s’était bien passé quand on prend le temps, en évitant d’utiliser des mots trop médicaux, mais sinon à part </w:t>
      </w:r>
      <w:proofErr w:type="spellStart"/>
      <w:r w:rsidRPr="00F67D63">
        <w:t>ca</w:t>
      </w:r>
      <w:proofErr w:type="spellEnd"/>
      <w:r w:rsidRPr="00F67D63">
        <w:t xml:space="preserve"> tout allait bien.  </w:t>
      </w:r>
    </w:p>
    <w:p w14:paraId="39CD8C20" w14:textId="374E2DC9" w:rsidR="000A20DA" w:rsidRPr="00F67D63" w:rsidRDefault="000A20DA" w:rsidP="00187166">
      <w:pPr>
        <w:pStyle w:val="Paragraphedeliste"/>
        <w:jc w:val="both"/>
      </w:pPr>
      <w:r w:rsidRPr="00F67D63">
        <w:t xml:space="preserve">Moi : comment tu as réagi toi ? </w:t>
      </w:r>
    </w:p>
    <w:p w14:paraId="4D3F500F" w14:textId="6AB3AF45" w:rsidR="000A20DA" w:rsidRPr="00F67D63" w:rsidRDefault="000A20DA" w:rsidP="00187166">
      <w:pPr>
        <w:pStyle w:val="Paragraphedeliste"/>
        <w:jc w:val="both"/>
      </w:pPr>
      <w:proofErr w:type="spellStart"/>
      <w:r w:rsidRPr="00F67D63">
        <w:t>Ca</w:t>
      </w:r>
      <w:proofErr w:type="spellEnd"/>
      <w:r w:rsidRPr="00F67D63">
        <w:t xml:space="preserve"> m’a surprise. Donner le temps, permet de bien comprendre la patiente. Est ce qu’ils se sont juste dit que c’est parce qu’elle avait un accent. </w:t>
      </w:r>
    </w:p>
    <w:p w14:paraId="7D7E6BB4" w14:textId="77777777" w:rsidR="00187166" w:rsidRPr="00F67D63" w:rsidRDefault="000A20DA" w:rsidP="00187166">
      <w:pPr>
        <w:pStyle w:val="Paragraphedeliste"/>
        <w:jc w:val="both"/>
      </w:pPr>
      <w:r w:rsidRPr="00F67D63">
        <w:t xml:space="preserve">La prise en charge n’est pas mise en difficulté. </w:t>
      </w:r>
    </w:p>
    <w:p w14:paraId="15DB5288" w14:textId="77777777" w:rsidR="00187166" w:rsidRPr="00F67D63" w:rsidRDefault="000A20DA" w:rsidP="00187166">
      <w:pPr>
        <w:pStyle w:val="Paragraphedeliste"/>
        <w:jc w:val="both"/>
      </w:pPr>
      <w:r w:rsidRPr="00F67D63">
        <w:t xml:space="preserve">Moi : si on met dans le dossier, on va en dire moins </w:t>
      </w:r>
      <w:r w:rsidR="00187166" w:rsidRPr="00F67D63">
        <w:t>nous-même</w:t>
      </w:r>
      <w:r w:rsidRPr="00F67D63">
        <w:t xml:space="preserve">, réduire, et risque de stigmatiser davantage. </w:t>
      </w:r>
      <w:r w:rsidR="00187166" w:rsidRPr="00F67D63">
        <w:t xml:space="preserve">Si on dit barrière de la langue, donc prendre un interprète ou d’autres comme toi nuancent, on va pouvoir pallier ce risque là, mais parfois on dit barrière de la langue, et on en fait rien, sauf de réduire la communication sur ce qui peut </w:t>
      </w:r>
      <w:proofErr w:type="spellStart"/>
      <w:r w:rsidR="00187166" w:rsidRPr="00F67D63">
        <w:t>etre</w:t>
      </w:r>
      <w:proofErr w:type="spellEnd"/>
      <w:r w:rsidR="00187166" w:rsidRPr="00F67D63">
        <w:t xml:space="preserve"> problématique. </w:t>
      </w:r>
    </w:p>
    <w:p w14:paraId="261B6568" w14:textId="77777777" w:rsidR="00187166" w:rsidRPr="00F67D63" w:rsidRDefault="00187166" w:rsidP="00187166">
      <w:pPr>
        <w:pStyle w:val="Paragraphedeliste"/>
        <w:jc w:val="both"/>
      </w:pPr>
    </w:p>
    <w:p w14:paraId="2BF251DA" w14:textId="77777777" w:rsidR="00187166" w:rsidRPr="00F67D63" w:rsidRDefault="00187166" w:rsidP="00187166">
      <w:pPr>
        <w:pStyle w:val="Paragraphedeliste"/>
        <w:jc w:val="both"/>
      </w:pPr>
    </w:p>
    <w:p w14:paraId="0517B744" w14:textId="733D65A0" w:rsidR="000A20DA" w:rsidRPr="00F67D63" w:rsidRDefault="00187166" w:rsidP="00187166">
      <w:pPr>
        <w:pStyle w:val="Paragraphedeliste"/>
        <w:numPr>
          <w:ilvl w:val="0"/>
          <w:numId w:val="1"/>
        </w:numPr>
        <w:jc w:val="both"/>
      </w:pPr>
      <w:r w:rsidRPr="00F67D63">
        <w:t xml:space="preserve">Est-ce que vous abordez plus facilement la dimension culturelle en entretien ? Est-ce qu’il y a eu un impact de ces cours quand vous avez examinés les patients, ou les avez interrogés ? </w:t>
      </w:r>
      <w:proofErr w:type="spellStart"/>
      <w:r w:rsidRPr="00F67D63">
        <w:t>Avez vous</w:t>
      </w:r>
      <w:proofErr w:type="spellEnd"/>
      <w:r w:rsidRPr="00F67D63">
        <w:t xml:space="preserve"> été plus à l’aise ? </w:t>
      </w:r>
    </w:p>
    <w:p w14:paraId="5BEC3037" w14:textId="15709EBE" w:rsidR="00187166" w:rsidRPr="00F67D63" w:rsidRDefault="00187166" w:rsidP="00187166">
      <w:pPr>
        <w:pStyle w:val="Paragraphedeliste"/>
        <w:jc w:val="both"/>
      </w:pPr>
    </w:p>
    <w:p w14:paraId="1C869CFE" w14:textId="7D7D0A67" w:rsidR="00187166" w:rsidRPr="00F67D63" w:rsidRDefault="00187166" w:rsidP="00187166">
      <w:pPr>
        <w:pStyle w:val="Paragraphedeliste"/>
        <w:numPr>
          <w:ilvl w:val="0"/>
          <w:numId w:val="2"/>
        </w:numPr>
        <w:jc w:val="both"/>
      </w:pPr>
      <w:r w:rsidRPr="00F67D63">
        <w:t xml:space="preserve">Moi : T’hésites ? T’as peut </w:t>
      </w:r>
      <w:r w:rsidR="00792842" w:rsidRPr="00F67D63">
        <w:t>être</w:t>
      </w:r>
      <w:r w:rsidRPr="00F67D63">
        <w:t xml:space="preserve"> pas eu d’occasion non plus. </w:t>
      </w:r>
    </w:p>
    <w:p w14:paraId="2D383FC5" w14:textId="67345238" w:rsidR="00187166" w:rsidRPr="00F67D63" w:rsidRDefault="00187166" w:rsidP="00187166">
      <w:pPr>
        <w:pStyle w:val="Paragraphedeliste"/>
        <w:jc w:val="both"/>
      </w:pPr>
      <w:r w:rsidRPr="00F67D63">
        <w:t xml:space="preserve">Garçon : j’ai pas l’impression que </w:t>
      </w:r>
      <w:proofErr w:type="spellStart"/>
      <w:r w:rsidRPr="00F67D63">
        <w:t>ca</w:t>
      </w:r>
      <w:proofErr w:type="spellEnd"/>
      <w:r w:rsidRPr="00F67D63">
        <w:t xml:space="preserve"> ait vraiment changé. Mais j’ai eu l’an dernier des cours d’anthropologie médicale ici, mais j’ai pas eu tant l’occasion </w:t>
      </w:r>
    </w:p>
    <w:p w14:paraId="5D431DB0" w14:textId="35CE3773" w:rsidR="00187166" w:rsidRPr="00F67D63" w:rsidRDefault="00187166" w:rsidP="00187166">
      <w:pPr>
        <w:pStyle w:val="Paragraphedeliste"/>
        <w:jc w:val="both"/>
      </w:pPr>
      <w:r w:rsidRPr="00F67D63">
        <w:t xml:space="preserve">Fille : ca a changé ma perspective, mais ma place dans la </w:t>
      </w:r>
      <w:r w:rsidR="00792842" w:rsidRPr="00F67D63">
        <w:t>hiérarchie</w:t>
      </w:r>
      <w:r w:rsidRPr="00F67D63">
        <w:t xml:space="preserve"> fait que c’est dur de dire « </w:t>
      </w:r>
      <w:proofErr w:type="spellStart"/>
      <w:r w:rsidRPr="00F67D63">
        <w:t>excusez moi</w:t>
      </w:r>
      <w:proofErr w:type="spellEnd"/>
      <w:r w:rsidRPr="00F67D63">
        <w:t xml:space="preserve">, moi j’aurais pas fait comme </w:t>
      </w:r>
      <w:proofErr w:type="spellStart"/>
      <w:r w:rsidRPr="00F67D63">
        <w:t>ca</w:t>
      </w:r>
      <w:proofErr w:type="spellEnd"/>
      <w:r w:rsidRPr="00F67D63">
        <w:t> », pas au moment où on est tous ensemble dans la chambre avec le patient</w:t>
      </w:r>
    </w:p>
    <w:p w14:paraId="1BBC10A0" w14:textId="6E86FF2D" w:rsidR="00187166" w:rsidRPr="00F67D63" w:rsidRDefault="00187166" w:rsidP="00187166">
      <w:pPr>
        <w:pStyle w:val="Paragraphedeliste"/>
        <w:jc w:val="both"/>
      </w:pPr>
      <w:r w:rsidRPr="00F67D63">
        <w:t xml:space="preserve">Autre </w:t>
      </w:r>
      <w:r w:rsidR="00792842" w:rsidRPr="00F67D63">
        <w:t>garçon</w:t>
      </w:r>
      <w:r w:rsidRPr="00F67D63">
        <w:t xml:space="preserve"> : moi un peu pareil ce matin avec un patient de Guadeloupe, interrogatoire, j’ai essayé de cibler d’autres aspects, et je me suis senti à l’aise. </w:t>
      </w:r>
    </w:p>
    <w:p w14:paraId="5AF78220" w14:textId="12787356" w:rsidR="00187166" w:rsidRPr="00F67D63" w:rsidRDefault="00187166" w:rsidP="00187166">
      <w:pPr>
        <w:pStyle w:val="Paragraphedeliste"/>
        <w:jc w:val="both"/>
      </w:pPr>
      <w:r w:rsidRPr="00F67D63">
        <w:t>Moi : certaines</w:t>
      </w:r>
      <w:r w:rsidR="00792842" w:rsidRPr="00F67D63">
        <w:t xml:space="preserve"> </w:t>
      </w:r>
      <w:r w:rsidRPr="00F67D63">
        <w:t xml:space="preserve">choses vont venir naturellement et sans forcément qu’elles soient conscientisées. Le fait d’avoir entendu qu’on pouvait faire d’une autre manière, ou compléter va s’intégrer naturellement. Si on chronométrait </w:t>
      </w:r>
      <w:r w:rsidR="00792842" w:rsidRPr="00F67D63">
        <w:t xml:space="preserve">on se rendrait compte que les entretiens sont plus longs, qu’on va davantage prendre en compte la lecture culturelle sans </w:t>
      </w:r>
      <w:proofErr w:type="spellStart"/>
      <w:r w:rsidR="00792842" w:rsidRPr="00F67D63">
        <w:t>meme</w:t>
      </w:r>
      <w:proofErr w:type="spellEnd"/>
      <w:r w:rsidR="00792842" w:rsidRPr="00F67D63">
        <w:t xml:space="preserve"> s’en rendre compte. </w:t>
      </w:r>
    </w:p>
    <w:p w14:paraId="74DE0447" w14:textId="77777777" w:rsidR="00A97E69" w:rsidRPr="00F67D63" w:rsidRDefault="00187166" w:rsidP="00187166">
      <w:pPr>
        <w:pStyle w:val="Paragraphedeliste"/>
        <w:jc w:val="both"/>
      </w:pPr>
      <w:r w:rsidRPr="00F67D63">
        <w:rPr>
          <w:i/>
          <w:iCs/>
        </w:rPr>
        <w:t>Remarque (</w:t>
      </w:r>
      <w:r w:rsidR="00A97E69" w:rsidRPr="00F67D63">
        <w:rPr>
          <w:i/>
          <w:iCs/>
        </w:rPr>
        <w:t>je fais cette remarque car je me rends compte qu’il est difficile de s’autoévaluer sur l’impact clinique alors qu’il est fort probable qu’il y en aura</w:t>
      </w:r>
      <w:r w:rsidR="00A97E69" w:rsidRPr="00F67D63">
        <w:t xml:space="preserve">). </w:t>
      </w:r>
    </w:p>
    <w:p w14:paraId="43C5E75B" w14:textId="54389BBA" w:rsidR="00792842" w:rsidRPr="00F67D63" w:rsidRDefault="00187166" w:rsidP="00792842">
      <w:pPr>
        <w:pStyle w:val="Paragraphedeliste"/>
        <w:jc w:val="both"/>
      </w:pPr>
      <w:r w:rsidRPr="00F67D63">
        <w:lastRenderedPageBreak/>
        <w:t xml:space="preserve"> </w:t>
      </w:r>
      <w:r w:rsidR="00792842" w:rsidRPr="00F67D63">
        <w:t xml:space="preserve">L’aspect de la </w:t>
      </w:r>
      <w:r w:rsidR="00C5621E" w:rsidRPr="00F67D63">
        <w:t>hiérarchie</w:t>
      </w:r>
      <w:r w:rsidR="00792842" w:rsidRPr="00F67D63">
        <w:t xml:space="preserve">, qu’est-ce que vous en pensez ? Est-ce qu’on ne pourrait pas surmonter ça ? Qu’est-ce qu’on pourrait s’autoriser à dire à l’interne ou au chef de clinique pour la barrière de la  langue, ou un autre aspect ? </w:t>
      </w:r>
    </w:p>
    <w:p w14:paraId="35F54044" w14:textId="1CAF5316" w:rsidR="00792842" w:rsidRPr="00F67D63" w:rsidRDefault="00792842" w:rsidP="00792842">
      <w:pPr>
        <w:pStyle w:val="Paragraphedeliste"/>
        <w:jc w:val="both"/>
      </w:pPr>
    </w:p>
    <w:p w14:paraId="0D13396E" w14:textId="52772E1C" w:rsidR="00792842" w:rsidRPr="00F67D63" w:rsidRDefault="00792842" w:rsidP="00792842">
      <w:pPr>
        <w:pStyle w:val="Paragraphedeliste"/>
        <w:numPr>
          <w:ilvl w:val="0"/>
          <w:numId w:val="2"/>
        </w:numPr>
        <w:jc w:val="both"/>
      </w:pPr>
      <w:r w:rsidRPr="00F67D63">
        <w:t xml:space="preserve">Peut-être que je poserais la remarque sous forme de question. Essayer de dire qqch sans penser que je suis contre eux. </w:t>
      </w:r>
    </w:p>
    <w:p w14:paraId="4130D56B" w14:textId="2FD78BF9" w:rsidR="00792842" w:rsidRPr="00F67D63" w:rsidRDefault="00792842" w:rsidP="00792842">
      <w:pPr>
        <w:pStyle w:val="Paragraphedeliste"/>
        <w:jc w:val="both"/>
      </w:pPr>
      <w:r w:rsidRPr="00F67D63">
        <w:t xml:space="preserve">Moi : c’est problématique quand </w:t>
      </w:r>
      <w:r w:rsidR="009B3C63" w:rsidRPr="00F67D63">
        <w:t>même</w:t>
      </w:r>
      <w:r w:rsidRPr="00F67D63">
        <w:t xml:space="preserve"> sur le plan éthique de pas pouvoir dire qu’il n’y a pas de barrière de la langue. C’est hyper frustrant de ne pouvoir rien dire, y’a surement des moyens de surmonter cela. </w:t>
      </w:r>
    </w:p>
    <w:p w14:paraId="79FA8FF8" w14:textId="7D02B654" w:rsidR="00792842" w:rsidRPr="00F67D63" w:rsidRDefault="00792842" w:rsidP="00792842">
      <w:pPr>
        <w:pStyle w:val="Paragraphedeliste"/>
        <w:jc w:val="both"/>
      </w:pPr>
      <w:proofErr w:type="spellStart"/>
      <w:r w:rsidRPr="00F67D63">
        <w:t>QQun</w:t>
      </w:r>
      <w:proofErr w:type="spellEnd"/>
      <w:r w:rsidRPr="00F67D63">
        <w:t xml:space="preserve"> répond : on peut dire qu’on a peut </w:t>
      </w:r>
      <w:r w:rsidR="00062585" w:rsidRPr="00F67D63">
        <w:t>être</w:t>
      </w:r>
      <w:r w:rsidRPr="00F67D63">
        <w:t xml:space="preserve"> mal compris sans renvoyer à l’autre son incompréhension. C’est bien de ce patient qu’on parle car je n’ai pas trouvé de barrière de la langue ? </w:t>
      </w:r>
      <w:r w:rsidR="00062585" w:rsidRPr="00F67D63">
        <w:t xml:space="preserve">Moi : avec la limite de ne pas paraitre insolent si tu ne le penses pas, mais si tu montres un étonnement authentique </w:t>
      </w:r>
      <w:proofErr w:type="spellStart"/>
      <w:r w:rsidR="00062585" w:rsidRPr="00F67D63">
        <w:t>ca</w:t>
      </w:r>
      <w:proofErr w:type="spellEnd"/>
      <w:r w:rsidR="00062585" w:rsidRPr="00F67D63">
        <w:t xml:space="preserve"> passe. E</w:t>
      </w:r>
      <w:r w:rsidR="00327ED4" w:rsidRPr="00F67D63">
        <w:t>t</w:t>
      </w:r>
      <w:r w:rsidR="00062585" w:rsidRPr="00F67D63">
        <w:t xml:space="preserve"> en même temps, </w:t>
      </w:r>
      <w:r w:rsidR="009B3C63" w:rsidRPr="00F67D63">
        <w:t>pourquoi on aurait pas le droit de c</w:t>
      </w:r>
      <w:r w:rsidR="00062585" w:rsidRPr="00F67D63">
        <w:t xml:space="preserve">ontester </w:t>
      </w:r>
      <w:proofErr w:type="spellStart"/>
      <w:r w:rsidR="00062585" w:rsidRPr="00F67D63">
        <w:t>ca</w:t>
      </w:r>
      <w:proofErr w:type="spellEnd"/>
      <w:r w:rsidR="00062585" w:rsidRPr="00F67D63">
        <w:t> ?</w:t>
      </w:r>
      <w:r w:rsidR="009B3C63" w:rsidRPr="00F67D63">
        <w:t xml:space="preserve"> C’est pas comme si on contestait </w:t>
      </w:r>
      <w:r w:rsidR="00327ED4" w:rsidRPr="00F67D63">
        <w:t>l’autre sur son</w:t>
      </w:r>
      <w:r w:rsidR="009B3C63" w:rsidRPr="00F67D63">
        <w:t xml:space="preserve"> savoir médical. </w:t>
      </w:r>
      <w:r w:rsidR="00327ED4" w:rsidRPr="00F67D63">
        <w:t xml:space="preserve">La </w:t>
      </w:r>
      <w:proofErr w:type="spellStart"/>
      <w:r w:rsidR="00327ED4" w:rsidRPr="00F67D63">
        <w:t>meme</w:t>
      </w:r>
      <w:proofErr w:type="spellEnd"/>
      <w:r w:rsidR="00327ED4" w:rsidRPr="00F67D63">
        <w:t xml:space="preserve"> personne : je poserais la question un peu stupide qui soulève le problème. </w:t>
      </w:r>
    </w:p>
    <w:p w14:paraId="6C19A9C7" w14:textId="6B8D3FBF" w:rsidR="00327ED4" w:rsidRPr="00F67D63" w:rsidRDefault="00327ED4" w:rsidP="00792842">
      <w:pPr>
        <w:pStyle w:val="Paragraphedeliste"/>
        <w:jc w:val="both"/>
      </w:pPr>
      <w:proofErr w:type="spellStart"/>
      <w:r w:rsidRPr="00F67D63">
        <w:t>QQun</w:t>
      </w:r>
      <w:proofErr w:type="spellEnd"/>
      <w:r w:rsidRPr="00F67D63">
        <w:t xml:space="preserve"> d’autre </w:t>
      </w:r>
      <w:r w:rsidR="002612F7" w:rsidRPr="00F67D63">
        <w:t>garçon</w:t>
      </w:r>
      <w:r w:rsidRPr="00F67D63">
        <w:t> : on peut expliquer tout simplement qu’on a cours dessus</w:t>
      </w:r>
      <w:r w:rsidR="00D67F6B" w:rsidRPr="00F67D63">
        <w:t xml:space="preserve"> et qu’on est plus sensible à voir </w:t>
      </w:r>
      <w:proofErr w:type="spellStart"/>
      <w:r w:rsidR="00D67F6B" w:rsidRPr="00F67D63">
        <w:t>ca</w:t>
      </w:r>
      <w:proofErr w:type="spellEnd"/>
      <w:r w:rsidR="00D67F6B" w:rsidRPr="00F67D63">
        <w:t xml:space="preserve">. </w:t>
      </w:r>
    </w:p>
    <w:p w14:paraId="00F4FC2F" w14:textId="24D37BB3" w:rsidR="00D67F6B" w:rsidRPr="00F67D63" w:rsidRDefault="00D67F6B" w:rsidP="00792842">
      <w:pPr>
        <w:pStyle w:val="Paragraphedeliste"/>
        <w:jc w:val="both"/>
      </w:pPr>
      <w:r w:rsidRPr="00F67D63">
        <w:t xml:space="preserve">Moi : oui, c’est une belle réponse c’est bien d’avoir un peu de théorie </w:t>
      </w:r>
      <w:proofErr w:type="spellStart"/>
      <w:r w:rsidRPr="00F67D63">
        <w:t>ca</w:t>
      </w:r>
      <w:proofErr w:type="spellEnd"/>
      <w:r w:rsidRPr="00F67D63">
        <w:t xml:space="preserve"> donne des arguments : on a appris que prendre des interprètes diminuaient le cout des soins en terme de santé publique, par exemple, et donc pas si cher que </w:t>
      </w:r>
      <w:proofErr w:type="spellStart"/>
      <w:r w:rsidRPr="00F67D63">
        <w:t>ca</w:t>
      </w:r>
      <w:proofErr w:type="spellEnd"/>
      <w:r w:rsidRPr="00F67D63">
        <w:t xml:space="preserve"> à terme. Ou depuis que j’ai fait ce cours, je suis </w:t>
      </w:r>
      <w:proofErr w:type="spellStart"/>
      <w:r w:rsidRPr="00F67D63">
        <w:t>hypervigilante</w:t>
      </w:r>
      <w:proofErr w:type="spellEnd"/>
      <w:r w:rsidRPr="00F67D63">
        <w:t xml:space="preserve"> à </w:t>
      </w:r>
      <w:proofErr w:type="spellStart"/>
      <w:r w:rsidRPr="00F67D63">
        <w:t>ca</w:t>
      </w:r>
      <w:proofErr w:type="spellEnd"/>
      <w:r w:rsidR="006E41AF" w:rsidRPr="00F67D63">
        <w:t xml:space="preserve">, et je me dis que j’ai envie de transmettre, de participer. </w:t>
      </w:r>
    </w:p>
    <w:p w14:paraId="58A917B9" w14:textId="277028A1" w:rsidR="006E41AF" w:rsidRPr="00F67D63" w:rsidRDefault="006E41AF" w:rsidP="00792842">
      <w:pPr>
        <w:pStyle w:val="Paragraphedeliste"/>
        <w:jc w:val="both"/>
      </w:pPr>
      <w:r w:rsidRPr="00F67D63">
        <w:t>Une élève : je dirai pas ça à un PU (</w:t>
      </w:r>
      <w:r w:rsidRPr="00F67D63">
        <w:rPr>
          <w:i/>
          <w:iCs/>
        </w:rPr>
        <w:t>étudiante qui me tutoie</w:t>
      </w:r>
      <w:r w:rsidRPr="00F67D63">
        <w:t xml:space="preserve">). </w:t>
      </w:r>
    </w:p>
    <w:p w14:paraId="14D37A2A" w14:textId="0B8D302C" w:rsidR="004B5398" w:rsidRPr="00F67D63" w:rsidRDefault="004B5398" w:rsidP="00792842">
      <w:pPr>
        <w:pStyle w:val="Paragraphedeliste"/>
        <w:jc w:val="both"/>
      </w:pPr>
      <w:r w:rsidRPr="00F67D63">
        <w:t>Autre élève : est-ce qu’on s’est posée la question de prendre un interprète ou un médiateur ? De poser sous forme de question est moins agressif.</w:t>
      </w:r>
    </w:p>
    <w:p w14:paraId="427DB6BD" w14:textId="68BB4EDE" w:rsidR="004B5398" w:rsidRPr="00F67D63" w:rsidRDefault="004B5398" w:rsidP="00792842">
      <w:pPr>
        <w:pStyle w:val="Paragraphedeliste"/>
        <w:jc w:val="both"/>
      </w:pPr>
      <w:r w:rsidRPr="00F67D63">
        <w:t>Moi : c’est presque pratiquer de l’</w:t>
      </w:r>
      <w:proofErr w:type="spellStart"/>
      <w:r w:rsidRPr="00F67D63">
        <w:t>intraculturel</w:t>
      </w:r>
      <w:proofErr w:type="spellEnd"/>
      <w:r w:rsidRPr="00F67D63">
        <w:t xml:space="preserve"> dans ce milieu anthropologique avec ses règles aussi et de s’adapter à l’autre dans une posture d’humilité. </w:t>
      </w:r>
      <w:r w:rsidR="008640AC" w:rsidRPr="00F67D63">
        <w:t xml:space="preserve">Quand tu dis « depuis que je suis allée en cours », tu parles le langage du PUPH, c’est son métier de donner des cours aussi, ce canal de communication par les cours va </w:t>
      </w:r>
      <w:r w:rsidR="00C5621E" w:rsidRPr="00F67D63">
        <w:t>être</w:t>
      </w:r>
      <w:r w:rsidR="008640AC" w:rsidRPr="00F67D63">
        <w:t xml:space="preserve"> respectable. Voire on nous incité à ne pas hésiter à transmettre aux équipes. T’as des milieux plus ou moins </w:t>
      </w:r>
      <w:r w:rsidR="00C5621E" w:rsidRPr="00F67D63">
        <w:t>hiérarchisés</w:t>
      </w:r>
      <w:r w:rsidR="008640AC" w:rsidRPr="00F67D63">
        <w:t xml:space="preserve"> selon les services. </w:t>
      </w:r>
    </w:p>
    <w:p w14:paraId="7D6A1E12" w14:textId="6B1090B9" w:rsidR="00360E65" w:rsidRPr="00F67D63" w:rsidRDefault="00360E65" w:rsidP="00792842">
      <w:pPr>
        <w:pStyle w:val="Paragraphedeliste"/>
        <w:jc w:val="both"/>
      </w:pPr>
    </w:p>
    <w:p w14:paraId="758CF088" w14:textId="6807DB64" w:rsidR="00360E65" w:rsidRPr="00F67D63" w:rsidRDefault="00360E65" w:rsidP="00792842">
      <w:pPr>
        <w:pStyle w:val="Paragraphedeliste"/>
        <w:jc w:val="both"/>
      </w:pPr>
      <w:r w:rsidRPr="00F67D63">
        <w:t xml:space="preserve">Autre élève : les mots d’évolution qu’on écrit sont relus et repris. L’interne ne va pas effacer sur le mot un point d’interrogation qu’on aura mis, c’est une manière de communiquer avec l’interne dans être dans l’affront. </w:t>
      </w:r>
    </w:p>
    <w:p w14:paraId="10787FFF" w14:textId="4A803B6E" w:rsidR="00360E65" w:rsidRPr="00F67D63" w:rsidRDefault="00360E65" w:rsidP="00792842">
      <w:pPr>
        <w:pStyle w:val="Paragraphedeliste"/>
        <w:jc w:val="both"/>
      </w:pPr>
      <w:r w:rsidRPr="00F67D63">
        <w:t xml:space="preserve">Moi : d’ailleurs </w:t>
      </w:r>
      <w:proofErr w:type="spellStart"/>
      <w:r w:rsidRPr="00F67D63">
        <w:t>ca</w:t>
      </w:r>
      <w:proofErr w:type="spellEnd"/>
      <w:r w:rsidRPr="00F67D63">
        <w:t xml:space="preserve"> peut </w:t>
      </w:r>
      <w:r w:rsidR="00133018" w:rsidRPr="00F67D63">
        <w:t>être</w:t>
      </w:r>
      <w:r w:rsidRPr="00F67D63">
        <w:t xml:space="preserve"> écrit de manière très objective : barrière de la langue non constatée ce jour. Entretien qui a pu se faire de manière fluide en langue française, c’es</w:t>
      </w:r>
      <w:r w:rsidR="00133018" w:rsidRPr="00F67D63">
        <w:t>t</w:t>
      </w:r>
      <w:r w:rsidRPr="00F67D63">
        <w:t xml:space="preserve"> plutôt fin de le faire de cette manière</w:t>
      </w:r>
      <w:r w:rsidR="00133018" w:rsidRPr="00F67D63">
        <w:t>-</w:t>
      </w:r>
      <w:r w:rsidRPr="00F67D63">
        <w:t xml:space="preserve">là. </w:t>
      </w:r>
    </w:p>
    <w:p w14:paraId="5B800B6B" w14:textId="5A42EF0C" w:rsidR="00360E65" w:rsidRPr="00F67D63" w:rsidRDefault="00360E65" w:rsidP="00792842">
      <w:pPr>
        <w:pStyle w:val="Paragraphedeliste"/>
        <w:jc w:val="both"/>
      </w:pPr>
    </w:p>
    <w:p w14:paraId="54D97DC5" w14:textId="603D3880" w:rsidR="00360E65" w:rsidRPr="00F67D63" w:rsidRDefault="00360E65" w:rsidP="00792842">
      <w:pPr>
        <w:pStyle w:val="Paragraphedeliste"/>
        <w:jc w:val="both"/>
      </w:pPr>
      <w:r w:rsidRPr="00F67D63">
        <w:t xml:space="preserve">Autre : </w:t>
      </w:r>
      <w:proofErr w:type="spellStart"/>
      <w:r w:rsidRPr="00F67D63">
        <w:t>Ca</w:t>
      </w:r>
      <w:proofErr w:type="spellEnd"/>
      <w:r w:rsidRPr="00F67D63">
        <w:t xml:space="preserve"> dépend de l’interne. Certains </w:t>
      </w:r>
      <w:r w:rsidR="00133018" w:rsidRPr="00F67D63">
        <w:t>même</w:t>
      </w:r>
      <w:r w:rsidRPr="00F67D63">
        <w:t xml:space="preserve"> s’ils ont plein de trucs à faire, peuvent prendre le temps qu’on discute. Certains sont sympas. Ceux qui ne nous regardent pas, nous disent </w:t>
      </w:r>
      <w:r w:rsidR="00133018" w:rsidRPr="00F67D63">
        <w:t>même</w:t>
      </w:r>
      <w:r w:rsidRPr="00F67D63">
        <w:t xml:space="preserve"> pas bonjour, je m’inhiberais, j’écrirai</w:t>
      </w:r>
      <w:r w:rsidR="002612F7" w:rsidRPr="00F67D63">
        <w:t>s</w:t>
      </w:r>
      <w:r w:rsidRPr="00F67D63">
        <w:t xml:space="preserve"> peut </w:t>
      </w:r>
      <w:r w:rsidR="00133018" w:rsidRPr="00F67D63">
        <w:t>être</w:t>
      </w:r>
      <w:r w:rsidRPr="00F67D63">
        <w:t xml:space="preserve"> juste dans le mot d’évolution. </w:t>
      </w:r>
    </w:p>
    <w:p w14:paraId="2301B6E2" w14:textId="13D1B7E6" w:rsidR="00360E65" w:rsidRPr="00F67D63" w:rsidRDefault="00360E65" w:rsidP="00792842">
      <w:pPr>
        <w:pStyle w:val="Paragraphedeliste"/>
        <w:jc w:val="both"/>
      </w:pPr>
    </w:p>
    <w:p w14:paraId="6F88A414" w14:textId="41A357C9" w:rsidR="00360E65" w:rsidRPr="00F67D63" w:rsidRDefault="00360E65" w:rsidP="00792842">
      <w:pPr>
        <w:pStyle w:val="Paragraphedeliste"/>
        <w:jc w:val="both"/>
      </w:pPr>
      <w:r w:rsidRPr="00F67D63">
        <w:t>Moi : ne sous estimez pas votre statut d’externe ou d’étudiant en médecine. On a tendance à se sous</w:t>
      </w:r>
      <w:r w:rsidR="00133018" w:rsidRPr="00F67D63">
        <w:t>-</w:t>
      </w:r>
      <w:r w:rsidRPr="00F67D63">
        <w:t xml:space="preserve">estimer, et on s’en rend compte bien plus tard. </w:t>
      </w:r>
      <w:r w:rsidR="00AB74B1" w:rsidRPr="00F67D63">
        <w:t xml:space="preserve">Vous </w:t>
      </w:r>
      <w:r w:rsidR="00133018" w:rsidRPr="00F67D63">
        <w:t>êtes</w:t>
      </w:r>
      <w:r w:rsidR="00AB74B1" w:rsidRPr="00F67D63">
        <w:t xml:space="preserve"> des pions importants. J</w:t>
      </w:r>
      <w:r w:rsidR="002612F7" w:rsidRPr="00F67D63">
        <w:t>e</w:t>
      </w:r>
      <w:r w:rsidR="00AB74B1" w:rsidRPr="00F67D63">
        <w:t xml:space="preserve"> me souviens d’un chef de service qui disait un CHU ne peut pas fonctionner sans externe. </w:t>
      </w:r>
    </w:p>
    <w:p w14:paraId="6451391E" w14:textId="2BD992CD" w:rsidR="00AB74B1" w:rsidRPr="00F67D63" w:rsidRDefault="00AB74B1" w:rsidP="00792842">
      <w:pPr>
        <w:pStyle w:val="Paragraphedeliste"/>
        <w:jc w:val="both"/>
      </w:pPr>
      <w:r w:rsidRPr="00F67D63">
        <w:lastRenderedPageBreak/>
        <w:t xml:space="preserve">Moi : déjà vous êtes des curseurs du bienêtre d’un service. Si les externes vont mal, on peut se remettre en question, les stagiaires psychologues etc. Et à l’inverse, quand les stagiaires vont bien, c’est que le service se porte bien. Y’ a quelque chose comme </w:t>
      </w:r>
      <w:proofErr w:type="spellStart"/>
      <w:r w:rsidRPr="00F67D63">
        <w:t>ca</w:t>
      </w:r>
      <w:proofErr w:type="spellEnd"/>
      <w:r w:rsidRPr="00F67D63">
        <w:t xml:space="preserve"> du maillon de la chaine de transmission qui est révélatrice. En réalité on est beaucoup plus attentif au </w:t>
      </w:r>
      <w:proofErr w:type="spellStart"/>
      <w:r w:rsidRPr="00F67D63">
        <w:t>bien</w:t>
      </w:r>
      <w:r w:rsidR="00133018" w:rsidRPr="00F67D63">
        <w:t>-</w:t>
      </w:r>
      <w:r w:rsidRPr="00F67D63">
        <w:t>etre</w:t>
      </w:r>
      <w:proofErr w:type="spellEnd"/>
      <w:r w:rsidRPr="00F67D63">
        <w:t xml:space="preserve"> de l’externe que vous le pensez. Et on aime bie</w:t>
      </w:r>
      <w:r w:rsidR="00133018" w:rsidRPr="00F67D63">
        <w:t>n</w:t>
      </w:r>
      <w:r w:rsidRPr="00F67D63">
        <w:t xml:space="preserve"> les externes qui posent des questions. Je le dis ouvertement pour tous les externes pas que pour la psy. Un externe qui a l’air trop sûr de lui </w:t>
      </w:r>
      <w:proofErr w:type="spellStart"/>
      <w:r w:rsidRPr="00F67D63">
        <w:t>ca</w:t>
      </w:r>
      <w:proofErr w:type="spellEnd"/>
      <w:r w:rsidRPr="00F67D63">
        <w:t xml:space="preserve"> peut défensif. C’est là que </w:t>
      </w:r>
      <w:proofErr w:type="spellStart"/>
      <w:r w:rsidRPr="00F67D63">
        <w:t>ca</w:t>
      </w:r>
      <w:proofErr w:type="spellEnd"/>
      <w:r w:rsidRPr="00F67D63">
        <w:t xml:space="preserve"> peut </w:t>
      </w:r>
      <w:r w:rsidR="00C5621E" w:rsidRPr="00F67D63">
        <w:t>être</w:t>
      </w:r>
      <w:r w:rsidRPr="00F67D63">
        <w:t xml:space="preserve"> mal pris, quand on est trop dans l’affirmation et c’est là que </w:t>
      </w:r>
      <w:proofErr w:type="spellStart"/>
      <w:r w:rsidRPr="00F67D63">
        <w:t>ca</w:t>
      </w:r>
      <w:proofErr w:type="spellEnd"/>
      <w:r w:rsidRPr="00F67D63">
        <w:t xml:space="preserve"> donne l’impression qu’on conteste l’autre. Mais si on dit j’ai appris </w:t>
      </w:r>
      <w:proofErr w:type="spellStart"/>
      <w:r w:rsidRPr="00F67D63">
        <w:t>ca</w:t>
      </w:r>
      <w:proofErr w:type="spellEnd"/>
      <w:r w:rsidRPr="00F67D63">
        <w:t xml:space="preserve"> en cours, qu’est-ce que t’en penses ? </w:t>
      </w:r>
      <w:r w:rsidR="00FB6012" w:rsidRPr="00F67D63">
        <w:t xml:space="preserve">Y’a une manière de présenter les choses avec une forme d’humilité qui peut tout à fait passer au contraire. Les externes qui parlent on aime bien. </w:t>
      </w:r>
      <w:proofErr w:type="spellStart"/>
      <w:r w:rsidR="00FB6012" w:rsidRPr="00F67D63">
        <w:t>Ca</w:t>
      </w:r>
      <w:proofErr w:type="spellEnd"/>
      <w:r w:rsidR="00FB6012" w:rsidRPr="00F67D63">
        <w:t xml:space="preserve"> montre au contraire que vous </w:t>
      </w:r>
      <w:r w:rsidR="00C5621E" w:rsidRPr="00F67D63">
        <w:t>êtes</w:t>
      </w:r>
      <w:r w:rsidR="00FB6012" w:rsidRPr="00F67D63">
        <w:t xml:space="preserve"> actifs dans la prise en charge. Vos mots d’observations sont hyper précieux</w:t>
      </w:r>
      <w:r w:rsidR="00EB6A37" w:rsidRPr="00F67D63">
        <w:t xml:space="preserve">, donc en plus si </w:t>
      </w:r>
      <w:proofErr w:type="spellStart"/>
      <w:r w:rsidR="00EB6A37" w:rsidRPr="00F67D63">
        <w:t>ca</w:t>
      </w:r>
      <w:proofErr w:type="spellEnd"/>
      <w:r w:rsidR="00EB6A37" w:rsidRPr="00F67D63">
        <w:t xml:space="preserve"> permet d’initier une réflexivité c’est génial. </w:t>
      </w:r>
    </w:p>
    <w:p w14:paraId="20D9A743" w14:textId="58F2715B" w:rsidR="0011264B" w:rsidRPr="00F67D63" w:rsidRDefault="0011264B" w:rsidP="00792842">
      <w:pPr>
        <w:pStyle w:val="Paragraphedeliste"/>
        <w:jc w:val="both"/>
      </w:pPr>
    </w:p>
    <w:p w14:paraId="67F39CDA" w14:textId="09736BA7" w:rsidR="0011264B" w:rsidRPr="00F67D63" w:rsidRDefault="0011264B" w:rsidP="0011264B">
      <w:pPr>
        <w:pStyle w:val="Paragraphedeliste"/>
        <w:numPr>
          <w:ilvl w:val="0"/>
          <w:numId w:val="2"/>
        </w:numPr>
        <w:jc w:val="both"/>
      </w:pPr>
      <w:bookmarkStart w:id="7" w:name="_Hlk146484866"/>
      <w:r w:rsidRPr="00F67D63">
        <w:t>Comme on vient de commencer la vie à l’</w:t>
      </w:r>
      <w:r w:rsidR="00C5621E" w:rsidRPr="00F67D63">
        <w:t>hôpital</w:t>
      </w:r>
      <w:r w:rsidRPr="00F67D63">
        <w:t xml:space="preserve"> quand on est externe  </w:t>
      </w:r>
      <w:r w:rsidR="00C35481" w:rsidRPr="00F67D63">
        <w:t xml:space="preserve">on a un regard un peu neuf, un peu </w:t>
      </w:r>
      <w:proofErr w:type="spellStart"/>
      <w:r w:rsidR="00C35481" w:rsidRPr="00F67D63">
        <w:t>naif</w:t>
      </w:r>
      <w:proofErr w:type="spellEnd"/>
      <w:r w:rsidR="00C35481" w:rsidRPr="00F67D63">
        <w:t xml:space="preserve">, du coup on peut voir des incohérences structurelles que des gens qui sont là depuis 10 ans ne voient plus du tout. Enfin moi je me suis déjà fait la réflexion qu’il y avait plein de trucs, pourquoi on fait comme </w:t>
      </w:r>
      <w:proofErr w:type="spellStart"/>
      <w:r w:rsidR="00C35481" w:rsidRPr="00F67D63">
        <w:t>ca</w:t>
      </w:r>
      <w:proofErr w:type="spellEnd"/>
      <w:r w:rsidR="00C35481" w:rsidRPr="00F67D63">
        <w:t xml:space="preserve">, pourquoi ces ressources là on ne les utilise pas autant. </w:t>
      </w:r>
      <w:r w:rsidR="00EE1055" w:rsidRPr="00F67D63">
        <w:t>(</w:t>
      </w:r>
      <w:r w:rsidR="00EE1055" w:rsidRPr="00F67D63">
        <w:rPr>
          <w:i/>
          <w:iCs/>
        </w:rPr>
        <w:t>j’acquiesce à plusieurs reprises pour encourager la parole</w:t>
      </w:r>
      <w:r w:rsidR="00EE1055" w:rsidRPr="00F67D63">
        <w:t xml:space="preserve">) </w:t>
      </w:r>
      <w:r w:rsidR="00C35481" w:rsidRPr="00F67D63">
        <w:t xml:space="preserve">Ca fait une espèce d’incohérence entre les problèmes que tout le monde voit et le fait de ne pas </w:t>
      </w:r>
      <w:r w:rsidR="0028727F" w:rsidRPr="00F67D63">
        <w:t xml:space="preserve">pouvoir </w:t>
      </w:r>
      <w:r w:rsidR="00C35481" w:rsidRPr="00F67D63">
        <w:t xml:space="preserve">donner les moyens que </w:t>
      </w:r>
      <w:proofErr w:type="spellStart"/>
      <w:r w:rsidR="00C35481" w:rsidRPr="00F67D63">
        <w:t>ca</w:t>
      </w:r>
      <w:proofErr w:type="spellEnd"/>
      <w:r w:rsidR="00C35481" w:rsidRPr="00F67D63">
        <w:t xml:space="preserve"> change. On est en bas de l’échelle. </w:t>
      </w:r>
    </w:p>
    <w:bookmarkEnd w:id="7"/>
    <w:p w14:paraId="593A1D3F" w14:textId="7C40F422" w:rsidR="00C35481" w:rsidRPr="00F67D63" w:rsidRDefault="00C35481" w:rsidP="00C35481">
      <w:pPr>
        <w:pStyle w:val="Paragraphedeliste"/>
        <w:jc w:val="both"/>
      </w:pPr>
      <w:r w:rsidRPr="00F67D63">
        <w:t>Moi : ne sous estimez pas cette place. C’est plus une posture de respect à prendre dans la hiérarchie</w:t>
      </w:r>
      <w:r w:rsidR="00EE1055" w:rsidRPr="00F67D63">
        <w:t xml:space="preserve">, et qu’on apprend dans l’institution, mais </w:t>
      </w:r>
      <w:proofErr w:type="spellStart"/>
      <w:r w:rsidR="00EE1055" w:rsidRPr="00F67D63">
        <w:t>ca</w:t>
      </w:r>
      <w:proofErr w:type="spellEnd"/>
      <w:r w:rsidR="00EE1055" w:rsidRPr="00F67D63">
        <w:t xml:space="preserve"> ne veut pas dire que votre parole n’est pas à prendre en compte au contraire. </w:t>
      </w:r>
    </w:p>
    <w:p w14:paraId="62E2B176" w14:textId="6968D8CE" w:rsidR="00EE1055" w:rsidRPr="00F67D63" w:rsidRDefault="00EE1055" w:rsidP="00C35481">
      <w:pPr>
        <w:pStyle w:val="Paragraphedeliste"/>
        <w:jc w:val="both"/>
      </w:pPr>
      <w:r w:rsidRPr="00F67D63">
        <w:t xml:space="preserve">2lève : Y’a des services qui sont très ouverts et qui prennent en compte, et d’autres non. </w:t>
      </w:r>
    </w:p>
    <w:p w14:paraId="76524607" w14:textId="52CDF7BE" w:rsidR="00EE1055" w:rsidRPr="00F67D63" w:rsidRDefault="00EE1055" w:rsidP="00C35481">
      <w:pPr>
        <w:pStyle w:val="Paragraphedeliste"/>
        <w:jc w:val="both"/>
      </w:pPr>
      <w:r w:rsidRPr="00F67D63">
        <w:t>Moi : Parler aussi aux infirmières, aux aides</w:t>
      </w:r>
      <w:r w:rsidR="00EA1367" w:rsidRPr="00F67D63">
        <w:t>-</w:t>
      </w:r>
      <w:r w:rsidRPr="00F67D63">
        <w:t xml:space="preserve">soignants, </w:t>
      </w:r>
      <w:r w:rsidR="00006CC7" w:rsidRPr="00F67D63">
        <w:t xml:space="preserve">parfois </w:t>
      </w:r>
      <w:r w:rsidRPr="00F67D63">
        <w:t>on peut être plus à l’aise. Juste commencer à immiscer un petit doute, pour reprendre encore la barrière de la langue : avec moi il a bien parlé</w:t>
      </w:r>
      <w:r w:rsidR="00006CC7" w:rsidRPr="00F67D63">
        <w:t>, et que l’autre s’au</w:t>
      </w:r>
      <w:r w:rsidR="00C5621E">
        <w:t>t</w:t>
      </w:r>
      <w:r w:rsidR="00006CC7" w:rsidRPr="00F67D63">
        <w:t>o</w:t>
      </w:r>
      <w:r w:rsidR="00C5621E">
        <w:t>r</w:t>
      </w:r>
      <w:r w:rsidR="00006CC7" w:rsidRPr="00F67D63">
        <w:t xml:space="preserve">ise à le dire aussi et enchaine, et peut </w:t>
      </w:r>
      <w:r w:rsidR="00C5621E" w:rsidRPr="00F67D63">
        <w:t>être</w:t>
      </w:r>
      <w:r w:rsidR="00006CC7" w:rsidRPr="00F67D63">
        <w:t xml:space="preserve"> qu’il va le dire au staff, quand vous avez repéré un risque de malentendu. </w:t>
      </w:r>
    </w:p>
    <w:p w14:paraId="7BF0869E" w14:textId="556957DA" w:rsidR="00006CC7" w:rsidRPr="00F67D63" w:rsidRDefault="00006CC7" w:rsidP="00C35481">
      <w:pPr>
        <w:pStyle w:val="Paragraphedeliste"/>
        <w:jc w:val="both"/>
      </w:pPr>
    </w:p>
    <w:p w14:paraId="455C3B29" w14:textId="2858911F" w:rsidR="00006CC7" w:rsidRPr="00F67D63" w:rsidRDefault="00006CC7" w:rsidP="00006CC7">
      <w:pPr>
        <w:pStyle w:val="Paragraphedeliste"/>
        <w:numPr>
          <w:ilvl w:val="0"/>
          <w:numId w:val="1"/>
        </w:numPr>
        <w:jc w:val="both"/>
      </w:pPr>
      <w:proofErr w:type="spellStart"/>
      <w:r w:rsidRPr="00F67D63">
        <w:t>Utilisez vous</w:t>
      </w:r>
      <w:proofErr w:type="spellEnd"/>
      <w:r w:rsidRPr="00F67D63">
        <w:t xml:space="preserve"> les interprètes ? Quelle est votre expérience ? </w:t>
      </w:r>
    </w:p>
    <w:p w14:paraId="68C41C24" w14:textId="46786EAA" w:rsidR="00006CC7" w:rsidRPr="00F67D63" w:rsidRDefault="00006CC7" w:rsidP="00006CC7">
      <w:pPr>
        <w:pStyle w:val="Paragraphedeliste"/>
        <w:jc w:val="both"/>
      </w:pPr>
    </w:p>
    <w:p w14:paraId="153A4494" w14:textId="16091606" w:rsidR="00006CC7" w:rsidRPr="00F67D63" w:rsidRDefault="00006CC7" w:rsidP="00006CC7">
      <w:pPr>
        <w:pStyle w:val="Paragraphedeliste"/>
        <w:jc w:val="both"/>
      </w:pPr>
      <w:r w:rsidRPr="00F67D63">
        <w:t>Moi : on en a déjà un peu parlé. Je sais pas si parmi vous dans ces deux derniers mois ont eu le temps d’expérimenter de prendre un interprète. Que vos chefs aient pris un interprète </w:t>
      </w:r>
      <w:r w:rsidR="00130068" w:rsidRPr="00F67D63">
        <w:t>plutôt</w:t>
      </w:r>
      <w:r w:rsidRPr="00F67D63">
        <w:t xml:space="preserve">? </w:t>
      </w:r>
    </w:p>
    <w:p w14:paraId="617B2C4B" w14:textId="4DE94AD5" w:rsidR="00006CC7" w:rsidRPr="00F67D63" w:rsidRDefault="00006CC7" w:rsidP="00006CC7">
      <w:pPr>
        <w:pStyle w:val="Paragraphedeliste"/>
        <w:jc w:val="both"/>
      </w:pPr>
      <w:r w:rsidRPr="00F67D63">
        <w:t xml:space="preserve">Non ok. Et vous vous sentiriez du coup de le proposer si un jour y’avait besoin et que personne n’y a pensé ? </w:t>
      </w:r>
    </w:p>
    <w:p w14:paraId="09E8AC9E" w14:textId="77777777" w:rsidR="00130068" w:rsidRPr="00F67D63" w:rsidRDefault="00130068" w:rsidP="00006CC7">
      <w:pPr>
        <w:pStyle w:val="Paragraphedeliste"/>
        <w:jc w:val="both"/>
      </w:pPr>
    </w:p>
    <w:p w14:paraId="7EFF2BCB" w14:textId="0B40C6B6" w:rsidR="00006CC7" w:rsidRPr="00F67D63" w:rsidRDefault="007F0D98" w:rsidP="00006CC7">
      <w:pPr>
        <w:pStyle w:val="Paragraphedeliste"/>
        <w:numPr>
          <w:ilvl w:val="0"/>
          <w:numId w:val="2"/>
        </w:numPr>
        <w:jc w:val="both"/>
      </w:pPr>
      <w:r w:rsidRPr="00F67D63">
        <w:t xml:space="preserve">Elève : </w:t>
      </w:r>
      <w:r w:rsidR="00006CC7" w:rsidRPr="00F67D63">
        <w:t xml:space="preserve">Moi je l’ai fait et on m’a dit que </w:t>
      </w:r>
      <w:proofErr w:type="spellStart"/>
      <w:r w:rsidR="00006CC7" w:rsidRPr="00F67D63">
        <w:t>ca</w:t>
      </w:r>
      <w:proofErr w:type="spellEnd"/>
      <w:r w:rsidR="00006CC7" w:rsidRPr="00F67D63">
        <w:t xml:space="preserve"> n’était pas possible. </w:t>
      </w:r>
      <w:r w:rsidRPr="00F67D63">
        <w:t xml:space="preserve">Donc euh. Rires. </w:t>
      </w:r>
    </w:p>
    <w:p w14:paraId="2CD6920A" w14:textId="768C0D3F" w:rsidR="007F0D98" w:rsidRPr="00F67D63" w:rsidRDefault="007F0D98" w:rsidP="007F0D98">
      <w:pPr>
        <w:pStyle w:val="Paragraphedeliste"/>
        <w:jc w:val="both"/>
      </w:pPr>
      <w:r w:rsidRPr="00F67D63">
        <w:t xml:space="preserve">Moi : Dans quelle situation ? </w:t>
      </w:r>
    </w:p>
    <w:p w14:paraId="77A834D0" w14:textId="4D2CD14B" w:rsidR="005A3E82" w:rsidRPr="00F67D63" w:rsidRDefault="007F0D98" w:rsidP="007F0D98">
      <w:pPr>
        <w:pStyle w:val="Paragraphedeliste"/>
        <w:jc w:val="both"/>
      </w:pPr>
      <w:r w:rsidRPr="00F67D63">
        <w:t>Elève </w:t>
      </w:r>
      <w:bookmarkStart w:id="8" w:name="_Hlk146485230"/>
      <w:r w:rsidRPr="00F67D63">
        <w:t>:</w:t>
      </w:r>
      <w:r w:rsidR="005A3E82" w:rsidRPr="00F67D63">
        <w:t xml:space="preserve"> q</w:t>
      </w:r>
      <w:r w:rsidR="007B0734">
        <w:t xml:space="preserve">uelqu’un </w:t>
      </w:r>
      <w:r w:rsidR="005A3E82" w:rsidRPr="00F67D63">
        <w:t xml:space="preserve">qui ne parlait pas </w:t>
      </w:r>
      <w:r w:rsidR="007B0734" w:rsidRPr="00F67D63">
        <w:t>français</w:t>
      </w:r>
      <w:r w:rsidR="005A3E82" w:rsidRPr="00F67D63">
        <w:t xml:space="preserve">, j’ai proposé un </w:t>
      </w:r>
      <w:r w:rsidR="00541049" w:rsidRPr="00F67D63">
        <w:t>i</w:t>
      </w:r>
      <w:r w:rsidR="005A3E82" w:rsidRPr="00F67D63">
        <w:t xml:space="preserve">nterprète, on m’a juste dit que </w:t>
      </w:r>
      <w:proofErr w:type="spellStart"/>
      <w:r w:rsidR="005A3E82" w:rsidRPr="00F67D63">
        <w:t>ca</w:t>
      </w:r>
      <w:proofErr w:type="spellEnd"/>
      <w:r w:rsidR="005A3E82" w:rsidRPr="00F67D63">
        <w:t xml:space="preserve"> n’était pas possible. </w:t>
      </w:r>
    </w:p>
    <w:p w14:paraId="63955573" w14:textId="5D61016D" w:rsidR="005A3E82" w:rsidRPr="00F67D63" w:rsidRDefault="005A3E82" w:rsidP="007F0D98">
      <w:pPr>
        <w:pStyle w:val="Paragraphedeliste"/>
        <w:jc w:val="both"/>
      </w:pPr>
      <w:r w:rsidRPr="00F67D63">
        <w:t xml:space="preserve">Elève : </w:t>
      </w:r>
      <w:r w:rsidR="007F0D98" w:rsidRPr="00F67D63">
        <w:t xml:space="preserve"> </w:t>
      </w:r>
      <w:r w:rsidRPr="00F67D63">
        <w:t xml:space="preserve">Je pense que c’était aussi le fait que </w:t>
      </w:r>
      <w:proofErr w:type="spellStart"/>
      <w:r w:rsidRPr="00F67D63">
        <w:t>ca</w:t>
      </w:r>
      <w:proofErr w:type="spellEnd"/>
      <w:r w:rsidRPr="00F67D63">
        <w:t xml:space="preserve"> avait pas l’air d’</w:t>
      </w:r>
      <w:r w:rsidR="00541049" w:rsidRPr="00F67D63">
        <w:t>être</w:t>
      </w:r>
      <w:r w:rsidRPr="00F67D63">
        <w:t xml:space="preserve"> très bien mis en place. </w:t>
      </w:r>
    </w:p>
    <w:p w14:paraId="72FC1017" w14:textId="77777777" w:rsidR="005A3E82" w:rsidRPr="00F67D63" w:rsidRDefault="005A3E82" w:rsidP="005A3E82">
      <w:pPr>
        <w:pStyle w:val="Paragraphedeliste"/>
        <w:jc w:val="both"/>
      </w:pPr>
      <w:r w:rsidRPr="00F67D63">
        <w:t xml:space="preserve">Moi : dans quel service : </w:t>
      </w:r>
    </w:p>
    <w:p w14:paraId="75E52644" w14:textId="5FC12B9F" w:rsidR="007F0D98" w:rsidRPr="00F67D63" w:rsidRDefault="005A3E82" w:rsidP="007F0D98">
      <w:pPr>
        <w:pStyle w:val="Paragraphedeliste"/>
        <w:jc w:val="both"/>
      </w:pPr>
      <w:r w:rsidRPr="00F67D63">
        <w:t>Elève : En Diabétologie à Lariboisière.</w:t>
      </w:r>
    </w:p>
    <w:p w14:paraId="10B35179" w14:textId="124F9D1A" w:rsidR="005A3E82" w:rsidRPr="00F67D63" w:rsidRDefault="005A3E82" w:rsidP="007F0D98">
      <w:pPr>
        <w:pStyle w:val="Paragraphedeliste"/>
        <w:jc w:val="both"/>
      </w:pPr>
      <w:r w:rsidRPr="00F67D63">
        <w:lastRenderedPageBreak/>
        <w:t>Moi : ah oui, pourtant ils ont l’habitude de la diversité</w:t>
      </w:r>
    </w:p>
    <w:p w14:paraId="134AABBD" w14:textId="2660026A" w:rsidR="005A3E82" w:rsidRPr="00F67D63" w:rsidRDefault="005A3E82" w:rsidP="007F0D98">
      <w:pPr>
        <w:pStyle w:val="Paragraphedeliste"/>
        <w:jc w:val="both"/>
      </w:pPr>
      <w:r w:rsidRPr="00F67D63">
        <w:t>Elève ; oui du coup je sais pas, de ce que j’ai vu, ils essaient de bien prendre en charge  en soins les</w:t>
      </w:r>
      <w:r w:rsidR="00A14C40" w:rsidRPr="00F67D63">
        <w:t xml:space="preserve"> </w:t>
      </w:r>
      <w:r w:rsidRPr="00F67D63">
        <w:t xml:space="preserve">patients </w:t>
      </w:r>
      <w:r w:rsidR="00541049" w:rsidRPr="00F67D63">
        <w:t>même</w:t>
      </w:r>
      <w:r w:rsidRPr="00F67D63">
        <w:t xml:space="preserve"> s’ils ne parlent pas français</w:t>
      </w:r>
      <w:bookmarkEnd w:id="8"/>
      <w:r w:rsidRPr="00F67D63">
        <w:t xml:space="preserve">. </w:t>
      </w:r>
    </w:p>
    <w:p w14:paraId="73836F03" w14:textId="392E676D" w:rsidR="005A3E82" w:rsidRPr="00F67D63" w:rsidRDefault="005A3E82" w:rsidP="007F0D98">
      <w:pPr>
        <w:pStyle w:val="Paragraphedeliste"/>
        <w:jc w:val="both"/>
      </w:pPr>
      <w:r w:rsidRPr="00F67D63">
        <w:t xml:space="preserve">Moi : </w:t>
      </w:r>
      <w:proofErr w:type="spellStart"/>
      <w:r w:rsidRPr="00F67D63">
        <w:t xml:space="preserve">peut </w:t>
      </w:r>
      <w:r w:rsidR="00541049" w:rsidRPr="00F67D63">
        <w:t>être</w:t>
      </w:r>
      <w:proofErr w:type="spellEnd"/>
      <w:r w:rsidRPr="00F67D63">
        <w:t xml:space="preserve"> qu’on était dans l’urgence pour ce </w:t>
      </w:r>
      <w:proofErr w:type="spellStart"/>
      <w:r w:rsidRPr="00F67D63">
        <w:t>patient là</w:t>
      </w:r>
      <w:proofErr w:type="spellEnd"/>
      <w:r w:rsidRPr="00F67D63">
        <w:t> ? Quand on a besoin d’un interprète, faut réserver, sinon pour le jour même c’est par téléphone</w:t>
      </w:r>
    </w:p>
    <w:p w14:paraId="4719C348" w14:textId="1F74006D" w:rsidR="005A3E82" w:rsidRPr="00F67D63" w:rsidRDefault="005A3E82" w:rsidP="007F0D98">
      <w:pPr>
        <w:pStyle w:val="Paragraphedeliste"/>
        <w:jc w:val="both"/>
      </w:pPr>
      <w:r w:rsidRPr="00F67D63">
        <w:t>Elève : c’était pas dans l’urgence</w:t>
      </w:r>
    </w:p>
    <w:p w14:paraId="4041081A" w14:textId="36B23596" w:rsidR="005A3E82" w:rsidRPr="00F67D63" w:rsidRDefault="005A3E82" w:rsidP="007F0D98">
      <w:pPr>
        <w:pStyle w:val="Paragraphedeliste"/>
        <w:jc w:val="both"/>
      </w:pPr>
      <w:r w:rsidRPr="00F67D63">
        <w:t xml:space="preserve">Moi : ils ont trouvé un autre moyen de le faire ? LA famille ? </w:t>
      </w:r>
    </w:p>
    <w:p w14:paraId="343990C6" w14:textId="64A6C2E3" w:rsidR="005A3E82" w:rsidRPr="00F67D63" w:rsidRDefault="005A3E82" w:rsidP="005A3E82">
      <w:pPr>
        <w:pStyle w:val="Paragraphedeliste"/>
        <w:jc w:val="both"/>
      </w:pPr>
      <w:r w:rsidRPr="00F67D63">
        <w:t>Elève : oui c’est ca</w:t>
      </w:r>
    </w:p>
    <w:p w14:paraId="6C8F779F" w14:textId="266F325E" w:rsidR="005A3E82" w:rsidRPr="00F67D63" w:rsidRDefault="005A3E82" w:rsidP="005A3E82">
      <w:pPr>
        <w:pStyle w:val="Paragraphedeliste"/>
        <w:jc w:val="both"/>
      </w:pPr>
      <w:r w:rsidRPr="00F67D63">
        <w:t>Moi : quand la famille, pour des</w:t>
      </w:r>
      <w:r w:rsidR="00D72DBE" w:rsidRPr="00F67D63">
        <w:t xml:space="preserve"> </w:t>
      </w:r>
      <w:r w:rsidRPr="00F67D63">
        <w:t xml:space="preserve">infos simples </w:t>
      </w:r>
      <w:proofErr w:type="spellStart"/>
      <w:r w:rsidRPr="00F67D63">
        <w:t>ca</w:t>
      </w:r>
      <w:proofErr w:type="spellEnd"/>
      <w:r w:rsidRPr="00F67D63">
        <w:t xml:space="preserve"> peut passer, sinon pas idéal. C’est plus facile pour un service qui n’a pas l’habitude de travailler avec un interprète de proposer l’interprète quand c’est une situation extrême. Par exemple le patient totalement isolé et qi ne parle pas </w:t>
      </w:r>
      <w:r w:rsidR="007B0734" w:rsidRPr="00F67D63">
        <w:t>français</w:t>
      </w:r>
      <w:r w:rsidRPr="00F67D63">
        <w:t xml:space="preserve"> ou le patient pour lequel on doit annoncer une maladie grave, ou</w:t>
      </w:r>
      <w:r w:rsidR="001E078A" w:rsidRPr="00F67D63">
        <w:t xml:space="preserve"> annoncer un point </w:t>
      </w:r>
      <w:r w:rsidR="00A14C40" w:rsidRPr="00F67D63">
        <w:t>important</w:t>
      </w:r>
      <w:r w:rsidR="001E078A" w:rsidRPr="00F67D63">
        <w:t xml:space="preserve"> du diagnostic ou traitement ou</w:t>
      </w:r>
      <w:r w:rsidRPr="00F67D63">
        <w:t xml:space="preserve"> pour l’éducation thérapeutique</w:t>
      </w:r>
      <w:r w:rsidR="00A14C40" w:rsidRPr="00F67D63">
        <w:t xml:space="preserve">. Pour le diabète </w:t>
      </w:r>
      <w:proofErr w:type="spellStart"/>
      <w:r w:rsidR="00A14C40" w:rsidRPr="00F67D63">
        <w:t>ca</w:t>
      </w:r>
      <w:proofErr w:type="spellEnd"/>
      <w:r w:rsidR="00A14C40" w:rsidRPr="00F67D63">
        <w:t xml:space="preserve"> s’y </w:t>
      </w:r>
      <w:r w:rsidR="00C850DA" w:rsidRPr="00F67D63">
        <w:t>prête</w:t>
      </w:r>
      <w:r w:rsidR="00A14C40" w:rsidRPr="00F67D63">
        <w:t xml:space="preserve">. </w:t>
      </w:r>
    </w:p>
    <w:p w14:paraId="51962518" w14:textId="698A8EA9" w:rsidR="00A14C40" w:rsidRPr="00F67D63" w:rsidRDefault="00A14C40" w:rsidP="005A3E82">
      <w:pPr>
        <w:pStyle w:val="Paragraphedeliste"/>
        <w:jc w:val="both"/>
      </w:pPr>
      <w:r w:rsidRPr="00F67D63">
        <w:t xml:space="preserve">Autre élève : personnellement j’utilise google traduction et </w:t>
      </w:r>
      <w:r w:rsidR="00C850DA" w:rsidRPr="00F67D63">
        <w:t>ça</w:t>
      </w:r>
      <w:r w:rsidRPr="00F67D63">
        <w:t xml:space="preserve"> suffit. </w:t>
      </w:r>
    </w:p>
    <w:p w14:paraId="038FCAE1" w14:textId="56484C4B" w:rsidR="00C850DA" w:rsidRPr="00F67D63" w:rsidRDefault="00C850DA" w:rsidP="005A3E82">
      <w:pPr>
        <w:pStyle w:val="Paragraphedeliste"/>
        <w:jc w:val="both"/>
      </w:pPr>
      <w:r w:rsidRPr="00F67D63">
        <w:t xml:space="preserve">Moi : C’est bien d’être honnête. Rires. On t’a pas assez convaincu là. Rires. De toute façon on ne peut pas prendre un interprète à chaque fois tous les jours pour un patient hospitalisé, par contre pour un moment clef des entretiens au moins une fois, surtout pour celui qui n’est pas du tout francophone, c’est important, et pour celui qui est partiellement francophone, faut le faire aussi, </w:t>
      </w:r>
      <w:proofErr w:type="spellStart"/>
      <w:r w:rsidRPr="00F67D63">
        <w:t>ca</w:t>
      </w:r>
      <w:proofErr w:type="spellEnd"/>
      <w:r w:rsidRPr="00F67D63">
        <w:t xml:space="preserve"> tu peux comprendre ca quand même ? </w:t>
      </w:r>
    </w:p>
    <w:p w14:paraId="2EA3C1C6" w14:textId="3DD1598E" w:rsidR="00C850DA" w:rsidRPr="00F67D63" w:rsidRDefault="00C850DA" w:rsidP="005A3E82">
      <w:pPr>
        <w:pStyle w:val="Paragraphedeliste"/>
        <w:jc w:val="both"/>
      </w:pPr>
      <w:r w:rsidRPr="00F67D63">
        <w:t xml:space="preserve">L’élève : j’ai l’impression que c’est suffisant par téléphone. </w:t>
      </w:r>
    </w:p>
    <w:p w14:paraId="236572FB" w14:textId="72F80711" w:rsidR="00C850DA" w:rsidRPr="00F67D63" w:rsidRDefault="00C850DA" w:rsidP="005A3E82">
      <w:pPr>
        <w:pStyle w:val="Paragraphedeliste"/>
        <w:jc w:val="both"/>
      </w:pPr>
      <w:r w:rsidRPr="00F67D63">
        <w:t xml:space="preserve">Moi : Dans quel type de situation tu as eu à utiliser ton téléphone ? </w:t>
      </w:r>
    </w:p>
    <w:p w14:paraId="54986D0E" w14:textId="7CF4644F" w:rsidR="00C850DA" w:rsidRPr="00F67D63" w:rsidRDefault="00C850DA" w:rsidP="005A3E82">
      <w:pPr>
        <w:pStyle w:val="Paragraphedeliste"/>
        <w:jc w:val="both"/>
      </w:pPr>
      <w:r w:rsidRPr="00F67D63">
        <w:t>Elève : aux urgences</w:t>
      </w:r>
    </w:p>
    <w:p w14:paraId="7B5C6BA5" w14:textId="636D24BB" w:rsidR="00C33253" w:rsidRPr="00F67D63" w:rsidRDefault="00C850DA" w:rsidP="00C33253">
      <w:pPr>
        <w:pStyle w:val="Paragraphedeliste"/>
        <w:jc w:val="both"/>
      </w:pPr>
      <w:r w:rsidRPr="00F67D63">
        <w:t xml:space="preserve">Moi je pense qu’avec la temporalité des urgences, c’est google trad ou </w:t>
      </w:r>
      <w:proofErr w:type="spellStart"/>
      <w:r w:rsidRPr="00F67D63">
        <w:t>ism</w:t>
      </w:r>
      <w:proofErr w:type="spellEnd"/>
      <w:r w:rsidRPr="00F67D63">
        <w:t xml:space="preserve"> par tel. Dans les situations </w:t>
      </w:r>
      <w:r w:rsidR="007B0734" w:rsidRPr="00F67D63">
        <w:t>extrêmes</w:t>
      </w:r>
      <w:r w:rsidRPr="00F67D63">
        <w:t xml:space="preserve"> pour différencier confusion d’un délire c’</w:t>
      </w:r>
      <w:r w:rsidR="007B0734" w:rsidRPr="00F67D63">
        <w:t>est</w:t>
      </w:r>
      <w:r w:rsidRPr="00F67D63">
        <w:t xml:space="preserve"> </w:t>
      </w:r>
      <w:proofErr w:type="spellStart"/>
      <w:r w:rsidRPr="00F67D63">
        <w:t>ism</w:t>
      </w:r>
      <w:proofErr w:type="spellEnd"/>
      <w:r w:rsidRPr="00F67D63">
        <w:t xml:space="preserve"> par tel mais il faut réussir à passer le téléphone. Avec le stress, le spe</w:t>
      </w:r>
      <w:r w:rsidR="009C52E8" w:rsidRPr="00F67D63">
        <w:t>e</w:t>
      </w:r>
      <w:r w:rsidRPr="00F67D63">
        <w:t xml:space="preserve">d des urgences, déjà dans un service </w:t>
      </w:r>
      <w:r w:rsidR="009C52E8" w:rsidRPr="00F67D63">
        <w:t xml:space="preserve">d’endocrinologie on a vu </w:t>
      </w:r>
      <w:r w:rsidRPr="00F67D63">
        <w:t xml:space="preserve"> c’est compliqué</w:t>
      </w:r>
      <w:r w:rsidR="009C52E8" w:rsidRPr="00F67D63">
        <w:t xml:space="preserve">. Aux urgences, faut demander l’aval du chef, tous les patients attendent, nous-mêmes on n’est pas posé. Si la disponibilité était plus facile, faudrait le faire. Toi ton critère de réticence, c’est la facilité ? </w:t>
      </w:r>
    </w:p>
    <w:p w14:paraId="6069C3F2" w14:textId="5F52068A" w:rsidR="009C52E8" w:rsidRPr="00F67D63" w:rsidRDefault="009C52E8" w:rsidP="00C33253">
      <w:pPr>
        <w:pStyle w:val="Paragraphedeliste"/>
        <w:jc w:val="both"/>
      </w:pPr>
      <w:r w:rsidRPr="00F67D63">
        <w:t xml:space="preserve">Elève : si </w:t>
      </w:r>
      <w:proofErr w:type="spellStart"/>
      <w:r w:rsidRPr="00F67D63">
        <w:t>ca</w:t>
      </w:r>
      <w:proofErr w:type="spellEnd"/>
      <w:r w:rsidRPr="00F67D63">
        <w:t xml:space="preserve"> me fait perdre du temps pour voir d’autres patients. La médiation qu’on nous a montrée durait 3/4h, franchement </w:t>
      </w:r>
      <w:proofErr w:type="spellStart"/>
      <w:r w:rsidRPr="00F67D63">
        <w:t>ca</w:t>
      </w:r>
      <w:proofErr w:type="spellEnd"/>
      <w:r w:rsidRPr="00F67D63">
        <w:t xml:space="preserve"> ne me permettrait pas de voir les autres. </w:t>
      </w:r>
    </w:p>
    <w:p w14:paraId="68D1D225" w14:textId="218AB063" w:rsidR="009C52E8" w:rsidRPr="00F67D63" w:rsidRDefault="009C52E8" w:rsidP="00C33253">
      <w:pPr>
        <w:pStyle w:val="Paragraphedeliste"/>
        <w:jc w:val="both"/>
      </w:pPr>
      <w:r w:rsidRPr="00F67D63">
        <w:t xml:space="preserve">Moi : je te remercie d’avoir le courage de le dire. Effectivement il faut préciser que la médiation telle que Serge la pratique, c’est pas cela faire appel à un interprète. Lui décrit un dispositif particulier de médiation dans des situations de blocage. Je n’y ai pas beaucoup recours. Par contre, quand je me déplace dans un service pour un avis, je prends un interprète, faudrait vraiment que je montre comment on fait dans un film, voire même qu’on compare une simulation avec un patient acteur sans interprète et avec interprète et comment </w:t>
      </w:r>
      <w:proofErr w:type="spellStart"/>
      <w:r w:rsidRPr="00F67D63">
        <w:t>ca</w:t>
      </w:r>
      <w:proofErr w:type="spellEnd"/>
      <w:r w:rsidRPr="00F67D63">
        <w:t xml:space="preserve"> change la qualité d’un entretien. Merci pour tes remarques. En soi </w:t>
      </w:r>
      <w:proofErr w:type="spellStart"/>
      <w:r w:rsidRPr="00F67D63">
        <w:t>ca</w:t>
      </w:r>
      <w:proofErr w:type="spellEnd"/>
      <w:r w:rsidRPr="00F67D63">
        <w:t xml:space="preserve"> permet que le patient ne revienne pas aux urgences car il aura mieux compris à quelle fréquence et quan</w:t>
      </w:r>
      <w:r w:rsidR="003C2602" w:rsidRPr="00F67D63">
        <w:t>d</w:t>
      </w:r>
      <w:r w:rsidRPr="00F67D63">
        <w:t xml:space="preserve"> il doit prendre son traitement, qu’on a pu lever ses réticences éventuelles, qu’il a mieux compris la </w:t>
      </w:r>
      <w:r w:rsidR="007B0734">
        <w:t xml:space="preserve">conduite à tenir. </w:t>
      </w:r>
    </w:p>
    <w:p w14:paraId="1A523A8E" w14:textId="5F9D1048" w:rsidR="003C2602" w:rsidRPr="00F67D63" w:rsidRDefault="003C2602" w:rsidP="00C33253">
      <w:pPr>
        <w:pStyle w:val="Paragraphedeliste"/>
        <w:jc w:val="both"/>
      </w:pPr>
    </w:p>
    <w:p w14:paraId="27868AED" w14:textId="346CC3C8" w:rsidR="003C2602" w:rsidRPr="00F67D63" w:rsidRDefault="003C2602" w:rsidP="003C2602">
      <w:pPr>
        <w:pStyle w:val="Paragraphedeliste"/>
        <w:numPr>
          <w:ilvl w:val="0"/>
          <w:numId w:val="2"/>
        </w:numPr>
        <w:jc w:val="both"/>
      </w:pPr>
      <w:r w:rsidRPr="00F67D63">
        <w:t xml:space="preserve">Autre élève : </w:t>
      </w:r>
      <w:r w:rsidR="0087627D" w:rsidRPr="00F67D63">
        <w:t>s’adresse à l’élève précédent </w:t>
      </w:r>
      <w:r w:rsidR="00C427DE" w:rsidRPr="00F67D63">
        <w:t>(</w:t>
      </w:r>
      <w:r w:rsidR="00C427DE" w:rsidRPr="00F67D63">
        <w:rPr>
          <w:i/>
          <w:iCs/>
        </w:rPr>
        <w:t>dialogue entre ces deux élèves sur tout ce paragraphe</w:t>
      </w:r>
      <w:r w:rsidR="00C427DE" w:rsidRPr="00F67D63">
        <w:t>)</w:t>
      </w:r>
      <w:r w:rsidR="0087627D" w:rsidRPr="00F67D63">
        <w:t xml:space="preserve">: imagine tu es </w:t>
      </w:r>
      <w:r w:rsidRPr="00F67D63">
        <w:t xml:space="preserve">dans un pays étranger, </w:t>
      </w:r>
      <w:r w:rsidR="0087627D" w:rsidRPr="00F67D63">
        <w:t>et t’uti</w:t>
      </w:r>
      <w:r w:rsidR="00C427DE" w:rsidRPr="00F67D63">
        <w:t>l</w:t>
      </w:r>
      <w:r w:rsidR="0087627D" w:rsidRPr="00F67D63">
        <w:t xml:space="preserve">ises </w:t>
      </w:r>
      <w:r w:rsidRPr="00F67D63">
        <w:t>un robot qui parle</w:t>
      </w:r>
      <w:r w:rsidR="0087627D" w:rsidRPr="00F67D63">
        <w:t xml:space="preserve"> (comme google traduction)</w:t>
      </w:r>
      <w:r w:rsidRPr="00F67D63">
        <w:t>.</w:t>
      </w:r>
      <w:r w:rsidR="0087627D" w:rsidRPr="00F67D63">
        <w:t xml:space="preserve"> Tu vas poser des questions plus  concises. </w:t>
      </w:r>
      <w:r w:rsidRPr="00F67D63">
        <w:t xml:space="preserve"> </w:t>
      </w:r>
      <w:r w:rsidR="0087627D" w:rsidRPr="00F67D63">
        <w:t xml:space="preserve">Imagine que t’as pas compris </w:t>
      </w:r>
      <w:r w:rsidR="0087627D" w:rsidRPr="00F67D63">
        <w:lastRenderedPageBreak/>
        <w:t>la démarche à suivre, t</w:t>
      </w:r>
      <w:r w:rsidR="00541049" w:rsidRPr="00F67D63">
        <w:t xml:space="preserve">u serais pas </w:t>
      </w:r>
      <w:r w:rsidRPr="00F67D63">
        <w:t>perdu</w:t>
      </w:r>
      <w:r w:rsidR="00541049" w:rsidRPr="00F67D63">
        <w:t xml:space="preserve"> ? </w:t>
      </w:r>
      <w:r w:rsidR="0087627D" w:rsidRPr="00F67D63">
        <w:t xml:space="preserve">Réponds non. Rires. </w:t>
      </w:r>
      <w:r w:rsidR="00541049" w:rsidRPr="00F67D63">
        <w:t xml:space="preserve">Interaction entre plusieurs élèves. </w:t>
      </w:r>
      <w:r w:rsidRPr="00F67D63">
        <w:t xml:space="preserve"> </w:t>
      </w:r>
      <w:r w:rsidR="0087627D" w:rsidRPr="00F67D63">
        <w:t xml:space="preserve">Il est en train de me soigner, je sais pas quoi faire, sachant que les pratiques qui viennent de mon pays. </w:t>
      </w:r>
      <w:r w:rsidR="007204BC" w:rsidRPr="00F67D63">
        <w:t>Et bien je dois répondre que par oui ou par non. Et après ils vont partir, fermer la porte, je vais devoir prendre un traitement, je ne sais pas combien de temps, je ne vais pas connaitre toute la stratégie thérapeutique. Elève répond : en vrai</w:t>
      </w:r>
      <w:r w:rsidR="007A140B" w:rsidRPr="00F67D63">
        <w:t xml:space="preserve">, je parle anglais Oui mais imagine tu n’utilises que google traduction. En vérité aujourd’hui sauf si on est analphabète, on peut utiliser internet. </w:t>
      </w:r>
      <w:r w:rsidR="007B74E3" w:rsidRPr="00F67D63">
        <w:t xml:space="preserve">On peut reformuler. Pour une ordonnance, </w:t>
      </w:r>
      <w:proofErr w:type="spellStart"/>
      <w:r w:rsidR="007B74E3" w:rsidRPr="00F67D63">
        <w:t>ca</w:t>
      </w:r>
      <w:proofErr w:type="spellEnd"/>
      <w:r w:rsidR="007B74E3" w:rsidRPr="00F67D63">
        <w:t xml:space="preserve"> peut </w:t>
      </w:r>
      <w:r w:rsidR="004D6207" w:rsidRPr="00F67D63">
        <w:t>être</w:t>
      </w:r>
      <w:r w:rsidR="007B74E3" w:rsidRPr="00F67D63">
        <w:t xml:space="preserve"> suffisant. </w:t>
      </w:r>
    </w:p>
    <w:p w14:paraId="29011BC4" w14:textId="65712193" w:rsidR="007B74E3" w:rsidRPr="00F67D63" w:rsidRDefault="007B74E3" w:rsidP="007B74E3">
      <w:pPr>
        <w:pStyle w:val="Paragraphedeliste"/>
        <w:jc w:val="both"/>
      </w:pPr>
      <w:r w:rsidRPr="00F67D63">
        <w:t xml:space="preserve">Moi : Reprenons un exemple, car là tu parles des urgences, </w:t>
      </w:r>
      <w:proofErr w:type="spellStart"/>
      <w:r w:rsidRPr="00F67D63">
        <w:t>ca</w:t>
      </w:r>
      <w:proofErr w:type="spellEnd"/>
      <w:r w:rsidRPr="00F67D63">
        <w:t xml:space="preserve"> peut être très court avec des consignes précises</w:t>
      </w:r>
      <w:r w:rsidR="00F052E0" w:rsidRPr="00F67D63">
        <w:t xml:space="preserve">. Imagine que tu dois, ou vous autres d’ailleurs, énoncer un diagnostic de diabète et t’expliques les tenants et aboutissant du diabète, le diagnostic, le traitement, c’est une première vraie consultation. Tu ferais avec google traduction ? Elève : en tant que médecin ou en tant que patient ? En tant que médecin. </w:t>
      </w:r>
      <w:r w:rsidR="0024328D" w:rsidRPr="00F67D63">
        <w:t>Pour le diagnostic, franchement google traduction. Mais pour les explications,</w:t>
      </w:r>
      <w:r w:rsidR="004D6207" w:rsidRPr="00F67D63">
        <w:t xml:space="preserve"> </w:t>
      </w:r>
      <w:r w:rsidR="0024328D" w:rsidRPr="00F67D63">
        <w:t xml:space="preserve">je me dirigerai vers un interprète. Moi : ah, voilà. </w:t>
      </w:r>
      <w:r w:rsidR="00871853" w:rsidRPr="00F67D63">
        <w:t>Oui mais l’interprète n’a pas besoin de moi pour expliquer pour que lui comprenne sa maladie prenne un temps. Moi : ah ben si, l’inte</w:t>
      </w:r>
      <w:r w:rsidR="004D6207" w:rsidRPr="00F67D63">
        <w:t>r</w:t>
      </w:r>
      <w:r w:rsidR="00871853" w:rsidRPr="00F67D63">
        <w:t xml:space="preserve">prète n’improvise pas, il traduit mot pour mot tout ce que tu </w:t>
      </w:r>
      <w:proofErr w:type="spellStart"/>
      <w:r w:rsidR="00871853" w:rsidRPr="00F67D63">
        <w:t>dis toi</w:t>
      </w:r>
      <w:proofErr w:type="spellEnd"/>
      <w:r w:rsidR="00871853" w:rsidRPr="00F67D63">
        <w:t xml:space="preserve"> en fait. </w:t>
      </w:r>
      <w:r w:rsidR="004D6207" w:rsidRPr="00F67D63">
        <w:t xml:space="preserve">Autre élève, l’interprète, ce n’est pas un médecin qui connait le diabète. Elève : c’est pas pour </w:t>
      </w:r>
      <w:proofErr w:type="spellStart"/>
      <w:r w:rsidR="004D6207" w:rsidRPr="00F67D63">
        <w:t>ca</w:t>
      </w:r>
      <w:proofErr w:type="spellEnd"/>
      <w:r w:rsidR="004D6207" w:rsidRPr="00F67D63">
        <w:t>, c’est pour le reste, en fait je comprends pas très bie</w:t>
      </w:r>
      <w:r w:rsidR="008D214E" w:rsidRPr="00F67D63">
        <w:t>n</w:t>
      </w:r>
      <w:r w:rsidR="004D6207" w:rsidRPr="00F67D63">
        <w:t xml:space="preserve"> l’interprète pourquoi en fait. Moi : alors, on va faire le jeu de rôle sur le diabète et l’interprétariat. Rires. C’est bien car vous connaissez tous le diabète diagnostic et </w:t>
      </w:r>
      <w:r w:rsidR="00CB1E8C" w:rsidRPr="00F67D63">
        <w:t xml:space="preserve">répercussions au long terme, et </w:t>
      </w:r>
      <w:r w:rsidR="004D6207" w:rsidRPr="00F67D63">
        <w:t xml:space="preserve">traitement. Elève : </w:t>
      </w:r>
      <w:r w:rsidR="00CB1E8C" w:rsidRPr="00F67D63">
        <w:t xml:space="preserve">Relation médecin malade, y’a une relation entre toi et le malade, processus relationnel qui s’installe dans le traitement. Elève : oui mais dans le contexte hospitalier actuel, pas le temps. Elève : en fait, il faut prendre le temps. </w:t>
      </w:r>
      <w:r w:rsidR="006B55D8" w:rsidRPr="00F67D63">
        <w:t>Moi : oui justement. Les recommandations de l’HAS sont de prendre un interprète. Quand on demande les financements on les a. Les réticences sont autres en vérité. En pratique, on peut se sentir débordé, des fausses croyances sur l’interprétariat, on craint de pas maitriser l’entretien du fait d’une tierce personne ou autre réticence. Elève : il y</w:t>
      </w:r>
      <w:r w:rsidR="008D214E" w:rsidRPr="00F67D63">
        <w:t xml:space="preserve"> </w:t>
      </w:r>
      <w:r w:rsidR="006B55D8" w:rsidRPr="00F67D63">
        <w:t xml:space="preserve">a des situations différentes, entre une annonce de diabète et deux points de suture à la jambe et mettre du </w:t>
      </w:r>
      <w:proofErr w:type="spellStart"/>
      <w:r w:rsidR="006B55D8" w:rsidRPr="00F67D63">
        <w:t>desinfectant</w:t>
      </w:r>
      <w:proofErr w:type="spellEnd"/>
      <w:r w:rsidR="006B55D8" w:rsidRPr="00F67D63">
        <w:t xml:space="preserve">. Moi : oui et dans certaines situations google traduction est salutaire aussi. C’est une initiative pour montrer qu’on va surmonter la barrière de la langue et favoriser la communication quand </w:t>
      </w:r>
      <w:r w:rsidR="008333EB" w:rsidRPr="00F67D63">
        <w:t>même</w:t>
      </w:r>
      <w:r w:rsidR="006B55D8" w:rsidRPr="00F67D63">
        <w:t xml:space="preserve"> pour de petits éléments. Mais diabète je trouve que c’est paradigmatique, comme l’annonce d’un cancer, pleins de questions, de réajustements, de répétitions nécessaires, de silences qui sont nécessaires. Vous avez eu cous sur l’annonce des maladies graves. </w:t>
      </w:r>
    </w:p>
    <w:p w14:paraId="05007F8A" w14:textId="694C1485" w:rsidR="006B55D8" w:rsidRPr="00F67D63" w:rsidRDefault="006B55D8" w:rsidP="007B74E3">
      <w:pPr>
        <w:pStyle w:val="Paragraphedeliste"/>
        <w:jc w:val="both"/>
      </w:pPr>
      <w:r w:rsidRPr="00F67D63">
        <w:t>Elève : ce sont des cas précis, mais dans 90% des cas, je vois pas</w:t>
      </w:r>
    </w:p>
    <w:p w14:paraId="26BC1DFD" w14:textId="707FA95D" w:rsidR="006B55D8" w:rsidRPr="00F67D63" w:rsidRDefault="006B55D8" w:rsidP="007B74E3">
      <w:pPr>
        <w:pStyle w:val="Paragraphedeliste"/>
        <w:jc w:val="both"/>
      </w:pPr>
      <w:r w:rsidRPr="00F67D63">
        <w:t>Moi : quand on travaille à l’</w:t>
      </w:r>
      <w:r w:rsidR="00C427DE" w:rsidRPr="00F67D63">
        <w:t>hôpital</w:t>
      </w:r>
      <w:r w:rsidRPr="00F67D63">
        <w:t xml:space="preserve">, ce sont quand </w:t>
      </w:r>
      <w:r w:rsidR="00C427DE" w:rsidRPr="00F67D63">
        <w:t>même</w:t>
      </w:r>
      <w:r w:rsidRPr="00F67D63">
        <w:t xml:space="preserve"> des cas graves. </w:t>
      </w:r>
      <w:proofErr w:type="spellStart"/>
      <w:r w:rsidR="00C427DE" w:rsidRPr="00F67D63">
        <w:t>C</w:t>
      </w:r>
      <w:r w:rsidR="008D214E" w:rsidRPr="00F67D63">
        <w:t>a</w:t>
      </w:r>
      <w:proofErr w:type="spellEnd"/>
      <w:r w:rsidR="00C427DE" w:rsidRPr="00F67D63">
        <w:t xml:space="preserve"> dépend des services. </w:t>
      </w:r>
    </w:p>
    <w:p w14:paraId="44A90A0E" w14:textId="40FD60CB" w:rsidR="002E2E2B" w:rsidRPr="00F67D63" w:rsidRDefault="002E2E2B" w:rsidP="007B74E3">
      <w:pPr>
        <w:pStyle w:val="Paragraphedeliste"/>
        <w:jc w:val="both"/>
      </w:pPr>
      <w:r w:rsidRPr="00F67D63">
        <w:t xml:space="preserve">Autre élève : quand on médecin, on a la pratique qu’on construit, et quand on se dit j’ai jamais le temps, je cours d’un patient à un autre c’est un peu se conformer au système alors qu’on a l’occasion justement de changer les choses et de justement prendre le temps pour chaque patient, et on sait qu’au final ca économise du temps de l’argent </w:t>
      </w:r>
      <w:proofErr w:type="spellStart"/>
      <w:r w:rsidRPr="00F67D63">
        <w:t>etc</w:t>
      </w:r>
      <w:proofErr w:type="spellEnd"/>
      <w:r w:rsidRPr="00F67D63">
        <w:t>, on l’a vu. Je pense que c’</w:t>
      </w:r>
      <w:r w:rsidR="00BC150A" w:rsidRPr="00F67D63">
        <w:t>est</w:t>
      </w:r>
      <w:r w:rsidRPr="00F67D63">
        <w:t xml:space="preserve"> aussi important. Prendre un interprète une fois, </w:t>
      </w:r>
      <w:proofErr w:type="spellStart"/>
      <w:r w:rsidRPr="00F67D63">
        <w:t>ca</w:t>
      </w:r>
      <w:proofErr w:type="spellEnd"/>
      <w:r w:rsidRPr="00F67D63">
        <w:t xml:space="preserve"> va </w:t>
      </w:r>
      <w:proofErr w:type="spellStart"/>
      <w:r w:rsidRPr="00F67D63">
        <w:t xml:space="preserve">peut </w:t>
      </w:r>
      <w:r w:rsidR="00BC150A" w:rsidRPr="00F67D63">
        <w:t>être</w:t>
      </w:r>
      <w:proofErr w:type="spellEnd"/>
      <w:r w:rsidRPr="00F67D63">
        <w:t xml:space="preserve"> prendre deux heures, mais après ce sont des </w:t>
      </w:r>
      <w:r w:rsidR="00BC150A" w:rsidRPr="00F67D63">
        <w:t xml:space="preserve">heures des dizaines d’heures qui sont gagnées. Moi : oui et </w:t>
      </w:r>
      <w:proofErr w:type="spellStart"/>
      <w:r w:rsidR="00BC150A" w:rsidRPr="00F67D63">
        <w:t>ca</w:t>
      </w:r>
      <w:proofErr w:type="spellEnd"/>
      <w:r w:rsidR="00BC150A" w:rsidRPr="00F67D63">
        <w:t xml:space="preserve"> a été démontrée par des études. Je vous enverrai d’autres articles en anglais qui sont parus dans </w:t>
      </w:r>
      <w:proofErr w:type="spellStart"/>
      <w:r w:rsidR="008D214E" w:rsidRPr="00F67D63">
        <w:t>textbook</w:t>
      </w:r>
      <w:proofErr w:type="spellEnd"/>
      <w:r w:rsidR="008D214E" w:rsidRPr="00F67D63">
        <w:t xml:space="preserve"> Oxford (</w:t>
      </w:r>
      <w:proofErr w:type="spellStart"/>
      <w:r w:rsidR="00BC150A" w:rsidRPr="00F67D63">
        <w:t>Working</w:t>
      </w:r>
      <w:proofErr w:type="spellEnd"/>
      <w:r w:rsidR="00BC150A" w:rsidRPr="00F67D63">
        <w:t xml:space="preserve"> </w:t>
      </w:r>
      <w:proofErr w:type="spellStart"/>
      <w:r w:rsidR="00BC150A" w:rsidRPr="00F67D63">
        <w:t>with</w:t>
      </w:r>
      <w:proofErr w:type="spellEnd"/>
      <w:r w:rsidR="00BC150A" w:rsidRPr="00F67D63">
        <w:t xml:space="preserve"> </w:t>
      </w:r>
      <w:proofErr w:type="spellStart"/>
      <w:r w:rsidR="00BC150A" w:rsidRPr="00F67D63">
        <w:t>interperters</w:t>
      </w:r>
      <w:proofErr w:type="spellEnd"/>
      <w:r w:rsidR="00BC150A" w:rsidRPr="00F67D63">
        <w:t xml:space="preserve"> de </w:t>
      </w:r>
      <w:proofErr w:type="spellStart"/>
      <w:r w:rsidR="00BC150A" w:rsidRPr="00F67D63">
        <w:t>Tribe</w:t>
      </w:r>
      <w:proofErr w:type="spellEnd"/>
      <w:r w:rsidR="008D214E" w:rsidRPr="00F67D63">
        <w:t>)</w:t>
      </w:r>
      <w:r w:rsidR="00BC150A" w:rsidRPr="00F67D63">
        <w:t xml:space="preserve">. </w:t>
      </w:r>
    </w:p>
    <w:p w14:paraId="6D71DB15" w14:textId="42A60F83" w:rsidR="00BC150A" w:rsidRPr="00F67D63" w:rsidRDefault="00BC150A" w:rsidP="007B74E3">
      <w:pPr>
        <w:pStyle w:val="Paragraphedeliste"/>
        <w:jc w:val="both"/>
      </w:pPr>
      <w:r w:rsidRPr="00F67D63">
        <w:lastRenderedPageBreak/>
        <w:t>Patient qui comprends pas, qui est sidéré, qui reste sur place parce qu’il n’a pas compris, ce sont des aspects relationnels tu gagneras plus de temps, pour t’arranger autrement pour se comprendre. En médecin</w:t>
      </w:r>
      <w:r w:rsidR="00C5621E">
        <w:t>e</w:t>
      </w:r>
      <w:r w:rsidRPr="00F67D63">
        <w:t xml:space="preserve"> interne, en rhumato, le nombre de fois où ils prennent quand même des interprètes pour expliquer les maladies de système, les choses atypiques, et tout ce qui est considéré comme sévère. </w:t>
      </w:r>
    </w:p>
    <w:p w14:paraId="5040304E" w14:textId="4856C622" w:rsidR="00BC150A" w:rsidRPr="00F67D63" w:rsidRDefault="00BC150A" w:rsidP="007B74E3">
      <w:pPr>
        <w:pStyle w:val="Paragraphedeliste"/>
        <w:jc w:val="both"/>
      </w:pPr>
      <w:r w:rsidRPr="00F67D63">
        <w:t>Elève </w:t>
      </w:r>
      <w:bookmarkStart w:id="9" w:name="_Hlk146485781"/>
      <w:r w:rsidRPr="00F67D63">
        <w:t xml:space="preserve">: </w:t>
      </w:r>
      <w:proofErr w:type="spellStart"/>
      <w:r w:rsidRPr="00F67D63">
        <w:t>ca</w:t>
      </w:r>
      <w:proofErr w:type="spellEnd"/>
      <w:r w:rsidRPr="00F67D63">
        <w:t xml:space="preserve"> dépend des situations, mais quand on veut dire qqch d’important, on doit militer pour prendre un militaire, nous on a d’autres patients, mais pour lui c’est nécessaire et important. Prendre google traduction, </w:t>
      </w:r>
      <w:proofErr w:type="spellStart"/>
      <w:r w:rsidRPr="00F67D63">
        <w:t>ca</w:t>
      </w:r>
      <w:proofErr w:type="spellEnd"/>
      <w:r w:rsidRPr="00F67D63">
        <w:t xml:space="preserve"> pourrait </w:t>
      </w:r>
      <w:proofErr w:type="spellStart"/>
      <w:r w:rsidRPr="00F67D63">
        <w:t>deshumaniser</w:t>
      </w:r>
      <w:proofErr w:type="spellEnd"/>
      <w:r w:rsidRPr="00F67D63">
        <w:t xml:space="preserve"> la situation. J’ai l’impression que du coup, on n’a plus de relation, en tout cas que le médecin n’a pas essayé de faire son travail. </w:t>
      </w:r>
    </w:p>
    <w:bookmarkEnd w:id="9"/>
    <w:p w14:paraId="43FBE5A9" w14:textId="2934A8FF" w:rsidR="00224496" w:rsidRPr="00F67D63" w:rsidRDefault="00224496" w:rsidP="007B74E3">
      <w:pPr>
        <w:pStyle w:val="Paragraphedeliste"/>
        <w:jc w:val="both"/>
      </w:pPr>
      <w:r w:rsidRPr="00F67D63">
        <w:t xml:space="preserve">On en fait deux : </w:t>
      </w:r>
    </w:p>
    <w:p w14:paraId="79042FEC" w14:textId="30AF7AAE" w:rsidR="00224496" w:rsidRPr="00F67D63" w:rsidRDefault="00224496" w:rsidP="007B74E3">
      <w:pPr>
        <w:pStyle w:val="Paragraphedeliste"/>
        <w:jc w:val="both"/>
      </w:pPr>
    </w:p>
    <w:p w14:paraId="5702281F" w14:textId="2F752740" w:rsidR="00224496" w:rsidRPr="00F67D63" w:rsidRDefault="00224496" w:rsidP="007B74E3">
      <w:pPr>
        <w:pStyle w:val="Paragraphedeliste"/>
        <w:jc w:val="both"/>
      </w:pPr>
      <w:r w:rsidRPr="00F67D63">
        <w:t>On utilise google traduction</w:t>
      </w:r>
    </w:p>
    <w:p w14:paraId="3C6F8889" w14:textId="6444025F" w:rsidR="00224496" w:rsidRPr="00F67D63" w:rsidRDefault="00224496" w:rsidP="007B74E3">
      <w:pPr>
        <w:pStyle w:val="Paragraphedeliste"/>
        <w:jc w:val="both"/>
      </w:pPr>
      <w:r w:rsidRPr="00F67D63">
        <w:t xml:space="preserve">Et un avec interprète. </w:t>
      </w:r>
    </w:p>
    <w:p w14:paraId="201BD825" w14:textId="673FD0EA" w:rsidR="00224496" w:rsidRPr="00F67D63" w:rsidRDefault="00224496" w:rsidP="007B74E3">
      <w:pPr>
        <w:pStyle w:val="Paragraphedeliste"/>
        <w:jc w:val="both"/>
      </w:pPr>
    </w:p>
    <w:p w14:paraId="163E9A2B" w14:textId="70FDB349" w:rsidR="00224496" w:rsidRPr="00F67D63" w:rsidRDefault="00224496" w:rsidP="007B74E3">
      <w:pPr>
        <w:pStyle w:val="Paragraphedeliste"/>
        <w:jc w:val="both"/>
      </w:pPr>
      <w:r w:rsidRPr="00F67D63">
        <w:t xml:space="preserve">Tu veux bien jouer le patient ou le médecin (je désigne celui </w:t>
      </w:r>
      <w:r w:rsidR="00B52352" w:rsidRPr="00F67D63">
        <w:t xml:space="preserve">qui défendait google traduction). Veut bien. </w:t>
      </w:r>
    </w:p>
    <w:p w14:paraId="4FD3F2DA" w14:textId="35A9901D" w:rsidR="00B52352" w:rsidRPr="00F67D63" w:rsidRDefault="00B52352" w:rsidP="007B74E3">
      <w:pPr>
        <w:pStyle w:val="Paragraphedeliste"/>
        <w:jc w:val="both"/>
      </w:pPr>
      <w:r w:rsidRPr="00F67D63">
        <w:t>Il faut 3 personnes, un qui joue le médecin, un l’interprète, un le patient, pour ceux qui parlent d’autres langues. Langue arabe choisie. Elève :  Y’a différents arabes. Moi : on va d’abord repérer les volontaires pour cette langue. Arabe d’Algérie. J</w:t>
      </w:r>
      <w:r w:rsidR="003D698D" w:rsidRPr="00F67D63">
        <w:t>e</w:t>
      </w:r>
      <w:r w:rsidRPr="00F67D63">
        <w:t xml:space="preserve"> comprends arabe marocain, et parle arabe </w:t>
      </w:r>
      <w:r w:rsidR="00A11F19" w:rsidRPr="00F67D63">
        <w:t>égyptien</w:t>
      </w:r>
      <w:r w:rsidRPr="00F67D63">
        <w:t xml:space="preserve">. Moi : vous allez vous comprendre quand </w:t>
      </w:r>
      <w:r w:rsidR="003D698D" w:rsidRPr="00F67D63">
        <w:t>même</w:t>
      </w:r>
      <w:r w:rsidRPr="00F67D63">
        <w:t xml:space="preserve"> ? Avec </w:t>
      </w:r>
      <w:proofErr w:type="spellStart"/>
      <w:r w:rsidRPr="00F67D63">
        <w:t>ism</w:t>
      </w:r>
      <w:proofErr w:type="spellEnd"/>
      <w:r w:rsidRPr="00F67D63">
        <w:t xml:space="preserve"> interprétariat, on se retrouve aussi avec des variantes de langue, mais on finit toujours par mieux se comprendre que s’il n’y avait pas d’interprète. </w:t>
      </w:r>
    </w:p>
    <w:p w14:paraId="2791C716" w14:textId="70D62AD8" w:rsidR="00B52352" w:rsidRPr="00F67D63" w:rsidRDefault="00B52352" w:rsidP="007B74E3">
      <w:pPr>
        <w:pStyle w:val="Paragraphedeliste"/>
        <w:jc w:val="both"/>
      </w:pPr>
      <w:r w:rsidRPr="00F67D63">
        <w:t>Une 3</w:t>
      </w:r>
      <w:r w:rsidRPr="00F67D63">
        <w:rPr>
          <w:vertAlign w:val="superscript"/>
        </w:rPr>
        <w:t>ème</w:t>
      </w:r>
      <w:r w:rsidRPr="00F67D63">
        <w:t xml:space="preserve"> personne ne désigne. </w:t>
      </w:r>
    </w:p>
    <w:p w14:paraId="3D1A89E4" w14:textId="732A44E8" w:rsidR="009C52E8" w:rsidRPr="00F67D63" w:rsidRDefault="009C52E8" w:rsidP="00C33253">
      <w:pPr>
        <w:pStyle w:val="Paragraphedeliste"/>
        <w:jc w:val="both"/>
      </w:pPr>
    </w:p>
    <w:p w14:paraId="37A25D36" w14:textId="3646F39C" w:rsidR="00A11F19" w:rsidRPr="00F67D63" w:rsidRDefault="00A11F19" w:rsidP="00C33253">
      <w:pPr>
        <w:pStyle w:val="Paragraphedeliste"/>
        <w:jc w:val="both"/>
      </w:pPr>
      <w:r w:rsidRPr="00F67D63">
        <w:t>Consigne : aidez-moi à trouver le scénario comme on improvise. T’arrives chez le médecin généraliste. Les généralistes libéraux prennent rarement des interprètes, donc on dit que t’es dans un centre de santé publique. L</w:t>
      </w:r>
      <w:r w:rsidR="003808F7" w:rsidRPr="00F67D63">
        <w:t>a</w:t>
      </w:r>
      <w:r w:rsidRPr="00F67D63">
        <w:t xml:space="preserve"> patiente a fait une prise de sang préalable, et il y a une hémoglobine glyquée élevée. Il y a des antécédents de malaises hypoglycémiques. Antécédents familial type 2 dans la famille, et d’ailleurs la patiente en a très peur du diabète car la représentation qu’elle en a c’est que q</w:t>
      </w:r>
      <w:r w:rsidR="00B22565">
        <w:t>uel</w:t>
      </w:r>
      <w:r w:rsidRPr="00F67D63">
        <w:t>qu</w:t>
      </w:r>
      <w:r w:rsidR="00B22565">
        <w:t>’u</w:t>
      </w:r>
      <w:r w:rsidRPr="00F67D63">
        <w:t>n dans la famille a été amputée d’un</w:t>
      </w:r>
      <w:r w:rsidR="00FA76CA" w:rsidRPr="00F67D63">
        <w:t>e</w:t>
      </w:r>
      <w:r w:rsidRPr="00F67D63">
        <w:t xml:space="preserve"> jambe au pays du fait de complications du diabète, donc t’es assez angoissée. Voilà. Du coup, tu vas poser plein de questions au médecin. </w:t>
      </w:r>
    </w:p>
    <w:p w14:paraId="2E71ECBE" w14:textId="4E8285AC" w:rsidR="00EE4523" w:rsidRPr="00F67D63" w:rsidRDefault="00EE4523" w:rsidP="00C33253">
      <w:pPr>
        <w:pStyle w:val="Paragraphedeliste"/>
        <w:jc w:val="both"/>
      </w:pPr>
      <w:r w:rsidRPr="00F67D63">
        <w:rPr>
          <w:i/>
          <w:iCs/>
        </w:rPr>
        <w:t xml:space="preserve">Elève initial partisan de google traduction suggère de ne faire que le jeu de </w:t>
      </w:r>
      <w:r w:rsidR="005D0EDF" w:rsidRPr="00F67D63">
        <w:rPr>
          <w:i/>
          <w:iCs/>
        </w:rPr>
        <w:t>rôle</w:t>
      </w:r>
      <w:r w:rsidRPr="00F67D63">
        <w:rPr>
          <w:i/>
          <w:iCs/>
        </w:rPr>
        <w:t xml:space="preserve"> avec interprète, car est maintenant convaincu que pour ce type de situation, on ne va pas utiliser google traduction</w:t>
      </w:r>
      <w:r w:rsidR="0056292C" w:rsidRPr="00F67D63">
        <w:t xml:space="preserve">, mais renuance après, pour le diagnostic selon lui suffisant. Autre élève répond : donc tu annonces le diagnostic par google traduction et après tu examines le patient sans qu’il comprenne ? </w:t>
      </w:r>
    </w:p>
    <w:p w14:paraId="6A207EA1" w14:textId="5B3440B2" w:rsidR="0056292C" w:rsidRPr="00F67D63" w:rsidRDefault="0056292C" w:rsidP="00C33253">
      <w:pPr>
        <w:pStyle w:val="Paragraphedeliste"/>
        <w:jc w:val="both"/>
      </w:pPr>
      <w:r w:rsidRPr="00F67D63">
        <w:rPr>
          <w:i/>
          <w:iCs/>
        </w:rPr>
        <w:t xml:space="preserve">Moi :je relance le jeu de </w:t>
      </w:r>
      <w:r w:rsidR="00A43D62" w:rsidRPr="00F67D63">
        <w:rPr>
          <w:i/>
          <w:iCs/>
        </w:rPr>
        <w:t>rôle</w:t>
      </w:r>
      <w:r w:rsidRPr="00F67D63">
        <w:rPr>
          <w:i/>
          <w:iCs/>
        </w:rPr>
        <w:t xml:space="preserve">. </w:t>
      </w:r>
      <w:r w:rsidR="00FE3061" w:rsidRPr="00F67D63">
        <w:rPr>
          <w:i/>
          <w:iCs/>
        </w:rPr>
        <w:t xml:space="preserve">On fait quand </w:t>
      </w:r>
      <w:r w:rsidR="00264E85" w:rsidRPr="00F67D63">
        <w:rPr>
          <w:i/>
          <w:iCs/>
        </w:rPr>
        <w:t>même</w:t>
      </w:r>
      <w:r w:rsidR="00FE3061" w:rsidRPr="00F67D63">
        <w:rPr>
          <w:i/>
          <w:iCs/>
        </w:rPr>
        <w:t xml:space="preserve"> le jeu de </w:t>
      </w:r>
      <w:r w:rsidR="00264E85" w:rsidRPr="00F67D63">
        <w:rPr>
          <w:i/>
          <w:iCs/>
        </w:rPr>
        <w:t>rôle</w:t>
      </w:r>
      <w:r w:rsidR="00FE3061" w:rsidRPr="00F67D63">
        <w:rPr>
          <w:i/>
          <w:iCs/>
        </w:rPr>
        <w:t xml:space="preserve">, vous </w:t>
      </w:r>
      <w:r w:rsidR="00264E85" w:rsidRPr="00F67D63">
        <w:rPr>
          <w:i/>
          <w:iCs/>
        </w:rPr>
        <w:t>êtes</w:t>
      </w:r>
      <w:r w:rsidR="00FE3061" w:rsidRPr="00F67D63">
        <w:rPr>
          <w:i/>
          <w:iCs/>
        </w:rPr>
        <w:t xml:space="preserve"> d’accord ? </w:t>
      </w:r>
      <w:r w:rsidRPr="00F67D63">
        <w:t xml:space="preserve">Tu ne parles pas français </w:t>
      </w:r>
      <w:r w:rsidR="00E24956" w:rsidRPr="00F67D63">
        <w:t>même</w:t>
      </w:r>
      <w:r w:rsidRPr="00F67D63">
        <w:t xml:space="preserve"> si </w:t>
      </w:r>
      <w:r w:rsidR="00A43D62" w:rsidRPr="00F67D63">
        <w:t>ça</w:t>
      </w:r>
      <w:r w:rsidRPr="00F67D63">
        <w:t xml:space="preserve"> fait 10 ans que tu es en France. </w:t>
      </w:r>
    </w:p>
    <w:p w14:paraId="313F570F" w14:textId="1BB51055" w:rsidR="00E24956" w:rsidRPr="00F67D63" w:rsidRDefault="00E24956" w:rsidP="00E24956">
      <w:pPr>
        <w:pStyle w:val="Paragraphedeliste"/>
        <w:jc w:val="both"/>
      </w:pPr>
      <w:r w:rsidRPr="00F67D63">
        <w:t xml:space="preserve">Oui ? </w:t>
      </w:r>
    </w:p>
    <w:p w14:paraId="0C4046E0" w14:textId="207123C8" w:rsidR="00E24956" w:rsidRPr="00F67D63" w:rsidRDefault="00E24956" w:rsidP="00E24956">
      <w:pPr>
        <w:pStyle w:val="Paragraphedeliste"/>
        <w:jc w:val="both"/>
      </w:pPr>
      <w:r w:rsidRPr="00F67D63">
        <w:t>Elève : je me dis que s’il y a l’interprète, le patient sera plus à l’aise de poser les questions</w:t>
      </w:r>
    </w:p>
    <w:p w14:paraId="6D7E6F10" w14:textId="2E19F974" w:rsidR="00E24956" w:rsidRPr="00F67D63" w:rsidRDefault="00E24956" w:rsidP="00E24956">
      <w:pPr>
        <w:pStyle w:val="Paragraphedeliste"/>
        <w:jc w:val="both"/>
      </w:pPr>
      <w:r w:rsidRPr="00F67D63">
        <w:t xml:space="preserve">Moi : </w:t>
      </w:r>
      <w:proofErr w:type="spellStart"/>
      <w:r w:rsidRPr="00F67D63">
        <w:t>et</w:t>
      </w:r>
      <w:proofErr w:type="spellEnd"/>
      <w:r w:rsidRPr="00F67D63">
        <w:t xml:space="preserve"> bien voilà, exactement. </w:t>
      </w:r>
    </w:p>
    <w:p w14:paraId="3583A7B1" w14:textId="16C4EEE5" w:rsidR="00FE3061" w:rsidRPr="00F67D63" w:rsidRDefault="00FE3061" w:rsidP="00E24956">
      <w:pPr>
        <w:pStyle w:val="Paragraphedeliste"/>
        <w:jc w:val="both"/>
      </w:pPr>
    </w:p>
    <w:p w14:paraId="1C0D8682" w14:textId="493B0B48" w:rsidR="00FE3061" w:rsidRPr="00F67D63" w:rsidRDefault="00FE3061" w:rsidP="00E24956">
      <w:pPr>
        <w:pStyle w:val="Paragraphedeliste"/>
        <w:jc w:val="both"/>
      </w:pPr>
      <w:r w:rsidRPr="00F67D63">
        <w:rPr>
          <w:i/>
          <w:iCs/>
        </w:rPr>
        <w:lastRenderedPageBreak/>
        <w:t>On bouge les tables.</w:t>
      </w:r>
      <w:r w:rsidRPr="00F67D63">
        <w:t xml:space="preserve"> Moi : On garde l’idée de bienveillance. Si on oublie des éléments diagnostiques du diabète, traitement ou pronostic, c’est pas </w:t>
      </w:r>
      <w:r w:rsidR="00264E85" w:rsidRPr="00F67D63">
        <w:t>ça</w:t>
      </w:r>
      <w:r w:rsidRPr="00F67D63">
        <w:t xml:space="preserve"> le but, c’est plus le relationnel. </w:t>
      </w:r>
    </w:p>
    <w:p w14:paraId="5FB035C4" w14:textId="3EDDB4AC" w:rsidR="002D2664" w:rsidRPr="00F67D63" w:rsidRDefault="002D2664" w:rsidP="00E24956">
      <w:pPr>
        <w:pStyle w:val="Paragraphedeliste"/>
        <w:jc w:val="both"/>
      </w:pPr>
      <w:r w:rsidRPr="00F67D63">
        <w:t xml:space="preserve">C’est la 2ème fois que tu vois la patiente, car c’est toi qui </w:t>
      </w:r>
      <w:r w:rsidR="00264E85" w:rsidRPr="00F67D63">
        <w:t>avais</w:t>
      </w:r>
      <w:r w:rsidRPr="00F67D63">
        <w:t xml:space="preserve"> prescrit la prise de sang. </w:t>
      </w:r>
    </w:p>
    <w:p w14:paraId="3FCE96C9" w14:textId="737B74D5" w:rsidR="00C85DB6" w:rsidRPr="00F67D63" w:rsidRDefault="00C85DB6" w:rsidP="00E24956">
      <w:pPr>
        <w:pStyle w:val="Paragraphedeliste"/>
        <w:jc w:val="both"/>
      </w:pPr>
    </w:p>
    <w:p w14:paraId="623E0B15" w14:textId="1024134B" w:rsidR="00C85DB6" w:rsidRPr="00F67D63" w:rsidRDefault="00C85DB6" w:rsidP="00E24956">
      <w:pPr>
        <w:pStyle w:val="Paragraphedeliste"/>
        <w:jc w:val="both"/>
      </w:pPr>
      <w:r w:rsidRPr="00F67D63">
        <w:t xml:space="preserve">Elève : Rebonjour, ah bah non elle parle pas français, rires, c’est super dur. </w:t>
      </w:r>
    </w:p>
    <w:p w14:paraId="7AFA1C27" w14:textId="167D14C0" w:rsidR="00C85DB6" w:rsidRPr="00F67D63" w:rsidRDefault="00C85DB6" w:rsidP="00E24956">
      <w:pPr>
        <w:pStyle w:val="Paragraphedeliste"/>
        <w:jc w:val="both"/>
      </w:pPr>
      <w:r w:rsidRPr="00F67D63">
        <w:t>Moi :  tu avais déjà été en position de tradu</w:t>
      </w:r>
      <w:r w:rsidR="004E538B" w:rsidRPr="00F67D63">
        <w:t>c</w:t>
      </w:r>
      <w:r w:rsidRPr="00F67D63">
        <w:t xml:space="preserve">trice avec un médecin, tu avais raconté. </w:t>
      </w:r>
    </w:p>
    <w:p w14:paraId="5791C431" w14:textId="0E207FB8" w:rsidR="004E538B" w:rsidRPr="00F67D63" w:rsidRDefault="004E538B" w:rsidP="00E24956">
      <w:pPr>
        <w:pStyle w:val="Paragraphedeliste"/>
        <w:jc w:val="both"/>
      </w:pPr>
    </w:p>
    <w:p w14:paraId="0FD0693F" w14:textId="0B3C25CB" w:rsidR="004E538B" w:rsidRPr="00F67D63" w:rsidRDefault="004E538B" w:rsidP="00E24956">
      <w:pPr>
        <w:pStyle w:val="Paragraphedeliste"/>
        <w:jc w:val="both"/>
      </w:pPr>
      <w:r w:rsidRPr="00F67D63">
        <w:t xml:space="preserve">Médecin : bonjour </w:t>
      </w:r>
      <w:proofErr w:type="spellStart"/>
      <w:r w:rsidRPr="00F67D63">
        <w:t>ca</w:t>
      </w:r>
      <w:proofErr w:type="spellEnd"/>
      <w:r w:rsidRPr="00F67D63">
        <w:t xml:space="preserve"> fait la 2</w:t>
      </w:r>
      <w:r w:rsidRPr="00F67D63">
        <w:rPr>
          <w:vertAlign w:val="superscript"/>
        </w:rPr>
        <w:t>ème</w:t>
      </w:r>
      <w:r w:rsidRPr="00F67D63">
        <w:t xml:space="preserve"> fois que je vois cette patiente aujourd’hui et je vais lui annoncer le diagnostic. Tu lui dis que (s’adresse à l’interprète, attends, je peux te tutoyer ?)</w:t>
      </w:r>
      <w:r w:rsidR="00C533B5" w:rsidRPr="00F67D63">
        <w:t xml:space="preserve"> Cette patiente a fait des examens sanguins, j’ai eu les résultats et on va lui dire qu’</w:t>
      </w:r>
      <w:proofErr w:type="spellStart"/>
      <w:r w:rsidR="00C533B5" w:rsidRPr="00F67D63">
        <w:t>Hbg</w:t>
      </w:r>
      <w:proofErr w:type="spellEnd"/>
      <w:r w:rsidR="00C533B5" w:rsidRPr="00F67D63">
        <w:t xml:space="preserve"> glyquée avait augmentée. Donc déjà tu peux lui traduire cette </w:t>
      </w:r>
      <w:r w:rsidR="00264E85" w:rsidRPr="00F67D63">
        <w:t>partie-là</w:t>
      </w:r>
      <w:r w:rsidR="00C533B5" w:rsidRPr="00F67D63">
        <w:t xml:space="preserve">. </w:t>
      </w:r>
    </w:p>
    <w:p w14:paraId="00B8A6B2" w14:textId="32FB025E" w:rsidR="00F63B8F" w:rsidRPr="00F67D63" w:rsidRDefault="00F63B8F" w:rsidP="00E24956">
      <w:pPr>
        <w:pStyle w:val="Paragraphedeliste"/>
        <w:jc w:val="both"/>
      </w:pPr>
      <w:r w:rsidRPr="00F67D63">
        <w:t xml:space="preserve">Interprète : juste, y’a des trucs que je vais dire c’est en </w:t>
      </w:r>
      <w:r w:rsidR="00264E85" w:rsidRPr="00F67D63">
        <w:t>français</w:t>
      </w:r>
      <w:r w:rsidRPr="00F67D63">
        <w:t xml:space="preserve">, car l’arabe que je parle y’ a de mots en </w:t>
      </w:r>
      <w:r w:rsidR="004268FC" w:rsidRPr="00F67D63">
        <w:t>français</w:t>
      </w:r>
      <w:r w:rsidRPr="00F67D63">
        <w:t xml:space="preserve">. Autre élève propose son aide en arabe </w:t>
      </w:r>
      <w:proofErr w:type="spellStart"/>
      <w:r w:rsidRPr="00F67D63">
        <w:t>lybien</w:t>
      </w:r>
      <w:proofErr w:type="spellEnd"/>
      <w:r w:rsidRPr="00F67D63">
        <w:t xml:space="preserve">. </w:t>
      </w:r>
      <w:r w:rsidR="00D90F94" w:rsidRPr="00F67D63">
        <w:t>Elève qui joue la patiente : En fait je comprends le marocain et l’</w:t>
      </w:r>
      <w:r w:rsidR="004268FC" w:rsidRPr="00F67D63">
        <w:t>égyptien</w:t>
      </w:r>
      <w:r w:rsidR="00D90F94" w:rsidRPr="00F67D63">
        <w:t xml:space="preserve">. </w:t>
      </w:r>
      <w:r w:rsidR="004268FC" w:rsidRPr="00F67D63">
        <w:t xml:space="preserve">Je propose que l’autre élève volontaire prenne la relève si l’interprète se fatigue. </w:t>
      </w:r>
    </w:p>
    <w:p w14:paraId="22E087F8" w14:textId="41D6BBAF" w:rsidR="00815F05" w:rsidRPr="00F67D63" w:rsidRDefault="00815F05" w:rsidP="00E24956">
      <w:pPr>
        <w:pStyle w:val="Paragraphedeliste"/>
        <w:jc w:val="both"/>
      </w:pPr>
      <w:r w:rsidRPr="00F67D63">
        <w:t>L‘</w:t>
      </w:r>
      <w:proofErr w:type="spellStart"/>
      <w:r w:rsidRPr="00F67D63">
        <w:t>interpète</w:t>
      </w:r>
      <w:proofErr w:type="spellEnd"/>
      <w:r w:rsidRPr="00F67D63">
        <w:t xml:space="preserve"> demande au médecin de redire ou reformuler. </w:t>
      </w:r>
      <w:r w:rsidR="0091325E" w:rsidRPr="00F67D63">
        <w:t>L</w:t>
      </w:r>
      <w:r w:rsidR="00F40A80" w:rsidRPr="00F67D63">
        <w:t>e</w:t>
      </w:r>
      <w:r w:rsidR="0091325E" w:rsidRPr="00F67D63">
        <w:t xml:space="preserve"> médecin dit, je dis que l’</w:t>
      </w:r>
      <w:proofErr w:type="spellStart"/>
      <w:r w:rsidR="0091325E" w:rsidRPr="00F67D63">
        <w:t>hb</w:t>
      </w:r>
      <w:r w:rsidR="00F40A80" w:rsidRPr="00F67D63">
        <w:t>g</w:t>
      </w:r>
      <w:proofErr w:type="spellEnd"/>
      <w:r w:rsidR="0091325E" w:rsidRPr="00F67D63">
        <w:t xml:space="preserve"> glyquée, c’est-à-dire le sucre présent dans son sang était </w:t>
      </w:r>
      <w:r w:rsidR="00F40A80" w:rsidRPr="00F67D63">
        <w:t>élève</w:t>
      </w:r>
      <w:r w:rsidR="0091325E" w:rsidRPr="00F67D63">
        <w:t xml:space="preserve">, donc il faut que tu traduises cette </w:t>
      </w:r>
      <w:r w:rsidR="00F40A80" w:rsidRPr="00F67D63">
        <w:t>partie-là</w:t>
      </w:r>
      <w:r w:rsidR="0091325E" w:rsidRPr="00F67D63">
        <w:t xml:space="preserve">, et je te dis ce qu’il faut traduire après. </w:t>
      </w:r>
    </w:p>
    <w:p w14:paraId="5EC60A9C" w14:textId="389ABBE1" w:rsidR="0091325E" w:rsidRPr="00F67D63" w:rsidRDefault="0091325E" w:rsidP="00E24956">
      <w:pPr>
        <w:pStyle w:val="Paragraphedeliste"/>
        <w:jc w:val="both"/>
      </w:pPr>
      <w:proofErr w:type="spellStart"/>
      <w:r w:rsidRPr="00F67D63">
        <w:t>Assala</w:t>
      </w:r>
      <w:proofErr w:type="spellEnd"/>
      <w:r w:rsidRPr="00F67D63">
        <w:t xml:space="preserve"> </w:t>
      </w:r>
      <w:proofErr w:type="spellStart"/>
      <w:r w:rsidRPr="00F67D63">
        <w:t>malikum</w:t>
      </w:r>
      <w:proofErr w:type="spellEnd"/>
      <w:r w:rsidRPr="00F67D63">
        <w:t xml:space="preserve">…. </w:t>
      </w:r>
    </w:p>
    <w:p w14:paraId="232666A7" w14:textId="77F72873" w:rsidR="0091325E" w:rsidRPr="00F67D63" w:rsidRDefault="0091325E" w:rsidP="00E24956">
      <w:pPr>
        <w:pStyle w:val="Paragraphedeliste"/>
        <w:jc w:val="both"/>
      </w:pPr>
      <w:proofErr w:type="spellStart"/>
      <w:r w:rsidRPr="00F67D63">
        <w:t>Alikum</w:t>
      </w:r>
      <w:proofErr w:type="spellEnd"/>
      <w:r w:rsidRPr="00F67D63">
        <w:t xml:space="preserve"> </w:t>
      </w:r>
      <w:proofErr w:type="spellStart"/>
      <w:r w:rsidRPr="00F67D63">
        <w:t>salam</w:t>
      </w:r>
      <w:proofErr w:type="spellEnd"/>
      <w:r w:rsidRPr="00F67D63">
        <w:t xml:space="preserve"> </w:t>
      </w:r>
    </w:p>
    <w:p w14:paraId="5FD7AF73" w14:textId="6046BE66" w:rsidR="0091325E" w:rsidRPr="00F67D63" w:rsidRDefault="0091325E" w:rsidP="00E24956">
      <w:pPr>
        <w:pStyle w:val="Paragraphedeliste"/>
        <w:jc w:val="both"/>
      </w:pPr>
      <w:bookmarkStart w:id="10" w:name="_Hlk146486092"/>
      <w:r w:rsidRPr="00F67D63">
        <w:t xml:space="preserve">Traduit 1 phrase, s’adresse au médecin : attends, t’as dit quoi ? </w:t>
      </w:r>
    </w:p>
    <w:bookmarkEnd w:id="10"/>
    <w:p w14:paraId="39E1E960" w14:textId="44B4523E" w:rsidR="0091325E" w:rsidRPr="00F67D63" w:rsidRDefault="0091325E" w:rsidP="00E24956">
      <w:pPr>
        <w:pStyle w:val="Paragraphedeliste"/>
        <w:jc w:val="both"/>
      </w:pPr>
      <w:r w:rsidRPr="00F67D63">
        <w:t xml:space="preserve">Moi : c’est dur, c’est exactement </w:t>
      </w:r>
      <w:r w:rsidR="00264E85" w:rsidRPr="00F67D63">
        <w:t>ça</w:t>
      </w:r>
      <w:r w:rsidRPr="00F67D63">
        <w:t xml:space="preserve"> que je voulais voir. C’est un métier d’être interprète. Vous imaginez la famille qui traduit. </w:t>
      </w:r>
    </w:p>
    <w:p w14:paraId="5C1A0553" w14:textId="503494E0" w:rsidR="0091325E" w:rsidRPr="00F67D63" w:rsidRDefault="0091325E" w:rsidP="00E24956">
      <w:pPr>
        <w:pStyle w:val="Paragraphedeliste"/>
        <w:jc w:val="both"/>
      </w:pPr>
      <w:r w:rsidRPr="00F67D63">
        <w:t>Interprète : oui, alors que je parle bien d’habitude. Rires</w:t>
      </w:r>
      <w:r w:rsidR="00DD0CD4" w:rsidRPr="00F67D63">
        <w:t xml:space="preserve"> de tout le monde. </w:t>
      </w:r>
    </w:p>
    <w:p w14:paraId="0C40416D" w14:textId="54C3F781" w:rsidR="00931687" w:rsidRPr="00F67D63" w:rsidRDefault="00931687" w:rsidP="00E24956">
      <w:pPr>
        <w:pStyle w:val="Paragraphedeliste"/>
        <w:jc w:val="both"/>
      </w:pPr>
      <w:r w:rsidRPr="00F67D63">
        <w:t xml:space="preserve">Moi : </w:t>
      </w:r>
      <w:proofErr w:type="spellStart"/>
      <w:r w:rsidRPr="00F67D63">
        <w:t>Ca</w:t>
      </w:r>
      <w:proofErr w:type="spellEnd"/>
      <w:r w:rsidRPr="00F67D63">
        <w:t xml:space="preserve"> aussi c’est un point intéressant. Moi je suis incapable de</w:t>
      </w:r>
      <w:r w:rsidR="00920CE3" w:rsidRPr="00F67D63">
        <w:t xml:space="preserve"> </w:t>
      </w:r>
      <w:r w:rsidRPr="00F67D63">
        <w:t>traduire alors que je parle tamoul, parce que pour moi c’est la langue intime de chez moi</w:t>
      </w:r>
      <w:r w:rsidR="000F69D1" w:rsidRPr="00F67D63">
        <w:t xml:space="preserve"> (Elève : ouais c’est </w:t>
      </w:r>
      <w:proofErr w:type="spellStart"/>
      <w:r w:rsidR="000F69D1" w:rsidRPr="00F67D63">
        <w:t>ca</w:t>
      </w:r>
      <w:proofErr w:type="spellEnd"/>
      <w:r w:rsidR="000F69D1" w:rsidRPr="00F67D63">
        <w:t>)</w:t>
      </w:r>
      <w:r w:rsidRPr="00F67D63">
        <w:t xml:space="preserve">, et je clive entre le monde de l’intime et le monde professionnel, que dans un milieu professionnel j’ai dû mal à traduire. Alors qu’il y en qui sont à l’aise, donc il faut prendre en compte notre propre aisance sur plusieurs facteurs. </w:t>
      </w:r>
    </w:p>
    <w:p w14:paraId="48DDF184" w14:textId="4096D38E" w:rsidR="00931687" w:rsidRPr="00F67D63" w:rsidRDefault="00931687" w:rsidP="00E24956">
      <w:pPr>
        <w:pStyle w:val="Paragraphedeliste"/>
        <w:jc w:val="both"/>
      </w:pPr>
      <w:r w:rsidRPr="00F67D63">
        <w:t xml:space="preserve">Elève : </w:t>
      </w:r>
      <w:bookmarkStart w:id="11" w:name="_Hlk146486006"/>
      <w:r w:rsidRPr="00F67D63">
        <w:t xml:space="preserve">mais </w:t>
      </w:r>
      <w:r w:rsidR="000F69D1" w:rsidRPr="00F67D63">
        <w:t xml:space="preserve">aussi </w:t>
      </w:r>
      <w:r w:rsidRPr="00F67D63">
        <w:t xml:space="preserve">les tournures de phrase ne sont pas les </w:t>
      </w:r>
      <w:r w:rsidR="0027185B" w:rsidRPr="00F67D63">
        <w:t>même</w:t>
      </w:r>
      <w:r w:rsidR="007B6ACD" w:rsidRPr="00F67D63">
        <w:t>s</w:t>
      </w:r>
      <w:r w:rsidR="000F69D1" w:rsidRPr="00F67D63">
        <w:t xml:space="preserve">. En français on ne peut pas traduire exactement la </w:t>
      </w:r>
      <w:r w:rsidR="0027185B" w:rsidRPr="00F67D63">
        <w:t>même</w:t>
      </w:r>
      <w:r w:rsidR="000F69D1" w:rsidRPr="00F67D63">
        <w:t xml:space="preserve"> chose en arabe. J’ai essayé le mot par mot donc </w:t>
      </w:r>
      <w:r w:rsidR="00920B44" w:rsidRPr="00F67D63">
        <w:t>ça</w:t>
      </w:r>
      <w:r w:rsidR="000F69D1" w:rsidRPr="00F67D63">
        <w:t xml:space="preserve"> marche pas, donc je vais essayer de changer. </w:t>
      </w:r>
      <w:r w:rsidR="000F69D1" w:rsidRPr="00F67D63">
        <w:rPr>
          <w:i/>
          <w:iCs/>
        </w:rPr>
        <w:t xml:space="preserve">Beaucoup plus fluide. </w:t>
      </w:r>
      <w:bookmarkEnd w:id="11"/>
      <w:r w:rsidR="0027185B" w:rsidRPr="00F67D63">
        <w:t xml:space="preserve">Mais réponse la patiente, un mot qui n’est pas compris. Rires. Patiente dit qu’elle a pourtant </w:t>
      </w:r>
      <w:r w:rsidR="00920CE3" w:rsidRPr="00F67D63">
        <w:t>bien</w:t>
      </w:r>
      <w:r w:rsidR="0027185B" w:rsidRPr="00F67D63">
        <w:t xml:space="preserve"> compris ce qu’il disait, mais que si elle a des questions à poser, </w:t>
      </w:r>
      <w:proofErr w:type="spellStart"/>
      <w:r w:rsidR="0027185B" w:rsidRPr="00F67D63">
        <w:t>ca</w:t>
      </w:r>
      <w:proofErr w:type="spellEnd"/>
      <w:r w:rsidR="0027185B" w:rsidRPr="00F67D63">
        <w:t xml:space="preserve"> va </w:t>
      </w:r>
      <w:r w:rsidR="00920CE3" w:rsidRPr="00F67D63">
        <w:t>être</w:t>
      </w:r>
      <w:r w:rsidR="0027185B" w:rsidRPr="00F67D63">
        <w:t xml:space="preserve"> dur pour l’interprète qui ne parle pas exactement le </w:t>
      </w:r>
      <w:r w:rsidR="00264E85" w:rsidRPr="00F67D63">
        <w:t>même</w:t>
      </w:r>
      <w:r w:rsidR="0027185B" w:rsidRPr="00F67D63">
        <w:t xml:space="preserve"> arabe. </w:t>
      </w:r>
    </w:p>
    <w:p w14:paraId="7E0DDC5E" w14:textId="5D4B312E" w:rsidR="000F69D1" w:rsidRPr="00F67D63" w:rsidRDefault="00920CE3" w:rsidP="00E24956">
      <w:pPr>
        <w:pStyle w:val="Paragraphedeliste"/>
        <w:jc w:val="both"/>
      </w:pPr>
      <w:r w:rsidRPr="00F67D63">
        <w:t xml:space="preserve">Interprète appelle l’autre élève interprète pour faire à deux. </w:t>
      </w:r>
    </w:p>
    <w:p w14:paraId="28AA8C73" w14:textId="5353B0A9" w:rsidR="00684E58" w:rsidRPr="00F67D63" w:rsidRDefault="00684E58" w:rsidP="00E24956">
      <w:pPr>
        <w:pStyle w:val="Paragraphedeliste"/>
        <w:jc w:val="both"/>
      </w:pPr>
      <w:r w:rsidRPr="00F67D63">
        <w:t xml:space="preserve">Elève interprète : elle dit comment c’est possible qu’il y ait du sucre dans mon sang en fait. </w:t>
      </w:r>
    </w:p>
    <w:p w14:paraId="4CAD1E35" w14:textId="478B54D0" w:rsidR="00684E58" w:rsidRPr="00F67D63" w:rsidRDefault="00684E58" w:rsidP="00E24956">
      <w:pPr>
        <w:pStyle w:val="Paragraphedeliste"/>
        <w:jc w:val="both"/>
      </w:pPr>
      <w:r w:rsidRPr="00F67D63">
        <w:t xml:space="preserve">Médecin : ok, alors faut lui expliquer que j’ai regardé dans son dossier médical, et qu’apparemment y’a des antécédents dans sa famille de diabète et donc </w:t>
      </w:r>
      <w:proofErr w:type="spellStart"/>
      <w:r w:rsidRPr="00F67D63">
        <w:t>ca</w:t>
      </w:r>
      <w:proofErr w:type="spellEnd"/>
      <w:r w:rsidRPr="00F67D63">
        <w:t xml:space="preserve"> pouvait malheureusement avoir un lien, mais également en lien avec son alimentation. </w:t>
      </w:r>
    </w:p>
    <w:p w14:paraId="474199A9" w14:textId="3F7B9241" w:rsidR="00684E58" w:rsidRPr="00F67D63" w:rsidRDefault="00684E58" w:rsidP="00E24956">
      <w:pPr>
        <w:pStyle w:val="Paragraphedeliste"/>
        <w:jc w:val="both"/>
      </w:pPr>
      <w:r w:rsidRPr="00F67D63">
        <w:t>Elève interprète répète : elle n’a pas compris pourquoi y’a du sucre dans son sang. Rires</w:t>
      </w:r>
    </w:p>
    <w:p w14:paraId="02A6A8A6" w14:textId="129A5B23" w:rsidR="00684E58" w:rsidRPr="00F67D63" w:rsidRDefault="00684E58" w:rsidP="00E24956">
      <w:pPr>
        <w:pStyle w:val="Paragraphedeliste"/>
        <w:jc w:val="both"/>
      </w:pPr>
      <w:r w:rsidRPr="00F67D63">
        <w:t>Médecin : parce que, du coup je fais la physiologie du diabète (oui). Du coup tu lui expliques qu’il y a une hormone qui s’appelle insuline, je sais pas comment tu vas réussir à traduire</w:t>
      </w:r>
      <w:r w:rsidR="00987660" w:rsidRPr="00F67D63">
        <w:t xml:space="preserve">. Tu Chez les patientes diabétiques, il y a peu d’insuline malheureusement. L’insuline est censée </w:t>
      </w:r>
      <w:r w:rsidR="00987660" w:rsidRPr="00F67D63">
        <w:lastRenderedPageBreak/>
        <w:t>capter le sucre sa</w:t>
      </w:r>
      <w:r w:rsidR="002F3B34" w:rsidRPr="00F67D63">
        <w:t>n</w:t>
      </w:r>
      <w:r w:rsidR="00987660" w:rsidRPr="00F67D63">
        <w:t xml:space="preserve">s qu’elle comme elle n’en a pas beaucoup le sang se délivre dans l’organisme, dans la circulation générale, d’où la teneur élevée de sucre dans le sang. Interprète 2 : tu peux répéter. Interprète 1 : tu veux que je le fasse. Interprète 2 : </w:t>
      </w:r>
      <w:proofErr w:type="spellStart"/>
      <w:r w:rsidR="00987660" w:rsidRPr="00F67D63">
        <w:t>vas y</w:t>
      </w:r>
      <w:proofErr w:type="spellEnd"/>
      <w:r w:rsidR="00987660" w:rsidRPr="00F67D63">
        <w:t xml:space="preserve"> </w:t>
      </w:r>
      <w:proofErr w:type="spellStart"/>
      <w:r w:rsidR="00987660" w:rsidRPr="00F67D63">
        <w:t>vas y</w:t>
      </w:r>
      <w:proofErr w:type="spellEnd"/>
      <w:r w:rsidR="00987660" w:rsidRPr="00F67D63">
        <w:t xml:space="preserve">. </w:t>
      </w:r>
    </w:p>
    <w:p w14:paraId="33369D9B" w14:textId="7157863B" w:rsidR="002F3B34" w:rsidRPr="00F67D63" w:rsidRDefault="002F3B34" w:rsidP="00E24956">
      <w:pPr>
        <w:pStyle w:val="Paragraphedeliste"/>
        <w:jc w:val="both"/>
      </w:pPr>
      <w:r w:rsidRPr="00F67D63">
        <w:t xml:space="preserve">Interprète 1 traduit. Interprète 2 cherche un mot aussi en lien avec organe, les 2 cherchent. </w:t>
      </w:r>
      <w:r w:rsidR="00AF4341" w:rsidRPr="00F67D63">
        <w:t xml:space="preserve">On entend glucose plusieurs fois. </w:t>
      </w:r>
    </w:p>
    <w:p w14:paraId="2FF15C15" w14:textId="3B633BD2" w:rsidR="00AF4341" w:rsidRPr="00F67D63" w:rsidRDefault="00AF4341" w:rsidP="00E24956">
      <w:pPr>
        <w:pStyle w:val="Paragraphedeliste"/>
        <w:jc w:val="both"/>
      </w:pPr>
      <w:r w:rsidRPr="00F67D63">
        <w:t xml:space="preserve">Patiente : normalement, on a tous du sucre dans le sang ? En Arabe, interprète traduit. </w:t>
      </w:r>
    </w:p>
    <w:p w14:paraId="68FABC8E" w14:textId="492B194B" w:rsidR="00AF4341" w:rsidRPr="00F67D63" w:rsidRDefault="00AF4341" w:rsidP="00E24956">
      <w:pPr>
        <w:pStyle w:val="Paragraphedeliste"/>
        <w:jc w:val="both"/>
      </w:pPr>
      <w:r w:rsidRPr="00F67D63">
        <w:t xml:space="preserve">Médecin : elle a le diabète, donc non. </w:t>
      </w:r>
    </w:p>
    <w:p w14:paraId="1576415E" w14:textId="63737323" w:rsidR="00AF4341" w:rsidRPr="00F67D63" w:rsidRDefault="00AF4341" w:rsidP="00E24956">
      <w:pPr>
        <w:pStyle w:val="Paragraphedeliste"/>
        <w:jc w:val="both"/>
      </w:pPr>
      <w:r w:rsidRPr="00F67D63">
        <w:t xml:space="preserve">Salle : si. </w:t>
      </w:r>
    </w:p>
    <w:p w14:paraId="5F14E9BE" w14:textId="27133195" w:rsidR="00AF4341" w:rsidRPr="00F67D63" w:rsidRDefault="00AF4341" w:rsidP="00E24956">
      <w:pPr>
        <w:pStyle w:val="Paragraphedeliste"/>
        <w:jc w:val="both"/>
      </w:pPr>
      <w:r w:rsidRPr="00F67D63">
        <w:t xml:space="preserve">Médecin : oui en </w:t>
      </w:r>
      <w:proofErr w:type="spellStart"/>
      <w:r w:rsidRPr="00F67D63">
        <w:t>tant</w:t>
      </w:r>
      <w:proofErr w:type="spellEnd"/>
      <w:r w:rsidRPr="00F67D63">
        <w:t xml:space="preserve"> normal oui. </w:t>
      </w:r>
    </w:p>
    <w:p w14:paraId="204C1782" w14:textId="54A65EE4" w:rsidR="009F59F3" w:rsidRPr="00F67D63" w:rsidRDefault="009F59F3" w:rsidP="009F59F3">
      <w:pPr>
        <w:pStyle w:val="Paragraphedeliste"/>
        <w:jc w:val="both"/>
      </w:pPr>
      <w:r w:rsidRPr="00F67D63">
        <w:t xml:space="preserve">Patiente : comment  c’est possible. Je mange normale comme tout le monde. Interprète. </w:t>
      </w:r>
    </w:p>
    <w:p w14:paraId="07B53C56" w14:textId="2FF2DFC3" w:rsidR="009F59F3" w:rsidRPr="00F67D63" w:rsidRDefault="009F59F3" w:rsidP="009F59F3">
      <w:pPr>
        <w:pStyle w:val="Paragraphedeliste"/>
        <w:jc w:val="both"/>
      </w:pPr>
      <w:r w:rsidRPr="00F67D63">
        <w:t xml:space="preserve">Médecin : les antécédents familiaux peuvent avoir un impact, et </w:t>
      </w:r>
      <w:proofErr w:type="spellStart"/>
      <w:r w:rsidRPr="00F67D63">
        <w:t>ca</w:t>
      </w:r>
      <w:proofErr w:type="spellEnd"/>
      <w:r w:rsidRPr="00F67D63">
        <w:t xml:space="preserve"> peut </w:t>
      </w:r>
      <w:proofErr w:type="spellStart"/>
      <w:r w:rsidRPr="00F67D63">
        <w:t>etre</w:t>
      </w:r>
      <w:proofErr w:type="spellEnd"/>
      <w:r w:rsidRPr="00F67D63">
        <w:t xml:space="preserve"> héréditaire. </w:t>
      </w:r>
    </w:p>
    <w:p w14:paraId="679A8387" w14:textId="3AAD8BDC" w:rsidR="00015DB1" w:rsidRPr="00F67D63" w:rsidRDefault="00AF4341" w:rsidP="001A22D7">
      <w:pPr>
        <w:pStyle w:val="Paragraphedeliste"/>
        <w:jc w:val="both"/>
      </w:pPr>
      <w:r w:rsidRPr="00F67D63">
        <w:t>I</w:t>
      </w:r>
      <w:r w:rsidR="009F59F3" w:rsidRPr="00F67D63">
        <w:t>nterprète</w:t>
      </w:r>
      <w:r w:rsidR="00015DB1" w:rsidRPr="00F67D63">
        <w:t xml:space="preserve"> (cherche ses mots). </w:t>
      </w:r>
      <w:r w:rsidR="001A22D7" w:rsidRPr="00F67D63">
        <w:t>Et traduit en disant « en gros »</w:t>
      </w:r>
    </w:p>
    <w:p w14:paraId="2EDB49B8" w14:textId="716C5863" w:rsidR="001A22D7" w:rsidRPr="00F67D63" w:rsidRDefault="001A22D7" w:rsidP="001A22D7">
      <w:pPr>
        <w:pStyle w:val="Paragraphedeliste"/>
        <w:jc w:val="both"/>
      </w:pPr>
      <w:r w:rsidRPr="00F67D63">
        <w:t xml:space="preserve">Médecin coupe en disant « faut pas me dire « en gros », </w:t>
      </w:r>
      <w:proofErr w:type="spellStart"/>
      <w:r w:rsidRPr="00F67D63">
        <w:t>dites moi</w:t>
      </w:r>
      <w:proofErr w:type="spellEnd"/>
      <w:r w:rsidRPr="00F67D63">
        <w:t xml:space="preserve"> plutôt mot pour mot</w:t>
      </w:r>
    </w:p>
    <w:p w14:paraId="6487B2BE" w14:textId="3838D146" w:rsidR="001A22D7" w:rsidRPr="00F67D63" w:rsidRDefault="001A22D7" w:rsidP="001A22D7">
      <w:pPr>
        <w:pStyle w:val="Paragraphedeliste"/>
        <w:jc w:val="both"/>
      </w:pPr>
      <w:r w:rsidRPr="00F67D63">
        <w:t xml:space="preserve">Interprète : mère et Grand-mère ont eu le diabète, la GMM on lui a coupé le pied. </w:t>
      </w:r>
    </w:p>
    <w:p w14:paraId="76C1294B" w14:textId="1935C90C" w:rsidR="001A22D7" w:rsidRPr="00F67D63" w:rsidRDefault="001A22D7" w:rsidP="001A22D7">
      <w:pPr>
        <w:pStyle w:val="Paragraphedeliste"/>
        <w:jc w:val="both"/>
      </w:pPr>
      <w:r w:rsidRPr="00F67D63">
        <w:t xml:space="preserve">Médecin : faut bien la rassurer. On vient de découvrir le diabète, on est encore à la phase où une prise en charge va </w:t>
      </w:r>
      <w:proofErr w:type="spellStart"/>
      <w:r w:rsidRPr="00F67D63">
        <w:t>etre</w:t>
      </w:r>
      <w:proofErr w:type="spellEnd"/>
      <w:r w:rsidRPr="00F67D63">
        <w:t xml:space="preserve"> mise en place on va faire en sorte (s’adresse aux interprètes qui lui disent de couper ses phrases, «désolée je répèterai après) qu’on n’arrive pas à des conséquences tragiques comme elle a dit. Le but de cet entretien n’est pas de la choquer, de la surprendre de lui faire peur, c’</w:t>
      </w:r>
      <w:r w:rsidR="00CF7C8E" w:rsidRPr="00F67D63">
        <w:t>est</w:t>
      </w:r>
      <w:r w:rsidRPr="00F67D63">
        <w:t xml:space="preserve"> de lui dire on a découvert le diabète, on peut le traiter avec des médicaments </w:t>
      </w:r>
      <w:proofErr w:type="spellStart"/>
      <w:r w:rsidR="00CF7C8E" w:rsidRPr="00F67D63">
        <w:t>etc</w:t>
      </w:r>
      <w:proofErr w:type="spellEnd"/>
      <w:r w:rsidR="00CF7C8E" w:rsidRPr="00F67D63">
        <w:t xml:space="preserve"> </w:t>
      </w:r>
      <w:r w:rsidRPr="00F67D63">
        <w:t>pour ne pas arriver à des conséquences graves, donc on peut lui dire qu’il y aura un</w:t>
      </w:r>
      <w:r w:rsidR="00CF7C8E" w:rsidRPr="00F67D63">
        <w:t xml:space="preserve">e deuxième consultation qui va être faite pour mettre en place un </w:t>
      </w:r>
      <w:r w:rsidRPr="00F67D63">
        <w:t xml:space="preserve"> protocole avec des traitements à prendre</w:t>
      </w:r>
      <w:r w:rsidR="00407330" w:rsidRPr="00F67D63">
        <w:t xml:space="preserve">. </w:t>
      </w:r>
    </w:p>
    <w:p w14:paraId="3F6E885B" w14:textId="0E71F157" w:rsidR="00407330" w:rsidRPr="00F67D63" w:rsidRDefault="00407330" w:rsidP="001A22D7">
      <w:pPr>
        <w:pStyle w:val="Paragraphedeliste"/>
        <w:jc w:val="both"/>
      </w:pPr>
    </w:p>
    <w:p w14:paraId="444447C2" w14:textId="6638DEB3" w:rsidR="00407330" w:rsidRPr="00F67D63" w:rsidRDefault="00407330" w:rsidP="00407330">
      <w:pPr>
        <w:pStyle w:val="Paragraphedeliste"/>
        <w:numPr>
          <w:ilvl w:val="0"/>
          <w:numId w:val="1"/>
        </w:numPr>
        <w:jc w:val="both"/>
      </w:pPr>
      <w:r w:rsidRPr="00F67D63">
        <w:t xml:space="preserve">Est -ce que vous souhaitez davantage vous former à la transculturalité ? </w:t>
      </w:r>
      <w:r w:rsidR="004D2586" w:rsidRPr="00F67D63">
        <w:t xml:space="preserve">Qu’est-ce que vous souhaiteriez acquérir de plus comme compétence ? </w:t>
      </w:r>
    </w:p>
    <w:p w14:paraId="2EC45F9B" w14:textId="3E948A56" w:rsidR="004D2586" w:rsidRPr="00F67D63" w:rsidRDefault="004D2586" w:rsidP="004D2586">
      <w:pPr>
        <w:pStyle w:val="Paragraphedeliste"/>
        <w:jc w:val="both"/>
      </w:pPr>
    </w:p>
    <w:p w14:paraId="638BD497" w14:textId="41D5FC66" w:rsidR="004D2586" w:rsidRPr="00F67D63" w:rsidRDefault="004D2586" w:rsidP="0079160E">
      <w:pPr>
        <w:pStyle w:val="Paragraphedeliste"/>
        <w:numPr>
          <w:ilvl w:val="0"/>
          <w:numId w:val="2"/>
        </w:numPr>
        <w:jc w:val="both"/>
      </w:pPr>
      <w:r w:rsidRPr="00F67D63">
        <w:t xml:space="preserve">J’ai failli dire sur la question sur l’étonnement. Je trouve </w:t>
      </w:r>
      <w:proofErr w:type="spellStart"/>
      <w:r w:rsidRPr="00F67D63">
        <w:t>ca</w:t>
      </w:r>
      <w:proofErr w:type="spellEnd"/>
      <w:r w:rsidRPr="00F67D63">
        <w:t xml:space="preserve"> important de poser les bases les grands principes, contre transfert etc. </w:t>
      </w:r>
      <w:r w:rsidR="0092388C" w:rsidRPr="00F67D63">
        <w:t xml:space="preserve">J’aimerais des focus sur dans ce genre de culture on pense comme </w:t>
      </w:r>
      <w:proofErr w:type="spellStart"/>
      <w:r w:rsidR="0092388C" w:rsidRPr="00F67D63">
        <w:t>ca</w:t>
      </w:r>
      <w:proofErr w:type="spellEnd"/>
      <w:r w:rsidR="0092388C" w:rsidRPr="00F67D63">
        <w:t xml:space="preserve">, </w:t>
      </w:r>
      <w:proofErr w:type="spellStart"/>
      <w:r w:rsidR="0092388C" w:rsidRPr="00F67D63">
        <w:t>meme</w:t>
      </w:r>
      <w:proofErr w:type="spellEnd"/>
      <w:r w:rsidR="0092388C" w:rsidRPr="00F67D63">
        <w:t xml:space="preserve"> si </w:t>
      </w:r>
      <w:proofErr w:type="spellStart"/>
      <w:r w:rsidR="0092388C" w:rsidRPr="00F67D63">
        <w:t>ca</w:t>
      </w:r>
      <w:proofErr w:type="spellEnd"/>
      <w:r w:rsidR="0092388C" w:rsidRPr="00F67D63">
        <w:t xml:space="preserve"> dépend des familles. Des cours plus anthropologiques. </w:t>
      </w:r>
      <w:r w:rsidR="004D4D27" w:rsidRPr="00F67D63">
        <w:t xml:space="preserve">Avoir des outils pour appliquer. </w:t>
      </w:r>
    </w:p>
    <w:p w14:paraId="5D7371CE" w14:textId="4725A37C" w:rsidR="004D4D27" w:rsidRPr="00F67D63" w:rsidRDefault="004D4D27" w:rsidP="004D2586">
      <w:pPr>
        <w:pStyle w:val="Paragraphedeliste"/>
        <w:jc w:val="both"/>
      </w:pPr>
      <w:r w:rsidRPr="00F67D63">
        <w:t xml:space="preserve">Moi : ca </w:t>
      </w:r>
      <w:proofErr w:type="spellStart"/>
      <w:r w:rsidRPr="00F67D63">
        <w:t>ca</w:t>
      </w:r>
      <w:proofErr w:type="spellEnd"/>
      <w:r w:rsidRPr="00F67D63">
        <w:t xml:space="preserve"> peut intéressant d’un point de vue anthropologique, mais </w:t>
      </w:r>
      <w:proofErr w:type="spellStart"/>
      <w:r w:rsidRPr="00F67D63">
        <w:t>ca</w:t>
      </w:r>
      <w:proofErr w:type="spellEnd"/>
      <w:r w:rsidRPr="00F67D63">
        <w:t xml:space="preserve"> peut aussi été un danger en pratique. Mais je comprends ta question et je me faisais la </w:t>
      </w:r>
      <w:r w:rsidR="007F062D" w:rsidRPr="00F67D63">
        <w:t>même</w:t>
      </w:r>
      <w:r w:rsidRPr="00F67D63">
        <w:t xml:space="preserve"> remarque quand j’ai commencé dans le transculturel après un an de DU. C’était beaucoup plus de cours, et je me disais c’est une introduction au transculturel et au fond j’ai pas l’impression d’avoi</w:t>
      </w:r>
      <w:r w:rsidR="00E04679" w:rsidRPr="00F67D63">
        <w:t>r</w:t>
      </w:r>
      <w:r w:rsidRPr="00F67D63">
        <w:t xml:space="preserve"> un</w:t>
      </w:r>
      <w:r w:rsidR="00E04679" w:rsidRPr="00F67D63">
        <w:t>e</w:t>
      </w:r>
      <w:r w:rsidRPr="00F67D63">
        <w:t xml:space="preserve"> culture générale beaucoup plus étendue, un peu plus mais pas beaucoup plus. En même te</w:t>
      </w:r>
      <w:r w:rsidR="00E04679" w:rsidRPr="00F67D63">
        <w:t>m</w:t>
      </w:r>
      <w:r w:rsidRPr="00F67D63">
        <w:t xml:space="preserve">ps si on se met à la place du patient, </w:t>
      </w:r>
      <w:r w:rsidR="00E04679" w:rsidRPr="00F67D63">
        <w:t>l</w:t>
      </w:r>
      <w:r w:rsidRPr="00F67D63">
        <w:t xml:space="preserve">e risque est de faire des généralités culturelles. Y’a des choses généralisables, mais pas tant que </w:t>
      </w:r>
      <w:proofErr w:type="spellStart"/>
      <w:r w:rsidRPr="00F67D63">
        <w:t>ca</w:t>
      </w:r>
      <w:proofErr w:type="spellEnd"/>
      <w:r w:rsidRPr="00F67D63">
        <w:t>. C</w:t>
      </w:r>
      <w:r w:rsidR="00E04679" w:rsidRPr="00F67D63">
        <w:t>e</w:t>
      </w:r>
      <w:r w:rsidRPr="00F67D63">
        <w:t xml:space="preserve"> qui compte c’est son propre positionnement par rapport à son propre métissage culturel et son rapport à sa propre culture. Une foi</w:t>
      </w:r>
      <w:r w:rsidR="00E04679" w:rsidRPr="00F67D63">
        <w:t>s</w:t>
      </w:r>
      <w:r w:rsidRPr="00F67D63">
        <w:t xml:space="preserve"> je donnais une formation pour les évaluateurs qui devaient évaluer la minorité des jeunes non accompagnés,  si vous ne connaissez pas, ce sont des</w:t>
      </w:r>
      <w:r w:rsidR="00E04679" w:rsidRPr="00F67D63">
        <w:t xml:space="preserve"> </w:t>
      </w:r>
      <w:r w:rsidRPr="00F67D63">
        <w:t xml:space="preserve">jeunes certains qui traversent la méditerranée qui ont vécu des traumatismes soit avant soit pendant le trajet et quand ils arrivent En France, ils sont pris en charge par la protection de l’enfance, car ce sont des enfants ou ados seuls donc vulnérables, et à protéger. Mais d’abord ils doivent prouver qu’ils sont mineurs parfois on demande même un âge osseux, et sont évalués sur cette minorité, avec 5 jours d’évaluations par des évaluateurs qui sont plus ou </w:t>
      </w:r>
      <w:r w:rsidRPr="00F67D63">
        <w:lastRenderedPageBreak/>
        <w:t xml:space="preserve">moins formés, et avec des critères en lien avec leurs papiers administratifs. Mais parfois ils ont perdu leurs papiers sur le trajet, mais aussi en lien sur la perception subjective des évaluateurs sur s’ils sont des adolescents. </w:t>
      </w:r>
      <w:r w:rsidR="00A32735" w:rsidRPr="00F67D63">
        <w:t>Sur leur crédibilité en tant qu’adolescent. Une m’avait demandé comment reconnait-on face à un malien, que c’est un adolescent ? On imagine bien qu’il y a plein de manières de décrire un adolescent en France même. Par contre je pourrai décrire le début de l’adolescence, l</w:t>
      </w:r>
      <w:r w:rsidR="00A61261" w:rsidRPr="00F67D63">
        <w:t xml:space="preserve">es déterminants communs et les différences. Par exemple, qu’on ne fait de crise d’adolescence partout pour trouver son identité. Mais en étant prudente. En plus ce n’est pas cela qui va </w:t>
      </w:r>
      <w:r w:rsidR="00504C42" w:rsidRPr="00F67D63">
        <w:t>être</w:t>
      </w:r>
      <w:r w:rsidR="00A61261" w:rsidRPr="00F67D63">
        <w:t xml:space="preserve"> utile dans la pratique. </w:t>
      </w:r>
    </w:p>
    <w:p w14:paraId="6DF2933E" w14:textId="7BF9514C" w:rsidR="00A61261" w:rsidRPr="00F67D63" w:rsidRDefault="00A61261" w:rsidP="004D2586">
      <w:pPr>
        <w:pStyle w:val="Paragraphedeliste"/>
        <w:jc w:val="both"/>
      </w:pPr>
      <w:r w:rsidRPr="00F67D63">
        <w:t xml:space="preserve">Dans la pratique clinique, tu ne vas pas dire : moi je connais dans votre culture </w:t>
      </w:r>
      <w:proofErr w:type="spellStart"/>
      <w:r w:rsidRPr="00F67D63">
        <w:t>ca</w:t>
      </w:r>
      <w:proofErr w:type="spellEnd"/>
      <w:r w:rsidRPr="00F67D63">
        <w:t xml:space="preserve"> va </w:t>
      </w:r>
      <w:proofErr w:type="spellStart"/>
      <w:r w:rsidRPr="00F67D63">
        <w:t>etre</w:t>
      </w:r>
      <w:proofErr w:type="spellEnd"/>
      <w:r w:rsidRPr="00F67D63">
        <w:t xml:space="preserve"> comme </w:t>
      </w:r>
      <w:proofErr w:type="spellStart"/>
      <w:r w:rsidRPr="00F67D63">
        <w:t>ca</w:t>
      </w:r>
      <w:proofErr w:type="spellEnd"/>
      <w:r w:rsidRPr="00F67D63">
        <w:t xml:space="preserve">, au contraire </w:t>
      </w:r>
      <w:proofErr w:type="spellStart"/>
      <w:r w:rsidRPr="00F67D63">
        <w:t>ca</w:t>
      </w:r>
      <w:proofErr w:type="spellEnd"/>
      <w:r w:rsidRPr="00F67D63">
        <w:t xml:space="preserve"> va déséquilibrer la relation, ce qui va </w:t>
      </w:r>
      <w:proofErr w:type="spellStart"/>
      <w:r w:rsidRPr="00F67D63">
        <w:t>etre</w:t>
      </w:r>
      <w:proofErr w:type="spellEnd"/>
      <w:r w:rsidRPr="00F67D63">
        <w:t xml:space="preserve"> utile c’est d’interroger l’autre, et de savoir poser les bonnes questions pour que tu apprennes de l’autre, et que tu sois à l’aise d’apprendre de l’autre. </w:t>
      </w:r>
    </w:p>
    <w:p w14:paraId="26B0CE6A" w14:textId="3639ACEB" w:rsidR="00A61261" w:rsidRPr="00F67D63" w:rsidRDefault="0079160E" w:rsidP="0079160E">
      <w:pPr>
        <w:pStyle w:val="Paragraphedeliste"/>
        <w:numPr>
          <w:ilvl w:val="0"/>
          <w:numId w:val="2"/>
        </w:numPr>
        <w:jc w:val="both"/>
      </w:pPr>
      <w:r w:rsidRPr="00F67D63">
        <w:t xml:space="preserve">Autre élève : </w:t>
      </w:r>
      <w:bookmarkStart w:id="12" w:name="_Hlk146487496"/>
      <w:r w:rsidR="001E7F2F" w:rsidRPr="00F67D63">
        <w:t xml:space="preserve">Je veux pas de cours trop théoriques sur chaque pays, </w:t>
      </w:r>
      <w:proofErr w:type="spellStart"/>
      <w:r w:rsidR="001E7F2F" w:rsidRPr="00F67D63">
        <w:t>ca</w:t>
      </w:r>
      <w:proofErr w:type="spellEnd"/>
      <w:r w:rsidR="001E7F2F" w:rsidRPr="00F67D63">
        <w:t xml:space="preserve"> serait trop linéarisé</w:t>
      </w:r>
      <w:bookmarkEnd w:id="12"/>
      <w:r w:rsidR="001E7F2F" w:rsidRPr="00F67D63">
        <w:t xml:space="preserve">. </w:t>
      </w:r>
      <w:r w:rsidR="00A61261" w:rsidRPr="00F67D63">
        <w:t xml:space="preserve">Sur le terrain, savoir </w:t>
      </w:r>
      <w:r w:rsidRPr="00F67D63">
        <w:t xml:space="preserve">quelle </w:t>
      </w:r>
      <w:r w:rsidR="001E7F2F" w:rsidRPr="00F67D63">
        <w:t xml:space="preserve">différence culturelle, et savoir comment questionner par rapport à </w:t>
      </w:r>
      <w:proofErr w:type="spellStart"/>
      <w:r w:rsidR="001E7F2F" w:rsidRPr="00F67D63">
        <w:t>ca</w:t>
      </w:r>
      <w:proofErr w:type="spellEnd"/>
      <w:r w:rsidR="001E7F2F" w:rsidRPr="00F67D63">
        <w:t xml:space="preserve">. </w:t>
      </w:r>
      <w:r w:rsidR="00780E99" w:rsidRPr="00F67D63">
        <w:t xml:space="preserve">Un peu de théorie </w:t>
      </w:r>
      <w:proofErr w:type="spellStart"/>
      <w:r w:rsidR="00780E99" w:rsidRPr="00F67D63">
        <w:t>ca</w:t>
      </w:r>
      <w:proofErr w:type="spellEnd"/>
      <w:r w:rsidR="00780E99" w:rsidRPr="00F67D63">
        <w:t xml:space="preserve"> fait pas de mal non plus</w:t>
      </w:r>
    </w:p>
    <w:p w14:paraId="5DAB8C9C" w14:textId="6079BA14" w:rsidR="00780E99" w:rsidRPr="00F67D63" w:rsidRDefault="00780E99" w:rsidP="00780E99">
      <w:pPr>
        <w:pStyle w:val="Paragraphedeliste"/>
        <w:jc w:val="both"/>
      </w:pPr>
      <w:r w:rsidRPr="00F67D63">
        <w:t xml:space="preserve">Moi oui </w:t>
      </w:r>
      <w:r w:rsidR="00657831" w:rsidRPr="00F67D63">
        <w:t>bien sûr</w:t>
      </w:r>
      <w:r w:rsidRPr="00F67D63">
        <w:t xml:space="preserve">, d’ailleurs la deuxième partie de ce cours va </w:t>
      </w:r>
      <w:r w:rsidR="003E1FD3" w:rsidRPr="00F67D63">
        <w:t>être</w:t>
      </w:r>
      <w:r w:rsidRPr="00F67D63">
        <w:t xml:space="preserve"> plus théorique et anthropologique, tu vois on s’adapte à chaque fois</w:t>
      </w:r>
      <w:r w:rsidR="003E1FD3" w:rsidRPr="00F67D63">
        <w:t xml:space="preserve">, on avait fait le jeu de rôle, et maintenant. </w:t>
      </w:r>
    </w:p>
    <w:p w14:paraId="4B364471" w14:textId="7BEC8534" w:rsidR="00780E99" w:rsidRPr="00F67D63" w:rsidRDefault="00780E99" w:rsidP="00780E99">
      <w:pPr>
        <w:pStyle w:val="Paragraphedeliste"/>
        <w:jc w:val="both"/>
      </w:pPr>
    </w:p>
    <w:p w14:paraId="3BBF1A25" w14:textId="0DDEB550" w:rsidR="00780E99" w:rsidRPr="00F67D63" w:rsidRDefault="00780E99" w:rsidP="00780E99">
      <w:pPr>
        <w:pStyle w:val="Paragraphedeliste"/>
        <w:numPr>
          <w:ilvl w:val="0"/>
          <w:numId w:val="2"/>
        </w:numPr>
        <w:jc w:val="both"/>
      </w:pPr>
      <w:r w:rsidRPr="00F67D63">
        <w:t xml:space="preserve">C’était un peu la </w:t>
      </w:r>
      <w:r w:rsidR="003E1FD3" w:rsidRPr="00F67D63">
        <w:t>même</w:t>
      </w:r>
      <w:r w:rsidRPr="00F67D63">
        <w:t xml:space="preserve"> chose</w:t>
      </w:r>
      <w:r w:rsidR="003E1FD3" w:rsidRPr="00F67D63">
        <w:t xml:space="preserve">. Entre nous aller voir un patient musulman, avec des collègues, pour voir comment l’autre pense autrement. </w:t>
      </w:r>
    </w:p>
    <w:p w14:paraId="2DF1168F" w14:textId="77777777" w:rsidR="006B2413" w:rsidRPr="00F67D63" w:rsidRDefault="00360258" w:rsidP="00780E99">
      <w:pPr>
        <w:pStyle w:val="Paragraphedeliste"/>
        <w:numPr>
          <w:ilvl w:val="0"/>
          <w:numId w:val="2"/>
        </w:numPr>
        <w:jc w:val="both"/>
      </w:pPr>
      <w:r w:rsidRPr="00F67D63">
        <w:t xml:space="preserve">Ca nous apporte en tant qu’individu, mais </w:t>
      </w:r>
      <w:proofErr w:type="spellStart"/>
      <w:r w:rsidRPr="00F67D63">
        <w:t>ca</w:t>
      </w:r>
      <w:proofErr w:type="spellEnd"/>
      <w:r w:rsidRPr="00F67D63">
        <w:t xml:space="preserve"> serait intéressant des interventions dans des services, pour des changements collectifs, car c’est difficile seul, d’induire ces changements.</w:t>
      </w:r>
    </w:p>
    <w:p w14:paraId="33DE7BF4" w14:textId="2B15280E" w:rsidR="003E1FD3" w:rsidRPr="00F67D63" w:rsidRDefault="006B2413" w:rsidP="006B2413">
      <w:pPr>
        <w:pStyle w:val="Paragraphedeliste"/>
        <w:jc w:val="both"/>
      </w:pPr>
      <w:r w:rsidRPr="00F67D63">
        <w:t xml:space="preserve">Moi : Dans le focus group </w:t>
      </w:r>
      <w:proofErr w:type="spellStart"/>
      <w:r w:rsidRPr="00F67D63">
        <w:t>ca</w:t>
      </w:r>
      <w:proofErr w:type="spellEnd"/>
      <w:r w:rsidRPr="00F67D63">
        <w:t xml:space="preserve"> va ressortir, vous avez été plusieurs à le dire, je ne pensais pas que </w:t>
      </w:r>
      <w:proofErr w:type="spellStart"/>
      <w:r w:rsidRPr="00F67D63">
        <w:t>ca</w:t>
      </w:r>
      <w:proofErr w:type="spellEnd"/>
      <w:r w:rsidRPr="00F67D63">
        <w:t xml:space="preserve"> ressortirait à ce </w:t>
      </w:r>
      <w:r w:rsidR="00E04679" w:rsidRPr="00F67D63">
        <w:t>point-là</w:t>
      </w:r>
      <w:r w:rsidRPr="00F67D63">
        <w:t xml:space="preserve">, et c’est intéressant. </w:t>
      </w:r>
      <w:r w:rsidR="00360258" w:rsidRPr="00F67D63">
        <w:t xml:space="preserve"> </w:t>
      </w:r>
      <w:r w:rsidR="004F2E50" w:rsidRPr="00F67D63">
        <w:t xml:space="preserve">On en fait de plus en plus des formations, mais ce sont les services qui sont intéressés qui les demandent, donc y’a déjà le premier niveau d’ouverture, alors qu’en fait il faudrait pourvoir faire une formation générale pour tout le monde. </w:t>
      </w:r>
      <w:r w:rsidR="00DC7687" w:rsidRPr="00F67D63">
        <w:t xml:space="preserve">Mais c’est vous les médecins de demain aussi, et </w:t>
      </w:r>
      <w:proofErr w:type="spellStart"/>
      <w:r w:rsidR="00DC7687" w:rsidRPr="00F67D63">
        <w:t>ca</w:t>
      </w:r>
      <w:proofErr w:type="spellEnd"/>
      <w:r w:rsidR="00DC7687" w:rsidRPr="00F67D63">
        <w:t xml:space="preserve"> va arriver vite. </w:t>
      </w:r>
    </w:p>
    <w:p w14:paraId="558A6A26" w14:textId="5273F35B" w:rsidR="00DC7687" w:rsidRPr="00F67D63" w:rsidRDefault="00DC7687" w:rsidP="00DC7687">
      <w:pPr>
        <w:pStyle w:val="Paragraphedeliste"/>
        <w:numPr>
          <w:ilvl w:val="0"/>
          <w:numId w:val="2"/>
        </w:numPr>
        <w:jc w:val="both"/>
      </w:pPr>
      <w:proofErr w:type="spellStart"/>
      <w:r w:rsidRPr="00F67D63">
        <w:t>Ca</w:t>
      </w:r>
      <w:proofErr w:type="spellEnd"/>
      <w:r w:rsidRPr="00F67D63">
        <w:t xml:space="preserve"> donne envie d’avoir plus de temps dans notre cursus pour apprendre des langues, de se rendre compte de la </w:t>
      </w:r>
      <w:proofErr w:type="spellStart"/>
      <w:r w:rsidRPr="00F67D63">
        <w:t>plus value</w:t>
      </w:r>
      <w:proofErr w:type="spellEnd"/>
      <w:r w:rsidRPr="00F67D63">
        <w:t xml:space="preserve"> que c’est</w:t>
      </w:r>
    </w:p>
    <w:p w14:paraId="20D94DFB" w14:textId="56B67390" w:rsidR="00DC7687" w:rsidRDefault="00DC7687" w:rsidP="00DC7687">
      <w:pPr>
        <w:pStyle w:val="Paragraphedeliste"/>
        <w:jc w:val="both"/>
      </w:pPr>
      <w:r w:rsidRPr="00F67D63">
        <w:t xml:space="preserve">Moi : ou même des faire des expériences d’expatriation, de médecine humanitaire, qu’on favorise ces </w:t>
      </w:r>
      <w:r w:rsidR="00E04679" w:rsidRPr="00F67D63">
        <w:t>accès-là</w:t>
      </w:r>
      <w:r w:rsidRPr="00F67D63">
        <w:t>.</w:t>
      </w:r>
      <w:r>
        <w:t xml:space="preserve"> </w:t>
      </w:r>
    </w:p>
    <w:p w14:paraId="27EB674F" w14:textId="77777777" w:rsidR="00AF4341" w:rsidRDefault="00AF4341" w:rsidP="00E24956">
      <w:pPr>
        <w:pStyle w:val="Paragraphedeliste"/>
        <w:jc w:val="both"/>
      </w:pPr>
    </w:p>
    <w:p w14:paraId="014C4B3B" w14:textId="77777777" w:rsidR="00AF4341" w:rsidRDefault="00AF4341" w:rsidP="00E24956">
      <w:pPr>
        <w:pStyle w:val="Paragraphedeliste"/>
        <w:jc w:val="both"/>
      </w:pPr>
    </w:p>
    <w:p w14:paraId="4B7172F5" w14:textId="77777777" w:rsidR="00A11F19" w:rsidRDefault="00A11F19" w:rsidP="00C33253">
      <w:pPr>
        <w:pStyle w:val="Paragraphedeliste"/>
        <w:jc w:val="both"/>
      </w:pPr>
    </w:p>
    <w:p w14:paraId="7BBB8027" w14:textId="4F6AB577" w:rsidR="00C33253" w:rsidRDefault="00C33253" w:rsidP="00C33253">
      <w:pPr>
        <w:pStyle w:val="Paragraphedeliste"/>
        <w:jc w:val="both"/>
      </w:pPr>
    </w:p>
    <w:p w14:paraId="715177ED" w14:textId="77777777" w:rsidR="00892B72" w:rsidRDefault="00892B72" w:rsidP="001630A6">
      <w:pPr>
        <w:jc w:val="both"/>
      </w:pPr>
      <w:bookmarkStart w:id="13" w:name="_GoBack"/>
      <w:bookmarkEnd w:id="13"/>
    </w:p>
    <w:p w14:paraId="25033F25" w14:textId="77777777" w:rsidR="00611D58" w:rsidRDefault="00611D58" w:rsidP="001630A6">
      <w:pPr>
        <w:pStyle w:val="Paragraphedeliste"/>
        <w:jc w:val="both"/>
      </w:pPr>
    </w:p>
    <w:p w14:paraId="5CB640F3" w14:textId="034EE15E" w:rsidR="00680C0E" w:rsidRDefault="00680C0E" w:rsidP="001630A6">
      <w:pPr>
        <w:pStyle w:val="Paragraphedeliste"/>
        <w:jc w:val="both"/>
      </w:pPr>
      <w:r>
        <w:t xml:space="preserve"> </w:t>
      </w:r>
    </w:p>
    <w:p w14:paraId="354155D4" w14:textId="77777777" w:rsidR="00383C8B" w:rsidRDefault="00383C8B" w:rsidP="001630A6">
      <w:pPr>
        <w:jc w:val="both"/>
      </w:pPr>
    </w:p>
    <w:p w14:paraId="323F6986" w14:textId="77777777" w:rsidR="007C400F" w:rsidRDefault="007C400F" w:rsidP="001630A6">
      <w:pPr>
        <w:jc w:val="both"/>
      </w:pPr>
    </w:p>
    <w:p w14:paraId="3F1DEA18" w14:textId="77777777" w:rsidR="0087744F" w:rsidRDefault="0087744F" w:rsidP="001630A6">
      <w:pPr>
        <w:jc w:val="both"/>
      </w:pPr>
    </w:p>
    <w:sectPr w:rsidR="0087744F">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A039F1" w16cex:dateUtc="2023-09-22T16:51:00Z"/>
  <w16cex:commentExtensible w16cex:durableId="6389B576" w16cex:dateUtc="2023-09-24T11:55:00Z"/>
  <w16cex:commentExtensible w16cex:durableId="4770498C" w16cex:dateUtc="2023-09-24T11:55:00Z"/>
  <w16cex:commentExtensible w16cex:durableId="469F4BD6" w16cex:dateUtc="2023-09-24T12: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C79D0" w14:textId="77777777" w:rsidR="00CC3BD0" w:rsidRDefault="00CC3BD0" w:rsidP="007B0734">
      <w:pPr>
        <w:spacing w:after="0" w:line="240" w:lineRule="auto"/>
      </w:pPr>
      <w:r>
        <w:separator/>
      </w:r>
    </w:p>
  </w:endnote>
  <w:endnote w:type="continuationSeparator" w:id="0">
    <w:p w14:paraId="7DC0F303" w14:textId="77777777" w:rsidR="00CC3BD0" w:rsidRDefault="00CC3BD0" w:rsidP="007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32E40" w14:textId="77777777" w:rsidR="00CC3BD0" w:rsidRDefault="00CC3BD0" w:rsidP="007B0734">
      <w:pPr>
        <w:spacing w:after="0" w:line="240" w:lineRule="auto"/>
      </w:pPr>
      <w:r>
        <w:separator/>
      </w:r>
    </w:p>
  </w:footnote>
  <w:footnote w:type="continuationSeparator" w:id="0">
    <w:p w14:paraId="59F3EE91" w14:textId="77777777" w:rsidR="00CC3BD0" w:rsidRDefault="00CC3BD0" w:rsidP="007B0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E1B"/>
    <w:multiLevelType w:val="hybridMultilevel"/>
    <w:tmpl w:val="4A60AA6C"/>
    <w:lvl w:ilvl="0" w:tplc="E3F25996">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802A22"/>
    <w:multiLevelType w:val="hybridMultilevel"/>
    <w:tmpl w:val="1CC65F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3C4561"/>
    <w:multiLevelType w:val="hybridMultilevel"/>
    <w:tmpl w:val="578C159C"/>
    <w:lvl w:ilvl="0" w:tplc="ACB2DD1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45466098"/>
    <w:multiLevelType w:val="hybridMultilevel"/>
    <w:tmpl w:val="1834C97C"/>
    <w:lvl w:ilvl="0" w:tplc="215E7392">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16F52D0"/>
    <w:multiLevelType w:val="hybridMultilevel"/>
    <w:tmpl w:val="DAF21FD6"/>
    <w:lvl w:ilvl="0" w:tplc="419ECEFA">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A31805"/>
    <w:multiLevelType w:val="hybridMultilevel"/>
    <w:tmpl w:val="F91433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ADB31E2"/>
    <w:multiLevelType w:val="hybridMultilevel"/>
    <w:tmpl w:val="1E841DD2"/>
    <w:lvl w:ilvl="0" w:tplc="D9B6C97C">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6AB47B3"/>
    <w:multiLevelType w:val="hybridMultilevel"/>
    <w:tmpl w:val="D9448582"/>
    <w:lvl w:ilvl="0" w:tplc="1F6274D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2"/>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64687"/>
    <w:rsid w:val="00003F49"/>
    <w:rsid w:val="00004604"/>
    <w:rsid w:val="00004794"/>
    <w:rsid w:val="000061E5"/>
    <w:rsid w:val="00006CC7"/>
    <w:rsid w:val="000106CA"/>
    <w:rsid w:val="00013247"/>
    <w:rsid w:val="00015DB1"/>
    <w:rsid w:val="0001665C"/>
    <w:rsid w:val="00020C98"/>
    <w:rsid w:val="000245D0"/>
    <w:rsid w:val="00027FB1"/>
    <w:rsid w:val="00035D15"/>
    <w:rsid w:val="000420F0"/>
    <w:rsid w:val="000456B3"/>
    <w:rsid w:val="000556B7"/>
    <w:rsid w:val="00062585"/>
    <w:rsid w:val="00064809"/>
    <w:rsid w:val="00077484"/>
    <w:rsid w:val="00080C3D"/>
    <w:rsid w:val="0008262B"/>
    <w:rsid w:val="00092E25"/>
    <w:rsid w:val="0009514B"/>
    <w:rsid w:val="000A20DA"/>
    <w:rsid w:val="000A3D86"/>
    <w:rsid w:val="000B0C68"/>
    <w:rsid w:val="000C4466"/>
    <w:rsid w:val="000D5E9F"/>
    <w:rsid w:val="000E02FD"/>
    <w:rsid w:val="000E11C9"/>
    <w:rsid w:val="000E16C9"/>
    <w:rsid w:val="000E5A68"/>
    <w:rsid w:val="000F69D1"/>
    <w:rsid w:val="0011264B"/>
    <w:rsid w:val="00113AFB"/>
    <w:rsid w:val="00130068"/>
    <w:rsid w:val="00133018"/>
    <w:rsid w:val="00143C3C"/>
    <w:rsid w:val="00147BD4"/>
    <w:rsid w:val="00153EDE"/>
    <w:rsid w:val="001630A6"/>
    <w:rsid w:val="001722E2"/>
    <w:rsid w:val="001767FA"/>
    <w:rsid w:val="00184EAB"/>
    <w:rsid w:val="00185D46"/>
    <w:rsid w:val="00187166"/>
    <w:rsid w:val="001A22D7"/>
    <w:rsid w:val="001A31B0"/>
    <w:rsid w:val="001A74E2"/>
    <w:rsid w:val="001B25FF"/>
    <w:rsid w:val="001B622C"/>
    <w:rsid w:val="001C09ED"/>
    <w:rsid w:val="001E078A"/>
    <w:rsid w:val="001E6CC2"/>
    <w:rsid w:val="001E6F22"/>
    <w:rsid w:val="001E7CE4"/>
    <w:rsid w:val="001E7F2F"/>
    <w:rsid w:val="001F4812"/>
    <w:rsid w:val="001F583D"/>
    <w:rsid w:val="001F682B"/>
    <w:rsid w:val="00200E35"/>
    <w:rsid w:val="00224496"/>
    <w:rsid w:val="0024328D"/>
    <w:rsid w:val="00244CAD"/>
    <w:rsid w:val="0025063E"/>
    <w:rsid w:val="00254F6A"/>
    <w:rsid w:val="00255C6C"/>
    <w:rsid w:val="00260788"/>
    <w:rsid w:val="00260B5E"/>
    <w:rsid w:val="002612F7"/>
    <w:rsid w:val="00264E85"/>
    <w:rsid w:val="0027185B"/>
    <w:rsid w:val="00272F88"/>
    <w:rsid w:val="002856AD"/>
    <w:rsid w:val="0028727F"/>
    <w:rsid w:val="0029009B"/>
    <w:rsid w:val="00295EE5"/>
    <w:rsid w:val="002A0135"/>
    <w:rsid w:val="002A6BE3"/>
    <w:rsid w:val="002B0FE9"/>
    <w:rsid w:val="002C400F"/>
    <w:rsid w:val="002C6511"/>
    <w:rsid w:val="002D2664"/>
    <w:rsid w:val="002D3FB6"/>
    <w:rsid w:val="002D636B"/>
    <w:rsid w:val="002E06D9"/>
    <w:rsid w:val="002E162C"/>
    <w:rsid w:val="002E2E2B"/>
    <w:rsid w:val="002F11FC"/>
    <w:rsid w:val="002F2B05"/>
    <w:rsid w:val="002F3B34"/>
    <w:rsid w:val="00306862"/>
    <w:rsid w:val="00315E40"/>
    <w:rsid w:val="003179D8"/>
    <w:rsid w:val="00322494"/>
    <w:rsid w:val="003240BD"/>
    <w:rsid w:val="00327ED4"/>
    <w:rsid w:val="003304F5"/>
    <w:rsid w:val="003428F4"/>
    <w:rsid w:val="0034652C"/>
    <w:rsid w:val="0035448A"/>
    <w:rsid w:val="00360258"/>
    <w:rsid w:val="00360E65"/>
    <w:rsid w:val="00373C4E"/>
    <w:rsid w:val="0037480D"/>
    <w:rsid w:val="0037700B"/>
    <w:rsid w:val="003808F7"/>
    <w:rsid w:val="00380E1E"/>
    <w:rsid w:val="00383C8B"/>
    <w:rsid w:val="00386229"/>
    <w:rsid w:val="003965A2"/>
    <w:rsid w:val="00397AE1"/>
    <w:rsid w:val="003C211B"/>
    <w:rsid w:val="003C2602"/>
    <w:rsid w:val="003C5DC7"/>
    <w:rsid w:val="003D0C92"/>
    <w:rsid w:val="003D3882"/>
    <w:rsid w:val="003D54CC"/>
    <w:rsid w:val="003D698D"/>
    <w:rsid w:val="003E1FD3"/>
    <w:rsid w:val="003E257B"/>
    <w:rsid w:val="003E6EAB"/>
    <w:rsid w:val="003F14B4"/>
    <w:rsid w:val="003F76A8"/>
    <w:rsid w:val="00407330"/>
    <w:rsid w:val="00413430"/>
    <w:rsid w:val="0041738B"/>
    <w:rsid w:val="00417510"/>
    <w:rsid w:val="00421D54"/>
    <w:rsid w:val="00424740"/>
    <w:rsid w:val="00426535"/>
    <w:rsid w:val="004268FC"/>
    <w:rsid w:val="0043295A"/>
    <w:rsid w:val="0043384C"/>
    <w:rsid w:val="00446CD4"/>
    <w:rsid w:val="00462008"/>
    <w:rsid w:val="00467EEF"/>
    <w:rsid w:val="00475957"/>
    <w:rsid w:val="0048174E"/>
    <w:rsid w:val="004828D6"/>
    <w:rsid w:val="004B5398"/>
    <w:rsid w:val="004C3012"/>
    <w:rsid w:val="004D2586"/>
    <w:rsid w:val="004D4D27"/>
    <w:rsid w:val="004D5CB8"/>
    <w:rsid w:val="004D6207"/>
    <w:rsid w:val="004E538B"/>
    <w:rsid w:val="004E5D15"/>
    <w:rsid w:val="004E6DEA"/>
    <w:rsid w:val="004F2E50"/>
    <w:rsid w:val="004F4A46"/>
    <w:rsid w:val="004F5CE6"/>
    <w:rsid w:val="004F7E07"/>
    <w:rsid w:val="00504C42"/>
    <w:rsid w:val="0050589F"/>
    <w:rsid w:val="00506E8D"/>
    <w:rsid w:val="00513064"/>
    <w:rsid w:val="005255E0"/>
    <w:rsid w:val="00526F5D"/>
    <w:rsid w:val="00535A3E"/>
    <w:rsid w:val="00540A42"/>
    <w:rsid w:val="00541049"/>
    <w:rsid w:val="00541E88"/>
    <w:rsid w:val="0054762A"/>
    <w:rsid w:val="00547639"/>
    <w:rsid w:val="00557FFE"/>
    <w:rsid w:val="0056292C"/>
    <w:rsid w:val="0056465F"/>
    <w:rsid w:val="00574051"/>
    <w:rsid w:val="005830FD"/>
    <w:rsid w:val="00583A31"/>
    <w:rsid w:val="005865E6"/>
    <w:rsid w:val="00590883"/>
    <w:rsid w:val="00590CE3"/>
    <w:rsid w:val="005A1235"/>
    <w:rsid w:val="005A3E82"/>
    <w:rsid w:val="005A42E0"/>
    <w:rsid w:val="005D0EDF"/>
    <w:rsid w:val="005E36D1"/>
    <w:rsid w:val="0060273D"/>
    <w:rsid w:val="006059EA"/>
    <w:rsid w:val="00606778"/>
    <w:rsid w:val="0061130B"/>
    <w:rsid w:val="00611D58"/>
    <w:rsid w:val="006168AD"/>
    <w:rsid w:val="00626A53"/>
    <w:rsid w:val="00642BB2"/>
    <w:rsid w:val="00645E29"/>
    <w:rsid w:val="00645F4F"/>
    <w:rsid w:val="00653F48"/>
    <w:rsid w:val="00657831"/>
    <w:rsid w:val="00662C05"/>
    <w:rsid w:val="00670D79"/>
    <w:rsid w:val="00674043"/>
    <w:rsid w:val="00680C0E"/>
    <w:rsid w:val="00684E58"/>
    <w:rsid w:val="006B1F73"/>
    <w:rsid w:val="006B2413"/>
    <w:rsid w:val="006B55D8"/>
    <w:rsid w:val="006C2684"/>
    <w:rsid w:val="006D1946"/>
    <w:rsid w:val="006E0110"/>
    <w:rsid w:val="006E383A"/>
    <w:rsid w:val="006E41AF"/>
    <w:rsid w:val="00714645"/>
    <w:rsid w:val="00714873"/>
    <w:rsid w:val="007204BC"/>
    <w:rsid w:val="00721670"/>
    <w:rsid w:val="00733300"/>
    <w:rsid w:val="00756762"/>
    <w:rsid w:val="0076027D"/>
    <w:rsid w:val="00763FCC"/>
    <w:rsid w:val="007671C4"/>
    <w:rsid w:val="00771636"/>
    <w:rsid w:val="00771AC5"/>
    <w:rsid w:val="00774B4A"/>
    <w:rsid w:val="007753BB"/>
    <w:rsid w:val="00776454"/>
    <w:rsid w:val="00780E99"/>
    <w:rsid w:val="00781209"/>
    <w:rsid w:val="0079160E"/>
    <w:rsid w:val="00792842"/>
    <w:rsid w:val="00793B59"/>
    <w:rsid w:val="007A140B"/>
    <w:rsid w:val="007A35BD"/>
    <w:rsid w:val="007A6DAB"/>
    <w:rsid w:val="007B0306"/>
    <w:rsid w:val="007B0734"/>
    <w:rsid w:val="007B0F64"/>
    <w:rsid w:val="007B46D7"/>
    <w:rsid w:val="007B6ACD"/>
    <w:rsid w:val="007B74E3"/>
    <w:rsid w:val="007C2FC4"/>
    <w:rsid w:val="007C400F"/>
    <w:rsid w:val="007C6131"/>
    <w:rsid w:val="007D2BD0"/>
    <w:rsid w:val="007E433B"/>
    <w:rsid w:val="007F062D"/>
    <w:rsid w:val="007F0D98"/>
    <w:rsid w:val="007F2C78"/>
    <w:rsid w:val="00815F05"/>
    <w:rsid w:val="00817DB6"/>
    <w:rsid w:val="00823FE3"/>
    <w:rsid w:val="00827DF3"/>
    <w:rsid w:val="008333EB"/>
    <w:rsid w:val="008447A7"/>
    <w:rsid w:val="00844E21"/>
    <w:rsid w:val="00845AF3"/>
    <w:rsid w:val="0085191E"/>
    <w:rsid w:val="00854EF3"/>
    <w:rsid w:val="008559F4"/>
    <w:rsid w:val="008640AC"/>
    <w:rsid w:val="0087104F"/>
    <w:rsid w:val="00871853"/>
    <w:rsid w:val="0087627D"/>
    <w:rsid w:val="0087744F"/>
    <w:rsid w:val="00883148"/>
    <w:rsid w:val="00892B72"/>
    <w:rsid w:val="00894044"/>
    <w:rsid w:val="008A6674"/>
    <w:rsid w:val="008B142F"/>
    <w:rsid w:val="008B4534"/>
    <w:rsid w:val="008B5524"/>
    <w:rsid w:val="008C09B7"/>
    <w:rsid w:val="008C4EE4"/>
    <w:rsid w:val="008D214E"/>
    <w:rsid w:val="008E0487"/>
    <w:rsid w:val="008E2F79"/>
    <w:rsid w:val="008E4FCD"/>
    <w:rsid w:val="008F08B0"/>
    <w:rsid w:val="008F2EC5"/>
    <w:rsid w:val="008F338B"/>
    <w:rsid w:val="008F5198"/>
    <w:rsid w:val="00911239"/>
    <w:rsid w:val="0091325E"/>
    <w:rsid w:val="0091646F"/>
    <w:rsid w:val="009169B7"/>
    <w:rsid w:val="00917962"/>
    <w:rsid w:val="00917D11"/>
    <w:rsid w:val="00920B44"/>
    <w:rsid w:val="00920CE3"/>
    <w:rsid w:val="0092388C"/>
    <w:rsid w:val="00931687"/>
    <w:rsid w:val="009344A7"/>
    <w:rsid w:val="00941E14"/>
    <w:rsid w:val="00955E2A"/>
    <w:rsid w:val="0095624D"/>
    <w:rsid w:val="00964687"/>
    <w:rsid w:val="00971778"/>
    <w:rsid w:val="00987660"/>
    <w:rsid w:val="009A002F"/>
    <w:rsid w:val="009A3416"/>
    <w:rsid w:val="009A407B"/>
    <w:rsid w:val="009B3C63"/>
    <w:rsid w:val="009C52E8"/>
    <w:rsid w:val="009E5222"/>
    <w:rsid w:val="009E6769"/>
    <w:rsid w:val="009E6EC5"/>
    <w:rsid w:val="009F366B"/>
    <w:rsid w:val="009F59F3"/>
    <w:rsid w:val="009F70A3"/>
    <w:rsid w:val="00A00F19"/>
    <w:rsid w:val="00A01B60"/>
    <w:rsid w:val="00A113FD"/>
    <w:rsid w:val="00A11F19"/>
    <w:rsid w:val="00A144C2"/>
    <w:rsid w:val="00A14C40"/>
    <w:rsid w:val="00A15287"/>
    <w:rsid w:val="00A30540"/>
    <w:rsid w:val="00A32735"/>
    <w:rsid w:val="00A365B6"/>
    <w:rsid w:val="00A432F4"/>
    <w:rsid w:val="00A43D62"/>
    <w:rsid w:val="00A50011"/>
    <w:rsid w:val="00A507CC"/>
    <w:rsid w:val="00A526F4"/>
    <w:rsid w:val="00A571B0"/>
    <w:rsid w:val="00A61261"/>
    <w:rsid w:val="00A839BC"/>
    <w:rsid w:val="00A84534"/>
    <w:rsid w:val="00A924EB"/>
    <w:rsid w:val="00A97E69"/>
    <w:rsid w:val="00AA571F"/>
    <w:rsid w:val="00AA684A"/>
    <w:rsid w:val="00AB6644"/>
    <w:rsid w:val="00AB74B1"/>
    <w:rsid w:val="00AC0E6E"/>
    <w:rsid w:val="00AC555E"/>
    <w:rsid w:val="00AF0AD7"/>
    <w:rsid w:val="00AF4341"/>
    <w:rsid w:val="00AF7991"/>
    <w:rsid w:val="00B05A55"/>
    <w:rsid w:val="00B079C6"/>
    <w:rsid w:val="00B10F54"/>
    <w:rsid w:val="00B1287F"/>
    <w:rsid w:val="00B1372D"/>
    <w:rsid w:val="00B17BC7"/>
    <w:rsid w:val="00B22565"/>
    <w:rsid w:val="00B25BBE"/>
    <w:rsid w:val="00B3631B"/>
    <w:rsid w:val="00B37386"/>
    <w:rsid w:val="00B52352"/>
    <w:rsid w:val="00B57CF1"/>
    <w:rsid w:val="00B646C1"/>
    <w:rsid w:val="00B7445D"/>
    <w:rsid w:val="00B772B9"/>
    <w:rsid w:val="00B81056"/>
    <w:rsid w:val="00B82134"/>
    <w:rsid w:val="00B850F3"/>
    <w:rsid w:val="00B87115"/>
    <w:rsid w:val="00B925F1"/>
    <w:rsid w:val="00B975F8"/>
    <w:rsid w:val="00BA3B73"/>
    <w:rsid w:val="00BA57AE"/>
    <w:rsid w:val="00BC150A"/>
    <w:rsid w:val="00BD13A3"/>
    <w:rsid w:val="00BD1BC9"/>
    <w:rsid w:val="00BD4A15"/>
    <w:rsid w:val="00BE3101"/>
    <w:rsid w:val="00BF785F"/>
    <w:rsid w:val="00C1072F"/>
    <w:rsid w:val="00C10827"/>
    <w:rsid w:val="00C17200"/>
    <w:rsid w:val="00C20238"/>
    <w:rsid w:val="00C2161D"/>
    <w:rsid w:val="00C33253"/>
    <w:rsid w:val="00C35481"/>
    <w:rsid w:val="00C3576C"/>
    <w:rsid w:val="00C36453"/>
    <w:rsid w:val="00C427DE"/>
    <w:rsid w:val="00C450E4"/>
    <w:rsid w:val="00C5237B"/>
    <w:rsid w:val="00C524D6"/>
    <w:rsid w:val="00C533B5"/>
    <w:rsid w:val="00C5621E"/>
    <w:rsid w:val="00C66BB1"/>
    <w:rsid w:val="00C73CCA"/>
    <w:rsid w:val="00C802E7"/>
    <w:rsid w:val="00C80D6E"/>
    <w:rsid w:val="00C850DA"/>
    <w:rsid w:val="00C85DB6"/>
    <w:rsid w:val="00C93D48"/>
    <w:rsid w:val="00CA2319"/>
    <w:rsid w:val="00CB1E8C"/>
    <w:rsid w:val="00CB3C0F"/>
    <w:rsid w:val="00CC2788"/>
    <w:rsid w:val="00CC3BD0"/>
    <w:rsid w:val="00CD3862"/>
    <w:rsid w:val="00CE32D9"/>
    <w:rsid w:val="00CF7C8E"/>
    <w:rsid w:val="00D00669"/>
    <w:rsid w:val="00D111E2"/>
    <w:rsid w:val="00D145E9"/>
    <w:rsid w:val="00D309B8"/>
    <w:rsid w:val="00D327F1"/>
    <w:rsid w:val="00D34061"/>
    <w:rsid w:val="00D42500"/>
    <w:rsid w:val="00D42D03"/>
    <w:rsid w:val="00D50B2B"/>
    <w:rsid w:val="00D64DD6"/>
    <w:rsid w:val="00D67F6B"/>
    <w:rsid w:val="00D7176E"/>
    <w:rsid w:val="00D72DBE"/>
    <w:rsid w:val="00D76595"/>
    <w:rsid w:val="00D86A6A"/>
    <w:rsid w:val="00D90F94"/>
    <w:rsid w:val="00D942F7"/>
    <w:rsid w:val="00DA6EF8"/>
    <w:rsid w:val="00DB1EDF"/>
    <w:rsid w:val="00DB20CC"/>
    <w:rsid w:val="00DC1432"/>
    <w:rsid w:val="00DC5239"/>
    <w:rsid w:val="00DC7687"/>
    <w:rsid w:val="00DD0CD4"/>
    <w:rsid w:val="00DD381E"/>
    <w:rsid w:val="00DE5883"/>
    <w:rsid w:val="00DE5EDD"/>
    <w:rsid w:val="00DF35D3"/>
    <w:rsid w:val="00E02771"/>
    <w:rsid w:val="00E04679"/>
    <w:rsid w:val="00E046FC"/>
    <w:rsid w:val="00E055CE"/>
    <w:rsid w:val="00E16EB7"/>
    <w:rsid w:val="00E24956"/>
    <w:rsid w:val="00E431B3"/>
    <w:rsid w:val="00E43D0C"/>
    <w:rsid w:val="00E51CE0"/>
    <w:rsid w:val="00E61094"/>
    <w:rsid w:val="00E713CD"/>
    <w:rsid w:val="00E75D6B"/>
    <w:rsid w:val="00E83F1F"/>
    <w:rsid w:val="00E979D4"/>
    <w:rsid w:val="00EA1367"/>
    <w:rsid w:val="00EB45CF"/>
    <w:rsid w:val="00EB6A37"/>
    <w:rsid w:val="00EC29C4"/>
    <w:rsid w:val="00EC5E8D"/>
    <w:rsid w:val="00ED33E2"/>
    <w:rsid w:val="00EE1055"/>
    <w:rsid w:val="00EE3E4B"/>
    <w:rsid w:val="00EE4523"/>
    <w:rsid w:val="00EE60DA"/>
    <w:rsid w:val="00EF021C"/>
    <w:rsid w:val="00F052E0"/>
    <w:rsid w:val="00F06D47"/>
    <w:rsid w:val="00F16B94"/>
    <w:rsid w:val="00F232FE"/>
    <w:rsid w:val="00F33F32"/>
    <w:rsid w:val="00F4020A"/>
    <w:rsid w:val="00F40A80"/>
    <w:rsid w:val="00F432AF"/>
    <w:rsid w:val="00F438CD"/>
    <w:rsid w:val="00F623BC"/>
    <w:rsid w:val="00F63B8F"/>
    <w:rsid w:val="00F67D63"/>
    <w:rsid w:val="00F82088"/>
    <w:rsid w:val="00F84894"/>
    <w:rsid w:val="00FA3201"/>
    <w:rsid w:val="00FA76CA"/>
    <w:rsid w:val="00FB26FB"/>
    <w:rsid w:val="00FB2BBD"/>
    <w:rsid w:val="00FB6012"/>
    <w:rsid w:val="00FC4E5D"/>
    <w:rsid w:val="00FD18D8"/>
    <w:rsid w:val="00FD2247"/>
    <w:rsid w:val="00FE3061"/>
    <w:rsid w:val="00FF0D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1261"/>
  <w15:chartTrackingRefBased/>
  <w15:docId w15:val="{9D1F06B7-49B6-49DF-9106-9A582CAD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555E"/>
    <w:pPr>
      <w:ind w:left="720"/>
      <w:contextualSpacing/>
    </w:pPr>
  </w:style>
  <w:style w:type="character" w:customStyle="1" w:styleId="uppercase">
    <w:name w:val="uppercase"/>
    <w:basedOn w:val="Policepardfaut"/>
    <w:rsid w:val="00F232FE"/>
  </w:style>
  <w:style w:type="character" w:styleId="Lienhypertexte">
    <w:name w:val="Hyperlink"/>
    <w:basedOn w:val="Policepardfaut"/>
    <w:uiPriority w:val="99"/>
    <w:semiHidden/>
    <w:unhideWhenUsed/>
    <w:rsid w:val="00F232FE"/>
    <w:rPr>
      <w:color w:val="0000FF"/>
      <w:u w:val="single"/>
    </w:rPr>
  </w:style>
  <w:style w:type="paragraph" w:styleId="Textedebulles">
    <w:name w:val="Balloon Text"/>
    <w:basedOn w:val="Normal"/>
    <w:link w:val="TextedebullesCar"/>
    <w:uiPriority w:val="99"/>
    <w:semiHidden/>
    <w:unhideWhenUsed/>
    <w:rsid w:val="00B772B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72B9"/>
    <w:rPr>
      <w:rFonts w:ascii="Segoe UI" w:hAnsi="Segoe UI" w:cs="Segoe UI"/>
      <w:sz w:val="18"/>
      <w:szCs w:val="18"/>
    </w:rPr>
  </w:style>
  <w:style w:type="character" w:styleId="Marquedecommentaire">
    <w:name w:val="annotation reference"/>
    <w:basedOn w:val="Policepardfaut"/>
    <w:uiPriority w:val="99"/>
    <w:semiHidden/>
    <w:unhideWhenUsed/>
    <w:rsid w:val="00B925F1"/>
    <w:rPr>
      <w:sz w:val="16"/>
      <w:szCs w:val="16"/>
    </w:rPr>
  </w:style>
  <w:style w:type="paragraph" w:styleId="Commentaire">
    <w:name w:val="annotation text"/>
    <w:basedOn w:val="Normal"/>
    <w:link w:val="CommentaireCar"/>
    <w:uiPriority w:val="99"/>
    <w:unhideWhenUsed/>
    <w:rsid w:val="00B925F1"/>
    <w:pPr>
      <w:spacing w:line="240" w:lineRule="auto"/>
    </w:pPr>
    <w:rPr>
      <w:sz w:val="20"/>
      <w:szCs w:val="20"/>
    </w:rPr>
  </w:style>
  <w:style w:type="character" w:customStyle="1" w:styleId="CommentaireCar">
    <w:name w:val="Commentaire Car"/>
    <w:basedOn w:val="Policepardfaut"/>
    <w:link w:val="Commentaire"/>
    <w:uiPriority w:val="99"/>
    <w:rsid w:val="00B925F1"/>
    <w:rPr>
      <w:sz w:val="20"/>
      <w:szCs w:val="20"/>
    </w:rPr>
  </w:style>
  <w:style w:type="paragraph" w:styleId="Objetducommentaire">
    <w:name w:val="annotation subject"/>
    <w:basedOn w:val="Commentaire"/>
    <w:next w:val="Commentaire"/>
    <w:link w:val="ObjetducommentaireCar"/>
    <w:uiPriority w:val="99"/>
    <w:semiHidden/>
    <w:unhideWhenUsed/>
    <w:rsid w:val="00B925F1"/>
    <w:rPr>
      <w:b/>
      <w:bCs/>
    </w:rPr>
  </w:style>
  <w:style w:type="character" w:customStyle="1" w:styleId="ObjetducommentaireCar">
    <w:name w:val="Objet du commentaire Car"/>
    <w:basedOn w:val="CommentaireCar"/>
    <w:link w:val="Objetducommentaire"/>
    <w:uiPriority w:val="99"/>
    <w:semiHidden/>
    <w:rsid w:val="00B925F1"/>
    <w:rPr>
      <w:b/>
      <w:bCs/>
      <w:sz w:val="20"/>
      <w:szCs w:val="20"/>
    </w:rPr>
  </w:style>
  <w:style w:type="paragraph" w:styleId="Notedebasdepage">
    <w:name w:val="footnote text"/>
    <w:basedOn w:val="Normal"/>
    <w:link w:val="NotedebasdepageCar"/>
    <w:uiPriority w:val="99"/>
    <w:semiHidden/>
    <w:unhideWhenUsed/>
    <w:rsid w:val="007B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B0734"/>
    <w:rPr>
      <w:sz w:val="20"/>
      <w:szCs w:val="20"/>
    </w:rPr>
  </w:style>
  <w:style w:type="character" w:styleId="Appelnotedebasdep">
    <w:name w:val="footnote reference"/>
    <w:basedOn w:val="Policepardfaut"/>
    <w:uiPriority w:val="99"/>
    <w:semiHidden/>
    <w:unhideWhenUsed/>
    <w:rsid w:val="007B07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EBA90-9B4B-4883-984E-D4343E03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31</Pages>
  <Words>15222</Words>
  <Characters>83725</Characters>
  <Application>Microsoft Office Word</Application>
  <DocSecurity>0</DocSecurity>
  <Lines>697</Lines>
  <Paragraphs>197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dc:creator>
  <cp:keywords/>
  <dc:description/>
  <cp:lastModifiedBy>RR</cp:lastModifiedBy>
  <cp:revision>422</cp:revision>
  <dcterms:created xsi:type="dcterms:W3CDTF">2023-07-22T08:37:00Z</dcterms:created>
  <dcterms:modified xsi:type="dcterms:W3CDTF">2024-01-07T21:48:00Z</dcterms:modified>
</cp:coreProperties>
</file>