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82CF0F" w14:textId="1B69ABC9" w:rsidR="005A6BC9" w:rsidRDefault="00E302F0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  <w:r w:rsidRPr="00E302F0">
        <w:rPr>
          <w:rFonts w:ascii="Times New Roman" w:hAnsi="Times New Roman" w:cs="Times New Roman"/>
          <w:b/>
          <w:color w:val="000000" w:themeColor="text1"/>
          <w:lang w:val="en-US"/>
        </w:rPr>
        <w:t>Figure</w:t>
      </w:r>
      <w:r w:rsidR="005A6BC9" w:rsidRPr="00E302F0">
        <w:rPr>
          <w:rFonts w:ascii="Times New Roman" w:hAnsi="Times New Roman" w:cs="Times New Roman"/>
          <w:b/>
          <w:color w:val="000000" w:themeColor="text1"/>
          <w:lang w:val="en-US"/>
        </w:rPr>
        <w:t xml:space="preserve"> </w:t>
      </w:r>
      <w:r w:rsidR="00F93532">
        <w:rPr>
          <w:rFonts w:ascii="Times New Roman" w:hAnsi="Times New Roman" w:cs="Times New Roman"/>
          <w:b/>
          <w:color w:val="000000" w:themeColor="text1"/>
          <w:lang w:val="en-US"/>
        </w:rPr>
        <w:t>S4</w:t>
      </w:r>
      <w:r w:rsidR="005A6BC9" w:rsidRPr="00E302F0">
        <w:rPr>
          <w:rFonts w:ascii="Times New Roman" w:hAnsi="Times New Roman" w:cs="Times New Roman"/>
          <w:b/>
          <w:color w:val="000000" w:themeColor="text1"/>
          <w:lang w:val="en-US"/>
        </w:rPr>
        <w:t>:</w:t>
      </w:r>
      <w:r w:rsidR="005A6BC9" w:rsidRPr="0083037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5A6BC9" w:rsidRPr="00E302F0">
        <w:rPr>
          <w:rFonts w:ascii="Times New Roman" w:hAnsi="Times New Roman" w:cs="Times New Roman"/>
          <w:iCs/>
          <w:color w:val="000000" w:themeColor="text1"/>
          <w:lang w:val="en-US"/>
        </w:rPr>
        <w:t xml:space="preserve">Comparisons of hunger </w:t>
      </w:r>
      <w:r w:rsidR="000C6849">
        <w:rPr>
          <w:rFonts w:ascii="Times New Roman" w:hAnsi="Times New Roman" w:cs="Times New Roman"/>
          <w:iCs/>
          <w:color w:val="000000" w:themeColor="text1"/>
          <w:lang w:val="en-US"/>
        </w:rPr>
        <w:t xml:space="preserve">sensations </w:t>
      </w:r>
      <w:r w:rsidR="005A6BC9" w:rsidRPr="00E302F0">
        <w:rPr>
          <w:rFonts w:ascii="Times New Roman" w:hAnsi="Times New Roman" w:cs="Times New Roman"/>
          <w:iCs/>
          <w:color w:val="000000" w:themeColor="text1"/>
          <w:lang w:val="en-US"/>
        </w:rPr>
        <w:t xml:space="preserve">between fasting and feeding sessions in </w:t>
      </w:r>
      <w:r w:rsidR="007E3D39">
        <w:rPr>
          <w:rFonts w:ascii="Times New Roman" w:hAnsi="Times New Roman" w:cs="Times New Roman"/>
          <w:iCs/>
          <w:color w:val="000000" w:themeColor="text1"/>
          <w:lang w:val="en-US"/>
        </w:rPr>
        <w:t>subjects living with obesity</w:t>
      </w:r>
      <w:r w:rsidR="000C6849">
        <w:rPr>
          <w:rFonts w:ascii="Times New Roman" w:hAnsi="Times New Roman" w:cs="Times New Roman"/>
          <w:iCs/>
          <w:color w:val="000000" w:themeColor="text1"/>
          <w:lang w:val="en-US"/>
        </w:rPr>
        <w:t xml:space="preserve"> </w:t>
      </w:r>
      <w:r w:rsidR="005A6BC9" w:rsidRPr="00E302F0">
        <w:rPr>
          <w:rFonts w:ascii="Times New Roman" w:hAnsi="Times New Roman" w:cs="Times New Roman"/>
          <w:iCs/>
          <w:color w:val="000000" w:themeColor="text1"/>
          <w:lang w:val="en-US"/>
        </w:rPr>
        <w:t>and normal-weight subjects</w:t>
      </w:r>
      <w:r w:rsidR="009C79D9">
        <w:rPr>
          <w:rFonts w:ascii="Times New Roman" w:hAnsi="Times New Roman" w:cs="Times New Roman"/>
          <w:iCs/>
          <w:color w:val="000000" w:themeColor="text1"/>
          <w:lang w:val="en-US"/>
        </w:rPr>
        <w:t xml:space="preserve"> (* p&lt; 0.01).</w:t>
      </w:r>
      <w:bookmarkStart w:id="0" w:name="_GoBack"/>
      <w:bookmarkEnd w:id="0"/>
    </w:p>
    <w:p w14:paraId="0E9B9C85" w14:textId="65CE9B49" w:rsidR="00D44AC5" w:rsidRDefault="00A82AF3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  <w:r w:rsidRPr="00A82AF3">
        <w:rPr>
          <w:rFonts w:ascii="Times New Roman" w:hAnsi="Times New Roman" w:cs="Times New Roman"/>
          <w:iCs/>
          <w:noProof/>
          <w:color w:val="000000" w:themeColor="text1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DB9B0F" wp14:editId="718404ED">
                <wp:simplePos x="0" y="0"/>
                <wp:positionH relativeFrom="column">
                  <wp:posOffset>106646</wp:posOffset>
                </wp:positionH>
                <wp:positionV relativeFrom="paragraph">
                  <wp:posOffset>227330</wp:posOffset>
                </wp:positionV>
                <wp:extent cx="5763895" cy="3818238"/>
                <wp:effectExtent l="0" t="0" r="14605" b="5080"/>
                <wp:wrapNone/>
                <wp:docPr id="7" name="Groupe 6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C592C4E-0EB5-86BC-BB32-ABAE4FBA36B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3818238"/>
                          <a:chOff x="0" y="0"/>
                          <a:chExt cx="8338914" cy="5526486"/>
                        </a:xfrm>
                      </wpg:grpSpPr>
                      <pic:pic xmlns:pic="http://schemas.openxmlformats.org/drawingml/2006/picture">
                        <pic:nvPicPr>
                          <pic:cNvPr id="1" name="Image 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51F7507-7443-1149-714D-EDFDAFFE33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718" cy="55264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" name="ZoneTexte 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B2E09B2-89E2-D174-18E8-04FD791BCA75}"/>
                            </a:ext>
                          </a:extLst>
                        </wps:cNvPr>
                        <wps:cNvSpPr txBox="1"/>
                        <wps:spPr>
                          <a:xfrm>
                            <a:off x="5112860" y="0"/>
                            <a:ext cx="3226054" cy="82377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3394FE99" w14:textId="77777777" w:rsidR="00A82AF3" w:rsidRPr="00A82AF3" w:rsidRDefault="00A82AF3" w:rsidP="00A82AF3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A82AF3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ab/>
                                <w:t>Subjects living with obesity</w:t>
                              </w:r>
                            </w:p>
                            <w:p w14:paraId="75F7F1D8" w14:textId="76451115" w:rsidR="00A82AF3" w:rsidRPr="00A82AF3" w:rsidRDefault="00A82AF3" w:rsidP="00A82AF3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A82AF3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ab/>
                                <w:t xml:space="preserve">Normal-weight subjects 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3" name="Rectangle : coins arrondis 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2FAFB20-11F6-5697-609E-60CB728F7239}"/>
                            </a:ext>
                          </a:extLst>
                        </wps:cNvPr>
                        <wps:cNvSpPr/>
                        <wps:spPr>
                          <a:xfrm>
                            <a:off x="5415724" y="153195"/>
                            <a:ext cx="228599" cy="217471"/>
                          </a:xfrm>
                          <a:prstGeom prst="roundRect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" name="Rectangle : coins arrondis 4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DF7B65F-60A0-9CDA-9853-FFEDFE6BA460}"/>
                            </a:ext>
                          </a:extLst>
                        </wps:cNvPr>
                        <wps:cNvSpPr/>
                        <wps:spPr>
                          <a:xfrm>
                            <a:off x="5415724" y="459104"/>
                            <a:ext cx="228599" cy="218846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1DB9B0F" id="Groupe 6" o:spid="_x0000_s1026" style="position:absolute;left:0;text-align:left;margin-left:8.4pt;margin-top:17.9pt;width:453.85pt;height:300.65pt;z-index:251659264;mso-width-relative:margin;mso-height-relative:margin" coordsize="83389,552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77727;height:55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3" o:spid="_x0000_s1028" type="#_x0000_t202" style="position:absolute;left:51128;width:32261;height:82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" fillcolor="white [3212]" strokecolor="black [3213]">
                  <v:textbox>
                    <w:txbxContent>
                      <w:p w14:paraId="3394FE99" w14:textId="77777777" w:rsidR="00A82AF3" w:rsidRPr="00A82AF3" w:rsidRDefault="00A82AF3" w:rsidP="00A82AF3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</w:pPr>
                        <w:r w:rsidRPr="00A82AF3"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ab/>
                          <w:t xml:space="preserve">Subjects living with </w:t>
                        </w:r>
                        <w:proofErr w:type="gramStart"/>
                        <w:r w:rsidRPr="00A82AF3"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obesity</w:t>
                        </w:r>
                        <w:proofErr w:type="gramEnd"/>
                      </w:p>
                      <w:p w14:paraId="75F7F1D8" w14:textId="76451115" w:rsidR="00A82AF3" w:rsidRPr="00A82AF3" w:rsidRDefault="00A82AF3" w:rsidP="00A82AF3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</w:pPr>
                        <w:r w:rsidRPr="00A82AF3"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ab/>
                          <w:t xml:space="preserve">Normal-weight subjects </w:t>
                        </w:r>
                      </w:p>
                    </w:txbxContent>
                  </v:textbox>
                </v:shape>
                <v:roundrect id="Rectangle : coins arrondis 3" o:spid="_x0000_s1029" style="position:absolute;left:54157;top:1531;width:2286;height:217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" fillcolor="#5a5a5a [2109]" stroked="f" strokeweight="1pt">
                  <v:stroke joinstyle="miter"/>
                </v:roundrect>
                <v:roundrect id="Rectangle : coins arrondis 4" o:spid="_x0000_s1030" style="position:absolute;left:54157;top:4591;width:2286;height:2188;visibility:visible;mso-wrap-style:square;v-text-anchor:middle" arcsize="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" fillcolor="#bfbfbf [2412]" stroked="f" strokeweight="1pt">
                  <v:stroke joinstyle="miter"/>
                </v:roundrect>
              </v:group>
            </w:pict>
          </mc:Fallback>
        </mc:AlternateContent>
      </w:r>
    </w:p>
    <w:p w14:paraId="57181F43" w14:textId="39C21B67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2CA503A4" w14:textId="0AD9BB5A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1F87FE23" w14:textId="0002D487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47CE1F12" w14:textId="162C721A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6FA3F27E" w14:textId="691500DA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6C0C7B8E" w14:textId="35ECDE10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5B0FDFCE" w14:textId="0B09D36E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1300E487" w14:textId="244BC00C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09135E42" w14:textId="4713D1E8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5E689981" w14:textId="6DD5DD1A" w:rsidR="00D44AC5" w:rsidRDefault="00D44AC5" w:rsidP="005A6BC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lang w:val="en-US"/>
        </w:rPr>
      </w:pPr>
    </w:p>
    <w:p w14:paraId="57B29404" w14:textId="274734E3" w:rsidR="004B7572" w:rsidRPr="00A82AF3" w:rsidRDefault="004B7572" w:rsidP="00182F76">
      <w:pPr>
        <w:rPr>
          <w:lang w:val="en-US"/>
        </w:rPr>
      </w:pPr>
    </w:p>
    <w:sectPr w:rsidR="004B7572" w:rsidRPr="00A82AF3" w:rsidSect="004443E1">
      <w:type w:val="continuous"/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3E1"/>
    <w:rsid w:val="000545DC"/>
    <w:rsid w:val="0009720C"/>
    <w:rsid w:val="000C6849"/>
    <w:rsid w:val="000E2989"/>
    <w:rsid w:val="00124FE1"/>
    <w:rsid w:val="00132CBA"/>
    <w:rsid w:val="00133084"/>
    <w:rsid w:val="00182F76"/>
    <w:rsid w:val="001D705F"/>
    <w:rsid w:val="0027134B"/>
    <w:rsid w:val="002A703D"/>
    <w:rsid w:val="00311879"/>
    <w:rsid w:val="0035448E"/>
    <w:rsid w:val="003C2DFB"/>
    <w:rsid w:val="00430AE3"/>
    <w:rsid w:val="004443E1"/>
    <w:rsid w:val="004977CD"/>
    <w:rsid w:val="004B7572"/>
    <w:rsid w:val="004E0889"/>
    <w:rsid w:val="004F37B1"/>
    <w:rsid w:val="00502B87"/>
    <w:rsid w:val="00515EA1"/>
    <w:rsid w:val="00530CC9"/>
    <w:rsid w:val="005A2E6D"/>
    <w:rsid w:val="005A6BC9"/>
    <w:rsid w:val="00641350"/>
    <w:rsid w:val="00681908"/>
    <w:rsid w:val="006E3429"/>
    <w:rsid w:val="00711D29"/>
    <w:rsid w:val="00793B4E"/>
    <w:rsid w:val="00795814"/>
    <w:rsid w:val="007E3D39"/>
    <w:rsid w:val="008525AD"/>
    <w:rsid w:val="00902E8F"/>
    <w:rsid w:val="009C79D9"/>
    <w:rsid w:val="00A82AF3"/>
    <w:rsid w:val="00B11378"/>
    <w:rsid w:val="00B42087"/>
    <w:rsid w:val="00B44FDB"/>
    <w:rsid w:val="00B9034A"/>
    <w:rsid w:val="00C20B50"/>
    <w:rsid w:val="00C85A46"/>
    <w:rsid w:val="00CB0C04"/>
    <w:rsid w:val="00D44AC5"/>
    <w:rsid w:val="00DA6300"/>
    <w:rsid w:val="00DF5937"/>
    <w:rsid w:val="00E302F0"/>
    <w:rsid w:val="00EB6AD0"/>
    <w:rsid w:val="00EC6EBC"/>
    <w:rsid w:val="00F93532"/>
    <w:rsid w:val="00FE51BC"/>
    <w:rsid w:val="00FF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158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124FE1"/>
  </w:style>
  <w:style w:type="paragraph" w:styleId="Sansinterligne">
    <w:name w:val="No Spacing"/>
    <w:uiPriority w:val="1"/>
    <w:qFormat/>
    <w:rsid w:val="00182F76"/>
  </w:style>
  <w:style w:type="character" w:styleId="Marquedecommentaire">
    <w:name w:val="annotation reference"/>
    <w:basedOn w:val="Policepardfaut"/>
    <w:uiPriority w:val="99"/>
    <w:semiHidden/>
    <w:unhideWhenUsed/>
    <w:rsid w:val="0064135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4135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4135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135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1350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135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135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124FE1"/>
  </w:style>
  <w:style w:type="paragraph" w:styleId="Sansinterligne">
    <w:name w:val="No Spacing"/>
    <w:uiPriority w:val="1"/>
    <w:qFormat/>
    <w:rsid w:val="00182F76"/>
  </w:style>
  <w:style w:type="character" w:styleId="Marquedecommentaire">
    <w:name w:val="annotation reference"/>
    <w:basedOn w:val="Policepardfaut"/>
    <w:uiPriority w:val="99"/>
    <w:semiHidden/>
    <w:unhideWhenUsed/>
    <w:rsid w:val="0064135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4135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4135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135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1350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135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13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Hospitalier Universitaire d'Angers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Mouillot</dc:creator>
  <cp:lastModifiedBy>MOUILLOT THOMAS</cp:lastModifiedBy>
  <cp:revision>3</cp:revision>
  <dcterms:created xsi:type="dcterms:W3CDTF">2024-01-31T10:48:00Z</dcterms:created>
  <dcterms:modified xsi:type="dcterms:W3CDTF">2024-01-31T10:48:00Z</dcterms:modified>
</cp:coreProperties>
</file>