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A2CA9" w14:textId="483B9441" w:rsidR="00061A90" w:rsidRDefault="00726FAF" w:rsidP="00061A90">
      <w:pPr>
        <w:pStyle w:val="a7"/>
      </w:pPr>
      <w:r w:rsidRPr="006D5DC5">
        <w:rPr>
          <w:rFonts w:ascii="Times New Roman" w:hAnsi="Times New Roman" w:cs="Times New Roman" w:hint="eastAsia"/>
          <w:b/>
          <w:bCs/>
        </w:rPr>
        <w:t>F</w:t>
      </w:r>
      <w:r w:rsidRPr="006D5DC5">
        <w:rPr>
          <w:rFonts w:ascii="Times New Roman" w:hAnsi="Times New Roman" w:cs="Times New Roman"/>
          <w:b/>
          <w:bCs/>
        </w:rPr>
        <w:t>ig.</w:t>
      </w:r>
      <w:r>
        <w:rPr>
          <w:rFonts w:ascii="Times New Roman" w:hAnsi="Times New Roman" w:cs="Times New Roman"/>
          <w:b/>
          <w:bCs/>
        </w:rPr>
        <w:t>S1</w:t>
      </w:r>
      <w:r w:rsidR="000F1591" w:rsidRPr="000F1591">
        <w:t xml:space="preserve"> </w:t>
      </w:r>
      <w:r w:rsidR="000F1591" w:rsidRPr="000F1591">
        <w:rPr>
          <w:rFonts w:ascii="Times New Roman" w:hAnsi="Times New Roman" w:cs="Times New Roman"/>
        </w:rPr>
        <w:t xml:space="preserve">Identifying translocated </w:t>
      </w:r>
      <w:r w:rsidR="000F1591" w:rsidRPr="006C72A6">
        <w:rPr>
          <w:rFonts w:ascii="Times New Roman" w:hAnsi="Times New Roman" w:cs="Times New Roman"/>
          <w:i/>
          <w:iCs/>
        </w:rPr>
        <w:t xml:space="preserve">A. </w:t>
      </w:r>
      <w:proofErr w:type="spellStart"/>
      <w:r w:rsidR="000F1591" w:rsidRPr="006C72A6">
        <w:rPr>
          <w:rFonts w:ascii="Times New Roman" w:hAnsi="Times New Roman" w:cs="Times New Roman"/>
          <w:i/>
          <w:iCs/>
        </w:rPr>
        <w:t>cristatum</w:t>
      </w:r>
      <w:proofErr w:type="spellEnd"/>
      <w:r w:rsidR="000F1591" w:rsidRPr="000F1591">
        <w:rPr>
          <w:rFonts w:ascii="Times New Roman" w:hAnsi="Times New Roman" w:cs="Times New Roman"/>
        </w:rPr>
        <w:t xml:space="preserve"> segments using whole‐genome sequencing data </w:t>
      </w:r>
    </w:p>
    <w:p w14:paraId="75727760" w14:textId="4509641A" w:rsidR="00B10A12" w:rsidRPr="00061A90" w:rsidRDefault="00CC113E" w:rsidP="000F1591">
      <w:pPr>
        <w:spacing w:line="360" w:lineRule="auto"/>
        <w:jc w:val="left"/>
        <w:sectPr w:rsidR="00B10A12" w:rsidRPr="00061A90" w:rsidSect="008D3589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rPr>
          <w:noProof/>
        </w:rPr>
        <w:drawing>
          <wp:inline distT="0" distB="0" distL="0" distR="0" wp14:anchorId="2C8B1356" wp14:editId="18872B7B">
            <wp:extent cx="8863330" cy="2296795"/>
            <wp:effectExtent l="0" t="0" r="0" b="0"/>
            <wp:docPr id="1137576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229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0C3AA" w14:textId="48C3645C" w:rsidR="00B10A12" w:rsidRDefault="00B10A12" w:rsidP="00B10A12">
      <w:pPr>
        <w:spacing w:line="360" w:lineRule="auto"/>
        <w:rPr>
          <w:rFonts w:ascii="Times New Roman" w:hAnsi="Times New Roman" w:cs="Times New Roman"/>
          <w:sz w:val="24"/>
        </w:rPr>
      </w:pPr>
      <w:r w:rsidRPr="006D5DC5">
        <w:rPr>
          <w:rFonts w:ascii="Times New Roman" w:eastAsia="宋体" w:hAnsi="Times New Roman" w:cs="Times New Roman" w:hint="eastAsia"/>
          <w:b/>
          <w:bCs/>
          <w:kern w:val="0"/>
          <w:sz w:val="24"/>
        </w:rPr>
        <w:lastRenderedPageBreak/>
        <w:t>F</w:t>
      </w:r>
      <w:r w:rsidRPr="006D5DC5">
        <w:rPr>
          <w:rFonts w:ascii="Times New Roman" w:eastAsia="宋体" w:hAnsi="Times New Roman" w:cs="Times New Roman"/>
          <w:b/>
          <w:bCs/>
          <w:kern w:val="0"/>
          <w:sz w:val="24"/>
        </w:rPr>
        <w:t>ig.</w:t>
      </w:r>
      <w:r>
        <w:rPr>
          <w:rFonts w:ascii="Times New Roman" w:eastAsia="宋体" w:hAnsi="Times New Roman" w:cs="Times New Roman"/>
          <w:b/>
          <w:bCs/>
          <w:kern w:val="0"/>
          <w:sz w:val="24"/>
        </w:rPr>
        <w:t xml:space="preserve">S2 </w:t>
      </w:r>
      <w:r w:rsidR="00CC113E">
        <w:rPr>
          <w:rFonts w:ascii="Times New Roman" w:hAnsi="Times New Roman" w:cs="Times New Roman" w:hint="eastAsia"/>
          <w:sz w:val="24"/>
        </w:rPr>
        <w:t>A</w:t>
      </w:r>
      <w:r w:rsidR="00CC113E">
        <w:rPr>
          <w:rFonts w:ascii="Times New Roman" w:hAnsi="Times New Roman" w:cs="Times New Roman"/>
          <w:sz w:val="24"/>
        </w:rPr>
        <w:t>gronomic traits of T1PS.1AL and T1P</w:t>
      </w:r>
      <w:r w:rsidR="00CC113E">
        <w:rPr>
          <w:rFonts w:ascii="Times New Roman" w:hAnsi="Times New Roman" w:cs="Times New Roman" w:hint="eastAsia"/>
          <w:sz w:val="24"/>
        </w:rPr>
        <w:t>L</w:t>
      </w:r>
      <w:r w:rsidR="00CC113E">
        <w:rPr>
          <w:rFonts w:ascii="Times New Roman" w:hAnsi="Times New Roman" w:cs="Times New Roman"/>
          <w:sz w:val="24"/>
        </w:rPr>
        <w:t>.1AS Robertsonian translocations.</w:t>
      </w:r>
      <w:r w:rsidR="00703600">
        <w:rPr>
          <w:rFonts w:ascii="Times New Roman" w:hAnsi="Times New Roman" w:cs="Times New Roman"/>
          <w:sz w:val="24"/>
        </w:rPr>
        <w:t xml:space="preserve"> Investigation of plant height</w:t>
      </w:r>
      <w:r w:rsidR="00403EBF">
        <w:rPr>
          <w:rFonts w:ascii="Times New Roman" w:hAnsi="Times New Roman" w:cs="Times New Roman"/>
          <w:sz w:val="24"/>
        </w:rPr>
        <w:t>(a), fertile tiller number(b), grain number per spike(c) and thousand grain weight(d)</w:t>
      </w:r>
      <w:r w:rsidR="00703600">
        <w:rPr>
          <w:rFonts w:ascii="Times New Roman" w:hAnsi="Times New Roman" w:cs="Times New Roman"/>
          <w:sz w:val="24"/>
        </w:rPr>
        <w:t xml:space="preserve"> in wheat-</w:t>
      </w:r>
      <w:r w:rsidR="00703600" w:rsidRPr="00703600">
        <w:rPr>
          <w:rFonts w:ascii="Times New Roman" w:hAnsi="Times New Roman" w:cs="Times New Roman"/>
          <w:i/>
          <w:iCs/>
          <w:sz w:val="24"/>
        </w:rPr>
        <w:t xml:space="preserve">A. </w:t>
      </w:r>
      <w:proofErr w:type="spellStart"/>
      <w:r w:rsidR="00703600" w:rsidRPr="00703600">
        <w:rPr>
          <w:rFonts w:ascii="Times New Roman" w:hAnsi="Times New Roman" w:cs="Times New Roman"/>
          <w:i/>
          <w:iCs/>
          <w:sz w:val="24"/>
        </w:rPr>
        <w:t>cristatum</w:t>
      </w:r>
      <w:proofErr w:type="spellEnd"/>
      <w:r w:rsidR="00703600">
        <w:rPr>
          <w:rFonts w:ascii="Times New Roman" w:hAnsi="Times New Roman" w:cs="Times New Roman"/>
          <w:sz w:val="24"/>
        </w:rPr>
        <w:t xml:space="preserve"> 1P translocation lines.</w:t>
      </w:r>
    </w:p>
    <w:p w14:paraId="657E7176" w14:textId="146400C8" w:rsidR="001D52D6" w:rsidRDefault="00825245" w:rsidP="00B10A12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0304E89C" wp14:editId="0751E96B">
            <wp:extent cx="4607560" cy="4256879"/>
            <wp:effectExtent l="0" t="0" r="0" b="0"/>
            <wp:docPr id="208253687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17" r="54443" b="14554"/>
                    <a:stretch/>
                  </pic:blipFill>
                  <pic:spPr bwMode="auto">
                    <a:xfrm>
                      <a:off x="0" y="0"/>
                      <a:ext cx="4613977" cy="4262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CEFE5D" w14:textId="77777777" w:rsidR="00C72E81" w:rsidRDefault="00C72E81">
      <w:r>
        <w:br w:type="page"/>
      </w:r>
    </w:p>
    <w:tbl>
      <w:tblPr>
        <w:tblStyle w:val="a8"/>
        <w:tblW w:w="731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1"/>
        <w:gridCol w:w="2454"/>
        <w:gridCol w:w="2429"/>
      </w:tblGrid>
      <w:tr w:rsidR="00C72E81" w:rsidRPr="00E55B54" w14:paraId="67AC490E" w14:textId="77777777" w:rsidTr="00C72E81">
        <w:trPr>
          <w:trHeight w:val="510"/>
          <w:jc w:val="center"/>
        </w:trPr>
        <w:tc>
          <w:tcPr>
            <w:tcW w:w="7314" w:type="dxa"/>
            <w:gridSpan w:val="3"/>
            <w:tcBorders>
              <w:bottom w:val="single" w:sz="4" w:space="0" w:color="auto"/>
            </w:tcBorders>
          </w:tcPr>
          <w:p w14:paraId="30452514" w14:textId="6FC8C232" w:rsidR="00C72E81" w:rsidRPr="00383FD7" w:rsidRDefault="00C72E81" w:rsidP="00C262A9">
            <w:pPr>
              <w:spacing w:line="360" w:lineRule="auto"/>
              <w:rPr>
                <w:sz w:val="24"/>
              </w:rPr>
            </w:pPr>
            <w:r w:rsidRPr="00383FD7">
              <w:rPr>
                <w:b/>
                <w:bCs/>
                <w:sz w:val="24"/>
              </w:rPr>
              <w:lastRenderedPageBreak/>
              <w:t xml:space="preserve">Table S1 </w:t>
            </w:r>
            <w:r w:rsidRPr="00383FD7">
              <w:rPr>
                <w:sz w:val="24"/>
              </w:rPr>
              <w:t xml:space="preserve">GISH pattern of </w:t>
            </w:r>
            <w:r w:rsidRPr="00AE0127">
              <w:rPr>
                <w:sz w:val="24"/>
              </w:rPr>
              <w:t>T1PS.1AL and T1PL.1AS Rober</w:t>
            </w:r>
            <w:r>
              <w:rPr>
                <w:sz w:val="24"/>
              </w:rPr>
              <w:t>t</w:t>
            </w:r>
            <w:r w:rsidRPr="00AE0127">
              <w:rPr>
                <w:sz w:val="24"/>
              </w:rPr>
              <w:t xml:space="preserve">sonian </w:t>
            </w:r>
            <w:r w:rsidRPr="00383FD7">
              <w:rPr>
                <w:sz w:val="24"/>
              </w:rPr>
              <w:t xml:space="preserve">translocation lines </w:t>
            </w:r>
          </w:p>
        </w:tc>
      </w:tr>
      <w:tr w:rsidR="00C72E81" w:rsidRPr="00E55B54" w14:paraId="11E1E494" w14:textId="77777777" w:rsidTr="00C72E81">
        <w:trPr>
          <w:trHeight w:val="510"/>
          <w:jc w:val="center"/>
        </w:trPr>
        <w:tc>
          <w:tcPr>
            <w:tcW w:w="2431" w:type="dxa"/>
            <w:tcBorders>
              <w:top w:val="single" w:sz="4" w:space="0" w:color="auto"/>
            </w:tcBorders>
          </w:tcPr>
          <w:p w14:paraId="577B814A" w14:textId="77777777" w:rsidR="00C72E81" w:rsidRPr="00E55B54" w:rsidRDefault="00C72E81" w:rsidP="00C262A9">
            <w:pPr>
              <w:spacing w:line="360" w:lineRule="auto"/>
            </w:pPr>
            <w:r w:rsidRPr="00E55B54">
              <w:t>Strain</w:t>
            </w:r>
          </w:p>
        </w:tc>
        <w:tc>
          <w:tcPr>
            <w:tcW w:w="2454" w:type="dxa"/>
            <w:tcBorders>
              <w:top w:val="single" w:sz="4" w:space="0" w:color="auto"/>
            </w:tcBorders>
          </w:tcPr>
          <w:p w14:paraId="381BE09B" w14:textId="77777777" w:rsidR="00C72E81" w:rsidRPr="00E55B54" w:rsidRDefault="00C72E81" w:rsidP="00C262A9">
            <w:pPr>
              <w:spacing w:line="360" w:lineRule="auto"/>
            </w:pPr>
            <w:r w:rsidRPr="00E55B54">
              <w:t>Translocation type</w:t>
            </w:r>
          </w:p>
        </w:tc>
        <w:tc>
          <w:tcPr>
            <w:tcW w:w="2429" w:type="dxa"/>
            <w:tcBorders>
              <w:top w:val="single" w:sz="4" w:space="0" w:color="auto"/>
            </w:tcBorders>
          </w:tcPr>
          <w:p w14:paraId="2084634A" w14:textId="77777777" w:rsidR="00C72E81" w:rsidRPr="00E55B54" w:rsidRDefault="00C72E81" w:rsidP="00C262A9">
            <w:pPr>
              <w:spacing w:line="360" w:lineRule="auto"/>
            </w:pPr>
            <w:r w:rsidRPr="00E55B54">
              <w:t>GISH</w:t>
            </w:r>
          </w:p>
        </w:tc>
      </w:tr>
      <w:tr w:rsidR="00C72E81" w:rsidRPr="00E55B54" w14:paraId="333A963C" w14:textId="77777777" w:rsidTr="00C72E81">
        <w:trPr>
          <w:trHeight w:val="510"/>
          <w:jc w:val="center"/>
        </w:trPr>
        <w:tc>
          <w:tcPr>
            <w:tcW w:w="2431" w:type="dxa"/>
            <w:tcBorders>
              <w:top w:val="single" w:sz="4" w:space="0" w:color="auto"/>
            </w:tcBorders>
          </w:tcPr>
          <w:p w14:paraId="220ABB50" w14:textId="77777777" w:rsidR="00C72E81" w:rsidRPr="00E55B54" w:rsidRDefault="00C72E81" w:rsidP="00C262A9">
            <w:pPr>
              <w:spacing w:line="360" w:lineRule="auto"/>
            </w:pPr>
            <w:r w:rsidRPr="00E55B54">
              <w:t>66475-6</w:t>
            </w:r>
          </w:p>
        </w:tc>
        <w:tc>
          <w:tcPr>
            <w:tcW w:w="2454" w:type="dxa"/>
            <w:tcBorders>
              <w:top w:val="single" w:sz="4" w:space="0" w:color="auto"/>
            </w:tcBorders>
          </w:tcPr>
          <w:p w14:paraId="10C0B2B9" w14:textId="77777777" w:rsidR="00C72E81" w:rsidRPr="00E55B54" w:rsidRDefault="00C72E81" w:rsidP="00C262A9">
            <w:pPr>
              <w:spacing w:line="360" w:lineRule="auto"/>
            </w:pPr>
            <w:r w:rsidRPr="00E55B54">
              <w:t>Short arm translocation</w:t>
            </w:r>
          </w:p>
        </w:tc>
        <w:tc>
          <w:tcPr>
            <w:tcW w:w="2429" w:type="dxa"/>
            <w:tcBorders>
              <w:top w:val="single" w:sz="4" w:space="0" w:color="auto"/>
            </w:tcBorders>
          </w:tcPr>
          <w:p w14:paraId="4B9521B2" w14:textId="77777777" w:rsidR="00C72E81" w:rsidRPr="00E55B54" w:rsidRDefault="00C72E81" w:rsidP="00C262A9">
            <w:pPr>
              <w:spacing w:line="360" w:lineRule="auto"/>
            </w:pPr>
            <w:r w:rsidRPr="00E55B54">
              <w:rPr>
                <w:noProof/>
              </w:rPr>
              <w:drawing>
                <wp:inline distT="0" distB="0" distL="0" distR="0" wp14:anchorId="33E83D9B" wp14:editId="6F90435D">
                  <wp:extent cx="321945" cy="208915"/>
                  <wp:effectExtent l="0" t="635" r="1270" b="127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30655" cy="214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55B54">
              <w:rPr>
                <w:noProof/>
              </w:rPr>
              <w:drawing>
                <wp:inline distT="0" distB="0" distL="0" distR="0" wp14:anchorId="0C7541BF" wp14:editId="0967F2B7">
                  <wp:extent cx="332105" cy="211455"/>
                  <wp:effectExtent l="3175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42757" cy="2181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2E81" w:rsidRPr="00E55B54" w14:paraId="3FB4E443" w14:textId="77777777" w:rsidTr="00C72E81">
        <w:trPr>
          <w:trHeight w:val="510"/>
          <w:jc w:val="center"/>
        </w:trPr>
        <w:tc>
          <w:tcPr>
            <w:tcW w:w="2431" w:type="dxa"/>
          </w:tcPr>
          <w:p w14:paraId="69A25D34" w14:textId="77777777" w:rsidR="00C72E81" w:rsidRPr="00E55B54" w:rsidRDefault="00C72E81" w:rsidP="00C262A9">
            <w:pPr>
              <w:spacing w:line="360" w:lineRule="auto"/>
            </w:pPr>
            <w:r w:rsidRPr="00E55B54">
              <w:t>66696-6</w:t>
            </w:r>
          </w:p>
        </w:tc>
        <w:tc>
          <w:tcPr>
            <w:tcW w:w="2454" w:type="dxa"/>
          </w:tcPr>
          <w:p w14:paraId="14DE72D4" w14:textId="77777777" w:rsidR="00C72E81" w:rsidRPr="00E55B54" w:rsidRDefault="00C72E81" w:rsidP="00C262A9">
            <w:pPr>
              <w:spacing w:line="360" w:lineRule="auto"/>
            </w:pPr>
            <w:r w:rsidRPr="00E55B54">
              <w:t>Short arm translocation</w:t>
            </w:r>
          </w:p>
        </w:tc>
        <w:tc>
          <w:tcPr>
            <w:tcW w:w="2429" w:type="dxa"/>
          </w:tcPr>
          <w:p w14:paraId="34E7E7D0" w14:textId="77777777" w:rsidR="00C72E81" w:rsidRPr="00E55B54" w:rsidRDefault="00C72E81" w:rsidP="00C262A9">
            <w:pPr>
              <w:spacing w:line="360" w:lineRule="auto"/>
            </w:pPr>
            <w:r w:rsidRPr="00E55B54">
              <w:rPr>
                <w:noProof/>
              </w:rPr>
              <w:drawing>
                <wp:inline distT="0" distB="0" distL="0" distR="0" wp14:anchorId="73D6FE0A" wp14:editId="19DCC23E">
                  <wp:extent cx="302260" cy="230505"/>
                  <wp:effectExtent l="0" t="2223" r="318" b="317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06537" cy="2342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55B54">
              <w:rPr>
                <w:noProof/>
              </w:rPr>
              <w:drawing>
                <wp:inline distT="0" distB="0" distL="0" distR="0" wp14:anchorId="45147AB2" wp14:editId="3DB3E504">
                  <wp:extent cx="299085" cy="239395"/>
                  <wp:effectExtent l="0" t="8255" r="0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99590" cy="2397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2E81" w:rsidRPr="00E55B54" w14:paraId="265DBA03" w14:textId="77777777" w:rsidTr="00C72E81">
        <w:trPr>
          <w:trHeight w:val="510"/>
          <w:jc w:val="center"/>
        </w:trPr>
        <w:tc>
          <w:tcPr>
            <w:tcW w:w="2431" w:type="dxa"/>
          </w:tcPr>
          <w:p w14:paraId="19A5C60B" w14:textId="77777777" w:rsidR="00C72E81" w:rsidRPr="00E55B54" w:rsidRDefault="00C72E81" w:rsidP="00C262A9">
            <w:pPr>
              <w:spacing w:line="360" w:lineRule="auto"/>
            </w:pPr>
            <w:r w:rsidRPr="00E55B54">
              <w:t>66696-2</w:t>
            </w:r>
          </w:p>
        </w:tc>
        <w:tc>
          <w:tcPr>
            <w:tcW w:w="2454" w:type="dxa"/>
          </w:tcPr>
          <w:p w14:paraId="07AB5676" w14:textId="77777777" w:rsidR="00C72E81" w:rsidRPr="00E55B54" w:rsidRDefault="00C72E81" w:rsidP="00C262A9">
            <w:pPr>
              <w:spacing w:line="360" w:lineRule="auto"/>
            </w:pPr>
            <w:r w:rsidRPr="00E55B54">
              <w:t>Short arm translocation</w:t>
            </w:r>
          </w:p>
        </w:tc>
        <w:tc>
          <w:tcPr>
            <w:tcW w:w="2429" w:type="dxa"/>
          </w:tcPr>
          <w:p w14:paraId="5320A4C3" w14:textId="77777777" w:rsidR="00C72E81" w:rsidRPr="00E55B54" w:rsidRDefault="00C72E81" w:rsidP="00C262A9">
            <w:pPr>
              <w:spacing w:line="360" w:lineRule="auto"/>
            </w:pPr>
            <w:r w:rsidRPr="00E55B54">
              <w:rPr>
                <w:noProof/>
              </w:rPr>
              <w:drawing>
                <wp:inline distT="0" distB="0" distL="0" distR="0" wp14:anchorId="3965A8F0" wp14:editId="0C0EDAE7">
                  <wp:extent cx="312420" cy="171450"/>
                  <wp:effectExtent l="0" t="5715" r="5715" b="5715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28341" cy="1803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2E81" w:rsidRPr="00E55B54" w14:paraId="4BB551E6" w14:textId="77777777" w:rsidTr="00C72E81">
        <w:trPr>
          <w:trHeight w:val="510"/>
          <w:jc w:val="center"/>
        </w:trPr>
        <w:tc>
          <w:tcPr>
            <w:tcW w:w="2431" w:type="dxa"/>
          </w:tcPr>
          <w:p w14:paraId="74B5D184" w14:textId="77777777" w:rsidR="00C72E81" w:rsidRPr="00E55B54" w:rsidRDefault="00C72E81" w:rsidP="00C262A9">
            <w:pPr>
              <w:spacing w:line="360" w:lineRule="auto"/>
            </w:pPr>
            <w:r w:rsidRPr="00E55B54">
              <w:t>66700-16</w:t>
            </w:r>
          </w:p>
        </w:tc>
        <w:tc>
          <w:tcPr>
            <w:tcW w:w="2454" w:type="dxa"/>
          </w:tcPr>
          <w:p w14:paraId="7E339947" w14:textId="77777777" w:rsidR="00C72E81" w:rsidRPr="00E55B54" w:rsidRDefault="00C72E81" w:rsidP="00C262A9">
            <w:pPr>
              <w:spacing w:line="360" w:lineRule="auto"/>
            </w:pPr>
            <w:r w:rsidRPr="00E55B54">
              <w:t>Short arm translocation</w:t>
            </w:r>
          </w:p>
        </w:tc>
        <w:tc>
          <w:tcPr>
            <w:tcW w:w="2429" w:type="dxa"/>
          </w:tcPr>
          <w:p w14:paraId="1C8C4164" w14:textId="77777777" w:rsidR="00C72E81" w:rsidRPr="00E55B54" w:rsidRDefault="00C72E81" w:rsidP="00C262A9">
            <w:pPr>
              <w:spacing w:line="360" w:lineRule="auto"/>
            </w:pPr>
            <w:r w:rsidRPr="00E55B54">
              <w:rPr>
                <w:noProof/>
              </w:rPr>
              <w:drawing>
                <wp:inline distT="0" distB="0" distL="0" distR="0" wp14:anchorId="30F08FFC" wp14:editId="17D075A4">
                  <wp:extent cx="245110" cy="180340"/>
                  <wp:effectExtent l="0" t="5715" r="0" b="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89347" cy="213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2E81" w:rsidRPr="00E55B54" w14:paraId="74B819F7" w14:textId="77777777" w:rsidTr="00C72E81">
        <w:trPr>
          <w:trHeight w:val="510"/>
          <w:jc w:val="center"/>
        </w:trPr>
        <w:tc>
          <w:tcPr>
            <w:tcW w:w="2431" w:type="dxa"/>
          </w:tcPr>
          <w:p w14:paraId="0613C3B8" w14:textId="77777777" w:rsidR="00C72E81" w:rsidRPr="00E55B54" w:rsidRDefault="00C72E81" w:rsidP="00C262A9">
            <w:pPr>
              <w:spacing w:line="360" w:lineRule="auto"/>
            </w:pPr>
            <w:r w:rsidRPr="00E55B54">
              <w:t>66701-3</w:t>
            </w:r>
          </w:p>
        </w:tc>
        <w:tc>
          <w:tcPr>
            <w:tcW w:w="2454" w:type="dxa"/>
          </w:tcPr>
          <w:p w14:paraId="3F48112E" w14:textId="77777777" w:rsidR="00C72E81" w:rsidRPr="00E55B54" w:rsidRDefault="00C72E81" w:rsidP="00C262A9">
            <w:pPr>
              <w:spacing w:line="360" w:lineRule="auto"/>
            </w:pPr>
            <w:r w:rsidRPr="00E55B54">
              <w:t>Short arm translocation</w:t>
            </w:r>
          </w:p>
        </w:tc>
        <w:tc>
          <w:tcPr>
            <w:tcW w:w="2429" w:type="dxa"/>
          </w:tcPr>
          <w:p w14:paraId="4AC7F969" w14:textId="77777777" w:rsidR="00C72E81" w:rsidRPr="00E55B54" w:rsidRDefault="00C72E81" w:rsidP="00C262A9">
            <w:pPr>
              <w:spacing w:line="360" w:lineRule="auto"/>
            </w:pPr>
            <w:r w:rsidRPr="00E55B54">
              <w:rPr>
                <w:noProof/>
              </w:rPr>
              <w:drawing>
                <wp:inline distT="0" distB="0" distL="0" distR="0" wp14:anchorId="333DC5CF" wp14:editId="3700F58D">
                  <wp:extent cx="200025" cy="295275"/>
                  <wp:effectExtent l="0" t="0" r="0" b="9525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587" t="22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14" cy="305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5B54">
              <w:rPr>
                <w:noProof/>
              </w:rPr>
              <w:drawing>
                <wp:inline distT="0" distB="0" distL="0" distR="0" wp14:anchorId="4A3A8D25" wp14:editId="4345ADCA">
                  <wp:extent cx="307975" cy="323215"/>
                  <wp:effectExtent l="0" t="0" r="0" b="635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96" cy="3395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2E81" w:rsidRPr="00E55B54" w14:paraId="7EB5C002" w14:textId="77777777" w:rsidTr="00C72E81">
        <w:trPr>
          <w:trHeight w:val="510"/>
          <w:jc w:val="center"/>
        </w:trPr>
        <w:tc>
          <w:tcPr>
            <w:tcW w:w="2431" w:type="dxa"/>
          </w:tcPr>
          <w:p w14:paraId="55C91D5A" w14:textId="77777777" w:rsidR="00C72E81" w:rsidRPr="00E55B54" w:rsidRDefault="00C72E81" w:rsidP="00C262A9">
            <w:pPr>
              <w:spacing w:line="360" w:lineRule="auto"/>
            </w:pPr>
            <w:r w:rsidRPr="00E55B54">
              <w:t>66739-7</w:t>
            </w:r>
          </w:p>
        </w:tc>
        <w:tc>
          <w:tcPr>
            <w:tcW w:w="2454" w:type="dxa"/>
          </w:tcPr>
          <w:p w14:paraId="1F77F305" w14:textId="77777777" w:rsidR="00C72E81" w:rsidRPr="00E55B54" w:rsidRDefault="00C72E81" w:rsidP="00C262A9">
            <w:pPr>
              <w:spacing w:line="360" w:lineRule="auto"/>
            </w:pPr>
            <w:r w:rsidRPr="00E55B54">
              <w:t>Short arm translocation</w:t>
            </w:r>
          </w:p>
        </w:tc>
        <w:tc>
          <w:tcPr>
            <w:tcW w:w="2429" w:type="dxa"/>
          </w:tcPr>
          <w:p w14:paraId="57B2BAD1" w14:textId="77777777" w:rsidR="00C72E81" w:rsidRPr="00E55B54" w:rsidRDefault="00C72E81" w:rsidP="00C262A9">
            <w:pPr>
              <w:spacing w:line="360" w:lineRule="auto"/>
            </w:pPr>
            <w:r w:rsidRPr="00E55B54">
              <w:rPr>
                <w:noProof/>
              </w:rPr>
              <w:drawing>
                <wp:inline distT="0" distB="0" distL="0" distR="0" wp14:anchorId="6329070E" wp14:editId="38009AC6">
                  <wp:extent cx="272415" cy="141605"/>
                  <wp:effectExtent l="8255" t="0" r="2540" b="254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14983" cy="1641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2E81" w:rsidRPr="00E55B54" w14:paraId="736754C8" w14:textId="77777777" w:rsidTr="00C72E81">
        <w:trPr>
          <w:trHeight w:val="510"/>
          <w:jc w:val="center"/>
        </w:trPr>
        <w:tc>
          <w:tcPr>
            <w:tcW w:w="2431" w:type="dxa"/>
          </w:tcPr>
          <w:p w14:paraId="1D9415FF" w14:textId="77777777" w:rsidR="00C72E81" w:rsidRPr="00E55B54" w:rsidRDefault="00C72E81" w:rsidP="00C262A9">
            <w:pPr>
              <w:spacing w:line="360" w:lineRule="auto"/>
            </w:pPr>
            <w:r w:rsidRPr="00E55B54">
              <w:t>66749-3</w:t>
            </w:r>
          </w:p>
        </w:tc>
        <w:tc>
          <w:tcPr>
            <w:tcW w:w="2454" w:type="dxa"/>
          </w:tcPr>
          <w:p w14:paraId="551CA87C" w14:textId="77777777" w:rsidR="00C72E81" w:rsidRPr="00E55B54" w:rsidRDefault="00C72E81" w:rsidP="00C262A9">
            <w:pPr>
              <w:spacing w:line="360" w:lineRule="auto"/>
            </w:pPr>
            <w:r w:rsidRPr="00E55B54">
              <w:t>Short arm translocation</w:t>
            </w:r>
          </w:p>
        </w:tc>
        <w:tc>
          <w:tcPr>
            <w:tcW w:w="2429" w:type="dxa"/>
          </w:tcPr>
          <w:p w14:paraId="47787683" w14:textId="77777777" w:rsidR="00C72E81" w:rsidRPr="00E55B54" w:rsidRDefault="00C72E81" w:rsidP="00C262A9">
            <w:pPr>
              <w:spacing w:line="360" w:lineRule="auto"/>
            </w:pPr>
            <w:r w:rsidRPr="00E55B54">
              <w:rPr>
                <w:noProof/>
              </w:rPr>
              <w:drawing>
                <wp:inline distT="0" distB="0" distL="0" distR="0" wp14:anchorId="0A3E6CFC" wp14:editId="17E7A4DD">
                  <wp:extent cx="277495" cy="122555"/>
                  <wp:effectExtent l="1270" t="0" r="0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88299" cy="1273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2E81" w:rsidRPr="00E55B54" w14:paraId="067B6AA1" w14:textId="77777777" w:rsidTr="00C72E81">
        <w:trPr>
          <w:trHeight w:val="510"/>
          <w:jc w:val="center"/>
        </w:trPr>
        <w:tc>
          <w:tcPr>
            <w:tcW w:w="2431" w:type="dxa"/>
          </w:tcPr>
          <w:p w14:paraId="5E2C6AA6" w14:textId="77777777" w:rsidR="00C72E81" w:rsidRPr="00E55B54" w:rsidRDefault="00C72E81" w:rsidP="00C262A9">
            <w:pPr>
              <w:spacing w:line="360" w:lineRule="auto"/>
            </w:pPr>
            <w:r w:rsidRPr="00E55B54">
              <w:t>66691-3</w:t>
            </w:r>
          </w:p>
        </w:tc>
        <w:tc>
          <w:tcPr>
            <w:tcW w:w="2454" w:type="dxa"/>
          </w:tcPr>
          <w:p w14:paraId="69045505" w14:textId="77777777" w:rsidR="00C72E81" w:rsidRPr="00E55B54" w:rsidRDefault="00C72E81" w:rsidP="00C262A9">
            <w:pPr>
              <w:spacing w:line="360" w:lineRule="auto"/>
            </w:pPr>
            <w:r w:rsidRPr="00E55B54">
              <w:t>Short arm translocation</w:t>
            </w:r>
          </w:p>
        </w:tc>
        <w:tc>
          <w:tcPr>
            <w:tcW w:w="2429" w:type="dxa"/>
          </w:tcPr>
          <w:p w14:paraId="663E7E2D" w14:textId="77777777" w:rsidR="00C72E81" w:rsidRPr="00E55B54" w:rsidRDefault="00C72E81" w:rsidP="00C262A9">
            <w:pPr>
              <w:spacing w:line="360" w:lineRule="auto"/>
            </w:pPr>
            <w:r w:rsidRPr="00E55B54">
              <w:rPr>
                <w:noProof/>
              </w:rPr>
              <w:drawing>
                <wp:inline distT="0" distB="0" distL="0" distR="0" wp14:anchorId="2CAC774C" wp14:editId="6F695D3F">
                  <wp:extent cx="203200" cy="159385"/>
                  <wp:effectExtent l="21907" t="16193" r="9208" b="9207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5171832">
                            <a:off x="0" y="0"/>
                            <a:ext cx="208926" cy="163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2E81" w:rsidRPr="00E55B54" w14:paraId="383D2B24" w14:textId="77777777" w:rsidTr="00C72E81">
        <w:trPr>
          <w:trHeight w:val="510"/>
          <w:jc w:val="center"/>
        </w:trPr>
        <w:tc>
          <w:tcPr>
            <w:tcW w:w="2431" w:type="dxa"/>
          </w:tcPr>
          <w:p w14:paraId="47B653A4" w14:textId="77777777" w:rsidR="00C72E81" w:rsidRPr="00E55B54" w:rsidRDefault="00C72E81" w:rsidP="00C262A9">
            <w:pPr>
              <w:spacing w:line="360" w:lineRule="auto"/>
            </w:pPr>
            <w:r w:rsidRPr="00E55B54">
              <w:t>66742-6</w:t>
            </w:r>
          </w:p>
        </w:tc>
        <w:tc>
          <w:tcPr>
            <w:tcW w:w="2454" w:type="dxa"/>
          </w:tcPr>
          <w:p w14:paraId="38B39A6A" w14:textId="77777777" w:rsidR="00C72E81" w:rsidRPr="00E55B54" w:rsidRDefault="00C72E81" w:rsidP="00C262A9">
            <w:pPr>
              <w:spacing w:line="360" w:lineRule="auto"/>
            </w:pPr>
            <w:r w:rsidRPr="00E55B54">
              <w:t>Short arm translocation</w:t>
            </w:r>
          </w:p>
        </w:tc>
        <w:tc>
          <w:tcPr>
            <w:tcW w:w="2429" w:type="dxa"/>
          </w:tcPr>
          <w:p w14:paraId="5D379432" w14:textId="77777777" w:rsidR="00C72E81" w:rsidRPr="00E55B54" w:rsidRDefault="00C72E81" w:rsidP="00C262A9">
            <w:pPr>
              <w:spacing w:line="360" w:lineRule="auto"/>
            </w:pPr>
            <w:r w:rsidRPr="00E55B54">
              <w:rPr>
                <w:noProof/>
              </w:rPr>
              <w:drawing>
                <wp:inline distT="0" distB="0" distL="0" distR="0" wp14:anchorId="382B3465" wp14:editId="6C85DFEE">
                  <wp:extent cx="111125" cy="218440"/>
                  <wp:effectExtent l="0" t="0" r="3175" b="0"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120279" cy="236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2E81" w:rsidRPr="00E55B54" w14:paraId="7406830C" w14:textId="77777777" w:rsidTr="00C72E81">
        <w:trPr>
          <w:trHeight w:val="510"/>
          <w:jc w:val="center"/>
        </w:trPr>
        <w:tc>
          <w:tcPr>
            <w:tcW w:w="2431" w:type="dxa"/>
          </w:tcPr>
          <w:p w14:paraId="1DACC9EA" w14:textId="77777777" w:rsidR="00C72E81" w:rsidRPr="00E55B54" w:rsidRDefault="00C72E81" w:rsidP="00C262A9">
            <w:pPr>
              <w:spacing w:line="360" w:lineRule="auto"/>
            </w:pPr>
            <w:r w:rsidRPr="00E55B54">
              <w:t>66501-8</w:t>
            </w:r>
          </w:p>
        </w:tc>
        <w:tc>
          <w:tcPr>
            <w:tcW w:w="2454" w:type="dxa"/>
          </w:tcPr>
          <w:p w14:paraId="08CAD494" w14:textId="77777777" w:rsidR="00C72E81" w:rsidRPr="00E55B54" w:rsidRDefault="00C72E81" w:rsidP="00C262A9">
            <w:pPr>
              <w:spacing w:line="360" w:lineRule="auto"/>
            </w:pPr>
            <w:bookmarkStart w:id="0" w:name="OLE_LINK1"/>
            <w:r w:rsidRPr="00E55B54">
              <w:t>Long arm translocation</w:t>
            </w:r>
            <w:bookmarkEnd w:id="0"/>
          </w:p>
        </w:tc>
        <w:tc>
          <w:tcPr>
            <w:tcW w:w="2429" w:type="dxa"/>
          </w:tcPr>
          <w:p w14:paraId="6849D894" w14:textId="77777777" w:rsidR="00C72E81" w:rsidRPr="00E55B54" w:rsidRDefault="00C72E81" w:rsidP="00C262A9">
            <w:pPr>
              <w:spacing w:line="360" w:lineRule="auto"/>
            </w:pPr>
            <w:r w:rsidRPr="00E55B54">
              <w:rPr>
                <w:noProof/>
              </w:rPr>
              <w:drawing>
                <wp:inline distT="0" distB="0" distL="0" distR="0" wp14:anchorId="66EC941C" wp14:editId="1CFAF0AF">
                  <wp:extent cx="273050" cy="143510"/>
                  <wp:effectExtent l="7620" t="0" r="1270" b="1270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73502" cy="1440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55B54">
              <w:t xml:space="preserve">  </w:t>
            </w:r>
            <w:r w:rsidRPr="00E55B54">
              <w:rPr>
                <w:noProof/>
              </w:rPr>
              <w:drawing>
                <wp:inline distT="0" distB="0" distL="0" distR="0" wp14:anchorId="61F01C60" wp14:editId="537D6E8F">
                  <wp:extent cx="263525" cy="130175"/>
                  <wp:effectExtent l="9525" t="0" r="0" b="0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82299" cy="13974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2E81" w:rsidRPr="00E55B54" w14:paraId="70C08C36" w14:textId="77777777" w:rsidTr="00C72E81">
        <w:trPr>
          <w:trHeight w:val="510"/>
          <w:jc w:val="center"/>
        </w:trPr>
        <w:tc>
          <w:tcPr>
            <w:tcW w:w="2431" w:type="dxa"/>
          </w:tcPr>
          <w:p w14:paraId="38DE6908" w14:textId="77777777" w:rsidR="00C72E81" w:rsidRPr="00E55B54" w:rsidRDefault="00C72E81" w:rsidP="00C262A9">
            <w:pPr>
              <w:spacing w:line="360" w:lineRule="auto"/>
            </w:pPr>
            <w:r w:rsidRPr="00E55B54">
              <w:t>66501-6</w:t>
            </w:r>
          </w:p>
        </w:tc>
        <w:tc>
          <w:tcPr>
            <w:tcW w:w="2454" w:type="dxa"/>
          </w:tcPr>
          <w:p w14:paraId="4770338B" w14:textId="77777777" w:rsidR="00C72E81" w:rsidRPr="00E55B54" w:rsidRDefault="00C72E81" w:rsidP="00C262A9">
            <w:pPr>
              <w:spacing w:line="360" w:lineRule="auto"/>
            </w:pPr>
            <w:r w:rsidRPr="00E55B54">
              <w:t>Long arm translocation</w:t>
            </w:r>
          </w:p>
        </w:tc>
        <w:tc>
          <w:tcPr>
            <w:tcW w:w="2429" w:type="dxa"/>
          </w:tcPr>
          <w:p w14:paraId="36763AF5" w14:textId="77777777" w:rsidR="00C72E81" w:rsidRPr="00E55B54" w:rsidRDefault="00C72E81" w:rsidP="00C262A9">
            <w:pPr>
              <w:spacing w:line="360" w:lineRule="auto"/>
            </w:pPr>
            <w:r w:rsidRPr="00E55B54">
              <w:rPr>
                <w:noProof/>
              </w:rPr>
              <w:drawing>
                <wp:inline distT="0" distB="0" distL="0" distR="0" wp14:anchorId="0E073C11" wp14:editId="46982307">
                  <wp:extent cx="288925" cy="146685"/>
                  <wp:effectExtent l="0" t="5080" r="0" b="0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38363" cy="1722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55B54">
              <w:t xml:space="preserve">  </w:t>
            </w:r>
            <w:r w:rsidRPr="00E55B54">
              <w:rPr>
                <w:noProof/>
              </w:rPr>
              <w:drawing>
                <wp:inline distT="0" distB="0" distL="0" distR="0" wp14:anchorId="5584AEFD" wp14:editId="5E3A0BE1">
                  <wp:extent cx="274320" cy="99060"/>
                  <wp:effectExtent l="0" t="7620" r="3810" b="3810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29325" cy="1196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2E81" w:rsidRPr="00E55B54" w14:paraId="6460179A" w14:textId="77777777" w:rsidTr="00C72E81">
        <w:trPr>
          <w:trHeight w:val="510"/>
          <w:jc w:val="center"/>
        </w:trPr>
        <w:tc>
          <w:tcPr>
            <w:tcW w:w="2431" w:type="dxa"/>
          </w:tcPr>
          <w:p w14:paraId="25CFF133" w14:textId="77777777" w:rsidR="00C72E81" w:rsidRPr="00E55B54" w:rsidRDefault="00C72E81" w:rsidP="00C262A9">
            <w:pPr>
              <w:spacing w:line="360" w:lineRule="auto"/>
            </w:pPr>
            <w:r w:rsidRPr="00E55B54">
              <w:t>66688-12</w:t>
            </w:r>
          </w:p>
        </w:tc>
        <w:tc>
          <w:tcPr>
            <w:tcW w:w="2454" w:type="dxa"/>
          </w:tcPr>
          <w:p w14:paraId="3564F57D" w14:textId="77777777" w:rsidR="00C72E81" w:rsidRPr="00E55B54" w:rsidRDefault="00C72E81" w:rsidP="00C262A9">
            <w:pPr>
              <w:spacing w:line="360" w:lineRule="auto"/>
            </w:pPr>
            <w:r w:rsidRPr="00E55B54">
              <w:t>Long arm translocation</w:t>
            </w:r>
          </w:p>
        </w:tc>
        <w:tc>
          <w:tcPr>
            <w:tcW w:w="2429" w:type="dxa"/>
          </w:tcPr>
          <w:p w14:paraId="7D2A8C94" w14:textId="77777777" w:rsidR="00C72E81" w:rsidRPr="00E55B54" w:rsidRDefault="00C72E81" w:rsidP="00C262A9">
            <w:pPr>
              <w:spacing w:line="360" w:lineRule="auto"/>
            </w:pPr>
            <w:r w:rsidRPr="00E55B54">
              <w:rPr>
                <w:noProof/>
              </w:rPr>
              <w:drawing>
                <wp:inline distT="0" distB="0" distL="0" distR="0" wp14:anchorId="73E6AD1F" wp14:editId="738C7E29">
                  <wp:extent cx="312420" cy="121920"/>
                  <wp:effectExtent l="0" t="0" r="0" b="0"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29683" cy="1288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2E81" w:rsidRPr="00E55B54" w14:paraId="6B64A786" w14:textId="77777777" w:rsidTr="00C72E81">
        <w:trPr>
          <w:trHeight w:val="510"/>
          <w:jc w:val="center"/>
        </w:trPr>
        <w:tc>
          <w:tcPr>
            <w:tcW w:w="2431" w:type="dxa"/>
          </w:tcPr>
          <w:p w14:paraId="5576694D" w14:textId="77777777" w:rsidR="00C72E81" w:rsidRPr="00E55B54" w:rsidRDefault="00C72E81" w:rsidP="00C262A9">
            <w:pPr>
              <w:spacing w:line="360" w:lineRule="auto"/>
            </w:pPr>
            <w:r w:rsidRPr="00E55B54">
              <w:t>66698-66699-2</w:t>
            </w:r>
          </w:p>
        </w:tc>
        <w:tc>
          <w:tcPr>
            <w:tcW w:w="2454" w:type="dxa"/>
          </w:tcPr>
          <w:p w14:paraId="3AB2A091" w14:textId="77777777" w:rsidR="00C72E81" w:rsidRPr="00E55B54" w:rsidRDefault="00C72E81" w:rsidP="00C262A9">
            <w:pPr>
              <w:spacing w:line="360" w:lineRule="auto"/>
            </w:pPr>
            <w:r w:rsidRPr="00E55B54">
              <w:t>Long arm translocation</w:t>
            </w:r>
          </w:p>
        </w:tc>
        <w:tc>
          <w:tcPr>
            <w:tcW w:w="2429" w:type="dxa"/>
          </w:tcPr>
          <w:p w14:paraId="71C69C3C" w14:textId="77777777" w:rsidR="00C72E81" w:rsidRPr="00E55B54" w:rsidRDefault="00C72E81" w:rsidP="00C262A9">
            <w:pPr>
              <w:spacing w:line="360" w:lineRule="auto"/>
            </w:pPr>
            <w:r w:rsidRPr="00E55B54">
              <w:rPr>
                <w:noProof/>
              </w:rPr>
              <w:drawing>
                <wp:inline distT="0" distB="0" distL="0" distR="0" wp14:anchorId="6FD0ED7E" wp14:editId="3D33EBB1">
                  <wp:extent cx="356235" cy="148590"/>
                  <wp:effectExtent l="8573" t="0" r="0" b="0"/>
                  <wp:docPr id="26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80641" cy="1593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2E81" w:rsidRPr="00E55B54" w14:paraId="280C5FD2" w14:textId="77777777" w:rsidTr="00C72E81">
        <w:trPr>
          <w:trHeight w:val="510"/>
          <w:jc w:val="center"/>
        </w:trPr>
        <w:tc>
          <w:tcPr>
            <w:tcW w:w="2431" w:type="dxa"/>
          </w:tcPr>
          <w:p w14:paraId="0F7BB818" w14:textId="77777777" w:rsidR="00C72E81" w:rsidRPr="00E55B54" w:rsidRDefault="00C72E81" w:rsidP="00C262A9">
            <w:pPr>
              <w:spacing w:line="360" w:lineRule="auto"/>
            </w:pPr>
            <w:r w:rsidRPr="00E55B54">
              <w:t>66705-2</w:t>
            </w:r>
          </w:p>
        </w:tc>
        <w:tc>
          <w:tcPr>
            <w:tcW w:w="2454" w:type="dxa"/>
          </w:tcPr>
          <w:p w14:paraId="1852204D" w14:textId="77777777" w:rsidR="00C72E81" w:rsidRPr="00E55B54" w:rsidRDefault="00C72E81" w:rsidP="00C262A9">
            <w:pPr>
              <w:spacing w:line="360" w:lineRule="auto"/>
            </w:pPr>
            <w:r w:rsidRPr="00E55B54">
              <w:t>Long arm translocation</w:t>
            </w:r>
          </w:p>
        </w:tc>
        <w:tc>
          <w:tcPr>
            <w:tcW w:w="2429" w:type="dxa"/>
          </w:tcPr>
          <w:p w14:paraId="21ADEA90" w14:textId="77777777" w:rsidR="00C72E81" w:rsidRPr="00E55B54" w:rsidRDefault="00C72E81" w:rsidP="00C262A9">
            <w:pPr>
              <w:spacing w:line="360" w:lineRule="auto"/>
            </w:pPr>
            <w:r w:rsidRPr="00E55B54">
              <w:rPr>
                <w:noProof/>
              </w:rPr>
              <w:drawing>
                <wp:inline distT="0" distB="0" distL="0" distR="0" wp14:anchorId="0BE5B4F4" wp14:editId="065BAB58">
                  <wp:extent cx="310515" cy="112395"/>
                  <wp:effectExtent l="3810" t="0" r="0" b="0"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515622" cy="1865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55B54">
              <w:t xml:space="preserve">  </w:t>
            </w:r>
            <w:r w:rsidRPr="00E55B54">
              <w:rPr>
                <w:noProof/>
              </w:rPr>
              <w:drawing>
                <wp:inline distT="0" distB="0" distL="0" distR="0" wp14:anchorId="05C8F303" wp14:editId="091F7BBB">
                  <wp:extent cx="302260" cy="154305"/>
                  <wp:effectExtent l="35877" t="21273" r="38418" b="19367"/>
                  <wp:docPr id="1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4502279" flipV="1">
                            <a:off x="0" y="0"/>
                            <a:ext cx="316842" cy="161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2E81" w:rsidRPr="00E55B54" w14:paraId="6F07090A" w14:textId="77777777" w:rsidTr="00C72E81">
        <w:trPr>
          <w:trHeight w:val="510"/>
          <w:jc w:val="center"/>
        </w:trPr>
        <w:tc>
          <w:tcPr>
            <w:tcW w:w="2431" w:type="dxa"/>
          </w:tcPr>
          <w:p w14:paraId="7DC4B608" w14:textId="77777777" w:rsidR="00C72E81" w:rsidRPr="00E55B54" w:rsidRDefault="00C72E81" w:rsidP="00C262A9">
            <w:pPr>
              <w:spacing w:line="360" w:lineRule="auto"/>
            </w:pPr>
            <w:r w:rsidRPr="00E55B54">
              <w:t>66706-1</w:t>
            </w:r>
          </w:p>
        </w:tc>
        <w:tc>
          <w:tcPr>
            <w:tcW w:w="2454" w:type="dxa"/>
          </w:tcPr>
          <w:p w14:paraId="7E883A54" w14:textId="77777777" w:rsidR="00C72E81" w:rsidRPr="00E55B54" w:rsidRDefault="00C72E81" w:rsidP="00C262A9">
            <w:pPr>
              <w:spacing w:line="360" w:lineRule="auto"/>
            </w:pPr>
            <w:r w:rsidRPr="00E55B54">
              <w:t>Long arm translocation</w:t>
            </w:r>
          </w:p>
        </w:tc>
        <w:tc>
          <w:tcPr>
            <w:tcW w:w="2429" w:type="dxa"/>
          </w:tcPr>
          <w:p w14:paraId="4B32983C" w14:textId="77777777" w:rsidR="00C72E81" w:rsidRPr="00E55B54" w:rsidRDefault="00C72E81" w:rsidP="00C262A9">
            <w:pPr>
              <w:spacing w:line="360" w:lineRule="auto"/>
            </w:pPr>
            <w:r w:rsidRPr="00E55B54">
              <w:rPr>
                <w:noProof/>
              </w:rPr>
              <w:drawing>
                <wp:inline distT="0" distB="0" distL="0" distR="0" wp14:anchorId="17DA6CE8" wp14:editId="3190CE0F">
                  <wp:extent cx="273050" cy="114300"/>
                  <wp:effectExtent l="3175" t="0" r="0" b="0"/>
                  <wp:docPr id="20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84736" cy="1190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2E81" w:rsidRPr="00E55B54" w14:paraId="3F8852F4" w14:textId="77777777" w:rsidTr="00C72E81">
        <w:trPr>
          <w:trHeight w:val="510"/>
          <w:jc w:val="center"/>
        </w:trPr>
        <w:tc>
          <w:tcPr>
            <w:tcW w:w="2431" w:type="dxa"/>
            <w:tcBorders>
              <w:bottom w:val="single" w:sz="4" w:space="0" w:color="auto"/>
            </w:tcBorders>
          </w:tcPr>
          <w:p w14:paraId="7BF2BD44" w14:textId="77777777" w:rsidR="00C72E81" w:rsidRPr="00E55B54" w:rsidRDefault="00C72E81" w:rsidP="00C262A9">
            <w:pPr>
              <w:spacing w:line="360" w:lineRule="auto"/>
            </w:pPr>
            <w:r w:rsidRPr="00E55B54">
              <w:t>66721-1</w:t>
            </w:r>
          </w:p>
        </w:tc>
        <w:tc>
          <w:tcPr>
            <w:tcW w:w="2454" w:type="dxa"/>
            <w:tcBorders>
              <w:bottom w:val="single" w:sz="4" w:space="0" w:color="auto"/>
            </w:tcBorders>
          </w:tcPr>
          <w:p w14:paraId="2A53C4A1" w14:textId="77777777" w:rsidR="00C72E81" w:rsidRPr="00E55B54" w:rsidRDefault="00C72E81" w:rsidP="00C262A9">
            <w:pPr>
              <w:spacing w:line="360" w:lineRule="auto"/>
            </w:pPr>
            <w:r w:rsidRPr="00E55B54">
              <w:t>Long arm translocation</w:t>
            </w:r>
          </w:p>
        </w:tc>
        <w:tc>
          <w:tcPr>
            <w:tcW w:w="2429" w:type="dxa"/>
            <w:tcBorders>
              <w:bottom w:val="single" w:sz="4" w:space="0" w:color="auto"/>
            </w:tcBorders>
          </w:tcPr>
          <w:p w14:paraId="6AAB0FC1" w14:textId="77777777" w:rsidR="00C72E81" w:rsidRPr="00E55B54" w:rsidRDefault="00C72E81" w:rsidP="00C262A9">
            <w:pPr>
              <w:spacing w:line="360" w:lineRule="auto"/>
            </w:pPr>
            <w:r w:rsidRPr="00E55B54">
              <w:rPr>
                <w:noProof/>
              </w:rPr>
              <w:drawing>
                <wp:inline distT="0" distB="0" distL="0" distR="0" wp14:anchorId="1B3DDDC2" wp14:editId="2F7119D1">
                  <wp:extent cx="278765" cy="150495"/>
                  <wp:effectExtent l="6985" t="0" r="0" b="0"/>
                  <wp:docPr id="21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88956" cy="155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55B54">
              <w:rPr>
                <w:noProof/>
              </w:rPr>
              <w:drawing>
                <wp:inline distT="0" distB="0" distL="0" distR="0" wp14:anchorId="20F84590" wp14:editId="6F916898">
                  <wp:extent cx="203835" cy="190500"/>
                  <wp:effectExtent l="38100" t="57150" r="5715" b="57150"/>
                  <wp:docPr id="22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13255896">
                            <a:off x="0" y="0"/>
                            <a:ext cx="213012" cy="1994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BE32D6F" w14:textId="77777777" w:rsidR="00C72E81" w:rsidRDefault="00C72E81" w:rsidP="00C72E81">
      <w:pPr>
        <w:spacing w:line="360" w:lineRule="auto"/>
        <w:rPr>
          <w:rFonts w:ascii="Times New Roman" w:hAnsi="Times New Roman" w:cs="Times New Roman"/>
        </w:rPr>
      </w:pPr>
    </w:p>
    <w:p w14:paraId="0552F084" w14:textId="77777777" w:rsidR="00C72E81" w:rsidRPr="00DE686C" w:rsidRDefault="00C72E81" w:rsidP="00C72E81">
      <w:pPr>
        <w:widowControl/>
        <w:jc w:val="center"/>
        <w:rPr>
          <w:rFonts w:ascii="Times New Roman" w:eastAsia="宋体" w:hAnsi="Times New Roman" w:cs="Times New Roman"/>
          <w:kern w:val="0"/>
          <w:sz w:val="24"/>
        </w:rPr>
      </w:pPr>
      <w:r>
        <w:rPr>
          <w:rFonts w:ascii="Times New Roman" w:hAnsi="Times New Roman" w:cs="Times New Roman"/>
        </w:rPr>
        <w:br w:type="page"/>
      </w:r>
      <w:r w:rsidRPr="00DE686C">
        <w:rPr>
          <w:rFonts w:ascii="Times New Roman" w:eastAsia="宋体" w:hAnsi="Times New Roman" w:cs="Times New Roman"/>
          <w:b/>
          <w:bCs/>
          <w:kern w:val="0"/>
          <w:sz w:val="24"/>
        </w:rPr>
        <w:lastRenderedPageBreak/>
        <w:t>Table S2</w:t>
      </w:r>
      <w:r w:rsidRPr="00383FD7">
        <w:rPr>
          <w:sz w:val="24"/>
        </w:rPr>
        <w:t xml:space="preserve"> </w:t>
      </w:r>
      <w:r w:rsidRPr="00DE686C">
        <w:rPr>
          <w:rFonts w:ascii="Times New Roman" w:eastAsia="宋体" w:hAnsi="Times New Roman" w:cs="Times New Roman"/>
          <w:kern w:val="0"/>
          <w:sz w:val="24"/>
        </w:rPr>
        <w:t>Agronomic traits investigation of T1PS.1AL and T1PL.1AS Robertsonian translocation lines</w:t>
      </w:r>
      <w:r w:rsidRPr="00DE686C">
        <w:rPr>
          <w:rFonts w:ascii="Times New Roman" w:eastAsia="宋体" w:hAnsi="Times New Roman" w:cs="Times New Roman" w:hint="eastAsia"/>
          <w:kern w:val="0"/>
          <w:sz w:val="24"/>
        </w:rPr>
        <w:t>.</w:t>
      </w:r>
    </w:p>
    <w:tbl>
      <w:tblPr>
        <w:tblStyle w:val="a8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5"/>
        <w:gridCol w:w="1264"/>
        <w:gridCol w:w="1128"/>
        <w:gridCol w:w="1311"/>
        <w:gridCol w:w="1502"/>
        <w:gridCol w:w="1330"/>
      </w:tblGrid>
      <w:tr w:rsidR="00C72E81" w:rsidRPr="00E55B54" w14:paraId="78D1E3B5" w14:textId="77777777" w:rsidTr="00C262A9">
        <w:trPr>
          <w:trHeight w:val="502"/>
        </w:trPr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</w:tcPr>
          <w:p w14:paraId="59E1AEB9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strain</w:t>
            </w: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</w:tcPr>
          <w:p w14:paraId="41F8E6F1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plant height</w:t>
            </w:r>
          </w:p>
          <w:p w14:paraId="04C08F6F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(cm)</w:t>
            </w:r>
          </w:p>
        </w:tc>
        <w:tc>
          <w:tcPr>
            <w:tcW w:w="1128" w:type="dxa"/>
            <w:tcBorders>
              <w:top w:val="single" w:sz="4" w:space="0" w:color="auto"/>
              <w:bottom w:val="single" w:sz="4" w:space="0" w:color="auto"/>
            </w:tcBorders>
          </w:tcPr>
          <w:p w14:paraId="6A4B4DAB" w14:textId="77777777" w:rsidR="00C72E81" w:rsidRPr="00E55B54" w:rsidRDefault="00C72E81" w:rsidP="00C72E81">
            <w:pPr>
              <w:spacing w:line="360" w:lineRule="auto"/>
              <w:jc w:val="center"/>
            </w:pPr>
            <w:r>
              <w:t xml:space="preserve">fertile </w:t>
            </w:r>
            <w:r w:rsidRPr="00E55B54">
              <w:t>tiller</w:t>
            </w:r>
            <w:r>
              <w:t xml:space="preserve"> number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</w:tcBorders>
          </w:tcPr>
          <w:p w14:paraId="65EF89BC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spike length</w:t>
            </w:r>
          </w:p>
          <w:p w14:paraId="3183F1BA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(cm)</w:t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</w:tcPr>
          <w:p w14:paraId="2DDD2CC9" w14:textId="77777777" w:rsidR="00C72E81" w:rsidRPr="00E55B54" w:rsidRDefault="00C72E81" w:rsidP="00C72E81">
            <w:pPr>
              <w:spacing w:line="360" w:lineRule="auto"/>
              <w:jc w:val="center"/>
            </w:pPr>
            <w:r w:rsidRPr="00850C67">
              <w:t>spikelet number per spike</w:t>
            </w:r>
          </w:p>
        </w:tc>
        <w:tc>
          <w:tcPr>
            <w:tcW w:w="1330" w:type="dxa"/>
            <w:tcBorders>
              <w:top w:val="single" w:sz="4" w:space="0" w:color="auto"/>
              <w:bottom w:val="single" w:sz="4" w:space="0" w:color="auto"/>
            </w:tcBorders>
          </w:tcPr>
          <w:p w14:paraId="190BE80C" w14:textId="77777777" w:rsidR="00C72E81" w:rsidRPr="00E55B54" w:rsidRDefault="00C72E81" w:rsidP="00C72E81">
            <w:pPr>
              <w:spacing w:line="360" w:lineRule="auto"/>
              <w:jc w:val="center"/>
            </w:pPr>
            <w:r>
              <w:t>grain number per spike</w:t>
            </w:r>
          </w:p>
        </w:tc>
      </w:tr>
      <w:tr w:rsidR="00C72E81" w:rsidRPr="00E55B54" w14:paraId="5464692B" w14:textId="77777777" w:rsidTr="00C262A9">
        <w:trPr>
          <w:trHeight w:val="483"/>
        </w:trPr>
        <w:tc>
          <w:tcPr>
            <w:tcW w:w="1545" w:type="dxa"/>
            <w:tcBorders>
              <w:top w:val="single" w:sz="4" w:space="0" w:color="auto"/>
            </w:tcBorders>
          </w:tcPr>
          <w:p w14:paraId="27197E4F" w14:textId="77777777" w:rsidR="00C72E81" w:rsidRPr="00E55B54" w:rsidRDefault="00C72E81" w:rsidP="00C72E81">
            <w:pPr>
              <w:widowControl/>
              <w:spacing w:line="360" w:lineRule="auto"/>
              <w:jc w:val="center"/>
            </w:pPr>
            <w:r w:rsidRPr="00E55B54">
              <w:t>66475-6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0F5160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79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B19DF4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11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055775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9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F8F7BA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18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445457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52</w:t>
            </w:r>
          </w:p>
        </w:tc>
      </w:tr>
      <w:tr w:rsidR="00C72E81" w:rsidRPr="00E55B54" w14:paraId="7B8160FC" w14:textId="77777777" w:rsidTr="00C262A9">
        <w:trPr>
          <w:trHeight w:val="483"/>
        </w:trPr>
        <w:tc>
          <w:tcPr>
            <w:tcW w:w="1545" w:type="dxa"/>
          </w:tcPr>
          <w:p w14:paraId="2B236F1D" w14:textId="77777777" w:rsidR="00C72E81" w:rsidRPr="00E55B54" w:rsidRDefault="00C72E81" w:rsidP="00C72E81">
            <w:pPr>
              <w:widowControl/>
              <w:spacing w:line="360" w:lineRule="auto"/>
              <w:jc w:val="center"/>
            </w:pPr>
            <w:r w:rsidRPr="00E55B54">
              <w:t>66696-6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6A72DF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90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C5857D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16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9EFA41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9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F37463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17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C505EF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29</w:t>
            </w:r>
          </w:p>
        </w:tc>
      </w:tr>
      <w:tr w:rsidR="00C72E81" w:rsidRPr="00E55B54" w14:paraId="2EB8D58A" w14:textId="77777777" w:rsidTr="00C262A9">
        <w:trPr>
          <w:trHeight w:val="483"/>
        </w:trPr>
        <w:tc>
          <w:tcPr>
            <w:tcW w:w="1545" w:type="dxa"/>
          </w:tcPr>
          <w:p w14:paraId="2D72A879" w14:textId="77777777" w:rsidR="00C72E81" w:rsidRPr="00E55B54" w:rsidRDefault="00C72E81" w:rsidP="00C72E81">
            <w:pPr>
              <w:widowControl/>
              <w:spacing w:line="360" w:lineRule="auto"/>
              <w:jc w:val="center"/>
            </w:pPr>
            <w:r w:rsidRPr="00E55B54">
              <w:t>66696-2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B5E66D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96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55AD7A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9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ECFEE7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10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FBDF19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16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AAB39A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38</w:t>
            </w:r>
          </w:p>
        </w:tc>
      </w:tr>
      <w:tr w:rsidR="00C72E81" w:rsidRPr="00E55B54" w14:paraId="153DC6A5" w14:textId="77777777" w:rsidTr="00C262A9">
        <w:trPr>
          <w:trHeight w:val="502"/>
        </w:trPr>
        <w:tc>
          <w:tcPr>
            <w:tcW w:w="1545" w:type="dxa"/>
          </w:tcPr>
          <w:p w14:paraId="03E4EAA0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66700-16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09A74A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79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6366FA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13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7234ED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7.8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6540C1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16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721FE0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53</w:t>
            </w:r>
          </w:p>
        </w:tc>
      </w:tr>
      <w:tr w:rsidR="00C72E81" w:rsidRPr="00E55B54" w14:paraId="27D97D38" w14:textId="77777777" w:rsidTr="00C262A9">
        <w:trPr>
          <w:trHeight w:val="483"/>
        </w:trPr>
        <w:tc>
          <w:tcPr>
            <w:tcW w:w="1545" w:type="dxa"/>
          </w:tcPr>
          <w:p w14:paraId="7DFA5B7D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66701-3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94C96B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98.5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FFBCDA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12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FCCCC3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9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483F50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18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B1BE2B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41</w:t>
            </w:r>
          </w:p>
        </w:tc>
      </w:tr>
      <w:tr w:rsidR="00C72E81" w:rsidRPr="00E55B54" w14:paraId="06BE8156" w14:textId="77777777" w:rsidTr="00C262A9">
        <w:trPr>
          <w:trHeight w:val="483"/>
        </w:trPr>
        <w:tc>
          <w:tcPr>
            <w:tcW w:w="1545" w:type="dxa"/>
          </w:tcPr>
          <w:p w14:paraId="5DA5A216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66739-7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48108B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94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AF6337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13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7DE9BB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7.5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7C7FFA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18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4679E2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33</w:t>
            </w:r>
          </w:p>
        </w:tc>
      </w:tr>
      <w:tr w:rsidR="00C72E81" w:rsidRPr="00E55B54" w14:paraId="316DFB14" w14:textId="77777777" w:rsidTr="00C262A9">
        <w:trPr>
          <w:trHeight w:val="483"/>
        </w:trPr>
        <w:tc>
          <w:tcPr>
            <w:tcW w:w="1545" w:type="dxa"/>
          </w:tcPr>
          <w:p w14:paraId="5574767D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66749-3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F286BA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77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278E4C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9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8AD5D8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9.5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3AB050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18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8AB5D2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25</w:t>
            </w:r>
          </w:p>
        </w:tc>
      </w:tr>
      <w:tr w:rsidR="00C72E81" w:rsidRPr="00E55B54" w14:paraId="77440494" w14:textId="77777777" w:rsidTr="00C262A9">
        <w:trPr>
          <w:trHeight w:val="483"/>
        </w:trPr>
        <w:tc>
          <w:tcPr>
            <w:tcW w:w="1545" w:type="dxa"/>
          </w:tcPr>
          <w:p w14:paraId="6345F42C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66691-3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B527E2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90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C7D227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19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D62632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9.8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8401BE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19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4384A1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55</w:t>
            </w:r>
          </w:p>
        </w:tc>
      </w:tr>
      <w:tr w:rsidR="00C72E81" w:rsidRPr="00E55B54" w14:paraId="02EAF142" w14:textId="77777777" w:rsidTr="00C262A9">
        <w:trPr>
          <w:trHeight w:val="483"/>
        </w:trPr>
        <w:tc>
          <w:tcPr>
            <w:tcW w:w="1545" w:type="dxa"/>
          </w:tcPr>
          <w:p w14:paraId="077097C8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66742-6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7B8A6F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81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7A6F55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15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0DF3C2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10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4D3842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17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743391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54</w:t>
            </w:r>
          </w:p>
        </w:tc>
      </w:tr>
      <w:tr w:rsidR="00C72E81" w:rsidRPr="00E55B54" w14:paraId="4CFFBFE3" w14:textId="77777777" w:rsidTr="00C262A9">
        <w:trPr>
          <w:trHeight w:val="483"/>
        </w:trPr>
        <w:tc>
          <w:tcPr>
            <w:tcW w:w="1545" w:type="dxa"/>
          </w:tcPr>
          <w:p w14:paraId="0A363192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66501-8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18512E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75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EF49D0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14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EF81A3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7.5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4D1239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18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C0DD8A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25</w:t>
            </w:r>
          </w:p>
        </w:tc>
      </w:tr>
      <w:tr w:rsidR="00C72E81" w:rsidRPr="00E55B54" w14:paraId="1FF8E61C" w14:textId="77777777" w:rsidTr="00C262A9">
        <w:trPr>
          <w:trHeight w:val="483"/>
        </w:trPr>
        <w:tc>
          <w:tcPr>
            <w:tcW w:w="1545" w:type="dxa"/>
          </w:tcPr>
          <w:p w14:paraId="0A714F9E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66501-6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08264F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69.5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B26A3C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17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A248D9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11.5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D1B0DB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17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7A9D7E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46</w:t>
            </w:r>
          </w:p>
        </w:tc>
      </w:tr>
      <w:tr w:rsidR="00C72E81" w:rsidRPr="00E55B54" w14:paraId="1E736591" w14:textId="77777777" w:rsidTr="00C262A9">
        <w:trPr>
          <w:trHeight w:val="483"/>
        </w:trPr>
        <w:tc>
          <w:tcPr>
            <w:tcW w:w="1545" w:type="dxa"/>
          </w:tcPr>
          <w:p w14:paraId="2AA072E6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66688-12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64BA45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82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4AC54D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21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800BD0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8.7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5219AF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15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B01070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47</w:t>
            </w:r>
          </w:p>
        </w:tc>
      </w:tr>
      <w:tr w:rsidR="00C72E81" w:rsidRPr="00E55B54" w14:paraId="22A85FC9" w14:textId="77777777" w:rsidTr="00C262A9">
        <w:trPr>
          <w:trHeight w:val="483"/>
        </w:trPr>
        <w:tc>
          <w:tcPr>
            <w:tcW w:w="1545" w:type="dxa"/>
          </w:tcPr>
          <w:p w14:paraId="4C0C2D16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66688-66699-2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2A94CA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87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ABD29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16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579514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10.8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FEE92D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18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440CB5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42</w:t>
            </w:r>
          </w:p>
        </w:tc>
      </w:tr>
      <w:tr w:rsidR="00C72E81" w:rsidRPr="00E55B54" w14:paraId="16C3624F" w14:textId="77777777" w:rsidTr="00C262A9">
        <w:trPr>
          <w:trHeight w:val="483"/>
        </w:trPr>
        <w:tc>
          <w:tcPr>
            <w:tcW w:w="1545" w:type="dxa"/>
          </w:tcPr>
          <w:p w14:paraId="306F684E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66705-2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013A59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68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284324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29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A4C1F9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8.5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B25E13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18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CFD8F7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43</w:t>
            </w:r>
          </w:p>
        </w:tc>
      </w:tr>
      <w:tr w:rsidR="00C72E81" w:rsidRPr="00E55B54" w14:paraId="710D7F33" w14:textId="77777777" w:rsidTr="00C262A9">
        <w:trPr>
          <w:trHeight w:val="483"/>
        </w:trPr>
        <w:tc>
          <w:tcPr>
            <w:tcW w:w="1545" w:type="dxa"/>
          </w:tcPr>
          <w:p w14:paraId="609F3DB9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66706-1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0FD7EB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75</w:t>
            </w: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DB39EB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13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49ED9F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10.4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2DD357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20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117DA2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48</w:t>
            </w:r>
          </w:p>
        </w:tc>
      </w:tr>
      <w:tr w:rsidR="00C72E81" w:rsidRPr="00E55B54" w14:paraId="09DCACFD" w14:textId="77777777" w:rsidTr="00C262A9">
        <w:trPr>
          <w:trHeight w:val="483"/>
        </w:trPr>
        <w:tc>
          <w:tcPr>
            <w:tcW w:w="1545" w:type="dxa"/>
            <w:tcBorders>
              <w:bottom w:val="single" w:sz="4" w:space="0" w:color="auto"/>
            </w:tcBorders>
          </w:tcPr>
          <w:p w14:paraId="2DD5AF14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66721-1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AA6D4D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85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30176A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16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FEFB79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7.8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02331C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20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6FB76D" w14:textId="77777777" w:rsidR="00C72E81" w:rsidRPr="00E55B54" w:rsidRDefault="00C72E81" w:rsidP="00C72E81">
            <w:pPr>
              <w:spacing w:line="360" w:lineRule="auto"/>
              <w:jc w:val="center"/>
            </w:pPr>
            <w:r w:rsidRPr="00E55B54">
              <w:t>43</w:t>
            </w:r>
          </w:p>
        </w:tc>
      </w:tr>
    </w:tbl>
    <w:p w14:paraId="71E517F6" w14:textId="77777777" w:rsidR="00C72E81" w:rsidRDefault="00C72E81" w:rsidP="00C72E8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7CD51F17" w14:textId="77777777" w:rsidR="00C72E81" w:rsidRDefault="00C72E81" w:rsidP="00C72E81">
      <w:pPr>
        <w:widowControl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1716B6C2" w14:textId="77777777" w:rsidR="00C72E81" w:rsidRPr="00CB06A7" w:rsidRDefault="00C72E81" w:rsidP="00C72E81">
      <w:pPr>
        <w:spacing w:line="360" w:lineRule="auto"/>
        <w:rPr>
          <w:rFonts w:ascii="Times New Roman" w:hAnsi="Times New Roman" w:cs="Times New Roman"/>
          <w:sz w:val="24"/>
        </w:rPr>
      </w:pPr>
      <w:r w:rsidRPr="00CB06A7">
        <w:rPr>
          <w:rFonts w:ascii="Times New Roman" w:hAnsi="Times New Roman" w:cs="Times New Roman"/>
          <w:b/>
          <w:bCs/>
          <w:sz w:val="24"/>
        </w:rPr>
        <w:lastRenderedPageBreak/>
        <w:t xml:space="preserve">Table </w:t>
      </w:r>
      <w:r w:rsidRPr="00383FD7">
        <w:rPr>
          <w:rFonts w:ascii="Times New Roman" w:hAnsi="Times New Roman" w:cs="Times New Roman" w:hint="eastAsia"/>
          <w:b/>
          <w:bCs/>
          <w:sz w:val="24"/>
        </w:rPr>
        <w:t>S</w:t>
      </w:r>
      <w:r w:rsidRPr="00CB06A7">
        <w:rPr>
          <w:rFonts w:ascii="Times New Roman" w:hAnsi="Times New Roman" w:cs="Times New Roman"/>
          <w:b/>
          <w:bCs/>
          <w:sz w:val="24"/>
        </w:rPr>
        <w:t>3</w:t>
      </w:r>
      <w:r w:rsidRPr="00CB06A7">
        <w:rPr>
          <w:rFonts w:ascii="Times New Roman" w:hAnsi="Times New Roman" w:cs="Times New Roman"/>
          <w:sz w:val="24"/>
        </w:rPr>
        <w:t xml:space="preserve"> </w:t>
      </w:r>
      <w:r w:rsidRPr="00C55F77">
        <w:rPr>
          <w:rFonts w:ascii="Times New Roman" w:hAnsi="Times New Roman" w:cs="Times New Roman"/>
          <w:sz w:val="24"/>
        </w:rPr>
        <w:t xml:space="preserve">Results of genotyping of the isolated </w:t>
      </w:r>
      <w:r w:rsidRPr="00DE686C">
        <w:rPr>
          <w:rFonts w:ascii="Times New Roman" w:eastAsia="宋体" w:hAnsi="Times New Roman" w:cs="Times New Roman"/>
          <w:kern w:val="0"/>
          <w:sz w:val="24"/>
        </w:rPr>
        <w:t>T1PS.1AL and T1PL.1AS Robertsonian translocation lines</w:t>
      </w:r>
      <w:r w:rsidRPr="00C55F77">
        <w:rPr>
          <w:rFonts w:ascii="Times New Roman" w:hAnsi="Times New Roman" w:cs="Times New Roman"/>
          <w:sz w:val="24"/>
        </w:rPr>
        <w:t xml:space="preserve"> </w:t>
      </w:r>
    </w:p>
    <w:tbl>
      <w:tblPr>
        <w:tblStyle w:val="a8"/>
        <w:tblW w:w="94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417"/>
        <w:gridCol w:w="1418"/>
        <w:gridCol w:w="850"/>
        <w:gridCol w:w="851"/>
        <w:gridCol w:w="850"/>
        <w:gridCol w:w="1902"/>
      </w:tblGrid>
      <w:tr w:rsidR="00C72E81" w:rsidRPr="00E55B54" w14:paraId="4B5F0EF0" w14:textId="77777777" w:rsidTr="00C262A9">
        <w:trPr>
          <w:trHeight w:val="489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D6DFEA0" w14:textId="77777777" w:rsidR="00C72E81" w:rsidRPr="00CB06A7" w:rsidRDefault="00C72E81" w:rsidP="00C262A9">
            <w:pPr>
              <w:spacing w:line="360" w:lineRule="auto"/>
              <w:rPr>
                <w:sz w:val="24"/>
              </w:rPr>
            </w:pPr>
            <w:r w:rsidRPr="00CB06A7">
              <w:rPr>
                <w:sz w:val="24"/>
              </w:rPr>
              <w:t>Translocation type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FCE2B45" w14:textId="77777777" w:rsidR="00C72E81" w:rsidRPr="00CB06A7" w:rsidRDefault="00C72E81" w:rsidP="00C262A9">
            <w:pPr>
              <w:spacing w:line="360" w:lineRule="auto"/>
              <w:rPr>
                <w:sz w:val="24"/>
              </w:rPr>
            </w:pPr>
            <w:r w:rsidRPr="00CB06A7">
              <w:rPr>
                <w:sz w:val="24"/>
              </w:rPr>
              <w:t>Population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035EEC88" w14:textId="77777777" w:rsidR="00C72E81" w:rsidRPr="00CB06A7" w:rsidRDefault="00C72E81" w:rsidP="00C262A9">
            <w:pPr>
              <w:spacing w:line="360" w:lineRule="auto"/>
              <w:rPr>
                <w:sz w:val="24"/>
              </w:rPr>
            </w:pPr>
            <w:r w:rsidRPr="00CB06A7">
              <w:rPr>
                <w:sz w:val="24"/>
              </w:rPr>
              <w:t>Year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BA4D78C" w14:textId="77777777" w:rsidR="00C72E81" w:rsidRPr="00CB06A7" w:rsidRDefault="00C72E81" w:rsidP="00C262A9">
            <w:pPr>
              <w:spacing w:line="360" w:lineRule="auto"/>
              <w:rPr>
                <w:sz w:val="24"/>
              </w:rPr>
            </w:pPr>
            <w:proofErr w:type="gramStart"/>
            <w:r w:rsidRPr="00CB06A7">
              <w:rPr>
                <w:sz w:val="24"/>
              </w:rPr>
              <w:t>W:W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DEE1444" w14:textId="77777777" w:rsidR="00C72E81" w:rsidRPr="00CB06A7" w:rsidRDefault="00C72E81" w:rsidP="00C262A9">
            <w:pPr>
              <w:spacing w:line="360" w:lineRule="auto"/>
              <w:rPr>
                <w:sz w:val="24"/>
              </w:rPr>
            </w:pPr>
            <w:r w:rsidRPr="00CB06A7">
              <w:rPr>
                <w:sz w:val="24"/>
              </w:rPr>
              <w:t>W:P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18C38AA" w14:textId="77777777" w:rsidR="00C72E81" w:rsidRPr="00CB06A7" w:rsidRDefault="00C72E81" w:rsidP="00C262A9">
            <w:pPr>
              <w:spacing w:line="360" w:lineRule="auto"/>
              <w:rPr>
                <w:sz w:val="24"/>
              </w:rPr>
            </w:pPr>
            <w:r w:rsidRPr="00CB06A7">
              <w:rPr>
                <w:sz w:val="24"/>
              </w:rPr>
              <w:t>P:P</w:t>
            </w:r>
          </w:p>
        </w:tc>
        <w:tc>
          <w:tcPr>
            <w:tcW w:w="1902" w:type="dxa"/>
            <w:tcBorders>
              <w:top w:val="single" w:sz="4" w:space="0" w:color="auto"/>
              <w:bottom w:val="single" w:sz="4" w:space="0" w:color="auto"/>
            </w:tcBorders>
          </w:tcPr>
          <w:p w14:paraId="1B66A1EF" w14:textId="77777777" w:rsidR="00C72E81" w:rsidRPr="00CB06A7" w:rsidRDefault="00C72E81" w:rsidP="00C262A9">
            <w:pPr>
              <w:spacing w:line="360" w:lineRule="auto"/>
              <w:rPr>
                <w:sz w:val="24"/>
              </w:rPr>
            </w:pPr>
            <w:r w:rsidRPr="00CB06A7">
              <w:rPr>
                <w:sz w:val="24"/>
              </w:rPr>
              <w:t>Population size</w:t>
            </w:r>
          </w:p>
        </w:tc>
      </w:tr>
      <w:tr w:rsidR="00C72E81" w:rsidRPr="00E55B54" w14:paraId="16B3ED0F" w14:textId="77777777" w:rsidTr="00C262A9">
        <w:trPr>
          <w:trHeight w:val="489"/>
        </w:trPr>
        <w:tc>
          <w:tcPr>
            <w:tcW w:w="2127" w:type="dxa"/>
            <w:tcBorders>
              <w:top w:val="single" w:sz="4" w:space="0" w:color="auto"/>
            </w:tcBorders>
          </w:tcPr>
          <w:p w14:paraId="18CCE11C" w14:textId="77777777" w:rsidR="00C72E81" w:rsidRPr="00CB06A7" w:rsidRDefault="00C72E81" w:rsidP="00C262A9">
            <w:pPr>
              <w:spacing w:line="360" w:lineRule="auto"/>
              <w:rPr>
                <w:sz w:val="24"/>
              </w:rPr>
            </w:pPr>
            <w:r w:rsidRPr="00CB06A7">
              <w:rPr>
                <w:sz w:val="24"/>
              </w:rPr>
              <w:t>T1PS.1AL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6E4B36F" w14:textId="77777777" w:rsidR="00C72E81" w:rsidRPr="00CB06A7" w:rsidRDefault="00C72E81" w:rsidP="00C262A9">
            <w:pPr>
              <w:spacing w:line="360" w:lineRule="auto"/>
              <w:rPr>
                <w:sz w:val="24"/>
              </w:rPr>
            </w:pPr>
            <w:r w:rsidRPr="00CB06A7">
              <w:rPr>
                <w:sz w:val="24"/>
              </w:rPr>
              <w:t>F</w:t>
            </w:r>
            <w:r w:rsidRPr="00CB06A7">
              <w:rPr>
                <w:sz w:val="24"/>
                <w:vertAlign w:val="subscript"/>
              </w:rPr>
              <w:t>3:4</w:t>
            </w:r>
            <w:r w:rsidRPr="00CB06A7">
              <w:rPr>
                <w:sz w:val="24"/>
              </w:rPr>
              <w:t xml:space="preserve"> family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EC46F03" w14:textId="77777777" w:rsidR="00C72E81" w:rsidRPr="00CB06A7" w:rsidRDefault="00C72E81" w:rsidP="00C262A9">
            <w:pPr>
              <w:spacing w:line="360" w:lineRule="auto"/>
              <w:rPr>
                <w:sz w:val="24"/>
              </w:rPr>
            </w:pPr>
            <w:r w:rsidRPr="00CB06A7">
              <w:rPr>
                <w:sz w:val="24"/>
              </w:rPr>
              <w:t>2020-2021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0E376B8" w14:textId="77777777" w:rsidR="00C72E81" w:rsidRPr="00CB06A7" w:rsidRDefault="00C72E81" w:rsidP="00C262A9">
            <w:pPr>
              <w:spacing w:line="360" w:lineRule="auto"/>
              <w:rPr>
                <w:sz w:val="24"/>
              </w:rPr>
            </w:pPr>
            <w:r w:rsidRPr="00CB06A7">
              <w:rPr>
                <w:sz w:val="24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14E4643" w14:textId="77777777" w:rsidR="00C72E81" w:rsidRPr="00CB06A7" w:rsidRDefault="00C72E81" w:rsidP="00C262A9">
            <w:pPr>
              <w:spacing w:line="360" w:lineRule="auto"/>
              <w:rPr>
                <w:sz w:val="24"/>
              </w:rPr>
            </w:pPr>
            <w:r w:rsidRPr="00CB06A7">
              <w:rPr>
                <w:sz w:val="24"/>
              </w:rPr>
              <w:t>78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2EA54E0" w14:textId="77777777" w:rsidR="00C72E81" w:rsidRPr="00CB06A7" w:rsidRDefault="00C72E81" w:rsidP="00C262A9">
            <w:pPr>
              <w:spacing w:line="360" w:lineRule="auto"/>
              <w:rPr>
                <w:sz w:val="24"/>
              </w:rPr>
            </w:pPr>
            <w:r w:rsidRPr="00CB06A7">
              <w:rPr>
                <w:sz w:val="24"/>
              </w:rPr>
              <w:t>26</w:t>
            </w:r>
          </w:p>
        </w:tc>
        <w:tc>
          <w:tcPr>
            <w:tcW w:w="1902" w:type="dxa"/>
            <w:tcBorders>
              <w:top w:val="single" w:sz="4" w:space="0" w:color="auto"/>
            </w:tcBorders>
          </w:tcPr>
          <w:p w14:paraId="32C6FBBA" w14:textId="77777777" w:rsidR="00C72E81" w:rsidRPr="00CB06A7" w:rsidRDefault="00C72E81" w:rsidP="00C262A9">
            <w:pPr>
              <w:spacing w:line="360" w:lineRule="auto"/>
              <w:rPr>
                <w:sz w:val="24"/>
              </w:rPr>
            </w:pPr>
            <w:r w:rsidRPr="00CB06A7">
              <w:rPr>
                <w:sz w:val="24"/>
              </w:rPr>
              <w:t>139</w:t>
            </w:r>
          </w:p>
        </w:tc>
      </w:tr>
      <w:tr w:rsidR="00C72E81" w:rsidRPr="00E55B54" w14:paraId="6B492DEC" w14:textId="77777777" w:rsidTr="00C262A9">
        <w:trPr>
          <w:trHeight w:val="489"/>
        </w:trPr>
        <w:tc>
          <w:tcPr>
            <w:tcW w:w="2127" w:type="dxa"/>
          </w:tcPr>
          <w:p w14:paraId="0F9A0DCD" w14:textId="77777777" w:rsidR="00C72E81" w:rsidRPr="00CB06A7" w:rsidRDefault="00C72E81" w:rsidP="00C262A9">
            <w:pPr>
              <w:spacing w:line="360" w:lineRule="auto"/>
              <w:rPr>
                <w:sz w:val="24"/>
              </w:rPr>
            </w:pPr>
            <w:r w:rsidRPr="00CB06A7">
              <w:rPr>
                <w:sz w:val="24"/>
              </w:rPr>
              <w:t>T1PS.1AL</w:t>
            </w:r>
          </w:p>
        </w:tc>
        <w:tc>
          <w:tcPr>
            <w:tcW w:w="1417" w:type="dxa"/>
          </w:tcPr>
          <w:p w14:paraId="2410318A" w14:textId="77777777" w:rsidR="00C72E81" w:rsidRPr="00CB06A7" w:rsidRDefault="00C72E81" w:rsidP="00C262A9">
            <w:pPr>
              <w:spacing w:line="360" w:lineRule="auto"/>
              <w:rPr>
                <w:sz w:val="24"/>
              </w:rPr>
            </w:pPr>
            <w:r w:rsidRPr="00CB06A7">
              <w:rPr>
                <w:sz w:val="24"/>
              </w:rPr>
              <w:t>F</w:t>
            </w:r>
            <w:r w:rsidRPr="00CB06A7">
              <w:rPr>
                <w:sz w:val="24"/>
                <w:vertAlign w:val="subscript"/>
              </w:rPr>
              <w:t>4:5</w:t>
            </w:r>
            <w:r w:rsidRPr="00CB06A7">
              <w:rPr>
                <w:sz w:val="24"/>
              </w:rPr>
              <w:t xml:space="preserve"> family</w:t>
            </w:r>
          </w:p>
        </w:tc>
        <w:tc>
          <w:tcPr>
            <w:tcW w:w="1418" w:type="dxa"/>
          </w:tcPr>
          <w:p w14:paraId="1C493A3A" w14:textId="77777777" w:rsidR="00C72E81" w:rsidRPr="00CB06A7" w:rsidRDefault="00C72E81" w:rsidP="00C262A9">
            <w:pPr>
              <w:spacing w:line="360" w:lineRule="auto"/>
              <w:rPr>
                <w:sz w:val="24"/>
              </w:rPr>
            </w:pPr>
            <w:r w:rsidRPr="00CB06A7">
              <w:rPr>
                <w:sz w:val="24"/>
              </w:rPr>
              <w:t>2021-2022</w:t>
            </w:r>
          </w:p>
        </w:tc>
        <w:tc>
          <w:tcPr>
            <w:tcW w:w="850" w:type="dxa"/>
          </w:tcPr>
          <w:p w14:paraId="404B744C" w14:textId="77777777" w:rsidR="00C72E81" w:rsidRPr="00CB06A7" w:rsidRDefault="00C72E81" w:rsidP="00C262A9">
            <w:pPr>
              <w:spacing w:line="360" w:lineRule="auto"/>
              <w:rPr>
                <w:sz w:val="24"/>
              </w:rPr>
            </w:pPr>
            <w:r w:rsidRPr="00CB06A7">
              <w:rPr>
                <w:sz w:val="24"/>
              </w:rPr>
              <w:t>86</w:t>
            </w:r>
          </w:p>
        </w:tc>
        <w:tc>
          <w:tcPr>
            <w:tcW w:w="851" w:type="dxa"/>
          </w:tcPr>
          <w:p w14:paraId="29B96E6A" w14:textId="77777777" w:rsidR="00C72E81" w:rsidRPr="00CB06A7" w:rsidRDefault="00C72E81" w:rsidP="00C262A9">
            <w:pPr>
              <w:spacing w:line="360" w:lineRule="auto"/>
              <w:rPr>
                <w:sz w:val="24"/>
              </w:rPr>
            </w:pPr>
            <w:r w:rsidRPr="00CB06A7">
              <w:rPr>
                <w:sz w:val="24"/>
              </w:rPr>
              <w:t>129</w:t>
            </w:r>
          </w:p>
        </w:tc>
        <w:tc>
          <w:tcPr>
            <w:tcW w:w="850" w:type="dxa"/>
          </w:tcPr>
          <w:p w14:paraId="49CD9413" w14:textId="77777777" w:rsidR="00C72E81" w:rsidRPr="00CB06A7" w:rsidRDefault="00C72E81" w:rsidP="00C262A9">
            <w:pPr>
              <w:spacing w:line="360" w:lineRule="auto"/>
              <w:rPr>
                <w:sz w:val="24"/>
              </w:rPr>
            </w:pPr>
            <w:r w:rsidRPr="00CB06A7">
              <w:rPr>
                <w:sz w:val="24"/>
              </w:rPr>
              <w:t>51</w:t>
            </w:r>
          </w:p>
        </w:tc>
        <w:tc>
          <w:tcPr>
            <w:tcW w:w="1902" w:type="dxa"/>
          </w:tcPr>
          <w:p w14:paraId="6EB68640" w14:textId="77777777" w:rsidR="00C72E81" w:rsidRPr="00CB06A7" w:rsidRDefault="00C72E81" w:rsidP="00C262A9">
            <w:pPr>
              <w:spacing w:line="360" w:lineRule="auto"/>
              <w:rPr>
                <w:sz w:val="24"/>
              </w:rPr>
            </w:pPr>
            <w:r w:rsidRPr="00CB06A7">
              <w:rPr>
                <w:sz w:val="24"/>
              </w:rPr>
              <w:t>266</w:t>
            </w:r>
          </w:p>
        </w:tc>
      </w:tr>
      <w:tr w:rsidR="00C72E81" w:rsidRPr="00E55B54" w14:paraId="1E46FD5D" w14:textId="77777777" w:rsidTr="00C262A9">
        <w:trPr>
          <w:trHeight w:val="489"/>
        </w:trPr>
        <w:tc>
          <w:tcPr>
            <w:tcW w:w="2127" w:type="dxa"/>
          </w:tcPr>
          <w:p w14:paraId="7173AD7E" w14:textId="77777777" w:rsidR="00C72E81" w:rsidRPr="00CB06A7" w:rsidRDefault="00C72E81" w:rsidP="00C262A9">
            <w:pPr>
              <w:spacing w:line="360" w:lineRule="auto"/>
              <w:rPr>
                <w:sz w:val="24"/>
              </w:rPr>
            </w:pPr>
            <w:r w:rsidRPr="00CB06A7">
              <w:rPr>
                <w:sz w:val="24"/>
              </w:rPr>
              <w:t>T1PL.1AS</w:t>
            </w:r>
          </w:p>
        </w:tc>
        <w:tc>
          <w:tcPr>
            <w:tcW w:w="1417" w:type="dxa"/>
          </w:tcPr>
          <w:p w14:paraId="7DD3B73A" w14:textId="77777777" w:rsidR="00C72E81" w:rsidRPr="00CB06A7" w:rsidRDefault="00C72E81" w:rsidP="00C262A9">
            <w:pPr>
              <w:spacing w:line="360" w:lineRule="auto"/>
              <w:rPr>
                <w:sz w:val="24"/>
              </w:rPr>
            </w:pPr>
            <w:r w:rsidRPr="00CB06A7">
              <w:rPr>
                <w:sz w:val="24"/>
              </w:rPr>
              <w:t>F</w:t>
            </w:r>
            <w:r w:rsidRPr="00CB06A7">
              <w:rPr>
                <w:sz w:val="24"/>
                <w:vertAlign w:val="subscript"/>
              </w:rPr>
              <w:t>3:4</w:t>
            </w:r>
            <w:r w:rsidRPr="00CB06A7">
              <w:rPr>
                <w:sz w:val="24"/>
              </w:rPr>
              <w:t xml:space="preserve"> family</w:t>
            </w:r>
          </w:p>
        </w:tc>
        <w:tc>
          <w:tcPr>
            <w:tcW w:w="1418" w:type="dxa"/>
          </w:tcPr>
          <w:p w14:paraId="3E292109" w14:textId="77777777" w:rsidR="00C72E81" w:rsidRPr="00CB06A7" w:rsidRDefault="00C72E81" w:rsidP="00C262A9">
            <w:pPr>
              <w:spacing w:line="360" w:lineRule="auto"/>
              <w:rPr>
                <w:sz w:val="24"/>
              </w:rPr>
            </w:pPr>
            <w:r w:rsidRPr="00CB06A7">
              <w:rPr>
                <w:sz w:val="24"/>
              </w:rPr>
              <w:t>2020-2021</w:t>
            </w:r>
          </w:p>
        </w:tc>
        <w:tc>
          <w:tcPr>
            <w:tcW w:w="850" w:type="dxa"/>
          </w:tcPr>
          <w:p w14:paraId="4AE51E93" w14:textId="77777777" w:rsidR="00C72E81" w:rsidRPr="00CB06A7" w:rsidRDefault="00C72E81" w:rsidP="00C262A9">
            <w:pPr>
              <w:spacing w:line="360" w:lineRule="auto"/>
              <w:rPr>
                <w:sz w:val="24"/>
              </w:rPr>
            </w:pPr>
            <w:r w:rsidRPr="00CB06A7">
              <w:rPr>
                <w:sz w:val="24"/>
              </w:rPr>
              <w:t>88</w:t>
            </w:r>
          </w:p>
        </w:tc>
        <w:tc>
          <w:tcPr>
            <w:tcW w:w="851" w:type="dxa"/>
          </w:tcPr>
          <w:p w14:paraId="52D2D21B" w14:textId="77777777" w:rsidR="00C72E81" w:rsidRPr="00CB06A7" w:rsidRDefault="00C72E81" w:rsidP="00C262A9">
            <w:pPr>
              <w:spacing w:line="360" w:lineRule="auto"/>
              <w:rPr>
                <w:sz w:val="24"/>
              </w:rPr>
            </w:pPr>
            <w:r w:rsidRPr="00CB06A7">
              <w:rPr>
                <w:sz w:val="24"/>
              </w:rPr>
              <w:t>143</w:t>
            </w:r>
          </w:p>
        </w:tc>
        <w:tc>
          <w:tcPr>
            <w:tcW w:w="850" w:type="dxa"/>
          </w:tcPr>
          <w:p w14:paraId="7CD33471" w14:textId="77777777" w:rsidR="00C72E81" w:rsidRPr="00CB06A7" w:rsidRDefault="00C72E81" w:rsidP="00C262A9">
            <w:pPr>
              <w:spacing w:line="360" w:lineRule="auto"/>
              <w:rPr>
                <w:sz w:val="24"/>
              </w:rPr>
            </w:pPr>
            <w:r w:rsidRPr="00CB06A7">
              <w:rPr>
                <w:sz w:val="24"/>
              </w:rPr>
              <w:t>32</w:t>
            </w:r>
          </w:p>
        </w:tc>
        <w:tc>
          <w:tcPr>
            <w:tcW w:w="1902" w:type="dxa"/>
          </w:tcPr>
          <w:p w14:paraId="4D8FBCB3" w14:textId="77777777" w:rsidR="00C72E81" w:rsidRPr="00CB06A7" w:rsidRDefault="00C72E81" w:rsidP="00C262A9">
            <w:pPr>
              <w:spacing w:line="360" w:lineRule="auto"/>
              <w:rPr>
                <w:sz w:val="24"/>
              </w:rPr>
            </w:pPr>
            <w:r w:rsidRPr="00CB06A7">
              <w:rPr>
                <w:sz w:val="24"/>
              </w:rPr>
              <w:t>263</w:t>
            </w:r>
          </w:p>
        </w:tc>
      </w:tr>
      <w:tr w:rsidR="00C72E81" w:rsidRPr="00E55B54" w14:paraId="779C7F5F" w14:textId="77777777" w:rsidTr="00C262A9">
        <w:trPr>
          <w:trHeight w:val="489"/>
        </w:trPr>
        <w:tc>
          <w:tcPr>
            <w:tcW w:w="2127" w:type="dxa"/>
            <w:tcBorders>
              <w:bottom w:val="single" w:sz="4" w:space="0" w:color="auto"/>
            </w:tcBorders>
          </w:tcPr>
          <w:p w14:paraId="2472A690" w14:textId="77777777" w:rsidR="00C72E81" w:rsidRPr="00CB06A7" w:rsidRDefault="00C72E81" w:rsidP="00C262A9">
            <w:pPr>
              <w:spacing w:line="360" w:lineRule="auto"/>
              <w:rPr>
                <w:sz w:val="24"/>
              </w:rPr>
            </w:pPr>
            <w:r w:rsidRPr="00CB06A7">
              <w:rPr>
                <w:sz w:val="24"/>
              </w:rPr>
              <w:t>T1PL.1AS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D6CAA9E" w14:textId="77777777" w:rsidR="00C72E81" w:rsidRPr="00CB06A7" w:rsidRDefault="00C72E81" w:rsidP="00C262A9">
            <w:pPr>
              <w:spacing w:line="360" w:lineRule="auto"/>
              <w:rPr>
                <w:sz w:val="24"/>
              </w:rPr>
            </w:pPr>
            <w:r w:rsidRPr="00CB06A7">
              <w:rPr>
                <w:sz w:val="24"/>
              </w:rPr>
              <w:t>F</w:t>
            </w:r>
            <w:r w:rsidRPr="00CB06A7">
              <w:rPr>
                <w:sz w:val="24"/>
                <w:vertAlign w:val="subscript"/>
              </w:rPr>
              <w:t>4:5</w:t>
            </w:r>
            <w:r w:rsidRPr="00CB06A7">
              <w:rPr>
                <w:sz w:val="24"/>
              </w:rPr>
              <w:t xml:space="preserve"> family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CDA541B" w14:textId="77777777" w:rsidR="00C72E81" w:rsidRPr="00CB06A7" w:rsidRDefault="00C72E81" w:rsidP="00C262A9">
            <w:pPr>
              <w:spacing w:line="360" w:lineRule="auto"/>
              <w:rPr>
                <w:sz w:val="24"/>
              </w:rPr>
            </w:pPr>
            <w:r w:rsidRPr="00CB06A7">
              <w:rPr>
                <w:sz w:val="24"/>
              </w:rPr>
              <w:t>2021-2022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4ED94814" w14:textId="77777777" w:rsidR="00C72E81" w:rsidRPr="00CB06A7" w:rsidRDefault="00C72E81" w:rsidP="00C262A9">
            <w:pPr>
              <w:spacing w:line="360" w:lineRule="auto"/>
              <w:rPr>
                <w:sz w:val="24"/>
              </w:rPr>
            </w:pPr>
            <w:r w:rsidRPr="00CB06A7">
              <w:rPr>
                <w:sz w:val="24"/>
              </w:rPr>
              <w:t>55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0AF10EB" w14:textId="77777777" w:rsidR="00C72E81" w:rsidRPr="00CB06A7" w:rsidRDefault="00C72E81" w:rsidP="00C262A9">
            <w:pPr>
              <w:spacing w:line="360" w:lineRule="auto"/>
              <w:rPr>
                <w:sz w:val="24"/>
              </w:rPr>
            </w:pPr>
            <w:r w:rsidRPr="00CB06A7">
              <w:rPr>
                <w:sz w:val="24"/>
              </w:rPr>
              <w:t>132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728BF31" w14:textId="77777777" w:rsidR="00C72E81" w:rsidRPr="00CB06A7" w:rsidRDefault="00C72E81" w:rsidP="00C262A9">
            <w:pPr>
              <w:spacing w:line="360" w:lineRule="auto"/>
              <w:rPr>
                <w:sz w:val="24"/>
              </w:rPr>
            </w:pPr>
            <w:r w:rsidRPr="00CB06A7">
              <w:rPr>
                <w:sz w:val="24"/>
              </w:rPr>
              <w:t>74</w:t>
            </w:r>
          </w:p>
        </w:tc>
        <w:tc>
          <w:tcPr>
            <w:tcW w:w="1902" w:type="dxa"/>
            <w:tcBorders>
              <w:bottom w:val="single" w:sz="4" w:space="0" w:color="auto"/>
            </w:tcBorders>
          </w:tcPr>
          <w:p w14:paraId="513BA101" w14:textId="77777777" w:rsidR="00C72E81" w:rsidRPr="00CB06A7" w:rsidRDefault="00C72E81" w:rsidP="00C262A9">
            <w:pPr>
              <w:spacing w:line="360" w:lineRule="auto"/>
              <w:rPr>
                <w:sz w:val="24"/>
              </w:rPr>
            </w:pPr>
            <w:r w:rsidRPr="00CB06A7">
              <w:rPr>
                <w:sz w:val="24"/>
              </w:rPr>
              <w:t>261</w:t>
            </w:r>
          </w:p>
        </w:tc>
      </w:tr>
    </w:tbl>
    <w:p w14:paraId="49CF61D0" w14:textId="77777777" w:rsidR="00C72E81" w:rsidRPr="00DE686C" w:rsidRDefault="00C72E81" w:rsidP="00C72E81">
      <w:pPr>
        <w:spacing w:line="360" w:lineRule="auto"/>
        <w:rPr>
          <w:rFonts w:ascii="Times New Roman" w:hAnsi="Times New Roman" w:cs="Times New Roman"/>
          <w:sz w:val="24"/>
        </w:rPr>
      </w:pPr>
      <w:proofErr w:type="gramStart"/>
      <w:r w:rsidRPr="00CB06A7">
        <w:rPr>
          <w:rFonts w:ascii="Times New Roman" w:hAnsi="Times New Roman" w:cs="Times New Roman"/>
          <w:sz w:val="24"/>
        </w:rPr>
        <w:t>W:W</w:t>
      </w:r>
      <w:proofErr w:type="gramEnd"/>
      <w:r w:rsidRPr="00CB06A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represents</w:t>
      </w:r>
      <w:r w:rsidRPr="00CB06A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the number of </w:t>
      </w:r>
      <w:r w:rsidRPr="00CB06A7">
        <w:rPr>
          <w:rFonts w:ascii="Times New Roman" w:hAnsi="Times New Roman" w:cs="Times New Roman"/>
          <w:sz w:val="24"/>
        </w:rPr>
        <w:t xml:space="preserve">negative plants, W:P </w:t>
      </w:r>
      <w:r>
        <w:rPr>
          <w:rFonts w:ascii="Times New Roman" w:hAnsi="Times New Roman" w:cs="Times New Roman"/>
          <w:sz w:val="24"/>
        </w:rPr>
        <w:t>represents</w:t>
      </w:r>
      <w:r w:rsidRPr="00CB06A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the number of </w:t>
      </w:r>
      <w:r w:rsidRPr="00CB06A7">
        <w:rPr>
          <w:rFonts w:ascii="Times New Roman" w:hAnsi="Times New Roman" w:cs="Times New Roman"/>
          <w:sz w:val="24"/>
        </w:rPr>
        <w:t>heterozygo</w:t>
      </w:r>
      <w:r>
        <w:rPr>
          <w:rFonts w:ascii="Times New Roman" w:hAnsi="Times New Roman" w:cs="Times New Roman"/>
          <w:sz w:val="24"/>
        </w:rPr>
        <w:t>u</w:t>
      </w:r>
      <w:r w:rsidRPr="00CB06A7">
        <w:rPr>
          <w:rFonts w:ascii="Times New Roman" w:hAnsi="Times New Roman" w:cs="Times New Roman"/>
          <w:sz w:val="24"/>
        </w:rPr>
        <w:t xml:space="preserve">s plants and P:P </w:t>
      </w:r>
      <w:r>
        <w:rPr>
          <w:rFonts w:ascii="Times New Roman" w:hAnsi="Times New Roman" w:cs="Times New Roman"/>
          <w:sz w:val="24"/>
        </w:rPr>
        <w:t>represents the number of</w:t>
      </w:r>
      <w:r w:rsidRPr="00CB06A7">
        <w:rPr>
          <w:rFonts w:ascii="Times New Roman" w:hAnsi="Times New Roman" w:cs="Times New Roman"/>
          <w:sz w:val="24"/>
        </w:rPr>
        <w:t xml:space="preserve"> homozygo</w:t>
      </w:r>
      <w:r>
        <w:rPr>
          <w:rFonts w:ascii="Times New Roman" w:hAnsi="Times New Roman" w:cs="Times New Roman"/>
          <w:sz w:val="24"/>
        </w:rPr>
        <w:t>u</w:t>
      </w:r>
      <w:r w:rsidRPr="00CB06A7">
        <w:rPr>
          <w:rFonts w:ascii="Times New Roman" w:hAnsi="Times New Roman" w:cs="Times New Roman"/>
          <w:sz w:val="24"/>
        </w:rPr>
        <w:t>s plants.</w:t>
      </w:r>
    </w:p>
    <w:p w14:paraId="12B3CFD0" w14:textId="48974D82" w:rsidR="00E35660" w:rsidRPr="00C72E81" w:rsidRDefault="00E35660"/>
    <w:sectPr w:rsidR="00E35660" w:rsidRPr="00C72E81" w:rsidSect="008D35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F6B24" w14:textId="77777777" w:rsidR="008D3589" w:rsidRDefault="008D3589" w:rsidP="00726FAF">
      <w:r>
        <w:separator/>
      </w:r>
    </w:p>
  </w:endnote>
  <w:endnote w:type="continuationSeparator" w:id="0">
    <w:p w14:paraId="5A4BE815" w14:textId="77777777" w:rsidR="008D3589" w:rsidRDefault="008D3589" w:rsidP="00726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9C44B" w14:textId="77777777" w:rsidR="008D3589" w:rsidRDefault="008D3589" w:rsidP="00726FAF">
      <w:r>
        <w:separator/>
      </w:r>
    </w:p>
  </w:footnote>
  <w:footnote w:type="continuationSeparator" w:id="0">
    <w:p w14:paraId="7000005B" w14:textId="77777777" w:rsidR="008D3589" w:rsidRDefault="008D3589" w:rsidP="00726F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6025"/>
    <w:rsid w:val="00061A90"/>
    <w:rsid w:val="000A01E7"/>
    <w:rsid w:val="000F1591"/>
    <w:rsid w:val="00132D4A"/>
    <w:rsid w:val="001D52D6"/>
    <w:rsid w:val="00211C00"/>
    <w:rsid w:val="00233F3D"/>
    <w:rsid w:val="002F68BD"/>
    <w:rsid w:val="00354497"/>
    <w:rsid w:val="00376025"/>
    <w:rsid w:val="003D42D0"/>
    <w:rsid w:val="00403EBF"/>
    <w:rsid w:val="004235B8"/>
    <w:rsid w:val="004860CD"/>
    <w:rsid w:val="004942AC"/>
    <w:rsid w:val="005F768D"/>
    <w:rsid w:val="00661243"/>
    <w:rsid w:val="006C72A6"/>
    <w:rsid w:val="00703600"/>
    <w:rsid w:val="00726FAF"/>
    <w:rsid w:val="007C5A0F"/>
    <w:rsid w:val="00825245"/>
    <w:rsid w:val="008647A7"/>
    <w:rsid w:val="008D3589"/>
    <w:rsid w:val="009715D9"/>
    <w:rsid w:val="00B10A12"/>
    <w:rsid w:val="00C72E81"/>
    <w:rsid w:val="00CC113E"/>
    <w:rsid w:val="00D5059C"/>
    <w:rsid w:val="00D650D0"/>
    <w:rsid w:val="00DA4176"/>
    <w:rsid w:val="00DC330E"/>
    <w:rsid w:val="00E35660"/>
    <w:rsid w:val="00EA0D88"/>
    <w:rsid w:val="00FD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931986"/>
  <w15:docId w15:val="{FE1E13D1-0976-4918-85B6-72DE60AE3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6FA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6FA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26FA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6F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26FAF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061A9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8">
    <w:name w:val="Table Grid"/>
    <w:basedOn w:val="a1"/>
    <w:uiPriority w:val="39"/>
    <w:qFormat/>
    <w:rsid w:val="00C72E81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8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FAC2C9-93B3-4F98-9231-2C9BB7980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5</Pages>
  <Words>320</Words>
  <Characters>1825</Characters>
  <Application>Microsoft Office Word</Application>
  <DocSecurity>0</DocSecurity>
  <Lines>15</Lines>
  <Paragraphs>4</Paragraphs>
  <ScaleCrop>false</ScaleCrop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577918977@qq.com</dc:creator>
  <cp:keywords/>
  <dc:description/>
  <cp:lastModifiedBy>舶辉 韩</cp:lastModifiedBy>
  <cp:revision>11</cp:revision>
  <dcterms:created xsi:type="dcterms:W3CDTF">2023-12-02T10:22:00Z</dcterms:created>
  <dcterms:modified xsi:type="dcterms:W3CDTF">2024-01-27T14:28:00Z</dcterms:modified>
</cp:coreProperties>
</file>