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1074" w14:textId="77777777" w:rsidR="009A3B07" w:rsidRPr="008067A4" w:rsidRDefault="009A3B07" w:rsidP="009A3B07">
      <w:pPr>
        <w:snapToGrid w:val="0"/>
        <w:spacing w:line="240" w:lineRule="auto"/>
        <w:ind w:firstLine="284"/>
        <w:jc w:val="center"/>
        <w:rPr>
          <w:rFonts w:ascii="Times New Roman" w:hAnsi="Times New Roman"/>
          <w:lang w:eastAsia="zh-CN" w:bidi="en-US"/>
        </w:rPr>
      </w:pPr>
      <w:r w:rsidRPr="008067A4">
        <w:rPr>
          <w:rFonts w:ascii="Times New Roman" w:hAnsi="Times New Roman"/>
          <w:b/>
          <w:lang w:eastAsia="zh-CN" w:bidi="en-US"/>
        </w:rPr>
        <w:t xml:space="preserve">Table 1. </w:t>
      </w:r>
      <w:r w:rsidRPr="008067A4">
        <w:rPr>
          <w:rFonts w:ascii="Times New Roman" w:hAnsi="Times New Roman"/>
          <w:lang w:eastAsia="zh-CN" w:bidi="en-US"/>
        </w:rPr>
        <w:t>Polystyrene 10µm Sample Interference Patterns</w:t>
      </w:r>
    </w:p>
    <w:tbl>
      <w:tblPr>
        <w:tblW w:w="935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74"/>
        <w:gridCol w:w="2174"/>
        <w:gridCol w:w="2175"/>
      </w:tblGrid>
      <w:tr w:rsidR="009A3B07" w:rsidRPr="008067A4" w14:paraId="100B927D" w14:textId="77777777" w:rsidTr="00962C13">
        <w:trPr>
          <w:jc w:val="center"/>
        </w:trPr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A1D36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Microplastic Amount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F901C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Red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E866CC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Green</w:t>
            </w:r>
          </w:p>
        </w:tc>
        <w:tc>
          <w:tcPr>
            <w:tcW w:w="217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C9E23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Violet</w:t>
            </w:r>
          </w:p>
        </w:tc>
      </w:tr>
      <w:tr w:rsidR="009A3B07" w:rsidRPr="008067A4" w14:paraId="75B5EB93" w14:textId="77777777" w:rsidTr="00962C13">
        <w:trPr>
          <w:trHeight w:val="1286"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FF7CDC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1µl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5C749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517728BC" wp14:editId="6362A523">
                  <wp:extent cx="914400" cy="792000"/>
                  <wp:effectExtent l="0" t="0" r="0" b="8255"/>
                  <wp:docPr id="1780047250" name="Resim 1" descr="A bright light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047250" name="Resim 1" descr="A bright light in a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AFA50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5A661EAF" wp14:editId="1AB3F9CA">
                  <wp:extent cx="910800" cy="792000"/>
                  <wp:effectExtent l="0" t="0" r="3810" b="8255"/>
                  <wp:docPr id="88265685" name="Resim 5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5685" name="Resim 5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818AC8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05828889" wp14:editId="7BBCB48D">
                  <wp:extent cx="910800" cy="792000"/>
                  <wp:effectExtent l="0" t="0" r="3810" b="8255"/>
                  <wp:docPr id="806536701" name="Resim 8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536701" name="Resim 8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07" w:rsidRPr="008067A4" w14:paraId="3F71C8EA" w14:textId="77777777" w:rsidTr="00962C13">
        <w:trPr>
          <w:trHeight w:val="1286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B6D32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5µl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90EAD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11677BB0" wp14:editId="4A00C928">
                  <wp:extent cx="910800" cy="792000"/>
                  <wp:effectExtent l="0" t="0" r="3810" b="8255"/>
                  <wp:docPr id="123692985" name="Resim 3" descr="A bright light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92985" name="Resim 3" descr="A bright light in a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4D1D3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1B31E28B" wp14:editId="63CCAE42">
                  <wp:extent cx="910800" cy="792000"/>
                  <wp:effectExtent l="0" t="0" r="3810" b="8255"/>
                  <wp:docPr id="600610039" name="Resim 6" descr="A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10039" name="Resim 6" descr="A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2505E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3E4609EB" wp14:editId="1FF76473">
                  <wp:extent cx="910800" cy="792000"/>
                  <wp:effectExtent l="0" t="0" r="3810" b="8255"/>
                  <wp:docPr id="157849883" name="Resim 9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49883" name="Resim 9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07" w:rsidRPr="008067A4" w14:paraId="287BCCED" w14:textId="77777777" w:rsidTr="00962C13">
        <w:trPr>
          <w:trHeight w:val="1286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359DA4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10µl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D5C45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70D54EB7" wp14:editId="4239B280">
                  <wp:extent cx="910800" cy="792000"/>
                  <wp:effectExtent l="0" t="0" r="3810" b="8255"/>
                  <wp:docPr id="243162427" name="Resim 4" descr="A bright light in a red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162427" name="Resim 4" descr="A bright light in a red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985AE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3A81A142" wp14:editId="1A1422C4">
                  <wp:extent cx="910800" cy="792000"/>
                  <wp:effectExtent l="0" t="0" r="3810" b="8255"/>
                  <wp:docPr id="1192294394" name="Resim 7" descr="A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294394" name="Resim 7" descr="A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8A2A0C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11867F1D" wp14:editId="6FC74111">
                  <wp:extent cx="914400" cy="792000"/>
                  <wp:effectExtent l="0" t="0" r="0" b="8255"/>
                  <wp:docPr id="623003676" name="Resim 10" descr="A bright light in a dar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003676" name="Resim 10" descr="A bright light in a dar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716D46" w14:textId="77777777" w:rsidR="009A3B07" w:rsidRPr="008067A4" w:rsidRDefault="009A3B07" w:rsidP="009A3B07">
      <w:pPr>
        <w:snapToGrid w:val="0"/>
        <w:spacing w:before="240" w:line="240" w:lineRule="auto"/>
        <w:ind w:firstLine="284"/>
        <w:jc w:val="center"/>
        <w:rPr>
          <w:rFonts w:ascii="Times New Roman" w:hAnsi="Times New Roman"/>
          <w:lang w:eastAsia="zh-CN" w:bidi="en-US"/>
        </w:rPr>
      </w:pPr>
      <w:r w:rsidRPr="008067A4">
        <w:rPr>
          <w:rFonts w:ascii="Times New Roman" w:hAnsi="Times New Roman"/>
          <w:b/>
          <w:lang w:eastAsia="zh-CN" w:bidi="en-US"/>
        </w:rPr>
        <w:t xml:space="preserve">Table 2. </w:t>
      </w:r>
      <w:r w:rsidRPr="008067A4">
        <w:rPr>
          <w:rFonts w:ascii="Times New Roman" w:hAnsi="Times New Roman"/>
          <w:lang w:eastAsia="zh-CN" w:bidi="en-US"/>
        </w:rPr>
        <w:t>Melamine 8µm Sample Interference Patterns</w:t>
      </w:r>
    </w:p>
    <w:tbl>
      <w:tblPr>
        <w:tblW w:w="935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74"/>
        <w:gridCol w:w="2174"/>
        <w:gridCol w:w="2175"/>
      </w:tblGrid>
      <w:tr w:rsidR="009A3B07" w:rsidRPr="008067A4" w14:paraId="1193ED02" w14:textId="77777777" w:rsidTr="00962C13">
        <w:trPr>
          <w:jc w:val="center"/>
        </w:trPr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9F3B8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Microplastic Amount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792CB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Red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172B06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Green</w:t>
            </w:r>
          </w:p>
        </w:tc>
        <w:tc>
          <w:tcPr>
            <w:tcW w:w="217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A3E47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Violet</w:t>
            </w:r>
          </w:p>
        </w:tc>
      </w:tr>
      <w:tr w:rsidR="009A3B07" w:rsidRPr="008067A4" w14:paraId="56F6764C" w14:textId="77777777" w:rsidTr="00962C13">
        <w:trPr>
          <w:trHeight w:val="1277"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F82D94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1µl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98E63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4A181898" wp14:editId="19745CF5">
                  <wp:extent cx="914400" cy="792000"/>
                  <wp:effectExtent l="0" t="0" r="0" b="8255"/>
                  <wp:docPr id="370590157" name="Resim 11" descr="A red circle with a light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590157" name="Resim 11" descr="A red circle with a light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D83D1D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201EDF66" wp14:editId="5B6D0EF7">
                  <wp:extent cx="914400" cy="792000"/>
                  <wp:effectExtent l="0" t="0" r="0" b="8255"/>
                  <wp:docPr id="1050203003" name="Resim 14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203003" name="Resim 14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AD5083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01E3FB71" wp14:editId="2231CC22">
                  <wp:extent cx="914400" cy="792000"/>
                  <wp:effectExtent l="0" t="0" r="0" b="8255"/>
                  <wp:docPr id="1942449663" name="Resim 17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449663" name="Resim 17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07" w:rsidRPr="008067A4" w14:paraId="601E1E39" w14:textId="77777777" w:rsidTr="00962C13">
        <w:trPr>
          <w:trHeight w:val="1277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25311A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5µl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D99713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6B710307" wp14:editId="698E09BE">
                  <wp:extent cx="914400" cy="792000"/>
                  <wp:effectExtent l="0" t="0" r="0" b="8255"/>
                  <wp:docPr id="1414895098" name="Resim 12" descr="A bright light in a red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895098" name="Resim 12" descr="A bright light in a red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58B92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0918B4F0" wp14:editId="13E218C8">
                  <wp:extent cx="914400" cy="792000"/>
                  <wp:effectExtent l="0" t="0" r="0" b="8255"/>
                  <wp:docPr id="1348529346" name="Resim 15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529346" name="Resim 15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482771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63DD6FF8" wp14:editId="411D6997">
                  <wp:extent cx="914400" cy="792000"/>
                  <wp:effectExtent l="0" t="0" r="0" b="8255"/>
                  <wp:docPr id="1287752047" name="Resim 18" descr="A bright light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752047" name="Resim 18" descr="A bright light in a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07" w:rsidRPr="008067A4" w14:paraId="2768AD01" w14:textId="77777777" w:rsidTr="00962C13">
        <w:trPr>
          <w:trHeight w:val="1277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7A5A6D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10µl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EC131D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2068A04C" wp14:editId="68DA404D">
                  <wp:extent cx="914400" cy="792000"/>
                  <wp:effectExtent l="0" t="0" r="0" b="8255"/>
                  <wp:docPr id="1973652342" name="Resim 13" descr="A bright light in a red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652342" name="Resim 13" descr="A bright light in a red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621C5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17E1A8C2" wp14:editId="4713EBB3">
                  <wp:extent cx="914400" cy="792000"/>
                  <wp:effectExtent l="0" t="0" r="0" b="8255"/>
                  <wp:docPr id="158011966" name="Resim 16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11966" name="Resim 16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A3B11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624607F8" wp14:editId="33AC9C0C">
                  <wp:extent cx="914400" cy="792000"/>
                  <wp:effectExtent l="0" t="0" r="0" b="8255"/>
                  <wp:docPr id="1692100923" name="Resim 19" descr="A bright light in a blu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100923" name="Resim 19" descr="A bright light in a blu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C1D12F" w14:textId="77777777" w:rsidR="009A3B07" w:rsidRPr="008067A4" w:rsidRDefault="009A3B07" w:rsidP="009A3B07">
      <w:pPr>
        <w:snapToGrid w:val="0"/>
        <w:spacing w:before="240" w:line="240" w:lineRule="auto"/>
        <w:ind w:firstLine="284"/>
        <w:jc w:val="center"/>
        <w:rPr>
          <w:rFonts w:ascii="Times New Roman" w:hAnsi="Times New Roman"/>
          <w:lang w:eastAsia="zh-CN" w:bidi="en-US"/>
        </w:rPr>
      </w:pPr>
      <w:r w:rsidRPr="008067A4">
        <w:rPr>
          <w:rFonts w:ascii="Times New Roman" w:hAnsi="Times New Roman"/>
          <w:b/>
          <w:lang w:eastAsia="zh-CN" w:bidi="en-US"/>
        </w:rPr>
        <w:t xml:space="preserve">Table 3. </w:t>
      </w:r>
      <w:r w:rsidRPr="008067A4">
        <w:rPr>
          <w:rFonts w:ascii="Times New Roman" w:hAnsi="Times New Roman"/>
          <w:lang w:eastAsia="zh-CN" w:bidi="en-US"/>
        </w:rPr>
        <w:t>Polystyrene 8µm Sample Interference Patterns</w:t>
      </w:r>
    </w:p>
    <w:tbl>
      <w:tblPr>
        <w:tblW w:w="935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174"/>
        <w:gridCol w:w="2174"/>
        <w:gridCol w:w="2175"/>
      </w:tblGrid>
      <w:tr w:rsidR="009A3B07" w:rsidRPr="008067A4" w14:paraId="533A935C" w14:textId="77777777" w:rsidTr="00962C13">
        <w:trPr>
          <w:jc w:val="center"/>
        </w:trPr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2DF67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Microplastic Amount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13879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Red</w:t>
            </w:r>
          </w:p>
        </w:tc>
        <w:tc>
          <w:tcPr>
            <w:tcW w:w="217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A073CB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Green</w:t>
            </w:r>
          </w:p>
        </w:tc>
        <w:tc>
          <w:tcPr>
            <w:tcW w:w="217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6F390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b/>
                <w:bCs/>
                <w:lang w:eastAsia="zh-CN" w:bidi="en-US"/>
              </w:rPr>
            </w:pPr>
            <w:r w:rsidRPr="008067A4">
              <w:rPr>
                <w:rFonts w:ascii="Times New Roman" w:hAnsi="Times New Roman"/>
                <w:b/>
                <w:bCs/>
                <w:lang w:eastAsia="zh-CN" w:bidi="en-US"/>
              </w:rPr>
              <w:t>Violet</w:t>
            </w:r>
          </w:p>
        </w:tc>
      </w:tr>
      <w:tr w:rsidR="009A3B07" w:rsidRPr="008067A4" w14:paraId="03186F4F" w14:textId="77777777" w:rsidTr="00962C13">
        <w:trPr>
          <w:trHeight w:val="1282"/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34052B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1µl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706CF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7FEB41DC" wp14:editId="7F4A9C64">
                  <wp:extent cx="914400" cy="792000"/>
                  <wp:effectExtent l="0" t="0" r="0" b="8255"/>
                  <wp:docPr id="174869656" name="Resim 20" descr="A bright red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69656" name="Resim 20" descr="A bright red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8CF1EB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6C5E91C0" wp14:editId="030A6279">
                  <wp:extent cx="914400" cy="792000"/>
                  <wp:effectExtent l="0" t="0" r="0" b="8255"/>
                  <wp:docPr id="1379140766" name="Resim 23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140766" name="Resim 23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9791E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407068D7" wp14:editId="3372D261">
                  <wp:extent cx="914400" cy="792000"/>
                  <wp:effectExtent l="0" t="0" r="0" b="8255"/>
                  <wp:docPr id="691323710" name="Resim 26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323710" name="Resim 26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07" w:rsidRPr="008067A4" w14:paraId="58CECB7F" w14:textId="77777777" w:rsidTr="00962C13">
        <w:trPr>
          <w:trHeight w:val="1282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72E365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t>5µl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8A6E49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56FDAEA6" wp14:editId="5D220738">
                  <wp:extent cx="914400" cy="792000"/>
                  <wp:effectExtent l="0" t="0" r="0" b="8255"/>
                  <wp:docPr id="702158313" name="Resim 21" descr="A bright red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158313" name="Resim 21" descr="A bright red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5DA23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7D7BE547" wp14:editId="1517D140">
                  <wp:extent cx="914400" cy="792000"/>
                  <wp:effectExtent l="0" t="0" r="0" b="8255"/>
                  <wp:docPr id="1517449327" name="Resim 24" descr="A bright light in the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449327" name="Resim 24" descr="A bright light in the sk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7E2E9B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4DC352D9" wp14:editId="594E3D6D">
                  <wp:extent cx="914400" cy="792000"/>
                  <wp:effectExtent l="0" t="0" r="0" b="8255"/>
                  <wp:docPr id="1685782794" name="Resim 27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782794" name="Resim 27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B07" w:rsidRPr="008067A4" w14:paraId="1445B681" w14:textId="77777777" w:rsidTr="00962C13">
        <w:trPr>
          <w:trHeight w:val="1282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61A327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jc w:val="center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lang w:eastAsia="zh-CN" w:bidi="en-US"/>
              </w:rPr>
              <w:lastRenderedPageBreak/>
              <w:t>10µl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BCC4BF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29975C56" wp14:editId="2EBE0BA3">
                  <wp:extent cx="914400" cy="792000"/>
                  <wp:effectExtent l="0" t="0" r="0" b="8255"/>
                  <wp:docPr id="1427174876" name="Resim 22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174876" name="Resim 22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481FE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4BD12F20" wp14:editId="3309C055">
                  <wp:extent cx="914400" cy="792000"/>
                  <wp:effectExtent l="0" t="0" r="0" b="8255"/>
                  <wp:docPr id="1328093172" name="Resim 25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093172" name="Resim 25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BC65D" w14:textId="77777777" w:rsidR="009A3B07" w:rsidRPr="008067A4" w:rsidRDefault="009A3B07" w:rsidP="00962C13">
            <w:pPr>
              <w:snapToGrid w:val="0"/>
              <w:spacing w:line="240" w:lineRule="auto"/>
              <w:ind w:firstLine="284"/>
              <w:rPr>
                <w:rFonts w:ascii="Times New Roman" w:hAnsi="Times New Roman"/>
                <w:lang w:eastAsia="zh-CN" w:bidi="en-US"/>
              </w:rPr>
            </w:pPr>
            <w:r w:rsidRPr="008067A4">
              <w:rPr>
                <w:rFonts w:ascii="Times New Roman" w:hAnsi="Times New Roman"/>
                <w:noProof/>
                <w:lang w:eastAsia="zh-CN" w:bidi="en-US"/>
              </w:rPr>
              <w:drawing>
                <wp:inline distT="0" distB="0" distL="0" distR="0" wp14:anchorId="18245153" wp14:editId="4450ABD4">
                  <wp:extent cx="914400" cy="792000"/>
                  <wp:effectExtent l="0" t="0" r="0" b="8255"/>
                  <wp:docPr id="1829522444" name="Resim 28" descr="A bright light in the d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522444" name="Resim 28" descr="A bright light in the dar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698313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07"/>
    <w:rsid w:val="00755780"/>
    <w:rsid w:val="00857596"/>
    <w:rsid w:val="009A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15740"/>
  <w15:chartTrackingRefBased/>
  <w15:docId w15:val="{309EA24E-9BDA-491F-9C67-5C196095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B07"/>
    <w:pPr>
      <w:overflowPunct w:val="0"/>
      <w:autoSpaceDE w:val="0"/>
      <w:autoSpaceDN w:val="0"/>
      <w:adjustRightInd w:val="0"/>
      <w:spacing w:after="0" w:line="240" w:lineRule="atLeast"/>
      <w:ind w:firstLine="238"/>
      <w:jc w:val="both"/>
      <w:textAlignment w:val="baseline"/>
    </w:pPr>
    <w:rPr>
      <w:rFonts w:ascii="Times" w:eastAsia="SimSun" w:hAnsi="Times" w:cs="Times New Roman"/>
      <w:kern w:val="0"/>
      <w:sz w:val="20"/>
      <w:szCs w:val="20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>Springer Nature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2024-01-25T07:26:00Z</dcterms:created>
  <dcterms:modified xsi:type="dcterms:W3CDTF">2024-01-25T07:26:00Z</dcterms:modified>
</cp:coreProperties>
</file>