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0089B" w14:textId="382E1131" w:rsidR="005A4539" w:rsidRDefault="005A4539">
      <w:pPr>
        <w:rPr>
          <w:rFonts w:ascii="Times New Roman" w:hAnsi="Times New Roman" w:cs="Times New Roman"/>
          <w:b/>
          <w:bCs/>
          <w:color w:val="000000"/>
          <w:sz w:val="24"/>
          <w:szCs w:val="24"/>
        </w:rPr>
      </w:pPr>
      <w:r w:rsidRPr="005A4539">
        <w:rPr>
          <w:rFonts w:ascii="Times New Roman" w:hAnsi="Times New Roman" w:cs="Times New Roman"/>
          <w:b/>
          <w:bCs/>
          <w:color w:val="000000"/>
          <w:sz w:val="24"/>
          <w:szCs w:val="24"/>
        </w:rPr>
        <w:t>Supplementary Material 1</w:t>
      </w:r>
    </w:p>
    <w:p w14:paraId="5A566801" w14:textId="77777777" w:rsidR="005A4539" w:rsidRPr="005A4539" w:rsidRDefault="005A4539">
      <w:pPr>
        <w:rPr>
          <w:rFonts w:ascii="Times New Roman" w:hAnsi="Times New Roman" w:cs="Times New Roman"/>
          <w:b/>
          <w:bCs/>
          <w:color w:val="000000"/>
          <w:sz w:val="24"/>
          <w:szCs w:val="24"/>
        </w:rPr>
      </w:pPr>
    </w:p>
    <w:p w14:paraId="2A28BF51" w14:textId="558650A1" w:rsidR="00D737BC" w:rsidRPr="00EE5BBA" w:rsidRDefault="00F01BEA">
      <w:r w:rsidRPr="00EE5BBA">
        <w:rPr>
          <w:b/>
          <w:bCs/>
          <w:color w:val="000000"/>
          <w:sz w:val="48"/>
          <w:szCs w:val="48"/>
        </w:rPr>
        <w:t>Survey of the attitudes and preferences of Canadians towards participating in a decentralized clinical trial</w:t>
      </w:r>
    </w:p>
    <w:p w14:paraId="78405DB7" w14:textId="77777777" w:rsidR="00D737BC" w:rsidRPr="00EE5BBA" w:rsidRDefault="00D737BC">
      <w:pPr>
        <w:pStyle w:val="BlockSeparator"/>
      </w:pPr>
    </w:p>
    <w:p w14:paraId="585826C5" w14:textId="77777777" w:rsidR="00D737BC" w:rsidRPr="00EE5BBA" w:rsidRDefault="001F1C7E">
      <w:pPr>
        <w:pStyle w:val="BlockStartLabel"/>
      </w:pPr>
      <w:r w:rsidRPr="00EE5BBA">
        <w:t>Start of Block: Informed Consent</w:t>
      </w:r>
    </w:p>
    <w:p w14:paraId="48D445FB" w14:textId="77777777" w:rsidR="00D737BC" w:rsidRPr="00EE5BBA" w:rsidRDefault="00D737BC"/>
    <w:p w14:paraId="11D17B95" w14:textId="77777777" w:rsidR="00F01BEA" w:rsidRPr="00EE5BBA" w:rsidRDefault="001F1C7E">
      <w:pPr>
        <w:keepNext/>
      </w:pPr>
      <w:r w:rsidRPr="00EE5BBA">
        <w:t xml:space="preserve">Q1 </w:t>
      </w:r>
      <w:r w:rsidRPr="00EE5BBA">
        <w:br/>
        <w:t xml:space="preserve">Welcome     </w:t>
      </w:r>
      <w:r w:rsidRPr="00EE5BBA">
        <w:br/>
      </w:r>
    </w:p>
    <w:p w14:paraId="351E6AEA" w14:textId="28EB0CF5" w:rsidR="0012410F" w:rsidRDefault="00F01BEA">
      <w:pPr>
        <w:keepNext/>
      </w:pPr>
      <w:r w:rsidRPr="00EE5BBA">
        <w:t xml:space="preserve">We are inviting you to participate in </w:t>
      </w:r>
      <w:r w:rsidR="007E4538" w:rsidRPr="00EE5BBA">
        <w:t xml:space="preserve">a research project entitled “Survey of the attitudes and preferences of Canadians towards participating in a decentralized clinical trial”.  </w:t>
      </w:r>
      <w:r w:rsidRPr="00EE5BBA">
        <w:t xml:space="preserve">The survey is being conducted </w:t>
      </w:r>
      <w:r w:rsidR="007E4538" w:rsidRPr="00EE5BBA">
        <w:t>by Dr.</w:t>
      </w:r>
      <w:r w:rsidR="0012410F" w:rsidRPr="00EE5BBA">
        <w:t xml:space="preserve"> </w:t>
      </w:r>
      <w:r w:rsidR="0012410F" w:rsidRPr="00EE5BBA">
        <w:rPr>
          <w:bCs/>
        </w:rPr>
        <w:t>Dawn Richards and Ms. Susan Marlin of Clinical Trials Ontario (CTO) and Drs. John Queenan and Bradley Stoner of Queen’s University.</w:t>
      </w:r>
      <w:r>
        <w:t xml:space="preserve"> </w:t>
      </w:r>
      <w:r>
        <w:br/>
      </w:r>
    </w:p>
    <w:p w14:paraId="4B469266" w14:textId="7CF8BA0F" w:rsidR="00B17519" w:rsidRDefault="001F1C7E" w:rsidP="00B17519">
      <w:r>
        <w:t>We are interested in understanding your thoughts and opinions related to participating in a clinical trial. For this study, you will be presented with information relevant to participating in clinical trials in Canada. Then, you will be asked to answer some questions. Your responses will be kept completely confidential.</w:t>
      </w:r>
      <w:r>
        <w:rPr>
          <w:rFonts w:ascii="MS Gothic" w:eastAsia="MS Gothic" w:hAnsi="MS Gothic" w:cs="MS Gothic" w:hint="eastAsia"/>
        </w:rPr>
        <w:t>  </w:t>
      </w:r>
      <w:r>
        <w:br/>
        <w:t xml:space="preserve"> </w:t>
      </w:r>
      <w:r>
        <w:br/>
        <w:t xml:space="preserve"> The questionnaire is split into two sections.  The first section should only take about ten minutes to complete.  The second section is optional and should take a further ten minutes to complete.  </w:t>
      </w:r>
      <w:r>
        <w:br/>
        <w:t xml:space="preserve">   </w:t>
      </w:r>
      <w:r>
        <w:br/>
        <w:t xml:space="preserve">Background and Purpose    </w:t>
      </w:r>
      <w:r>
        <w:br/>
        <w:t xml:space="preserve">   </w:t>
      </w:r>
      <w:r>
        <w:br/>
        <w:t xml:space="preserve">Clinical trials are a type of research that involve people and test health-related “interventions” to see how they work. There are many types of interventions tested in clinical trials. While we often think about clinical trials being done to test drugs, they also test devices, genetic therapies, natural health products, psychotherapies, lifestyle and preventive care interventions, and many other things. The interventions studied in clinical trials can be very experimental, with little to no evidence about how they might work in people (e.g. new drugs). Or they may already be commonly used by people but more evidence is needed about how they work.   </w:t>
      </w:r>
      <w:r>
        <w:br/>
        <w:t xml:space="preserve">   </w:t>
      </w:r>
      <w:r>
        <w:br/>
        <w:t xml:space="preserve">Clinical trials are carefully designed and planned to make sure that risks to the people participating are minimized to the extent possible, and that the questions asked about the intervention(s) can be answered when the trial is finished.   </w:t>
      </w:r>
      <w:r>
        <w:br/>
        <w:t xml:space="preserve">   </w:t>
      </w:r>
      <w:r>
        <w:br/>
      </w:r>
      <w:r>
        <w:rPr>
          <w:b/>
        </w:rPr>
        <w:t>Traditional clinical trials</w:t>
      </w:r>
      <w:r>
        <w:t xml:space="preserve"> usually take place at trial sites where an Investigator and study staff </w:t>
      </w:r>
      <w:r>
        <w:lastRenderedPageBreak/>
        <w:t xml:space="preserve">do procedures related to the clinical trial. Using this approach, participants go to the study team at a study site to take part in a clinical trial.  </w:t>
      </w:r>
      <w:r>
        <w:br/>
        <w:t xml:space="preserve">   </w:t>
      </w:r>
      <w:r>
        <w:br/>
      </w:r>
      <w:r>
        <w:br/>
        <w:t xml:space="preserve"> </w:t>
      </w:r>
      <w:r>
        <w:rPr>
          <w:b/>
        </w:rPr>
        <w:t>Decentralized clinical trials</w:t>
      </w:r>
      <w:r>
        <w:t xml:space="preserve"> (abbreviated as DCTs and also sometimes called remote or virtual clinical trials) are clinical trials that occur with participants that are not required to come to a study site. Participants may use videoconferencing or other technology to talk to study staff, be visited at home by study staff, use internet-based tools for collecting data and reporting, and use mobile technology (e.g.</w:t>
      </w:r>
      <w:r w:rsidR="00C1698C">
        <w:t>,</w:t>
      </w:r>
      <w:r>
        <w:t xml:space="preserve"> a wearable technology).  </w:t>
      </w:r>
      <w:r>
        <w:br/>
      </w:r>
      <w:r>
        <w:br/>
        <w:t xml:space="preserve"> The COVID-19 pandemic has led to some clinical trials being done differently from how they were originally planned. Health Canada, Canada’s regulatory agency that oversees clinical trials done in Canada, has allowed these changes to happen during the pandemic and is also looking at how some of these temporary changes might be allowed to continue in the future. </w:t>
      </w:r>
      <w:r>
        <w:br/>
      </w:r>
      <w:r>
        <w:br/>
        <w:t xml:space="preserve">This survey is being hosted by Clinical Trials Ontario (also called CTO), a not for profit organization dedicated to making Ontario a better place to do clinical trials. CTO works with the clinical trials community in Ontario and beyond and that includes working with patients and the public. We co-developed this survey with patients, health charities, patient organizations, and individuals who are involved in facilitating and doing clinical trials.       </w:t>
      </w:r>
      <w:r>
        <w:br/>
        <w:t xml:space="preserve">   </w:t>
      </w:r>
      <w:r>
        <w:br/>
      </w:r>
      <w:r w:rsidRPr="00EE5BBA">
        <w:t xml:space="preserve">Privacy and Survey Participation  </w:t>
      </w:r>
      <w:r w:rsidRPr="00EE5BBA">
        <w:br/>
      </w:r>
      <w:r w:rsidRPr="00EE5BBA">
        <w:br/>
        <w:t>Please be assured that your participation is entirely voluntary, and you may</w:t>
      </w:r>
      <w:r w:rsidR="0070237E" w:rsidRPr="00EE5BBA">
        <w:t xml:space="preserve"> decline to participate</w:t>
      </w:r>
      <w:r w:rsidRPr="00EE5BBA">
        <w:t xml:space="preserve"> </w:t>
      </w:r>
      <w:r w:rsidR="0070237E" w:rsidRPr="00EE5BBA">
        <w:t xml:space="preserve">and </w:t>
      </w:r>
      <w:r w:rsidRPr="00EE5BBA">
        <w:t>refuse to answer any or all of the questions</w:t>
      </w:r>
      <w:r w:rsidR="0070237E" w:rsidRPr="00EE5BBA">
        <w:t xml:space="preserve"> without penalty</w:t>
      </w:r>
      <w:r w:rsidR="006623FC">
        <w:t>.</w:t>
      </w:r>
      <w:r w:rsidRPr="00EE5BBA">
        <w:t> However, your data cannot be withdrawn after the submission of the survey.  </w:t>
      </w:r>
      <w:r w:rsidR="009E4D01" w:rsidRPr="00EE5BBA">
        <w:t xml:space="preserve">Should you decide to withdraw prior to submission you may do so simply by exiting your browser.  </w:t>
      </w:r>
      <w:r w:rsidR="009255DC" w:rsidRPr="00EE5BBA">
        <w:t>We will not be collecting any directly identifiable information from you</w:t>
      </w:r>
      <w:r w:rsidRPr="00EE5BBA">
        <w:t>.  All of your answers</w:t>
      </w:r>
      <w:r>
        <w:t xml:space="preserve"> will be anonymous and kept confidential; we will not identify you in any reports or publications. There are no direct benefits to you nor will there be any compensation if you choose to answer the survey.  There are no known risks to participating in the survey.  The study data will be stored on </w:t>
      </w:r>
      <w:r w:rsidR="00086539">
        <w:t xml:space="preserve">Queen’s University privacy approved </w:t>
      </w:r>
      <w:r>
        <w:t>servers</w:t>
      </w:r>
      <w:r w:rsidR="00086539">
        <w:t xml:space="preserve"> hosted by Qualtrics</w:t>
      </w:r>
      <w:r>
        <w:t>.  We will keep your data securely for at least five years per Queen’s University Policy, after which the study data will be securely destroyed.  Only Dr. John Queenan</w:t>
      </w:r>
      <w:r w:rsidR="00203B3A">
        <w:t xml:space="preserve"> and Ms. Susan Marlin</w:t>
      </w:r>
      <w:r>
        <w:t xml:space="preserve"> will have access to the survey data.  </w:t>
      </w:r>
      <w:r>
        <w:br/>
        <w:t xml:space="preserve"> </w:t>
      </w:r>
      <w:r>
        <w:br/>
        <w:t xml:space="preserve"> If you have any questions or concerns about the project, feel free to contact John Queenan </w:t>
      </w:r>
      <w:r w:rsidR="000C6FB7">
        <w:t>at 1</w:t>
      </w:r>
      <w:r>
        <w:t>-416-673-6684. </w:t>
      </w:r>
      <w:r>
        <w:br/>
        <w:t xml:space="preserve"> </w:t>
      </w:r>
      <w:r>
        <w:br/>
        <w:t xml:space="preserve">This study has been reviewed for ethical compliance by the Queen's University Health Sciences and Affiliated Teaching Hospitals Research Ethics Board (HSREB). The HSREB may require access to your study-related records to monitor the ethical conduct of the research. If you have any ethics </w:t>
      </w:r>
      <w:r w:rsidR="007E4538">
        <w:t>concerns,</w:t>
      </w:r>
      <w:r>
        <w:t xml:space="preserve"> please contact the Queen’s University Health Sciences and Affiliated Teaching Hospitals Research Ethics Board (HSREB) at 1-844-535-2988 (Toll free in North America) or </w:t>
      </w:r>
      <w:hyperlink r:id="rId7" w:history="1">
        <w:r w:rsidR="00B17519" w:rsidRPr="008B3E63">
          <w:rPr>
            <w:rStyle w:val="Hyperlink"/>
          </w:rPr>
          <w:t>hsreb@queensu.ca</w:t>
        </w:r>
      </w:hyperlink>
      <w:r>
        <w:t>. </w:t>
      </w:r>
    </w:p>
    <w:p w14:paraId="6D06DF83" w14:textId="77777777" w:rsidR="00C1698C" w:rsidRDefault="00C1698C" w:rsidP="00B17519"/>
    <w:p w14:paraId="32C8FC75" w14:textId="0BC0BA21" w:rsidR="00B17519" w:rsidRPr="00EE5BBA" w:rsidRDefault="00B17519" w:rsidP="00B17519">
      <w:pPr>
        <w:rPr>
          <w:lang w:val="en-CA"/>
        </w:rPr>
      </w:pPr>
      <w:r w:rsidRPr="00EE5BBA">
        <w:rPr>
          <w:lang w:val="en-CA"/>
        </w:rPr>
        <w:t>A copy of this letter of information and consent can be downloaded by clicking on this link: </w:t>
      </w:r>
      <w:r w:rsidRPr="00EE5BBA">
        <w:rPr>
          <w:color w:val="4F81BD" w:themeColor="accent1"/>
          <w:lang w:val="en-CA"/>
        </w:rPr>
        <w:t>Letter of information and consent</w:t>
      </w:r>
      <w:r w:rsidRPr="00EE5BBA">
        <w:rPr>
          <w:lang w:val="en-CA"/>
        </w:rPr>
        <w:br/>
      </w:r>
      <w:r w:rsidRPr="00EE5BBA">
        <w:rPr>
          <w:lang w:val="en-CA"/>
        </w:rPr>
        <w:br/>
        <w:t>By clicking below, I am verifying that: I have read the above Letter of Information, have had all my questions answered, I have not waived any legal rights in the event of research-related harm and that I consent to participate in this research study.</w:t>
      </w:r>
    </w:p>
    <w:p w14:paraId="16617A24" w14:textId="6389ECC5" w:rsidR="00B17519" w:rsidRDefault="00B17519" w:rsidP="00B17519"/>
    <w:p w14:paraId="496A86D4" w14:textId="77777777" w:rsidR="00B17519" w:rsidRDefault="001F1C7E" w:rsidP="00B17519">
      <w:pPr>
        <w:ind w:firstLine="360"/>
      </w:pPr>
      <w:r>
        <w:t>I consent, begin the study  (1)</w:t>
      </w:r>
    </w:p>
    <w:p w14:paraId="5CC1A7AB" w14:textId="08C0041D" w:rsidR="00D737BC" w:rsidRDefault="001F1C7E" w:rsidP="00B17519">
      <w:r>
        <w:t xml:space="preserve"> </w:t>
      </w:r>
    </w:p>
    <w:p w14:paraId="0C4A2124" w14:textId="77777777" w:rsidR="00D737BC" w:rsidRDefault="001F1C7E" w:rsidP="00B17519">
      <w:pPr>
        <w:keepNext/>
        <w:ind w:left="360"/>
      </w:pPr>
      <w:r>
        <w:t xml:space="preserve">I do not consent, I do not wish to participate  (2) </w:t>
      </w:r>
    </w:p>
    <w:p w14:paraId="12E629A3" w14:textId="77777777" w:rsidR="00D737BC" w:rsidRDefault="00D737BC"/>
    <w:p w14:paraId="22D8179A" w14:textId="77777777" w:rsidR="00D737BC" w:rsidRDefault="001F1C7E">
      <w:pPr>
        <w:pStyle w:val="BlockEndLabel"/>
      </w:pPr>
      <w:r>
        <w:t>End of Block: Informed Consent</w:t>
      </w:r>
    </w:p>
    <w:p w14:paraId="570E2A10" w14:textId="77777777" w:rsidR="00D737BC" w:rsidRDefault="00D737BC">
      <w:pPr>
        <w:pStyle w:val="BlockSeparator"/>
      </w:pPr>
    </w:p>
    <w:p w14:paraId="55708DB7" w14:textId="77777777" w:rsidR="00D737BC" w:rsidRDefault="001F1C7E">
      <w:pPr>
        <w:pStyle w:val="BlockStartLabel"/>
      </w:pPr>
      <w:r>
        <w:t>Start of Block: Preferences and Perceptions related to clinical trial participation</w:t>
      </w:r>
    </w:p>
    <w:p w14:paraId="59F98084" w14:textId="77777777" w:rsidR="00D737BC" w:rsidRDefault="00D737BC"/>
    <w:p w14:paraId="53C43C64" w14:textId="77777777" w:rsidR="00D737BC" w:rsidRDefault="001F1C7E">
      <w:pPr>
        <w:keepNext/>
      </w:pPr>
      <w:r>
        <w:t xml:space="preserve">Q24 </w:t>
      </w:r>
      <w:r>
        <w:rPr>
          <w:b/>
        </w:rPr>
        <w:t>First, we will ask some questions about your preferences and perceptions related to clinical trial participation. Respond to these questions based on your personal situation rather than thinking about a specific type of trial. At the end of the survey you will be given the chance to share additional thoughts.</w:t>
      </w:r>
    </w:p>
    <w:p w14:paraId="2A4DAC82" w14:textId="77777777" w:rsidR="00D737BC" w:rsidRDefault="00D737BC"/>
    <w:p w14:paraId="00DFCB73" w14:textId="77777777" w:rsidR="00D737BC" w:rsidRDefault="00D737BC">
      <w:pPr>
        <w:pStyle w:val="QuestionSeparator"/>
      </w:pPr>
    </w:p>
    <w:p w14:paraId="248CB48D" w14:textId="77777777" w:rsidR="00D737BC" w:rsidRDefault="00D737BC"/>
    <w:p w14:paraId="44F73A6C" w14:textId="77777777" w:rsidR="00D737BC" w:rsidRDefault="001F1C7E">
      <w:pPr>
        <w:keepNext/>
      </w:pPr>
      <w:r>
        <w:t xml:space="preserve">Q25 When thinking about the different ways you could participate in a clinical trial, how important is it to you to be provided with options for </w:t>
      </w:r>
      <w:r>
        <w:rPr>
          <w:u w:val="single"/>
        </w:rPr>
        <w:t>where</w:t>
      </w:r>
      <w:r>
        <w:t xml:space="preserve"> to have your study visits (for example, study visits at a clinical trial site, virtual or in-person visits at home, etc.)?</w:t>
      </w:r>
    </w:p>
    <w:p w14:paraId="5B89253A" w14:textId="77777777" w:rsidR="00D737BC" w:rsidRDefault="001F1C7E">
      <w:pPr>
        <w:pStyle w:val="ListParagraph"/>
        <w:keepNext/>
        <w:numPr>
          <w:ilvl w:val="0"/>
          <w:numId w:val="4"/>
        </w:numPr>
      </w:pPr>
      <w:r>
        <w:t xml:space="preserve">Not at all important  (1) </w:t>
      </w:r>
    </w:p>
    <w:p w14:paraId="3765F817" w14:textId="77777777" w:rsidR="00D737BC" w:rsidRDefault="001F1C7E">
      <w:pPr>
        <w:pStyle w:val="ListParagraph"/>
        <w:keepNext/>
        <w:numPr>
          <w:ilvl w:val="0"/>
          <w:numId w:val="4"/>
        </w:numPr>
      </w:pPr>
      <w:r>
        <w:t xml:space="preserve">Slightly important  (2) </w:t>
      </w:r>
    </w:p>
    <w:p w14:paraId="5DEB51E9" w14:textId="77777777" w:rsidR="00D737BC" w:rsidRDefault="001F1C7E">
      <w:pPr>
        <w:pStyle w:val="ListParagraph"/>
        <w:keepNext/>
        <w:numPr>
          <w:ilvl w:val="0"/>
          <w:numId w:val="4"/>
        </w:numPr>
      </w:pPr>
      <w:r>
        <w:t xml:space="preserve">Moderately important  (3) </w:t>
      </w:r>
    </w:p>
    <w:p w14:paraId="27B24365" w14:textId="77777777" w:rsidR="00D737BC" w:rsidRDefault="001F1C7E">
      <w:pPr>
        <w:pStyle w:val="ListParagraph"/>
        <w:keepNext/>
        <w:numPr>
          <w:ilvl w:val="0"/>
          <w:numId w:val="4"/>
        </w:numPr>
      </w:pPr>
      <w:r>
        <w:t xml:space="preserve">Very important  (4) </w:t>
      </w:r>
    </w:p>
    <w:p w14:paraId="7CD034CE" w14:textId="77777777" w:rsidR="00D737BC" w:rsidRDefault="001F1C7E">
      <w:pPr>
        <w:pStyle w:val="ListParagraph"/>
        <w:keepNext/>
        <w:numPr>
          <w:ilvl w:val="0"/>
          <w:numId w:val="4"/>
        </w:numPr>
      </w:pPr>
      <w:r>
        <w:t xml:space="preserve">Extremely important  (5) </w:t>
      </w:r>
    </w:p>
    <w:p w14:paraId="5A86CF1A" w14:textId="77777777" w:rsidR="00D737BC" w:rsidRDefault="00D737BC"/>
    <w:p w14:paraId="00C3F37D"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423A0DE2" w14:textId="77777777">
        <w:trPr>
          <w:trHeight w:val="300"/>
        </w:trPr>
        <w:tc>
          <w:tcPr>
            <w:tcW w:w="1368" w:type="dxa"/>
            <w:tcBorders>
              <w:top w:val="nil"/>
              <w:left w:val="nil"/>
              <w:bottom w:val="nil"/>
              <w:right w:val="nil"/>
            </w:tcBorders>
          </w:tcPr>
          <w:p w14:paraId="7860AA1E" w14:textId="77777777" w:rsidR="00D737BC" w:rsidRDefault="001F1C7E">
            <w:pPr>
              <w:rPr>
                <w:color w:val="CCCCCC"/>
              </w:rPr>
            </w:pPr>
            <w:r>
              <w:rPr>
                <w:color w:val="CCCCCC"/>
              </w:rPr>
              <w:t>Page Break</w:t>
            </w:r>
          </w:p>
        </w:tc>
        <w:tc>
          <w:tcPr>
            <w:tcW w:w="8208" w:type="dxa"/>
            <w:tcBorders>
              <w:top w:val="nil"/>
              <w:left w:val="nil"/>
              <w:bottom w:val="nil"/>
              <w:right w:val="nil"/>
            </w:tcBorders>
          </w:tcPr>
          <w:p w14:paraId="2F6B4B72" w14:textId="77777777" w:rsidR="00D737BC" w:rsidRDefault="00D737BC">
            <w:pPr>
              <w:pBdr>
                <w:top w:val="single" w:sz="8" w:space="0" w:color="CCCCCC"/>
              </w:pBdr>
              <w:spacing w:before="120" w:after="120" w:line="120" w:lineRule="auto"/>
              <w:jc w:val="center"/>
              <w:rPr>
                <w:color w:val="CCCCCC"/>
              </w:rPr>
            </w:pPr>
          </w:p>
        </w:tc>
      </w:tr>
    </w:tbl>
    <w:p w14:paraId="48337D27" w14:textId="77777777" w:rsidR="00D737BC" w:rsidRDefault="001F1C7E">
      <w:r>
        <w:br w:type="page"/>
      </w:r>
    </w:p>
    <w:p w14:paraId="7A552A24" w14:textId="77777777" w:rsidR="00D737BC" w:rsidRDefault="00D737BC"/>
    <w:p w14:paraId="303E9347" w14:textId="77777777" w:rsidR="00D737BC" w:rsidRDefault="001F1C7E">
      <w:pPr>
        <w:keepNext/>
      </w:pPr>
      <w:r>
        <w:t xml:space="preserve">Q27 </w:t>
      </w:r>
      <w:r>
        <w:rPr>
          <w:b/>
        </w:rPr>
        <w:t>How strongly do you agree/disagree with the following statements regarding your preference for being willing to participate in each of the following types of clinical trials?  </w:t>
      </w:r>
    </w:p>
    <w:p w14:paraId="6BA4C95B" w14:textId="77777777" w:rsidR="00D737BC" w:rsidRDefault="00D737BC"/>
    <w:p w14:paraId="2BCD9B99" w14:textId="77777777" w:rsidR="00D737BC" w:rsidRDefault="00D737BC">
      <w:pPr>
        <w:pStyle w:val="QuestionSeparator"/>
      </w:pPr>
    </w:p>
    <w:p w14:paraId="09D71A05" w14:textId="77777777" w:rsidR="00D737BC" w:rsidRDefault="00D737BC"/>
    <w:p w14:paraId="1C0DF8B3" w14:textId="77777777" w:rsidR="00D737BC" w:rsidRDefault="001F1C7E">
      <w:pPr>
        <w:keepNext/>
      </w:pPr>
      <w:r>
        <w:t>Q28 I would prefer to have all my study visits at the study clinic and seeing the study doctor and staff in-person at the clinic only.</w:t>
      </w:r>
    </w:p>
    <w:p w14:paraId="5F0ABE6C" w14:textId="77777777" w:rsidR="00D737BC" w:rsidRDefault="001F1C7E">
      <w:pPr>
        <w:pStyle w:val="ListParagraph"/>
        <w:keepNext/>
        <w:numPr>
          <w:ilvl w:val="0"/>
          <w:numId w:val="4"/>
        </w:numPr>
      </w:pPr>
      <w:r>
        <w:t xml:space="preserve">Strongly disagree  (1) </w:t>
      </w:r>
    </w:p>
    <w:p w14:paraId="3A381571" w14:textId="77777777" w:rsidR="00D737BC" w:rsidRDefault="001F1C7E">
      <w:pPr>
        <w:pStyle w:val="ListParagraph"/>
        <w:keepNext/>
        <w:numPr>
          <w:ilvl w:val="0"/>
          <w:numId w:val="4"/>
        </w:numPr>
      </w:pPr>
      <w:r>
        <w:t xml:space="preserve">Somewhat disagree  (2) </w:t>
      </w:r>
    </w:p>
    <w:p w14:paraId="149B7296" w14:textId="77777777" w:rsidR="00D737BC" w:rsidRDefault="001F1C7E">
      <w:pPr>
        <w:pStyle w:val="ListParagraph"/>
        <w:keepNext/>
        <w:numPr>
          <w:ilvl w:val="0"/>
          <w:numId w:val="4"/>
        </w:numPr>
      </w:pPr>
      <w:r>
        <w:t xml:space="preserve">Neither agree nor disagree  (3) </w:t>
      </w:r>
    </w:p>
    <w:p w14:paraId="2A879280" w14:textId="77777777" w:rsidR="00D737BC" w:rsidRDefault="001F1C7E">
      <w:pPr>
        <w:pStyle w:val="ListParagraph"/>
        <w:keepNext/>
        <w:numPr>
          <w:ilvl w:val="0"/>
          <w:numId w:val="4"/>
        </w:numPr>
      </w:pPr>
      <w:r>
        <w:t xml:space="preserve">Somewhat agree  (4) </w:t>
      </w:r>
    </w:p>
    <w:p w14:paraId="2E0C0035" w14:textId="77777777" w:rsidR="00D737BC" w:rsidRDefault="001F1C7E">
      <w:pPr>
        <w:pStyle w:val="ListParagraph"/>
        <w:keepNext/>
        <w:numPr>
          <w:ilvl w:val="0"/>
          <w:numId w:val="4"/>
        </w:numPr>
      </w:pPr>
      <w:r>
        <w:t xml:space="preserve">Strongly agree  (5) </w:t>
      </w:r>
    </w:p>
    <w:p w14:paraId="1D70C494" w14:textId="77777777" w:rsidR="00D737BC" w:rsidRDefault="00D737BC"/>
    <w:p w14:paraId="0A3214A5"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79779430" w14:textId="77777777">
        <w:trPr>
          <w:trHeight w:val="300"/>
        </w:trPr>
        <w:tc>
          <w:tcPr>
            <w:tcW w:w="1368" w:type="dxa"/>
            <w:tcBorders>
              <w:top w:val="nil"/>
              <w:left w:val="nil"/>
              <w:bottom w:val="nil"/>
              <w:right w:val="nil"/>
            </w:tcBorders>
          </w:tcPr>
          <w:p w14:paraId="3E4EBE3B" w14:textId="77777777" w:rsidR="00D737BC" w:rsidRDefault="001F1C7E">
            <w:pPr>
              <w:rPr>
                <w:color w:val="CCCCCC"/>
              </w:rPr>
            </w:pPr>
            <w:r>
              <w:rPr>
                <w:color w:val="CCCCCC"/>
              </w:rPr>
              <w:t>Page Break</w:t>
            </w:r>
          </w:p>
        </w:tc>
        <w:tc>
          <w:tcPr>
            <w:tcW w:w="8208" w:type="dxa"/>
            <w:tcBorders>
              <w:top w:val="nil"/>
              <w:left w:val="nil"/>
              <w:bottom w:val="nil"/>
              <w:right w:val="nil"/>
            </w:tcBorders>
          </w:tcPr>
          <w:p w14:paraId="6DE4B16D" w14:textId="77777777" w:rsidR="00D737BC" w:rsidRDefault="00D737BC">
            <w:pPr>
              <w:pBdr>
                <w:top w:val="single" w:sz="8" w:space="0" w:color="CCCCCC"/>
              </w:pBdr>
              <w:spacing w:before="120" w:after="120" w:line="120" w:lineRule="auto"/>
              <w:jc w:val="center"/>
              <w:rPr>
                <w:color w:val="CCCCCC"/>
              </w:rPr>
            </w:pPr>
          </w:p>
        </w:tc>
      </w:tr>
    </w:tbl>
    <w:p w14:paraId="7B7CDD5C" w14:textId="77777777" w:rsidR="00D737BC" w:rsidRDefault="001F1C7E">
      <w:r>
        <w:br w:type="page"/>
      </w:r>
    </w:p>
    <w:p w14:paraId="0045103B" w14:textId="77777777" w:rsidR="00D737BC" w:rsidRDefault="00D737BC"/>
    <w:p w14:paraId="748C5A02" w14:textId="77777777" w:rsidR="00D737BC" w:rsidRDefault="001F1C7E">
      <w:pPr>
        <w:keepNext/>
      </w:pPr>
      <w:r>
        <w:t>Q29 I would prefer to have some study visits at my home and some visits at the study clinic, and seeing the study doctor sometimes via video conference from home or in-person at the clinic.</w:t>
      </w:r>
    </w:p>
    <w:p w14:paraId="4765EFDF" w14:textId="77777777" w:rsidR="00D737BC" w:rsidRDefault="001F1C7E">
      <w:pPr>
        <w:pStyle w:val="ListParagraph"/>
        <w:keepNext/>
        <w:numPr>
          <w:ilvl w:val="0"/>
          <w:numId w:val="4"/>
        </w:numPr>
      </w:pPr>
      <w:r>
        <w:t xml:space="preserve">Strongly disagree  (1) </w:t>
      </w:r>
    </w:p>
    <w:p w14:paraId="2CB00A84" w14:textId="77777777" w:rsidR="00D737BC" w:rsidRDefault="001F1C7E">
      <w:pPr>
        <w:pStyle w:val="ListParagraph"/>
        <w:keepNext/>
        <w:numPr>
          <w:ilvl w:val="0"/>
          <w:numId w:val="4"/>
        </w:numPr>
      </w:pPr>
      <w:r>
        <w:t xml:space="preserve">Somewhat disagree  (2) </w:t>
      </w:r>
    </w:p>
    <w:p w14:paraId="78902EE2" w14:textId="77777777" w:rsidR="00D737BC" w:rsidRDefault="001F1C7E">
      <w:pPr>
        <w:pStyle w:val="ListParagraph"/>
        <w:keepNext/>
        <w:numPr>
          <w:ilvl w:val="0"/>
          <w:numId w:val="4"/>
        </w:numPr>
      </w:pPr>
      <w:r>
        <w:t xml:space="preserve">Neither agree nor disagree  (3) </w:t>
      </w:r>
    </w:p>
    <w:p w14:paraId="4E639880" w14:textId="77777777" w:rsidR="00D737BC" w:rsidRDefault="001F1C7E">
      <w:pPr>
        <w:pStyle w:val="ListParagraph"/>
        <w:keepNext/>
        <w:numPr>
          <w:ilvl w:val="0"/>
          <w:numId w:val="4"/>
        </w:numPr>
      </w:pPr>
      <w:r>
        <w:t xml:space="preserve">Somewhat agree  (4) </w:t>
      </w:r>
    </w:p>
    <w:p w14:paraId="5DDE3ED7" w14:textId="77777777" w:rsidR="00D737BC" w:rsidRDefault="001F1C7E">
      <w:pPr>
        <w:pStyle w:val="ListParagraph"/>
        <w:keepNext/>
        <w:numPr>
          <w:ilvl w:val="0"/>
          <w:numId w:val="4"/>
        </w:numPr>
      </w:pPr>
      <w:r>
        <w:t xml:space="preserve">Strongly agree  (5) </w:t>
      </w:r>
    </w:p>
    <w:p w14:paraId="321D9DDD" w14:textId="77777777" w:rsidR="00D737BC" w:rsidRDefault="00D737BC"/>
    <w:p w14:paraId="353E065F"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25822F6C" w14:textId="77777777">
        <w:trPr>
          <w:trHeight w:val="300"/>
        </w:trPr>
        <w:tc>
          <w:tcPr>
            <w:tcW w:w="1368" w:type="dxa"/>
            <w:tcBorders>
              <w:top w:val="nil"/>
              <w:left w:val="nil"/>
              <w:bottom w:val="nil"/>
              <w:right w:val="nil"/>
            </w:tcBorders>
          </w:tcPr>
          <w:p w14:paraId="2787313F" w14:textId="77777777" w:rsidR="00D737BC" w:rsidRDefault="001F1C7E">
            <w:pPr>
              <w:rPr>
                <w:color w:val="CCCCCC"/>
              </w:rPr>
            </w:pPr>
            <w:r>
              <w:rPr>
                <w:color w:val="CCCCCC"/>
              </w:rPr>
              <w:t>Page Break</w:t>
            </w:r>
          </w:p>
        </w:tc>
        <w:tc>
          <w:tcPr>
            <w:tcW w:w="8208" w:type="dxa"/>
            <w:tcBorders>
              <w:top w:val="nil"/>
              <w:left w:val="nil"/>
              <w:bottom w:val="nil"/>
              <w:right w:val="nil"/>
            </w:tcBorders>
          </w:tcPr>
          <w:p w14:paraId="08790359" w14:textId="77777777" w:rsidR="00D737BC" w:rsidRDefault="00D737BC">
            <w:pPr>
              <w:pBdr>
                <w:top w:val="single" w:sz="8" w:space="0" w:color="CCCCCC"/>
              </w:pBdr>
              <w:spacing w:before="120" w:after="120" w:line="120" w:lineRule="auto"/>
              <w:jc w:val="center"/>
              <w:rPr>
                <w:color w:val="CCCCCC"/>
              </w:rPr>
            </w:pPr>
          </w:p>
        </w:tc>
      </w:tr>
    </w:tbl>
    <w:p w14:paraId="0E61FDA8" w14:textId="77777777" w:rsidR="00D737BC" w:rsidRDefault="001F1C7E">
      <w:r>
        <w:br w:type="page"/>
      </w:r>
    </w:p>
    <w:p w14:paraId="604CCB14" w14:textId="77777777" w:rsidR="00D737BC" w:rsidRDefault="00D737BC"/>
    <w:p w14:paraId="7D17AF2E" w14:textId="77777777" w:rsidR="00D737BC" w:rsidRDefault="001F1C7E">
      <w:pPr>
        <w:keepNext/>
      </w:pPr>
      <w:r>
        <w:t>Q30 I would prefer having a nurse or study team member come to my home for all of my study visits and seeing the study doctors via video conference from home.</w:t>
      </w:r>
    </w:p>
    <w:p w14:paraId="10A86DA7" w14:textId="77777777" w:rsidR="00D737BC" w:rsidRDefault="001F1C7E">
      <w:pPr>
        <w:pStyle w:val="ListParagraph"/>
        <w:keepNext/>
        <w:numPr>
          <w:ilvl w:val="0"/>
          <w:numId w:val="4"/>
        </w:numPr>
      </w:pPr>
      <w:r>
        <w:t xml:space="preserve">Strongly disagree  (1) </w:t>
      </w:r>
    </w:p>
    <w:p w14:paraId="28834F8D" w14:textId="77777777" w:rsidR="00D737BC" w:rsidRDefault="001F1C7E">
      <w:pPr>
        <w:pStyle w:val="ListParagraph"/>
        <w:keepNext/>
        <w:numPr>
          <w:ilvl w:val="0"/>
          <w:numId w:val="4"/>
        </w:numPr>
      </w:pPr>
      <w:r>
        <w:t xml:space="preserve">Somewhat disagree  (2) </w:t>
      </w:r>
    </w:p>
    <w:p w14:paraId="508F8A52" w14:textId="77777777" w:rsidR="00D737BC" w:rsidRDefault="001F1C7E">
      <w:pPr>
        <w:pStyle w:val="ListParagraph"/>
        <w:keepNext/>
        <w:numPr>
          <w:ilvl w:val="0"/>
          <w:numId w:val="4"/>
        </w:numPr>
      </w:pPr>
      <w:r>
        <w:t xml:space="preserve">Neither agree nor disagree  (3) </w:t>
      </w:r>
    </w:p>
    <w:p w14:paraId="2DBA4B2D" w14:textId="77777777" w:rsidR="00D737BC" w:rsidRDefault="001F1C7E">
      <w:pPr>
        <w:pStyle w:val="ListParagraph"/>
        <w:keepNext/>
        <w:numPr>
          <w:ilvl w:val="0"/>
          <w:numId w:val="4"/>
        </w:numPr>
      </w:pPr>
      <w:r>
        <w:t xml:space="preserve">Somewhat agree  (4) </w:t>
      </w:r>
    </w:p>
    <w:p w14:paraId="5EE2B997" w14:textId="77777777" w:rsidR="00D737BC" w:rsidRDefault="001F1C7E">
      <w:pPr>
        <w:pStyle w:val="ListParagraph"/>
        <w:keepNext/>
        <w:numPr>
          <w:ilvl w:val="0"/>
          <w:numId w:val="4"/>
        </w:numPr>
      </w:pPr>
      <w:r>
        <w:t xml:space="preserve">Strongly agree  (5) </w:t>
      </w:r>
    </w:p>
    <w:p w14:paraId="3AF6B132" w14:textId="77777777" w:rsidR="00D737BC" w:rsidRDefault="00D737BC"/>
    <w:p w14:paraId="24F88EC0" w14:textId="77777777" w:rsidR="00D737BC" w:rsidRDefault="00D737BC">
      <w:pPr>
        <w:pStyle w:val="QuestionSeparator"/>
      </w:pPr>
    </w:p>
    <w:p w14:paraId="6E892F71" w14:textId="77777777" w:rsidR="00D737BC" w:rsidRDefault="00D737BC"/>
    <w:p w14:paraId="1FEDFE22" w14:textId="77777777" w:rsidR="00D737BC" w:rsidRDefault="001F1C7E">
      <w:pPr>
        <w:keepNext/>
      </w:pPr>
      <w:r>
        <w:t>Q31 I would prefer to collect all of my health data at home using technology and only talking to the study team via video conference from home.</w:t>
      </w:r>
    </w:p>
    <w:p w14:paraId="083B3067" w14:textId="77777777" w:rsidR="00D737BC" w:rsidRDefault="001F1C7E">
      <w:pPr>
        <w:pStyle w:val="ListParagraph"/>
        <w:keepNext/>
        <w:numPr>
          <w:ilvl w:val="0"/>
          <w:numId w:val="4"/>
        </w:numPr>
      </w:pPr>
      <w:r>
        <w:t xml:space="preserve">Strongly disagree  (1) </w:t>
      </w:r>
    </w:p>
    <w:p w14:paraId="61BC8EEC" w14:textId="77777777" w:rsidR="00D737BC" w:rsidRDefault="001F1C7E">
      <w:pPr>
        <w:pStyle w:val="ListParagraph"/>
        <w:keepNext/>
        <w:numPr>
          <w:ilvl w:val="0"/>
          <w:numId w:val="4"/>
        </w:numPr>
      </w:pPr>
      <w:r>
        <w:t xml:space="preserve">Somewhat disagree  (2) </w:t>
      </w:r>
    </w:p>
    <w:p w14:paraId="19C3D3B8" w14:textId="77777777" w:rsidR="00D737BC" w:rsidRDefault="001F1C7E">
      <w:pPr>
        <w:pStyle w:val="ListParagraph"/>
        <w:keepNext/>
        <w:numPr>
          <w:ilvl w:val="0"/>
          <w:numId w:val="4"/>
        </w:numPr>
      </w:pPr>
      <w:r>
        <w:t xml:space="preserve">Neither agree nor disagree  (3) </w:t>
      </w:r>
    </w:p>
    <w:p w14:paraId="089E0779" w14:textId="77777777" w:rsidR="00D737BC" w:rsidRDefault="001F1C7E">
      <w:pPr>
        <w:pStyle w:val="ListParagraph"/>
        <w:keepNext/>
        <w:numPr>
          <w:ilvl w:val="0"/>
          <w:numId w:val="4"/>
        </w:numPr>
      </w:pPr>
      <w:r>
        <w:t xml:space="preserve">Somewhat agree  (4) </w:t>
      </w:r>
    </w:p>
    <w:p w14:paraId="31916754" w14:textId="77777777" w:rsidR="00D737BC" w:rsidRDefault="001F1C7E">
      <w:pPr>
        <w:pStyle w:val="ListParagraph"/>
        <w:keepNext/>
        <w:numPr>
          <w:ilvl w:val="0"/>
          <w:numId w:val="4"/>
        </w:numPr>
      </w:pPr>
      <w:r>
        <w:t xml:space="preserve">Strongly agree  (5) </w:t>
      </w:r>
    </w:p>
    <w:p w14:paraId="3235C819" w14:textId="77777777" w:rsidR="00D737BC" w:rsidRDefault="00D737BC"/>
    <w:p w14:paraId="544A44F7" w14:textId="77777777" w:rsidR="00D737BC" w:rsidRDefault="001F1C7E">
      <w:pPr>
        <w:pStyle w:val="BlockEndLabel"/>
      </w:pPr>
      <w:r>
        <w:t>End of Block: Preferences and Perceptions related to clinical trial participation</w:t>
      </w:r>
    </w:p>
    <w:p w14:paraId="4044A86C" w14:textId="77777777" w:rsidR="00D737BC" w:rsidRDefault="00D737BC">
      <w:pPr>
        <w:pStyle w:val="BlockSeparator"/>
      </w:pPr>
    </w:p>
    <w:p w14:paraId="24FE1845" w14:textId="77777777" w:rsidR="00D737BC" w:rsidRDefault="001F1C7E">
      <w:pPr>
        <w:pStyle w:val="BlockStartLabel"/>
      </w:pPr>
      <w:r>
        <w:t>Start of Block: Questions about Participating in a Decentralized Trial</w:t>
      </w:r>
    </w:p>
    <w:p w14:paraId="42F5CB29" w14:textId="77777777" w:rsidR="00D737BC" w:rsidRDefault="00D737BC"/>
    <w:p w14:paraId="6A7FB14B" w14:textId="77777777" w:rsidR="00D737BC" w:rsidRDefault="001F1C7E">
      <w:pPr>
        <w:keepNext/>
      </w:pPr>
      <w:r>
        <w:t xml:space="preserve">Q72 If you participated in a decentralized clinical trial, what types of communications with the clinical trials team would be most helpful to you? Please rank in order of importance.  Use your </w:t>
      </w:r>
      <w:r>
        <w:lastRenderedPageBreak/>
        <w:t>mouse to drag your selections and place them in your preferred order.  If you are using a phone or tablet use your finger.</w:t>
      </w:r>
    </w:p>
    <w:p w14:paraId="3FC17C70" w14:textId="77777777" w:rsidR="00D737BC" w:rsidRDefault="001F1C7E">
      <w:pPr>
        <w:pStyle w:val="ListParagraph"/>
        <w:keepNext/>
        <w:ind w:left="0"/>
      </w:pPr>
      <w:r>
        <w:t>______ One person as your go-to contact, for example a research coordinator (1)</w:t>
      </w:r>
    </w:p>
    <w:p w14:paraId="7CCFA7A1" w14:textId="77777777" w:rsidR="00D737BC" w:rsidRDefault="001F1C7E">
      <w:pPr>
        <w:pStyle w:val="ListParagraph"/>
        <w:keepNext/>
        <w:ind w:left="0"/>
      </w:pPr>
      <w:r>
        <w:t>______ Access to a 24 hour help line that has someone responding in real-time to all enquiries via call or email or live chat (2)</w:t>
      </w:r>
    </w:p>
    <w:p w14:paraId="455ECE9D" w14:textId="77777777" w:rsidR="00D737BC" w:rsidRDefault="001F1C7E">
      <w:pPr>
        <w:pStyle w:val="ListParagraph"/>
        <w:keepNext/>
        <w:ind w:left="0"/>
      </w:pPr>
      <w:r>
        <w:t>______ Ability to send a text message for support (3)</w:t>
      </w:r>
    </w:p>
    <w:p w14:paraId="61293214" w14:textId="77777777" w:rsidR="00D737BC" w:rsidRDefault="001F1C7E">
      <w:pPr>
        <w:pStyle w:val="ListParagraph"/>
        <w:keepNext/>
        <w:ind w:left="0"/>
      </w:pPr>
      <w:r>
        <w:t>______ An information hub (e.g. on a website or a physical pamphlet/flyer with information on it) (4)</w:t>
      </w:r>
    </w:p>
    <w:p w14:paraId="04730954" w14:textId="77777777" w:rsidR="00D737BC" w:rsidRDefault="001F1C7E">
      <w:pPr>
        <w:pStyle w:val="ListParagraph"/>
        <w:keepNext/>
        <w:ind w:left="0"/>
      </w:pPr>
      <w:r>
        <w:t>______ Instructions on what to do if there is an emergency in ‘off hours’ and having the information you need to handle it (5)</w:t>
      </w:r>
    </w:p>
    <w:p w14:paraId="4C3989BF" w14:textId="77777777" w:rsidR="00D737BC" w:rsidRDefault="00D737BC"/>
    <w:p w14:paraId="566640FF" w14:textId="77777777" w:rsidR="00D737BC" w:rsidRDefault="00D737BC">
      <w:pPr>
        <w:pStyle w:val="QuestionSeparator"/>
      </w:pPr>
    </w:p>
    <w:p w14:paraId="2BD863F5" w14:textId="77777777" w:rsidR="00D737BC" w:rsidRDefault="00D737BC"/>
    <w:p w14:paraId="277F885F" w14:textId="77777777" w:rsidR="00D737BC" w:rsidRDefault="001F1C7E">
      <w:pPr>
        <w:keepNext/>
      </w:pPr>
      <w:r>
        <w:t>Q73 Please let us know if anything else may be helpful regarding communications.</w:t>
      </w:r>
    </w:p>
    <w:p w14:paraId="629F5A3C" w14:textId="77777777" w:rsidR="00D737BC" w:rsidRDefault="001F1C7E">
      <w:pPr>
        <w:pStyle w:val="TextEntryLine"/>
        <w:ind w:firstLine="400"/>
      </w:pPr>
      <w:r>
        <w:t>________________________________________________________________</w:t>
      </w:r>
    </w:p>
    <w:p w14:paraId="165592B5" w14:textId="77777777" w:rsidR="00D737BC" w:rsidRDefault="00D737BC"/>
    <w:p w14:paraId="6BE9D43C"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3675CD2A" w14:textId="77777777">
        <w:trPr>
          <w:trHeight w:val="300"/>
        </w:trPr>
        <w:tc>
          <w:tcPr>
            <w:tcW w:w="1368" w:type="dxa"/>
            <w:tcBorders>
              <w:top w:val="nil"/>
              <w:left w:val="nil"/>
              <w:bottom w:val="nil"/>
              <w:right w:val="nil"/>
            </w:tcBorders>
          </w:tcPr>
          <w:p w14:paraId="048001A1" w14:textId="77777777" w:rsidR="00D737BC" w:rsidRDefault="001F1C7E">
            <w:pPr>
              <w:rPr>
                <w:color w:val="CCCCCC"/>
              </w:rPr>
            </w:pPr>
            <w:r>
              <w:rPr>
                <w:color w:val="CCCCCC"/>
              </w:rPr>
              <w:t>Page Break</w:t>
            </w:r>
          </w:p>
        </w:tc>
        <w:tc>
          <w:tcPr>
            <w:tcW w:w="8208" w:type="dxa"/>
            <w:tcBorders>
              <w:top w:val="nil"/>
              <w:left w:val="nil"/>
              <w:bottom w:val="nil"/>
              <w:right w:val="nil"/>
            </w:tcBorders>
          </w:tcPr>
          <w:p w14:paraId="3DCB2C78" w14:textId="77777777" w:rsidR="00D737BC" w:rsidRDefault="00D737BC">
            <w:pPr>
              <w:pBdr>
                <w:top w:val="single" w:sz="8" w:space="0" w:color="CCCCCC"/>
              </w:pBdr>
              <w:spacing w:before="120" w:after="120" w:line="120" w:lineRule="auto"/>
              <w:jc w:val="center"/>
              <w:rPr>
                <w:color w:val="CCCCCC"/>
              </w:rPr>
            </w:pPr>
          </w:p>
        </w:tc>
      </w:tr>
    </w:tbl>
    <w:p w14:paraId="604C885E" w14:textId="77777777" w:rsidR="00D737BC" w:rsidRDefault="001F1C7E">
      <w:r>
        <w:br w:type="page"/>
      </w:r>
    </w:p>
    <w:p w14:paraId="73185C41" w14:textId="77777777" w:rsidR="00D737BC" w:rsidRDefault="00D737BC"/>
    <w:p w14:paraId="08982F37" w14:textId="77777777" w:rsidR="00D737BC" w:rsidRDefault="001F1C7E">
      <w:pPr>
        <w:keepNext/>
      </w:pPr>
      <w:r>
        <w:t>Q74 If you participated in a decentralized clinical trial, what do you think might be some potential benefits to you? Please mark all that apply.</w:t>
      </w:r>
    </w:p>
    <w:p w14:paraId="5157FF5C" w14:textId="77777777" w:rsidR="00D737BC" w:rsidRDefault="001F1C7E">
      <w:pPr>
        <w:pStyle w:val="ListParagraph"/>
        <w:keepNext/>
        <w:numPr>
          <w:ilvl w:val="0"/>
          <w:numId w:val="2"/>
        </w:numPr>
      </w:pPr>
      <w:r>
        <w:t xml:space="preserve">Less time investment  (1) </w:t>
      </w:r>
    </w:p>
    <w:p w14:paraId="37EC56F9" w14:textId="77777777" w:rsidR="00D737BC" w:rsidRDefault="001F1C7E">
      <w:pPr>
        <w:pStyle w:val="ListParagraph"/>
        <w:keepNext/>
        <w:numPr>
          <w:ilvl w:val="0"/>
          <w:numId w:val="2"/>
        </w:numPr>
      </w:pPr>
      <w:r>
        <w:t xml:space="preserve">Easier to participate overall  (2) </w:t>
      </w:r>
    </w:p>
    <w:p w14:paraId="00D14D2D" w14:textId="77777777" w:rsidR="00D737BC" w:rsidRDefault="001F1C7E">
      <w:pPr>
        <w:pStyle w:val="ListParagraph"/>
        <w:keepNext/>
        <w:numPr>
          <w:ilvl w:val="0"/>
          <w:numId w:val="2"/>
        </w:numPr>
      </w:pPr>
      <w:r>
        <w:t xml:space="preserve">Costs me less  (3) </w:t>
      </w:r>
    </w:p>
    <w:p w14:paraId="788A6C18" w14:textId="77777777" w:rsidR="00D737BC" w:rsidRDefault="001F1C7E">
      <w:pPr>
        <w:pStyle w:val="ListParagraph"/>
        <w:keepNext/>
        <w:numPr>
          <w:ilvl w:val="0"/>
          <w:numId w:val="2"/>
        </w:numPr>
      </w:pPr>
      <w:r>
        <w:t xml:space="preserve">Flexibility related to participation  (4) </w:t>
      </w:r>
    </w:p>
    <w:p w14:paraId="7161D020" w14:textId="77777777" w:rsidR="00D737BC" w:rsidRDefault="00D737BC"/>
    <w:p w14:paraId="507A474C"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06A33914" w14:textId="77777777">
        <w:trPr>
          <w:trHeight w:val="300"/>
        </w:trPr>
        <w:tc>
          <w:tcPr>
            <w:tcW w:w="1368" w:type="dxa"/>
            <w:tcBorders>
              <w:top w:val="nil"/>
              <w:left w:val="nil"/>
              <w:bottom w:val="nil"/>
              <w:right w:val="nil"/>
            </w:tcBorders>
          </w:tcPr>
          <w:p w14:paraId="7E0E0932" w14:textId="77777777" w:rsidR="00D737BC" w:rsidRDefault="001F1C7E">
            <w:pPr>
              <w:rPr>
                <w:color w:val="CCCCCC"/>
              </w:rPr>
            </w:pPr>
            <w:r>
              <w:rPr>
                <w:color w:val="CCCCCC"/>
              </w:rPr>
              <w:t>Page Break</w:t>
            </w:r>
          </w:p>
        </w:tc>
        <w:tc>
          <w:tcPr>
            <w:tcW w:w="8208" w:type="dxa"/>
            <w:tcBorders>
              <w:top w:val="nil"/>
              <w:left w:val="nil"/>
              <w:bottom w:val="nil"/>
              <w:right w:val="nil"/>
            </w:tcBorders>
          </w:tcPr>
          <w:p w14:paraId="7B83B427" w14:textId="77777777" w:rsidR="00D737BC" w:rsidRDefault="00D737BC">
            <w:pPr>
              <w:pBdr>
                <w:top w:val="single" w:sz="8" w:space="0" w:color="CCCCCC"/>
              </w:pBdr>
              <w:spacing w:before="120" w:after="120" w:line="120" w:lineRule="auto"/>
              <w:jc w:val="center"/>
              <w:rPr>
                <w:color w:val="CCCCCC"/>
              </w:rPr>
            </w:pPr>
          </w:p>
        </w:tc>
      </w:tr>
    </w:tbl>
    <w:p w14:paraId="3ED15FF3" w14:textId="77777777" w:rsidR="00D737BC" w:rsidRDefault="001F1C7E">
      <w:r>
        <w:br w:type="page"/>
      </w:r>
    </w:p>
    <w:p w14:paraId="015AC326" w14:textId="77777777" w:rsidR="00D737BC" w:rsidRDefault="00D737BC"/>
    <w:p w14:paraId="11FD426D" w14:textId="77777777" w:rsidR="00D737BC" w:rsidRDefault="001F1C7E">
      <w:pPr>
        <w:keepNext/>
      </w:pPr>
      <w:r>
        <w:t>Q75 If you participated in a decentralized clinical trial how concerned would you be about the following:</w:t>
      </w:r>
    </w:p>
    <w:p w14:paraId="3BEA1D3A" w14:textId="77777777" w:rsidR="00D737BC" w:rsidRDefault="00D737BC"/>
    <w:p w14:paraId="1F6FFFF1" w14:textId="77777777" w:rsidR="00D737BC" w:rsidRDefault="00D737BC">
      <w:pPr>
        <w:pStyle w:val="QuestionSeparator"/>
      </w:pPr>
    </w:p>
    <w:p w14:paraId="26BA95D2" w14:textId="77777777" w:rsidR="00D737BC" w:rsidRDefault="00D737BC"/>
    <w:p w14:paraId="5F1267E3" w14:textId="77777777" w:rsidR="00D737BC" w:rsidRDefault="001F1C7E">
      <w:pPr>
        <w:keepNext/>
      </w:pPr>
      <w:r>
        <w:t>Q76 How to handle adverse events.</w:t>
      </w:r>
    </w:p>
    <w:p w14:paraId="60285E0F" w14:textId="77777777" w:rsidR="00D737BC" w:rsidRDefault="001F1C7E">
      <w:pPr>
        <w:pStyle w:val="ListParagraph"/>
        <w:keepNext/>
        <w:numPr>
          <w:ilvl w:val="0"/>
          <w:numId w:val="4"/>
        </w:numPr>
      </w:pPr>
      <w:r>
        <w:t xml:space="preserve">Not at all concerned  (1) </w:t>
      </w:r>
    </w:p>
    <w:p w14:paraId="07AD4330" w14:textId="77777777" w:rsidR="00D737BC" w:rsidRDefault="001F1C7E">
      <w:pPr>
        <w:pStyle w:val="ListParagraph"/>
        <w:keepNext/>
        <w:numPr>
          <w:ilvl w:val="0"/>
          <w:numId w:val="4"/>
        </w:numPr>
      </w:pPr>
      <w:r>
        <w:t xml:space="preserve">Slightly concerned  (2) </w:t>
      </w:r>
    </w:p>
    <w:p w14:paraId="1CF744D5" w14:textId="77777777" w:rsidR="00D737BC" w:rsidRDefault="001F1C7E">
      <w:pPr>
        <w:pStyle w:val="ListParagraph"/>
        <w:keepNext/>
        <w:numPr>
          <w:ilvl w:val="0"/>
          <w:numId w:val="4"/>
        </w:numPr>
      </w:pPr>
      <w:r>
        <w:t xml:space="preserve">Somewhat concerned  (3) </w:t>
      </w:r>
    </w:p>
    <w:p w14:paraId="5518624A" w14:textId="77777777" w:rsidR="00D737BC" w:rsidRDefault="001F1C7E">
      <w:pPr>
        <w:pStyle w:val="ListParagraph"/>
        <w:keepNext/>
        <w:numPr>
          <w:ilvl w:val="0"/>
          <w:numId w:val="4"/>
        </w:numPr>
      </w:pPr>
      <w:r>
        <w:t xml:space="preserve">Moderately concerned  (4) </w:t>
      </w:r>
    </w:p>
    <w:p w14:paraId="237F9297" w14:textId="77777777" w:rsidR="00D737BC" w:rsidRDefault="001F1C7E">
      <w:pPr>
        <w:pStyle w:val="ListParagraph"/>
        <w:keepNext/>
        <w:numPr>
          <w:ilvl w:val="0"/>
          <w:numId w:val="4"/>
        </w:numPr>
      </w:pPr>
      <w:r>
        <w:t xml:space="preserve">Extremely concerned  (5) </w:t>
      </w:r>
    </w:p>
    <w:p w14:paraId="70277F4C" w14:textId="77777777" w:rsidR="00D737BC" w:rsidRDefault="00D737BC"/>
    <w:p w14:paraId="364B7BA6" w14:textId="77777777" w:rsidR="00D737BC" w:rsidRDefault="00D737BC">
      <w:pPr>
        <w:pStyle w:val="QuestionSeparator"/>
      </w:pPr>
    </w:p>
    <w:p w14:paraId="08D35EA8" w14:textId="77777777" w:rsidR="00D737BC" w:rsidRDefault="00D737BC"/>
    <w:p w14:paraId="2FE31438" w14:textId="77777777" w:rsidR="00D737BC" w:rsidRDefault="001F1C7E">
      <w:pPr>
        <w:keepNext/>
      </w:pPr>
      <w:r>
        <w:t>Q77 How to handle any potential complications.</w:t>
      </w:r>
    </w:p>
    <w:p w14:paraId="358B833C" w14:textId="77777777" w:rsidR="00D737BC" w:rsidRDefault="001F1C7E">
      <w:pPr>
        <w:pStyle w:val="ListParagraph"/>
        <w:keepNext/>
        <w:numPr>
          <w:ilvl w:val="0"/>
          <w:numId w:val="4"/>
        </w:numPr>
      </w:pPr>
      <w:r>
        <w:t xml:space="preserve">Not at all concerned  (1) </w:t>
      </w:r>
    </w:p>
    <w:p w14:paraId="443654F0" w14:textId="77777777" w:rsidR="00D737BC" w:rsidRDefault="001F1C7E">
      <w:pPr>
        <w:pStyle w:val="ListParagraph"/>
        <w:keepNext/>
        <w:numPr>
          <w:ilvl w:val="0"/>
          <w:numId w:val="4"/>
        </w:numPr>
      </w:pPr>
      <w:r>
        <w:t xml:space="preserve">Slightly concerned  (2) </w:t>
      </w:r>
    </w:p>
    <w:p w14:paraId="7365413E" w14:textId="77777777" w:rsidR="00D737BC" w:rsidRDefault="001F1C7E">
      <w:pPr>
        <w:pStyle w:val="ListParagraph"/>
        <w:keepNext/>
        <w:numPr>
          <w:ilvl w:val="0"/>
          <w:numId w:val="4"/>
        </w:numPr>
      </w:pPr>
      <w:r>
        <w:t xml:space="preserve">Somewhat concerned  (3) </w:t>
      </w:r>
    </w:p>
    <w:p w14:paraId="0E84E15C" w14:textId="77777777" w:rsidR="00D737BC" w:rsidRDefault="001F1C7E">
      <w:pPr>
        <w:pStyle w:val="ListParagraph"/>
        <w:keepNext/>
        <w:numPr>
          <w:ilvl w:val="0"/>
          <w:numId w:val="4"/>
        </w:numPr>
      </w:pPr>
      <w:r>
        <w:t xml:space="preserve">Moderately concerned  (4) </w:t>
      </w:r>
    </w:p>
    <w:p w14:paraId="1AC64763" w14:textId="77777777" w:rsidR="00D737BC" w:rsidRDefault="001F1C7E">
      <w:pPr>
        <w:pStyle w:val="ListParagraph"/>
        <w:keepNext/>
        <w:numPr>
          <w:ilvl w:val="0"/>
          <w:numId w:val="4"/>
        </w:numPr>
      </w:pPr>
      <w:r>
        <w:t xml:space="preserve">Extremely concerned  (5) </w:t>
      </w:r>
    </w:p>
    <w:p w14:paraId="43AD66F3" w14:textId="77777777" w:rsidR="00D737BC" w:rsidRDefault="00D737BC"/>
    <w:p w14:paraId="6E5344C7"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619F8218" w14:textId="77777777">
        <w:trPr>
          <w:trHeight w:val="300"/>
        </w:trPr>
        <w:tc>
          <w:tcPr>
            <w:tcW w:w="1368" w:type="dxa"/>
            <w:tcBorders>
              <w:top w:val="nil"/>
              <w:left w:val="nil"/>
              <w:bottom w:val="nil"/>
              <w:right w:val="nil"/>
            </w:tcBorders>
          </w:tcPr>
          <w:p w14:paraId="0B827198" w14:textId="77777777" w:rsidR="00D737BC" w:rsidRDefault="001F1C7E">
            <w:pPr>
              <w:rPr>
                <w:color w:val="CCCCCC"/>
              </w:rPr>
            </w:pPr>
            <w:r>
              <w:rPr>
                <w:color w:val="CCCCCC"/>
              </w:rPr>
              <w:t>Page Break</w:t>
            </w:r>
          </w:p>
        </w:tc>
        <w:tc>
          <w:tcPr>
            <w:tcW w:w="8208" w:type="dxa"/>
            <w:tcBorders>
              <w:top w:val="nil"/>
              <w:left w:val="nil"/>
              <w:bottom w:val="nil"/>
              <w:right w:val="nil"/>
            </w:tcBorders>
          </w:tcPr>
          <w:p w14:paraId="264C8BE4" w14:textId="77777777" w:rsidR="00D737BC" w:rsidRDefault="00D737BC">
            <w:pPr>
              <w:pBdr>
                <w:top w:val="single" w:sz="8" w:space="0" w:color="CCCCCC"/>
              </w:pBdr>
              <w:spacing w:before="120" w:after="120" w:line="120" w:lineRule="auto"/>
              <w:jc w:val="center"/>
              <w:rPr>
                <w:color w:val="CCCCCC"/>
              </w:rPr>
            </w:pPr>
          </w:p>
        </w:tc>
      </w:tr>
    </w:tbl>
    <w:p w14:paraId="3F4EAB82" w14:textId="77777777" w:rsidR="00D737BC" w:rsidRDefault="001F1C7E">
      <w:r>
        <w:br w:type="page"/>
      </w:r>
    </w:p>
    <w:p w14:paraId="48167D6E" w14:textId="77777777" w:rsidR="00D737BC" w:rsidRDefault="00D737BC"/>
    <w:p w14:paraId="21D6D1AF" w14:textId="77777777" w:rsidR="00D737BC" w:rsidRDefault="001F1C7E">
      <w:pPr>
        <w:keepNext/>
      </w:pPr>
      <w:r>
        <w:t>Q78 The overall quality of the research being different than in-person because data, samples, etc. were collected at locations other than the study site.</w:t>
      </w:r>
    </w:p>
    <w:p w14:paraId="4936EF8E" w14:textId="77777777" w:rsidR="00D737BC" w:rsidRDefault="001F1C7E">
      <w:pPr>
        <w:pStyle w:val="ListParagraph"/>
        <w:keepNext/>
        <w:numPr>
          <w:ilvl w:val="0"/>
          <w:numId w:val="4"/>
        </w:numPr>
      </w:pPr>
      <w:r>
        <w:t xml:space="preserve">Not at all concerned  (1) </w:t>
      </w:r>
    </w:p>
    <w:p w14:paraId="5B90F147" w14:textId="77777777" w:rsidR="00D737BC" w:rsidRDefault="001F1C7E">
      <w:pPr>
        <w:pStyle w:val="ListParagraph"/>
        <w:keepNext/>
        <w:numPr>
          <w:ilvl w:val="0"/>
          <w:numId w:val="4"/>
        </w:numPr>
      </w:pPr>
      <w:r>
        <w:t xml:space="preserve">Slightly concerned  (2) </w:t>
      </w:r>
    </w:p>
    <w:p w14:paraId="628510B3" w14:textId="77777777" w:rsidR="00D737BC" w:rsidRDefault="001F1C7E">
      <w:pPr>
        <w:pStyle w:val="ListParagraph"/>
        <w:keepNext/>
        <w:numPr>
          <w:ilvl w:val="0"/>
          <w:numId w:val="4"/>
        </w:numPr>
      </w:pPr>
      <w:r>
        <w:t xml:space="preserve">Somewhat concerned  (3) </w:t>
      </w:r>
    </w:p>
    <w:p w14:paraId="25DE900D" w14:textId="77777777" w:rsidR="00D737BC" w:rsidRDefault="001F1C7E">
      <w:pPr>
        <w:pStyle w:val="ListParagraph"/>
        <w:keepNext/>
        <w:numPr>
          <w:ilvl w:val="0"/>
          <w:numId w:val="4"/>
        </w:numPr>
      </w:pPr>
      <w:r>
        <w:t xml:space="preserve">Moderately concerned  (4) </w:t>
      </w:r>
    </w:p>
    <w:p w14:paraId="66490136" w14:textId="77777777" w:rsidR="00D737BC" w:rsidRDefault="001F1C7E">
      <w:pPr>
        <w:pStyle w:val="ListParagraph"/>
        <w:keepNext/>
        <w:numPr>
          <w:ilvl w:val="0"/>
          <w:numId w:val="4"/>
        </w:numPr>
      </w:pPr>
      <w:r>
        <w:t xml:space="preserve">Extremely concerned  (5) </w:t>
      </w:r>
    </w:p>
    <w:p w14:paraId="19C06131" w14:textId="77777777" w:rsidR="00D737BC" w:rsidRDefault="00D737BC"/>
    <w:p w14:paraId="045D4FD9" w14:textId="77777777" w:rsidR="00D737BC" w:rsidRDefault="00D737BC">
      <w:pPr>
        <w:pStyle w:val="QuestionSeparator"/>
      </w:pPr>
    </w:p>
    <w:p w14:paraId="0ACCF068" w14:textId="77777777" w:rsidR="00D737BC" w:rsidRDefault="00D737BC"/>
    <w:p w14:paraId="732F7E93" w14:textId="77777777" w:rsidR="00D737BC" w:rsidRDefault="001F1C7E">
      <w:pPr>
        <w:keepNext/>
      </w:pPr>
      <w:r>
        <w:t>Q79 Technology access and use.</w:t>
      </w:r>
    </w:p>
    <w:p w14:paraId="0017C178" w14:textId="77777777" w:rsidR="00D737BC" w:rsidRDefault="001F1C7E">
      <w:pPr>
        <w:pStyle w:val="ListParagraph"/>
        <w:keepNext/>
        <w:numPr>
          <w:ilvl w:val="0"/>
          <w:numId w:val="4"/>
        </w:numPr>
      </w:pPr>
      <w:r>
        <w:t xml:space="preserve">Not at all concerned  (1) </w:t>
      </w:r>
    </w:p>
    <w:p w14:paraId="2A65DA02" w14:textId="77777777" w:rsidR="00D737BC" w:rsidRDefault="001F1C7E">
      <w:pPr>
        <w:pStyle w:val="ListParagraph"/>
        <w:keepNext/>
        <w:numPr>
          <w:ilvl w:val="0"/>
          <w:numId w:val="4"/>
        </w:numPr>
      </w:pPr>
      <w:r>
        <w:t xml:space="preserve">Slightly concerned  (2) </w:t>
      </w:r>
    </w:p>
    <w:p w14:paraId="20694829" w14:textId="77777777" w:rsidR="00D737BC" w:rsidRDefault="001F1C7E">
      <w:pPr>
        <w:pStyle w:val="ListParagraph"/>
        <w:keepNext/>
        <w:numPr>
          <w:ilvl w:val="0"/>
          <w:numId w:val="4"/>
        </w:numPr>
      </w:pPr>
      <w:r>
        <w:t xml:space="preserve">Somewhat concerned  (3) </w:t>
      </w:r>
    </w:p>
    <w:p w14:paraId="02020E50" w14:textId="77777777" w:rsidR="00D737BC" w:rsidRDefault="001F1C7E">
      <w:pPr>
        <w:pStyle w:val="ListParagraph"/>
        <w:keepNext/>
        <w:numPr>
          <w:ilvl w:val="0"/>
          <w:numId w:val="4"/>
        </w:numPr>
      </w:pPr>
      <w:r>
        <w:t xml:space="preserve">Moderately concerned  (4) </w:t>
      </w:r>
    </w:p>
    <w:p w14:paraId="23EBB622" w14:textId="77777777" w:rsidR="00D737BC" w:rsidRDefault="001F1C7E">
      <w:pPr>
        <w:pStyle w:val="ListParagraph"/>
        <w:keepNext/>
        <w:numPr>
          <w:ilvl w:val="0"/>
          <w:numId w:val="4"/>
        </w:numPr>
      </w:pPr>
      <w:r>
        <w:t xml:space="preserve">Extremely concerned  (5) </w:t>
      </w:r>
    </w:p>
    <w:p w14:paraId="24B6EA22" w14:textId="77777777" w:rsidR="00D737BC" w:rsidRDefault="00D737BC"/>
    <w:p w14:paraId="1840D22D" w14:textId="77777777" w:rsidR="00D737BC" w:rsidRDefault="00D737BC">
      <w:pPr>
        <w:pStyle w:val="QuestionSeparator"/>
      </w:pPr>
    </w:p>
    <w:p w14:paraId="09CBC831" w14:textId="77777777" w:rsidR="00D737BC" w:rsidRDefault="00D737BC"/>
    <w:p w14:paraId="69CBA9FC" w14:textId="77777777" w:rsidR="00D737BC" w:rsidRDefault="001F1C7E">
      <w:pPr>
        <w:keepNext/>
      </w:pPr>
      <w:r>
        <w:lastRenderedPageBreak/>
        <w:t>Q80 Communication with the trial team.</w:t>
      </w:r>
    </w:p>
    <w:p w14:paraId="45450C80" w14:textId="77777777" w:rsidR="00D737BC" w:rsidRDefault="001F1C7E">
      <w:pPr>
        <w:pStyle w:val="ListParagraph"/>
        <w:keepNext/>
        <w:numPr>
          <w:ilvl w:val="0"/>
          <w:numId w:val="4"/>
        </w:numPr>
      </w:pPr>
      <w:r>
        <w:t xml:space="preserve">Not at all concerned  (1) </w:t>
      </w:r>
    </w:p>
    <w:p w14:paraId="04FD702E" w14:textId="77777777" w:rsidR="00D737BC" w:rsidRDefault="001F1C7E">
      <w:pPr>
        <w:pStyle w:val="ListParagraph"/>
        <w:keepNext/>
        <w:numPr>
          <w:ilvl w:val="0"/>
          <w:numId w:val="4"/>
        </w:numPr>
      </w:pPr>
      <w:r>
        <w:t xml:space="preserve">Slightly concerned  (2) </w:t>
      </w:r>
    </w:p>
    <w:p w14:paraId="09C55AD9" w14:textId="77777777" w:rsidR="00D737BC" w:rsidRDefault="001F1C7E">
      <w:pPr>
        <w:pStyle w:val="ListParagraph"/>
        <w:keepNext/>
        <w:numPr>
          <w:ilvl w:val="0"/>
          <w:numId w:val="4"/>
        </w:numPr>
      </w:pPr>
      <w:r>
        <w:t xml:space="preserve">Somewhat concerned  (3) </w:t>
      </w:r>
    </w:p>
    <w:p w14:paraId="733AEAE8" w14:textId="77777777" w:rsidR="00D737BC" w:rsidRDefault="001F1C7E">
      <w:pPr>
        <w:pStyle w:val="ListParagraph"/>
        <w:keepNext/>
        <w:numPr>
          <w:ilvl w:val="0"/>
          <w:numId w:val="4"/>
        </w:numPr>
      </w:pPr>
      <w:r>
        <w:t xml:space="preserve">Moderately concerned  (4) </w:t>
      </w:r>
    </w:p>
    <w:p w14:paraId="3652A956" w14:textId="77777777" w:rsidR="00D737BC" w:rsidRDefault="001F1C7E">
      <w:pPr>
        <w:pStyle w:val="ListParagraph"/>
        <w:keepNext/>
        <w:numPr>
          <w:ilvl w:val="0"/>
          <w:numId w:val="4"/>
        </w:numPr>
      </w:pPr>
      <w:r>
        <w:t xml:space="preserve">Extremely concerned  (5) </w:t>
      </w:r>
    </w:p>
    <w:p w14:paraId="1C37272E" w14:textId="77777777" w:rsidR="00D737BC" w:rsidRDefault="00D737BC"/>
    <w:p w14:paraId="0AE6C883"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5FE6C9EF" w14:textId="77777777">
        <w:trPr>
          <w:trHeight w:val="300"/>
        </w:trPr>
        <w:tc>
          <w:tcPr>
            <w:tcW w:w="1368" w:type="dxa"/>
            <w:tcBorders>
              <w:top w:val="nil"/>
              <w:left w:val="nil"/>
              <w:bottom w:val="nil"/>
              <w:right w:val="nil"/>
            </w:tcBorders>
          </w:tcPr>
          <w:p w14:paraId="52A6F0ED" w14:textId="77777777" w:rsidR="00D737BC" w:rsidRDefault="001F1C7E">
            <w:pPr>
              <w:rPr>
                <w:color w:val="CCCCCC"/>
              </w:rPr>
            </w:pPr>
            <w:r>
              <w:rPr>
                <w:color w:val="CCCCCC"/>
              </w:rPr>
              <w:t>Page Break</w:t>
            </w:r>
          </w:p>
        </w:tc>
        <w:tc>
          <w:tcPr>
            <w:tcW w:w="8208" w:type="dxa"/>
            <w:tcBorders>
              <w:top w:val="nil"/>
              <w:left w:val="nil"/>
              <w:bottom w:val="nil"/>
              <w:right w:val="nil"/>
            </w:tcBorders>
          </w:tcPr>
          <w:p w14:paraId="69759BCC" w14:textId="77777777" w:rsidR="00D737BC" w:rsidRDefault="00D737BC">
            <w:pPr>
              <w:pBdr>
                <w:top w:val="single" w:sz="8" w:space="0" w:color="CCCCCC"/>
              </w:pBdr>
              <w:spacing w:before="120" w:after="120" w:line="120" w:lineRule="auto"/>
              <w:jc w:val="center"/>
              <w:rPr>
                <w:color w:val="CCCCCC"/>
              </w:rPr>
            </w:pPr>
          </w:p>
        </w:tc>
      </w:tr>
    </w:tbl>
    <w:p w14:paraId="33DDB416" w14:textId="77777777" w:rsidR="00D737BC" w:rsidRDefault="001F1C7E">
      <w:r>
        <w:br w:type="page"/>
      </w:r>
    </w:p>
    <w:p w14:paraId="5B5276CC" w14:textId="77777777" w:rsidR="00D737BC" w:rsidRDefault="00D737BC"/>
    <w:p w14:paraId="05A462E7" w14:textId="77777777" w:rsidR="00D737BC" w:rsidRDefault="001F1C7E">
      <w:pPr>
        <w:keepNext/>
      </w:pPr>
      <w:r>
        <w:t>Q81 Lack of connection or relationship with the trial team.</w:t>
      </w:r>
    </w:p>
    <w:p w14:paraId="0E72F5E3" w14:textId="77777777" w:rsidR="00D737BC" w:rsidRDefault="001F1C7E">
      <w:pPr>
        <w:pStyle w:val="ListParagraph"/>
        <w:keepNext/>
        <w:numPr>
          <w:ilvl w:val="0"/>
          <w:numId w:val="4"/>
        </w:numPr>
      </w:pPr>
      <w:r>
        <w:t xml:space="preserve">Not at all concerned  (1) </w:t>
      </w:r>
    </w:p>
    <w:p w14:paraId="6B4FC141" w14:textId="77777777" w:rsidR="00D737BC" w:rsidRDefault="001F1C7E">
      <w:pPr>
        <w:pStyle w:val="ListParagraph"/>
        <w:keepNext/>
        <w:numPr>
          <w:ilvl w:val="0"/>
          <w:numId w:val="4"/>
        </w:numPr>
      </w:pPr>
      <w:r>
        <w:t xml:space="preserve">Slightly concerned  (2) </w:t>
      </w:r>
    </w:p>
    <w:p w14:paraId="6DB5D8DD" w14:textId="77777777" w:rsidR="00D737BC" w:rsidRDefault="001F1C7E">
      <w:pPr>
        <w:pStyle w:val="ListParagraph"/>
        <w:keepNext/>
        <w:numPr>
          <w:ilvl w:val="0"/>
          <w:numId w:val="4"/>
        </w:numPr>
      </w:pPr>
      <w:r>
        <w:t xml:space="preserve">Somewhat concerned  (3) </w:t>
      </w:r>
    </w:p>
    <w:p w14:paraId="744D9908" w14:textId="77777777" w:rsidR="00D737BC" w:rsidRDefault="001F1C7E">
      <w:pPr>
        <w:pStyle w:val="ListParagraph"/>
        <w:keepNext/>
        <w:numPr>
          <w:ilvl w:val="0"/>
          <w:numId w:val="4"/>
        </w:numPr>
      </w:pPr>
      <w:r>
        <w:t xml:space="preserve">Moderately concerned  (4) </w:t>
      </w:r>
    </w:p>
    <w:p w14:paraId="5FF4C6C2" w14:textId="77777777" w:rsidR="00D737BC" w:rsidRDefault="001F1C7E">
      <w:pPr>
        <w:pStyle w:val="ListParagraph"/>
        <w:keepNext/>
        <w:numPr>
          <w:ilvl w:val="0"/>
          <w:numId w:val="4"/>
        </w:numPr>
      </w:pPr>
      <w:r>
        <w:t xml:space="preserve">Extremely concerned  (5) </w:t>
      </w:r>
    </w:p>
    <w:p w14:paraId="4C79EE3F" w14:textId="77777777" w:rsidR="00D737BC" w:rsidRDefault="00D737BC"/>
    <w:p w14:paraId="7CB5C4B2" w14:textId="77777777" w:rsidR="00D737BC" w:rsidRDefault="001F1C7E">
      <w:pPr>
        <w:pStyle w:val="BlockEndLabel"/>
      </w:pPr>
      <w:r>
        <w:t>End of Block: Questions about Participating in a Decentralized Trial</w:t>
      </w:r>
    </w:p>
    <w:p w14:paraId="6447CA63" w14:textId="77777777" w:rsidR="00D737BC" w:rsidRDefault="00D737BC">
      <w:pPr>
        <w:pStyle w:val="BlockSeparator"/>
      </w:pPr>
    </w:p>
    <w:p w14:paraId="312C1D32" w14:textId="77777777" w:rsidR="00D737BC" w:rsidRDefault="001F1C7E">
      <w:pPr>
        <w:pStyle w:val="BlockStartLabel"/>
      </w:pPr>
      <w:r>
        <w:t>Start of Block: Health Questions</w:t>
      </w:r>
    </w:p>
    <w:p w14:paraId="0468C9DB" w14:textId="77777777" w:rsidR="00D737BC" w:rsidRDefault="00D737BC"/>
    <w:p w14:paraId="43147CFF" w14:textId="77777777" w:rsidR="00D737BC" w:rsidRDefault="001F1C7E">
      <w:pPr>
        <w:keepNext/>
      </w:pPr>
      <w:r>
        <w:t xml:space="preserve">Q81 </w:t>
      </w:r>
      <w:r>
        <w:rPr>
          <w:b/>
        </w:rPr>
        <w:t>We would like to ask you a few personal questions including ones about your health, education and income. Please be assured that all information collected will be held in the strictest of confidence and you will not be identified in any reports created from the information we are gathering. If you do not want to answer any of these questions please feel free to simply skip to the next question.</w:t>
      </w:r>
    </w:p>
    <w:p w14:paraId="040C2373" w14:textId="77777777" w:rsidR="00D737BC" w:rsidRDefault="00D737BC"/>
    <w:p w14:paraId="60B899F7"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725AE19D" w14:textId="77777777">
        <w:trPr>
          <w:trHeight w:val="300"/>
        </w:trPr>
        <w:tc>
          <w:tcPr>
            <w:tcW w:w="1368" w:type="dxa"/>
            <w:tcBorders>
              <w:top w:val="nil"/>
              <w:left w:val="nil"/>
              <w:bottom w:val="nil"/>
              <w:right w:val="nil"/>
            </w:tcBorders>
          </w:tcPr>
          <w:p w14:paraId="24F7727F" w14:textId="77777777" w:rsidR="00D737BC" w:rsidRDefault="001F1C7E">
            <w:pPr>
              <w:rPr>
                <w:color w:val="CCCCCC"/>
              </w:rPr>
            </w:pPr>
            <w:r>
              <w:rPr>
                <w:color w:val="CCCCCC"/>
              </w:rPr>
              <w:t>Page Break</w:t>
            </w:r>
          </w:p>
        </w:tc>
        <w:tc>
          <w:tcPr>
            <w:tcW w:w="8208" w:type="dxa"/>
            <w:tcBorders>
              <w:top w:val="nil"/>
              <w:left w:val="nil"/>
              <w:bottom w:val="nil"/>
              <w:right w:val="nil"/>
            </w:tcBorders>
          </w:tcPr>
          <w:p w14:paraId="43F03CD7" w14:textId="77777777" w:rsidR="00D737BC" w:rsidRDefault="00D737BC">
            <w:pPr>
              <w:pBdr>
                <w:top w:val="single" w:sz="8" w:space="0" w:color="CCCCCC"/>
              </w:pBdr>
              <w:spacing w:before="120" w:after="120" w:line="120" w:lineRule="auto"/>
              <w:jc w:val="center"/>
              <w:rPr>
                <w:color w:val="CCCCCC"/>
              </w:rPr>
            </w:pPr>
          </w:p>
        </w:tc>
      </w:tr>
    </w:tbl>
    <w:p w14:paraId="238E3840" w14:textId="77777777" w:rsidR="00D737BC" w:rsidRDefault="001F1C7E">
      <w:r>
        <w:br w:type="page"/>
      </w:r>
    </w:p>
    <w:p w14:paraId="2210BE9A" w14:textId="77777777" w:rsidR="00D737BC" w:rsidRDefault="00D737BC"/>
    <w:p w14:paraId="776CDB21" w14:textId="77777777" w:rsidR="00D737BC" w:rsidRDefault="001F1C7E">
      <w:pPr>
        <w:keepNext/>
      </w:pPr>
      <w:r>
        <w:t>Q18 How would you consider your health?</w:t>
      </w:r>
    </w:p>
    <w:p w14:paraId="261F823E" w14:textId="77777777" w:rsidR="00D737BC" w:rsidRDefault="001F1C7E">
      <w:pPr>
        <w:pStyle w:val="ListParagraph"/>
        <w:keepNext/>
        <w:numPr>
          <w:ilvl w:val="0"/>
          <w:numId w:val="4"/>
        </w:numPr>
      </w:pPr>
      <w:r>
        <w:t xml:space="preserve">Very Poor  (1) </w:t>
      </w:r>
    </w:p>
    <w:p w14:paraId="21D444BD" w14:textId="77777777" w:rsidR="00D737BC" w:rsidRDefault="001F1C7E">
      <w:pPr>
        <w:pStyle w:val="ListParagraph"/>
        <w:keepNext/>
        <w:numPr>
          <w:ilvl w:val="0"/>
          <w:numId w:val="4"/>
        </w:numPr>
      </w:pPr>
      <w:r>
        <w:t xml:space="preserve">Poor  (2) </w:t>
      </w:r>
    </w:p>
    <w:p w14:paraId="675DD3AF" w14:textId="77777777" w:rsidR="00D737BC" w:rsidRDefault="001F1C7E">
      <w:pPr>
        <w:pStyle w:val="ListParagraph"/>
        <w:keepNext/>
        <w:numPr>
          <w:ilvl w:val="0"/>
          <w:numId w:val="4"/>
        </w:numPr>
      </w:pPr>
      <w:r>
        <w:t xml:space="preserve">Fair  (3) </w:t>
      </w:r>
    </w:p>
    <w:p w14:paraId="158ED64A" w14:textId="77777777" w:rsidR="00D737BC" w:rsidRDefault="001F1C7E">
      <w:pPr>
        <w:pStyle w:val="ListParagraph"/>
        <w:keepNext/>
        <w:numPr>
          <w:ilvl w:val="0"/>
          <w:numId w:val="4"/>
        </w:numPr>
      </w:pPr>
      <w:r>
        <w:t xml:space="preserve">Good  (4) </w:t>
      </w:r>
    </w:p>
    <w:p w14:paraId="23BF9613" w14:textId="77777777" w:rsidR="00D737BC" w:rsidRDefault="001F1C7E">
      <w:pPr>
        <w:pStyle w:val="ListParagraph"/>
        <w:keepNext/>
        <w:numPr>
          <w:ilvl w:val="0"/>
          <w:numId w:val="4"/>
        </w:numPr>
      </w:pPr>
      <w:r>
        <w:t xml:space="preserve">Excellent  (5) </w:t>
      </w:r>
    </w:p>
    <w:p w14:paraId="07ED0B6E" w14:textId="77777777" w:rsidR="00D737BC" w:rsidRDefault="00D737BC"/>
    <w:p w14:paraId="2BDC3B1A" w14:textId="77777777" w:rsidR="00D737BC" w:rsidRDefault="00D737BC">
      <w:pPr>
        <w:pStyle w:val="QuestionSeparator"/>
      </w:pPr>
    </w:p>
    <w:p w14:paraId="3AD41A81" w14:textId="77777777" w:rsidR="00D737BC" w:rsidRDefault="00D737BC"/>
    <w:p w14:paraId="76099A55" w14:textId="77777777" w:rsidR="00D737BC" w:rsidRDefault="001F1C7E">
      <w:pPr>
        <w:keepNext/>
      </w:pPr>
      <w:r>
        <w:t>Q19 Do you live with a chronic health condition, and if so, how many? A chronic condition is defined as a condition that lasts for 1 year or more and needs ongoing medical care or limit activities of daily living or both.  Some examples of common chronic conditions are diabetes, arthritis, heart disease or depression.  Some cancers such as those of the breast, prostate and colon may also be considered chronic conditions.   </w:t>
      </w:r>
    </w:p>
    <w:p w14:paraId="6972960E" w14:textId="77777777" w:rsidR="00D737BC" w:rsidRDefault="001F1C7E">
      <w:pPr>
        <w:pStyle w:val="ListParagraph"/>
        <w:keepNext/>
        <w:numPr>
          <w:ilvl w:val="0"/>
          <w:numId w:val="4"/>
        </w:numPr>
      </w:pPr>
      <w:r>
        <w:t xml:space="preserve">None  (1) </w:t>
      </w:r>
    </w:p>
    <w:p w14:paraId="6BF37591" w14:textId="77777777" w:rsidR="00D737BC" w:rsidRDefault="001F1C7E">
      <w:pPr>
        <w:pStyle w:val="ListParagraph"/>
        <w:keepNext/>
        <w:numPr>
          <w:ilvl w:val="0"/>
          <w:numId w:val="4"/>
        </w:numPr>
      </w:pPr>
      <w:r>
        <w:t xml:space="preserve">One  (2) </w:t>
      </w:r>
    </w:p>
    <w:p w14:paraId="75F23DC0" w14:textId="77777777" w:rsidR="00D737BC" w:rsidRDefault="001F1C7E">
      <w:pPr>
        <w:pStyle w:val="ListParagraph"/>
        <w:keepNext/>
        <w:numPr>
          <w:ilvl w:val="0"/>
          <w:numId w:val="4"/>
        </w:numPr>
      </w:pPr>
      <w:r>
        <w:t xml:space="preserve">Two  (3) </w:t>
      </w:r>
    </w:p>
    <w:p w14:paraId="6937D52D" w14:textId="77777777" w:rsidR="00D737BC" w:rsidRDefault="001F1C7E">
      <w:pPr>
        <w:pStyle w:val="ListParagraph"/>
        <w:keepNext/>
        <w:numPr>
          <w:ilvl w:val="0"/>
          <w:numId w:val="4"/>
        </w:numPr>
      </w:pPr>
      <w:r>
        <w:t xml:space="preserve">Three or more  (4) </w:t>
      </w:r>
    </w:p>
    <w:p w14:paraId="1DFA04E1" w14:textId="77777777" w:rsidR="00D737BC" w:rsidRDefault="00D737BC"/>
    <w:p w14:paraId="1B99E3F0"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74AE4C72" w14:textId="77777777">
        <w:trPr>
          <w:trHeight w:val="300"/>
        </w:trPr>
        <w:tc>
          <w:tcPr>
            <w:tcW w:w="1368" w:type="dxa"/>
            <w:tcBorders>
              <w:top w:val="nil"/>
              <w:left w:val="nil"/>
              <w:bottom w:val="nil"/>
              <w:right w:val="nil"/>
            </w:tcBorders>
          </w:tcPr>
          <w:p w14:paraId="79CA2A80" w14:textId="77777777" w:rsidR="00D737BC" w:rsidRDefault="001F1C7E">
            <w:pPr>
              <w:rPr>
                <w:color w:val="CCCCCC"/>
              </w:rPr>
            </w:pPr>
            <w:r>
              <w:rPr>
                <w:color w:val="CCCCCC"/>
              </w:rPr>
              <w:t>Page Break</w:t>
            </w:r>
          </w:p>
        </w:tc>
        <w:tc>
          <w:tcPr>
            <w:tcW w:w="8208" w:type="dxa"/>
            <w:tcBorders>
              <w:top w:val="nil"/>
              <w:left w:val="nil"/>
              <w:bottom w:val="nil"/>
              <w:right w:val="nil"/>
            </w:tcBorders>
          </w:tcPr>
          <w:p w14:paraId="5BCD792B" w14:textId="77777777" w:rsidR="00D737BC" w:rsidRDefault="00D737BC">
            <w:pPr>
              <w:pBdr>
                <w:top w:val="single" w:sz="8" w:space="0" w:color="CCCCCC"/>
              </w:pBdr>
              <w:spacing w:before="120" w:after="120" w:line="120" w:lineRule="auto"/>
              <w:jc w:val="center"/>
              <w:rPr>
                <w:color w:val="CCCCCC"/>
              </w:rPr>
            </w:pPr>
          </w:p>
        </w:tc>
      </w:tr>
    </w:tbl>
    <w:p w14:paraId="5DB7ABD8" w14:textId="77777777" w:rsidR="00D737BC" w:rsidRDefault="001F1C7E">
      <w:r>
        <w:br w:type="page"/>
      </w:r>
    </w:p>
    <w:p w14:paraId="6A48762D" w14:textId="77777777" w:rsidR="00D737BC" w:rsidRDefault="00D737BC"/>
    <w:p w14:paraId="78EA8E16" w14:textId="77777777" w:rsidR="00D737BC" w:rsidRDefault="001F1C7E">
      <w:pPr>
        <w:keepNext/>
      </w:pPr>
      <w:r>
        <w:t>Q20 Do you have a life-threatening illness now or have you in the past?</w:t>
      </w:r>
    </w:p>
    <w:p w14:paraId="5959D7DA" w14:textId="77777777" w:rsidR="00D737BC" w:rsidRDefault="001F1C7E">
      <w:pPr>
        <w:pStyle w:val="ListParagraph"/>
        <w:keepNext/>
        <w:numPr>
          <w:ilvl w:val="0"/>
          <w:numId w:val="4"/>
        </w:numPr>
      </w:pPr>
      <w:r>
        <w:t xml:space="preserve">Yes  (1) </w:t>
      </w:r>
    </w:p>
    <w:p w14:paraId="66BABBC1" w14:textId="77777777" w:rsidR="00D737BC" w:rsidRDefault="001F1C7E">
      <w:pPr>
        <w:pStyle w:val="ListParagraph"/>
        <w:keepNext/>
        <w:numPr>
          <w:ilvl w:val="0"/>
          <w:numId w:val="4"/>
        </w:numPr>
      </w:pPr>
      <w:r>
        <w:t xml:space="preserve">No  (2) </w:t>
      </w:r>
    </w:p>
    <w:p w14:paraId="24C1DB18" w14:textId="77777777" w:rsidR="00D737BC" w:rsidRDefault="001F1C7E">
      <w:pPr>
        <w:pStyle w:val="ListParagraph"/>
        <w:keepNext/>
        <w:numPr>
          <w:ilvl w:val="0"/>
          <w:numId w:val="4"/>
        </w:numPr>
      </w:pPr>
      <w:r>
        <w:t xml:space="preserve">Unsure  (3) </w:t>
      </w:r>
    </w:p>
    <w:p w14:paraId="3BFEE47C" w14:textId="77777777" w:rsidR="00D737BC" w:rsidRDefault="00D737BC"/>
    <w:p w14:paraId="3C904ECD" w14:textId="77777777" w:rsidR="00D737BC" w:rsidRDefault="00D737BC">
      <w:pPr>
        <w:pStyle w:val="QuestionSeparator"/>
      </w:pPr>
    </w:p>
    <w:p w14:paraId="072BDB94" w14:textId="77777777" w:rsidR="00D737BC" w:rsidRDefault="00D737BC"/>
    <w:p w14:paraId="38936CB8" w14:textId="77777777" w:rsidR="00D737BC" w:rsidRDefault="001F1C7E">
      <w:pPr>
        <w:keepNext/>
      </w:pPr>
      <w:r>
        <w:t>Q21 Have you ever participated in a clinical trial?</w:t>
      </w:r>
    </w:p>
    <w:p w14:paraId="0ABEB247" w14:textId="77777777" w:rsidR="00D737BC" w:rsidRDefault="001F1C7E">
      <w:pPr>
        <w:pStyle w:val="ListParagraph"/>
        <w:keepNext/>
        <w:numPr>
          <w:ilvl w:val="0"/>
          <w:numId w:val="4"/>
        </w:numPr>
      </w:pPr>
      <w:r>
        <w:t xml:space="preserve">Yes  (1) </w:t>
      </w:r>
    </w:p>
    <w:p w14:paraId="50CA02B1" w14:textId="77777777" w:rsidR="00D737BC" w:rsidRDefault="001F1C7E">
      <w:pPr>
        <w:pStyle w:val="ListParagraph"/>
        <w:keepNext/>
        <w:numPr>
          <w:ilvl w:val="0"/>
          <w:numId w:val="4"/>
        </w:numPr>
      </w:pPr>
      <w:r>
        <w:t xml:space="preserve">No  (2) </w:t>
      </w:r>
    </w:p>
    <w:p w14:paraId="70D62347" w14:textId="77777777" w:rsidR="00D737BC" w:rsidRDefault="001F1C7E">
      <w:pPr>
        <w:pStyle w:val="ListParagraph"/>
        <w:keepNext/>
        <w:numPr>
          <w:ilvl w:val="0"/>
          <w:numId w:val="4"/>
        </w:numPr>
      </w:pPr>
      <w:r>
        <w:t xml:space="preserve">Unsure  (3) </w:t>
      </w:r>
    </w:p>
    <w:p w14:paraId="621458F8" w14:textId="77777777" w:rsidR="00D737BC" w:rsidRDefault="00D737BC"/>
    <w:p w14:paraId="41A61DCD"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77F87AEA" w14:textId="77777777">
        <w:trPr>
          <w:trHeight w:val="300"/>
        </w:trPr>
        <w:tc>
          <w:tcPr>
            <w:tcW w:w="1368" w:type="dxa"/>
            <w:tcBorders>
              <w:top w:val="nil"/>
              <w:left w:val="nil"/>
              <w:bottom w:val="nil"/>
              <w:right w:val="nil"/>
            </w:tcBorders>
          </w:tcPr>
          <w:p w14:paraId="1CD2170B" w14:textId="77777777" w:rsidR="00D737BC" w:rsidRDefault="001F1C7E">
            <w:pPr>
              <w:rPr>
                <w:color w:val="CCCCCC"/>
              </w:rPr>
            </w:pPr>
            <w:r>
              <w:rPr>
                <w:color w:val="CCCCCC"/>
              </w:rPr>
              <w:t>Page Break</w:t>
            </w:r>
          </w:p>
        </w:tc>
        <w:tc>
          <w:tcPr>
            <w:tcW w:w="8208" w:type="dxa"/>
            <w:tcBorders>
              <w:top w:val="nil"/>
              <w:left w:val="nil"/>
              <w:bottom w:val="nil"/>
              <w:right w:val="nil"/>
            </w:tcBorders>
          </w:tcPr>
          <w:p w14:paraId="42CAC51B" w14:textId="77777777" w:rsidR="00D737BC" w:rsidRDefault="00D737BC">
            <w:pPr>
              <w:pBdr>
                <w:top w:val="single" w:sz="8" w:space="0" w:color="CCCCCC"/>
              </w:pBdr>
              <w:spacing w:before="120" w:after="120" w:line="120" w:lineRule="auto"/>
              <w:jc w:val="center"/>
              <w:rPr>
                <w:color w:val="CCCCCC"/>
              </w:rPr>
            </w:pPr>
          </w:p>
        </w:tc>
      </w:tr>
    </w:tbl>
    <w:p w14:paraId="1290689C" w14:textId="77777777" w:rsidR="00D737BC" w:rsidRDefault="001F1C7E">
      <w:r>
        <w:br w:type="page"/>
      </w:r>
    </w:p>
    <w:p w14:paraId="4909D70D" w14:textId="77777777" w:rsidR="00D737BC" w:rsidRDefault="00D737BC"/>
    <w:p w14:paraId="198BF846" w14:textId="77777777" w:rsidR="00D737BC" w:rsidRDefault="001F1C7E">
      <w:pPr>
        <w:keepNext/>
      </w:pPr>
      <w:r>
        <w:t>Q22 Has someone you care for ever participated in a clinical trial (e.g. a spouse, child, parent, etc.)?</w:t>
      </w:r>
    </w:p>
    <w:p w14:paraId="29C05425" w14:textId="77777777" w:rsidR="00D737BC" w:rsidRDefault="001F1C7E">
      <w:pPr>
        <w:pStyle w:val="ListParagraph"/>
        <w:keepNext/>
        <w:numPr>
          <w:ilvl w:val="0"/>
          <w:numId w:val="4"/>
        </w:numPr>
      </w:pPr>
      <w:r>
        <w:t xml:space="preserve">Yes  (1) </w:t>
      </w:r>
    </w:p>
    <w:p w14:paraId="5268EA8E" w14:textId="77777777" w:rsidR="00D737BC" w:rsidRDefault="001F1C7E">
      <w:pPr>
        <w:pStyle w:val="ListParagraph"/>
        <w:keepNext/>
        <w:numPr>
          <w:ilvl w:val="0"/>
          <w:numId w:val="4"/>
        </w:numPr>
      </w:pPr>
      <w:r>
        <w:t xml:space="preserve">No  (2) </w:t>
      </w:r>
    </w:p>
    <w:p w14:paraId="1DFB1EA2" w14:textId="77777777" w:rsidR="00D737BC" w:rsidRDefault="001F1C7E">
      <w:pPr>
        <w:pStyle w:val="ListParagraph"/>
        <w:keepNext/>
        <w:numPr>
          <w:ilvl w:val="0"/>
          <w:numId w:val="4"/>
        </w:numPr>
      </w:pPr>
      <w:r>
        <w:t xml:space="preserve">Unsure  (3) </w:t>
      </w:r>
    </w:p>
    <w:p w14:paraId="45D2E68C" w14:textId="77777777" w:rsidR="00D737BC" w:rsidRDefault="00D737BC"/>
    <w:p w14:paraId="46E35D74" w14:textId="77777777" w:rsidR="00D737BC" w:rsidRDefault="00D737BC">
      <w:pPr>
        <w:pStyle w:val="QuestionSeparator"/>
      </w:pPr>
    </w:p>
    <w:p w14:paraId="1B8507C1" w14:textId="77777777" w:rsidR="00D737BC" w:rsidRDefault="00D737BC"/>
    <w:p w14:paraId="59873E12" w14:textId="77777777" w:rsidR="00D737BC" w:rsidRDefault="001F1C7E">
      <w:pPr>
        <w:keepNext/>
      </w:pPr>
      <w:r>
        <w:t>Q23 Overall, how would you rate your knowledge of clinical trials?</w:t>
      </w:r>
    </w:p>
    <w:p w14:paraId="346512E7" w14:textId="77777777" w:rsidR="00D737BC" w:rsidRDefault="001F1C7E">
      <w:pPr>
        <w:pStyle w:val="ListParagraph"/>
        <w:keepNext/>
        <w:numPr>
          <w:ilvl w:val="0"/>
          <w:numId w:val="4"/>
        </w:numPr>
      </w:pPr>
      <w:r>
        <w:t xml:space="preserve">Not at all informed  (1) </w:t>
      </w:r>
    </w:p>
    <w:p w14:paraId="24930402" w14:textId="77777777" w:rsidR="00D737BC" w:rsidRDefault="001F1C7E">
      <w:pPr>
        <w:pStyle w:val="ListParagraph"/>
        <w:keepNext/>
        <w:numPr>
          <w:ilvl w:val="0"/>
          <w:numId w:val="4"/>
        </w:numPr>
      </w:pPr>
      <w:r>
        <w:t xml:space="preserve">Somewhat informed  (2) </w:t>
      </w:r>
    </w:p>
    <w:p w14:paraId="370D7D45" w14:textId="77777777" w:rsidR="00D737BC" w:rsidRDefault="001F1C7E">
      <w:pPr>
        <w:pStyle w:val="ListParagraph"/>
        <w:keepNext/>
        <w:numPr>
          <w:ilvl w:val="0"/>
          <w:numId w:val="4"/>
        </w:numPr>
      </w:pPr>
      <w:r>
        <w:t xml:space="preserve">Partially informed  (3) </w:t>
      </w:r>
    </w:p>
    <w:p w14:paraId="1B8B90EB" w14:textId="77777777" w:rsidR="00D737BC" w:rsidRDefault="001F1C7E">
      <w:pPr>
        <w:pStyle w:val="ListParagraph"/>
        <w:keepNext/>
        <w:numPr>
          <w:ilvl w:val="0"/>
          <w:numId w:val="4"/>
        </w:numPr>
      </w:pPr>
      <w:r>
        <w:t xml:space="preserve">Informed  (4) </w:t>
      </w:r>
    </w:p>
    <w:p w14:paraId="54433A79" w14:textId="77777777" w:rsidR="00D737BC" w:rsidRDefault="001F1C7E">
      <w:pPr>
        <w:pStyle w:val="ListParagraph"/>
        <w:keepNext/>
        <w:numPr>
          <w:ilvl w:val="0"/>
          <w:numId w:val="4"/>
        </w:numPr>
      </w:pPr>
      <w:r>
        <w:t xml:space="preserve">Very Informed  (5) </w:t>
      </w:r>
    </w:p>
    <w:p w14:paraId="32270927" w14:textId="77777777" w:rsidR="00D737BC" w:rsidRDefault="00D737BC"/>
    <w:p w14:paraId="1E96E4CD" w14:textId="77777777" w:rsidR="00D737BC" w:rsidRDefault="001F1C7E">
      <w:pPr>
        <w:pStyle w:val="BlockEndLabel"/>
      </w:pPr>
      <w:r>
        <w:t>End of Block: Health Questions</w:t>
      </w:r>
    </w:p>
    <w:p w14:paraId="1DD458D4" w14:textId="77777777" w:rsidR="00D737BC" w:rsidRDefault="00D737BC">
      <w:pPr>
        <w:pStyle w:val="BlockSeparator"/>
      </w:pPr>
    </w:p>
    <w:p w14:paraId="76607403" w14:textId="77777777" w:rsidR="00D737BC" w:rsidRDefault="001F1C7E">
      <w:pPr>
        <w:pStyle w:val="BlockStartLabel"/>
      </w:pPr>
      <w:r>
        <w:t>Start of Block: Demographics Questions</w:t>
      </w:r>
    </w:p>
    <w:p w14:paraId="6D4F7D5D" w14:textId="77777777" w:rsidR="00D737BC" w:rsidRDefault="00D737BC"/>
    <w:p w14:paraId="1D8956BE" w14:textId="77777777" w:rsidR="00D737BC" w:rsidRDefault="001F1C7E">
      <w:pPr>
        <w:keepNext/>
      </w:pPr>
      <w:r>
        <w:t xml:space="preserve">Q6 </w:t>
      </w:r>
      <w:r>
        <w:rPr>
          <w:b/>
        </w:rPr>
        <w:t>Demographics Questions: We would like to know a bit more about you. Please remember that if you do not want to answer any of these questions please feel free to simply skip to the next question.</w:t>
      </w:r>
    </w:p>
    <w:p w14:paraId="38D1778A" w14:textId="77777777" w:rsidR="00D737BC" w:rsidRDefault="00D737BC"/>
    <w:p w14:paraId="56E3ABAB"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5678238D" w14:textId="77777777">
        <w:trPr>
          <w:trHeight w:val="300"/>
        </w:trPr>
        <w:tc>
          <w:tcPr>
            <w:tcW w:w="1368" w:type="dxa"/>
            <w:tcBorders>
              <w:top w:val="nil"/>
              <w:left w:val="nil"/>
              <w:bottom w:val="nil"/>
              <w:right w:val="nil"/>
            </w:tcBorders>
          </w:tcPr>
          <w:p w14:paraId="773DA459" w14:textId="77777777" w:rsidR="00D737BC" w:rsidRDefault="001F1C7E">
            <w:pPr>
              <w:rPr>
                <w:color w:val="CCCCCC"/>
              </w:rPr>
            </w:pPr>
            <w:r>
              <w:rPr>
                <w:color w:val="CCCCCC"/>
              </w:rPr>
              <w:t>Page Break</w:t>
            </w:r>
          </w:p>
        </w:tc>
        <w:tc>
          <w:tcPr>
            <w:tcW w:w="8208" w:type="dxa"/>
            <w:tcBorders>
              <w:top w:val="nil"/>
              <w:left w:val="nil"/>
              <w:bottom w:val="nil"/>
              <w:right w:val="nil"/>
            </w:tcBorders>
          </w:tcPr>
          <w:p w14:paraId="12D6D362" w14:textId="77777777" w:rsidR="00D737BC" w:rsidRDefault="00D737BC">
            <w:pPr>
              <w:pBdr>
                <w:top w:val="single" w:sz="8" w:space="0" w:color="CCCCCC"/>
              </w:pBdr>
              <w:spacing w:before="120" w:after="120" w:line="120" w:lineRule="auto"/>
              <w:jc w:val="center"/>
              <w:rPr>
                <w:color w:val="CCCCCC"/>
              </w:rPr>
            </w:pPr>
          </w:p>
        </w:tc>
      </w:tr>
    </w:tbl>
    <w:p w14:paraId="59F8C6F7" w14:textId="77777777" w:rsidR="00D737BC" w:rsidRDefault="001F1C7E">
      <w:r>
        <w:br w:type="page"/>
      </w:r>
    </w:p>
    <w:p w14:paraId="37F5DD67" w14:textId="77777777" w:rsidR="00D737BC" w:rsidRDefault="00D737BC"/>
    <w:p w14:paraId="6E3B92EE" w14:textId="6C4476C8" w:rsidR="00D737BC" w:rsidRDefault="001F1C7E">
      <w:pPr>
        <w:keepNext/>
      </w:pPr>
      <w:r>
        <w:t xml:space="preserve">Q7 Please indicate the first letter and following number of your postal code.  For example, if your postal code is X9X 9X9 please input "X"  as the letter and 9 as the number.  The first two characters of the postal code will </w:t>
      </w:r>
      <w:r w:rsidRPr="00EE5BBA">
        <w:t xml:space="preserve">allow </w:t>
      </w:r>
      <w:r w:rsidR="0012410F" w:rsidRPr="00EE5BBA">
        <w:t>us</w:t>
      </w:r>
      <w:r w:rsidRPr="00EE5BBA">
        <w:t xml:space="preserve"> to know</w:t>
      </w:r>
      <w:r>
        <w:t xml:space="preserve"> in which province you live and whether or not you live in an urban or rural area.  We will not be using this information to attempt to identify you in any way.</w:t>
      </w:r>
    </w:p>
    <w:p w14:paraId="7E809E7B" w14:textId="77777777" w:rsidR="00D737BC" w:rsidRDefault="001F1C7E">
      <w:pPr>
        <w:pStyle w:val="ListParagraph"/>
        <w:keepNext/>
        <w:numPr>
          <w:ilvl w:val="0"/>
          <w:numId w:val="4"/>
        </w:numPr>
      </w:pPr>
      <w:r>
        <w:t>First Letter  (4) ________________________________________________</w:t>
      </w:r>
    </w:p>
    <w:p w14:paraId="274CD5C9" w14:textId="77777777" w:rsidR="00D737BC" w:rsidRDefault="001F1C7E">
      <w:pPr>
        <w:pStyle w:val="ListParagraph"/>
        <w:keepNext/>
        <w:numPr>
          <w:ilvl w:val="0"/>
          <w:numId w:val="4"/>
        </w:numPr>
      </w:pPr>
      <w:r>
        <w:t>Following Number  (5) ________________________________________________</w:t>
      </w:r>
    </w:p>
    <w:p w14:paraId="49B258A9" w14:textId="77777777" w:rsidR="00D737BC" w:rsidRDefault="00D737BC"/>
    <w:p w14:paraId="5A0020A9" w14:textId="77777777" w:rsidR="00D737BC" w:rsidRDefault="00D737BC">
      <w:pPr>
        <w:pStyle w:val="QuestionSeparator"/>
      </w:pPr>
    </w:p>
    <w:p w14:paraId="51F1E85B" w14:textId="77777777" w:rsidR="00D737BC" w:rsidRDefault="00D737BC"/>
    <w:p w14:paraId="486BD9A7" w14:textId="77777777" w:rsidR="00D737BC" w:rsidRDefault="001F1C7E">
      <w:pPr>
        <w:keepNext/>
      </w:pPr>
      <w:r>
        <w:t>Q8 How old are you in years?  If you prefer not to answer please leave blank.</w:t>
      </w:r>
    </w:p>
    <w:p w14:paraId="6C89B967" w14:textId="77777777" w:rsidR="00D737BC" w:rsidRDefault="001F1C7E">
      <w:pPr>
        <w:pStyle w:val="TextEntryLine"/>
        <w:ind w:firstLine="400"/>
      </w:pPr>
      <w:r>
        <w:t>________________________________________________________________</w:t>
      </w:r>
    </w:p>
    <w:p w14:paraId="7A9A872C" w14:textId="77777777" w:rsidR="00D737BC" w:rsidRDefault="00D737BC"/>
    <w:p w14:paraId="15408C69" w14:textId="77777777" w:rsidR="00D737BC" w:rsidRDefault="00D737BC">
      <w:pPr>
        <w:pStyle w:val="QuestionSeparator"/>
      </w:pPr>
    </w:p>
    <w:p w14:paraId="6857617F" w14:textId="77777777" w:rsidR="00D737BC" w:rsidRDefault="00D737BC"/>
    <w:p w14:paraId="7B443EAB" w14:textId="77777777" w:rsidR="00D737BC" w:rsidRDefault="001F1C7E">
      <w:pPr>
        <w:keepNext/>
      </w:pPr>
      <w:r>
        <w:t>Q10 Please select the option that best describes you.</w:t>
      </w:r>
    </w:p>
    <w:p w14:paraId="042517CB" w14:textId="77777777" w:rsidR="00D737BC" w:rsidRDefault="001F1C7E">
      <w:pPr>
        <w:pStyle w:val="ListParagraph"/>
        <w:keepNext/>
        <w:numPr>
          <w:ilvl w:val="0"/>
          <w:numId w:val="4"/>
        </w:numPr>
      </w:pPr>
      <w:r>
        <w:t xml:space="preserve">Woman  (1) </w:t>
      </w:r>
    </w:p>
    <w:p w14:paraId="1E0E68FE" w14:textId="77777777" w:rsidR="00D737BC" w:rsidRDefault="001F1C7E">
      <w:pPr>
        <w:pStyle w:val="ListParagraph"/>
        <w:keepNext/>
        <w:numPr>
          <w:ilvl w:val="0"/>
          <w:numId w:val="4"/>
        </w:numPr>
      </w:pPr>
      <w:r>
        <w:t xml:space="preserve">Man  (2) </w:t>
      </w:r>
    </w:p>
    <w:p w14:paraId="29DE8C20" w14:textId="77777777" w:rsidR="00D737BC" w:rsidRDefault="001F1C7E">
      <w:pPr>
        <w:pStyle w:val="ListParagraph"/>
        <w:keepNext/>
        <w:numPr>
          <w:ilvl w:val="0"/>
          <w:numId w:val="4"/>
        </w:numPr>
      </w:pPr>
      <w:r>
        <w:t xml:space="preserve">Gender fluid, non-binary, and/or Two-Spirit  (3) </w:t>
      </w:r>
    </w:p>
    <w:p w14:paraId="59B275C6" w14:textId="77777777" w:rsidR="00D737BC" w:rsidRDefault="001F1C7E">
      <w:pPr>
        <w:pStyle w:val="ListParagraph"/>
        <w:keepNext/>
        <w:numPr>
          <w:ilvl w:val="0"/>
          <w:numId w:val="4"/>
        </w:numPr>
      </w:pPr>
      <w:r>
        <w:t xml:space="preserve">Prefer not to answer  (4) </w:t>
      </w:r>
    </w:p>
    <w:p w14:paraId="2E5D1814" w14:textId="77777777" w:rsidR="00D737BC" w:rsidRDefault="00D737BC"/>
    <w:p w14:paraId="4471875D"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16426EC5" w14:textId="77777777">
        <w:trPr>
          <w:trHeight w:val="300"/>
        </w:trPr>
        <w:tc>
          <w:tcPr>
            <w:tcW w:w="1368" w:type="dxa"/>
            <w:tcBorders>
              <w:top w:val="nil"/>
              <w:left w:val="nil"/>
              <w:bottom w:val="nil"/>
              <w:right w:val="nil"/>
            </w:tcBorders>
          </w:tcPr>
          <w:p w14:paraId="5262DB4B" w14:textId="77777777" w:rsidR="00D737BC" w:rsidRDefault="001F1C7E">
            <w:pPr>
              <w:rPr>
                <w:color w:val="CCCCCC"/>
              </w:rPr>
            </w:pPr>
            <w:r>
              <w:rPr>
                <w:color w:val="CCCCCC"/>
              </w:rPr>
              <w:t>Page Break</w:t>
            </w:r>
          </w:p>
        </w:tc>
        <w:tc>
          <w:tcPr>
            <w:tcW w:w="8208" w:type="dxa"/>
            <w:tcBorders>
              <w:top w:val="nil"/>
              <w:left w:val="nil"/>
              <w:bottom w:val="nil"/>
              <w:right w:val="nil"/>
            </w:tcBorders>
          </w:tcPr>
          <w:p w14:paraId="3583A44A" w14:textId="77777777" w:rsidR="00D737BC" w:rsidRDefault="00D737BC">
            <w:pPr>
              <w:pBdr>
                <w:top w:val="single" w:sz="8" w:space="0" w:color="CCCCCC"/>
              </w:pBdr>
              <w:spacing w:before="120" w:after="120" w:line="120" w:lineRule="auto"/>
              <w:jc w:val="center"/>
              <w:rPr>
                <w:color w:val="CCCCCC"/>
              </w:rPr>
            </w:pPr>
          </w:p>
        </w:tc>
      </w:tr>
    </w:tbl>
    <w:p w14:paraId="0DA044C6" w14:textId="77777777" w:rsidR="00D737BC" w:rsidRDefault="001F1C7E">
      <w:r>
        <w:br w:type="page"/>
      </w:r>
    </w:p>
    <w:p w14:paraId="587B252A" w14:textId="77777777" w:rsidR="00D737BC" w:rsidRDefault="00D737BC"/>
    <w:p w14:paraId="074D8FCF" w14:textId="77777777" w:rsidR="00D737BC" w:rsidRDefault="001F1C7E">
      <w:pPr>
        <w:keepNext/>
      </w:pPr>
      <w:r>
        <w:t>Q11  Please indicate the highest level of education you have achieved:</w:t>
      </w:r>
    </w:p>
    <w:p w14:paraId="4592999E" w14:textId="77777777" w:rsidR="00D737BC" w:rsidRDefault="001F1C7E">
      <w:pPr>
        <w:pStyle w:val="ListParagraph"/>
        <w:keepNext/>
        <w:numPr>
          <w:ilvl w:val="0"/>
          <w:numId w:val="4"/>
        </w:numPr>
      </w:pPr>
      <w:r>
        <w:t xml:space="preserve">High school or less  (1) </w:t>
      </w:r>
    </w:p>
    <w:p w14:paraId="241C1CB0" w14:textId="77777777" w:rsidR="00D737BC" w:rsidRDefault="001F1C7E">
      <w:pPr>
        <w:pStyle w:val="ListParagraph"/>
        <w:keepNext/>
        <w:numPr>
          <w:ilvl w:val="0"/>
          <w:numId w:val="4"/>
        </w:numPr>
      </w:pPr>
      <w:r>
        <w:t xml:space="preserve">Some college or trade school or university  (2) </w:t>
      </w:r>
    </w:p>
    <w:p w14:paraId="6585610E" w14:textId="77777777" w:rsidR="00D737BC" w:rsidRDefault="001F1C7E">
      <w:pPr>
        <w:pStyle w:val="ListParagraph"/>
        <w:keepNext/>
        <w:numPr>
          <w:ilvl w:val="0"/>
          <w:numId w:val="4"/>
        </w:numPr>
      </w:pPr>
      <w:r>
        <w:t xml:space="preserve">Completed college or trade school certificate or diploma  (3) </w:t>
      </w:r>
    </w:p>
    <w:p w14:paraId="48E93D1D" w14:textId="77777777" w:rsidR="00D737BC" w:rsidRDefault="001F1C7E">
      <w:pPr>
        <w:pStyle w:val="ListParagraph"/>
        <w:keepNext/>
        <w:numPr>
          <w:ilvl w:val="0"/>
          <w:numId w:val="4"/>
        </w:numPr>
      </w:pPr>
      <w:r>
        <w:t xml:space="preserve">University Undergraduate  (4) </w:t>
      </w:r>
    </w:p>
    <w:p w14:paraId="36DA5202" w14:textId="77777777" w:rsidR="00D737BC" w:rsidRDefault="001F1C7E">
      <w:pPr>
        <w:pStyle w:val="ListParagraph"/>
        <w:keepNext/>
        <w:numPr>
          <w:ilvl w:val="0"/>
          <w:numId w:val="4"/>
        </w:numPr>
      </w:pPr>
      <w:r>
        <w:t xml:space="preserve">University Graduate Level/Postgraduate/Professional (MA, MSc., PhD., Law School, Medical School)  (5) </w:t>
      </w:r>
    </w:p>
    <w:p w14:paraId="7088F3B6" w14:textId="77777777" w:rsidR="00D737BC" w:rsidRDefault="001F1C7E">
      <w:pPr>
        <w:pStyle w:val="ListParagraph"/>
        <w:keepNext/>
        <w:numPr>
          <w:ilvl w:val="0"/>
          <w:numId w:val="4"/>
        </w:numPr>
      </w:pPr>
      <w:r>
        <w:t xml:space="preserve">Prefer not to answer  (6) </w:t>
      </w:r>
    </w:p>
    <w:p w14:paraId="50FA76EA" w14:textId="77777777" w:rsidR="00D737BC" w:rsidRDefault="00D737BC"/>
    <w:p w14:paraId="33B0DB21"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51222150" w14:textId="77777777">
        <w:trPr>
          <w:trHeight w:val="300"/>
        </w:trPr>
        <w:tc>
          <w:tcPr>
            <w:tcW w:w="1368" w:type="dxa"/>
            <w:tcBorders>
              <w:top w:val="nil"/>
              <w:left w:val="nil"/>
              <w:bottom w:val="nil"/>
              <w:right w:val="nil"/>
            </w:tcBorders>
          </w:tcPr>
          <w:p w14:paraId="22D35EF3" w14:textId="77777777" w:rsidR="00D737BC" w:rsidRDefault="001F1C7E">
            <w:pPr>
              <w:rPr>
                <w:color w:val="CCCCCC"/>
              </w:rPr>
            </w:pPr>
            <w:r>
              <w:rPr>
                <w:color w:val="CCCCCC"/>
              </w:rPr>
              <w:t>Page Break</w:t>
            </w:r>
          </w:p>
        </w:tc>
        <w:tc>
          <w:tcPr>
            <w:tcW w:w="8208" w:type="dxa"/>
            <w:tcBorders>
              <w:top w:val="nil"/>
              <w:left w:val="nil"/>
              <w:bottom w:val="nil"/>
              <w:right w:val="nil"/>
            </w:tcBorders>
          </w:tcPr>
          <w:p w14:paraId="21EE6194" w14:textId="77777777" w:rsidR="00D737BC" w:rsidRDefault="00D737BC">
            <w:pPr>
              <w:pBdr>
                <w:top w:val="single" w:sz="8" w:space="0" w:color="CCCCCC"/>
              </w:pBdr>
              <w:spacing w:before="120" w:after="120" w:line="120" w:lineRule="auto"/>
              <w:jc w:val="center"/>
              <w:rPr>
                <w:color w:val="CCCCCC"/>
              </w:rPr>
            </w:pPr>
          </w:p>
        </w:tc>
      </w:tr>
    </w:tbl>
    <w:p w14:paraId="2564DCE5" w14:textId="77777777" w:rsidR="00D737BC" w:rsidRDefault="001F1C7E">
      <w:r>
        <w:br w:type="page"/>
      </w:r>
    </w:p>
    <w:p w14:paraId="297B0713" w14:textId="77777777" w:rsidR="00D737BC" w:rsidRDefault="00D737BC"/>
    <w:p w14:paraId="6FCB1B1F" w14:textId="77777777" w:rsidR="00D737BC" w:rsidRDefault="001F1C7E">
      <w:pPr>
        <w:keepNext/>
      </w:pPr>
      <w:r>
        <w:t>Q13 What best describes your ethnic background? (check all that apply)</w:t>
      </w:r>
    </w:p>
    <w:p w14:paraId="5DDC6F71" w14:textId="77777777" w:rsidR="00D737BC" w:rsidRDefault="001F1C7E">
      <w:pPr>
        <w:pStyle w:val="ListParagraph"/>
        <w:keepNext/>
        <w:numPr>
          <w:ilvl w:val="0"/>
          <w:numId w:val="2"/>
        </w:numPr>
      </w:pPr>
      <w:r>
        <w:t xml:space="preserve">White/Caucasian  (1) </w:t>
      </w:r>
    </w:p>
    <w:p w14:paraId="254322A3" w14:textId="07A28F06" w:rsidR="00D737BC" w:rsidRDefault="001F1C7E">
      <w:pPr>
        <w:pStyle w:val="ListParagraph"/>
        <w:keepNext/>
        <w:numPr>
          <w:ilvl w:val="0"/>
          <w:numId w:val="2"/>
        </w:numPr>
      </w:pPr>
      <w:r>
        <w:t>Chinese  (</w:t>
      </w:r>
      <w:r w:rsidR="00E00871">
        <w:t>2</w:t>
      </w:r>
      <w:r>
        <w:t xml:space="preserve">) </w:t>
      </w:r>
    </w:p>
    <w:p w14:paraId="1B947C7E" w14:textId="24755810" w:rsidR="00D737BC" w:rsidRDefault="001F1C7E">
      <w:pPr>
        <w:pStyle w:val="ListParagraph"/>
        <w:keepNext/>
        <w:numPr>
          <w:ilvl w:val="0"/>
          <w:numId w:val="2"/>
        </w:numPr>
      </w:pPr>
      <w:r>
        <w:t>South Asian  (</w:t>
      </w:r>
      <w:r w:rsidR="00E00871">
        <w:t>3</w:t>
      </w:r>
      <w:r>
        <w:t xml:space="preserve">) </w:t>
      </w:r>
    </w:p>
    <w:p w14:paraId="2A78A6DF" w14:textId="198933DC" w:rsidR="00D737BC" w:rsidRDefault="001F1C7E">
      <w:pPr>
        <w:pStyle w:val="ListParagraph"/>
        <w:keepNext/>
        <w:numPr>
          <w:ilvl w:val="0"/>
          <w:numId w:val="2"/>
        </w:numPr>
      </w:pPr>
      <w:r>
        <w:t>Black  (</w:t>
      </w:r>
      <w:r w:rsidR="00E00871">
        <w:t>4</w:t>
      </w:r>
      <w:r>
        <w:t xml:space="preserve">) </w:t>
      </w:r>
    </w:p>
    <w:p w14:paraId="71A67C38" w14:textId="27CE3536" w:rsidR="00D737BC" w:rsidRDefault="001F1C7E">
      <w:pPr>
        <w:pStyle w:val="ListParagraph"/>
        <w:keepNext/>
        <w:numPr>
          <w:ilvl w:val="0"/>
          <w:numId w:val="2"/>
        </w:numPr>
      </w:pPr>
      <w:r>
        <w:t>Filipino  (</w:t>
      </w:r>
      <w:r w:rsidR="00E00871">
        <w:t>5</w:t>
      </w:r>
      <w:r>
        <w:t xml:space="preserve">) </w:t>
      </w:r>
    </w:p>
    <w:p w14:paraId="1AF86DED" w14:textId="11587FED" w:rsidR="00D737BC" w:rsidRDefault="001F1C7E">
      <w:pPr>
        <w:pStyle w:val="ListParagraph"/>
        <w:keepNext/>
        <w:numPr>
          <w:ilvl w:val="0"/>
          <w:numId w:val="2"/>
        </w:numPr>
      </w:pPr>
      <w:r>
        <w:t>Latin American  (</w:t>
      </w:r>
      <w:r w:rsidR="00E00871">
        <w:t>6</w:t>
      </w:r>
      <w:r>
        <w:t xml:space="preserve">) </w:t>
      </w:r>
    </w:p>
    <w:p w14:paraId="479DE10F" w14:textId="5C9BE235" w:rsidR="00D737BC" w:rsidRDefault="001F1C7E">
      <w:pPr>
        <w:pStyle w:val="ListParagraph"/>
        <w:keepNext/>
        <w:numPr>
          <w:ilvl w:val="0"/>
          <w:numId w:val="2"/>
        </w:numPr>
      </w:pPr>
      <w:r>
        <w:t>Southeast Asian  (</w:t>
      </w:r>
      <w:r w:rsidR="00E00871">
        <w:t>7</w:t>
      </w:r>
      <w:r>
        <w:t xml:space="preserve">) </w:t>
      </w:r>
    </w:p>
    <w:p w14:paraId="0ECFCCA0" w14:textId="723DD88B" w:rsidR="00D737BC" w:rsidRDefault="001F1C7E">
      <w:pPr>
        <w:pStyle w:val="ListParagraph"/>
        <w:keepNext/>
        <w:numPr>
          <w:ilvl w:val="0"/>
          <w:numId w:val="2"/>
        </w:numPr>
      </w:pPr>
      <w:r>
        <w:t>Arab  (</w:t>
      </w:r>
      <w:r w:rsidR="00E00871">
        <w:t>8</w:t>
      </w:r>
      <w:r>
        <w:t xml:space="preserve">) </w:t>
      </w:r>
    </w:p>
    <w:p w14:paraId="54E9D73D" w14:textId="7CC8599A" w:rsidR="00D737BC" w:rsidRDefault="001F1C7E">
      <w:pPr>
        <w:pStyle w:val="ListParagraph"/>
        <w:keepNext/>
        <w:numPr>
          <w:ilvl w:val="0"/>
          <w:numId w:val="2"/>
        </w:numPr>
      </w:pPr>
      <w:r>
        <w:t>West Asian  (</w:t>
      </w:r>
      <w:r w:rsidR="00E00871">
        <w:t>9</w:t>
      </w:r>
      <w:r>
        <w:t xml:space="preserve">) </w:t>
      </w:r>
    </w:p>
    <w:p w14:paraId="29F31315" w14:textId="23F87AEF" w:rsidR="00D737BC" w:rsidRDefault="001F1C7E">
      <w:pPr>
        <w:pStyle w:val="ListParagraph"/>
        <w:keepNext/>
        <w:numPr>
          <w:ilvl w:val="0"/>
          <w:numId w:val="2"/>
        </w:numPr>
      </w:pPr>
      <w:r>
        <w:t>Japanese  (</w:t>
      </w:r>
      <w:r w:rsidR="00E00871">
        <w:t>10</w:t>
      </w:r>
      <w:r>
        <w:t xml:space="preserve">) </w:t>
      </w:r>
    </w:p>
    <w:p w14:paraId="6D2FD0E3" w14:textId="649372BE" w:rsidR="00D737BC" w:rsidRDefault="001F1C7E">
      <w:pPr>
        <w:pStyle w:val="ListParagraph"/>
        <w:keepNext/>
        <w:numPr>
          <w:ilvl w:val="0"/>
          <w:numId w:val="2"/>
        </w:numPr>
      </w:pPr>
      <w:r>
        <w:t>Korean  (</w:t>
      </w:r>
      <w:r w:rsidR="00E00871">
        <w:t>11</w:t>
      </w:r>
      <w:r>
        <w:t xml:space="preserve">) </w:t>
      </w:r>
    </w:p>
    <w:p w14:paraId="5E6D8083" w14:textId="01F11AE9" w:rsidR="00D737BC" w:rsidRDefault="001F1C7E">
      <w:pPr>
        <w:pStyle w:val="ListParagraph"/>
        <w:keepNext/>
        <w:numPr>
          <w:ilvl w:val="0"/>
          <w:numId w:val="2"/>
        </w:numPr>
      </w:pPr>
      <w:r>
        <w:t>Other  (1</w:t>
      </w:r>
      <w:r w:rsidR="00E00871">
        <w:t>2</w:t>
      </w:r>
      <w:r>
        <w:t>) ________________________________________________</w:t>
      </w:r>
    </w:p>
    <w:p w14:paraId="29E7F8BC" w14:textId="77777777" w:rsidR="00D737BC" w:rsidRDefault="00D737BC"/>
    <w:p w14:paraId="433E014A"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33038C38" w14:textId="77777777">
        <w:trPr>
          <w:trHeight w:val="300"/>
        </w:trPr>
        <w:tc>
          <w:tcPr>
            <w:tcW w:w="1368" w:type="dxa"/>
            <w:tcBorders>
              <w:top w:val="nil"/>
              <w:left w:val="nil"/>
              <w:bottom w:val="nil"/>
              <w:right w:val="nil"/>
            </w:tcBorders>
          </w:tcPr>
          <w:p w14:paraId="3CC4482D" w14:textId="77777777" w:rsidR="00D737BC" w:rsidRDefault="001F1C7E">
            <w:pPr>
              <w:rPr>
                <w:color w:val="CCCCCC"/>
              </w:rPr>
            </w:pPr>
            <w:r>
              <w:rPr>
                <w:color w:val="CCCCCC"/>
              </w:rPr>
              <w:t>Page Break</w:t>
            </w:r>
          </w:p>
        </w:tc>
        <w:tc>
          <w:tcPr>
            <w:tcW w:w="8208" w:type="dxa"/>
            <w:tcBorders>
              <w:top w:val="nil"/>
              <w:left w:val="nil"/>
              <w:bottom w:val="nil"/>
              <w:right w:val="nil"/>
            </w:tcBorders>
          </w:tcPr>
          <w:p w14:paraId="5111CD73" w14:textId="77777777" w:rsidR="00D737BC" w:rsidRDefault="00D737BC">
            <w:pPr>
              <w:pBdr>
                <w:top w:val="single" w:sz="8" w:space="0" w:color="CCCCCC"/>
              </w:pBdr>
              <w:spacing w:before="120" w:after="120" w:line="120" w:lineRule="auto"/>
              <w:jc w:val="center"/>
              <w:rPr>
                <w:color w:val="CCCCCC"/>
              </w:rPr>
            </w:pPr>
          </w:p>
        </w:tc>
      </w:tr>
    </w:tbl>
    <w:p w14:paraId="2A271936" w14:textId="77777777" w:rsidR="00D737BC" w:rsidRDefault="001F1C7E">
      <w:r>
        <w:br w:type="page"/>
      </w:r>
    </w:p>
    <w:p w14:paraId="38FEF06E" w14:textId="77777777" w:rsidR="00D737BC" w:rsidRDefault="00D737BC"/>
    <w:p w14:paraId="275A6E33" w14:textId="77777777" w:rsidR="00D737BC" w:rsidRDefault="001F1C7E">
      <w:pPr>
        <w:keepNext/>
      </w:pPr>
      <w:r>
        <w:t>Q15 Which best describes your current daily life? (check all that apply).</w:t>
      </w:r>
    </w:p>
    <w:p w14:paraId="534263E2" w14:textId="77777777" w:rsidR="00D737BC" w:rsidRDefault="001F1C7E">
      <w:pPr>
        <w:pStyle w:val="ListParagraph"/>
        <w:keepNext/>
        <w:numPr>
          <w:ilvl w:val="0"/>
          <w:numId w:val="2"/>
        </w:numPr>
      </w:pPr>
      <w:r>
        <w:t xml:space="preserve">working at a full-time job  (1) </w:t>
      </w:r>
    </w:p>
    <w:p w14:paraId="34FEA846" w14:textId="77777777" w:rsidR="00D737BC" w:rsidRDefault="001F1C7E">
      <w:pPr>
        <w:pStyle w:val="ListParagraph"/>
        <w:keepNext/>
        <w:numPr>
          <w:ilvl w:val="0"/>
          <w:numId w:val="2"/>
        </w:numPr>
      </w:pPr>
      <w:r>
        <w:t xml:space="preserve">working at a part-time job  (2) </w:t>
      </w:r>
    </w:p>
    <w:p w14:paraId="288A50BC" w14:textId="77777777" w:rsidR="00D737BC" w:rsidRDefault="001F1C7E">
      <w:pPr>
        <w:pStyle w:val="ListParagraph"/>
        <w:keepNext/>
        <w:numPr>
          <w:ilvl w:val="0"/>
          <w:numId w:val="2"/>
        </w:numPr>
      </w:pPr>
      <w:r>
        <w:t xml:space="preserve">self-employed (including working in a gig-economy job)  (3) </w:t>
      </w:r>
    </w:p>
    <w:p w14:paraId="5D4804D3" w14:textId="77777777" w:rsidR="00D737BC" w:rsidRDefault="001F1C7E">
      <w:pPr>
        <w:pStyle w:val="ListParagraph"/>
        <w:keepNext/>
        <w:numPr>
          <w:ilvl w:val="0"/>
          <w:numId w:val="2"/>
        </w:numPr>
      </w:pPr>
      <w:r>
        <w:t xml:space="preserve">looking for work, in between jobs  (4) </w:t>
      </w:r>
    </w:p>
    <w:p w14:paraId="2EEE0C43" w14:textId="77777777" w:rsidR="00D737BC" w:rsidRDefault="001F1C7E">
      <w:pPr>
        <w:pStyle w:val="ListParagraph"/>
        <w:keepNext/>
        <w:numPr>
          <w:ilvl w:val="0"/>
          <w:numId w:val="2"/>
        </w:numPr>
      </w:pPr>
      <w:r>
        <w:t xml:space="preserve">on maternity/paternity leave  (5) </w:t>
      </w:r>
    </w:p>
    <w:p w14:paraId="7D59389C" w14:textId="77777777" w:rsidR="00D737BC" w:rsidRDefault="001F1C7E">
      <w:pPr>
        <w:pStyle w:val="ListParagraph"/>
        <w:keepNext/>
        <w:numPr>
          <w:ilvl w:val="0"/>
          <w:numId w:val="2"/>
        </w:numPr>
      </w:pPr>
      <w:r>
        <w:t xml:space="preserve">on long-term disability  (6) </w:t>
      </w:r>
    </w:p>
    <w:p w14:paraId="62DDA371" w14:textId="77777777" w:rsidR="00D737BC" w:rsidRDefault="001F1C7E">
      <w:pPr>
        <w:pStyle w:val="ListParagraph"/>
        <w:keepNext/>
        <w:numPr>
          <w:ilvl w:val="0"/>
          <w:numId w:val="2"/>
        </w:numPr>
      </w:pPr>
      <w:r>
        <w:t xml:space="preserve">homemaking/caregiving  (7) </w:t>
      </w:r>
    </w:p>
    <w:p w14:paraId="6BD4201B" w14:textId="77777777" w:rsidR="00D737BC" w:rsidRDefault="001F1C7E">
      <w:pPr>
        <w:pStyle w:val="ListParagraph"/>
        <w:keepNext/>
        <w:numPr>
          <w:ilvl w:val="0"/>
          <w:numId w:val="2"/>
        </w:numPr>
      </w:pPr>
      <w:r>
        <w:t xml:space="preserve">volunteering  (8) </w:t>
      </w:r>
    </w:p>
    <w:p w14:paraId="43E0A7E4" w14:textId="77777777" w:rsidR="00D737BC" w:rsidRDefault="001F1C7E">
      <w:pPr>
        <w:pStyle w:val="ListParagraph"/>
        <w:keepNext/>
        <w:numPr>
          <w:ilvl w:val="0"/>
          <w:numId w:val="2"/>
        </w:numPr>
      </w:pPr>
      <w:r>
        <w:t xml:space="preserve">going to school  (9) </w:t>
      </w:r>
    </w:p>
    <w:p w14:paraId="1C95A7E1" w14:textId="77777777" w:rsidR="00D737BC" w:rsidRDefault="001F1C7E">
      <w:pPr>
        <w:pStyle w:val="ListParagraph"/>
        <w:keepNext/>
        <w:numPr>
          <w:ilvl w:val="0"/>
          <w:numId w:val="2"/>
        </w:numPr>
      </w:pPr>
      <w:r>
        <w:t xml:space="preserve">retired  (10) </w:t>
      </w:r>
    </w:p>
    <w:p w14:paraId="3456123E" w14:textId="77777777" w:rsidR="00D737BC" w:rsidRDefault="001F1C7E">
      <w:pPr>
        <w:pStyle w:val="ListParagraph"/>
        <w:keepNext/>
        <w:numPr>
          <w:ilvl w:val="0"/>
          <w:numId w:val="2"/>
        </w:numPr>
      </w:pPr>
      <w:r>
        <w:t xml:space="preserve">Prefer not to answer  (11) </w:t>
      </w:r>
    </w:p>
    <w:p w14:paraId="6506B481" w14:textId="77777777" w:rsidR="00D737BC" w:rsidRDefault="001F1C7E">
      <w:pPr>
        <w:pStyle w:val="ListParagraph"/>
        <w:keepNext/>
        <w:numPr>
          <w:ilvl w:val="0"/>
          <w:numId w:val="2"/>
        </w:numPr>
      </w:pPr>
      <w:r>
        <w:t>Other  (12) ________________________________________________</w:t>
      </w:r>
    </w:p>
    <w:p w14:paraId="4D47ACDA" w14:textId="77777777" w:rsidR="00D737BC" w:rsidRDefault="00D737BC"/>
    <w:p w14:paraId="51BF07ED"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1D8F1B6F" w14:textId="77777777">
        <w:trPr>
          <w:trHeight w:val="300"/>
        </w:trPr>
        <w:tc>
          <w:tcPr>
            <w:tcW w:w="1368" w:type="dxa"/>
            <w:tcBorders>
              <w:top w:val="nil"/>
              <w:left w:val="nil"/>
              <w:bottom w:val="nil"/>
              <w:right w:val="nil"/>
            </w:tcBorders>
          </w:tcPr>
          <w:p w14:paraId="289FFC0C" w14:textId="77777777" w:rsidR="00D737BC" w:rsidRDefault="001F1C7E">
            <w:pPr>
              <w:rPr>
                <w:color w:val="CCCCCC"/>
              </w:rPr>
            </w:pPr>
            <w:r>
              <w:rPr>
                <w:color w:val="CCCCCC"/>
              </w:rPr>
              <w:t>Page Break</w:t>
            </w:r>
          </w:p>
        </w:tc>
        <w:tc>
          <w:tcPr>
            <w:tcW w:w="8208" w:type="dxa"/>
            <w:tcBorders>
              <w:top w:val="nil"/>
              <w:left w:val="nil"/>
              <w:bottom w:val="nil"/>
              <w:right w:val="nil"/>
            </w:tcBorders>
          </w:tcPr>
          <w:p w14:paraId="1C950FE2" w14:textId="77777777" w:rsidR="00D737BC" w:rsidRDefault="00D737BC">
            <w:pPr>
              <w:pBdr>
                <w:top w:val="single" w:sz="8" w:space="0" w:color="CCCCCC"/>
              </w:pBdr>
              <w:spacing w:before="120" w:after="120" w:line="120" w:lineRule="auto"/>
              <w:jc w:val="center"/>
              <w:rPr>
                <w:color w:val="CCCCCC"/>
              </w:rPr>
            </w:pPr>
          </w:p>
        </w:tc>
      </w:tr>
    </w:tbl>
    <w:p w14:paraId="161C2BFF" w14:textId="77777777" w:rsidR="00D737BC" w:rsidRDefault="001F1C7E">
      <w:r>
        <w:br w:type="page"/>
      </w:r>
    </w:p>
    <w:p w14:paraId="51D091BA" w14:textId="77777777" w:rsidR="00D737BC" w:rsidRDefault="00D737BC"/>
    <w:p w14:paraId="49738056" w14:textId="77777777" w:rsidR="00D737BC" w:rsidRDefault="001F1C7E">
      <w:pPr>
        <w:keepNext/>
      </w:pPr>
      <w:r>
        <w:t>Q17 What is your pre-tax annual household income?</w:t>
      </w:r>
    </w:p>
    <w:p w14:paraId="6F0F2F11" w14:textId="77777777" w:rsidR="00D737BC" w:rsidRDefault="001F1C7E">
      <w:pPr>
        <w:pStyle w:val="ListParagraph"/>
        <w:keepNext/>
        <w:numPr>
          <w:ilvl w:val="0"/>
          <w:numId w:val="4"/>
        </w:numPr>
      </w:pPr>
      <w:r>
        <w:t xml:space="preserve">Less than $15,000  (1) </w:t>
      </w:r>
    </w:p>
    <w:p w14:paraId="348D987C" w14:textId="77777777" w:rsidR="00D737BC" w:rsidRDefault="001F1C7E">
      <w:pPr>
        <w:pStyle w:val="ListParagraph"/>
        <w:keepNext/>
        <w:numPr>
          <w:ilvl w:val="0"/>
          <w:numId w:val="4"/>
        </w:numPr>
      </w:pPr>
      <w:r>
        <w:t xml:space="preserve">$15,000-$29,999  (2) </w:t>
      </w:r>
    </w:p>
    <w:p w14:paraId="371FA9E2" w14:textId="77777777" w:rsidR="00D737BC" w:rsidRDefault="001F1C7E">
      <w:pPr>
        <w:pStyle w:val="ListParagraph"/>
        <w:keepNext/>
        <w:numPr>
          <w:ilvl w:val="0"/>
          <w:numId w:val="4"/>
        </w:numPr>
      </w:pPr>
      <w:r>
        <w:t xml:space="preserve">$30,000-$49,999  (3) </w:t>
      </w:r>
    </w:p>
    <w:p w14:paraId="54C51EF6" w14:textId="77777777" w:rsidR="00D737BC" w:rsidRDefault="001F1C7E">
      <w:pPr>
        <w:pStyle w:val="ListParagraph"/>
        <w:keepNext/>
        <w:numPr>
          <w:ilvl w:val="0"/>
          <w:numId w:val="4"/>
        </w:numPr>
      </w:pPr>
      <w:r>
        <w:t xml:space="preserve">$50,000-$74,999  (4) </w:t>
      </w:r>
    </w:p>
    <w:p w14:paraId="2941B7BC" w14:textId="77777777" w:rsidR="00D737BC" w:rsidRDefault="001F1C7E">
      <w:pPr>
        <w:pStyle w:val="ListParagraph"/>
        <w:keepNext/>
        <w:numPr>
          <w:ilvl w:val="0"/>
          <w:numId w:val="4"/>
        </w:numPr>
      </w:pPr>
      <w:r>
        <w:t xml:space="preserve">$75,000 – $99,999  (5) </w:t>
      </w:r>
    </w:p>
    <w:p w14:paraId="59325E25" w14:textId="77777777" w:rsidR="00D737BC" w:rsidRDefault="001F1C7E">
      <w:pPr>
        <w:pStyle w:val="ListParagraph"/>
        <w:keepNext/>
        <w:numPr>
          <w:ilvl w:val="0"/>
          <w:numId w:val="4"/>
        </w:numPr>
      </w:pPr>
      <w:r>
        <w:t xml:space="preserve">More than $100,000  (6) </w:t>
      </w:r>
    </w:p>
    <w:p w14:paraId="7C5289C7" w14:textId="77777777" w:rsidR="00D737BC" w:rsidRDefault="001F1C7E">
      <w:pPr>
        <w:pStyle w:val="ListParagraph"/>
        <w:keepNext/>
        <w:numPr>
          <w:ilvl w:val="0"/>
          <w:numId w:val="4"/>
        </w:numPr>
      </w:pPr>
      <w:r>
        <w:t xml:space="preserve">Prefer not to answer  (7) </w:t>
      </w:r>
    </w:p>
    <w:p w14:paraId="057C9D6B" w14:textId="77777777" w:rsidR="00D737BC" w:rsidRDefault="00D737BC"/>
    <w:p w14:paraId="18AFCABF" w14:textId="77777777" w:rsidR="00D737BC" w:rsidRDefault="001F1C7E">
      <w:pPr>
        <w:pStyle w:val="BlockEndLabel"/>
      </w:pPr>
      <w:r>
        <w:t>End of Block: Demographics Questions</w:t>
      </w:r>
    </w:p>
    <w:p w14:paraId="2B01AFB2" w14:textId="77777777" w:rsidR="00D737BC" w:rsidRDefault="00D737BC">
      <w:pPr>
        <w:pStyle w:val="BlockSeparator"/>
      </w:pPr>
    </w:p>
    <w:p w14:paraId="7ABDFCE1" w14:textId="77777777" w:rsidR="00D737BC" w:rsidRDefault="001F1C7E">
      <w:pPr>
        <w:pStyle w:val="BlockStartLabel"/>
      </w:pPr>
      <w:r>
        <w:t>Start of Block: Closing Questions</w:t>
      </w:r>
    </w:p>
    <w:p w14:paraId="659B2CF0" w14:textId="77777777" w:rsidR="00D737BC" w:rsidRDefault="00D737BC"/>
    <w:p w14:paraId="0D17CDEE" w14:textId="77777777" w:rsidR="00D737BC" w:rsidRDefault="001F1C7E">
      <w:pPr>
        <w:keepNext/>
      </w:pPr>
      <w:r>
        <w:t>Q84 Are there other aspects of decentralized clinical trials that might concern you that we did not ask about?</w:t>
      </w:r>
    </w:p>
    <w:p w14:paraId="6543D5A9" w14:textId="77777777" w:rsidR="00D737BC" w:rsidRDefault="001F1C7E">
      <w:pPr>
        <w:pStyle w:val="TextEntryLine"/>
        <w:ind w:firstLine="400"/>
      </w:pPr>
      <w:r>
        <w:t>________________________________________________________________</w:t>
      </w:r>
    </w:p>
    <w:p w14:paraId="7668A90E" w14:textId="77777777" w:rsidR="00D737BC" w:rsidRDefault="00D737BC"/>
    <w:p w14:paraId="282A772C" w14:textId="77777777" w:rsidR="00D737BC" w:rsidRDefault="00D737BC">
      <w:pPr>
        <w:pStyle w:val="QuestionSeparator"/>
      </w:pPr>
    </w:p>
    <w:p w14:paraId="002A9AD8" w14:textId="77777777" w:rsidR="00D737BC" w:rsidRDefault="00D737BC"/>
    <w:p w14:paraId="7D830B5C" w14:textId="77777777" w:rsidR="00D737BC" w:rsidRDefault="001F1C7E">
      <w:pPr>
        <w:keepNext/>
      </w:pPr>
      <w:r>
        <w:t>Q85 Is there anything else you wish to comment on that we did not ask about or that you would like us to know about?</w:t>
      </w:r>
    </w:p>
    <w:p w14:paraId="2757BFC9" w14:textId="77777777" w:rsidR="00D737BC" w:rsidRDefault="001F1C7E">
      <w:pPr>
        <w:pStyle w:val="TextEntryLine"/>
        <w:ind w:firstLine="400"/>
      </w:pPr>
      <w:r>
        <w:t>________________________________________________________________</w:t>
      </w:r>
    </w:p>
    <w:p w14:paraId="6C655184" w14:textId="77777777" w:rsidR="00D737BC" w:rsidRDefault="00D737BC"/>
    <w:p w14:paraId="05F52A72"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5DD5B862" w14:textId="77777777">
        <w:trPr>
          <w:trHeight w:val="300"/>
        </w:trPr>
        <w:tc>
          <w:tcPr>
            <w:tcW w:w="1368" w:type="dxa"/>
            <w:tcBorders>
              <w:top w:val="nil"/>
              <w:left w:val="nil"/>
              <w:bottom w:val="nil"/>
              <w:right w:val="nil"/>
            </w:tcBorders>
          </w:tcPr>
          <w:p w14:paraId="296A03B3" w14:textId="77777777" w:rsidR="00D737BC" w:rsidRDefault="001F1C7E">
            <w:pPr>
              <w:rPr>
                <w:color w:val="CCCCCC"/>
              </w:rPr>
            </w:pPr>
            <w:r>
              <w:rPr>
                <w:color w:val="CCCCCC"/>
              </w:rPr>
              <w:t>Page Break</w:t>
            </w:r>
          </w:p>
        </w:tc>
        <w:tc>
          <w:tcPr>
            <w:tcW w:w="8208" w:type="dxa"/>
            <w:tcBorders>
              <w:top w:val="nil"/>
              <w:left w:val="nil"/>
              <w:bottom w:val="nil"/>
              <w:right w:val="nil"/>
            </w:tcBorders>
          </w:tcPr>
          <w:p w14:paraId="631CAAEA" w14:textId="77777777" w:rsidR="00D737BC" w:rsidRDefault="00D737BC">
            <w:pPr>
              <w:pBdr>
                <w:top w:val="single" w:sz="8" w:space="0" w:color="CCCCCC"/>
              </w:pBdr>
              <w:spacing w:before="120" w:after="120" w:line="120" w:lineRule="auto"/>
              <w:jc w:val="center"/>
              <w:rPr>
                <w:color w:val="CCCCCC"/>
              </w:rPr>
            </w:pPr>
          </w:p>
        </w:tc>
      </w:tr>
    </w:tbl>
    <w:p w14:paraId="6B0F7E96" w14:textId="77777777" w:rsidR="00D737BC" w:rsidRDefault="001F1C7E">
      <w:r>
        <w:br w:type="page"/>
      </w:r>
    </w:p>
    <w:p w14:paraId="4C782B6A" w14:textId="77777777" w:rsidR="00D737BC" w:rsidRDefault="00D737BC"/>
    <w:p w14:paraId="3764FF62" w14:textId="77777777" w:rsidR="00D737BC" w:rsidRDefault="00D737BC"/>
    <w:p w14:paraId="38A6216D" w14:textId="77777777" w:rsidR="00D737BC" w:rsidRDefault="00D737BC">
      <w:pPr>
        <w:pStyle w:val="QuestionSeparator"/>
      </w:pPr>
    </w:p>
    <w:p w14:paraId="585D2FBB" w14:textId="77777777" w:rsidR="00D737BC" w:rsidRDefault="00D737BC"/>
    <w:p w14:paraId="09FD10AC" w14:textId="77777777" w:rsidR="00D737BC" w:rsidRDefault="001F1C7E">
      <w:pPr>
        <w:keepNext/>
      </w:pPr>
      <w:r>
        <w:t>Q82 This is the end of the first section of the questionnaire. Would you like to continue and answer some more specific questions regarding your clinical trial preferences?   </w:t>
      </w:r>
    </w:p>
    <w:p w14:paraId="4C755400" w14:textId="77777777" w:rsidR="00D737BC" w:rsidRDefault="001F1C7E">
      <w:pPr>
        <w:pStyle w:val="ListParagraph"/>
        <w:keepNext/>
        <w:numPr>
          <w:ilvl w:val="0"/>
          <w:numId w:val="4"/>
        </w:numPr>
      </w:pPr>
      <w:r>
        <w:t xml:space="preserve">No  (1) </w:t>
      </w:r>
    </w:p>
    <w:p w14:paraId="4C2462B5" w14:textId="77777777" w:rsidR="00D737BC" w:rsidRDefault="001F1C7E">
      <w:pPr>
        <w:pStyle w:val="ListParagraph"/>
        <w:keepNext/>
        <w:numPr>
          <w:ilvl w:val="0"/>
          <w:numId w:val="4"/>
        </w:numPr>
      </w:pPr>
      <w:r>
        <w:t xml:space="preserve">Yes  (2) </w:t>
      </w:r>
    </w:p>
    <w:p w14:paraId="2AEBAA5F" w14:textId="77777777" w:rsidR="00D737BC" w:rsidRDefault="00D737BC"/>
    <w:p w14:paraId="2DF3D894" w14:textId="77777777" w:rsidR="00D737BC" w:rsidRDefault="001F1C7E">
      <w:pPr>
        <w:pStyle w:val="BlockEndLabel"/>
      </w:pPr>
      <w:r>
        <w:t>End of Block: Closing Questions</w:t>
      </w:r>
    </w:p>
    <w:p w14:paraId="7EC865FA" w14:textId="77777777" w:rsidR="00D737BC" w:rsidRDefault="00D737BC">
      <w:pPr>
        <w:pStyle w:val="BlockSeparator"/>
      </w:pPr>
    </w:p>
    <w:p w14:paraId="68FD1B35" w14:textId="77777777" w:rsidR="00D737BC" w:rsidRDefault="001F1C7E">
      <w:pPr>
        <w:pStyle w:val="BlockStartLabel"/>
      </w:pPr>
      <w:r>
        <w:t>Start of Block: Questions about Informed Consent</w:t>
      </w:r>
    </w:p>
    <w:p w14:paraId="5109B5F7" w14:textId="77777777" w:rsidR="00D737BC" w:rsidRDefault="00D737BC"/>
    <w:p w14:paraId="7C96AC47" w14:textId="77777777" w:rsidR="00D737BC" w:rsidRDefault="001F1C7E">
      <w:pPr>
        <w:keepNext/>
      </w:pPr>
      <w:r>
        <w:t xml:space="preserve">Q32 </w:t>
      </w:r>
      <w:r>
        <w:rPr>
          <w:b/>
        </w:rPr>
        <w:t>A key part of the informed consent processes for clinical trials is a document called the ‘informed consent form’ or ‘consent form’. This document should provide all relevant information about the clinical trial and be written in a way that is understandable to you. You should be given enough time to read it and ask any questions you may have. If you agree to participate, you may be asked to sign the consent form and should be provided with a copy of the form for your own keeping.</w:t>
      </w:r>
      <w:r>
        <w:rPr>
          <w:b/>
        </w:rPr>
        <w:br/>
        <w:t xml:space="preserve"> </w:t>
      </w:r>
      <w:r>
        <w:rPr>
          <w:b/>
        </w:rPr>
        <w:br/>
        <w:t xml:space="preserve"> How strongly do you prefer/not prefer the following ways to provide informed consent to participate in a clinical trial?</w:t>
      </w:r>
    </w:p>
    <w:p w14:paraId="3B5C210B" w14:textId="77777777" w:rsidR="00D737BC" w:rsidRDefault="00D737BC"/>
    <w:p w14:paraId="586C8992" w14:textId="77777777" w:rsidR="00D737BC" w:rsidRDefault="00D737BC">
      <w:pPr>
        <w:pStyle w:val="QuestionSeparator"/>
      </w:pPr>
    </w:p>
    <w:p w14:paraId="56E6996D" w14:textId="77777777" w:rsidR="00D737BC" w:rsidRDefault="00D737BC"/>
    <w:p w14:paraId="6798E04F" w14:textId="77777777" w:rsidR="00D737BC" w:rsidRDefault="001F1C7E">
      <w:pPr>
        <w:keepNext/>
      </w:pPr>
      <w:r>
        <w:t>Q33 In person at the study site.</w:t>
      </w:r>
    </w:p>
    <w:p w14:paraId="6EE21E3F" w14:textId="77777777" w:rsidR="00D737BC" w:rsidRDefault="001F1C7E">
      <w:pPr>
        <w:pStyle w:val="ListParagraph"/>
        <w:keepNext/>
        <w:numPr>
          <w:ilvl w:val="0"/>
          <w:numId w:val="4"/>
        </w:numPr>
      </w:pPr>
      <w:r>
        <w:t xml:space="preserve">Do not prefer  (1) </w:t>
      </w:r>
    </w:p>
    <w:p w14:paraId="73AF5823" w14:textId="77777777" w:rsidR="00D737BC" w:rsidRDefault="001F1C7E">
      <w:pPr>
        <w:pStyle w:val="ListParagraph"/>
        <w:keepNext/>
        <w:numPr>
          <w:ilvl w:val="0"/>
          <w:numId w:val="4"/>
        </w:numPr>
      </w:pPr>
      <w:r>
        <w:t xml:space="preserve">Prefer slightly  (2) </w:t>
      </w:r>
    </w:p>
    <w:p w14:paraId="28D51D4B" w14:textId="77777777" w:rsidR="00D737BC" w:rsidRDefault="001F1C7E">
      <w:pPr>
        <w:pStyle w:val="ListParagraph"/>
        <w:keepNext/>
        <w:numPr>
          <w:ilvl w:val="0"/>
          <w:numId w:val="4"/>
        </w:numPr>
      </w:pPr>
      <w:r>
        <w:t xml:space="preserve">Prefer a moderate amount  (3) </w:t>
      </w:r>
    </w:p>
    <w:p w14:paraId="12D1935A" w14:textId="77777777" w:rsidR="00D737BC" w:rsidRDefault="001F1C7E">
      <w:pPr>
        <w:pStyle w:val="ListParagraph"/>
        <w:keepNext/>
        <w:numPr>
          <w:ilvl w:val="0"/>
          <w:numId w:val="4"/>
        </w:numPr>
      </w:pPr>
      <w:r>
        <w:t xml:space="preserve">Prefer a lot  (4) </w:t>
      </w:r>
    </w:p>
    <w:p w14:paraId="0D0E93A7" w14:textId="77777777" w:rsidR="00D737BC" w:rsidRDefault="001F1C7E">
      <w:pPr>
        <w:pStyle w:val="ListParagraph"/>
        <w:keepNext/>
        <w:numPr>
          <w:ilvl w:val="0"/>
          <w:numId w:val="4"/>
        </w:numPr>
      </w:pPr>
      <w:r>
        <w:t xml:space="preserve">Prefer a great deal  (5) </w:t>
      </w:r>
    </w:p>
    <w:p w14:paraId="03432ABD" w14:textId="77777777" w:rsidR="00D737BC" w:rsidRDefault="00D737BC"/>
    <w:p w14:paraId="42CB498F"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4F76686F" w14:textId="77777777">
        <w:trPr>
          <w:trHeight w:val="300"/>
        </w:trPr>
        <w:tc>
          <w:tcPr>
            <w:tcW w:w="1368" w:type="dxa"/>
            <w:tcBorders>
              <w:top w:val="nil"/>
              <w:left w:val="nil"/>
              <w:bottom w:val="nil"/>
              <w:right w:val="nil"/>
            </w:tcBorders>
          </w:tcPr>
          <w:p w14:paraId="0BD1D5EF" w14:textId="77777777" w:rsidR="00D737BC" w:rsidRDefault="001F1C7E">
            <w:pPr>
              <w:rPr>
                <w:color w:val="CCCCCC"/>
              </w:rPr>
            </w:pPr>
            <w:r>
              <w:rPr>
                <w:color w:val="CCCCCC"/>
              </w:rPr>
              <w:t>Page Break</w:t>
            </w:r>
          </w:p>
        </w:tc>
        <w:tc>
          <w:tcPr>
            <w:tcW w:w="8208" w:type="dxa"/>
            <w:tcBorders>
              <w:top w:val="nil"/>
              <w:left w:val="nil"/>
              <w:bottom w:val="nil"/>
              <w:right w:val="nil"/>
            </w:tcBorders>
          </w:tcPr>
          <w:p w14:paraId="0C08FA49" w14:textId="77777777" w:rsidR="00D737BC" w:rsidRDefault="00D737BC">
            <w:pPr>
              <w:pBdr>
                <w:top w:val="single" w:sz="8" w:space="0" w:color="CCCCCC"/>
              </w:pBdr>
              <w:spacing w:before="120" w:after="120" w:line="120" w:lineRule="auto"/>
              <w:jc w:val="center"/>
              <w:rPr>
                <w:color w:val="CCCCCC"/>
              </w:rPr>
            </w:pPr>
          </w:p>
        </w:tc>
      </w:tr>
    </w:tbl>
    <w:p w14:paraId="0C9140B8" w14:textId="77777777" w:rsidR="00D737BC" w:rsidRDefault="001F1C7E">
      <w:r>
        <w:lastRenderedPageBreak/>
        <w:br w:type="page"/>
      </w:r>
    </w:p>
    <w:p w14:paraId="3B6C96E1" w14:textId="77777777" w:rsidR="00D737BC" w:rsidRDefault="00D737BC"/>
    <w:p w14:paraId="4FE50CE1" w14:textId="77777777" w:rsidR="00D737BC" w:rsidRDefault="001F1C7E">
      <w:pPr>
        <w:keepNext/>
      </w:pPr>
      <w:r>
        <w:t>Q34 At a ‘satellite’ site that is closer to your home than the main study site</w:t>
      </w:r>
    </w:p>
    <w:p w14:paraId="212BF718" w14:textId="77777777" w:rsidR="00D737BC" w:rsidRDefault="001F1C7E">
      <w:pPr>
        <w:pStyle w:val="ListParagraph"/>
        <w:keepNext/>
        <w:numPr>
          <w:ilvl w:val="0"/>
          <w:numId w:val="4"/>
        </w:numPr>
      </w:pPr>
      <w:r>
        <w:t xml:space="preserve">Do not prefer  (1) </w:t>
      </w:r>
    </w:p>
    <w:p w14:paraId="2EB32804" w14:textId="77777777" w:rsidR="00D737BC" w:rsidRDefault="001F1C7E">
      <w:pPr>
        <w:pStyle w:val="ListParagraph"/>
        <w:keepNext/>
        <w:numPr>
          <w:ilvl w:val="0"/>
          <w:numId w:val="4"/>
        </w:numPr>
      </w:pPr>
      <w:r>
        <w:t xml:space="preserve">Prefer slightly  (2) </w:t>
      </w:r>
    </w:p>
    <w:p w14:paraId="2A12E231" w14:textId="77777777" w:rsidR="00D737BC" w:rsidRDefault="001F1C7E">
      <w:pPr>
        <w:pStyle w:val="ListParagraph"/>
        <w:keepNext/>
        <w:numPr>
          <w:ilvl w:val="0"/>
          <w:numId w:val="4"/>
        </w:numPr>
      </w:pPr>
      <w:r>
        <w:t xml:space="preserve">Prefer a moderate amount  (3) </w:t>
      </w:r>
    </w:p>
    <w:p w14:paraId="317C493E" w14:textId="77777777" w:rsidR="00D737BC" w:rsidRDefault="001F1C7E">
      <w:pPr>
        <w:pStyle w:val="ListParagraph"/>
        <w:keepNext/>
        <w:numPr>
          <w:ilvl w:val="0"/>
          <w:numId w:val="4"/>
        </w:numPr>
      </w:pPr>
      <w:r>
        <w:t xml:space="preserve">Prefer a lot  (4) </w:t>
      </w:r>
    </w:p>
    <w:p w14:paraId="0812A864" w14:textId="77777777" w:rsidR="00D737BC" w:rsidRDefault="001F1C7E">
      <w:pPr>
        <w:pStyle w:val="ListParagraph"/>
        <w:keepNext/>
        <w:numPr>
          <w:ilvl w:val="0"/>
          <w:numId w:val="4"/>
        </w:numPr>
      </w:pPr>
      <w:r>
        <w:t xml:space="preserve">Prefer a great deal  (5) </w:t>
      </w:r>
    </w:p>
    <w:p w14:paraId="4ED2C823" w14:textId="77777777" w:rsidR="00D737BC" w:rsidRDefault="00D737BC"/>
    <w:p w14:paraId="0754CF52" w14:textId="77777777" w:rsidR="00D737BC" w:rsidRDefault="00D737BC">
      <w:pPr>
        <w:pStyle w:val="QuestionSeparator"/>
      </w:pPr>
    </w:p>
    <w:p w14:paraId="5BA21FC7" w14:textId="77777777" w:rsidR="00D737BC" w:rsidRDefault="00D737BC"/>
    <w:p w14:paraId="75AA0ED3" w14:textId="77777777" w:rsidR="00D737BC" w:rsidRDefault="001F1C7E">
      <w:pPr>
        <w:keepNext/>
      </w:pPr>
      <w:r>
        <w:t>Q35 On the phone.</w:t>
      </w:r>
    </w:p>
    <w:p w14:paraId="1807A652" w14:textId="77777777" w:rsidR="00D737BC" w:rsidRDefault="001F1C7E">
      <w:pPr>
        <w:pStyle w:val="ListParagraph"/>
        <w:keepNext/>
        <w:numPr>
          <w:ilvl w:val="0"/>
          <w:numId w:val="4"/>
        </w:numPr>
      </w:pPr>
      <w:r>
        <w:t xml:space="preserve">Do not prefer  (1) </w:t>
      </w:r>
    </w:p>
    <w:p w14:paraId="78846064" w14:textId="77777777" w:rsidR="00D737BC" w:rsidRDefault="001F1C7E">
      <w:pPr>
        <w:pStyle w:val="ListParagraph"/>
        <w:keepNext/>
        <w:numPr>
          <w:ilvl w:val="0"/>
          <w:numId w:val="4"/>
        </w:numPr>
      </w:pPr>
      <w:r>
        <w:t xml:space="preserve">Prefer slightly  (2) </w:t>
      </w:r>
    </w:p>
    <w:p w14:paraId="0972DCE9" w14:textId="77777777" w:rsidR="00D737BC" w:rsidRDefault="001F1C7E">
      <w:pPr>
        <w:pStyle w:val="ListParagraph"/>
        <w:keepNext/>
        <w:numPr>
          <w:ilvl w:val="0"/>
          <w:numId w:val="4"/>
        </w:numPr>
      </w:pPr>
      <w:r>
        <w:t xml:space="preserve">Prefer a moderate amount  (7) </w:t>
      </w:r>
    </w:p>
    <w:p w14:paraId="16917E6F" w14:textId="77777777" w:rsidR="00D737BC" w:rsidRDefault="001F1C7E">
      <w:pPr>
        <w:pStyle w:val="ListParagraph"/>
        <w:keepNext/>
        <w:numPr>
          <w:ilvl w:val="0"/>
          <w:numId w:val="4"/>
        </w:numPr>
      </w:pPr>
      <w:r>
        <w:t xml:space="preserve">Prefer a lot  (8) </w:t>
      </w:r>
    </w:p>
    <w:p w14:paraId="66AC2D1B" w14:textId="77777777" w:rsidR="00D737BC" w:rsidRDefault="001F1C7E">
      <w:pPr>
        <w:pStyle w:val="ListParagraph"/>
        <w:keepNext/>
        <w:numPr>
          <w:ilvl w:val="0"/>
          <w:numId w:val="4"/>
        </w:numPr>
      </w:pPr>
      <w:r>
        <w:t xml:space="preserve">Prefer a great deal  (9) </w:t>
      </w:r>
    </w:p>
    <w:p w14:paraId="764B5B44" w14:textId="77777777" w:rsidR="00D737BC" w:rsidRDefault="00D737BC"/>
    <w:p w14:paraId="43F94693"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15B89D2E" w14:textId="77777777">
        <w:trPr>
          <w:trHeight w:val="300"/>
        </w:trPr>
        <w:tc>
          <w:tcPr>
            <w:tcW w:w="1368" w:type="dxa"/>
            <w:tcBorders>
              <w:top w:val="nil"/>
              <w:left w:val="nil"/>
              <w:bottom w:val="nil"/>
              <w:right w:val="nil"/>
            </w:tcBorders>
          </w:tcPr>
          <w:p w14:paraId="4D154D71" w14:textId="77777777" w:rsidR="00D737BC" w:rsidRDefault="001F1C7E">
            <w:pPr>
              <w:rPr>
                <w:color w:val="CCCCCC"/>
              </w:rPr>
            </w:pPr>
            <w:r>
              <w:rPr>
                <w:color w:val="CCCCCC"/>
              </w:rPr>
              <w:t>Page Break</w:t>
            </w:r>
          </w:p>
        </w:tc>
        <w:tc>
          <w:tcPr>
            <w:tcW w:w="8208" w:type="dxa"/>
            <w:tcBorders>
              <w:top w:val="nil"/>
              <w:left w:val="nil"/>
              <w:bottom w:val="nil"/>
              <w:right w:val="nil"/>
            </w:tcBorders>
          </w:tcPr>
          <w:p w14:paraId="4548D24D" w14:textId="77777777" w:rsidR="00D737BC" w:rsidRDefault="00D737BC">
            <w:pPr>
              <w:pBdr>
                <w:top w:val="single" w:sz="8" w:space="0" w:color="CCCCCC"/>
              </w:pBdr>
              <w:spacing w:before="120" w:after="120" w:line="120" w:lineRule="auto"/>
              <w:jc w:val="center"/>
              <w:rPr>
                <w:color w:val="CCCCCC"/>
              </w:rPr>
            </w:pPr>
          </w:p>
        </w:tc>
      </w:tr>
    </w:tbl>
    <w:p w14:paraId="6672B2F1" w14:textId="77777777" w:rsidR="00D737BC" w:rsidRDefault="001F1C7E">
      <w:r>
        <w:br w:type="page"/>
      </w:r>
    </w:p>
    <w:p w14:paraId="5947C175" w14:textId="77777777" w:rsidR="00D737BC" w:rsidRDefault="00D737BC"/>
    <w:p w14:paraId="30D593A6" w14:textId="77777777" w:rsidR="00D737BC" w:rsidRDefault="001F1C7E">
      <w:pPr>
        <w:keepNext/>
      </w:pPr>
      <w:r>
        <w:t>Q36 Via videoconference or some other technology-based application.</w:t>
      </w:r>
    </w:p>
    <w:p w14:paraId="0C8E2199" w14:textId="77777777" w:rsidR="00D737BC" w:rsidRDefault="001F1C7E">
      <w:pPr>
        <w:pStyle w:val="ListParagraph"/>
        <w:keepNext/>
        <w:numPr>
          <w:ilvl w:val="0"/>
          <w:numId w:val="4"/>
        </w:numPr>
      </w:pPr>
      <w:r>
        <w:t xml:space="preserve">Do not prefer  (1) </w:t>
      </w:r>
    </w:p>
    <w:p w14:paraId="43AB9956" w14:textId="77777777" w:rsidR="00D737BC" w:rsidRDefault="001F1C7E">
      <w:pPr>
        <w:pStyle w:val="ListParagraph"/>
        <w:keepNext/>
        <w:numPr>
          <w:ilvl w:val="0"/>
          <w:numId w:val="4"/>
        </w:numPr>
      </w:pPr>
      <w:r>
        <w:t xml:space="preserve">Prefer slightly  (2) </w:t>
      </w:r>
    </w:p>
    <w:p w14:paraId="29265F45" w14:textId="77777777" w:rsidR="00D737BC" w:rsidRDefault="001F1C7E">
      <w:pPr>
        <w:pStyle w:val="ListParagraph"/>
        <w:keepNext/>
        <w:numPr>
          <w:ilvl w:val="0"/>
          <w:numId w:val="4"/>
        </w:numPr>
      </w:pPr>
      <w:r>
        <w:t xml:space="preserve">Prefer a moderate amount  (3) </w:t>
      </w:r>
    </w:p>
    <w:p w14:paraId="4021AA8A" w14:textId="77777777" w:rsidR="00D737BC" w:rsidRDefault="001F1C7E">
      <w:pPr>
        <w:pStyle w:val="ListParagraph"/>
        <w:keepNext/>
        <w:numPr>
          <w:ilvl w:val="0"/>
          <w:numId w:val="4"/>
        </w:numPr>
      </w:pPr>
      <w:r>
        <w:t xml:space="preserve">Prefer a lot  (4) </w:t>
      </w:r>
    </w:p>
    <w:p w14:paraId="66984D1E" w14:textId="77777777" w:rsidR="00D737BC" w:rsidRDefault="001F1C7E">
      <w:pPr>
        <w:pStyle w:val="ListParagraph"/>
        <w:keepNext/>
        <w:numPr>
          <w:ilvl w:val="0"/>
          <w:numId w:val="4"/>
        </w:numPr>
      </w:pPr>
      <w:r>
        <w:t xml:space="preserve">Prefer a great deal  (5) </w:t>
      </w:r>
    </w:p>
    <w:p w14:paraId="7BD361B2" w14:textId="77777777" w:rsidR="00D737BC" w:rsidRDefault="00D737BC"/>
    <w:p w14:paraId="7757D5C8"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7DF9906D" w14:textId="77777777">
        <w:trPr>
          <w:trHeight w:val="300"/>
        </w:trPr>
        <w:tc>
          <w:tcPr>
            <w:tcW w:w="1368" w:type="dxa"/>
            <w:tcBorders>
              <w:top w:val="nil"/>
              <w:left w:val="nil"/>
              <w:bottom w:val="nil"/>
              <w:right w:val="nil"/>
            </w:tcBorders>
          </w:tcPr>
          <w:p w14:paraId="7FB15E0D" w14:textId="77777777" w:rsidR="00D737BC" w:rsidRDefault="001F1C7E">
            <w:pPr>
              <w:rPr>
                <w:color w:val="CCCCCC"/>
              </w:rPr>
            </w:pPr>
            <w:r>
              <w:rPr>
                <w:color w:val="CCCCCC"/>
              </w:rPr>
              <w:t>Page Break</w:t>
            </w:r>
          </w:p>
        </w:tc>
        <w:tc>
          <w:tcPr>
            <w:tcW w:w="8208" w:type="dxa"/>
            <w:tcBorders>
              <w:top w:val="nil"/>
              <w:left w:val="nil"/>
              <w:bottom w:val="nil"/>
              <w:right w:val="nil"/>
            </w:tcBorders>
          </w:tcPr>
          <w:p w14:paraId="5272176D" w14:textId="77777777" w:rsidR="00D737BC" w:rsidRDefault="00D737BC">
            <w:pPr>
              <w:pBdr>
                <w:top w:val="single" w:sz="8" w:space="0" w:color="CCCCCC"/>
              </w:pBdr>
              <w:spacing w:before="120" w:after="120" w:line="120" w:lineRule="auto"/>
              <w:jc w:val="center"/>
              <w:rPr>
                <w:color w:val="CCCCCC"/>
              </w:rPr>
            </w:pPr>
          </w:p>
        </w:tc>
      </w:tr>
    </w:tbl>
    <w:p w14:paraId="6A26B203" w14:textId="77777777" w:rsidR="00D737BC" w:rsidRDefault="001F1C7E">
      <w:r>
        <w:br w:type="page"/>
      </w:r>
    </w:p>
    <w:p w14:paraId="69880636" w14:textId="77777777" w:rsidR="00D737BC" w:rsidRDefault="00D737BC"/>
    <w:p w14:paraId="22633FC1" w14:textId="77777777" w:rsidR="00D737BC" w:rsidRDefault="001F1C7E">
      <w:pPr>
        <w:keepNext/>
      </w:pPr>
      <w:r>
        <w:t>Q37 Via secure email (e.g. digital signature through an app like DocuSign)</w:t>
      </w:r>
    </w:p>
    <w:p w14:paraId="5491856F" w14:textId="77777777" w:rsidR="00D737BC" w:rsidRDefault="001F1C7E">
      <w:pPr>
        <w:pStyle w:val="ListParagraph"/>
        <w:keepNext/>
        <w:numPr>
          <w:ilvl w:val="0"/>
          <w:numId w:val="4"/>
        </w:numPr>
      </w:pPr>
      <w:r>
        <w:t xml:space="preserve">Do not prefer  (1) </w:t>
      </w:r>
    </w:p>
    <w:p w14:paraId="6DB8E79C" w14:textId="77777777" w:rsidR="00D737BC" w:rsidRDefault="001F1C7E">
      <w:pPr>
        <w:pStyle w:val="ListParagraph"/>
        <w:keepNext/>
        <w:numPr>
          <w:ilvl w:val="0"/>
          <w:numId w:val="4"/>
        </w:numPr>
      </w:pPr>
      <w:r>
        <w:t xml:space="preserve">Prefer slightly  (2) </w:t>
      </w:r>
    </w:p>
    <w:p w14:paraId="699A4847" w14:textId="77777777" w:rsidR="00D737BC" w:rsidRDefault="001F1C7E">
      <w:pPr>
        <w:pStyle w:val="ListParagraph"/>
        <w:keepNext/>
        <w:numPr>
          <w:ilvl w:val="0"/>
          <w:numId w:val="4"/>
        </w:numPr>
      </w:pPr>
      <w:r>
        <w:t xml:space="preserve">Prefer a moderate amount  (3) </w:t>
      </w:r>
    </w:p>
    <w:p w14:paraId="5ED3A854" w14:textId="77777777" w:rsidR="00D737BC" w:rsidRDefault="001F1C7E">
      <w:pPr>
        <w:pStyle w:val="ListParagraph"/>
        <w:keepNext/>
        <w:numPr>
          <w:ilvl w:val="0"/>
          <w:numId w:val="4"/>
        </w:numPr>
      </w:pPr>
      <w:r>
        <w:t xml:space="preserve">Prefer a lot  (4) </w:t>
      </w:r>
    </w:p>
    <w:p w14:paraId="78ED84DD" w14:textId="77777777" w:rsidR="00D737BC" w:rsidRDefault="001F1C7E">
      <w:pPr>
        <w:pStyle w:val="ListParagraph"/>
        <w:keepNext/>
        <w:numPr>
          <w:ilvl w:val="0"/>
          <w:numId w:val="4"/>
        </w:numPr>
      </w:pPr>
      <w:r>
        <w:t xml:space="preserve">Prefer a great deal  (5) </w:t>
      </w:r>
    </w:p>
    <w:p w14:paraId="4B0F1722" w14:textId="77777777" w:rsidR="00D737BC" w:rsidRDefault="00D737BC"/>
    <w:p w14:paraId="1CF74F24" w14:textId="77777777" w:rsidR="00D737BC" w:rsidRDefault="00D737BC">
      <w:pPr>
        <w:pStyle w:val="QuestionSeparator"/>
      </w:pPr>
    </w:p>
    <w:p w14:paraId="56A3DF1C" w14:textId="77777777" w:rsidR="00D737BC" w:rsidRDefault="00D737BC"/>
    <w:p w14:paraId="67B31680" w14:textId="77777777" w:rsidR="00D737BC" w:rsidRDefault="001F1C7E">
      <w:pPr>
        <w:keepNext/>
      </w:pPr>
      <w:r>
        <w:t>Q38 Other (please explain)</w:t>
      </w:r>
    </w:p>
    <w:p w14:paraId="5C732AD4" w14:textId="77777777" w:rsidR="00D737BC" w:rsidRDefault="001F1C7E">
      <w:pPr>
        <w:pStyle w:val="TextEntryLine"/>
        <w:ind w:firstLine="400"/>
      </w:pPr>
      <w:r>
        <w:t>________________________________________________________________</w:t>
      </w:r>
    </w:p>
    <w:p w14:paraId="493EEA4C" w14:textId="77777777" w:rsidR="00D737BC" w:rsidRDefault="00D737BC"/>
    <w:p w14:paraId="0DAF32F0" w14:textId="77777777" w:rsidR="00D737BC" w:rsidRDefault="001F1C7E">
      <w:pPr>
        <w:pStyle w:val="BlockEndLabel"/>
      </w:pPr>
      <w:r>
        <w:t>End of Block: Questions about Informed Consent</w:t>
      </w:r>
    </w:p>
    <w:p w14:paraId="1541E60D" w14:textId="77777777" w:rsidR="00D737BC" w:rsidRDefault="00D737BC">
      <w:pPr>
        <w:pStyle w:val="BlockSeparator"/>
      </w:pPr>
    </w:p>
    <w:p w14:paraId="1C23316E" w14:textId="77777777" w:rsidR="00D737BC" w:rsidRDefault="001F1C7E">
      <w:pPr>
        <w:pStyle w:val="BlockStartLabel"/>
      </w:pPr>
      <w:r>
        <w:t>Start of Block: Questions about Providing consent by phone or videoconference</w:t>
      </w:r>
    </w:p>
    <w:p w14:paraId="0D2BFEFD" w14:textId="77777777" w:rsidR="00D737BC" w:rsidRDefault="00D737BC"/>
    <w:p w14:paraId="6BE1E1F6" w14:textId="77777777" w:rsidR="00D737BC" w:rsidRDefault="001F1C7E">
      <w:pPr>
        <w:keepNext/>
      </w:pPr>
      <w:r>
        <w:t xml:space="preserve">Q40 </w:t>
      </w:r>
      <w:r>
        <w:rPr>
          <w:b/>
        </w:rPr>
        <w:t>If you provided informed consent to participate in a clinical trial on the phone or by videoconference (e.g. using an application such as Zoom), rate your level of concern about the following statements:</w:t>
      </w:r>
    </w:p>
    <w:p w14:paraId="53A68118" w14:textId="77777777" w:rsidR="00D737BC" w:rsidRDefault="00D737BC"/>
    <w:p w14:paraId="35B350C2" w14:textId="77777777" w:rsidR="00D737BC" w:rsidRDefault="00D737BC">
      <w:pPr>
        <w:pStyle w:val="QuestionSeparator"/>
      </w:pPr>
    </w:p>
    <w:p w14:paraId="3B2DF08D" w14:textId="77777777" w:rsidR="00D737BC" w:rsidRDefault="00D737BC"/>
    <w:p w14:paraId="6C723566" w14:textId="77777777" w:rsidR="00D737BC" w:rsidRDefault="001F1C7E">
      <w:pPr>
        <w:keepNext/>
      </w:pPr>
      <w:r>
        <w:lastRenderedPageBreak/>
        <w:t>Q41 How concerned would you be about not feeling as comfortable asking questions as you would be if you were in person?</w:t>
      </w:r>
    </w:p>
    <w:p w14:paraId="747784A2" w14:textId="77777777" w:rsidR="00D737BC" w:rsidRDefault="001F1C7E">
      <w:pPr>
        <w:pStyle w:val="ListParagraph"/>
        <w:keepNext/>
        <w:numPr>
          <w:ilvl w:val="0"/>
          <w:numId w:val="4"/>
        </w:numPr>
      </w:pPr>
      <w:r>
        <w:t xml:space="preserve">Not at all concerned  (1) </w:t>
      </w:r>
    </w:p>
    <w:p w14:paraId="2828415A" w14:textId="77777777" w:rsidR="00D737BC" w:rsidRDefault="001F1C7E">
      <w:pPr>
        <w:pStyle w:val="ListParagraph"/>
        <w:keepNext/>
        <w:numPr>
          <w:ilvl w:val="0"/>
          <w:numId w:val="4"/>
        </w:numPr>
      </w:pPr>
      <w:r>
        <w:t xml:space="preserve">Slightly concerned  (2) </w:t>
      </w:r>
    </w:p>
    <w:p w14:paraId="2B5FCEF9" w14:textId="77777777" w:rsidR="00D737BC" w:rsidRDefault="001F1C7E">
      <w:pPr>
        <w:pStyle w:val="ListParagraph"/>
        <w:keepNext/>
        <w:numPr>
          <w:ilvl w:val="0"/>
          <w:numId w:val="4"/>
        </w:numPr>
      </w:pPr>
      <w:r>
        <w:t xml:space="preserve">Somewhat concerned  (3) </w:t>
      </w:r>
    </w:p>
    <w:p w14:paraId="1593DF8E" w14:textId="77777777" w:rsidR="00D737BC" w:rsidRDefault="001F1C7E">
      <w:pPr>
        <w:pStyle w:val="ListParagraph"/>
        <w:keepNext/>
        <w:numPr>
          <w:ilvl w:val="0"/>
          <w:numId w:val="4"/>
        </w:numPr>
      </w:pPr>
      <w:r>
        <w:t xml:space="preserve">Moderately concerned  (4) </w:t>
      </w:r>
    </w:p>
    <w:p w14:paraId="64F40DCB" w14:textId="77777777" w:rsidR="00D737BC" w:rsidRDefault="001F1C7E">
      <w:pPr>
        <w:pStyle w:val="ListParagraph"/>
        <w:keepNext/>
        <w:numPr>
          <w:ilvl w:val="0"/>
          <w:numId w:val="4"/>
        </w:numPr>
      </w:pPr>
      <w:r>
        <w:t xml:space="preserve">Extremely concerned  (5) </w:t>
      </w:r>
    </w:p>
    <w:p w14:paraId="01C22254" w14:textId="77777777" w:rsidR="00D737BC" w:rsidRDefault="00D737BC"/>
    <w:p w14:paraId="0FABB47B"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28074478" w14:textId="77777777">
        <w:trPr>
          <w:trHeight w:val="300"/>
        </w:trPr>
        <w:tc>
          <w:tcPr>
            <w:tcW w:w="1368" w:type="dxa"/>
            <w:tcBorders>
              <w:top w:val="nil"/>
              <w:left w:val="nil"/>
              <w:bottom w:val="nil"/>
              <w:right w:val="nil"/>
            </w:tcBorders>
          </w:tcPr>
          <w:p w14:paraId="49377C7F" w14:textId="77777777" w:rsidR="00D737BC" w:rsidRDefault="001F1C7E">
            <w:pPr>
              <w:rPr>
                <w:color w:val="CCCCCC"/>
              </w:rPr>
            </w:pPr>
            <w:r>
              <w:rPr>
                <w:color w:val="CCCCCC"/>
              </w:rPr>
              <w:t>Page Break</w:t>
            </w:r>
          </w:p>
        </w:tc>
        <w:tc>
          <w:tcPr>
            <w:tcW w:w="8208" w:type="dxa"/>
            <w:tcBorders>
              <w:top w:val="nil"/>
              <w:left w:val="nil"/>
              <w:bottom w:val="nil"/>
              <w:right w:val="nil"/>
            </w:tcBorders>
          </w:tcPr>
          <w:p w14:paraId="70AFEC40" w14:textId="77777777" w:rsidR="00D737BC" w:rsidRDefault="00D737BC">
            <w:pPr>
              <w:pBdr>
                <w:top w:val="single" w:sz="8" w:space="0" w:color="CCCCCC"/>
              </w:pBdr>
              <w:spacing w:before="120" w:after="120" w:line="120" w:lineRule="auto"/>
              <w:jc w:val="center"/>
              <w:rPr>
                <w:color w:val="CCCCCC"/>
              </w:rPr>
            </w:pPr>
          </w:p>
        </w:tc>
      </w:tr>
    </w:tbl>
    <w:p w14:paraId="39DA74C1" w14:textId="77777777" w:rsidR="00D737BC" w:rsidRDefault="001F1C7E">
      <w:r>
        <w:br w:type="page"/>
      </w:r>
    </w:p>
    <w:p w14:paraId="0CBDDCB2" w14:textId="77777777" w:rsidR="00D737BC" w:rsidRDefault="00D737BC"/>
    <w:p w14:paraId="6AC83E33" w14:textId="77777777" w:rsidR="00D737BC" w:rsidRDefault="001F1C7E">
      <w:pPr>
        <w:keepNext/>
      </w:pPr>
      <w:r>
        <w:t>Q42 How concerned would you be that the quality of the interaction or communications might not be as good as if you were in person?</w:t>
      </w:r>
    </w:p>
    <w:p w14:paraId="1F072ACF" w14:textId="77777777" w:rsidR="00D737BC" w:rsidRDefault="001F1C7E">
      <w:pPr>
        <w:pStyle w:val="ListParagraph"/>
        <w:keepNext/>
        <w:numPr>
          <w:ilvl w:val="0"/>
          <w:numId w:val="4"/>
        </w:numPr>
      </w:pPr>
      <w:r>
        <w:t xml:space="preserve">Not at all concerned  (1) </w:t>
      </w:r>
    </w:p>
    <w:p w14:paraId="7101F979" w14:textId="77777777" w:rsidR="00D737BC" w:rsidRDefault="001F1C7E">
      <w:pPr>
        <w:pStyle w:val="ListParagraph"/>
        <w:keepNext/>
        <w:numPr>
          <w:ilvl w:val="0"/>
          <w:numId w:val="4"/>
        </w:numPr>
      </w:pPr>
      <w:r>
        <w:t xml:space="preserve">Slightly concerned  (2) </w:t>
      </w:r>
    </w:p>
    <w:p w14:paraId="73CC9296" w14:textId="77777777" w:rsidR="00D737BC" w:rsidRDefault="001F1C7E">
      <w:pPr>
        <w:pStyle w:val="ListParagraph"/>
        <w:keepNext/>
        <w:numPr>
          <w:ilvl w:val="0"/>
          <w:numId w:val="4"/>
        </w:numPr>
      </w:pPr>
      <w:r>
        <w:t xml:space="preserve">Somewhat concerned  (3) </w:t>
      </w:r>
    </w:p>
    <w:p w14:paraId="0A20799C" w14:textId="77777777" w:rsidR="00D737BC" w:rsidRDefault="001F1C7E">
      <w:pPr>
        <w:pStyle w:val="ListParagraph"/>
        <w:keepNext/>
        <w:numPr>
          <w:ilvl w:val="0"/>
          <w:numId w:val="4"/>
        </w:numPr>
      </w:pPr>
      <w:r>
        <w:t xml:space="preserve">Moderately concerned  (4) </w:t>
      </w:r>
    </w:p>
    <w:p w14:paraId="1AE6058E" w14:textId="77777777" w:rsidR="00D737BC" w:rsidRDefault="001F1C7E">
      <w:pPr>
        <w:pStyle w:val="ListParagraph"/>
        <w:keepNext/>
        <w:numPr>
          <w:ilvl w:val="0"/>
          <w:numId w:val="4"/>
        </w:numPr>
      </w:pPr>
      <w:r>
        <w:t xml:space="preserve">Extremely concerned  (5) </w:t>
      </w:r>
    </w:p>
    <w:p w14:paraId="056FCEB0" w14:textId="77777777" w:rsidR="00D737BC" w:rsidRDefault="00D737BC"/>
    <w:p w14:paraId="2D58EEF6" w14:textId="77777777" w:rsidR="00D737BC" w:rsidRDefault="00D737BC">
      <w:pPr>
        <w:pStyle w:val="QuestionSeparator"/>
      </w:pPr>
    </w:p>
    <w:p w14:paraId="47D40F9C" w14:textId="77777777" w:rsidR="00D737BC" w:rsidRDefault="00D737BC"/>
    <w:p w14:paraId="2D67AF03" w14:textId="77777777" w:rsidR="00D737BC" w:rsidRDefault="001F1C7E">
      <w:pPr>
        <w:keepNext/>
      </w:pPr>
      <w:r>
        <w:t>Q43 How concerned would you be about the quality of the relationship you build with the clinical trial team?</w:t>
      </w:r>
    </w:p>
    <w:p w14:paraId="7DB1C9AC" w14:textId="77777777" w:rsidR="00D737BC" w:rsidRDefault="001F1C7E">
      <w:pPr>
        <w:pStyle w:val="ListParagraph"/>
        <w:keepNext/>
        <w:numPr>
          <w:ilvl w:val="0"/>
          <w:numId w:val="4"/>
        </w:numPr>
      </w:pPr>
      <w:r>
        <w:t xml:space="preserve">Not at all concerned  (1) </w:t>
      </w:r>
    </w:p>
    <w:p w14:paraId="2892C58B" w14:textId="77777777" w:rsidR="00D737BC" w:rsidRDefault="001F1C7E">
      <w:pPr>
        <w:pStyle w:val="ListParagraph"/>
        <w:keepNext/>
        <w:numPr>
          <w:ilvl w:val="0"/>
          <w:numId w:val="4"/>
        </w:numPr>
      </w:pPr>
      <w:r>
        <w:t xml:space="preserve">Slightly concerned  (2) </w:t>
      </w:r>
    </w:p>
    <w:p w14:paraId="21B13B4B" w14:textId="77777777" w:rsidR="00D737BC" w:rsidRDefault="001F1C7E">
      <w:pPr>
        <w:pStyle w:val="ListParagraph"/>
        <w:keepNext/>
        <w:numPr>
          <w:ilvl w:val="0"/>
          <w:numId w:val="4"/>
        </w:numPr>
      </w:pPr>
      <w:r>
        <w:t xml:space="preserve">Somewhat concerned  (3) </w:t>
      </w:r>
    </w:p>
    <w:p w14:paraId="273C5EE6" w14:textId="77777777" w:rsidR="00D737BC" w:rsidRDefault="001F1C7E">
      <w:pPr>
        <w:pStyle w:val="ListParagraph"/>
        <w:keepNext/>
        <w:numPr>
          <w:ilvl w:val="0"/>
          <w:numId w:val="4"/>
        </w:numPr>
      </w:pPr>
      <w:r>
        <w:t xml:space="preserve">Moderately concerned  (4) </w:t>
      </w:r>
    </w:p>
    <w:p w14:paraId="52116F4D" w14:textId="77777777" w:rsidR="00D737BC" w:rsidRDefault="001F1C7E">
      <w:pPr>
        <w:pStyle w:val="ListParagraph"/>
        <w:keepNext/>
        <w:numPr>
          <w:ilvl w:val="0"/>
          <w:numId w:val="4"/>
        </w:numPr>
      </w:pPr>
      <w:r>
        <w:t xml:space="preserve">Extremely concerned  (5) </w:t>
      </w:r>
    </w:p>
    <w:p w14:paraId="01E7BD56" w14:textId="77777777" w:rsidR="00D737BC" w:rsidRDefault="00D737BC"/>
    <w:p w14:paraId="32572FFC"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6F29E7E8" w14:textId="77777777">
        <w:trPr>
          <w:trHeight w:val="300"/>
        </w:trPr>
        <w:tc>
          <w:tcPr>
            <w:tcW w:w="1368" w:type="dxa"/>
            <w:tcBorders>
              <w:top w:val="nil"/>
              <w:left w:val="nil"/>
              <w:bottom w:val="nil"/>
              <w:right w:val="nil"/>
            </w:tcBorders>
          </w:tcPr>
          <w:p w14:paraId="55D8A2AD" w14:textId="77777777" w:rsidR="00D737BC" w:rsidRDefault="001F1C7E">
            <w:pPr>
              <w:rPr>
                <w:color w:val="CCCCCC"/>
              </w:rPr>
            </w:pPr>
            <w:r>
              <w:rPr>
                <w:color w:val="CCCCCC"/>
              </w:rPr>
              <w:t>Page Break</w:t>
            </w:r>
          </w:p>
        </w:tc>
        <w:tc>
          <w:tcPr>
            <w:tcW w:w="8208" w:type="dxa"/>
            <w:tcBorders>
              <w:top w:val="nil"/>
              <w:left w:val="nil"/>
              <w:bottom w:val="nil"/>
              <w:right w:val="nil"/>
            </w:tcBorders>
          </w:tcPr>
          <w:p w14:paraId="72E5A64E" w14:textId="77777777" w:rsidR="00D737BC" w:rsidRDefault="00D737BC">
            <w:pPr>
              <w:pBdr>
                <w:top w:val="single" w:sz="8" w:space="0" w:color="CCCCCC"/>
              </w:pBdr>
              <w:spacing w:before="120" w:after="120" w:line="120" w:lineRule="auto"/>
              <w:jc w:val="center"/>
              <w:rPr>
                <w:color w:val="CCCCCC"/>
              </w:rPr>
            </w:pPr>
          </w:p>
        </w:tc>
      </w:tr>
    </w:tbl>
    <w:p w14:paraId="35B2ACF0" w14:textId="77777777" w:rsidR="00D737BC" w:rsidRDefault="001F1C7E">
      <w:r>
        <w:br w:type="page"/>
      </w:r>
    </w:p>
    <w:p w14:paraId="22A13E31" w14:textId="77777777" w:rsidR="00D737BC" w:rsidRDefault="00D737BC"/>
    <w:p w14:paraId="1EDBB0D3" w14:textId="77777777" w:rsidR="00D737BC" w:rsidRDefault="001F1C7E">
      <w:pPr>
        <w:keepNext/>
      </w:pPr>
      <w:r>
        <w:t>Q45 How concerned would you be about not being able to talk to the person on the clinical trial team you would like to? (e.g., Investigator, clinical trial nurse, etc.)</w:t>
      </w:r>
    </w:p>
    <w:p w14:paraId="6D1B4C04" w14:textId="77777777" w:rsidR="00D737BC" w:rsidRDefault="001F1C7E">
      <w:pPr>
        <w:pStyle w:val="ListParagraph"/>
        <w:keepNext/>
        <w:numPr>
          <w:ilvl w:val="0"/>
          <w:numId w:val="4"/>
        </w:numPr>
      </w:pPr>
      <w:r>
        <w:t xml:space="preserve">Not at all concerned  (1) </w:t>
      </w:r>
    </w:p>
    <w:p w14:paraId="4B402C97" w14:textId="77777777" w:rsidR="00D737BC" w:rsidRDefault="001F1C7E">
      <w:pPr>
        <w:pStyle w:val="ListParagraph"/>
        <w:keepNext/>
        <w:numPr>
          <w:ilvl w:val="0"/>
          <w:numId w:val="4"/>
        </w:numPr>
      </w:pPr>
      <w:r>
        <w:t xml:space="preserve">Slightly concerned  (2) </w:t>
      </w:r>
    </w:p>
    <w:p w14:paraId="77FB6F80" w14:textId="77777777" w:rsidR="00D737BC" w:rsidRDefault="001F1C7E">
      <w:pPr>
        <w:pStyle w:val="ListParagraph"/>
        <w:keepNext/>
        <w:numPr>
          <w:ilvl w:val="0"/>
          <w:numId w:val="4"/>
        </w:numPr>
      </w:pPr>
      <w:r>
        <w:t xml:space="preserve">Somewhat concerned  (3) </w:t>
      </w:r>
    </w:p>
    <w:p w14:paraId="03F168C1" w14:textId="77777777" w:rsidR="00D737BC" w:rsidRDefault="001F1C7E">
      <w:pPr>
        <w:pStyle w:val="ListParagraph"/>
        <w:keepNext/>
        <w:numPr>
          <w:ilvl w:val="0"/>
          <w:numId w:val="4"/>
        </w:numPr>
      </w:pPr>
      <w:r>
        <w:t xml:space="preserve">Moderately concerned  (4) </w:t>
      </w:r>
    </w:p>
    <w:p w14:paraId="5F4C7347" w14:textId="77777777" w:rsidR="00D737BC" w:rsidRDefault="001F1C7E">
      <w:pPr>
        <w:pStyle w:val="ListParagraph"/>
        <w:keepNext/>
        <w:numPr>
          <w:ilvl w:val="0"/>
          <w:numId w:val="4"/>
        </w:numPr>
      </w:pPr>
      <w:r>
        <w:t xml:space="preserve">Extremely concerned  (5) </w:t>
      </w:r>
    </w:p>
    <w:p w14:paraId="12EF495B" w14:textId="77777777" w:rsidR="00D737BC" w:rsidRDefault="00D737BC"/>
    <w:p w14:paraId="00DDE461" w14:textId="77777777" w:rsidR="00D737BC" w:rsidRDefault="00D737BC">
      <w:pPr>
        <w:pStyle w:val="QuestionSeparator"/>
      </w:pPr>
    </w:p>
    <w:p w14:paraId="5B8F192E" w14:textId="77777777" w:rsidR="00D737BC" w:rsidRDefault="00D737BC"/>
    <w:p w14:paraId="1BC5DF8B" w14:textId="77777777" w:rsidR="00D737BC" w:rsidRDefault="001F1C7E">
      <w:pPr>
        <w:keepNext/>
      </w:pPr>
      <w:r>
        <w:t>Q46 How concerned would you be about your privacy?</w:t>
      </w:r>
    </w:p>
    <w:p w14:paraId="111D90AB" w14:textId="77777777" w:rsidR="00D737BC" w:rsidRDefault="001F1C7E">
      <w:pPr>
        <w:pStyle w:val="ListParagraph"/>
        <w:keepNext/>
        <w:numPr>
          <w:ilvl w:val="0"/>
          <w:numId w:val="4"/>
        </w:numPr>
      </w:pPr>
      <w:r>
        <w:t xml:space="preserve">Not at all concerned  (1) </w:t>
      </w:r>
    </w:p>
    <w:p w14:paraId="3643BA4D" w14:textId="77777777" w:rsidR="00D737BC" w:rsidRDefault="001F1C7E">
      <w:pPr>
        <w:pStyle w:val="ListParagraph"/>
        <w:keepNext/>
        <w:numPr>
          <w:ilvl w:val="0"/>
          <w:numId w:val="4"/>
        </w:numPr>
      </w:pPr>
      <w:r>
        <w:t xml:space="preserve">Slightly concerned  (2) </w:t>
      </w:r>
    </w:p>
    <w:p w14:paraId="5F4EEF11" w14:textId="77777777" w:rsidR="00D737BC" w:rsidRDefault="001F1C7E">
      <w:pPr>
        <w:pStyle w:val="ListParagraph"/>
        <w:keepNext/>
        <w:numPr>
          <w:ilvl w:val="0"/>
          <w:numId w:val="4"/>
        </w:numPr>
      </w:pPr>
      <w:r>
        <w:t xml:space="preserve">Somewhat concerned  (3) </w:t>
      </w:r>
    </w:p>
    <w:p w14:paraId="723649DF" w14:textId="77777777" w:rsidR="00D737BC" w:rsidRDefault="001F1C7E">
      <w:pPr>
        <w:pStyle w:val="ListParagraph"/>
        <w:keepNext/>
        <w:numPr>
          <w:ilvl w:val="0"/>
          <w:numId w:val="4"/>
        </w:numPr>
      </w:pPr>
      <w:r>
        <w:t xml:space="preserve">Moderately concerned  (4) </w:t>
      </w:r>
    </w:p>
    <w:p w14:paraId="27BCE307" w14:textId="77777777" w:rsidR="00D737BC" w:rsidRDefault="001F1C7E">
      <w:pPr>
        <w:pStyle w:val="ListParagraph"/>
        <w:keepNext/>
        <w:numPr>
          <w:ilvl w:val="0"/>
          <w:numId w:val="4"/>
        </w:numPr>
      </w:pPr>
      <w:r>
        <w:t xml:space="preserve">Extremely concerned  (5) </w:t>
      </w:r>
    </w:p>
    <w:p w14:paraId="145E567E" w14:textId="77777777" w:rsidR="00D737BC" w:rsidRDefault="00D737BC"/>
    <w:p w14:paraId="0228D62D"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6463AAD6" w14:textId="77777777">
        <w:trPr>
          <w:trHeight w:val="300"/>
        </w:trPr>
        <w:tc>
          <w:tcPr>
            <w:tcW w:w="1368" w:type="dxa"/>
            <w:tcBorders>
              <w:top w:val="nil"/>
              <w:left w:val="nil"/>
              <w:bottom w:val="nil"/>
              <w:right w:val="nil"/>
            </w:tcBorders>
          </w:tcPr>
          <w:p w14:paraId="73AD2AE0" w14:textId="77777777" w:rsidR="00D737BC" w:rsidRDefault="001F1C7E">
            <w:pPr>
              <w:rPr>
                <w:color w:val="CCCCCC"/>
              </w:rPr>
            </w:pPr>
            <w:r>
              <w:rPr>
                <w:color w:val="CCCCCC"/>
              </w:rPr>
              <w:t>Page Break</w:t>
            </w:r>
          </w:p>
        </w:tc>
        <w:tc>
          <w:tcPr>
            <w:tcW w:w="8208" w:type="dxa"/>
            <w:tcBorders>
              <w:top w:val="nil"/>
              <w:left w:val="nil"/>
              <w:bottom w:val="nil"/>
              <w:right w:val="nil"/>
            </w:tcBorders>
          </w:tcPr>
          <w:p w14:paraId="5552CBDC" w14:textId="77777777" w:rsidR="00D737BC" w:rsidRDefault="00D737BC">
            <w:pPr>
              <w:pBdr>
                <w:top w:val="single" w:sz="8" w:space="0" w:color="CCCCCC"/>
              </w:pBdr>
              <w:spacing w:before="120" w:after="120" w:line="120" w:lineRule="auto"/>
              <w:jc w:val="center"/>
              <w:rPr>
                <w:color w:val="CCCCCC"/>
              </w:rPr>
            </w:pPr>
          </w:p>
        </w:tc>
      </w:tr>
    </w:tbl>
    <w:p w14:paraId="5E9DAD81" w14:textId="77777777" w:rsidR="00D737BC" w:rsidRDefault="001F1C7E">
      <w:r>
        <w:br w:type="page"/>
      </w:r>
    </w:p>
    <w:p w14:paraId="62161EEE" w14:textId="77777777" w:rsidR="00D737BC" w:rsidRDefault="00D737BC"/>
    <w:p w14:paraId="05AD6DFA" w14:textId="77777777" w:rsidR="00D737BC" w:rsidRDefault="001F1C7E">
      <w:pPr>
        <w:keepNext/>
      </w:pPr>
      <w:r>
        <w:t>Q47 How concerned would you be about technology problems or difficulty using a technology?</w:t>
      </w:r>
    </w:p>
    <w:p w14:paraId="6960B74E" w14:textId="77777777" w:rsidR="00D737BC" w:rsidRDefault="001F1C7E">
      <w:pPr>
        <w:pStyle w:val="ListParagraph"/>
        <w:keepNext/>
        <w:numPr>
          <w:ilvl w:val="0"/>
          <w:numId w:val="4"/>
        </w:numPr>
      </w:pPr>
      <w:r>
        <w:t xml:space="preserve">Not at all concerned  (1) </w:t>
      </w:r>
    </w:p>
    <w:p w14:paraId="3E6520F9" w14:textId="77777777" w:rsidR="00D737BC" w:rsidRDefault="001F1C7E">
      <w:pPr>
        <w:pStyle w:val="ListParagraph"/>
        <w:keepNext/>
        <w:numPr>
          <w:ilvl w:val="0"/>
          <w:numId w:val="4"/>
        </w:numPr>
      </w:pPr>
      <w:r>
        <w:t xml:space="preserve">Slightly concerned  (2) </w:t>
      </w:r>
    </w:p>
    <w:p w14:paraId="48AED10A" w14:textId="77777777" w:rsidR="00D737BC" w:rsidRDefault="001F1C7E">
      <w:pPr>
        <w:pStyle w:val="ListParagraph"/>
        <w:keepNext/>
        <w:numPr>
          <w:ilvl w:val="0"/>
          <w:numId w:val="4"/>
        </w:numPr>
      </w:pPr>
      <w:r>
        <w:t xml:space="preserve">Somewhat concerned  (3) </w:t>
      </w:r>
    </w:p>
    <w:p w14:paraId="75964BA4" w14:textId="77777777" w:rsidR="00D737BC" w:rsidRDefault="001F1C7E">
      <w:pPr>
        <w:pStyle w:val="ListParagraph"/>
        <w:keepNext/>
        <w:numPr>
          <w:ilvl w:val="0"/>
          <w:numId w:val="4"/>
        </w:numPr>
      </w:pPr>
      <w:r>
        <w:t xml:space="preserve">Moderately concerned  (4) </w:t>
      </w:r>
    </w:p>
    <w:p w14:paraId="21E0B8B5" w14:textId="77777777" w:rsidR="00D737BC" w:rsidRDefault="001F1C7E">
      <w:pPr>
        <w:pStyle w:val="ListParagraph"/>
        <w:keepNext/>
        <w:numPr>
          <w:ilvl w:val="0"/>
          <w:numId w:val="4"/>
        </w:numPr>
      </w:pPr>
      <w:r>
        <w:t xml:space="preserve">Extremely concerned  (5) </w:t>
      </w:r>
    </w:p>
    <w:p w14:paraId="451AC169" w14:textId="77777777" w:rsidR="00D737BC" w:rsidRDefault="00D737BC"/>
    <w:p w14:paraId="2E7AA1D4" w14:textId="77777777" w:rsidR="00D737BC" w:rsidRDefault="00D737BC">
      <w:pPr>
        <w:pStyle w:val="QuestionSeparator"/>
      </w:pPr>
    </w:p>
    <w:p w14:paraId="319EFCD6" w14:textId="77777777" w:rsidR="00D737BC" w:rsidRDefault="00D737BC"/>
    <w:p w14:paraId="3B5667C6" w14:textId="77777777" w:rsidR="00D737BC" w:rsidRDefault="001F1C7E">
      <w:pPr>
        <w:keepNext/>
      </w:pPr>
      <w:r>
        <w:t xml:space="preserve">Q44 How concerned would you be about language barriers and potentially not having a caregiver present with you, not having interpreters available, </w:t>
      </w:r>
      <w:proofErr w:type="spellStart"/>
      <w:r>
        <w:t>etc</w:t>
      </w:r>
      <w:proofErr w:type="spellEnd"/>
      <w:r>
        <w:t>?</w:t>
      </w:r>
    </w:p>
    <w:p w14:paraId="7CD7DC16" w14:textId="77777777" w:rsidR="00D737BC" w:rsidRDefault="001F1C7E">
      <w:pPr>
        <w:pStyle w:val="ListParagraph"/>
        <w:keepNext/>
        <w:numPr>
          <w:ilvl w:val="0"/>
          <w:numId w:val="4"/>
        </w:numPr>
      </w:pPr>
      <w:r>
        <w:t xml:space="preserve">Not at all concerned  (1) </w:t>
      </w:r>
    </w:p>
    <w:p w14:paraId="00232AF0" w14:textId="77777777" w:rsidR="00D737BC" w:rsidRDefault="001F1C7E">
      <w:pPr>
        <w:pStyle w:val="ListParagraph"/>
        <w:keepNext/>
        <w:numPr>
          <w:ilvl w:val="0"/>
          <w:numId w:val="4"/>
        </w:numPr>
      </w:pPr>
      <w:r>
        <w:t xml:space="preserve">Slightly concerned  (2) </w:t>
      </w:r>
    </w:p>
    <w:p w14:paraId="6032DEE0" w14:textId="77777777" w:rsidR="00D737BC" w:rsidRDefault="001F1C7E">
      <w:pPr>
        <w:pStyle w:val="ListParagraph"/>
        <w:keepNext/>
        <w:numPr>
          <w:ilvl w:val="0"/>
          <w:numId w:val="4"/>
        </w:numPr>
      </w:pPr>
      <w:r>
        <w:t xml:space="preserve">Somewhat concerned  (3) </w:t>
      </w:r>
    </w:p>
    <w:p w14:paraId="1A9D1F3B" w14:textId="77777777" w:rsidR="00D737BC" w:rsidRDefault="001F1C7E">
      <w:pPr>
        <w:pStyle w:val="ListParagraph"/>
        <w:keepNext/>
        <w:numPr>
          <w:ilvl w:val="0"/>
          <w:numId w:val="4"/>
        </w:numPr>
      </w:pPr>
      <w:r>
        <w:t xml:space="preserve">Moderately concerned  (4) </w:t>
      </w:r>
    </w:p>
    <w:p w14:paraId="18C3D2DB" w14:textId="77777777" w:rsidR="00D737BC" w:rsidRDefault="001F1C7E">
      <w:pPr>
        <w:pStyle w:val="ListParagraph"/>
        <w:keepNext/>
        <w:numPr>
          <w:ilvl w:val="0"/>
          <w:numId w:val="4"/>
        </w:numPr>
      </w:pPr>
      <w:r>
        <w:t xml:space="preserve">Extremely concerned  (5) </w:t>
      </w:r>
    </w:p>
    <w:p w14:paraId="2B7CECC8" w14:textId="77777777" w:rsidR="00D737BC" w:rsidRDefault="00D737BC"/>
    <w:p w14:paraId="72948A99" w14:textId="77777777" w:rsidR="00D737BC" w:rsidRDefault="00D737BC">
      <w:pPr>
        <w:pStyle w:val="QuestionSeparator"/>
      </w:pPr>
    </w:p>
    <w:p w14:paraId="4795F689" w14:textId="77777777" w:rsidR="00D737BC" w:rsidRDefault="00D737BC"/>
    <w:p w14:paraId="5F1FAF6C" w14:textId="77777777" w:rsidR="00D737BC" w:rsidRDefault="001F1C7E">
      <w:pPr>
        <w:keepNext/>
      </w:pPr>
      <w:r>
        <w:t>Q45 Please let us know if you have any other concerns that we have not directly addressed above. </w:t>
      </w:r>
    </w:p>
    <w:p w14:paraId="5D99B147" w14:textId="77777777" w:rsidR="00D737BC" w:rsidRDefault="001F1C7E">
      <w:pPr>
        <w:pStyle w:val="TextEntryLine"/>
        <w:ind w:firstLine="400"/>
      </w:pPr>
      <w:r>
        <w:t>________________________________________________________________</w:t>
      </w:r>
    </w:p>
    <w:p w14:paraId="6C32D1F9" w14:textId="77777777" w:rsidR="00D737BC" w:rsidRDefault="00D737BC"/>
    <w:p w14:paraId="74AE2DD9" w14:textId="77777777" w:rsidR="00D737BC" w:rsidRDefault="001F1C7E">
      <w:pPr>
        <w:pStyle w:val="BlockEndLabel"/>
      </w:pPr>
      <w:r>
        <w:t>End of Block: Questions about Providing consent by phone or videoconference</w:t>
      </w:r>
    </w:p>
    <w:p w14:paraId="5921C95A" w14:textId="77777777" w:rsidR="00D737BC" w:rsidRDefault="00D737BC">
      <w:pPr>
        <w:pStyle w:val="BlockSeparator"/>
      </w:pPr>
    </w:p>
    <w:p w14:paraId="003674B7" w14:textId="77777777" w:rsidR="00D737BC" w:rsidRDefault="001F1C7E">
      <w:pPr>
        <w:pStyle w:val="BlockStartLabel"/>
      </w:pPr>
      <w:r>
        <w:t>Start of Block: Questions about Travel</w:t>
      </w:r>
    </w:p>
    <w:p w14:paraId="44283CFD" w14:textId="77777777" w:rsidR="00D737BC" w:rsidRDefault="00D737BC"/>
    <w:p w14:paraId="56B88BB4" w14:textId="77777777" w:rsidR="00D737BC" w:rsidRDefault="001F1C7E">
      <w:pPr>
        <w:keepNext/>
      </w:pPr>
      <w:r>
        <w:lastRenderedPageBreak/>
        <w:t>Q46 How long would you be willing to travel to participate in a clinical trial?</w:t>
      </w:r>
    </w:p>
    <w:p w14:paraId="00D45FCC" w14:textId="77777777" w:rsidR="00D737BC" w:rsidRDefault="001F1C7E">
      <w:pPr>
        <w:pStyle w:val="ListParagraph"/>
        <w:keepNext/>
        <w:numPr>
          <w:ilvl w:val="0"/>
          <w:numId w:val="4"/>
        </w:numPr>
      </w:pPr>
      <w:r>
        <w:t xml:space="preserve">Less than one hour  (1) </w:t>
      </w:r>
    </w:p>
    <w:p w14:paraId="6E6BBBB2" w14:textId="77777777" w:rsidR="00D737BC" w:rsidRDefault="001F1C7E">
      <w:pPr>
        <w:pStyle w:val="ListParagraph"/>
        <w:keepNext/>
        <w:numPr>
          <w:ilvl w:val="0"/>
          <w:numId w:val="4"/>
        </w:numPr>
      </w:pPr>
      <w:r>
        <w:t xml:space="preserve">More than one hour  (2) </w:t>
      </w:r>
    </w:p>
    <w:p w14:paraId="360C8A69" w14:textId="77777777" w:rsidR="00D737BC" w:rsidRDefault="00D737BC"/>
    <w:p w14:paraId="1A26AEFF"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019A1B32" w14:textId="77777777">
        <w:trPr>
          <w:trHeight w:val="300"/>
        </w:trPr>
        <w:tc>
          <w:tcPr>
            <w:tcW w:w="1368" w:type="dxa"/>
            <w:tcBorders>
              <w:top w:val="nil"/>
              <w:left w:val="nil"/>
              <w:bottom w:val="nil"/>
              <w:right w:val="nil"/>
            </w:tcBorders>
          </w:tcPr>
          <w:p w14:paraId="59141FBD" w14:textId="77777777" w:rsidR="00D737BC" w:rsidRDefault="001F1C7E">
            <w:pPr>
              <w:rPr>
                <w:color w:val="CCCCCC"/>
              </w:rPr>
            </w:pPr>
            <w:r>
              <w:rPr>
                <w:color w:val="CCCCCC"/>
              </w:rPr>
              <w:t>Page Break</w:t>
            </w:r>
          </w:p>
        </w:tc>
        <w:tc>
          <w:tcPr>
            <w:tcW w:w="8208" w:type="dxa"/>
            <w:tcBorders>
              <w:top w:val="nil"/>
              <w:left w:val="nil"/>
              <w:bottom w:val="nil"/>
              <w:right w:val="nil"/>
            </w:tcBorders>
          </w:tcPr>
          <w:p w14:paraId="74126ADA" w14:textId="77777777" w:rsidR="00D737BC" w:rsidRDefault="00D737BC">
            <w:pPr>
              <w:pBdr>
                <w:top w:val="single" w:sz="8" w:space="0" w:color="CCCCCC"/>
              </w:pBdr>
              <w:spacing w:before="120" w:after="120" w:line="120" w:lineRule="auto"/>
              <w:jc w:val="center"/>
              <w:rPr>
                <w:color w:val="CCCCCC"/>
              </w:rPr>
            </w:pPr>
          </w:p>
        </w:tc>
      </w:tr>
    </w:tbl>
    <w:p w14:paraId="1011F328" w14:textId="77777777" w:rsidR="00D737BC" w:rsidRDefault="001F1C7E">
      <w:r>
        <w:br w:type="page"/>
      </w:r>
    </w:p>
    <w:p w14:paraId="1BA9FC88" w14:textId="77777777" w:rsidR="00D737BC" w:rsidRDefault="00D737BC"/>
    <w:p w14:paraId="6349B8D2" w14:textId="77777777" w:rsidR="00D737BC" w:rsidRDefault="001F1C7E">
      <w:pPr>
        <w:keepNext/>
      </w:pPr>
      <w:r>
        <w:t>Q47 Please rank in order of importance what would influence your preference for how long you would be willing to travel to participate in a clinical trial.</w:t>
      </w:r>
    </w:p>
    <w:p w14:paraId="1E443675" w14:textId="77777777" w:rsidR="00D737BC" w:rsidRDefault="001F1C7E">
      <w:pPr>
        <w:pStyle w:val="ListParagraph"/>
        <w:keepNext/>
        <w:ind w:left="0"/>
      </w:pPr>
      <w:r>
        <w:t>______ Time (1)</w:t>
      </w:r>
    </w:p>
    <w:p w14:paraId="39E9E059" w14:textId="77777777" w:rsidR="00D737BC" w:rsidRDefault="001F1C7E">
      <w:pPr>
        <w:pStyle w:val="ListParagraph"/>
        <w:keepNext/>
        <w:ind w:left="0"/>
      </w:pPr>
      <w:r>
        <w:t>______ If the cost of travel and accommodations or the cost for my time is covered (2)</w:t>
      </w:r>
    </w:p>
    <w:p w14:paraId="5C5098DD" w14:textId="77777777" w:rsidR="00D737BC" w:rsidRDefault="001F1C7E">
      <w:pPr>
        <w:pStyle w:val="ListParagraph"/>
        <w:keepNext/>
        <w:ind w:left="0"/>
      </w:pPr>
      <w:r>
        <w:t>______ What the trial is for (3)</w:t>
      </w:r>
    </w:p>
    <w:p w14:paraId="1B052AA8" w14:textId="77777777" w:rsidR="00D737BC" w:rsidRDefault="001F1C7E">
      <w:pPr>
        <w:pStyle w:val="ListParagraph"/>
        <w:keepNext/>
        <w:ind w:left="0"/>
      </w:pPr>
      <w:r>
        <w:t>______ What my quality of life is (4)</w:t>
      </w:r>
    </w:p>
    <w:p w14:paraId="304236BD" w14:textId="77777777" w:rsidR="00D737BC" w:rsidRDefault="001F1C7E">
      <w:pPr>
        <w:pStyle w:val="ListParagraph"/>
        <w:keepNext/>
        <w:ind w:left="0"/>
      </w:pPr>
      <w:r>
        <w:t>______ How much this might inconvenience myself and/or a caregiver who would accompany me to visits (5)</w:t>
      </w:r>
    </w:p>
    <w:p w14:paraId="773AC3FA" w14:textId="77777777" w:rsidR="00D737BC" w:rsidRDefault="001F1C7E">
      <w:pPr>
        <w:pStyle w:val="ListParagraph"/>
        <w:keepNext/>
        <w:ind w:left="0"/>
      </w:pPr>
      <w:r>
        <w:t>______ How many times I might be required to travel throughout the trial (6)</w:t>
      </w:r>
    </w:p>
    <w:p w14:paraId="247D4D6D" w14:textId="77777777" w:rsidR="00D737BC" w:rsidRDefault="00D737BC"/>
    <w:p w14:paraId="76100EF5"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7710C096" w14:textId="77777777">
        <w:trPr>
          <w:trHeight w:val="300"/>
        </w:trPr>
        <w:tc>
          <w:tcPr>
            <w:tcW w:w="1368" w:type="dxa"/>
            <w:tcBorders>
              <w:top w:val="nil"/>
              <w:left w:val="nil"/>
              <w:bottom w:val="nil"/>
              <w:right w:val="nil"/>
            </w:tcBorders>
          </w:tcPr>
          <w:p w14:paraId="611ACE54" w14:textId="77777777" w:rsidR="00D737BC" w:rsidRDefault="001F1C7E">
            <w:pPr>
              <w:rPr>
                <w:color w:val="CCCCCC"/>
              </w:rPr>
            </w:pPr>
            <w:r>
              <w:rPr>
                <w:color w:val="CCCCCC"/>
              </w:rPr>
              <w:t>Page Break</w:t>
            </w:r>
          </w:p>
        </w:tc>
        <w:tc>
          <w:tcPr>
            <w:tcW w:w="8208" w:type="dxa"/>
            <w:tcBorders>
              <w:top w:val="nil"/>
              <w:left w:val="nil"/>
              <w:bottom w:val="nil"/>
              <w:right w:val="nil"/>
            </w:tcBorders>
          </w:tcPr>
          <w:p w14:paraId="5C6A5A22" w14:textId="77777777" w:rsidR="00D737BC" w:rsidRDefault="00D737BC">
            <w:pPr>
              <w:pBdr>
                <w:top w:val="single" w:sz="8" w:space="0" w:color="CCCCCC"/>
              </w:pBdr>
              <w:spacing w:before="120" w:after="120" w:line="120" w:lineRule="auto"/>
              <w:jc w:val="center"/>
              <w:rPr>
                <w:color w:val="CCCCCC"/>
              </w:rPr>
            </w:pPr>
          </w:p>
        </w:tc>
      </w:tr>
    </w:tbl>
    <w:p w14:paraId="58B92C75" w14:textId="77777777" w:rsidR="00D737BC" w:rsidRDefault="001F1C7E">
      <w:r>
        <w:br w:type="page"/>
      </w:r>
    </w:p>
    <w:p w14:paraId="52EB68FB" w14:textId="77777777" w:rsidR="00D737BC" w:rsidRDefault="00D737BC"/>
    <w:p w14:paraId="2C275547" w14:textId="77777777" w:rsidR="00D737BC" w:rsidRDefault="001F1C7E">
      <w:pPr>
        <w:keepNext/>
      </w:pPr>
      <w:r>
        <w:t>Q48 Please use the space below to let us know if there is anything else that would influence your preference for how long you would be willing to travel to participate in a clinical trial.</w:t>
      </w:r>
    </w:p>
    <w:p w14:paraId="7BFF5470" w14:textId="77777777" w:rsidR="00D737BC" w:rsidRDefault="001F1C7E">
      <w:pPr>
        <w:pStyle w:val="TextEntryLine"/>
        <w:ind w:firstLine="400"/>
      </w:pPr>
      <w:r>
        <w:t>________________________________________________________________</w:t>
      </w:r>
    </w:p>
    <w:p w14:paraId="0D57501D" w14:textId="77777777" w:rsidR="00D737BC" w:rsidRDefault="00D737BC"/>
    <w:p w14:paraId="69A93316" w14:textId="77777777" w:rsidR="00D737BC" w:rsidRDefault="00D737BC">
      <w:pPr>
        <w:pStyle w:val="QuestionSeparator"/>
      </w:pPr>
    </w:p>
    <w:p w14:paraId="1B19C8EF" w14:textId="77777777" w:rsidR="00D737BC" w:rsidRDefault="00D737BC"/>
    <w:p w14:paraId="473E288E" w14:textId="77777777" w:rsidR="00D737BC" w:rsidRDefault="001F1C7E">
      <w:pPr>
        <w:keepNext/>
      </w:pPr>
      <w:r>
        <w:t>Q49 Would you prefer in-person interaction with site staff during visits even if it required more travel and potential inconvenience?</w:t>
      </w:r>
    </w:p>
    <w:p w14:paraId="36A69E1D" w14:textId="77777777" w:rsidR="00D737BC" w:rsidRDefault="001F1C7E">
      <w:pPr>
        <w:pStyle w:val="ListParagraph"/>
        <w:keepNext/>
        <w:numPr>
          <w:ilvl w:val="0"/>
          <w:numId w:val="4"/>
        </w:numPr>
      </w:pPr>
      <w:r>
        <w:t xml:space="preserve">Yes  (1) </w:t>
      </w:r>
    </w:p>
    <w:p w14:paraId="310C7FCD" w14:textId="77777777" w:rsidR="00D737BC" w:rsidRDefault="001F1C7E">
      <w:pPr>
        <w:pStyle w:val="ListParagraph"/>
        <w:keepNext/>
        <w:numPr>
          <w:ilvl w:val="0"/>
          <w:numId w:val="4"/>
        </w:numPr>
      </w:pPr>
      <w:r>
        <w:t xml:space="preserve">Maybe  (2) </w:t>
      </w:r>
    </w:p>
    <w:p w14:paraId="478F96F7" w14:textId="77777777" w:rsidR="00D737BC" w:rsidRDefault="001F1C7E">
      <w:pPr>
        <w:pStyle w:val="ListParagraph"/>
        <w:keepNext/>
        <w:numPr>
          <w:ilvl w:val="0"/>
          <w:numId w:val="4"/>
        </w:numPr>
      </w:pPr>
      <w:r>
        <w:t xml:space="preserve">No  (3) </w:t>
      </w:r>
    </w:p>
    <w:p w14:paraId="6A9F641C" w14:textId="77777777" w:rsidR="00D737BC" w:rsidRDefault="00D737BC"/>
    <w:p w14:paraId="7FD072F7" w14:textId="77777777" w:rsidR="00D737BC" w:rsidRDefault="00D737BC">
      <w:pPr>
        <w:pStyle w:val="QuestionSeparator"/>
      </w:pPr>
    </w:p>
    <w:p w14:paraId="7AD7640A" w14:textId="77777777" w:rsidR="00D737BC" w:rsidRDefault="00D737BC"/>
    <w:p w14:paraId="3425CCA5" w14:textId="77777777" w:rsidR="00D737BC" w:rsidRDefault="001F1C7E">
      <w:pPr>
        <w:keepNext/>
      </w:pPr>
      <w:r>
        <w:lastRenderedPageBreak/>
        <w:t>Q51 Please indicate your reasons for responding yes to the question "Would you prefer in-person interaction with site staff during visits even if it required more travel and potential inconvenience?"</w:t>
      </w:r>
    </w:p>
    <w:p w14:paraId="292896E8" w14:textId="77777777" w:rsidR="00D737BC" w:rsidRDefault="001F1C7E">
      <w:pPr>
        <w:pStyle w:val="ListParagraph"/>
        <w:keepNext/>
        <w:numPr>
          <w:ilvl w:val="0"/>
          <w:numId w:val="2"/>
        </w:numPr>
      </w:pPr>
      <w:r>
        <w:t xml:space="preserve">Concerns about not feeling as comfortable asking questions as you would be if you were in person.  (1) </w:t>
      </w:r>
    </w:p>
    <w:p w14:paraId="15320844" w14:textId="77777777" w:rsidR="00D737BC" w:rsidRDefault="001F1C7E">
      <w:pPr>
        <w:pStyle w:val="ListParagraph"/>
        <w:keepNext/>
        <w:numPr>
          <w:ilvl w:val="0"/>
          <w:numId w:val="2"/>
        </w:numPr>
      </w:pPr>
      <w:r>
        <w:t xml:space="preserve">Concerns about of the interaction or communications might not be as good as if you were in person.  (2) </w:t>
      </w:r>
    </w:p>
    <w:p w14:paraId="3B73E535" w14:textId="77777777" w:rsidR="00D737BC" w:rsidRDefault="001F1C7E">
      <w:pPr>
        <w:pStyle w:val="ListParagraph"/>
        <w:keepNext/>
        <w:numPr>
          <w:ilvl w:val="0"/>
          <w:numId w:val="2"/>
        </w:numPr>
      </w:pPr>
      <w:r>
        <w:t xml:space="preserve">Concerns about the quality of the relationship you build with the clinical trial team.  (3) </w:t>
      </w:r>
    </w:p>
    <w:p w14:paraId="682CE730" w14:textId="77777777" w:rsidR="00D737BC" w:rsidRDefault="001F1C7E">
      <w:pPr>
        <w:pStyle w:val="ListParagraph"/>
        <w:keepNext/>
        <w:numPr>
          <w:ilvl w:val="0"/>
          <w:numId w:val="2"/>
        </w:numPr>
      </w:pPr>
      <w:r>
        <w:t xml:space="preserve">Concerns about not being able to talk to the person on the clinical trial team you would like to (e.g., Investigator, clinical trial nurse, etc.)  (4) </w:t>
      </w:r>
    </w:p>
    <w:p w14:paraId="1DADFA7A" w14:textId="77777777" w:rsidR="00D737BC" w:rsidRDefault="001F1C7E">
      <w:pPr>
        <w:pStyle w:val="ListParagraph"/>
        <w:keepNext/>
        <w:numPr>
          <w:ilvl w:val="0"/>
          <w:numId w:val="2"/>
        </w:numPr>
      </w:pPr>
      <w:r>
        <w:t xml:space="preserve">Concerns about language barriers and potentially not having a caregiver present with you, not having interpreters available, etc.  (5) </w:t>
      </w:r>
    </w:p>
    <w:p w14:paraId="366ECC39" w14:textId="77777777" w:rsidR="00D737BC" w:rsidRDefault="001F1C7E">
      <w:pPr>
        <w:pStyle w:val="ListParagraph"/>
        <w:keepNext/>
        <w:numPr>
          <w:ilvl w:val="0"/>
          <w:numId w:val="2"/>
        </w:numPr>
      </w:pPr>
      <w:r>
        <w:t xml:space="preserve">Concerns about safety  (6) </w:t>
      </w:r>
    </w:p>
    <w:p w14:paraId="539D7F7F" w14:textId="77777777" w:rsidR="00D737BC" w:rsidRDefault="001F1C7E">
      <w:pPr>
        <w:pStyle w:val="ListParagraph"/>
        <w:keepNext/>
        <w:numPr>
          <w:ilvl w:val="0"/>
          <w:numId w:val="2"/>
        </w:numPr>
      </w:pPr>
      <w:r>
        <w:t xml:space="preserve">Concerns about using technology  (7) </w:t>
      </w:r>
    </w:p>
    <w:p w14:paraId="5C310E57" w14:textId="77777777" w:rsidR="00D737BC" w:rsidRDefault="001F1C7E">
      <w:pPr>
        <w:pStyle w:val="ListParagraph"/>
        <w:keepNext/>
        <w:numPr>
          <w:ilvl w:val="0"/>
          <w:numId w:val="2"/>
        </w:numPr>
      </w:pPr>
      <w:r>
        <w:t xml:space="preserve">Concerns about privacy (either because of using technology or due to being in your own home)  (8) </w:t>
      </w:r>
    </w:p>
    <w:p w14:paraId="61000C53" w14:textId="77777777" w:rsidR="00D737BC" w:rsidRDefault="00D737BC"/>
    <w:p w14:paraId="59E5BB7F" w14:textId="77777777" w:rsidR="00D737BC" w:rsidRDefault="00D737BC">
      <w:pPr>
        <w:pStyle w:val="QuestionSeparator"/>
      </w:pPr>
    </w:p>
    <w:p w14:paraId="5D56CDD4" w14:textId="77777777" w:rsidR="00D737BC" w:rsidRDefault="00D737BC"/>
    <w:p w14:paraId="66231DEC" w14:textId="77777777" w:rsidR="00D737BC" w:rsidRDefault="001F1C7E">
      <w:pPr>
        <w:keepNext/>
      </w:pPr>
      <w:r>
        <w:t>Q52 Please use the space below to let us know if you have any other concerns not listed above.</w:t>
      </w:r>
    </w:p>
    <w:p w14:paraId="6C3FD3C1" w14:textId="77777777" w:rsidR="00D737BC" w:rsidRDefault="001F1C7E">
      <w:pPr>
        <w:pStyle w:val="TextEntryLine"/>
        <w:ind w:firstLine="400"/>
      </w:pPr>
      <w:r>
        <w:t>________________________________________________________________</w:t>
      </w:r>
    </w:p>
    <w:p w14:paraId="67AB77F7" w14:textId="77777777" w:rsidR="00D737BC" w:rsidRDefault="00D737BC"/>
    <w:p w14:paraId="38262B74" w14:textId="77777777" w:rsidR="00D737BC" w:rsidRDefault="001F1C7E">
      <w:pPr>
        <w:pStyle w:val="BlockEndLabel"/>
      </w:pPr>
      <w:r>
        <w:t>End of Block: Questions about Travel</w:t>
      </w:r>
    </w:p>
    <w:p w14:paraId="2B5DCA1F" w14:textId="77777777" w:rsidR="00D737BC" w:rsidRDefault="00D737BC">
      <w:pPr>
        <w:pStyle w:val="BlockSeparator"/>
      </w:pPr>
    </w:p>
    <w:p w14:paraId="481FDDF4" w14:textId="77777777" w:rsidR="00D737BC" w:rsidRDefault="001F1C7E">
      <w:pPr>
        <w:pStyle w:val="BlockStartLabel"/>
      </w:pPr>
      <w:r>
        <w:t>Start of Block: Questions about Study Data Collection sites</w:t>
      </w:r>
    </w:p>
    <w:p w14:paraId="0992B98D" w14:textId="77777777" w:rsidR="00D737BC" w:rsidRDefault="00D737BC"/>
    <w:p w14:paraId="5CE51CE1" w14:textId="77777777" w:rsidR="00D737BC" w:rsidRDefault="001F1C7E">
      <w:pPr>
        <w:keepNext/>
      </w:pPr>
      <w:r>
        <w:lastRenderedPageBreak/>
        <w:t>Q53 If required for the clinical trial, where would you prefer routine and simple tests be done or samples taken? For example, a routine test may be a blood pressure measurement or an x-ray or ultrasound. Samples might include taking blood, providing urine, etc. (check all that apply).</w:t>
      </w:r>
    </w:p>
    <w:p w14:paraId="5C91C897" w14:textId="77777777" w:rsidR="00D737BC" w:rsidRDefault="001F1C7E">
      <w:pPr>
        <w:pStyle w:val="ListParagraph"/>
        <w:keepNext/>
        <w:numPr>
          <w:ilvl w:val="0"/>
          <w:numId w:val="2"/>
        </w:numPr>
      </w:pPr>
      <w:r>
        <w:t xml:space="preserve">At a study site  (1) </w:t>
      </w:r>
    </w:p>
    <w:p w14:paraId="5FC9356D" w14:textId="77777777" w:rsidR="00D737BC" w:rsidRDefault="001F1C7E">
      <w:pPr>
        <w:pStyle w:val="ListParagraph"/>
        <w:keepNext/>
        <w:numPr>
          <w:ilvl w:val="0"/>
          <w:numId w:val="2"/>
        </w:numPr>
      </w:pPr>
      <w:r>
        <w:t xml:space="preserve">At your home (meaning that someone would be sent to your home to collect samples or do tests)  (2) </w:t>
      </w:r>
    </w:p>
    <w:p w14:paraId="45137801" w14:textId="77777777" w:rsidR="00D737BC" w:rsidRDefault="001F1C7E">
      <w:pPr>
        <w:pStyle w:val="ListParagraph"/>
        <w:keepNext/>
        <w:numPr>
          <w:ilvl w:val="0"/>
          <w:numId w:val="2"/>
        </w:numPr>
      </w:pPr>
      <w:r>
        <w:t xml:space="preserve">At a private lab close to home  (3) </w:t>
      </w:r>
    </w:p>
    <w:p w14:paraId="16EF9D4D" w14:textId="77777777" w:rsidR="00D737BC" w:rsidRDefault="001F1C7E">
      <w:pPr>
        <w:pStyle w:val="ListParagraph"/>
        <w:keepNext/>
        <w:numPr>
          <w:ilvl w:val="0"/>
          <w:numId w:val="2"/>
        </w:numPr>
      </w:pPr>
      <w:r>
        <w:t xml:space="preserve">No preference  (4) </w:t>
      </w:r>
    </w:p>
    <w:p w14:paraId="01724BC6" w14:textId="77777777" w:rsidR="00D737BC" w:rsidRDefault="00D737BC"/>
    <w:p w14:paraId="18D19245" w14:textId="77777777" w:rsidR="00D737BC" w:rsidRDefault="00D737BC">
      <w:pPr>
        <w:pStyle w:val="QuestionSeparator"/>
      </w:pPr>
    </w:p>
    <w:p w14:paraId="3AE52268" w14:textId="77777777" w:rsidR="00D737BC" w:rsidRDefault="00D737BC"/>
    <w:p w14:paraId="0365BDC0" w14:textId="77777777" w:rsidR="00D737BC" w:rsidRDefault="001F1C7E">
      <w:pPr>
        <w:keepNext/>
      </w:pPr>
      <w:r>
        <w:t>Q55 Please tell us your preference if it is not provided in the choices above.</w:t>
      </w:r>
    </w:p>
    <w:p w14:paraId="712D0EF7" w14:textId="77777777" w:rsidR="00D737BC" w:rsidRDefault="001F1C7E">
      <w:pPr>
        <w:pStyle w:val="TextEntryLine"/>
        <w:ind w:firstLine="400"/>
      </w:pPr>
      <w:r>
        <w:t>________________________________________________________________</w:t>
      </w:r>
    </w:p>
    <w:p w14:paraId="68A41DFA" w14:textId="77777777" w:rsidR="00D737BC" w:rsidRDefault="00D737BC"/>
    <w:p w14:paraId="7B1EF096" w14:textId="77777777" w:rsidR="00D737BC" w:rsidRDefault="00D737BC">
      <w:pPr>
        <w:pStyle w:val="QuestionSeparator"/>
      </w:pPr>
    </w:p>
    <w:p w14:paraId="6D00927D" w14:textId="77777777" w:rsidR="00D737BC" w:rsidRDefault="00D737BC"/>
    <w:p w14:paraId="4A00CA1C" w14:textId="77777777" w:rsidR="00D737BC" w:rsidRDefault="001F1C7E">
      <w:pPr>
        <w:keepNext/>
      </w:pPr>
      <w:r>
        <w:lastRenderedPageBreak/>
        <w:t>Q56 Please indicate your reason(s) for responding that you would prefer routine and simple tests be done or samples taken at a study site or combination. (check all that apply).</w:t>
      </w:r>
    </w:p>
    <w:p w14:paraId="1B566206" w14:textId="77777777" w:rsidR="00D737BC" w:rsidRDefault="001F1C7E">
      <w:pPr>
        <w:pStyle w:val="ListParagraph"/>
        <w:keepNext/>
        <w:numPr>
          <w:ilvl w:val="0"/>
          <w:numId w:val="2"/>
        </w:numPr>
      </w:pPr>
      <w:r>
        <w:t xml:space="preserve">Concerns about of the interaction or communications  (1) </w:t>
      </w:r>
    </w:p>
    <w:p w14:paraId="5BFB4F74" w14:textId="77777777" w:rsidR="00D737BC" w:rsidRDefault="001F1C7E">
      <w:pPr>
        <w:pStyle w:val="ListParagraph"/>
        <w:keepNext/>
        <w:numPr>
          <w:ilvl w:val="0"/>
          <w:numId w:val="2"/>
        </w:numPr>
      </w:pPr>
      <w:r>
        <w:t xml:space="preserve">Concerns about the quality of the relationship you build with the clinical trial team  (2) </w:t>
      </w:r>
    </w:p>
    <w:p w14:paraId="5323F5B9" w14:textId="77777777" w:rsidR="00D737BC" w:rsidRDefault="001F1C7E">
      <w:pPr>
        <w:pStyle w:val="ListParagraph"/>
        <w:keepNext/>
        <w:numPr>
          <w:ilvl w:val="0"/>
          <w:numId w:val="2"/>
        </w:numPr>
      </w:pPr>
      <w:r>
        <w:t xml:space="preserve">Concerns about safety  (3) </w:t>
      </w:r>
    </w:p>
    <w:p w14:paraId="25969938" w14:textId="77777777" w:rsidR="00D737BC" w:rsidRDefault="001F1C7E">
      <w:pPr>
        <w:pStyle w:val="ListParagraph"/>
        <w:keepNext/>
        <w:numPr>
          <w:ilvl w:val="0"/>
          <w:numId w:val="2"/>
        </w:numPr>
      </w:pPr>
      <w:r>
        <w:t xml:space="preserve">Concerns about privacy (either because of using technology or due to being in your own home)  (4) </w:t>
      </w:r>
    </w:p>
    <w:p w14:paraId="1D80B91C" w14:textId="77777777" w:rsidR="00D737BC" w:rsidRDefault="001F1C7E">
      <w:pPr>
        <w:pStyle w:val="ListParagraph"/>
        <w:keepNext/>
        <w:numPr>
          <w:ilvl w:val="0"/>
          <w:numId w:val="2"/>
        </w:numPr>
      </w:pPr>
      <w:r>
        <w:t xml:space="preserve">Concerns about not being able to talk to the person on the clinical trial team you would like to (e.g., Investigator, clinical trial nurse, etc.)  (5) </w:t>
      </w:r>
    </w:p>
    <w:p w14:paraId="6E4A30C0" w14:textId="77777777" w:rsidR="00D737BC" w:rsidRDefault="001F1C7E">
      <w:pPr>
        <w:pStyle w:val="ListParagraph"/>
        <w:keepNext/>
        <w:numPr>
          <w:ilvl w:val="0"/>
          <w:numId w:val="2"/>
        </w:numPr>
      </w:pPr>
      <w:r>
        <w:t xml:space="preserve">Concerns about language barriers and potentially not having a caregiver present with you, not having interpreters available, etc.  (6) </w:t>
      </w:r>
    </w:p>
    <w:p w14:paraId="2F3D1DD4" w14:textId="77777777" w:rsidR="00D737BC" w:rsidRDefault="001F1C7E">
      <w:pPr>
        <w:pStyle w:val="ListParagraph"/>
        <w:keepNext/>
        <w:numPr>
          <w:ilvl w:val="0"/>
          <w:numId w:val="2"/>
        </w:numPr>
      </w:pPr>
      <w:r>
        <w:t xml:space="preserve">Concerns about the quality of the sample (e.g. staff at remote sites not being as knowledgeable about the study as site staff, etc.)  (7) </w:t>
      </w:r>
    </w:p>
    <w:p w14:paraId="56AE0D07" w14:textId="77777777" w:rsidR="00D737BC" w:rsidRDefault="00D737BC"/>
    <w:p w14:paraId="6E36BC87" w14:textId="77777777" w:rsidR="00D737BC" w:rsidRDefault="00D737BC">
      <w:pPr>
        <w:pStyle w:val="QuestionSeparator"/>
      </w:pPr>
    </w:p>
    <w:p w14:paraId="44EB71F7" w14:textId="77777777" w:rsidR="00D737BC" w:rsidRDefault="00D737BC"/>
    <w:p w14:paraId="177FF25D" w14:textId="77777777" w:rsidR="00D737BC" w:rsidRDefault="001F1C7E">
      <w:pPr>
        <w:keepNext/>
      </w:pPr>
      <w:r>
        <w:t>Q57 Please use the space below to let us know if you have any other concerns not listed above.</w:t>
      </w:r>
    </w:p>
    <w:p w14:paraId="2281A743" w14:textId="77777777" w:rsidR="00D737BC" w:rsidRDefault="001F1C7E">
      <w:pPr>
        <w:pStyle w:val="TextEntryLine"/>
        <w:ind w:firstLine="400"/>
      </w:pPr>
      <w:r>
        <w:t>________________________________________________________________</w:t>
      </w:r>
    </w:p>
    <w:p w14:paraId="62FA8822" w14:textId="77777777" w:rsidR="00D737BC" w:rsidRDefault="00D737BC"/>
    <w:p w14:paraId="4045758A" w14:textId="77777777" w:rsidR="00D737BC" w:rsidRDefault="00D737BC">
      <w:pPr>
        <w:pStyle w:val="QuestionSeparator"/>
      </w:pPr>
    </w:p>
    <w:p w14:paraId="43BB0C45" w14:textId="77777777" w:rsidR="00D737BC" w:rsidRDefault="00D737BC"/>
    <w:p w14:paraId="79D2846F" w14:textId="77777777" w:rsidR="00D737BC" w:rsidRDefault="001F1C7E">
      <w:pPr>
        <w:keepNext/>
      </w:pPr>
      <w:r>
        <w:lastRenderedPageBreak/>
        <w:t>Q58 Please indicate your reason(s) for responding that you would prefer routine and simple tests be done or samples be taken at your home or at a private lab close to home. (check all that apply).</w:t>
      </w:r>
    </w:p>
    <w:p w14:paraId="1C2FA092" w14:textId="77777777" w:rsidR="00D737BC" w:rsidRDefault="001F1C7E">
      <w:pPr>
        <w:pStyle w:val="ListParagraph"/>
        <w:keepNext/>
        <w:numPr>
          <w:ilvl w:val="0"/>
          <w:numId w:val="2"/>
        </w:numPr>
      </w:pPr>
      <w:r>
        <w:t xml:space="preserve">Concerns about travel time to study site  (1) </w:t>
      </w:r>
    </w:p>
    <w:p w14:paraId="6A2FB975" w14:textId="77777777" w:rsidR="00D737BC" w:rsidRDefault="001F1C7E">
      <w:pPr>
        <w:pStyle w:val="ListParagraph"/>
        <w:keepNext/>
        <w:numPr>
          <w:ilvl w:val="0"/>
          <w:numId w:val="2"/>
        </w:numPr>
      </w:pPr>
      <w:r>
        <w:t xml:space="preserve">Concerns about travel cost  (2) </w:t>
      </w:r>
    </w:p>
    <w:p w14:paraId="43EAB517" w14:textId="77777777" w:rsidR="00D737BC" w:rsidRDefault="001F1C7E">
      <w:pPr>
        <w:pStyle w:val="ListParagraph"/>
        <w:keepNext/>
        <w:numPr>
          <w:ilvl w:val="0"/>
          <w:numId w:val="2"/>
        </w:numPr>
      </w:pPr>
      <w:r>
        <w:t xml:space="preserve">Concerns about an unknown location/process  (3) </w:t>
      </w:r>
    </w:p>
    <w:p w14:paraId="1E32094D" w14:textId="77777777" w:rsidR="00D737BC" w:rsidRDefault="00D737BC"/>
    <w:p w14:paraId="009B8F91" w14:textId="77777777" w:rsidR="00D737BC" w:rsidRDefault="00D737BC">
      <w:pPr>
        <w:pStyle w:val="QuestionSeparator"/>
      </w:pPr>
    </w:p>
    <w:p w14:paraId="6ADF50D1" w14:textId="77777777" w:rsidR="00D737BC" w:rsidRDefault="00D737BC"/>
    <w:p w14:paraId="142C4309" w14:textId="77777777" w:rsidR="00D737BC" w:rsidRDefault="001F1C7E">
      <w:pPr>
        <w:keepNext/>
      </w:pPr>
      <w:r>
        <w:t>Q59 Please use the space below to let us know if you have any other concerns not listed above.</w:t>
      </w:r>
    </w:p>
    <w:p w14:paraId="01147EE0" w14:textId="77777777" w:rsidR="00D737BC" w:rsidRDefault="001F1C7E">
      <w:pPr>
        <w:pStyle w:val="TextEntryLine"/>
        <w:ind w:firstLine="400"/>
      </w:pPr>
      <w:r>
        <w:t>________________________________________________________________</w:t>
      </w:r>
    </w:p>
    <w:p w14:paraId="0A53F93F" w14:textId="77777777" w:rsidR="00D737BC" w:rsidRDefault="00D737BC"/>
    <w:p w14:paraId="528D9D42" w14:textId="77777777" w:rsidR="00D737BC" w:rsidRDefault="001F1C7E">
      <w:pPr>
        <w:pStyle w:val="BlockEndLabel"/>
      </w:pPr>
      <w:r>
        <w:t>End of Block: Questions about Study Data Collection sites</w:t>
      </w:r>
    </w:p>
    <w:p w14:paraId="1DD6DB3C" w14:textId="77777777" w:rsidR="00D737BC" w:rsidRDefault="00D737BC">
      <w:pPr>
        <w:pStyle w:val="BlockSeparator"/>
      </w:pPr>
    </w:p>
    <w:p w14:paraId="56A55E51" w14:textId="77777777" w:rsidR="00D737BC" w:rsidRDefault="001F1C7E">
      <w:pPr>
        <w:pStyle w:val="BlockStartLabel"/>
      </w:pPr>
      <w:r>
        <w:t>Start of Block: Questions about the Patient Diary</w:t>
      </w:r>
    </w:p>
    <w:p w14:paraId="21203B3E" w14:textId="77777777" w:rsidR="00D737BC" w:rsidRDefault="00D737BC"/>
    <w:p w14:paraId="6C8D8FFD" w14:textId="77777777" w:rsidR="00D737BC" w:rsidRDefault="001F1C7E">
      <w:pPr>
        <w:keepNext/>
      </w:pPr>
      <w:r>
        <w:t>Q60 A patient diary is a tool used in a clinical trial where participants record symptoms and information related to the intervention in the trial. Would you prefer keeping a patient diary for the clinical trial using:</w:t>
      </w:r>
    </w:p>
    <w:p w14:paraId="0DD9CE48" w14:textId="77777777" w:rsidR="00D737BC" w:rsidRDefault="001F1C7E">
      <w:pPr>
        <w:pStyle w:val="ListParagraph"/>
        <w:keepNext/>
        <w:numPr>
          <w:ilvl w:val="0"/>
          <w:numId w:val="4"/>
        </w:numPr>
      </w:pPr>
      <w:r>
        <w:t xml:space="preserve">Typed or voice technology, such as a web-based interface or an app on your own computer or your own phone  (1) </w:t>
      </w:r>
    </w:p>
    <w:p w14:paraId="77CB4CE3" w14:textId="77777777" w:rsidR="00D737BC" w:rsidRDefault="001F1C7E">
      <w:pPr>
        <w:pStyle w:val="ListParagraph"/>
        <w:keepNext/>
        <w:numPr>
          <w:ilvl w:val="0"/>
          <w:numId w:val="4"/>
        </w:numPr>
      </w:pPr>
      <w:r>
        <w:t xml:space="preserve">Typed or voice technology on a device provided to you by the study team  (2) </w:t>
      </w:r>
    </w:p>
    <w:p w14:paraId="4D518B2A" w14:textId="77777777" w:rsidR="00D737BC" w:rsidRDefault="001F1C7E">
      <w:pPr>
        <w:pStyle w:val="ListParagraph"/>
        <w:keepNext/>
        <w:numPr>
          <w:ilvl w:val="0"/>
          <w:numId w:val="4"/>
        </w:numPr>
      </w:pPr>
      <w:r>
        <w:t xml:space="preserve">Paper  (3) </w:t>
      </w:r>
    </w:p>
    <w:p w14:paraId="4C5496E9" w14:textId="77777777" w:rsidR="00D737BC" w:rsidRDefault="001F1C7E">
      <w:pPr>
        <w:pStyle w:val="ListParagraph"/>
        <w:keepNext/>
        <w:numPr>
          <w:ilvl w:val="0"/>
          <w:numId w:val="4"/>
        </w:numPr>
      </w:pPr>
      <w:r>
        <w:t xml:space="preserve">No preference  (4) </w:t>
      </w:r>
    </w:p>
    <w:p w14:paraId="642E3B83" w14:textId="77777777" w:rsidR="00D737BC" w:rsidRDefault="00D737BC"/>
    <w:p w14:paraId="5CAE0CBF" w14:textId="77777777" w:rsidR="00D737BC" w:rsidRDefault="00D737BC">
      <w:pPr>
        <w:pStyle w:val="QuestionSeparator"/>
      </w:pPr>
    </w:p>
    <w:p w14:paraId="1C2BD467" w14:textId="77777777" w:rsidR="00D737BC" w:rsidRDefault="00D737BC"/>
    <w:p w14:paraId="5880452A" w14:textId="77777777" w:rsidR="00D737BC" w:rsidRDefault="001F1C7E">
      <w:pPr>
        <w:keepNext/>
      </w:pPr>
      <w:r>
        <w:t>Q61 If you prefer another means of recording information please provide them in the space below.</w:t>
      </w:r>
    </w:p>
    <w:p w14:paraId="4BEA3C9D" w14:textId="77777777" w:rsidR="00D737BC" w:rsidRDefault="001F1C7E">
      <w:pPr>
        <w:pStyle w:val="TextEntryLine"/>
        <w:ind w:firstLine="400"/>
      </w:pPr>
      <w:r>
        <w:t>________________________________________________________________</w:t>
      </w:r>
    </w:p>
    <w:p w14:paraId="74244380" w14:textId="77777777" w:rsidR="00D737BC" w:rsidRDefault="00D737BC"/>
    <w:p w14:paraId="2E3E77FE" w14:textId="77777777" w:rsidR="00D737BC" w:rsidRDefault="00D737BC">
      <w:pPr>
        <w:pStyle w:val="QuestionSeparator"/>
      </w:pPr>
    </w:p>
    <w:p w14:paraId="2D8E13BB" w14:textId="77777777" w:rsidR="00D737BC" w:rsidRDefault="00D737BC"/>
    <w:p w14:paraId="3E97B936" w14:textId="77777777" w:rsidR="00D737BC" w:rsidRDefault="001F1C7E">
      <w:pPr>
        <w:keepNext/>
      </w:pPr>
      <w:r>
        <w:t>Q62 You chose that you would prefer a technology-based option, please indicate which of the following would be helpful: (check all that apply).</w:t>
      </w:r>
    </w:p>
    <w:p w14:paraId="5DA92302" w14:textId="77777777" w:rsidR="00D737BC" w:rsidRDefault="001F1C7E">
      <w:pPr>
        <w:pStyle w:val="ListParagraph"/>
        <w:keepNext/>
        <w:numPr>
          <w:ilvl w:val="0"/>
          <w:numId w:val="2"/>
        </w:numPr>
      </w:pPr>
      <w:r>
        <w:t xml:space="preserve">Provision of clear instructions of how to use the technology  (1) </w:t>
      </w:r>
    </w:p>
    <w:p w14:paraId="3CB0EE20" w14:textId="77777777" w:rsidR="00D737BC" w:rsidRDefault="001F1C7E">
      <w:pPr>
        <w:pStyle w:val="ListParagraph"/>
        <w:keepNext/>
        <w:numPr>
          <w:ilvl w:val="0"/>
          <w:numId w:val="2"/>
        </w:numPr>
      </w:pPr>
      <w:r>
        <w:t xml:space="preserve">Access to IT support  (2) </w:t>
      </w:r>
    </w:p>
    <w:p w14:paraId="6AAC18C4" w14:textId="77777777" w:rsidR="00D737BC" w:rsidRDefault="001F1C7E">
      <w:pPr>
        <w:pStyle w:val="ListParagraph"/>
        <w:keepNext/>
        <w:numPr>
          <w:ilvl w:val="0"/>
          <w:numId w:val="2"/>
        </w:numPr>
      </w:pPr>
      <w:r>
        <w:t xml:space="preserve">No requirement to login or have a password when you use the technology  (3) </w:t>
      </w:r>
    </w:p>
    <w:p w14:paraId="673EFA8E" w14:textId="77777777" w:rsidR="00D737BC" w:rsidRDefault="001F1C7E">
      <w:pPr>
        <w:pStyle w:val="ListParagraph"/>
        <w:keepNext/>
        <w:numPr>
          <w:ilvl w:val="0"/>
          <w:numId w:val="2"/>
        </w:numPr>
      </w:pPr>
      <w:r>
        <w:t xml:space="preserve">Having </w:t>
      </w:r>
      <w:proofErr w:type="spellStart"/>
      <w:r>
        <w:t>wifi</w:t>
      </w:r>
      <w:proofErr w:type="spellEnd"/>
      <w:r>
        <w:t xml:space="preserve"> or internet or data capabilities provided for its use  (4) </w:t>
      </w:r>
    </w:p>
    <w:p w14:paraId="761F143E" w14:textId="77777777" w:rsidR="00D737BC" w:rsidRDefault="001F1C7E">
      <w:pPr>
        <w:pStyle w:val="ListParagraph"/>
        <w:keepNext/>
        <w:numPr>
          <w:ilvl w:val="0"/>
          <w:numId w:val="2"/>
        </w:numPr>
      </w:pPr>
      <w:r>
        <w:t xml:space="preserve">Knowing that your account would be deleted at the end of the study (e.g., for specific apps)  (5) </w:t>
      </w:r>
    </w:p>
    <w:p w14:paraId="215875A1" w14:textId="77777777" w:rsidR="00D737BC" w:rsidRDefault="00D737BC"/>
    <w:p w14:paraId="59A55291" w14:textId="77777777" w:rsidR="00D737BC" w:rsidRDefault="00D737BC">
      <w:pPr>
        <w:pStyle w:val="QuestionSeparator"/>
      </w:pPr>
    </w:p>
    <w:p w14:paraId="365D5D8B" w14:textId="77777777" w:rsidR="00D737BC" w:rsidRDefault="00D737BC"/>
    <w:p w14:paraId="36DA614F" w14:textId="77777777" w:rsidR="00D737BC" w:rsidRDefault="001F1C7E">
      <w:pPr>
        <w:keepNext/>
      </w:pPr>
      <w:r>
        <w:t>Q63 Please let us know if anything else might be helpful  in the space below.</w:t>
      </w:r>
    </w:p>
    <w:p w14:paraId="72D3D5EF" w14:textId="77777777" w:rsidR="00D737BC" w:rsidRDefault="001F1C7E">
      <w:pPr>
        <w:pStyle w:val="TextEntryLine"/>
        <w:ind w:firstLine="400"/>
      </w:pPr>
      <w:r>
        <w:t>________________________________________________________________</w:t>
      </w:r>
    </w:p>
    <w:p w14:paraId="43C3218B" w14:textId="77777777" w:rsidR="00D737BC" w:rsidRDefault="00D737BC"/>
    <w:p w14:paraId="2FEAA4BE" w14:textId="77777777" w:rsidR="00D737BC" w:rsidRDefault="001F1C7E">
      <w:pPr>
        <w:pStyle w:val="BlockEndLabel"/>
      </w:pPr>
      <w:r>
        <w:t>End of Block: Questions about the Patient Diary</w:t>
      </w:r>
    </w:p>
    <w:p w14:paraId="57BEDF4B" w14:textId="77777777" w:rsidR="00D737BC" w:rsidRDefault="00D737BC">
      <w:pPr>
        <w:pStyle w:val="BlockSeparator"/>
      </w:pPr>
    </w:p>
    <w:p w14:paraId="50892B05" w14:textId="77777777" w:rsidR="00D737BC" w:rsidRDefault="001F1C7E">
      <w:pPr>
        <w:pStyle w:val="BlockStartLabel"/>
      </w:pPr>
      <w:r>
        <w:t>Start of Block: Questions about Home Delivery of Study materials</w:t>
      </w:r>
    </w:p>
    <w:p w14:paraId="39443270" w14:textId="77777777" w:rsidR="00D737BC" w:rsidRDefault="00D737BC"/>
    <w:p w14:paraId="084FC171" w14:textId="77777777" w:rsidR="00D737BC" w:rsidRDefault="001F1C7E">
      <w:pPr>
        <w:keepNext/>
      </w:pPr>
      <w:r>
        <w:t>Q70 Please rank the following list of concerns related to having an investigational product (which might be a drug, device, or other intervention) delivered to your home from most to least. Use your mouse to drag your selections and place them in your preferred order.  If you are using a phone or tablet use your finger.</w:t>
      </w:r>
    </w:p>
    <w:p w14:paraId="76BCBBDA" w14:textId="77777777" w:rsidR="00D737BC" w:rsidRDefault="001F1C7E">
      <w:pPr>
        <w:pStyle w:val="ListParagraph"/>
        <w:keepNext/>
        <w:ind w:left="0"/>
      </w:pPr>
      <w:r>
        <w:t>______ Instructions or training provided to you by someone visiting your home. (1)</w:t>
      </w:r>
    </w:p>
    <w:p w14:paraId="417F960D" w14:textId="77777777" w:rsidR="00D737BC" w:rsidRDefault="001F1C7E">
      <w:pPr>
        <w:pStyle w:val="ListParagraph"/>
        <w:keepNext/>
        <w:ind w:left="0"/>
      </w:pPr>
      <w:r>
        <w:t>______ Instructions or training provided to you by someone via technology. (2)</w:t>
      </w:r>
    </w:p>
    <w:p w14:paraId="56AC544D" w14:textId="77777777" w:rsidR="00D737BC" w:rsidRDefault="001F1C7E">
      <w:pPr>
        <w:pStyle w:val="ListParagraph"/>
        <w:keepNext/>
        <w:ind w:left="0"/>
      </w:pPr>
      <w:r>
        <w:t>______ Privacy with respect to the delivery. (3)</w:t>
      </w:r>
    </w:p>
    <w:p w14:paraId="2C2AF72C" w14:textId="77777777" w:rsidR="00D737BC" w:rsidRDefault="001F1C7E">
      <w:pPr>
        <w:pStyle w:val="ListParagraph"/>
        <w:keepNext/>
        <w:ind w:left="0"/>
      </w:pPr>
      <w:r>
        <w:t>______ Having different people deliver product to you each time. (4)</w:t>
      </w:r>
    </w:p>
    <w:p w14:paraId="07592DBA" w14:textId="77777777" w:rsidR="00D737BC" w:rsidRDefault="001F1C7E">
      <w:pPr>
        <w:pStyle w:val="ListParagraph"/>
        <w:keepNext/>
        <w:ind w:left="0"/>
      </w:pPr>
      <w:r>
        <w:t>______ Having others in your home (e.g. as it relates to safety and privacy). (5)</w:t>
      </w:r>
    </w:p>
    <w:p w14:paraId="033BEAC7" w14:textId="77777777" w:rsidR="00D737BC" w:rsidRDefault="001F1C7E">
      <w:pPr>
        <w:pStyle w:val="ListParagraph"/>
        <w:keepNext/>
        <w:ind w:left="0"/>
      </w:pPr>
      <w:r>
        <w:t>______ Delivery overall. (6)</w:t>
      </w:r>
    </w:p>
    <w:p w14:paraId="2CAA7C3B" w14:textId="77777777" w:rsidR="00D737BC" w:rsidRDefault="001F1C7E">
      <w:pPr>
        <w:pStyle w:val="ListParagraph"/>
        <w:keepNext/>
        <w:ind w:left="0"/>
      </w:pPr>
      <w:r>
        <w:t>______ A timeframe related to delivery. (7)</w:t>
      </w:r>
    </w:p>
    <w:p w14:paraId="236CB629" w14:textId="77777777" w:rsidR="00D737BC" w:rsidRDefault="001F1C7E">
      <w:pPr>
        <w:pStyle w:val="ListParagraph"/>
        <w:keepNext/>
        <w:ind w:left="0"/>
      </w:pPr>
      <w:r>
        <w:t xml:space="preserve">______ Security of the delivery (e.g. worried about the product being </w:t>
      </w:r>
      <w:proofErr w:type="spellStart"/>
      <w:r>
        <w:t>being</w:t>
      </w:r>
      <w:proofErr w:type="spellEnd"/>
      <w:r>
        <w:t xml:space="preserve"> stolen). (8)</w:t>
      </w:r>
    </w:p>
    <w:p w14:paraId="1C94FB65" w14:textId="77777777" w:rsidR="00D737BC" w:rsidRDefault="00D737BC"/>
    <w:p w14:paraId="1A7D0385" w14:textId="77777777" w:rsidR="00D737BC" w:rsidRDefault="00D737BC">
      <w:pPr>
        <w:pStyle w:val="QuestionSeparator"/>
      </w:pPr>
    </w:p>
    <w:p w14:paraId="48FCD723" w14:textId="77777777" w:rsidR="00D737BC" w:rsidRDefault="00D737BC"/>
    <w:p w14:paraId="26D6410B" w14:textId="77777777" w:rsidR="00D737BC" w:rsidRDefault="001F1C7E">
      <w:pPr>
        <w:keepNext/>
      </w:pPr>
      <w:r>
        <w:t>Q71 Please let us know if you have any other concerns not mentioned above.</w:t>
      </w:r>
    </w:p>
    <w:p w14:paraId="048A08FC" w14:textId="77777777" w:rsidR="00D737BC" w:rsidRDefault="001F1C7E">
      <w:pPr>
        <w:pStyle w:val="TextEntryLine"/>
        <w:ind w:firstLine="400"/>
      </w:pPr>
      <w:r>
        <w:t>________________________________________________________________</w:t>
      </w:r>
    </w:p>
    <w:p w14:paraId="3E8751B0" w14:textId="77777777" w:rsidR="00D737BC" w:rsidRDefault="00D737BC"/>
    <w:p w14:paraId="685591DF" w14:textId="77777777" w:rsidR="00D737BC" w:rsidRDefault="001F1C7E">
      <w:pPr>
        <w:pStyle w:val="BlockEndLabel"/>
      </w:pPr>
      <w:r>
        <w:t>End of Block: Questions about Home Delivery of Study materials</w:t>
      </w:r>
    </w:p>
    <w:p w14:paraId="35C9F60C" w14:textId="77777777" w:rsidR="00D737BC" w:rsidRDefault="00D737BC">
      <w:pPr>
        <w:pStyle w:val="BlockSeparator"/>
      </w:pPr>
    </w:p>
    <w:p w14:paraId="1FF102A1" w14:textId="77777777" w:rsidR="00D737BC" w:rsidRDefault="001F1C7E">
      <w:pPr>
        <w:pStyle w:val="BlockStartLabel"/>
      </w:pPr>
      <w:r>
        <w:t>Start of Block: Questions about Accessibility</w:t>
      </w:r>
    </w:p>
    <w:p w14:paraId="7BFE8CE9" w14:textId="77777777" w:rsidR="00D737BC" w:rsidRDefault="00D737BC"/>
    <w:p w14:paraId="6F70D036" w14:textId="77777777" w:rsidR="00D737BC" w:rsidRDefault="001F1C7E">
      <w:pPr>
        <w:keepNext/>
      </w:pPr>
      <w:r>
        <w:t>Q82 Do you think decentralized options for clinical trial participation could potentially make clinical trials more accessible to all Canadians (e.g. in rural and urban locations; for parents, caregivers? Etc.)?</w:t>
      </w:r>
    </w:p>
    <w:p w14:paraId="55F09456" w14:textId="77777777" w:rsidR="00D737BC" w:rsidRDefault="001F1C7E">
      <w:pPr>
        <w:pStyle w:val="ListParagraph"/>
        <w:keepNext/>
        <w:numPr>
          <w:ilvl w:val="0"/>
          <w:numId w:val="4"/>
        </w:numPr>
      </w:pPr>
      <w:r>
        <w:t xml:space="preserve">No  (1) </w:t>
      </w:r>
    </w:p>
    <w:p w14:paraId="097796AA" w14:textId="77777777" w:rsidR="00D737BC" w:rsidRDefault="001F1C7E">
      <w:pPr>
        <w:pStyle w:val="ListParagraph"/>
        <w:keepNext/>
        <w:numPr>
          <w:ilvl w:val="0"/>
          <w:numId w:val="4"/>
        </w:numPr>
      </w:pPr>
      <w:r>
        <w:t xml:space="preserve">Unsure  (2) </w:t>
      </w:r>
    </w:p>
    <w:p w14:paraId="4BDBAF0E" w14:textId="77777777" w:rsidR="00D737BC" w:rsidRDefault="001F1C7E">
      <w:pPr>
        <w:pStyle w:val="ListParagraph"/>
        <w:keepNext/>
        <w:numPr>
          <w:ilvl w:val="0"/>
          <w:numId w:val="4"/>
        </w:numPr>
      </w:pPr>
      <w:r>
        <w:t xml:space="preserve">Yes  (3) </w:t>
      </w:r>
    </w:p>
    <w:p w14:paraId="45D787E0" w14:textId="77777777" w:rsidR="00D737BC" w:rsidRDefault="00D737BC"/>
    <w:p w14:paraId="78846367" w14:textId="77777777" w:rsidR="00D737BC" w:rsidRDefault="00D737BC">
      <w:pPr>
        <w:pStyle w:val="QuestionSeparator"/>
      </w:pPr>
    </w:p>
    <w:p w14:paraId="09E66E1E" w14:textId="77777777" w:rsidR="00D737BC" w:rsidRDefault="00D737BC"/>
    <w:p w14:paraId="681B2693" w14:textId="77777777" w:rsidR="00D737BC" w:rsidRDefault="001F1C7E">
      <w:pPr>
        <w:keepNext/>
      </w:pPr>
      <w:r>
        <w:t>Q83 Do you think decentralized options for clinical trial participation could potentially increase the diversity of people who could participate in clinical trials?</w:t>
      </w:r>
    </w:p>
    <w:p w14:paraId="74A3BFA6" w14:textId="77777777" w:rsidR="00D737BC" w:rsidRDefault="001F1C7E">
      <w:pPr>
        <w:pStyle w:val="ListParagraph"/>
        <w:keepNext/>
        <w:numPr>
          <w:ilvl w:val="0"/>
          <w:numId w:val="4"/>
        </w:numPr>
      </w:pPr>
      <w:r>
        <w:t xml:space="preserve">No  (1) </w:t>
      </w:r>
    </w:p>
    <w:p w14:paraId="48FC32DF" w14:textId="77777777" w:rsidR="00D737BC" w:rsidRDefault="001F1C7E">
      <w:pPr>
        <w:pStyle w:val="ListParagraph"/>
        <w:keepNext/>
        <w:numPr>
          <w:ilvl w:val="0"/>
          <w:numId w:val="4"/>
        </w:numPr>
      </w:pPr>
      <w:r>
        <w:t xml:space="preserve">Unsure  (2) </w:t>
      </w:r>
    </w:p>
    <w:p w14:paraId="0E3880B0" w14:textId="77777777" w:rsidR="00D737BC" w:rsidRDefault="001F1C7E">
      <w:pPr>
        <w:pStyle w:val="ListParagraph"/>
        <w:keepNext/>
        <w:numPr>
          <w:ilvl w:val="0"/>
          <w:numId w:val="4"/>
        </w:numPr>
      </w:pPr>
      <w:r>
        <w:t xml:space="preserve">Yes  (3) </w:t>
      </w:r>
    </w:p>
    <w:p w14:paraId="28AD9417" w14:textId="77777777" w:rsidR="00D737BC" w:rsidRDefault="00D737BC"/>
    <w:p w14:paraId="2616FA05" w14:textId="77777777" w:rsidR="00D737BC" w:rsidRDefault="001F1C7E">
      <w:pPr>
        <w:pStyle w:val="BlockEndLabel"/>
      </w:pPr>
      <w:r>
        <w:t>End of Block: Questions about Accessibility</w:t>
      </w:r>
    </w:p>
    <w:p w14:paraId="5A82461D" w14:textId="77777777" w:rsidR="00D737BC" w:rsidRDefault="00D737BC">
      <w:pPr>
        <w:pStyle w:val="BlockSeparator"/>
      </w:pPr>
    </w:p>
    <w:p w14:paraId="52C8BE7F" w14:textId="77777777" w:rsidR="00D737BC" w:rsidRDefault="001F1C7E">
      <w:pPr>
        <w:pStyle w:val="BlockStartLabel"/>
      </w:pPr>
      <w:r>
        <w:t>Start of Block: Questions about entering information from home</w:t>
      </w:r>
    </w:p>
    <w:p w14:paraId="7A40E08E" w14:textId="77777777" w:rsidR="00D737BC" w:rsidRDefault="00D737BC"/>
    <w:p w14:paraId="25F3A04C" w14:textId="77777777" w:rsidR="00D737BC" w:rsidRDefault="001F1C7E">
      <w:pPr>
        <w:keepNext/>
      </w:pPr>
      <w:r>
        <w:t>Q64 If you participated in a clinical trial where you entered information for the trial from home how concerned would you be about the following:</w:t>
      </w:r>
    </w:p>
    <w:p w14:paraId="0E594F11" w14:textId="77777777" w:rsidR="00D737BC" w:rsidRDefault="00D737BC"/>
    <w:p w14:paraId="133AEF48" w14:textId="77777777" w:rsidR="00D737BC" w:rsidRDefault="00D737BC">
      <w:pPr>
        <w:pStyle w:val="QuestionSeparator"/>
      </w:pPr>
    </w:p>
    <w:p w14:paraId="56FA6829" w14:textId="77777777" w:rsidR="00D737BC" w:rsidRDefault="00D737BC"/>
    <w:p w14:paraId="5F7ABFEA" w14:textId="77777777" w:rsidR="00D737BC" w:rsidRDefault="001F1C7E">
      <w:pPr>
        <w:keepNext/>
      </w:pPr>
      <w:r>
        <w:lastRenderedPageBreak/>
        <w:t>Q65 Providing your information via technology?</w:t>
      </w:r>
    </w:p>
    <w:p w14:paraId="032157BE" w14:textId="77777777" w:rsidR="00D737BC" w:rsidRDefault="001F1C7E">
      <w:pPr>
        <w:pStyle w:val="ListParagraph"/>
        <w:keepNext/>
        <w:numPr>
          <w:ilvl w:val="0"/>
          <w:numId w:val="4"/>
        </w:numPr>
      </w:pPr>
      <w:r>
        <w:t xml:space="preserve">Not at all concerned  (1) </w:t>
      </w:r>
    </w:p>
    <w:p w14:paraId="312FBE6F" w14:textId="77777777" w:rsidR="00D737BC" w:rsidRDefault="001F1C7E">
      <w:pPr>
        <w:pStyle w:val="ListParagraph"/>
        <w:keepNext/>
        <w:numPr>
          <w:ilvl w:val="0"/>
          <w:numId w:val="4"/>
        </w:numPr>
      </w:pPr>
      <w:r>
        <w:t xml:space="preserve">Slightly concerned  (2) </w:t>
      </w:r>
    </w:p>
    <w:p w14:paraId="0FA97AD3" w14:textId="77777777" w:rsidR="00D737BC" w:rsidRDefault="001F1C7E">
      <w:pPr>
        <w:pStyle w:val="ListParagraph"/>
        <w:keepNext/>
        <w:numPr>
          <w:ilvl w:val="0"/>
          <w:numId w:val="4"/>
        </w:numPr>
      </w:pPr>
      <w:r>
        <w:t xml:space="preserve">Somewhat concerned  (3) </w:t>
      </w:r>
    </w:p>
    <w:p w14:paraId="73D9BA9B" w14:textId="77777777" w:rsidR="00D737BC" w:rsidRDefault="001F1C7E">
      <w:pPr>
        <w:pStyle w:val="ListParagraph"/>
        <w:keepNext/>
        <w:numPr>
          <w:ilvl w:val="0"/>
          <w:numId w:val="4"/>
        </w:numPr>
      </w:pPr>
      <w:r>
        <w:t xml:space="preserve">Moderately concerned  (4) </w:t>
      </w:r>
    </w:p>
    <w:p w14:paraId="02D8B0DE" w14:textId="77777777" w:rsidR="00D737BC" w:rsidRDefault="001F1C7E">
      <w:pPr>
        <w:pStyle w:val="ListParagraph"/>
        <w:keepNext/>
        <w:numPr>
          <w:ilvl w:val="0"/>
          <w:numId w:val="4"/>
        </w:numPr>
      </w:pPr>
      <w:r>
        <w:t xml:space="preserve">Extremely concerned  (5) </w:t>
      </w:r>
    </w:p>
    <w:p w14:paraId="4E05DF22" w14:textId="77777777" w:rsidR="00D737BC" w:rsidRDefault="00D737BC"/>
    <w:p w14:paraId="524DF4D1" w14:textId="77777777" w:rsidR="00D737BC" w:rsidRDefault="00D737BC">
      <w:pPr>
        <w:pStyle w:val="QuestionSeparator"/>
      </w:pPr>
    </w:p>
    <w:p w14:paraId="13B5E220" w14:textId="77777777" w:rsidR="00D737BC" w:rsidRDefault="00D737BC"/>
    <w:p w14:paraId="43B0A431" w14:textId="77777777" w:rsidR="00D737BC" w:rsidRDefault="001F1C7E">
      <w:pPr>
        <w:keepNext/>
      </w:pPr>
      <w:r>
        <w:t>Q66 Your records being accessed by someone outside of the clinical trial team (called a ‘third’ party)?</w:t>
      </w:r>
    </w:p>
    <w:p w14:paraId="6A97B8FA" w14:textId="77777777" w:rsidR="00D737BC" w:rsidRDefault="001F1C7E">
      <w:pPr>
        <w:pStyle w:val="ListParagraph"/>
        <w:keepNext/>
        <w:numPr>
          <w:ilvl w:val="0"/>
          <w:numId w:val="4"/>
        </w:numPr>
      </w:pPr>
      <w:r>
        <w:t xml:space="preserve">Not at all concerned  (1) </w:t>
      </w:r>
    </w:p>
    <w:p w14:paraId="59A02C1B" w14:textId="77777777" w:rsidR="00D737BC" w:rsidRDefault="001F1C7E">
      <w:pPr>
        <w:pStyle w:val="ListParagraph"/>
        <w:keepNext/>
        <w:numPr>
          <w:ilvl w:val="0"/>
          <w:numId w:val="4"/>
        </w:numPr>
      </w:pPr>
      <w:r>
        <w:t xml:space="preserve">Slightly concerned  (2) </w:t>
      </w:r>
    </w:p>
    <w:p w14:paraId="70C8E71D" w14:textId="77777777" w:rsidR="00D737BC" w:rsidRDefault="001F1C7E">
      <w:pPr>
        <w:pStyle w:val="ListParagraph"/>
        <w:keepNext/>
        <w:numPr>
          <w:ilvl w:val="0"/>
          <w:numId w:val="4"/>
        </w:numPr>
      </w:pPr>
      <w:r>
        <w:t xml:space="preserve">Somewhat concerned  (3) </w:t>
      </w:r>
    </w:p>
    <w:p w14:paraId="66574589" w14:textId="77777777" w:rsidR="00D737BC" w:rsidRDefault="001F1C7E">
      <w:pPr>
        <w:pStyle w:val="ListParagraph"/>
        <w:keepNext/>
        <w:numPr>
          <w:ilvl w:val="0"/>
          <w:numId w:val="4"/>
        </w:numPr>
      </w:pPr>
      <w:r>
        <w:t xml:space="preserve">Moderately concerned  (4) </w:t>
      </w:r>
    </w:p>
    <w:p w14:paraId="3D13784E" w14:textId="77777777" w:rsidR="00D737BC" w:rsidRDefault="001F1C7E">
      <w:pPr>
        <w:pStyle w:val="ListParagraph"/>
        <w:keepNext/>
        <w:numPr>
          <w:ilvl w:val="0"/>
          <w:numId w:val="4"/>
        </w:numPr>
      </w:pPr>
      <w:r>
        <w:t xml:space="preserve">Extremely concerned  (5) </w:t>
      </w:r>
    </w:p>
    <w:p w14:paraId="2EFB1284" w14:textId="77777777" w:rsidR="00D737BC" w:rsidRDefault="00D737BC"/>
    <w:p w14:paraId="7102250C" w14:textId="77777777" w:rsidR="00D737BC" w:rsidRDefault="00D737BC">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737BC" w14:paraId="30EB7C64" w14:textId="77777777">
        <w:trPr>
          <w:trHeight w:val="300"/>
        </w:trPr>
        <w:tc>
          <w:tcPr>
            <w:tcW w:w="1368" w:type="dxa"/>
            <w:tcBorders>
              <w:top w:val="nil"/>
              <w:left w:val="nil"/>
              <w:bottom w:val="nil"/>
              <w:right w:val="nil"/>
            </w:tcBorders>
          </w:tcPr>
          <w:p w14:paraId="7A54280E" w14:textId="77777777" w:rsidR="00D737BC" w:rsidRDefault="001F1C7E">
            <w:pPr>
              <w:rPr>
                <w:color w:val="CCCCCC"/>
              </w:rPr>
            </w:pPr>
            <w:r>
              <w:rPr>
                <w:color w:val="CCCCCC"/>
              </w:rPr>
              <w:t>Page Break</w:t>
            </w:r>
          </w:p>
        </w:tc>
        <w:tc>
          <w:tcPr>
            <w:tcW w:w="8208" w:type="dxa"/>
            <w:tcBorders>
              <w:top w:val="nil"/>
              <w:left w:val="nil"/>
              <w:bottom w:val="nil"/>
              <w:right w:val="nil"/>
            </w:tcBorders>
          </w:tcPr>
          <w:p w14:paraId="0991941B" w14:textId="77777777" w:rsidR="00D737BC" w:rsidRDefault="00D737BC">
            <w:pPr>
              <w:pBdr>
                <w:top w:val="single" w:sz="8" w:space="0" w:color="CCCCCC"/>
              </w:pBdr>
              <w:spacing w:before="120" w:after="120" w:line="120" w:lineRule="auto"/>
              <w:jc w:val="center"/>
              <w:rPr>
                <w:color w:val="CCCCCC"/>
              </w:rPr>
            </w:pPr>
          </w:p>
        </w:tc>
      </w:tr>
    </w:tbl>
    <w:p w14:paraId="550FE517" w14:textId="77777777" w:rsidR="00D737BC" w:rsidRDefault="001F1C7E">
      <w:r>
        <w:br w:type="page"/>
      </w:r>
    </w:p>
    <w:p w14:paraId="5DD4783F" w14:textId="77777777" w:rsidR="00D737BC" w:rsidRDefault="00D737BC"/>
    <w:p w14:paraId="3B16015F" w14:textId="77777777" w:rsidR="00D737BC" w:rsidRDefault="001F1C7E">
      <w:pPr>
        <w:keepNext/>
      </w:pPr>
      <w:r>
        <w:t>Q67 Privacy of shared data to or from the clinical trial team (e.g. encryption of data or data being securely stored and/or transmitted)?</w:t>
      </w:r>
    </w:p>
    <w:p w14:paraId="563F7659" w14:textId="77777777" w:rsidR="00D737BC" w:rsidRDefault="001F1C7E">
      <w:pPr>
        <w:pStyle w:val="ListParagraph"/>
        <w:keepNext/>
        <w:numPr>
          <w:ilvl w:val="0"/>
          <w:numId w:val="4"/>
        </w:numPr>
      </w:pPr>
      <w:r>
        <w:t xml:space="preserve">Not at all concerned  (1) </w:t>
      </w:r>
    </w:p>
    <w:p w14:paraId="5BAC1031" w14:textId="77777777" w:rsidR="00D737BC" w:rsidRDefault="001F1C7E">
      <w:pPr>
        <w:pStyle w:val="ListParagraph"/>
        <w:keepNext/>
        <w:numPr>
          <w:ilvl w:val="0"/>
          <w:numId w:val="4"/>
        </w:numPr>
      </w:pPr>
      <w:r>
        <w:t xml:space="preserve">Slightly concerned  (2) </w:t>
      </w:r>
    </w:p>
    <w:p w14:paraId="72F61C29" w14:textId="77777777" w:rsidR="00D737BC" w:rsidRDefault="001F1C7E">
      <w:pPr>
        <w:pStyle w:val="ListParagraph"/>
        <w:keepNext/>
        <w:numPr>
          <w:ilvl w:val="0"/>
          <w:numId w:val="4"/>
        </w:numPr>
      </w:pPr>
      <w:r>
        <w:t xml:space="preserve">Somewhat concerned  (3) </w:t>
      </w:r>
    </w:p>
    <w:p w14:paraId="66A35477" w14:textId="77777777" w:rsidR="00D737BC" w:rsidRDefault="001F1C7E">
      <w:pPr>
        <w:pStyle w:val="ListParagraph"/>
        <w:keepNext/>
        <w:numPr>
          <w:ilvl w:val="0"/>
          <w:numId w:val="4"/>
        </w:numPr>
      </w:pPr>
      <w:r>
        <w:t xml:space="preserve">Moderately concerned  (4) </w:t>
      </w:r>
    </w:p>
    <w:p w14:paraId="22EC57F0" w14:textId="77777777" w:rsidR="00D737BC" w:rsidRDefault="001F1C7E">
      <w:pPr>
        <w:pStyle w:val="ListParagraph"/>
        <w:keepNext/>
        <w:numPr>
          <w:ilvl w:val="0"/>
          <w:numId w:val="4"/>
        </w:numPr>
      </w:pPr>
      <w:r>
        <w:t xml:space="preserve">Extremely concerned  (5) </w:t>
      </w:r>
    </w:p>
    <w:p w14:paraId="5FF64B95" w14:textId="77777777" w:rsidR="00D737BC" w:rsidRDefault="00D737BC"/>
    <w:p w14:paraId="06BE7237" w14:textId="77777777" w:rsidR="00D737BC" w:rsidRDefault="00D737BC">
      <w:pPr>
        <w:pStyle w:val="QuestionSeparator"/>
      </w:pPr>
    </w:p>
    <w:p w14:paraId="53306EB6" w14:textId="77777777" w:rsidR="00D737BC" w:rsidRDefault="00D737BC"/>
    <w:p w14:paraId="041427F1" w14:textId="77777777" w:rsidR="00D737BC" w:rsidRDefault="001F1C7E">
      <w:pPr>
        <w:keepNext/>
      </w:pPr>
      <w:r>
        <w:t>Q68 Please let us know if you have any other concerns not mentioned above.</w:t>
      </w:r>
    </w:p>
    <w:p w14:paraId="144D0AA4" w14:textId="77777777" w:rsidR="00D737BC" w:rsidRDefault="001F1C7E">
      <w:pPr>
        <w:pStyle w:val="TextEntryLine"/>
        <w:ind w:firstLine="400"/>
      </w:pPr>
      <w:r>
        <w:t>________________________________________________________________</w:t>
      </w:r>
    </w:p>
    <w:p w14:paraId="6A9DF0FE" w14:textId="77777777" w:rsidR="00D737BC" w:rsidRDefault="00D737BC"/>
    <w:p w14:paraId="4833420D" w14:textId="77777777" w:rsidR="00D737BC" w:rsidRDefault="001F1C7E">
      <w:pPr>
        <w:pStyle w:val="BlockEndLabel"/>
      </w:pPr>
      <w:r>
        <w:t>End of Block: Questions about entering information from home</w:t>
      </w:r>
    </w:p>
    <w:p w14:paraId="7179B746" w14:textId="77777777" w:rsidR="00D737BC" w:rsidRDefault="00D737BC">
      <w:pPr>
        <w:pStyle w:val="BlockSeparator"/>
      </w:pPr>
    </w:p>
    <w:p w14:paraId="6578EE5D" w14:textId="77777777" w:rsidR="00D737BC" w:rsidRDefault="00D737BC"/>
    <w:sectPr w:rsidR="00D737BC">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A61B7" w14:textId="77777777" w:rsidR="00381F7D" w:rsidRDefault="00381F7D">
      <w:pPr>
        <w:spacing w:line="240" w:lineRule="auto"/>
      </w:pPr>
      <w:r>
        <w:separator/>
      </w:r>
    </w:p>
  </w:endnote>
  <w:endnote w:type="continuationSeparator" w:id="0">
    <w:p w14:paraId="39789C9F" w14:textId="77777777" w:rsidR="00381F7D" w:rsidRDefault="00381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FFB4" w14:textId="77777777" w:rsidR="00EB001B" w:rsidRDefault="001F1C7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21787DBA" w14:textId="77777777" w:rsidR="00EB001B" w:rsidRDefault="00381F7D"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C2D22" w14:textId="77777777" w:rsidR="00EB001B" w:rsidRDefault="001F1C7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089C60EC" w14:textId="77777777" w:rsidR="00EB001B" w:rsidRDefault="00381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1FC40" w14:textId="77777777" w:rsidR="00381F7D" w:rsidRDefault="00381F7D">
      <w:pPr>
        <w:spacing w:line="240" w:lineRule="auto"/>
      </w:pPr>
      <w:r>
        <w:separator/>
      </w:r>
    </w:p>
  </w:footnote>
  <w:footnote w:type="continuationSeparator" w:id="0">
    <w:p w14:paraId="24DAC22F" w14:textId="77777777" w:rsidR="00381F7D" w:rsidRDefault="00381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B89B" w14:textId="77777777" w:rsidR="00360841" w:rsidRDefault="001F1C7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proofState w:spelling="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36F85"/>
    <w:rsid w:val="00061D01"/>
    <w:rsid w:val="00085F6F"/>
    <w:rsid w:val="00086539"/>
    <w:rsid w:val="000C6FB7"/>
    <w:rsid w:val="000D414F"/>
    <w:rsid w:val="0012410F"/>
    <w:rsid w:val="001F1C7E"/>
    <w:rsid w:val="00203B3A"/>
    <w:rsid w:val="002B4674"/>
    <w:rsid w:val="00360841"/>
    <w:rsid w:val="00381F7D"/>
    <w:rsid w:val="003A0A07"/>
    <w:rsid w:val="00404414"/>
    <w:rsid w:val="00474CFC"/>
    <w:rsid w:val="00487CCB"/>
    <w:rsid w:val="005679DE"/>
    <w:rsid w:val="00575437"/>
    <w:rsid w:val="005A4539"/>
    <w:rsid w:val="005D1DEF"/>
    <w:rsid w:val="006623FC"/>
    <w:rsid w:val="0070237E"/>
    <w:rsid w:val="007A145B"/>
    <w:rsid w:val="007C1E12"/>
    <w:rsid w:val="007E4538"/>
    <w:rsid w:val="008B5E4C"/>
    <w:rsid w:val="009255DC"/>
    <w:rsid w:val="009E4D01"/>
    <w:rsid w:val="00B17519"/>
    <w:rsid w:val="00B70267"/>
    <w:rsid w:val="00C1698C"/>
    <w:rsid w:val="00D737BC"/>
    <w:rsid w:val="00E00871"/>
    <w:rsid w:val="00E97DEE"/>
    <w:rsid w:val="00EE5BBA"/>
    <w:rsid w:val="00F01BEA"/>
    <w:rsid w:val="00F040E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B1FD"/>
  <w15:docId w15:val="{766E28A9-3675-2545-AEE8-6D3C4492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CA" w:eastAsia="en-CA"/>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CA" w:eastAsia="en-CA"/>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CA" w:eastAsia="en-CA"/>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B17519"/>
    <w:rPr>
      <w:color w:val="0000FF" w:themeColor="hyperlink"/>
      <w:u w:val="single"/>
    </w:rPr>
  </w:style>
  <w:style w:type="character" w:styleId="UnresolvedMention">
    <w:name w:val="Unresolved Mention"/>
    <w:basedOn w:val="DefaultParagraphFont"/>
    <w:uiPriority w:val="99"/>
    <w:semiHidden/>
    <w:unhideWhenUsed/>
    <w:rsid w:val="00B17519"/>
    <w:rPr>
      <w:color w:val="605E5C"/>
      <w:shd w:val="clear" w:color="auto" w:fill="E1DFDD"/>
    </w:rPr>
  </w:style>
  <w:style w:type="character" w:styleId="FollowedHyperlink">
    <w:name w:val="FollowedHyperlink"/>
    <w:basedOn w:val="DefaultParagraphFont"/>
    <w:uiPriority w:val="99"/>
    <w:semiHidden/>
    <w:unhideWhenUsed/>
    <w:rsid w:val="00F040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351245">
      <w:bodyDiv w:val="1"/>
      <w:marLeft w:val="0"/>
      <w:marRight w:val="0"/>
      <w:marTop w:val="0"/>
      <w:marBottom w:val="0"/>
      <w:divBdr>
        <w:top w:val="none" w:sz="0" w:space="0" w:color="auto"/>
        <w:left w:val="none" w:sz="0" w:space="0" w:color="auto"/>
        <w:bottom w:val="none" w:sz="0" w:space="0" w:color="auto"/>
        <w:right w:val="none" w:sz="0" w:space="0" w:color="auto"/>
      </w:divBdr>
    </w:div>
    <w:div w:id="1659580246">
      <w:bodyDiv w:val="1"/>
      <w:marLeft w:val="0"/>
      <w:marRight w:val="0"/>
      <w:marTop w:val="0"/>
      <w:marBottom w:val="0"/>
      <w:divBdr>
        <w:top w:val="none" w:sz="0" w:space="0" w:color="auto"/>
        <w:left w:val="none" w:sz="0" w:space="0" w:color="auto"/>
        <w:bottom w:val="none" w:sz="0" w:space="0" w:color="auto"/>
        <w:right w:val="none" w:sz="0" w:space="0" w:color="auto"/>
      </w:divBdr>
    </w:div>
    <w:div w:id="18558760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sreb@queensu.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4225</Words>
  <Characters>24083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DCT Survey - Draft 3</vt:lpstr>
    </vt:vector>
  </TitlesOfParts>
  <Company>Qualtrics</Company>
  <LinksUpToDate>false</LinksUpToDate>
  <CharactersWithSpaces>28252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 Survey - Draft 3</dc:title>
  <dc:subject/>
  <dc:creator>Qualtrics</dc:creator>
  <cp:keywords/>
  <dc:description/>
  <cp:lastModifiedBy>Dawn Richards</cp:lastModifiedBy>
  <cp:revision>7</cp:revision>
  <dcterms:created xsi:type="dcterms:W3CDTF">2022-07-21T15:02:00Z</dcterms:created>
  <dcterms:modified xsi:type="dcterms:W3CDTF">2023-12-20T17:47:00Z</dcterms:modified>
</cp:coreProperties>
</file>