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325B" w14:textId="77777777" w:rsidR="00135840" w:rsidRDefault="00135840" w:rsidP="00135840">
      <w:pPr>
        <w:rPr>
          <w:rFonts w:ascii="Times New Roman" w:hAnsi="Times New Roman" w:cs="Times New Roman"/>
          <w:sz w:val="24"/>
          <w:szCs w:val="24"/>
        </w:rPr>
      </w:pPr>
      <w:r w:rsidRPr="004419B1">
        <w:rPr>
          <w:rFonts w:ascii="Times New Roman" w:hAnsi="Times New Roman" w:cs="Times New Roman"/>
          <w:b/>
          <w:bCs/>
          <w:sz w:val="24"/>
          <w:szCs w:val="24"/>
        </w:rPr>
        <w:t>Table.3. Decomposition stages of the buried pig carcasses at depths of 100 cm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5892"/>
        <w:gridCol w:w="2196"/>
      </w:tblGrid>
      <w:tr w:rsidR="00135840" w:rsidRPr="00503559" w14:paraId="03393E3E" w14:textId="77777777" w:rsidTr="001D665D"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44499537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55EE35BF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Pig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2E90C744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Picture</w:t>
            </w:r>
          </w:p>
        </w:tc>
      </w:tr>
      <w:tr w:rsidR="00135840" w:rsidRPr="00503559" w14:paraId="35731109" w14:textId="77777777" w:rsidTr="001D665D">
        <w:trPr>
          <w:trHeight w:val="1258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46158F63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AB204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34FC2742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AE6B8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Fresh stage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2DF1EF38" w14:textId="77777777" w:rsidR="00135840" w:rsidRPr="00503559" w:rsidRDefault="00135840" w:rsidP="001D66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1B7A4F21" wp14:editId="3E3A6AD2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5080</wp:posOffset>
                  </wp:positionV>
                  <wp:extent cx="1179195" cy="785495"/>
                  <wp:effectExtent l="0" t="0" r="1905" b="0"/>
                  <wp:wrapTight wrapText="bothSides">
                    <wp:wrapPolygon edited="0">
                      <wp:start x="0" y="0"/>
                      <wp:lineTo x="0" y="20954"/>
                      <wp:lineTo x="21286" y="20954"/>
                      <wp:lineTo x="21286" y="0"/>
                      <wp:lineTo x="0" y="0"/>
                    </wp:wrapPolygon>
                  </wp:wrapTight>
                  <wp:docPr id="8200" name="Image 8200" descr="E:\Images_exhumation\Abatage 10-08-2020\photos\IMG_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Images_exhumation\Abatage 10-08-2020\photos\IMG_1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2F4D355C" w14:textId="77777777" w:rsidTr="001D665D">
        <w:trPr>
          <w:trHeight w:val="1259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1A614A02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0E9FF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1DFDA91D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-Beginning of the active decomposition stage</w:t>
            </w:r>
          </w:p>
          <w:p w14:paraId="274D9055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-Strong corpse-like smell</w:t>
            </w:r>
          </w:p>
          <w:p w14:paraId="65A6DBB4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-Partial detachment of the skin and fur</w:t>
            </w:r>
          </w:p>
          <w:p w14:paraId="4D476587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-Deflating of the body</w:t>
            </w:r>
          </w:p>
          <w:p w14:paraId="470EBD6A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-Decomposition of the body reaching the extremities of the limbs</w:t>
            </w:r>
          </w:p>
          <w:p w14:paraId="1B856F64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-Collapse of the eyes </w:t>
            </w:r>
          </w:p>
          <w:p w14:paraId="690F07AC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-Paste-like flesh on extremities. </w:t>
            </w:r>
          </w:p>
          <w:p w14:paraId="00A6421B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-Dorsal part with intact flesh</w:t>
            </w:r>
          </w:p>
          <w:p w14:paraId="0542B983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 Leakage of body fluid appearing as dark discolorations in certain areas of the ground surrounding the carcasses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6BD396CD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220DF37" wp14:editId="22203486">
                  <wp:simplePos x="0" y="0"/>
                  <wp:positionH relativeFrom="column">
                    <wp:posOffset>-61595</wp:posOffset>
                  </wp:positionH>
                  <wp:positionV relativeFrom="page">
                    <wp:posOffset>33020</wp:posOffset>
                  </wp:positionV>
                  <wp:extent cx="1185545" cy="790575"/>
                  <wp:effectExtent l="0" t="0" r="0" b="9525"/>
                  <wp:wrapTight wrapText="bothSides">
                    <wp:wrapPolygon edited="0">
                      <wp:start x="0" y="0"/>
                      <wp:lineTo x="0" y="21340"/>
                      <wp:lineTo x="21172" y="21340"/>
                      <wp:lineTo x="21172" y="0"/>
                      <wp:lineTo x="0" y="0"/>
                    </wp:wrapPolygon>
                  </wp:wrapTight>
                  <wp:docPr id="8201" name="Image 8201" descr="E:\Images_exhumation\exhumation n°1 du 25-08-2020\Photos\IMG_7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Images_exhumation\exhumation n°1 du 25-08-2020\Photos\IMG_7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7780C14F" w14:textId="77777777" w:rsidTr="001D665D">
        <w:trPr>
          <w:trHeight w:val="1247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4004E0D1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75F7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02873583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-Active stage of decomposition</w:t>
            </w:r>
          </w:p>
          <w:p w14:paraId="181C9F96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-Strong corpse-like odor </w:t>
            </w:r>
          </w:p>
          <w:p w14:paraId="1D22EB6E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-Total deflation of the carcass</w:t>
            </w:r>
          </w:p>
          <w:p w14:paraId="5FAE8C56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-Soft flesh   </w:t>
            </w:r>
          </w:p>
          <w:p w14:paraId="464AB3FB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-Blackish discoloration of the ground surrounding the carcass</w:t>
            </w:r>
          </w:p>
          <w:p w14:paraId="3AE77DE0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-Total detachment of epidermis and fur</w:t>
            </w:r>
          </w:p>
          <w:p w14:paraId="5DD4BE1C" w14:textId="77777777" w:rsidR="00135840" w:rsidRPr="00503559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458E19CE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488BAF9A" wp14:editId="31DC864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40005</wp:posOffset>
                  </wp:positionV>
                  <wp:extent cx="1221740" cy="828675"/>
                  <wp:effectExtent l="0" t="0" r="0" b="9525"/>
                  <wp:wrapTight wrapText="bothSides">
                    <wp:wrapPolygon edited="0">
                      <wp:start x="0" y="0"/>
                      <wp:lineTo x="0" y="21352"/>
                      <wp:lineTo x="21218" y="21352"/>
                      <wp:lineTo x="21218" y="0"/>
                      <wp:lineTo x="0" y="0"/>
                    </wp:wrapPolygon>
                  </wp:wrapTight>
                  <wp:docPr id="8203" name="Image 8203" descr="E:\Images_exhumation\exhumation n°2 du 08-09-2020\Photos exhumation\IMG_2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Images_exhumation\exhumation n°2 du 08-09-2020\Photos exhumation\IMG_2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4EF11451" w14:textId="77777777" w:rsidTr="001D665D">
        <w:trPr>
          <w:trHeight w:val="1247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2184ECDC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F82D3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4DCA9665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Late decay stage</w:t>
            </w:r>
          </w:p>
          <w:p w14:paraId="6FF86DF1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-Stage of active decomposition</w:t>
            </w:r>
          </w:p>
          <w:p w14:paraId="289E9ACE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-Release of cadaveric odor</w:t>
            </w:r>
          </w:p>
          <w:p w14:paraId="67A5AC2C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-Total deflation of the carcass</w:t>
            </w:r>
          </w:p>
          <w:p w14:paraId="59CAFDEF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-Paste-like flesh under pressure</w:t>
            </w:r>
          </w:p>
          <w:p w14:paraId="5B7C8D85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Abdomen still intact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544DFD09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7417473F" wp14:editId="3C1541B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219200" cy="812165"/>
                  <wp:effectExtent l="0" t="0" r="0" b="6985"/>
                  <wp:wrapTight wrapText="bothSides">
                    <wp:wrapPolygon edited="0">
                      <wp:start x="0" y="0"/>
                      <wp:lineTo x="0" y="21279"/>
                      <wp:lineTo x="21263" y="21279"/>
                      <wp:lineTo x="21263" y="0"/>
                      <wp:lineTo x="0" y="0"/>
                    </wp:wrapPolygon>
                  </wp:wrapTight>
                  <wp:docPr id="8205" name="Image 8205" descr="E:\Images_exhumation\exhumation n°3 du 22-09-2020\IMG_29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Images_exhumation\exhumation n°3 du 22-09-2020\IMG_29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840" w:rsidRPr="00503559" w14:paraId="57729CE7" w14:textId="77777777" w:rsidTr="001D665D">
        <w:trPr>
          <w:trHeight w:val="1247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11A53D4C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D463C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62EC130F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Late decay stage,</w:t>
            </w:r>
          </w:p>
          <w:p w14:paraId="15A4072F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-Cadaveric odor release</w:t>
            </w:r>
          </w:p>
          <w:p w14:paraId="50B45CA8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-Soft flesh under pressure,</w:t>
            </w:r>
          </w:p>
          <w:p w14:paraId="325376EB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-Partial decomposition with stomach intact. </w:t>
            </w:r>
          </w:p>
          <w:p w14:paraId="4705DFB3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-Partial decomposition of the intestinal tract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4763B70F" w14:textId="77777777" w:rsidR="00135840" w:rsidRPr="00503559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1686A67B" wp14:editId="46AD7B79">
                  <wp:simplePos x="0" y="0"/>
                  <wp:positionH relativeFrom="column">
                    <wp:posOffset>-52070</wp:posOffset>
                  </wp:positionH>
                  <wp:positionV relativeFrom="page">
                    <wp:posOffset>40005</wp:posOffset>
                  </wp:positionV>
                  <wp:extent cx="1221740" cy="889000"/>
                  <wp:effectExtent l="0" t="0" r="0" b="6350"/>
                  <wp:wrapTight wrapText="bothSides">
                    <wp:wrapPolygon edited="0">
                      <wp:start x="0" y="0"/>
                      <wp:lineTo x="0" y="21291"/>
                      <wp:lineTo x="21218" y="21291"/>
                      <wp:lineTo x="21218" y="0"/>
                      <wp:lineTo x="0" y="0"/>
                    </wp:wrapPolygon>
                  </wp:wrapTight>
                  <wp:docPr id="8215" name="Image 8215" descr="E:\Images_exhumation\exhumation n°4 du 05-10-2020\IMG_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Images_exhumation\exhumation n°4 du 05-10-2020\IMG_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FA3DAE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51D2E67" w14:textId="77777777" w:rsidR="00135840" w:rsidRPr="00C01C8B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C8B">
        <w:rPr>
          <w:rFonts w:ascii="Times New Roman" w:hAnsi="Times New Roman" w:cs="Times New Roman"/>
          <w:b/>
          <w:bCs/>
          <w:sz w:val="24"/>
          <w:szCs w:val="24"/>
        </w:rPr>
        <w:t>Table 3: (Continued)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5892"/>
        <w:gridCol w:w="2196"/>
      </w:tblGrid>
      <w:tr w:rsidR="00135840" w:rsidRPr="00503559" w14:paraId="49C36788" w14:textId="77777777" w:rsidTr="001D665D">
        <w:trPr>
          <w:trHeight w:val="1559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3B89F85D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9E48C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1191A3C2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-Late decay stage</w:t>
            </w:r>
          </w:p>
          <w:p w14:paraId="1B43F53D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Release of cadaveric odor</w:t>
            </w:r>
          </w:p>
          <w:p w14:paraId="1923DBA3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Visible bones coming loose </w:t>
            </w:r>
          </w:p>
          <w:p w14:paraId="0FADB1B8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Paste-like flesh under pressure</w:t>
            </w:r>
          </w:p>
          <w:p w14:paraId="1587877C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Advanced degradation process (granular flesh)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0B6556E6" w14:textId="77777777" w:rsidR="00135840" w:rsidRPr="00503559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0866B30B" wp14:editId="66EF578E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36195</wp:posOffset>
                  </wp:positionV>
                  <wp:extent cx="1257300" cy="941705"/>
                  <wp:effectExtent l="0" t="0" r="0" b="0"/>
                  <wp:wrapTight wrapText="bothSides">
                    <wp:wrapPolygon edited="0">
                      <wp:start x="0" y="0"/>
                      <wp:lineTo x="0" y="20974"/>
                      <wp:lineTo x="21273" y="20974"/>
                      <wp:lineTo x="21273" y="0"/>
                      <wp:lineTo x="0" y="0"/>
                    </wp:wrapPolygon>
                  </wp:wrapTight>
                  <wp:docPr id="8214" name="Image 8214" descr="E:\Images_exhumation\exhumation n°5 du 20-10-20\IMG_3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Images_exhumation\exhumation n°5 du 20-10-20\IMG_3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10CBBD17" w14:textId="77777777" w:rsidTr="001D665D">
        <w:trPr>
          <w:trHeight w:val="1134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6867AC2A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4A657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E44B4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588E72D9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Beginning of skeletonization</w:t>
            </w:r>
          </w:p>
          <w:p w14:paraId="6BD8D748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Decrease in the smell of the carcass</w:t>
            </w:r>
          </w:p>
          <w:p w14:paraId="78C7C6EF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Hair falls out </w:t>
            </w:r>
          </w:p>
          <w:p w14:paraId="2327C0AD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Bones appear</w:t>
            </w:r>
          </w:p>
          <w:p w14:paraId="47177E72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The body has a whitish appearance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6B5AADD5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06FEC306" wp14:editId="768C67E3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28575</wp:posOffset>
                  </wp:positionV>
                  <wp:extent cx="1221105" cy="875030"/>
                  <wp:effectExtent l="0" t="0" r="0" b="1270"/>
                  <wp:wrapTight wrapText="bothSides">
                    <wp:wrapPolygon edited="0">
                      <wp:start x="0" y="0"/>
                      <wp:lineTo x="0" y="21161"/>
                      <wp:lineTo x="21229" y="21161"/>
                      <wp:lineTo x="21229" y="0"/>
                      <wp:lineTo x="0" y="0"/>
                    </wp:wrapPolygon>
                  </wp:wrapTight>
                  <wp:docPr id="8209" name="Image 8209" descr="E:\Images_exhumation\Exhumation n° 6\IMG_3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Images_exhumation\Exhumation n° 6\IMG_3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6B8060E2" w14:textId="77777777" w:rsidTr="001D665D">
        <w:trPr>
          <w:trHeight w:val="1134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7321E6CE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069AA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03029047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Skeletonization of the carcass</w:t>
            </w:r>
          </w:p>
          <w:p w14:paraId="1465AE77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Decrease in corpse odor</w:t>
            </w:r>
          </w:p>
          <w:p w14:paraId="1BE2C754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Loss of hair </w:t>
            </w:r>
          </w:p>
          <w:p w14:paraId="66059F8E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Appearance of bones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00C6F3B7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037A5DD7" wp14:editId="086EA3A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30480</wp:posOffset>
                  </wp:positionV>
                  <wp:extent cx="1232535" cy="883285"/>
                  <wp:effectExtent l="0" t="0" r="5715" b="0"/>
                  <wp:wrapTight wrapText="bothSides">
                    <wp:wrapPolygon edited="0">
                      <wp:start x="0" y="0"/>
                      <wp:lineTo x="0" y="20963"/>
                      <wp:lineTo x="21366" y="20963"/>
                      <wp:lineTo x="21366" y="0"/>
                      <wp:lineTo x="0" y="0"/>
                    </wp:wrapPolygon>
                  </wp:wrapTight>
                  <wp:docPr id="8213" name="Image 8213" descr="E:\Images_exhumation\Exhumation n° 8\IMG_3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Images_exhumation\Exhumation n° 8\IMG_3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18B3064F" w14:textId="77777777" w:rsidTr="001D665D">
        <w:trPr>
          <w:trHeight w:val="1134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3711C127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BCEB5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0EA5D1EB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Skeletonization of the carcass</w:t>
            </w:r>
          </w:p>
          <w:p w14:paraId="0A72E7E3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Progressive reduction of odors</w:t>
            </w:r>
          </w:p>
          <w:p w14:paraId="753695D3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Appearance of bones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4A1EBFDB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1788E708" wp14:editId="7A13DB92">
                  <wp:simplePos x="0" y="0"/>
                  <wp:positionH relativeFrom="column">
                    <wp:posOffset>-65224</wp:posOffset>
                  </wp:positionH>
                  <wp:positionV relativeFrom="page">
                    <wp:posOffset>570</wp:posOffset>
                  </wp:positionV>
                  <wp:extent cx="1215390" cy="911225"/>
                  <wp:effectExtent l="0" t="0" r="3810" b="3175"/>
                  <wp:wrapTight wrapText="bothSides">
                    <wp:wrapPolygon edited="0">
                      <wp:start x="0" y="0"/>
                      <wp:lineTo x="0" y="21224"/>
                      <wp:lineTo x="21329" y="21224"/>
                      <wp:lineTo x="21329" y="0"/>
                      <wp:lineTo x="0" y="0"/>
                    </wp:wrapPolygon>
                  </wp:wrapTight>
                  <wp:docPr id="8212" name="Image 8212" descr="E:\Images_exhumation\Exhumation n° 8\IMG_3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Images_exhumation\Exhumation n° 8\IMG_3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503559" w14:paraId="225E409D" w14:textId="77777777" w:rsidTr="001D665D">
        <w:trPr>
          <w:trHeight w:val="1134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2705BEB2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17CC5" w14:textId="77777777" w:rsidR="00135840" w:rsidRPr="00503559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 xml:space="preserve">126 </w:t>
            </w:r>
          </w:p>
        </w:tc>
        <w:tc>
          <w:tcPr>
            <w:tcW w:w="5892" w:type="dxa"/>
            <w:tcBorders>
              <w:top w:val="single" w:sz="4" w:space="0" w:color="auto"/>
              <w:bottom w:val="single" w:sz="4" w:space="0" w:color="auto"/>
            </w:tcBorders>
          </w:tcPr>
          <w:p w14:paraId="76CC5DB1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Skeletonization of the carcass</w:t>
            </w:r>
          </w:p>
          <w:p w14:paraId="19333E1F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Blackening of the skin with drying</w:t>
            </w:r>
          </w:p>
          <w:p w14:paraId="5DE2F79D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sz w:val="24"/>
                <w:szCs w:val="24"/>
              </w:rPr>
              <w:t>Appearance of bones</w:t>
            </w:r>
          </w:p>
          <w:p w14:paraId="67421F65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6EBB4BF7" w14:textId="77777777" w:rsidR="00135840" w:rsidRPr="00503559" w:rsidRDefault="00135840" w:rsidP="001D6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5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66DB5CAF" wp14:editId="087F8E1A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26670</wp:posOffset>
                  </wp:positionV>
                  <wp:extent cx="1232535" cy="810260"/>
                  <wp:effectExtent l="0" t="0" r="5715" b="8890"/>
                  <wp:wrapTight wrapText="bothSides">
                    <wp:wrapPolygon edited="0">
                      <wp:start x="0" y="0"/>
                      <wp:lineTo x="0" y="21329"/>
                      <wp:lineTo x="21366" y="21329"/>
                      <wp:lineTo x="21366" y="0"/>
                      <wp:lineTo x="0" y="0"/>
                    </wp:wrapPolygon>
                  </wp:wrapTight>
                  <wp:docPr id="8210" name="Image 8210" descr="E:\Images_exhumation\Exhumation n° 7\IMG_3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Images_exhumation\Exhumation n° 7\IMG_3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E18082" w14:textId="28A498AB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0CC1C1E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092331F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6FAC91A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A0BBAEB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F0E8BFC" w14:textId="77777777" w:rsidR="00135840" w:rsidRPr="00756C43" w:rsidRDefault="00135840" w:rsidP="00135840">
      <w:pPr>
        <w:rPr>
          <w:rFonts w:ascii="Times New Roman" w:hAnsi="Times New Roman" w:cs="Times New Roman"/>
          <w:b/>
          <w:sz w:val="24"/>
          <w:szCs w:val="24"/>
        </w:rPr>
      </w:pPr>
      <w:r w:rsidRPr="00836236">
        <w:rPr>
          <w:rFonts w:ascii="Times New Roman" w:hAnsi="Times New Roman" w:cs="Times New Roman"/>
          <w:b/>
          <w:sz w:val="24"/>
          <w:szCs w:val="24"/>
        </w:rPr>
        <w:lastRenderedPageBreak/>
        <w:t>Table 4. Decomposition stages of the buried rabbit carcasses at depths of 50 cm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811"/>
        <w:gridCol w:w="2154"/>
        <w:gridCol w:w="114"/>
      </w:tblGrid>
      <w:tr w:rsidR="00135840" w:rsidRPr="001D1620" w14:paraId="69ED7B65" w14:textId="77777777" w:rsidTr="001D665D">
        <w:trPr>
          <w:trHeight w:val="29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C1D0862" w14:textId="77777777" w:rsidR="00135840" w:rsidRPr="007C698F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Days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50D7562A" w14:textId="77777777" w:rsidR="00135840" w:rsidRPr="007C698F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Rabbit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17CCB" w14:textId="77777777" w:rsidR="00135840" w:rsidRPr="007C698F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Picture</w:t>
            </w:r>
          </w:p>
        </w:tc>
      </w:tr>
      <w:tr w:rsidR="00135840" w:rsidRPr="001D1620" w14:paraId="50D8F8FD" w14:textId="77777777" w:rsidTr="001D665D">
        <w:trPr>
          <w:gridAfter w:val="1"/>
          <w:wAfter w:w="114" w:type="dxa"/>
          <w:trHeight w:val="1247"/>
        </w:trPr>
        <w:tc>
          <w:tcPr>
            <w:tcW w:w="988" w:type="dxa"/>
          </w:tcPr>
          <w:p w14:paraId="56A3B113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D0882" w14:textId="77777777" w:rsidR="00135840" w:rsidRPr="00357A7C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1" w:type="dxa"/>
          </w:tcPr>
          <w:p w14:paraId="34CC3E91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90444" w14:textId="77777777" w:rsidR="00135840" w:rsidRPr="00357A7C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Fresh stage</w:t>
            </w:r>
          </w:p>
        </w:tc>
        <w:tc>
          <w:tcPr>
            <w:tcW w:w="2154" w:type="dxa"/>
          </w:tcPr>
          <w:p w14:paraId="1575520A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6F4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1" locked="0" layoutInCell="1" allowOverlap="1" wp14:anchorId="207B3DD6" wp14:editId="32FFEBAC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0</wp:posOffset>
                  </wp:positionV>
                  <wp:extent cx="1181100" cy="885190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1252" y="20918"/>
                      <wp:lineTo x="21252" y="0"/>
                      <wp:lineTo x="0" y="0"/>
                    </wp:wrapPolygon>
                  </wp:wrapTight>
                  <wp:docPr id="8217" name="Image 8217" descr="E:\Images_exhumation\INHUMATION\IMG_11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Images_exhumation\INHUMATION\IMG_11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325698" w14:paraId="5B7A6DEE" w14:textId="77777777" w:rsidTr="001D665D">
        <w:trPr>
          <w:trHeight w:val="124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ED4D3F5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433DF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8D6D1FF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Start of active decomposition</w:t>
            </w:r>
          </w:p>
          <w:p w14:paraId="5442F143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Release of cadaveric odor</w:t>
            </w:r>
          </w:p>
          <w:p w14:paraId="272E7813" w14:textId="77777777" w:rsidR="00135840" w:rsidRPr="00325698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Total deflation of the carcass.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1377C" w14:textId="77777777" w:rsidR="00135840" w:rsidRPr="00325698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F4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1" locked="0" layoutInCell="1" allowOverlap="1" wp14:anchorId="1F00F06A" wp14:editId="0213DE90">
                  <wp:simplePos x="0" y="0"/>
                  <wp:positionH relativeFrom="column">
                    <wp:posOffset>28575</wp:posOffset>
                  </wp:positionH>
                  <wp:positionV relativeFrom="page">
                    <wp:posOffset>0</wp:posOffset>
                  </wp:positionV>
                  <wp:extent cx="1228725" cy="819150"/>
                  <wp:effectExtent l="0" t="0" r="9525" b="0"/>
                  <wp:wrapTight wrapText="bothSides">
                    <wp:wrapPolygon edited="0">
                      <wp:start x="0" y="0"/>
                      <wp:lineTo x="0" y="21098"/>
                      <wp:lineTo x="21433" y="21098"/>
                      <wp:lineTo x="21433" y="0"/>
                      <wp:lineTo x="0" y="0"/>
                    </wp:wrapPolygon>
                  </wp:wrapTight>
                  <wp:docPr id="8218" name="Image 8218" descr="E:\Images_exhumation\exhumation n°1 du 25-08-2020\Photos\IMG_7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Images_exhumation\exhumation n°1 du 25-08-2020\Photos\IMG_7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4E63FD" w14:paraId="700F7EAA" w14:textId="77777777" w:rsidTr="001D665D">
        <w:trPr>
          <w:trHeight w:val="124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2D83428" w14:textId="77777777" w:rsidR="00135840" w:rsidRPr="00325698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59D33" w14:textId="77777777" w:rsidR="00135840" w:rsidRPr="00325698" w:rsidRDefault="00135840" w:rsidP="001D66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C8FFC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BAC9AF3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Active decomposition</w:t>
            </w:r>
          </w:p>
          <w:p w14:paraId="57C14567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Total deflation of the carcass</w:t>
            </w:r>
          </w:p>
          <w:p w14:paraId="2C905444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Soil surrounding the carcass becomes blackish in color.</w:t>
            </w:r>
          </w:p>
          <w:p w14:paraId="37FD71FF" w14:textId="77777777" w:rsidR="00135840" w:rsidRPr="00760412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Beginning of bone growth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B0D72" w14:textId="77777777" w:rsidR="00135840" w:rsidRPr="00760412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9EF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 wp14:anchorId="4F4DFBCD" wp14:editId="7DC1B7DF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140</wp:posOffset>
                  </wp:positionV>
                  <wp:extent cx="1181100" cy="885050"/>
                  <wp:effectExtent l="0" t="0" r="0" b="0"/>
                  <wp:wrapTight wrapText="bothSides">
                    <wp:wrapPolygon edited="0">
                      <wp:start x="0" y="0"/>
                      <wp:lineTo x="0" y="20933"/>
                      <wp:lineTo x="21252" y="20933"/>
                      <wp:lineTo x="21252" y="0"/>
                      <wp:lineTo x="0" y="0"/>
                    </wp:wrapPolygon>
                  </wp:wrapTight>
                  <wp:docPr id="8219" name="Image 8219" descr="E:\Images_exhumation\exhumation n°2 du 08-09-2020\Photos exhumation\IMG_2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Images_exhumation\exhumation n°2 du 08-09-2020\Photos exhumation\IMG_2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31" cy="89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04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5840" w:rsidRPr="004E63FD" w14:paraId="01B11308" w14:textId="77777777" w:rsidTr="001D665D">
        <w:trPr>
          <w:trHeight w:val="124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1D7B3F10" w14:textId="77777777" w:rsidR="00135840" w:rsidRPr="00760412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F13AB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55124C34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Beginning of skeletonization</w:t>
            </w:r>
          </w:p>
          <w:p w14:paraId="3A0252DD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No smell of decay</w:t>
            </w:r>
          </w:p>
          <w:p w14:paraId="0631B850" w14:textId="77777777" w:rsidR="00135840" w:rsidRPr="00760412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Appearance of bones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78883D" w14:textId="77777777" w:rsidR="00135840" w:rsidRPr="00760412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BB7D309" wp14:editId="2627BED6">
                  <wp:simplePos x="0" y="0"/>
                  <wp:positionH relativeFrom="column">
                    <wp:posOffset>-46990</wp:posOffset>
                  </wp:positionH>
                  <wp:positionV relativeFrom="page">
                    <wp:posOffset>0</wp:posOffset>
                  </wp:positionV>
                  <wp:extent cx="1162050" cy="786765"/>
                  <wp:effectExtent l="0" t="0" r="0" b="0"/>
                  <wp:wrapTight wrapText="bothSides">
                    <wp:wrapPolygon edited="0">
                      <wp:start x="0" y="0"/>
                      <wp:lineTo x="0" y="20920"/>
                      <wp:lineTo x="21246" y="20920"/>
                      <wp:lineTo x="21246" y="0"/>
                      <wp:lineTo x="0" y="0"/>
                    </wp:wrapPolygon>
                  </wp:wrapTight>
                  <wp:docPr id="8227" name="Image 8227" descr="E:\Images_exhumation\exhumation n°3 du 22-09-2020\IMG_30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E:\Images_exhumation\exhumation n°3 du 22-09-2020\IMG_304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0F6852" w14:textId="77777777" w:rsidR="00135840" w:rsidRPr="00760412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1FBAA" w14:textId="77777777" w:rsidR="00135840" w:rsidRPr="00760412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07590" w14:textId="77777777" w:rsidR="00135840" w:rsidRPr="00760412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ACFC2" w14:textId="77777777" w:rsidR="00135840" w:rsidRPr="00760412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840" w:rsidRPr="00A57997" w14:paraId="334970AE" w14:textId="77777777" w:rsidTr="001D665D">
        <w:trPr>
          <w:trHeight w:val="124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133CD50" w14:textId="77777777" w:rsidR="00135840" w:rsidRPr="007C698F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81A68" w14:textId="77777777" w:rsidR="00135840" w:rsidRPr="007C698F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DF9D5ED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0BD24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skeletonization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B4D1F7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E7B9EF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5A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1" locked="0" layoutInCell="1" allowOverlap="1" wp14:anchorId="5DD0E4EB" wp14:editId="31EAE8A8">
                  <wp:simplePos x="0" y="0"/>
                  <wp:positionH relativeFrom="column">
                    <wp:posOffset>-37465</wp:posOffset>
                  </wp:positionH>
                  <wp:positionV relativeFrom="page">
                    <wp:posOffset>3810</wp:posOffset>
                  </wp:positionV>
                  <wp:extent cx="1130300" cy="847725"/>
                  <wp:effectExtent l="0" t="0" r="0" b="9525"/>
                  <wp:wrapTight wrapText="bothSides">
                    <wp:wrapPolygon edited="0">
                      <wp:start x="0" y="0"/>
                      <wp:lineTo x="0" y="21357"/>
                      <wp:lineTo x="21115" y="21357"/>
                      <wp:lineTo x="21115" y="0"/>
                      <wp:lineTo x="0" y="0"/>
                    </wp:wrapPolygon>
                  </wp:wrapTight>
                  <wp:docPr id="8221" name="Image 8221" descr="E:\Images_exhumation\Exhumation n° 6\IMG_3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Images_exhumation\Exhumation n° 6\IMG_3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D4F16C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E8FC7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EB370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6AA20" w14:textId="77777777" w:rsidR="00135840" w:rsidRPr="002D7577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840" w:rsidRPr="00A57997" w14:paraId="3482A766" w14:textId="77777777" w:rsidTr="001D665D">
        <w:trPr>
          <w:trHeight w:val="1247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374A1FF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784DC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2030C1DE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Skeletonization</w:t>
            </w:r>
          </w:p>
          <w:p w14:paraId="098A223E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Absence of carcass smell</w:t>
            </w:r>
          </w:p>
          <w:p w14:paraId="135047AB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 xml:space="preserve"> loose hair</w:t>
            </w:r>
          </w:p>
          <w:p w14:paraId="09DA25DE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Visible bones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EB78B6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5A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2576" behindDoc="1" locked="0" layoutInCell="1" allowOverlap="1" wp14:anchorId="1BEC5458" wp14:editId="546C693E">
                  <wp:simplePos x="0" y="0"/>
                  <wp:positionH relativeFrom="column">
                    <wp:posOffset>-56515</wp:posOffset>
                  </wp:positionH>
                  <wp:positionV relativeFrom="page">
                    <wp:posOffset>4445</wp:posOffset>
                  </wp:positionV>
                  <wp:extent cx="1181100" cy="849630"/>
                  <wp:effectExtent l="0" t="0" r="0" b="7620"/>
                  <wp:wrapTight wrapText="bothSides">
                    <wp:wrapPolygon edited="0">
                      <wp:start x="0" y="0"/>
                      <wp:lineTo x="0" y="21309"/>
                      <wp:lineTo x="21252" y="21309"/>
                      <wp:lineTo x="21252" y="0"/>
                      <wp:lineTo x="0" y="0"/>
                    </wp:wrapPolygon>
                  </wp:wrapTight>
                  <wp:docPr id="8220" name="Image 8220" descr="E:\Images_exhumation\exhumation n°5 du 20-10-20\IMG_3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Images_exhumation\exhumation n°5 du 20-10-20\IMG_3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35CC043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8487366" w14:textId="77777777" w:rsidR="00135840" w:rsidRDefault="00135840" w:rsidP="00135840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E7FFE93" w14:textId="77777777" w:rsidR="00135840" w:rsidRPr="00844228" w:rsidRDefault="00135840" w:rsidP="00135840">
      <w:pPr>
        <w:rPr>
          <w:rFonts w:ascii="Times New Roman" w:hAnsi="Times New Roman" w:cs="Times New Roman"/>
          <w:b/>
          <w:bCs/>
          <w:sz w:val="24"/>
        </w:rPr>
      </w:pPr>
      <w:r w:rsidRPr="00844228">
        <w:rPr>
          <w:rFonts w:ascii="Times New Roman" w:hAnsi="Times New Roman" w:cs="Times New Roman"/>
          <w:b/>
          <w:bCs/>
          <w:sz w:val="24"/>
        </w:rPr>
        <w:t>Table 4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 w:rsidRPr="00844228">
        <w:rPr>
          <w:rFonts w:ascii="Times New Roman" w:hAnsi="Times New Roman" w:cs="Times New Roman"/>
          <w:b/>
          <w:bCs/>
          <w:sz w:val="24"/>
        </w:rPr>
        <w:t>(Continued)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811"/>
        <w:gridCol w:w="2268"/>
      </w:tblGrid>
      <w:tr w:rsidR="00135840" w:rsidRPr="00325698" w14:paraId="799AD5A4" w14:textId="77777777" w:rsidTr="001D665D">
        <w:trPr>
          <w:trHeight w:val="1346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F56242B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66C80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F6D2D0A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Skeletonization</w:t>
            </w:r>
          </w:p>
          <w:p w14:paraId="6A65977F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No smell of death</w:t>
            </w:r>
          </w:p>
          <w:p w14:paraId="5671CC2F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 xml:space="preserve"> wet back </w:t>
            </w:r>
          </w:p>
          <w:p w14:paraId="66B31A3D" w14:textId="77777777" w:rsidR="00135840" w:rsidRPr="00325698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dry head of the carcass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0276F9" w14:textId="77777777" w:rsidR="00135840" w:rsidRPr="00325698" w:rsidRDefault="00135840" w:rsidP="001D6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5E0E4EFB" wp14:editId="65F8DCC1">
                  <wp:simplePos x="0" y="0"/>
                  <wp:positionH relativeFrom="column">
                    <wp:posOffset>-8890</wp:posOffset>
                  </wp:positionH>
                  <wp:positionV relativeFrom="page">
                    <wp:posOffset>0</wp:posOffset>
                  </wp:positionV>
                  <wp:extent cx="115252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421" y="21109"/>
                      <wp:lineTo x="21421" y="0"/>
                      <wp:lineTo x="0" y="0"/>
                    </wp:wrapPolygon>
                  </wp:wrapTight>
                  <wp:docPr id="8228" name="Image 8228" descr="E:\Images_exhumation\Exhumation n° 6\IMG_366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E:\Images_exhumation\Exhumation n° 6\IMG_366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840" w:rsidRPr="00A57997" w14:paraId="4C1397A8" w14:textId="77777777" w:rsidTr="001D665D">
        <w:trPr>
          <w:trHeight w:val="77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402F4B5" w14:textId="77777777" w:rsidR="00135840" w:rsidRPr="00325698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29C65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07E6A3F7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Skeletonization</w:t>
            </w:r>
          </w:p>
          <w:p w14:paraId="362CE2F8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Absence of carcass smell</w:t>
            </w:r>
          </w:p>
          <w:p w14:paraId="730C0C52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Body dried out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41A9E4" w14:textId="77777777" w:rsidR="00135840" w:rsidRDefault="00135840" w:rsidP="001D6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5A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1" locked="0" layoutInCell="1" allowOverlap="1" wp14:anchorId="1739D5B2" wp14:editId="20C7D1A0">
                  <wp:simplePos x="0" y="0"/>
                  <wp:positionH relativeFrom="column">
                    <wp:posOffset>635</wp:posOffset>
                  </wp:positionH>
                  <wp:positionV relativeFrom="page">
                    <wp:posOffset>3810</wp:posOffset>
                  </wp:positionV>
                  <wp:extent cx="1160145" cy="868680"/>
                  <wp:effectExtent l="0" t="0" r="1905" b="7620"/>
                  <wp:wrapTight wrapText="bothSides">
                    <wp:wrapPolygon edited="0">
                      <wp:start x="0" y="0"/>
                      <wp:lineTo x="0" y="21316"/>
                      <wp:lineTo x="21281" y="21316"/>
                      <wp:lineTo x="21281" y="0"/>
                      <wp:lineTo x="0" y="0"/>
                    </wp:wrapPolygon>
                  </wp:wrapTight>
                  <wp:docPr id="8222" name="Image 8222" descr="E:\Images_exhumation\Exhumation n° 7\IMG_3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Images_exhumation\Exhumation n° 7\IMG_3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1F4C4B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EC97D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49DFE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E1474" w14:textId="77777777" w:rsidR="00135840" w:rsidRDefault="00135840" w:rsidP="001D66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840" w:rsidRPr="001355C3" w14:paraId="608AC798" w14:textId="77777777" w:rsidTr="001D665D">
        <w:trPr>
          <w:trHeight w:val="81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6ADE8FE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00D65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609ED393" w14:textId="77777777" w:rsidR="00135840" w:rsidRPr="008C2852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Skeletonization</w:t>
            </w:r>
          </w:p>
          <w:p w14:paraId="4827A038" w14:textId="77777777" w:rsidR="00135840" w:rsidRPr="008C2852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Absence of cadaveric odor</w:t>
            </w:r>
          </w:p>
          <w:p w14:paraId="333A5AD0" w14:textId="77777777" w:rsidR="00135840" w:rsidRPr="001355C3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Partially dry carcass with presence of hair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AA890" w14:textId="77777777" w:rsidR="00135840" w:rsidRPr="001355C3" w:rsidRDefault="00135840" w:rsidP="001D66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16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6672" behindDoc="1" locked="0" layoutInCell="1" allowOverlap="1" wp14:anchorId="2CC1B74D" wp14:editId="1EA1C616">
                  <wp:simplePos x="0" y="0"/>
                  <wp:positionH relativeFrom="column">
                    <wp:posOffset>-56515</wp:posOffset>
                  </wp:positionH>
                  <wp:positionV relativeFrom="page">
                    <wp:posOffset>6985</wp:posOffset>
                  </wp:positionV>
                  <wp:extent cx="1257300" cy="901065"/>
                  <wp:effectExtent l="0" t="0" r="0" b="0"/>
                  <wp:wrapTight wrapText="bothSides">
                    <wp:wrapPolygon edited="0">
                      <wp:start x="0" y="0"/>
                      <wp:lineTo x="0" y="21006"/>
                      <wp:lineTo x="21273" y="21006"/>
                      <wp:lineTo x="21273" y="0"/>
                      <wp:lineTo x="0" y="0"/>
                    </wp:wrapPolygon>
                  </wp:wrapTight>
                  <wp:docPr id="8224" name="Image 8224" descr="E:\Images_exhumation\Exhumation n° 8\IMG_3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Images_exhumation\Exhumation n° 8\IMG_3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E195B2" w14:textId="77777777" w:rsidR="00135840" w:rsidRPr="001355C3" w:rsidRDefault="00135840" w:rsidP="001D66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8B165" w14:textId="77777777" w:rsidR="00135840" w:rsidRPr="001355C3" w:rsidRDefault="00135840" w:rsidP="001D66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A408B" w14:textId="77777777" w:rsidR="00135840" w:rsidRPr="001355C3" w:rsidRDefault="00135840" w:rsidP="001D66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840" w:rsidRPr="00A57997" w14:paraId="1E76D93E" w14:textId="77777777" w:rsidTr="001D665D">
        <w:trPr>
          <w:trHeight w:val="603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7180DC7" w14:textId="77777777" w:rsidR="00135840" w:rsidRPr="001355C3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552EE" w14:textId="77777777" w:rsidR="00135840" w:rsidRPr="00A57997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98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12DB1A74" w14:textId="77777777" w:rsidR="00135840" w:rsidRPr="008C2852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Skeletonization</w:t>
            </w:r>
          </w:p>
          <w:p w14:paraId="7A928B23" w14:textId="77777777" w:rsidR="00135840" w:rsidRPr="008C2852" w:rsidRDefault="00135840" w:rsidP="001D6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AF7E" w14:textId="77777777" w:rsidR="00135840" w:rsidRDefault="00135840" w:rsidP="001D6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2">
              <w:rPr>
                <w:rFonts w:ascii="Times New Roman" w:hAnsi="Times New Roman" w:cs="Times New Roman"/>
                <w:sz w:val="24"/>
                <w:szCs w:val="24"/>
              </w:rPr>
              <w:t>fully dried carcass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895B0D" w14:textId="77777777" w:rsidR="00135840" w:rsidRDefault="00135840" w:rsidP="001D6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161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 wp14:anchorId="3F390DEA" wp14:editId="0AD78E45">
                  <wp:simplePos x="0" y="0"/>
                  <wp:positionH relativeFrom="column">
                    <wp:posOffset>-56515</wp:posOffset>
                  </wp:positionH>
                  <wp:positionV relativeFrom="page">
                    <wp:posOffset>0</wp:posOffset>
                  </wp:positionV>
                  <wp:extent cx="1266825" cy="949325"/>
                  <wp:effectExtent l="0" t="0" r="9525" b="3175"/>
                  <wp:wrapTight wrapText="bothSides">
                    <wp:wrapPolygon edited="0">
                      <wp:start x="0" y="0"/>
                      <wp:lineTo x="0" y="21239"/>
                      <wp:lineTo x="21438" y="21239"/>
                      <wp:lineTo x="21438" y="0"/>
                      <wp:lineTo x="0" y="0"/>
                    </wp:wrapPolygon>
                  </wp:wrapTight>
                  <wp:docPr id="8225" name="Image 8225" descr="E:\Images_exhumation\Exhumation n° 8\IMG_3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Images_exhumation\Exhumation n° 8\IMG_3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078D8FE" w14:textId="77777777" w:rsidR="00135840" w:rsidRDefault="00135840" w:rsidP="0013584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87D9E" w14:textId="2BC22B5C" w:rsidR="00110104" w:rsidRPr="00135840" w:rsidRDefault="00110104" w:rsidP="001358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</w:p>
    <w:sectPr w:rsidR="00110104" w:rsidRPr="00135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63D48"/>
    <w:multiLevelType w:val="multilevel"/>
    <w:tmpl w:val="49AA76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4218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40"/>
    <w:rsid w:val="00110104"/>
    <w:rsid w:val="00135840"/>
    <w:rsid w:val="0021090F"/>
    <w:rsid w:val="00220E4E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4C9B3"/>
  <w15:chartTrackingRefBased/>
  <w15:docId w15:val="{30D7F8AC-4F3D-4417-8180-AA4ECCAA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84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35840"/>
    <w:pPr>
      <w:ind w:left="720"/>
      <w:contextualSpacing/>
    </w:pPr>
  </w:style>
  <w:style w:type="table" w:styleId="TableGrid">
    <w:name w:val="Table Grid"/>
    <w:basedOn w:val="TableNormal"/>
    <w:uiPriority w:val="39"/>
    <w:rsid w:val="00135840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13584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</Words>
  <Characters>2155</Characters>
  <Application>Microsoft Office Word</Application>
  <DocSecurity>0</DocSecurity>
  <Lines>17</Lines>
  <Paragraphs>5</Paragraphs>
  <ScaleCrop>false</ScaleCrop>
  <Company>Springer Nature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2023-12-25T08:30:00Z</dcterms:created>
  <dcterms:modified xsi:type="dcterms:W3CDTF">2023-12-25T08:31:00Z</dcterms:modified>
</cp:coreProperties>
</file>