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952"/>
        <w:gridCol w:w="531"/>
        <w:gridCol w:w="264"/>
        <w:gridCol w:w="718"/>
        <w:gridCol w:w="835"/>
        <w:gridCol w:w="197"/>
        <w:gridCol w:w="643"/>
        <w:gridCol w:w="264"/>
        <w:gridCol w:w="718"/>
        <w:gridCol w:w="835"/>
        <w:gridCol w:w="749"/>
        <w:gridCol w:w="292"/>
      </w:tblGrid>
      <w:tr w:rsidR="00680499" w:rsidRPr="00D20809" w14:paraId="0F64AFD9" w14:textId="77777777" w:rsidTr="000C17F2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13240" w14:textId="0A7EFE5D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Pr="00FC5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Tab</w:t>
            </w:r>
            <w:r w:rsidR="000C17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le</w:t>
            </w:r>
            <w:r w:rsidR="00494D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-2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17CF8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41285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74112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837B1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D4736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1A827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CA93A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4CD5F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76AEF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E4038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285AD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F15D1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680499" w:rsidRPr="00D20809" w14:paraId="0F948BC5" w14:textId="77777777" w:rsidTr="000C17F2">
        <w:trPr>
          <w:trHeight w:val="660"/>
        </w:trPr>
        <w:tc>
          <w:tcPr>
            <w:tcW w:w="258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BABECC" w14:textId="06AFB9D3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Locolegional            Treatment (</w:t>
            </w:r>
            <w:r w:rsidR="000C17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no</w:t>
            </w:r>
            <w:r w:rsidRPr="00D208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65CF8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Vessel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(no)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96D29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D9A49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Vessel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(yes)</w:t>
            </w:r>
          </w:p>
        </w:tc>
        <w:tc>
          <w:tcPr>
            <w:tcW w:w="102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14949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</w:t>
            </w:r>
          </w:p>
        </w:tc>
      </w:tr>
      <w:tr w:rsidR="00680499" w:rsidRPr="00D20809" w14:paraId="7875E3F7" w14:textId="77777777" w:rsidTr="000C17F2">
        <w:trPr>
          <w:trHeight w:val="300"/>
        </w:trPr>
        <w:tc>
          <w:tcPr>
            <w:tcW w:w="258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C2B93E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9494D99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20809">
              <w:rPr>
                <w:rFonts w:ascii="Calibri" w:eastAsia="Times New Roman" w:hAnsi="Calibri" w:cs="Calibri"/>
                <w:color w:val="000000"/>
                <w:lang w:eastAsia="tr-TR"/>
              </w:rPr>
              <w:t>Mean±sd/n-%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C32CAC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20809">
              <w:rPr>
                <w:rFonts w:ascii="Calibri" w:eastAsia="Times New Roman" w:hAnsi="Calibri" w:cs="Calibri"/>
                <w:color w:val="000000"/>
                <w:lang w:eastAsia="tr-TR"/>
              </w:rPr>
              <w:t>Median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73996F0E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046729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20809">
              <w:rPr>
                <w:rFonts w:ascii="Calibri" w:eastAsia="Times New Roman" w:hAnsi="Calibri" w:cs="Calibri"/>
                <w:color w:val="000000"/>
                <w:lang w:eastAsia="tr-TR"/>
              </w:rPr>
              <w:t>Mean±sd/n-%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9A699C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20809">
              <w:rPr>
                <w:rFonts w:ascii="Calibri" w:eastAsia="Times New Roman" w:hAnsi="Calibri" w:cs="Calibri"/>
                <w:color w:val="000000"/>
                <w:lang w:eastAsia="tr-TR"/>
              </w:rPr>
              <w:t>Median</w:t>
            </w:r>
          </w:p>
        </w:tc>
        <w:tc>
          <w:tcPr>
            <w:tcW w:w="10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765D3A9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680499" w:rsidRPr="00D20809" w14:paraId="2666CF2C" w14:textId="77777777" w:rsidTr="000C17F2">
        <w:trPr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7784F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Age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5905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57.6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0B5B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632D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62E7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59.0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228B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F42D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56.3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5FB4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51D0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4EBD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60.0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68A5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0.722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86CA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680499" w:rsidRPr="00D20809" w14:paraId="12AE7238" w14:textId="77777777" w:rsidTr="000C17F2">
        <w:trPr>
          <w:trHeight w:val="300"/>
        </w:trPr>
        <w:tc>
          <w:tcPr>
            <w:tcW w:w="16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269204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Gender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C84C9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Female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EEAFD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9A8D4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E9A58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14.0%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3E6D3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B2A16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A440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025DF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99C60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22.6%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0E9D7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77A436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0.259</w:t>
            </w:r>
          </w:p>
        </w:tc>
        <w:tc>
          <w:tcPr>
            <w:tcW w:w="2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E393EC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X</w:t>
            </w:r>
            <w:r w:rsidRPr="00D20809">
              <w:rPr>
                <w:rFonts w:ascii="Arial TUR" w:eastAsia="Times New Roman" w:hAnsi="Arial TUR" w:cs="Arial TUR"/>
                <w:color w:val="000000"/>
                <w:vertAlign w:val="superscript"/>
                <w:lang w:eastAsia="tr-TR"/>
              </w:rPr>
              <w:t>²</w:t>
            </w:r>
          </w:p>
        </w:tc>
      </w:tr>
      <w:tr w:rsidR="00680499" w:rsidRPr="00D20809" w14:paraId="427AEDD7" w14:textId="77777777" w:rsidTr="000C17F2">
        <w:trPr>
          <w:trHeight w:val="300"/>
        </w:trPr>
        <w:tc>
          <w:tcPr>
            <w:tcW w:w="16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08BA3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D9CD06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Male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B2CBC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0FDBB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6C2CBC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86.0%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CDF8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17C62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18F7DF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9E09C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5A75CC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77.4%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5E4A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0E64E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014CD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680499" w:rsidRPr="00D20809" w14:paraId="4058F5B8" w14:textId="77777777" w:rsidTr="000C17F2">
        <w:trPr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32421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BMI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C35A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4AD6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AB69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D9C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59B8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CB0D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7814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869C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E55D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26.0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00B1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0.338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7353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680499" w:rsidRPr="00D20809" w14:paraId="62B9C5DB" w14:textId="77777777" w:rsidTr="000C17F2">
        <w:trPr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6105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Meld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DA19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F6C1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25C1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163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D8D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1FB3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14.4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D1F9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FCEB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BDCE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5A08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0.131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C8B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680499" w:rsidRPr="00D20809" w14:paraId="5B8B5269" w14:textId="77777777" w:rsidTr="000C17F2">
        <w:trPr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8574D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AFP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(ng/ml)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D84C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33.0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C5B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9263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61.4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AD70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7.5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9AD8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45A8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154.2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1B2B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11FE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396.6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2127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B3E0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0.009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88FE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680499" w:rsidRPr="00D20809" w14:paraId="5934A582" w14:textId="77777777" w:rsidTr="000C17F2">
        <w:trPr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573B1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Tumor Size (mm)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1635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31.0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BEFB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60DA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20.4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517B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25.0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9DB3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907A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37.5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77DA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E234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B00B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32.0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76F4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0.192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4A21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680499" w:rsidRPr="00D20809" w14:paraId="55E23A4D" w14:textId="77777777" w:rsidTr="000C17F2">
        <w:trPr>
          <w:trHeight w:val="300"/>
        </w:trPr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E5E0B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Number Of HCC Lesions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AA277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2.0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77A3D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922D1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98FA8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1.0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58F0CF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AE155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35333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B6C6D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2.8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B3B1C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76CC8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0.002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4E356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m</w:t>
            </w:r>
          </w:p>
        </w:tc>
      </w:tr>
      <w:tr w:rsidR="00680499" w:rsidRPr="00D20809" w14:paraId="21A5869B" w14:textId="77777777" w:rsidTr="000C17F2">
        <w:trPr>
          <w:trHeight w:val="300"/>
        </w:trPr>
        <w:tc>
          <w:tcPr>
            <w:tcW w:w="1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E37091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Child-Pugh Score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24749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5A8D7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B1A77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349AF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44.1%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E7B3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8DE9D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128BE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4D6AC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C293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25.8%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56383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79EA3" w14:textId="77777777" w:rsidR="00680499" w:rsidRPr="00D20809" w:rsidRDefault="00680499" w:rsidP="00594E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  <w:t>0.036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FDAB67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X</w:t>
            </w:r>
            <w:r w:rsidRPr="00D20809">
              <w:rPr>
                <w:rFonts w:ascii="Arial TUR" w:eastAsia="Times New Roman" w:hAnsi="Arial TUR" w:cs="Arial TUR"/>
                <w:color w:val="000000"/>
                <w:vertAlign w:val="superscript"/>
                <w:lang w:eastAsia="tr-TR"/>
              </w:rPr>
              <w:t>²</w:t>
            </w:r>
          </w:p>
        </w:tc>
      </w:tr>
      <w:tr w:rsidR="00680499" w:rsidRPr="00D20809" w14:paraId="08CC6AD2" w14:textId="77777777" w:rsidTr="000C17F2">
        <w:trPr>
          <w:trHeight w:val="300"/>
        </w:trPr>
        <w:tc>
          <w:tcPr>
            <w:tcW w:w="1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29A945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FA869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CB70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5B30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1CB37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51.6%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DD552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D8A8D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8FBF1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639A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E5AC3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58.1%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CD35D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57F88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A820F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680499" w:rsidRPr="00D20809" w14:paraId="57DE5CBD" w14:textId="77777777" w:rsidTr="000C17F2">
        <w:trPr>
          <w:trHeight w:val="300"/>
        </w:trPr>
        <w:tc>
          <w:tcPr>
            <w:tcW w:w="1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AA6F3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5375A4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50BB7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2F3DFB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697923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4.3%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8FAF9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A0F255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7D727C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9DBD16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6BDE1E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16.1%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34F8AA" w14:textId="77777777" w:rsidR="00680499" w:rsidRPr="00D20809" w:rsidRDefault="00680499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494CF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tr-TR"/>
              </w:rPr>
            </w:pPr>
          </w:p>
        </w:tc>
        <w:tc>
          <w:tcPr>
            <w:tcW w:w="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3D9733" w14:textId="77777777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680499" w:rsidRPr="00D20809" w14:paraId="60E5BAC2" w14:textId="77777777" w:rsidTr="000C17F2">
        <w:trPr>
          <w:trHeight w:val="300"/>
        </w:trPr>
        <w:tc>
          <w:tcPr>
            <w:tcW w:w="834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AFFD" w14:textId="77777777" w:rsidR="000C17F2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D2080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 xml:space="preserve">       </w:t>
            </w:r>
          </w:p>
          <w:tbl>
            <w:tblPr>
              <w:tblW w:w="851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97"/>
              <w:gridCol w:w="983"/>
              <w:gridCol w:w="525"/>
              <w:gridCol w:w="261"/>
              <w:gridCol w:w="709"/>
              <w:gridCol w:w="825"/>
              <w:gridCol w:w="195"/>
              <w:gridCol w:w="600"/>
              <w:gridCol w:w="261"/>
              <w:gridCol w:w="709"/>
              <w:gridCol w:w="825"/>
              <w:gridCol w:w="740"/>
              <w:gridCol w:w="288"/>
            </w:tblGrid>
            <w:tr w:rsidR="000C17F2" w:rsidRPr="002215C9" w14:paraId="4F80D946" w14:textId="77777777" w:rsidTr="00E753AB">
              <w:trPr>
                <w:trHeight w:val="540"/>
              </w:trPr>
              <w:tc>
                <w:tcPr>
                  <w:tcW w:w="2580" w:type="dxa"/>
                  <w:gridSpan w:val="2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D55255" w14:textId="1E7892AB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32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C43D0D" w14:textId="129F7ABF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670213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39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C77162" w14:textId="0B34B5F3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28" w:type="dxa"/>
                  <w:gridSpan w:val="2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55BEAE" w14:textId="06DCD114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7F2" w:rsidRPr="002215C9" w14:paraId="10E6CD26" w14:textId="77777777" w:rsidTr="00E753AB">
              <w:trPr>
                <w:trHeight w:val="300"/>
              </w:trPr>
              <w:tc>
                <w:tcPr>
                  <w:tcW w:w="2580" w:type="dxa"/>
                  <w:gridSpan w:val="2"/>
                  <w:vMerge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center"/>
                  <w:hideMark/>
                </w:tcPr>
                <w:p w14:paraId="1D1C37E3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49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5E98B0B1" w14:textId="053C9E32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22BF5D1B" w14:textId="52454D1E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hideMark/>
                </w:tcPr>
                <w:p w14:paraId="22639061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570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60A69C39" w14:textId="6ACE493E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hideMark/>
                </w:tcPr>
                <w:p w14:paraId="72C41F61" w14:textId="07FDCF0F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1028" w:type="dxa"/>
                  <w:gridSpan w:val="2"/>
                  <w:vMerge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68F4C2EC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7F2" w:rsidRPr="002215C9" w14:paraId="267674F9" w14:textId="77777777" w:rsidTr="00E753AB">
              <w:trPr>
                <w:trHeight w:val="300"/>
              </w:trPr>
              <w:tc>
                <w:tcPr>
                  <w:tcW w:w="164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58F67D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Tumor Differansiasion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F4B80E" w14:textId="65C96A44" w:rsidR="000C17F2" w:rsidRPr="002215C9" w:rsidRDefault="00497BF0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Well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345D617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14</w:t>
                  </w:r>
                </w:p>
              </w:tc>
              <w:tc>
                <w:tcPr>
                  <w:tcW w:w="2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9330FF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6F847E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15.1%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DEA51B6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14D9E31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9BA870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</w:t>
                  </w:r>
                </w:p>
              </w:tc>
              <w:tc>
                <w:tcPr>
                  <w:tcW w:w="2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3DA1CF6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195DCE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25.8%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D48C4CB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B253AC" w14:textId="77777777" w:rsidR="000C17F2" w:rsidRPr="002215C9" w:rsidRDefault="000C17F2" w:rsidP="000C17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0.025</w:t>
                  </w:r>
                </w:p>
              </w:tc>
              <w:tc>
                <w:tcPr>
                  <w:tcW w:w="28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40C29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2215C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0C17F2" w:rsidRPr="002215C9" w14:paraId="477F6E87" w14:textId="77777777" w:rsidTr="00E753AB">
              <w:trPr>
                <w:trHeight w:val="300"/>
              </w:trPr>
              <w:tc>
                <w:tcPr>
                  <w:tcW w:w="164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97244EF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CB3B73" w14:textId="4F7FB535" w:rsidR="000C17F2" w:rsidRPr="002215C9" w:rsidRDefault="00497BF0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Moderate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2B46E36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43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EF4F9BC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71DA59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46.2%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67960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BF49A5C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1D29E41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19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0DED7D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95CD85C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61.3%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9E5165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95F38C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7AD1EB1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7F2" w:rsidRPr="002215C9" w14:paraId="3182E17A" w14:textId="77777777" w:rsidTr="00E753AB">
              <w:trPr>
                <w:trHeight w:val="300"/>
              </w:trPr>
              <w:tc>
                <w:tcPr>
                  <w:tcW w:w="164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EBFFF0A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6A82635" w14:textId="6BF45BB5" w:rsidR="000C17F2" w:rsidRPr="002215C9" w:rsidRDefault="00497BF0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Advance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BCE9799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36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F9A81F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57932E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38.7%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A2B503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071FE9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260161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4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B3C7880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9E7A1E9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12.9%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63B588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C15BE3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DEEE98E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7F2" w:rsidRPr="002215C9" w14:paraId="0B088E0A" w14:textId="77777777" w:rsidTr="00E753AB">
              <w:trPr>
                <w:trHeight w:val="300"/>
              </w:trPr>
              <w:tc>
                <w:tcPr>
                  <w:tcW w:w="164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0C696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Microvascular Invasion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9F23FC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7345CED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69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DDDCF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72ED0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74.2%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3FB5A8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CD40C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3B6B5B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11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7928A6D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BD567E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35.5%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0060A3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8824E2" w14:textId="77777777" w:rsidR="000C17F2" w:rsidRPr="002215C9" w:rsidRDefault="000C17F2" w:rsidP="000C17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0.000</w:t>
                  </w:r>
                </w:p>
              </w:tc>
              <w:tc>
                <w:tcPr>
                  <w:tcW w:w="28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FBB983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2215C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0C17F2" w:rsidRPr="002215C9" w14:paraId="39616E57" w14:textId="77777777" w:rsidTr="00E753AB">
              <w:trPr>
                <w:trHeight w:val="300"/>
              </w:trPr>
              <w:tc>
                <w:tcPr>
                  <w:tcW w:w="164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23DD8FE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9BA6D6C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004D0A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24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3C67435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F64FCA7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25.8%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3D93D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55DA501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8FE18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20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ECC6497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23BDF8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64.5%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DFC173D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145208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59BE9B4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7F2" w:rsidRPr="002215C9" w14:paraId="32D3B8CA" w14:textId="77777777" w:rsidTr="00E753AB">
              <w:trPr>
                <w:trHeight w:val="300"/>
              </w:trPr>
              <w:tc>
                <w:tcPr>
                  <w:tcW w:w="164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D2D22D" w14:textId="4B08E942" w:rsidR="000C17F2" w:rsidRPr="002215C9" w:rsidRDefault="00497BF0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1714A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Diabet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es Mellitus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5E8A1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44A51FD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73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238272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F4317F9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78.5%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BFBA19E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F74157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3688C2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25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D5EC90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5E15131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80.6%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FF48877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23F189" w14:textId="77777777" w:rsidR="000C17F2" w:rsidRPr="002215C9" w:rsidRDefault="000C17F2" w:rsidP="000C17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0.799</w:t>
                  </w:r>
                </w:p>
              </w:tc>
              <w:tc>
                <w:tcPr>
                  <w:tcW w:w="28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F5C00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2215C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0C17F2" w:rsidRPr="002215C9" w14:paraId="0C85AF97" w14:textId="77777777" w:rsidTr="00E753AB">
              <w:trPr>
                <w:trHeight w:val="300"/>
              </w:trPr>
              <w:tc>
                <w:tcPr>
                  <w:tcW w:w="164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F64E05D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C005ED2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542950E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20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65CE9BE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7FE595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21.5%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6974A83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12651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DBC497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B5A4F1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298F36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19.4%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0BFA723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37BE44C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2F217BE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7F2" w:rsidRPr="002215C9" w14:paraId="3AC572B5" w14:textId="77777777" w:rsidTr="00E753AB">
              <w:trPr>
                <w:trHeight w:val="300"/>
              </w:trPr>
              <w:tc>
                <w:tcPr>
                  <w:tcW w:w="164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ADE5FB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Recurrens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5CBBE1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9A07D94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85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FE849D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B323973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91.4%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0D2D66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3772CC4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DFD39C3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24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69DDC05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10E9CBC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77.4%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89FA7F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ACBFA" w14:textId="77777777" w:rsidR="000C17F2" w:rsidRPr="002215C9" w:rsidRDefault="000C17F2" w:rsidP="000C17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0.039</w:t>
                  </w:r>
                </w:p>
              </w:tc>
              <w:tc>
                <w:tcPr>
                  <w:tcW w:w="288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700039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2215C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0C17F2" w:rsidRPr="002215C9" w14:paraId="38EB9571" w14:textId="77777777" w:rsidTr="00E753AB">
              <w:trPr>
                <w:trHeight w:val="300"/>
              </w:trPr>
              <w:tc>
                <w:tcPr>
                  <w:tcW w:w="164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3CE6817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607C0821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150C8A9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32EB9BC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983FE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8.6%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5D9771B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2BB4B5C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646C856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48062C1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C598C4E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22.6%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6898D4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BBC6AB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8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BC17D2B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7F2" w:rsidRPr="002215C9" w14:paraId="2C1D8D80" w14:textId="77777777" w:rsidTr="00E753AB">
              <w:trPr>
                <w:trHeight w:val="300"/>
              </w:trPr>
              <w:tc>
                <w:tcPr>
                  <w:tcW w:w="25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D0DA15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Follow Up Time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4B1CCA" w14:textId="77777777" w:rsidR="000C17F2" w:rsidRPr="002215C9" w:rsidRDefault="000C17F2" w:rsidP="000C17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57.5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9C3DF7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01D246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32.4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EC7AFB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55.0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36C7D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9CBEEB" w14:textId="77777777" w:rsidR="000C17F2" w:rsidRPr="002215C9" w:rsidRDefault="000C17F2" w:rsidP="000C17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61.7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553256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78D58C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39.7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A54091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72.0</w:t>
                  </w:r>
                </w:p>
              </w:tc>
              <w:tc>
                <w:tcPr>
                  <w:tcW w:w="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AB2F3" w14:textId="77777777" w:rsidR="000C17F2" w:rsidRPr="002215C9" w:rsidRDefault="000C17F2" w:rsidP="000C17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0.596</w:t>
                  </w: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9FD790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t</w:t>
                  </w:r>
                </w:p>
              </w:tc>
            </w:tr>
            <w:tr w:rsidR="000C17F2" w:rsidRPr="002215C9" w14:paraId="2AD01765" w14:textId="77777777" w:rsidTr="00E753AB">
              <w:trPr>
                <w:trHeight w:val="300"/>
              </w:trPr>
              <w:tc>
                <w:tcPr>
                  <w:tcW w:w="164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CA2758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Died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540527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no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4568D1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76</w:t>
                  </w:r>
                </w:p>
              </w:tc>
              <w:tc>
                <w:tcPr>
                  <w:tcW w:w="2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770C3F0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C19BAAE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81.7%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21BA604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9BCA438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4F4DE1A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20</w:t>
                  </w:r>
                </w:p>
              </w:tc>
              <w:tc>
                <w:tcPr>
                  <w:tcW w:w="2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F9322F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3070B65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64.5%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04CDEC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0A93BE" w14:textId="77777777" w:rsidR="000C17F2" w:rsidRPr="002215C9" w:rsidRDefault="000C17F2" w:rsidP="000C17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  <w:t>0.047</w:t>
                  </w:r>
                </w:p>
              </w:tc>
              <w:tc>
                <w:tcPr>
                  <w:tcW w:w="28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D29CA5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>X</w:t>
                  </w:r>
                  <w:r w:rsidRPr="002215C9">
                    <w:rPr>
                      <w:rFonts w:ascii="Arial TUR" w:eastAsia="Times New Roman" w:hAnsi="Arial TUR" w:cs="Arial TUR"/>
                      <w:color w:val="000000"/>
                      <w:vertAlign w:val="superscript"/>
                      <w:lang w:eastAsia="tr-TR"/>
                    </w:rPr>
                    <w:t>²</w:t>
                  </w:r>
                </w:p>
              </w:tc>
            </w:tr>
            <w:tr w:rsidR="000C17F2" w:rsidRPr="002215C9" w14:paraId="65B6050F" w14:textId="77777777" w:rsidTr="00E753AB">
              <w:trPr>
                <w:trHeight w:val="300"/>
              </w:trPr>
              <w:tc>
                <w:tcPr>
                  <w:tcW w:w="164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C1E530A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02646158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yes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)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FF7195D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17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594E350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BE130AE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18.3%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9155B06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51F0E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9930A09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11</w:t>
                  </w:r>
                </w:p>
              </w:tc>
              <w:tc>
                <w:tcPr>
                  <w:tcW w:w="2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F4BF62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05ECA59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35.5%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F859791" w14:textId="77777777" w:rsidR="000C17F2" w:rsidRPr="002215C9" w:rsidRDefault="000C17F2" w:rsidP="000C17F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740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146A59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tr-TR"/>
                    </w:rPr>
                  </w:pPr>
                </w:p>
              </w:tc>
              <w:tc>
                <w:tcPr>
                  <w:tcW w:w="28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140958C" w14:textId="77777777" w:rsidR="000C17F2" w:rsidRPr="002215C9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  <w:tr w:rsidR="000C17F2" w:rsidRPr="002215C9" w14:paraId="2979E14D" w14:textId="77777777" w:rsidTr="00594E64">
              <w:trPr>
                <w:trHeight w:val="300"/>
              </w:trPr>
              <w:tc>
                <w:tcPr>
                  <w:tcW w:w="8518" w:type="dxa"/>
                  <w:gridSpan w:val="1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53A870" w14:textId="77777777" w:rsidR="000C17F2" w:rsidRDefault="000C17F2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 xml:space="preserve">          t 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Independent Samples  t test / 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vertAlign w:val="superscript"/>
                      <w:lang w:eastAsia="tr-TR"/>
                    </w:rPr>
                    <w:t xml:space="preserve">X² </w:t>
                  </w:r>
                  <w:r w:rsidRPr="002215C9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Chi-square test</w:t>
                  </w:r>
                </w:p>
                <w:p w14:paraId="07511814" w14:textId="77777777" w:rsidR="00BE4C6C" w:rsidRDefault="00E753AB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 xml:space="preserve">Clinical and pathological characteristics of LVI-positive and LVI-negative patients who </w:t>
                  </w:r>
                  <w:r w:rsidR="00913FF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 xml:space="preserve">did not receive </w:t>
                  </w:r>
                </w:p>
                <w:p w14:paraId="767F06E4" w14:textId="021C00A3" w:rsidR="00E753AB" w:rsidRDefault="00913FF3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tr-TR"/>
                    </w:rPr>
                    <w:t>loco-legional treatment</w:t>
                  </w:r>
                </w:p>
                <w:p w14:paraId="12ED0232" w14:textId="77777777" w:rsidR="00494DEE" w:rsidRPr="002215C9" w:rsidRDefault="00494DEE" w:rsidP="000C17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</w:tbl>
          <w:p w14:paraId="08989701" w14:textId="0772CF0C" w:rsidR="00680499" w:rsidRPr="00D20809" w:rsidRDefault="00680499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</w:tbl>
    <w:p w14:paraId="683A838F" w14:textId="77777777" w:rsidR="00680499" w:rsidRDefault="00680499" w:rsidP="00680499">
      <w:pPr>
        <w:spacing w:line="360" w:lineRule="auto"/>
        <w:jc w:val="both"/>
        <w:rPr>
          <w:rFonts w:ascii="Times New Roman" w:hAnsi="Times New Roman" w:cs="Times New Roman"/>
        </w:rPr>
      </w:pPr>
    </w:p>
    <w:p w14:paraId="27D5F20C" w14:textId="77777777" w:rsidR="00680499" w:rsidRDefault="00680499" w:rsidP="00680499">
      <w:pPr>
        <w:spacing w:line="360" w:lineRule="auto"/>
        <w:jc w:val="both"/>
        <w:rPr>
          <w:rFonts w:ascii="Times New Roman" w:hAnsi="Times New Roman" w:cs="Times New Roman"/>
        </w:rPr>
      </w:pPr>
    </w:p>
    <w:p w14:paraId="7D215764" w14:textId="77777777" w:rsidR="00680499" w:rsidRDefault="00680499"/>
    <w:sectPr w:rsidR="00680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99"/>
    <w:rsid w:val="000C17F2"/>
    <w:rsid w:val="00494DEE"/>
    <w:rsid w:val="00497BF0"/>
    <w:rsid w:val="00680499"/>
    <w:rsid w:val="00913FF3"/>
    <w:rsid w:val="00BE4C6C"/>
    <w:rsid w:val="00BF54FA"/>
    <w:rsid w:val="00E7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1CB59E"/>
  <w15:chartTrackingRefBased/>
  <w15:docId w15:val="{58EDCC18-7980-E449-B6BC-5EBD2086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499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tüysüz</dc:creator>
  <cp:keywords/>
  <dc:description/>
  <cp:lastModifiedBy>umut tüysüz</cp:lastModifiedBy>
  <cp:revision>2</cp:revision>
  <dcterms:created xsi:type="dcterms:W3CDTF">2023-11-21T18:57:00Z</dcterms:created>
  <dcterms:modified xsi:type="dcterms:W3CDTF">2023-11-21T18:57:00Z</dcterms:modified>
</cp:coreProperties>
</file>