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D115DE" w14:textId="6A8BBFAB" w:rsidR="00C3369C" w:rsidRPr="00E37FC6" w:rsidRDefault="00C3369C" w:rsidP="00C3369C">
      <w:pPr>
        <w:tabs>
          <w:tab w:val="left" w:pos="1033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Supplementary File 1</w:t>
      </w:r>
    </w:p>
    <w:p w14:paraId="4340CD20" w14:textId="77777777" w:rsidR="00C3369C" w:rsidRPr="00E37FC6" w:rsidRDefault="00C3369C" w:rsidP="00C3369C">
      <w:pPr>
        <w:tabs>
          <w:tab w:val="left" w:pos="1033"/>
        </w:tabs>
        <w:spacing w:after="0"/>
        <w:jc w:val="both"/>
        <w:rPr>
          <w:rFonts w:ascii="Times New Roman" w:hAnsi="Times New Roman" w:cs="Times New Roman"/>
          <w:b/>
          <w:sz w:val="24"/>
        </w:rPr>
      </w:pPr>
      <w:r w:rsidRPr="00E37FC6">
        <w:rPr>
          <w:rFonts w:ascii="Times New Roman" w:hAnsi="Times New Roman" w:cs="Times New Roman"/>
          <w:b/>
          <w:sz w:val="24"/>
        </w:rPr>
        <w:t xml:space="preserve">COA of Bacillus </w:t>
      </w:r>
      <w:proofErr w:type="spellStart"/>
      <w:r w:rsidRPr="00E37FC6">
        <w:rPr>
          <w:rFonts w:ascii="Times New Roman" w:hAnsi="Times New Roman" w:cs="Times New Roman"/>
          <w:b/>
          <w:sz w:val="24"/>
        </w:rPr>
        <w:t>clausii</w:t>
      </w:r>
      <w:proofErr w:type="spellEnd"/>
    </w:p>
    <w:p w14:paraId="280A189F" w14:textId="77777777" w:rsidR="00C3369C" w:rsidRDefault="00C3369C" w:rsidP="00C3369C">
      <w:pPr>
        <w:rPr>
          <w:rFonts w:ascii="Times New Roman" w:hAnsi="Times New Roman" w:cs="Times New Roman"/>
          <w:sz w:val="24"/>
        </w:rPr>
        <w:sectPr w:rsidR="00C3369C" w:rsidSect="00667436">
          <w:footerReference w:type="default" r:id="rId6"/>
          <w:pgSz w:w="11906" w:h="16838" w:code="9"/>
          <w:pgMar w:top="1440" w:right="1440" w:bottom="1440" w:left="180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9D32A79" wp14:editId="751125D1">
            <wp:extent cx="5502910" cy="7665085"/>
            <wp:effectExtent l="0" t="0" r="2540" b="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bacillus co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2910" cy="766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F56FE" w14:textId="77777777" w:rsidR="00C3369C" w:rsidRPr="00E37FC6" w:rsidRDefault="00C3369C" w:rsidP="00C3369C">
      <w:pPr>
        <w:tabs>
          <w:tab w:val="left" w:pos="1033"/>
        </w:tabs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CO</w:t>
      </w:r>
      <w:r w:rsidRPr="00E37FC6">
        <w:rPr>
          <w:rFonts w:ascii="Times New Roman" w:hAnsi="Times New Roman" w:cs="Times New Roman"/>
          <w:b/>
          <w:sz w:val="24"/>
        </w:rPr>
        <w:t>A of Lactobacillus plantarum</w:t>
      </w:r>
    </w:p>
    <w:p w14:paraId="32990FD6" w14:textId="77777777" w:rsidR="00C3369C" w:rsidRDefault="00C3369C" w:rsidP="00C3369C">
      <w:pPr>
        <w:tabs>
          <w:tab w:val="left" w:pos="1033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35015C1C" w14:textId="77777777" w:rsidR="00C3369C" w:rsidRDefault="00C3369C" w:rsidP="00C3369C">
      <w:pPr>
        <w:tabs>
          <w:tab w:val="left" w:pos="1033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DE4B62B" wp14:editId="3A2D512F">
            <wp:extent cx="5502910" cy="7609840"/>
            <wp:effectExtent l="0" t="0" r="2540" b="0"/>
            <wp:docPr id="177" name="Pictur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lacto co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2910" cy="760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369C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5F60A2" w14:textId="77777777" w:rsidR="00625159" w:rsidRDefault="00625159" w:rsidP="00C3369C">
      <w:pPr>
        <w:spacing w:after="0" w:line="240" w:lineRule="auto"/>
      </w:pPr>
      <w:r>
        <w:separator/>
      </w:r>
    </w:p>
  </w:endnote>
  <w:endnote w:type="continuationSeparator" w:id="0">
    <w:p w14:paraId="59D14C6C" w14:textId="77777777" w:rsidR="00625159" w:rsidRDefault="00625159" w:rsidP="00C33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20F949" w14:textId="0F4A521B" w:rsidR="0002438E" w:rsidRPr="00667436" w:rsidRDefault="00C3369C" w:rsidP="00C3369C">
    <w:pPr>
      <w:pStyle w:val="Footer"/>
      <w:tabs>
        <w:tab w:val="center" w:pos="4333"/>
        <w:tab w:val="right" w:pos="8666"/>
      </w:tabs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ab/>
    </w:r>
    <w:r w:rsidR="00625159" w:rsidRPr="00667436">
      <w:rPr>
        <w:rFonts w:ascii="Times New Roman" w:hAnsi="Times New Roman" w:cs="Times New Roman"/>
      </w:rPr>
      <w:t xml:space="preserve">                                                                              </w:t>
    </w:r>
    <w:r w:rsidR="00625159">
      <w:rPr>
        <w:rFonts w:ascii="Times New Roman" w:hAnsi="Times New Roman" w:cs="Times New Roman"/>
      </w:rPr>
      <w:t xml:space="preserve">                                             </w:t>
    </w:r>
    <w:r w:rsidR="00625159">
      <w:rPr>
        <w:rFonts w:ascii="Times New Roman" w:hAnsi="Times New Roman" w:cs="Times New Roman"/>
      </w:rPr>
      <w:t xml:space="preserve">                        </w:t>
    </w:r>
  </w:p>
  <w:p w14:paraId="7B082E6C" w14:textId="77777777" w:rsidR="0002438E" w:rsidRPr="00580708" w:rsidRDefault="00625159" w:rsidP="00667436">
    <w:pPr>
      <w:pStyle w:val="Footer"/>
      <w:jc w:val="right"/>
      <w:rPr>
        <w:rFonts w:ascii="Times New Roman" w:hAnsi="Times New Roman" w:cs="Times New Roman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8FBCD2" w14:textId="0D811299" w:rsidR="00BE11E6" w:rsidRPr="00667436" w:rsidRDefault="00625159" w:rsidP="00667436">
    <w:pPr>
      <w:pStyle w:val="Footer"/>
      <w:jc w:val="center"/>
      <w:rPr>
        <w:rFonts w:ascii="Times New Roman" w:hAnsi="Times New Roman" w:cs="Times New Roman"/>
      </w:rPr>
    </w:pPr>
    <w:r w:rsidRPr="00667436">
      <w:rPr>
        <w:rFonts w:ascii="Times New Roman" w:hAnsi="Times New Roman" w:cs="Times New Roman"/>
      </w:rPr>
      <w:t xml:space="preserve">                                                                              </w:t>
    </w:r>
    <w:r>
      <w:rPr>
        <w:rFonts w:ascii="Times New Roman" w:hAnsi="Times New Roman" w:cs="Times New Roman"/>
      </w:rPr>
      <w:t xml:space="preserve">                                                                       </w:t>
    </w:r>
  </w:p>
  <w:p w14:paraId="4E4B8A92" w14:textId="77777777" w:rsidR="00BE11E6" w:rsidRPr="00580708" w:rsidRDefault="00625159" w:rsidP="00667436">
    <w:pPr>
      <w:pStyle w:val="Footer"/>
      <w:jc w:val="right"/>
      <w:rPr>
        <w:rFonts w:ascii="Times New Roman" w:hAnsi="Times New Roman" w:cs="Times New Roman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AB0589" w14:textId="77777777" w:rsidR="00625159" w:rsidRDefault="00625159" w:rsidP="00C3369C">
      <w:pPr>
        <w:spacing w:after="0" w:line="240" w:lineRule="auto"/>
      </w:pPr>
      <w:r>
        <w:separator/>
      </w:r>
    </w:p>
  </w:footnote>
  <w:footnote w:type="continuationSeparator" w:id="0">
    <w:p w14:paraId="66DFBEB0" w14:textId="77777777" w:rsidR="00625159" w:rsidRDefault="00625159" w:rsidP="00C336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69C"/>
    <w:rsid w:val="00625159"/>
    <w:rsid w:val="00C33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251B9"/>
  <w15:chartTrackingRefBased/>
  <w15:docId w15:val="{0F4213B4-2A28-4267-ACAE-CD16F2B33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69C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3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369C"/>
    <w:rPr>
      <w:lang w:bidi="ar-SA"/>
    </w:rPr>
  </w:style>
  <w:style w:type="paragraph" w:styleId="Footer">
    <w:name w:val="footer"/>
    <w:basedOn w:val="Normal"/>
    <w:link w:val="FooterChar"/>
    <w:uiPriority w:val="99"/>
    <w:unhideWhenUsed/>
    <w:rsid w:val="00C33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69C"/>
    <w:rPr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webSettings" Target="webSettings.xml"/><Relationship Id="rId7" Type="http://schemas.openxmlformats.org/officeDocument/2006/relationships/image" Target="media/image1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chirag patel</dc:creator>
  <cp:keywords/>
  <dc:description/>
  <cp:lastModifiedBy>chirag patel</cp:lastModifiedBy>
  <cp:revision>1</cp:revision>
  <dcterms:created xsi:type="dcterms:W3CDTF">2021-01-09T11:58:00Z</dcterms:created>
  <dcterms:modified xsi:type="dcterms:W3CDTF">2021-01-09T11:59:00Z</dcterms:modified>
</cp:coreProperties>
</file>