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2BD5A" w14:textId="77777777" w:rsidR="00AB6C96" w:rsidRDefault="00AB6C96" w:rsidP="00AB6C96">
      <w:pPr>
        <w:pStyle w:val="5"/>
        <w:spacing w:line="480" w:lineRule="auto"/>
        <w:jc w:val="center"/>
        <w:outlineLvl w:val="9"/>
        <w:rPr>
          <w:rFonts w:ascii="Times New Roman" w:eastAsia="SimSun" w:hAnsi="Times New Roman"/>
          <w:b/>
          <w:bCs/>
          <w:spacing w:val="0"/>
          <w:sz w:val="18"/>
          <w:szCs w:val="18"/>
          <w:lang w:eastAsia="zh-CN"/>
        </w:rPr>
      </w:pPr>
      <w:r>
        <w:rPr>
          <w:rFonts w:ascii="Times New Roman" w:eastAsia="SimSun" w:hAnsi="Times New Roman"/>
          <w:b/>
          <w:bCs/>
          <w:spacing w:val="0"/>
          <w:sz w:val="18"/>
          <w:szCs w:val="18"/>
          <w:lang w:eastAsia="zh-CN"/>
        </w:rPr>
        <w:t xml:space="preserve">Table 1 Measurement point settings in </w:t>
      </w:r>
      <w:proofErr w:type="spellStart"/>
      <w:r>
        <w:rPr>
          <w:rFonts w:ascii="Times New Roman" w:eastAsia="SimSun" w:hAnsi="Times New Roman"/>
          <w:b/>
          <w:bCs/>
          <w:spacing w:val="0"/>
          <w:sz w:val="18"/>
          <w:szCs w:val="18"/>
          <w:lang w:eastAsia="zh-CN"/>
        </w:rPr>
        <w:t>Huanglongxian</w:t>
      </w:r>
      <w:proofErr w:type="spellEnd"/>
      <w:r>
        <w:rPr>
          <w:rFonts w:ascii="Times New Roman" w:eastAsia="SimSun" w:hAnsi="Times New Roman"/>
          <w:b/>
          <w:bCs/>
          <w:spacing w:val="0"/>
          <w:sz w:val="18"/>
          <w:szCs w:val="18"/>
          <w:lang w:eastAsia="zh-CN"/>
        </w:rPr>
        <w:t xml:space="preserve"> Village</w:t>
      </w:r>
    </w:p>
    <w:tbl>
      <w:tblPr>
        <w:tblpPr w:leftFromText="180" w:rightFromText="180" w:vertAnchor="text" w:horzAnchor="page" w:tblpX="1583" w:tblpY="12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45"/>
        <w:gridCol w:w="2695"/>
        <w:gridCol w:w="567"/>
        <w:gridCol w:w="2284"/>
        <w:gridCol w:w="1191"/>
      </w:tblGrid>
      <w:tr w:rsidR="00AB6C96" w14:paraId="7A2273E6" w14:textId="77777777" w:rsidTr="00AB6C96">
        <w:trPr>
          <w:trHeight w:val="230"/>
        </w:trPr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E6E862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z w:val="15"/>
              </w:rPr>
              <w:t>Site name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6DC467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z w:val="15"/>
              </w:rPr>
              <w:t>Space type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148439" w14:textId="77777777" w:rsidR="00AB6C96" w:rsidRDefault="00AB6C96">
            <w:pPr>
              <w:spacing w:line="480" w:lineRule="auto"/>
              <w:ind w:leftChars="-95" w:left="-199" w:rightChars="14" w:right="29"/>
              <w:jc w:val="center"/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  <w:t>Environmental parameters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2172A0" w14:textId="77777777" w:rsidR="00AB6C96" w:rsidRDefault="00AB6C96">
            <w:pPr>
              <w:spacing w:line="480" w:lineRule="auto"/>
              <w:ind w:leftChars="-95" w:left="-199" w:rightChars="-76" w:right="-160"/>
              <w:jc w:val="center"/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  <w:t>SVF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371787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  <w:t>Elevation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8E60C0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  <w:t>Fisheye photos</w:t>
            </w:r>
          </w:p>
        </w:tc>
      </w:tr>
      <w:tr w:rsidR="00AB6C96" w14:paraId="1B70E23D" w14:textId="77777777" w:rsidTr="00AB6C96">
        <w:trPr>
          <w:trHeight w:hRule="exact" w:val="850"/>
        </w:trPr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C529B4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A</w:t>
            </w:r>
            <w:r>
              <w:rPr>
                <w:rFonts w:ascii="Times New Roman" w:hAnsi="Times New Roman"/>
                <w:sz w:val="15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DDAEA4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Courtyard space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8191A8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70BDD031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Building orientation: 180 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E8D2CD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0.928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EBC4A2" w14:textId="57D7DE28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7C2405CC" wp14:editId="5A99C2ED">
                  <wp:extent cx="1336040" cy="469265"/>
                  <wp:effectExtent l="0" t="0" r="0" b="698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E3639A" w14:textId="4E475599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0CFF4BB6" wp14:editId="49B56097">
                  <wp:extent cx="427355" cy="427355"/>
                  <wp:effectExtent l="0" t="0" r="0" b="0"/>
                  <wp:docPr id="50" name="Picture 50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159EB9B6" w14:textId="77777777" w:rsidTr="00AB6C96">
        <w:trPr>
          <w:trHeight w:hRule="exact" w:val="85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40916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A</w:t>
            </w:r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D8369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Courtyard space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714A2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67CF5B3F" w14:textId="77777777" w:rsidR="00AB6C96" w:rsidRDefault="00AB6C96">
            <w:pPr>
              <w:spacing w:line="480" w:lineRule="auto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Building orientation: 210 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C7C45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0.817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82A9F" w14:textId="3A41453B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39084E79" wp14:editId="576E3703">
                  <wp:extent cx="1336040" cy="469265"/>
                  <wp:effectExtent l="0" t="0" r="0" b="698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0EB74B21" wp14:editId="50E755AD">
                  <wp:extent cx="2517775" cy="1437005"/>
                  <wp:effectExtent l="0" t="0" r="0" b="0"/>
                  <wp:docPr id="48" name="Picture 48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80183" w14:textId="5763F05A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28C9FC4B" wp14:editId="7A959437">
                  <wp:extent cx="427355" cy="427355"/>
                  <wp:effectExtent l="0" t="0" r="0" b="0"/>
                  <wp:docPr id="47" name="Picture 4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1903A87F" w14:textId="77777777" w:rsidTr="00AB6C96">
        <w:trPr>
          <w:trHeight w:hRule="exact" w:val="85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73AA9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A</w:t>
            </w:r>
            <w:r>
              <w:rPr>
                <w:rFonts w:ascii="Times New Roman" w:hAnsi="Times New Roman"/>
                <w:sz w:val="15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21A12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Alleyway street space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EF29E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273E5537" w14:textId="77777777" w:rsidR="00AB6C96" w:rsidRDefault="00AB6C96">
            <w:pPr>
              <w:spacing w:line="480" w:lineRule="auto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Street width: 12m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7F334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0.934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9CBA9" w14:textId="1BAA70A1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67E091C6" wp14:editId="7EC30BD9">
                  <wp:extent cx="1336040" cy="469265"/>
                  <wp:effectExtent l="0" t="0" r="0" b="698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6EDF5" w14:textId="7B311FCB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2D45528A" wp14:editId="7C5C4788">
                  <wp:extent cx="427355" cy="427355"/>
                  <wp:effectExtent l="0" t="0" r="0" b="0"/>
                  <wp:docPr id="45" name="Picture 45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3E36ACE8" w14:textId="77777777" w:rsidTr="00AB6C96">
        <w:trPr>
          <w:trHeight w:hRule="exact" w:val="85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3D778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A</w:t>
            </w:r>
            <w:r>
              <w:rPr>
                <w:rFonts w:ascii="Times New Roman" w:hAnsi="Times New Roman"/>
                <w:sz w:val="15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DED6F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Alleyway street space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AA92C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7558BB66" w14:textId="77777777" w:rsidR="00AB6C96" w:rsidRDefault="00AB6C96">
            <w:pPr>
              <w:spacing w:line="480" w:lineRule="auto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Street width: 8m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1DA8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0.643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09B8F" w14:textId="52CB6E2E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577C4A67" wp14:editId="5B6BD4B1">
                  <wp:extent cx="1336040" cy="469265"/>
                  <wp:effectExtent l="0" t="0" r="0" b="698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C9B82" w14:textId="050194B5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563F3C31" wp14:editId="7C0FCB92">
                  <wp:extent cx="427355" cy="427355"/>
                  <wp:effectExtent l="0" t="0" r="0" b="0"/>
                  <wp:docPr id="43" name="Picture 43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7C913742" w14:textId="77777777" w:rsidTr="00AB6C96">
        <w:trPr>
          <w:trHeight w:hRule="exact" w:val="85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42296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A5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FBA53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Square space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BAFDC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17B65D1F" w14:textId="77777777" w:rsidR="00AB6C96" w:rsidRDefault="00AB6C96">
            <w:pPr>
              <w:spacing w:line="480" w:lineRule="auto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Square area: 200m</w:t>
            </w:r>
            <w:r>
              <w:rPr>
                <w:rFonts w:ascii="Times New Roman" w:eastAsia="SimSun" w:hAnsi="Times New Roman"/>
                <w:sz w:val="15"/>
                <w:szCs w:val="15"/>
                <w:vertAlign w:val="superscript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F2BB4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0.89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C7022" w14:textId="7CDE0AF5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52F4F76C" wp14:editId="28CA885C">
                  <wp:extent cx="1336040" cy="469265"/>
                  <wp:effectExtent l="0" t="0" r="0" b="698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696BA" w14:textId="13B62E8D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1AC4B8FD" wp14:editId="1E3C8B3C">
                  <wp:extent cx="427355" cy="427355"/>
                  <wp:effectExtent l="0" t="0" r="0" b="0"/>
                  <wp:docPr id="41" name="Picture 41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15E669DE" w14:textId="77777777" w:rsidTr="00AB6C96">
        <w:trPr>
          <w:trHeight w:hRule="exact" w:val="85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1C913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A6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BBF88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Square space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FB83F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2C8C1BAF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kern w:val="2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Square area: 300m</w:t>
            </w:r>
            <w:r>
              <w:rPr>
                <w:rFonts w:ascii="Times New Roman" w:eastAsia="SimSun" w:hAnsi="Times New Roman"/>
                <w:sz w:val="15"/>
                <w:szCs w:val="15"/>
                <w:vertAlign w:val="superscript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ED767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0.802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A4131" w14:textId="7B84AAB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07F971B8" wp14:editId="3B02F52E">
                  <wp:extent cx="1336040" cy="469265"/>
                  <wp:effectExtent l="0" t="0" r="0" b="698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3C62C" w14:textId="61DCAE4B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078C4EFA" wp14:editId="308E659B">
                  <wp:extent cx="427355" cy="427355"/>
                  <wp:effectExtent l="0" t="0" r="0" b="0"/>
                  <wp:docPr id="39" name="Picture 39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4006E7A4" w14:textId="77777777" w:rsidTr="00AB6C96">
        <w:trPr>
          <w:trHeight w:hRule="exact" w:val="85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821FF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A7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CFDE3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Waterfront space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4EDE4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anticorrosive wood</w:t>
            </w:r>
          </w:p>
          <w:p w14:paraId="56072A8E" w14:textId="77777777" w:rsidR="00AB6C96" w:rsidRDefault="00AB6C96">
            <w:pPr>
              <w:spacing w:line="480" w:lineRule="auto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Water area: 0.1hm</w:t>
            </w:r>
            <w:r>
              <w:rPr>
                <w:rFonts w:ascii="Times New Roman" w:eastAsia="SimSun" w:hAnsi="Times New Roman"/>
                <w:sz w:val="15"/>
                <w:szCs w:val="15"/>
                <w:vertAlign w:val="superscript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8648C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0.714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63C55" w14:textId="4CD90360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2CBE89F7" wp14:editId="17E87B90">
                  <wp:extent cx="1336040" cy="469265"/>
                  <wp:effectExtent l="0" t="0" r="0" b="698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54AE4" w14:textId="4554FB96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24BF849A" wp14:editId="7676C448">
                  <wp:extent cx="427355" cy="427355"/>
                  <wp:effectExtent l="0" t="0" r="0" b="0"/>
                  <wp:docPr id="37" name="Picture 37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282CC957" w14:textId="77777777" w:rsidTr="00AB6C96">
        <w:trPr>
          <w:trHeight w:hRule="exact" w:val="850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F15E1C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A8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448B7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Waterfront space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566793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anticorrosive wood</w:t>
            </w:r>
          </w:p>
          <w:p w14:paraId="35D05D1A" w14:textId="77777777" w:rsidR="00AB6C96" w:rsidRDefault="00AB6C96">
            <w:pPr>
              <w:spacing w:line="480" w:lineRule="auto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Water area: 2hm</w:t>
            </w:r>
            <w:r>
              <w:rPr>
                <w:rFonts w:ascii="Times New Roman" w:eastAsia="SimSun" w:hAnsi="Times New Roman"/>
                <w:sz w:val="15"/>
                <w:szCs w:val="15"/>
                <w:vertAlign w:val="superscript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907B1A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0.775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CF40F3" w14:textId="71AFFC3E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624EC071" wp14:editId="40CC1E37">
                  <wp:extent cx="1336040" cy="469265"/>
                  <wp:effectExtent l="0" t="0" r="0" b="698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FBA66F" w14:textId="14768C46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0239873F" wp14:editId="5431C59A">
                  <wp:extent cx="427355" cy="427355"/>
                  <wp:effectExtent l="0" t="0" r="0" b="0"/>
                  <wp:docPr id="35" name="Picture 35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34E05A" w14:textId="77777777" w:rsidR="00AB6C96" w:rsidRDefault="00AB6C96" w:rsidP="00AB6C96">
      <w:pPr>
        <w:spacing w:line="480" w:lineRule="auto"/>
        <w:jc w:val="both"/>
        <w:rPr>
          <w:rFonts w:ascii="Times New Roman" w:hAnsi="Times New Roman"/>
          <w:lang w:eastAsia="zh-CN"/>
        </w:rPr>
      </w:pPr>
    </w:p>
    <w:p w14:paraId="5C8FBD0D" w14:textId="77777777" w:rsidR="00AB6C96" w:rsidRDefault="00AB6C96" w:rsidP="00AB6C96">
      <w:pPr>
        <w:spacing w:line="480" w:lineRule="auto"/>
        <w:jc w:val="center"/>
        <w:rPr>
          <w:rFonts w:ascii="Times New Roman" w:eastAsia="SimSun" w:hAnsi="Times New Roman"/>
          <w:b/>
          <w:bCs/>
          <w:sz w:val="18"/>
          <w:szCs w:val="18"/>
          <w:lang w:eastAsia="zh-CN"/>
        </w:rPr>
      </w:pPr>
      <w:r>
        <w:rPr>
          <w:rFonts w:ascii="Times New Roman" w:eastAsia="SimSun" w:hAnsi="Times New Roman"/>
          <w:b/>
          <w:bCs/>
          <w:sz w:val="18"/>
          <w:szCs w:val="18"/>
          <w:lang w:eastAsia="zh-CN"/>
        </w:rPr>
        <w:t xml:space="preserve">Table 2 Measurement point settings in </w:t>
      </w:r>
      <w:proofErr w:type="spellStart"/>
      <w:r>
        <w:rPr>
          <w:rFonts w:ascii="Times New Roman" w:eastAsia="SimSun" w:hAnsi="Times New Roman"/>
          <w:b/>
          <w:bCs/>
          <w:sz w:val="18"/>
          <w:szCs w:val="18"/>
          <w:lang w:eastAsia="zh-CN"/>
        </w:rPr>
        <w:t>Shishanxia</w:t>
      </w:r>
      <w:proofErr w:type="spellEnd"/>
      <w:r>
        <w:rPr>
          <w:rFonts w:ascii="Times New Roman" w:eastAsia="SimSun" w:hAnsi="Times New Roman"/>
          <w:b/>
          <w:bCs/>
          <w:sz w:val="18"/>
          <w:szCs w:val="18"/>
          <w:lang w:eastAsia="zh-CN"/>
        </w:rPr>
        <w:t xml:space="preserve"> Village</w:t>
      </w:r>
    </w:p>
    <w:tbl>
      <w:tblPr>
        <w:tblpPr w:leftFromText="180" w:rightFromText="180" w:vertAnchor="text" w:horzAnchor="page" w:tblpX="1549" w:tblpY="125"/>
        <w:tblOverlap w:val="never"/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2658"/>
        <w:gridCol w:w="567"/>
        <w:gridCol w:w="2267"/>
        <w:gridCol w:w="1276"/>
      </w:tblGrid>
      <w:tr w:rsidR="00AB6C96" w14:paraId="062E8229" w14:textId="77777777" w:rsidTr="00AB6C96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548C31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z w:val="15"/>
              </w:rPr>
              <w:t>Site name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92FFED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z w:val="15"/>
              </w:rPr>
              <w:t>Space type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7115EA" w14:textId="77777777" w:rsidR="00AB6C96" w:rsidRDefault="00AB6C96">
            <w:pPr>
              <w:spacing w:line="480" w:lineRule="auto"/>
              <w:ind w:leftChars="-95" w:left="-199" w:rightChars="14" w:right="29"/>
              <w:jc w:val="center"/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  <w:t>Environmental parameters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62A4B9" w14:textId="77777777" w:rsidR="00AB6C96" w:rsidRDefault="00AB6C96">
            <w:pPr>
              <w:spacing w:line="480" w:lineRule="auto"/>
              <w:ind w:leftChars="-95" w:left="-199" w:rightChars="-76" w:right="-160"/>
              <w:jc w:val="center"/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  <w:t>SVF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562A92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  <w:t>Elevation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ABE2F4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  <w:t>Fisheye photos</w:t>
            </w:r>
          </w:p>
        </w:tc>
      </w:tr>
      <w:tr w:rsidR="00AB6C96" w14:paraId="1837E192" w14:textId="77777777" w:rsidTr="00AB6C96">
        <w:trPr>
          <w:trHeight w:hRule="exact" w:val="85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44185D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B</w:t>
            </w:r>
            <w:r>
              <w:rPr>
                <w:rFonts w:ascii="Times New Roman" w:hAnsi="Times New Roman"/>
                <w:sz w:val="15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678DD6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Courtyard space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B933B7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6B01DFC0" w14:textId="77777777" w:rsidR="00AB6C96" w:rsidRDefault="00AB6C96">
            <w:pPr>
              <w:spacing w:line="480" w:lineRule="auto"/>
              <w:jc w:val="both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Building orientation: 135°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F1B4A6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0.611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AC0D5B" w14:textId="25EFB348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74062758" wp14:editId="6E3C9A13">
                  <wp:extent cx="1323975" cy="469265"/>
                  <wp:effectExtent l="0" t="0" r="9525" b="698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896016" w14:textId="4DAFC1F9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2B20424C" wp14:editId="65E64346">
                  <wp:extent cx="427355" cy="42735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309CB13C" w14:textId="77777777" w:rsidTr="00AB6C96">
        <w:trPr>
          <w:trHeight w:hRule="exact" w:val="85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54CA5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B</w:t>
            </w:r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A2F08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Courtyard space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B1EA0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05729601" w14:textId="77777777" w:rsidR="00AB6C96" w:rsidRDefault="00AB6C96">
            <w:pPr>
              <w:spacing w:line="480" w:lineRule="auto"/>
              <w:jc w:val="both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Building orientation: 90°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1487B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0.801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65F4B" w14:textId="50EE3A2D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0F9C3A99" wp14:editId="37D71285">
                  <wp:extent cx="1336040" cy="469265"/>
                  <wp:effectExtent l="0" t="0" r="0" b="698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7780C304" wp14:editId="5D84AB5A">
                  <wp:extent cx="2517775" cy="1437005"/>
                  <wp:effectExtent l="0" t="0" r="0" b="0"/>
                  <wp:docPr id="31" name="Picture 3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27419" w14:textId="0485D393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21C65C94" wp14:editId="04532382">
                  <wp:extent cx="427355" cy="42735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48AD2AA4" w14:textId="77777777" w:rsidTr="00AB6C96">
        <w:trPr>
          <w:trHeight w:hRule="exact" w:val="85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80F96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B</w:t>
            </w:r>
            <w:r>
              <w:rPr>
                <w:rFonts w:ascii="Times New Roman" w:hAnsi="Times New Roman"/>
                <w:sz w:val="15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A973B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Alleyway street space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86C95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09CA41CF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Street width: 6m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B6616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0.484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82EB2" w14:textId="68E90AE3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51DA5170" wp14:editId="1644CFEA">
                  <wp:extent cx="1323975" cy="469265"/>
                  <wp:effectExtent l="0" t="0" r="9525" b="698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45CE9" w14:textId="18916FFA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3F730DF4" wp14:editId="2F603301">
                  <wp:extent cx="427355" cy="42735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36ACDE54" w14:textId="77777777" w:rsidTr="00AB6C96">
        <w:trPr>
          <w:trHeight w:hRule="exact" w:val="85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9A0CF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B</w:t>
            </w:r>
            <w:r>
              <w:rPr>
                <w:rFonts w:ascii="Times New Roman" w:hAnsi="Times New Roman"/>
                <w:sz w:val="15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AE6C3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Alleyway street space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39E35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0CB92927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Street width: 8m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C851A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0.575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AF84E" w14:textId="24AE119C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3BEB226E" wp14:editId="39C0634B">
                  <wp:extent cx="1323975" cy="469265"/>
                  <wp:effectExtent l="0" t="0" r="9525" b="698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4BB92" w14:textId="3A7189E2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4694B92A" wp14:editId="0B0ADA9E">
                  <wp:extent cx="427355" cy="42735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37447A55" w14:textId="77777777" w:rsidTr="00AB6C96">
        <w:trPr>
          <w:trHeight w:hRule="exact" w:val="85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A13F6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lastRenderedPageBreak/>
              <w:t>B5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C76DE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Square space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90CD2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235DBCE4" w14:textId="77777777" w:rsidR="00AB6C96" w:rsidRDefault="00AB6C96">
            <w:pPr>
              <w:spacing w:line="480" w:lineRule="auto"/>
              <w:jc w:val="both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Square area:1150m</w:t>
            </w:r>
            <w:r>
              <w:rPr>
                <w:rFonts w:ascii="Times New Roman" w:eastAsia="SimSun" w:hAnsi="Times New Roman"/>
                <w:sz w:val="15"/>
                <w:szCs w:val="15"/>
                <w:vertAlign w:val="superscript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4402E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0.745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F1E3F" w14:textId="4994BD98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52906CFA" wp14:editId="46BFDD2C">
                  <wp:extent cx="1336040" cy="469265"/>
                  <wp:effectExtent l="0" t="0" r="0" b="698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82230" w14:textId="1E85FE5E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09B1A22B" wp14:editId="41E237DD">
                  <wp:extent cx="427355" cy="42735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6070054E" w14:textId="77777777" w:rsidTr="00AB6C96">
        <w:trPr>
          <w:trHeight w:hRule="exact" w:val="85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5E21F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B6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0B7E6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Square space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BB6F7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anticorrosive wood</w:t>
            </w:r>
          </w:p>
          <w:p w14:paraId="7ED6F559" w14:textId="77777777" w:rsidR="00AB6C96" w:rsidRDefault="00AB6C96">
            <w:pPr>
              <w:spacing w:line="480" w:lineRule="auto"/>
              <w:jc w:val="both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Square area:300m</w:t>
            </w:r>
            <w:r>
              <w:rPr>
                <w:rFonts w:ascii="Times New Roman" w:eastAsia="SimSun" w:hAnsi="Times New Roman"/>
                <w:sz w:val="15"/>
                <w:szCs w:val="15"/>
                <w:vertAlign w:val="superscript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F4C73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0.802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487A7" w14:textId="349796AA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7EA6FBF2" wp14:editId="2D5F1AE5">
                  <wp:extent cx="1336040" cy="469265"/>
                  <wp:effectExtent l="0" t="0" r="0" b="698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5147E" w14:textId="62758D6D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671C792F" wp14:editId="4EE92D24">
                  <wp:extent cx="427355" cy="42735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305316AB" w14:textId="77777777" w:rsidTr="00AB6C96">
        <w:trPr>
          <w:trHeight w:hRule="exact" w:val="85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871E1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B7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597D6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Waterfront space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EB114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anticorrosive wood</w:t>
            </w:r>
          </w:p>
          <w:p w14:paraId="5D7C18EA" w14:textId="77777777" w:rsidR="00AB6C96" w:rsidRDefault="00AB6C96">
            <w:pPr>
              <w:spacing w:line="480" w:lineRule="auto"/>
              <w:jc w:val="both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Water area:1hm</w:t>
            </w:r>
            <w:r>
              <w:rPr>
                <w:rFonts w:ascii="Times New Roman" w:eastAsia="SimSun" w:hAnsi="Times New Roman"/>
                <w:sz w:val="15"/>
                <w:szCs w:val="15"/>
                <w:vertAlign w:val="superscript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4C23D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0.823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C9A52" w14:textId="6C11AC9E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4A61ED18" wp14:editId="24DDCD17">
                  <wp:extent cx="1323975" cy="469265"/>
                  <wp:effectExtent l="0" t="0" r="9525" b="698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8EE85" w14:textId="22B267F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29D19693" wp14:editId="7AB23BF0">
                  <wp:extent cx="427355" cy="42735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6C4E11EF" w14:textId="77777777" w:rsidTr="00AB6C96">
        <w:trPr>
          <w:trHeight w:hRule="exact" w:val="85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997A5B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B8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F7E5E6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Waterfront space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3B97AD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063689A3" w14:textId="77777777" w:rsidR="00AB6C96" w:rsidRDefault="00AB6C96">
            <w:pPr>
              <w:spacing w:line="480" w:lineRule="auto"/>
              <w:jc w:val="both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Water area:0.4hm</w:t>
            </w:r>
            <w:r>
              <w:rPr>
                <w:rFonts w:ascii="Times New Roman" w:eastAsia="SimSun" w:hAnsi="Times New Roman"/>
                <w:sz w:val="15"/>
                <w:szCs w:val="15"/>
                <w:vertAlign w:val="superscript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4AF81F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0.523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DA928" w14:textId="592D5C88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688A4B9C" wp14:editId="0C775610">
                  <wp:extent cx="1336040" cy="469265"/>
                  <wp:effectExtent l="0" t="0" r="0" b="698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EF52F4" w14:textId="4E1DAB8C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1C838115" wp14:editId="282FD57C">
                  <wp:extent cx="427355" cy="42735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12FFFA" w14:textId="77777777" w:rsidR="00AB6C96" w:rsidRDefault="00AB6C96" w:rsidP="00AB6C96">
      <w:pPr>
        <w:spacing w:line="480" w:lineRule="auto"/>
        <w:jc w:val="both"/>
        <w:rPr>
          <w:rFonts w:ascii="Times New Roman" w:hAnsi="Times New Roman"/>
          <w:lang w:eastAsia="zh-CN"/>
        </w:rPr>
      </w:pPr>
    </w:p>
    <w:p w14:paraId="15F2E0EE" w14:textId="77777777" w:rsidR="00AB6C96" w:rsidRDefault="00AB6C96" w:rsidP="00AB6C96">
      <w:pPr>
        <w:spacing w:line="480" w:lineRule="auto"/>
        <w:jc w:val="center"/>
        <w:rPr>
          <w:rFonts w:ascii="Times New Roman" w:eastAsia="SimSun" w:hAnsi="Times New Roman"/>
          <w:b/>
          <w:bCs/>
          <w:sz w:val="18"/>
          <w:szCs w:val="18"/>
          <w:lang w:eastAsia="zh-CN"/>
        </w:rPr>
      </w:pPr>
      <w:r>
        <w:rPr>
          <w:rFonts w:ascii="Times New Roman" w:eastAsia="SimSun" w:hAnsi="Times New Roman"/>
          <w:b/>
          <w:bCs/>
          <w:sz w:val="18"/>
          <w:szCs w:val="18"/>
          <w:lang w:eastAsia="zh-CN"/>
        </w:rPr>
        <w:t xml:space="preserve">Table 3 Measurement point settings in </w:t>
      </w:r>
      <w:proofErr w:type="spellStart"/>
      <w:r>
        <w:rPr>
          <w:rFonts w:ascii="Times New Roman" w:eastAsia="SimSun" w:hAnsi="Times New Roman"/>
          <w:b/>
          <w:bCs/>
          <w:sz w:val="18"/>
          <w:szCs w:val="18"/>
          <w:lang w:eastAsia="zh-CN"/>
        </w:rPr>
        <w:t>Huashu</w:t>
      </w:r>
      <w:proofErr w:type="spellEnd"/>
      <w:r>
        <w:rPr>
          <w:rFonts w:ascii="Times New Roman" w:eastAsia="SimSun" w:hAnsi="Times New Roman"/>
          <w:b/>
          <w:bCs/>
          <w:sz w:val="18"/>
          <w:szCs w:val="18"/>
          <w:lang w:eastAsia="zh-CN"/>
        </w:rPr>
        <w:t xml:space="preserve"> Village</w:t>
      </w:r>
    </w:p>
    <w:tbl>
      <w:tblPr>
        <w:tblpPr w:leftFromText="180" w:rightFromText="180" w:vertAnchor="text" w:horzAnchor="page" w:tblpX="1549" w:tblpY="125"/>
        <w:tblOverlap w:val="never"/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2692"/>
        <w:gridCol w:w="567"/>
        <w:gridCol w:w="2267"/>
        <w:gridCol w:w="1276"/>
      </w:tblGrid>
      <w:tr w:rsidR="00AB6C96" w14:paraId="38407292" w14:textId="77777777" w:rsidTr="00AB6C96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ABCC66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z w:val="15"/>
              </w:rPr>
              <w:t>Site name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CD38E6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hAnsi="Times New Roman"/>
                <w:b/>
                <w:sz w:val="15"/>
              </w:rPr>
              <w:t>Space type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0CB336" w14:textId="77777777" w:rsidR="00AB6C96" w:rsidRDefault="00AB6C96">
            <w:pPr>
              <w:spacing w:line="480" w:lineRule="auto"/>
              <w:ind w:leftChars="-95" w:left="-199" w:rightChars="14" w:right="29"/>
              <w:jc w:val="center"/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  <w:t>Environmental parameters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43E86B" w14:textId="77777777" w:rsidR="00AB6C96" w:rsidRDefault="00AB6C96">
            <w:pPr>
              <w:spacing w:line="480" w:lineRule="auto"/>
              <w:ind w:leftChars="-95" w:left="-199" w:rightChars="-76" w:right="-160"/>
              <w:jc w:val="center"/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  <w:t>SVF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384DD9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b/>
                <w:sz w:val="15"/>
              </w:rPr>
            </w:pPr>
            <w:r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  <w:t>Elevation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0F7D23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5"/>
                <w:szCs w:val="15"/>
                <w:lang w:eastAsia="zh-CN"/>
              </w:rPr>
              <w:t>Fisheye photos</w:t>
            </w:r>
          </w:p>
        </w:tc>
      </w:tr>
      <w:tr w:rsidR="00AB6C96" w14:paraId="6FB68729" w14:textId="77777777" w:rsidTr="00AB6C96">
        <w:trPr>
          <w:trHeight w:hRule="exact" w:val="850"/>
        </w:trPr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781020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C</w:t>
            </w:r>
            <w:r>
              <w:rPr>
                <w:rFonts w:ascii="Times New Roman" w:hAnsi="Times New Roman"/>
                <w:sz w:val="15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0F613B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Courtyard space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120AD2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1C35F3D5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Building orientation:330°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D7E82D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0.461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F2F038" w14:textId="2D6D73E6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7BFBBB32" wp14:editId="13E0AD85">
                  <wp:extent cx="1336040" cy="469265"/>
                  <wp:effectExtent l="0" t="0" r="0" b="698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F6876F" w14:textId="0157FE6B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034972B1" wp14:editId="374C3347">
                  <wp:extent cx="427355" cy="42735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4C32B52A" w14:textId="77777777" w:rsidTr="00AB6C96">
        <w:trPr>
          <w:trHeight w:hRule="exact" w:val="85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C27EE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C</w:t>
            </w:r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4AEFF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Courtyard space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A6F29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0B8761EC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Building orientation:150°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44F1B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0.768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BBDBC" w14:textId="51B53D80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33C197CA" wp14:editId="219E51CF">
                  <wp:extent cx="1323975" cy="469265"/>
                  <wp:effectExtent l="0" t="0" r="9525" b="698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24E8EFA9" wp14:editId="6076F200">
                  <wp:extent cx="2517775" cy="1437005"/>
                  <wp:effectExtent l="0" t="0" r="0" b="0"/>
                  <wp:docPr id="14" name="Picture 1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AC9F6" w14:textId="16D0444E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173EF79F" wp14:editId="4C9BF9F0">
                  <wp:extent cx="427355" cy="42735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101358A2" w14:textId="77777777" w:rsidTr="00AB6C96">
        <w:trPr>
          <w:trHeight w:hRule="exact" w:val="85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CDB15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C</w:t>
            </w:r>
            <w:r>
              <w:rPr>
                <w:rFonts w:ascii="Times New Roman" w:hAnsi="Times New Roman"/>
                <w:sz w:val="15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D91C5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Alleyway street space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DDD93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698A3448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Street width: 7m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48CDD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0.747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CEAE7" w14:textId="0EEF205E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65AE3E57" wp14:editId="1C79FD17">
                  <wp:extent cx="1323975" cy="469265"/>
                  <wp:effectExtent l="0" t="0" r="9525" b="698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C7A0E" w14:textId="4760693C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689A768E" wp14:editId="1BDB4E88">
                  <wp:extent cx="427355" cy="42735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3B9726BE" w14:textId="77777777" w:rsidTr="00AB6C96">
        <w:trPr>
          <w:trHeight w:hRule="exact" w:val="85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C07C2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C</w:t>
            </w:r>
            <w:r>
              <w:rPr>
                <w:rFonts w:ascii="Times New Roman" w:hAnsi="Times New Roman"/>
                <w:sz w:val="15"/>
              </w:rPr>
              <w:t>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26D34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Alleyway street space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42190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1C28313C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Street width: 5m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58CD0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0.752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7D305" w14:textId="0F22E7B5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08C31575" wp14:editId="01896636">
                  <wp:extent cx="1336040" cy="469265"/>
                  <wp:effectExtent l="0" t="0" r="0" b="698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716EC" w14:textId="3EE01824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3F1AE440" wp14:editId="316D0831">
                  <wp:extent cx="427355" cy="42735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16652160" w14:textId="77777777" w:rsidTr="00AB6C96">
        <w:trPr>
          <w:trHeight w:hRule="exact" w:val="85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60AAF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C5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4B63D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Square space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013C1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3552CBE6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Square area:1200m</w:t>
            </w:r>
            <w:r>
              <w:rPr>
                <w:rFonts w:ascii="Times New Roman" w:eastAsia="SimSun" w:hAnsi="Times New Roman"/>
                <w:sz w:val="15"/>
                <w:szCs w:val="15"/>
                <w:vertAlign w:val="superscript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508E7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0.603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3514B" w14:textId="474B4E3D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05B32E51" wp14:editId="5FA49093">
                  <wp:extent cx="1336040" cy="469265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2A01C" w14:textId="74CC3FA5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46047C58" wp14:editId="182C4127">
                  <wp:extent cx="427355" cy="42735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07518306" w14:textId="77777777" w:rsidTr="00AB6C96">
        <w:trPr>
          <w:trHeight w:hRule="exact" w:val="85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E1320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C6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095C1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Square space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DF2DD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3A4AFBC0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Square area:300m</w:t>
            </w:r>
            <w:r>
              <w:rPr>
                <w:rFonts w:ascii="Times New Roman" w:eastAsia="SimSun" w:hAnsi="Times New Roman"/>
                <w:sz w:val="15"/>
                <w:szCs w:val="15"/>
                <w:vertAlign w:val="superscript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8CB11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0.959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32E9C" w14:textId="72340A18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3523082C" wp14:editId="52647046">
                  <wp:extent cx="1336040" cy="469265"/>
                  <wp:effectExtent l="0" t="0" r="0" b="698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FCB92" w14:textId="00548AE1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1BFD4F69" wp14:editId="4A0D6E7D">
                  <wp:extent cx="427355" cy="42735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019FA623" w14:textId="77777777" w:rsidTr="00AB6C96">
        <w:trPr>
          <w:trHeight w:hRule="exact" w:val="85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C2EA2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C7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5D233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Waterfront space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D9DBC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anticorrosive wood</w:t>
            </w:r>
          </w:p>
          <w:p w14:paraId="4F28F968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Water area:2.5hm</w:t>
            </w:r>
            <w:r>
              <w:rPr>
                <w:rFonts w:ascii="Times New Roman" w:eastAsia="SimSun" w:hAnsi="Times New Roman"/>
                <w:sz w:val="15"/>
                <w:szCs w:val="15"/>
                <w:vertAlign w:val="superscript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4E8E3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0.701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75210" w14:textId="05490954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5FDC374D" wp14:editId="56FEBA97">
                  <wp:extent cx="1336040" cy="469265"/>
                  <wp:effectExtent l="0" t="0" r="0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4048E" w14:textId="60B4B2D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1E425BBE" wp14:editId="4E63AB6F">
                  <wp:extent cx="427355" cy="42735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C96" w14:paraId="3D6ADF94" w14:textId="77777777" w:rsidTr="00AB6C96">
        <w:trPr>
          <w:trHeight w:hRule="exact" w:val="850"/>
        </w:trPr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B54B6E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C8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1B9614" w14:textId="77777777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Waterfront space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593769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Underlying surface: brick and stone</w:t>
            </w:r>
          </w:p>
          <w:p w14:paraId="0CAF8F30" w14:textId="77777777" w:rsidR="00AB6C96" w:rsidRDefault="00AB6C96">
            <w:pPr>
              <w:spacing w:line="480" w:lineRule="auto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Water area:0.4hm</w:t>
            </w:r>
            <w:r>
              <w:rPr>
                <w:rFonts w:ascii="Times New Roman" w:eastAsia="SimSun" w:hAnsi="Times New Roman"/>
                <w:sz w:val="15"/>
                <w:szCs w:val="15"/>
                <w:vertAlign w:val="superscript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14E853" w14:textId="77777777" w:rsidR="00AB6C96" w:rsidRDefault="00AB6C96">
            <w:pPr>
              <w:spacing w:line="480" w:lineRule="auto"/>
              <w:jc w:val="center"/>
              <w:rPr>
                <w:rFonts w:ascii="Times New Roman" w:eastAsia="SimSu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eastAsia="SimSun" w:hAnsi="Times New Roman"/>
                <w:sz w:val="15"/>
                <w:szCs w:val="15"/>
                <w:lang w:eastAsia="zh-CN"/>
              </w:rPr>
              <w:t>0.894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21815C" w14:textId="56F9FAEE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72C64889" wp14:editId="0E3D0BCA">
                  <wp:extent cx="1336040" cy="469265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6C6BA8" w14:textId="44149E0C" w:rsidR="00AB6C96" w:rsidRDefault="00AB6C9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noProof/>
                <w:sz w:val="15"/>
              </w:rPr>
              <w:drawing>
                <wp:inline distT="0" distB="0" distL="0" distR="0" wp14:anchorId="3BD998AB" wp14:editId="55269450">
                  <wp:extent cx="427355" cy="4273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0FF88C" w14:textId="77777777" w:rsidR="00AB6C96" w:rsidRDefault="00AB6C96" w:rsidP="00AB6C96">
      <w:pPr>
        <w:spacing w:line="480" w:lineRule="auto"/>
        <w:jc w:val="both"/>
        <w:rPr>
          <w:rFonts w:ascii="Times New Roman" w:hAnsi="Times New Roman"/>
          <w:lang w:eastAsia="zh-CN"/>
        </w:rPr>
      </w:pPr>
    </w:p>
    <w:p w14:paraId="7A935403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Microsoft YaHei"/>
    <w:charset w:val="86"/>
    <w:family w:val="script"/>
    <w:pitch w:val="default"/>
    <w:sig w:usb0="00000001" w:usb1="080E0000" w:usb2="0000000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96"/>
    <w:rsid w:val="00AB6C96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7FFED"/>
  <w15:chartTrackingRefBased/>
  <w15:docId w15:val="{F17B8B39-C625-4F50-98A2-CCB32E6B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C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">
    <w:name w:val="标题5"/>
    <w:basedOn w:val="Normal"/>
    <w:qFormat/>
    <w:rsid w:val="00AB6C96"/>
    <w:pPr>
      <w:snapToGrid w:val="0"/>
      <w:spacing w:before="50" w:after="50" w:line="244" w:lineRule="auto"/>
      <w:outlineLvl w:val="4"/>
    </w:pPr>
    <w:rPr>
      <w:rFonts w:eastAsia="方正小标宋简体"/>
      <w:spacing w:val="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8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2135</Characters>
  <Application>Microsoft Office Word</Application>
  <DocSecurity>0</DocSecurity>
  <Lines>17</Lines>
  <Paragraphs>5</Paragraphs>
  <ScaleCrop>false</ScaleCrop>
  <Company>Springer Nature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2023-11-13T04:38:00Z</dcterms:created>
  <dcterms:modified xsi:type="dcterms:W3CDTF">2023-11-13T04:39:00Z</dcterms:modified>
</cp:coreProperties>
</file>