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DFF5A2" w14:textId="77777777" w:rsidR="0010133D" w:rsidRPr="00121154" w:rsidRDefault="0010133D" w:rsidP="0010133D">
      <w:pPr>
        <w:pStyle w:val="Heading1"/>
        <w:rPr>
          <w:rFonts w:ascii="Calibri" w:eastAsia="Calibri" w:hAnsi="Calibri" w:cs="Calibri"/>
        </w:rPr>
      </w:pPr>
      <w:r w:rsidRPr="00121154">
        <w:t>Appendix</w:t>
      </w:r>
      <w:r>
        <w:t xml:space="preserve"> 1</w:t>
      </w:r>
    </w:p>
    <w:p w14:paraId="39DF2D4E" w14:textId="77777777" w:rsidR="0010133D" w:rsidRPr="00121154" w:rsidRDefault="0010133D" w:rsidP="0010133D">
      <w:pPr>
        <w:pStyle w:val="BodyText1"/>
        <w:ind w:firstLine="0"/>
        <w:rPr>
          <w:bdr w:val="none" w:sz="0" w:space="0" w:color="auto" w:frame="1"/>
          <w:lang w:val="en-GB" w:eastAsia="nb-NO"/>
        </w:rPr>
      </w:pPr>
      <w:r w:rsidRPr="00121154">
        <w:rPr>
          <w:bdr w:val="none" w:sz="0" w:space="0" w:color="auto" w:frame="1"/>
          <w:lang w:val="en-GB" w:eastAsia="nb-NO"/>
        </w:rPr>
        <w:t xml:space="preserve">*Search </w:t>
      </w:r>
      <w:r>
        <w:rPr>
          <w:bdr w:val="none" w:sz="0" w:space="0" w:color="auto" w:frame="1"/>
          <w:lang w:val="en-GB" w:eastAsia="nb-NO"/>
        </w:rPr>
        <w:t>s</w:t>
      </w:r>
      <w:r w:rsidRPr="00121154">
        <w:rPr>
          <w:bdr w:val="none" w:sz="0" w:space="0" w:color="auto" w:frame="1"/>
          <w:lang w:val="en-GB" w:eastAsia="nb-NO"/>
        </w:rPr>
        <w:t xml:space="preserve">trategy and preliminary search results: Ovid MEDLINE(R) and </w:t>
      </w:r>
      <w:proofErr w:type="spellStart"/>
      <w:r w:rsidRPr="00121154">
        <w:rPr>
          <w:bdr w:val="none" w:sz="0" w:space="0" w:color="auto" w:frame="1"/>
          <w:lang w:val="en-GB" w:eastAsia="nb-NO"/>
        </w:rPr>
        <w:t>Epub</w:t>
      </w:r>
      <w:proofErr w:type="spellEnd"/>
      <w:r w:rsidRPr="00121154">
        <w:rPr>
          <w:bdr w:val="none" w:sz="0" w:space="0" w:color="auto" w:frame="1"/>
          <w:lang w:val="en-GB" w:eastAsia="nb-NO"/>
        </w:rPr>
        <w:t xml:space="preserve"> Ahead of Print</w:t>
      </w:r>
      <w:r w:rsidRPr="00121154" w:rsidDel="00C81A3B">
        <w:rPr>
          <w:color w:val="1F3763" w:themeColor="accent1" w:themeShade="7F"/>
          <w:bdr w:val="none" w:sz="0" w:space="0" w:color="auto" w:frame="1"/>
          <w:lang w:val="en-GB" w:eastAsia="nb-NO"/>
        </w:rPr>
        <w:t xml:space="preserve"> 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5"/>
        <w:gridCol w:w="7351"/>
        <w:gridCol w:w="1176"/>
      </w:tblGrid>
      <w:tr w:rsidR="0010133D" w:rsidRPr="00B82CC7" w14:paraId="59F2BB7C" w14:textId="77777777" w:rsidTr="00144295">
        <w:trPr>
          <w:trHeight w:val="300"/>
        </w:trPr>
        <w:tc>
          <w:tcPr>
            <w:tcW w:w="787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D9E0ED" w14:textId="2DE051F0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Ovid MEDLINE(R) and </w:t>
            </w:r>
            <w:proofErr w:type="spellStart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Epub</w:t>
            </w:r>
            <w:proofErr w:type="spellEnd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 Ahead of Print, In-Process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and</w:t>
            </w: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 Other Non-Indexed Citations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</w:t>
            </w: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d</w:t>
            </w: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aily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</w:t>
            </w: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 1946 to April 03, 2019</w:t>
            </w:r>
          </w:p>
        </w:tc>
        <w:tc>
          <w:tcPr>
            <w:tcW w:w="117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96CAE6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</w:p>
        </w:tc>
      </w:tr>
      <w:tr w:rsidR="0010133D" w:rsidRPr="00121154" w14:paraId="18A14302" w14:textId="77777777" w:rsidTr="0010133D">
        <w:trPr>
          <w:trHeight w:val="300"/>
        </w:trPr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EAAAA" w:themeFill="background2" w:themeFillShade="BF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0F6D65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#</w:t>
            </w:r>
          </w:p>
        </w:tc>
        <w:tc>
          <w:tcPr>
            <w:tcW w:w="73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EAAAA" w:themeFill="background2" w:themeFillShade="BF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D5ABBC" w14:textId="77777777" w:rsidR="0010133D" w:rsidRDefault="0010133D" w:rsidP="00144295">
            <w:pP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Searches</w:t>
            </w:r>
          </w:p>
          <w:p w14:paraId="7AE4A45D" w14:textId="40F0901E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EAAAA" w:themeFill="background2" w:themeFillShade="BF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827A79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Results</w:t>
            </w:r>
          </w:p>
        </w:tc>
      </w:tr>
      <w:tr w:rsidR="0010133D" w:rsidRPr="00121154" w14:paraId="275BA0FB" w14:textId="77777777" w:rsidTr="00144295">
        <w:trPr>
          <w:trHeight w:val="300"/>
        </w:trPr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946F67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</w:t>
            </w:r>
          </w:p>
        </w:tc>
        <w:tc>
          <w:tcPr>
            <w:tcW w:w="73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82ADCA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Physical Therapists/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520376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</w:t>
            </w: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432</w:t>
            </w:r>
          </w:p>
        </w:tc>
      </w:tr>
      <w:tr w:rsidR="0010133D" w:rsidRPr="00121154" w14:paraId="5931DD34" w14:textId="77777777" w:rsidTr="00144295">
        <w:trPr>
          <w:trHeight w:val="300"/>
        </w:trPr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3B923B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2</w:t>
            </w:r>
          </w:p>
        </w:tc>
        <w:tc>
          <w:tcPr>
            <w:tcW w:w="73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659B20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Allied Health Personnel/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FD1596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</w:t>
            </w: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326</w:t>
            </w:r>
          </w:p>
        </w:tc>
      </w:tr>
      <w:tr w:rsidR="0010133D" w:rsidRPr="00121154" w14:paraId="02A3E748" w14:textId="77777777" w:rsidTr="00144295">
        <w:trPr>
          <w:trHeight w:val="300"/>
        </w:trPr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FFF931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3</w:t>
            </w:r>
          </w:p>
        </w:tc>
        <w:tc>
          <w:tcPr>
            <w:tcW w:w="73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07BCD2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Occupational Therapists/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E38CF9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158</w:t>
            </w:r>
          </w:p>
        </w:tc>
      </w:tr>
      <w:tr w:rsidR="0010133D" w:rsidRPr="00121154" w14:paraId="219C3448" w14:textId="77777777" w:rsidTr="00144295">
        <w:trPr>
          <w:trHeight w:val="300"/>
        </w:trPr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EC58D2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4</w:t>
            </w:r>
          </w:p>
        </w:tc>
        <w:tc>
          <w:tcPr>
            <w:tcW w:w="73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185BD0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(</w:t>
            </w:r>
            <w:proofErr w:type="spellStart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physiotherap</w:t>
            </w:r>
            <w:proofErr w:type="spellEnd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* or physical </w:t>
            </w:r>
            <w:proofErr w:type="spellStart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therap</w:t>
            </w:r>
            <w:proofErr w:type="spellEnd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* or allied health or occupational </w:t>
            </w:r>
            <w:proofErr w:type="spellStart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therap</w:t>
            </w:r>
            <w:proofErr w:type="spellEnd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*).</w:t>
            </w:r>
            <w:proofErr w:type="spellStart"/>
            <w:proofErr w:type="gramStart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tw,kw</w:t>
            </w:r>
            <w:proofErr w:type="gramEnd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,kf</w:t>
            </w:r>
            <w:proofErr w:type="spellEnd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.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871E24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62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</w:t>
            </w: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505</w:t>
            </w:r>
          </w:p>
        </w:tc>
      </w:tr>
      <w:tr w:rsidR="0010133D" w:rsidRPr="00121154" w14:paraId="4D5581D0" w14:textId="77777777" w:rsidTr="00144295">
        <w:trPr>
          <w:trHeight w:val="300"/>
        </w:trPr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8E6289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5</w:t>
            </w:r>
          </w:p>
        </w:tc>
        <w:tc>
          <w:tcPr>
            <w:tcW w:w="73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66D3F8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 or 2 or 3 or 4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DEC5C3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72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</w:t>
            </w: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601</w:t>
            </w:r>
          </w:p>
        </w:tc>
      </w:tr>
      <w:tr w:rsidR="0010133D" w:rsidRPr="00121154" w14:paraId="20DDAEF8" w14:textId="77777777" w:rsidTr="00144295">
        <w:trPr>
          <w:trHeight w:val="300"/>
        </w:trPr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61D656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6</w:t>
            </w:r>
          </w:p>
        </w:tc>
        <w:tc>
          <w:tcPr>
            <w:tcW w:w="73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688FEA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education/ or exp education, professional/ or education, continuing/ or exp education, graduate/ or mentoring/ or preceptorship/ or exp schools/ or exp educational measurement/ or Teaching/ or Curriculum/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65C258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488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</w:t>
            </w: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670</w:t>
            </w:r>
          </w:p>
        </w:tc>
      </w:tr>
      <w:tr w:rsidR="0010133D" w:rsidRPr="00121154" w14:paraId="4BCBD82E" w14:textId="77777777" w:rsidTr="00144295">
        <w:trPr>
          <w:trHeight w:val="300"/>
        </w:trPr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8E2374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7</w:t>
            </w:r>
          </w:p>
        </w:tc>
        <w:tc>
          <w:tcPr>
            <w:tcW w:w="73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F2FE4C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exp Students/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12657A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116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</w:t>
            </w: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243</w:t>
            </w:r>
          </w:p>
        </w:tc>
      </w:tr>
      <w:tr w:rsidR="0010133D" w:rsidRPr="00121154" w14:paraId="11698FE5" w14:textId="77777777" w:rsidTr="00144295">
        <w:trPr>
          <w:trHeight w:val="300"/>
        </w:trPr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3134E6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8</w:t>
            </w:r>
          </w:p>
        </w:tc>
        <w:tc>
          <w:tcPr>
            <w:tcW w:w="73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C753BE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proofErr w:type="spellStart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education.fs</w:t>
            </w:r>
            <w:proofErr w:type="spellEnd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.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E460FC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263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</w:t>
            </w: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932</w:t>
            </w:r>
          </w:p>
        </w:tc>
      </w:tr>
      <w:tr w:rsidR="0010133D" w:rsidRPr="00121154" w14:paraId="53F64DAA" w14:textId="77777777" w:rsidTr="00144295">
        <w:trPr>
          <w:trHeight w:val="300"/>
        </w:trPr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C210B2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9</w:t>
            </w:r>
          </w:p>
        </w:tc>
        <w:tc>
          <w:tcPr>
            <w:tcW w:w="73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074199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6 or 7 or 8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6C689E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631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</w:t>
            </w: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564</w:t>
            </w:r>
          </w:p>
        </w:tc>
      </w:tr>
      <w:tr w:rsidR="0010133D" w:rsidRPr="00121154" w14:paraId="793ADFBF" w14:textId="77777777" w:rsidTr="00144295">
        <w:trPr>
          <w:trHeight w:val="300"/>
        </w:trPr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0E4B8D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10</w:t>
            </w:r>
          </w:p>
        </w:tc>
        <w:tc>
          <w:tcPr>
            <w:tcW w:w="73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751D10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5 and 9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E8DB88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</w:t>
            </w: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532</w:t>
            </w:r>
          </w:p>
        </w:tc>
      </w:tr>
      <w:tr w:rsidR="0010133D" w:rsidRPr="00121154" w14:paraId="6CAAA1EC" w14:textId="77777777" w:rsidTr="00144295">
        <w:trPr>
          <w:trHeight w:val="300"/>
        </w:trPr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A69F71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11</w:t>
            </w:r>
          </w:p>
        </w:tc>
        <w:tc>
          <w:tcPr>
            <w:tcW w:w="73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3F9209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((</w:t>
            </w:r>
            <w:proofErr w:type="spellStart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physiotherap</w:t>
            </w:r>
            <w:proofErr w:type="spellEnd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* or physical </w:t>
            </w:r>
            <w:proofErr w:type="spellStart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therap</w:t>
            </w:r>
            <w:proofErr w:type="spellEnd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* or allied health or occupational </w:t>
            </w:r>
            <w:proofErr w:type="spellStart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therap</w:t>
            </w:r>
            <w:proofErr w:type="spellEnd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*) adj3 </w:t>
            </w:r>
            <w:proofErr w:type="spellStart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educat</w:t>
            </w:r>
            <w:proofErr w:type="spellEnd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*).</w:t>
            </w:r>
            <w:proofErr w:type="spellStart"/>
            <w:proofErr w:type="gramStart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tw,kw</w:t>
            </w:r>
            <w:proofErr w:type="gramEnd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,kf</w:t>
            </w:r>
            <w:proofErr w:type="spellEnd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.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D230E4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</w:t>
            </w: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237</w:t>
            </w:r>
          </w:p>
        </w:tc>
      </w:tr>
      <w:tr w:rsidR="0010133D" w:rsidRPr="00121154" w14:paraId="745D3844" w14:textId="77777777" w:rsidTr="00144295">
        <w:trPr>
          <w:trHeight w:val="300"/>
        </w:trPr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12C7C1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12</w:t>
            </w:r>
          </w:p>
        </w:tc>
        <w:tc>
          <w:tcPr>
            <w:tcW w:w="73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861C0B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((</w:t>
            </w:r>
            <w:proofErr w:type="spellStart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physiotherap</w:t>
            </w:r>
            <w:proofErr w:type="spellEnd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* or physical </w:t>
            </w:r>
            <w:proofErr w:type="spellStart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therap</w:t>
            </w:r>
            <w:proofErr w:type="spellEnd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* or allied health or occupational </w:t>
            </w:r>
            <w:proofErr w:type="spellStart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therap</w:t>
            </w:r>
            <w:proofErr w:type="spellEnd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*) and (school* or student*)).</w:t>
            </w:r>
            <w:proofErr w:type="spellStart"/>
            <w:proofErr w:type="gramStart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tw,kw</w:t>
            </w:r>
            <w:proofErr w:type="gramEnd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,kf</w:t>
            </w:r>
            <w:proofErr w:type="spellEnd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.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EE9F2D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</w:t>
            </w: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292</w:t>
            </w:r>
          </w:p>
        </w:tc>
      </w:tr>
      <w:tr w:rsidR="0010133D" w:rsidRPr="00121154" w14:paraId="1D7406F0" w14:textId="77777777" w:rsidTr="00144295">
        <w:trPr>
          <w:trHeight w:val="300"/>
        </w:trPr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448E60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13</w:t>
            </w:r>
          </w:p>
        </w:tc>
        <w:tc>
          <w:tcPr>
            <w:tcW w:w="73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16D483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10 or 11 or 12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E3850C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</w:t>
            </w: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591</w:t>
            </w:r>
          </w:p>
        </w:tc>
      </w:tr>
      <w:tr w:rsidR="0010133D" w:rsidRPr="00121154" w14:paraId="0F93A01B" w14:textId="77777777" w:rsidTr="00144295">
        <w:trPr>
          <w:trHeight w:val="300"/>
        </w:trPr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3AD61F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14</w:t>
            </w:r>
          </w:p>
        </w:tc>
        <w:tc>
          <w:tcPr>
            <w:tcW w:w="73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3507D3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Computer Assisted Instruction/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7A1C11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</w:t>
            </w: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437</w:t>
            </w:r>
          </w:p>
        </w:tc>
      </w:tr>
      <w:tr w:rsidR="0010133D" w:rsidRPr="00121154" w14:paraId="382C4956" w14:textId="77777777" w:rsidTr="00144295">
        <w:trPr>
          <w:trHeight w:val="300"/>
        </w:trPr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71DCD0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15</w:t>
            </w:r>
          </w:p>
        </w:tc>
        <w:tc>
          <w:tcPr>
            <w:tcW w:w="73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30E977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Education, Distance/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791BCC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</w:t>
            </w: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552</w:t>
            </w:r>
          </w:p>
        </w:tc>
      </w:tr>
      <w:tr w:rsidR="0010133D" w:rsidRPr="00121154" w14:paraId="60A9BAEE" w14:textId="77777777" w:rsidTr="00144295">
        <w:trPr>
          <w:trHeight w:val="300"/>
        </w:trPr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06351F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16</w:t>
            </w:r>
          </w:p>
        </w:tc>
        <w:tc>
          <w:tcPr>
            <w:tcW w:w="73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30A7AE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Educational Technology/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9D6146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</w:t>
            </w: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421</w:t>
            </w:r>
          </w:p>
        </w:tc>
      </w:tr>
      <w:tr w:rsidR="0010133D" w:rsidRPr="00121154" w14:paraId="480C88A2" w14:textId="77777777" w:rsidTr="00144295">
        <w:trPr>
          <w:trHeight w:val="300"/>
        </w:trPr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752A14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17</w:t>
            </w:r>
          </w:p>
        </w:tc>
        <w:tc>
          <w:tcPr>
            <w:tcW w:w="73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DC3781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Webcasts as Topic/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4A1B77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303</w:t>
            </w:r>
          </w:p>
        </w:tc>
      </w:tr>
      <w:tr w:rsidR="0010133D" w:rsidRPr="00121154" w14:paraId="1B17186D" w14:textId="77777777" w:rsidTr="00144295">
        <w:trPr>
          <w:trHeight w:val="300"/>
        </w:trPr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E297FA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18</w:t>
            </w:r>
          </w:p>
        </w:tc>
        <w:tc>
          <w:tcPr>
            <w:tcW w:w="73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ED2597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Information Technology/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C7EE8B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193</w:t>
            </w:r>
          </w:p>
        </w:tc>
      </w:tr>
      <w:tr w:rsidR="0010133D" w:rsidRPr="00121154" w14:paraId="35B1CF50" w14:textId="77777777" w:rsidTr="00144295">
        <w:trPr>
          <w:trHeight w:val="300"/>
        </w:trPr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10BD7A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19</w:t>
            </w:r>
          </w:p>
        </w:tc>
        <w:tc>
          <w:tcPr>
            <w:tcW w:w="73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41CDC7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Computers, handheld/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80510A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</w:t>
            </w: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329</w:t>
            </w:r>
          </w:p>
        </w:tc>
      </w:tr>
      <w:tr w:rsidR="0010133D" w:rsidRPr="00121154" w14:paraId="6F155785" w14:textId="77777777" w:rsidTr="00144295">
        <w:trPr>
          <w:trHeight w:val="300"/>
        </w:trPr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6B125F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20</w:t>
            </w:r>
          </w:p>
        </w:tc>
        <w:tc>
          <w:tcPr>
            <w:tcW w:w="73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AC85FB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Smartphone/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9C9BE5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</w:t>
            </w: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769</w:t>
            </w:r>
          </w:p>
        </w:tc>
      </w:tr>
      <w:tr w:rsidR="0010133D" w:rsidRPr="00121154" w14:paraId="4F4579B9" w14:textId="77777777" w:rsidTr="00144295">
        <w:trPr>
          <w:trHeight w:val="300"/>
        </w:trPr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CB7426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21</w:t>
            </w:r>
          </w:p>
        </w:tc>
        <w:tc>
          <w:tcPr>
            <w:tcW w:w="73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3391F9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Wireless technologies/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73D1D4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</w:t>
            </w: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035</w:t>
            </w:r>
          </w:p>
        </w:tc>
      </w:tr>
      <w:tr w:rsidR="0010133D" w:rsidRPr="00121154" w14:paraId="00350233" w14:textId="77777777" w:rsidTr="00144295">
        <w:trPr>
          <w:trHeight w:val="300"/>
        </w:trPr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B8187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22</w:t>
            </w:r>
          </w:p>
        </w:tc>
        <w:tc>
          <w:tcPr>
            <w:tcW w:w="73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84F148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Multimedia/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293DCF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</w:t>
            </w: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830</w:t>
            </w:r>
          </w:p>
        </w:tc>
      </w:tr>
      <w:tr w:rsidR="0010133D" w:rsidRPr="00121154" w14:paraId="1541D13E" w14:textId="77777777" w:rsidTr="00144295">
        <w:trPr>
          <w:trHeight w:val="300"/>
        </w:trPr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A20365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23</w:t>
            </w:r>
          </w:p>
        </w:tc>
        <w:tc>
          <w:tcPr>
            <w:tcW w:w="73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68FB41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(blended or e learning or </w:t>
            </w:r>
            <w:proofErr w:type="spellStart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elearning</w:t>
            </w:r>
            <w:proofErr w:type="spellEnd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 or m learning or </w:t>
            </w:r>
            <w:proofErr w:type="spellStart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mlearning</w:t>
            </w:r>
            <w:proofErr w:type="spellEnd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 or </w:t>
            </w:r>
            <w:proofErr w:type="spellStart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webbased</w:t>
            </w:r>
            <w:proofErr w:type="spellEnd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 or web based or virtual* or streaming or </w:t>
            </w:r>
            <w:proofErr w:type="spellStart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interactiv</w:t>
            </w:r>
            <w:proofErr w:type="spellEnd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* or hybrid or digital* or </w:t>
            </w:r>
            <w:proofErr w:type="spellStart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gami</w:t>
            </w:r>
            <w:proofErr w:type="spellEnd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* or game* or </w:t>
            </w:r>
            <w:proofErr w:type="spellStart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ict</w:t>
            </w:r>
            <w:proofErr w:type="spellEnd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 or </w:t>
            </w:r>
            <w:proofErr w:type="spellStart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mooc</w:t>
            </w:r>
            <w:proofErr w:type="spellEnd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 or massive open online course* or flipped or simulation*).</w:t>
            </w:r>
            <w:proofErr w:type="spellStart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tw,kw,kf</w:t>
            </w:r>
            <w:proofErr w:type="spellEnd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.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7BD25B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807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</w:t>
            </w: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773</w:t>
            </w:r>
          </w:p>
        </w:tc>
      </w:tr>
      <w:tr w:rsidR="0010133D" w:rsidRPr="00121154" w14:paraId="6482538A" w14:textId="77777777" w:rsidTr="00144295">
        <w:trPr>
          <w:trHeight w:val="300"/>
        </w:trPr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04E562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24</w:t>
            </w:r>
          </w:p>
        </w:tc>
        <w:tc>
          <w:tcPr>
            <w:tcW w:w="73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E09A5E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(online </w:t>
            </w:r>
            <w:proofErr w:type="spellStart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adj</w:t>
            </w:r>
            <w:proofErr w:type="spellEnd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 (learning or syllabus or </w:t>
            </w:r>
            <w:proofErr w:type="spellStart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activit</w:t>
            </w:r>
            <w:proofErr w:type="spellEnd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* or teaching or </w:t>
            </w:r>
            <w:proofErr w:type="spellStart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educat</w:t>
            </w:r>
            <w:proofErr w:type="spellEnd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* or com* or tech* or network* or discussion* or </w:t>
            </w:r>
            <w:proofErr w:type="spellStart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participat</w:t>
            </w:r>
            <w:proofErr w:type="spellEnd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*)).</w:t>
            </w:r>
            <w:proofErr w:type="spellStart"/>
            <w:proofErr w:type="gramStart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tw,kw</w:t>
            </w:r>
            <w:proofErr w:type="gramEnd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,kf</w:t>
            </w:r>
            <w:proofErr w:type="spellEnd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.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8F0A14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</w:t>
            </w: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022</w:t>
            </w:r>
          </w:p>
        </w:tc>
      </w:tr>
      <w:tr w:rsidR="0010133D" w:rsidRPr="00121154" w14:paraId="7B8959C7" w14:textId="77777777" w:rsidTr="00144295">
        <w:trPr>
          <w:trHeight w:val="300"/>
        </w:trPr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CBD0C3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25</w:t>
            </w:r>
          </w:p>
        </w:tc>
        <w:tc>
          <w:tcPr>
            <w:tcW w:w="73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14BDCF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(blog* or wiki* or podcast* or webcast* or courseware* or groupware* or collaborative software* or webinar* or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“</w:t>
            </w: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web 2.0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”</w:t>
            </w: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 or smartphone* or lecture capture* or tablet* or ((Computer* or device*) adj1 handheld)).</w:t>
            </w:r>
            <w:proofErr w:type="spellStart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tw,kw,kf</w:t>
            </w:r>
            <w:proofErr w:type="spellEnd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.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C25025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62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</w:t>
            </w: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391</w:t>
            </w:r>
          </w:p>
        </w:tc>
      </w:tr>
      <w:tr w:rsidR="0010133D" w:rsidRPr="00121154" w14:paraId="446EAFF3" w14:textId="77777777" w:rsidTr="00144295">
        <w:trPr>
          <w:trHeight w:val="300"/>
        </w:trPr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462C4A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26</w:t>
            </w:r>
          </w:p>
        </w:tc>
        <w:tc>
          <w:tcPr>
            <w:tcW w:w="73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1DFC9C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(</w:t>
            </w:r>
            <w:proofErr w:type="spellStart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comput</w:t>
            </w:r>
            <w:proofErr w:type="spellEnd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* </w:t>
            </w:r>
            <w:proofErr w:type="spellStart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adj</w:t>
            </w:r>
            <w:proofErr w:type="spellEnd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 (based or assisted or aided or supported or use* or instruction* or supported or </w:t>
            </w:r>
            <w:proofErr w:type="spellStart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educat</w:t>
            </w:r>
            <w:proofErr w:type="spellEnd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*)).</w:t>
            </w:r>
            <w:proofErr w:type="spellStart"/>
            <w:proofErr w:type="gramStart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tw,kw</w:t>
            </w:r>
            <w:proofErr w:type="gramEnd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,kf</w:t>
            </w:r>
            <w:proofErr w:type="spellEnd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.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70AB75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57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</w:t>
            </w: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518</w:t>
            </w:r>
          </w:p>
        </w:tc>
      </w:tr>
      <w:tr w:rsidR="0010133D" w:rsidRPr="00121154" w14:paraId="29ADE743" w14:textId="77777777" w:rsidTr="00144295">
        <w:trPr>
          <w:trHeight w:val="300"/>
        </w:trPr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60CE46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lastRenderedPageBreak/>
              <w:t>27</w:t>
            </w:r>
          </w:p>
        </w:tc>
        <w:tc>
          <w:tcPr>
            <w:tcW w:w="73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D63AD5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“</w:t>
            </w: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computers and learning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”</w:t>
            </w: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 or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“</w:t>
            </w: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computers in education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”</w:t>
            </w: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 or (audience adj3 </w:t>
            </w:r>
            <w:proofErr w:type="spellStart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respon</w:t>
            </w:r>
            <w:proofErr w:type="spellEnd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*)).</w:t>
            </w:r>
            <w:proofErr w:type="spellStart"/>
            <w:proofErr w:type="gramStart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tw,kw</w:t>
            </w:r>
            <w:proofErr w:type="gramEnd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,kf</w:t>
            </w:r>
            <w:proofErr w:type="spellEnd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.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9BCA55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474</w:t>
            </w:r>
          </w:p>
        </w:tc>
      </w:tr>
      <w:tr w:rsidR="0010133D" w:rsidRPr="00121154" w14:paraId="510A5FF1" w14:textId="77777777" w:rsidTr="00144295">
        <w:trPr>
          <w:trHeight w:val="300"/>
        </w:trPr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8DBAA7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28</w:t>
            </w:r>
          </w:p>
        </w:tc>
        <w:tc>
          <w:tcPr>
            <w:tcW w:w="73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3E4CD1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((electronic or mobile or distance or multimedia or asynchronous or computer*) adj2 (learning or </w:t>
            </w:r>
            <w:proofErr w:type="spellStart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educat</w:t>
            </w:r>
            <w:proofErr w:type="spellEnd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*)).</w:t>
            </w:r>
            <w:proofErr w:type="spellStart"/>
            <w:proofErr w:type="gramStart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tw,kw</w:t>
            </w:r>
            <w:proofErr w:type="gramEnd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,kf</w:t>
            </w:r>
            <w:proofErr w:type="spellEnd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.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15D7F3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</w:t>
            </w: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089</w:t>
            </w:r>
          </w:p>
        </w:tc>
      </w:tr>
      <w:tr w:rsidR="0010133D" w:rsidRPr="00121154" w14:paraId="01BA4941" w14:textId="77777777" w:rsidTr="00144295">
        <w:trPr>
          <w:trHeight w:val="300"/>
        </w:trPr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0F7227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29</w:t>
            </w:r>
          </w:p>
        </w:tc>
        <w:tc>
          <w:tcPr>
            <w:tcW w:w="73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9AEE39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((web or </w:t>
            </w:r>
            <w:proofErr w:type="spellStart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technolog</w:t>
            </w:r>
            <w:proofErr w:type="spellEnd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* or internet) adj1 (based or enhanced or enabled or mediated)).</w:t>
            </w:r>
            <w:proofErr w:type="spellStart"/>
            <w:proofErr w:type="gramStart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tw,kw</w:t>
            </w:r>
            <w:proofErr w:type="gramEnd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,kf</w:t>
            </w:r>
            <w:proofErr w:type="spellEnd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.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B1F96A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42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</w:t>
            </w: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577</w:t>
            </w:r>
          </w:p>
        </w:tc>
      </w:tr>
      <w:tr w:rsidR="0010133D" w:rsidRPr="00121154" w14:paraId="6F48DEC4" w14:textId="77777777" w:rsidTr="00144295">
        <w:trPr>
          <w:trHeight w:val="300"/>
        </w:trPr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98EBE6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30</w:t>
            </w:r>
          </w:p>
        </w:tc>
        <w:tc>
          <w:tcPr>
            <w:tcW w:w="73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9EB39F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(instructional television* or information communication or intelligent tutoring system*).</w:t>
            </w:r>
            <w:proofErr w:type="spellStart"/>
            <w:proofErr w:type="gramStart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tw,kw</w:t>
            </w:r>
            <w:proofErr w:type="gramEnd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,kf</w:t>
            </w:r>
            <w:proofErr w:type="spellEnd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.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5D95CF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718</w:t>
            </w:r>
          </w:p>
        </w:tc>
      </w:tr>
      <w:tr w:rsidR="0010133D" w:rsidRPr="00121154" w14:paraId="2DC8A8D0" w14:textId="77777777" w:rsidTr="00144295">
        <w:trPr>
          <w:trHeight w:val="300"/>
        </w:trPr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970AB9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31</w:t>
            </w:r>
          </w:p>
        </w:tc>
        <w:tc>
          <w:tcPr>
            <w:tcW w:w="73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834F6D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(((education* or learning) adj1 (media* or multimedia*)) or computerized instruction or mobile device*).</w:t>
            </w:r>
            <w:proofErr w:type="spellStart"/>
            <w:proofErr w:type="gramStart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tw,kw</w:t>
            </w:r>
            <w:proofErr w:type="gramEnd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,kf</w:t>
            </w:r>
            <w:proofErr w:type="spellEnd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.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8AB182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</w:t>
            </w: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943</w:t>
            </w:r>
          </w:p>
        </w:tc>
      </w:tr>
      <w:tr w:rsidR="0010133D" w:rsidRPr="00121154" w14:paraId="71812CEF" w14:textId="77777777" w:rsidTr="00144295">
        <w:trPr>
          <w:trHeight w:val="300"/>
        </w:trPr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00EC36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32</w:t>
            </w:r>
          </w:p>
        </w:tc>
        <w:tc>
          <w:tcPr>
            <w:tcW w:w="73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729361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((information or education* or instruction* or use*) adj2 tech*).</w:t>
            </w:r>
            <w:proofErr w:type="spellStart"/>
            <w:proofErr w:type="gramStart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tw,kw</w:t>
            </w:r>
            <w:proofErr w:type="gramEnd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,kf</w:t>
            </w:r>
            <w:proofErr w:type="spellEnd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.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8CE02F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135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</w:t>
            </w: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021</w:t>
            </w:r>
          </w:p>
        </w:tc>
      </w:tr>
      <w:tr w:rsidR="0010133D" w:rsidRPr="00121154" w14:paraId="3381E7FC" w14:textId="77777777" w:rsidTr="00144295">
        <w:trPr>
          <w:trHeight w:val="300"/>
        </w:trPr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A5C012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33</w:t>
            </w:r>
          </w:p>
        </w:tc>
        <w:tc>
          <w:tcPr>
            <w:tcW w:w="73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C624AB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or/14-32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797B74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</w:t>
            </w: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063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</w:t>
            </w: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260</w:t>
            </w:r>
          </w:p>
        </w:tc>
      </w:tr>
      <w:tr w:rsidR="0010133D" w:rsidRPr="00121154" w14:paraId="4EAE7BDB" w14:textId="77777777" w:rsidTr="00144295">
        <w:trPr>
          <w:trHeight w:val="300"/>
        </w:trPr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AD7608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34</w:t>
            </w:r>
          </w:p>
        </w:tc>
        <w:tc>
          <w:tcPr>
            <w:tcW w:w="73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95CF53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13 and 33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3F6264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</w:t>
            </w: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158</w:t>
            </w:r>
          </w:p>
        </w:tc>
      </w:tr>
      <w:tr w:rsidR="0010133D" w:rsidRPr="00121154" w14:paraId="38C26C5E" w14:textId="77777777" w:rsidTr="00144295">
        <w:trPr>
          <w:trHeight w:val="300"/>
        </w:trPr>
        <w:tc>
          <w:tcPr>
            <w:tcW w:w="52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D25F1F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35</w:t>
            </w:r>
          </w:p>
        </w:tc>
        <w:tc>
          <w:tcPr>
            <w:tcW w:w="7353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97E495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limit 34 to </w:t>
            </w:r>
            <w:proofErr w:type="spellStart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yr</w:t>
            </w:r>
            <w:proofErr w:type="spellEnd"/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=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 “</w:t>
            </w: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2010-Current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”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28E413" w14:textId="77777777" w:rsidR="0010133D" w:rsidRPr="00121154" w:rsidRDefault="0010133D" w:rsidP="00144295">
            <w:pPr>
              <w:rPr>
                <w:rFonts w:ascii="Calibri" w:eastAsia="Times New Roman" w:hAnsi="Calibri" w:cs="Calibri"/>
                <w:lang w:val="en-GB" w:eastAsia="nb-NO"/>
              </w:rPr>
            </w:pPr>
            <w:r w:rsidRPr="0012115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728</w:t>
            </w:r>
          </w:p>
        </w:tc>
      </w:tr>
      <w:tr w:rsidR="0010133D" w:rsidRPr="00121154" w14:paraId="24F29FEE" w14:textId="77777777" w:rsidTr="00144295">
        <w:trPr>
          <w:trHeight w:val="300"/>
        </w:trPr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C42639" w14:textId="77777777" w:rsidR="0010133D" w:rsidRPr="00121154" w:rsidRDefault="0010133D" w:rsidP="00144295">
            <w:pP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</w:p>
        </w:tc>
        <w:tc>
          <w:tcPr>
            <w:tcW w:w="73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FB048B" w14:textId="77777777" w:rsidR="0010133D" w:rsidRPr="00121154" w:rsidRDefault="0010133D" w:rsidP="00144295">
            <w:pP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EA05F0" w14:textId="77777777" w:rsidR="0010133D" w:rsidRPr="00121154" w:rsidRDefault="0010133D" w:rsidP="00144295">
            <w:pP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</w:p>
        </w:tc>
      </w:tr>
    </w:tbl>
    <w:p w14:paraId="0AEE3BD7" w14:textId="77777777" w:rsidR="0010133D" w:rsidRDefault="0010133D" w:rsidP="0010133D">
      <w:pPr>
        <w:shd w:val="clear" w:color="auto" w:fill="FFFFFF"/>
        <w:rPr>
          <w:lang w:val="en-GB"/>
        </w:rPr>
      </w:pPr>
    </w:p>
    <w:p w14:paraId="707A5A6E" w14:textId="77777777" w:rsidR="0010133D" w:rsidRDefault="0010133D" w:rsidP="0010133D">
      <w:pPr>
        <w:shd w:val="clear" w:color="auto" w:fill="FFFFFF"/>
        <w:rPr>
          <w:lang w:val="en-GB"/>
        </w:rPr>
      </w:pPr>
    </w:p>
    <w:p w14:paraId="1C63D915" w14:textId="77777777" w:rsidR="0010133D" w:rsidRPr="00594C2F" w:rsidRDefault="0010133D" w:rsidP="0010133D">
      <w:pPr>
        <w:rPr>
          <w:lang w:val="en-US"/>
        </w:rPr>
      </w:pPr>
    </w:p>
    <w:tbl>
      <w:tblPr>
        <w:tblW w:w="0" w:type="auto"/>
        <w:tblBorders>
          <w:top w:val="single" w:sz="6" w:space="0" w:color="757575"/>
          <w:left w:val="single" w:sz="6" w:space="0" w:color="757575"/>
          <w:bottom w:val="single" w:sz="6" w:space="0" w:color="757575"/>
          <w:right w:val="single" w:sz="6" w:space="0" w:color="757575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0"/>
        <w:gridCol w:w="7676"/>
        <w:gridCol w:w="990"/>
      </w:tblGrid>
      <w:tr w:rsidR="0010133D" w:rsidRPr="00B82CC7" w14:paraId="0DC0AA5F" w14:textId="77777777" w:rsidTr="0010133D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auto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1CC50737" w14:textId="77777777" w:rsidR="0010133D" w:rsidRPr="00B82CC7" w:rsidRDefault="0010133D" w:rsidP="00144295">
            <w:pPr>
              <w:spacing w:before="150" w:after="30"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auto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4DB28440" w14:textId="15104798" w:rsidR="0010133D" w:rsidRPr="00B82CC7" w:rsidRDefault="0010133D" w:rsidP="0010133D">
            <w:pPr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Ovid MEDLINE(R) and 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Epub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 Ahead of Print, In-Process &amp; Other Non-Indexed Citations and Daily 1946 to February 24, 2020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auto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548858BA" w14:textId="77777777" w:rsidR="0010133D" w:rsidRPr="00B82CC7" w:rsidRDefault="0010133D" w:rsidP="00144295">
            <w:pPr>
              <w:spacing w:before="150" w:after="30"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</w:p>
        </w:tc>
      </w:tr>
      <w:tr w:rsidR="0010133D" w:rsidRPr="00B82CC7" w14:paraId="669E707C" w14:textId="77777777" w:rsidTr="0010133D">
        <w:trPr>
          <w:trHeight w:val="360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AEAAAA" w:themeFill="background2" w:themeFillShade="B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D8BC81B" w14:textId="77777777" w:rsidR="0010133D" w:rsidRPr="00B82CC7" w:rsidRDefault="0010133D" w:rsidP="00144295">
            <w:pPr>
              <w:spacing w:before="150" w:after="30"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#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AEAAAA" w:themeFill="background2" w:themeFillShade="B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688869B" w14:textId="77777777" w:rsidR="0010133D" w:rsidRPr="00B82CC7" w:rsidRDefault="0010133D" w:rsidP="00144295">
            <w:pPr>
              <w:spacing w:before="150" w:after="30"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Searches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B9B9B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EA0B722" w14:textId="77777777" w:rsidR="0010133D" w:rsidRPr="00B82CC7" w:rsidRDefault="0010133D" w:rsidP="00144295">
            <w:pPr>
              <w:spacing w:before="150" w:after="30"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Results</w:t>
            </w:r>
          </w:p>
        </w:tc>
      </w:tr>
      <w:tr w:rsidR="0010133D" w:rsidRPr="00B82CC7" w14:paraId="1FDF2EF1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74E3CC8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F7EA889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Physical Therapists/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9146E7A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1715</w:t>
            </w:r>
          </w:p>
        </w:tc>
      </w:tr>
      <w:tr w:rsidR="0010133D" w:rsidRPr="00B82CC7" w14:paraId="3C1B978C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0188753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80C68B2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Allied Health Personnel/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F1963EE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11617</w:t>
            </w:r>
          </w:p>
        </w:tc>
      </w:tr>
      <w:tr w:rsidR="0010133D" w:rsidRPr="00B82CC7" w14:paraId="4C5D1DAC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991B9E4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695261D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Occupational Therapists/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2E3E88D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259</w:t>
            </w:r>
          </w:p>
        </w:tc>
      </w:tr>
      <w:tr w:rsidR="0010133D" w:rsidRPr="00B82CC7" w14:paraId="7CEFB1A1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B482F05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B409D00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(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physiotherap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* or physical 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therap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* or allied health or occupational 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therap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*).</w:t>
            </w:r>
            <w:proofErr w:type="spellStart"/>
            <w:proofErr w:type="gram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tw,kw</w:t>
            </w:r>
            <w:proofErr w:type="gram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,kf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8D3B5BB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67237</w:t>
            </w:r>
          </w:p>
        </w:tc>
      </w:tr>
      <w:tr w:rsidR="0010133D" w:rsidRPr="00B82CC7" w14:paraId="5709EE43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27E6082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54907D0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or/1-4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DBD6CF6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77597</w:t>
            </w:r>
          </w:p>
        </w:tc>
      </w:tr>
      <w:tr w:rsidR="0010133D" w:rsidRPr="00B82CC7" w14:paraId="73F6A99C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3065276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49655B5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education/ or exp education, professional/ or education, continuing/ or exp education, graduate/ or exp schools/ or exp educational measurement/ or Teaching/ or Curriculum/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662B640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508050</w:t>
            </w:r>
          </w:p>
        </w:tc>
      </w:tr>
      <w:tr w:rsidR="0010133D" w:rsidRPr="00B82CC7" w14:paraId="40FB321A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8D5C93F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C964E3B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exp Students/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D43E6D4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124652</w:t>
            </w:r>
          </w:p>
        </w:tc>
      </w:tr>
      <w:tr w:rsidR="0010133D" w:rsidRPr="00B82CC7" w14:paraId="1D4DCE32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FBDD62D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0CE682C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education.fs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97F2225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273930</w:t>
            </w:r>
          </w:p>
        </w:tc>
      </w:tr>
      <w:tr w:rsidR="0010133D" w:rsidRPr="00B82CC7" w14:paraId="4F637B50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CEC053E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591F464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or/6-8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B596424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656883</w:t>
            </w:r>
          </w:p>
        </w:tc>
      </w:tr>
      <w:tr w:rsidR="0010133D" w:rsidRPr="00B82CC7" w14:paraId="33B2CC52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67E9BC8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22B1AD4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5 and 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AB10252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11025</w:t>
            </w:r>
          </w:p>
        </w:tc>
      </w:tr>
      <w:tr w:rsidR="0010133D" w:rsidRPr="00B82CC7" w14:paraId="6E0A6FB7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D553908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979E08A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((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physiotherap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* or physical 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therap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* or allied health or occupational 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therap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*) adj3 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educat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*).</w:t>
            </w:r>
            <w:proofErr w:type="spellStart"/>
            <w:proofErr w:type="gram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tw,kw</w:t>
            </w:r>
            <w:proofErr w:type="gram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,kf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3A7F90E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2387</w:t>
            </w:r>
          </w:p>
        </w:tc>
      </w:tr>
      <w:tr w:rsidR="0010133D" w:rsidRPr="00B82CC7" w14:paraId="60A7D457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16CB352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22823BC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((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physiotherap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* or physical 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therap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* or allied health or occupational 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therap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*) and (school* or student* or curriculum)).</w:t>
            </w:r>
            <w:proofErr w:type="spellStart"/>
            <w:proofErr w:type="gram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tw,kw</w:t>
            </w:r>
            <w:proofErr w:type="gram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,kf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8EFC00F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5946</w:t>
            </w:r>
          </w:p>
        </w:tc>
      </w:tr>
      <w:tr w:rsidR="0010133D" w:rsidRPr="00B82CC7" w14:paraId="1A91F3C3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18A0618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7187D31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or/10-12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1879CAB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14374</w:t>
            </w:r>
          </w:p>
        </w:tc>
      </w:tr>
      <w:tr w:rsidR="0010133D" w:rsidRPr="00B82CC7" w14:paraId="0FBA7D2E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C4136AF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CDBD648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Computer Assisted Instruction/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8B841A1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11719</w:t>
            </w:r>
          </w:p>
        </w:tc>
      </w:tr>
      <w:tr w:rsidR="0010133D" w:rsidRPr="00B82CC7" w14:paraId="75C718E1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0611054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lastRenderedPageBreak/>
              <w:t>15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6BC05FD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Education, Distance/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63E797B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3832</w:t>
            </w:r>
          </w:p>
        </w:tc>
      </w:tr>
      <w:tr w:rsidR="0010133D" w:rsidRPr="00B82CC7" w14:paraId="3A8C596B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2126E97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82984A0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Educational Technology/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BD1CC02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1500</w:t>
            </w:r>
          </w:p>
        </w:tc>
      </w:tr>
      <w:tr w:rsidR="0010133D" w:rsidRPr="00B82CC7" w14:paraId="73DF959E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54F3EE7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C2D0660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Webcasts as Topic/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65A5E47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323</w:t>
            </w:r>
          </w:p>
        </w:tc>
      </w:tr>
      <w:tr w:rsidR="0010133D" w:rsidRPr="00B82CC7" w14:paraId="40C82BD8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37BC7B5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EA94798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Information Technology/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F2C47B7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307</w:t>
            </w:r>
          </w:p>
        </w:tc>
      </w:tr>
      <w:tr w:rsidR="0010133D" w:rsidRPr="00B82CC7" w14:paraId="304C416B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A46DAAE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B401D8D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Computers, handheld/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5BA89FC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3522</w:t>
            </w:r>
          </w:p>
        </w:tc>
      </w:tr>
      <w:tr w:rsidR="0010133D" w:rsidRPr="00B82CC7" w14:paraId="2BB72C1C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8767A89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20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447E3B6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Smartphone/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4F7A665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3912</w:t>
            </w:r>
          </w:p>
        </w:tc>
      </w:tr>
      <w:tr w:rsidR="0010133D" w:rsidRPr="00B82CC7" w14:paraId="61DF4FEA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D240996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21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A908A0B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Wireless technologies/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60CBDEE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3370</w:t>
            </w:r>
          </w:p>
        </w:tc>
      </w:tr>
      <w:tr w:rsidR="0010133D" w:rsidRPr="00B82CC7" w14:paraId="5473423D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F09B8F8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22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309F0B0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Multimedia/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F636DAC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1904</w:t>
            </w:r>
          </w:p>
        </w:tc>
      </w:tr>
      <w:tr w:rsidR="0010133D" w:rsidRPr="00B82CC7" w14:paraId="25B33DC7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4C10795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23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C4CCEC5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(blended or e learning or 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elearning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 or m learning or 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mlearning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 or 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webbased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 or web based or virtual* or streaming or 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interactiv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* or hybrid or digital* or 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gami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* or game* or 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ict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 or 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mooc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 or massive open online course* or flipped or simulation*).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tw,kw,kf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9A54E23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871589</w:t>
            </w:r>
          </w:p>
        </w:tc>
      </w:tr>
      <w:tr w:rsidR="0010133D" w:rsidRPr="00B82CC7" w14:paraId="2709056A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855C372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24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D37E98B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(online 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adj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 (learning or syllabus or 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activit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* or teaching or 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educat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* or com* or tech* or network* or discussion* or 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participat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*)).</w:t>
            </w:r>
            <w:proofErr w:type="spellStart"/>
            <w:proofErr w:type="gram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tw,kw</w:t>
            </w:r>
            <w:proofErr w:type="gram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,kf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5076060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5666</w:t>
            </w:r>
          </w:p>
        </w:tc>
      </w:tr>
      <w:tr w:rsidR="0010133D" w:rsidRPr="00B82CC7" w14:paraId="364CBD58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0217260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25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E2D8F90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(blog* or wiki* or podcast* or webcast* or courseware* or groupware* or collaborative software* or webinar* or "web 2.0" or smartphone* or lecture capture* or tablet* or ((Computer* or device*) adj1 handheld)).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tw,kw,kf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4E9541C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67732</w:t>
            </w:r>
          </w:p>
        </w:tc>
      </w:tr>
      <w:tr w:rsidR="0010133D" w:rsidRPr="00B82CC7" w14:paraId="36C41064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908A685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26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BE91615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(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comput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* 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adj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 (based or assisted or aided or supported or use* or instruction* or supported or 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educat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*)).</w:t>
            </w:r>
            <w:proofErr w:type="spellStart"/>
            <w:proofErr w:type="gram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tw,kw</w:t>
            </w:r>
            <w:proofErr w:type="gram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,kf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800EE55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60739</w:t>
            </w:r>
          </w:p>
        </w:tc>
      </w:tr>
      <w:tr w:rsidR="0010133D" w:rsidRPr="00B82CC7" w14:paraId="2F49F200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AB59A2E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27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3E8A5FC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("computers and learning" or "computers in education" or (audience adj3 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respon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*)).</w:t>
            </w:r>
            <w:proofErr w:type="spellStart"/>
            <w:proofErr w:type="gram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tw,kw</w:t>
            </w:r>
            <w:proofErr w:type="gram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,kf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F349521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510</w:t>
            </w:r>
          </w:p>
        </w:tc>
      </w:tr>
      <w:tr w:rsidR="0010133D" w:rsidRPr="00B82CC7" w14:paraId="27D2003D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2D5A9C4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28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9DE8DC9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((electronic or mobile or distance or multimedia or asynchronous or computer*) adj2 (learning or 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educat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*)).</w:t>
            </w:r>
            <w:proofErr w:type="spellStart"/>
            <w:proofErr w:type="gram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tw,kw</w:t>
            </w:r>
            <w:proofErr w:type="gram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,kf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9F219BC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5470</w:t>
            </w:r>
          </w:p>
        </w:tc>
      </w:tr>
      <w:tr w:rsidR="0010133D" w:rsidRPr="00B82CC7" w14:paraId="1E1985CE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E5FEDD1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29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133339C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((web or 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technolog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* or internet) adj1 (based or enhanced or enabled or mediated)).</w:t>
            </w:r>
            <w:proofErr w:type="spellStart"/>
            <w:proofErr w:type="gram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tw,kw</w:t>
            </w:r>
            <w:proofErr w:type="gram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,kf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44FA27E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46746</w:t>
            </w:r>
          </w:p>
        </w:tc>
      </w:tr>
      <w:tr w:rsidR="0010133D" w:rsidRPr="00B82CC7" w14:paraId="7C38C334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42F007F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30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A32E35D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(instructional television* or information communication or intelligent tutoring system*).</w:t>
            </w:r>
            <w:proofErr w:type="spellStart"/>
            <w:proofErr w:type="gram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tw,kw</w:t>
            </w:r>
            <w:proofErr w:type="gram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,kf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D49330F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806</w:t>
            </w:r>
          </w:p>
        </w:tc>
      </w:tr>
      <w:tr w:rsidR="0010133D" w:rsidRPr="00B82CC7" w14:paraId="73A7B528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8A58C5E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31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206A9F8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(((education* or learning) adj1 (media* or multimedia*)) or computerized instruction or mobile device*).</w:t>
            </w:r>
            <w:proofErr w:type="spellStart"/>
            <w:proofErr w:type="gram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tw,kw</w:t>
            </w:r>
            <w:proofErr w:type="gram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,kf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4B3754D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4438</w:t>
            </w:r>
          </w:p>
        </w:tc>
      </w:tr>
      <w:tr w:rsidR="0010133D" w:rsidRPr="00B82CC7" w14:paraId="006B919D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3DDA37D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32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8D5B1DF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((information or education* or instruction* or use* or using) adj2 tech*).</w:t>
            </w:r>
            <w:proofErr w:type="spellStart"/>
            <w:proofErr w:type="gram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tw,kw</w:t>
            </w:r>
            <w:proofErr w:type="gram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,kf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915B271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224950</w:t>
            </w:r>
          </w:p>
        </w:tc>
      </w:tr>
      <w:tr w:rsidR="0010133D" w:rsidRPr="00B82CC7" w14:paraId="01179058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9BDF17A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33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6E5AD10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or/14-32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42D18A6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1218259</w:t>
            </w:r>
          </w:p>
        </w:tc>
      </w:tr>
      <w:tr w:rsidR="0010133D" w:rsidRPr="00B82CC7" w14:paraId="3A0A3372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0093326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34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BFBEE9A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13 and 33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AFD7F52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1310</w:t>
            </w:r>
          </w:p>
        </w:tc>
      </w:tr>
      <w:tr w:rsidR="0010133D" w:rsidRPr="00B82CC7" w14:paraId="40EB60AD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4648145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35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EBFFA47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limit 34 to (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yr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="2019 -Current" and (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danish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 or 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english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 or 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norwegian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 or 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swedish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))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5F130D5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140</w:t>
            </w:r>
          </w:p>
        </w:tc>
      </w:tr>
    </w:tbl>
    <w:p w14:paraId="191E764D" w14:textId="2DE25981" w:rsidR="0010133D" w:rsidRPr="006C7307" w:rsidRDefault="0010133D" w:rsidP="0010133D">
      <w:pPr>
        <w:pStyle w:val="BodyText1"/>
        <w:ind w:firstLine="0"/>
        <w:rPr>
          <w:bdr w:val="none" w:sz="0" w:space="0" w:color="auto" w:frame="1"/>
          <w:lang w:val="en-GB" w:eastAsia="nb-NO"/>
        </w:rPr>
      </w:pPr>
      <w:bookmarkStart w:id="0" w:name="_GoBack"/>
      <w:bookmarkEnd w:id="0"/>
    </w:p>
    <w:tbl>
      <w:tblPr>
        <w:tblW w:w="0" w:type="auto"/>
        <w:tblBorders>
          <w:top w:val="single" w:sz="6" w:space="0" w:color="757575"/>
          <w:left w:val="single" w:sz="6" w:space="0" w:color="757575"/>
          <w:bottom w:val="single" w:sz="6" w:space="0" w:color="757575"/>
          <w:right w:val="single" w:sz="6" w:space="0" w:color="757575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0"/>
        <w:gridCol w:w="7676"/>
        <w:gridCol w:w="990"/>
      </w:tblGrid>
      <w:tr w:rsidR="0010133D" w:rsidRPr="00B82CC7" w14:paraId="078A5736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auto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40AD2530" w14:textId="77777777" w:rsidR="0010133D" w:rsidRPr="00B82CC7" w:rsidRDefault="0010133D" w:rsidP="00144295">
            <w:pPr>
              <w:spacing w:before="150" w:after="30"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auto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4D788BA3" w14:textId="6B79774B" w:rsidR="0010133D" w:rsidRPr="00B82CC7" w:rsidRDefault="0010133D" w:rsidP="001442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Ovid MEDLINE(R) and 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Epub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 Ahead of Print, In-Process &amp; Other Non-Indexed Citations and Daily 1946 to August 27, 2020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auto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2491C6F4" w14:textId="77777777" w:rsidR="0010133D" w:rsidRPr="00B82CC7" w:rsidRDefault="0010133D" w:rsidP="00144295">
            <w:pPr>
              <w:spacing w:before="150" w:after="30"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</w:p>
        </w:tc>
      </w:tr>
      <w:tr w:rsidR="0010133D" w:rsidRPr="00B82CC7" w14:paraId="5611BAEB" w14:textId="77777777" w:rsidTr="0010133D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AEAAAA" w:themeFill="background2" w:themeFillShade="B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1405A8D" w14:textId="77777777" w:rsidR="0010133D" w:rsidRPr="00B82CC7" w:rsidRDefault="0010133D" w:rsidP="00144295">
            <w:pPr>
              <w:spacing w:before="150" w:after="30"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#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AEAAAA" w:themeFill="background2" w:themeFillShade="B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CDECC4E" w14:textId="77777777" w:rsidR="0010133D" w:rsidRPr="00B82CC7" w:rsidRDefault="0010133D" w:rsidP="00144295">
            <w:pPr>
              <w:spacing w:before="150" w:after="30"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Searches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AEAAAA" w:themeFill="background2" w:themeFillShade="B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A50BA8F" w14:textId="77777777" w:rsidR="0010133D" w:rsidRPr="00B82CC7" w:rsidRDefault="0010133D" w:rsidP="00144295">
            <w:pPr>
              <w:spacing w:before="150" w:after="30"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Results</w:t>
            </w:r>
          </w:p>
        </w:tc>
      </w:tr>
      <w:tr w:rsidR="0010133D" w:rsidRPr="00B82CC7" w14:paraId="76ECD216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13CA157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E064387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Physical Therapists/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1593902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1923</w:t>
            </w:r>
          </w:p>
        </w:tc>
      </w:tr>
      <w:tr w:rsidR="0010133D" w:rsidRPr="00B82CC7" w14:paraId="47568FB7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6447BB4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C4AAB97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Allied Health Personnel/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7A59BCC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11760</w:t>
            </w:r>
          </w:p>
        </w:tc>
      </w:tr>
      <w:tr w:rsidR="0010133D" w:rsidRPr="00B82CC7" w14:paraId="72B5482C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ED43892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E8B11C2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Occupational Therapists/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834F55B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310</w:t>
            </w:r>
          </w:p>
        </w:tc>
      </w:tr>
      <w:tr w:rsidR="0010133D" w:rsidRPr="00B82CC7" w14:paraId="69B2D7CA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F9EAEF4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5AAA0ED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(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physiotherap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* or physical 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therap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* or allied health or occupational 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therap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*).</w:t>
            </w:r>
            <w:proofErr w:type="spellStart"/>
            <w:proofErr w:type="gram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tw,kw</w:t>
            </w:r>
            <w:proofErr w:type="gram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,kf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DEC9F95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70286</w:t>
            </w:r>
          </w:p>
        </w:tc>
      </w:tr>
      <w:tr w:rsidR="0010133D" w:rsidRPr="00B82CC7" w14:paraId="12442530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D0D5739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3D7DC54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or/1-4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B2C6C51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80791</w:t>
            </w:r>
          </w:p>
        </w:tc>
      </w:tr>
      <w:tr w:rsidR="0010133D" w:rsidRPr="00B82CC7" w14:paraId="372FF453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B535A08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7B1DC92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education/ or exp education, professional/ or education, continuing/ or exp education, graduate/ or exp schools/ or exp educational measurement/ or Teaching/ or Curriculum/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D678396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518573</w:t>
            </w:r>
          </w:p>
        </w:tc>
      </w:tr>
      <w:tr w:rsidR="0010133D" w:rsidRPr="00B82CC7" w14:paraId="21F3E6A7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5BCDE1B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9A1965C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exp Students/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7123E7C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129292</w:t>
            </w:r>
          </w:p>
        </w:tc>
      </w:tr>
      <w:tr w:rsidR="0010133D" w:rsidRPr="00B82CC7" w14:paraId="6A86B8E9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4E452B6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645D2E0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education.fs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FB7D583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279246</w:t>
            </w:r>
          </w:p>
        </w:tc>
      </w:tr>
      <w:tr w:rsidR="0010133D" w:rsidRPr="00B82CC7" w14:paraId="2A0FC1C0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D70B6EF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826C510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or/6-8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262F9A4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670679</w:t>
            </w:r>
          </w:p>
        </w:tc>
      </w:tr>
      <w:tr w:rsidR="0010133D" w:rsidRPr="00B82CC7" w14:paraId="5AC7649A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988ACEF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B5F108F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5 and 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90B1F95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11294</w:t>
            </w:r>
          </w:p>
        </w:tc>
      </w:tr>
      <w:tr w:rsidR="0010133D" w:rsidRPr="00B82CC7" w14:paraId="10F08149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E6B611B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87917A2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((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physiotherap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* or physical 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therap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* or allied health or occupational 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therap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*) adj3 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educat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*).</w:t>
            </w:r>
            <w:proofErr w:type="spellStart"/>
            <w:proofErr w:type="gram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tw,kw</w:t>
            </w:r>
            <w:proofErr w:type="gram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,kf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88C7EFE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2498</w:t>
            </w:r>
          </w:p>
        </w:tc>
      </w:tr>
      <w:tr w:rsidR="0010133D" w:rsidRPr="00B82CC7" w14:paraId="6721F3C0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59C8B08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18EB6FB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((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physiotherap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* or physical 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therap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* or allied health or occupational 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therap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*) and (school* or student* or curriculum)).</w:t>
            </w:r>
            <w:proofErr w:type="spellStart"/>
            <w:proofErr w:type="gram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tw,kw</w:t>
            </w:r>
            <w:proofErr w:type="gram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,kf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B0E8570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6238</w:t>
            </w:r>
          </w:p>
        </w:tc>
      </w:tr>
      <w:tr w:rsidR="0010133D" w:rsidRPr="00B82CC7" w14:paraId="6C49F718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C90F354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FD3AA8A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or/10-12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64265D8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14846</w:t>
            </w:r>
          </w:p>
        </w:tc>
      </w:tr>
      <w:tr w:rsidR="0010133D" w:rsidRPr="00B82CC7" w14:paraId="341AF70E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C9935A6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CAC0ABA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Computer Assisted Instruction/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F247149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11880</w:t>
            </w:r>
          </w:p>
        </w:tc>
      </w:tr>
      <w:tr w:rsidR="0010133D" w:rsidRPr="00B82CC7" w14:paraId="2AC0A24D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9849F8B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FE9479A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Education, Distance/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36CA9F2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4111</w:t>
            </w:r>
          </w:p>
        </w:tc>
      </w:tr>
      <w:tr w:rsidR="0010133D" w:rsidRPr="00B82CC7" w14:paraId="333CE39D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B1F2157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44ED761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Educational Technology/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FA976BC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1521</w:t>
            </w:r>
          </w:p>
        </w:tc>
      </w:tr>
      <w:tr w:rsidR="0010133D" w:rsidRPr="00B82CC7" w14:paraId="244EC0B1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1F4C54B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6419E1E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Webcasts as Topic/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E5BD6DC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342</w:t>
            </w:r>
          </w:p>
        </w:tc>
      </w:tr>
      <w:tr w:rsidR="0010133D" w:rsidRPr="00B82CC7" w14:paraId="6A7A3D97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C43090F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2BF7E95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Information Technology/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767F6F6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386</w:t>
            </w:r>
          </w:p>
        </w:tc>
      </w:tr>
      <w:tr w:rsidR="0010133D" w:rsidRPr="00B82CC7" w14:paraId="60EBC600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E99BE5E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B29074C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Computers, handheld/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009BEDC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3615</w:t>
            </w:r>
          </w:p>
        </w:tc>
      </w:tr>
      <w:tr w:rsidR="0010133D" w:rsidRPr="00B82CC7" w14:paraId="23A78772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017E429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20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F98E3E4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Smartphone/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76B8A5A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4548</w:t>
            </w:r>
          </w:p>
        </w:tc>
      </w:tr>
      <w:tr w:rsidR="0010133D" w:rsidRPr="00B82CC7" w14:paraId="72343FF9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D03F7B4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21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C42A5AF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Wireless technologies/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3DAF6A1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3587</w:t>
            </w:r>
          </w:p>
        </w:tc>
      </w:tr>
      <w:tr w:rsidR="0010133D" w:rsidRPr="00B82CC7" w14:paraId="052F363F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9872A38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22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16B7C70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Multimedia/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391A337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1930</w:t>
            </w:r>
          </w:p>
        </w:tc>
      </w:tr>
      <w:tr w:rsidR="0010133D" w:rsidRPr="00B82CC7" w14:paraId="59D9150F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F40CA60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23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3A0CD9E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(blended or e learning or 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elearning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 or m learning or 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mlearning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 or 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webbased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 or web based or virtual* or streaming or 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interactiv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* or hybrid or digital* or 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gami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* or game* or 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ict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 or 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mooc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 or massive open online course* or flipped or simulation*).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tw,kw,kf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AFD1344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915251</w:t>
            </w:r>
          </w:p>
        </w:tc>
      </w:tr>
      <w:tr w:rsidR="0010133D" w:rsidRPr="00B82CC7" w14:paraId="0B9B834A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809B5F0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lastRenderedPageBreak/>
              <w:t>24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795C20F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(online 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adj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 (learning or syllabus or 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activit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* or teaching or 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educat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* or com* or tech* or network* or discussion* or 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participat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*)).</w:t>
            </w:r>
            <w:proofErr w:type="spellStart"/>
            <w:proofErr w:type="gram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tw,kw</w:t>
            </w:r>
            <w:proofErr w:type="gram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,kf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7427551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6263</w:t>
            </w:r>
          </w:p>
        </w:tc>
      </w:tr>
      <w:tr w:rsidR="0010133D" w:rsidRPr="00B82CC7" w14:paraId="30AC1DF0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8085FB5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25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44C9AF1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(blog* or wiki* or podcast* or webcast* or courseware* or groupware* or collaborative software* or webinar* or "web 2.0" or smartphone* or lecture capture* or tablet* or ((Computer* or device*) adj1 handheld)).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tw,kw,kf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9E0D084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71563</w:t>
            </w:r>
          </w:p>
        </w:tc>
      </w:tr>
      <w:tr w:rsidR="0010133D" w:rsidRPr="00B82CC7" w14:paraId="6F52B1A4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6054CB0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26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45BE73D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(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comput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* 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adj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 (based or assisted or aided or supported or use* or instruction* or supported or 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educat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*)).</w:t>
            </w:r>
            <w:proofErr w:type="spellStart"/>
            <w:proofErr w:type="gram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tw,kw</w:t>
            </w:r>
            <w:proofErr w:type="gram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,kf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4C2C6D4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62756</w:t>
            </w:r>
          </w:p>
        </w:tc>
      </w:tr>
      <w:tr w:rsidR="0010133D" w:rsidRPr="00B82CC7" w14:paraId="75A186F6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275DFE1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27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F1AABF5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("computers and learning" or "computers in education" or (audience adj3 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respon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*)).</w:t>
            </w:r>
            <w:proofErr w:type="spellStart"/>
            <w:proofErr w:type="gram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tw,kw</w:t>
            </w:r>
            <w:proofErr w:type="gram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,kf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D439B17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529</w:t>
            </w:r>
          </w:p>
        </w:tc>
      </w:tr>
      <w:tr w:rsidR="0010133D" w:rsidRPr="00B82CC7" w14:paraId="6051FB0A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0C381C1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28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755A2A6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((electronic or mobile or distance or multimedia or asynchronous or computer*) adj2 (learning or 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educat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*)).</w:t>
            </w:r>
            <w:proofErr w:type="spellStart"/>
            <w:proofErr w:type="gram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tw,kw</w:t>
            </w:r>
            <w:proofErr w:type="gram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,kf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B4DBCD5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5838</w:t>
            </w:r>
          </w:p>
        </w:tc>
      </w:tr>
      <w:tr w:rsidR="0010133D" w:rsidRPr="00B82CC7" w14:paraId="2148E032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418894C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29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C57FA34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((web or 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technolog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* or internet) adj1 (based or enhanced or enabled or mediated)).</w:t>
            </w:r>
            <w:proofErr w:type="spellStart"/>
            <w:proofErr w:type="gram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tw,kw</w:t>
            </w:r>
            <w:proofErr w:type="gram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,kf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62695AD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49676</w:t>
            </w:r>
          </w:p>
        </w:tc>
      </w:tr>
      <w:tr w:rsidR="0010133D" w:rsidRPr="00B82CC7" w14:paraId="593D247C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3CDA98C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30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3EE0900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(instructional television* or information communication or intelligent tutoring system*).</w:t>
            </w:r>
            <w:proofErr w:type="spellStart"/>
            <w:proofErr w:type="gram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tw,kw</w:t>
            </w:r>
            <w:proofErr w:type="gram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,kf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DDBEDC2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852</w:t>
            </w:r>
          </w:p>
        </w:tc>
      </w:tr>
      <w:tr w:rsidR="0010133D" w:rsidRPr="00B82CC7" w14:paraId="38473654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9AD904D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31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28598FD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(((education* or learning) adj1 (media* or multimedia*)) or computerized instruction or mobile device*).</w:t>
            </w:r>
            <w:proofErr w:type="spellStart"/>
            <w:proofErr w:type="gram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tw,kw</w:t>
            </w:r>
            <w:proofErr w:type="gram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,kf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A4AF288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4818</w:t>
            </w:r>
          </w:p>
        </w:tc>
      </w:tr>
      <w:tr w:rsidR="0010133D" w:rsidRPr="00B82CC7" w14:paraId="4905E043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EFC1613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32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7E79D69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((information or education* or instruction* or use* or using) adj2 tech*).</w:t>
            </w:r>
            <w:proofErr w:type="spellStart"/>
            <w:proofErr w:type="gram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tw,kw</w:t>
            </w:r>
            <w:proofErr w:type="gram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,kf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B8E9C10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232818</w:t>
            </w:r>
          </w:p>
        </w:tc>
      </w:tr>
      <w:tr w:rsidR="0010133D" w:rsidRPr="00B82CC7" w14:paraId="20DA0E74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1794B00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33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53EFE9E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or/14-32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CBAAF0A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1274857</w:t>
            </w:r>
          </w:p>
        </w:tc>
      </w:tr>
      <w:tr w:rsidR="0010133D" w:rsidRPr="00B82CC7" w14:paraId="46E30AA0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8694517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34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98C721A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13 and 33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C0214C2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1400</w:t>
            </w:r>
          </w:p>
        </w:tc>
      </w:tr>
      <w:tr w:rsidR="0010133D" w:rsidRPr="00B82CC7" w14:paraId="2CD82D39" w14:textId="77777777" w:rsidTr="0014429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F1B8627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35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DF63A78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limit 34 to (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yr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="2020 -Current" and (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danish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 or 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english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 or 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norwegian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 xml:space="preserve"> or </w:t>
            </w:r>
            <w:proofErr w:type="spellStart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swedish</w:t>
            </w:r>
            <w:proofErr w:type="spellEnd"/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))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A2DDF30" w14:textId="77777777" w:rsidR="0010133D" w:rsidRPr="00B82CC7" w:rsidRDefault="0010133D" w:rsidP="00144295">
            <w:pPr>
              <w:spacing w:line="360" w:lineRule="atLeast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</w:pPr>
            <w:r w:rsidRPr="00B82CC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GB" w:eastAsia="nb-NO"/>
              </w:rPr>
              <w:t>85</w:t>
            </w:r>
          </w:p>
        </w:tc>
      </w:tr>
    </w:tbl>
    <w:p w14:paraId="3612232A" w14:textId="77777777" w:rsidR="0010133D" w:rsidRDefault="0010133D"/>
    <w:sectPr w:rsidR="001013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9A260C" w14:textId="77777777" w:rsidR="0010133D" w:rsidRDefault="0010133D" w:rsidP="0010133D">
      <w:r>
        <w:separator/>
      </w:r>
    </w:p>
  </w:endnote>
  <w:endnote w:type="continuationSeparator" w:id="0">
    <w:p w14:paraId="129B403B" w14:textId="77777777" w:rsidR="0010133D" w:rsidRDefault="0010133D" w:rsidP="001013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EBA9D8" w14:textId="77777777" w:rsidR="0010133D" w:rsidRDefault="0010133D" w:rsidP="0010133D">
      <w:r>
        <w:separator/>
      </w:r>
    </w:p>
  </w:footnote>
  <w:footnote w:type="continuationSeparator" w:id="0">
    <w:p w14:paraId="5F162BDD" w14:textId="77777777" w:rsidR="0010133D" w:rsidRDefault="0010133D" w:rsidP="001013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revisionView w:insDel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133D"/>
    <w:rsid w:val="00101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CA327BF"/>
  <w15:chartTrackingRefBased/>
  <w15:docId w15:val="{6BE44A5F-4C94-4332-86A6-2DCED837A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133D"/>
    <w:pPr>
      <w:spacing w:after="0" w:line="240" w:lineRule="auto"/>
    </w:pPr>
  </w:style>
  <w:style w:type="paragraph" w:styleId="Heading1">
    <w:name w:val="heading 1"/>
    <w:basedOn w:val="CommentText"/>
    <w:next w:val="Normal"/>
    <w:link w:val="Heading1Char"/>
    <w:uiPriority w:val="9"/>
    <w:qFormat/>
    <w:rsid w:val="0010133D"/>
    <w:pPr>
      <w:spacing w:line="480" w:lineRule="auto"/>
      <w:outlineLvl w:val="0"/>
    </w:pPr>
    <w:rPr>
      <w:rFonts w:ascii="Times New Roman" w:hAnsi="Times New Roman" w:cs="Times New Roman"/>
      <w:b/>
      <w:bCs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133D"/>
    <w:rPr>
      <w:rFonts w:ascii="Times New Roman" w:hAnsi="Times New Roman" w:cs="Times New Roman"/>
      <w:b/>
      <w:bCs/>
      <w:sz w:val="24"/>
      <w:szCs w:val="24"/>
      <w:lang w:val="en-GB"/>
    </w:rPr>
  </w:style>
  <w:style w:type="paragraph" w:customStyle="1" w:styleId="BodyText1">
    <w:name w:val="Body Text1"/>
    <w:basedOn w:val="CommentText"/>
    <w:link w:val="BodytextChar"/>
    <w:qFormat/>
    <w:rsid w:val="0010133D"/>
    <w:pPr>
      <w:spacing w:line="480" w:lineRule="auto"/>
      <w:ind w:firstLine="720"/>
    </w:pPr>
    <w:rPr>
      <w:rFonts w:ascii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CommentTextChar"/>
    <w:link w:val="BodyText1"/>
    <w:rsid w:val="0010133D"/>
    <w:rPr>
      <w:rFonts w:ascii="Times New Roman" w:hAnsi="Times New Roman" w:cs="Times New Roman"/>
      <w:sz w:val="24"/>
      <w:szCs w:val="24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0133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0133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1301</Words>
  <Characters>6901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OsloMet</Company>
  <LinksUpToDate>false</LinksUpToDate>
  <CharactersWithSpaces>8186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Nina Bjerketveit Ødegaard</dc:creator>
  <cp:keywords/>
  <dc:description/>
  <cp:lastModifiedBy>Nina Bjerketveit Ødegaard</cp:lastModifiedBy>
  <cp:revision>1</cp:revision>
  <dcterms:created xsi:type="dcterms:W3CDTF">2020-12-20T19:36:00Z</dcterms:created>
  <dcterms:modified xsi:type="dcterms:W3CDTF">2020-12-20T19:40:00Z</dcterms:modified>
</cp:coreProperties>
</file>