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711B3" w14:textId="77777777" w:rsidR="00A11563" w:rsidRPr="00B25730" w:rsidRDefault="00A11563" w:rsidP="004013EE">
      <w:pPr>
        <w:spacing w:after="0" w:line="240" w:lineRule="auto"/>
        <w:rPr>
          <w:b/>
          <w:bCs/>
          <w:lang w:val="en-US"/>
        </w:rPr>
      </w:pPr>
    </w:p>
    <w:tbl>
      <w:tblPr>
        <w:tblpPr w:leftFromText="141" w:rightFromText="141" w:vertAnchor="text" w:tblpX="530" w:tblpY="1"/>
        <w:tblOverlap w:val="never"/>
        <w:tblW w:w="9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498"/>
        <w:gridCol w:w="448"/>
        <w:gridCol w:w="556"/>
        <w:gridCol w:w="448"/>
        <w:gridCol w:w="448"/>
        <w:gridCol w:w="548"/>
        <w:gridCol w:w="567"/>
        <w:gridCol w:w="567"/>
        <w:gridCol w:w="448"/>
        <w:gridCol w:w="558"/>
        <w:gridCol w:w="448"/>
        <w:gridCol w:w="448"/>
        <w:gridCol w:w="448"/>
        <w:gridCol w:w="448"/>
        <w:gridCol w:w="545"/>
        <w:gridCol w:w="764"/>
        <w:gridCol w:w="473"/>
        <w:gridCol w:w="476"/>
      </w:tblGrid>
      <w:tr w:rsidR="00A57E40" w:rsidRPr="00A04E13" w14:paraId="3AB083C4" w14:textId="77777777" w:rsidTr="00D85B31">
        <w:trPr>
          <w:cantSplit/>
          <w:trHeight w:val="2284"/>
        </w:trPr>
        <w:tc>
          <w:tcPr>
            <w:tcW w:w="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1E4D74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Follow-up in months (Range)</w:t>
            </w:r>
          </w:p>
        </w:tc>
        <w:tc>
          <w:tcPr>
            <w:tcW w:w="498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8E1F53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PTE1-2: 36 y 48 months; PTE3: 2 months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5354983B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18 months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  <w:hideMark/>
          </w:tcPr>
          <w:p w14:paraId="6F60EA8B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18 months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7412D1E6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18 months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10B6B0E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48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months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(2-10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years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)</w:t>
            </w:r>
          </w:p>
        </w:tc>
        <w:tc>
          <w:tcPr>
            <w:tcW w:w="548" w:type="dxa"/>
            <w:shd w:val="clear" w:color="auto" w:fill="auto"/>
            <w:textDirection w:val="btLr"/>
            <w:vAlign w:val="center"/>
            <w:hideMark/>
          </w:tcPr>
          <w:p w14:paraId="7E16AD5B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PTE 1:60 months; PTE 2: 36 months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470581E1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it-IT" w:eastAsia="es-CO"/>
                <w14:ligatures w14:val="none"/>
              </w:rPr>
              <w:t>22 months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39547E76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PTE1: 36 months; PTE2:84 months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79845A04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6 months. 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  <w:hideMark/>
          </w:tcPr>
          <w:p w14:paraId="657E53E5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N/A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A656F8E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48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monts</w:t>
            </w:r>
            <w:proofErr w:type="spellEnd"/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60755B9F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24 months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148D614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27 months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24985A6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24 months</w:t>
            </w:r>
          </w:p>
        </w:tc>
        <w:tc>
          <w:tcPr>
            <w:tcW w:w="545" w:type="dxa"/>
            <w:shd w:val="clear" w:color="auto" w:fill="auto"/>
            <w:textDirection w:val="btLr"/>
            <w:vAlign w:val="center"/>
            <w:hideMark/>
          </w:tcPr>
          <w:p w14:paraId="4998F69D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PTE1: 13 months; PTE2: 6 months</w:t>
            </w:r>
          </w:p>
        </w:tc>
        <w:tc>
          <w:tcPr>
            <w:tcW w:w="764" w:type="dxa"/>
            <w:shd w:val="clear" w:color="auto" w:fill="auto"/>
            <w:textDirection w:val="btLr"/>
            <w:vAlign w:val="center"/>
            <w:hideMark/>
          </w:tcPr>
          <w:p w14:paraId="0C39BF8D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24 months</w:t>
            </w:r>
          </w:p>
        </w:tc>
        <w:tc>
          <w:tcPr>
            <w:tcW w:w="948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7647E3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163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months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(13.5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years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)</w:t>
            </w:r>
          </w:p>
        </w:tc>
      </w:tr>
      <w:tr w:rsidR="00A57E40" w:rsidRPr="00A04E13" w14:paraId="28AEF783" w14:textId="77777777" w:rsidTr="00D85B31">
        <w:trPr>
          <w:cantSplit/>
          <w:trHeight w:val="1134"/>
        </w:trPr>
        <w:tc>
          <w:tcPr>
            <w:tcW w:w="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BBC7CD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Indication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of DBS?</w:t>
            </w:r>
          </w:p>
        </w:tc>
        <w:tc>
          <w:tcPr>
            <w:tcW w:w="498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ECD5E4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ED6848A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  <w:hideMark/>
          </w:tcPr>
          <w:p w14:paraId="46A76D83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20210A17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2E8CE37B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</w:t>
            </w:r>
          </w:p>
        </w:tc>
        <w:tc>
          <w:tcPr>
            <w:tcW w:w="548" w:type="dxa"/>
            <w:shd w:val="clear" w:color="auto" w:fill="auto"/>
            <w:textDirection w:val="btLr"/>
            <w:vAlign w:val="center"/>
            <w:hideMark/>
          </w:tcPr>
          <w:p w14:paraId="6DFFB854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RUA, Epi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064F55C5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RUA, IED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2C9A25BC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0A6557F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  <w:hideMark/>
          </w:tcPr>
          <w:p w14:paraId="782AA573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SIB, TD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71A3573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63813C3D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6FF0EA97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08649B6B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RUA, SIB</w:t>
            </w:r>
          </w:p>
        </w:tc>
        <w:tc>
          <w:tcPr>
            <w:tcW w:w="545" w:type="dxa"/>
            <w:shd w:val="clear" w:color="auto" w:fill="auto"/>
            <w:textDirection w:val="btLr"/>
            <w:vAlign w:val="center"/>
            <w:hideMark/>
          </w:tcPr>
          <w:p w14:paraId="16AB1564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Stereotypies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, RUA</w:t>
            </w:r>
          </w:p>
        </w:tc>
        <w:tc>
          <w:tcPr>
            <w:tcW w:w="764" w:type="dxa"/>
            <w:shd w:val="clear" w:color="auto" w:fill="auto"/>
            <w:textDirection w:val="btLr"/>
            <w:vAlign w:val="center"/>
            <w:hideMark/>
          </w:tcPr>
          <w:p w14:paraId="3C6055AD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RUA</w:t>
            </w:r>
          </w:p>
        </w:tc>
        <w:tc>
          <w:tcPr>
            <w:tcW w:w="948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C3981A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Eretism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, RUA</w:t>
            </w:r>
          </w:p>
        </w:tc>
      </w:tr>
      <w:tr w:rsidR="00A57E40" w:rsidRPr="00A04E13" w14:paraId="6D26C0E3" w14:textId="0D6E9B86" w:rsidTr="00D85B31">
        <w:trPr>
          <w:cantSplit/>
          <w:trHeight w:val="3421"/>
        </w:trPr>
        <w:tc>
          <w:tcPr>
            <w:tcW w:w="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5A1CCD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Pre-DBS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Treatment</w:t>
            </w:r>
            <w:proofErr w:type="spellEnd"/>
          </w:p>
        </w:tc>
        <w:tc>
          <w:tcPr>
            <w:tcW w:w="498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0FD7DD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FNA, FBTL, LVTA, OXZA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9D908A3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Pharmacological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,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psychological</w:t>
            </w:r>
            <w:proofErr w:type="spellEnd"/>
          </w:p>
        </w:tc>
        <w:tc>
          <w:tcPr>
            <w:tcW w:w="556" w:type="dxa"/>
            <w:shd w:val="clear" w:color="auto" w:fill="auto"/>
            <w:textDirection w:val="btLr"/>
            <w:vAlign w:val="center"/>
            <w:hideMark/>
          </w:tcPr>
          <w:p w14:paraId="362D1667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pt-PT" w:eastAsia="es-CO"/>
                <w14:ligatures w14:val="none"/>
              </w:rPr>
              <w:t>CNA, VPO, ARZ, Qna, DPM, psychological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7AC1484D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BNA y psychological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63FFBED6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Pharmacological</w:t>
            </w:r>
            <w:proofErr w:type="spellEnd"/>
          </w:p>
        </w:tc>
        <w:tc>
          <w:tcPr>
            <w:tcW w:w="548" w:type="dxa"/>
            <w:shd w:val="clear" w:color="auto" w:fill="auto"/>
            <w:textDirection w:val="btLr"/>
            <w:vAlign w:val="center"/>
            <w:hideMark/>
          </w:tcPr>
          <w:p w14:paraId="65490429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CLP, DPM, CHZE, CLNE, BRPM, HPL.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3D3192BA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it-IT" w:eastAsia="es-CO"/>
                <w14:ligatures w14:val="none"/>
              </w:rPr>
              <w:t>LTM, CNA, HPL, SRT, CHZE, CL, VA, RNA, CLP.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31D6D0BF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TPO, PDA, HZA, TNO;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9130DCD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Pharmacological</w:t>
            </w:r>
            <w:proofErr w:type="spellEnd"/>
          </w:p>
        </w:tc>
        <w:tc>
          <w:tcPr>
            <w:tcW w:w="558" w:type="dxa"/>
            <w:shd w:val="clear" w:color="auto" w:fill="auto"/>
            <w:textDirection w:val="btLr"/>
            <w:vAlign w:val="center"/>
            <w:hideMark/>
          </w:tcPr>
          <w:p w14:paraId="0B051FDB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VPO, RNA, CLO, HPL; FTA; CLP; DPM; VPO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5EA3D8BE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CNA, RNA, ARZ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EBED61A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CNA, OLZA,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kLP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, CLP, BNA 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0A287E90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DXINA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E8C08FE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AV, TPO, QNA, FNA, psychological</w:t>
            </w:r>
          </w:p>
        </w:tc>
        <w:tc>
          <w:tcPr>
            <w:tcW w:w="545" w:type="dxa"/>
            <w:shd w:val="clear" w:color="auto" w:fill="auto"/>
            <w:textDirection w:val="btLr"/>
            <w:vAlign w:val="center"/>
            <w:hideMark/>
          </w:tcPr>
          <w:p w14:paraId="6D41D854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RNA, BNA, TRCS</w:t>
            </w:r>
          </w:p>
        </w:tc>
        <w:tc>
          <w:tcPr>
            <w:tcW w:w="764" w:type="dxa"/>
            <w:shd w:val="clear" w:color="auto" w:fill="auto"/>
            <w:textDirection w:val="btLr"/>
            <w:vAlign w:val="center"/>
            <w:hideMark/>
          </w:tcPr>
          <w:p w14:paraId="1215097A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y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psychological</w:t>
            </w:r>
            <w:proofErr w:type="spellEnd"/>
          </w:p>
        </w:tc>
        <w:tc>
          <w:tcPr>
            <w:tcW w:w="472" w:type="dxa"/>
            <w:shd w:val="clear" w:color="auto" w:fill="auto"/>
            <w:textDirection w:val="btLr"/>
            <w:vAlign w:val="center"/>
            <w:hideMark/>
          </w:tcPr>
          <w:p w14:paraId="4C1943A5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TPO, RNA, ARZ, LZPM</w:t>
            </w:r>
          </w:p>
        </w:tc>
        <w:tc>
          <w:tcPr>
            <w:tcW w:w="476" w:type="dxa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67512D08" w14:textId="78875543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GBPA, VPO, LTM, OLZA</w:t>
            </w:r>
          </w:p>
        </w:tc>
      </w:tr>
      <w:tr w:rsidR="00A57E40" w:rsidRPr="00A04E13" w14:paraId="4EE9D9DA" w14:textId="77777777" w:rsidTr="00D85B31">
        <w:trPr>
          <w:cantSplit/>
          <w:trHeight w:val="1956"/>
        </w:trPr>
        <w:tc>
          <w:tcPr>
            <w:tcW w:w="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C2C74C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Comorbidities</w:t>
            </w:r>
            <w:proofErr w:type="spellEnd"/>
          </w:p>
        </w:tc>
        <w:tc>
          <w:tcPr>
            <w:tcW w:w="498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644FA8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DRE, Epi 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7450977A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 xml:space="preserve">N/A 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  <w:hideMark/>
          </w:tcPr>
          <w:p w14:paraId="52D02409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N/A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6036096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N/A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A9D22E0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Epi, DS</w:t>
            </w:r>
          </w:p>
        </w:tc>
        <w:tc>
          <w:tcPr>
            <w:tcW w:w="548" w:type="dxa"/>
            <w:shd w:val="clear" w:color="auto" w:fill="auto"/>
            <w:textDirection w:val="btLr"/>
            <w:vAlign w:val="center"/>
            <w:hideMark/>
          </w:tcPr>
          <w:p w14:paraId="194FB0B0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Epi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213A0417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PS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49BBAA04" w14:textId="26E20DF6" w:rsidR="00A04E13" w:rsidRPr="00A04E13" w:rsidRDefault="00227241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227241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Vocal and motor tics</w:t>
            </w:r>
            <w:r w:rsidR="00A04E13"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; Epi, OCD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F76361E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N/A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  <w:hideMark/>
          </w:tcPr>
          <w:p w14:paraId="3506EE7F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Epi, TD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65F8508E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Epi, NDD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0237504D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BD,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Depression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, DA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F103EFD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WS, Epi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D4D3F69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GTC,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Impulsivity</w:t>
            </w:r>
            <w:proofErr w:type="spellEnd"/>
          </w:p>
        </w:tc>
        <w:tc>
          <w:tcPr>
            <w:tcW w:w="545" w:type="dxa"/>
            <w:shd w:val="clear" w:color="auto" w:fill="auto"/>
            <w:textDirection w:val="btLr"/>
            <w:vAlign w:val="center"/>
            <w:hideMark/>
          </w:tcPr>
          <w:p w14:paraId="27868546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PA, Anxiety</w:t>
            </w:r>
          </w:p>
        </w:tc>
        <w:tc>
          <w:tcPr>
            <w:tcW w:w="764" w:type="dxa"/>
            <w:shd w:val="clear" w:color="auto" w:fill="auto"/>
            <w:textDirection w:val="btLr"/>
            <w:vAlign w:val="center"/>
            <w:hideMark/>
          </w:tcPr>
          <w:p w14:paraId="6EB39802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KS, ICP </w:t>
            </w:r>
          </w:p>
        </w:tc>
        <w:tc>
          <w:tcPr>
            <w:tcW w:w="948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DB6CCC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Eretism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, DRA</w:t>
            </w:r>
          </w:p>
        </w:tc>
      </w:tr>
      <w:tr w:rsidR="00A57E40" w:rsidRPr="00A04E13" w14:paraId="7BFB6742" w14:textId="77777777" w:rsidTr="00D85B31">
        <w:trPr>
          <w:cantSplit/>
          <w:trHeight w:val="2140"/>
        </w:trPr>
        <w:tc>
          <w:tcPr>
            <w:tcW w:w="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5750E4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Clinical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features</w:t>
            </w:r>
            <w:proofErr w:type="spellEnd"/>
          </w:p>
        </w:tc>
        <w:tc>
          <w:tcPr>
            <w:tcW w:w="498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C72CB8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IAB, SID, SASD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00B6C48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IAB, SID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  <w:hideMark/>
          </w:tcPr>
          <w:p w14:paraId="1145CD0B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IAB, SASD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DD7CC07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IAB, SID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ABB08C1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IAB, SID, ASD</w:t>
            </w:r>
          </w:p>
        </w:tc>
        <w:tc>
          <w:tcPr>
            <w:tcW w:w="548" w:type="dxa"/>
            <w:shd w:val="clear" w:color="auto" w:fill="auto"/>
            <w:textDirection w:val="btLr"/>
            <w:vAlign w:val="center"/>
            <w:hideMark/>
          </w:tcPr>
          <w:p w14:paraId="144B9049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IAB; SID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31EAEE87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MID; IAB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1CCD78C0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IAB; MID, SASD, SIB, Previous DBS (PTE1)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19E3113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SIB, SASD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  <w:hideMark/>
          </w:tcPr>
          <w:p w14:paraId="7CCD58C6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MID, ASD, IAB, SIB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6CD3B0F1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HSCR, ASD, SID, IAB, SIB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0380810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IAB; MID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509A00B0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MID, SID, IAB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F194697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ASD, ID, SIB</w:t>
            </w:r>
          </w:p>
        </w:tc>
        <w:tc>
          <w:tcPr>
            <w:tcW w:w="545" w:type="dxa"/>
            <w:shd w:val="clear" w:color="auto" w:fill="auto"/>
            <w:textDirection w:val="btLr"/>
            <w:vAlign w:val="center"/>
            <w:hideMark/>
          </w:tcPr>
          <w:p w14:paraId="47B5E2DA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SIB,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Stereotip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, TD  </w:t>
            </w:r>
          </w:p>
        </w:tc>
        <w:tc>
          <w:tcPr>
            <w:tcW w:w="764" w:type="dxa"/>
            <w:shd w:val="clear" w:color="auto" w:fill="auto"/>
            <w:textDirection w:val="btLr"/>
            <w:vAlign w:val="center"/>
            <w:hideMark/>
          </w:tcPr>
          <w:p w14:paraId="27CC906D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SASD, SID, SIB</w:t>
            </w:r>
          </w:p>
        </w:tc>
        <w:tc>
          <w:tcPr>
            <w:tcW w:w="948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CD6728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SID, SIB, SASD, IAB</w:t>
            </w:r>
          </w:p>
        </w:tc>
      </w:tr>
      <w:tr w:rsidR="00A57E40" w:rsidRPr="00A04E13" w14:paraId="1A061B24" w14:textId="77777777" w:rsidTr="00D85B31">
        <w:trPr>
          <w:cantSplit/>
          <w:trHeight w:val="1692"/>
        </w:trPr>
        <w:tc>
          <w:tcPr>
            <w:tcW w:w="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B54762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Etiology</w:t>
            </w:r>
            <w:proofErr w:type="spellEnd"/>
          </w:p>
        </w:tc>
        <w:tc>
          <w:tcPr>
            <w:tcW w:w="498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8076E9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1 TS, 2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cryptogenic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25E8950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Cryptogenic</w:t>
            </w:r>
            <w:proofErr w:type="spellEnd"/>
          </w:p>
        </w:tc>
        <w:tc>
          <w:tcPr>
            <w:tcW w:w="556" w:type="dxa"/>
            <w:shd w:val="clear" w:color="auto" w:fill="auto"/>
            <w:textDirection w:val="btLr"/>
            <w:vAlign w:val="center"/>
            <w:hideMark/>
          </w:tcPr>
          <w:p w14:paraId="4FC66C2C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Cryptogenic</w:t>
            </w:r>
            <w:proofErr w:type="spellEnd"/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0A30B0F9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Cryptogenic</w:t>
            </w:r>
            <w:proofErr w:type="spellEnd"/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090203E5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Cryptogenic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</w:p>
        </w:tc>
        <w:tc>
          <w:tcPr>
            <w:tcW w:w="548" w:type="dxa"/>
            <w:shd w:val="clear" w:color="auto" w:fill="auto"/>
            <w:textDirection w:val="btLr"/>
            <w:vAlign w:val="center"/>
            <w:hideMark/>
          </w:tcPr>
          <w:p w14:paraId="2D5C2DF3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Cryptogenic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445BA13D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PH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0A457276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Tourette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Syndrome</w:t>
            </w:r>
            <w:proofErr w:type="spellEnd"/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2544CF6B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HIE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  <w:hideMark/>
          </w:tcPr>
          <w:p w14:paraId="5BD5F856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Cryptogenic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AA4EB7C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CdCS</w:t>
            </w:r>
            <w:proofErr w:type="spellEnd"/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63EAD1A1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Congenital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, BHA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27908AC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 xml:space="preserve">SS,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Hypothy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, Epi, TS, WS, MTS.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84E79A3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N/A</w:t>
            </w:r>
          </w:p>
        </w:tc>
        <w:tc>
          <w:tcPr>
            <w:tcW w:w="545" w:type="dxa"/>
            <w:shd w:val="clear" w:color="auto" w:fill="auto"/>
            <w:textDirection w:val="btLr"/>
            <w:vAlign w:val="center"/>
            <w:hideMark/>
          </w:tcPr>
          <w:p w14:paraId="359D432C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1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cromosomic</w:t>
            </w:r>
            <w:proofErr w:type="spellEnd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; 1 </w:t>
            </w: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cryptogenic</w:t>
            </w:r>
            <w:proofErr w:type="spellEnd"/>
          </w:p>
        </w:tc>
        <w:tc>
          <w:tcPr>
            <w:tcW w:w="764" w:type="dxa"/>
            <w:shd w:val="clear" w:color="auto" w:fill="auto"/>
            <w:textDirection w:val="btLr"/>
            <w:vAlign w:val="center"/>
            <w:hideMark/>
          </w:tcPr>
          <w:p w14:paraId="6D26CA78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Cryptogenic</w:t>
            </w:r>
            <w:proofErr w:type="spellEnd"/>
          </w:p>
        </w:tc>
        <w:tc>
          <w:tcPr>
            <w:tcW w:w="948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32557C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SO</w:t>
            </w:r>
          </w:p>
        </w:tc>
      </w:tr>
      <w:tr w:rsidR="00A57E40" w:rsidRPr="00A04E13" w14:paraId="150EB8D6" w14:textId="6487384C" w:rsidTr="00D85B31">
        <w:trPr>
          <w:cantSplit/>
          <w:trHeight w:val="866"/>
        </w:trPr>
        <w:tc>
          <w:tcPr>
            <w:tcW w:w="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4BE42E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Year</w:t>
            </w:r>
          </w:p>
        </w:tc>
        <w:tc>
          <w:tcPr>
            <w:tcW w:w="498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7DAA14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2015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0F2945D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2021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  <w:hideMark/>
          </w:tcPr>
          <w:p w14:paraId="6532781E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2023a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5C3709E9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2023b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68428E1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2022</w:t>
            </w:r>
          </w:p>
        </w:tc>
        <w:tc>
          <w:tcPr>
            <w:tcW w:w="548" w:type="dxa"/>
            <w:shd w:val="clear" w:color="auto" w:fill="auto"/>
            <w:textDirection w:val="btLr"/>
            <w:vAlign w:val="center"/>
            <w:hideMark/>
          </w:tcPr>
          <w:p w14:paraId="57211588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2013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2B43DB6C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2016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65458FFB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2021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8B1708B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2022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  <w:hideMark/>
          </w:tcPr>
          <w:p w14:paraId="0A374E9B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2019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06CF3614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2022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565A3F5B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2010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5F3D78B3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2017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544C416B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2017</w:t>
            </w:r>
          </w:p>
        </w:tc>
        <w:tc>
          <w:tcPr>
            <w:tcW w:w="545" w:type="dxa"/>
            <w:shd w:val="clear" w:color="auto" w:fill="auto"/>
            <w:textDirection w:val="btLr"/>
            <w:vAlign w:val="center"/>
            <w:hideMark/>
          </w:tcPr>
          <w:p w14:paraId="0C769046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2014</w:t>
            </w:r>
          </w:p>
        </w:tc>
        <w:tc>
          <w:tcPr>
            <w:tcW w:w="764" w:type="dxa"/>
            <w:shd w:val="clear" w:color="auto" w:fill="auto"/>
            <w:textDirection w:val="btLr"/>
            <w:vAlign w:val="center"/>
            <w:hideMark/>
          </w:tcPr>
          <w:p w14:paraId="3B897E35" w14:textId="77777777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2013</w:t>
            </w:r>
          </w:p>
        </w:tc>
        <w:tc>
          <w:tcPr>
            <w:tcW w:w="472" w:type="dxa"/>
            <w:shd w:val="clear" w:color="auto" w:fill="auto"/>
            <w:textDirection w:val="btLr"/>
            <w:vAlign w:val="center"/>
            <w:hideMark/>
          </w:tcPr>
          <w:p w14:paraId="4C2726F7" w14:textId="7AC229F9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masis MT Pro Light" w:eastAsia="Times New Roman" w:hAnsi="Amasis MT Pro Light" w:cs="Calibri"/>
                <w:color w:val="000000"/>
                <w:kern w:val="0"/>
                <w:lang w:eastAsia="es-CO"/>
                <w14:ligatures w14:val="none"/>
              </w:rPr>
              <w:t>2013</w:t>
            </w:r>
          </w:p>
        </w:tc>
        <w:tc>
          <w:tcPr>
            <w:tcW w:w="476" w:type="dxa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778A6E0F" w14:textId="5E490104" w:rsidR="00A57E40" w:rsidRPr="00A04E13" w:rsidRDefault="00A57E40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masis MT Pro Light" w:eastAsia="Times New Roman" w:hAnsi="Amasis MT Pro Light" w:cs="Calibri"/>
                <w:color w:val="000000"/>
                <w:kern w:val="0"/>
                <w:lang w:eastAsia="es-CO"/>
                <w14:ligatures w14:val="none"/>
              </w:rPr>
              <w:t>2020</w:t>
            </w:r>
          </w:p>
        </w:tc>
      </w:tr>
      <w:tr w:rsidR="00A57E40" w:rsidRPr="00A04E13" w14:paraId="04F9E1B0" w14:textId="77777777" w:rsidTr="00D85B31">
        <w:trPr>
          <w:cantSplit/>
          <w:trHeight w:val="2129"/>
        </w:trPr>
        <w:tc>
          <w:tcPr>
            <w:tcW w:w="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D59AD1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Author</w:t>
            </w:r>
            <w:proofErr w:type="spellEnd"/>
          </w:p>
        </w:tc>
        <w:tc>
          <w:tcPr>
            <w:tcW w:w="498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A14327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Benedetti-Isaac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E9A197E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Benedetti-Isaac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  <w:hideMark/>
          </w:tcPr>
          <w:p w14:paraId="38D0C6F3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Benedetti-Isaac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C6D1964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Benedetti-Isaac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073E540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Escobar-Vidarte</w:t>
            </w:r>
          </w:p>
        </w:tc>
        <w:tc>
          <w:tcPr>
            <w:tcW w:w="548" w:type="dxa"/>
            <w:shd w:val="clear" w:color="auto" w:fill="auto"/>
            <w:textDirection w:val="btLr"/>
            <w:vAlign w:val="center"/>
            <w:hideMark/>
          </w:tcPr>
          <w:p w14:paraId="392E8C83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Franzini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49D14346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Giordano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7C0EAB6B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Harat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59D323A7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Heiden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  <w:hideMark/>
          </w:tcPr>
          <w:p w14:paraId="140B9A35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Kakko</w:t>
            </w:r>
            <w:proofErr w:type="spellEnd"/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C27A33F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López-Ríos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7AE6002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Maley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7A60871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Micieli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779E971D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Park</w:t>
            </w:r>
          </w:p>
        </w:tc>
        <w:tc>
          <w:tcPr>
            <w:tcW w:w="545" w:type="dxa"/>
            <w:shd w:val="clear" w:color="auto" w:fill="auto"/>
            <w:textDirection w:val="btLr"/>
            <w:vAlign w:val="center"/>
            <w:hideMark/>
          </w:tcPr>
          <w:p w14:paraId="1A1818FE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Stoco</w:t>
            </w:r>
            <w:proofErr w:type="spellEnd"/>
          </w:p>
        </w:tc>
        <w:tc>
          <w:tcPr>
            <w:tcW w:w="764" w:type="dxa"/>
            <w:shd w:val="clear" w:color="auto" w:fill="auto"/>
            <w:textDirection w:val="btLr"/>
            <w:vAlign w:val="center"/>
            <w:hideMark/>
          </w:tcPr>
          <w:p w14:paraId="298379A7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Sturm</w:t>
            </w:r>
            <w:proofErr w:type="spellEnd"/>
          </w:p>
        </w:tc>
        <w:tc>
          <w:tcPr>
            <w:tcW w:w="948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DECA0B" w14:textId="77777777" w:rsidR="00A04E13" w:rsidRPr="00A04E13" w:rsidRDefault="00A04E13" w:rsidP="00D85B31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lang w:eastAsia="es-CO"/>
                <w14:ligatures w14:val="none"/>
              </w:rPr>
            </w:pPr>
            <w:r w:rsidRPr="00A04E13">
              <w:rPr>
                <w:rFonts w:ascii="Amasis MT Pro Light" w:eastAsia="Times New Roman" w:hAnsi="Amasis MT Pro Light" w:cs="Calibri"/>
                <w:color w:val="000000"/>
                <w:kern w:val="0"/>
                <w:lang w:eastAsia="es-CO"/>
                <w14:ligatures w14:val="none"/>
              </w:rPr>
              <w:t>Torres</w:t>
            </w:r>
          </w:p>
        </w:tc>
      </w:tr>
    </w:tbl>
    <w:p w14:paraId="44ACA914" w14:textId="31082196" w:rsidR="25D7A031" w:rsidRPr="00C24FC0" w:rsidRDefault="00A57E40" w:rsidP="133E30BB">
      <w:pPr>
        <w:spacing w:after="0" w:line="240" w:lineRule="auto"/>
        <w:rPr>
          <w:lang w:val="en-US"/>
        </w:rPr>
      </w:pPr>
      <w:r>
        <w:rPr>
          <w:lang w:val="en-US"/>
        </w:rPr>
        <w:br w:type="textWrapping" w:clear="all"/>
      </w:r>
    </w:p>
    <w:sectPr w:rsidR="25D7A031" w:rsidRPr="00C24FC0" w:rsidSect="00A04E13">
      <w:pgSz w:w="12183" w:h="17858" w:code="345"/>
      <w:pgMar w:top="422" w:right="0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10071" w14:textId="77777777" w:rsidR="009C7290" w:rsidRDefault="009C7290" w:rsidP="009C7290">
      <w:pPr>
        <w:spacing w:after="0" w:line="240" w:lineRule="auto"/>
      </w:pPr>
      <w:r>
        <w:separator/>
      </w:r>
    </w:p>
  </w:endnote>
  <w:endnote w:type="continuationSeparator" w:id="0">
    <w:p w14:paraId="3AC95E02" w14:textId="77777777" w:rsidR="009C7290" w:rsidRDefault="009C7290" w:rsidP="009C7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C4EAD" w14:textId="77777777" w:rsidR="009C7290" w:rsidRDefault="009C7290" w:rsidP="009C7290">
      <w:pPr>
        <w:spacing w:after="0" w:line="240" w:lineRule="auto"/>
      </w:pPr>
      <w:r>
        <w:separator/>
      </w:r>
    </w:p>
  </w:footnote>
  <w:footnote w:type="continuationSeparator" w:id="0">
    <w:p w14:paraId="54119269" w14:textId="77777777" w:rsidR="009C7290" w:rsidRDefault="009C7290" w:rsidP="009C72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AE"/>
    <w:rsid w:val="000071C4"/>
    <w:rsid w:val="0001121B"/>
    <w:rsid w:val="000159F8"/>
    <w:rsid w:val="0002043E"/>
    <w:rsid w:val="00040838"/>
    <w:rsid w:val="00042368"/>
    <w:rsid w:val="00042911"/>
    <w:rsid w:val="00043A9B"/>
    <w:rsid w:val="00050F4D"/>
    <w:rsid w:val="0006104C"/>
    <w:rsid w:val="000617BA"/>
    <w:rsid w:val="00072223"/>
    <w:rsid w:val="000724A9"/>
    <w:rsid w:val="0008064C"/>
    <w:rsid w:val="00083869"/>
    <w:rsid w:val="00090F22"/>
    <w:rsid w:val="000A1D23"/>
    <w:rsid w:val="000A396F"/>
    <w:rsid w:val="000C09DE"/>
    <w:rsid w:val="000D0B19"/>
    <w:rsid w:val="000D1CFB"/>
    <w:rsid w:val="000D6A67"/>
    <w:rsid w:val="000D7454"/>
    <w:rsid w:val="000F0A8C"/>
    <w:rsid w:val="001031E5"/>
    <w:rsid w:val="0011088B"/>
    <w:rsid w:val="001179F1"/>
    <w:rsid w:val="00133A51"/>
    <w:rsid w:val="00136125"/>
    <w:rsid w:val="00137350"/>
    <w:rsid w:val="00137F36"/>
    <w:rsid w:val="00163F6D"/>
    <w:rsid w:val="001726A3"/>
    <w:rsid w:val="00172F22"/>
    <w:rsid w:val="0017684F"/>
    <w:rsid w:val="0018778A"/>
    <w:rsid w:val="001901F6"/>
    <w:rsid w:val="0019434C"/>
    <w:rsid w:val="0019686E"/>
    <w:rsid w:val="001A0B4C"/>
    <w:rsid w:val="001B2562"/>
    <w:rsid w:val="001B5A3F"/>
    <w:rsid w:val="001C2757"/>
    <w:rsid w:val="001C34AD"/>
    <w:rsid w:val="001C5661"/>
    <w:rsid w:val="001D29CD"/>
    <w:rsid w:val="001D31BE"/>
    <w:rsid w:val="001D3524"/>
    <w:rsid w:val="001D6AE7"/>
    <w:rsid w:val="001F2188"/>
    <w:rsid w:val="001F6FED"/>
    <w:rsid w:val="001F73D0"/>
    <w:rsid w:val="002066FE"/>
    <w:rsid w:val="00226528"/>
    <w:rsid w:val="00227241"/>
    <w:rsid w:val="0023284C"/>
    <w:rsid w:val="00241F2D"/>
    <w:rsid w:val="00245CAA"/>
    <w:rsid w:val="00245F5A"/>
    <w:rsid w:val="00262658"/>
    <w:rsid w:val="00266384"/>
    <w:rsid w:val="00266D2A"/>
    <w:rsid w:val="00275468"/>
    <w:rsid w:val="002777A3"/>
    <w:rsid w:val="00286728"/>
    <w:rsid w:val="00294B54"/>
    <w:rsid w:val="0029525C"/>
    <w:rsid w:val="00295F39"/>
    <w:rsid w:val="00296555"/>
    <w:rsid w:val="002A4571"/>
    <w:rsid w:val="002A544C"/>
    <w:rsid w:val="002A5881"/>
    <w:rsid w:val="002C2825"/>
    <w:rsid w:val="002D5F62"/>
    <w:rsid w:val="002E196D"/>
    <w:rsid w:val="002F0E6D"/>
    <w:rsid w:val="00312ACC"/>
    <w:rsid w:val="003159D6"/>
    <w:rsid w:val="00316507"/>
    <w:rsid w:val="003176CA"/>
    <w:rsid w:val="00320B6C"/>
    <w:rsid w:val="0032465B"/>
    <w:rsid w:val="0032635A"/>
    <w:rsid w:val="00333D27"/>
    <w:rsid w:val="00337CC7"/>
    <w:rsid w:val="00340C48"/>
    <w:rsid w:val="00351794"/>
    <w:rsid w:val="00353E10"/>
    <w:rsid w:val="003549E9"/>
    <w:rsid w:val="00357754"/>
    <w:rsid w:val="00365B9B"/>
    <w:rsid w:val="0036791F"/>
    <w:rsid w:val="00372F49"/>
    <w:rsid w:val="00381AFF"/>
    <w:rsid w:val="00395449"/>
    <w:rsid w:val="003A4D50"/>
    <w:rsid w:val="003A4F01"/>
    <w:rsid w:val="003B5CF5"/>
    <w:rsid w:val="003C5632"/>
    <w:rsid w:val="003C6F9A"/>
    <w:rsid w:val="003C776B"/>
    <w:rsid w:val="003D0A6C"/>
    <w:rsid w:val="003D6487"/>
    <w:rsid w:val="003E0EE7"/>
    <w:rsid w:val="003E3F9F"/>
    <w:rsid w:val="003F36E5"/>
    <w:rsid w:val="003F3F59"/>
    <w:rsid w:val="003F4390"/>
    <w:rsid w:val="003F72A3"/>
    <w:rsid w:val="003F7AF5"/>
    <w:rsid w:val="004013EE"/>
    <w:rsid w:val="00410E41"/>
    <w:rsid w:val="00414284"/>
    <w:rsid w:val="004246BB"/>
    <w:rsid w:val="0042538B"/>
    <w:rsid w:val="00430BFF"/>
    <w:rsid w:val="00432B0C"/>
    <w:rsid w:val="00436AED"/>
    <w:rsid w:val="00442AA2"/>
    <w:rsid w:val="00443133"/>
    <w:rsid w:val="00452653"/>
    <w:rsid w:val="00467053"/>
    <w:rsid w:val="00467C32"/>
    <w:rsid w:val="00467DC0"/>
    <w:rsid w:val="00474ED5"/>
    <w:rsid w:val="00486A80"/>
    <w:rsid w:val="00487344"/>
    <w:rsid w:val="004950CF"/>
    <w:rsid w:val="004979B4"/>
    <w:rsid w:val="004A38F6"/>
    <w:rsid w:val="004A73EC"/>
    <w:rsid w:val="004B0A23"/>
    <w:rsid w:val="004D07F4"/>
    <w:rsid w:val="004D4823"/>
    <w:rsid w:val="004E167C"/>
    <w:rsid w:val="004E2714"/>
    <w:rsid w:val="004F417E"/>
    <w:rsid w:val="004F49D0"/>
    <w:rsid w:val="004F67D1"/>
    <w:rsid w:val="004F7319"/>
    <w:rsid w:val="004F749B"/>
    <w:rsid w:val="004F75AE"/>
    <w:rsid w:val="0050252E"/>
    <w:rsid w:val="00505AF9"/>
    <w:rsid w:val="00514A06"/>
    <w:rsid w:val="0051759D"/>
    <w:rsid w:val="00530770"/>
    <w:rsid w:val="00545861"/>
    <w:rsid w:val="005464AF"/>
    <w:rsid w:val="005514D9"/>
    <w:rsid w:val="0055188E"/>
    <w:rsid w:val="00566F9D"/>
    <w:rsid w:val="005714D8"/>
    <w:rsid w:val="00580AB2"/>
    <w:rsid w:val="00582DB4"/>
    <w:rsid w:val="0058431B"/>
    <w:rsid w:val="005B4024"/>
    <w:rsid w:val="005B696F"/>
    <w:rsid w:val="005C34BC"/>
    <w:rsid w:val="005C3AA4"/>
    <w:rsid w:val="005C54EA"/>
    <w:rsid w:val="005D2C50"/>
    <w:rsid w:val="005D7C5B"/>
    <w:rsid w:val="005E1B0D"/>
    <w:rsid w:val="005F2A8C"/>
    <w:rsid w:val="005F3329"/>
    <w:rsid w:val="005F3920"/>
    <w:rsid w:val="005F41B1"/>
    <w:rsid w:val="005F4BCC"/>
    <w:rsid w:val="005F4EA4"/>
    <w:rsid w:val="0060309C"/>
    <w:rsid w:val="00604BEC"/>
    <w:rsid w:val="006065F5"/>
    <w:rsid w:val="006229A8"/>
    <w:rsid w:val="00635FEE"/>
    <w:rsid w:val="0064472E"/>
    <w:rsid w:val="00654DD2"/>
    <w:rsid w:val="0065586C"/>
    <w:rsid w:val="00655C4E"/>
    <w:rsid w:val="00657EEB"/>
    <w:rsid w:val="00663569"/>
    <w:rsid w:val="00671F44"/>
    <w:rsid w:val="0067711B"/>
    <w:rsid w:val="0067776C"/>
    <w:rsid w:val="00682E16"/>
    <w:rsid w:val="00691174"/>
    <w:rsid w:val="006927A4"/>
    <w:rsid w:val="006A4CE7"/>
    <w:rsid w:val="006B1195"/>
    <w:rsid w:val="006C04F2"/>
    <w:rsid w:val="006C1DD4"/>
    <w:rsid w:val="006D045D"/>
    <w:rsid w:val="006E3879"/>
    <w:rsid w:val="006E538B"/>
    <w:rsid w:val="006F27B1"/>
    <w:rsid w:val="006F6435"/>
    <w:rsid w:val="00707848"/>
    <w:rsid w:val="0071019A"/>
    <w:rsid w:val="00724E93"/>
    <w:rsid w:val="00727E94"/>
    <w:rsid w:val="00731C03"/>
    <w:rsid w:val="00737F93"/>
    <w:rsid w:val="0074463F"/>
    <w:rsid w:val="00751431"/>
    <w:rsid w:val="00761A5C"/>
    <w:rsid w:val="00762A93"/>
    <w:rsid w:val="00782505"/>
    <w:rsid w:val="007833D0"/>
    <w:rsid w:val="00794A07"/>
    <w:rsid w:val="007A50B0"/>
    <w:rsid w:val="007B7249"/>
    <w:rsid w:val="007D72E8"/>
    <w:rsid w:val="007E0314"/>
    <w:rsid w:val="007E4CE7"/>
    <w:rsid w:val="007F2D3A"/>
    <w:rsid w:val="007F34A8"/>
    <w:rsid w:val="00800D60"/>
    <w:rsid w:val="00801340"/>
    <w:rsid w:val="00826393"/>
    <w:rsid w:val="00830BDE"/>
    <w:rsid w:val="00830C2E"/>
    <w:rsid w:val="008345D0"/>
    <w:rsid w:val="00844EED"/>
    <w:rsid w:val="00846463"/>
    <w:rsid w:val="00846D53"/>
    <w:rsid w:val="0085077C"/>
    <w:rsid w:val="00850DC5"/>
    <w:rsid w:val="00871D92"/>
    <w:rsid w:val="00874290"/>
    <w:rsid w:val="00897424"/>
    <w:rsid w:val="008A05F8"/>
    <w:rsid w:val="008A6134"/>
    <w:rsid w:val="008A6610"/>
    <w:rsid w:val="008A7979"/>
    <w:rsid w:val="008B0F75"/>
    <w:rsid w:val="008C64CC"/>
    <w:rsid w:val="008D109A"/>
    <w:rsid w:val="008F1798"/>
    <w:rsid w:val="00901E20"/>
    <w:rsid w:val="0090238B"/>
    <w:rsid w:val="009048EE"/>
    <w:rsid w:val="00921495"/>
    <w:rsid w:val="00924903"/>
    <w:rsid w:val="009258F4"/>
    <w:rsid w:val="009265A2"/>
    <w:rsid w:val="00932F74"/>
    <w:rsid w:val="00935EAB"/>
    <w:rsid w:val="00950C48"/>
    <w:rsid w:val="00951D96"/>
    <w:rsid w:val="00953D2B"/>
    <w:rsid w:val="009626D9"/>
    <w:rsid w:val="00966578"/>
    <w:rsid w:val="00972914"/>
    <w:rsid w:val="00975279"/>
    <w:rsid w:val="00975CDF"/>
    <w:rsid w:val="00976CA0"/>
    <w:rsid w:val="0097769B"/>
    <w:rsid w:val="009811CB"/>
    <w:rsid w:val="00982182"/>
    <w:rsid w:val="00983F28"/>
    <w:rsid w:val="009A4077"/>
    <w:rsid w:val="009A4D01"/>
    <w:rsid w:val="009B3D40"/>
    <w:rsid w:val="009C0067"/>
    <w:rsid w:val="009C16FA"/>
    <w:rsid w:val="009C289C"/>
    <w:rsid w:val="009C7290"/>
    <w:rsid w:val="009E3AE5"/>
    <w:rsid w:val="009E3C82"/>
    <w:rsid w:val="009F0469"/>
    <w:rsid w:val="009F770F"/>
    <w:rsid w:val="00A04999"/>
    <w:rsid w:val="00A04E13"/>
    <w:rsid w:val="00A11563"/>
    <w:rsid w:val="00A22D71"/>
    <w:rsid w:val="00A238BE"/>
    <w:rsid w:val="00A3141E"/>
    <w:rsid w:val="00A319B0"/>
    <w:rsid w:val="00A41AB1"/>
    <w:rsid w:val="00A46A6E"/>
    <w:rsid w:val="00A46CBE"/>
    <w:rsid w:val="00A52B8E"/>
    <w:rsid w:val="00A57E40"/>
    <w:rsid w:val="00A57FBC"/>
    <w:rsid w:val="00A66175"/>
    <w:rsid w:val="00A74573"/>
    <w:rsid w:val="00A75B41"/>
    <w:rsid w:val="00A769C1"/>
    <w:rsid w:val="00A82EBB"/>
    <w:rsid w:val="00A84D5C"/>
    <w:rsid w:val="00A84F4F"/>
    <w:rsid w:val="00A85AB3"/>
    <w:rsid w:val="00A952D4"/>
    <w:rsid w:val="00AB2018"/>
    <w:rsid w:val="00AB7288"/>
    <w:rsid w:val="00AC1D76"/>
    <w:rsid w:val="00AD7F50"/>
    <w:rsid w:val="00AE7449"/>
    <w:rsid w:val="00AF123B"/>
    <w:rsid w:val="00B127BC"/>
    <w:rsid w:val="00B1357C"/>
    <w:rsid w:val="00B14D6B"/>
    <w:rsid w:val="00B25730"/>
    <w:rsid w:val="00B313B3"/>
    <w:rsid w:val="00B32CBC"/>
    <w:rsid w:val="00B33449"/>
    <w:rsid w:val="00B34F49"/>
    <w:rsid w:val="00B40D25"/>
    <w:rsid w:val="00B5416E"/>
    <w:rsid w:val="00B61915"/>
    <w:rsid w:val="00B705B8"/>
    <w:rsid w:val="00B755C1"/>
    <w:rsid w:val="00B90CC0"/>
    <w:rsid w:val="00B93244"/>
    <w:rsid w:val="00BB609F"/>
    <w:rsid w:val="00BC6D4E"/>
    <w:rsid w:val="00BD0883"/>
    <w:rsid w:val="00BD76CC"/>
    <w:rsid w:val="00BE2B3B"/>
    <w:rsid w:val="00BE3BDA"/>
    <w:rsid w:val="00BE5EFB"/>
    <w:rsid w:val="00BF09A3"/>
    <w:rsid w:val="00BF546A"/>
    <w:rsid w:val="00BF78DE"/>
    <w:rsid w:val="00C01A04"/>
    <w:rsid w:val="00C0663C"/>
    <w:rsid w:val="00C219BC"/>
    <w:rsid w:val="00C22904"/>
    <w:rsid w:val="00C24FC0"/>
    <w:rsid w:val="00C44049"/>
    <w:rsid w:val="00C446DF"/>
    <w:rsid w:val="00C47F51"/>
    <w:rsid w:val="00C575E1"/>
    <w:rsid w:val="00C76489"/>
    <w:rsid w:val="00C86FDF"/>
    <w:rsid w:val="00C957AE"/>
    <w:rsid w:val="00CA4DCA"/>
    <w:rsid w:val="00CB0183"/>
    <w:rsid w:val="00CB2E11"/>
    <w:rsid w:val="00CB3C0B"/>
    <w:rsid w:val="00CC3BC6"/>
    <w:rsid w:val="00CC49A0"/>
    <w:rsid w:val="00CD2281"/>
    <w:rsid w:val="00CD2B01"/>
    <w:rsid w:val="00CD37FC"/>
    <w:rsid w:val="00CE21B8"/>
    <w:rsid w:val="00CE5153"/>
    <w:rsid w:val="00CF1179"/>
    <w:rsid w:val="00CF436E"/>
    <w:rsid w:val="00CF71C5"/>
    <w:rsid w:val="00D25944"/>
    <w:rsid w:val="00D325D5"/>
    <w:rsid w:val="00D334BB"/>
    <w:rsid w:val="00D346C0"/>
    <w:rsid w:val="00D3498D"/>
    <w:rsid w:val="00D35A0E"/>
    <w:rsid w:val="00D37557"/>
    <w:rsid w:val="00D62B8C"/>
    <w:rsid w:val="00D72E58"/>
    <w:rsid w:val="00D75A67"/>
    <w:rsid w:val="00D82502"/>
    <w:rsid w:val="00D84EBA"/>
    <w:rsid w:val="00D856B4"/>
    <w:rsid w:val="00D85B31"/>
    <w:rsid w:val="00D8728C"/>
    <w:rsid w:val="00D969A1"/>
    <w:rsid w:val="00DA50A0"/>
    <w:rsid w:val="00DA6FA5"/>
    <w:rsid w:val="00DB2137"/>
    <w:rsid w:val="00DB74DB"/>
    <w:rsid w:val="00DD5D03"/>
    <w:rsid w:val="00DE4E74"/>
    <w:rsid w:val="00DF3C10"/>
    <w:rsid w:val="00DF796A"/>
    <w:rsid w:val="00E00598"/>
    <w:rsid w:val="00E01946"/>
    <w:rsid w:val="00E06226"/>
    <w:rsid w:val="00E11936"/>
    <w:rsid w:val="00E11D3B"/>
    <w:rsid w:val="00E16C4D"/>
    <w:rsid w:val="00E23E76"/>
    <w:rsid w:val="00E3094D"/>
    <w:rsid w:val="00E3122D"/>
    <w:rsid w:val="00E31709"/>
    <w:rsid w:val="00E340D4"/>
    <w:rsid w:val="00E410C7"/>
    <w:rsid w:val="00E42077"/>
    <w:rsid w:val="00E43391"/>
    <w:rsid w:val="00E545D1"/>
    <w:rsid w:val="00E63771"/>
    <w:rsid w:val="00E67411"/>
    <w:rsid w:val="00E733B6"/>
    <w:rsid w:val="00E774B8"/>
    <w:rsid w:val="00E809CA"/>
    <w:rsid w:val="00E81BD2"/>
    <w:rsid w:val="00E8492D"/>
    <w:rsid w:val="00E849C1"/>
    <w:rsid w:val="00E87203"/>
    <w:rsid w:val="00E91C8B"/>
    <w:rsid w:val="00E92C82"/>
    <w:rsid w:val="00EA41E7"/>
    <w:rsid w:val="00EA5871"/>
    <w:rsid w:val="00EA6791"/>
    <w:rsid w:val="00EB6D66"/>
    <w:rsid w:val="00EE44CF"/>
    <w:rsid w:val="00EF0254"/>
    <w:rsid w:val="00EF03D2"/>
    <w:rsid w:val="00EF2725"/>
    <w:rsid w:val="00F00117"/>
    <w:rsid w:val="00F17D2F"/>
    <w:rsid w:val="00F26B06"/>
    <w:rsid w:val="00F32970"/>
    <w:rsid w:val="00F3441E"/>
    <w:rsid w:val="00F40EDB"/>
    <w:rsid w:val="00F42246"/>
    <w:rsid w:val="00F43E7A"/>
    <w:rsid w:val="00F76F97"/>
    <w:rsid w:val="00F81269"/>
    <w:rsid w:val="00F820B4"/>
    <w:rsid w:val="00F9006C"/>
    <w:rsid w:val="00F92238"/>
    <w:rsid w:val="00FA46E8"/>
    <w:rsid w:val="00FA4D30"/>
    <w:rsid w:val="00FA5E40"/>
    <w:rsid w:val="00FB3906"/>
    <w:rsid w:val="00FB432D"/>
    <w:rsid w:val="00FD45E5"/>
    <w:rsid w:val="00FD66B4"/>
    <w:rsid w:val="00FE3320"/>
    <w:rsid w:val="00FE78DF"/>
    <w:rsid w:val="00FF192D"/>
    <w:rsid w:val="00FF35DB"/>
    <w:rsid w:val="00FF666F"/>
    <w:rsid w:val="0113DF6C"/>
    <w:rsid w:val="01189B6F"/>
    <w:rsid w:val="013315A2"/>
    <w:rsid w:val="0157DCEB"/>
    <w:rsid w:val="01EC021B"/>
    <w:rsid w:val="0269268F"/>
    <w:rsid w:val="02739446"/>
    <w:rsid w:val="0283CDE3"/>
    <w:rsid w:val="02AEB5E7"/>
    <w:rsid w:val="02B0D5A8"/>
    <w:rsid w:val="02B906E6"/>
    <w:rsid w:val="0302E5E8"/>
    <w:rsid w:val="0352782D"/>
    <w:rsid w:val="036E42AE"/>
    <w:rsid w:val="03E61C28"/>
    <w:rsid w:val="04767C24"/>
    <w:rsid w:val="048615CD"/>
    <w:rsid w:val="0486E450"/>
    <w:rsid w:val="04DFFA40"/>
    <w:rsid w:val="05BE011D"/>
    <w:rsid w:val="05F42F04"/>
    <w:rsid w:val="061937E0"/>
    <w:rsid w:val="0622F49D"/>
    <w:rsid w:val="065F08BF"/>
    <w:rsid w:val="066708DA"/>
    <w:rsid w:val="06E99B91"/>
    <w:rsid w:val="06ED31E3"/>
    <w:rsid w:val="06EFC9C4"/>
    <w:rsid w:val="06FA2994"/>
    <w:rsid w:val="070DDF5B"/>
    <w:rsid w:val="07310827"/>
    <w:rsid w:val="0770B85F"/>
    <w:rsid w:val="07767AE8"/>
    <w:rsid w:val="0793410F"/>
    <w:rsid w:val="079CAA54"/>
    <w:rsid w:val="079D85A6"/>
    <w:rsid w:val="07CA30B3"/>
    <w:rsid w:val="07FAD920"/>
    <w:rsid w:val="080486EF"/>
    <w:rsid w:val="086B9154"/>
    <w:rsid w:val="08DBE331"/>
    <w:rsid w:val="08E6AE8D"/>
    <w:rsid w:val="0928455E"/>
    <w:rsid w:val="09532096"/>
    <w:rsid w:val="097B36B8"/>
    <w:rsid w:val="098BE36C"/>
    <w:rsid w:val="0996A981"/>
    <w:rsid w:val="0A434DF4"/>
    <w:rsid w:val="0AA84106"/>
    <w:rsid w:val="0ACC7B87"/>
    <w:rsid w:val="0B04D15B"/>
    <w:rsid w:val="0B8540E3"/>
    <w:rsid w:val="0BB1DFEC"/>
    <w:rsid w:val="0BD62B13"/>
    <w:rsid w:val="0BEBC01A"/>
    <w:rsid w:val="0C493E7E"/>
    <w:rsid w:val="0C66AE4C"/>
    <w:rsid w:val="0C802780"/>
    <w:rsid w:val="0CA37477"/>
    <w:rsid w:val="0CF44EC3"/>
    <w:rsid w:val="0D1B2114"/>
    <w:rsid w:val="0D8F65EB"/>
    <w:rsid w:val="0DBA1FB0"/>
    <w:rsid w:val="0DD020F8"/>
    <w:rsid w:val="0E4A8B78"/>
    <w:rsid w:val="0E4B3467"/>
    <w:rsid w:val="0E50F247"/>
    <w:rsid w:val="0E6737E8"/>
    <w:rsid w:val="0E69FBE3"/>
    <w:rsid w:val="0E877F30"/>
    <w:rsid w:val="0E9660D4"/>
    <w:rsid w:val="0F1AD08F"/>
    <w:rsid w:val="0F1C7D15"/>
    <w:rsid w:val="0F744FEE"/>
    <w:rsid w:val="0F8EB9E3"/>
    <w:rsid w:val="0FBBFDEB"/>
    <w:rsid w:val="104DC49F"/>
    <w:rsid w:val="105ED845"/>
    <w:rsid w:val="110B4D76"/>
    <w:rsid w:val="111DE56E"/>
    <w:rsid w:val="117BB7BF"/>
    <w:rsid w:val="118919C4"/>
    <w:rsid w:val="11FD42E7"/>
    <w:rsid w:val="12231D2A"/>
    <w:rsid w:val="129113E3"/>
    <w:rsid w:val="12AEB4CC"/>
    <w:rsid w:val="12CD9791"/>
    <w:rsid w:val="12E7147A"/>
    <w:rsid w:val="130E0927"/>
    <w:rsid w:val="133E30BB"/>
    <w:rsid w:val="134F955F"/>
    <w:rsid w:val="137BDB01"/>
    <w:rsid w:val="13C051EB"/>
    <w:rsid w:val="13C28CFE"/>
    <w:rsid w:val="13C53279"/>
    <w:rsid w:val="140B9A7D"/>
    <w:rsid w:val="145894E5"/>
    <w:rsid w:val="145A02AF"/>
    <w:rsid w:val="14858EB7"/>
    <w:rsid w:val="149D3C31"/>
    <w:rsid w:val="15C0D82F"/>
    <w:rsid w:val="1631689B"/>
    <w:rsid w:val="165BECC4"/>
    <w:rsid w:val="1668BCE7"/>
    <w:rsid w:val="16CE44E5"/>
    <w:rsid w:val="177F0B25"/>
    <w:rsid w:val="1788D8F2"/>
    <w:rsid w:val="17A47554"/>
    <w:rsid w:val="1811F896"/>
    <w:rsid w:val="183B2392"/>
    <w:rsid w:val="187845C7"/>
    <w:rsid w:val="18A3A51A"/>
    <w:rsid w:val="1957D7F1"/>
    <w:rsid w:val="1975855E"/>
    <w:rsid w:val="1AB0BEE1"/>
    <w:rsid w:val="1AB91E23"/>
    <w:rsid w:val="1B2ABC32"/>
    <w:rsid w:val="1B7210E3"/>
    <w:rsid w:val="1BB4634D"/>
    <w:rsid w:val="1BCCE45F"/>
    <w:rsid w:val="1BCF9AAB"/>
    <w:rsid w:val="1BCFCB7B"/>
    <w:rsid w:val="1BD009EA"/>
    <w:rsid w:val="1BD66244"/>
    <w:rsid w:val="1BDCEDD6"/>
    <w:rsid w:val="1C169EC3"/>
    <w:rsid w:val="1C1FA6B0"/>
    <w:rsid w:val="1CA61E4D"/>
    <w:rsid w:val="1CF37B47"/>
    <w:rsid w:val="1CF65F6D"/>
    <w:rsid w:val="1D05EC15"/>
    <w:rsid w:val="1D72B637"/>
    <w:rsid w:val="1D8A83FE"/>
    <w:rsid w:val="1DC15F79"/>
    <w:rsid w:val="1E243496"/>
    <w:rsid w:val="1E788EFA"/>
    <w:rsid w:val="1EC142EE"/>
    <w:rsid w:val="1ED01117"/>
    <w:rsid w:val="1EF30B5E"/>
    <w:rsid w:val="1EF617D2"/>
    <w:rsid w:val="1EF95316"/>
    <w:rsid w:val="1F33DC14"/>
    <w:rsid w:val="1F94D591"/>
    <w:rsid w:val="1FA540AE"/>
    <w:rsid w:val="20598CEB"/>
    <w:rsid w:val="2071D7E6"/>
    <w:rsid w:val="2095C66B"/>
    <w:rsid w:val="20DC6DD3"/>
    <w:rsid w:val="20E4BA41"/>
    <w:rsid w:val="20E87858"/>
    <w:rsid w:val="213DEB87"/>
    <w:rsid w:val="217920C2"/>
    <w:rsid w:val="21B45571"/>
    <w:rsid w:val="21CD83AC"/>
    <w:rsid w:val="21CF8C0D"/>
    <w:rsid w:val="224C8149"/>
    <w:rsid w:val="2252138B"/>
    <w:rsid w:val="225981F8"/>
    <w:rsid w:val="22599A5F"/>
    <w:rsid w:val="22722F27"/>
    <w:rsid w:val="23B1E0C9"/>
    <w:rsid w:val="240DA9DE"/>
    <w:rsid w:val="24D08665"/>
    <w:rsid w:val="25329DEC"/>
    <w:rsid w:val="25629084"/>
    <w:rsid w:val="25641C2D"/>
    <w:rsid w:val="256DF824"/>
    <w:rsid w:val="25D7A031"/>
    <w:rsid w:val="264847CB"/>
    <w:rsid w:val="266C3489"/>
    <w:rsid w:val="26761A40"/>
    <w:rsid w:val="26919989"/>
    <w:rsid w:val="27058F25"/>
    <w:rsid w:val="271B2C73"/>
    <w:rsid w:val="272C08F3"/>
    <w:rsid w:val="275E3748"/>
    <w:rsid w:val="2765EAE9"/>
    <w:rsid w:val="276BA20D"/>
    <w:rsid w:val="27BB5266"/>
    <w:rsid w:val="283B39BD"/>
    <w:rsid w:val="287C238A"/>
    <w:rsid w:val="288EBF29"/>
    <w:rsid w:val="28D5D162"/>
    <w:rsid w:val="2900CDDB"/>
    <w:rsid w:val="294BB7E3"/>
    <w:rsid w:val="2979236B"/>
    <w:rsid w:val="29D09048"/>
    <w:rsid w:val="29F34D28"/>
    <w:rsid w:val="2A57A4A6"/>
    <w:rsid w:val="2AC5D986"/>
    <w:rsid w:val="2ADC9B51"/>
    <w:rsid w:val="2AF4577A"/>
    <w:rsid w:val="2B2180EC"/>
    <w:rsid w:val="2B6F14C4"/>
    <w:rsid w:val="2BB2F59F"/>
    <w:rsid w:val="2BC66DC9"/>
    <w:rsid w:val="2C0C5EAC"/>
    <w:rsid w:val="2C2DF938"/>
    <w:rsid w:val="2C53C93F"/>
    <w:rsid w:val="2CAAC681"/>
    <w:rsid w:val="2CDCFA71"/>
    <w:rsid w:val="2D3EBE7D"/>
    <w:rsid w:val="2D966569"/>
    <w:rsid w:val="2E4CC44E"/>
    <w:rsid w:val="2F0927B3"/>
    <w:rsid w:val="2F1CC346"/>
    <w:rsid w:val="2F5715BB"/>
    <w:rsid w:val="2F716175"/>
    <w:rsid w:val="30374053"/>
    <w:rsid w:val="309EA1FC"/>
    <w:rsid w:val="30B893A7"/>
    <w:rsid w:val="30F2E61C"/>
    <w:rsid w:val="310D31D6"/>
    <w:rsid w:val="31CEC3AA"/>
    <w:rsid w:val="32184775"/>
    <w:rsid w:val="322305D0"/>
    <w:rsid w:val="323A725D"/>
    <w:rsid w:val="3248EBAC"/>
    <w:rsid w:val="325D46CA"/>
    <w:rsid w:val="327972EB"/>
    <w:rsid w:val="32B61E3A"/>
    <w:rsid w:val="337BE531"/>
    <w:rsid w:val="33926CFB"/>
    <w:rsid w:val="33A3C4A7"/>
    <w:rsid w:val="33CDD332"/>
    <w:rsid w:val="34191317"/>
    <w:rsid w:val="34AAE2E8"/>
    <w:rsid w:val="34D774FF"/>
    <w:rsid w:val="3509E92B"/>
    <w:rsid w:val="351F9382"/>
    <w:rsid w:val="35417E35"/>
    <w:rsid w:val="359002B3"/>
    <w:rsid w:val="35CCB156"/>
    <w:rsid w:val="35FDB8BB"/>
    <w:rsid w:val="360CD334"/>
    <w:rsid w:val="36AFCFAF"/>
    <w:rsid w:val="36DD4E96"/>
    <w:rsid w:val="376890C0"/>
    <w:rsid w:val="379F33FA"/>
    <w:rsid w:val="37BC392B"/>
    <w:rsid w:val="3803E874"/>
    <w:rsid w:val="38E00A47"/>
    <w:rsid w:val="39256E86"/>
    <w:rsid w:val="395DB06E"/>
    <w:rsid w:val="397C830B"/>
    <w:rsid w:val="39B9E683"/>
    <w:rsid w:val="3A19D7AC"/>
    <w:rsid w:val="3A5CF3EF"/>
    <w:rsid w:val="3A7DF289"/>
    <w:rsid w:val="3A86D217"/>
    <w:rsid w:val="3AD33292"/>
    <w:rsid w:val="3B233A00"/>
    <w:rsid w:val="3B86B36E"/>
    <w:rsid w:val="3B9F5463"/>
    <w:rsid w:val="3BF9B834"/>
    <w:rsid w:val="3C5DEB13"/>
    <w:rsid w:val="3CAECA7C"/>
    <w:rsid w:val="3CE086BD"/>
    <w:rsid w:val="3D163453"/>
    <w:rsid w:val="3D21BBA5"/>
    <w:rsid w:val="3D4342C9"/>
    <w:rsid w:val="3D9A6675"/>
    <w:rsid w:val="3DB2FB9D"/>
    <w:rsid w:val="3E1AF08C"/>
    <w:rsid w:val="3E47C93F"/>
    <w:rsid w:val="3E4CFB47"/>
    <w:rsid w:val="3E506FCD"/>
    <w:rsid w:val="3EADAE68"/>
    <w:rsid w:val="3EC644D7"/>
    <w:rsid w:val="3F126A62"/>
    <w:rsid w:val="3F5C0363"/>
    <w:rsid w:val="3F5D7625"/>
    <w:rsid w:val="3F78592D"/>
    <w:rsid w:val="3FA98787"/>
    <w:rsid w:val="3FB7C0A1"/>
    <w:rsid w:val="3FCAAD5E"/>
    <w:rsid w:val="408AC45C"/>
    <w:rsid w:val="40A33DA9"/>
    <w:rsid w:val="40CBC634"/>
    <w:rsid w:val="40FDE1AF"/>
    <w:rsid w:val="413FA1BA"/>
    <w:rsid w:val="41A14011"/>
    <w:rsid w:val="4210FD08"/>
    <w:rsid w:val="425D1948"/>
    <w:rsid w:val="42856900"/>
    <w:rsid w:val="42B77A39"/>
    <w:rsid w:val="42F6E1FF"/>
    <w:rsid w:val="43315B0D"/>
    <w:rsid w:val="433C7031"/>
    <w:rsid w:val="4365BBFC"/>
    <w:rsid w:val="439440FD"/>
    <w:rsid w:val="439CEC8B"/>
    <w:rsid w:val="43F4540E"/>
    <w:rsid w:val="43FD8C2F"/>
    <w:rsid w:val="440BAC72"/>
    <w:rsid w:val="444BA194"/>
    <w:rsid w:val="447C8B72"/>
    <w:rsid w:val="44966D90"/>
    <w:rsid w:val="44E34961"/>
    <w:rsid w:val="45690177"/>
    <w:rsid w:val="45736075"/>
    <w:rsid w:val="45E50884"/>
    <w:rsid w:val="45E6D381"/>
    <w:rsid w:val="4657C256"/>
    <w:rsid w:val="46648D4F"/>
    <w:rsid w:val="466A64E8"/>
    <w:rsid w:val="4691BC2C"/>
    <w:rsid w:val="4693D7D7"/>
    <w:rsid w:val="469AC042"/>
    <w:rsid w:val="469F8CC8"/>
    <w:rsid w:val="46FB5FE6"/>
    <w:rsid w:val="4729A188"/>
    <w:rsid w:val="478487F4"/>
    <w:rsid w:val="47A4CD58"/>
    <w:rsid w:val="47D64FC9"/>
    <w:rsid w:val="47F2FEBA"/>
    <w:rsid w:val="480372D5"/>
    <w:rsid w:val="481A0D92"/>
    <w:rsid w:val="48743439"/>
    <w:rsid w:val="48858B84"/>
    <w:rsid w:val="48865A17"/>
    <w:rsid w:val="4889528F"/>
    <w:rsid w:val="48CCD163"/>
    <w:rsid w:val="48D7E2FA"/>
    <w:rsid w:val="490D2445"/>
    <w:rsid w:val="490DFB2A"/>
    <w:rsid w:val="493C4C90"/>
    <w:rsid w:val="496A2DB1"/>
    <w:rsid w:val="49784BE8"/>
    <w:rsid w:val="499C2E11"/>
    <w:rsid w:val="49F5EE4C"/>
    <w:rsid w:val="4A039B6E"/>
    <w:rsid w:val="4A08DABD"/>
    <w:rsid w:val="4A1CBA3C"/>
    <w:rsid w:val="4A401D09"/>
    <w:rsid w:val="4A4C5E62"/>
    <w:rsid w:val="4A9F25A4"/>
    <w:rsid w:val="4AA0AC1A"/>
    <w:rsid w:val="4AD1714E"/>
    <w:rsid w:val="4B08DD9A"/>
    <w:rsid w:val="4B86DB89"/>
    <w:rsid w:val="4BA4D27C"/>
    <w:rsid w:val="4C5C723E"/>
    <w:rsid w:val="4C630C2F"/>
    <w:rsid w:val="4C8DACA8"/>
    <w:rsid w:val="4CBAA676"/>
    <w:rsid w:val="4CFA8BDA"/>
    <w:rsid w:val="4D2B6D5F"/>
    <w:rsid w:val="4D3C8F5F"/>
    <w:rsid w:val="4D3FBB54"/>
    <w:rsid w:val="4D40A2DD"/>
    <w:rsid w:val="4D7CBE78"/>
    <w:rsid w:val="4E413CD4"/>
    <w:rsid w:val="4E563647"/>
    <w:rsid w:val="4E6DE364"/>
    <w:rsid w:val="4E81E10D"/>
    <w:rsid w:val="4E86D2D9"/>
    <w:rsid w:val="4F015AC8"/>
    <w:rsid w:val="4F2C6D2F"/>
    <w:rsid w:val="4FF54BA1"/>
    <w:rsid w:val="50147627"/>
    <w:rsid w:val="502F3FEA"/>
    <w:rsid w:val="503ABBA7"/>
    <w:rsid w:val="504A9375"/>
    <w:rsid w:val="518B9FF0"/>
    <w:rsid w:val="51A8C5F8"/>
    <w:rsid w:val="521B9CDF"/>
    <w:rsid w:val="528D7AA3"/>
    <w:rsid w:val="52930BA2"/>
    <w:rsid w:val="52E0615B"/>
    <w:rsid w:val="539CB038"/>
    <w:rsid w:val="53D9BCD7"/>
    <w:rsid w:val="54771A84"/>
    <w:rsid w:val="549FE8DB"/>
    <w:rsid w:val="5545174B"/>
    <w:rsid w:val="554A4AEE"/>
    <w:rsid w:val="556FD007"/>
    <w:rsid w:val="55B81D5D"/>
    <w:rsid w:val="55F96C86"/>
    <w:rsid w:val="56090F6B"/>
    <w:rsid w:val="57114397"/>
    <w:rsid w:val="5720C84C"/>
    <w:rsid w:val="572E30C8"/>
    <w:rsid w:val="57C67448"/>
    <w:rsid w:val="57DAE36F"/>
    <w:rsid w:val="5811EF77"/>
    <w:rsid w:val="5853DDD8"/>
    <w:rsid w:val="58B5BC41"/>
    <w:rsid w:val="58C1806A"/>
    <w:rsid w:val="58CB25B9"/>
    <w:rsid w:val="58EE68B0"/>
    <w:rsid w:val="5919F5F2"/>
    <w:rsid w:val="59818401"/>
    <w:rsid w:val="59CE9A4C"/>
    <w:rsid w:val="59FB8641"/>
    <w:rsid w:val="5A2EDD31"/>
    <w:rsid w:val="5A69BF57"/>
    <w:rsid w:val="5AD29585"/>
    <w:rsid w:val="5B22B5D6"/>
    <w:rsid w:val="5BA89812"/>
    <w:rsid w:val="5BB0966B"/>
    <w:rsid w:val="5C2B4C7A"/>
    <w:rsid w:val="5C2D2CD6"/>
    <w:rsid w:val="5D51CB4C"/>
    <w:rsid w:val="5D762905"/>
    <w:rsid w:val="5DDC4E22"/>
    <w:rsid w:val="5E25D4AB"/>
    <w:rsid w:val="5E459543"/>
    <w:rsid w:val="5E468D61"/>
    <w:rsid w:val="5E748827"/>
    <w:rsid w:val="5E99EC13"/>
    <w:rsid w:val="5ED17813"/>
    <w:rsid w:val="5ED1ED19"/>
    <w:rsid w:val="5EFC6534"/>
    <w:rsid w:val="5F11A4BC"/>
    <w:rsid w:val="5F64344E"/>
    <w:rsid w:val="5FAFF1E3"/>
    <w:rsid w:val="5FCA5698"/>
    <w:rsid w:val="5FCE4903"/>
    <w:rsid w:val="5FE659FB"/>
    <w:rsid w:val="6040468D"/>
    <w:rsid w:val="6074B3B6"/>
    <w:rsid w:val="60E2F207"/>
    <w:rsid w:val="60F5F01C"/>
    <w:rsid w:val="60FC2DF5"/>
    <w:rsid w:val="61445057"/>
    <w:rsid w:val="6144714E"/>
    <w:rsid w:val="618A564B"/>
    <w:rsid w:val="619BBD31"/>
    <w:rsid w:val="61C39576"/>
    <w:rsid w:val="61D222E3"/>
    <w:rsid w:val="61DF28DD"/>
    <w:rsid w:val="62102565"/>
    <w:rsid w:val="623173EF"/>
    <w:rsid w:val="625E2F79"/>
    <w:rsid w:val="62BBFDB3"/>
    <w:rsid w:val="630BBFE9"/>
    <w:rsid w:val="6347F94A"/>
    <w:rsid w:val="63521D38"/>
    <w:rsid w:val="63C12009"/>
    <w:rsid w:val="641686EC"/>
    <w:rsid w:val="64352794"/>
    <w:rsid w:val="647D5CAB"/>
    <w:rsid w:val="6498F82F"/>
    <w:rsid w:val="64A05126"/>
    <w:rsid w:val="64A82BA0"/>
    <w:rsid w:val="64C8A8F1"/>
    <w:rsid w:val="64D97012"/>
    <w:rsid w:val="6502D110"/>
    <w:rsid w:val="6523C44F"/>
    <w:rsid w:val="6533A47F"/>
    <w:rsid w:val="653D22C6"/>
    <w:rsid w:val="66EF1CEC"/>
    <w:rsid w:val="675A06B7"/>
    <w:rsid w:val="676BCEA9"/>
    <w:rsid w:val="67A82D4E"/>
    <w:rsid w:val="67B29DD4"/>
    <w:rsid w:val="687C76FC"/>
    <w:rsid w:val="699A4073"/>
    <w:rsid w:val="6A001B1F"/>
    <w:rsid w:val="6A0480ED"/>
    <w:rsid w:val="6A25F91D"/>
    <w:rsid w:val="6A72D2DA"/>
    <w:rsid w:val="6AAF209E"/>
    <w:rsid w:val="6AC2509B"/>
    <w:rsid w:val="6AE00941"/>
    <w:rsid w:val="6B121DA2"/>
    <w:rsid w:val="6B1F6B95"/>
    <w:rsid w:val="6B80B806"/>
    <w:rsid w:val="6C45F039"/>
    <w:rsid w:val="6C5A0580"/>
    <w:rsid w:val="6C9CE6C0"/>
    <w:rsid w:val="6CA4DB03"/>
    <w:rsid w:val="6CC691B9"/>
    <w:rsid w:val="6CF6DBAF"/>
    <w:rsid w:val="6D2441B6"/>
    <w:rsid w:val="6D51F3C9"/>
    <w:rsid w:val="6E057E8B"/>
    <w:rsid w:val="6E874D5D"/>
    <w:rsid w:val="6EA3E977"/>
    <w:rsid w:val="6ED26E84"/>
    <w:rsid w:val="6EFA3390"/>
    <w:rsid w:val="6F496377"/>
    <w:rsid w:val="6F5FE009"/>
    <w:rsid w:val="6FE96C75"/>
    <w:rsid w:val="7006879F"/>
    <w:rsid w:val="7039BEED"/>
    <w:rsid w:val="7083113A"/>
    <w:rsid w:val="7099A012"/>
    <w:rsid w:val="70AAB758"/>
    <w:rsid w:val="70D0E6D5"/>
    <w:rsid w:val="71013C0D"/>
    <w:rsid w:val="711A807E"/>
    <w:rsid w:val="713AA1F8"/>
    <w:rsid w:val="7186AEA8"/>
    <w:rsid w:val="71A6501D"/>
    <w:rsid w:val="71E76E17"/>
    <w:rsid w:val="721A382A"/>
    <w:rsid w:val="7243744F"/>
    <w:rsid w:val="726DB590"/>
    <w:rsid w:val="72E02DFB"/>
    <w:rsid w:val="72F24A8A"/>
    <w:rsid w:val="7318B229"/>
    <w:rsid w:val="73227F09"/>
    <w:rsid w:val="740FCB67"/>
    <w:rsid w:val="74469CFB"/>
    <w:rsid w:val="747597F1"/>
    <w:rsid w:val="74A5FDFA"/>
    <w:rsid w:val="75141E1A"/>
    <w:rsid w:val="752FB9DF"/>
    <w:rsid w:val="755EA206"/>
    <w:rsid w:val="757506E7"/>
    <w:rsid w:val="7581094E"/>
    <w:rsid w:val="75A3437C"/>
    <w:rsid w:val="75D4880B"/>
    <w:rsid w:val="75E5CC8C"/>
    <w:rsid w:val="75FF5BB6"/>
    <w:rsid w:val="761C6116"/>
    <w:rsid w:val="7632D49D"/>
    <w:rsid w:val="76405647"/>
    <w:rsid w:val="769F24B2"/>
    <w:rsid w:val="775C985C"/>
    <w:rsid w:val="777C7A1A"/>
    <w:rsid w:val="77D92149"/>
    <w:rsid w:val="77DCC7CF"/>
    <w:rsid w:val="77F78E19"/>
    <w:rsid w:val="783E8689"/>
    <w:rsid w:val="78490840"/>
    <w:rsid w:val="78903BCA"/>
    <w:rsid w:val="78FDCBA0"/>
    <w:rsid w:val="7904E3E7"/>
    <w:rsid w:val="7905A3F3"/>
    <w:rsid w:val="7932407B"/>
    <w:rsid w:val="799074DC"/>
    <w:rsid w:val="79F7A627"/>
    <w:rsid w:val="7ACDF492"/>
    <w:rsid w:val="7B223E13"/>
    <w:rsid w:val="7B27254D"/>
    <w:rsid w:val="7B2C2B55"/>
    <w:rsid w:val="7B2DE557"/>
    <w:rsid w:val="7BB7E889"/>
    <w:rsid w:val="7BDFED40"/>
    <w:rsid w:val="7BE5F1AA"/>
    <w:rsid w:val="7C141897"/>
    <w:rsid w:val="7C15808B"/>
    <w:rsid w:val="7C4B05D6"/>
    <w:rsid w:val="7CA89F0E"/>
    <w:rsid w:val="7CC9C5F6"/>
    <w:rsid w:val="7DB59B63"/>
    <w:rsid w:val="7DCB0192"/>
    <w:rsid w:val="7E659657"/>
    <w:rsid w:val="7E7FDE52"/>
    <w:rsid w:val="7EA2963F"/>
    <w:rsid w:val="7EA5155B"/>
    <w:rsid w:val="7ED0CF39"/>
    <w:rsid w:val="7ED69854"/>
    <w:rsid w:val="7F5D4131"/>
    <w:rsid w:val="7F6241F4"/>
    <w:rsid w:val="7F711D97"/>
    <w:rsid w:val="7F738C1F"/>
    <w:rsid w:val="7FA6298F"/>
    <w:rsid w:val="7FE6B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C4C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0429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429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429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29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291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C72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7290"/>
  </w:style>
  <w:style w:type="paragraph" w:styleId="Piedepgina">
    <w:name w:val="footer"/>
    <w:basedOn w:val="Normal"/>
    <w:link w:val="PiedepginaCar"/>
    <w:uiPriority w:val="99"/>
    <w:unhideWhenUsed/>
    <w:rsid w:val="009C72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7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2023-10-28T23:55:00Z</dcterms:created>
  <dcterms:modified xsi:type="dcterms:W3CDTF">2023-10-28T23:55:00Z</dcterms:modified>
</cp:coreProperties>
</file>