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cs="Times New Roman"/>
          <w:b/>
          <w:bCs/>
          <w:sz w:val="24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 xml:space="preserve">Attached table 2  </w:t>
      </w:r>
      <w:r>
        <w:rPr>
          <w:rFonts w:hint="default" w:ascii="Times New Roman" w:hAnsi="Times New Roman" w:cs="Times New Roman"/>
          <w:b/>
          <w:bCs/>
          <w:sz w:val="24"/>
        </w:rPr>
        <w:t xml:space="preserve">The 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4"/>
        </w:rPr>
        <w:t xml:space="preserve">op 20 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U</w:t>
      </w:r>
      <w:r>
        <w:rPr>
          <w:rFonts w:hint="default" w:ascii="Times New Roman" w:hAnsi="Times New Roman" w:cs="Times New Roman"/>
          <w:b/>
          <w:bCs/>
          <w:sz w:val="24"/>
        </w:rPr>
        <w:t xml:space="preserve">pregulated and </w:t>
      </w:r>
      <w:bookmarkStart w:id="0" w:name="OLE_LINK1"/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D</w:t>
      </w:r>
      <w:r>
        <w:rPr>
          <w:rFonts w:hint="default" w:ascii="Times New Roman" w:hAnsi="Times New Roman" w:cs="Times New Roman"/>
          <w:b/>
          <w:bCs/>
          <w:sz w:val="24"/>
        </w:rPr>
        <w:t>ownregulated</w:t>
      </w:r>
      <w:bookmarkEnd w:id="0"/>
      <w:r>
        <w:rPr>
          <w:rFonts w:hint="default" w:ascii="Times New Roman" w:hAnsi="Times New Roman" w:cs="Times New Roman"/>
          <w:b/>
          <w:bCs/>
          <w:sz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G</w:t>
      </w:r>
      <w:r>
        <w:rPr>
          <w:rFonts w:hint="default" w:ascii="Times New Roman" w:hAnsi="Times New Roman" w:cs="Times New Roman"/>
          <w:b/>
          <w:bCs/>
          <w:sz w:val="24"/>
        </w:rPr>
        <w:t>enes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bookmarkStart w:id="1" w:name="_GoBack"/>
      <w:bookmarkEnd w:id="1"/>
    </w:p>
    <w:tbl>
      <w:tblPr>
        <w:tblStyle w:val="2"/>
        <w:tblW w:w="0" w:type="auto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4"/>
        <w:gridCol w:w="1692"/>
        <w:gridCol w:w="1632"/>
        <w:gridCol w:w="1513"/>
        <w:gridCol w:w="12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Upregulated Genes</w:t>
            </w:r>
          </w:p>
        </w:tc>
        <w:tc>
          <w:tcPr>
            <w:tcW w:w="16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log2(fc)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Function</w:t>
            </w:r>
          </w:p>
        </w:tc>
        <w:tc>
          <w:tcPr>
            <w:tcW w:w="15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Value</w:t>
            </w: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Rank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MEPCE</w:t>
            </w:r>
          </w:p>
        </w:tc>
        <w:tc>
          <w:tcPr>
            <w:tcW w:w="169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7.037089319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0.002964455</w:t>
            </w: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ZNF799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3.676705069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0.008422849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ANGPT2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1.957163147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2.49E-41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NDUFA7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1.720584453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0.00405374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PPP1R1A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1.532534808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0.00373945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POLA2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1.387336904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0.00295974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LY75-CD302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1.364296734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0.00013418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BGN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1.350055477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6.16E-07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SULT1E1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1.331487431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6.84E-05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SHISA3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1.177068431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6.50E-05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FAM24B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1.169966114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0.009784074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SLC14A1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1.035759763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0.002122944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ESM1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1.033981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1.33E-05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HSD17B10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1.008690379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2.85E-17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LUM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0.985725087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1.05E-06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CCL26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0.934127679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0.007664587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THBD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0.906736522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1.33E-15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TNC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0.900312103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1.36E-07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AMTN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0.892708563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1.41E-36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EVI5L</w:t>
            </w:r>
          </w:p>
        </w:tc>
        <w:tc>
          <w:tcPr>
            <w:tcW w:w="169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0.883193259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Up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4.14E-08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tbl>
      <w:tblPr>
        <w:tblStyle w:val="2"/>
        <w:tblW w:w="0" w:type="auto"/>
        <w:tblInd w:w="-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8"/>
        <w:gridCol w:w="1557"/>
        <w:gridCol w:w="1632"/>
        <w:gridCol w:w="1663"/>
        <w:gridCol w:w="11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ownregulated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Gene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log2(fc)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Function</w:t>
            </w: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Value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Rank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MAGEA12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-7.684164178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0.003108389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-7.594946589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0.006732514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IRF6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-4.765775818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4.87E-08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LSP1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-2.263034406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0.001100865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TMEFF2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-2.031922405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0.005819551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OLFML2B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-1.882960579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0.002108228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TNNT2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-1.762298906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0.003975076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CDHR1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-1.671335102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1.09E-05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QRFPR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-1.657418567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0.000766109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-1.650845062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0.000192808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LRG1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-1.594082689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3.00E-06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C2orf88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-1.446552054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2.98E-19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ALDH1A1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-1.408430771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0.003633492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TIE1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-1.389042291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0.002468394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KCNE3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-1.386609091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2.14E-06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MUC16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-1.377288223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1.65E-05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CLDN2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-1.350359442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0.00037118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COL9A2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-1.340366498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7.78E-07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LYNX1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-1.316857105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3.53E-05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4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DOK7</w:t>
            </w: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-1.244186411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4.83E-05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xOGUxZDE5OTg5Nzk5NDc0MGVhMzg1MDkwY2MxM2MifQ=="/>
  </w:docVars>
  <w:rsids>
    <w:rsidRoot w:val="00000000"/>
    <w:rsid w:val="0A8D162E"/>
    <w:rsid w:val="0F341AEA"/>
    <w:rsid w:val="705B71A1"/>
    <w:rsid w:val="712C3534"/>
    <w:rsid w:val="783977D0"/>
    <w:rsid w:val="7DB0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1768</Characters>
  <Lines>0</Lines>
  <Paragraphs>0</Paragraphs>
  <TotalTime>5</TotalTime>
  <ScaleCrop>false</ScaleCrop>
  <LinksUpToDate>false</LinksUpToDate>
  <CharactersWithSpaces>1768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2023-06-18T11:10:00Z</dcterms:created>
  <dc:creator>bean</dc:creator>
  <cp:lastModifiedBy>莹莹</cp:lastModifiedBy>
  <dcterms:modified xsi:type="dcterms:W3CDTF">2023-10-28T13:57:31Z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DCA749D4C46C4D9DB9431686C7D9AB76_12</vt:lpwstr>
  </property>
</Properties>
</file>