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Database: Search on 7/4/2023 on 8.00am</w:t>
      </w:r>
    </w:p>
    <w:p w14:paraId="00000002" w14:textId="77777777" w:rsidR="005207E3" w:rsidRPr="004F39B7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F39B7">
        <w:rPr>
          <w:rFonts w:ascii="Times New Roman" w:hAnsi="Times New Roman" w:cs="Times New Roman"/>
          <w:sz w:val="24"/>
          <w:szCs w:val="24"/>
        </w:rPr>
        <w:t>Pubmed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>: 4,309</w:t>
      </w:r>
    </w:p>
    <w:p w14:paraId="00000003" w14:textId="77777777" w:rsidR="005207E3" w:rsidRPr="004F39B7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Embase: 3,404</w:t>
      </w:r>
    </w:p>
    <w:p w14:paraId="00000004" w14:textId="77777777" w:rsidR="005207E3" w:rsidRPr="004F39B7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F39B7">
        <w:rPr>
          <w:rFonts w:ascii="Times New Roman" w:hAnsi="Times New Roman" w:cs="Times New Roman"/>
          <w:sz w:val="24"/>
          <w:szCs w:val="24"/>
        </w:rPr>
        <w:t>Ovidmedline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>: 3,714</w:t>
      </w:r>
    </w:p>
    <w:p w14:paraId="00000005" w14:textId="77777777" w:rsidR="005207E3" w:rsidRPr="004F39B7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Cochrane: 86</w:t>
      </w:r>
    </w:p>
    <w:p w14:paraId="00000006" w14:textId="77777777" w:rsidR="005207E3" w:rsidRPr="004F39B7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CINAHL: 605</w:t>
      </w:r>
    </w:p>
    <w:p w14:paraId="00000007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08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Total: 12,118 articles</w:t>
      </w:r>
    </w:p>
    <w:p w14:paraId="00000009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Total Duplicates removed by AI: 6716</w:t>
      </w:r>
    </w:p>
    <w:p w14:paraId="0000000A" w14:textId="77777777" w:rsidR="005207E3" w:rsidRPr="004F39B7" w:rsidRDefault="0000000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Duplicated removed by Endnote: 6,171</w:t>
      </w:r>
    </w:p>
    <w:p w14:paraId="0000000B" w14:textId="77777777" w:rsidR="005207E3" w:rsidRPr="004F39B7" w:rsidRDefault="00000000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Articles in 2022 - 2023: 1,521</w:t>
      </w:r>
    </w:p>
    <w:p w14:paraId="0000000C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0D" w14:textId="77777777" w:rsidR="005207E3" w:rsidRPr="004F39B7" w:rsidRDefault="0000000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 xml:space="preserve">Duplicates removed by Rayyan: 546 </w:t>
      </w:r>
    </w:p>
    <w:p w14:paraId="0000000E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0F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 xml:space="preserve">Number after duplicated removed: 5402 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articles</w:t>
      </w:r>
      <w:proofErr w:type="gramEnd"/>
    </w:p>
    <w:p w14:paraId="00000010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11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12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Number after 1st screening: Excluded 3,965</w:t>
      </w:r>
    </w:p>
    <w:p w14:paraId="00000013" w14:textId="77777777" w:rsidR="005207E3" w:rsidRPr="004F39B7" w:rsidRDefault="00000000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Articles before 2022: 4427 - 3083 = 1344~ish</w:t>
      </w:r>
    </w:p>
    <w:p w14:paraId="00000014" w14:textId="77777777" w:rsidR="005207E3" w:rsidRPr="004F39B7" w:rsidRDefault="00000000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 xml:space="preserve">Articles in 2022 - 2023: 1,521 - 882 = </w:t>
      </w:r>
    </w:p>
    <w:p w14:paraId="00000015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16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Number after 2nd screening</w:t>
      </w:r>
    </w:p>
    <w:p w14:paraId="00000017" w14:textId="77777777" w:rsidR="005207E3" w:rsidRPr="004F39B7" w:rsidRDefault="0000000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-1 (Surgical training and Education), -16 Prosthesis</w:t>
      </w:r>
    </w:p>
    <w:p w14:paraId="00000018" w14:textId="77777777" w:rsidR="005207E3" w:rsidRPr="004F39B7" w:rsidRDefault="0000000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-8 Chinese (Prosthesis)</w:t>
      </w:r>
    </w:p>
    <w:p w14:paraId="00000019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1A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39B7">
        <w:rPr>
          <w:rFonts w:ascii="Times New Roman" w:hAnsi="Times New Roman" w:cs="Times New Roman"/>
          <w:sz w:val="24"/>
          <w:szCs w:val="24"/>
        </w:rPr>
        <w:t>Pubmed</w:t>
      </w:r>
      <w:proofErr w:type="spellEnd"/>
    </w:p>
    <w:p w14:paraId="0000001B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(("orthopedics"[</w:t>
      </w:r>
      <w:proofErr w:type="spellStart"/>
      <w:proofErr w:type="gramStart"/>
      <w:r w:rsidRPr="004F39B7">
        <w:rPr>
          <w:rFonts w:ascii="Times New Roman" w:hAnsi="Times New Roman" w:cs="Times New Roman"/>
          <w:sz w:val="24"/>
          <w:szCs w:val="24"/>
        </w:rPr>
        <w:t>MeSH:NoExp</w:t>
      </w:r>
      <w:proofErr w:type="spellEnd"/>
      <w:proofErr w:type="gramEnd"/>
      <w:r w:rsidRPr="004F39B7">
        <w:rPr>
          <w:rFonts w:ascii="Times New Roman" w:hAnsi="Times New Roman" w:cs="Times New Roman"/>
          <w:sz w:val="24"/>
          <w:szCs w:val="24"/>
        </w:rPr>
        <w:t>]) OR ("fractures, bone"[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Terms])) OR ("orthopedic procedures"[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Terms]) : 496,449 Results</w:t>
      </w:r>
    </w:p>
    <w:p w14:paraId="0000001C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1D" w14:textId="77777777" w:rsidR="005207E3" w:rsidRPr="004F39B7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 xml:space="preserve">Orthopedic*[Title/Abstract]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orthopaedic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*[Title/Abstract] OR fracture[Title/Abstract] OR fractures[Title/Abstract] OR arthroplasty[Title/Abstract]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[Title/Abstract] OR Vertebroplasty[Title/Abstract] OR Diskectomy[Title/Abstract] OR "Intervertebral Disc"[Title/Abstract] OR Laminectomy[Title/Abstract] OR Laminoplasty[Title/Abstract] OR Ligament[Title/Abstract]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Viscosupplementation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Acetabuloplasty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>[Title/Abstract] OR Amputation[Title/Abstract] OR Disarticulation[Title/Abstract] OR Hemipelvectomy[Title/Abstract] OR Arthrodesis[Title/Abstract] OR "Spinal Fusion"[Title/Abstract] OR Arthroscopy[Title/Abstract] OR "Joint Capsule Release"[Title/Abstract] OR "Bone Lengthening"[Title/Abstract] OR "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Ilizarov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Technique"[Title/Abstract] OR "Distraction </w:t>
      </w:r>
      <w:r w:rsidRPr="004F39B7">
        <w:rPr>
          <w:rFonts w:ascii="Times New Roman" w:hAnsi="Times New Roman" w:cs="Times New Roman"/>
          <w:sz w:val="24"/>
          <w:szCs w:val="24"/>
        </w:rPr>
        <w:lastRenderedPageBreak/>
        <w:t xml:space="preserve">Osteogenesis"[Title/Abstract] OR "Bone Transplant*"[Title/Abstract] OR "Sinus Floor Augmentation"[Title/Abstract]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[Title/Abstract] OR Vertebroplasty[Title/Abstract] OR "Limb Salvage"[Title/Abstract] OR Meniscectomy[Title/Abstract] OR Osteotomy[Title/Abstract] OR Synovectomy[Title/Abstract] OR "Tendon Transfer"[Title/Abstract] OR Tenodesis[Title/Abstract] OR Tenotomy[Title/Abstract] OR Traction[Title/Abstract] OR lumbar[Title/Abstract] OR pelvic[Title/Abstract]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anatom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>* education[Title/Abstract] :879,656 results</w:t>
      </w:r>
    </w:p>
    <w:p w14:paraId="0000001E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1F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#1 OR #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2 :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 xml:space="preserve"> 1,019,869 results</w:t>
      </w:r>
    </w:p>
    <w:p w14:paraId="00000020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21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"printing, three dimensional"[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Terms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 xml:space="preserve"> 11,469</w:t>
      </w:r>
    </w:p>
    <w:p w14:paraId="00000022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23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"Three-Dimensional Print*"[Title/Abstract] OR "Three Dimensional Print*"[Title/Abstract] OR "3-D Print*"[Title/Abstract] OR "3D Print*"[Title/Abstract] OR "3-Dimensional Print*"[Title/Abstract] OR "3 Dimensional Print*"[Title/Abstract] OR "additive manufacturing"[Title/Abstract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 xml:space="preserve"> 27,336 results</w:t>
      </w:r>
    </w:p>
    <w:p w14:paraId="00000024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25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#4 OR #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5 :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 xml:space="preserve"> 29,575</w:t>
      </w:r>
    </w:p>
    <w:p w14:paraId="00000026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27" w14:textId="77777777" w:rsidR="005207E3" w:rsidRPr="004F39B7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#3 AND #6: 4,309</w:t>
      </w:r>
    </w:p>
    <w:p w14:paraId="00000028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29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br w:type="page"/>
      </w:r>
    </w:p>
    <w:p w14:paraId="0000002A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lastRenderedPageBreak/>
        <w:t>Embase</w:t>
      </w:r>
    </w:p>
    <w:p w14:paraId="0000002B" w14:textId="77777777" w:rsidR="005207E3" w:rsidRPr="004F39B7" w:rsidRDefault="00000000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  <w:highlight w:val="white"/>
        </w:rPr>
        <w:t>orthopedic*: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orthopaedic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>*: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fracture*: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arthroplasty:ab,ti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diskectomy:ab,ti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'intervertebral disc':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laminectomy:ab,ti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laminoplasty:ab,ti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ligament:ab,ti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viscosupplementation:ab,ti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acetabuloplasty:ab,ti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amputation:ab,ti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disarticulation:ab,ti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hemipelvectomy:ab,ti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arthrodesis:ab,ti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'spinal fusion':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arthroscopy:ab,ti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'joint capsule release':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'bone lengthening':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ilizarov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technique':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'distraction osteogenesis':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'bone transplant*':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'sinus floor augmentation':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cementoplasty:ab,ti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vertebroplasty:ab,ti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'limb salvage':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meniscectomy:ab,ti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osteotomy:ab,ti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synovectomy:ab,ti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'tendon transfer':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tenodesis:ab,ti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tenotomy:ab,ti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traction:ab,ti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lumbar:ab,ti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pelvic:ab,ti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anatom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>* adj3 education':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(1,119,593 results)</w:t>
      </w:r>
    </w:p>
    <w:p w14:paraId="0000002C" w14:textId="77777777" w:rsidR="005207E3" w:rsidRPr="004F39B7" w:rsidRDefault="00000000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  <w:highlight w:val="white"/>
        </w:rPr>
        <w:t>'three-dimensional print*</w:t>
      </w:r>
      <w:proofErr w:type="gram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</w:t>
      </w:r>
      <w:proofErr w:type="gram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>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'three dimensional print*':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'3-d print*':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'3d print*':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'3-dimensional print*':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'3 dimensional print*':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OR 'additive manufacturing':</w:t>
      </w:r>
      <w:proofErr w:type="spellStart"/>
      <w:r w:rsidRPr="004F39B7">
        <w:rPr>
          <w:rFonts w:ascii="Times New Roman" w:hAnsi="Times New Roman" w:cs="Times New Roman"/>
          <w:sz w:val="24"/>
          <w:szCs w:val="24"/>
          <w:highlight w:val="white"/>
        </w:rPr>
        <w:t>ab,ti</w:t>
      </w:r>
      <w:proofErr w:type="spellEnd"/>
      <w:r w:rsidRPr="004F39B7">
        <w:rPr>
          <w:rFonts w:ascii="Times New Roman" w:hAnsi="Times New Roman" w:cs="Times New Roman"/>
          <w:sz w:val="24"/>
          <w:szCs w:val="24"/>
          <w:highlight w:val="white"/>
        </w:rPr>
        <w:t xml:space="preserve"> (26,834 results)</w:t>
      </w:r>
    </w:p>
    <w:p w14:paraId="0000002D" w14:textId="77777777" w:rsidR="005207E3" w:rsidRPr="004F39B7" w:rsidRDefault="00000000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sz w:val="24"/>
          <w:szCs w:val="24"/>
          <w:highlight w:val="white"/>
        </w:rPr>
        <w:t>#1 AND #2 (3,404 results)</w:t>
      </w:r>
    </w:p>
    <w:p w14:paraId="0000002E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2F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39B7">
        <w:rPr>
          <w:rFonts w:ascii="Times New Roman" w:hAnsi="Times New Roman" w:cs="Times New Roman"/>
          <w:sz w:val="24"/>
          <w:szCs w:val="24"/>
        </w:rPr>
        <w:t>Ovidmedline</w:t>
      </w:r>
      <w:proofErr w:type="spellEnd"/>
    </w:p>
    <w:p w14:paraId="00000030" w14:textId="77777777" w:rsidR="005207E3" w:rsidRPr="004F39B7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Orthopedics/ or exp fractures, bone/ or exp Orthopedic Procedures/ (Results: 496,648)</w:t>
      </w:r>
    </w:p>
    <w:p w14:paraId="00000031" w14:textId="77777777" w:rsidR="005207E3" w:rsidRPr="004F39B7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Orthopedic* or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orthopaedic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* or fracture? or arthroplasty or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or Vertebroplasty or Diskectomy or "Intervertebral Disc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Chemolysis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" or Laminectomy or Laminoplasty or Ligament or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Viscosupplementation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Acetabuloplasty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or Amputation or Disarticulation or Hemipelvectomy or Arthrodesis or "Spinal Fusion" or Arthroscopy or "Joint Capsule Release" or "Bone Lengthening" or "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Ilizarov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Technique" or "Distraction Osteogenesis" or "Bone Transplant*" or "Sinus Floor Augmentation" or 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 or Vertebroplasty or "Limb Salvage" or Meniscectomy or Osteotomy or Synovectomy or "Tendon Transfer" or Tenodesis or Tenotomy or Traction or lumbar or pelvic or (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anatom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>* adj3 education).</w:t>
      </w:r>
      <w:proofErr w:type="spellStart"/>
      <w:r w:rsidRPr="004F39B7">
        <w:rPr>
          <w:rFonts w:ascii="Times New Roman" w:eastAsia="Times New Roman" w:hAnsi="Times New Roman" w:cs="Times New Roman"/>
          <w:sz w:val="24"/>
          <w:szCs w:val="24"/>
        </w:rPr>
        <w:t>ab,ti</w:t>
      </w:r>
      <w:proofErr w:type="spellEnd"/>
      <w:r w:rsidRPr="004F39B7">
        <w:rPr>
          <w:rFonts w:ascii="Times New Roman" w:eastAsia="Times New Roman" w:hAnsi="Times New Roman" w:cs="Times New Roman"/>
          <w:sz w:val="24"/>
          <w:szCs w:val="24"/>
        </w:rPr>
        <w:t xml:space="preserve">. (Results: 1,041,426) </w:t>
      </w:r>
    </w:p>
    <w:p w14:paraId="00000032" w14:textId="77777777" w:rsidR="005207E3" w:rsidRPr="004F39B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4F39B7">
        <w:rPr>
          <w:rFonts w:ascii="Times New Roman" w:eastAsia="Times New Roman" w:hAnsi="Times New Roman" w:cs="Times New Roman"/>
          <w:sz w:val="24"/>
          <w:szCs w:val="24"/>
        </w:rPr>
        <w:t>#1 OR #2 (Results: 1,046,037)</w:t>
      </w:r>
    </w:p>
    <w:p w14:paraId="00000033" w14:textId="77777777" w:rsidR="005207E3" w:rsidRPr="004F39B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 xml:space="preserve"> exp 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three dimensional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 xml:space="preserve"> printing/ (Results: 11,484)</w:t>
      </w:r>
    </w:p>
    <w:p w14:paraId="00000034" w14:textId="77777777" w:rsidR="005207E3" w:rsidRPr="004F39B7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("Three-Dimensional Print*" or "Three Dimensional Print*" or "3-D Print*" or "3D Print*" or "3-Dimensional Print*" or "3 Dimensional Print*" or "additive manufacturing"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).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ab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>,ti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(Results 25,600)</w:t>
      </w:r>
    </w:p>
    <w:p w14:paraId="00000035" w14:textId="77777777" w:rsidR="005207E3" w:rsidRPr="004F39B7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 4 OR #5 (Results: 28,073)</w:t>
      </w:r>
    </w:p>
    <w:p w14:paraId="00000036" w14:textId="77777777" w:rsidR="005207E3" w:rsidRPr="004F39B7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#3 AND #6 (Results: 3,714)</w:t>
      </w:r>
    </w:p>
    <w:p w14:paraId="00000037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0000038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9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A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B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C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D" w14:textId="77777777" w:rsidR="005207E3" w:rsidRPr="004F39B7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Cochrane</w:t>
      </w:r>
    </w:p>
    <w:p w14:paraId="0000003E" w14:textId="77777777" w:rsidR="005207E3" w:rsidRPr="004F39B7" w:rsidRDefault="005207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0003F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#1</w:t>
      </w:r>
      <w:r w:rsidRPr="004F39B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descriptor: [Orthopedics] explode all trees</w:t>
      </w:r>
      <w:r w:rsidRPr="004F39B7">
        <w:rPr>
          <w:rFonts w:ascii="Times New Roman" w:hAnsi="Times New Roman" w:cs="Times New Roman"/>
          <w:sz w:val="24"/>
          <w:szCs w:val="24"/>
        </w:rPr>
        <w:tab/>
        <w:t>551</w:t>
      </w:r>
    </w:p>
    <w:p w14:paraId="00000040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#2</w:t>
      </w:r>
      <w:r w:rsidRPr="004F39B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descriptor: [Fractures, Bone] explode all trees</w:t>
      </w:r>
      <w:r w:rsidRPr="004F39B7">
        <w:rPr>
          <w:rFonts w:ascii="Times New Roman" w:hAnsi="Times New Roman" w:cs="Times New Roman"/>
          <w:sz w:val="24"/>
          <w:szCs w:val="24"/>
        </w:rPr>
        <w:tab/>
        <w:t>8166</w:t>
      </w:r>
    </w:p>
    <w:p w14:paraId="00000041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#3</w:t>
      </w:r>
      <w:r w:rsidRPr="004F39B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descriptor: [Orthopedic Procedures] explode all trees</w:t>
      </w:r>
      <w:r w:rsidRPr="004F39B7">
        <w:rPr>
          <w:rFonts w:ascii="Times New Roman" w:hAnsi="Times New Roman" w:cs="Times New Roman"/>
          <w:sz w:val="24"/>
          <w:szCs w:val="24"/>
        </w:rPr>
        <w:tab/>
        <w:t>17349</w:t>
      </w:r>
    </w:p>
    <w:p w14:paraId="00000042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#4</w:t>
      </w:r>
      <w:r w:rsidRPr="004F39B7">
        <w:rPr>
          <w:rFonts w:ascii="Times New Roman" w:hAnsi="Times New Roman" w:cs="Times New Roman"/>
          <w:sz w:val="24"/>
          <w:szCs w:val="24"/>
        </w:rPr>
        <w:tab/>
        <w:t xml:space="preserve">(Orthopedic*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orthopaedic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* or fracture? or arthroplasty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or Vertebroplasty or Diskectomy or "Intervertebral Disc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Chemolysis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" or Laminectomy or Laminoplasty or Ligament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Viscosupplementation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Acetabuloplasty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or Amputation or Disarticulation or Hemipelvectomy or Arthrodesis or "Spinal Fusion" or Arthroscopy or "Joint Capsule Release" or "Bone Lengthening" or "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Ilizarov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Technique" or "Distraction Osteogenesis" or "Bone Transplant*" or "Sinus Floor Augmentation" or 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Cementoplasty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or Vertebroplasty or "Limb Salvage" or Meniscectomy or Osteotomy or Synovectomy or "Tendon Transfer" or Tenodesis or Tenotomy or Traction or lumbar or pelvic or (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anatom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>* NEAR/3 education):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(Word variations have been searched)</w:t>
      </w:r>
      <w:r w:rsidRPr="004F39B7">
        <w:rPr>
          <w:rFonts w:ascii="Times New Roman" w:hAnsi="Times New Roman" w:cs="Times New Roman"/>
          <w:sz w:val="24"/>
          <w:szCs w:val="24"/>
        </w:rPr>
        <w:tab/>
        <w:t>106,316</w:t>
      </w:r>
    </w:p>
    <w:p w14:paraId="00000043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#5</w:t>
      </w:r>
      <w:r w:rsidRPr="004F39B7">
        <w:rPr>
          <w:rFonts w:ascii="Times New Roman" w:hAnsi="Times New Roman" w:cs="Times New Roman"/>
          <w:sz w:val="24"/>
          <w:szCs w:val="24"/>
        </w:rPr>
        <w:tab/>
        <w:t>#1 OR #2 OR #3 OR #4</w:t>
      </w:r>
      <w:r w:rsidRPr="004F39B7">
        <w:rPr>
          <w:rFonts w:ascii="Times New Roman" w:hAnsi="Times New Roman" w:cs="Times New Roman"/>
          <w:sz w:val="24"/>
          <w:szCs w:val="24"/>
        </w:rPr>
        <w:tab/>
        <w:t>106, 979</w:t>
      </w:r>
    </w:p>
    <w:p w14:paraId="00000044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#6</w:t>
      </w:r>
      <w:r w:rsidRPr="004F39B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descriptor: [Printing, Three-Dimensional] explode all trees</w:t>
      </w:r>
      <w:r w:rsidRPr="004F39B7">
        <w:rPr>
          <w:rFonts w:ascii="Times New Roman" w:hAnsi="Times New Roman" w:cs="Times New Roman"/>
          <w:sz w:val="24"/>
          <w:szCs w:val="24"/>
        </w:rPr>
        <w:tab/>
        <w:t>182</w:t>
      </w:r>
    </w:p>
    <w:p w14:paraId="00000045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#7</w:t>
      </w:r>
      <w:r w:rsidRPr="004F39B7">
        <w:rPr>
          <w:rFonts w:ascii="Times New Roman" w:hAnsi="Times New Roman" w:cs="Times New Roman"/>
          <w:sz w:val="24"/>
          <w:szCs w:val="24"/>
        </w:rPr>
        <w:tab/>
        <w:t>("Three-Dimensional Print*" or "Three Dimensional Print*" or "3-D Print*" or "3D Print*" or "3-Dimensional Print*" or "3 Dimensional Print*" or "additive manufacturing"</w:t>
      </w:r>
      <w:proofErr w:type="gramStart"/>
      <w:r w:rsidRPr="004F39B7">
        <w:rPr>
          <w:rFonts w:ascii="Times New Roman" w:hAnsi="Times New Roman" w:cs="Times New Roman"/>
          <w:sz w:val="24"/>
          <w:szCs w:val="24"/>
        </w:rPr>
        <w:t>):</w:t>
      </w:r>
      <w:proofErr w:type="spellStart"/>
      <w:r w:rsidRPr="004F39B7">
        <w:rPr>
          <w:rFonts w:ascii="Times New Roman" w:hAnsi="Times New Roman" w:cs="Times New Roman"/>
          <w:sz w:val="24"/>
          <w:szCs w:val="24"/>
        </w:rPr>
        <w:t>ti</w:t>
      </w:r>
      <w:proofErr w:type="gramEnd"/>
      <w:r w:rsidRPr="004F39B7">
        <w:rPr>
          <w:rFonts w:ascii="Times New Roman" w:hAnsi="Times New Roman" w:cs="Times New Roman"/>
          <w:sz w:val="24"/>
          <w:szCs w:val="24"/>
        </w:rPr>
        <w:t>,ab,kw</w:t>
      </w:r>
      <w:proofErr w:type="spellEnd"/>
      <w:r w:rsidRPr="004F39B7">
        <w:rPr>
          <w:rFonts w:ascii="Times New Roman" w:hAnsi="Times New Roman" w:cs="Times New Roman"/>
          <w:sz w:val="24"/>
          <w:szCs w:val="24"/>
        </w:rPr>
        <w:t xml:space="preserve"> (Word variations have been searched)</w:t>
      </w:r>
      <w:r w:rsidRPr="004F39B7">
        <w:rPr>
          <w:rFonts w:ascii="Times New Roman" w:hAnsi="Times New Roman" w:cs="Times New Roman"/>
          <w:sz w:val="24"/>
          <w:szCs w:val="24"/>
        </w:rPr>
        <w:tab/>
        <w:t>46</w:t>
      </w:r>
    </w:p>
    <w:p w14:paraId="00000046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#8</w:t>
      </w:r>
      <w:r w:rsidRPr="004F39B7">
        <w:rPr>
          <w:rFonts w:ascii="Times New Roman" w:hAnsi="Times New Roman" w:cs="Times New Roman"/>
          <w:sz w:val="24"/>
          <w:szCs w:val="24"/>
        </w:rPr>
        <w:tab/>
        <w:t>#6 OR #7</w:t>
      </w:r>
      <w:r w:rsidRPr="004F39B7">
        <w:rPr>
          <w:rFonts w:ascii="Times New Roman" w:hAnsi="Times New Roman" w:cs="Times New Roman"/>
          <w:sz w:val="24"/>
          <w:szCs w:val="24"/>
        </w:rPr>
        <w:tab/>
        <w:t>220</w:t>
      </w:r>
    </w:p>
    <w:p w14:paraId="00000047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#9</w:t>
      </w:r>
      <w:r w:rsidRPr="004F39B7">
        <w:rPr>
          <w:rFonts w:ascii="Times New Roman" w:hAnsi="Times New Roman" w:cs="Times New Roman"/>
          <w:sz w:val="24"/>
          <w:szCs w:val="24"/>
        </w:rPr>
        <w:tab/>
        <w:t>#5 AND #8 (86)</w:t>
      </w:r>
      <w:r w:rsidRPr="004F39B7">
        <w:rPr>
          <w:rFonts w:ascii="Times New Roman" w:hAnsi="Times New Roman" w:cs="Times New Roman"/>
          <w:sz w:val="24"/>
          <w:szCs w:val="24"/>
        </w:rPr>
        <w:tab/>
      </w:r>
    </w:p>
    <w:p w14:paraId="00000048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49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4A" w14:textId="77777777" w:rsidR="005207E3" w:rsidRPr="004F39B7" w:rsidRDefault="00000000">
      <w:p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sz w:val="24"/>
          <w:szCs w:val="24"/>
        </w:rPr>
        <w:t>CINAL</w:t>
      </w:r>
    </w:p>
    <w:p w14:paraId="0000004B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AB ("Fractures+") OR ("Orthopedics"</w:t>
      </w:r>
      <w:proofErr w:type="gram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) :</w:t>
      </w:r>
      <w:proofErr w:type="gram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3,004</w:t>
      </w:r>
    </w:p>
    <w:p w14:paraId="0000004C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AB Orthopedic* or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orthopaedic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* or fracture# or arthroplasty or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Cementoplasty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or Vertebroplasty or Diskectomy or "Intervertebral Disc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Chemolysis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" or Laminectomy or Laminoplasty or Ligament or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Viscosupplementation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or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Acetabuloplasty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or Amputation or Disarticulation or Hemipelvectomy or Arthrodesis or "Spinal Fusion" or Arthroscopy or "Joint Capsule Release" or "Bone Lengthening" or "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Ilizarov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Technique" or "Distraction Osteogenesis" or "Bone Transplant*" or "Sinus Floor Augmentation" or 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Cementoplasty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or Vertebroplasty or "Limb Salvage" or Meniscectomy or Osteotomy or Synovectomy or "Tendon Transfer" or Tenodesis or Tenotomy or Traction or lumbar or pelvic or (</w:t>
      </w:r>
      <w:proofErr w:type="spell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anatom</w:t>
      </w:r>
      <w:proofErr w:type="spell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* N3 education) : 207,766</w:t>
      </w:r>
    </w:p>
    <w:p w14:paraId="0000004D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#1 OR #2: 207,766</w:t>
      </w:r>
    </w:p>
    <w:p w14:paraId="0000004E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MH "Printing, Three-Dimensional": 2,573</w:t>
      </w:r>
    </w:p>
    <w:p w14:paraId="0000004F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AB "Three-Dimensional Print*" or "Three Dimensional Print*" or "3-D Print*" or "3D Print*" or "3-Dimensional Print*" or "3 Dimensional Print*" or "additive manufacturing"</w:t>
      </w:r>
      <w:proofErr w:type="gram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) :</w:t>
      </w:r>
      <w:proofErr w:type="gram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2,126</w:t>
      </w:r>
    </w:p>
    <w:p w14:paraId="00000050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lastRenderedPageBreak/>
        <w:t>#4 OR #5: 3,333</w:t>
      </w:r>
    </w:p>
    <w:p w14:paraId="00000051" w14:textId="77777777" w:rsidR="005207E3" w:rsidRPr="004F39B7" w:rsidRDefault="00000000">
      <w:pPr>
        <w:numPr>
          <w:ilvl w:val="0"/>
          <w:numId w:val="9"/>
        </w:numPr>
        <w:rPr>
          <w:rFonts w:ascii="Times New Roman" w:hAnsi="Times New Roman" w:cs="Times New Roman"/>
          <w:color w:val="333333"/>
          <w:sz w:val="24"/>
          <w:szCs w:val="24"/>
          <w:highlight w:val="white"/>
        </w:rPr>
      </w:pPr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#3 OR #</w:t>
      </w:r>
      <w:proofErr w:type="gramStart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>6 :</w:t>
      </w:r>
      <w:proofErr w:type="gramEnd"/>
      <w:r w:rsidRPr="004F39B7">
        <w:rPr>
          <w:rFonts w:ascii="Times New Roman" w:hAnsi="Times New Roman" w:cs="Times New Roman"/>
          <w:color w:val="333333"/>
          <w:sz w:val="24"/>
          <w:szCs w:val="24"/>
          <w:highlight w:val="white"/>
        </w:rPr>
        <w:t xml:space="preserve"> 605</w:t>
      </w:r>
    </w:p>
    <w:p w14:paraId="00000052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53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54" w14:textId="77777777" w:rsidR="005207E3" w:rsidRPr="004F39B7" w:rsidRDefault="005207E3">
      <w:pPr>
        <w:rPr>
          <w:rFonts w:ascii="Times New Roman" w:hAnsi="Times New Roman" w:cs="Times New Roman"/>
          <w:sz w:val="24"/>
          <w:szCs w:val="24"/>
        </w:rPr>
      </w:pPr>
    </w:p>
    <w:p w14:paraId="00000055" w14:textId="77777777" w:rsidR="005207E3" w:rsidRPr="004F39B7" w:rsidRDefault="005207E3">
      <w:pPr>
        <w:ind w:left="720"/>
        <w:rPr>
          <w:rFonts w:ascii="Times New Roman" w:hAnsi="Times New Roman" w:cs="Times New Roman"/>
          <w:sz w:val="24"/>
          <w:szCs w:val="24"/>
        </w:rPr>
      </w:pPr>
    </w:p>
    <w:sectPr w:rsidR="005207E3" w:rsidRPr="004F39B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30FFF"/>
    <w:multiLevelType w:val="multilevel"/>
    <w:tmpl w:val="9FEA70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9B3A89"/>
    <w:multiLevelType w:val="multilevel"/>
    <w:tmpl w:val="D632BA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BB543BC"/>
    <w:multiLevelType w:val="multilevel"/>
    <w:tmpl w:val="A086A1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FE45241"/>
    <w:multiLevelType w:val="multilevel"/>
    <w:tmpl w:val="A4C803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F181538"/>
    <w:multiLevelType w:val="multilevel"/>
    <w:tmpl w:val="87A8A47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AE8252E"/>
    <w:multiLevelType w:val="multilevel"/>
    <w:tmpl w:val="152203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BCC36D4"/>
    <w:multiLevelType w:val="multilevel"/>
    <w:tmpl w:val="32A8B0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6F5023D7"/>
    <w:multiLevelType w:val="multilevel"/>
    <w:tmpl w:val="7064135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E376A26"/>
    <w:multiLevelType w:val="multilevel"/>
    <w:tmpl w:val="E40EAA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96180945">
    <w:abstractNumId w:val="8"/>
  </w:num>
  <w:num w:numId="2" w16cid:durableId="1350981671">
    <w:abstractNumId w:val="0"/>
  </w:num>
  <w:num w:numId="3" w16cid:durableId="533470417">
    <w:abstractNumId w:val="1"/>
  </w:num>
  <w:num w:numId="4" w16cid:durableId="2099211713">
    <w:abstractNumId w:val="6"/>
  </w:num>
  <w:num w:numId="5" w16cid:durableId="1002003092">
    <w:abstractNumId w:val="7"/>
  </w:num>
  <w:num w:numId="6" w16cid:durableId="482963792">
    <w:abstractNumId w:val="5"/>
  </w:num>
  <w:num w:numId="7" w16cid:durableId="1503156044">
    <w:abstractNumId w:val="3"/>
  </w:num>
  <w:num w:numId="8" w16cid:durableId="1232232036">
    <w:abstractNumId w:val="4"/>
  </w:num>
  <w:num w:numId="9" w16cid:durableId="1386491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7E3"/>
    <w:rsid w:val="004F39B7"/>
    <w:rsid w:val="0052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EBB0B8-F920-488D-AF48-754FAD69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SG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1051</Words>
  <Characters>5994</Characters>
  <Application>Microsoft Office Word</Application>
  <DocSecurity>0</DocSecurity>
  <Lines>49</Lines>
  <Paragraphs>14</Paragraphs>
  <ScaleCrop>false</ScaleCrop>
  <Company/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Francis Fong Jia Yi</cp:lastModifiedBy>
  <cp:revision>2</cp:revision>
  <dcterms:created xsi:type="dcterms:W3CDTF">2023-09-05T14:47:00Z</dcterms:created>
  <dcterms:modified xsi:type="dcterms:W3CDTF">2023-09-05T14:47:00Z</dcterms:modified>
</cp:coreProperties>
</file>