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35BD" w14:textId="77777777" w:rsidR="007D09CB" w:rsidRPr="009168AA" w:rsidRDefault="007D09CB" w:rsidP="007D09CB">
      <w:pPr>
        <w:jc w:val="center"/>
        <w:rPr>
          <w:rFonts w:cs="Times New Roman"/>
          <w:sz w:val="24"/>
          <w:szCs w:val="24"/>
        </w:rPr>
      </w:pPr>
      <w:r w:rsidRPr="009168AA">
        <w:rPr>
          <w:sz w:val="24"/>
          <w:szCs w:val="24"/>
        </w:rPr>
        <w:t>Supporting Information</w:t>
      </w:r>
    </w:p>
    <w:p w14:paraId="7E49991F" w14:textId="77777777" w:rsidR="005644CD" w:rsidRPr="009168AA" w:rsidRDefault="005644CD" w:rsidP="000D4786">
      <w:pPr>
        <w:rPr>
          <w:rFonts w:cs="Times New Roman"/>
          <w:b/>
          <w:bCs/>
          <w:sz w:val="24"/>
          <w:szCs w:val="24"/>
        </w:rPr>
      </w:pPr>
    </w:p>
    <w:p w14:paraId="5C4B4985" w14:textId="1428DA41" w:rsidR="000D4786" w:rsidRPr="009168AA" w:rsidRDefault="000D4786" w:rsidP="000D4786">
      <w:pPr>
        <w:rPr>
          <w:rFonts w:cs="Times New Roman"/>
          <w:b/>
          <w:bCs/>
          <w:sz w:val="24"/>
          <w:szCs w:val="24"/>
        </w:rPr>
      </w:pPr>
      <w:r w:rsidRPr="009168AA">
        <w:rPr>
          <w:rFonts w:cs="Times New Roman"/>
          <w:b/>
          <w:bCs/>
          <w:sz w:val="24"/>
          <w:szCs w:val="24"/>
        </w:rPr>
        <w:t xml:space="preserve">Cellular dynamics in the maize leaf growth zone during recovery from chilling depends on the leaf developmental </w:t>
      </w:r>
      <w:proofErr w:type="gramStart"/>
      <w:r w:rsidRPr="009168AA">
        <w:rPr>
          <w:rFonts w:cs="Times New Roman"/>
          <w:b/>
          <w:bCs/>
          <w:sz w:val="24"/>
          <w:szCs w:val="24"/>
        </w:rPr>
        <w:t>stage</w:t>
      </w:r>
      <w:proofErr w:type="gramEnd"/>
    </w:p>
    <w:p w14:paraId="4F5069ED" w14:textId="77777777" w:rsidR="000D4786" w:rsidRPr="009168AA" w:rsidRDefault="000D4786" w:rsidP="000D4786">
      <w:pPr>
        <w:spacing w:line="360" w:lineRule="auto"/>
        <w:rPr>
          <w:rFonts w:cs="Times New Roman"/>
          <w:sz w:val="24"/>
          <w:szCs w:val="24"/>
        </w:rPr>
      </w:pPr>
      <w:r w:rsidRPr="009168AA">
        <w:rPr>
          <w:rFonts w:cs="Times New Roman"/>
          <w:sz w:val="24"/>
          <w:szCs w:val="24"/>
        </w:rPr>
        <w:t>Cindy M.S. Lainé</w:t>
      </w:r>
      <w:r w:rsidRPr="009168AA">
        <w:rPr>
          <w:rFonts w:cs="Times New Roman"/>
          <w:sz w:val="24"/>
          <w:szCs w:val="24"/>
          <w:vertAlign w:val="superscript"/>
        </w:rPr>
        <w:t>1</w:t>
      </w:r>
      <w:r w:rsidRPr="009168AA">
        <w:rPr>
          <w:rFonts w:cs="Times New Roman"/>
          <w:sz w:val="24"/>
          <w:szCs w:val="24"/>
        </w:rPr>
        <w:t>, Hamada AbdElgawad</w:t>
      </w:r>
      <w:r w:rsidRPr="009168AA">
        <w:rPr>
          <w:rFonts w:cs="Times New Roman"/>
          <w:sz w:val="24"/>
          <w:szCs w:val="24"/>
          <w:vertAlign w:val="superscript"/>
        </w:rPr>
        <w:t>1</w:t>
      </w:r>
      <w:r w:rsidRPr="009168AA">
        <w:rPr>
          <w:rFonts w:cs="Times New Roman"/>
          <w:sz w:val="24"/>
          <w:szCs w:val="24"/>
          <w:vertAlign w:val="superscript"/>
          <w:lang w:val="en-US"/>
        </w:rPr>
        <w:t>,2</w:t>
      </w:r>
      <w:r w:rsidRPr="009168AA">
        <w:rPr>
          <w:rFonts w:cs="Times New Roman"/>
          <w:sz w:val="24"/>
          <w:szCs w:val="24"/>
        </w:rPr>
        <w:t>, Gerrit T.S. Beemster</w:t>
      </w:r>
      <w:r w:rsidRPr="009168AA">
        <w:rPr>
          <w:rFonts w:cs="Times New Roman"/>
          <w:sz w:val="24"/>
          <w:szCs w:val="24"/>
          <w:vertAlign w:val="superscript"/>
        </w:rPr>
        <w:t>1</w:t>
      </w:r>
    </w:p>
    <w:p w14:paraId="5AFC978A" w14:textId="77777777" w:rsidR="000D4786" w:rsidRPr="009168AA" w:rsidRDefault="000D4786" w:rsidP="000D4786">
      <w:pPr>
        <w:spacing w:line="360" w:lineRule="auto"/>
        <w:rPr>
          <w:rFonts w:cs="Times New Roman"/>
          <w:sz w:val="24"/>
          <w:szCs w:val="24"/>
        </w:rPr>
      </w:pPr>
      <w:r w:rsidRPr="009168AA">
        <w:rPr>
          <w:rFonts w:cs="Times New Roman"/>
          <w:sz w:val="24"/>
          <w:szCs w:val="24"/>
          <w:vertAlign w:val="superscript"/>
        </w:rPr>
        <w:t>1</w:t>
      </w:r>
      <w:r w:rsidRPr="009168AA">
        <w:rPr>
          <w:rFonts w:cs="Times New Roman"/>
          <w:sz w:val="24"/>
          <w:szCs w:val="24"/>
        </w:rPr>
        <w:t xml:space="preserve">Laboratory for Integrated Molecular Plant Physiology Research (IMPRES), Department of Biology, Antwerp University, </w:t>
      </w:r>
      <w:proofErr w:type="spellStart"/>
      <w:r w:rsidRPr="009168AA">
        <w:rPr>
          <w:rFonts w:cs="Times New Roman"/>
          <w:sz w:val="24"/>
          <w:szCs w:val="24"/>
        </w:rPr>
        <w:t>Groenenborgerlaan</w:t>
      </w:r>
      <w:proofErr w:type="spellEnd"/>
      <w:r w:rsidRPr="009168AA">
        <w:rPr>
          <w:rFonts w:cs="Times New Roman"/>
          <w:sz w:val="24"/>
          <w:szCs w:val="24"/>
        </w:rPr>
        <w:t xml:space="preserve"> 171, 2020 Antwerp, Belgium </w:t>
      </w:r>
    </w:p>
    <w:p w14:paraId="274E7F4C" w14:textId="77777777" w:rsidR="000D4786" w:rsidRPr="009168AA" w:rsidRDefault="000D4786" w:rsidP="000D4786">
      <w:pPr>
        <w:spacing w:line="360" w:lineRule="auto"/>
        <w:rPr>
          <w:rFonts w:cs="Times New Roman"/>
          <w:sz w:val="24"/>
          <w:szCs w:val="24"/>
        </w:rPr>
      </w:pPr>
      <w:r w:rsidRPr="009168AA">
        <w:rPr>
          <w:rFonts w:cs="Times New Roman"/>
          <w:sz w:val="24"/>
          <w:szCs w:val="24"/>
          <w:vertAlign w:val="superscript"/>
          <w:lang w:val="en-US"/>
        </w:rPr>
        <w:t>2</w:t>
      </w:r>
      <w:r w:rsidRPr="009168AA">
        <w:rPr>
          <w:rFonts w:cs="Times New Roman"/>
          <w:sz w:val="24"/>
          <w:szCs w:val="24"/>
        </w:rPr>
        <w:t>Botany and Microbiology Department, Faculty of Science, Beni-</w:t>
      </w:r>
      <w:proofErr w:type="spellStart"/>
      <w:r w:rsidRPr="009168AA">
        <w:rPr>
          <w:rFonts w:cs="Times New Roman"/>
          <w:sz w:val="24"/>
          <w:szCs w:val="24"/>
        </w:rPr>
        <w:t>Suef</w:t>
      </w:r>
      <w:proofErr w:type="spellEnd"/>
      <w:r w:rsidRPr="009168AA">
        <w:rPr>
          <w:rFonts w:cs="Times New Roman"/>
          <w:sz w:val="24"/>
          <w:szCs w:val="24"/>
        </w:rPr>
        <w:t xml:space="preserve"> University, Beni-</w:t>
      </w:r>
      <w:proofErr w:type="spellStart"/>
      <w:r w:rsidRPr="009168AA">
        <w:rPr>
          <w:rFonts w:cs="Times New Roman"/>
          <w:sz w:val="24"/>
          <w:szCs w:val="24"/>
        </w:rPr>
        <w:t>Suef</w:t>
      </w:r>
      <w:proofErr w:type="spellEnd"/>
      <w:r w:rsidRPr="009168AA">
        <w:rPr>
          <w:rFonts w:cs="Times New Roman"/>
          <w:sz w:val="24"/>
          <w:szCs w:val="24"/>
        </w:rPr>
        <w:t xml:space="preserve"> 62511, Egypt</w:t>
      </w:r>
    </w:p>
    <w:p w14:paraId="1AC60F3B" w14:textId="473665F7" w:rsidR="00142755" w:rsidRPr="009168AA" w:rsidRDefault="007D09CB" w:rsidP="00BD39DE">
      <w:pPr>
        <w:jc w:val="center"/>
        <w:rPr>
          <w:rFonts w:cs="Times New Roman"/>
          <w:sz w:val="24"/>
          <w:szCs w:val="24"/>
        </w:rPr>
      </w:pPr>
      <w:r w:rsidRPr="009168AA">
        <w:rPr>
          <w:sz w:val="24"/>
          <w:szCs w:val="24"/>
        </w:rPr>
        <w:t>Supplemental Figures</w:t>
      </w:r>
    </w:p>
    <w:p w14:paraId="7DB322CF" w14:textId="3B431510" w:rsidR="000D4786" w:rsidRPr="009168AA" w:rsidRDefault="00142755" w:rsidP="00142755">
      <w:pPr>
        <w:rPr>
          <w:rFonts w:cs="Times New Roman"/>
          <w:b/>
          <w:bCs/>
          <w:sz w:val="24"/>
          <w:szCs w:val="24"/>
        </w:rPr>
      </w:pPr>
      <w:r w:rsidRPr="009168AA">
        <w:rPr>
          <w:sz w:val="24"/>
          <w:szCs w:val="24"/>
        </w:rPr>
        <w:t xml:space="preserve">Additional Supporting Information may be found online in the Supporting Information section at the end of the </w:t>
      </w:r>
      <w:proofErr w:type="gramStart"/>
      <w:r w:rsidRPr="009168AA">
        <w:rPr>
          <w:sz w:val="24"/>
          <w:szCs w:val="24"/>
        </w:rPr>
        <w:t>article</w:t>
      </w:r>
      <w:proofErr w:type="gramEnd"/>
    </w:p>
    <w:p w14:paraId="7172E13F" w14:textId="1D94CA65" w:rsidR="001722DC" w:rsidRPr="009168AA" w:rsidRDefault="001722DC" w:rsidP="001722DC">
      <w:pPr>
        <w:rPr>
          <w:rFonts w:cs="Times New Roman"/>
          <w:sz w:val="24"/>
          <w:szCs w:val="24"/>
        </w:rPr>
      </w:pPr>
      <w:r w:rsidRPr="009168AA">
        <w:rPr>
          <w:rFonts w:cs="Times New Roman"/>
          <w:b/>
          <w:bCs/>
          <w:sz w:val="24"/>
          <w:szCs w:val="24"/>
        </w:rPr>
        <w:t>Figure S1</w:t>
      </w:r>
      <w:r w:rsidRPr="009168AA">
        <w:rPr>
          <w:rFonts w:cs="Times New Roman"/>
          <w:sz w:val="24"/>
          <w:szCs w:val="24"/>
        </w:rPr>
        <w:t xml:space="preserve">: Time course in </w:t>
      </w:r>
      <w:r w:rsidRPr="009168AA">
        <w:rPr>
          <w:rFonts w:cs="Times New Roman"/>
          <w:b/>
          <w:bCs/>
          <w:sz w:val="24"/>
          <w:szCs w:val="24"/>
        </w:rPr>
        <w:t>days</w:t>
      </w:r>
      <w:r w:rsidRPr="009168AA">
        <w:rPr>
          <w:rFonts w:cs="Times New Roman"/>
          <w:sz w:val="24"/>
          <w:szCs w:val="24"/>
        </w:rPr>
        <w:t xml:space="preserve"> of leaf length (1-9) maize plants in control (green) or in cold condition (blue). Cold treated plants were placed for</w:t>
      </w:r>
      <w:r w:rsidR="00BD39DE" w:rsidRPr="009168AA">
        <w:rPr>
          <w:rFonts w:cs="Times New Roman"/>
          <w:sz w:val="24"/>
          <w:szCs w:val="24"/>
        </w:rPr>
        <w:t>²</w:t>
      </w:r>
      <w:r w:rsidRPr="009168AA">
        <w:rPr>
          <w:rFonts w:cs="Times New Roman"/>
          <w:sz w:val="24"/>
          <w:szCs w:val="24"/>
        </w:rPr>
        <w:t xml:space="preserve"> 3 days in cold at D3 after 4</w:t>
      </w:r>
      <w:r w:rsidRPr="009168AA">
        <w:rPr>
          <w:rFonts w:cs="Times New Roman"/>
          <w:sz w:val="24"/>
          <w:szCs w:val="24"/>
          <w:vertAlign w:val="superscript"/>
        </w:rPr>
        <w:t>th</w:t>
      </w:r>
      <w:r w:rsidRPr="009168AA">
        <w:rPr>
          <w:rFonts w:cs="Times New Roman"/>
          <w:sz w:val="24"/>
          <w:szCs w:val="24"/>
        </w:rPr>
        <w:t xml:space="preserve"> leaf emergence and transferred back to control condition for recovery. The blue band represents the period of the cold treatment. Data are represented as mean ± SE, N=9. </w:t>
      </w:r>
    </w:p>
    <w:p w14:paraId="5F3814D6" w14:textId="77777777" w:rsidR="001722DC" w:rsidRPr="009168AA" w:rsidRDefault="001722DC" w:rsidP="001722DC">
      <w:pPr>
        <w:rPr>
          <w:rFonts w:cs="Times New Roman"/>
          <w:b/>
          <w:bCs/>
          <w:sz w:val="24"/>
          <w:szCs w:val="24"/>
        </w:rPr>
      </w:pPr>
      <w:r w:rsidRPr="009168AA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B46E82" wp14:editId="7300272C">
                <wp:simplePos x="0" y="0"/>
                <wp:positionH relativeFrom="column">
                  <wp:posOffset>2880919</wp:posOffset>
                </wp:positionH>
                <wp:positionV relativeFrom="paragraph">
                  <wp:posOffset>37871</wp:posOffset>
                </wp:positionV>
                <wp:extent cx="351129" cy="31455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29" cy="314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D96B2" w14:textId="77777777" w:rsidR="001722DC" w:rsidRPr="00DA6AE8" w:rsidRDefault="001722DC" w:rsidP="001722DC">
                            <w: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46E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6.85pt;margin-top:3pt;width:27.6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" filled="f" stroked="f" strokeweight=".5pt">
                <v:textbox>
                  <w:txbxContent>
                    <w:p w14:paraId="4E4D96B2" w14:textId="77777777" w:rsidR="001722DC" w:rsidRPr="00DA6AE8" w:rsidRDefault="001722DC" w:rsidP="001722DC">
                      <w: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9168AA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BBACB" wp14:editId="5969E8AB">
                <wp:simplePos x="0" y="0"/>
                <wp:positionH relativeFrom="column">
                  <wp:posOffset>28829</wp:posOffset>
                </wp:positionH>
                <wp:positionV relativeFrom="paragraph">
                  <wp:posOffset>16434</wp:posOffset>
                </wp:positionV>
                <wp:extent cx="351129" cy="31455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29" cy="314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9B1058" w14:textId="77777777" w:rsidR="001722DC" w:rsidRPr="00DA6AE8" w:rsidRDefault="001722DC" w:rsidP="001722DC">
                            <w: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BBACB" id="Text Box 2" o:spid="_x0000_s1027" type="#_x0000_t202" style="position:absolute;left:0;text-align:left;margin-left:2.25pt;margin-top:1.3pt;width:27.6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" filled="f" stroked="f" strokeweight=".5pt">
                <v:textbox>
                  <w:txbxContent>
                    <w:p w14:paraId="119B1058" w14:textId="77777777" w:rsidR="001722DC" w:rsidRPr="00DA6AE8" w:rsidRDefault="001722DC" w:rsidP="001722DC"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9168AA">
        <w:rPr>
          <w:rFonts w:cs="Times New Roman"/>
          <w:noProof/>
          <w:sz w:val="24"/>
          <w:szCs w:val="24"/>
        </w:rPr>
        <w:drawing>
          <wp:inline distT="0" distB="0" distL="0" distR="0" wp14:anchorId="4F0FC9AD" wp14:editId="2BB8DEB8">
            <wp:extent cx="2845613" cy="3028315"/>
            <wp:effectExtent l="0" t="0" r="12065" b="63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4906AAD8-DDA8-44CC-9579-F87D8AD084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9168AA">
        <w:rPr>
          <w:rFonts w:cs="Times New Roman"/>
          <w:noProof/>
          <w:sz w:val="24"/>
          <w:szCs w:val="24"/>
        </w:rPr>
        <w:drawing>
          <wp:inline distT="0" distB="0" distL="0" distR="0" wp14:anchorId="6E450FC2" wp14:editId="6A7A7A4A">
            <wp:extent cx="2830830" cy="3026308"/>
            <wp:effectExtent l="0" t="0" r="7620" b="317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3A90645C-E3E6-4D13-814F-B431A75B2D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9168AA">
        <w:rPr>
          <w:rFonts w:cs="Times New Roman"/>
          <w:b/>
          <w:bCs/>
          <w:sz w:val="24"/>
          <w:szCs w:val="24"/>
        </w:rPr>
        <w:t xml:space="preserve"> </w:t>
      </w:r>
    </w:p>
    <w:p w14:paraId="2DDDB6BA" w14:textId="77777777" w:rsidR="00BD39DE" w:rsidRPr="009168AA" w:rsidRDefault="00BD39DE" w:rsidP="001722DC">
      <w:pPr>
        <w:rPr>
          <w:rFonts w:cs="Times New Roman"/>
          <w:b/>
          <w:bCs/>
          <w:sz w:val="24"/>
          <w:szCs w:val="24"/>
        </w:rPr>
      </w:pPr>
    </w:p>
    <w:p w14:paraId="7D23B31A" w14:textId="77777777" w:rsidR="00BD39DE" w:rsidRPr="009168AA" w:rsidRDefault="00BD39DE" w:rsidP="001722DC">
      <w:pPr>
        <w:rPr>
          <w:rFonts w:cs="Times New Roman"/>
          <w:b/>
          <w:bCs/>
          <w:sz w:val="24"/>
          <w:szCs w:val="24"/>
        </w:rPr>
      </w:pPr>
    </w:p>
    <w:p w14:paraId="1C1F0680" w14:textId="77777777" w:rsidR="00BD39DE" w:rsidRPr="009168AA" w:rsidRDefault="00BD39DE" w:rsidP="001722DC">
      <w:pPr>
        <w:rPr>
          <w:rFonts w:cs="Times New Roman"/>
          <w:b/>
          <w:bCs/>
          <w:sz w:val="24"/>
          <w:szCs w:val="24"/>
        </w:rPr>
      </w:pPr>
    </w:p>
    <w:p w14:paraId="270ADA97" w14:textId="77777777" w:rsidR="00BD39DE" w:rsidRPr="009168AA" w:rsidRDefault="00BD39DE" w:rsidP="001722DC">
      <w:pPr>
        <w:rPr>
          <w:rFonts w:cs="Times New Roman"/>
          <w:b/>
          <w:bCs/>
          <w:sz w:val="24"/>
          <w:szCs w:val="24"/>
        </w:rPr>
      </w:pPr>
    </w:p>
    <w:p w14:paraId="073CECC7" w14:textId="77777777" w:rsidR="00BD39DE" w:rsidRPr="009168AA" w:rsidRDefault="00BD39DE" w:rsidP="001722DC">
      <w:pPr>
        <w:rPr>
          <w:rFonts w:cs="Times New Roman"/>
          <w:b/>
          <w:bCs/>
          <w:sz w:val="24"/>
          <w:szCs w:val="24"/>
        </w:rPr>
      </w:pPr>
    </w:p>
    <w:p w14:paraId="05BF7C00" w14:textId="77777777" w:rsidR="00BD39DE" w:rsidRPr="009168AA" w:rsidRDefault="00BD39DE" w:rsidP="001722DC">
      <w:pPr>
        <w:rPr>
          <w:rFonts w:cs="Times New Roman"/>
          <w:b/>
          <w:bCs/>
          <w:sz w:val="24"/>
          <w:szCs w:val="24"/>
        </w:rPr>
      </w:pPr>
    </w:p>
    <w:p w14:paraId="05845127" w14:textId="47543D46" w:rsidR="001722DC" w:rsidRPr="009168AA" w:rsidRDefault="001722DC" w:rsidP="001722DC">
      <w:pPr>
        <w:rPr>
          <w:rFonts w:cs="Times New Roman"/>
          <w:sz w:val="24"/>
          <w:szCs w:val="24"/>
        </w:rPr>
      </w:pPr>
      <w:r w:rsidRPr="009168AA">
        <w:rPr>
          <w:rFonts w:cs="Times New Roman"/>
          <w:b/>
          <w:bCs/>
          <w:sz w:val="24"/>
          <w:szCs w:val="24"/>
        </w:rPr>
        <w:t xml:space="preserve">Figure S2: </w:t>
      </w:r>
      <w:r w:rsidRPr="009168AA">
        <w:rPr>
          <w:rFonts w:cs="Times New Roman"/>
          <w:sz w:val="24"/>
          <w:szCs w:val="24"/>
        </w:rPr>
        <w:t xml:space="preserve">Time-course in </w:t>
      </w:r>
      <w:r w:rsidRPr="009168AA">
        <w:rPr>
          <w:rFonts w:cs="Times New Roman"/>
          <w:b/>
          <w:bCs/>
          <w:sz w:val="24"/>
          <w:szCs w:val="24"/>
        </w:rPr>
        <w:t>days</w:t>
      </w:r>
      <w:r w:rsidRPr="009168AA">
        <w:rPr>
          <w:rFonts w:cs="Times New Roman"/>
          <w:sz w:val="24"/>
          <w:szCs w:val="24"/>
        </w:rPr>
        <w:t xml:space="preserve"> of leaf elongation rate from the 4</w:t>
      </w:r>
      <w:r w:rsidRPr="009168AA">
        <w:rPr>
          <w:rFonts w:cs="Times New Roman"/>
          <w:sz w:val="24"/>
          <w:szCs w:val="24"/>
          <w:vertAlign w:val="superscript"/>
        </w:rPr>
        <w:t>th</w:t>
      </w:r>
      <w:r w:rsidRPr="009168AA">
        <w:rPr>
          <w:rFonts w:cs="Times New Roman"/>
          <w:sz w:val="24"/>
          <w:szCs w:val="24"/>
        </w:rPr>
        <w:t xml:space="preserve"> leaf of maize in control (green) or cold condition (blue). Cold-treated plants were placed for 3 days in cold at D0 before 4</w:t>
      </w:r>
      <w:r w:rsidRPr="009168AA">
        <w:rPr>
          <w:rFonts w:cs="Times New Roman"/>
          <w:sz w:val="24"/>
          <w:szCs w:val="24"/>
          <w:vertAlign w:val="superscript"/>
        </w:rPr>
        <w:t>th</w:t>
      </w:r>
      <w:r w:rsidRPr="009168AA">
        <w:rPr>
          <w:rFonts w:cs="Times New Roman"/>
          <w:sz w:val="24"/>
          <w:szCs w:val="24"/>
        </w:rPr>
        <w:t xml:space="preserve"> leaf emergence (light) or at D3 after 4</w:t>
      </w:r>
      <w:r w:rsidRPr="009168AA">
        <w:rPr>
          <w:rFonts w:cs="Times New Roman"/>
          <w:sz w:val="24"/>
          <w:szCs w:val="24"/>
          <w:vertAlign w:val="superscript"/>
        </w:rPr>
        <w:t>th</w:t>
      </w:r>
      <w:r w:rsidRPr="009168AA">
        <w:rPr>
          <w:rFonts w:cs="Times New Roman"/>
          <w:sz w:val="24"/>
          <w:szCs w:val="24"/>
        </w:rPr>
        <w:t xml:space="preserve"> emergence (dark) and transferred back to control condition for recovery. (a) leaf elongation rate calculated from daily leaf length measurements. (b) final leaf length. Interaction treatment x timing: p-value=0.017. Data are represented as mean ± SE, N=13-15. The dotted lines correspond to additional measurements on a separate experiment used for kinematic analysis.</w:t>
      </w:r>
    </w:p>
    <w:p w14:paraId="4029FEDD" w14:textId="77777777" w:rsidR="001722DC" w:rsidRPr="009168AA" w:rsidRDefault="001722DC" w:rsidP="001722DC">
      <w:pPr>
        <w:rPr>
          <w:rFonts w:cs="Times New Roman"/>
          <w:sz w:val="24"/>
          <w:szCs w:val="24"/>
        </w:rPr>
      </w:pPr>
      <w:r w:rsidRPr="009168AA"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B2499D" wp14:editId="0DBEF8FC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414655" cy="2520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2ADE3" w14:textId="77777777" w:rsidR="001722DC" w:rsidRDefault="001722DC" w:rsidP="001722DC">
                            <w: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2499D" id="Text Box 3" o:spid="_x0000_s1028" type="#_x0000_t202" style="position:absolute;left:0;text-align:left;margin-left:0;margin-top:.4pt;width:32.65pt;height:19.8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" filled="f" stroked="f" strokeweight=".5pt">
                <v:textbox>
                  <w:txbxContent>
                    <w:p w14:paraId="0B92ADE3" w14:textId="77777777" w:rsidR="001722DC" w:rsidRDefault="001722DC" w:rsidP="001722DC">
                      <w: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68AA">
        <w:rPr>
          <w:rFonts w:cs="Times New Roman"/>
          <w:noProof/>
          <w:sz w:val="24"/>
          <w:szCs w:val="24"/>
        </w:rPr>
        <w:drawing>
          <wp:inline distT="0" distB="0" distL="0" distR="0" wp14:anchorId="72629337" wp14:editId="4AB6A39C">
            <wp:extent cx="2796540" cy="2158348"/>
            <wp:effectExtent l="0" t="0" r="3810" b="1397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2FC57F19-E32C-4434-B33D-C2505AB59C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9168AA">
        <w:rPr>
          <w:rFonts w:cs="Times New Roman"/>
          <w:noProof/>
          <w:sz w:val="24"/>
          <w:szCs w:val="24"/>
        </w:rPr>
        <w:drawing>
          <wp:inline distT="0" distB="0" distL="0" distR="0" wp14:anchorId="5BAF709C" wp14:editId="748001D0">
            <wp:extent cx="2831465" cy="2156986"/>
            <wp:effectExtent l="0" t="0" r="6985" b="1524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13DA3FB-1D93-428F-9D54-F894E53EA0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AE88407" w14:textId="77777777" w:rsidR="001722DC" w:rsidRPr="009168AA" w:rsidRDefault="001722DC" w:rsidP="001722DC">
      <w:pPr>
        <w:rPr>
          <w:rFonts w:cs="Times New Roman"/>
          <w:b/>
          <w:bCs/>
          <w:sz w:val="24"/>
          <w:szCs w:val="24"/>
        </w:rPr>
      </w:pPr>
    </w:p>
    <w:p w14:paraId="751E02FD" w14:textId="77777777" w:rsidR="001722DC" w:rsidRPr="009168AA" w:rsidRDefault="001722DC" w:rsidP="001722DC">
      <w:pPr>
        <w:rPr>
          <w:rFonts w:cs="Times New Roman"/>
          <w:sz w:val="24"/>
          <w:szCs w:val="24"/>
        </w:rPr>
      </w:pPr>
      <w:r w:rsidRPr="009168AA">
        <w:rPr>
          <w:rFonts w:cs="Times New Roman"/>
          <w:b/>
          <w:bCs/>
          <w:sz w:val="24"/>
          <w:szCs w:val="24"/>
        </w:rPr>
        <w:t>Figure S3</w:t>
      </w:r>
      <w:r w:rsidRPr="009168AA">
        <w:rPr>
          <w:rFonts w:cs="Times New Roman"/>
          <w:sz w:val="24"/>
          <w:szCs w:val="24"/>
        </w:rPr>
        <w:t>: The effect of a 3-day cold spell on the cell length profile of epidermal cells in the growth zone of the maize leaf after 3 days of recovery. Plants were either grown in control (black line) or cold condition for 3 days (blue line) at D3 after their emergence. Cold-treated plants were harvested at the 3</w:t>
      </w:r>
      <w:r w:rsidRPr="009168AA">
        <w:rPr>
          <w:rFonts w:cs="Times New Roman"/>
          <w:sz w:val="24"/>
          <w:szCs w:val="24"/>
          <w:vertAlign w:val="superscript"/>
        </w:rPr>
        <w:t>rd</w:t>
      </w:r>
      <w:r w:rsidRPr="009168AA">
        <w:rPr>
          <w:rFonts w:cs="Times New Roman"/>
          <w:sz w:val="24"/>
          <w:szCs w:val="24"/>
        </w:rPr>
        <w:t xml:space="preserve"> day of cold recovery. Sample size: N=3, Error bars on the y-axis are confidence intervals at 95% on mean length. </w:t>
      </w:r>
    </w:p>
    <w:p w14:paraId="1B65AD42" w14:textId="77777777" w:rsidR="001722DC" w:rsidRPr="009168AA" w:rsidRDefault="001722DC" w:rsidP="001722DC">
      <w:pPr>
        <w:rPr>
          <w:rFonts w:cs="Times New Roman"/>
          <w:sz w:val="24"/>
          <w:szCs w:val="24"/>
        </w:rPr>
      </w:pPr>
      <w:r w:rsidRPr="009168AA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26D0A" wp14:editId="27949AB3">
                <wp:simplePos x="0" y="0"/>
                <wp:positionH relativeFrom="column">
                  <wp:posOffset>919480</wp:posOffset>
                </wp:positionH>
                <wp:positionV relativeFrom="paragraph">
                  <wp:posOffset>114935</wp:posOffset>
                </wp:positionV>
                <wp:extent cx="402609" cy="279779"/>
                <wp:effectExtent l="0" t="0" r="0" b="63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609" cy="2797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97CF50" w14:textId="77777777" w:rsidR="001722DC" w:rsidRDefault="001722DC" w:rsidP="001722DC">
                            <w:r>
                              <w:t>D6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26D0A" id="Text Box 15" o:spid="_x0000_s1029" type="#_x0000_t202" style="position:absolute;left:0;text-align:left;margin-left:72.4pt;margin-top:9.05pt;width:31.7pt;height:2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" filled="f" stroked="f" strokeweight=".5pt">
                <v:textbox>
                  <w:txbxContent>
                    <w:p w14:paraId="5E97CF50" w14:textId="77777777" w:rsidR="001722DC" w:rsidRDefault="001722DC" w:rsidP="001722DC">
                      <w:r>
                        <w:t>D6</w:t>
                      </w:r>
                    </w:p>
                  </w:txbxContent>
                </v:textbox>
              </v:shape>
            </w:pict>
          </mc:Fallback>
        </mc:AlternateContent>
      </w:r>
      <w:r w:rsidRPr="009168AA">
        <w:rPr>
          <w:rFonts w:cs="Times New Roman"/>
          <w:noProof/>
          <w:sz w:val="24"/>
          <w:szCs w:val="24"/>
        </w:rPr>
        <w:drawing>
          <wp:inline distT="0" distB="0" distL="0" distR="0" wp14:anchorId="7B947729" wp14:editId="34AFFB5B">
            <wp:extent cx="5735782" cy="2597749"/>
            <wp:effectExtent l="0" t="0" r="0" b="0"/>
            <wp:docPr id="10" name="Picture 10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021CC95-2455-DA69-AFAC-3887E2C18A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A021CC95-2455-DA69-AFAC-3887E2C18A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4587" b="995"/>
                    <a:stretch/>
                  </pic:blipFill>
                  <pic:spPr bwMode="auto">
                    <a:xfrm>
                      <a:off x="0" y="0"/>
                      <a:ext cx="5782980" cy="261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251C3" w14:textId="77777777" w:rsidR="00CF726E" w:rsidRPr="009168AA" w:rsidRDefault="00CF726E">
      <w:pPr>
        <w:rPr>
          <w:sz w:val="24"/>
          <w:szCs w:val="24"/>
        </w:rPr>
      </w:pPr>
    </w:p>
    <w:sectPr w:rsidR="00CF726E" w:rsidRPr="009168AA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713C" w14:textId="77777777" w:rsidR="0009621D" w:rsidRDefault="0009621D" w:rsidP="00BD39DE">
      <w:pPr>
        <w:spacing w:after="0" w:line="240" w:lineRule="auto"/>
      </w:pPr>
      <w:r>
        <w:separator/>
      </w:r>
    </w:p>
  </w:endnote>
  <w:endnote w:type="continuationSeparator" w:id="0">
    <w:p w14:paraId="418CD17B" w14:textId="77777777" w:rsidR="0009621D" w:rsidRDefault="0009621D" w:rsidP="00BD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0274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F1354" w14:textId="503FFE07" w:rsidR="00BD39DE" w:rsidRDefault="00BD39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99DA59" w14:textId="77777777" w:rsidR="00BD39DE" w:rsidRDefault="00BD3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854F" w14:textId="77777777" w:rsidR="0009621D" w:rsidRDefault="0009621D" w:rsidP="00BD39DE">
      <w:pPr>
        <w:spacing w:after="0" w:line="240" w:lineRule="auto"/>
      </w:pPr>
      <w:r>
        <w:separator/>
      </w:r>
    </w:p>
  </w:footnote>
  <w:footnote w:type="continuationSeparator" w:id="0">
    <w:p w14:paraId="3962F288" w14:textId="77777777" w:rsidR="0009621D" w:rsidRDefault="0009621D" w:rsidP="00BD39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wNDMzMTA3szA1NzJR0lEKTi0uzszPAykwqQUA8p3X2ywAAAA="/>
  </w:docVars>
  <w:rsids>
    <w:rsidRoot w:val="00B71903"/>
    <w:rsid w:val="000948F6"/>
    <w:rsid w:val="0009621D"/>
    <w:rsid w:val="000D4786"/>
    <w:rsid w:val="00142755"/>
    <w:rsid w:val="001722DC"/>
    <w:rsid w:val="00290939"/>
    <w:rsid w:val="005644CD"/>
    <w:rsid w:val="007D09CB"/>
    <w:rsid w:val="008E351A"/>
    <w:rsid w:val="009168AA"/>
    <w:rsid w:val="00967E65"/>
    <w:rsid w:val="00B71903"/>
    <w:rsid w:val="00BD39DE"/>
    <w:rsid w:val="00CF726E"/>
    <w:rsid w:val="00F0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A01EB2"/>
  <w15:chartTrackingRefBased/>
  <w15:docId w15:val="{2B218A5F-56E5-406E-A49D-0DB1D430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51A"/>
    <w:pPr>
      <w:jc w:val="both"/>
    </w:pPr>
    <w:rPr>
      <w:rFonts w:ascii="Times New Roman" w:hAnsi="Times New Roman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44CD"/>
    <w:pPr>
      <w:keepNext/>
      <w:keepLines/>
      <w:spacing w:before="40" w:after="0"/>
      <w:jc w:val="left"/>
      <w:outlineLvl w:val="2"/>
    </w:pPr>
    <w:rPr>
      <w:rFonts w:eastAsiaTheme="majorEastAsia" w:cstheme="majorBidi"/>
      <w:i/>
      <w:color w:val="1F3763" w:themeColor="accent1" w:themeShade="7F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44CD"/>
    <w:rPr>
      <w:rFonts w:ascii="Times New Roman" w:eastAsiaTheme="majorEastAsia" w:hAnsi="Times New Roman" w:cstheme="majorBidi"/>
      <w:i/>
      <w:color w:val="1F3763" w:themeColor="accent1" w:themeShade="7F"/>
      <w:sz w:val="24"/>
      <w:szCs w:val="24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D3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9DE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D3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9DE"/>
    <w:rPr>
      <w:rFonts w:ascii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1.tiff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ine\Desktop\2022-08%20Kinematics%20B73%20paper\2020-08-29%20all%20leaves%20measured%20(CM)correcte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ine\Desktop\2022-08%20Kinematics%20B73%20paper\2020-08-29%20all%20leaves%20measured%20(CM)correcte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uantwerpen-my.sharepoint.com/personal/claine_ad_ua_ac_be/Documents/Bureaublad/Chapter%202%20Kinematics/2023-01%20LER%20degree%20day%20corrected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Leaf length of control plants</a:t>
            </a:r>
          </a:p>
        </c:rich>
      </c:tx>
      <c:layout>
        <c:manualLayout>
          <c:xMode val="edge"/>
          <c:yMode val="edge"/>
          <c:x val="0.30258396343617056"/>
          <c:y val="1.4141527549148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NL"/>
        </a:p>
      </c:txPr>
    </c:title>
    <c:autoTitleDeleted val="0"/>
    <c:plotArea>
      <c:layout>
        <c:manualLayout>
          <c:layoutTarget val="inner"/>
          <c:xMode val="edge"/>
          <c:yMode val="edge"/>
          <c:x val="0.15028739015299944"/>
          <c:y val="0.12688211100892741"/>
          <c:w val="0.80123320335906456"/>
          <c:h val="0.64702549107341867"/>
        </c:manualLayout>
      </c:layout>
      <c:lineChart>
        <c:grouping val="standard"/>
        <c:varyColors val="0"/>
        <c:ser>
          <c:idx val="0"/>
          <c:order val="0"/>
          <c:tx>
            <c:strRef>
              <c:f>'Chamber (D3) good'!$F$88</c:f>
              <c:strCache>
                <c:ptCount val="1"/>
                <c:pt idx="0">
                  <c:v>Leaf 1</c:v>
                </c:pt>
              </c:strCache>
            </c:strRef>
          </c:tx>
          <c:spPr>
            <a:ln w="28575" cap="rnd">
              <a:solidFill>
                <a:schemeClr val="accent6">
                  <a:shade val="44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'Chamber (D3) good'!$G$112:$AJ$112</c:f>
                <c:numCache>
                  <c:formatCode>General</c:formatCode>
                  <c:ptCount val="30"/>
                  <c:pt idx="0">
                    <c:v>0.43176353839389875</c:v>
                  </c:pt>
                  <c:pt idx="1">
                    <c:v>0.43613764958177564</c:v>
                  </c:pt>
                  <c:pt idx="2">
                    <c:v>0.31224989991991953</c:v>
                  </c:pt>
                  <c:pt idx="3">
                    <c:v>0.25061652374755472</c:v>
                  </c:pt>
                  <c:pt idx="4">
                    <c:v>0.23033791601808751</c:v>
                  </c:pt>
                  <c:pt idx="5">
                    <c:v>0.23830678432808017</c:v>
                  </c:pt>
                  <c:pt idx="6">
                    <c:v>0.24004886333853673</c:v>
                  </c:pt>
                  <c:pt idx="7">
                    <c:v>0.24969116726938043</c:v>
                  </c:pt>
                  <c:pt idx="8">
                    <c:v>0.23557127830126887</c:v>
                  </c:pt>
                  <c:pt idx="9">
                    <c:v>0.22980130977718261</c:v>
                  </c:pt>
                  <c:pt idx="10">
                    <c:v>0.23359773379587379</c:v>
                  </c:pt>
                  <c:pt idx="11">
                    <c:v>0.24311507207823413</c:v>
                  </c:pt>
                  <c:pt idx="12">
                    <c:v>0.24311507207823413</c:v>
                  </c:pt>
                  <c:pt idx="13">
                    <c:v>0.24311507207823413</c:v>
                  </c:pt>
                  <c:pt idx="14">
                    <c:v>0.24311507207823413</c:v>
                  </c:pt>
                  <c:pt idx="15">
                    <c:v>0.24311507207823413</c:v>
                  </c:pt>
                  <c:pt idx="16">
                    <c:v>0.24311507207823413</c:v>
                  </c:pt>
                  <c:pt idx="17">
                    <c:v>0.24311507207823413</c:v>
                  </c:pt>
                  <c:pt idx="18">
                    <c:v>0.24311507207823413</c:v>
                  </c:pt>
                  <c:pt idx="19">
                    <c:v>0.24311507207823413</c:v>
                  </c:pt>
                  <c:pt idx="20">
                    <c:v>0.24311507207823413</c:v>
                  </c:pt>
                  <c:pt idx="21">
                    <c:v>0.24311507207823413</c:v>
                  </c:pt>
                  <c:pt idx="22">
                    <c:v>0.24311507207823413</c:v>
                  </c:pt>
                  <c:pt idx="23">
                    <c:v>0.24311507207823413</c:v>
                  </c:pt>
                  <c:pt idx="24">
                    <c:v>0.24311507207823413</c:v>
                  </c:pt>
                  <c:pt idx="25">
                    <c:v>0.24311507207823413</c:v>
                  </c:pt>
                  <c:pt idx="26">
                    <c:v>0.24311507207823413</c:v>
                  </c:pt>
                  <c:pt idx="27">
                    <c:v>0.24311507207823413</c:v>
                  </c:pt>
                  <c:pt idx="28">
                    <c:v>0.24311507207823413</c:v>
                  </c:pt>
                  <c:pt idx="29">
                    <c:v>0.24311507207823413</c:v>
                  </c:pt>
                </c:numCache>
              </c:numRef>
            </c:plus>
            <c:minus>
              <c:numRef>
                <c:f>'Chamber (D3) good'!$G$112:$AJ$112</c:f>
                <c:numCache>
                  <c:formatCode>General</c:formatCode>
                  <c:ptCount val="30"/>
                  <c:pt idx="0">
                    <c:v>0.43176353839389875</c:v>
                  </c:pt>
                  <c:pt idx="1">
                    <c:v>0.43613764958177564</c:v>
                  </c:pt>
                  <c:pt idx="2">
                    <c:v>0.31224989991991953</c:v>
                  </c:pt>
                  <c:pt idx="3">
                    <c:v>0.25061652374755472</c:v>
                  </c:pt>
                  <c:pt idx="4">
                    <c:v>0.23033791601808751</c:v>
                  </c:pt>
                  <c:pt idx="5">
                    <c:v>0.23830678432808017</c:v>
                  </c:pt>
                  <c:pt idx="6">
                    <c:v>0.24004886333853673</c:v>
                  </c:pt>
                  <c:pt idx="7">
                    <c:v>0.24969116726938043</c:v>
                  </c:pt>
                  <c:pt idx="8">
                    <c:v>0.23557127830126887</c:v>
                  </c:pt>
                  <c:pt idx="9">
                    <c:v>0.22980130977718261</c:v>
                  </c:pt>
                  <c:pt idx="10">
                    <c:v>0.23359773379587379</c:v>
                  </c:pt>
                  <c:pt idx="11">
                    <c:v>0.24311507207823413</c:v>
                  </c:pt>
                  <c:pt idx="12">
                    <c:v>0.24311507207823413</c:v>
                  </c:pt>
                  <c:pt idx="13">
                    <c:v>0.24311507207823413</c:v>
                  </c:pt>
                  <c:pt idx="14">
                    <c:v>0.24311507207823413</c:v>
                  </c:pt>
                  <c:pt idx="15">
                    <c:v>0.24311507207823413</c:v>
                  </c:pt>
                  <c:pt idx="16">
                    <c:v>0.24311507207823413</c:v>
                  </c:pt>
                  <c:pt idx="17">
                    <c:v>0.24311507207823413</c:v>
                  </c:pt>
                  <c:pt idx="18">
                    <c:v>0.24311507207823413</c:v>
                  </c:pt>
                  <c:pt idx="19">
                    <c:v>0.24311507207823413</c:v>
                  </c:pt>
                  <c:pt idx="20">
                    <c:v>0.24311507207823413</c:v>
                  </c:pt>
                  <c:pt idx="21">
                    <c:v>0.24311507207823413</c:v>
                  </c:pt>
                  <c:pt idx="22">
                    <c:v>0.24311507207823413</c:v>
                  </c:pt>
                  <c:pt idx="23">
                    <c:v>0.24311507207823413</c:v>
                  </c:pt>
                  <c:pt idx="24">
                    <c:v>0.24311507207823413</c:v>
                  </c:pt>
                  <c:pt idx="25">
                    <c:v>0.24311507207823413</c:v>
                  </c:pt>
                  <c:pt idx="26">
                    <c:v>0.24311507207823413</c:v>
                  </c:pt>
                  <c:pt idx="27">
                    <c:v>0.24311507207823413</c:v>
                  </c:pt>
                  <c:pt idx="28">
                    <c:v>0.24311507207823413</c:v>
                  </c:pt>
                  <c:pt idx="29">
                    <c:v>0.24311507207823413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'Chamber (D3) good'!$G$87:$AJ$87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'Chamber (D3) good'!$G$88:$AJ$88</c:f>
              <c:numCache>
                <c:formatCode>General</c:formatCode>
                <c:ptCount val="30"/>
                <c:pt idx="0">
                  <c:v>4.4555555555555557</c:v>
                </c:pt>
                <c:pt idx="1">
                  <c:v>7.2222222222222223</c:v>
                </c:pt>
                <c:pt idx="2">
                  <c:v>8.7666666666666675</c:v>
                </c:pt>
                <c:pt idx="3">
                  <c:v>9.5444444444444443</c:v>
                </c:pt>
                <c:pt idx="4">
                  <c:v>9.7666666666666657</c:v>
                </c:pt>
                <c:pt idx="5">
                  <c:v>9.81111111111111</c:v>
                </c:pt>
                <c:pt idx="6">
                  <c:v>9.81111111111111</c:v>
                </c:pt>
                <c:pt idx="7">
                  <c:v>9.8888888888888893</c:v>
                </c:pt>
                <c:pt idx="8">
                  <c:v>9.8777777777777782</c:v>
                </c:pt>
                <c:pt idx="9">
                  <c:v>9.9444444444444446</c:v>
                </c:pt>
                <c:pt idx="10">
                  <c:v>9.81111111111111</c:v>
                </c:pt>
                <c:pt idx="11">
                  <c:v>9.8777777777777782</c:v>
                </c:pt>
                <c:pt idx="12">
                  <c:v>9.8777777777777782</c:v>
                </c:pt>
                <c:pt idx="13">
                  <c:v>9.8777777777777782</c:v>
                </c:pt>
                <c:pt idx="14">
                  <c:v>9.8777777777777782</c:v>
                </c:pt>
                <c:pt idx="15">
                  <c:v>9.8777777777777782</c:v>
                </c:pt>
                <c:pt idx="16">
                  <c:v>9.8777777777777782</c:v>
                </c:pt>
                <c:pt idx="17">
                  <c:v>9.8777777777777782</c:v>
                </c:pt>
                <c:pt idx="18">
                  <c:v>9.8777777777777782</c:v>
                </c:pt>
                <c:pt idx="19">
                  <c:v>9.8777777777777782</c:v>
                </c:pt>
                <c:pt idx="20">
                  <c:v>9.8777777777777782</c:v>
                </c:pt>
                <c:pt idx="21">
                  <c:v>9.8777777777777782</c:v>
                </c:pt>
                <c:pt idx="22">
                  <c:v>9.8777777777777782</c:v>
                </c:pt>
                <c:pt idx="23">
                  <c:v>9.8777777777777782</c:v>
                </c:pt>
                <c:pt idx="24">
                  <c:v>9.8777777777777782</c:v>
                </c:pt>
                <c:pt idx="25">
                  <c:v>9.8777777777777782</c:v>
                </c:pt>
                <c:pt idx="26">
                  <c:v>9.8777777777777782</c:v>
                </c:pt>
                <c:pt idx="27">
                  <c:v>9.8777777777777782</c:v>
                </c:pt>
                <c:pt idx="28">
                  <c:v>9.8777777777777782</c:v>
                </c:pt>
                <c:pt idx="29">
                  <c:v>9.8777777777777782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46-44E6-AFD8-5E69EB4D6E33}"/>
            </c:ext>
          </c:extLst>
        </c:ser>
        <c:ser>
          <c:idx val="1"/>
          <c:order val="1"/>
          <c:tx>
            <c:strRef>
              <c:f>'Chamber (D3) good'!$F$89</c:f>
              <c:strCache>
                <c:ptCount val="1"/>
                <c:pt idx="0">
                  <c:v>Leaf 2</c:v>
                </c:pt>
              </c:strCache>
            </c:strRef>
          </c:tx>
          <c:spPr>
            <a:ln w="28575" cap="rnd">
              <a:solidFill>
                <a:schemeClr val="accent6">
                  <a:shade val="58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'Chamber (D3) good'!$G$113:$AJ$113</c:f>
                <c:numCache>
                  <c:formatCode>General</c:formatCode>
                  <c:ptCount val="30"/>
                  <c:pt idx="0">
                    <c:v>0.35012145608860523</c:v>
                  </c:pt>
                  <c:pt idx="1">
                    <c:v>0.45647621593494492</c:v>
                  </c:pt>
                  <c:pt idx="2">
                    <c:v>0.93557930822314805</c:v>
                  </c:pt>
                  <c:pt idx="3">
                    <c:v>0.86245414979223167</c:v>
                  </c:pt>
                  <c:pt idx="4">
                    <c:v>0.92917393287309336</c:v>
                  </c:pt>
                  <c:pt idx="5">
                    <c:v>0.54588810864543835</c:v>
                  </c:pt>
                  <c:pt idx="6">
                    <c:v>0.51264865353895994</c:v>
                  </c:pt>
                  <c:pt idx="7">
                    <c:v>0.46248123085038689</c:v>
                  </c:pt>
                  <c:pt idx="8">
                    <c:v>0.4404683253981066</c:v>
                  </c:pt>
                  <c:pt idx="9">
                    <c:v>0.43962666540858453</c:v>
                  </c:pt>
                  <c:pt idx="10">
                    <c:v>0.43962666540858453</c:v>
                  </c:pt>
                  <c:pt idx="11">
                    <c:v>0.44845413490245684</c:v>
                  </c:pt>
                  <c:pt idx="12">
                    <c:v>0.44506900560821622</c:v>
                  </c:pt>
                  <c:pt idx="13">
                    <c:v>0.44506900560821622</c:v>
                  </c:pt>
                  <c:pt idx="14">
                    <c:v>0.44506900560821622</c:v>
                  </c:pt>
                  <c:pt idx="15">
                    <c:v>0.44506900560821622</c:v>
                  </c:pt>
                  <c:pt idx="16">
                    <c:v>0.44506900560821622</c:v>
                  </c:pt>
                  <c:pt idx="17">
                    <c:v>0.44506900560821622</c:v>
                  </c:pt>
                  <c:pt idx="18">
                    <c:v>0.44506900560821622</c:v>
                  </c:pt>
                  <c:pt idx="19">
                    <c:v>0.44506900560821622</c:v>
                  </c:pt>
                  <c:pt idx="20">
                    <c:v>0.44506900560821622</c:v>
                  </c:pt>
                  <c:pt idx="21">
                    <c:v>0.44506900560821622</c:v>
                  </c:pt>
                  <c:pt idx="22">
                    <c:v>0.44506900560821622</c:v>
                  </c:pt>
                  <c:pt idx="23">
                    <c:v>0.44506900560821622</c:v>
                  </c:pt>
                  <c:pt idx="24">
                    <c:v>0.44506900560821622</c:v>
                  </c:pt>
                  <c:pt idx="25">
                    <c:v>0.44506900560821622</c:v>
                  </c:pt>
                  <c:pt idx="26">
                    <c:v>0.44506900560821622</c:v>
                  </c:pt>
                  <c:pt idx="27">
                    <c:v>0.44506900560821622</c:v>
                  </c:pt>
                  <c:pt idx="28">
                    <c:v>0.44506900560821622</c:v>
                  </c:pt>
                  <c:pt idx="29">
                    <c:v>0.44506900560821622</c:v>
                  </c:pt>
                </c:numCache>
              </c:numRef>
            </c:plus>
            <c:minus>
              <c:numRef>
                <c:f>'Chamber (D3) good'!$G$113:$AJ$113</c:f>
                <c:numCache>
                  <c:formatCode>General</c:formatCode>
                  <c:ptCount val="30"/>
                  <c:pt idx="0">
                    <c:v>0.35012145608860523</c:v>
                  </c:pt>
                  <c:pt idx="1">
                    <c:v>0.45647621593494492</c:v>
                  </c:pt>
                  <c:pt idx="2">
                    <c:v>0.93557930822314805</c:v>
                  </c:pt>
                  <c:pt idx="3">
                    <c:v>0.86245414979223167</c:v>
                  </c:pt>
                  <c:pt idx="4">
                    <c:v>0.92917393287309336</c:v>
                  </c:pt>
                  <c:pt idx="5">
                    <c:v>0.54588810864543835</c:v>
                  </c:pt>
                  <c:pt idx="6">
                    <c:v>0.51264865353895994</c:v>
                  </c:pt>
                  <c:pt idx="7">
                    <c:v>0.46248123085038689</c:v>
                  </c:pt>
                  <c:pt idx="8">
                    <c:v>0.4404683253981066</c:v>
                  </c:pt>
                  <c:pt idx="9">
                    <c:v>0.43962666540858453</c:v>
                  </c:pt>
                  <c:pt idx="10">
                    <c:v>0.43962666540858453</c:v>
                  </c:pt>
                  <c:pt idx="11">
                    <c:v>0.44845413490245684</c:v>
                  </c:pt>
                  <c:pt idx="12">
                    <c:v>0.44506900560821622</c:v>
                  </c:pt>
                  <c:pt idx="13">
                    <c:v>0.44506900560821622</c:v>
                  </c:pt>
                  <c:pt idx="14">
                    <c:v>0.44506900560821622</c:v>
                  </c:pt>
                  <c:pt idx="15">
                    <c:v>0.44506900560821622</c:v>
                  </c:pt>
                  <c:pt idx="16">
                    <c:v>0.44506900560821622</c:v>
                  </c:pt>
                  <c:pt idx="17">
                    <c:v>0.44506900560821622</c:v>
                  </c:pt>
                  <c:pt idx="18">
                    <c:v>0.44506900560821622</c:v>
                  </c:pt>
                  <c:pt idx="19">
                    <c:v>0.44506900560821622</c:v>
                  </c:pt>
                  <c:pt idx="20">
                    <c:v>0.44506900560821622</c:v>
                  </c:pt>
                  <c:pt idx="21">
                    <c:v>0.44506900560821622</c:v>
                  </c:pt>
                  <c:pt idx="22">
                    <c:v>0.44506900560821622</c:v>
                  </c:pt>
                  <c:pt idx="23">
                    <c:v>0.44506900560821622</c:v>
                  </c:pt>
                  <c:pt idx="24">
                    <c:v>0.44506900560821622</c:v>
                  </c:pt>
                  <c:pt idx="25">
                    <c:v>0.44506900560821622</c:v>
                  </c:pt>
                  <c:pt idx="26">
                    <c:v>0.44506900560821622</c:v>
                  </c:pt>
                  <c:pt idx="27">
                    <c:v>0.44506900560821622</c:v>
                  </c:pt>
                  <c:pt idx="28">
                    <c:v>0.44506900560821622</c:v>
                  </c:pt>
                  <c:pt idx="29">
                    <c:v>0.44506900560821622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'Chamber (D3) good'!$G$87:$AJ$87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'Chamber (D3) good'!$G$89:$AJ$89</c:f>
              <c:numCache>
                <c:formatCode>General</c:formatCode>
                <c:ptCount val="30"/>
                <c:pt idx="0">
                  <c:v>3.8142857142857145</c:v>
                </c:pt>
                <c:pt idx="1">
                  <c:v>7.4124999999999996</c:v>
                </c:pt>
                <c:pt idx="2">
                  <c:v>11.155555555555557</c:v>
                </c:pt>
                <c:pt idx="3">
                  <c:v>16.377777777777776</c:v>
                </c:pt>
                <c:pt idx="4">
                  <c:v>20.344444444444449</c:v>
                </c:pt>
                <c:pt idx="5">
                  <c:v>22.222222222222221</c:v>
                </c:pt>
                <c:pt idx="6">
                  <c:v>22.855555555555554</c:v>
                </c:pt>
                <c:pt idx="7">
                  <c:v>23.100000000000005</c:v>
                </c:pt>
                <c:pt idx="8">
                  <c:v>23.211111111111112</c:v>
                </c:pt>
                <c:pt idx="9">
                  <c:v>23.222222222222218</c:v>
                </c:pt>
                <c:pt idx="10">
                  <c:v>23.222222222222218</c:v>
                </c:pt>
                <c:pt idx="11">
                  <c:v>23.233333333333334</c:v>
                </c:pt>
                <c:pt idx="12">
                  <c:v>23.244444444444444</c:v>
                </c:pt>
                <c:pt idx="13">
                  <c:v>23.244444444444444</c:v>
                </c:pt>
                <c:pt idx="14">
                  <c:v>23.244444444444444</c:v>
                </c:pt>
                <c:pt idx="15">
                  <c:v>23.244444444444444</c:v>
                </c:pt>
                <c:pt idx="16">
                  <c:v>23.244444444444444</c:v>
                </c:pt>
                <c:pt idx="17">
                  <c:v>23.244444444444444</c:v>
                </c:pt>
                <c:pt idx="18">
                  <c:v>23.244444444444444</c:v>
                </c:pt>
                <c:pt idx="19">
                  <c:v>23.244444444444444</c:v>
                </c:pt>
                <c:pt idx="20">
                  <c:v>23.244444444444444</c:v>
                </c:pt>
                <c:pt idx="21">
                  <c:v>23.244444444444444</c:v>
                </c:pt>
                <c:pt idx="22">
                  <c:v>23.244444444444444</c:v>
                </c:pt>
                <c:pt idx="23">
                  <c:v>23.244444444444444</c:v>
                </c:pt>
                <c:pt idx="24">
                  <c:v>23.244444444444444</c:v>
                </c:pt>
                <c:pt idx="25">
                  <c:v>23.244444444444444</c:v>
                </c:pt>
                <c:pt idx="26">
                  <c:v>23.244444444444444</c:v>
                </c:pt>
                <c:pt idx="27">
                  <c:v>23.244444444444444</c:v>
                </c:pt>
                <c:pt idx="28">
                  <c:v>23.244444444444444</c:v>
                </c:pt>
                <c:pt idx="29">
                  <c:v>23.244444444444444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46-44E6-AFD8-5E69EB4D6E33}"/>
            </c:ext>
          </c:extLst>
        </c:ser>
        <c:ser>
          <c:idx val="2"/>
          <c:order val="2"/>
          <c:tx>
            <c:strRef>
              <c:f>'Chamber (D3) good'!$F$90</c:f>
              <c:strCache>
                <c:ptCount val="1"/>
                <c:pt idx="0">
                  <c:v>Leaf 3</c:v>
                </c:pt>
              </c:strCache>
            </c:strRef>
          </c:tx>
          <c:spPr>
            <a:ln w="28575" cap="rnd">
              <a:solidFill>
                <a:schemeClr val="accent6">
                  <a:shade val="72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'Chamber (D3) good'!$G$114:$AJ$114</c:f>
                <c:numCache>
                  <c:formatCode>General</c:formatCode>
                  <c:ptCount val="30"/>
                  <c:pt idx="2">
                    <c:v>0.56692702352242785</c:v>
                  </c:pt>
                  <c:pt idx="3">
                    <c:v>0.67764115198546826</c:v>
                  </c:pt>
                  <c:pt idx="4">
                    <c:v>0.69723882229021816</c:v>
                  </c:pt>
                  <c:pt idx="5">
                    <c:v>0.86684471105637007</c:v>
                  </c:pt>
                  <c:pt idx="6">
                    <c:v>0.87527773370005857</c:v>
                  </c:pt>
                  <c:pt idx="7">
                    <c:v>0.77906639283468271</c:v>
                  </c:pt>
                  <c:pt idx="8">
                    <c:v>0.42473666496772045</c:v>
                  </c:pt>
                  <c:pt idx="9">
                    <c:v>0.30932024237944572</c:v>
                  </c:pt>
                  <c:pt idx="10">
                    <c:v>0.31622776601683805</c:v>
                  </c:pt>
                  <c:pt idx="11">
                    <c:v>0.34147465245842917</c:v>
                  </c:pt>
                  <c:pt idx="12">
                    <c:v>0.36366617442340288</c:v>
                  </c:pt>
                  <c:pt idx="13">
                    <c:v>0.37826765623442665</c:v>
                  </c:pt>
                  <c:pt idx="14">
                    <c:v>0.37507200954707187</c:v>
                  </c:pt>
                  <c:pt idx="15">
                    <c:v>0.37371177908538095</c:v>
                  </c:pt>
                  <c:pt idx="16">
                    <c:v>0.3890872509976247</c:v>
                  </c:pt>
                  <c:pt idx="17">
                    <c:v>0.3890872509976247</c:v>
                  </c:pt>
                  <c:pt idx="18">
                    <c:v>0.3890872509976247</c:v>
                  </c:pt>
                  <c:pt idx="19">
                    <c:v>0.3890872509976247</c:v>
                  </c:pt>
                  <c:pt idx="20">
                    <c:v>0.3890872509976247</c:v>
                  </c:pt>
                  <c:pt idx="21">
                    <c:v>0.3890872509976247</c:v>
                  </c:pt>
                  <c:pt idx="22">
                    <c:v>0.3890872509976247</c:v>
                  </c:pt>
                  <c:pt idx="23">
                    <c:v>0.3890872509976247</c:v>
                  </c:pt>
                  <c:pt idx="24">
                    <c:v>0.3890872509976247</c:v>
                  </c:pt>
                  <c:pt idx="25">
                    <c:v>0.3890872509976247</c:v>
                  </c:pt>
                  <c:pt idx="26">
                    <c:v>0.3890872509976247</c:v>
                  </c:pt>
                  <c:pt idx="27">
                    <c:v>0.3890872509976247</c:v>
                  </c:pt>
                  <c:pt idx="28">
                    <c:v>0.3890872509976247</c:v>
                  </c:pt>
                  <c:pt idx="29">
                    <c:v>0.3890872509976247</c:v>
                  </c:pt>
                </c:numCache>
              </c:numRef>
            </c:plus>
            <c:minus>
              <c:numRef>
                <c:f>'Chamber (D3) good'!$G$114:$AJ$114</c:f>
                <c:numCache>
                  <c:formatCode>General</c:formatCode>
                  <c:ptCount val="30"/>
                  <c:pt idx="2">
                    <c:v>0.56692702352242785</c:v>
                  </c:pt>
                  <c:pt idx="3">
                    <c:v>0.67764115198546826</c:v>
                  </c:pt>
                  <c:pt idx="4">
                    <c:v>0.69723882229021816</c:v>
                  </c:pt>
                  <c:pt idx="5">
                    <c:v>0.86684471105637007</c:v>
                  </c:pt>
                  <c:pt idx="6">
                    <c:v>0.87527773370005857</c:v>
                  </c:pt>
                  <c:pt idx="7">
                    <c:v>0.77906639283468271</c:v>
                  </c:pt>
                  <c:pt idx="8">
                    <c:v>0.42473666496772045</c:v>
                  </c:pt>
                  <c:pt idx="9">
                    <c:v>0.30932024237944572</c:v>
                  </c:pt>
                  <c:pt idx="10">
                    <c:v>0.31622776601683805</c:v>
                  </c:pt>
                  <c:pt idx="11">
                    <c:v>0.34147465245842917</c:v>
                  </c:pt>
                  <c:pt idx="12">
                    <c:v>0.36366617442340288</c:v>
                  </c:pt>
                  <c:pt idx="13">
                    <c:v>0.37826765623442665</c:v>
                  </c:pt>
                  <c:pt idx="14">
                    <c:v>0.37507200954707187</c:v>
                  </c:pt>
                  <c:pt idx="15">
                    <c:v>0.37371177908538095</c:v>
                  </c:pt>
                  <c:pt idx="16">
                    <c:v>0.3890872509976247</c:v>
                  </c:pt>
                  <c:pt idx="17">
                    <c:v>0.3890872509976247</c:v>
                  </c:pt>
                  <c:pt idx="18">
                    <c:v>0.3890872509976247</c:v>
                  </c:pt>
                  <c:pt idx="19">
                    <c:v>0.3890872509976247</c:v>
                  </c:pt>
                  <c:pt idx="20">
                    <c:v>0.3890872509976247</c:v>
                  </c:pt>
                  <c:pt idx="21">
                    <c:v>0.3890872509976247</c:v>
                  </c:pt>
                  <c:pt idx="22">
                    <c:v>0.3890872509976247</c:v>
                  </c:pt>
                  <c:pt idx="23">
                    <c:v>0.3890872509976247</c:v>
                  </c:pt>
                  <c:pt idx="24">
                    <c:v>0.3890872509976247</c:v>
                  </c:pt>
                  <c:pt idx="25">
                    <c:v>0.3890872509976247</c:v>
                  </c:pt>
                  <c:pt idx="26">
                    <c:v>0.3890872509976247</c:v>
                  </c:pt>
                  <c:pt idx="27">
                    <c:v>0.3890872509976247</c:v>
                  </c:pt>
                  <c:pt idx="28">
                    <c:v>0.3890872509976247</c:v>
                  </c:pt>
                  <c:pt idx="29">
                    <c:v>0.3890872509976247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'Chamber (D3) good'!$G$87:$AJ$87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'Chamber (D3) good'!$G$90:$AJ$90</c:f>
              <c:numCache>
                <c:formatCode>General</c:formatCode>
                <c:ptCount val="30"/>
                <c:pt idx="2">
                  <c:v>7.3625000000000007</c:v>
                </c:pt>
                <c:pt idx="3">
                  <c:v>12.344444444444447</c:v>
                </c:pt>
                <c:pt idx="4">
                  <c:v>17.944444444444443</c:v>
                </c:pt>
                <c:pt idx="5">
                  <c:v>24.244444444444444</c:v>
                </c:pt>
                <c:pt idx="6">
                  <c:v>30.566666666666663</c:v>
                </c:pt>
                <c:pt idx="7">
                  <c:v>35.800000000000004</c:v>
                </c:pt>
                <c:pt idx="8">
                  <c:v>38.988888888888894</c:v>
                </c:pt>
                <c:pt idx="9">
                  <c:v>40.488888888888887</c:v>
                </c:pt>
                <c:pt idx="10">
                  <c:v>41.366666666666667</c:v>
                </c:pt>
                <c:pt idx="11">
                  <c:v>41.822222222222223</c:v>
                </c:pt>
                <c:pt idx="12">
                  <c:v>41.955555555555549</c:v>
                </c:pt>
                <c:pt idx="13">
                  <c:v>41.944444444444443</c:v>
                </c:pt>
                <c:pt idx="14">
                  <c:v>42.011111111111106</c:v>
                </c:pt>
                <c:pt idx="15">
                  <c:v>42.077777777777776</c:v>
                </c:pt>
                <c:pt idx="16">
                  <c:v>42.099999999999994</c:v>
                </c:pt>
                <c:pt idx="17">
                  <c:v>42.099999999999994</c:v>
                </c:pt>
                <c:pt idx="18">
                  <c:v>42.099999999999994</c:v>
                </c:pt>
                <c:pt idx="19">
                  <c:v>42.099999999999994</c:v>
                </c:pt>
                <c:pt idx="20">
                  <c:v>42.099999999999994</c:v>
                </c:pt>
                <c:pt idx="21">
                  <c:v>42.099999999999994</c:v>
                </c:pt>
                <c:pt idx="22">
                  <c:v>42.099999999999994</c:v>
                </c:pt>
                <c:pt idx="23">
                  <c:v>42.099999999999994</c:v>
                </c:pt>
                <c:pt idx="24">
                  <c:v>42.099999999999994</c:v>
                </c:pt>
                <c:pt idx="25">
                  <c:v>42.099999999999994</c:v>
                </c:pt>
                <c:pt idx="26">
                  <c:v>42.099999999999994</c:v>
                </c:pt>
                <c:pt idx="27">
                  <c:v>42.099999999999994</c:v>
                </c:pt>
                <c:pt idx="28">
                  <c:v>42.099999999999994</c:v>
                </c:pt>
                <c:pt idx="29">
                  <c:v>42.099999999999994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046-44E6-AFD8-5E69EB4D6E33}"/>
            </c:ext>
          </c:extLst>
        </c:ser>
        <c:ser>
          <c:idx val="3"/>
          <c:order val="3"/>
          <c:tx>
            <c:strRef>
              <c:f>'Chamber (D3) good'!$F$91</c:f>
              <c:strCache>
                <c:ptCount val="1"/>
                <c:pt idx="0">
                  <c:v>Leaf 4</c:v>
                </c:pt>
              </c:strCache>
            </c:strRef>
          </c:tx>
          <c:spPr>
            <a:ln w="2857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'Chamber (D3) good'!$G$115:$AJ$115</c:f>
                <c:numCache>
                  <c:formatCode>General</c:formatCode>
                  <c:ptCount val="30"/>
                  <c:pt idx="5">
                    <c:v>0.31407320055783489</c:v>
                  </c:pt>
                  <c:pt idx="6">
                    <c:v>0.54205826300668736</c:v>
                  </c:pt>
                  <c:pt idx="7">
                    <c:v>0.59786141504945634</c:v>
                  </c:pt>
                  <c:pt idx="8">
                    <c:v>0.6346477588219922</c:v>
                  </c:pt>
                  <c:pt idx="9">
                    <c:v>0.77359989020388042</c:v>
                  </c:pt>
                  <c:pt idx="10">
                    <c:v>0.80277297191948593</c:v>
                  </c:pt>
                  <c:pt idx="11">
                    <c:v>0.85137869306927438</c:v>
                  </c:pt>
                  <c:pt idx="12">
                    <c:v>0.77942286340599487</c:v>
                  </c:pt>
                  <c:pt idx="13">
                    <c:v>0.55527770829858947</c:v>
                  </c:pt>
                  <c:pt idx="14">
                    <c:v>0.48676939555034093</c:v>
                  </c:pt>
                  <c:pt idx="15">
                    <c:v>0.53544143551297674</c:v>
                  </c:pt>
                  <c:pt idx="16">
                    <c:v>0.54043306822821979</c:v>
                  </c:pt>
                  <c:pt idx="17">
                    <c:v>0.55246361815301115</c:v>
                  </c:pt>
                  <c:pt idx="18">
                    <c:v>0.57488592534562366</c:v>
                  </c:pt>
                  <c:pt idx="19">
                    <c:v>0.58951748421699202</c:v>
                  </c:pt>
                  <c:pt idx="20">
                    <c:v>0.57130455003342051</c:v>
                  </c:pt>
                  <c:pt idx="21">
                    <c:v>0.56832545883542329</c:v>
                  </c:pt>
                  <c:pt idx="22">
                    <c:v>0.56832545883542329</c:v>
                  </c:pt>
                  <c:pt idx="23">
                    <c:v>0.57737699775005324</c:v>
                  </c:pt>
                  <c:pt idx="24">
                    <c:v>0.57737699775005324</c:v>
                  </c:pt>
                  <c:pt idx="25">
                    <c:v>0.57737699775005324</c:v>
                  </c:pt>
                  <c:pt idx="26">
                    <c:v>0.57737699775005324</c:v>
                  </c:pt>
                  <c:pt idx="27">
                    <c:v>0.57737699775005324</c:v>
                  </c:pt>
                  <c:pt idx="28">
                    <c:v>0.57737699775005324</c:v>
                  </c:pt>
                  <c:pt idx="29">
                    <c:v>0.57737699775005324</c:v>
                  </c:pt>
                </c:numCache>
              </c:numRef>
            </c:plus>
            <c:minus>
              <c:numRef>
                <c:f>'Chamber (D3) good'!$G$115:$AJ$115</c:f>
                <c:numCache>
                  <c:formatCode>General</c:formatCode>
                  <c:ptCount val="30"/>
                  <c:pt idx="5">
                    <c:v>0.31407320055783489</c:v>
                  </c:pt>
                  <c:pt idx="6">
                    <c:v>0.54205826300668736</c:v>
                  </c:pt>
                  <c:pt idx="7">
                    <c:v>0.59786141504945634</c:v>
                  </c:pt>
                  <c:pt idx="8">
                    <c:v>0.6346477588219922</c:v>
                  </c:pt>
                  <c:pt idx="9">
                    <c:v>0.77359989020388042</c:v>
                  </c:pt>
                  <c:pt idx="10">
                    <c:v>0.80277297191948593</c:v>
                  </c:pt>
                  <c:pt idx="11">
                    <c:v>0.85137869306927438</c:v>
                  </c:pt>
                  <c:pt idx="12">
                    <c:v>0.77942286340599487</c:v>
                  </c:pt>
                  <c:pt idx="13">
                    <c:v>0.55527770829858947</c:v>
                  </c:pt>
                  <c:pt idx="14">
                    <c:v>0.48676939555034093</c:v>
                  </c:pt>
                  <c:pt idx="15">
                    <c:v>0.53544143551297674</c:v>
                  </c:pt>
                  <c:pt idx="16">
                    <c:v>0.54043306822821979</c:v>
                  </c:pt>
                  <c:pt idx="17">
                    <c:v>0.55246361815301115</c:v>
                  </c:pt>
                  <c:pt idx="18">
                    <c:v>0.57488592534562366</c:v>
                  </c:pt>
                  <c:pt idx="19">
                    <c:v>0.58951748421699202</c:v>
                  </c:pt>
                  <c:pt idx="20">
                    <c:v>0.57130455003342051</c:v>
                  </c:pt>
                  <c:pt idx="21">
                    <c:v>0.56832545883542329</c:v>
                  </c:pt>
                  <c:pt idx="22">
                    <c:v>0.56832545883542329</c:v>
                  </c:pt>
                  <c:pt idx="23">
                    <c:v>0.57737699775005324</c:v>
                  </c:pt>
                  <c:pt idx="24">
                    <c:v>0.57737699775005324</c:v>
                  </c:pt>
                  <c:pt idx="25">
                    <c:v>0.57737699775005324</c:v>
                  </c:pt>
                  <c:pt idx="26">
                    <c:v>0.57737699775005324</c:v>
                  </c:pt>
                  <c:pt idx="27">
                    <c:v>0.57737699775005324</c:v>
                  </c:pt>
                  <c:pt idx="28">
                    <c:v>0.57737699775005324</c:v>
                  </c:pt>
                  <c:pt idx="29">
                    <c:v>0.57737699775005324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'Chamber (D3) good'!$G$87:$AJ$87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'Chamber (D3) good'!$G$91:$AJ$91</c:f>
              <c:numCache>
                <c:formatCode>General</c:formatCode>
                <c:ptCount val="30"/>
                <c:pt idx="5">
                  <c:v>13.955555555555556</c:v>
                </c:pt>
                <c:pt idx="6">
                  <c:v>19.722222222222221</c:v>
                </c:pt>
                <c:pt idx="7">
                  <c:v>25.822222222222223</c:v>
                </c:pt>
                <c:pt idx="8">
                  <c:v>31.900000000000002</c:v>
                </c:pt>
                <c:pt idx="9">
                  <c:v>38.088888888888881</c:v>
                </c:pt>
                <c:pt idx="10">
                  <c:v>44.833333333333336</c:v>
                </c:pt>
                <c:pt idx="11">
                  <c:v>51.488888888888887</c:v>
                </c:pt>
                <c:pt idx="12">
                  <c:v>57.433333333333316</c:v>
                </c:pt>
                <c:pt idx="13">
                  <c:v>61.966666666666669</c:v>
                </c:pt>
                <c:pt idx="14">
                  <c:v>64.433333333333337</c:v>
                </c:pt>
                <c:pt idx="15">
                  <c:v>66.055555555555557</c:v>
                </c:pt>
                <c:pt idx="16">
                  <c:v>66.98888888888888</c:v>
                </c:pt>
                <c:pt idx="17">
                  <c:v>67.177777777777777</c:v>
                </c:pt>
                <c:pt idx="18">
                  <c:v>67.277777777777771</c:v>
                </c:pt>
                <c:pt idx="19">
                  <c:v>67.344444444444449</c:v>
                </c:pt>
                <c:pt idx="20">
                  <c:v>67.40000000000002</c:v>
                </c:pt>
                <c:pt idx="21">
                  <c:v>67.422222222222217</c:v>
                </c:pt>
                <c:pt idx="22">
                  <c:v>67.422222222222217</c:v>
                </c:pt>
                <c:pt idx="23">
                  <c:v>67.444444444444443</c:v>
                </c:pt>
                <c:pt idx="24">
                  <c:v>67.444444444444443</c:v>
                </c:pt>
                <c:pt idx="25">
                  <c:v>67.444444444444443</c:v>
                </c:pt>
                <c:pt idx="26">
                  <c:v>67.444444444444443</c:v>
                </c:pt>
                <c:pt idx="27">
                  <c:v>67.444444444444443</c:v>
                </c:pt>
                <c:pt idx="28">
                  <c:v>67.444444444444443</c:v>
                </c:pt>
                <c:pt idx="29">
                  <c:v>67.444444444444443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046-44E6-AFD8-5E69EB4D6E33}"/>
            </c:ext>
          </c:extLst>
        </c:ser>
        <c:ser>
          <c:idx val="4"/>
          <c:order val="4"/>
          <c:tx>
            <c:strRef>
              <c:f>'Chamber (D3) good'!$F$92</c:f>
              <c:strCache>
                <c:ptCount val="1"/>
                <c:pt idx="0">
                  <c:v>Leaf 5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'Chamber (D3) good'!$G$116:$AJ$116</c:f>
                <c:numCache>
                  <c:formatCode>General</c:formatCode>
                  <c:ptCount val="30"/>
                  <c:pt idx="8">
                    <c:v>0.63442887702247619</c:v>
                  </c:pt>
                  <c:pt idx="9">
                    <c:v>0.94316147685780549</c:v>
                  </c:pt>
                  <c:pt idx="10">
                    <c:v>1.5735173307350216</c:v>
                  </c:pt>
                  <c:pt idx="11">
                    <c:v>1.6212135372409631</c:v>
                  </c:pt>
                  <c:pt idx="12">
                    <c:v>1.5930501065488618</c:v>
                  </c:pt>
                  <c:pt idx="13">
                    <c:v>1.7139946842909921</c:v>
                  </c:pt>
                  <c:pt idx="14">
                    <c:v>1.7939713858736246</c:v>
                  </c:pt>
                  <c:pt idx="15">
                    <c:v>1.7568999774785696</c:v>
                  </c:pt>
                  <c:pt idx="16">
                    <c:v>1.5312586608472627</c:v>
                  </c:pt>
                  <c:pt idx="17">
                    <c:v>0.93407708461346983</c:v>
                  </c:pt>
                  <c:pt idx="18">
                    <c:v>0.79525987677295706</c:v>
                  </c:pt>
                  <c:pt idx="19">
                    <c:v>0.70562116930255192</c:v>
                  </c:pt>
                  <c:pt idx="20">
                    <c:v>0.66520673478250292</c:v>
                  </c:pt>
                  <c:pt idx="21">
                    <c:v>0.64938242266340784</c:v>
                  </c:pt>
                  <c:pt idx="22">
                    <c:v>0.64795499767525933</c:v>
                  </c:pt>
                  <c:pt idx="23">
                    <c:v>0.64226162893325578</c:v>
                  </c:pt>
                  <c:pt idx="24">
                    <c:v>0.62826922749902547</c:v>
                  </c:pt>
                  <c:pt idx="25">
                    <c:v>0.62137839607690804</c:v>
                  </c:pt>
                  <c:pt idx="26">
                    <c:v>0.64537767677462454</c:v>
                  </c:pt>
                  <c:pt idx="27">
                    <c:v>0.67309401687695569</c:v>
                  </c:pt>
                  <c:pt idx="28">
                    <c:v>0.67975576587077746</c:v>
                  </c:pt>
                  <c:pt idx="29">
                    <c:v>0.67975576587077746</c:v>
                  </c:pt>
                </c:numCache>
              </c:numRef>
            </c:plus>
            <c:minus>
              <c:numRef>
                <c:f>'Chamber (D3) good'!$G$116:$AJ$116</c:f>
                <c:numCache>
                  <c:formatCode>General</c:formatCode>
                  <c:ptCount val="30"/>
                  <c:pt idx="8">
                    <c:v>0.63442887702247619</c:v>
                  </c:pt>
                  <c:pt idx="9">
                    <c:v>0.94316147685780549</c:v>
                  </c:pt>
                  <c:pt idx="10">
                    <c:v>1.5735173307350216</c:v>
                  </c:pt>
                  <c:pt idx="11">
                    <c:v>1.6212135372409631</c:v>
                  </c:pt>
                  <c:pt idx="12">
                    <c:v>1.5930501065488618</c:v>
                  </c:pt>
                  <c:pt idx="13">
                    <c:v>1.7139946842909921</c:v>
                  </c:pt>
                  <c:pt idx="14">
                    <c:v>1.7939713858736246</c:v>
                  </c:pt>
                  <c:pt idx="15">
                    <c:v>1.7568999774785696</c:v>
                  </c:pt>
                  <c:pt idx="16">
                    <c:v>1.5312586608472627</c:v>
                  </c:pt>
                  <c:pt idx="17">
                    <c:v>0.93407708461346983</c:v>
                  </c:pt>
                  <c:pt idx="18">
                    <c:v>0.79525987677295706</c:v>
                  </c:pt>
                  <c:pt idx="19">
                    <c:v>0.70562116930255192</c:v>
                  </c:pt>
                  <c:pt idx="20">
                    <c:v>0.66520673478250292</c:v>
                  </c:pt>
                  <c:pt idx="21">
                    <c:v>0.64938242266340784</c:v>
                  </c:pt>
                  <c:pt idx="22">
                    <c:v>0.64795499767525933</c:v>
                  </c:pt>
                  <c:pt idx="23">
                    <c:v>0.64226162893325578</c:v>
                  </c:pt>
                  <c:pt idx="24">
                    <c:v>0.62826922749902547</c:v>
                  </c:pt>
                  <c:pt idx="25">
                    <c:v>0.62137839607690804</c:v>
                  </c:pt>
                  <c:pt idx="26">
                    <c:v>0.64537767677462454</c:v>
                  </c:pt>
                  <c:pt idx="27">
                    <c:v>0.67309401687695569</c:v>
                  </c:pt>
                  <c:pt idx="28">
                    <c:v>0.67975576587077746</c:v>
                  </c:pt>
                  <c:pt idx="29">
                    <c:v>0.67975576587077746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'Chamber (D3) good'!$G$87:$AJ$87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'Chamber (D3) good'!$G$92:$AJ$92</c:f>
              <c:numCache>
                <c:formatCode>General</c:formatCode>
                <c:ptCount val="30"/>
                <c:pt idx="8">
                  <c:v>17.349999999999998</c:v>
                </c:pt>
                <c:pt idx="9">
                  <c:v>22.724999999999998</c:v>
                </c:pt>
                <c:pt idx="10">
                  <c:v>28.111111111111107</c:v>
                </c:pt>
                <c:pt idx="11">
                  <c:v>35.43333333333333</c:v>
                </c:pt>
                <c:pt idx="12">
                  <c:v>42.355555555555554</c:v>
                </c:pt>
                <c:pt idx="13">
                  <c:v>49.366666666666667</c:v>
                </c:pt>
                <c:pt idx="14">
                  <c:v>56.56666666666667</c:v>
                </c:pt>
                <c:pt idx="15">
                  <c:v>63.455555555555556</c:v>
                </c:pt>
                <c:pt idx="16">
                  <c:v>69.255555555555546</c:v>
                </c:pt>
                <c:pt idx="17">
                  <c:v>73.59999999999998</c:v>
                </c:pt>
                <c:pt idx="18">
                  <c:v>75.677777777777777</c:v>
                </c:pt>
                <c:pt idx="19">
                  <c:v>76.811111111111103</c:v>
                </c:pt>
                <c:pt idx="20">
                  <c:v>77.699999999999989</c:v>
                </c:pt>
                <c:pt idx="21">
                  <c:v>78.244444444444454</c:v>
                </c:pt>
                <c:pt idx="22">
                  <c:v>78.51111111111112</c:v>
                </c:pt>
                <c:pt idx="23">
                  <c:v>78.733333333333334</c:v>
                </c:pt>
                <c:pt idx="24">
                  <c:v>78.900000000000006</c:v>
                </c:pt>
                <c:pt idx="25">
                  <c:v>79.066666666666663</c:v>
                </c:pt>
                <c:pt idx="26">
                  <c:v>79.211111111111109</c:v>
                </c:pt>
                <c:pt idx="27">
                  <c:v>79.3</c:v>
                </c:pt>
                <c:pt idx="28">
                  <c:v>79.311111111111103</c:v>
                </c:pt>
                <c:pt idx="29">
                  <c:v>79.311111111111103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046-44E6-AFD8-5E69EB4D6E33}"/>
            </c:ext>
          </c:extLst>
        </c:ser>
        <c:ser>
          <c:idx val="5"/>
          <c:order val="5"/>
          <c:tx>
            <c:strRef>
              <c:f>'Chamber (D3) good'!$F$93</c:f>
              <c:strCache>
                <c:ptCount val="1"/>
                <c:pt idx="0">
                  <c:v>Leaf 6</c:v>
                </c:pt>
              </c:strCache>
            </c:strRef>
          </c:tx>
          <c:spPr>
            <a:ln w="28575" cap="rnd">
              <a:solidFill>
                <a:schemeClr val="accent6">
                  <a:tint val="86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'Chamber (D3) good'!$G$117:$AJ$117</c:f>
                <c:numCache>
                  <c:formatCode>General</c:formatCode>
                  <c:ptCount val="30"/>
                  <c:pt idx="11">
                    <c:v>0.88823326515805123</c:v>
                  </c:pt>
                  <c:pt idx="12">
                    <c:v>1.1746960093086738</c:v>
                  </c:pt>
                  <c:pt idx="13">
                    <c:v>1.8594353981787137</c:v>
                  </c:pt>
                  <c:pt idx="14">
                    <c:v>1.9147897412213182</c:v>
                  </c:pt>
                  <c:pt idx="15">
                    <c:v>1.9281539818639439</c:v>
                  </c:pt>
                  <c:pt idx="16">
                    <c:v>1.782865982375319</c:v>
                  </c:pt>
                  <c:pt idx="17">
                    <c:v>1.5499103916750225</c:v>
                  </c:pt>
                  <c:pt idx="18">
                    <c:v>1.5078293612727032</c:v>
                  </c:pt>
                  <c:pt idx="19">
                    <c:v>1.491736497434375</c:v>
                  </c:pt>
                  <c:pt idx="20">
                    <c:v>1.4367959897109193</c:v>
                  </c:pt>
                  <c:pt idx="21">
                    <c:v>1.3074690469154431</c:v>
                  </c:pt>
                  <c:pt idx="22">
                    <c:v>1.03155462204946</c:v>
                  </c:pt>
                  <c:pt idx="23">
                    <c:v>0.73901419154752512</c:v>
                  </c:pt>
                  <c:pt idx="24">
                    <c:v>0.71371052678896596</c:v>
                  </c:pt>
                  <c:pt idx="25">
                    <c:v>0.64935865795927217</c:v>
                  </c:pt>
                  <c:pt idx="26">
                    <c:v>0.61463629715285906</c:v>
                  </c:pt>
                  <c:pt idx="27">
                    <c:v>0.6194631287665423</c:v>
                  </c:pt>
                  <c:pt idx="28">
                    <c:v>0.61095957717206828</c:v>
                  </c:pt>
                  <c:pt idx="29">
                    <c:v>0.59137316664033956</c:v>
                  </c:pt>
                </c:numCache>
              </c:numRef>
            </c:plus>
            <c:minus>
              <c:numRef>
                <c:f>'Chamber (D3) good'!$G$117:$AJ$117</c:f>
                <c:numCache>
                  <c:formatCode>General</c:formatCode>
                  <c:ptCount val="30"/>
                  <c:pt idx="11">
                    <c:v>0.88823326515805123</c:v>
                  </c:pt>
                  <c:pt idx="12">
                    <c:v>1.1746960093086738</c:v>
                  </c:pt>
                  <c:pt idx="13">
                    <c:v>1.8594353981787137</c:v>
                  </c:pt>
                  <c:pt idx="14">
                    <c:v>1.9147897412213182</c:v>
                  </c:pt>
                  <c:pt idx="15">
                    <c:v>1.9281539818639439</c:v>
                  </c:pt>
                  <c:pt idx="16">
                    <c:v>1.782865982375319</c:v>
                  </c:pt>
                  <c:pt idx="17">
                    <c:v>1.5499103916750225</c:v>
                  </c:pt>
                  <c:pt idx="18">
                    <c:v>1.5078293612727032</c:v>
                  </c:pt>
                  <c:pt idx="19">
                    <c:v>1.491736497434375</c:v>
                  </c:pt>
                  <c:pt idx="20">
                    <c:v>1.4367959897109193</c:v>
                  </c:pt>
                  <c:pt idx="21">
                    <c:v>1.3074690469154431</c:v>
                  </c:pt>
                  <c:pt idx="22">
                    <c:v>1.03155462204946</c:v>
                  </c:pt>
                  <c:pt idx="23">
                    <c:v>0.73901419154752512</c:v>
                  </c:pt>
                  <c:pt idx="24">
                    <c:v>0.71371052678896596</c:v>
                  </c:pt>
                  <c:pt idx="25">
                    <c:v>0.64935865795927217</c:v>
                  </c:pt>
                  <c:pt idx="26">
                    <c:v>0.61463629715285906</c:v>
                  </c:pt>
                  <c:pt idx="27">
                    <c:v>0.6194631287665423</c:v>
                  </c:pt>
                  <c:pt idx="28">
                    <c:v>0.61095957717206828</c:v>
                  </c:pt>
                  <c:pt idx="29">
                    <c:v>0.59137316664033956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'Chamber (D3) good'!$G$87:$AJ$87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'Chamber (D3) good'!$G$93:$AJ$93</c:f>
              <c:numCache>
                <c:formatCode>General</c:formatCode>
                <c:ptCount val="30"/>
                <c:pt idx="11">
                  <c:v>23.575000000000003</c:v>
                </c:pt>
                <c:pt idx="12">
                  <c:v>27.774999999999999</c:v>
                </c:pt>
                <c:pt idx="13">
                  <c:v>33.266666666666666</c:v>
                </c:pt>
                <c:pt idx="14">
                  <c:v>40.644444444444446</c:v>
                </c:pt>
                <c:pt idx="15">
                  <c:v>47.699999999999996</c:v>
                </c:pt>
                <c:pt idx="16">
                  <c:v>54.166666666666671</c:v>
                </c:pt>
                <c:pt idx="17">
                  <c:v>61.566666666666656</c:v>
                </c:pt>
                <c:pt idx="18">
                  <c:v>67.322222222222223</c:v>
                </c:pt>
                <c:pt idx="19">
                  <c:v>73.366666666666646</c:v>
                </c:pt>
                <c:pt idx="20">
                  <c:v>79.577777777777783</c:v>
                </c:pt>
                <c:pt idx="21">
                  <c:v>84.355555555555554</c:v>
                </c:pt>
                <c:pt idx="22">
                  <c:v>87.422222222222217</c:v>
                </c:pt>
                <c:pt idx="23">
                  <c:v>89.455555555555534</c:v>
                </c:pt>
                <c:pt idx="24">
                  <c:v>90.677777777777763</c:v>
                </c:pt>
                <c:pt idx="25">
                  <c:v>91.633333333333326</c:v>
                </c:pt>
                <c:pt idx="26">
                  <c:v>92.566666666666677</c:v>
                </c:pt>
                <c:pt idx="27">
                  <c:v>93.111111111111114</c:v>
                </c:pt>
                <c:pt idx="28">
                  <c:v>93.477777777777789</c:v>
                </c:pt>
                <c:pt idx="29">
                  <c:v>93.666666666666671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046-44E6-AFD8-5E69EB4D6E33}"/>
            </c:ext>
          </c:extLst>
        </c:ser>
        <c:ser>
          <c:idx val="6"/>
          <c:order val="6"/>
          <c:tx>
            <c:strRef>
              <c:f>'Chamber (D3) good'!$F$94</c:f>
              <c:strCache>
                <c:ptCount val="1"/>
                <c:pt idx="0">
                  <c:v>Leaf 7</c:v>
                </c:pt>
              </c:strCache>
            </c:strRef>
          </c:tx>
          <c:spPr>
            <a:ln w="28575" cap="rnd">
              <a:solidFill>
                <a:schemeClr val="accent6">
                  <a:tint val="72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'Chamber (D3) good'!$G$117:$AJ$117</c:f>
                <c:numCache>
                  <c:formatCode>General</c:formatCode>
                  <c:ptCount val="30"/>
                  <c:pt idx="11">
                    <c:v>0.88823326515805123</c:v>
                  </c:pt>
                  <c:pt idx="12">
                    <c:v>1.1746960093086738</c:v>
                  </c:pt>
                  <c:pt idx="13">
                    <c:v>1.8594353981787137</c:v>
                  </c:pt>
                  <c:pt idx="14">
                    <c:v>1.9147897412213182</c:v>
                  </c:pt>
                  <c:pt idx="15">
                    <c:v>1.9281539818639439</c:v>
                  </c:pt>
                  <c:pt idx="16">
                    <c:v>1.782865982375319</c:v>
                  </c:pt>
                  <c:pt idx="17">
                    <c:v>1.5499103916750225</c:v>
                  </c:pt>
                  <c:pt idx="18">
                    <c:v>1.5078293612727032</c:v>
                  </c:pt>
                  <c:pt idx="19">
                    <c:v>1.491736497434375</c:v>
                  </c:pt>
                  <c:pt idx="20">
                    <c:v>1.4367959897109193</c:v>
                  </c:pt>
                  <c:pt idx="21">
                    <c:v>1.3074690469154431</c:v>
                  </c:pt>
                  <c:pt idx="22">
                    <c:v>1.03155462204946</c:v>
                  </c:pt>
                  <c:pt idx="23">
                    <c:v>0.73901419154752512</c:v>
                  </c:pt>
                  <c:pt idx="24">
                    <c:v>0.71371052678896596</c:v>
                  </c:pt>
                  <c:pt idx="25">
                    <c:v>0.64935865795927217</c:v>
                  </c:pt>
                  <c:pt idx="26">
                    <c:v>0.61463629715285906</c:v>
                  </c:pt>
                  <c:pt idx="27">
                    <c:v>0.6194631287665423</c:v>
                  </c:pt>
                  <c:pt idx="28">
                    <c:v>0.61095957717206828</c:v>
                  </c:pt>
                  <c:pt idx="29">
                    <c:v>0.59137316664033956</c:v>
                  </c:pt>
                </c:numCache>
              </c:numRef>
            </c:plus>
            <c:minus>
              <c:numRef>
                <c:f>'Chamber (D3) good'!$G$117:$AJ$117</c:f>
                <c:numCache>
                  <c:formatCode>General</c:formatCode>
                  <c:ptCount val="30"/>
                  <c:pt idx="11">
                    <c:v>0.88823326515805123</c:v>
                  </c:pt>
                  <c:pt idx="12">
                    <c:v>1.1746960093086738</c:v>
                  </c:pt>
                  <c:pt idx="13">
                    <c:v>1.8594353981787137</c:v>
                  </c:pt>
                  <c:pt idx="14">
                    <c:v>1.9147897412213182</c:v>
                  </c:pt>
                  <c:pt idx="15">
                    <c:v>1.9281539818639439</c:v>
                  </c:pt>
                  <c:pt idx="16">
                    <c:v>1.782865982375319</c:v>
                  </c:pt>
                  <c:pt idx="17">
                    <c:v>1.5499103916750225</c:v>
                  </c:pt>
                  <c:pt idx="18">
                    <c:v>1.5078293612727032</c:v>
                  </c:pt>
                  <c:pt idx="19">
                    <c:v>1.491736497434375</c:v>
                  </c:pt>
                  <c:pt idx="20">
                    <c:v>1.4367959897109193</c:v>
                  </c:pt>
                  <c:pt idx="21">
                    <c:v>1.3074690469154431</c:v>
                  </c:pt>
                  <c:pt idx="22">
                    <c:v>1.03155462204946</c:v>
                  </c:pt>
                  <c:pt idx="23">
                    <c:v>0.73901419154752512</c:v>
                  </c:pt>
                  <c:pt idx="24">
                    <c:v>0.71371052678896596</c:v>
                  </c:pt>
                  <c:pt idx="25">
                    <c:v>0.64935865795927217</c:v>
                  </c:pt>
                  <c:pt idx="26">
                    <c:v>0.61463629715285906</c:v>
                  </c:pt>
                  <c:pt idx="27">
                    <c:v>0.6194631287665423</c:v>
                  </c:pt>
                  <c:pt idx="28">
                    <c:v>0.61095957717206828</c:v>
                  </c:pt>
                  <c:pt idx="29">
                    <c:v>0.59137316664033956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'Chamber (D3) good'!$G$87:$AJ$87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'Chamber (D3) good'!$G$94:$AJ$94</c:f>
              <c:numCache>
                <c:formatCode>General</c:formatCode>
                <c:ptCount val="30"/>
                <c:pt idx="14">
                  <c:v>28.433333333333337</c:v>
                </c:pt>
                <c:pt idx="15">
                  <c:v>32.54</c:v>
                </c:pt>
                <c:pt idx="16">
                  <c:v>36.212499999999999</c:v>
                </c:pt>
                <c:pt idx="17">
                  <c:v>42.655555555555551</c:v>
                </c:pt>
                <c:pt idx="18">
                  <c:v>48.777777777777786</c:v>
                </c:pt>
                <c:pt idx="19">
                  <c:v>54.62222222222222</c:v>
                </c:pt>
                <c:pt idx="20">
                  <c:v>61.244444444444447</c:v>
                </c:pt>
                <c:pt idx="21">
                  <c:v>66.899999999999991</c:v>
                </c:pt>
                <c:pt idx="22">
                  <c:v>72.699999999999989</c:v>
                </c:pt>
                <c:pt idx="23">
                  <c:v>78.288888888888877</c:v>
                </c:pt>
                <c:pt idx="24">
                  <c:v>82.555555555555543</c:v>
                </c:pt>
                <c:pt idx="25">
                  <c:v>87.422222222222231</c:v>
                </c:pt>
                <c:pt idx="26">
                  <c:v>92.155555555555566</c:v>
                </c:pt>
                <c:pt idx="27">
                  <c:v>95.533333333333346</c:v>
                </c:pt>
                <c:pt idx="28">
                  <c:v>97.711111111111094</c:v>
                </c:pt>
                <c:pt idx="29">
                  <c:v>99.300000000000011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046-44E6-AFD8-5E69EB4D6E33}"/>
            </c:ext>
          </c:extLst>
        </c:ser>
        <c:ser>
          <c:idx val="7"/>
          <c:order val="7"/>
          <c:tx>
            <c:strRef>
              <c:f>'Chamber (D3) good'!$F$95</c:f>
              <c:strCache>
                <c:ptCount val="1"/>
                <c:pt idx="0">
                  <c:v>Leaf 8</c:v>
                </c:pt>
              </c:strCache>
            </c:strRef>
          </c:tx>
          <c:spPr>
            <a:ln w="28575" cap="rnd">
              <a:solidFill>
                <a:schemeClr val="accent6">
                  <a:tint val="58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'Chamber (D3) good'!$G$118:$AJ$118</c:f>
                <c:numCache>
                  <c:formatCode>General</c:formatCode>
                  <c:ptCount val="30"/>
                  <c:pt idx="14">
                    <c:v>0.38441875315569352</c:v>
                  </c:pt>
                  <c:pt idx="15">
                    <c:v>1.429545382280675</c:v>
                  </c:pt>
                  <c:pt idx="16">
                    <c:v>1.6480982005243043</c:v>
                  </c:pt>
                  <c:pt idx="17">
                    <c:v>1.7352642378925094</c:v>
                  </c:pt>
                  <c:pt idx="18">
                    <c:v>1.7777777777777464</c:v>
                  </c:pt>
                  <c:pt idx="19">
                    <c:v>1.7659415003663199</c:v>
                  </c:pt>
                  <c:pt idx="20">
                    <c:v>1.7751456208741423</c:v>
                  </c:pt>
                  <c:pt idx="21">
                    <c:v>1.7491267662592229</c:v>
                  </c:pt>
                  <c:pt idx="22">
                    <c:v>1.7252214028607717</c:v>
                  </c:pt>
                  <c:pt idx="23">
                    <c:v>1.5698057597858368</c:v>
                  </c:pt>
                  <c:pt idx="24">
                    <c:v>1.7131121056194054</c:v>
                  </c:pt>
                  <c:pt idx="25">
                    <c:v>1.3563408472162006</c:v>
                  </c:pt>
                  <c:pt idx="26">
                    <c:v>1.1648928313977962</c:v>
                  </c:pt>
                  <c:pt idx="27">
                    <c:v>1.113802296440241</c:v>
                  </c:pt>
                  <c:pt idx="28">
                    <c:v>0.85512254554609557</c:v>
                  </c:pt>
                  <c:pt idx="29">
                    <c:v>0.79477460117109133</c:v>
                  </c:pt>
                </c:numCache>
              </c:numRef>
            </c:plus>
            <c:minus>
              <c:numRef>
                <c:f>'Chamber (D3) good'!$G$118:$AJ$118</c:f>
                <c:numCache>
                  <c:formatCode>General</c:formatCode>
                  <c:ptCount val="30"/>
                  <c:pt idx="14">
                    <c:v>0.38441875315569352</c:v>
                  </c:pt>
                  <c:pt idx="15">
                    <c:v>1.429545382280675</c:v>
                  </c:pt>
                  <c:pt idx="16">
                    <c:v>1.6480982005243043</c:v>
                  </c:pt>
                  <c:pt idx="17">
                    <c:v>1.7352642378925094</c:v>
                  </c:pt>
                  <c:pt idx="18">
                    <c:v>1.7777777777777464</c:v>
                  </c:pt>
                  <c:pt idx="19">
                    <c:v>1.7659415003663199</c:v>
                  </c:pt>
                  <c:pt idx="20">
                    <c:v>1.7751456208741423</c:v>
                  </c:pt>
                  <c:pt idx="21">
                    <c:v>1.7491267662592229</c:v>
                  </c:pt>
                  <c:pt idx="22">
                    <c:v>1.7252214028607717</c:v>
                  </c:pt>
                  <c:pt idx="23">
                    <c:v>1.5698057597858368</c:v>
                  </c:pt>
                  <c:pt idx="24">
                    <c:v>1.7131121056194054</c:v>
                  </c:pt>
                  <c:pt idx="25">
                    <c:v>1.3563408472162006</c:v>
                  </c:pt>
                  <c:pt idx="26">
                    <c:v>1.1648928313977962</c:v>
                  </c:pt>
                  <c:pt idx="27">
                    <c:v>1.113802296440241</c:v>
                  </c:pt>
                  <c:pt idx="28">
                    <c:v>0.85512254554609557</c:v>
                  </c:pt>
                  <c:pt idx="29">
                    <c:v>0.79477460117109133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'Chamber (D3) good'!$G$87:$AJ$87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'Chamber (D3) good'!$G$95:$AJ$95</c:f>
              <c:numCache>
                <c:formatCode>General</c:formatCode>
                <c:ptCount val="30"/>
                <c:pt idx="18">
                  <c:v>30.95</c:v>
                </c:pt>
                <c:pt idx="19">
                  <c:v>34.074999999999996</c:v>
                </c:pt>
                <c:pt idx="20">
                  <c:v>41.766666666666666</c:v>
                </c:pt>
                <c:pt idx="21">
                  <c:v>47.533333333333331</c:v>
                </c:pt>
                <c:pt idx="22">
                  <c:v>53.522222222222226</c:v>
                </c:pt>
                <c:pt idx="23">
                  <c:v>59.166666666666664</c:v>
                </c:pt>
                <c:pt idx="24">
                  <c:v>63.577777777777769</c:v>
                </c:pt>
                <c:pt idx="25">
                  <c:v>68.522222222222211</c:v>
                </c:pt>
                <c:pt idx="26">
                  <c:v>74.188888888888883</c:v>
                </c:pt>
                <c:pt idx="27">
                  <c:v>78.933333333333337</c:v>
                </c:pt>
                <c:pt idx="28">
                  <c:v>83.444444444444443</c:v>
                </c:pt>
                <c:pt idx="29">
                  <c:v>87.333333333333343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D046-44E6-AFD8-5E69EB4D6E33}"/>
            </c:ext>
          </c:extLst>
        </c:ser>
        <c:ser>
          <c:idx val="8"/>
          <c:order val="8"/>
          <c:tx>
            <c:strRef>
              <c:f>'Chamber (D3) good'!$F$96</c:f>
              <c:strCache>
                <c:ptCount val="1"/>
                <c:pt idx="0">
                  <c:v>Leaf 9</c:v>
                </c:pt>
              </c:strCache>
            </c:strRef>
          </c:tx>
          <c:spPr>
            <a:ln w="28575" cap="rnd">
              <a:solidFill>
                <a:schemeClr val="accent6">
                  <a:tint val="44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'Chamber (D3) good'!$G$120:$AJ$120</c:f>
                <c:numCache>
                  <c:formatCode>General</c:formatCode>
                  <c:ptCount val="30"/>
                  <c:pt idx="21">
                    <c:v>1.0801234497346435</c:v>
                  </c:pt>
                  <c:pt idx="22">
                    <c:v>1.8385886335081403</c:v>
                  </c:pt>
                  <c:pt idx="23">
                    <c:v>1.6840299255427498</c:v>
                  </c:pt>
                  <c:pt idx="24">
                    <c:v>1.9774422312112787</c:v>
                  </c:pt>
                  <c:pt idx="25">
                    <c:v>1.7021591227063195</c:v>
                  </c:pt>
                  <c:pt idx="26">
                    <c:v>1.8234413266143052</c:v>
                  </c:pt>
                  <c:pt idx="27">
                    <c:v>1.9112968256018095</c:v>
                  </c:pt>
                  <c:pt idx="28">
                    <c:v>2.0729742454314821</c:v>
                  </c:pt>
                  <c:pt idx="29">
                    <c:v>2.2485180304665855</c:v>
                  </c:pt>
                </c:numCache>
              </c:numRef>
            </c:plus>
            <c:minus>
              <c:numRef>
                <c:f>'Chamber (D3) good'!$G$120:$AJ$120</c:f>
                <c:numCache>
                  <c:formatCode>General</c:formatCode>
                  <c:ptCount val="30"/>
                  <c:pt idx="21">
                    <c:v>1.0801234497346435</c:v>
                  </c:pt>
                  <c:pt idx="22">
                    <c:v>1.8385886335081403</c:v>
                  </c:pt>
                  <c:pt idx="23">
                    <c:v>1.6840299255427498</c:v>
                  </c:pt>
                  <c:pt idx="24">
                    <c:v>1.9774422312112787</c:v>
                  </c:pt>
                  <c:pt idx="25">
                    <c:v>1.7021591227063195</c:v>
                  </c:pt>
                  <c:pt idx="26">
                    <c:v>1.8234413266143052</c:v>
                  </c:pt>
                  <c:pt idx="27">
                    <c:v>1.9112968256018095</c:v>
                  </c:pt>
                  <c:pt idx="28">
                    <c:v>2.0729742454314821</c:v>
                  </c:pt>
                  <c:pt idx="29">
                    <c:v>2.2485180304665855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'Chamber (D3) good'!$G$87:$AJ$87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'Chamber (D3) good'!$G$96:$AJ$96</c:f>
              <c:numCache>
                <c:formatCode>General</c:formatCode>
                <c:ptCount val="30"/>
                <c:pt idx="21">
                  <c:v>34</c:v>
                </c:pt>
                <c:pt idx="22">
                  <c:v>36.25714285714286</c:v>
                </c:pt>
                <c:pt idx="23">
                  <c:v>40.588888888888881</c:v>
                </c:pt>
                <c:pt idx="24">
                  <c:v>44.9</c:v>
                </c:pt>
                <c:pt idx="25">
                  <c:v>49.888888888888886</c:v>
                </c:pt>
                <c:pt idx="26">
                  <c:v>55.422222222222224</c:v>
                </c:pt>
                <c:pt idx="27">
                  <c:v>60.26666666666668</c:v>
                </c:pt>
                <c:pt idx="28">
                  <c:v>64.833333333333329</c:v>
                </c:pt>
                <c:pt idx="29">
                  <c:v>68.766666666666666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D046-44E6-AFD8-5E69EB4D6E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3546591"/>
        <c:axId val="721753471"/>
      </c:lineChart>
      <c:catAx>
        <c:axId val="199354659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Day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721753471"/>
        <c:crosses val="autoZero"/>
        <c:auto val="1"/>
        <c:lblAlgn val="ctr"/>
        <c:lblOffset val="100"/>
        <c:tickLblSkip val="2"/>
        <c:noMultiLvlLbl val="1"/>
      </c:catAx>
      <c:valAx>
        <c:axId val="721753471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Leaf Legnth (cm)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19935465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636380729132804E-2"/>
          <c:y val="0.87469764539025829"/>
          <c:w val="0.97031992309907933"/>
          <c:h val="0.116914851988647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/>
      </a:pPr>
      <a:endParaRPr lang="en-N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Leaf length of cold treated plants</a:t>
            </a:r>
          </a:p>
        </c:rich>
      </c:tx>
      <c:layout>
        <c:manualLayout>
          <c:xMode val="edge"/>
          <c:yMode val="edge"/>
          <c:x val="0.28445473589018067"/>
          <c:y val="1.41415009377762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NL"/>
        </a:p>
      </c:txPr>
    </c:title>
    <c:autoTitleDeleted val="0"/>
    <c:plotArea>
      <c:layout>
        <c:manualLayout>
          <c:layoutTarget val="inner"/>
          <c:xMode val="edge"/>
          <c:yMode val="edge"/>
          <c:x val="0.1399246863993952"/>
          <c:y val="0.12698862274954351"/>
          <c:w val="0.81071805795473417"/>
          <c:h val="0.62574282621807631"/>
        </c:manualLayout>
      </c:layout>
      <c:lineChart>
        <c:grouping val="standard"/>
        <c:varyColors val="0"/>
        <c:ser>
          <c:idx val="0"/>
          <c:order val="0"/>
          <c:tx>
            <c:strRef>
              <c:f>'Cold (D3) good'!$F$78</c:f>
              <c:strCache>
                <c:ptCount val="1"/>
                <c:pt idx="0">
                  <c:v>Leaf 1</c:v>
                </c:pt>
              </c:strCache>
            </c:strRef>
          </c:tx>
          <c:spPr>
            <a:ln w="28575" cap="rnd">
              <a:solidFill>
                <a:schemeClr val="accent1">
                  <a:shade val="44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'Cold (D3) good'!$G$102:$AJ$102</c:f>
                <c:numCache>
                  <c:formatCode>General</c:formatCode>
                  <c:ptCount val="30"/>
                  <c:pt idx="0">
                    <c:v>0.43216130421075938</c:v>
                  </c:pt>
                  <c:pt idx="1">
                    <c:v>0.40883108632154591</c:v>
                  </c:pt>
                  <c:pt idx="2">
                    <c:v>0.26305214040457559</c:v>
                  </c:pt>
                  <c:pt idx="3">
                    <c:v>0.39313302001812173</c:v>
                  </c:pt>
                  <c:pt idx="4">
                    <c:v>0.41992771486802294</c:v>
                  </c:pt>
                  <c:pt idx="5">
                    <c:v>0.44977673032612231</c:v>
                  </c:pt>
                  <c:pt idx="6">
                    <c:v>0.42510502903904324</c:v>
                  </c:pt>
                  <c:pt idx="7">
                    <c:v>0.41915625282908092</c:v>
                  </c:pt>
                  <c:pt idx="8">
                    <c:v>0.41306779104646146</c:v>
                  </c:pt>
                  <c:pt idx="9">
                    <c:v>0.40858532069289294</c:v>
                  </c:pt>
                  <c:pt idx="10">
                    <c:v>0.4224714698735797</c:v>
                  </c:pt>
                  <c:pt idx="11">
                    <c:v>0.42128099716392275</c:v>
                  </c:pt>
                  <c:pt idx="12">
                    <c:v>0.42128099716392275</c:v>
                  </c:pt>
                  <c:pt idx="13">
                    <c:v>0.42128099716392275</c:v>
                  </c:pt>
                  <c:pt idx="14">
                    <c:v>0.42128099716392275</c:v>
                  </c:pt>
                  <c:pt idx="15">
                    <c:v>0.42128099716392275</c:v>
                  </c:pt>
                  <c:pt idx="16">
                    <c:v>0.42128099716392275</c:v>
                  </c:pt>
                  <c:pt idx="17">
                    <c:v>0.42128099716392275</c:v>
                  </c:pt>
                  <c:pt idx="18">
                    <c:v>0.42128099716392275</c:v>
                  </c:pt>
                  <c:pt idx="19">
                    <c:v>0.42128099716392275</c:v>
                  </c:pt>
                  <c:pt idx="20">
                    <c:v>0.42128099716392275</c:v>
                  </c:pt>
                  <c:pt idx="21">
                    <c:v>0.42128099716392275</c:v>
                  </c:pt>
                  <c:pt idx="22">
                    <c:v>0.42128099716392275</c:v>
                  </c:pt>
                  <c:pt idx="23">
                    <c:v>0.42128099716392275</c:v>
                  </c:pt>
                  <c:pt idx="24">
                    <c:v>0.42128099716392275</c:v>
                  </c:pt>
                  <c:pt idx="25">
                    <c:v>0.42128099716392275</c:v>
                  </c:pt>
                  <c:pt idx="26">
                    <c:v>0.42128099716392275</c:v>
                  </c:pt>
                  <c:pt idx="27">
                    <c:v>0.42128099716392275</c:v>
                  </c:pt>
                  <c:pt idx="28">
                    <c:v>0.42128099716392275</c:v>
                  </c:pt>
                  <c:pt idx="29">
                    <c:v>0.42128099716392275</c:v>
                  </c:pt>
                </c:numCache>
              </c:numRef>
            </c:plus>
            <c:minus>
              <c:numRef>
                <c:f>'Cold (D3) good'!$G$102:$AJ$102</c:f>
                <c:numCache>
                  <c:formatCode>General</c:formatCode>
                  <c:ptCount val="30"/>
                  <c:pt idx="0">
                    <c:v>0.43216130421075938</c:v>
                  </c:pt>
                  <c:pt idx="1">
                    <c:v>0.40883108632154591</c:v>
                  </c:pt>
                  <c:pt idx="2">
                    <c:v>0.26305214040457559</c:v>
                  </c:pt>
                  <c:pt idx="3">
                    <c:v>0.39313302001812173</c:v>
                  </c:pt>
                  <c:pt idx="4">
                    <c:v>0.41992771486802294</c:v>
                  </c:pt>
                  <c:pt idx="5">
                    <c:v>0.44977673032612231</c:v>
                  </c:pt>
                  <c:pt idx="6">
                    <c:v>0.42510502903904324</c:v>
                  </c:pt>
                  <c:pt idx="7">
                    <c:v>0.41915625282908092</c:v>
                  </c:pt>
                  <c:pt idx="8">
                    <c:v>0.41306779104646146</c:v>
                  </c:pt>
                  <c:pt idx="9">
                    <c:v>0.40858532069289294</c:v>
                  </c:pt>
                  <c:pt idx="10">
                    <c:v>0.4224714698735797</c:v>
                  </c:pt>
                  <c:pt idx="11">
                    <c:v>0.42128099716392275</c:v>
                  </c:pt>
                  <c:pt idx="12">
                    <c:v>0.42128099716392275</c:v>
                  </c:pt>
                  <c:pt idx="13">
                    <c:v>0.42128099716392275</c:v>
                  </c:pt>
                  <c:pt idx="14">
                    <c:v>0.42128099716392275</c:v>
                  </c:pt>
                  <c:pt idx="15">
                    <c:v>0.42128099716392275</c:v>
                  </c:pt>
                  <c:pt idx="16">
                    <c:v>0.42128099716392275</c:v>
                  </c:pt>
                  <c:pt idx="17">
                    <c:v>0.42128099716392275</c:v>
                  </c:pt>
                  <c:pt idx="18">
                    <c:v>0.42128099716392275</c:v>
                  </c:pt>
                  <c:pt idx="19">
                    <c:v>0.42128099716392275</c:v>
                  </c:pt>
                  <c:pt idx="20">
                    <c:v>0.42128099716392275</c:v>
                  </c:pt>
                  <c:pt idx="21">
                    <c:v>0.42128099716392275</c:v>
                  </c:pt>
                  <c:pt idx="22">
                    <c:v>0.42128099716392275</c:v>
                  </c:pt>
                  <c:pt idx="23">
                    <c:v>0.42128099716392275</c:v>
                  </c:pt>
                  <c:pt idx="24">
                    <c:v>0.42128099716392275</c:v>
                  </c:pt>
                  <c:pt idx="25">
                    <c:v>0.42128099716392275</c:v>
                  </c:pt>
                  <c:pt idx="26">
                    <c:v>0.42128099716392275</c:v>
                  </c:pt>
                  <c:pt idx="27">
                    <c:v>0.42128099716392275</c:v>
                  </c:pt>
                  <c:pt idx="28">
                    <c:v>0.42128099716392275</c:v>
                  </c:pt>
                  <c:pt idx="29">
                    <c:v>0.42128099716392275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'Cold (D3) good'!$G$77:$AJ$77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'Cold (D3) good'!$G$78:$AJ$78</c:f>
              <c:numCache>
                <c:formatCode>General</c:formatCode>
                <c:ptCount val="30"/>
                <c:pt idx="0">
                  <c:v>4.8624999999999989</c:v>
                </c:pt>
                <c:pt idx="1">
                  <c:v>7.2000000000000011</c:v>
                </c:pt>
                <c:pt idx="2">
                  <c:v>8.2250000000000014</c:v>
                </c:pt>
                <c:pt idx="3">
                  <c:v>8.9250000000000007</c:v>
                </c:pt>
                <c:pt idx="4">
                  <c:v>9.0750000000000011</c:v>
                </c:pt>
                <c:pt idx="5">
                  <c:v>9.1125000000000007</c:v>
                </c:pt>
                <c:pt idx="6">
                  <c:v>9.15</c:v>
                </c:pt>
                <c:pt idx="7">
                  <c:v>9.1624999999999996</c:v>
                </c:pt>
                <c:pt idx="8">
                  <c:v>9.1749999999999989</c:v>
                </c:pt>
                <c:pt idx="9">
                  <c:v>9.0875000000000004</c:v>
                </c:pt>
                <c:pt idx="10">
                  <c:v>9.125</c:v>
                </c:pt>
                <c:pt idx="11">
                  <c:v>9.1624999999999996</c:v>
                </c:pt>
                <c:pt idx="12">
                  <c:v>9.1624999999999996</c:v>
                </c:pt>
                <c:pt idx="13">
                  <c:v>9.1624999999999996</c:v>
                </c:pt>
                <c:pt idx="14">
                  <c:v>9.1624999999999996</c:v>
                </c:pt>
                <c:pt idx="15">
                  <c:v>9.1624999999999996</c:v>
                </c:pt>
                <c:pt idx="16">
                  <c:v>9.1624999999999996</c:v>
                </c:pt>
                <c:pt idx="17">
                  <c:v>9.1624999999999996</c:v>
                </c:pt>
                <c:pt idx="18">
                  <c:v>9.1624999999999996</c:v>
                </c:pt>
                <c:pt idx="19">
                  <c:v>9.1624999999999996</c:v>
                </c:pt>
                <c:pt idx="20">
                  <c:v>9.1624999999999996</c:v>
                </c:pt>
                <c:pt idx="21">
                  <c:v>9.1624999999999996</c:v>
                </c:pt>
                <c:pt idx="22">
                  <c:v>9.1624999999999996</c:v>
                </c:pt>
                <c:pt idx="23">
                  <c:v>9.1624999999999996</c:v>
                </c:pt>
                <c:pt idx="24">
                  <c:v>9.1624999999999996</c:v>
                </c:pt>
                <c:pt idx="25">
                  <c:v>9.1624999999999996</c:v>
                </c:pt>
                <c:pt idx="26">
                  <c:v>9.1624999999999996</c:v>
                </c:pt>
                <c:pt idx="27">
                  <c:v>9.1624999999999996</c:v>
                </c:pt>
                <c:pt idx="28">
                  <c:v>9.1624999999999996</c:v>
                </c:pt>
                <c:pt idx="29">
                  <c:v>9.1624999999999996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1B7-4095-98A4-46CF723B6268}"/>
            </c:ext>
          </c:extLst>
        </c:ser>
        <c:ser>
          <c:idx val="1"/>
          <c:order val="1"/>
          <c:tx>
            <c:strRef>
              <c:f>'Cold (D3) good'!$F$79</c:f>
              <c:strCache>
                <c:ptCount val="1"/>
                <c:pt idx="0">
                  <c:v>Leaf 2</c:v>
                </c:pt>
              </c:strCache>
            </c:strRef>
          </c:tx>
          <c:spPr>
            <a:ln w="28575" cap="rnd">
              <a:solidFill>
                <a:schemeClr val="accent1">
                  <a:shade val="58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'Cold (D3) good'!$G$103:$AJ$103</c:f>
                <c:numCache>
                  <c:formatCode>General</c:formatCode>
                  <c:ptCount val="30"/>
                  <c:pt idx="0">
                    <c:v>0.37087871387849114</c:v>
                  </c:pt>
                  <c:pt idx="1">
                    <c:v>0.63189058727418423</c:v>
                  </c:pt>
                  <c:pt idx="2">
                    <c:v>0.81217026276162452</c:v>
                  </c:pt>
                  <c:pt idx="3">
                    <c:v>0.60678823677269333</c:v>
                  </c:pt>
                  <c:pt idx="4">
                    <c:v>0.58825938763682883</c:v>
                  </c:pt>
                  <c:pt idx="5">
                    <c:v>0.68289039070284607</c:v>
                  </c:pt>
                  <c:pt idx="6">
                    <c:v>0.74089713957375447</c:v>
                  </c:pt>
                  <c:pt idx="7">
                    <c:v>0.74785407285493488</c:v>
                  </c:pt>
                  <c:pt idx="8">
                    <c:v>0.74771974791934659</c:v>
                  </c:pt>
                  <c:pt idx="9">
                    <c:v>0.73117749945843213</c:v>
                  </c:pt>
                  <c:pt idx="10">
                    <c:v>0.72971068141519524</c:v>
                  </c:pt>
                  <c:pt idx="11">
                    <c:v>0.75579605620261636</c:v>
                  </c:pt>
                  <c:pt idx="12">
                    <c:v>0.75579605620261636</c:v>
                  </c:pt>
                  <c:pt idx="13">
                    <c:v>0.75579605620261636</c:v>
                  </c:pt>
                  <c:pt idx="14">
                    <c:v>0.75579605620261636</c:v>
                  </c:pt>
                  <c:pt idx="15">
                    <c:v>0.76345081233642209</c:v>
                  </c:pt>
                  <c:pt idx="16">
                    <c:v>0.76345081233642209</c:v>
                  </c:pt>
                  <c:pt idx="17">
                    <c:v>0.76345081233642209</c:v>
                  </c:pt>
                  <c:pt idx="18">
                    <c:v>0.76345081233642209</c:v>
                  </c:pt>
                  <c:pt idx="19">
                    <c:v>0.76345081233642209</c:v>
                  </c:pt>
                  <c:pt idx="20">
                    <c:v>0.76345081233642209</c:v>
                  </c:pt>
                  <c:pt idx="21">
                    <c:v>0.76345081233642209</c:v>
                  </c:pt>
                  <c:pt idx="22">
                    <c:v>0.76345081233642209</c:v>
                  </c:pt>
                  <c:pt idx="23">
                    <c:v>0.76345081233642209</c:v>
                  </c:pt>
                  <c:pt idx="24">
                    <c:v>0.76345081233642209</c:v>
                  </c:pt>
                  <c:pt idx="25">
                    <c:v>0.76345081233642209</c:v>
                  </c:pt>
                  <c:pt idx="26">
                    <c:v>0.76345081233642209</c:v>
                  </c:pt>
                  <c:pt idx="27">
                    <c:v>0.76345081233642209</c:v>
                  </c:pt>
                  <c:pt idx="28">
                    <c:v>0.76345081233642209</c:v>
                  </c:pt>
                  <c:pt idx="29">
                    <c:v>0.76345081233642209</c:v>
                  </c:pt>
                </c:numCache>
              </c:numRef>
            </c:plus>
            <c:minus>
              <c:numRef>
                <c:f>'Cold (D3) good'!$G$103:$AJ$103</c:f>
                <c:numCache>
                  <c:formatCode>General</c:formatCode>
                  <c:ptCount val="30"/>
                  <c:pt idx="0">
                    <c:v>0.37087871387849114</c:v>
                  </c:pt>
                  <c:pt idx="1">
                    <c:v>0.63189058727418423</c:v>
                  </c:pt>
                  <c:pt idx="2">
                    <c:v>0.81217026276162452</c:v>
                  </c:pt>
                  <c:pt idx="3">
                    <c:v>0.60678823677269333</c:v>
                  </c:pt>
                  <c:pt idx="4">
                    <c:v>0.58825938763682883</c:v>
                  </c:pt>
                  <c:pt idx="5">
                    <c:v>0.68289039070284607</c:v>
                  </c:pt>
                  <c:pt idx="6">
                    <c:v>0.74089713957375447</c:v>
                  </c:pt>
                  <c:pt idx="7">
                    <c:v>0.74785407285493488</c:v>
                  </c:pt>
                  <c:pt idx="8">
                    <c:v>0.74771974791934659</c:v>
                  </c:pt>
                  <c:pt idx="9">
                    <c:v>0.73117749945843213</c:v>
                  </c:pt>
                  <c:pt idx="10">
                    <c:v>0.72971068141519524</c:v>
                  </c:pt>
                  <c:pt idx="11">
                    <c:v>0.75579605620261636</c:v>
                  </c:pt>
                  <c:pt idx="12">
                    <c:v>0.75579605620261636</c:v>
                  </c:pt>
                  <c:pt idx="13">
                    <c:v>0.75579605620261636</c:v>
                  </c:pt>
                  <c:pt idx="14">
                    <c:v>0.75579605620261636</c:v>
                  </c:pt>
                  <c:pt idx="15">
                    <c:v>0.76345081233642209</c:v>
                  </c:pt>
                  <c:pt idx="16">
                    <c:v>0.76345081233642209</c:v>
                  </c:pt>
                  <c:pt idx="17">
                    <c:v>0.76345081233642209</c:v>
                  </c:pt>
                  <c:pt idx="18">
                    <c:v>0.76345081233642209</c:v>
                  </c:pt>
                  <c:pt idx="19">
                    <c:v>0.76345081233642209</c:v>
                  </c:pt>
                  <c:pt idx="20">
                    <c:v>0.76345081233642209</c:v>
                  </c:pt>
                  <c:pt idx="21">
                    <c:v>0.76345081233642209</c:v>
                  </c:pt>
                  <c:pt idx="22">
                    <c:v>0.76345081233642209</c:v>
                  </c:pt>
                  <c:pt idx="23">
                    <c:v>0.76345081233642209</c:v>
                  </c:pt>
                  <c:pt idx="24">
                    <c:v>0.76345081233642209</c:v>
                  </c:pt>
                  <c:pt idx="25">
                    <c:v>0.76345081233642209</c:v>
                  </c:pt>
                  <c:pt idx="26">
                    <c:v>0.76345081233642209</c:v>
                  </c:pt>
                  <c:pt idx="27">
                    <c:v>0.76345081233642209</c:v>
                  </c:pt>
                  <c:pt idx="28">
                    <c:v>0.76345081233642209</c:v>
                  </c:pt>
                  <c:pt idx="29">
                    <c:v>0.76345081233642209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'Cold (D3) good'!$G$77:$AJ$77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'Cold (D3) good'!$G$79:$AJ$79</c:f>
              <c:numCache>
                <c:formatCode>General</c:formatCode>
                <c:ptCount val="30"/>
                <c:pt idx="0">
                  <c:v>4.3571428571428568</c:v>
                </c:pt>
                <c:pt idx="1">
                  <c:v>7.6000000000000005</c:v>
                </c:pt>
                <c:pt idx="2">
                  <c:v>11.737500000000001</c:v>
                </c:pt>
                <c:pt idx="3">
                  <c:v>16.662500000000001</c:v>
                </c:pt>
                <c:pt idx="4">
                  <c:v>20.162499999999998</c:v>
                </c:pt>
                <c:pt idx="5">
                  <c:v>21.875</c:v>
                </c:pt>
                <c:pt idx="6">
                  <c:v>22.4</c:v>
                </c:pt>
                <c:pt idx="7">
                  <c:v>22.7</c:v>
                </c:pt>
                <c:pt idx="8">
                  <c:v>22.6875</c:v>
                </c:pt>
                <c:pt idx="9">
                  <c:v>22.737500000000001</c:v>
                </c:pt>
                <c:pt idx="10">
                  <c:v>22.762499999999999</c:v>
                </c:pt>
                <c:pt idx="11">
                  <c:v>22.887500000000003</c:v>
                </c:pt>
                <c:pt idx="12">
                  <c:v>22.887500000000003</c:v>
                </c:pt>
                <c:pt idx="13">
                  <c:v>22.887500000000003</c:v>
                </c:pt>
                <c:pt idx="14">
                  <c:v>22.887500000000003</c:v>
                </c:pt>
                <c:pt idx="15">
                  <c:v>22.900000000000002</c:v>
                </c:pt>
                <c:pt idx="16">
                  <c:v>22.900000000000002</c:v>
                </c:pt>
                <c:pt idx="17">
                  <c:v>22.900000000000002</c:v>
                </c:pt>
                <c:pt idx="18">
                  <c:v>22.900000000000002</c:v>
                </c:pt>
                <c:pt idx="19">
                  <c:v>22.900000000000002</c:v>
                </c:pt>
                <c:pt idx="20">
                  <c:v>22.900000000000002</c:v>
                </c:pt>
                <c:pt idx="21">
                  <c:v>22.900000000000002</c:v>
                </c:pt>
                <c:pt idx="22">
                  <c:v>22.900000000000002</c:v>
                </c:pt>
                <c:pt idx="23">
                  <c:v>22.900000000000002</c:v>
                </c:pt>
                <c:pt idx="24">
                  <c:v>22.900000000000002</c:v>
                </c:pt>
                <c:pt idx="25">
                  <c:v>22.900000000000002</c:v>
                </c:pt>
                <c:pt idx="26">
                  <c:v>22.900000000000002</c:v>
                </c:pt>
                <c:pt idx="27">
                  <c:v>22.900000000000002</c:v>
                </c:pt>
                <c:pt idx="28">
                  <c:v>22.900000000000002</c:v>
                </c:pt>
                <c:pt idx="29">
                  <c:v>22.900000000000002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1B7-4095-98A4-46CF723B6268}"/>
            </c:ext>
          </c:extLst>
        </c:ser>
        <c:ser>
          <c:idx val="2"/>
          <c:order val="2"/>
          <c:tx>
            <c:strRef>
              <c:f>'Cold (D3) good'!$F$80</c:f>
              <c:strCache>
                <c:ptCount val="1"/>
                <c:pt idx="0">
                  <c:v>Leaf 3</c:v>
                </c:pt>
              </c:strCache>
            </c:strRef>
          </c:tx>
          <c:spPr>
            <a:ln w="28575" cap="rnd">
              <a:solidFill>
                <a:schemeClr val="accent1">
                  <a:shade val="72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'Cold (D3) good'!$G$104:$AJ$104</c:f>
                <c:numCache>
                  <c:formatCode>General</c:formatCode>
                  <c:ptCount val="30"/>
                  <c:pt idx="2">
                    <c:v>0.46947647786157121</c:v>
                  </c:pt>
                  <c:pt idx="3">
                    <c:v>0.51649142573439433</c:v>
                  </c:pt>
                  <c:pt idx="4">
                    <c:v>0.60790918024699325</c:v>
                  </c:pt>
                  <c:pt idx="5">
                    <c:v>0.6884084906507183</c:v>
                  </c:pt>
                  <c:pt idx="6">
                    <c:v>0.7199795383997285</c:v>
                  </c:pt>
                  <c:pt idx="7">
                    <c:v>0.66251684614700312</c:v>
                  </c:pt>
                  <c:pt idx="8">
                    <c:v>0.68398451841293251</c:v>
                  </c:pt>
                  <c:pt idx="9">
                    <c:v>0.68463689542079786</c:v>
                  </c:pt>
                  <c:pt idx="10">
                    <c:v>0.71638975824217754</c:v>
                  </c:pt>
                  <c:pt idx="11">
                    <c:v>0.69410785493733884</c:v>
                  </c:pt>
                  <c:pt idx="12">
                    <c:v>0.71006790419749899</c:v>
                  </c:pt>
                  <c:pt idx="13">
                    <c:v>0.71138697526130479</c:v>
                  </c:pt>
                  <c:pt idx="14">
                    <c:v>0.71107313266639427</c:v>
                  </c:pt>
                  <c:pt idx="15">
                    <c:v>0.7503421838449057</c:v>
                  </c:pt>
                  <c:pt idx="16">
                    <c:v>0.72745888445425455</c:v>
                  </c:pt>
                  <c:pt idx="17">
                    <c:v>0.73640960554765766</c:v>
                  </c:pt>
                  <c:pt idx="18">
                    <c:v>0.73411754605687685</c:v>
                  </c:pt>
                  <c:pt idx="19">
                    <c:v>0.73411754605687685</c:v>
                  </c:pt>
                  <c:pt idx="20">
                    <c:v>0.73411754605687685</c:v>
                  </c:pt>
                  <c:pt idx="21">
                    <c:v>0.73411754605687685</c:v>
                  </c:pt>
                  <c:pt idx="22">
                    <c:v>0.73411754605687685</c:v>
                  </c:pt>
                  <c:pt idx="23">
                    <c:v>0.73411754605687685</c:v>
                  </c:pt>
                  <c:pt idx="24">
                    <c:v>0.73411754605687685</c:v>
                  </c:pt>
                  <c:pt idx="25">
                    <c:v>0.73411754605687685</c:v>
                  </c:pt>
                  <c:pt idx="26">
                    <c:v>0.73411754605687685</c:v>
                  </c:pt>
                  <c:pt idx="27">
                    <c:v>0.73411754605687685</c:v>
                  </c:pt>
                  <c:pt idx="28">
                    <c:v>0.73411754605687685</c:v>
                  </c:pt>
                  <c:pt idx="29">
                    <c:v>0.73411754605687685</c:v>
                  </c:pt>
                </c:numCache>
              </c:numRef>
            </c:plus>
            <c:minus>
              <c:numRef>
                <c:f>'Cold (D3) good'!$G$104:$AJ$104</c:f>
                <c:numCache>
                  <c:formatCode>General</c:formatCode>
                  <c:ptCount val="30"/>
                  <c:pt idx="2">
                    <c:v>0.46947647786157121</c:v>
                  </c:pt>
                  <c:pt idx="3">
                    <c:v>0.51649142573439433</c:v>
                  </c:pt>
                  <c:pt idx="4">
                    <c:v>0.60790918024699325</c:v>
                  </c:pt>
                  <c:pt idx="5">
                    <c:v>0.6884084906507183</c:v>
                  </c:pt>
                  <c:pt idx="6">
                    <c:v>0.7199795383997285</c:v>
                  </c:pt>
                  <c:pt idx="7">
                    <c:v>0.66251684614700312</c:v>
                  </c:pt>
                  <c:pt idx="8">
                    <c:v>0.68398451841293251</c:v>
                  </c:pt>
                  <c:pt idx="9">
                    <c:v>0.68463689542079786</c:v>
                  </c:pt>
                  <c:pt idx="10">
                    <c:v>0.71638975824217754</c:v>
                  </c:pt>
                  <c:pt idx="11">
                    <c:v>0.69410785493733884</c:v>
                  </c:pt>
                  <c:pt idx="12">
                    <c:v>0.71006790419749899</c:v>
                  </c:pt>
                  <c:pt idx="13">
                    <c:v>0.71138697526130479</c:v>
                  </c:pt>
                  <c:pt idx="14">
                    <c:v>0.71107313266639427</c:v>
                  </c:pt>
                  <c:pt idx="15">
                    <c:v>0.7503421838449057</c:v>
                  </c:pt>
                  <c:pt idx="16">
                    <c:v>0.72745888445425455</c:v>
                  </c:pt>
                  <c:pt idx="17">
                    <c:v>0.73640960554765766</c:v>
                  </c:pt>
                  <c:pt idx="18">
                    <c:v>0.73411754605687685</c:v>
                  </c:pt>
                  <c:pt idx="19">
                    <c:v>0.73411754605687685</c:v>
                  </c:pt>
                  <c:pt idx="20">
                    <c:v>0.73411754605687685</c:v>
                  </c:pt>
                  <c:pt idx="21">
                    <c:v>0.73411754605687685</c:v>
                  </c:pt>
                  <c:pt idx="22">
                    <c:v>0.73411754605687685</c:v>
                  </c:pt>
                  <c:pt idx="23">
                    <c:v>0.73411754605687685</c:v>
                  </c:pt>
                  <c:pt idx="24">
                    <c:v>0.73411754605687685</c:v>
                  </c:pt>
                  <c:pt idx="25">
                    <c:v>0.73411754605687685</c:v>
                  </c:pt>
                  <c:pt idx="26">
                    <c:v>0.73411754605687685</c:v>
                  </c:pt>
                  <c:pt idx="27">
                    <c:v>0.73411754605687685</c:v>
                  </c:pt>
                  <c:pt idx="28">
                    <c:v>0.73411754605687685</c:v>
                  </c:pt>
                  <c:pt idx="29">
                    <c:v>0.73411754605687685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'Cold (D3) good'!$G$77:$AJ$77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'Cold (D3) good'!$G$80:$AJ$80</c:f>
              <c:numCache>
                <c:formatCode>General</c:formatCode>
                <c:ptCount val="30"/>
                <c:pt idx="2">
                  <c:v>7.3571428571428568</c:v>
                </c:pt>
                <c:pt idx="3">
                  <c:v>12.137499999999999</c:v>
                </c:pt>
                <c:pt idx="4">
                  <c:v>17.425000000000001</c:v>
                </c:pt>
                <c:pt idx="5">
                  <c:v>23.462500000000002</c:v>
                </c:pt>
                <c:pt idx="6">
                  <c:v>29.987500000000001</c:v>
                </c:pt>
                <c:pt idx="7">
                  <c:v>35.4</c:v>
                </c:pt>
                <c:pt idx="8">
                  <c:v>36.0625</c:v>
                </c:pt>
                <c:pt idx="9">
                  <c:v>36.712499999999999</c:v>
                </c:pt>
                <c:pt idx="10">
                  <c:v>37.049999999999997</c:v>
                </c:pt>
                <c:pt idx="11">
                  <c:v>37.950000000000003</c:v>
                </c:pt>
                <c:pt idx="12">
                  <c:v>39.024999999999991</c:v>
                </c:pt>
                <c:pt idx="13">
                  <c:v>39.65</c:v>
                </c:pt>
                <c:pt idx="14">
                  <c:v>39.824999999999996</c:v>
                </c:pt>
                <c:pt idx="15">
                  <c:v>39.987500000000004</c:v>
                </c:pt>
                <c:pt idx="16">
                  <c:v>40.025000000000006</c:v>
                </c:pt>
                <c:pt idx="17">
                  <c:v>40.087500000000006</c:v>
                </c:pt>
                <c:pt idx="18">
                  <c:v>40.150000000000006</c:v>
                </c:pt>
                <c:pt idx="19">
                  <c:v>40.150000000000006</c:v>
                </c:pt>
                <c:pt idx="20">
                  <c:v>40.150000000000006</c:v>
                </c:pt>
                <c:pt idx="21">
                  <c:v>40.150000000000006</c:v>
                </c:pt>
                <c:pt idx="22">
                  <c:v>40.150000000000006</c:v>
                </c:pt>
                <c:pt idx="23">
                  <c:v>40.150000000000006</c:v>
                </c:pt>
                <c:pt idx="24">
                  <c:v>40.150000000000006</c:v>
                </c:pt>
                <c:pt idx="25">
                  <c:v>40.150000000000006</c:v>
                </c:pt>
                <c:pt idx="26">
                  <c:v>40.150000000000006</c:v>
                </c:pt>
                <c:pt idx="27">
                  <c:v>40.150000000000006</c:v>
                </c:pt>
                <c:pt idx="28">
                  <c:v>40.150000000000006</c:v>
                </c:pt>
                <c:pt idx="29">
                  <c:v>40.150000000000006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1B7-4095-98A4-46CF723B6268}"/>
            </c:ext>
          </c:extLst>
        </c:ser>
        <c:ser>
          <c:idx val="3"/>
          <c:order val="3"/>
          <c:tx>
            <c:strRef>
              <c:f>'Cold (D3) good'!$F$81</c:f>
              <c:strCache>
                <c:ptCount val="1"/>
                <c:pt idx="0">
                  <c:v>Leaf 4</c:v>
                </c:pt>
              </c:strCache>
            </c:strRef>
          </c:tx>
          <c:spPr>
            <a:ln w="2857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'Cold (D3) good'!$G$105:$AJ$105</c:f>
                <c:numCache>
                  <c:formatCode>General</c:formatCode>
                  <c:ptCount val="30"/>
                  <c:pt idx="5">
                    <c:v>0.22647851334464972</c:v>
                  </c:pt>
                  <c:pt idx="6">
                    <c:v>0.2764168048436999</c:v>
                  </c:pt>
                  <c:pt idx="7">
                    <c:v>0.35089172119045486</c:v>
                  </c:pt>
                  <c:pt idx="8">
                    <c:v>0.3879605558006417</c:v>
                  </c:pt>
                  <c:pt idx="9">
                    <c:v>0.44950369456609751</c:v>
                  </c:pt>
                  <c:pt idx="10">
                    <c:v>0.45825756949558416</c:v>
                  </c:pt>
                  <c:pt idx="11">
                    <c:v>0.57902319223227772</c:v>
                  </c:pt>
                  <c:pt idx="12">
                    <c:v>0.74952365825617151</c:v>
                  </c:pt>
                  <c:pt idx="13">
                    <c:v>0.8688559801749165</c:v>
                  </c:pt>
                  <c:pt idx="14">
                    <c:v>0.97062893822216434</c:v>
                  </c:pt>
                  <c:pt idx="15">
                    <c:v>0.96222166662068354</c:v>
                  </c:pt>
                  <c:pt idx="16">
                    <c:v>0.93326424063988578</c:v>
                  </c:pt>
                  <c:pt idx="17">
                    <c:v>0.83879164789083882</c:v>
                  </c:pt>
                  <c:pt idx="18">
                    <c:v>0.84154142161019885</c:v>
                  </c:pt>
                  <c:pt idx="19">
                    <c:v>0.83318451052058606</c:v>
                  </c:pt>
                  <c:pt idx="20">
                    <c:v>0.82838860359823152</c:v>
                  </c:pt>
                  <c:pt idx="21">
                    <c:v>0.84492973080605893</c:v>
                  </c:pt>
                  <c:pt idx="22">
                    <c:v>0.82004736361470487</c:v>
                  </c:pt>
                  <c:pt idx="23">
                    <c:v>0.82521642182953603</c:v>
                  </c:pt>
                  <c:pt idx="24">
                    <c:v>0.82080916087201916</c:v>
                  </c:pt>
                  <c:pt idx="25">
                    <c:v>0.82080916087201916</c:v>
                  </c:pt>
                  <c:pt idx="26">
                    <c:v>0.82080916087201916</c:v>
                  </c:pt>
                  <c:pt idx="27">
                    <c:v>0.82080916087201916</c:v>
                  </c:pt>
                  <c:pt idx="28">
                    <c:v>0.82080916087201916</c:v>
                  </c:pt>
                  <c:pt idx="29">
                    <c:v>0.82080916087201916</c:v>
                  </c:pt>
                </c:numCache>
              </c:numRef>
            </c:plus>
            <c:minus>
              <c:numRef>
                <c:f>'Cold (D3) good'!$G$105:$AJ$105</c:f>
                <c:numCache>
                  <c:formatCode>General</c:formatCode>
                  <c:ptCount val="30"/>
                  <c:pt idx="5">
                    <c:v>0.22647851334464972</c:v>
                  </c:pt>
                  <c:pt idx="6">
                    <c:v>0.2764168048436999</c:v>
                  </c:pt>
                  <c:pt idx="7">
                    <c:v>0.35089172119045486</c:v>
                  </c:pt>
                  <c:pt idx="8">
                    <c:v>0.3879605558006417</c:v>
                  </c:pt>
                  <c:pt idx="9">
                    <c:v>0.44950369456609751</c:v>
                  </c:pt>
                  <c:pt idx="10">
                    <c:v>0.45825756949558416</c:v>
                  </c:pt>
                  <c:pt idx="11">
                    <c:v>0.57902319223227772</c:v>
                  </c:pt>
                  <c:pt idx="12">
                    <c:v>0.74952365825617151</c:v>
                  </c:pt>
                  <c:pt idx="13">
                    <c:v>0.8688559801749165</c:v>
                  </c:pt>
                  <c:pt idx="14">
                    <c:v>0.97062893822216434</c:v>
                  </c:pt>
                  <c:pt idx="15">
                    <c:v>0.96222166662068354</c:v>
                  </c:pt>
                  <c:pt idx="16">
                    <c:v>0.93326424063988578</c:v>
                  </c:pt>
                  <c:pt idx="17">
                    <c:v>0.83879164789083882</c:v>
                  </c:pt>
                  <c:pt idx="18">
                    <c:v>0.84154142161019885</c:v>
                  </c:pt>
                  <c:pt idx="19">
                    <c:v>0.83318451052058606</c:v>
                  </c:pt>
                  <c:pt idx="20">
                    <c:v>0.82838860359823152</c:v>
                  </c:pt>
                  <c:pt idx="21">
                    <c:v>0.84492973080605893</c:v>
                  </c:pt>
                  <c:pt idx="22">
                    <c:v>0.82004736361470487</c:v>
                  </c:pt>
                  <c:pt idx="23">
                    <c:v>0.82521642182953603</c:v>
                  </c:pt>
                  <c:pt idx="24">
                    <c:v>0.82080916087201916</c:v>
                  </c:pt>
                  <c:pt idx="25">
                    <c:v>0.82080916087201916</c:v>
                  </c:pt>
                  <c:pt idx="26">
                    <c:v>0.82080916087201916</c:v>
                  </c:pt>
                  <c:pt idx="27">
                    <c:v>0.82080916087201916</c:v>
                  </c:pt>
                  <c:pt idx="28">
                    <c:v>0.82080916087201916</c:v>
                  </c:pt>
                  <c:pt idx="29">
                    <c:v>0.82080916087201916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'Cold (D3) good'!$G$77:$AJ$77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'Cold (D3) good'!$G$81:$AJ$81</c:f>
              <c:numCache>
                <c:formatCode>General</c:formatCode>
                <c:ptCount val="30"/>
                <c:pt idx="5">
                  <c:v>13.27142857142857</c:v>
                </c:pt>
                <c:pt idx="6">
                  <c:v>19.337500000000002</c:v>
                </c:pt>
                <c:pt idx="7">
                  <c:v>25.375</c:v>
                </c:pt>
                <c:pt idx="8">
                  <c:v>25.987499999999994</c:v>
                </c:pt>
                <c:pt idx="9">
                  <c:v>26.824999999999996</c:v>
                </c:pt>
                <c:pt idx="10">
                  <c:v>27.299999999999997</c:v>
                </c:pt>
                <c:pt idx="11">
                  <c:v>31.224999999999998</c:v>
                </c:pt>
                <c:pt idx="12">
                  <c:v>37.5</c:v>
                </c:pt>
                <c:pt idx="13">
                  <c:v>44.924999999999997</c:v>
                </c:pt>
                <c:pt idx="14">
                  <c:v>51.9375</c:v>
                </c:pt>
                <c:pt idx="15">
                  <c:v>55.212500000000006</c:v>
                </c:pt>
                <c:pt idx="16">
                  <c:v>56.574999999999996</c:v>
                </c:pt>
                <c:pt idx="17">
                  <c:v>57.15</c:v>
                </c:pt>
                <c:pt idx="18">
                  <c:v>57.462499999999999</c:v>
                </c:pt>
                <c:pt idx="19">
                  <c:v>57.82500000000001</c:v>
                </c:pt>
                <c:pt idx="20">
                  <c:v>58.012499999999996</c:v>
                </c:pt>
                <c:pt idx="21">
                  <c:v>58.137499999999996</c:v>
                </c:pt>
                <c:pt idx="22">
                  <c:v>58.162500000000001</c:v>
                </c:pt>
                <c:pt idx="23">
                  <c:v>58.174999999999997</c:v>
                </c:pt>
                <c:pt idx="24">
                  <c:v>58.1875</c:v>
                </c:pt>
                <c:pt idx="25">
                  <c:v>58.1875</c:v>
                </c:pt>
                <c:pt idx="26">
                  <c:v>58.1875</c:v>
                </c:pt>
                <c:pt idx="27">
                  <c:v>58.1875</c:v>
                </c:pt>
                <c:pt idx="28">
                  <c:v>58.1875</c:v>
                </c:pt>
                <c:pt idx="29">
                  <c:v>58.1875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1B7-4095-98A4-46CF723B6268}"/>
            </c:ext>
          </c:extLst>
        </c:ser>
        <c:ser>
          <c:idx val="4"/>
          <c:order val="4"/>
          <c:tx>
            <c:strRef>
              <c:f>'Cold (D3) good'!$F$82</c:f>
              <c:strCache>
                <c:ptCount val="1"/>
                <c:pt idx="0">
                  <c:v>Leaf 5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'Cold (D3) good'!$G$106:$AJ$106</c:f>
                <c:numCache>
                  <c:formatCode>General</c:formatCode>
                  <c:ptCount val="30"/>
                  <c:pt idx="11">
                    <c:v>0.82425724139978707</c:v>
                  </c:pt>
                  <c:pt idx="12">
                    <c:v>1.1301977432181982</c:v>
                  </c:pt>
                  <c:pt idx="13">
                    <c:v>1.0343648844995161</c:v>
                  </c:pt>
                  <c:pt idx="14">
                    <c:v>1.1067568451496985</c:v>
                  </c:pt>
                  <c:pt idx="15">
                    <c:v>1.2222637078096408</c:v>
                  </c:pt>
                  <c:pt idx="16">
                    <c:v>1.3722293514049111</c:v>
                  </c:pt>
                  <c:pt idx="17">
                    <c:v>1.3962881277566912</c:v>
                  </c:pt>
                  <c:pt idx="18">
                    <c:v>1.3012270994279647</c:v>
                  </c:pt>
                  <c:pt idx="19">
                    <c:v>1.0906665720689204</c:v>
                  </c:pt>
                  <c:pt idx="20">
                    <c:v>0.99157162409696153</c:v>
                  </c:pt>
                  <c:pt idx="21">
                    <c:v>0.90838111495120744</c:v>
                  </c:pt>
                  <c:pt idx="22">
                    <c:v>0.82418791199926844</c:v>
                  </c:pt>
                  <c:pt idx="23">
                    <c:v>0.77860624103036091</c:v>
                  </c:pt>
                  <c:pt idx="24">
                    <c:v>0.78976431837063121</c:v>
                  </c:pt>
                  <c:pt idx="25">
                    <c:v>0.79696690646475388</c:v>
                  </c:pt>
                  <c:pt idx="26">
                    <c:v>0.80661329024508366</c:v>
                  </c:pt>
                  <c:pt idx="27">
                    <c:v>0.81766217264309538</c:v>
                  </c:pt>
                  <c:pt idx="28">
                    <c:v>0.8112490369793971</c:v>
                  </c:pt>
                  <c:pt idx="29">
                    <c:v>0.8112490369793971</c:v>
                  </c:pt>
                </c:numCache>
              </c:numRef>
            </c:plus>
            <c:minus>
              <c:numRef>
                <c:f>'Cold (D3) good'!$G$106:$AJ$106</c:f>
                <c:numCache>
                  <c:formatCode>General</c:formatCode>
                  <c:ptCount val="30"/>
                  <c:pt idx="11">
                    <c:v>0.82425724139978707</c:v>
                  </c:pt>
                  <c:pt idx="12">
                    <c:v>1.1301977432181982</c:v>
                  </c:pt>
                  <c:pt idx="13">
                    <c:v>1.0343648844995161</c:v>
                  </c:pt>
                  <c:pt idx="14">
                    <c:v>1.1067568451496985</c:v>
                  </c:pt>
                  <c:pt idx="15">
                    <c:v>1.2222637078096408</c:v>
                  </c:pt>
                  <c:pt idx="16">
                    <c:v>1.3722293514049111</c:v>
                  </c:pt>
                  <c:pt idx="17">
                    <c:v>1.3962881277566912</c:v>
                  </c:pt>
                  <c:pt idx="18">
                    <c:v>1.3012270994279647</c:v>
                  </c:pt>
                  <c:pt idx="19">
                    <c:v>1.0906665720689204</c:v>
                  </c:pt>
                  <c:pt idx="20">
                    <c:v>0.99157162409696153</c:v>
                  </c:pt>
                  <c:pt idx="21">
                    <c:v>0.90838111495120744</c:v>
                  </c:pt>
                  <c:pt idx="22">
                    <c:v>0.82418791199926844</c:v>
                  </c:pt>
                  <c:pt idx="23">
                    <c:v>0.77860624103036091</c:v>
                  </c:pt>
                  <c:pt idx="24">
                    <c:v>0.78976431837063121</c:v>
                  </c:pt>
                  <c:pt idx="25">
                    <c:v>0.79696690646475388</c:v>
                  </c:pt>
                  <c:pt idx="26">
                    <c:v>0.80661329024508366</c:v>
                  </c:pt>
                  <c:pt idx="27">
                    <c:v>0.81766217264309538</c:v>
                  </c:pt>
                  <c:pt idx="28">
                    <c:v>0.8112490369793971</c:v>
                  </c:pt>
                  <c:pt idx="29">
                    <c:v>0.8112490369793971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'Cold (D3) good'!$G$77:$AJ$77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'Cold (D3) good'!$G$82:$AJ$82</c:f>
              <c:numCache>
                <c:formatCode>General</c:formatCode>
                <c:ptCount val="30"/>
                <c:pt idx="11">
                  <c:v>16.18</c:v>
                </c:pt>
                <c:pt idx="12">
                  <c:v>20.985714285714288</c:v>
                </c:pt>
                <c:pt idx="13">
                  <c:v>27.025000000000002</c:v>
                </c:pt>
                <c:pt idx="14">
                  <c:v>33.175000000000004</c:v>
                </c:pt>
                <c:pt idx="15">
                  <c:v>39.4</c:v>
                </c:pt>
                <c:pt idx="16">
                  <c:v>46.287500000000001</c:v>
                </c:pt>
                <c:pt idx="17">
                  <c:v>54.9375</c:v>
                </c:pt>
                <c:pt idx="18">
                  <c:v>60.0625</c:v>
                </c:pt>
                <c:pt idx="19">
                  <c:v>63.425000000000004</c:v>
                </c:pt>
                <c:pt idx="20">
                  <c:v>65.55</c:v>
                </c:pt>
                <c:pt idx="21">
                  <c:v>66.787499999999994</c:v>
                </c:pt>
                <c:pt idx="22">
                  <c:v>67.5</c:v>
                </c:pt>
                <c:pt idx="23">
                  <c:v>68.087500000000006</c:v>
                </c:pt>
                <c:pt idx="24">
                  <c:v>68.3125</c:v>
                </c:pt>
                <c:pt idx="25">
                  <c:v>68.487499999999997</c:v>
                </c:pt>
                <c:pt idx="26">
                  <c:v>68.625</c:v>
                </c:pt>
                <c:pt idx="27">
                  <c:v>68.649999999999991</c:v>
                </c:pt>
                <c:pt idx="28">
                  <c:v>68.674999999999997</c:v>
                </c:pt>
                <c:pt idx="29">
                  <c:v>68.674999999999997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1B7-4095-98A4-46CF723B6268}"/>
            </c:ext>
          </c:extLst>
        </c:ser>
        <c:ser>
          <c:idx val="5"/>
          <c:order val="5"/>
          <c:tx>
            <c:strRef>
              <c:f>'Cold (D3) good'!$F$83</c:f>
              <c:strCache>
                <c:ptCount val="1"/>
                <c:pt idx="0">
                  <c:v>Leaf 6</c:v>
                </c:pt>
              </c:strCache>
            </c:strRef>
          </c:tx>
          <c:spPr>
            <a:ln w="28575" cap="rnd">
              <a:solidFill>
                <a:schemeClr val="accent1">
                  <a:tint val="86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'Cold (D3) good'!$G$107:$AJ$107</c:f>
                <c:numCache>
                  <c:formatCode>General</c:formatCode>
                  <c:ptCount val="30"/>
                  <c:pt idx="14">
                    <c:v>0.90707723797164053</c:v>
                  </c:pt>
                  <c:pt idx="15">
                    <c:v>1.1247916473729638</c:v>
                  </c:pt>
                  <c:pt idx="16">
                    <c:v>1.2150837713625227</c:v>
                  </c:pt>
                  <c:pt idx="17">
                    <c:v>1.2364894864090032</c:v>
                  </c:pt>
                  <c:pt idx="18">
                    <c:v>1.3186082354404693</c:v>
                  </c:pt>
                  <c:pt idx="19">
                    <c:v>1.3057222960054389</c:v>
                  </c:pt>
                  <c:pt idx="20">
                    <c:v>1.3994817280489436</c:v>
                  </c:pt>
                  <c:pt idx="21">
                    <c:v>1.3932233950703772</c:v>
                  </c:pt>
                  <c:pt idx="22">
                    <c:v>1.2439496429862882</c:v>
                  </c:pt>
                  <c:pt idx="23">
                    <c:v>0.94623313345979532</c:v>
                  </c:pt>
                  <c:pt idx="24">
                    <c:v>0.78193898190880007</c:v>
                  </c:pt>
                  <c:pt idx="25">
                    <c:v>0.67979448049707192</c:v>
                  </c:pt>
                  <c:pt idx="26">
                    <c:v>0.70227627347484434</c:v>
                  </c:pt>
                  <c:pt idx="27">
                    <c:v>0.68913765989511411</c:v>
                  </c:pt>
                  <c:pt idx="28">
                    <c:v>0.66520673478250314</c:v>
                  </c:pt>
                  <c:pt idx="29">
                    <c:v>0.72893023377706401</c:v>
                  </c:pt>
                </c:numCache>
              </c:numRef>
            </c:plus>
            <c:minus>
              <c:numRef>
                <c:f>'Cold (D3) good'!$G$107:$AJ$107</c:f>
                <c:numCache>
                  <c:formatCode>General</c:formatCode>
                  <c:ptCount val="30"/>
                  <c:pt idx="14">
                    <c:v>0.90707723797164053</c:v>
                  </c:pt>
                  <c:pt idx="15">
                    <c:v>1.1247916473729638</c:v>
                  </c:pt>
                  <c:pt idx="16">
                    <c:v>1.2150837713625227</c:v>
                  </c:pt>
                  <c:pt idx="17">
                    <c:v>1.2364894864090032</c:v>
                  </c:pt>
                  <c:pt idx="18">
                    <c:v>1.3186082354404693</c:v>
                  </c:pt>
                  <c:pt idx="19">
                    <c:v>1.3057222960054389</c:v>
                  </c:pt>
                  <c:pt idx="20">
                    <c:v>1.3994817280489436</c:v>
                  </c:pt>
                  <c:pt idx="21">
                    <c:v>1.3932233950703772</c:v>
                  </c:pt>
                  <c:pt idx="22">
                    <c:v>1.2439496429862882</c:v>
                  </c:pt>
                  <c:pt idx="23">
                    <c:v>0.94623313345979532</c:v>
                  </c:pt>
                  <c:pt idx="24">
                    <c:v>0.78193898190880007</c:v>
                  </c:pt>
                  <c:pt idx="25">
                    <c:v>0.67979448049707192</c:v>
                  </c:pt>
                  <c:pt idx="26">
                    <c:v>0.70227627347484434</c:v>
                  </c:pt>
                  <c:pt idx="27">
                    <c:v>0.68913765989511411</c:v>
                  </c:pt>
                  <c:pt idx="28">
                    <c:v>0.66520673478250314</c:v>
                  </c:pt>
                  <c:pt idx="29">
                    <c:v>0.72893023377706401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'Cold (D3) good'!$G$77:$AJ$77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'Cold (D3) good'!$G$83:$AJ$83</c:f>
              <c:numCache>
                <c:formatCode>General</c:formatCode>
                <c:ptCount val="30"/>
                <c:pt idx="14">
                  <c:v>19.657142857142855</c:v>
                </c:pt>
                <c:pt idx="15">
                  <c:v>25.287500000000001</c:v>
                </c:pt>
                <c:pt idx="16">
                  <c:v>32.1</c:v>
                </c:pt>
                <c:pt idx="17">
                  <c:v>40.9375</c:v>
                </c:pt>
                <c:pt idx="18">
                  <c:v>47.187499999999993</c:v>
                </c:pt>
                <c:pt idx="19">
                  <c:v>53.575000000000003</c:v>
                </c:pt>
                <c:pt idx="20">
                  <c:v>60.162500000000001</c:v>
                </c:pt>
                <c:pt idx="21">
                  <c:v>66.65000000000002</c:v>
                </c:pt>
                <c:pt idx="22">
                  <c:v>71.775000000000006</c:v>
                </c:pt>
                <c:pt idx="23">
                  <c:v>75.95</c:v>
                </c:pt>
                <c:pt idx="24">
                  <c:v>78.599999999999994</c:v>
                </c:pt>
                <c:pt idx="25">
                  <c:v>79.9375</c:v>
                </c:pt>
                <c:pt idx="26">
                  <c:v>81.137500000000003</c:v>
                </c:pt>
                <c:pt idx="27">
                  <c:v>81.924999999999997</c:v>
                </c:pt>
                <c:pt idx="28">
                  <c:v>82.4</c:v>
                </c:pt>
                <c:pt idx="29">
                  <c:v>82.875000000000014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1B7-4095-98A4-46CF723B6268}"/>
            </c:ext>
          </c:extLst>
        </c:ser>
        <c:ser>
          <c:idx val="6"/>
          <c:order val="6"/>
          <c:tx>
            <c:strRef>
              <c:f>'Cold (D3) good'!$F$84</c:f>
              <c:strCache>
                <c:ptCount val="1"/>
                <c:pt idx="0">
                  <c:v>Leaf 7</c:v>
                </c:pt>
              </c:strCache>
            </c:strRef>
          </c:tx>
          <c:spPr>
            <a:ln w="28575" cap="rnd">
              <a:solidFill>
                <a:schemeClr val="accent1">
                  <a:tint val="72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'Cold (D3) good'!$G$107:$AJ$107</c:f>
                <c:numCache>
                  <c:formatCode>General</c:formatCode>
                  <c:ptCount val="30"/>
                  <c:pt idx="14">
                    <c:v>0.90707723797164053</c:v>
                  </c:pt>
                  <c:pt idx="15">
                    <c:v>1.1247916473729638</c:v>
                  </c:pt>
                  <c:pt idx="16">
                    <c:v>1.2150837713625227</c:v>
                  </c:pt>
                  <c:pt idx="17">
                    <c:v>1.2364894864090032</c:v>
                  </c:pt>
                  <c:pt idx="18">
                    <c:v>1.3186082354404693</c:v>
                  </c:pt>
                  <c:pt idx="19">
                    <c:v>1.3057222960054389</c:v>
                  </c:pt>
                  <c:pt idx="20">
                    <c:v>1.3994817280489436</c:v>
                  </c:pt>
                  <c:pt idx="21">
                    <c:v>1.3932233950703772</c:v>
                  </c:pt>
                  <c:pt idx="22">
                    <c:v>1.2439496429862882</c:v>
                  </c:pt>
                  <c:pt idx="23">
                    <c:v>0.94623313345979532</c:v>
                  </c:pt>
                  <c:pt idx="24">
                    <c:v>0.78193898190880007</c:v>
                  </c:pt>
                  <c:pt idx="25">
                    <c:v>0.67979448049707192</c:v>
                  </c:pt>
                  <c:pt idx="26">
                    <c:v>0.70227627347484434</c:v>
                  </c:pt>
                  <c:pt idx="27">
                    <c:v>0.68913765989511411</c:v>
                  </c:pt>
                  <c:pt idx="28">
                    <c:v>0.66520673478250314</c:v>
                  </c:pt>
                  <c:pt idx="29">
                    <c:v>0.72893023377706401</c:v>
                  </c:pt>
                </c:numCache>
              </c:numRef>
            </c:plus>
            <c:minus>
              <c:numRef>
                <c:f>'Cold (D3) good'!$G$107:$AJ$107</c:f>
                <c:numCache>
                  <c:formatCode>General</c:formatCode>
                  <c:ptCount val="30"/>
                  <c:pt idx="14">
                    <c:v>0.90707723797164053</c:v>
                  </c:pt>
                  <c:pt idx="15">
                    <c:v>1.1247916473729638</c:v>
                  </c:pt>
                  <c:pt idx="16">
                    <c:v>1.2150837713625227</c:v>
                  </c:pt>
                  <c:pt idx="17">
                    <c:v>1.2364894864090032</c:v>
                  </c:pt>
                  <c:pt idx="18">
                    <c:v>1.3186082354404693</c:v>
                  </c:pt>
                  <c:pt idx="19">
                    <c:v>1.3057222960054389</c:v>
                  </c:pt>
                  <c:pt idx="20">
                    <c:v>1.3994817280489436</c:v>
                  </c:pt>
                  <c:pt idx="21">
                    <c:v>1.3932233950703772</c:v>
                  </c:pt>
                  <c:pt idx="22">
                    <c:v>1.2439496429862882</c:v>
                  </c:pt>
                  <c:pt idx="23">
                    <c:v>0.94623313345979532</c:v>
                  </c:pt>
                  <c:pt idx="24">
                    <c:v>0.78193898190880007</c:v>
                  </c:pt>
                  <c:pt idx="25">
                    <c:v>0.67979448049707192</c:v>
                  </c:pt>
                  <c:pt idx="26">
                    <c:v>0.70227627347484434</c:v>
                  </c:pt>
                  <c:pt idx="27">
                    <c:v>0.68913765989511411</c:v>
                  </c:pt>
                  <c:pt idx="28">
                    <c:v>0.66520673478250314</c:v>
                  </c:pt>
                  <c:pt idx="29">
                    <c:v>0.72893023377706401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'Cold (D3) good'!$G$77:$AJ$77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'Cold (D3) good'!$G$84:$AJ$84</c:f>
              <c:numCache>
                <c:formatCode>General</c:formatCode>
                <c:ptCount val="30"/>
                <c:pt idx="17">
                  <c:v>26.271428571428572</c:v>
                </c:pt>
                <c:pt idx="18">
                  <c:v>31.587499999999995</c:v>
                </c:pt>
                <c:pt idx="19">
                  <c:v>37.9375</c:v>
                </c:pt>
                <c:pt idx="20">
                  <c:v>44.625</c:v>
                </c:pt>
                <c:pt idx="21">
                  <c:v>51.3125</c:v>
                </c:pt>
                <c:pt idx="22">
                  <c:v>57.3</c:v>
                </c:pt>
                <c:pt idx="23">
                  <c:v>63.774999999999999</c:v>
                </c:pt>
                <c:pt idx="24">
                  <c:v>69.875</c:v>
                </c:pt>
                <c:pt idx="25">
                  <c:v>74.162499999999994</c:v>
                </c:pt>
                <c:pt idx="26">
                  <c:v>79.075000000000003</c:v>
                </c:pt>
                <c:pt idx="27">
                  <c:v>83.4</c:v>
                </c:pt>
                <c:pt idx="28">
                  <c:v>86.637500000000003</c:v>
                </c:pt>
                <c:pt idx="29">
                  <c:v>89.024999999999991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1B7-4095-98A4-46CF723B6268}"/>
            </c:ext>
          </c:extLst>
        </c:ser>
        <c:ser>
          <c:idx val="7"/>
          <c:order val="7"/>
          <c:tx>
            <c:strRef>
              <c:f>'Cold (D3) good'!$F$85</c:f>
              <c:strCache>
                <c:ptCount val="1"/>
                <c:pt idx="0">
                  <c:v>Leaf 8</c:v>
                </c:pt>
              </c:strCache>
            </c:strRef>
          </c:tx>
          <c:spPr>
            <a:ln w="28575" cap="rnd">
              <a:solidFill>
                <a:schemeClr val="accent1">
                  <a:tint val="58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'Cold (D3) good'!$G$108:$AJ$108</c:f>
                <c:numCache>
                  <c:formatCode>General</c:formatCode>
                  <c:ptCount val="30"/>
                  <c:pt idx="17">
                    <c:v>0.70160166616049557</c:v>
                  </c:pt>
                  <c:pt idx="18">
                    <c:v>0.92667560590069975</c:v>
                  </c:pt>
                  <c:pt idx="19">
                    <c:v>0.93940283083000575</c:v>
                  </c:pt>
                  <c:pt idx="20">
                    <c:v>1.0525055140676733</c:v>
                  </c:pt>
                  <c:pt idx="21">
                    <c:v>1.1260610076088877</c:v>
                  </c:pt>
                  <c:pt idx="22">
                    <c:v>1.2867456181057255</c:v>
                  </c:pt>
                  <c:pt idx="23">
                    <c:v>1.3845770370147588</c:v>
                  </c:pt>
                  <c:pt idx="24">
                    <c:v>1.3785020337826333</c:v>
                  </c:pt>
                  <c:pt idx="25">
                    <c:v>1.1931257717201733</c:v>
                  </c:pt>
                  <c:pt idx="26">
                    <c:v>1.2146060501837024</c:v>
                  </c:pt>
                  <c:pt idx="27">
                    <c:v>1.1386081729148856</c:v>
                  </c:pt>
                  <c:pt idx="28">
                    <c:v>0.99981024985458478</c:v>
                  </c:pt>
                  <c:pt idx="29">
                    <c:v>1.1273784381728893</c:v>
                  </c:pt>
                </c:numCache>
              </c:numRef>
            </c:plus>
            <c:minus>
              <c:numRef>
                <c:f>'Cold (D3) good'!$G$108:$AJ$108</c:f>
                <c:numCache>
                  <c:formatCode>General</c:formatCode>
                  <c:ptCount val="30"/>
                  <c:pt idx="17">
                    <c:v>0.70160166616049557</c:v>
                  </c:pt>
                  <c:pt idx="18">
                    <c:v>0.92667560590069975</c:v>
                  </c:pt>
                  <c:pt idx="19">
                    <c:v>0.93940283083000575</c:v>
                  </c:pt>
                  <c:pt idx="20">
                    <c:v>1.0525055140676733</c:v>
                  </c:pt>
                  <c:pt idx="21">
                    <c:v>1.1260610076088877</c:v>
                  </c:pt>
                  <c:pt idx="22">
                    <c:v>1.2867456181057255</c:v>
                  </c:pt>
                  <c:pt idx="23">
                    <c:v>1.3845770370147588</c:v>
                  </c:pt>
                  <c:pt idx="24">
                    <c:v>1.3785020337826333</c:v>
                  </c:pt>
                  <c:pt idx="25">
                    <c:v>1.1931257717201733</c:v>
                  </c:pt>
                  <c:pt idx="26">
                    <c:v>1.2146060501837024</c:v>
                  </c:pt>
                  <c:pt idx="27">
                    <c:v>1.1386081729148856</c:v>
                  </c:pt>
                  <c:pt idx="28">
                    <c:v>0.99981024985458478</c:v>
                  </c:pt>
                  <c:pt idx="29">
                    <c:v>1.1273784381728893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'Cold (D3) good'!$G$77:$AJ$77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'Cold (D3) good'!$G$85:$AJ$85</c:f>
              <c:numCache>
                <c:formatCode>General</c:formatCode>
                <c:ptCount val="30"/>
                <c:pt idx="19">
                  <c:v>24.383333333333336</c:v>
                </c:pt>
                <c:pt idx="20">
                  <c:v>30.150000000000002</c:v>
                </c:pt>
                <c:pt idx="21">
                  <c:v>36.712499999999999</c:v>
                </c:pt>
                <c:pt idx="22">
                  <c:v>42.662500000000009</c:v>
                </c:pt>
                <c:pt idx="23">
                  <c:v>49.3</c:v>
                </c:pt>
                <c:pt idx="24">
                  <c:v>55.512500000000003</c:v>
                </c:pt>
                <c:pt idx="25">
                  <c:v>60.024999999999991</c:v>
                </c:pt>
                <c:pt idx="26">
                  <c:v>65.262500000000003</c:v>
                </c:pt>
                <c:pt idx="27">
                  <c:v>70.137500000000003</c:v>
                </c:pt>
                <c:pt idx="28">
                  <c:v>74.199999999999989</c:v>
                </c:pt>
                <c:pt idx="29">
                  <c:v>78.162499999999994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1B7-4095-98A4-46CF723B6268}"/>
            </c:ext>
          </c:extLst>
        </c:ser>
        <c:ser>
          <c:idx val="8"/>
          <c:order val="8"/>
          <c:tx>
            <c:strRef>
              <c:f>'Cold (D3) good'!$F$86</c:f>
              <c:strCache>
                <c:ptCount val="1"/>
                <c:pt idx="0">
                  <c:v>Leaf 9</c:v>
                </c:pt>
              </c:strCache>
            </c:strRef>
          </c:tx>
          <c:spPr>
            <a:ln w="28575" cap="rnd">
              <a:solidFill>
                <a:schemeClr val="accent1">
                  <a:tint val="44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'Cold (D3) good'!$G$110:$AJ$110</c:f>
                <c:numCache>
                  <c:formatCode>General</c:formatCode>
                  <c:ptCount val="30"/>
                  <c:pt idx="23">
                    <c:v>1.5726128293737973</c:v>
                  </c:pt>
                  <c:pt idx="24">
                    <c:v>1.6288073528987954</c:v>
                  </c:pt>
                  <c:pt idx="25">
                    <c:v>1.3596135874368338</c:v>
                  </c:pt>
                  <c:pt idx="26">
                    <c:v>1.4411057262691427</c:v>
                  </c:pt>
                  <c:pt idx="27">
                    <c:v>1.4515693477848626</c:v>
                  </c:pt>
                  <c:pt idx="28">
                    <c:v>1.2773787334112887</c:v>
                  </c:pt>
                  <c:pt idx="29">
                    <c:v>1.527303588026951</c:v>
                  </c:pt>
                </c:numCache>
              </c:numRef>
            </c:plus>
            <c:minus>
              <c:numRef>
                <c:f>'Cold (D3) good'!$G$110:$AJ$110</c:f>
                <c:numCache>
                  <c:formatCode>General</c:formatCode>
                  <c:ptCount val="30"/>
                  <c:pt idx="23">
                    <c:v>1.5726128293737973</c:v>
                  </c:pt>
                  <c:pt idx="24">
                    <c:v>1.6288073528987954</c:v>
                  </c:pt>
                  <c:pt idx="25">
                    <c:v>1.3596135874368338</c:v>
                  </c:pt>
                  <c:pt idx="26">
                    <c:v>1.4411057262691427</c:v>
                  </c:pt>
                  <c:pt idx="27">
                    <c:v>1.4515693477848626</c:v>
                  </c:pt>
                  <c:pt idx="28">
                    <c:v>1.2773787334112887</c:v>
                  </c:pt>
                  <c:pt idx="29">
                    <c:v>1.527303588026951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'Cold (D3) good'!$G$77:$AJ$77</c:f>
              <c:numCache>
                <c:formatCode>0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'Cold (D3) good'!$G$86:$AJ$86</c:f>
              <c:numCache>
                <c:formatCode>General</c:formatCode>
                <c:ptCount val="30"/>
                <c:pt idx="23">
                  <c:v>34.133333333333333</c:v>
                </c:pt>
                <c:pt idx="24">
                  <c:v>38.587499999999999</c:v>
                </c:pt>
                <c:pt idx="25">
                  <c:v>43.137499999999996</c:v>
                </c:pt>
                <c:pt idx="26">
                  <c:v>48.45</c:v>
                </c:pt>
                <c:pt idx="27">
                  <c:v>53.425000000000004</c:v>
                </c:pt>
                <c:pt idx="28">
                  <c:v>57.424999999999997</c:v>
                </c:pt>
                <c:pt idx="29">
                  <c:v>61.487499999999997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1B7-4095-98A4-46CF723B6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3546591"/>
        <c:axId val="721753471"/>
      </c:lineChart>
      <c:catAx>
        <c:axId val="199354659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Days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721753471"/>
        <c:crosses val="autoZero"/>
        <c:auto val="1"/>
        <c:lblAlgn val="ctr"/>
        <c:lblOffset val="100"/>
        <c:noMultiLvlLbl val="1"/>
      </c:catAx>
      <c:valAx>
        <c:axId val="72175347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Leaf Legnth (cm)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19935465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3994270231698834E-2"/>
          <c:y val="0.87775297237897731"/>
          <c:w val="0.96600572976830112"/>
          <c:h val="0.12224702762102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/>
      </a:pPr>
      <a:endParaRPr lang="en-N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7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Leaf length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NL"/>
        </a:p>
      </c:txPr>
    </c:title>
    <c:autoTitleDeleted val="0"/>
    <c:plotArea>
      <c:layout>
        <c:manualLayout>
          <c:layoutTarget val="inner"/>
          <c:xMode val="edge"/>
          <c:yMode val="edge"/>
          <c:x val="0.10659636550880731"/>
          <c:y val="0.15768098881695114"/>
          <c:w val="0.84799037381907638"/>
          <c:h val="0.6954090641553855"/>
        </c:manualLayout>
      </c:layout>
      <c:scatterChart>
        <c:scatterStyle val="lineMarker"/>
        <c:varyColors val="0"/>
        <c:ser>
          <c:idx val="1"/>
          <c:order val="0"/>
          <c:tx>
            <c:strRef>
              <c:f>'[Chart in Microsoft Word]Data kinematics D2 D5 (3)'!$C$70</c:f>
              <c:strCache>
                <c:ptCount val="1"/>
                <c:pt idx="0">
                  <c:v>Control D3</c:v>
                </c:pt>
              </c:strCache>
            </c:strRef>
          </c:tx>
          <c:spPr>
            <a:ln w="1270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'[Chart in Microsoft Word]Data kinematics D2 D5 (3)'!$D$78:$Y$78</c:f>
                <c:numCache>
                  <c:formatCode>General</c:formatCode>
                  <c:ptCount val="22"/>
                  <c:pt idx="0">
                    <c:v>0.53445120940839586</c:v>
                  </c:pt>
                  <c:pt idx="1">
                    <c:v>0.56651538596907025</c:v>
                  </c:pt>
                  <c:pt idx="2">
                    <c:v>0.62170783726813827</c:v>
                  </c:pt>
                  <c:pt idx="3">
                    <c:v>0.6672949420477724</c:v>
                  </c:pt>
                  <c:pt idx="4">
                    <c:v>0.72674529937160959</c:v>
                  </c:pt>
                  <c:pt idx="5">
                    <c:v>0.73325540711507353</c:v>
                  </c:pt>
                  <c:pt idx="6">
                    <c:v>0.7772969034998638</c:v>
                  </c:pt>
                  <c:pt idx="7">
                    <c:v>0.65077731299662778</c:v>
                  </c:pt>
                  <c:pt idx="8">
                    <c:v>0.55398699199673274</c:v>
                  </c:pt>
                  <c:pt idx="9">
                    <c:v>0.62742608494028351</c:v>
                  </c:pt>
                  <c:pt idx="10">
                    <c:v>0.68525050453702996</c:v>
                  </c:pt>
                  <c:pt idx="11">
                    <c:v>0.70857782895214827</c:v>
                  </c:pt>
                  <c:pt idx="12">
                    <c:v>0.7178318324527968</c:v>
                  </c:pt>
                  <c:pt idx="13">
                    <c:v>0.75256176248146334</c:v>
                  </c:pt>
                  <c:pt idx="14">
                    <c:v>0.76268947684836863</c:v>
                  </c:pt>
                  <c:pt idx="15">
                    <c:v>0.76705166316764739</c:v>
                  </c:pt>
                  <c:pt idx="16">
                    <c:v>0.76707235643060412</c:v>
                  </c:pt>
                  <c:pt idx="17">
                    <c:v>0.76707235643060412</c:v>
                  </c:pt>
                  <c:pt idx="18">
                    <c:v>0.76707235643060412</c:v>
                  </c:pt>
                  <c:pt idx="19">
                    <c:v>0.76707235643060412</c:v>
                  </c:pt>
                  <c:pt idx="20">
                    <c:v>0.76707235643060412</c:v>
                  </c:pt>
                </c:numCache>
              </c:numRef>
            </c:plus>
            <c:minus>
              <c:numRef>
                <c:f>'[Chart in Microsoft Word]Data kinematics D2 D5 (3)'!$D$78:$Y$78</c:f>
                <c:numCache>
                  <c:formatCode>General</c:formatCode>
                  <c:ptCount val="22"/>
                  <c:pt idx="0">
                    <c:v>0.53445120940839586</c:v>
                  </c:pt>
                  <c:pt idx="1">
                    <c:v>0.56651538596907025</c:v>
                  </c:pt>
                  <c:pt idx="2">
                    <c:v>0.62170783726813827</c:v>
                  </c:pt>
                  <c:pt idx="3">
                    <c:v>0.6672949420477724</c:v>
                  </c:pt>
                  <c:pt idx="4">
                    <c:v>0.72674529937160959</c:v>
                  </c:pt>
                  <c:pt idx="5">
                    <c:v>0.73325540711507353</c:v>
                  </c:pt>
                  <c:pt idx="6">
                    <c:v>0.7772969034998638</c:v>
                  </c:pt>
                  <c:pt idx="7">
                    <c:v>0.65077731299662778</c:v>
                  </c:pt>
                  <c:pt idx="8">
                    <c:v>0.55398699199673274</c:v>
                  </c:pt>
                  <c:pt idx="9">
                    <c:v>0.62742608494028351</c:v>
                  </c:pt>
                  <c:pt idx="10">
                    <c:v>0.68525050453702996</c:v>
                  </c:pt>
                  <c:pt idx="11">
                    <c:v>0.70857782895214827</c:v>
                  </c:pt>
                  <c:pt idx="12">
                    <c:v>0.7178318324527968</c:v>
                  </c:pt>
                  <c:pt idx="13">
                    <c:v>0.75256176248146334</c:v>
                  </c:pt>
                  <c:pt idx="14">
                    <c:v>0.76268947684836863</c:v>
                  </c:pt>
                  <c:pt idx="15">
                    <c:v>0.76705166316764739</c:v>
                  </c:pt>
                  <c:pt idx="16">
                    <c:v>0.76707235643060412</c:v>
                  </c:pt>
                  <c:pt idx="17">
                    <c:v>0.76707235643060412</c:v>
                  </c:pt>
                  <c:pt idx="18">
                    <c:v>0.76707235643060412</c:v>
                  </c:pt>
                  <c:pt idx="19">
                    <c:v>0.76707235643060412</c:v>
                  </c:pt>
                  <c:pt idx="20">
                    <c:v>0.76707235643060412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yVal>
            <c:numRef>
              <c:f>'[Chart in Microsoft Word]Data kinematics D2 D5 (3)'!$D$70:$AA$70</c:f>
              <c:numCache>
                <c:formatCode>General</c:formatCode>
                <c:ptCount val="24"/>
                <c:pt idx="0">
                  <c:v>10.08</c:v>
                </c:pt>
                <c:pt idx="1">
                  <c:v>16.086666666666666</c:v>
                </c:pt>
                <c:pt idx="2">
                  <c:v>22.793333333333337</c:v>
                </c:pt>
                <c:pt idx="3">
                  <c:v>29.826666666666664</c:v>
                </c:pt>
                <c:pt idx="4">
                  <c:v>37.333333333333336</c:v>
                </c:pt>
                <c:pt idx="5">
                  <c:v>45.106666666666669</c:v>
                </c:pt>
                <c:pt idx="6">
                  <c:v>52.899999999999991</c:v>
                </c:pt>
                <c:pt idx="7">
                  <c:v>59.913333333333334</c:v>
                </c:pt>
                <c:pt idx="8">
                  <c:v>64.006666666666675</c:v>
                </c:pt>
                <c:pt idx="9">
                  <c:v>65.993333333333339</c:v>
                </c:pt>
                <c:pt idx="10">
                  <c:v>66.873333333333335</c:v>
                </c:pt>
                <c:pt idx="11">
                  <c:v>67.353333333333339</c:v>
                </c:pt>
                <c:pt idx="12">
                  <c:v>67.626666666666679</c:v>
                </c:pt>
                <c:pt idx="13">
                  <c:v>67.76666666666668</c:v>
                </c:pt>
                <c:pt idx="14">
                  <c:v>67.86</c:v>
                </c:pt>
                <c:pt idx="15">
                  <c:v>67.88666666666667</c:v>
                </c:pt>
                <c:pt idx="16">
                  <c:v>67.92</c:v>
                </c:pt>
                <c:pt idx="17">
                  <c:v>67.92</c:v>
                </c:pt>
                <c:pt idx="18">
                  <c:v>67.92</c:v>
                </c:pt>
                <c:pt idx="19">
                  <c:v>67.92</c:v>
                </c:pt>
                <c:pt idx="20">
                  <c:v>67.92</c:v>
                </c:pt>
                <c:pt idx="23">
                  <c:v>67.92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8D4-43D6-8D87-25614FD241D1}"/>
            </c:ext>
          </c:extLst>
        </c:ser>
        <c:ser>
          <c:idx val="3"/>
          <c:order val="1"/>
          <c:tx>
            <c:strRef>
              <c:f>'[Chart in Microsoft Word]Data kinematics D2 D5 (3)'!$C$74</c:f>
              <c:strCache>
                <c:ptCount val="1"/>
                <c:pt idx="0">
                  <c:v>Cold D3</c:v>
                </c:pt>
              </c:strCache>
            </c:strRef>
          </c:tx>
          <c:spPr>
            <a:ln w="1270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'[Chart in Microsoft Word]Data kinematics D2 D5 (3)'!$D$80:$Y$80</c:f>
                <c:numCache>
                  <c:formatCode>General</c:formatCode>
                  <c:ptCount val="22"/>
                  <c:pt idx="0">
                    <c:v>0.4118772355239555</c:v>
                  </c:pt>
                  <c:pt idx="1">
                    <c:v>0.48280073147297237</c:v>
                  </c:pt>
                  <c:pt idx="2">
                    <c:v>0.53968128276805438</c:v>
                  </c:pt>
                  <c:pt idx="3">
                    <c:v>0.53477573462361694</c:v>
                  </c:pt>
                  <c:pt idx="4">
                    <c:v>0.53378774466816648</c:v>
                  </c:pt>
                  <c:pt idx="5">
                    <c:v>0.53124140033671241</c:v>
                  </c:pt>
                  <c:pt idx="6">
                    <c:v>0.54743945135899608</c:v>
                  </c:pt>
                  <c:pt idx="7">
                    <c:v>0.5416412061801974</c:v>
                  </c:pt>
                  <c:pt idx="8">
                    <c:v>0.52719229048421878</c:v>
                  </c:pt>
                  <c:pt idx="9">
                    <c:v>0.5152463555498269</c:v>
                  </c:pt>
                  <c:pt idx="10">
                    <c:v>0.4614665040714287</c:v>
                  </c:pt>
                  <c:pt idx="11">
                    <c:v>0.490366376980997</c:v>
                  </c:pt>
                  <c:pt idx="12">
                    <c:v>0.54087622961393078</c:v>
                  </c:pt>
                  <c:pt idx="13">
                    <c:v>0.58597220266152028</c:v>
                  </c:pt>
                  <c:pt idx="14">
                    <c:v>0.61954051946505229</c:v>
                  </c:pt>
                  <c:pt idx="15">
                    <c:v>0.66650050257835969</c:v>
                  </c:pt>
                  <c:pt idx="16">
                    <c:v>0.65322530317134575</c:v>
                  </c:pt>
                  <c:pt idx="17">
                    <c:v>0.66394295777377887</c:v>
                  </c:pt>
                  <c:pt idx="18">
                    <c:v>0.65947983879023941</c:v>
                  </c:pt>
                  <c:pt idx="19">
                    <c:v>0.66501496070327881</c:v>
                  </c:pt>
                  <c:pt idx="20">
                    <c:v>0.66501496070327881</c:v>
                  </c:pt>
                </c:numCache>
              </c:numRef>
            </c:plus>
            <c:minus>
              <c:numRef>
                <c:f>'[Chart in Microsoft Word]Data kinematics D2 D5 (3)'!$D$80:$Y$80</c:f>
                <c:numCache>
                  <c:formatCode>General</c:formatCode>
                  <c:ptCount val="22"/>
                  <c:pt idx="0">
                    <c:v>0.4118772355239555</c:v>
                  </c:pt>
                  <c:pt idx="1">
                    <c:v>0.48280073147297237</c:v>
                  </c:pt>
                  <c:pt idx="2">
                    <c:v>0.53968128276805438</c:v>
                  </c:pt>
                  <c:pt idx="3">
                    <c:v>0.53477573462361694</c:v>
                  </c:pt>
                  <c:pt idx="4">
                    <c:v>0.53378774466816648</c:v>
                  </c:pt>
                  <c:pt idx="5">
                    <c:v>0.53124140033671241</c:v>
                  </c:pt>
                  <c:pt idx="6">
                    <c:v>0.54743945135899608</c:v>
                  </c:pt>
                  <c:pt idx="7">
                    <c:v>0.5416412061801974</c:v>
                  </c:pt>
                  <c:pt idx="8">
                    <c:v>0.52719229048421878</c:v>
                  </c:pt>
                  <c:pt idx="9">
                    <c:v>0.5152463555498269</c:v>
                  </c:pt>
                  <c:pt idx="10">
                    <c:v>0.4614665040714287</c:v>
                  </c:pt>
                  <c:pt idx="11">
                    <c:v>0.490366376980997</c:v>
                  </c:pt>
                  <c:pt idx="12">
                    <c:v>0.54087622961393078</c:v>
                  </c:pt>
                  <c:pt idx="13">
                    <c:v>0.58597220266152028</c:v>
                  </c:pt>
                  <c:pt idx="14">
                    <c:v>0.61954051946505229</c:v>
                  </c:pt>
                  <c:pt idx="15">
                    <c:v>0.66650050257835969</c:v>
                  </c:pt>
                  <c:pt idx="16">
                    <c:v>0.65322530317134575</c:v>
                  </c:pt>
                  <c:pt idx="17">
                    <c:v>0.66394295777377887</c:v>
                  </c:pt>
                  <c:pt idx="18">
                    <c:v>0.65947983879023941</c:v>
                  </c:pt>
                  <c:pt idx="19">
                    <c:v>0.66501496070327881</c:v>
                  </c:pt>
                  <c:pt idx="20">
                    <c:v>0.66501496070327881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yVal>
            <c:numRef>
              <c:f>'[Chart in Microsoft Word]Data kinematics D2 D5 (3)'!$D$74:$Y$74</c:f>
              <c:numCache>
                <c:formatCode>General</c:formatCode>
                <c:ptCount val="22"/>
                <c:pt idx="0">
                  <c:v>11.05</c:v>
                </c:pt>
                <c:pt idx="1">
                  <c:v>16.921428571428571</c:v>
                </c:pt>
                <c:pt idx="2">
                  <c:v>23.62857142857143</c:v>
                </c:pt>
                <c:pt idx="3">
                  <c:v>24.207142857142859</c:v>
                </c:pt>
                <c:pt idx="4">
                  <c:v>24.585714285714289</c:v>
                </c:pt>
                <c:pt idx="5">
                  <c:v>24.721428571428568</c:v>
                </c:pt>
                <c:pt idx="6">
                  <c:v>27.421428571428571</c:v>
                </c:pt>
                <c:pt idx="7">
                  <c:v>33.457142857142848</c:v>
                </c:pt>
                <c:pt idx="8">
                  <c:v>40.778571428571425</c:v>
                </c:pt>
                <c:pt idx="9">
                  <c:v>47.714285714285715</c:v>
                </c:pt>
                <c:pt idx="10">
                  <c:v>52.785714285714292</c:v>
                </c:pt>
                <c:pt idx="11">
                  <c:v>55.521428571428565</c:v>
                </c:pt>
                <c:pt idx="12">
                  <c:v>57.021428571428565</c:v>
                </c:pt>
                <c:pt idx="13">
                  <c:v>57.864285714285721</c:v>
                </c:pt>
                <c:pt idx="14">
                  <c:v>58.514285714285712</c:v>
                </c:pt>
                <c:pt idx="15">
                  <c:v>58.928571428571431</c:v>
                </c:pt>
                <c:pt idx="16">
                  <c:v>59.1</c:v>
                </c:pt>
                <c:pt idx="17">
                  <c:v>59.207142857142856</c:v>
                </c:pt>
                <c:pt idx="18">
                  <c:v>59.24285714285714</c:v>
                </c:pt>
                <c:pt idx="19">
                  <c:v>59.228571428571435</c:v>
                </c:pt>
                <c:pt idx="20">
                  <c:v>59.228571428571435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8D4-43D6-8D87-25614FD241D1}"/>
            </c:ext>
          </c:extLst>
        </c:ser>
        <c:ser>
          <c:idx val="0"/>
          <c:order val="2"/>
          <c:tx>
            <c:strRef>
              <c:f>'[Chart in Microsoft Word]Data kinematics D2 D5 (3)'!$C$69</c:f>
              <c:strCache>
                <c:ptCount val="1"/>
                <c:pt idx="0">
                  <c:v>Control D0</c:v>
                </c:pt>
              </c:strCache>
            </c:strRef>
          </c:tx>
          <c:spPr>
            <a:ln w="12700" cap="rnd">
              <a:solidFill>
                <a:srgbClr val="92D05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'[Chart in Microsoft Word]Data kinematics D2 D5 (3)'!$D$77:$Y$77</c:f>
                <c:numCache>
                  <c:formatCode>General</c:formatCode>
                  <c:ptCount val="22"/>
                  <c:pt idx="0">
                    <c:v>0.41973035394134278</c:v>
                  </c:pt>
                  <c:pt idx="1">
                    <c:v>0.53371534642159713</c:v>
                  </c:pt>
                  <c:pt idx="2">
                    <c:v>0.60886773695486318</c:v>
                  </c:pt>
                  <c:pt idx="3">
                    <c:v>0.72864062456283174</c:v>
                  </c:pt>
                  <c:pt idx="4">
                    <c:v>0.85158513294841964</c:v>
                  </c:pt>
                  <c:pt idx="5">
                    <c:v>0.89195395287166745</c:v>
                  </c:pt>
                  <c:pt idx="6">
                    <c:v>0.93723648499023127</c:v>
                  </c:pt>
                  <c:pt idx="7">
                    <c:v>0.90280081394773593</c:v>
                  </c:pt>
                  <c:pt idx="8">
                    <c:v>0.7509428655874737</c:v>
                  </c:pt>
                  <c:pt idx="9">
                    <c:v>0.74355879688034465</c:v>
                  </c:pt>
                  <c:pt idx="10">
                    <c:v>0.72853910723394322</c:v>
                  </c:pt>
                  <c:pt idx="11">
                    <c:v>0.7352695436199902</c:v>
                  </c:pt>
                  <c:pt idx="12">
                    <c:v>0.74994411363115598</c:v>
                  </c:pt>
                  <c:pt idx="13">
                    <c:v>0.76714460705021814</c:v>
                  </c:pt>
                  <c:pt idx="14">
                    <c:v>0.77239094453725654</c:v>
                  </c:pt>
                  <c:pt idx="15">
                    <c:v>0.79044466051787776</c:v>
                  </c:pt>
                  <c:pt idx="16">
                    <c:v>0.80419879395410643</c:v>
                  </c:pt>
                  <c:pt idx="17">
                    <c:v>0.80419879395410643</c:v>
                  </c:pt>
                  <c:pt idx="18">
                    <c:v>0.80419879395410643</c:v>
                  </c:pt>
                  <c:pt idx="19">
                    <c:v>0.80419879395410643</c:v>
                  </c:pt>
                  <c:pt idx="20">
                    <c:v>0.80419879395410643</c:v>
                  </c:pt>
                </c:numCache>
              </c:numRef>
            </c:plus>
            <c:minus>
              <c:numRef>
                <c:f>'[Chart in Microsoft Word]Data kinematics D2 D5 (3)'!$D$77:$Y$77</c:f>
                <c:numCache>
                  <c:formatCode>General</c:formatCode>
                  <c:ptCount val="22"/>
                  <c:pt idx="0">
                    <c:v>0.41973035394134278</c:v>
                  </c:pt>
                  <c:pt idx="1">
                    <c:v>0.53371534642159713</c:v>
                  </c:pt>
                  <c:pt idx="2">
                    <c:v>0.60886773695486318</c:v>
                  </c:pt>
                  <c:pt idx="3">
                    <c:v>0.72864062456283174</c:v>
                  </c:pt>
                  <c:pt idx="4">
                    <c:v>0.85158513294841964</c:v>
                  </c:pt>
                  <c:pt idx="5">
                    <c:v>0.89195395287166745</c:v>
                  </c:pt>
                  <c:pt idx="6">
                    <c:v>0.93723648499023127</c:v>
                  </c:pt>
                  <c:pt idx="7">
                    <c:v>0.90280081394773593</c:v>
                  </c:pt>
                  <c:pt idx="8">
                    <c:v>0.7509428655874737</c:v>
                  </c:pt>
                  <c:pt idx="9">
                    <c:v>0.74355879688034465</c:v>
                  </c:pt>
                  <c:pt idx="10">
                    <c:v>0.72853910723394322</c:v>
                  </c:pt>
                  <c:pt idx="11">
                    <c:v>0.7352695436199902</c:v>
                  </c:pt>
                  <c:pt idx="12">
                    <c:v>0.74994411363115598</c:v>
                  </c:pt>
                  <c:pt idx="13">
                    <c:v>0.76714460705021814</c:v>
                  </c:pt>
                  <c:pt idx="14">
                    <c:v>0.77239094453725654</c:v>
                  </c:pt>
                  <c:pt idx="15">
                    <c:v>0.79044466051787776</c:v>
                  </c:pt>
                  <c:pt idx="16">
                    <c:v>0.80419879395410643</c:v>
                  </c:pt>
                  <c:pt idx="17">
                    <c:v>0.80419879395410643</c:v>
                  </c:pt>
                  <c:pt idx="18">
                    <c:v>0.80419879395410643</c:v>
                  </c:pt>
                  <c:pt idx="19">
                    <c:v>0.80419879395410643</c:v>
                  </c:pt>
                  <c:pt idx="20">
                    <c:v>0.80419879395410643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yVal>
            <c:numRef>
              <c:f>'[Chart in Microsoft Word]Data kinematics D2 D5 (3)'!$D$69:$X$69</c:f>
              <c:numCache>
                <c:formatCode>General</c:formatCode>
                <c:ptCount val="21"/>
                <c:pt idx="3">
                  <c:v>10.476923076923075</c:v>
                </c:pt>
                <c:pt idx="4">
                  <c:v>16.115384615384613</c:v>
                </c:pt>
                <c:pt idx="5">
                  <c:v>22.353846153846153</c:v>
                </c:pt>
                <c:pt idx="6">
                  <c:v>28.976923076923079</c:v>
                </c:pt>
                <c:pt idx="7">
                  <c:v>36.161538461538463</c:v>
                </c:pt>
                <c:pt idx="8">
                  <c:v>43.438461538461532</c:v>
                </c:pt>
                <c:pt idx="9">
                  <c:v>50.753846153846162</c:v>
                </c:pt>
                <c:pt idx="10">
                  <c:v>57.869230769230775</c:v>
                </c:pt>
                <c:pt idx="11">
                  <c:v>63.23846153846155</c:v>
                </c:pt>
                <c:pt idx="12">
                  <c:v>66.307692307692321</c:v>
                </c:pt>
                <c:pt idx="13">
                  <c:v>67.8</c:v>
                </c:pt>
                <c:pt idx="14">
                  <c:v>68.715384615384636</c:v>
                </c:pt>
                <c:pt idx="15">
                  <c:v>69.18461538461537</c:v>
                </c:pt>
                <c:pt idx="16">
                  <c:v>69.430769230769229</c:v>
                </c:pt>
                <c:pt idx="17">
                  <c:v>69.669230769230779</c:v>
                </c:pt>
                <c:pt idx="18">
                  <c:v>69.792307692307688</c:v>
                </c:pt>
                <c:pt idx="19">
                  <c:v>69.83846153846153</c:v>
                </c:pt>
                <c:pt idx="20">
                  <c:v>69.83846153846153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8D4-43D6-8D87-25614FD241D1}"/>
            </c:ext>
          </c:extLst>
        </c:ser>
        <c:ser>
          <c:idx val="2"/>
          <c:order val="3"/>
          <c:tx>
            <c:strRef>
              <c:f>'[Chart in Microsoft Word]Data kinematics D2 D5 (3)'!$C$72</c:f>
              <c:strCache>
                <c:ptCount val="1"/>
                <c:pt idx="0">
                  <c:v>Cold D0</c:v>
                </c:pt>
              </c:strCache>
            </c:strRef>
          </c:tx>
          <c:spPr>
            <a:ln w="12700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'[Chart in Microsoft Word]Data kinematics D2 D5 (3)'!$D$79:$Y$79</c:f>
                <c:numCache>
                  <c:formatCode>General</c:formatCode>
                  <c:ptCount val="22"/>
                  <c:pt idx="3">
                    <c:v>0.84845330800994423</c:v>
                  </c:pt>
                  <c:pt idx="4">
                    <c:v>1.0531977007311573</c:v>
                  </c:pt>
                  <c:pt idx="5">
                    <c:v>1.128963564584232</c:v>
                  </c:pt>
                  <c:pt idx="6">
                    <c:v>1.1308853112944679</c:v>
                  </c:pt>
                  <c:pt idx="7">
                    <c:v>1.2033999453928179</c:v>
                  </c:pt>
                  <c:pt idx="8">
                    <c:v>1.2305967064673213</c:v>
                  </c:pt>
                  <c:pt idx="9">
                    <c:v>1.1980884245396275</c:v>
                  </c:pt>
                  <c:pt idx="10">
                    <c:v>0.96682428928384234</c:v>
                  </c:pt>
                  <c:pt idx="11">
                    <c:v>0.73690903145159026</c:v>
                  </c:pt>
                  <c:pt idx="12">
                    <c:v>0.7038127456592278</c:v>
                  </c:pt>
                  <c:pt idx="13">
                    <c:v>0.73291329962138385</c:v>
                  </c:pt>
                  <c:pt idx="14">
                    <c:v>0.74556892094092497</c:v>
                  </c:pt>
                  <c:pt idx="15">
                    <c:v>0.76717581437290527</c:v>
                  </c:pt>
                  <c:pt idx="16">
                    <c:v>0.76081410031498165</c:v>
                  </c:pt>
                  <c:pt idx="17">
                    <c:v>0.77775419465380413</c:v>
                  </c:pt>
                  <c:pt idx="18">
                    <c:v>0.77775419465380413</c:v>
                  </c:pt>
                  <c:pt idx="19">
                    <c:v>0.77775419465380413</c:v>
                  </c:pt>
                  <c:pt idx="20">
                    <c:v>0.77775419465380413</c:v>
                  </c:pt>
                  <c:pt idx="21">
                    <c:v>0.77775419465380413</c:v>
                  </c:pt>
                </c:numCache>
              </c:numRef>
            </c:plus>
            <c:minus>
              <c:numRef>
                <c:f>'[Chart in Microsoft Word]Data kinematics D2 D5 (3)'!$D$79:$Y$79</c:f>
                <c:numCache>
                  <c:formatCode>General</c:formatCode>
                  <c:ptCount val="22"/>
                  <c:pt idx="3">
                    <c:v>0.84845330800994423</c:v>
                  </c:pt>
                  <c:pt idx="4">
                    <c:v>1.0531977007311573</c:v>
                  </c:pt>
                  <c:pt idx="5">
                    <c:v>1.128963564584232</c:v>
                  </c:pt>
                  <c:pt idx="6">
                    <c:v>1.1308853112944679</c:v>
                  </c:pt>
                  <c:pt idx="7">
                    <c:v>1.2033999453928179</c:v>
                  </c:pt>
                  <c:pt idx="8">
                    <c:v>1.2305967064673213</c:v>
                  </c:pt>
                  <c:pt idx="9">
                    <c:v>1.1980884245396275</c:v>
                  </c:pt>
                  <c:pt idx="10">
                    <c:v>0.96682428928384234</c:v>
                  </c:pt>
                  <c:pt idx="11">
                    <c:v>0.73690903145159026</c:v>
                  </c:pt>
                  <c:pt idx="12">
                    <c:v>0.7038127456592278</c:v>
                  </c:pt>
                  <c:pt idx="13">
                    <c:v>0.73291329962138385</c:v>
                  </c:pt>
                  <c:pt idx="14">
                    <c:v>0.74556892094092497</c:v>
                  </c:pt>
                  <c:pt idx="15">
                    <c:v>0.76717581437290527</c:v>
                  </c:pt>
                  <c:pt idx="16">
                    <c:v>0.76081410031498165</c:v>
                  </c:pt>
                  <c:pt idx="17">
                    <c:v>0.77775419465380413</c:v>
                  </c:pt>
                  <c:pt idx="18">
                    <c:v>0.77775419465380413</c:v>
                  </c:pt>
                  <c:pt idx="19">
                    <c:v>0.77775419465380413</c:v>
                  </c:pt>
                  <c:pt idx="20">
                    <c:v>0.77775419465380413</c:v>
                  </c:pt>
                  <c:pt idx="21">
                    <c:v>0.77775419465380413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yVal>
            <c:numRef>
              <c:f>'[Chart in Microsoft Word]Data kinematics D2 D5 (3)'!$D$72:$AA$72</c:f>
              <c:numCache>
                <c:formatCode>General</c:formatCode>
                <c:ptCount val="24"/>
                <c:pt idx="6">
                  <c:v>9.2666666666666675</c:v>
                </c:pt>
                <c:pt idx="7">
                  <c:v>13.646666666666667</c:v>
                </c:pt>
                <c:pt idx="8">
                  <c:v>19.113333333333333</c:v>
                </c:pt>
                <c:pt idx="9">
                  <c:v>24.926666666666666</c:v>
                </c:pt>
                <c:pt idx="10">
                  <c:v>31.139999999999997</c:v>
                </c:pt>
                <c:pt idx="11">
                  <c:v>37.24666666666667</c:v>
                </c:pt>
                <c:pt idx="12">
                  <c:v>43.486666666666672</c:v>
                </c:pt>
                <c:pt idx="13">
                  <c:v>48.886666666666656</c:v>
                </c:pt>
                <c:pt idx="14">
                  <c:v>52.713333333333331</c:v>
                </c:pt>
                <c:pt idx="15">
                  <c:v>54.82</c:v>
                </c:pt>
                <c:pt idx="16">
                  <c:v>56.02</c:v>
                </c:pt>
                <c:pt idx="17">
                  <c:v>56.633333333333326</c:v>
                </c:pt>
                <c:pt idx="18">
                  <c:v>57.113333333333337</c:v>
                </c:pt>
                <c:pt idx="19">
                  <c:v>57.34</c:v>
                </c:pt>
                <c:pt idx="20">
                  <c:v>57.406666666666666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8D4-43D6-8D87-25614FD241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8989072"/>
        <c:axId val="289002800"/>
      </c:scatterChart>
      <c:valAx>
        <c:axId val="288989072"/>
        <c:scaling>
          <c:orientation val="minMax"/>
          <c:max val="2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From 4th leaf emergence until final leaf length in 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289002800"/>
        <c:crosses val="autoZero"/>
        <c:crossBetween val="midCat"/>
        <c:majorUnit val="1"/>
      </c:valAx>
      <c:valAx>
        <c:axId val="2890028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Leaf length (cm)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2889890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600"/>
      </a:pPr>
      <a:endParaRPr lang="en-N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Leaf elongation Rate (LER)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NL"/>
        </a:p>
      </c:txPr>
    </c:title>
    <c:autoTitleDeleted val="0"/>
    <c:plotArea>
      <c:layout>
        <c:manualLayout>
          <c:layoutTarget val="inner"/>
          <c:xMode val="edge"/>
          <c:yMode val="edge"/>
          <c:x val="0.10849825090545001"/>
          <c:y val="0.24249696261465548"/>
          <c:w val="0.84866703279044597"/>
          <c:h val="0.60349137011583798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kinematics D2 D5 with  (4)'!$AE$69</c:f>
              <c:strCache>
                <c:ptCount val="1"/>
                <c:pt idx="0">
                  <c:v>Control D0</c:v>
                </c:pt>
              </c:strCache>
            </c:strRef>
          </c:tx>
          <c:spPr>
            <a:ln w="12700" cap="rnd">
              <a:solidFill>
                <a:srgbClr val="92D05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'Data kinematics D2 D5 with  (4)'!$AF$81:$AX$81</c:f>
                <c:numCache>
                  <c:formatCode>General</c:formatCode>
                  <c:ptCount val="19"/>
                  <c:pt idx="0">
                    <c:v>6.6140158757612103E-2</c:v>
                  </c:pt>
                  <c:pt idx="1">
                    <c:v>4.1274452504448368E-2</c:v>
                  </c:pt>
                  <c:pt idx="2">
                    <c:v>5.6447273208196744E-2</c:v>
                  </c:pt>
                  <c:pt idx="3">
                    <c:v>6.1121943334990693E-2</c:v>
                  </c:pt>
                  <c:pt idx="4">
                    <c:v>5.2142881803044612E-2</c:v>
                  </c:pt>
                  <c:pt idx="5">
                    <c:v>5.0997474294284577E-2</c:v>
                  </c:pt>
                  <c:pt idx="6">
                    <c:v>0.11252236975347185</c:v>
                  </c:pt>
                  <c:pt idx="7">
                    <c:v>0.18383675875098862</c:v>
                  </c:pt>
                  <c:pt idx="8">
                    <c:v>0.12031688700373147</c:v>
                  </c:pt>
                  <c:pt idx="9">
                    <c:v>7.643183599367491E-2</c:v>
                  </c:pt>
                  <c:pt idx="10">
                    <c:v>2.9780683471723093E-2</c:v>
                  </c:pt>
                  <c:pt idx="11">
                    <c:v>2.960770611228843E-2</c:v>
                  </c:pt>
                  <c:pt idx="12">
                    <c:v>1.8643085861768407E-2</c:v>
                  </c:pt>
                  <c:pt idx="13">
                    <c:v>1.9186201918876079E-2</c:v>
                  </c:pt>
                  <c:pt idx="14">
                    <c:v>1.7110702326973173E-2</c:v>
                  </c:pt>
                  <c:pt idx="15">
                    <c:v>1.3847736535059725E-2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</c:numCache>
              </c:numRef>
            </c:plus>
            <c:minus>
              <c:numRef>
                <c:f>'Data kinematics D2 D5 with  (4)'!$AF$81:$AX$81</c:f>
                <c:numCache>
                  <c:formatCode>General</c:formatCode>
                  <c:ptCount val="19"/>
                  <c:pt idx="0">
                    <c:v>6.6140158757612103E-2</c:v>
                  </c:pt>
                  <c:pt idx="1">
                    <c:v>4.1274452504448368E-2</c:v>
                  </c:pt>
                  <c:pt idx="2">
                    <c:v>5.6447273208196744E-2</c:v>
                  </c:pt>
                  <c:pt idx="3">
                    <c:v>6.1121943334990693E-2</c:v>
                  </c:pt>
                  <c:pt idx="4">
                    <c:v>5.2142881803044612E-2</c:v>
                  </c:pt>
                  <c:pt idx="5">
                    <c:v>5.0997474294284577E-2</c:v>
                  </c:pt>
                  <c:pt idx="6">
                    <c:v>0.11252236975347185</c:v>
                  </c:pt>
                  <c:pt idx="7">
                    <c:v>0.18383675875098862</c:v>
                  </c:pt>
                  <c:pt idx="8">
                    <c:v>0.12031688700373147</c:v>
                  </c:pt>
                  <c:pt idx="9">
                    <c:v>7.643183599367491E-2</c:v>
                  </c:pt>
                  <c:pt idx="10">
                    <c:v>2.9780683471723093E-2</c:v>
                  </c:pt>
                  <c:pt idx="11">
                    <c:v>2.960770611228843E-2</c:v>
                  </c:pt>
                  <c:pt idx="12">
                    <c:v>1.8643085861768407E-2</c:v>
                  </c:pt>
                  <c:pt idx="13">
                    <c:v>1.9186201918876079E-2</c:v>
                  </c:pt>
                  <c:pt idx="14">
                    <c:v>1.7110702326973173E-2</c:v>
                  </c:pt>
                  <c:pt idx="15">
                    <c:v>1.3847736535059725E-2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'Data kinematics D2 D5 with  (4)'!$AF$68:$BD$68</c:f>
              <c:numCache>
                <c:formatCode>General</c:formatCode>
                <c:ptCount val="25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  <c:pt idx="16">
                  <c:v>15</c:v>
                </c:pt>
                <c:pt idx="17">
                  <c:v>16</c:v>
                </c:pt>
                <c:pt idx="18">
                  <c:v>17</c:v>
                </c:pt>
                <c:pt idx="19">
                  <c:v>18</c:v>
                </c:pt>
                <c:pt idx="20">
                  <c:v>19</c:v>
                </c:pt>
                <c:pt idx="21">
                  <c:v>20</c:v>
                </c:pt>
                <c:pt idx="22">
                  <c:v>21</c:v>
                </c:pt>
              </c:numCache>
            </c:numRef>
          </c:xVal>
          <c:yVal>
            <c:numRef>
              <c:f>'Data kinematics D2 D5 with  (4)'!$AF$69:$BD$69</c:f>
              <c:numCache>
                <c:formatCode>General</c:formatCode>
                <c:ptCount val="25"/>
                <c:pt idx="3">
                  <c:v>2.349358974358974</c:v>
                </c:pt>
                <c:pt idx="4">
                  <c:v>2.599358974358974</c:v>
                </c:pt>
                <c:pt idx="5">
                  <c:v>2.7596153846153846</c:v>
                </c:pt>
                <c:pt idx="6">
                  <c:v>2.9935897435897441</c:v>
                </c:pt>
                <c:pt idx="7">
                  <c:v>3.0320512820512819</c:v>
                </c:pt>
                <c:pt idx="8">
                  <c:v>3.0480769230769229</c:v>
                </c:pt>
                <c:pt idx="9">
                  <c:v>2.9647435897435912</c:v>
                </c:pt>
                <c:pt idx="10">
                  <c:v>2.2371794871794872</c:v>
                </c:pt>
                <c:pt idx="11">
                  <c:v>1.2788461538461535</c:v>
                </c:pt>
                <c:pt idx="12">
                  <c:v>0.62179487179487214</c:v>
                </c:pt>
                <c:pt idx="13">
                  <c:v>0.38141025641025611</c:v>
                </c:pt>
                <c:pt idx="14">
                  <c:v>0.19551282051281985</c:v>
                </c:pt>
                <c:pt idx="15">
                  <c:v>0.1025641025641031</c:v>
                </c:pt>
                <c:pt idx="16">
                  <c:v>9.9358974358973715E-2</c:v>
                </c:pt>
                <c:pt idx="17">
                  <c:v>5.12820512820511E-2</c:v>
                </c:pt>
                <c:pt idx="18">
                  <c:v>1.9230769230769502E-2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BFD-4582-BEFB-A9F5EE076E42}"/>
            </c:ext>
          </c:extLst>
        </c:ser>
        <c:ser>
          <c:idx val="1"/>
          <c:order val="1"/>
          <c:tx>
            <c:strRef>
              <c:f>'Data kinematics D2 D5 with  (4)'!$AE$70</c:f>
              <c:strCache>
                <c:ptCount val="1"/>
                <c:pt idx="0">
                  <c:v>Control D3</c:v>
                </c:pt>
              </c:strCache>
            </c:strRef>
          </c:tx>
          <c:spPr>
            <a:ln w="1270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'Data kinematics D2 D5 with  (4)'!$AF$82:$AX$82</c:f>
                <c:numCache>
                  <c:formatCode>General</c:formatCode>
                  <c:ptCount val="19"/>
                  <c:pt idx="0">
                    <c:v>4.3122707489611195E-2</c:v>
                  </c:pt>
                  <c:pt idx="1">
                    <c:v>3.624821348148969E-2</c:v>
                  </c:pt>
                  <c:pt idx="2">
                    <c:v>5.1541493703541857E-2</c:v>
                  </c:pt>
                  <c:pt idx="3">
                    <c:v>7.1068315495529624E-2</c:v>
                  </c:pt>
                  <c:pt idx="4">
                    <c:v>3.4133904798456946E-2</c:v>
                  </c:pt>
                  <c:pt idx="5">
                    <c:v>3.3399405416668061E-2</c:v>
                  </c:pt>
                  <c:pt idx="6">
                    <c:v>0.11120036098047019</c:v>
                  </c:pt>
                  <c:pt idx="7">
                    <c:v>0.18159651089423351</c:v>
                  </c:pt>
                  <c:pt idx="8">
                    <c:v>0.1096279985221142</c:v>
                  </c:pt>
                  <c:pt idx="9">
                    <c:v>4.9834381790743787E-2</c:v>
                  </c:pt>
                  <c:pt idx="10">
                    <c:v>2.5131927037411125E-2</c:v>
                  </c:pt>
                  <c:pt idx="11">
                    <c:v>2.3523413230601451E-2</c:v>
                  </c:pt>
                  <c:pt idx="12">
                    <c:v>1.8544954675472854E-2</c:v>
                  </c:pt>
                  <c:pt idx="13">
                    <c:v>1.5466012118972344E-2</c:v>
                  </c:pt>
                  <c:pt idx="14">
                    <c:v>8.5938126300426285E-3</c:v>
                  </c:pt>
                  <c:pt idx="15">
                    <c:v>7.7862765358526712E-3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</c:numCache>
              </c:numRef>
            </c:plus>
            <c:minus>
              <c:numRef>
                <c:f>'Data kinematics D2 D5 with  (4)'!$AF$82:$AX$82</c:f>
                <c:numCache>
                  <c:formatCode>General</c:formatCode>
                  <c:ptCount val="19"/>
                  <c:pt idx="0">
                    <c:v>4.3122707489611195E-2</c:v>
                  </c:pt>
                  <c:pt idx="1">
                    <c:v>3.624821348148969E-2</c:v>
                  </c:pt>
                  <c:pt idx="2">
                    <c:v>5.1541493703541857E-2</c:v>
                  </c:pt>
                  <c:pt idx="3">
                    <c:v>7.1068315495529624E-2</c:v>
                  </c:pt>
                  <c:pt idx="4">
                    <c:v>3.4133904798456946E-2</c:v>
                  </c:pt>
                  <c:pt idx="5">
                    <c:v>3.3399405416668061E-2</c:v>
                  </c:pt>
                  <c:pt idx="6">
                    <c:v>0.11120036098047019</c:v>
                  </c:pt>
                  <c:pt idx="7">
                    <c:v>0.18159651089423351</c:v>
                  </c:pt>
                  <c:pt idx="8">
                    <c:v>0.1096279985221142</c:v>
                  </c:pt>
                  <c:pt idx="9">
                    <c:v>4.9834381790743787E-2</c:v>
                  </c:pt>
                  <c:pt idx="10">
                    <c:v>2.5131927037411125E-2</c:v>
                  </c:pt>
                  <c:pt idx="11">
                    <c:v>2.3523413230601451E-2</c:v>
                  </c:pt>
                  <c:pt idx="12">
                    <c:v>1.8544954675472854E-2</c:v>
                  </c:pt>
                  <c:pt idx="13">
                    <c:v>1.5466012118972344E-2</c:v>
                  </c:pt>
                  <c:pt idx="14">
                    <c:v>8.5938126300426285E-3</c:v>
                  </c:pt>
                  <c:pt idx="15">
                    <c:v>7.7862765358526712E-3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'Data kinematics D2 D5 with  (4)'!$AI$68:$BD$68</c:f>
              <c:numCache>
                <c:formatCode>General</c:formatCode>
                <c:ptCount val="22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21</c:v>
                </c:pt>
              </c:numCache>
            </c:numRef>
          </c:xVal>
          <c:yVal>
            <c:numRef>
              <c:f>'Data kinematics D2 D5 with  (4)'!$AI$70:$BA$70</c:f>
              <c:numCache>
                <c:formatCode>General</c:formatCode>
                <c:ptCount val="19"/>
                <c:pt idx="0">
                  <c:v>2.5027777777777782</c:v>
                </c:pt>
                <c:pt idx="1">
                  <c:v>2.7944444444444447</c:v>
                </c:pt>
                <c:pt idx="2">
                  <c:v>2.9305555555555554</c:v>
                </c:pt>
                <c:pt idx="3">
                  <c:v>3.1277777777777778</c:v>
                </c:pt>
                <c:pt idx="4">
                  <c:v>3.2388888888888898</c:v>
                </c:pt>
                <c:pt idx="5">
                  <c:v>3.2472222222222218</c:v>
                </c:pt>
                <c:pt idx="6">
                  <c:v>2.9222222222222229</c:v>
                </c:pt>
                <c:pt idx="7">
                  <c:v>1.7055555555555548</c:v>
                </c:pt>
                <c:pt idx="8">
                  <c:v>0.82777777777777783</c:v>
                </c:pt>
                <c:pt idx="9">
                  <c:v>0.36666666666666725</c:v>
                </c:pt>
                <c:pt idx="10">
                  <c:v>0.19999999999999968</c:v>
                </c:pt>
                <c:pt idx="11">
                  <c:v>0.11388888888888873</c:v>
                </c:pt>
                <c:pt idx="12">
                  <c:v>5.8333333333333952E-2</c:v>
                </c:pt>
                <c:pt idx="13">
                  <c:v>3.8888888888889042E-2</c:v>
                </c:pt>
                <c:pt idx="14">
                  <c:v>1.1111111111110874E-2</c:v>
                </c:pt>
                <c:pt idx="15">
                  <c:v>1.3888888888888888E-2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BFD-4582-BEFB-A9F5EE076E42}"/>
            </c:ext>
          </c:extLst>
        </c:ser>
        <c:ser>
          <c:idx val="3"/>
          <c:order val="2"/>
          <c:tx>
            <c:strRef>
              <c:f>'Data kinematics D2 D5 with  (4)'!$AE$72</c:f>
              <c:strCache>
                <c:ptCount val="1"/>
                <c:pt idx="0">
                  <c:v>Cold D0</c:v>
                </c:pt>
              </c:strCache>
            </c:strRef>
          </c:tx>
          <c:spPr>
            <a:ln w="12700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'Data kinematics D2 D5 with  (4)'!$AF$83:$BA$83</c:f>
                <c:numCache>
                  <c:formatCode>General</c:formatCode>
                  <c:ptCount val="22"/>
                  <c:pt idx="3">
                    <c:v>0.12924025041774823</c:v>
                  </c:pt>
                  <c:pt idx="4">
                    <c:v>6.4635049271708891E-2</c:v>
                  </c:pt>
                  <c:pt idx="5">
                    <c:v>6.0839946730464702E-2</c:v>
                  </c:pt>
                  <c:pt idx="6">
                    <c:v>0.10453242663735896</c:v>
                  </c:pt>
                  <c:pt idx="7">
                    <c:v>0.10914429877068481</c:v>
                  </c:pt>
                  <c:pt idx="8">
                    <c:v>5.1882549492087808E-2</c:v>
                  </c:pt>
                  <c:pt idx="9">
                    <c:v>0.14519417759107622</c:v>
                  </c:pt>
                  <c:pt idx="10">
                    <c:v>0.19324174531927324</c:v>
                  </c:pt>
                  <c:pt idx="11">
                    <c:v>0.11872243948253539</c:v>
                  </c:pt>
                  <c:pt idx="12">
                    <c:v>6.2599127738737687E-2</c:v>
                  </c:pt>
                  <c:pt idx="13">
                    <c:v>3.6111111111111149E-2</c:v>
                  </c:pt>
                  <c:pt idx="14">
                    <c:v>3.3333333333333541E-2</c:v>
                  </c:pt>
                  <c:pt idx="15">
                    <c:v>2.8014861261464762E-2</c:v>
                  </c:pt>
                  <c:pt idx="16">
                    <c:v>1.2642485969900112E-2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</c:numCache>
              </c:numRef>
            </c:plus>
            <c:minus>
              <c:numRef>
                <c:f>'Data kinematics D2 D5 with  (4)'!$AF$83:$BA$83</c:f>
                <c:numCache>
                  <c:formatCode>General</c:formatCode>
                  <c:ptCount val="22"/>
                  <c:pt idx="3">
                    <c:v>0.12924025041774823</c:v>
                  </c:pt>
                  <c:pt idx="4">
                    <c:v>6.4635049271708891E-2</c:v>
                  </c:pt>
                  <c:pt idx="5">
                    <c:v>6.0839946730464702E-2</c:v>
                  </c:pt>
                  <c:pt idx="6">
                    <c:v>0.10453242663735896</c:v>
                  </c:pt>
                  <c:pt idx="7">
                    <c:v>0.10914429877068481</c:v>
                  </c:pt>
                  <c:pt idx="8">
                    <c:v>5.1882549492087808E-2</c:v>
                  </c:pt>
                  <c:pt idx="9">
                    <c:v>0.14519417759107622</c:v>
                  </c:pt>
                  <c:pt idx="10">
                    <c:v>0.19324174531927324</c:v>
                  </c:pt>
                  <c:pt idx="11">
                    <c:v>0.11872243948253539</c:v>
                  </c:pt>
                  <c:pt idx="12">
                    <c:v>6.2599127738737687E-2</c:v>
                  </c:pt>
                  <c:pt idx="13">
                    <c:v>3.6111111111111149E-2</c:v>
                  </c:pt>
                  <c:pt idx="14">
                    <c:v>3.3333333333333541E-2</c:v>
                  </c:pt>
                  <c:pt idx="15">
                    <c:v>2.8014861261464762E-2</c:v>
                  </c:pt>
                  <c:pt idx="16">
                    <c:v>1.2642485969900112E-2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'Data kinematics D2 D5 with  (4)'!$AF$71:$BC$71</c:f>
              <c:numCache>
                <c:formatCode>General</c:formatCode>
                <c:ptCount val="24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  <c:pt idx="16">
                  <c:v>15</c:v>
                </c:pt>
                <c:pt idx="17">
                  <c:v>16</c:v>
                </c:pt>
                <c:pt idx="18">
                  <c:v>17</c:v>
                </c:pt>
                <c:pt idx="19">
                  <c:v>18</c:v>
                </c:pt>
                <c:pt idx="20">
                  <c:v>19</c:v>
                </c:pt>
                <c:pt idx="21">
                  <c:v>20</c:v>
                </c:pt>
                <c:pt idx="22">
                  <c:v>21</c:v>
                </c:pt>
                <c:pt idx="23">
                  <c:v>23</c:v>
                </c:pt>
              </c:numCache>
            </c:numRef>
          </c:xVal>
          <c:yVal>
            <c:numRef>
              <c:f>'Data kinematics D2 D5 with  (4)'!$AF$72:$BC$72</c:f>
              <c:numCache>
                <c:formatCode>General</c:formatCode>
                <c:ptCount val="24"/>
                <c:pt idx="6">
                  <c:v>1.825</c:v>
                </c:pt>
                <c:pt idx="7">
                  <c:v>2.2777777777777777</c:v>
                </c:pt>
                <c:pt idx="8">
                  <c:v>2.4222222222222221</c:v>
                </c:pt>
                <c:pt idx="9">
                  <c:v>2.588888888888889</c:v>
                </c:pt>
                <c:pt idx="10">
                  <c:v>2.5444444444444447</c:v>
                </c:pt>
                <c:pt idx="11">
                  <c:v>2.600000000000001</c:v>
                </c:pt>
                <c:pt idx="12">
                  <c:v>2.25</c:v>
                </c:pt>
                <c:pt idx="13">
                  <c:v>1.5944444444444446</c:v>
                </c:pt>
                <c:pt idx="14">
                  <c:v>0.87777777777777799</c:v>
                </c:pt>
                <c:pt idx="15">
                  <c:v>0.5</c:v>
                </c:pt>
                <c:pt idx="16">
                  <c:v>0.25555555555555565</c:v>
                </c:pt>
                <c:pt idx="17">
                  <c:v>0.19999999999999984</c:v>
                </c:pt>
                <c:pt idx="18">
                  <c:v>9.44444444444444E-2</c:v>
                </c:pt>
                <c:pt idx="19">
                  <c:v>2.7777777777777974E-2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BFD-4582-BEFB-A9F5EE076E42}"/>
            </c:ext>
          </c:extLst>
        </c:ser>
        <c:ser>
          <c:idx val="5"/>
          <c:order val="3"/>
          <c:tx>
            <c:strRef>
              <c:f>'Data kinematics D2 D5 with  (4)'!$AE$74</c:f>
              <c:strCache>
                <c:ptCount val="1"/>
                <c:pt idx="0">
                  <c:v>Cold D3</c:v>
                </c:pt>
              </c:strCache>
            </c:strRef>
          </c:tx>
          <c:spPr>
            <a:ln w="1270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'Data kinematics D2 D5 with  (4)'!$AF$84:$AX$84</c:f>
                <c:numCache>
                  <c:formatCode>General</c:formatCode>
                  <c:ptCount val="19"/>
                  <c:pt idx="0">
                    <c:v>4.1764667586048965E-2</c:v>
                  </c:pt>
                  <c:pt idx="1">
                    <c:v>4.3341848477063009E-2</c:v>
                  </c:pt>
                  <c:pt idx="2">
                    <c:v>2.7339612844554821E-2</c:v>
                  </c:pt>
                  <c:pt idx="3">
                    <c:v>1.1702727032172238E-2</c:v>
                  </c:pt>
                  <c:pt idx="4">
                    <c:v>2.0303304769066846E-2</c:v>
                  </c:pt>
                  <c:pt idx="5">
                    <c:v>6.2842468317021449E-2</c:v>
                  </c:pt>
                  <c:pt idx="6">
                    <c:v>5.1423409471644942E-2</c:v>
                  </c:pt>
                  <c:pt idx="7">
                    <c:v>4.500766694381976E-2</c:v>
                  </c:pt>
                  <c:pt idx="8">
                    <c:v>3.8971227092278814E-2</c:v>
                  </c:pt>
                  <c:pt idx="9">
                    <c:v>0.12930827722893976</c:v>
                  </c:pt>
                  <c:pt idx="10">
                    <c:v>0.12397374375975979</c:v>
                  </c:pt>
                  <c:pt idx="11">
                    <c:v>6.9612129660344246E-2</c:v>
                  </c:pt>
                  <c:pt idx="12">
                    <c:v>3.9724489426271131E-2</c:v>
                  </c:pt>
                  <c:pt idx="13">
                    <c:v>2.461160446783333E-2</c:v>
                  </c:pt>
                  <c:pt idx="14">
                    <c:v>2.6874598151702088E-2</c:v>
                  </c:pt>
                  <c:pt idx="15">
                    <c:v>1.4105239744276118E-2</c:v>
                  </c:pt>
                  <c:pt idx="16">
                    <c:v>1.9270247721171179E-2</c:v>
                  </c:pt>
                  <c:pt idx="17">
                    <c:v>8.2956368736234343E-3</c:v>
                  </c:pt>
                  <c:pt idx="18">
                    <c:v>5.9523809523810362E-3</c:v>
                  </c:pt>
                </c:numCache>
              </c:numRef>
            </c:plus>
            <c:minus>
              <c:numRef>
                <c:f>'Data kinematics D2 D5 with  (4)'!$AF$84:$AX$84</c:f>
                <c:numCache>
                  <c:formatCode>General</c:formatCode>
                  <c:ptCount val="19"/>
                  <c:pt idx="0">
                    <c:v>4.1764667586048965E-2</c:v>
                  </c:pt>
                  <c:pt idx="1">
                    <c:v>4.3341848477063009E-2</c:v>
                  </c:pt>
                  <c:pt idx="2">
                    <c:v>2.7339612844554821E-2</c:v>
                  </c:pt>
                  <c:pt idx="3">
                    <c:v>1.1702727032172238E-2</c:v>
                  </c:pt>
                  <c:pt idx="4">
                    <c:v>2.0303304769066846E-2</c:v>
                  </c:pt>
                  <c:pt idx="5">
                    <c:v>6.2842468317021449E-2</c:v>
                  </c:pt>
                  <c:pt idx="6">
                    <c:v>5.1423409471644942E-2</c:v>
                  </c:pt>
                  <c:pt idx="7">
                    <c:v>4.500766694381976E-2</c:v>
                  </c:pt>
                  <c:pt idx="8">
                    <c:v>3.8971227092278814E-2</c:v>
                  </c:pt>
                  <c:pt idx="9">
                    <c:v>0.12930827722893976</c:v>
                  </c:pt>
                  <c:pt idx="10">
                    <c:v>0.12397374375975979</c:v>
                  </c:pt>
                  <c:pt idx="11">
                    <c:v>6.9612129660344246E-2</c:v>
                  </c:pt>
                  <c:pt idx="12">
                    <c:v>3.9724489426271131E-2</c:v>
                  </c:pt>
                  <c:pt idx="13">
                    <c:v>2.461160446783333E-2</c:v>
                  </c:pt>
                  <c:pt idx="14">
                    <c:v>2.6874598151702088E-2</c:v>
                  </c:pt>
                  <c:pt idx="15">
                    <c:v>1.4105239744276118E-2</c:v>
                  </c:pt>
                  <c:pt idx="16">
                    <c:v>1.9270247721171179E-2</c:v>
                  </c:pt>
                  <c:pt idx="17">
                    <c:v>8.2956368736234343E-3</c:v>
                  </c:pt>
                  <c:pt idx="18">
                    <c:v>5.9523809523810362E-3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'Data kinematics D2 D5 with  (4)'!$AI$73:$BA$73</c:f>
              <c:numCache>
                <c:formatCode>General</c:formatCode>
                <c:ptCount val="19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</c:numCache>
            </c:numRef>
          </c:xVal>
          <c:yVal>
            <c:numRef>
              <c:f>'Data kinematics D2 D5 with  (4)'!$AI$74:$BA$74</c:f>
              <c:numCache>
                <c:formatCode>General</c:formatCode>
                <c:ptCount val="19"/>
                <c:pt idx="0">
                  <c:v>2.4464285714285716</c:v>
                </c:pt>
                <c:pt idx="1">
                  <c:v>2.7946428571428581</c:v>
                </c:pt>
                <c:pt idx="2">
                  <c:v>0.2410714285714286</c:v>
                </c:pt>
                <c:pt idx="3">
                  <c:v>0.15773809523809526</c:v>
                </c:pt>
                <c:pt idx="4">
                  <c:v>5.6547619047618999E-2</c:v>
                </c:pt>
                <c:pt idx="5">
                  <c:v>1.1249999999999998</c:v>
                </c:pt>
                <c:pt idx="6">
                  <c:v>2.5148809523809517</c:v>
                </c:pt>
                <c:pt idx="7">
                  <c:v>3.0505952380952399</c:v>
                </c:pt>
                <c:pt idx="8">
                  <c:v>2.8898809523809517</c:v>
                </c:pt>
                <c:pt idx="9">
                  <c:v>2.1130952380952381</c:v>
                </c:pt>
                <c:pt idx="10">
                  <c:v>1.1398809523809521</c:v>
                </c:pt>
                <c:pt idx="11">
                  <c:v>0.62500000000000022</c:v>
                </c:pt>
                <c:pt idx="12">
                  <c:v>0.35119047619047616</c:v>
                </c:pt>
                <c:pt idx="13">
                  <c:v>0.27083333333333337</c:v>
                </c:pt>
                <c:pt idx="14">
                  <c:v>0.17261904761904773</c:v>
                </c:pt>
                <c:pt idx="15">
                  <c:v>7.1428571428571605E-2</c:v>
                </c:pt>
                <c:pt idx="16">
                  <c:v>4.4642857142856929E-2</c:v>
                </c:pt>
                <c:pt idx="17">
                  <c:v>1.488095238095238E-2</c:v>
                </c:pt>
                <c:pt idx="18">
                  <c:v>-5.9523809523810362E-3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BFD-4582-BEFB-A9F5EE076E42}"/>
            </c:ext>
          </c:extLst>
        </c:ser>
        <c:ser>
          <c:idx val="2"/>
          <c:order val="4"/>
          <c:tx>
            <c:strRef>
              <c:f>'Data kinematics D2 D5 with  (4)'!$AE$76</c:f>
              <c:strCache>
                <c:ptCount val="1"/>
                <c:pt idx="0">
                  <c:v>Control D0 kin.</c:v>
                </c:pt>
              </c:strCache>
            </c:strRef>
          </c:tx>
          <c:spPr>
            <a:ln w="12700" cap="rnd">
              <a:solidFill>
                <a:srgbClr val="92D050"/>
              </a:solidFill>
              <a:prstDash val="dash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'Data kinematics D2 D5 with  (4)'!$AF$87:$BB$87</c:f>
                <c:numCache>
                  <c:formatCode>General</c:formatCode>
                  <c:ptCount val="23"/>
                  <c:pt idx="1">
                    <c:v>0.10808975705613533</c:v>
                  </c:pt>
                  <c:pt idx="2">
                    <c:v>0.17415386681819917</c:v>
                  </c:pt>
                  <c:pt idx="3">
                    <c:v>4.3920523057894116E-2</c:v>
                  </c:pt>
                </c:numCache>
              </c:numRef>
            </c:plus>
            <c:minus>
              <c:numRef>
                <c:f>'Data kinematics D2 D5 with  (4)'!$AF$87:$BC$87</c:f>
                <c:numCache>
                  <c:formatCode>General</c:formatCode>
                  <c:ptCount val="24"/>
                  <c:pt idx="1">
                    <c:v>0.10808975705613533</c:v>
                  </c:pt>
                  <c:pt idx="2">
                    <c:v>0.17415386681819917</c:v>
                  </c:pt>
                  <c:pt idx="3">
                    <c:v>4.3920523057894116E-2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'Data kinematics D2 D5 with  (4)'!$AF$68:$BA$68</c:f>
              <c:numCache>
                <c:formatCode>General</c:formatCode>
                <c:ptCount val="22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  <c:pt idx="16">
                  <c:v>15</c:v>
                </c:pt>
                <c:pt idx="17">
                  <c:v>16</c:v>
                </c:pt>
                <c:pt idx="18">
                  <c:v>17</c:v>
                </c:pt>
                <c:pt idx="19">
                  <c:v>18</c:v>
                </c:pt>
                <c:pt idx="20">
                  <c:v>19</c:v>
                </c:pt>
                <c:pt idx="21">
                  <c:v>20</c:v>
                </c:pt>
              </c:numCache>
            </c:numRef>
          </c:xVal>
          <c:yVal>
            <c:numRef>
              <c:f>'Data kinematics D2 D5 with  (4)'!$AF$76:$BA$76</c:f>
              <c:numCache>
                <c:formatCode>General</c:formatCode>
                <c:ptCount val="22"/>
                <c:pt idx="1">
                  <c:v>1.7</c:v>
                </c:pt>
                <c:pt idx="2">
                  <c:v>1.8625</c:v>
                </c:pt>
                <c:pt idx="3">
                  <c:v>2.4702380952380913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7BFD-4582-BEFB-A9F5EE076E42}"/>
            </c:ext>
          </c:extLst>
        </c:ser>
        <c:ser>
          <c:idx val="4"/>
          <c:order val="5"/>
          <c:tx>
            <c:strRef>
              <c:f>'Data kinematics D2 D5 with  (4)'!$AE$77</c:f>
              <c:strCache>
                <c:ptCount val="1"/>
                <c:pt idx="0">
                  <c:v>Cold D0 kin.</c:v>
                </c:pt>
              </c:strCache>
            </c:strRef>
          </c:tx>
          <c:spPr>
            <a:ln w="12700" cap="rnd">
              <a:solidFill>
                <a:srgbClr val="00B0F0"/>
              </a:solidFill>
              <a:prstDash val="dash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'Data kinematics D2 D5 with  (4)'!$AF$88:$BB$88</c:f>
                <c:numCache>
                  <c:formatCode>General</c:formatCode>
                  <c:ptCount val="23"/>
                  <c:pt idx="4">
                    <c:v>0.21348478505394236</c:v>
                  </c:pt>
                  <c:pt idx="5">
                    <c:v>0.19094808225325186</c:v>
                  </c:pt>
                  <c:pt idx="6">
                    <c:v>0.11006451531199386</c:v>
                  </c:pt>
                </c:numCache>
              </c:numRef>
            </c:plus>
            <c:minus>
              <c:numRef>
                <c:f>'Data kinematics D2 D5 with  (4)'!$AF$88:$BD$88</c:f>
                <c:numCache>
                  <c:formatCode>General</c:formatCode>
                  <c:ptCount val="25"/>
                  <c:pt idx="4">
                    <c:v>0.21348478505394236</c:v>
                  </c:pt>
                  <c:pt idx="5">
                    <c:v>0.19094808225325186</c:v>
                  </c:pt>
                  <c:pt idx="6">
                    <c:v>0.11006451531199386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'Data kinematics D2 D5 with  (4)'!$AF$71:$BC$71</c:f>
              <c:numCache>
                <c:formatCode>General</c:formatCode>
                <c:ptCount val="24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  <c:pt idx="16">
                  <c:v>15</c:v>
                </c:pt>
                <c:pt idx="17">
                  <c:v>16</c:v>
                </c:pt>
                <c:pt idx="18">
                  <c:v>17</c:v>
                </c:pt>
                <c:pt idx="19">
                  <c:v>18</c:v>
                </c:pt>
                <c:pt idx="20">
                  <c:v>19</c:v>
                </c:pt>
                <c:pt idx="21">
                  <c:v>20</c:v>
                </c:pt>
                <c:pt idx="22">
                  <c:v>21</c:v>
                </c:pt>
                <c:pt idx="23">
                  <c:v>23</c:v>
                </c:pt>
              </c:numCache>
            </c:numRef>
          </c:xVal>
          <c:yVal>
            <c:numRef>
              <c:f>'Data kinematics D2 D5 with  (4)'!$AF$77:$BB$77</c:f>
              <c:numCache>
                <c:formatCode>General</c:formatCode>
                <c:ptCount val="23"/>
                <c:pt idx="4">
                  <c:v>0.375</c:v>
                </c:pt>
                <c:pt idx="5">
                  <c:v>0.45138888916666609</c:v>
                </c:pt>
                <c:pt idx="6">
                  <c:v>2.0749999999999966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7BFD-4582-BEFB-A9F5EE076E42}"/>
            </c:ext>
          </c:extLst>
        </c:ser>
        <c:ser>
          <c:idx val="6"/>
          <c:order val="6"/>
          <c:tx>
            <c:strRef>
              <c:f>'Data kinematics D2 D5 with  (4)'!$AE$78</c:f>
              <c:strCache>
                <c:ptCount val="1"/>
                <c:pt idx="0">
                  <c:v>Control D3 kin.</c:v>
                </c:pt>
              </c:strCache>
            </c:strRef>
          </c:tx>
          <c:spPr>
            <a:ln w="12700" cap="rnd">
              <a:solidFill>
                <a:srgbClr val="00B050"/>
              </a:solidFill>
              <a:prstDash val="dash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'Data kinematics D2 D5 with  (4)'!$AF$85:$AY$85</c:f>
                <c:numCache>
                  <c:formatCode>General</c:formatCode>
                  <c:ptCount val="20"/>
                  <c:pt idx="4">
                    <c:v>3.9406280441975097E-2</c:v>
                  </c:pt>
                  <c:pt idx="5">
                    <c:v>6.7543424532154714E-2</c:v>
                  </c:pt>
                  <c:pt idx="6">
                    <c:v>5.1219691429404315E-2</c:v>
                  </c:pt>
                </c:numCache>
              </c:numRef>
            </c:plus>
            <c:minus>
              <c:numRef>
                <c:f>'Data kinematics D2 D5 with  (4)'!$AF$85:$AX$85</c:f>
                <c:numCache>
                  <c:formatCode>General</c:formatCode>
                  <c:ptCount val="19"/>
                  <c:pt idx="4">
                    <c:v>3.9406280441975097E-2</c:v>
                  </c:pt>
                  <c:pt idx="5">
                    <c:v>6.7543424532154714E-2</c:v>
                  </c:pt>
                  <c:pt idx="6">
                    <c:v>5.1219691429404315E-2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'Data kinematics D2 D5 with  (4)'!$AJ$68:$BE$68</c:f>
              <c:numCache>
                <c:formatCode>General</c:formatCode>
                <c:ptCount val="22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  <c:pt idx="8">
                  <c:v>11</c:v>
                </c:pt>
                <c:pt idx="9">
                  <c:v>12</c:v>
                </c:pt>
                <c:pt idx="10">
                  <c:v>13</c:v>
                </c:pt>
                <c:pt idx="11">
                  <c:v>14</c:v>
                </c:pt>
                <c:pt idx="12">
                  <c:v>15</c:v>
                </c:pt>
                <c:pt idx="13">
                  <c:v>16</c:v>
                </c:pt>
                <c:pt idx="14">
                  <c:v>17</c:v>
                </c:pt>
                <c:pt idx="15">
                  <c:v>18</c:v>
                </c:pt>
                <c:pt idx="16">
                  <c:v>19</c:v>
                </c:pt>
                <c:pt idx="17">
                  <c:v>20</c:v>
                </c:pt>
                <c:pt idx="18">
                  <c:v>21</c:v>
                </c:pt>
              </c:numCache>
            </c:numRef>
          </c:xVal>
          <c:yVal>
            <c:numRef>
              <c:f>'Data kinematics D2 D5 with  (4)'!$AJ$78:$BF$78</c:f>
              <c:numCache>
                <c:formatCode>General</c:formatCode>
                <c:ptCount val="23"/>
                <c:pt idx="0">
                  <c:v>2.5486111111111103</c:v>
                </c:pt>
                <c:pt idx="1">
                  <c:v>2.8263888888888871</c:v>
                </c:pt>
                <c:pt idx="2">
                  <c:v>3.2361111111111085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7BFD-4582-BEFB-A9F5EE076E42}"/>
            </c:ext>
          </c:extLst>
        </c:ser>
        <c:ser>
          <c:idx val="7"/>
          <c:order val="7"/>
          <c:tx>
            <c:strRef>
              <c:f>'Data kinematics D2 D5 with  (4)'!$AE$79</c:f>
              <c:strCache>
                <c:ptCount val="1"/>
                <c:pt idx="0">
                  <c:v>Cold D3 kin.</c:v>
                </c:pt>
              </c:strCache>
            </c:strRef>
          </c:tx>
          <c:spPr>
            <a:ln w="12700" cap="rnd">
              <a:solidFill>
                <a:srgbClr val="0070C0"/>
              </a:solidFill>
              <a:prstDash val="dash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'Data kinematics D2 D5 with  (4)'!$AF$86:$AY$86</c:f>
                <c:numCache>
                  <c:formatCode>General</c:formatCode>
                  <c:ptCount val="20"/>
                  <c:pt idx="4">
                    <c:v>7.6844907662845545E-3</c:v>
                  </c:pt>
                  <c:pt idx="5">
                    <c:v>2.8546616210194751E-2</c:v>
                  </c:pt>
                  <c:pt idx="6">
                    <c:v>3.878955567713583E-2</c:v>
                  </c:pt>
                </c:numCache>
              </c:numRef>
            </c:plus>
            <c:minus>
              <c:numRef>
                <c:f>'Data kinematics D2 D5 with  (4)'!$AF$86:$AW$86</c:f>
                <c:numCache>
                  <c:formatCode>General</c:formatCode>
                  <c:ptCount val="18"/>
                  <c:pt idx="4">
                    <c:v>7.6844907662845545E-3</c:v>
                  </c:pt>
                  <c:pt idx="5">
                    <c:v>2.8546616210194751E-2</c:v>
                  </c:pt>
                  <c:pt idx="6">
                    <c:v>3.878955567713583E-2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'Data kinematics D2 D5 with  (4)'!$AI$73:$BE$73</c:f>
              <c:numCache>
                <c:formatCode>General</c:formatCode>
                <c:ptCount val="23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21</c:v>
                </c:pt>
              </c:numCache>
            </c:numRef>
          </c:xVal>
          <c:yVal>
            <c:numRef>
              <c:f>'Data kinematics D2 D5 with  (4)'!$AF$79:$BB$79</c:f>
              <c:numCache>
                <c:formatCode>General</c:formatCode>
                <c:ptCount val="23"/>
                <c:pt idx="4">
                  <c:v>5.3571428571428527E-2</c:v>
                </c:pt>
                <c:pt idx="5">
                  <c:v>0.81547619047619002</c:v>
                </c:pt>
                <c:pt idx="6">
                  <c:v>2.4166666666666634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7BFD-4582-BEFB-A9F5EE076E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08594991"/>
        <c:axId val="1908596239"/>
      </c:scatterChart>
      <c:valAx>
        <c:axId val="1908594991"/>
        <c:scaling>
          <c:orientation val="minMax"/>
          <c:max val="2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Days</a:t>
                </a:r>
              </a:p>
            </c:rich>
          </c:tx>
          <c:layout>
            <c:manualLayout>
              <c:xMode val="edge"/>
              <c:yMode val="edge"/>
              <c:x val="0.38594022507546949"/>
              <c:y val="0.90574050955098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1908596239"/>
        <c:crosses val="autoZero"/>
        <c:crossBetween val="midCat"/>
        <c:majorUnit val="1"/>
      </c:valAx>
      <c:valAx>
        <c:axId val="1908596239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LER (mm/h)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190859499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0.66368575984516842"/>
          <c:y val="0.17627955616271593"/>
          <c:w val="0.33125537486778045"/>
          <c:h val="0.433826002787140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/>
      </a:pPr>
      <a:endParaRPr lang="en-N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0.14954</cdr:x>
      <cdr:y>0.5471</cdr:y>
    </cdr:from>
    <cdr:to>
      <cdr:x>0.94339</cdr:x>
      <cdr:y>0.5471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425513" y="1656784"/>
          <a:ext cx="2258839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  <a:prstDash val="sysDash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0.35061</cdr:x>
      <cdr:y>0.10467</cdr:y>
    </cdr:from>
    <cdr:to>
      <cdr:x>0.43585</cdr:x>
      <cdr:y>0.75672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992511" y="316702"/>
          <a:ext cx="241320" cy="197295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1">
            <a:lumMod val="60000"/>
            <a:lumOff val="40000"/>
            <a:alpha val="38824"/>
          </a:scheme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NL"/>
        </a:p>
      </cdr:txBody>
    </cdr:sp>
  </cdr:relSizeAnchor>
  <cdr:relSizeAnchor xmlns:cdr="http://schemas.openxmlformats.org/drawingml/2006/chartDrawing">
    <cdr:from>
      <cdr:x>0.30507</cdr:x>
      <cdr:y>0.09107</cdr:y>
    </cdr:from>
    <cdr:to>
      <cdr:x>0.48318</cdr:x>
      <cdr:y>0.20944</cdr:y>
    </cdr:to>
    <cdr:sp macro="" textlink="">
      <cdr:nvSpPr>
        <cdr:cNvPr id="3" name="Text Box 52"/>
        <cdr:cNvSpPr txBox="1"/>
      </cdr:nvSpPr>
      <cdr:spPr>
        <a:xfrm xmlns:a="http://schemas.openxmlformats.org/drawingml/2006/main">
          <a:off x="863601" y="275565"/>
          <a:ext cx="504190" cy="3581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7000"/>
            </a:lnSpc>
            <a:spcAft>
              <a:spcPts val="800"/>
            </a:spcAft>
          </a:pPr>
          <a:r>
            <a:rPr lang="en-GB" sz="700"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3 days cold</a:t>
          </a:r>
          <a:endParaRPr lang="en-NL" sz="1100">
            <a:effectLst/>
            <a:latin typeface="Calibri" panose="020F0502020204030204" pitchFamily="34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0.23357</cdr:x>
      <cdr:y>0.11065</cdr:y>
    </cdr:from>
    <cdr:to>
      <cdr:x>0.35462</cdr:x>
      <cdr:y>0.84828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653180" y="238754"/>
          <a:ext cx="338523" cy="1591597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5">
            <a:lumMod val="75000"/>
            <a:alpha val="38824"/>
          </a:scheme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NL"/>
        </a:p>
      </cdr:txBody>
    </cdr:sp>
  </cdr:relSizeAnchor>
  <cdr:relSizeAnchor xmlns:cdr="http://schemas.openxmlformats.org/drawingml/2006/chartDrawing">
    <cdr:from>
      <cdr:x>0.17817</cdr:x>
      <cdr:y>0.10245</cdr:y>
    </cdr:from>
    <cdr:to>
      <cdr:x>0.41971</cdr:x>
      <cdr:y>0.18921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498263" y="221055"/>
          <a:ext cx="675485" cy="1872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GB" sz="600"/>
            <a:t>3 days cold</a:t>
          </a:r>
          <a:endParaRPr lang="en-NL" sz="6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0.10945</cdr:x>
      <cdr:y>0.11416</cdr:y>
    </cdr:from>
    <cdr:to>
      <cdr:x>0.22972</cdr:x>
      <cdr:y>0.8468</cdr:y>
    </cdr:to>
    <cdr:sp macro="" textlink="">
      <cdr:nvSpPr>
        <cdr:cNvPr id="2" name="Rectangle 1">
          <a:extLst xmlns:a="http://schemas.openxmlformats.org/drawingml/2006/main">
            <a:ext uri="{FF2B5EF4-FFF2-40B4-BE49-F238E27FC236}">
              <a16:creationId xmlns:a16="http://schemas.microsoft.com/office/drawing/2014/main" id="{65694314-8F87-509B-4AB7-BDE71444964F}"/>
            </a:ext>
          </a:extLst>
        </cdr:cNvPr>
        <cdr:cNvSpPr/>
      </cdr:nvSpPr>
      <cdr:spPr>
        <a:xfrm xmlns:a="http://schemas.openxmlformats.org/drawingml/2006/main">
          <a:off x="309905" y="249445"/>
          <a:ext cx="340540" cy="1600844"/>
        </a:xfrm>
        <a:prstGeom xmlns:a="http://schemas.openxmlformats.org/drawingml/2006/main" prst="rect">
          <a:avLst/>
        </a:prstGeom>
        <a:solidFill xmlns:a="http://schemas.openxmlformats.org/drawingml/2006/main">
          <a:srgbClr val="00B0F0">
            <a:alpha val="23137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NL"/>
        </a:p>
      </cdr:txBody>
    </cdr:sp>
  </cdr:relSizeAnchor>
  <cdr:relSizeAnchor xmlns:cdr="http://schemas.openxmlformats.org/drawingml/2006/chartDrawing">
    <cdr:from>
      <cdr:x>0.22541</cdr:x>
      <cdr:y>0.11555</cdr:y>
    </cdr:from>
    <cdr:to>
      <cdr:x>0.34938</cdr:x>
      <cdr:y>0.84275</cdr:y>
    </cdr:to>
    <cdr:sp macro="" textlink="">
      <cdr:nvSpPr>
        <cdr:cNvPr id="4" name="Rectangle 3">
          <a:extLst xmlns:a="http://schemas.openxmlformats.org/drawingml/2006/main">
            <a:ext uri="{FF2B5EF4-FFF2-40B4-BE49-F238E27FC236}">
              <a16:creationId xmlns:a16="http://schemas.microsoft.com/office/drawing/2014/main" id="{5306084F-48D9-F130-328E-ED9E7B3B3431}"/>
            </a:ext>
          </a:extLst>
        </cdr:cNvPr>
        <cdr:cNvSpPr/>
      </cdr:nvSpPr>
      <cdr:spPr>
        <a:xfrm xmlns:a="http://schemas.openxmlformats.org/drawingml/2006/main">
          <a:off x="638241" y="252484"/>
          <a:ext cx="351016" cy="1588954"/>
        </a:xfrm>
        <a:prstGeom xmlns:a="http://schemas.openxmlformats.org/drawingml/2006/main" prst="rect">
          <a:avLst/>
        </a:prstGeom>
        <a:solidFill xmlns:a="http://schemas.openxmlformats.org/drawingml/2006/main">
          <a:srgbClr val="0070C0">
            <a:alpha val="23137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NL"/>
        </a:p>
      </cdr:txBody>
    </cdr:sp>
  </cdr:relSizeAnchor>
  <cdr:relSizeAnchor xmlns:cdr="http://schemas.openxmlformats.org/drawingml/2006/chartDrawing">
    <cdr:from>
      <cdr:x>0.04449</cdr:x>
      <cdr:y>0.11817</cdr:y>
    </cdr:from>
    <cdr:to>
      <cdr:x>0.27474</cdr:x>
      <cdr:y>0.25921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125979" y="258211"/>
          <a:ext cx="651943" cy="3081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GB" sz="600"/>
            <a:t>3 days cold</a:t>
          </a:r>
        </a:p>
        <a:p xmlns:a="http://schemas.openxmlformats.org/drawingml/2006/main">
          <a:pPr algn="ctr"/>
          <a:r>
            <a:rPr lang="en-GB" sz="600"/>
            <a:t>D0</a:t>
          </a:r>
          <a:endParaRPr lang="en-NL" sz="600"/>
        </a:p>
      </cdr:txBody>
    </cdr:sp>
  </cdr:relSizeAnchor>
  <cdr:relSizeAnchor xmlns:cdr="http://schemas.openxmlformats.org/drawingml/2006/chartDrawing">
    <cdr:from>
      <cdr:x>0.17329</cdr:x>
      <cdr:y>0.11956</cdr:y>
    </cdr:from>
    <cdr:to>
      <cdr:x>0.40354</cdr:x>
      <cdr:y>0.2606</cdr:y>
    </cdr:to>
    <cdr:sp macro="" textlink="">
      <cdr:nvSpPr>
        <cdr:cNvPr id="5" name="Text Box 1"/>
        <cdr:cNvSpPr txBox="1"/>
      </cdr:nvSpPr>
      <cdr:spPr>
        <a:xfrm xmlns:a="http://schemas.openxmlformats.org/drawingml/2006/main">
          <a:off x="490677" y="261244"/>
          <a:ext cx="651943" cy="3081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GB" sz="600"/>
            <a:t>3 days cold</a:t>
          </a:r>
        </a:p>
        <a:p xmlns:a="http://schemas.openxmlformats.org/drawingml/2006/main">
          <a:pPr algn="ctr"/>
          <a:r>
            <a:rPr lang="en-GB" sz="600"/>
            <a:t>D3</a:t>
          </a:r>
          <a:endParaRPr lang="en-NL" sz="600"/>
        </a:p>
      </cdr:txBody>
    </cdr:sp>
  </cdr:relSizeAnchor>
  <cdr:relSizeAnchor xmlns:cdr="http://schemas.openxmlformats.org/drawingml/2006/chartDrawing">
    <cdr:from>
      <cdr:x>0</cdr:x>
      <cdr:y>0</cdr:y>
    </cdr:from>
    <cdr:to>
      <cdr:x>0.14645</cdr:x>
      <cdr:y>0.1169</cdr:y>
    </cdr:to>
    <cdr:sp macro="" textlink="">
      <cdr:nvSpPr>
        <cdr:cNvPr id="7" name="Text Box 35"/>
        <cdr:cNvSpPr txBox="1"/>
      </cdr:nvSpPr>
      <cdr:spPr>
        <a:xfrm xmlns:a="http://schemas.openxmlformats.org/drawingml/2006/main">
          <a:off x="0" y="-6271774"/>
          <a:ext cx="414655" cy="2520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just">
            <a:lnSpc>
              <a:spcPct val="107000"/>
            </a:lnSpc>
            <a:spcAft>
              <a:spcPts val="800"/>
            </a:spcAft>
          </a:pPr>
          <a:r>
            <a:rPr lang="en-GB" sz="1100">
              <a:effectLst/>
              <a:latin typeface="Times New Roman" panose="02020603050405020304" pitchFamily="18" charset="0"/>
              <a:ea typeface="Calibri" panose="020F0502020204030204" pitchFamily="34" charset="0"/>
              <a:cs typeface="Arial" panose="020B0604020202020204" pitchFamily="34" charset="0"/>
            </a:rPr>
            <a:t>(b)</a:t>
          </a:r>
          <a:endParaRPr lang="en-NL" sz="1100">
            <a:effectLst/>
            <a:latin typeface="Times New Roman" panose="02020603050405020304" pitchFamily="18" charset="0"/>
            <a:ea typeface="Calibri" panose="020F050202020403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Lainé</dc:creator>
  <cp:keywords/>
  <dc:description/>
  <cp:lastModifiedBy>Cindy Lainé</cp:lastModifiedBy>
  <cp:revision>12</cp:revision>
  <cp:lastPrinted>2023-07-29T09:59:00Z</cp:lastPrinted>
  <dcterms:created xsi:type="dcterms:W3CDTF">2023-07-29T09:30:00Z</dcterms:created>
  <dcterms:modified xsi:type="dcterms:W3CDTF">2023-09-12T13:16:00Z</dcterms:modified>
</cp:coreProperties>
</file>