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4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40"/>
        <w:gridCol w:w="4880"/>
      </w:tblGrid>
      <w:tr w:rsidR="003434FB" w:rsidRPr="003434FB" w14:paraId="23DD77DD" w14:textId="77777777" w:rsidTr="003434FB">
        <w:trPr>
          <w:trHeight w:val="590"/>
        </w:trPr>
        <w:tc>
          <w:tcPr>
            <w:tcW w:w="7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42A5BE" w14:textId="77777777" w:rsidR="003434FB" w:rsidRPr="003434FB" w:rsidRDefault="003434FB" w:rsidP="003434FB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3434FB">
              <w:rPr>
                <w:rFonts w:ascii="Arial" w:eastAsia="Calibri" w:hAnsi="Arial" w:cs="Arial"/>
                <w:color w:val="000000"/>
                <w:kern w:val="0"/>
                <w:sz w:val="28"/>
                <w:szCs w:val="28"/>
              </w:rPr>
              <w:t>siRNA Oligonucleotides</w:t>
            </w:r>
          </w:p>
        </w:tc>
      </w:tr>
      <w:tr w:rsidR="003434FB" w:rsidRPr="003434FB" w14:paraId="10D30D88" w14:textId="77777777" w:rsidTr="003434FB">
        <w:trPr>
          <w:trHeight w:val="590"/>
        </w:trPr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4C2D49" w14:textId="77777777" w:rsidR="003434FB" w:rsidRPr="003434FB" w:rsidRDefault="003434FB" w:rsidP="003434FB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3434FB">
              <w:rPr>
                <w:rFonts w:ascii="Arial" w:eastAsia="Calibri" w:hAnsi="Arial" w:cs="Arial"/>
                <w:color w:val="000000"/>
                <w:kern w:val="0"/>
                <w:sz w:val="28"/>
                <w:szCs w:val="28"/>
              </w:rPr>
              <w:t>si-METTL3 1#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71EE62" w14:textId="77777777" w:rsidR="003434FB" w:rsidRPr="003434FB" w:rsidRDefault="003434FB" w:rsidP="003434FB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3434FB">
              <w:rPr>
                <w:rFonts w:ascii="Arial" w:eastAsia="Calibri" w:hAnsi="Arial" w:cs="Arial"/>
                <w:color w:val="000000"/>
                <w:kern w:val="0"/>
                <w:sz w:val="28"/>
                <w:szCs w:val="28"/>
              </w:rPr>
              <w:t xml:space="preserve">TAAAGATTCATCAGTGTGC </w:t>
            </w:r>
          </w:p>
        </w:tc>
      </w:tr>
      <w:tr w:rsidR="003434FB" w:rsidRPr="003434FB" w14:paraId="027B635D" w14:textId="77777777" w:rsidTr="003434FB">
        <w:trPr>
          <w:trHeight w:val="590"/>
        </w:trPr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BAE26A" w14:textId="77777777" w:rsidR="003434FB" w:rsidRPr="003434FB" w:rsidRDefault="003434FB" w:rsidP="003434FB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3434FB">
              <w:rPr>
                <w:rFonts w:ascii="Arial" w:eastAsia="Calibri" w:hAnsi="Arial" w:cs="Arial"/>
                <w:color w:val="000000"/>
                <w:kern w:val="0"/>
                <w:sz w:val="28"/>
                <w:szCs w:val="28"/>
              </w:rPr>
              <w:t>si-METTL3 2#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8CC557" w14:textId="77777777" w:rsidR="003434FB" w:rsidRPr="003434FB" w:rsidRDefault="003434FB" w:rsidP="003434FB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3434FB">
              <w:rPr>
                <w:rFonts w:ascii="Arial" w:eastAsia="Calibri" w:hAnsi="Arial" w:cs="Arial"/>
                <w:color w:val="000000"/>
                <w:kern w:val="0"/>
                <w:sz w:val="28"/>
                <w:szCs w:val="28"/>
              </w:rPr>
              <w:t xml:space="preserve">CTGCACTTCAGACGAATTA </w:t>
            </w:r>
          </w:p>
        </w:tc>
      </w:tr>
      <w:tr w:rsidR="003434FB" w:rsidRPr="003434FB" w14:paraId="378E3A9A" w14:textId="77777777" w:rsidTr="003434FB">
        <w:trPr>
          <w:trHeight w:val="590"/>
        </w:trPr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9FA892" w14:textId="77777777" w:rsidR="003434FB" w:rsidRPr="003434FB" w:rsidRDefault="003434FB" w:rsidP="003434FB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3434FB">
              <w:rPr>
                <w:rFonts w:ascii="Arial" w:eastAsia="Calibri" w:hAnsi="Arial" w:cs="Arial"/>
                <w:color w:val="000000"/>
                <w:kern w:val="0"/>
                <w:sz w:val="28"/>
                <w:szCs w:val="28"/>
              </w:rPr>
              <w:t>si-METTL3 3#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12D550" w14:textId="77777777" w:rsidR="003434FB" w:rsidRPr="003434FB" w:rsidRDefault="003434FB" w:rsidP="003434FB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3434FB">
              <w:rPr>
                <w:rFonts w:ascii="Arial" w:eastAsia="Calibri" w:hAnsi="Arial" w:cs="Arial"/>
                <w:color w:val="000000"/>
                <w:kern w:val="0"/>
                <w:sz w:val="28"/>
                <w:szCs w:val="28"/>
              </w:rPr>
              <w:t xml:space="preserve">GCTACCGTATGGGACATTA </w:t>
            </w:r>
          </w:p>
        </w:tc>
      </w:tr>
      <w:tr w:rsidR="003434FB" w:rsidRPr="003434FB" w14:paraId="65C11269" w14:textId="77777777" w:rsidTr="003434FB">
        <w:trPr>
          <w:trHeight w:val="590"/>
        </w:trPr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6AE5EF" w14:textId="77777777" w:rsidR="003434FB" w:rsidRPr="003434FB" w:rsidRDefault="003434FB" w:rsidP="003434FB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3434FB">
              <w:rPr>
                <w:rFonts w:ascii="Arial" w:eastAsia="Calibri" w:hAnsi="Arial" w:cs="Arial"/>
                <w:color w:val="000000"/>
                <w:kern w:val="0"/>
                <w:sz w:val="28"/>
                <w:szCs w:val="28"/>
              </w:rPr>
              <w:t>si-PIAS1 1#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03E04F" w14:textId="77777777" w:rsidR="003434FB" w:rsidRPr="003434FB" w:rsidRDefault="003434FB" w:rsidP="003434FB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3434FB">
              <w:rPr>
                <w:rFonts w:ascii="Arial" w:eastAsia="Calibri" w:hAnsi="Arial" w:cs="Arial"/>
                <w:color w:val="000000"/>
                <w:kern w:val="0"/>
                <w:sz w:val="28"/>
                <w:szCs w:val="28"/>
              </w:rPr>
              <w:t xml:space="preserve">CCAGTTGTCCACAAGAAGA </w:t>
            </w:r>
          </w:p>
        </w:tc>
      </w:tr>
      <w:tr w:rsidR="003434FB" w:rsidRPr="003434FB" w14:paraId="1410335E" w14:textId="77777777" w:rsidTr="003434FB">
        <w:trPr>
          <w:trHeight w:val="590"/>
        </w:trPr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EC2C92" w14:textId="77777777" w:rsidR="003434FB" w:rsidRPr="003434FB" w:rsidRDefault="003434FB" w:rsidP="003434FB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3434FB">
              <w:rPr>
                <w:rFonts w:ascii="Arial" w:eastAsia="Calibri" w:hAnsi="Arial" w:cs="Arial"/>
                <w:color w:val="000000"/>
                <w:kern w:val="0"/>
                <w:sz w:val="28"/>
                <w:szCs w:val="28"/>
              </w:rPr>
              <w:t>si-PIAS1 2#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76C27F" w14:textId="77777777" w:rsidR="003434FB" w:rsidRPr="003434FB" w:rsidRDefault="003434FB" w:rsidP="003434FB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3434FB">
              <w:rPr>
                <w:rFonts w:ascii="Arial" w:eastAsia="Calibri" w:hAnsi="Arial" w:cs="Arial"/>
                <w:color w:val="000000"/>
                <w:kern w:val="0"/>
                <w:sz w:val="28"/>
                <w:szCs w:val="28"/>
              </w:rPr>
              <w:t xml:space="preserve">TGCAGAAGCTACCATTCTA </w:t>
            </w:r>
          </w:p>
        </w:tc>
      </w:tr>
      <w:tr w:rsidR="003434FB" w:rsidRPr="003434FB" w14:paraId="0DD68996" w14:textId="77777777" w:rsidTr="003434FB">
        <w:trPr>
          <w:trHeight w:val="590"/>
        </w:trPr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8F5D96" w14:textId="77777777" w:rsidR="003434FB" w:rsidRPr="003434FB" w:rsidRDefault="003434FB" w:rsidP="003434FB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3434FB">
              <w:rPr>
                <w:rFonts w:ascii="Arial" w:eastAsia="Calibri" w:hAnsi="Arial" w:cs="Arial"/>
                <w:color w:val="000000"/>
                <w:kern w:val="0"/>
                <w:sz w:val="28"/>
                <w:szCs w:val="28"/>
              </w:rPr>
              <w:t>si-PIAS1 3#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06256D" w14:textId="77777777" w:rsidR="003434FB" w:rsidRPr="003434FB" w:rsidRDefault="003434FB" w:rsidP="003434FB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3434FB">
              <w:rPr>
                <w:rFonts w:ascii="Arial" w:eastAsia="Calibri" w:hAnsi="Arial" w:cs="Arial"/>
                <w:color w:val="000000"/>
                <w:kern w:val="0"/>
                <w:sz w:val="28"/>
                <w:szCs w:val="28"/>
              </w:rPr>
              <w:t xml:space="preserve">GGAGGTTCAAGAAGTCACT </w:t>
            </w:r>
          </w:p>
        </w:tc>
      </w:tr>
    </w:tbl>
    <w:p w14:paraId="7A6901CD" w14:textId="4E5B5910" w:rsidR="00B773E5" w:rsidRDefault="006B24B4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Supplementary</w:t>
      </w:r>
      <w:r>
        <w:rPr>
          <w:rFonts w:ascii="Times New Roman" w:hAnsi="Times New Roman" w:cs="Times New Roman"/>
          <w:szCs w:val="21"/>
        </w:rPr>
        <w:t xml:space="preserve"> T</w:t>
      </w:r>
      <w:r>
        <w:rPr>
          <w:rFonts w:ascii="Times New Roman" w:hAnsi="Times New Roman" w:cs="Times New Roman" w:hint="eastAsia"/>
          <w:szCs w:val="21"/>
        </w:rPr>
        <w:t>able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The sequences of </w:t>
      </w:r>
      <w:r w:rsidRPr="006B24B4">
        <w:rPr>
          <w:rFonts w:ascii="Times New Roman" w:hAnsi="Times New Roman" w:cs="Times New Roman"/>
          <w:szCs w:val="21"/>
        </w:rPr>
        <w:t>siRNA Oligonucleotides</w:t>
      </w:r>
      <w:r>
        <w:rPr>
          <w:rFonts w:ascii="Times New Roman" w:hAnsi="Times New Roman" w:cs="Times New Roman"/>
          <w:szCs w:val="21"/>
        </w:rPr>
        <w:t>.</w:t>
      </w:r>
    </w:p>
    <w:p w14:paraId="1154F263" w14:textId="77777777" w:rsidR="006B24B4" w:rsidRDefault="006B24B4">
      <w:pPr>
        <w:rPr>
          <w:rFonts w:hint="eastAsia"/>
        </w:rPr>
      </w:pPr>
    </w:p>
    <w:sectPr w:rsidR="006B24B4" w:rsidSect="00BF3E7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4FB"/>
    <w:rsid w:val="00056DD6"/>
    <w:rsid w:val="00095978"/>
    <w:rsid w:val="000A11F8"/>
    <w:rsid w:val="000C6CA5"/>
    <w:rsid w:val="00105FC2"/>
    <w:rsid w:val="00114C96"/>
    <w:rsid w:val="001B33DC"/>
    <w:rsid w:val="001C1778"/>
    <w:rsid w:val="001F6B0C"/>
    <w:rsid w:val="00256FD1"/>
    <w:rsid w:val="003434FB"/>
    <w:rsid w:val="004127D9"/>
    <w:rsid w:val="00435ACB"/>
    <w:rsid w:val="00471CB8"/>
    <w:rsid w:val="00614A8D"/>
    <w:rsid w:val="006B24B4"/>
    <w:rsid w:val="006C2827"/>
    <w:rsid w:val="0073428C"/>
    <w:rsid w:val="007C4B3F"/>
    <w:rsid w:val="00895874"/>
    <w:rsid w:val="008C6095"/>
    <w:rsid w:val="0092103E"/>
    <w:rsid w:val="0093648E"/>
    <w:rsid w:val="009455C7"/>
    <w:rsid w:val="009D7318"/>
    <w:rsid w:val="00A42221"/>
    <w:rsid w:val="00A70808"/>
    <w:rsid w:val="00B16997"/>
    <w:rsid w:val="00B32D7C"/>
    <w:rsid w:val="00B47CD0"/>
    <w:rsid w:val="00B70163"/>
    <w:rsid w:val="00B724B2"/>
    <w:rsid w:val="00B773E5"/>
    <w:rsid w:val="00B80C5E"/>
    <w:rsid w:val="00BB7390"/>
    <w:rsid w:val="00BD224B"/>
    <w:rsid w:val="00BF3E74"/>
    <w:rsid w:val="00C055E1"/>
    <w:rsid w:val="00C1504A"/>
    <w:rsid w:val="00E1148C"/>
    <w:rsid w:val="00EE5F6B"/>
    <w:rsid w:val="00EF2929"/>
    <w:rsid w:val="00F17152"/>
    <w:rsid w:val="00F43C28"/>
    <w:rsid w:val="00F5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1A4FF1"/>
  <w15:chartTrackingRefBased/>
  <w15:docId w15:val="{D05F3719-E442-4A4D-8634-07EF6591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A3546</cp:lastModifiedBy>
  <cp:revision>2</cp:revision>
  <dcterms:created xsi:type="dcterms:W3CDTF">2023-06-01T09:29:00Z</dcterms:created>
  <dcterms:modified xsi:type="dcterms:W3CDTF">2023-06-16T09:16:00Z</dcterms:modified>
</cp:coreProperties>
</file>