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6F7D82" w14:textId="10B4B770" w:rsidR="00126F97" w:rsidRPr="00126F97" w:rsidRDefault="00126F97">
      <w:pPr>
        <w:rPr>
          <w:b/>
          <w:bCs/>
        </w:rPr>
      </w:pPr>
      <w:r w:rsidRPr="00126F97">
        <w:rPr>
          <w:b/>
          <w:bCs/>
        </w:rPr>
        <w:t>Supplemental Table</w:t>
      </w:r>
      <w:r>
        <w:rPr>
          <w:b/>
          <w:bCs/>
        </w:rPr>
        <w:t xml:space="preserve"> 1</w:t>
      </w:r>
      <w:r w:rsidRPr="00126F97">
        <w:rPr>
          <w:b/>
          <w:bCs/>
        </w:rPr>
        <w:t xml:space="preserve">: Assessment of Systematic Review Quality Using the AMSTAR (A </w:t>
      </w:r>
      <w:proofErr w:type="spellStart"/>
      <w:r w:rsidRPr="00126F97">
        <w:rPr>
          <w:b/>
          <w:bCs/>
        </w:rPr>
        <w:t>MeaSurement</w:t>
      </w:r>
      <w:proofErr w:type="spellEnd"/>
      <w:r w:rsidRPr="00126F97">
        <w:rPr>
          <w:b/>
          <w:bCs/>
        </w:rPr>
        <w:t xml:space="preserve"> Tool to Assess systematic Reviews) Tool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85"/>
        <w:gridCol w:w="856"/>
        <w:gridCol w:w="857"/>
        <w:gridCol w:w="856"/>
        <w:gridCol w:w="857"/>
        <w:gridCol w:w="856"/>
        <w:gridCol w:w="857"/>
        <w:gridCol w:w="856"/>
        <w:gridCol w:w="857"/>
        <w:gridCol w:w="857"/>
        <w:gridCol w:w="856"/>
        <w:gridCol w:w="857"/>
        <w:gridCol w:w="856"/>
        <w:gridCol w:w="857"/>
        <w:gridCol w:w="856"/>
        <w:gridCol w:w="857"/>
        <w:gridCol w:w="857"/>
      </w:tblGrid>
      <w:tr w:rsidR="008E5DC2" w:rsidRPr="00E56236" w14:paraId="035C0108" w14:textId="77777777" w:rsidTr="00FC385E">
        <w:trPr>
          <w:cantSplit/>
          <w:trHeight w:val="2110"/>
        </w:trPr>
        <w:tc>
          <w:tcPr>
            <w:tcW w:w="1685" w:type="dxa"/>
            <w:shd w:val="clear" w:color="auto" w:fill="F2F2F2" w:themeFill="background1" w:themeFillShade="F2"/>
            <w:textDirection w:val="btLr"/>
          </w:tcPr>
          <w:p w14:paraId="5FA2FA71" w14:textId="7967AC35" w:rsidR="00CF2A74" w:rsidRPr="00E56236" w:rsidRDefault="00CF2A74" w:rsidP="00CB416C">
            <w:pPr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F2F2F2" w:themeFill="background1" w:themeFillShade="F2"/>
            <w:textDirection w:val="btLr"/>
          </w:tcPr>
          <w:p w14:paraId="0A6E9905" w14:textId="211CE528" w:rsidR="00CF2A74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1) Question and Inclusion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4FF111BC" w14:textId="4FBFAD9B" w:rsidR="00CF2A74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2) Protocol</w:t>
            </w:r>
          </w:p>
        </w:tc>
        <w:tc>
          <w:tcPr>
            <w:tcW w:w="856" w:type="dxa"/>
            <w:shd w:val="clear" w:color="auto" w:fill="F2F2F2" w:themeFill="background1" w:themeFillShade="F2"/>
            <w:textDirection w:val="btLr"/>
          </w:tcPr>
          <w:p w14:paraId="6E42269F" w14:textId="0441E913" w:rsidR="00CB416C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3) Study Design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7AD08CFB" w14:textId="4E915F79" w:rsidR="00CF2A74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 xml:space="preserve">4) Comprehensive Search </w:t>
            </w:r>
          </w:p>
        </w:tc>
        <w:tc>
          <w:tcPr>
            <w:tcW w:w="856" w:type="dxa"/>
            <w:shd w:val="clear" w:color="auto" w:fill="F2F2F2" w:themeFill="background1" w:themeFillShade="F2"/>
            <w:textDirection w:val="btLr"/>
          </w:tcPr>
          <w:p w14:paraId="2DBD76B1" w14:textId="2676A8AB" w:rsidR="00CF2A74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5) Study Selection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587F215E" w14:textId="6BCDC27F" w:rsidR="00CF2A74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6) Data Extraction</w:t>
            </w:r>
          </w:p>
        </w:tc>
        <w:tc>
          <w:tcPr>
            <w:tcW w:w="856" w:type="dxa"/>
            <w:shd w:val="clear" w:color="auto" w:fill="F2F2F2" w:themeFill="background1" w:themeFillShade="F2"/>
            <w:textDirection w:val="btLr"/>
          </w:tcPr>
          <w:p w14:paraId="202FEE6A" w14:textId="199C62D0" w:rsidR="00CF2A74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7) Excluded Study Justification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69DA151F" w14:textId="206EE135" w:rsidR="00CF2A74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8) Included Studies Details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6E694470" w14:textId="7A54469F" w:rsidR="00CF2A74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9) Risk of Bias</w:t>
            </w:r>
          </w:p>
        </w:tc>
        <w:tc>
          <w:tcPr>
            <w:tcW w:w="856" w:type="dxa"/>
            <w:shd w:val="clear" w:color="auto" w:fill="F2F2F2" w:themeFill="background1" w:themeFillShade="F2"/>
            <w:textDirection w:val="btLr"/>
          </w:tcPr>
          <w:p w14:paraId="57737865" w14:textId="2FD65024" w:rsidR="00CF2A74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10) Funding Sources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03DE9057" w14:textId="33AFE4FC" w:rsidR="00CF2A74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 xml:space="preserve">11) </w:t>
            </w:r>
            <w:r w:rsidR="00E56236" w:rsidRPr="00E56236">
              <w:rPr>
                <w:sz w:val="20"/>
                <w:szCs w:val="20"/>
              </w:rPr>
              <w:t>Statistical</w:t>
            </w:r>
            <w:r w:rsidRPr="00E56236">
              <w:rPr>
                <w:sz w:val="20"/>
                <w:szCs w:val="20"/>
              </w:rPr>
              <w:t xml:space="preserve"> Methods</w:t>
            </w:r>
          </w:p>
        </w:tc>
        <w:tc>
          <w:tcPr>
            <w:tcW w:w="856" w:type="dxa"/>
            <w:shd w:val="clear" w:color="auto" w:fill="F2F2F2" w:themeFill="background1" w:themeFillShade="F2"/>
            <w:textDirection w:val="btLr"/>
          </w:tcPr>
          <w:p w14:paraId="0C53FE53" w14:textId="091CBD8B" w:rsidR="00CF2A74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12) Risk of Bias on Meta-Analysis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0D5069C8" w14:textId="26906589" w:rsidR="00CF2A74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 xml:space="preserve">13) </w:t>
            </w:r>
            <w:r w:rsidR="00B5385A">
              <w:rPr>
                <w:sz w:val="20"/>
                <w:szCs w:val="20"/>
              </w:rPr>
              <w:t xml:space="preserve">Effect of </w:t>
            </w:r>
            <w:r w:rsidRPr="00E56236">
              <w:rPr>
                <w:sz w:val="20"/>
                <w:szCs w:val="20"/>
              </w:rPr>
              <w:t xml:space="preserve">Risk of Bias in </w:t>
            </w:r>
            <w:r w:rsidR="00B5385A">
              <w:rPr>
                <w:sz w:val="20"/>
                <w:szCs w:val="20"/>
              </w:rPr>
              <w:t>Studies</w:t>
            </w:r>
            <w:r w:rsidRPr="00E56236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6" w:type="dxa"/>
            <w:shd w:val="clear" w:color="auto" w:fill="F2F2F2" w:themeFill="background1" w:themeFillShade="F2"/>
            <w:textDirection w:val="btLr"/>
          </w:tcPr>
          <w:p w14:paraId="60F6D6E6" w14:textId="37FEAE53" w:rsidR="00CF2A74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14) Explanation for Heterogeneity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789F2D10" w14:textId="4FD3D0ED" w:rsidR="00CF2A74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15) Publication Bias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0D90B427" w14:textId="6BD6AAE5" w:rsidR="00CF2A74" w:rsidRPr="00E56236" w:rsidRDefault="00CB416C" w:rsidP="00CB416C">
            <w:pPr>
              <w:ind w:left="113" w:right="113"/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16) Conflict of Interest</w:t>
            </w:r>
            <w:r w:rsidR="0024069E">
              <w:rPr>
                <w:sz w:val="20"/>
                <w:szCs w:val="20"/>
              </w:rPr>
              <w:t xml:space="preserve"> Statement</w:t>
            </w:r>
          </w:p>
        </w:tc>
      </w:tr>
      <w:tr w:rsidR="008E5DC2" w:rsidRPr="00E56236" w14:paraId="48D67838" w14:textId="77777777" w:rsidTr="008E5DC2">
        <w:trPr>
          <w:trHeight w:val="289"/>
        </w:trPr>
        <w:tc>
          <w:tcPr>
            <w:tcW w:w="1685" w:type="dxa"/>
          </w:tcPr>
          <w:p w14:paraId="7BA0409B" w14:textId="1E426F3E" w:rsidR="00CF2A74" w:rsidRPr="00E56236" w:rsidRDefault="00CF2A74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Azam</w:t>
            </w:r>
            <w:r w:rsidR="00AD6F56">
              <w:rPr>
                <w:sz w:val="20"/>
                <w:szCs w:val="20"/>
              </w:rPr>
              <w:t xml:space="preserve"> 2020</w:t>
            </w:r>
          </w:p>
        </w:tc>
        <w:tc>
          <w:tcPr>
            <w:tcW w:w="856" w:type="dxa"/>
          </w:tcPr>
          <w:p w14:paraId="4DDB7D0F" w14:textId="5C754CD5" w:rsidR="00CF2A74" w:rsidRPr="00E56236" w:rsidRDefault="00CF2A74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85980F0" w14:textId="76238448" w:rsidR="00CF2A74" w:rsidRPr="00E56236" w:rsidRDefault="00CF2A74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CB464E3" w14:textId="3693BF2A" w:rsidR="00CF2A74" w:rsidRPr="00E56236" w:rsidRDefault="00E562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F8F08F1" w14:textId="21D4AB2D" w:rsidR="00CF2A74" w:rsidRPr="00E56236" w:rsidRDefault="002406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D56F365" w14:textId="5AF483AE" w:rsidR="00CF2A74" w:rsidRPr="00E56236" w:rsidRDefault="002406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BC44E78" w14:textId="05822F56" w:rsidR="00CF2A74" w:rsidRPr="00E56236" w:rsidRDefault="002406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5033732" w14:textId="773A56A6" w:rsidR="00CF2A74" w:rsidRPr="00E56236" w:rsidRDefault="002406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7695EB2" w14:textId="4A038FA8" w:rsidR="00CF2A74" w:rsidRPr="00E56236" w:rsidRDefault="002406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0628ADD" w14:textId="1C93B817" w:rsidR="00CF2A74" w:rsidRPr="00E56236" w:rsidRDefault="002406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F75FC9B" w14:textId="128F6DDD" w:rsidR="00CF2A74" w:rsidRPr="00E56236" w:rsidRDefault="007D6A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C688240" w14:textId="38E5BBC9" w:rsidR="00CF2A74" w:rsidRPr="00E56236" w:rsidRDefault="002406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059B714" w14:textId="4905A754" w:rsidR="00CF2A74" w:rsidRPr="00E56236" w:rsidRDefault="00AF782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CD14E55" w14:textId="444E8D10" w:rsidR="00CF2A74" w:rsidRPr="00E56236" w:rsidRDefault="00AF782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04B70B71" w14:textId="1A624975" w:rsidR="00CF2A74" w:rsidRPr="00E56236" w:rsidRDefault="002406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D3EAB90" w14:textId="6E0C8196" w:rsidR="00CF2A74" w:rsidRPr="00E56236" w:rsidRDefault="002406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6848B862" w14:textId="784B1810" w:rsidR="00CF2A74" w:rsidRPr="00E56236" w:rsidRDefault="002406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8E5DC2" w:rsidRPr="00E56236" w14:paraId="662AFD00" w14:textId="77777777" w:rsidTr="008E5DC2">
        <w:trPr>
          <w:trHeight w:val="305"/>
        </w:trPr>
        <w:tc>
          <w:tcPr>
            <w:tcW w:w="1685" w:type="dxa"/>
          </w:tcPr>
          <w:p w14:paraId="66CED668" w14:textId="3CE34556" w:rsidR="00CF2A74" w:rsidRPr="00E56236" w:rsidRDefault="00286A7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Azer</w:t>
            </w:r>
            <w:proofErr w:type="spellEnd"/>
            <w:r>
              <w:rPr>
                <w:sz w:val="20"/>
                <w:szCs w:val="20"/>
              </w:rPr>
              <w:t xml:space="preserve"> 2019</w:t>
            </w:r>
          </w:p>
        </w:tc>
        <w:tc>
          <w:tcPr>
            <w:tcW w:w="856" w:type="dxa"/>
          </w:tcPr>
          <w:p w14:paraId="28043A5C" w14:textId="47C7C68E" w:rsidR="00CF2A74" w:rsidRPr="00E56236" w:rsidRDefault="008C0E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53FA873" w14:textId="4F1A8B0A" w:rsidR="00CF2A74" w:rsidRPr="00E56236" w:rsidRDefault="00504B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362E1321" w14:textId="4E5B5B23" w:rsidR="00CF2A74" w:rsidRPr="00E56236" w:rsidRDefault="00504B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0A09A2E" w14:textId="590CB977" w:rsidR="00CF2A74" w:rsidRPr="00E56236" w:rsidRDefault="00504B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C478B3C" w14:textId="047ED655" w:rsidR="00CF2A74" w:rsidRPr="00E56236" w:rsidRDefault="00504B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FB5634C" w14:textId="389716D7" w:rsidR="00CF2A74" w:rsidRPr="00E56236" w:rsidRDefault="00504B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CAF4708" w14:textId="5FE96A6A" w:rsidR="00CF2A74" w:rsidRPr="00E56236" w:rsidRDefault="00504B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B44D174" w14:textId="0F155FEE" w:rsidR="00CF2A74" w:rsidRPr="00E56236" w:rsidRDefault="00504B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A2416EB" w14:textId="6AC4BE99" w:rsidR="00CF2A74" w:rsidRPr="00E56236" w:rsidRDefault="00504B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05903607" w14:textId="28DA301A" w:rsidR="00CF2A74" w:rsidRPr="00E56236" w:rsidRDefault="00504B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0875594D" w14:textId="45FA65F9" w:rsidR="00CF2A74" w:rsidRPr="00E56236" w:rsidRDefault="00504B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18EF9FA3" w14:textId="0A0FDD67" w:rsidR="00CF2A74" w:rsidRPr="00E56236" w:rsidRDefault="00504B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3BCC00B0" w14:textId="22AEEF3E" w:rsidR="00CF2A74" w:rsidRPr="00E56236" w:rsidRDefault="00504B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1C433CED" w14:textId="6650A69C" w:rsidR="00CF2A74" w:rsidRPr="00E56236" w:rsidRDefault="00504B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A851388" w14:textId="09FB6297" w:rsidR="00CF2A74" w:rsidRPr="00E56236" w:rsidRDefault="00504B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E322F3">
              <w:rPr>
                <w:sz w:val="20"/>
                <w:szCs w:val="20"/>
              </w:rPr>
              <w:t>/A</w:t>
            </w:r>
          </w:p>
        </w:tc>
        <w:tc>
          <w:tcPr>
            <w:tcW w:w="857" w:type="dxa"/>
          </w:tcPr>
          <w:p w14:paraId="3E4B3487" w14:textId="4215F140" w:rsidR="00CF2A74" w:rsidRPr="00E56236" w:rsidRDefault="00504BE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8E5DC2" w:rsidRPr="00E56236" w14:paraId="5D6F3D76" w14:textId="77777777" w:rsidTr="008E5DC2">
        <w:trPr>
          <w:trHeight w:val="289"/>
        </w:trPr>
        <w:tc>
          <w:tcPr>
            <w:tcW w:w="1685" w:type="dxa"/>
          </w:tcPr>
          <w:p w14:paraId="1A38E0AA" w14:textId="47A7A420" w:rsidR="00CF2A74" w:rsidRPr="00E56236" w:rsidRDefault="006D7F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Bang</w:t>
            </w:r>
            <w:r w:rsidR="00AA34E5">
              <w:rPr>
                <w:sz w:val="20"/>
                <w:szCs w:val="20"/>
              </w:rPr>
              <w:t xml:space="preserve"> 2020</w:t>
            </w:r>
          </w:p>
        </w:tc>
        <w:tc>
          <w:tcPr>
            <w:tcW w:w="856" w:type="dxa"/>
          </w:tcPr>
          <w:p w14:paraId="130F904F" w14:textId="3A7E9F4A" w:rsidR="00CF2A74" w:rsidRPr="00E56236" w:rsidRDefault="00AA34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71FE32A" w14:textId="6B085317" w:rsidR="00CF2A74" w:rsidRPr="00E56236" w:rsidRDefault="00AA34E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D5AB27F" w14:textId="16858FA8" w:rsidR="00CF2A74" w:rsidRPr="00E56236" w:rsidRDefault="00A9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B7EB617" w14:textId="53967E59" w:rsidR="00CF2A74" w:rsidRPr="00E56236" w:rsidRDefault="00A9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71C3EE2" w14:textId="34197C6A" w:rsidR="00CF2A74" w:rsidRPr="00E56236" w:rsidRDefault="00A9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1A55C96" w14:textId="5A9FB9A1" w:rsidR="00CF2A74" w:rsidRPr="00E56236" w:rsidRDefault="00A9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FDDC353" w14:textId="2AA7D80D" w:rsidR="00CF2A74" w:rsidRPr="00E56236" w:rsidRDefault="00A9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99B4960" w14:textId="7EC363FA" w:rsidR="00CF2A74" w:rsidRPr="00E56236" w:rsidRDefault="00A9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55ADC63" w14:textId="2D4862A7" w:rsidR="00CF2A74" w:rsidRPr="00E56236" w:rsidRDefault="00A9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9C5AD31" w14:textId="2F1E8F45" w:rsidR="00CF2A74" w:rsidRPr="00E56236" w:rsidRDefault="00A9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F91E181" w14:textId="09D4FCD4" w:rsidR="00CF2A74" w:rsidRPr="00E56236" w:rsidRDefault="00A9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A84EE40" w14:textId="4DA2B6D4" w:rsidR="00CF2A74" w:rsidRPr="00E56236" w:rsidRDefault="00A9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8B4E5AA" w14:textId="720FE7DB" w:rsidR="00CF2A74" w:rsidRPr="00E56236" w:rsidRDefault="00A9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EDB917C" w14:textId="6D8D11DA" w:rsidR="00CF2A74" w:rsidRPr="00E56236" w:rsidRDefault="00A9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8691D03" w14:textId="515B2E90" w:rsidR="00CF2A74" w:rsidRPr="00E56236" w:rsidRDefault="00A9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38AC332" w14:textId="3D39F6B0" w:rsidR="00CF2A74" w:rsidRPr="00E56236" w:rsidRDefault="00A950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8E5DC2" w:rsidRPr="00E56236" w14:paraId="56EE146F" w14:textId="77777777" w:rsidTr="008E5DC2">
        <w:trPr>
          <w:trHeight w:val="305"/>
        </w:trPr>
        <w:tc>
          <w:tcPr>
            <w:tcW w:w="1685" w:type="dxa"/>
          </w:tcPr>
          <w:p w14:paraId="0F95D214" w14:textId="4F096258" w:rsidR="00CF2A74" w:rsidRPr="00E56236" w:rsidRDefault="00472A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Bruin 2019</w:t>
            </w:r>
          </w:p>
        </w:tc>
        <w:tc>
          <w:tcPr>
            <w:tcW w:w="856" w:type="dxa"/>
          </w:tcPr>
          <w:p w14:paraId="01A90690" w14:textId="4412AC92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C6D65C1" w14:textId="2BB74250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1BE573BC" w14:textId="7BBEEBD1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C95B156" w14:textId="772CD7AC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5C1195E" w14:textId="6642D2AE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BF6FEEA" w14:textId="0EBC0A0F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4D9E5A0F" w14:textId="145B4B33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EF1BF73" w14:textId="471928C9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B4A7BFD" w14:textId="3872C270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63837140" w14:textId="21C9F54C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49C8402" w14:textId="1825FD5E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43811FD0" w14:textId="70E6B941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4BAE354B" w14:textId="53D4D796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AF782B">
              <w:rPr>
                <w:sz w:val="20"/>
                <w:szCs w:val="20"/>
              </w:rPr>
              <w:t>o</w:t>
            </w:r>
          </w:p>
        </w:tc>
        <w:tc>
          <w:tcPr>
            <w:tcW w:w="856" w:type="dxa"/>
          </w:tcPr>
          <w:p w14:paraId="753F6A11" w14:textId="27D7950F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CD4F6A1" w14:textId="70B343D5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E322F3">
              <w:rPr>
                <w:sz w:val="20"/>
                <w:szCs w:val="20"/>
              </w:rPr>
              <w:t>/A</w:t>
            </w:r>
          </w:p>
        </w:tc>
        <w:tc>
          <w:tcPr>
            <w:tcW w:w="857" w:type="dxa"/>
          </w:tcPr>
          <w:p w14:paraId="31063A0F" w14:textId="51296C50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8E5DC2" w:rsidRPr="00E56236" w14:paraId="21DD2CAC" w14:textId="77777777" w:rsidTr="008E5DC2">
        <w:trPr>
          <w:trHeight w:val="289"/>
        </w:trPr>
        <w:tc>
          <w:tcPr>
            <w:tcW w:w="1685" w:type="dxa"/>
          </w:tcPr>
          <w:p w14:paraId="0692CF01" w14:textId="61517721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Cho 2020</w:t>
            </w:r>
          </w:p>
        </w:tc>
        <w:tc>
          <w:tcPr>
            <w:tcW w:w="856" w:type="dxa"/>
          </w:tcPr>
          <w:p w14:paraId="491C0353" w14:textId="7DE77EB9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2B85633" w14:textId="6040FE9B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4CFD492" w14:textId="588747E4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41AAA0D" w14:textId="31C8A5F3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DFA735C" w14:textId="26DD4A82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C288AEF" w14:textId="338A7811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A66A5B4" w14:textId="7CDE9E42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EEFAAAE" w14:textId="37D212F3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B73A934" w14:textId="147075DD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F2F217B" w14:textId="2442C2DE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E24539C" w14:textId="4A4CF2F0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2A85F0A" w14:textId="339329F0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052D489" w14:textId="7FF52806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4B02D57" w14:textId="606355E2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5C82477" w14:textId="0E3D439C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A2BEAD8" w14:textId="48A9A09E" w:rsidR="00CF2A74" w:rsidRPr="00E56236" w:rsidRDefault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8E5DC2" w:rsidRPr="00E56236" w14:paraId="532CB6E9" w14:textId="77777777" w:rsidTr="008E5DC2">
        <w:trPr>
          <w:trHeight w:val="305"/>
        </w:trPr>
        <w:tc>
          <w:tcPr>
            <w:tcW w:w="1685" w:type="dxa"/>
          </w:tcPr>
          <w:p w14:paraId="3D0791E9" w14:textId="27F427DC" w:rsidR="00DE6F7C" w:rsidRPr="00E56236" w:rsidRDefault="00DE6F7C" w:rsidP="00DE6F7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Chuchu</w:t>
            </w:r>
            <w:proofErr w:type="spellEnd"/>
            <w:r>
              <w:rPr>
                <w:sz w:val="20"/>
                <w:szCs w:val="20"/>
              </w:rPr>
              <w:t xml:space="preserve"> 2018</w:t>
            </w:r>
          </w:p>
        </w:tc>
        <w:tc>
          <w:tcPr>
            <w:tcW w:w="856" w:type="dxa"/>
          </w:tcPr>
          <w:p w14:paraId="66755FCC" w14:textId="457679A2" w:rsidR="00DE6F7C" w:rsidRPr="00E56236" w:rsidRDefault="00DE6F7C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FE9123D" w14:textId="6D25091A" w:rsidR="00DE6F7C" w:rsidRPr="00E56236" w:rsidRDefault="00DE6F7C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B6D9509" w14:textId="40DB0EB3" w:rsidR="00DE6F7C" w:rsidRPr="00E56236" w:rsidRDefault="00DE6F7C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5FB632B" w14:textId="2ECFC45E" w:rsidR="00DE6F7C" w:rsidRPr="00E56236" w:rsidRDefault="00DE6F7C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8184DD9" w14:textId="73AD0DBB" w:rsidR="00DE6F7C" w:rsidRPr="00E56236" w:rsidRDefault="00DE6F7C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76F66E1" w14:textId="50F4B8FE" w:rsidR="00DE6F7C" w:rsidRPr="00E56236" w:rsidRDefault="00DE6F7C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7CAB90D" w14:textId="5769BE11" w:rsidR="00DE6F7C" w:rsidRPr="00E56236" w:rsidRDefault="00DE6F7C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72A1677" w14:textId="0EAD6B32" w:rsidR="00DE6F7C" w:rsidRPr="00E56236" w:rsidRDefault="00DE6F7C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4ACBEE7" w14:textId="2DF6088D" w:rsidR="00DE6F7C" w:rsidRPr="00E56236" w:rsidRDefault="00DE6F7C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2247E6F" w14:textId="52B2C337" w:rsidR="00DE6F7C" w:rsidRPr="00E56236" w:rsidRDefault="00DE6F7C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D132BFC" w14:textId="2DE08D43" w:rsidR="00DE6F7C" w:rsidRPr="00E56236" w:rsidRDefault="00A9490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738B3D36" w14:textId="04F775B9" w:rsidR="00DE6F7C" w:rsidRPr="00E56236" w:rsidRDefault="00A9490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3FB82938" w14:textId="218F04BD" w:rsidR="00DE6F7C" w:rsidRPr="00E56236" w:rsidRDefault="00DE6F7C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71212B4" w14:textId="06B59304" w:rsidR="00DE6F7C" w:rsidRPr="00E56236" w:rsidRDefault="00DE6F7C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B643033" w14:textId="32D0734C" w:rsidR="00DE6F7C" w:rsidRPr="00E56236" w:rsidRDefault="00DE6F7C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E322F3">
              <w:rPr>
                <w:sz w:val="20"/>
                <w:szCs w:val="20"/>
              </w:rPr>
              <w:t>/A</w:t>
            </w:r>
          </w:p>
        </w:tc>
        <w:tc>
          <w:tcPr>
            <w:tcW w:w="857" w:type="dxa"/>
          </w:tcPr>
          <w:p w14:paraId="3D99DFD5" w14:textId="67EB9D0D" w:rsidR="00DE6F7C" w:rsidRPr="00E56236" w:rsidRDefault="00DE6F7C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8E5DC2" w:rsidRPr="00E56236" w14:paraId="1262EA5A" w14:textId="77777777" w:rsidTr="008E5DC2">
        <w:trPr>
          <w:trHeight w:val="305"/>
        </w:trPr>
        <w:tc>
          <w:tcPr>
            <w:tcW w:w="1685" w:type="dxa"/>
          </w:tcPr>
          <w:p w14:paraId="7571DBE3" w14:textId="0023C0FA" w:rsidR="00DE6F7C" w:rsidRPr="00E56236" w:rsidRDefault="001C488C" w:rsidP="00DE6F7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Crombé</w:t>
            </w:r>
            <w:proofErr w:type="spellEnd"/>
            <w:r>
              <w:rPr>
                <w:sz w:val="20"/>
                <w:szCs w:val="20"/>
              </w:rPr>
              <w:t xml:space="preserve"> 2020</w:t>
            </w:r>
          </w:p>
        </w:tc>
        <w:tc>
          <w:tcPr>
            <w:tcW w:w="856" w:type="dxa"/>
          </w:tcPr>
          <w:p w14:paraId="2C0D8C1A" w14:textId="4B96A6AD" w:rsidR="00DE6F7C" w:rsidRPr="00E56236" w:rsidRDefault="00B5385A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EC48602" w14:textId="1A66E9C6" w:rsidR="00DE6F7C" w:rsidRPr="00E56236" w:rsidRDefault="00B5385A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455B5EB" w14:textId="4B024E09" w:rsidR="00DE6F7C" w:rsidRPr="00E56236" w:rsidRDefault="00B5385A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730E53F" w14:textId="5D113BC1" w:rsidR="00DE6F7C" w:rsidRPr="00E56236" w:rsidRDefault="00B5385A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9D75284" w14:textId="64332ADB" w:rsidR="00DE6F7C" w:rsidRPr="00E56236" w:rsidRDefault="00B5385A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485675F" w14:textId="235AD4D9" w:rsidR="00DE6F7C" w:rsidRPr="00E56236" w:rsidRDefault="00B5385A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CDB840C" w14:textId="4606754E" w:rsidR="00DE6F7C" w:rsidRPr="00E56236" w:rsidRDefault="00B5385A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C65A6B6" w14:textId="380E0FA4" w:rsidR="00DE6F7C" w:rsidRPr="00E56236" w:rsidRDefault="00B5385A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2B972C1" w14:textId="071FCA16" w:rsidR="00DE6F7C" w:rsidRPr="00E56236" w:rsidRDefault="00B5385A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F741966" w14:textId="655F8861" w:rsidR="00DE6F7C" w:rsidRPr="00E56236" w:rsidRDefault="00B5385A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63FF3C3D" w14:textId="0ABE9F81" w:rsidR="00DE6F7C" w:rsidRPr="00E56236" w:rsidRDefault="00B5385A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1B6D65D" w14:textId="0AA8D863" w:rsidR="00DE6F7C" w:rsidRPr="00E56236" w:rsidRDefault="00A9490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6E4A7E55" w14:textId="2019BD25" w:rsidR="00DE6F7C" w:rsidRPr="00E56236" w:rsidRDefault="00A9490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ADD66D5" w14:textId="34C623F9" w:rsidR="00DE6F7C" w:rsidRPr="00E56236" w:rsidRDefault="00B5385A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ABEDF35" w14:textId="6224019B" w:rsidR="00DE6F7C" w:rsidRPr="00E56236" w:rsidRDefault="00A9490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6785C852" w14:textId="2CDD5A6F" w:rsidR="00DE6F7C" w:rsidRPr="00E56236" w:rsidRDefault="00A9490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8E5DC2" w:rsidRPr="00E56236" w14:paraId="56E90444" w14:textId="77777777" w:rsidTr="008E5DC2">
        <w:trPr>
          <w:trHeight w:val="289"/>
        </w:trPr>
        <w:tc>
          <w:tcPr>
            <w:tcW w:w="1685" w:type="dxa"/>
          </w:tcPr>
          <w:p w14:paraId="77C53C22" w14:textId="04D42315" w:rsidR="00DE6F7C" w:rsidRPr="00E56236" w:rsidRDefault="008A2C49" w:rsidP="00DE6F7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Filippis</w:t>
            </w:r>
            <w:proofErr w:type="spellEnd"/>
            <w:r>
              <w:rPr>
                <w:sz w:val="20"/>
                <w:szCs w:val="20"/>
              </w:rPr>
              <w:t xml:space="preserve"> 2019</w:t>
            </w:r>
          </w:p>
        </w:tc>
        <w:tc>
          <w:tcPr>
            <w:tcW w:w="856" w:type="dxa"/>
          </w:tcPr>
          <w:p w14:paraId="64A0E274" w14:textId="1C9D20B7" w:rsidR="00DE6F7C" w:rsidRPr="00E56236" w:rsidRDefault="0085774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B1C70F5" w14:textId="0AFD745E" w:rsidR="00DE6F7C" w:rsidRPr="00E56236" w:rsidRDefault="0085774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D26214C" w14:textId="3F09AE13" w:rsidR="00DE6F7C" w:rsidRPr="00E56236" w:rsidRDefault="0085774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AD84697" w14:textId="0B0A63E4" w:rsidR="00DE6F7C" w:rsidRPr="00E56236" w:rsidRDefault="0085774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618CA7F" w14:textId="7188FB4C" w:rsidR="00DE6F7C" w:rsidRPr="00E56236" w:rsidRDefault="0085774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01D5A75" w14:textId="19B9A3DD" w:rsidR="00DE6F7C" w:rsidRPr="00E56236" w:rsidRDefault="0085774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123F8C4" w14:textId="1548C905" w:rsidR="00DE6F7C" w:rsidRPr="00E56236" w:rsidRDefault="0085774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C0B753C" w14:textId="51B06A4E" w:rsidR="00DE6F7C" w:rsidRPr="00E56236" w:rsidRDefault="0085774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E9D465B" w14:textId="3FA37A8B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2A0D671" w14:textId="00C75098" w:rsidR="00DE6F7C" w:rsidRPr="00E56236" w:rsidRDefault="0085774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F4F8E88" w14:textId="4CEB91E5" w:rsidR="00DE6F7C" w:rsidRPr="00E56236" w:rsidRDefault="0085774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3A1BDD4F" w14:textId="4825D442" w:rsidR="00DE6F7C" w:rsidRPr="00E56236" w:rsidRDefault="0085774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5A05FABC" w14:textId="4828A3CD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270F2BD" w14:textId="2BE156F8" w:rsidR="00DE6F7C" w:rsidRPr="00E56236" w:rsidRDefault="0085774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321CFA7A" w14:textId="2A9BB48E" w:rsidR="00DE6F7C" w:rsidRPr="00E56236" w:rsidRDefault="0085774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E322F3">
              <w:rPr>
                <w:sz w:val="20"/>
                <w:szCs w:val="20"/>
              </w:rPr>
              <w:t>/A</w:t>
            </w:r>
          </w:p>
        </w:tc>
        <w:tc>
          <w:tcPr>
            <w:tcW w:w="857" w:type="dxa"/>
          </w:tcPr>
          <w:p w14:paraId="1CC1EE8B" w14:textId="298A2EAA" w:rsidR="00DE6F7C" w:rsidRPr="00E56236" w:rsidRDefault="0085774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8E5DC2" w:rsidRPr="00E56236" w14:paraId="4500F3DC" w14:textId="77777777" w:rsidTr="008E5DC2">
        <w:trPr>
          <w:trHeight w:val="305"/>
        </w:trPr>
        <w:tc>
          <w:tcPr>
            <w:tcW w:w="1685" w:type="dxa"/>
          </w:tcPr>
          <w:p w14:paraId="44558044" w14:textId="3A94836B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Groot 2020</w:t>
            </w:r>
          </w:p>
        </w:tc>
        <w:tc>
          <w:tcPr>
            <w:tcW w:w="856" w:type="dxa"/>
          </w:tcPr>
          <w:p w14:paraId="1F268932" w14:textId="78BAE721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46A0A7F" w14:textId="5990CC14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32180FB" w14:textId="74AC6DFD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75DE4AB" w14:textId="2E8DB1DE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81A328A" w14:textId="7F699A6C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011975F" w14:textId="5CDAFD8A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DE8FD0B" w14:textId="70013848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E404732" w14:textId="4DD3145C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2F8057B" w14:textId="27C2A322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FF721FE" w14:textId="5CAD37EA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6DFCCBE" w14:textId="14D74DC1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22BE42BB" w14:textId="200A3B8E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7812D220" w14:textId="14E687FC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5141FCC" w14:textId="4E086E3B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014867C" w14:textId="773F3BC4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5E7837C9" w14:textId="12DE41B6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8E5DC2" w:rsidRPr="00E56236" w14:paraId="7ED313EA" w14:textId="77777777" w:rsidTr="008E5DC2">
        <w:trPr>
          <w:trHeight w:val="289"/>
        </w:trPr>
        <w:tc>
          <w:tcPr>
            <w:tcW w:w="1685" w:type="dxa"/>
          </w:tcPr>
          <w:p w14:paraId="50981098" w14:textId="35C3754D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Halder 2020</w:t>
            </w:r>
          </w:p>
        </w:tc>
        <w:tc>
          <w:tcPr>
            <w:tcW w:w="856" w:type="dxa"/>
          </w:tcPr>
          <w:p w14:paraId="74C1709B" w14:textId="612A2A61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3C09DEE6" w14:textId="58EF639B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61B8E94E" w14:textId="43A0EF65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0DDB47AE" w14:textId="1E918892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Partial Yes</w:t>
            </w:r>
          </w:p>
        </w:tc>
        <w:tc>
          <w:tcPr>
            <w:tcW w:w="856" w:type="dxa"/>
          </w:tcPr>
          <w:p w14:paraId="305998BB" w14:textId="2C48BB6F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8451273" w14:textId="4DC8E50E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0CE1C1CA" w14:textId="673182F0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BD4072C" w14:textId="5065E6A3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202403F2" w14:textId="78B9204D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20B8100A" w14:textId="6CDE58D1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04C2127" w14:textId="0EF1DF4C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13A0C6FD" w14:textId="67A506FD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9FE8804" w14:textId="3B714087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54B4CC75" w14:textId="6B5110A3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37147786" w14:textId="35AE6531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273A3369" w14:textId="7CE30396" w:rsidR="00DE6F7C" w:rsidRPr="00E56236" w:rsidRDefault="00E322F3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8E5DC2" w:rsidRPr="00E56236" w14:paraId="41A9A00D" w14:textId="77777777" w:rsidTr="008E5DC2">
        <w:trPr>
          <w:trHeight w:val="305"/>
        </w:trPr>
        <w:tc>
          <w:tcPr>
            <w:tcW w:w="1685" w:type="dxa"/>
          </w:tcPr>
          <w:p w14:paraId="02AFF0DF" w14:textId="4F3E92E9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Harris 2019</w:t>
            </w:r>
          </w:p>
        </w:tc>
        <w:tc>
          <w:tcPr>
            <w:tcW w:w="856" w:type="dxa"/>
          </w:tcPr>
          <w:p w14:paraId="32B84E0A" w14:textId="5AB87F37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396A3DC" w14:textId="074BD3CC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51911AE" w14:textId="718BCCA2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DC8031F" w14:textId="5CF65EB6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D2C9DF9" w14:textId="18BC4F88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3B5078B" w14:textId="6F0CD994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2EF07CF" w14:textId="3C290FC9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70B5F66" w14:textId="72985290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A57A5AB" w14:textId="1E32830E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F7B7441" w14:textId="0E4EF3EC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E27A100" w14:textId="5E59A990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31587077" w14:textId="6743E4FE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28DF5B8D" w14:textId="493220FF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BC7ED4B" w14:textId="2729A2F3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FE70B25" w14:textId="0B0E7790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3DA36D6C" w14:textId="755EC4B6" w:rsidR="00DE6F7C" w:rsidRPr="00E56236" w:rsidRDefault="006516A0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8E5DC2" w:rsidRPr="00E56236" w14:paraId="01B428E1" w14:textId="77777777" w:rsidTr="008E5DC2">
        <w:trPr>
          <w:trHeight w:val="289"/>
        </w:trPr>
        <w:tc>
          <w:tcPr>
            <w:tcW w:w="1685" w:type="dxa"/>
          </w:tcPr>
          <w:p w14:paraId="236DE811" w14:textId="354E1270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Hassan 2020</w:t>
            </w:r>
          </w:p>
        </w:tc>
        <w:tc>
          <w:tcPr>
            <w:tcW w:w="856" w:type="dxa"/>
          </w:tcPr>
          <w:p w14:paraId="4A6CA9BE" w14:textId="613DC9D5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5B8C87F" w14:textId="2CD629A5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CF08E3F" w14:textId="19929ED9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38DE620" w14:textId="5A4C616E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5C207EE" w14:textId="505EDF73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FB7190A" w14:textId="50C76AF0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E487DD4" w14:textId="7D771937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E102F1D" w14:textId="7F71E8B3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DEC6A89" w14:textId="26E76D5A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1C00579" w14:textId="784938D0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E9EEEF6" w14:textId="0C97DE95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24244E2" w14:textId="7FCF2FBF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23597323" w14:textId="1111588A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9A2C1CF" w14:textId="1175F741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3F1EF9A" w14:textId="53499338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381B2C5" w14:textId="0779CC80" w:rsidR="00DE6F7C" w:rsidRPr="00E56236" w:rsidRDefault="0035618D" w:rsidP="00DE6F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BF29B0" w:rsidRPr="00E56236" w14:paraId="0C7EEB39" w14:textId="77777777" w:rsidTr="008E5DC2">
        <w:trPr>
          <w:trHeight w:val="305"/>
        </w:trPr>
        <w:tc>
          <w:tcPr>
            <w:tcW w:w="1685" w:type="dxa"/>
          </w:tcPr>
          <w:p w14:paraId="7790F622" w14:textId="20A046E2" w:rsidR="00BF29B0" w:rsidRPr="00E56236" w:rsidRDefault="00BF29B0" w:rsidP="00BF29B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Iannattone</w:t>
            </w:r>
            <w:proofErr w:type="spellEnd"/>
            <w:r>
              <w:rPr>
                <w:sz w:val="20"/>
                <w:szCs w:val="20"/>
              </w:rPr>
              <w:t xml:space="preserve"> 2020</w:t>
            </w:r>
          </w:p>
        </w:tc>
        <w:tc>
          <w:tcPr>
            <w:tcW w:w="856" w:type="dxa"/>
          </w:tcPr>
          <w:p w14:paraId="0F3F719D" w14:textId="4DBD4AEC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FF656CD" w14:textId="71F01F91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86CA3E0" w14:textId="23F7E3BB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AD7CB6C" w14:textId="77E83FB1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3A3E299" w14:textId="23E06370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138E4DF" w14:textId="72537628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EB0F7F4" w14:textId="06E8DEC3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6254DA4" w14:textId="2EB686A1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02077A7" w14:textId="2B579346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89B0ACC" w14:textId="59B9B487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EFA18BD" w14:textId="444F7F8D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B93E253" w14:textId="38DD1C44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035E77ED" w14:textId="15922097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A2B768B" w14:textId="21F90A10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06F9C38" w14:textId="6A03CD0B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4C8F57F" w14:textId="2EDE18E8" w:rsidR="00BF29B0" w:rsidRPr="00E56236" w:rsidRDefault="00BF29B0" w:rsidP="00BF29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680E23" w:rsidRPr="00E56236" w14:paraId="15369DE2" w14:textId="77777777" w:rsidTr="008E5DC2">
        <w:trPr>
          <w:trHeight w:val="305"/>
        </w:trPr>
        <w:tc>
          <w:tcPr>
            <w:tcW w:w="1685" w:type="dxa"/>
          </w:tcPr>
          <w:p w14:paraId="7C129443" w14:textId="7C080613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 2020</w:t>
            </w:r>
            <w:r w:rsidR="005B3B4A">
              <w:rPr>
                <w:sz w:val="20"/>
                <w:szCs w:val="20"/>
              </w:rPr>
              <w:t xml:space="preserve"> (D)</w:t>
            </w:r>
          </w:p>
        </w:tc>
        <w:tc>
          <w:tcPr>
            <w:tcW w:w="856" w:type="dxa"/>
          </w:tcPr>
          <w:p w14:paraId="6FCED522" w14:textId="2C6BDADE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CD370DC" w14:textId="40B83B48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69D9D57" w14:textId="76C721AE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7A9B7FE" w14:textId="5063F8F6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5047D9C" w14:textId="2652CCCF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853D0EB" w14:textId="5187FA10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2829BF7" w14:textId="689121FC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7A62F57" w14:textId="22D1A926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D7309ED" w14:textId="6052E028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150A38A" w14:textId="666E5810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D9EA1D4" w14:textId="32354F7B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9B2FA71" w14:textId="4236EA37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023E776A" w14:textId="056CF161" w:rsidR="00680E23" w:rsidRPr="00E56236" w:rsidRDefault="00C72B8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3177DBBD" w14:textId="564F73E4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E35A2A9" w14:textId="163B334A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AAE210C" w14:textId="17083ADC" w:rsidR="00680E23" w:rsidRPr="00E56236" w:rsidRDefault="00680E23" w:rsidP="00680E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EB646A" w:rsidRPr="00E56236" w14:paraId="29FB836C" w14:textId="77777777" w:rsidTr="008E5DC2">
        <w:trPr>
          <w:trHeight w:val="289"/>
        </w:trPr>
        <w:tc>
          <w:tcPr>
            <w:tcW w:w="1685" w:type="dxa"/>
          </w:tcPr>
          <w:p w14:paraId="6B539661" w14:textId="25FF1D75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 2020 (R)</w:t>
            </w:r>
          </w:p>
        </w:tc>
        <w:tc>
          <w:tcPr>
            <w:tcW w:w="856" w:type="dxa"/>
          </w:tcPr>
          <w:p w14:paraId="00BCF8AF" w14:textId="4598514F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C9D0559" w14:textId="7F740A81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EE314E0" w14:textId="21C3E9A8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8A4D02F" w14:textId="73E78FFE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5D369BF" w14:textId="158C0BCC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A8CB9F3" w14:textId="38AD42CA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3C678F8" w14:textId="69E80344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01B85D4" w14:textId="04D23746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AE9F7A5" w14:textId="0F9F3DAB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CCE68C7" w14:textId="6B0D764D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596939B" w14:textId="7E80561D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CA957C8" w14:textId="1C749757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7996F85" w14:textId="3FDEA15F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74580F50" w14:textId="5AE19F43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15073A2" w14:textId="1CA7C0CF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36710C8E" w14:textId="6A9C7527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EB646A" w:rsidRPr="00E56236" w14:paraId="7F9DD9D1" w14:textId="77777777" w:rsidTr="008E5DC2">
        <w:trPr>
          <w:trHeight w:val="305"/>
        </w:trPr>
        <w:tc>
          <w:tcPr>
            <w:tcW w:w="1685" w:type="dxa"/>
          </w:tcPr>
          <w:p w14:paraId="30ED85ED" w14:textId="50554D96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 2019</w:t>
            </w:r>
          </w:p>
        </w:tc>
        <w:tc>
          <w:tcPr>
            <w:tcW w:w="856" w:type="dxa"/>
          </w:tcPr>
          <w:p w14:paraId="233797B6" w14:textId="531662C6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6C3E6F4" w14:textId="33C9BF43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447FDD35" w14:textId="734AB107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856076D" w14:textId="3E49A6F7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1767E440" w14:textId="02F102EA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07AC2446" w14:textId="4FDB7A7C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71F84DAB" w14:textId="6F801164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DC89AD2" w14:textId="7C0A0BC0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3E8544F" w14:textId="2FA35621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32F75BBA" w14:textId="3C3FBEAA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686C051" w14:textId="470404C5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0A8CC3CA" w14:textId="4C8A29FA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553FC01F" w14:textId="653FD02F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09BA57C1" w14:textId="31CC3C98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CC54F92" w14:textId="4E87EE11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488A6051" w14:textId="285ED000" w:rsidR="00EB646A" w:rsidRPr="00E56236" w:rsidRDefault="00EB646A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EB646A" w:rsidRPr="00E56236" w14:paraId="5AB5A9BE" w14:textId="77777777" w:rsidTr="008E5DC2">
        <w:trPr>
          <w:trHeight w:val="289"/>
        </w:trPr>
        <w:tc>
          <w:tcPr>
            <w:tcW w:w="1685" w:type="dxa"/>
          </w:tcPr>
          <w:p w14:paraId="65BA1152" w14:textId="3DE84FD8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Kunze 2020</w:t>
            </w:r>
          </w:p>
        </w:tc>
        <w:tc>
          <w:tcPr>
            <w:tcW w:w="856" w:type="dxa"/>
          </w:tcPr>
          <w:p w14:paraId="2E37744C" w14:textId="2DEEF5D4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075449A" w14:textId="604C8260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DD59C3D" w14:textId="05E9EA68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6D7B744" w14:textId="08463062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C9E5CC7" w14:textId="44DA8369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25A3D86" w14:textId="11125CD3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AF701A4" w14:textId="1455DF34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106C0C0" w14:textId="465A5BBF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B1D6D3A" w14:textId="75FEEE05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2F41DFE" w14:textId="6451A7AC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3A2F5D89" w14:textId="7CA42DBC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46241674" w14:textId="0FB08660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717E3721" w14:textId="196BAEF9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1215E8C6" w14:textId="2F1776C7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6D8FAA1A" w14:textId="540C130D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3B7D8DCC" w14:textId="221C8E0A" w:rsidR="00EB646A" w:rsidRPr="00E56236" w:rsidRDefault="00160B38" w:rsidP="00EB64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D51413" w:rsidRPr="00E56236" w14:paraId="67AF7F7B" w14:textId="77777777" w:rsidTr="008E5DC2">
        <w:trPr>
          <w:trHeight w:val="305"/>
        </w:trPr>
        <w:tc>
          <w:tcPr>
            <w:tcW w:w="1685" w:type="dxa"/>
          </w:tcPr>
          <w:p w14:paraId="063DC7AD" w14:textId="183B9C6D" w:rsidR="00D51413" w:rsidRPr="00E56236" w:rsidRDefault="00D51413" w:rsidP="00D5141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Langerhuizen</w:t>
            </w:r>
            <w:proofErr w:type="spellEnd"/>
            <w:r>
              <w:rPr>
                <w:sz w:val="20"/>
                <w:szCs w:val="20"/>
              </w:rPr>
              <w:t xml:space="preserve"> 2019</w:t>
            </w:r>
          </w:p>
        </w:tc>
        <w:tc>
          <w:tcPr>
            <w:tcW w:w="856" w:type="dxa"/>
          </w:tcPr>
          <w:p w14:paraId="0B21EFAC" w14:textId="59E6B691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FF45953" w14:textId="02F6CE64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C1395B3" w14:textId="51589384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662D7FC" w14:textId="4E2009D8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9049DDD" w14:textId="3E267A9C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128ED6C" w14:textId="653A9606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A28FC50" w14:textId="139A5ED7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16445C2" w14:textId="24351ED8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ED4E766" w14:textId="24ED1BE9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8BE13EC" w14:textId="37549283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2F0F417E" w14:textId="42856F66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775042E1" w14:textId="140F84A8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5D22B636" w14:textId="3260EA63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17B514DB" w14:textId="4B0CAB23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8EDC3DE" w14:textId="400E2905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747FD8DD" w14:textId="7A486D58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D51413" w:rsidRPr="00E56236" w14:paraId="3757322A" w14:textId="77777777" w:rsidTr="008E5DC2">
        <w:trPr>
          <w:trHeight w:val="289"/>
        </w:trPr>
        <w:tc>
          <w:tcPr>
            <w:tcW w:w="1685" w:type="dxa"/>
          </w:tcPr>
          <w:p w14:paraId="52BA92C9" w14:textId="1CA23B7E" w:rsidR="00D51413" w:rsidRPr="00E56236" w:rsidRDefault="00D51413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 2019</w:t>
            </w:r>
          </w:p>
        </w:tc>
        <w:tc>
          <w:tcPr>
            <w:tcW w:w="856" w:type="dxa"/>
          </w:tcPr>
          <w:p w14:paraId="5A9E0195" w14:textId="29422AE0" w:rsidR="00D51413" w:rsidRPr="00E56236" w:rsidRDefault="00E268A7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AAFA5CA" w14:textId="72ADF6AA" w:rsidR="00D51413" w:rsidRPr="00E56236" w:rsidRDefault="003D1A85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3F782F78" w14:textId="45B2BCCF" w:rsidR="00D51413" w:rsidRPr="00E56236" w:rsidRDefault="00E268A7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0C1D674" w14:textId="185B6024" w:rsidR="00D51413" w:rsidRPr="00E56236" w:rsidRDefault="00E268A7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74CDB09" w14:textId="1167FEB0" w:rsidR="00D51413" w:rsidRPr="00E56236" w:rsidRDefault="00E268A7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A7BB945" w14:textId="5C7C63A0" w:rsidR="00D51413" w:rsidRPr="00E56236" w:rsidRDefault="00E268A7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77F589C" w14:textId="367B6ADC" w:rsidR="00D51413" w:rsidRPr="00E56236" w:rsidRDefault="00E268A7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3B770DDF" w14:textId="5B717956" w:rsidR="00D51413" w:rsidRPr="00E56236" w:rsidRDefault="00E268A7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15BFC80" w14:textId="221D9C30" w:rsidR="00D51413" w:rsidRPr="00E56236" w:rsidRDefault="00E268A7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20F2A832" w14:textId="6F960834" w:rsidR="00D51413" w:rsidRPr="00E56236" w:rsidRDefault="00E268A7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82B5D02" w14:textId="480FBC03" w:rsidR="00D51413" w:rsidRPr="00E56236" w:rsidRDefault="00E268A7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529BDD35" w14:textId="5E3C39C0" w:rsidR="00D51413" w:rsidRPr="00E56236" w:rsidRDefault="00E268A7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40821F08" w14:textId="225C4978" w:rsidR="00D51413" w:rsidRPr="00E56236" w:rsidRDefault="00E268A7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5AED5B82" w14:textId="17557F08" w:rsidR="00D51413" w:rsidRPr="00E56236" w:rsidRDefault="00E268A7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EDC6FC1" w14:textId="7B4508F7" w:rsidR="00D51413" w:rsidRPr="00E56236" w:rsidRDefault="00E268A7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49B81DAC" w14:textId="74700716" w:rsidR="00D51413" w:rsidRPr="00E56236" w:rsidRDefault="00E268A7" w:rsidP="00D51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CD6639" w:rsidRPr="00E56236" w14:paraId="63731CE7" w14:textId="77777777" w:rsidTr="008E5DC2">
        <w:trPr>
          <w:trHeight w:val="305"/>
        </w:trPr>
        <w:tc>
          <w:tcPr>
            <w:tcW w:w="1685" w:type="dxa"/>
          </w:tcPr>
          <w:p w14:paraId="272C5791" w14:textId="3DC608D6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 2020 (Breast)</w:t>
            </w:r>
          </w:p>
        </w:tc>
        <w:tc>
          <w:tcPr>
            <w:tcW w:w="856" w:type="dxa"/>
          </w:tcPr>
          <w:p w14:paraId="6B281523" w14:textId="3125F45B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BBFDA25" w14:textId="181C075A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A20B628" w14:textId="0652B555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3F8C19F" w14:textId="2E0322BF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928C73B" w14:textId="4958BAF3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C6FED70" w14:textId="6C08D3A4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CF4B4B4" w14:textId="29AC32D7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2C5677C" w14:textId="4E272A1C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A1FD0E4" w14:textId="4F87635D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19DBAA8" w14:textId="17FBD5E8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0B0E9461" w14:textId="3349E712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95EFC71" w14:textId="35326373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C076586" w14:textId="691DF84F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2CEA3CB" w14:textId="3DCBDE1E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C6E5B9D" w14:textId="5115028F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0BD9111" w14:textId="2E1003BD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CD6639" w:rsidRPr="00E56236" w14:paraId="48D3CA66" w14:textId="77777777" w:rsidTr="008E5DC2">
        <w:trPr>
          <w:trHeight w:val="289"/>
        </w:trPr>
        <w:tc>
          <w:tcPr>
            <w:tcW w:w="1685" w:type="dxa"/>
          </w:tcPr>
          <w:p w14:paraId="5228C10E" w14:textId="2F14F9A2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 2020 (Pneumonia)</w:t>
            </w:r>
          </w:p>
        </w:tc>
        <w:tc>
          <w:tcPr>
            <w:tcW w:w="856" w:type="dxa"/>
          </w:tcPr>
          <w:p w14:paraId="00830896" w14:textId="1F2CC095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DED1572" w14:textId="12E4D8FE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B5C7DAC" w14:textId="706538F9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64E0AD3" w14:textId="7647AB34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B02043C" w14:textId="367FE8BF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7696BDB" w14:textId="6410AECB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25B865A" w14:textId="6F0E7F8E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C3E03B5" w14:textId="1A405450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2212EDC" w14:textId="30EF3FEE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E0FB4B7" w14:textId="65745025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3B94C7FE" w14:textId="3A338E9B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5C92A52" w14:textId="4D2A1539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21697DD5" w14:textId="07819974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70D1963" w14:textId="11E8AA8B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C93CFF7" w14:textId="25E36134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D9E313D" w14:textId="1F14BF0A" w:rsidR="00CD6639" w:rsidRPr="00E56236" w:rsidRDefault="00CD6639" w:rsidP="00CD66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465339" w:rsidRPr="00E56236" w14:paraId="570A6C1B" w14:textId="77777777" w:rsidTr="008E5DC2">
        <w:trPr>
          <w:trHeight w:val="305"/>
        </w:trPr>
        <w:tc>
          <w:tcPr>
            <w:tcW w:w="1685" w:type="dxa"/>
          </w:tcPr>
          <w:p w14:paraId="000891B6" w14:textId="1E782006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Lui 2020 (CR)</w:t>
            </w:r>
          </w:p>
        </w:tc>
        <w:tc>
          <w:tcPr>
            <w:tcW w:w="856" w:type="dxa"/>
          </w:tcPr>
          <w:p w14:paraId="63CAA0BF" w14:textId="3315F44D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F85B0FA" w14:textId="6C4A06E9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6E35C61" w14:textId="6EF809C9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B5BF54B" w14:textId="3C9C48A6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1DE020E" w14:textId="529BE00B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D01BBB0" w14:textId="40EEFABC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68A184A" w14:textId="2B15D7FD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AD2C86A" w14:textId="000BC8A6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35F7C2C" w14:textId="5F1D4392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12B92E0" w14:textId="00B62BE2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FAE94FB" w14:textId="67BE372B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79659D1" w14:textId="07576410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6E0091B2" w14:textId="3EA666EB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6E253A6" w14:textId="10C72C8D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3AFD60E" w14:textId="4404D545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BB3AD42" w14:textId="08768CD0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465339" w:rsidRPr="00E56236" w14:paraId="28196179" w14:textId="77777777" w:rsidTr="008E5DC2">
        <w:trPr>
          <w:trHeight w:val="305"/>
        </w:trPr>
        <w:tc>
          <w:tcPr>
            <w:tcW w:w="1685" w:type="dxa"/>
          </w:tcPr>
          <w:p w14:paraId="45E22B50" w14:textId="3C3FD98D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Lui 2020 (UGI)</w:t>
            </w:r>
          </w:p>
        </w:tc>
        <w:tc>
          <w:tcPr>
            <w:tcW w:w="856" w:type="dxa"/>
          </w:tcPr>
          <w:p w14:paraId="10A47E4C" w14:textId="1ECDA326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18DE21C" w14:textId="51F8BD8C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B27FE01" w14:textId="4E8C8E68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84817D3" w14:textId="014010DD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0C6BA9E" w14:textId="11D3A30A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2F20563" w14:textId="7F226550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9C54D1B" w14:textId="6595999F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12BC9BF" w14:textId="37334C0B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7E77310" w14:textId="45F90F52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535FC04" w14:textId="7ECDA802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311D8B4" w14:textId="32B35228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EB35485" w14:textId="2463A512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0BE5811" w14:textId="1DC06388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14577CA" w14:textId="78B71086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11164B6" w14:textId="2201E6C2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3517C46" w14:textId="3DFE608A" w:rsidR="00465339" w:rsidRPr="00E56236" w:rsidRDefault="00465339" w:rsidP="0046533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4A4D52" w:rsidRPr="00E56236" w14:paraId="586B1B2C" w14:textId="77777777" w:rsidTr="00FC385E">
        <w:trPr>
          <w:trHeight w:val="1968"/>
        </w:trPr>
        <w:tc>
          <w:tcPr>
            <w:tcW w:w="1685" w:type="dxa"/>
            <w:shd w:val="clear" w:color="auto" w:fill="F2F2F2" w:themeFill="background1" w:themeFillShade="F2"/>
            <w:textDirection w:val="btLr"/>
          </w:tcPr>
          <w:p w14:paraId="0ECBDDFE" w14:textId="77777777" w:rsidR="004A4D52" w:rsidRDefault="004A4D52" w:rsidP="004A4D52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shd w:val="clear" w:color="auto" w:fill="F2F2F2" w:themeFill="background1" w:themeFillShade="F2"/>
            <w:textDirection w:val="btLr"/>
          </w:tcPr>
          <w:p w14:paraId="3E1002A2" w14:textId="08D4A451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1) Question and Inclusion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0741E4E2" w14:textId="60B06BCD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2) Protocol</w:t>
            </w:r>
          </w:p>
        </w:tc>
        <w:tc>
          <w:tcPr>
            <w:tcW w:w="856" w:type="dxa"/>
            <w:shd w:val="clear" w:color="auto" w:fill="F2F2F2" w:themeFill="background1" w:themeFillShade="F2"/>
            <w:textDirection w:val="btLr"/>
          </w:tcPr>
          <w:p w14:paraId="05F67863" w14:textId="6B247009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3) Study Design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5B752FFA" w14:textId="6FEAFDEE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 xml:space="preserve">4) Comprehensive Search </w:t>
            </w:r>
          </w:p>
        </w:tc>
        <w:tc>
          <w:tcPr>
            <w:tcW w:w="856" w:type="dxa"/>
            <w:shd w:val="clear" w:color="auto" w:fill="F2F2F2" w:themeFill="background1" w:themeFillShade="F2"/>
            <w:textDirection w:val="btLr"/>
          </w:tcPr>
          <w:p w14:paraId="39BE64A2" w14:textId="251C8C9F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5) Study Selection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58277A62" w14:textId="534B7EA9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6) Data Extraction</w:t>
            </w:r>
          </w:p>
        </w:tc>
        <w:tc>
          <w:tcPr>
            <w:tcW w:w="856" w:type="dxa"/>
            <w:shd w:val="clear" w:color="auto" w:fill="F2F2F2" w:themeFill="background1" w:themeFillShade="F2"/>
            <w:textDirection w:val="btLr"/>
          </w:tcPr>
          <w:p w14:paraId="7D8EF224" w14:textId="1246FD80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7) Excluded Study Justification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6FEC4889" w14:textId="4877E4C0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8) Included Studies Details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56A79A8B" w14:textId="3A8F7E01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9) Risk of Bias</w:t>
            </w:r>
          </w:p>
        </w:tc>
        <w:tc>
          <w:tcPr>
            <w:tcW w:w="856" w:type="dxa"/>
            <w:shd w:val="clear" w:color="auto" w:fill="F2F2F2" w:themeFill="background1" w:themeFillShade="F2"/>
            <w:textDirection w:val="btLr"/>
          </w:tcPr>
          <w:p w14:paraId="76E09A30" w14:textId="2DE1C78D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10) Funding Sources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21881F85" w14:textId="49B1483C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11) Statistical Methods</w:t>
            </w:r>
          </w:p>
        </w:tc>
        <w:tc>
          <w:tcPr>
            <w:tcW w:w="856" w:type="dxa"/>
            <w:shd w:val="clear" w:color="auto" w:fill="F2F2F2" w:themeFill="background1" w:themeFillShade="F2"/>
            <w:textDirection w:val="btLr"/>
          </w:tcPr>
          <w:p w14:paraId="7E2E035C" w14:textId="312D01BC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12) Risk of Bias on Meta-Analysis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4643DCA7" w14:textId="26A85E44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 xml:space="preserve">13) </w:t>
            </w:r>
            <w:r>
              <w:rPr>
                <w:sz w:val="20"/>
                <w:szCs w:val="20"/>
              </w:rPr>
              <w:t xml:space="preserve">Effect of </w:t>
            </w:r>
            <w:r w:rsidRPr="00E56236">
              <w:rPr>
                <w:sz w:val="20"/>
                <w:szCs w:val="20"/>
              </w:rPr>
              <w:t xml:space="preserve">Risk of Bias in </w:t>
            </w:r>
            <w:r>
              <w:rPr>
                <w:sz w:val="20"/>
                <w:szCs w:val="20"/>
              </w:rPr>
              <w:t>Studies</w:t>
            </w:r>
            <w:r w:rsidRPr="00E56236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6" w:type="dxa"/>
            <w:shd w:val="clear" w:color="auto" w:fill="F2F2F2" w:themeFill="background1" w:themeFillShade="F2"/>
            <w:textDirection w:val="btLr"/>
          </w:tcPr>
          <w:p w14:paraId="3474D2CD" w14:textId="24352FCB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14) Explanation for Heterogeneity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00C7DE0A" w14:textId="27775777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15) Publication Bias</w:t>
            </w:r>
          </w:p>
        </w:tc>
        <w:tc>
          <w:tcPr>
            <w:tcW w:w="857" w:type="dxa"/>
            <w:shd w:val="clear" w:color="auto" w:fill="F2F2F2" w:themeFill="background1" w:themeFillShade="F2"/>
            <w:textDirection w:val="btLr"/>
          </w:tcPr>
          <w:p w14:paraId="0E9DD7C3" w14:textId="2863261B" w:rsidR="004A4D52" w:rsidRDefault="004A4D52" w:rsidP="004A4D52">
            <w:pPr>
              <w:rPr>
                <w:sz w:val="20"/>
                <w:szCs w:val="20"/>
              </w:rPr>
            </w:pPr>
            <w:r w:rsidRPr="00E56236">
              <w:rPr>
                <w:sz w:val="20"/>
                <w:szCs w:val="20"/>
              </w:rPr>
              <w:t>16) Conflict of Interest</w:t>
            </w:r>
            <w:r>
              <w:rPr>
                <w:sz w:val="20"/>
                <w:szCs w:val="20"/>
              </w:rPr>
              <w:t xml:space="preserve"> Statement</w:t>
            </w:r>
          </w:p>
        </w:tc>
      </w:tr>
      <w:tr w:rsidR="004A4D52" w:rsidRPr="00E56236" w14:paraId="233C4EEA" w14:textId="77777777" w:rsidTr="008E5DC2">
        <w:trPr>
          <w:trHeight w:val="289"/>
        </w:trPr>
        <w:tc>
          <w:tcPr>
            <w:tcW w:w="1685" w:type="dxa"/>
          </w:tcPr>
          <w:p w14:paraId="70BD22D7" w14:textId="20C9C873" w:rsidR="004A4D52" w:rsidRPr="00E56236" w:rsidRDefault="004A4D52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Mahmood 2020</w:t>
            </w:r>
          </w:p>
        </w:tc>
        <w:tc>
          <w:tcPr>
            <w:tcW w:w="856" w:type="dxa"/>
          </w:tcPr>
          <w:p w14:paraId="22EE81AD" w14:textId="0E6AC62E" w:rsidR="004A4D52" w:rsidRPr="00E56236" w:rsidRDefault="004A4D52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2F18F28" w14:textId="31419506" w:rsidR="004A4D52" w:rsidRPr="00E56236" w:rsidRDefault="004A4D52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80DCC0B" w14:textId="3BFED781" w:rsidR="004A4D52" w:rsidRPr="00E56236" w:rsidRDefault="004A4D52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459AC05" w14:textId="3A9E3EEA" w:rsidR="004A4D52" w:rsidRPr="00E56236" w:rsidRDefault="004A4D52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F29168E" w14:textId="63E062AF" w:rsidR="004A4D52" w:rsidRPr="00E56236" w:rsidRDefault="004A4D52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6531E27" w14:textId="3236BEF3" w:rsidR="004A4D52" w:rsidRPr="00E56236" w:rsidRDefault="004A4D52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DB88C77" w14:textId="79482EEA" w:rsidR="004A4D52" w:rsidRPr="00E56236" w:rsidRDefault="004A4D52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BF1AA51" w14:textId="613CC184" w:rsidR="004A4D52" w:rsidRPr="00E56236" w:rsidRDefault="004A4D52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11FAD48" w14:textId="5AD7E6AE" w:rsidR="004A4D52" w:rsidRPr="00E56236" w:rsidRDefault="002D2374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747846A" w14:textId="00054475" w:rsidR="004A4D52" w:rsidRPr="00E56236" w:rsidRDefault="004A4D52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DAFA782" w14:textId="743796C8" w:rsidR="004A4D52" w:rsidRPr="00E56236" w:rsidRDefault="002D2374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76B9E743" w14:textId="56A8CA0D" w:rsidR="004A4D52" w:rsidRPr="00E56236" w:rsidRDefault="004A4D52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2D2374">
              <w:rPr>
                <w:sz w:val="20"/>
                <w:szCs w:val="20"/>
              </w:rPr>
              <w:t>/A</w:t>
            </w:r>
          </w:p>
        </w:tc>
        <w:tc>
          <w:tcPr>
            <w:tcW w:w="857" w:type="dxa"/>
          </w:tcPr>
          <w:p w14:paraId="54E9E8A7" w14:textId="004AB24A" w:rsidR="004A4D52" w:rsidRPr="00E56236" w:rsidRDefault="004A4D52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</w:t>
            </w:r>
            <w:r w:rsidR="002D2374">
              <w:rPr>
                <w:sz w:val="20"/>
                <w:szCs w:val="20"/>
              </w:rPr>
              <w:t>s</w:t>
            </w:r>
          </w:p>
        </w:tc>
        <w:tc>
          <w:tcPr>
            <w:tcW w:w="856" w:type="dxa"/>
          </w:tcPr>
          <w:p w14:paraId="2C8F3D7D" w14:textId="535C4AF9" w:rsidR="004A4D52" w:rsidRPr="00E56236" w:rsidRDefault="002D2374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0E36B0B1" w14:textId="2E611C63" w:rsidR="004A4D52" w:rsidRPr="00E56236" w:rsidRDefault="002D2374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63252654" w14:textId="2B8D8D00" w:rsidR="004A4D52" w:rsidRPr="00E56236" w:rsidRDefault="004A4D52" w:rsidP="004A4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C3195F" w:rsidRPr="00E56236" w14:paraId="2400F6D6" w14:textId="77777777" w:rsidTr="008E5DC2">
        <w:trPr>
          <w:trHeight w:val="305"/>
        </w:trPr>
        <w:tc>
          <w:tcPr>
            <w:tcW w:w="1685" w:type="dxa"/>
          </w:tcPr>
          <w:p w14:paraId="5BAC3E26" w14:textId="1631BD89" w:rsidR="00C3195F" w:rsidRPr="00E56236" w:rsidRDefault="00C3195F" w:rsidP="00C3195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Marka</w:t>
            </w:r>
            <w:proofErr w:type="spellEnd"/>
            <w:r>
              <w:rPr>
                <w:sz w:val="20"/>
                <w:szCs w:val="20"/>
              </w:rPr>
              <w:t xml:space="preserve"> 2019</w:t>
            </w:r>
          </w:p>
        </w:tc>
        <w:tc>
          <w:tcPr>
            <w:tcW w:w="856" w:type="dxa"/>
          </w:tcPr>
          <w:p w14:paraId="79D91B28" w14:textId="4D75AF9E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8F3C831" w14:textId="36DF263A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B53C09D" w14:textId="29CA5324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7112572" w14:textId="51E45E46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7D65B29" w14:textId="4101873C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573F814" w14:textId="72ADE089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D00FC58" w14:textId="138BDC83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9DD9716" w14:textId="77974110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4F9D5AC" w14:textId="00A7FADA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F87078A" w14:textId="474F305F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A393417" w14:textId="43FF88AD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5F9032F7" w14:textId="3D2B23D3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3A001B0D" w14:textId="3B0A1A5D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11A9C16" w14:textId="0DA22AEB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64E2D414" w14:textId="215537A4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6CEEE62B" w14:textId="5D443FE1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C3195F" w:rsidRPr="00E56236" w14:paraId="39D665E4" w14:textId="77777777" w:rsidTr="008E5DC2">
        <w:trPr>
          <w:trHeight w:val="289"/>
        </w:trPr>
        <w:tc>
          <w:tcPr>
            <w:tcW w:w="1685" w:type="dxa"/>
          </w:tcPr>
          <w:p w14:paraId="540A22EB" w14:textId="20B86C55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McCarthy 2018</w:t>
            </w:r>
          </w:p>
        </w:tc>
        <w:tc>
          <w:tcPr>
            <w:tcW w:w="856" w:type="dxa"/>
          </w:tcPr>
          <w:p w14:paraId="23EA6D89" w14:textId="3FE76E51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378E447" w14:textId="2C7FEC5F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FDA6AE1" w14:textId="429BD546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94339F0" w14:textId="6F51B352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312A44D" w14:textId="2C594946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D35D80B" w14:textId="785CDF43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5ADEF12" w14:textId="1DEE0F91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CB94D8B" w14:textId="50D7FBD3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BE0BCB1" w14:textId="08E4B8CE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7B39B0F" w14:textId="49926092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6050503C" w14:textId="0F8FA18D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0422FA12" w14:textId="14354FE7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4CE04A12" w14:textId="5C4714CD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38683F5" w14:textId="6A45BF8F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A812BA9" w14:textId="4E6D273B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7874F48B" w14:textId="4C86D5FA" w:rsidR="00C3195F" w:rsidRPr="00E56236" w:rsidRDefault="00C3195F" w:rsidP="00C3195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4C350A" w:rsidRPr="00E56236" w14:paraId="406ED398" w14:textId="77777777" w:rsidTr="008E5DC2">
        <w:trPr>
          <w:trHeight w:val="305"/>
        </w:trPr>
        <w:tc>
          <w:tcPr>
            <w:tcW w:w="1685" w:type="dxa"/>
          </w:tcPr>
          <w:p w14:paraId="710FBD28" w14:textId="11BE5223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Mohan 2020</w:t>
            </w:r>
          </w:p>
        </w:tc>
        <w:tc>
          <w:tcPr>
            <w:tcW w:w="856" w:type="dxa"/>
          </w:tcPr>
          <w:p w14:paraId="03D8A5DD" w14:textId="7D665024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95FCC5A" w14:textId="591D68C4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B2F73F5" w14:textId="5849126D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68060FC" w14:textId="0654B6AB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6157B5D" w14:textId="7AF07424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12A7421" w14:textId="75A487DB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4B5EB8F" w14:textId="43FCC349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21A9110" w14:textId="52DCA28E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03BCA8E" w14:textId="75551606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0D6AF2F" w14:textId="5C3AC85C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070B72D2" w14:textId="562545B7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D40A679" w14:textId="6EF06494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43F550A" w14:textId="174F7F93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CAE1562" w14:textId="5FDDDCFA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D7725A6" w14:textId="17D6776E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EEC0AFF" w14:textId="2C68E8D9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4C350A" w:rsidRPr="00E56236" w14:paraId="3EA40DBB" w14:textId="77777777" w:rsidTr="008E5DC2">
        <w:trPr>
          <w:trHeight w:val="289"/>
        </w:trPr>
        <w:tc>
          <w:tcPr>
            <w:tcW w:w="1685" w:type="dxa"/>
          </w:tcPr>
          <w:p w14:paraId="76B84AE7" w14:textId="2CC9B313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Moon 2019</w:t>
            </w:r>
          </w:p>
        </w:tc>
        <w:tc>
          <w:tcPr>
            <w:tcW w:w="856" w:type="dxa"/>
          </w:tcPr>
          <w:p w14:paraId="171E7436" w14:textId="066FB30D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65CEB80" w14:textId="0634B811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5C34399" w14:textId="2F861C73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F0523F8" w14:textId="46FE2B10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3419D57" w14:textId="1FC6E300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73DC795" w14:textId="2BFF36D7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81E62B8" w14:textId="78E7A6A6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0BDDA2E" w14:textId="69F1389F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E67C610" w14:textId="66161196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E264C39" w14:textId="77ADA1EC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2E46FC94" w14:textId="5B29D34B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4547362" w14:textId="47DFB99B" w:rsidR="004C350A" w:rsidRPr="00E56236" w:rsidRDefault="004E373F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66DB6A97" w14:textId="69595255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A950397" w14:textId="22B87780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1B77E71" w14:textId="579412E8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77A6C93" w14:textId="6CE6141A" w:rsidR="004C350A" w:rsidRPr="00E56236" w:rsidRDefault="004C350A" w:rsidP="004C35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890974" w:rsidRPr="00E56236" w14:paraId="7EB4444C" w14:textId="77777777" w:rsidTr="008E5DC2">
        <w:trPr>
          <w:trHeight w:val="305"/>
        </w:trPr>
        <w:tc>
          <w:tcPr>
            <w:tcW w:w="1685" w:type="dxa"/>
          </w:tcPr>
          <w:p w14:paraId="36AF9FF7" w14:textId="784A61C0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Murtagh 2020</w:t>
            </w:r>
          </w:p>
        </w:tc>
        <w:tc>
          <w:tcPr>
            <w:tcW w:w="856" w:type="dxa"/>
          </w:tcPr>
          <w:p w14:paraId="0A98A931" w14:textId="0096F50C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D9F63D7" w14:textId="3A4375F9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6C5FAF0" w14:textId="4911962B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43875C4" w14:textId="42BAC437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50AE354" w14:textId="12064E98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DBFE28E" w14:textId="1701E42E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5636802" w14:textId="3E9B6CB6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199E979" w14:textId="6BA65E34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89E8B24" w14:textId="6878D3CB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54CC928" w14:textId="7E6209F4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DCDDEA4" w14:textId="1224D579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DE334FC" w14:textId="28B1E45A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07487AD" w14:textId="636E99C1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185F9C6" w14:textId="250D6B97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BCBF992" w14:textId="12A498B9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B322B4E" w14:textId="0A92EE2F" w:rsidR="00890974" w:rsidRPr="00E56236" w:rsidRDefault="00890974" w:rsidP="008909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461AD8" w:rsidRPr="00E56236" w14:paraId="267B7DDB" w14:textId="77777777" w:rsidTr="008E5DC2">
        <w:trPr>
          <w:trHeight w:val="305"/>
        </w:trPr>
        <w:tc>
          <w:tcPr>
            <w:tcW w:w="1685" w:type="dxa"/>
          </w:tcPr>
          <w:p w14:paraId="64AD0647" w14:textId="5013F920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Nayantara 2020</w:t>
            </w:r>
          </w:p>
        </w:tc>
        <w:tc>
          <w:tcPr>
            <w:tcW w:w="856" w:type="dxa"/>
          </w:tcPr>
          <w:p w14:paraId="5CD6B692" w14:textId="2F44096E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3426E4A5" w14:textId="602A95DA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531E4D1B" w14:textId="5CC3C4AE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C80E35E" w14:textId="5D5D240C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79F6FD5" w14:textId="593CBC38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0A91FA53" w14:textId="0A0DA4B6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1D3D019E" w14:textId="487490F7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873DE78" w14:textId="3AEA2C12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02A73CB" w14:textId="44A98E4C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17A8F031" w14:textId="37C4D8B2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713392E" w14:textId="15B9EB66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47856816" w14:textId="18886D84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63F6EDAE" w14:textId="44DE230A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13091650" w14:textId="18F3186B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EA9B654" w14:textId="40FC75EC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2FC4A85B" w14:textId="3044A94A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461AD8" w:rsidRPr="00E56236" w14:paraId="2AB9D228" w14:textId="77777777" w:rsidTr="008E5DC2">
        <w:trPr>
          <w:trHeight w:val="289"/>
        </w:trPr>
        <w:tc>
          <w:tcPr>
            <w:tcW w:w="1685" w:type="dxa"/>
          </w:tcPr>
          <w:p w14:paraId="6A980962" w14:textId="2D109297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Nguyen 2018</w:t>
            </w:r>
          </w:p>
        </w:tc>
        <w:tc>
          <w:tcPr>
            <w:tcW w:w="856" w:type="dxa"/>
          </w:tcPr>
          <w:p w14:paraId="65ACD1BC" w14:textId="74DE6494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1F71109" w14:textId="12C57010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E5543C8" w14:textId="3B68D7AD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81654BA" w14:textId="4026D4B9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BBD542F" w14:textId="2CBBA4FC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9538F80" w14:textId="35B520FA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5B50839" w14:textId="00BEF0F7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D097409" w14:textId="382ED48D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EB54487" w14:textId="779CEE20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B12BEEA" w14:textId="5A68432D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93308FA" w14:textId="3FDAFCE2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5EC1CEF" w14:textId="2B960FD3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E1EECEA" w14:textId="2298392B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373C305" w14:textId="3D6ECB06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6B0D73E0" w14:textId="793CAD3D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E234923" w14:textId="487D7BA3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461AD8" w:rsidRPr="00E56236" w14:paraId="1F69EA3F" w14:textId="77777777" w:rsidTr="008E5DC2">
        <w:trPr>
          <w:trHeight w:val="305"/>
        </w:trPr>
        <w:tc>
          <w:tcPr>
            <w:tcW w:w="1685" w:type="dxa"/>
          </w:tcPr>
          <w:p w14:paraId="35C0078C" w14:textId="7F5B0475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Nielsen 2019</w:t>
            </w:r>
          </w:p>
        </w:tc>
        <w:tc>
          <w:tcPr>
            <w:tcW w:w="856" w:type="dxa"/>
          </w:tcPr>
          <w:p w14:paraId="22EE567C" w14:textId="050C5BFC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C78979C" w14:textId="4631796F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95CF6DE" w14:textId="730C7B93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E776927" w14:textId="40EDB7F4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609FA72" w14:textId="7AB6E7B9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7D9DC39" w14:textId="55E4AD7A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BE27DCD" w14:textId="40DFF22B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B010E7E" w14:textId="6A5A3515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295DCB4" w14:textId="21B36230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A40B291" w14:textId="79CA9311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F0F41F6" w14:textId="6B78E5E4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676259AD" w14:textId="18183944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43171D7C" w14:textId="7459ACA8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8D2FD81" w14:textId="71734191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01542771" w14:textId="051A53B8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1479CAE8" w14:textId="5E0A5DF5" w:rsidR="00461AD8" w:rsidRPr="00E56236" w:rsidRDefault="00461AD8" w:rsidP="00461A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E00ACB" w:rsidRPr="00E56236" w14:paraId="05409A08" w14:textId="77777777" w:rsidTr="008E5DC2">
        <w:trPr>
          <w:trHeight w:val="289"/>
        </w:trPr>
        <w:tc>
          <w:tcPr>
            <w:tcW w:w="1685" w:type="dxa"/>
          </w:tcPr>
          <w:p w14:paraId="3D4C2833" w14:textId="73936DA7" w:rsidR="00E00ACB" w:rsidRPr="00E56236" w:rsidRDefault="00E00ACB" w:rsidP="00E00A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Ninatti</w:t>
            </w:r>
            <w:proofErr w:type="spellEnd"/>
            <w:r>
              <w:rPr>
                <w:sz w:val="20"/>
                <w:szCs w:val="20"/>
              </w:rPr>
              <w:t xml:space="preserve"> 2020</w:t>
            </w:r>
          </w:p>
        </w:tc>
        <w:tc>
          <w:tcPr>
            <w:tcW w:w="856" w:type="dxa"/>
          </w:tcPr>
          <w:p w14:paraId="2DAEFC4A" w14:textId="2A50E6FD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D117741" w14:textId="7CBA5052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218C053" w14:textId="12A866E2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A96DD1C" w14:textId="617FA0C6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8AD5469" w14:textId="7847C05D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C8C26CB" w14:textId="73ABBA53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7B9341C" w14:textId="1E17FCD0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710BB09" w14:textId="194A7861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7E43033" w14:textId="58F8D949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819C588" w14:textId="5DB49A43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6FBBC44D" w14:textId="748EE6E3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1166AC45" w14:textId="293C778B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2AEB94EE" w14:textId="0FC2EAB0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ABD3B57" w14:textId="022504B9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389A3A05" w14:textId="223FB16E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0FB09B40" w14:textId="00869DEF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E00ACB" w:rsidRPr="00E56236" w14:paraId="48ACD2A9" w14:textId="77777777" w:rsidTr="008E5DC2">
        <w:trPr>
          <w:trHeight w:val="305"/>
        </w:trPr>
        <w:tc>
          <w:tcPr>
            <w:tcW w:w="1685" w:type="dxa"/>
          </w:tcPr>
          <w:p w14:paraId="1A61C5BA" w14:textId="65383050" w:rsidR="00E00ACB" w:rsidRPr="00E56236" w:rsidRDefault="00E00ACB" w:rsidP="00E00ACB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Pehrson</w:t>
            </w:r>
            <w:proofErr w:type="spellEnd"/>
            <w:r>
              <w:rPr>
                <w:sz w:val="20"/>
                <w:szCs w:val="20"/>
              </w:rPr>
              <w:t xml:space="preserve"> 2019</w:t>
            </w:r>
          </w:p>
        </w:tc>
        <w:tc>
          <w:tcPr>
            <w:tcW w:w="856" w:type="dxa"/>
          </w:tcPr>
          <w:p w14:paraId="33EB397A" w14:textId="280CCC3F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208CD0B" w14:textId="5C8B4F94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06AF0307" w14:textId="58C92C0B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313E9D4" w14:textId="38AB93BD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DFE2C07" w14:textId="294F8929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AEBE35D" w14:textId="6B4DB904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67E1099" w14:textId="75DA22A7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D4F7EB1" w14:textId="427BD218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DBC4695" w14:textId="583A67FD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6AECACC0" w14:textId="2EB0AFF2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4AC2DE0" w14:textId="4B5AB0C1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2C68A20C" w14:textId="713BADC8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451D7EA0" w14:textId="71B608B5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178F98EB" w14:textId="641C7771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AEA2C36" w14:textId="331F2323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04AF0058" w14:textId="4C93BD92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E00ACB" w:rsidRPr="00E56236" w14:paraId="434E4833" w14:textId="77777777" w:rsidTr="008E5DC2">
        <w:trPr>
          <w:trHeight w:val="289"/>
        </w:trPr>
        <w:tc>
          <w:tcPr>
            <w:tcW w:w="1685" w:type="dxa"/>
          </w:tcPr>
          <w:p w14:paraId="291A7B0E" w14:textId="73742C4C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Pellegrini 2018</w:t>
            </w:r>
          </w:p>
        </w:tc>
        <w:tc>
          <w:tcPr>
            <w:tcW w:w="856" w:type="dxa"/>
          </w:tcPr>
          <w:p w14:paraId="77EFA3DF" w14:textId="6AD0DB77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F6E8F68" w14:textId="4C20CE53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F806A1E" w14:textId="2899B4FD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C73B280" w14:textId="2BE26524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D93BBC9" w14:textId="274ED2EC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797B4FB" w14:textId="15FE6E18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206EC69" w14:textId="5CD257B3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2EA828ED" w14:textId="0C7B44B9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436C918" w14:textId="700826C0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44CD4BA6" w14:textId="03C380C6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2DC0669" w14:textId="58E6D22B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DEE9B3A" w14:textId="7C18113C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65C5B292" w14:textId="38A7F580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6C607536" w14:textId="1D3BFA37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B7D8137" w14:textId="38A24411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28D30AB3" w14:textId="7A2576D7" w:rsidR="00E00ACB" w:rsidRPr="00E56236" w:rsidRDefault="00E00ACB" w:rsidP="00E00AC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2B450E" w:rsidRPr="00E56236" w14:paraId="489D6CA0" w14:textId="77777777" w:rsidTr="008E5DC2">
        <w:trPr>
          <w:trHeight w:val="305"/>
        </w:trPr>
        <w:tc>
          <w:tcPr>
            <w:tcW w:w="1685" w:type="dxa"/>
          </w:tcPr>
          <w:p w14:paraId="2D3497D5" w14:textId="160E6FE2" w:rsidR="002B450E" w:rsidRPr="00E56236" w:rsidRDefault="002B450E" w:rsidP="002B450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Rajpara</w:t>
            </w:r>
            <w:proofErr w:type="spellEnd"/>
            <w:r>
              <w:rPr>
                <w:sz w:val="20"/>
                <w:szCs w:val="20"/>
              </w:rPr>
              <w:t xml:space="preserve"> 2009</w:t>
            </w:r>
          </w:p>
        </w:tc>
        <w:tc>
          <w:tcPr>
            <w:tcW w:w="856" w:type="dxa"/>
          </w:tcPr>
          <w:p w14:paraId="55B18EE9" w14:textId="199B062E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7C453E5" w14:textId="6B48C1C3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1D32419" w14:textId="613E58BD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C1CBDDA" w14:textId="2FDF3117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5AC4E2D" w14:textId="206AFE73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E400975" w14:textId="43B03301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9B7CA1D" w14:textId="463C52D3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AD170B6" w14:textId="26BDF131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FDDB61C" w14:textId="2FB7656E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7A0084C" w14:textId="6263B2B1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16B00F5" w14:textId="25CB26FD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31109D6F" w14:textId="7DA386F5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65746A7D" w14:textId="7569FF5D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E261BF8" w14:textId="7A4239DA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70BDBC6" w14:textId="5A95B6E4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7CFB1D3B" w14:textId="3C963B18" w:rsidR="002B450E" w:rsidRPr="00E56236" w:rsidRDefault="002B450E" w:rsidP="002B45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F601EE" w:rsidRPr="00E56236" w14:paraId="7B0E6B5E" w14:textId="77777777" w:rsidTr="008E5DC2">
        <w:trPr>
          <w:trHeight w:val="289"/>
        </w:trPr>
        <w:tc>
          <w:tcPr>
            <w:tcW w:w="1685" w:type="dxa"/>
          </w:tcPr>
          <w:p w14:paraId="5A5D0A45" w14:textId="49E60084" w:rsidR="00F601EE" w:rsidRPr="00E56236" w:rsidRDefault="00F601EE" w:rsidP="00F601E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Ruffano</w:t>
            </w:r>
            <w:proofErr w:type="spellEnd"/>
            <w:r>
              <w:rPr>
                <w:sz w:val="20"/>
                <w:szCs w:val="20"/>
              </w:rPr>
              <w:t xml:space="preserve"> 2018</w:t>
            </w:r>
          </w:p>
        </w:tc>
        <w:tc>
          <w:tcPr>
            <w:tcW w:w="856" w:type="dxa"/>
          </w:tcPr>
          <w:p w14:paraId="3E5FD23B" w14:textId="033FC6EB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D11011D" w14:textId="40BEE9A2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064B404" w14:textId="7715B189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25AC850" w14:textId="1648C2C4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FC343C8" w14:textId="0064A58F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10C3BA2" w14:textId="303015F3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D587684" w14:textId="54B21889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5C7766E" w14:textId="486DFCB4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0171095" w14:textId="32B52782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FE40DEE" w14:textId="77742A08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0AF72939" w14:textId="3E7D7F73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46F5274E" w14:textId="6F8F3312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45F1ACA2" w14:textId="1AAB44AB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3789FC3" w14:textId="687C8B80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595DEAC" w14:textId="065F97AF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018C365E" w14:textId="1C4AD863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F601EE" w:rsidRPr="00E56236" w14:paraId="055C850C" w14:textId="77777777" w:rsidTr="008E5DC2">
        <w:trPr>
          <w:trHeight w:val="305"/>
        </w:trPr>
        <w:tc>
          <w:tcPr>
            <w:tcW w:w="1685" w:type="dxa"/>
          </w:tcPr>
          <w:p w14:paraId="7339F054" w14:textId="66EDECB6" w:rsidR="00F601EE" w:rsidRPr="00E56236" w:rsidRDefault="00F601EE" w:rsidP="00F601E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Sarmento</w:t>
            </w:r>
            <w:proofErr w:type="spellEnd"/>
            <w:r>
              <w:rPr>
                <w:sz w:val="20"/>
                <w:szCs w:val="20"/>
              </w:rPr>
              <w:t xml:space="preserve"> 2019</w:t>
            </w:r>
          </w:p>
        </w:tc>
        <w:tc>
          <w:tcPr>
            <w:tcW w:w="856" w:type="dxa"/>
          </w:tcPr>
          <w:p w14:paraId="10C5C393" w14:textId="37ECE965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0DEC9807" w14:textId="16C29B04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4890EBCE" w14:textId="42C19B54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AB31E91" w14:textId="41EF09C8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4A88D9F" w14:textId="3A55619E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14DEACD" w14:textId="788EB5A0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75356C5F" w14:textId="2F9359CE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D8B77AB" w14:textId="76CF8F3F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0A7A980B" w14:textId="516F811F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1C2784F6" w14:textId="3DB96C96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3324963A" w14:textId="0D8786AB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1DA40624" w14:textId="23460F3C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388C491A" w14:textId="51C344B7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78DD42DC" w14:textId="4B300B1A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B5AD8A6" w14:textId="0D26D07F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47363358" w14:textId="251948C4" w:rsidR="00F601EE" w:rsidRPr="00E56236" w:rsidRDefault="00F601EE" w:rsidP="00F601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58646B" w:rsidRPr="00E56236" w14:paraId="7FC9A7A4" w14:textId="77777777" w:rsidTr="008E5DC2">
        <w:trPr>
          <w:trHeight w:val="289"/>
        </w:trPr>
        <w:tc>
          <w:tcPr>
            <w:tcW w:w="1685" w:type="dxa"/>
          </w:tcPr>
          <w:p w14:paraId="4968DB2D" w14:textId="2575B7D7" w:rsidR="0058646B" w:rsidRPr="00E56236" w:rsidRDefault="0058646B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Senders 2018</w:t>
            </w:r>
          </w:p>
        </w:tc>
        <w:tc>
          <w:tcPr>
            <w:tcW w:w="856" w:type="dxa"/>
          </w:tcPr>
          <w:p w14:paraId="56AD2191" w14:textId="0BAC8092" w:rsidR="0058646B" w:rsidRPr="00E56236" w:rsidRDefault="0058646B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AED97CF" w14:textId="6719F0D1" w:rsidR="0058646B" w:rsidRPr="00E56236" w:rsidRDefault="00592634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17E5BBC4" w14:textId="1F258BC8" w:rsidR="0058646B" w:rsidRPr="00E56236" w:rsidRDefault="0058646B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3610054" w14:textId="7E70316C" w:rsidR="0058646B" w:rsidRPr="00E56236" w:rsidRDefault="0058646B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B568437" w14:textId="3124FE29" w:rsidR="0058646B" w:rsidRPr="00E56236" w:rsidRDefault="0058646B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11AE275" w14:textId="73374388" w:rsidR="0058646B" w:rsidRPr="00E56236" w:rsidRDefault="0058646B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F6E9059" w14:textId="2A26B40A" w:rsidR="0058646B" w:rsidRPr="00E56236" w:rsidRDefault="0058646B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FA48B1D" w14:textId="29D5B262" w:rsidR="0058646B" w:rsidRPr="00E56236" w:rsidRDefault="0058646B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67996C6" w14:textId="5D615EFF" w:rsidR="0058646B" w:rsidRPr="00E56236" w:rsidRDefault="00592634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119A0F76" w14:textId="751A6E0F" w:rsidR="0058646B" w:rsidRPr="00E56236" w:rsidRDefault="0058646B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E4FDA10" w14:textId="26F295C9" w:rsidR="0058646B" w:rsidRPr="00E56236" w:rsidRDefault="00592634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386D7A7E" w14:textId="41556984" w:rsidR="0058646B" w:rsidRPr="00E56236" w:rsidRDefault="0058646B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592634">
              <w:rPr>
                <w:sz w:val="20"/>
                <w:szCs w:val="20"/>
              </w:rPr>
              <w:t>/A</w:t>
            </w:r>
          </w:p>
        </w:tc>
        <w:tc>
          <w:tcPr>
            <w:tcW w:w="857" w:type="dxa"/>
          </w:tcPr>
          <w:p w14:paraId="5B011614" w14:textId="66BAAE62" w:rsidR="0058646B" w:rsidRPr="00E56236" w:rsidRDefault="00592634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6" w:type="dxa"/>
          </w:tcPr>
          <w:p w14:paraId="53B8E318" w14:textId="504A7283" w:rsidR="0058646B" w:rsidRPr="00E56236" w:rsidRDefault="0058646B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6ECE3C9" w14:textId="382D12BE" w:rsidR="0058646B" w:rsidRPr="00E56236" w:rsidRDefault="0058646B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592634">
              <w:rPr>
                <w:sz w:val="20"/>
                <w:szCs w:val="20"/>
              </w:rPr>
              <w:t>/A</w:t>
            </w:r>
          </w:p>
        </w:tc>
        <w:tc>
          <w:tcPr>
            <w:tcW w:w="857" w:type="dxa"/>
          </w:tcPr>
          <w:p w14:paraId="78EB8E93" w14:textId="05B12B72" w:rsidR="0058646B" w:rsidRPr="00E56236" w:rsidRDefault="0058646B" w:rsidP="005864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592634" w:rsidRPr="00E56236" w14:paraId="48960661" w14:textId="77777777" w:rsidTr="008E5DC2">
        <w:trPr>
          <w:trHeight w:val="305"/>
        </w:trPr>
        <w:tc>
          <w:tcPr>
            <w:tcW w:w="1685" w:type="dxa"/>
          </w:tcPr>
          <w:p w14:paraId="763143B9" w14:textId="3CE18029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Smith 2017</w:t>
            </w:r>
          </w:p>
        </w:tc>
        <w:tc>
          <w:tcPr>
            <w:tcW w:w="856" w:type="dxa"/>
          </w:tcPr>
          <w:p w14:paraId="5B0007DE" w14:textId="17C6563D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B3AACA3" w14:textId="03B49FF7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4FDACA7" w14:textId="748EA4DB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2D5486E" w14:textId="1F575401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B485B8F" w14:textId="743E7A4F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1ED4E3F" w14:textId="1BE721A3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7DFA3CC" w14:textId="0D02244A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99BABF0" w14:textId="2636D598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420066F" w14:textId="20ACF03A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BA3878C" w14:textId="2588A9E7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3B93DAAE" w14:textId="06EACBAD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3239105D" w14:textId="78946DA2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5235A0BE" w14:textId="713ECC1F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E647482" w14:textId="1129AD3D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ED6971D" w14:textId="06E7A6E6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296FFEFD" w14:textId="7FFA7FB2" w:rsidR="00592634" w:rsidRPr="00E56236" w:rsidRDefault="00592634" w:rsidP="005926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A54D27" w:rsidRPr="00E56236" w14:paraId="7FCB41BE" w14:textId="77777777" w:rsidTr="008E5DC2">
        <w:trPr>
          <w:trHeight w:val="305"/>
        </w:trPr>
        <w:tc>
          <w:tcPr>
            <w:tcW w:w="1685" w:type="dxa"/>
          </w:tcPr>
          <w:p w14:paraId="3E7F823E" w14:textId="2D69BA53" w:rsidR="00A54D27" w:rsidRPr="00E56236" w:rsidRDefault="00A54D27" w:rsidP="00A54D2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Soffer</w:t>
            </w:r>
            <w:proofErr w:type="spellEnd"/>
            <w:r>
              <w:rPr>
                <w:sz w:val="20"/>
                <w:szCs w:val="20"/>
              </w:rPr>
              <w:t xml:space="preserve"> 2020</w:t>
            </w:r>
          </w:p>
        </w:tc>
        <w:tc>
          <w:tcPr>
            <w:tcW w:w="856" w:type="dxa"/>
          </w:tcPr>
          <w:p w14:paraId="3CB4578B" w14:textId="604DCEBB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D8F5339" w14:textId="2400B746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E78A8D8" w14:textId="4A83BC04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5F2391D" w14:textId="3AD0B926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885F4CA" w14:textId="745BBC85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60CA865" w14:textId="7E5C32B9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EA521AE" w14:textId="3212DF84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009D4C5" w14:textId="19158B9E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4346B20" w14:textId="6A99FCDF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9FE7149" w14:textId="3086D400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214CBC03" w14:textId="7F6AB2AE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7D5854D" w14:textId="0F49B61A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5679603" w14:textId="022CC861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1F2F664" w14:textId="30002DD7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0E31334" w14:textId="34B516C2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22646033" w14:textId="5D582B04" w:rsidR="00A54D27" w:rsidRPr="00E56236" w:rsidRDefault="00A54D27" w:rsidP="00A54D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695C55" w:rsidRPr="00E56236" w14:paraId="1E54163A" w14:textId="77777777" w:rsidTr="008E5DC2">
        <w:trPr>
          <w:trHeight w:val="289"/>
        </w:trPr>
        <w:tc>
          <w:tcPr>
            <w:tcW w:w="1685" w:type="dxa"/>
          </w:tcPr>
          <w:p w14:paraId="33A60ABA" w14:textId="6DC7AB7B" w:rsidR="00695C55" w:rsidRPr="00E56236" w:rsidRDefault="00695C55" w:rsidP="00695C5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Sprockel</w:t>
            </w:r>
            <w:proofErr w:type="spellEnd"/>
            <w:r>
              <w:rPr>
                <w:sz w:val="20"/>
                <w:szCs w:val="20"/>
              </w:rPr>
              <w:t xml:space="preserve"> 2018</w:t>
            </w:r>
          </w:p>
        </w:tc>
        <w:tc>
          <w:tcPr>
            <w:tcW w:w="856" w:type="dxa"/>
          </w:tcPr>
          <w:p w14:paraId="03F644A3" w14:textId="542731CD" w:rsidR="00695C55" w:rsidRPr="00E56236" w:rsidRDefault="00695C55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9B3C422" w14:textId="7EAE6454" w:rsidR="00695C55" w:rsidRPr="00E56236" w:rsidRDefault="00695C55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078188E" w14:textId="034BE913" w:rsidR="00695C55" w:rsidRPr="00E56236" w:rsidRDefault="00695C55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A52CF03" w14:textId="12392970" w:rsidR="00695C55" w:rsidRPr="00E56236" w:rsidRDefault="00695C55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5DC6E40" w14:textId="35F7759F" w:rsidR="00695C55" w:rsidRPr="00E56236" w:rsidRDefault="00695C55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47E3DA7" w14:textId="71682DA0" w:rsidR="00695C55" w:rsidRPr="00E56236" w:rsidRDefault="00695C55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A10168C" w14:textId="44AB3D4C" w:rsidR="00695C55" w:rsidRPr="00E56236" w:rsidRDefault="00695C55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63DBB66" w14:textId="785B7548" w:rsidR="00695C55" w:rsidRPr="00E56236" w:rsidRDefault="00695C55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94AF6EB" w14:textId="67AF41D7" w:rsidR="00695C55" w:rsidRPr="00E56236" w:rsidRDefault="00695C55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BEF7E6C" w14:textId="497DCA85" w:rsidR="00695C55" w:rsidRPr="00E56236" w:rsidRDefault="00695C55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DD1C20A" w14:textId="5C01E6A4" w:rsidR="00695C55" w:rsidRPr="00E56236" w:rsidRDefault="00695C55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130DB414" w14:textId="37601807" w:rsidR="00695C55" w:rsidRPr="00E56236" w:rsidRDefault="00695C55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0FC230D2" w14:textId="22016DB2" w:rsidR="00695C55" w:rsidRPr="00E56236" w:rsidRDefault="001B7684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7D79BB1" w14:textId="3FCBF7EE" w:rsidR="00695C55" w:rsidRPr="00E56236" w:rsidRDefault="00695C55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57CA002" w14:textId="209BFF8B" w:rsidR="00695C55" w:rsidRPr="00E56236" w:rsidRDefault="00695C55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691323DF" w14:textId="241846EC" w:rsidR="00695C55" w:rsidRPr="00E56236" w:rsidRDefault="00695C55" w:rsidP="00695C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1B7684" w:rsidRPr="00E56236" w14:paraId="1495D6E0" w14:textId="77777777" w:rsidTr="008E5DC2">
        <w:trPr>
          <w:trHeight w:val="305"/>
        </w:trPr>
        <w:tc>
          <w:tcPr>
            <w:tcW w:w="1685" w:type="dxa"/>
          </w:tcPr>
          <w:p w14:paraId="1AE57E59" w14:textId="5D60D96E" w:rsidR="001B7684" w:rsidRPr="00E56236" w:rsidRDefault="001B7684" w:rsidP="001B768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Steardo</w:t>
            </w:r>
            <w:proofErr w:type="spellEnd"/>
            <w:r>
              <w:rPr>
                <w:sz w:val="20"/>
                <w:szCs w:val="20"/>
              </w:rPr>
              <w:t xml:space="preserve"> 2020</w:t>
            </w:r>
          </w:p>
        </w:tc>
        <w:tc>
          <w:tcPr>
            <w:tcW w:w="856" w:type="dxa"/>
          </w:tcPr>
          <w:p w14:paraId="712CD68C" w14:textId="08853C27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02FBE3B" w14:textId="7A61602F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2A1C390" w14:textId="04B3D7E0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2D834E5" w14:textId="026D55F7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B71F6E8" w14:textId="378790F0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E19E138" w14:textId="66D02778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1E2115C" w14:textId="5A872718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8C0E577" w14:textId="0DF3B144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B2FE769" w14:textId="58E4469B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7CD978A" w14:textId="48759E65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53B4E4A" w14:textId="634A6CB8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6" w:type="dxa"/>
          </w:tcPr>
          <w:p w14:paraId="7F375FD2" w14:textId="3939BB7E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0A63EDB5" w14:textId="517461F8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6A2FA51" w14:textId="3A3E03D5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569CCCB" w14:textId="7825E1E9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857" w:type="dxa"/>
          </w:tcPr>
          <w:p w14:paraId="66E259A4" w14:textId="6058982F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1B7684" w:rsidRPr="00E56236" w14:paraId="27D7E6E9" w14:textId="77777777" w:rsidTr="008E5DC2">
        <w:trPr>
          <w:trHeight w:val="289"/>
        </w:trPr>
        <w:tc>
          <w:tcPr>
            <w:tcW w:w="1685" w:type="dxa"/>
          </w:tcPr>
          <w:p w14:paraId="5361113C" w14:textId="34DABD12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 2020</w:t>
            </w:r>
          </w:p>
        </w:tc>
        <w:tc>
          <w:tcPr>
            <w:tcW w:w="856" w:type="dxa"/>
          </w:tcPr>
          <w:p w14:paraId="4DDF1E09" w14:textId="5A8B3917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390270D" w14:textId="2A1A0B89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C36C0CA" w14:textId="44395AFD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B8EDF85" w14:textId="67647C0B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321DEDC" w14:textId="14F78D90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56F8D58" w14:textId="77FE7F70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38E2044" w14:textId="796BD961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E78AC7E" w14:textId="397F5B72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67E24CE" w14:textId="65E3EBF8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056D42C" w14:textId="04EF3D97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3E164D96" w14:textId="5E22B7E6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8AB56C5" w14:textId="164A1DDF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602CB741" w14:textId="5B7B87CF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E7F23D6" w14:textId="50473275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E8E9FCF" w14:textId="601D9F82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2095A497" w14:textId="61D4F799" w:rsidR="001B7684" w:rsidRPr="00E56236" w:rsidRDefault="001B7684" w:rsidP="001B768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7B2840" w:rsidRPr="00E56236" w14:paraId="0E6FDE3A" w14:textId="77777777" w:rsidTr="008E5DC2">
        <w:trPr>
          <w:trHeight w:val="305"/>
        </w:trPr>
        <w:tc>
          <w:tcPr>
            <w:tcW w:w="1685" w:type="dxa"/>
          </w:tcPr>
          <w:p w14:paraId="20C23903" w14:textId="435D34DE" w:rsidR="007B2840" w:rsidRPr="00E56236" w:rsidRDefault="007B2840" w:rsidP="007B284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Ursprung</w:t>
            </w:r>
            <w:proofErr w:type="spellEnd"/>
            <w:r>
              <w:rPr>
                <w:sz w:val="20"/>
                <w:szCs w:val="20"/>
              </w:rPr>
              <w:t xml:space="preserve"> 2019</w:t>
            </w:r>
          </w:p>
        </w:tc>
        <w:tc>
          <w:tcPr>
            <w:tcW w:w="856" w:type="dxa"/>
          </w:tcPr>
          <w:p w14:paraId="5611DCB0" w14:textId="7D9A1935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64C3969" w14:textId="1BC61346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5433315" w14:textId="18DE1237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E0B8079" w14:textId="1A6D7AC9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A4C859D" w14:textId="750C2A56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4AEA1FD" w14:textId="6EC123B8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A894B76" w14:textId="02843B11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020E514" w14:textId="25DA99F9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90109BA" w14:textId="4E51B209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7DF2021" w14:textId="2F27E62D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05E059B3" w14:textId="28B61D32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ADDD4FD" w14:textId="36653500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B40A0C8" w14:textId="03D855B0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96525AB" w14:textId="1D5BE248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8630BA1" w14:textId="4C025FBD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AC1F8BA" w14:textId="74FF9C8F" w:rsidR="007B2840" w:rsidRPr="00E56236" w:rsidRDefault="007B2840" w:rsidP="007B284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AC0B36" w:rsidRPr="00E56236" w14:paraId="0311B91D" w14:textId="77777777" w:rsidTr="008E5DC2">
        <w:trPr>
          <w:trHeight w:val="289"/>
        </w:trPr>
        <w:tc>
          <w:tcPr>
            <w:tcW w:w="1685" w:type="dxa"/>
          </w:tcPr>
          <w:p w14:paraId="74AD04B3" w14:textId="34A9FA3C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Wang 2020</w:t>
            </w:r>
          </w:p>
        </w:tc>
        <w:tc>
          <w:tcPr>
            <w:tcW w:w="856" w:type="dxa"/>
          </w:tcPr>
          <w:p w14:paraId="2C9A389F" w14:textId="46E0443C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37AED53" w14:textId="24A6802D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0DEF6086" w14:textId="228FF1AD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356A037" w14:textId="07373D96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D4D25EA" w14:textId="6D425EC2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3B443DF" w14:textId="263A2C51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59C8EE4" w14:textId="20C2F260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222823F" w14:textId="71D90345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0EB4DF5" w14:textId="2D5F6953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E1A63C8" w14:textId="2116B069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3572CDD6" w14:textId="1A81A524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04F5DD7" w14:textId="5ADD6275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FCFC570" w14:textId="418FE1E1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0D64CB3" w14:textId="47D94E94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8496842" w14:textId="52A422EA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6331A848" w14:textId="32E28314" w:rsidR="00AC0B36" w:rsidRPr="00E56236" w:rsidRDefault="00AC0B36" w:rsidP="00AC0B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841213" w:rsidRPr="00E56236" w14:paraId="0AF5A0A7" w14:textId="77777777" w:rsidTr="008E5DC2">
        <w:trPr>
          <w:trHeight w:val="305"/>
        </w:trPr>
        <w:tc>
          <w:tcPr>
            <w:tcW w:w="1685" w:type="dxa"/>
          </w:tcPr>
          <w:p w14:paraId="59F730AD" w14:textId="7354E6EB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Xu 2020</w:t>
            </w:r>
          </w:p>
        </w:tc>
        <w:tc>
          <w:tcPr>
            <w:tcW w:w="856" w:type="dxa"/>
          </w:tcPr>
          <w:p w14:paraId="7B133DF4" w14:textId="2FCEFC8F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C3CBA12" w14:textId="32BBBC69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0BB04E7" w14:textId="6737E667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1B7ECE2" w14:textId="668EEA96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8076135" w14:textId="13CA6F49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E29168E" w14:textId="581C017C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7953196D" w14:textId="4571D434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403749F" w14:textId="3AE6A6C8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39D9B5B" w14:textId="3D9922F8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05DB040" w14:textId="36DF558B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53F57F3" w14:textId="30E179FB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A1DD0CF" w14:textId="41C37809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54E04C45" w14:textId="1886B290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BDAE050" w14:textId="027CEE7F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6DC3075" w14:textId="677BD455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83BD8B6" w14:textId="6C0C5349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841213" w:rsidRPr="00E56236" w14:paraId="7AF12CDB" w14:textId="77777777" w:rsidTr="008E5DC2">
        <w:trPr>
          <w:trHeight w:val="305"/>
        </w:trPr>
        <w:tc>
          <w:tcPr>
            <w:tcW w:w="1685" w:type="dxa"/>
          </w:tcPr>
          <w:p w14:paraId="0C20D4AD" w14:textId="60FF72D0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Yang 2020</w:t>
            </w:r>
          </w:p>
        </w:tc>
        <w:tc>
          <w:tcPr>
            <w:tcW w:w="856" w:type="dxa"/>
          </w:tcPr>
          <w:p w14:paraId="628BB88D" w14:textId="707EFED4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533F2E8" w14:textId="5302FC15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4FA8785" w14:textId="348D8F37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A2DDFF8" w14:textId="35BC05CD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CF60117" w14:textId="093754A1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4949A95" w14:textId="2AB65F15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13FB2E0F" w14:textId="316A841E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2622A674" w14:textId="5E5B446B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A58820A" w14:textId="6E5CAEAF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0818190" w14:textId="74A66C67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1354598A" w14:textId="2F999CF0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5FBD003" w14:textId="33265DDC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867C481" w14:textId="61EB7D03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FEA524B" w14:textId="2227CFDB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6B63E162" w14:textId="6C5DD062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71CA5A25" w14:textId="661038E9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  <w:tr w:rsidR="00841213" w:rsidRPr="00E56236" w14:paraId="74C57030" w14:textId="77777777" w:rsidTr="008E5DC2">
        <w:trPr>
          <w:trHeight w:val="289"/>
        </w:trPr>
        <w:tc>
          <w:tcPr>
            <w:tcW w:w="1685" w:type="dxa"/>
          </w:tcPr>
          <w:p w14:paraId="1152D1A9" w14:textId="56A106C8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Zhao 2019</w:t>
            </w:r>
          </w:p>
        </w:tc>
        <w:tc>
          <w:tcPr>
            <w:tcW w:w="856" w:type="dxa"/>
          </w:tcPr>
          <w:p w14:paraId="3141FCDD" w14:textId="7729FA8F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B8E742A" w14:textId="207E41F4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30B4CD8" w14:textId="26B4E6D0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538FCF49" w14:textId="050783BF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4F101509" w14:textId="0C55E31F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3703DB3A" w14:textId="55F6E098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29FE1B8F" w14:textId="7B131A3B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4740E79" w14:textId="26E242AB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435C0369" w14:textId="51247010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3BFBA99D" w14:textId="7DEBFCC3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40A6B70A" w14:textId="614CB4B5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56C8CDA7" w14:textId="56BD64EF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</w:tcPr>
          <w:p w14:paraId="70866365" w14:textId="3AD61538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6" w:type="dxa"/>
          </w:tcPr>
          <w:p w14:paraId="6EA010D3" w14:textId="41F8CA81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0DB267AA" w14:textId="007D8372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57" w:type="dxa"/>
          </w:tcPr>
          <w:p w14:paraId="103FA5B9" w14:textId="6A2851F3" w:rsidR="00841213" w:rsidRPr="00E56236" w:rsidRDefault="00841213" w:rsidP="008412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</w:tr>
    </w:tbl>
    <w:p w14:paraId="4C6A1E4F" w14:textId="6B3049A1" w:rsidR="00E8737F" w:rsidRDefault="00E8737F"/>
    <w:p w14:paraId="368587A5" w14:textId="49B1A062" w:rsidR="00AF224F" w:rsidRPr="00AF224F" w:rsidRDefault="00AF224F">
      <w:r w:rsidRPr="00AF224F">
        <w:rPr>
          <w:b/>
          <w:bCs/>
        </w:rPr>
        <w:lastRenderedPageBreak/>
        <w:t>Supplemental Figure 1:</w:t>
      </w:r>
      <w:r>
        <w:rPr>
          <w:b/>
          <w:bCs/>
        </w:rPr>
        <w:t xml:space="preserve"> </w:t>
      </w:r>
      <w:r w:rsidRPr="00AF224F">
        <w:rPr>
          <w:b/>
          <w:bCs/>
        </w:rPr>
        <w:t>Limitations Perceived by Study Authors on Quality Assessment of Included Studies</w:t>
      </w:r>
      <w:r>
        <w:rPr>
          <w:b/>
          <w:bCs/>
        </w:rPr>
        <w:t xml:space="preserve"> Grouped by Theme.</w:t>
      </w:r>
      <w:r>
        <w:t xml:space="preserve"> </w:t>
      </w:r>
      <w:r w:rsidRPr="00AF224F">
        <w:t xml:space="preserve">Thirteen studies in total reported limitations relating to quality assessment. </w:t>
      </w:r>
      <w:r>
        <w:t>Of these, seven studies reported an overall lack of suitable quality assessment tools for evaluation of artificial intelligence diagnostic accuracy studies. Others</w:t>
      </w:r>
    </w:p>
    <w:p w14:paraId="42FAE8C3" w14:textId="77777777" w:rsidR="00AF224F" w:rsidRDefault="00AF224F"/>
    <w:p w14:paraId="1E21704E" w14:textId="6F1834D8" w:rsidR="00AF224F" w:rsidRDefault="00AF224F">
      <w:r>
        <w:rPr>
          <w:noProof/>
        </w:rPr>
        <w:drawing>
          <wp:inline distT="0" distB="0" distL="0" distR="0" wp14:anchorId="0EB028F9" wp14:editId="7706902B">
            <wp:extent cx="6311900" cy="2921000"/>
            <wp:effectExtent l="0" t="0" r="12700" b="1270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4BFA9BA6-D2FD-1746-A6B2-8B2BD37F13F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sectPr w:rsidR="00AF224F" w:rsidSect="00CF2A74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D155FE"/>
    <w:multiLevelType w:val="hybridMultilevel"/>
    <w:tmpl w:val="2EA004D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A74"/>
    <w:rsid w:val="00126F97"/>
    <w:rsid w:val="00160B38"/>
    <w:rsid w:val="001B7684"/>
    <w:rsid w:val="001C488C"/>
    <w:rsid w:val="0024069E"/>
    <w:rsid w:val="00286A7E"/>
    <w:rsid w:val="002B450E"/>
    <w:rsid w:val="002D2374"/>
    <w:rsid w:val="0035618D"/>
    <w:rsid w:val="003D1A85"/>
    <w:rsid w:val="00461AD8"/>
    <w:rsid w:val="00465339"/>
    <w:rsid w:val="00472A93"/>
    <w:rsid w:val="004A4D52"/>
    <w:rsid w:val="004C350A"/>
    <w:rsid w:val="004E373F"/>
    <w:rsid w:val="00504BED"/>
    <w:rsid w:val="0058646B"/>
    <w:rsid w:val="00592634"/>
    <w:rsid w:val="005B3B4A"/>
    <w:rsid w:val="006516A0"/>
    <w:rsid w:val="00680E23"/>
    <w:rsid w:val="00695C55"/>
    <w:rsid w:val="006D7F75"/>
    <w:rsid w:val="006F76CA"/>
    <w:rsid w:val="00702FA7"/>
    <w:rsid w:val="007B2840"/>
    <w:rsid w:val="007D6AED"/>
    <w:rsid w:val="00841213"/>
    <w:rsid w:val="00857740"/>
    <w:rsid w:val="00865513"/>
    <w:rsid w:val="00890974"/>
    <w:rsid w:val="008A2C49"/>
    <w:rsid w:val="008C0EB1"/>
    <w:rsid w:val="008E5DC2"/>
    <w:rsid w:val="00A54D27"/>
    <w:rsid w:val="00A679AD"/>
    <w:rsid w:val="00A94903"/>
    <w:rsid w:val="00A950CB"/>
    <w:rsid w:val="00AA34E5"/>
    <w:rsid w:val="00AC0B36"/>
    <w:rsid w:val="00AD6F56"/>
    <w:rsid w:val="00AF224F"/>
    <w:rsid w:val="00AF782B"/>
    <w:rsid w:val="00B5385A"/>
    <w:rsid w:val="00B927CE"/>
    <w:rsid w:val="00BB015F"/>
    <w:rsid w:val="00BF29B0"/>
    <w:rsid w:val="00C3195F"/>
    <w:rsid w:val="00C40B20"/>
    <w:rsid w:val="00C72B83"/>
    <w:rsid w:val="00CB416C"/>
    <w:rsid w:val="00CD6639"/>
    <w:rsid w:val="00CF2A74"/>
    <w:rsid w:val="00D51413"/>
    <w:rsid w:val="00DE6F7C"/>
    <w:rsid w:val="00E00ACB"/>
    <w:rsid w:val="00E15D51"/>
    <w:rsid w:val="00E268A7"/>
    <w:rsid w:val="00E322F3"/>
    <w:rsid w:val="00E56236"/>
    <w:rsid w:val="00E8737F"/>
    <w:rsid w:val="00E902A8"/>
    <w:rsid w:val="00EB646A"/>
    <w:rsid w:val="00F601EE"/>
    <w:rsid w:val="00FC3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F3C0D"/>
  <w15:chartTrackingRefBased/>
  <w15:docId w15:val="{338D91CA-DA81-EE4E-9C5B-88546ACED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2A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B416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F224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4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6">
                  <a:lumMod val="20000"/>
                  <a:lumOff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4BF0-C042-9AA8-4AB36BA4C0F0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6">
                  <a:lumMod val="40000"/>
                  <a:lumOff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4BF0-C042-9AA8-4AB36BA4C0F0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4BF0-C042-9AA8-4AB36BA4C0F0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4BF0-C042-9AA8-4AB36BA4C0F0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6">
                  <a:lumMod val="75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4BF0-C042-9AA8-4AB36BA4C0F0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>
                  <a:lumMod val="5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4BF0-C042-9AA8-4AB36BA4C0F0}"/>
              </c:ext>
            </c:extLst>
          </c:dPt>
          <c:cat>
            <c:strRef>
              <c:f>Sheet1!$A$1:$F$1</c:f>
              <c:strCache>
                <c:ptCount val="6"/>
                <c:pt idx="0">
                  <c:v>Lack of suitable quality assessment tools</c:v>
                </c:pt>
                <c:pt idx="1">
                  <c:v>Ground truth assessment</c:v>
                </c:pt>
                <c:pt idx="2">
                  <c:v>Real world variation to sample</c:v>
                </c:pt>
                <c:pt idx="3">
                  <c:v>Evaluation of algorithm</c:v>
                </c:pt>
                <c:pt idx="4">
                  <c:v>Model validation</c:v>
                </c:pt>
                <c:pt idx="5">
                  <c:v>Population heterogeneity</c:v>
                </c:pt>
              </c:strCache>
            </c:strRef>
          </c:cat>
          <c:val>
            <c:numRef>
              <c:f>Sheet1!$A$2:$F$2</c:f>
              <c:numCache>
                <c:formatCode>General</c:formatCode>
                <c:ptCount val="6"/>
                <c:pt idx="0">
                  <c:v>7</c:v>
                </c:pt>
                <c:pt idx="1">
                  <c:v>4</c:v>
                </c:pt>
                <c:pt idx="2">
                  <c:v>9</c:v>
                </c:pt>
                <c:pt idx="3">
                  <c:v>4</c:v>
                </c:pt>
                <c:pt idx="4">
                  <c:v>9</c:v>
                </c:pt>
                <c:pt idx="5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4BF0-C042-9AA8-4AB36BA4C0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965705599"/>
        <c:axId val="1965707247"/>
      </c:barChart>
      <c:catAx>
        <c:axId val="196570559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65707247"/>
        <c:crosses val="autoZero"/>
        <c:auto val="1"/>
        <c:lblAlgn val="ctr"/>
        <c:lblOffset val="100"/>
        <c:noMultiLvlLbl val="0"/>
      </c:catAx>
      <c:valAx>
        <c:axId val="196570724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Number of Studies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6570559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3</Pages>
  <Words>738</Words>
  <Characters>4210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Shruti Jayakumar</dc:creator>
  <cp:keywords/>
  <dc:description/>
  <cp:lastModifiedBy>Shruti Jayakumar</cp:lastModifiedBy>
  <cp:revision>59</cp:revision>
  <dcterms:created xsi:type="dcterms:W3CDTF">2021-03-17T00:44:00Z</dcterms:created>
  <dcterms:modified xsi:type="dcterms:W3CDTF">2021-03-22T09:34:00Z</dcterms:modified>
</cp:coreProperties>
</file>