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DDA63" w14:textId="1D8E638C" w:rsidR="00076585" w:rsidRDefault="00D14C6E">
      <w:pPr>
        <w:rPr>
          <w:rFonts w:asciiTheme="majorBidi" w:hAnsiTheme="majorBidi" w:cstheme="majorBidi"/>
          <w:b/>
          <w:bCs/>
        </w:rPr>
      </w:pPr>
      <w:r w:rsidRPr="00D14C6E">
        <w:rPr>
          <w:rFonts w:asciiTheme="majorBidi" w:hAnsiTheme="majorBidi" w:cstheme="majorBidi"/>
          <w:b/>
          <w:bCs/>
        </w:rPr>
        <w:t>Supplemental Table S1. Diagnostic Codes for Traumatic Spinal Cord Injury</w:t>
      </w:r>
    </w:p>
    <w:tbl>
      <w:tblPr>
        <w:tblW w:w="13760" w:type="dxa"/>
        <w:tblLook w:val="04A0" w:firstRow="1" w:lastRow="0" w:firstColumn="1" w:lastColumn="0" w:noHBand="0" w:noVBand="1"/>
      </w:tblPr>
      <w:tblGrid>
        <w:gridCol w:w="276"/>
        <w:gridCol w:w="3603"/>
        <w:gridCol w:w="3384"/>
        <w:gridCol w:w="3116"/>
        <w:gridCol w:w="3381"/>
      </w:tblGrid>
      <w:tr w:rsidR="000B1653" w:rsidRPr="00940A36" w14:paraId="7184FD46" w14:textId="77777777" w:rsidTr="000B1653">
        <w:trPr>
          <w:gridAfter w:val="1"/>
          <w:wAfter w:w="3381" w:type="dxa"/>
          <w:trHeight w:val="310"/>
        </w:trPr>
        <w:tc>
          <w:tcPr>
            <w:tcW w:w="276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2931AD37" w14:textId="77777777" w:rsidR="00D14C6E" w:rsidRPr="00940A36" w:rsidRDefault="00D14C6E" w:rsidP="00076585">
            <w:pPr>
              <w:rPr>
                <w:color w:val="000000"/>
              </w:rPr>
            </w:pPr>
            <w:r w:rsidRPr="00940A36">
              <w:rPr>
                <w:color w:val="000000"/>
              </w:rPr>
              <w:t> </w:t>
            </w:r>
          </w:p>
        </w:tc>
        <w:tc>
          <w:tcPr>
            <w:tcW w:w="3603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71CEDC96" w14:textId="77777777" w:rsidR="00D14C6E" w:rsidRPr="00940A36" w:rsidRDefault="00D14C6E" w:rsidP="00076585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 </w:t>
            </w:r>
          </w:p>
        </w:tc>
        <w:tc>
          <w:tcPr>
            <w:tcW w:w="6500" w:type="dxa"/>
            <w:gridSpan w:val="2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14:paraId="27F15CE1" w14:textId="2B8267EB" w:rsidR="00D14C6E" w:rsidRPr="00940A36" w:rsidRDefault="00D14C6E" w:rsidP="00076585">
            <w:pPr>
              <w:rPr>
                <w:b/>
                <w:bCs/>
                <w:color w:val="000000"/>
              </w:rPr>
            </w:pPr>
            <w:r w:rsidRPr="00940A36">
              <w:rPr>
                <w:b/>
                <w:bCs/>
                <w:color w:val="000000"/>
              </w:rPr>
              <w:t>ICD9 Codes</w:t>
            </w:r>
          </w:p>
        </w:tc>
      </w:tr>
      <w:tr w:rsidR="000B1653" w:rsidRPr="00940A36" w14:paraId="57B24E6C" w14:textId="77777777" w:rsidTr="000B1653">
        <w:trPr>
          <w:trHeight w:val="300"/>
        </w:trPr>
        <w:tc>
          <w:tcPr>
            <w:tcW w:w="72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568F5" w14:textId="21194DD7" w:rsidR="00D14C6E" w:rsidRPr="00940A36" w:rsidRDefault="00D14C6E" w:rsidP="00076585">
            <w:pPr>
              <w:rPr>
                <w:b/>
                <w:bCs/>
                <w:color w:val="000000"/>
              </w:rPr>
            </w:pPr>
          </w:p>
        </w:tc>
        <w:tc>
          <w:tcPr>
            <w:tcW w:w="6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842AB" w14:textId="77777777" w:rsidR="00D14C6E" w:rsidRPr="00940A36" w:rsidRDefault="00D14C6E" w:rsidP="00076585">
            <w:pPr>
              <w:rPr>
                <w:b/>
                <w:bCs/>
                <w:color w:val="000000"/>
              </w:rPr>
            </w:pPr>
          </w:p>
        </w:tc>
      </w:tr>
      <w:tr w:rsidR="000B1653" w:rsidRPr="00940A36" w14:paraId="551B550C" w14:textId="77777777" w:rsidTr="000B1653">
        <w:trPr>
          <w:gridAfter w:val="1"/>
          <w:wAfter w:w="3381" w:type="dxa"/>
          <w:trHeight w:val="290"/>
        </w:trPr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756D5" w14:textId="77777777" w:rsidR="00D14C6E" w:rsidRPr="00940A36" w:rsidRDefault="00D14C6E" w:rsidP="00076585"/>
        </w:tc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B12CD" w14:textId="4D6EB77F" w:rsidR="00D14C6E" w:rsidRPr="00E45E94" w:rsidRDefault="000B1653" w:rsidP="000B1653">
            <w:pPr>
              <w:ind w:left="-109"/>
              <w:rPr>
                <w:b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 xml:space="preserve">Traumatic </w:t>
            </w:r>
            <w:r w:rsidR="00D14C6E">
              <w:rPr>
                <w:b/>
                <w:iCs/>
                <w:color w:val="000000"/>
              </w:rPr>
              <w:t>Spinal Cord Injury</w:t>
            </w:r>
          </w:p>
        </w:tc>
        <w:tc>
          <w:tcPr>
            <w:tcW w:w="6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D3231" w14:textId="77777777" w:rsidR="00D14C6E" w:rsidRPr="00940A36" w:rsidRDefault="00D14C6E" w:rsidP="00076585">
            <w:pPr>
              <w:rPr>
                <w:iCs/>
                <w:color w:val="000000"/>
              </w:rPr>
            </w:pPr>
            <w:r w:rsidRPr="00E45E94">
              <w:rPr>
                <w:iCs/>
                <w:color w:val="000000"/>
              </w:rPr>
              <w:t>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00, 806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01, 806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02, 806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03, 806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04, 806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05, 806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06, 806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07, 806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08, 806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09, 806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10, 806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11, 806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12, 806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13, 806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14, 806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15, 806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16, 806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17, 806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18, 806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19, 806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20, 806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21, 806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22, 806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23, 806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24, 806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25, 806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26, 806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27, 806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28, 806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29, 806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30, 806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31, 806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32, 806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33, 806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34, 806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35, 806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36, 806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37, 806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38, 806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39, 806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4, 806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5, 806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60, 806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61, 806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62, 806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69, 806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70, 806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71, 806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72, 806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79, 806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8, 806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9, 952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00, 952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01, 952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02, 952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03, 952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04, 952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05, 952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06, 952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07, 952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08, 952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09, 952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10, 952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11, 952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12, 952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13, 952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14, 952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15, 952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16, 952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17, 952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18, 952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19, 952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2, 952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3, 952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4, 952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8, 952</w:t>
            </w:r>
            <w:r>
              <w:rPr>
                <w:iCs/>
                <w:color w:val="000000"/>
              </w:rPr>
              <w:t>.</w:t>
            </w:r>
            <w:r w:rsidRPr="00E45E94">
              <w:rPr>
                <w:iCs/>
                <w:color w:val="000000"/>
              </w:rPr>
              <w:t>9</w:t>
            </w:r>
          </w:p>
        </w:tc>
      </w:tr>
    </w:tbl>
    <w:p w14:paraId="7A8DB3A5" w14:textId="77777777" w:rsidR="00D14C6E" w:rsidRPr="00D14C6E" w:rsidRDefault="00D14C6E">
      <w:pPr>
        <w:rPr>
          <w:rFonts w:asciiTheme="majorBidi" w:hAnsiTheme="majorBidi" w:cstheme="majorBidi"/>
          <w:b/>
          <w:bCs/>
        </w:rPr>
      </w:pPr>
    </w:p>
    <w:p w14:paraId="3B1D2F2B" w14:textId="149A7FA2" w:rsidR="00D14C6E" w:rsidRDefault="00D14C6E"/>
    <w:p w14:paraId="061F2E44" w14:textId="753E93F5" w:rsidR="00D14C6E" w:rsidRDefault="00D14C6E"/>
    <w:p w14:paraId="7CBF131D" w14:textId="494D3C24" w:rsidR="00D14C6E" w:rsidRDefault="00D14C6E"/>
    <w:p w14:paraId="33090D9E" w14:textId="7D5C2662" w:rsidR="00D14C6E" w:rsidRDefault="00D14C6E"/>
    <w:p w14:paraId="53398273" w14:textId="604E5190" w:rsidR="00D14C6E" w:rsidRDefault="00D14C6E">
      <w:r>
        <w:br w:type="page"/>
      </w:r>
    </w:p>
    <w:p w14:paraId="60315003" w14:textId="77777777" w:rsidR="00D14C6E" w:rsidRDefault="00D14C6E">
      <w:pPr>
        <w:rPr>
          <w:rFonts w:asciiTheme="majorBidi" w:hAnsiTheme="majorBidi" w:cstheme="majorBidi"/>
          <w:b/>
          <w:bCs/>
        </w:rPr>
        <w:sectPr w:rsidR="00D14C6E" w:rsidSect="00F233FF">
          <w:footerReference w:type="even" r:id="rId6"/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5741634" w14:textId="44050FC3" w:rsidR="00D14C6E" w:rsidRDefault="004F5F26" w:rsidP="004F5F26">
      <w:pPr>
        <w:ind w:left="-63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Supplemental Figure S1. Schematic Flow Diagram</w:t>
      </w:r>
    </w:p>
    <w:p w14:paraId="443CB5D5" w14:textId="10F8D76E" w:rsidR="004F5F26" w:rsidRDefault="004F5F26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80794C" wp14:editId="71BB8D3C">
                <wp:simplePos x="0" y="0"/>
                <wp:positionH relativeFrom="column">
                  <wp:posOffset>-441702</wp:posOffset>
                </wp:positionH>
                <wp:positionV relativeFrom="paragraph">
                  <wp:posOffset>111459</wp:posOffset>
                </wp:positionV>
                <wp:extent cx="6690734" cy="7718156"/>
                <wp:effectExtent l="0" t="0" r="15240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0734" cy="77181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ED5684" w14:textId="4FA58E2E" w:rsidR="00260092" w:rsidRDefault="00E0122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4C541A" wp14:editId="43262923">
                                  <wp:extent cx="6337300" cy="6464300"/>
                                  <wp:effectExtent l="0" t="0" r="0" b="0"/>
                                  <wp:docPr id="174296922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42969225" name="Picture 1742969225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337300" cy="6464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80794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4.8pt;margin-top:8.8pt;width:526.85pt;height:6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" fillcolor="white [3201]" strokeweight=".5pt">
                <v:textbox>
                  <w:txbxContent>
                    <w:p w14:paraId="22ED5684" w14:textId="4FA58E2E" w:rsidR="00260092" w:rsidRDefault="00E0122D">
                      <w:r>
                        <w:rPr>
                          <w:noProof/>
                        </w:rPr>
                        <w:drawing>
                          <wp:inline distT="0" distB="0" distL="0" distR="0" wp14:anchorId="1D4C541A" wp14:editId="43262923">
                            <wp:extent cx="6337300" cy="6464300"/>
                            <wp:effectExtent l="0" t="0" r="0" b="0"/>
                            <wp:docPr id="174296922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42969225" name="Picture 1742969225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337300" cy="64643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DB9FCD9" w14:textId="58803434" w:rsidR="004F5F26" w:rsidRDefault="004F5F26">
      <w:pPr>
        <w:rPr>
          <w:rFonts w:asciiTheme="majorBidi" w:hAnsiTheme="majorBidi" w:cstheme="majorBidi"/>
          <w:b/>
          <w:bCs/>
        </w:rPr>
      </w:pPr>
    </w:p>
    <w:p w14:paraId="4E6F73C3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63FF28CF" w14:textId="537EE1DB" w:rsidR="004F5F26" w:rsidRDefault="004F5F26">
      <w:pPr>
        <w:rPr>
          <w:rFonts w:asciiTheme="majorBidi" w:hAnsiTheme="majorBidi" w:cstheme="majorBidi"/>
          <w:b/>
          <w:bCs/>
        </w:rPr>
      </w:pPr>
    </w:p>
    <w:p w14:paraId="3D9CC6C4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1357C2BE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515BE487" w14:textId="2A39E6F8" w:rsidR="004F5F26" w:rsidRDefault="004F5F26">
      <w:pPr>
        <w:rPr>
          <w:rFonts w:asciiTheme="majorBidi" w:hAnsiTheme="majorBidi" w:cstheme="majorBidi"/>
          <w:b/>
          <w:bCs/>
        </w:rPr>
      </w:pPr>
    </w:p>
    <w:p w14:paraId="35EF5D64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09FA4162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1AA4D726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33C0D242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7E252C02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380CEED0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22983163" w14:textId="39090DE8" w:rsidR="004F5F26" w:rsidRDefault="004F5F26">
      <w:pPr>
        <w:rPr>
          <w:rFonts w:asciiTheme="majorBidi" w:hAnsiTheme="majorBidi" w:cstheme="majorBidi"/>
          <w:b/>
          <w:bCs/>
        </w:rPr>
      </w:pPr>
    </w:p>
    <w:p w14:paraId="1F7BFA96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78BB3A4B" w14:textId="6F561C61" w:rsidR="004F5F26" w:rsidRDefault="004F5F26">
      <w:pPr>
        <w:rPr>
          <w:rFonts w:asciiTheme="majorBidi" w:hAnsiTheme="majorBidi" w:cstheme="majorBidi"/>
          <w:b/>
          <w:bCs/>
        </w:rPr>
      </w:pPr>
    </w:p>
    <w:p w14:paraId="550C54B3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68672B1A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2AD0086F" w14:textId="65E7FE05" w:rsidR="004F5F26" w:rsidRDefault="004F5F26">
      <w:pPr>
        <w:rPr>
          <w:rFonts w:asciiTheme="majorBidi" w:hAnsiTheme="majorBidi" w:cstheme="majorBidi"/>
          <w:b/>
          <w:bCs/>
        </w:rPr>
      </w:pPr>
    </w:p>
    <w:p w14:paraId="009A8EFE" w14:textId="4C3A1E1B" w:rsidR="004F5F26" w:rsidRDefault="004F5F26">
      <w:pPr>
        <w:rPr>
          <w:rFonts w:asciiTheme="majorBidi" w:hAnsiTheme="majorBidi" w:cstheme="majorBidi"/>
          <w:b/>
          <w:bCs/>
        </w:rPr>
      </w:pPr>
    </w:p>
    <w:p w14:paraId="0DE6B377" w14:textId="77777777" w:rsidR="004F5F26" w:rsidRDefault="004F5F26">
      <w:pPr>
        <w:rPr>
          <w:rFonts w:asciiTheme="majorBidi" w:hAnsiTheme="majorBidi" w:cstheme="majorBidi"/>
          <w:b/>
          <w:bCs/>
        </w:rPr>
      </w:pPr>
    </w:p>
    <w:p w14:paraId="49E93FB2" w14:textId="269937B7" w:rsidR="004F5F26" w:rsidRDefault="004F5F26">
      <w:pPr>
        <w:rPr>
          <w:rFonts w:asciiTheme="majorBidi" w:hAnsiTheme="majorBidi" w:cstheme="majorBidi"/>
          <w:b/>
          <w:bCs/>
        </w:rPr>
      </w:pPr>
    </w:p>
    <w:p w14:paraId="25F5F694" w14:textId="356D4BDC" w:rsidR="004F5F26" w:rsidRDefault="004F5F26">
      <w:pPr>
        <w:rPr>
          <w:rFonts w:asciiTheme="majorBidi" w:hAnsiTheme="majorBidi" w:cstheme="majorBidi"/>
          <w:b/>
          <w:bCs/>
        </w:rPr>
      </w:pPr>
    </w:p>
    <w:p w14:paraId="3D0419E7" w14:textId="7DEB15E9" w:rsidR="004F5F26" w:rsidRDefault="004F5F26">
      <w:pPr>
        <w:rPr>
          <w:rFonts w:asciiTheme="majorBidi" w:hAnsiTheme="majorBidi" w:cstheme="majorBidi"/>
          <w:b/>
          <w:bCs/>
        </w:rPr>
      </w:pPr>
    </w:p>
    <w:p w14:paraId="3EB4901E" w14:textId="3009AE22" w:rsidR="004F5F26" w:rsidRDefault="004F5F26">
      <w:pPr>
        <w:rPr>
          <w:rFonts w:asciiTheme="majorBidi" w:hAnsiTheme="majorBidi" w:cstheme="majorBidi"/>
          <w:b/>
          <w:bCs/>
        </w:rPr>
      </w:pPr>
    </w:p>
    <w:p w14:paraId="7E6A2304" w14:textId="48CE5A65" w:rsidR="004F5F26" w:rsidRDefault="004F5F26">
      <w:pPr>
        <w:rPr>
          <w:rFonts w:asciiTheme="majorBidi" w:hAnsiTheme="majorBidi" w:cstheme="majorBidi"/>
          <w:b/>
          <w:bCs/>
        </w:rPr>
      </w:pPr>
    </w:p>
    <w:p w14:paraId="2F6EBDF8" w14:textId="467A8E70" w:rsidR="004F5F26" w:rsidRDefault="004F5F26">
      <w:pPr>
        <w:rPr>
          <w:rFonts w:asciiTheme="majorBidi" w:hAnsiTheme="majorBidi" w:cstheme="majorBidi"/>
          <w:b/>
          <w:bCs/>
        </w:rPr>
      </w:pPr>
    </w:p>
    <w:p w14:paraId="66B73321" w14:textId="1D316E07" w:rsidR="004F5F26" w:rsidRDefault="004F5F26">
      <w:pPr>
        <w:rPr>
          <w:rFonts w:asciiTheme="majorBidi" w:hAnsiTheme="majorBidi" w:cstheme="majorBidi"/>
          <w:b/>
          <w:bCs/>
        </w:rPr>
      </w:pPr>
    </w:p>
    <w:p w14:paraId="52CB3358" w14:textId="77777777" w:rsidR="004F5F26" w:rsidRDefault="004F5F26">
      <w:pPr>
        <w:rPr>
          <w:rFonts w:asciiTheme="majorBidi" w:hAnsiTheme="majorBidi" w:cstheme="majorBidi"/>
          <w:b/>
          <w:bCs/>
        </w:rPr>
        <w:sectPr w:rsidR="004F5F26" w:rsidSect="00F233F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D45EB12" w14:textId="77777777" w:rsidR="0012318B" w:rsidRDefault="0012318B" w:rsidP="0012318B">
      <w:pPr>
        <w:ind w:left="-540"/>
        <w:rPr>
          <w:rFonts w:asciiTheme="majorBidi" w:hAnsiTheme="majorBidi" w:cstheme="majorBidi"/>
          <w:b/>
          <w:bCs/>
        </w:rPr>
      </w:pPr>
      <w:r w:rsidRPr="00D14C6E">
        <w:rPr>
          <w:rFonts w:asciiTheme="majorBidi" w:hAnsiTheme="majorBidi" w:cstheme="majorBidi"/>
          <w:b/>
          <w:bCs/>
        </w:rPr>
        <w:lastRenderedPageBreak/>
        <w:t>Supplemental Table S2. Diagnostic Codes for Alzheimer’s Disease and Related Dementia</w:t>
      </w:r>
    </w:p>
    <w:tbl>
      <w:tblPr>
        <w:tblW w:w="10440" w:type="dxa"/>
        <w:tblInd w:w="-530" w:type="dxa"/>
        <w:tblLook w:val="04A0" w:firstRow="1" w:lastRow="0" w:firstColumn="1" w:lastColumn="0" w:noHBand="0" w:noVBand="1"/>
      </w:tblPr>
      <w:tblGrid>
        <w:gridCol w:w="300"/>
        <w:gridCol w:w="3603"/>
        <w:gridCol w:w="6537"/>
      </w:tblGrid>
      <w:tr w:rsidR="0012318B" w:rsidRPr="00940A36" w14:paraId="4B927EB5" w14:textId="77777777" w:rsidTr="00314221">
        <w:trPr>
          <w:trHeight w:val="310"/>
        </w:trPr>
        <w:tc>
          <w:tcPr>
            <w:tcW w:w="300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6E57CEAE" w14:textId="77777777" w:rsidR="0012318B" w:rsidRPr="00940A36" w:rsidRDefault="0012318B" w:rsidP="00314221">
            <w:pPr>
              <w:rPr>
                <w:color w:val="000000"/>
              </w:rPr>
            </w:pPr>
            <w:r w:rsidRPr="00940A36">
              <w:rPr>
                <w:color w:val="000000"/>
              </w:rPr>
              <w:t> </w:t>
            </w:r>
          </w:p>
        </w:tc>
        <w:tc>
          <w:tcPr>
            <w:tcW w:w="3603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39A0CB71" w14:textId="77777777" w:rsidR="0012318B" w:rsidRPr="00940A36" w:rsidRDefault="0012318B" w:rsidP="00314221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 </w:t>
            </w:r>
          </w:p>
        </w:tc>
        <w:tc>
          <w:tcPr>
            <w:tcW w:w="6537" w:type="dxa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14:paraId="68A98CFC" w14:textId="77777777" w:rsidR="0012318B" w:rsidRPr="00940A36" w:rsidRDefault="0012318B" w:rsidP="00314221">
            <w:pPr>
              <w:rPr>
                <w:b/>
                <w:bCs/>
                <w:color w:val="000000"/>
              </w:rPr>
            </w:pPr>
            <w:r w:rsidRPr="00940A36">
              <w:rPr>
                <w:b/>
                <w:bCs/>
                <w:color w:val="000000"/>
              </w:rPr>
              <w:t>ICD9/ICD10 Codes</w:t>
            </w:r>
          </w:p>
        </w:tc>
      </w:tr>
      <w:tr w:rsidR="0012318B" w:rsidRPr="00940A36" w14:paraId="59A230EE" w14:textId="77777777" w:rsidTr="00314221">
        <w:trPr>
          <w:trHeight w:val="300"/>
        </w:trPr>
        <w:tc>
          <w:tcPr>
            <w:tcW w:w="3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3B374" w14:textId="77777777" w:rsidR="0012318B" w:rsidRPr="00940A36" w:rsidRDefault="0012318B" w:rsidP="00314221">
            <w:pPr>
              <w:rPr>
                <w:b/>
                <w:bCs/>
                <w:color w:val="000000"/>
              </w:rPr>
            </w:pPr>
          </w:p>
        </w:tc>
        <w:tc>
          <w:tcPr>
            <w:tcW w:w="6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850D7" w14:textId="77777777" w:rsidR="0012318B" w:rsidRPr="00940A36" w:rsidRDefault="0012318B" w:rsidP="00314221">
            <w:pPr>
              <w:rPr>
                <w:b/>
                <w:bCs/>
                <w:color w:val="000000"/>
              </w:rPr>
            </w:pPr>
          </w:p>
        </w:tc>
      </w:tr>
      <w:tr w:rsidR="0012318B" w:rsidRPr="00940A36" w14:paraId="7DC35F54" w14:textId="77777777" w:rsidTr="00314221">
        <w:trPr>
          <w:trHeight w:val="29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BF8B9" w14:textId="77777777" w:rsidR="0012318B" w:rsidRPr="00940A36" w:rsidRDefault="0012318B" w:rsidP="00314221"/>
        </w:tc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19804" w14:textId="77777777" w:rsidR="0012318B" w:rsidRPr="00E45E94" w:rsidRDefault="0012318B" w:rsidP="00314221">
            <w:pPr>
              <w:rPr>
                <w:b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>Alzheimer’s Disease and Related Dementia</w:t>
            </w:r>
          </w:p>
        </w:tc>
        <w:tc>
          <w:tcPr>
            <w:tcW w:w="6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19DE2" w14:textId="77777777" w:rsidR="0012318B" w:rsidRPr="000B1653" w:rsidRDefault="0012318B" w:rsidP="00314221">
            <w:pPr>
              <w:rPr>
                <w:rFonts w:asciiTheme="majorBidi" w:hAnsiTheme="majorBidi" w:cstheme="majorBidi"/>
                <w:iCs/>
                <w:color w:val="000000"/>
              </w:rPr>
            </w:pPr>
            <w:r w:rsidRPr="000B1653">
              <w:rPr>
                <w:rFonts w:asciiTheme="majorBidi" w:hAnsiTheme="majorBidi" w:cstheme="majorBidi"/>
                <w:iCs/>
                <w:color w:val="000000"/>
              </w:rPr>
              <w:t>290.0, 290.10, 290.11, 290.12, 290.13, 290.20, 290.21, 290.3, 290.40, 290.41, 290.42, 290.43, 290.8, 290.9, 294.11, 294.12, 294.20, 294.21, 331.0</w:t>
            </w:r>
          </w:p>
          <w:p w14:paraId="1E42A512" w14:textId="77777777" w:rsidR="0012318B" w:rsidRPr="00940A36" w:rsidRDefault="0012318B" w:rsidP="00314221">
            <w:pPr>
              <w:rPr>
                <w:iCs/>
                <w:color w:val="000000"/>
              </w:rPr>
            </w:pPr>
            <w:r w:rsidRPr="000B1653">
              <w:rPr>
                <w:rFonts w:asciiTheme="majorBidi" w:hAnsiTheme="majorBidi" w:cstheme="majorBidi"/>
                <w:color w:val="000000" w:themeColor="text1"/>
              </w:rPr>
              <w:t>F0150, F0151, F0280, F0281, F0390, F0391, G300, G301, G308, G309</w:t>
            </w:r>
          </w:p>
        </w:tc>
      </w:tr>
    </w:tbl>
    <w:p w14:paraId="744DF04C" w14:textId="77777777" w:rsidR="0012318B" w:rsidRDefault="0012318B" w:rsidP="004F5F26">
      <w:pPr>
        <w:rPr>
          <w:rFonts w:asciiTheme="majorBidi" w:hAnsiTheme="majorBidi" w:cstheme="majorBidi"/>
          <w:b/>
          <w:bCs/>
        </w:rPr>
      </w:pPr>
    </w:p>
    <w:p w14:paraId="7B9D1595" w14:textId="77777777" w:rsidR="0012318B" w:rsidRDefault="0012318B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14:paraId="65F5122D" w14:textId="6D0889D8" w:rsidR="004F5F26" w:rsidRDefault="004F5F26" w:rsidP="004F5F26">
      <w:pPr>
        <w:rPr>
          <w:rFonts w:asciiTheme="majorBidi" w:hAnsiTheme="majorBidi" w:cstheme="majorBidi"/>
          <w:b/>
          <w:bCs/>
        </w:rPr>
      </w:pPr>
      <w:r w:rsidRPr="00D14C6E">
        <w:rPr>
          <w:rFonts w:asciiTheme="majorBidi" w:hAnsiTheme="majorBidi" w:cstheme="majorBidi"/>
          <w:b/>
          <w:bCs/>
        </w:rPr>
        <w:lastRenderedPageBreak/>
        <w:t>Supplemental Table S</w:t>
      </w:r>
      <w:r>
        <w:rPr>
          <w:rFonts w:asciiTheme="majorBidi" w:hAnsiTheme="majorBidi" w:cstheme="majorBidi"/>
          <w:b/>
          <w:bCs/>
        </w:rPr>
        <w:t>3</w:t>
      </w:r>
      <w:r w:rsidRPr="00D14C6E">
        <w:rPr>
          <w:rFonts w:asciiTheme="majorBidi" w:hAnsiTheme="majorBidi" w:cstheme="majorBidi"/>
          <w:b/>
          <w:bCs/>
        </w:rPr>
        <w:t xml:space="preserve">. Diagnostic Codes for </w:t>
      </w:r>
      <w:r>
        <w:rPr>
          <w:rFonts w:asciiTheme="majorBidi" w:hAnsiTheme="majorBidi" w:cstheme="majorBidi"/>
          <w:b/>
          <w:bCs/>
        </w:rPr>
        <w:t>Comorbid Conditions</w:t>
      </w:r>
    </w:p>
    <w:tbl>
      <w:tblPr>
        <w:tblW w:w="10170" w:type="dxa"/>
        <w:tblLook w:val="04A0" w:firstRow="1" w:lastRow="0" w:firstColumn="1" w:lastColumn="0" w:noHBand="0" w:noVBand="1"/>
      </w:tblPr>
      <w:tblGrid>
        <w:gridCol w:w="837"/>
        <w:gridCol w:w="154"/>
        <w:gridCol w:w="179"/>
        <w:gridCol w:w="720"/>
        <w:gridCol w:w="1921"/>
        <w:gridCol w:w="23"/>
        <w:gridCol w:w="36"/>
        <w:gridCol w:w="90"/>
        <w:gridCol w:w="353"/>
        <w:gridCol w:w="1687"/>
        <w:gridCol w:w="3382"/>
        <w:gridCol w:w="158"/>
        <w:gridCol w:w="6"/>
        <w:gridCol w:w="624"/>
      </w:tblGrid>
      <w:tr w:rsidR="00CA690B" w:rsidRPr="00940A36" w14:paraId="1BD9A113" w14:textId="77777777" w:rsidTr="00CA690B">
        <w:trPr>
          <w:trHeight w:val="310"/>
        </w:trPr>
        <w:tc>
          <w:tcPr>
            <w:tcW w:w="1890" w:type="dxa"/>
            <w:gridSpan w:val="4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673F4BF0" w14:textId="77777777" w:rsidR="004F5F26" w:rsidRPr="00940A36" w:rsidRDefault="004F5F26" w:rsidP="00076585">
            <w:pPr>
              <w:rPr>
                <w:color w:val="000000"/>
              </w:rPr>
            </w:pPr>
            <w:r w:rsidRPr="00940A36">
              <w:rPr>
                <w:color w:val="000000"/>
              </w:rPr>
              <w:t> </w:t>
            </w:r>
          </w:p>
        </w:tc>
        <w:tc>
          <w:tcPr>
            <w:tcW w:w="2070" w:type="dxa"/>
            <w:gridSpan w:val="4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025128E8" w14:textId="77777777" w:rsidR="004F5F26" w:rsidRPr="00940A36" w:rsidRDefault="004F5F26" w:rsidP="004F5F26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 </w:t>
            </w:r>
          </w:p>
        </w:tc>
        <w:tc>
          <w:tcPr>
            <w:tcW w:w="6210" w:type="dxa"/>
            <w:gridSpan w:val="6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14:paraId="7E9B0346" w14:textId="77777777" w:rsidR="004F5F26" w:rsidRPr="00940A36" w:rsidRDefault="004F5F26" w:rsidP="00076585">
            <w:pPr>
              <w:rPr>
                <w:b/>
                <w:bCs/>
                <w:color w:val="000000"/>
              </w:rPr>
            </w:pPr>
            <w:r w:rsidRPr="00940A36">
              <w:rPr>
                <w:b/>
                <w:bCs/>
                <w:color w:val="000000"/>
              </w:rPr>
              <w:t>ICD9/ICD10 Codes</w:t>
            </w:r>
          </w:p>
        </w:tc>
      </w:tr>
      <w:tr w:rsidR="00CA690B" w:rsidRPr="00940A36" w14:paraId="58FEB0DB" w14:textId="77777777" w:rsidTr="00CA690B">
        <w:trPr>
          <w:gridAfter w:val="4"/>
          <w:wAfter w:w="4170" w:type="dxa"/>
          <w:trHeight w:val="300"/>
        </w:trPr>
        <w:tc>
          <w:tcPr>
            <w:tcW w:w="43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51E10" w14:textId="77777777" w:rsidR="004F5F26" w:rsidRPr="00940A36" w:rsidRDefault="004F5F26" w:rsidP="00076585">
            <w:pPr>
              <w:rPr>
                <w:b/>
                <w:bCs/>
                <w:color w:val="000000"/>
              </w:rPr>
            </w:pPr>
            <w:r w:rsidRPr="00940A36">
              <w:rPr>
                <w:b/>
                <w:bCs/>
                <w:color w:val="000000"/>
              </w:rPr>
              <w:t>Diagnosis Group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EFC37" w14:textId="77777777" w:rsidR="004F5F26" w:rsidRPr="00940A36" w:rsidRDefault="004F5F26" w:rsidP="00076585">
            <w:pPr>
              <w:rPr>
                <w:b/>
                <w:bCs/>
                <w:color w:val="000000"/>
              </w:rPr>
            </w:pPr>
          </w:p>
        </w:tc>
      </w:tr>
      <w:tr w:rsidR="00CA690B" w:rsidRPr="00940A36" w14:paraId="51A194A8" w14:textId="77777777" w:rsidTr="00CA690B">
        <w:trPr>
          <w:gridAfter w:val="4"/>
          <w:wAfter w:w="4170" w:type="dxa"/>
          <w:trHeight w:val="290"/>
        </w:trPr>
        <w:tc>
          <w:tcPr>
            <w:tcW w:w="43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B0FE2" w14:textId="77777777" w:rsidR="004F5F26" w:rsidRPr="00940A36" w:rsidRDefault="004F5F26" w:rsidP="0007658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Cardiometabolic</w:t>
            </w:r>
            <w:r w:rsidRPr="00940A36">
              <w:rPr>
                <w:b/>
                <w:bCs/>
                <w:color w:val="000000"/>
              </w:rPr>
              <w:t xml:space="preserve"> Outcome Group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8D1669" w14:textId="77777777" w:rsidR="004F5F26" w:rsidRPr="00940A36" w:rsidRDefault="004F5F26" w:rsidP="00076585">
            <w:pPr>
              <w:rPr>
                <w:b/>
                <w:bCs/>
                <w:color w:val="000000"/>
              </w:rPr>
            </w:pPr>
          </w:p>
        </w:tc>
      </w:tr>
      <w:tr w:rsidR="00CA690B" w:rsidRPr="00940A36" w14:paraId="20F015D5" w14:textId="77777777" w:rsidTr="00CA690B">
        <w:trPr>
          <w:trHeight w:val="58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0DB0E" w14:textId="77777777" w:rsidR="004F5F26" w:rsidRPr="00940A36" w:rsidRDefault="004F5F26" w:rsidP="00076585"/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082BF" w14:textId="77777777" w:rsidR="004F5F26" w:rsidRPr="00C1618A" w:rsidRDefault="004F5F26" w:rsidP="00CA690B">
            <w:pPr>
              <w:ind w:left="-1172" w:firstLine="1172"/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Cardiac dysrhythmias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54D15A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 xml:space="preserve">427.0, 427.1, 427.2, 427.31, 427.32, 427.60, 427.61, 427.69, 427.81, 427.89, 427.9, 785.0, 785.1 </w:t>
            </w:r>
            <w:r w:rsidRPr="00C1618A">
              <w:rPr>
                <w:iCs/>
                <w:color w:val="000000"/>
              </w:rPr>
              <w:br/>
              <w:t>I47.0, I47.1, I47.2, I47.9, I48.0, I48.1, I48.2, I48.3, I48.4, I48.91, I48.92, I49.1, I49.2, I49.3, I49.40, I49.49, I49.5, I49.8, I49.9, R00.0, R00.1, R00.2</w:t>
            </w:r>
          </w:p>
        </w:tc>
      </w:tr>
      <w:tr w:rsidR="00CA690B" w:rsidRPr="00940A36" w14:paraId="72066175" w14:textId="77777777" w:rsidTr="00CA690B">
        <w:trPr>
          <w:trHeight w:val="58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23F55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46722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Heart Failure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57996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427.41, 427.42, 427.5, 428.0, 428.1, 428.20, 428.21, 428.22, 428.23, 428.30, 428.31, 428.32, 428.33, 428.40, 428.41, 428.42, 428.43, 428.9</w:t>
            </w:r>
            <w:r w:rsidRPr="00C1618A">
              <w:rPr>
                <w:iCs/>
                <w:color w:val="000000"/>
              </w:rPr>
              <w:br/>
              <w:t>I46.2, I46.8, I46.9, I49.01, I49.02, I50.1, I50.20, I50.21, I50.22, I50.23, I50.30, I50.31, I50.32, I50.33, I50.40, I50.41, I50.42, I50.43, I50.810, I50.811, I50.812, I50.813, I50.814, I50.82, I50.83, I50.84, I50.89, I50.9</w:t>
            </w:r>
          </w:p>
        </w:tc>
      </w:tr>
      <w:tr w:rsidR="00CA690B" w:rsidRPr="00940A36" w14:paraId="626924C7" w14:textId="77777777" w:rsidTr="00CA690B">
        <w:trPr>
          <w:trHeight w:val="116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5A9E8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41269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Peripheral and visceral Atherosclerosis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2F3A1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440.0, 440.1, 440.2, 440.20, 440.21, 440.22, 440.23, 440.29, 440.4, 440.8, 440.9, 443.9, 557.0, 557.1, 557.9</w:t>
            </w:r>
            <w:r w:rsidRPr="00C1618A">
              <w:rPr>
                <w:iCs/>
                <w:color w:val="000000"/>
              </w:rPr>
              <w:br/>
              <w:t>I70.0, I70.1, I70.201, I70.202, I70.203, I70.208, I70.209, I70.211, I70.212, I70.213, I70.218, I70.219, I70.221, I70.222, I70.223, I70.228, I70.229, I70.231, I70.232, I70.233, I70.234, I70.235, I70.238, I70.239, I70.241, I70.242, I70.243, I70.244, I70.245, I70.248, I70.249, I70.25, I70.291, I70.292, I70.293, I70.298, I70.299, I70.8, I70.90, I70.91, I70.92, I73.9, K55.0, K55.011, K55.012, K55.019, K55.021, K55.022, K55.029, K55.031, K55.032, K55.039, K55.041, K55.042, K55.049, K55.051, K55.052, K55.059, K55.061, K55.062, K55.069, K55.1, K55.8, K55.9</w:t>
            </w:r>
          </w:p>
        </w:tc>
      </w:tr>
      <w:tr w:rsidR="00CA690B" w:rsidRPr="00940A36" w14:paraId="28AAE8B1" w14:textId="77777777" w:rsidTr="00CA690B">
        <w:trPr>
          <w:trHeight w:val="58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4D675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4437D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Non-Alcoholic Fatty Liver Disease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DC4FC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571.8, 571.9</w:t>
            </w:r>
            <w:r w:rsidRPr="00C1618A">
              <w:rPr>
                <w:iCs/>
                <w:color w:val="000000"/>
              </w:rPr>
              <w:br/>
              <w:t>K76.0, K76.89, K76.9</w:t>
            </w:r>
          </w:p>
        </w:tc>
      </w:tr>
      <w:tr w:rsidR="00CA690B" w:rsidRPr="00940A36" w14:paraId="414DB95B" w14:textId="77777777" w:rsidTr="00CA690B">
        <w:trPr>
          <w:trHeight w:val="87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D8C6B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0AE99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Chronic kidney disease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71998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585, 585.1, 585.2, 585.3, 585.4, 585.5, 585.6, 585.9, 792.5, V42.0, V45.1, V45.11, V45.12, V56.0, V56.1, V56.2, V56.31, V56.32, V56.8</w:t>
            </w:r>
            <w:r w:rsidRPr="00C1618A">
              <w:rPr>
                <w:iCs/>
                <w:color w:val="000000"/>
              </w:rPr>
              <w:br/>
              <w:t>N18.1, N18.2, N18.3, N18.4, N18.5, N18.6, N18.9, R88.0, Z49.01, Z49.02, Z49.31, Z49.32, Z91.15, Z94.0, Z99.2</w:t>
            </w:r>
          </w:p>
        </w:tc>
      </w:tr>
      <w:tr w:rsidR="00CA690B" w:rsidRPr="00940A36" w14:paraId="0A0AFE2F" w14:textId="77777777" w:rsidTr="00CA690B">
        <w:trPr>
          <w:trHeight w:val="58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CA96E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CC4D8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Type 2 Diabetes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84AD1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250.00, 250.02, 250.10, 250.12, 250.20, 250.22, 250.30, 250.32, 250.40, 250.42, 250.50, 250.52, 250.60, 250.62, 250.70, 250.72, 250.80, 250.82, 250.90, 250.92</w:t>
            </w:r>
            <w:r w:rsidRPr="00C1618A">
              <w:rPr>
                <w:iCs/>
                <w:color w:val="000000"/>
              </w:rPr>
              <w:br/>
              <w:t xml:space="preserve">E11.00, E11.01, E11.10, E11.11, E11.21, E11.22, E11.29, E11.311, E11.319, E11.321, E11.3211, E11.3212, E11.3213, E11.3219, E11.329, E11.3291, E11.3292, E11.3293, E11.3299, E11.331, E11.3311, E11.3312, E11.3313, E11.3319, E11.339, E11.3391, E11.3392, E11.3393, E11.3399, E11.341, E11.3411, E11.3412, E11.3413, E11.3419, E11.349, E11.3491, E11.3492, E11.3493, E11.3499, E11.351, E11.3511, E11.3512, E11.3513, E11.3519, E11.3521, E11.3522, E11.3523, E11.3529, </w:t>
            </w:r>
            <w:r w:rsidRPr="00C1618A">
              <w:rPr>
                <w:iCs/>
                <w:color w:val="000000"/>
              </w:rPr>
              <w:lastRenderedPageBreak/>
              <w:t>E11.3531, E11.3532, E11.3533, E11.3539, E11.3541, E11.3542, E11.3543, E11.3549, E11.3551, E11.3552, E11.3553, E11.3559, E11.359, E11.3591, E11.3592, E11.3593, E11.3599, E11.36, E11.37X1, E11.37X2, E11.37X3, E11.37X9, E11.39, E11.40, E11.41, E11.42, E11.43, E11.44, E11.49, E11.51, E11.52, E11.59, E11.610, E11.618, E11.620, E11.621, E11.622, E11.628, E11.630, E11.638, E11.641, E11.649, E11.65, E11.69, E11.8, E11.9</w:t>
            </w:r>
          </w:p>
        </w:tc>
      </w:tr>
      <w:tr w:rsidR="00CA690B" w:rsidRPr="00940A36" w14:paraId="5DB56AF6" w14:textId="77777777" w:rsidTr="00CA690B">
        <w:trPr>
          <w:trHeight w:val="58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604C6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20681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Hypercholesterolemia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07642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272.0, 272.1</w:t>
            </w:r>
            <w:r w:rsidRPr="00C1618A">
              <w:rPr>
                <w:iCs/>
                <w:color w:val="000000"/>
              </w:rPr>
              <w:br/>
              <w:t>E78.0, E78.00, E78.01, E78.1</w:t>
            </w:r>
          </w:p>
        </w:tc>
      </w:tr>
      <w:tr w:rsidR="00CA690B" w:rsidRPr="00940A36" w14:paraId="4C4516BE" w14:textId="77777777" w:rsidTr="00CA690B">
        <w:trPr>
          <w:trHeight w:val="174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546EC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E8042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Hypertension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5B4A7A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401.0, 401.1, 401.9, 402.00, 402.01, 402.10, 402.11, 402.90, 402.91, 403.0, 403.00, 403.01, 403.1, 403.10, 403.11, 403.9, 403.90, 403.91, 404.0, 404.00, 404.01, 404.02, 404.03, 404.1, 404.10, 404.11, 404.12, 404.13, 404.9, 404.90, 404.91, 404.92, 404.93, 405.01, 405.09, 405.11, 405.19, 405.91, 405.99, 437.2</w:t>
            </w:r>
            <w:r w:rsidRPr="00C1618A">
              <w:rPr>
                <w:iCs/>
                <w:color w:val="000000"/>
              </w:rPr>
              <w:br/>
              <w:t>I10, I11.0, I11.9</w:t>
            </w:r>
          </w:p>
        </w:tc>
      </w:tr>
      <w:tr w:rsidR="00CA690B" w:rsidRPr="00940A36" w14:paraId="06C9D6AF" w14:textId="77777777" w:rsidTr="00CA690B">
        <w:trPr>
          <w:trHeight w:val="58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64A7F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4AAF3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Cardiac dysrhythmias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F0AB0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 xml:space="preserve">427.0, 427.1, 427.2, 427.31, 427.32, 427.60, 427.61, 427.69, 427.81, 427.89, 427.9, 785.0, 785.1 </w:t>
            </w:r>
            <w:r w:rsidRPr="00C1618A">
              <w:rPr>
                <w:iCs/>
                <w:color w:val="000000"/>
              </w:rPr>
              <w:br/>
              <w:t>I47.0, I47.1, I47.2, I47.9, I48.0, I48.1, I48.2, I48.3, I48.4, I48.91, I48.92, I49.1, I49.2, I49.3, I49.40, I49.49, I49.5, I49.8, I49.9, R00.0, R00.1, R00.2</w:t>
            </w:r>
          </w:p>
        </w:tc>
      </w:tr>
      <w:tr w:rsidR="00CA690B" w:rsidRPr="00940A36" w14:paraId="24349813" w14:textId="77777777" w:rsidTr="00CA690B">
        <w:trPr>
          <w:trHeight w:val="145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DBBC3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8E68E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Heart Failure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1B0B3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427.41, 427.42, 427.5, 428.0, 428.1, 428.20, 428.21, 428.22, 428.23, 428.30, 428.31, 428.32, 428.33, 428.40, 428.41, 428.42, 428.43, 428.9</w:t>
            </w:r>
            <w:r w:rsidRPr="00C1618A">
              <w:rPr>
                <w:iCs/>
                <w:color w:val="000000"/>
              </w:rPr>
              <w:br/>
              <w:t>I46.2, I46.8, I46.9, I49.01, I49.02, I50.1, I50.20, I50.21, I50.22, I50.23, I50.30, I50.31, I50.32, I50.33, I50.40, I50.41, I50.42, I50.43, I50.810, I50.811, I50.812, I50.813, I50.814, I50.82, I50.83, I50.84, I50.89, I50.9</w:t>
            </w:r>
          </w:p>
        </w:tc>
      </w:tr>
      <w:tr w:rsidR="00CA690B" w:rsidRPr="00940A36" w14:paraId="0CEFDA54" w14:textId="77777777" w:rsidTr="00CA690B">
        <w:trPr>
          <w:trHeight w:val="580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ACA9A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9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B242D" w14:textId="77777777" w:rsidR="004F5F26" w:rsidRPr="00C1618A" w:rsidRDefault="004F5F26" w:rsidP="00076585">
            <w:pPr>
              <w:rPr>
                <w:b/>
                <w:iCs/>
                <w:color w:val="000000"/>
              </w:rPr>
            </w:pPr>
            <w:r w:rsidRPr="00C1618A">
              <w:rPr>
                <w:b/>
                <w:iCs/>
                <w:color w:val="000000"/>
              </w:rPr>
              <w:t>Peripheral and visceral Atherosclerosis</w:t>
            </w:r>
          </w:p>
        </w:tc>
        <w:tc>
          <w:tcPr>
            <w:tcW w:w="6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A7AEF7" w14:textId="77777777" w:rsidR="004F5F26" w:rsidRPr="00C1618A" w:rsidRDefault="004F5F26" w:rsidP="00076585">
            <w:pPr>
              <w:rPr>
                <w:iCs/>
                <w:color w:val="000000"/>
              </w:rPr>
            </w:pPr>
            <w:r w:rsidRPr="00C1618A">
              <w:rPr>
                <w:iCs/>
                <w:color w:val="000000"/>
              </w:rPr>
              <w:t>440.0, 440.1, 440.2, 440.20, 440.21, 440.22, 440.23, 440.29, 440.4, 440.8, 440.9, 443.9, 557.0, 557.1, 557.9</w:t>
            </w:r>
            <w:r w:rsidRPr="00C1618A">
              <w:rPr>
                <w:iCs/>
                <w:color w:val="000000"/>
              </w:rPr>
              <w:br/>
              <w:t>I70.0, I70.1, I70.201, I70.202, I70.203, I70.208, I70.209, I70.211, I70.212, I70.213, I70.218, I70.219, I70.221, I70.222, I70.223, I70.228, I70.229, I70.231, I70.232, I70.233, I70.234, I70.235, I70.238, I70.239, I70.241, I70.242, I70.243, I70.244, I70.245, I70.248, I70.249, I70.25, I70.291, I70.292, I70.293, I70.298, I70.299, I70.8, I70.90, I70.91, I70.92, I73.9, K55.0, K55.011, K55.012, K55.019, K55.021, K55.022, K55.029, K55.031, K55.032, K55.039, K55.041, K55.042, K55.049, K55.051, K55.052, K55.059, K55.061, K55.062, K55.069, K55.1, K55.8, K55.9</w:t>
            </w:r>
          </w:p>
        </w:tc>
      </w:tr>
      <w:tr w:rsidR="00CA690B" w:rsidRPr="00940A36" w14:paraId="78EBCC02" w14:textId="77777777" w:rsidTr="00CA690B">
        <w:trPr>
          <w:gridAfter w:val="4"/>
          <w:wAfter w:w="4170" w:type="dxa"/>
          <w:trHeight w:val="290"/>
        </w:trPr>
        <w:tc>
          <w:tcPr>
            <w:tcW w:w="43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E774E" w14:textId="77777777" w:rsidR="004F5F26" w:rsidRPr="00940A36" w:rsidRDefault="004F5F26" w:rsidP="00076585">
            <w:pPr>
              <w:rPr>
                <w:b/>
                <w:bCs/>
                <w:color w:val="000000"/>
              </w:rPr>
            </w:pPr>
            <w:r w:rsidRPr="00940A36">
              <w:rPr>
                <w:b/>
                <w:bCs/>
                <w:color w:val="000000"/>
              </w:rPr>
              <w:t>Psychological Outcome Group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3BECE" w14:textId="77777777" w:rsidR="004F5F26" w:rsidRPr="00940A36" w:rsidRDefault="004F5F26" w:rsidP="00076585">
            <w:pPr>
              <w:rPr>
                <w:b/>
                <w:bCs/>
                <w:color w:val="000000"/>
              </w:rPr>
            </w:pPr>
          </w:p>
        </w:tc>
      </w:tr>
      <w:tr w:rsidR="00CA690B" w:rsidRPr="00940A36" w14:paraId="3278549E" w14:textId="77777777" w:rsidTr="00CA690B">
        <w:trPr>
          <w:gridAfter w:val="3"/>
          <w:wAfter w:w="788" w:type="dxa"/>
          <w:trHeight w:val="580"/>
        </w:trPr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E6D81" w14:textId="77777777" w:rsidR="004F5F26" w:rsidRPr="00940A36" w:rsidRDefault="004F5F26" w:rsidP="00076585"/>
        </w:tc>
        <w:tc>
          <w:tcPr>
            <w:tcW w:w="28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B9C3F" w14:textId="77777777" w:rsidR="004F5F26" w:rsidRPr="00940A36" w:rsidRDefault="004F5F26" w:rsidP="00076585">
            <w:pPr>
              <w:rPr>
                <w:b/>
                <w:iCs/>
                <w:color w:val="000000"/>
              </w:rPr>
            </w:pPr>
            <w:r w:rsidRPr="00940A36">
              <w:rPr>
                <w:b/>
                <w:iCs/>
                <w:color w:val="000000"/>
              </w:rPr>
              <w:t>Insomnia</w:t>
            </w:r>
          </w:p>
        </w:tc>
        <w:tc>
          <w:tcPr>
            <w:tcW w:w="55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65E112" w14:textId="77777777" w:rsidR="004F5F26" w:rsidRPr="00940A36" w:rsidRDefault="004F5F26" w:rsidP="00076585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780.51, 780.52</w:t>
            </w:r>
            <w:r w:rsidRPr="00940A36">
              <w:rPr>
                <w:iCs/>
                <w:color w:val="000000"/>
              </w:rPr>
              <w:br/>
              <w:t>G47.00</w:t>
            </w:r>
          </w:p>
        </w:tc>
      </w:tr>
      <w:tr w:rsidR="00CA690B" w:rsidRPr="00940A36" w14:paraId="1438BF72" w14:textId="77777777" w:rsidTr="00CA690B">
        <w:trPr>
          <w:gridAfter w:val="3"/>
          <w:wAfter w:w="788" w:type="dxa"/>
          <w:trHeight w:val="580"/>
        </w:trPr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30C96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8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6B282" w14:textId="77777777" w:rsidR="004F5F26" w:rsidRPr="00940A36" w:rsidRDefault="004F5F26" w:rsidP="00076585">
            <w:pPr>
              <w:rPr>
                <w:b/>
                <w:iCs/>
                <w:color w:val="000000"/>
              </w:rPr>
            </w:pPr>
            <w:r w:rsidRPr="00BE243F">
              <w:rPr>
                <w:b/>
                <w:iCs/>
                <w:color w:val="000000"/>
              </w:rPr>
              <w:t>Adjustment D</w:t>
            </w:r>
            <w:r w:rsidRPr="00940A36">
              <w:rPr>
                <w:b/>
                <w:iCs/>
                <w:color w:val="000000"/>
              </w:rPr>
              <w:t>isorders</w:t>
            </w:r>
          </w:p>
        </w:tc>
        <w:tc>
          <w:tcPr>
            <w:tcW w:w="55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ADACD" w14:textId="77777777" w:rsidR="004F5F26" w:rsidRPr="00940A36" w:rsidRDefault="004F5F26" w:rsidP="00076585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309.0, 309.1, 309.22, 309.23, 309.24, 309.28, 309.29, 309.3, 309.4, 309.82, 309.83, 309.89, 309.9</w:t>
            </w:r>
            <w:r w:rsidRPr="00940A36">
              <w:rPr>
                <w:iCs/>
                <w:color w:val="000000"/>
              </w:rPr>
              <w:br/>
            </w:r>
            <w:r w:rsidRPr="00940A36">
              <w:rPr>
                <w:iCs/>
                <w:color w:val="000000"/>
              </w:rPr>
              <w:lastRenderedPageBreak/>
              <w:t>F43.20, F43.21, F43.22, F43.23, F43.24, F43.25, F43.29, F43.8, F43.9</w:t>
            </w:r>
          </w:p>
        </w:tc>
      </w:tr>
      <w:tr w:rsidR="00CA690B" w:rsidRPr="00940A36" w14:paraId="7CD21506" w14:textId="77777777" w:rsidTr="00CA690B">
        <w:trPr>
          <w:gridAfter w:val="3"/>
          <w:wAfter w:w="788" w:type="dxa"/>
          <w:trHeight w:val="1160"/>
        </w:trPr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52B24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8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4DCCC" w14:textId="77777777" w:rsidR="004F5F26" w:rsidRPr="00940A36" w:rsidRDefault="004F5F26" w:rsidP="00076585">
            <w:pPr>
              <w:rPr>
                <w:b/>
                <w:iCs/>
                <w:color w:val="000000"/>
              </w:rPr>
            </w:pPr>
            <w:r w:rsidRPr="00BE243F">
              <w:rPr>
                <w:b/>
                <w:iCs/>
                <w:color w:val="000000"/>
              </w:rPr>
              <w:t>Anxiety D</w:t>
            </w:r>
            <w:r w:rsidRPr="00940A36">
              <w:rPr>
                <w:b/>
                <w:iCs/>
                <w:color w:val="000000"/>
              </w:rPr>
              <w:t>isorders</w:t>
            </w:r>
          </w:p>
        </w:tc>
        <w:tc>
          <w:tcPr>
            <w:tcW w:w="55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733FB" w14:textId="77777777" w:rsidR="004F5F26" w:rsidRPr="00940A36" w:rsidRDefault="004F5F26" w:rsidP="00076585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293.84, 300.00, 300.01, 300.02, 300.09, 300.10, 300.20, 300.21, 300.22, 300.23, 300.29, 300.3, 300.5, 300.89, 300.9, 308.0, 308.1, 308.2, 308.3, 308.4, 308.9, 309.81, 313.0, 313.1, 313.21, 313.22, 313.3, 313.82, 313.83</w:t>
            </w:r>
            <w:r w:rsidRPr="00940A36">
              <w:rPr>
                <w:iCs/>
                <w:color w:val="000000"/>
              </w:rPr>
              <w:br/>
              <w:t>F06.4, F40.00, F40.01, F40.02, F40.10, F40.11, F40.210, F40.218, F40.220, F40.228, F40.230, F40.231, F40.232, F40.233, F40.240, F40.241, F40.242, F40.243, F40.248, F40.290, F40.291, F40.298, F40.8, F40.9, F41.0, F41.1, F41.3, F41.8, F41.9, F42., F42.2, F42.3, F42.4, F42.8, F42.9, F43.0, F43.10, F43.11, F43.12, F48.8, F48.9, R45.2, R45.3, R45.4, R45.5, R45.6, R45.7, R45.81, R45.82, R45.83, R45.84</w:t>
            </w:r>
          </w:p>
        </w:tc>
      </w:tr>
      <w:tr w:rsidR="00CA690B" w:rsidRPr="00940A36" w14:paraId="3B0F8B42" w14:textId="77777777" w:rsidTr="00CA690B">
        <w:trPr>
          <w:gridAfter w:val="3"/>
          <w:wAfter w:w="788" w:type="dxa"/>
          <w:trHeight w:val="580"/>
        </w:trPr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154E8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8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2EE02" w14:textId="77777777" w:rsidR="004F5F26" w:rsidRPr="00940A36" w:rsidRDefault="004F5F26" w:rsidP="00076585">
            <w:pPr>
              <w:rPr>
                <w:b/>
                <w:iCs/>
                <w:color w:val="000000"/>
              </w:rPr>
            </w:pPr>
            <w:r w:rsidRPr="00BE243F">
              <w:rPr>
                <w:b/>
                <w:iCs/>
                <w:color w:val="000000"/>
              </w:rPr>
              <w:t>Impulse Control D</w:t>
            </w:r>
            <w:r w:rsidRPr="00940A36">
              <w:rPr>
                <w:b/>
                <w:iCs/>
                <w:color w:val="000000"/>
              </w:rPr>
              <w:t xml:space="preserve">isorders </w:t>
            </w:r>
          </w:p>
        </w:tc>
        <w:tc>
          <w:tcPr>
            <w:tcW w:w="55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19AE1" w14:textId="77777777" w:rsidR="004F5F26" w:rsidRPr="00940A36" w:rsidRDefault="004F5F26" w:rsidP="00076585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312.30, 312.31, 312.32, 312.33, 312.34, 312.35, 312.39</w:t>
            </w:r>
            <w:r w:rsidRPr="00940A36">
              <w:rPr>
                <w:iCs/>
                <w:color w:val="000000"/>
              </w:rPr>
              <w:br/>
              <w:t>F63.0, F63.1, F63.2, F63.3, F63.81, F63.89, F63.9, R45.850</w:t>
            </w:r>
          </w:p>
        </w:tc>
      </w:tr>
      <w:tr w:rsidR="00CA690B" w:rsidRPr="00940A36" w14:paraId="6B92D33E" w14:textId="77777777" w:rsidTr="000B1653">
        <w:trPr>
          <w:gridAfter w:val="3"/>
          <w:wAfter w:w="788" w:type="dxa"/>
          <w:trHeight w:val="540"/>
        </w:trPr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E3924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8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315EF" w14:textId="77777777" w:rsidR="004F5F26" w:rsidRPr="00940A36" w:rsidRDefault="004F5F26" w:rsidP="00076585">
            <w:pPr>
              <w:rPr>
                <w:b/>
                <w:iCs/>
                <w:color w:val="000000"/>
              </w:rPr>
            </w:pPr>
            <w:r w:rsidRPr="00BE243F">
              <w:rPr>
                <w:b/>
                <w:iCs/>
                <w:color w:val="000000"/>
              </w:rPr>
              <w:t>Mood D</w:t>
            </w:r>
            <w:r w:rsidRPr="00940A36">
              <w:rPr>
                <w:b/>
                <w:iCs/>
                <w:color w:val="000000"/>
              </w:rPr>
              <w:t>isorders</w:t>
            </w:r>
          </w:p>
        </w:tc>
        <w:tc>
          <w:tcPr>
            <w:tcW w:w="55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F59C0" w14:textId="71EB8DF3" w:rsidR="004F5F26" w:rsidRPr="00940A36" w:rsidRDefault="004F5F26" w:rsidP="000B1653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293.83, 296.00, 296.01, 296.02, 296.03, 296.04, 296.05, 296.06, 296.10, 296.11, 296.12, 296.13, 296.14, 296.15, 296.16, 296.20, 296.21, 296.22, 296.23, 296.24, 296.25, 296.26, 296.30, 296.31, 296.32, 296.33, 296.34, 296.35, 296.36, 296.40, 296.41, 296.42, 296.43, 296.44, 296.45, 296.46, 296.50, 296.51, 296.52, 296.53, 296.54, 296.55, 296.56, 296.60, 296.61, 296.62, 296.63, 296.64, 296.65, 296.66, 296.7, 296.80, 296.81, 296.82, 296.89, 296.90, 296.99, 300.4, 311</w:t>
            </w:r>
            <w:r w:rsidRPr="00940A36">
              <w:rPr>
                <w:iCs/>
                <w:color w:val="000000"/>
              </w:rPr>
              <w:br/>
              <w:t>F06.30, F06.31, F06.32, F06.33, F06.34, F30.10, F30.11, F30.12, F30.13, F30.2, F30.3, F30.4, F30.8, F30.9, F31.0, F31.10, F31.11, F31.12, F31.13, F31.2, F31.30, F31.31, F31.32, F31.4, F31.5, F31.60, F31.61, F31.62, F31.63, F31.64, F31.70, F31.71, F31.72, F31.73, F31.74, F31.75, F31.76, F31.77, F31.78, F31.81, F31.89, F31.9, F32.0, F32.1, F32.2, F32.3, F32.4, F32.5, F32.8, F32.81, F32.89, F32.9, F33.0, F33.1, F33.2, F33.3, F33.40, F33.41, F33.42, F33.8, F33.9, F34.0, F34.1, F34.8, F34.81, F34.89, F34.9, F39, R45.86</w:t>
            </w:r>
          </w:p>
        </w:tc>
      </w:tr>
      <w:tr w:rsidR="00CA690B" w:rsidRPr="00940A36" w14:paraId="02C9A98A" w14:textId="77777777" w:rsidTr="00CA690B">
        <w:trPr>
          <w:gridAfter w:val="1"/>
          <w:wAfter w:w="624" w:type="dxa"/>
          <w:trHeight w:val="580"/>
        </w:trPr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EF013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D012A" w14:textId="77777777" w:rsidR="004F5F26" w:rsidRPr="00940A36" w:rsidRDefault="004F5F26" w:rsidP="00076585">
            <w:pPr>
              <w:rPr>
                <w:b/>
                <w:iCs/>
                <w:color w:val="000000"/>
              </w:rPr>
            </w:pPr>
            <w:r w:rsidRPr="00BE243F">
              <w:rPr>
                <w:b/>
                <w:iCs/>
                <w:color w:val="000000"/>
              </w:rPr>
              <w:t>Personality D</w:t>
            </w:r>
            <w:r w:rsidRPr="00940A36">
              <w:rPr>
                <w:b/>
                <w:iCs/>
                <w:color w:val="000000"/>
              </w:rPr>
              <w:t>isorders</w:t>
            </w:r>
          </w:p>
        </w:tc>
        <w:tc>
          <w:tcPr>
            <w:tcW w:w="56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27044" w14:textId="77777777" w:rsidR="004F5F26" w:rsidRPr="00940A36" w:rsidRDefault="004F5F26" w:rsidP="00076585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301.0, 301.10, 301.11, 301.12, 301.13, 301.20, 301.21, 301.22, 301.3, 301.4, 301.50, 301.51, 301.59, 301.6, 301.7, 301.81, 301.82, 301.83, 301.84, 301.89, 301.9</w:t>
            </w:r>
            <w:r w:rsidRPr="00940A36">
              <w:rPr>
                <w:iCs/>
                <w:color w:val="000000"/>
              </w:rPr>
              <w:br/>
              <w:t>F60.0, F60.1, F60.2, F60.3, F60.4, F60.5, F60.6, F60.7, F60.81, F60.89, F60.9, F69</w:t>
            </w:r>
          </w:p>
        </w:tc>
      </w:tr>
      <w:tr w:rsidR="00CA690B" w:rsidRPr="00940A36" w14:paraId="52C706B6" w14:textId="77777777" w:rsidTr="00CA690B">
        <w:trPr>
          <w:gridAfter w:val="1"/>
          <w:wAfter w:w="624" w:type="dxa"/>
          <w:trHeight w:val="1450"/>
        </w:trPr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9B587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5BDD6" w14:textId="77777777" w:rsidR="004F5F26" w:rsidRPr="00940A36" w:rsidRDefault="004F5F26" w:rsidP="00076585">
            <w:pPr>
              <w:rPr>
                <w:b/>
                <w:iCs/>
                <w:color w:val="000000"/>
              </w:rPr>
            </w:pPr>
            <w:r w:rsidRPr="00BE243F">
              <w:rPr>
                <w:b/>
                <w:iCs/>
                <w:color w:val="000000"/>
              </w:rPr>
              <w:t>Alcohol-Related D</w:t>
            </w:r>
            <w:r w:rsidRPr="00940A36">
              <w:rPr>
                <w:b/>
                <w:iCs/>
                <w:color w:val="000000"/>
              </w:rPr>
              <w:t>isorders</w:t>
            </w:r>
          </w:p>
        </w:tc>
        <w:tc>
          <w:tcPr>
            <w:tcW w:w="56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C0714A" w14:textId="77777777" w:rsidR="004F5F26" w:rsidRPr="00940A36" w:rsidRDefault="004F5F26" w:rsidP="00076585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291.0, 291.1, 291.2, 291.3, 291.4, 291.5, 291.8, 291.81, 291.82, 291.89, 291.9, 303.00, 303.01, 303.02, 303.03, 303.90, 303.91, 303.92, 303.93, 305.00, 305.01, 305.02, 305.03, 357.5, 425.5, 535.3, 535.30, 535.31, 571.0, 571.1, 571.2, 571.3, 760.71, 980.0</w:t>
            </w:r>
            <w:r w:rsidRPr="00940A36">
              <w:rPr>
                <w:iCs/>
                <w:color w:val="000000"/>
              </w:rPr>
              <w:br/>
              <w:t>F10.10, F10.11, F10.120, F10.121, F10.129, F10.14, F10.150, F10.151, F10.159, F10.180, F10.181, F10.182, F10.188, F10.19, F10.20, F10.21, F10.220, F10.221, F10.229, F10.230, F10.231, F10.232, F10.239, F10.24, F10.250, F10.251, F10.259, F10.26, F10.27, F10.280, F10.281, F10.282, F10.288, F10.29, F10.920, F10.921, F10.929, F10.94, F10.950, F10.951, F10.959, F10.96, F10.97, F10.980, F10.981, F10.982, F10.988, F10.99, G62.1, I42.6, K29.20, K29.21, K70.0, K70.10, K70.11, K70.2, K70.30, K70.31, K70.40, K70.9, O99.310, O99.311, O99.312, O99.313, O99.314, O99.315, P04.3, Q86.0</w:t>
            </w:r>
          </w:p>
        </w:tc>
      </w:tr>
      <w:tr w:rsidR="00CA690B" w:rsidRPr="00940A36" w14:paraId="2D3FB125" w14:textId="77777777" w:rsidTr="00CA690B">
        <w:trPr>
          <w:trHeight w:val="1450"/>
        </w:trPr>
        <w:tc>
          <w:tcPr>
            <w:tcW w:w="18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81D99" w14:textId="77777777" w:rsidR="00946DF0" w:rsidRPr="00940A36" w:rsidRDefault="00946DF0" w:rsidP="00076585">
            <w:pPr>
              <w:rPr>
                <w:iCs/>
                <w:color w:val="000000"/>
              </w:rPr>
            </w:pPr>
          </w:p>
        </w:tc>
        <w:tc>
          <w:tcPr>
            <w:tcW w:w="20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45644" w14:textId="77777777" w:rsidR="00946DF0" w:rsidRPr="00BE243F" w:rsidRDefault="00946DF0" w:rsidP="00076585">
            <w:pPr>
              <w:rPr>
                <w:b/>
                <w:iCs/>
                <w:color w:val="000000"/>
              </w:rPr>
            </w:pPr>
          </w:p>
        </w:tc>
        <w:tc>
          <w:tcPr>
            <w:tcW w:w="62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E46D2" w14:textId="77777777" w:rsidR="00946DF0" w:rsidRPr="00940A36" w:rsidRDefault="00946DF0" w:rsidP="00076585">
            <w:pPr>
              <w:rPr>
                <w:iCs/>
                <w:color w:val="000000"/>
              </w:rPr>
            </w:pPr>
          </w:p>
        </w:tc>
      </w:tr>
      <w:tr w:rsidR="00CA690B" w:rsidRPr="00940A36" w14:paraId="4BE3D603" w14:textId="77777777" w:rsidTr="00CA690B">
        <w:trPr>
          <w:gridAfter w:val="2"/>
          <w:wAfter w:w="630" w:type="dxa"/>
          <w:trHeight w:val="5040"/>
        </w:trPr>
        <w:tc>
          <w:tcPr>
            <w:tcW w:w="117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859645C" w14:textId="77777777" w:rsidR="004F5F26" w:rsidRPr="00940A36" w:rsidRDefault="004F5F26" w:rsidP="00076585">
            <w:pPr>
              <w:rPr>
                <w:iCs/>
                <w:color w:val="000000"/>
              </w:rPr>
            </w:pPr>
          </w:p>
        </w:tc>
        <w:tc>
          <w:tcPr>
            <w:tcW w:w="279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86BFB02" w14:textId="77777777" w:rsidR="004F5F26" w:rsidRPr="00940A36" w:rsidRDefault="004F5F26" w:rsidP="00076585">
            <w:pPr>
              <w:rPr>
                <w:b/>
                <w:iCs/>
                <w:color w:val="000000"/>
              </w:rPr>
            </w:pPr>
            <w:r w:rsidRPr="00940A36">
              <w:rPr>
                <w:b/>
                <w:iCs/>
                <w:color w:val="000000"/>
              </w:rPr>
              <w:t>Substance-</w:t>
            </w:r>
            <w:r w:rsidRPr="00BE243F">
              <w:rPr>
                <w:b/>
                <w:iCs/>
                <w:color w:val="000000"/>
              </w:rPr>
              <w:t>Related D</w:t>
            </w:r>
            <w:r w:rsidRPr="00940A36">
              <w:rPr>
                <w:b/>
                <w:iCs/>
                <w:color w:val="000000"/>
              </w:rPr>
              <w:t>isorders</w:t>
            </w:r>
          </w:p>
        </w:tc>
        <w:tc>
          <w:tcPr>
            <w:tcW w:w="558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189508C" w14:textId="77777777" w:rsidR="004F5F26" w:rsidRPr="00940A36" w:rsidRDefault="004F5F26" w:rsidP="00076585">
            <w:pPr>
              <w:rPr>
                <w:iCs/>
                <w:color w:val="000000"/>
              </w:rPr>
            </w:pPr>
            <w:r w:rsidRPr="00940A36">
              <w:rPr>
                <w:iCs/>
                <w:color w:val="000000"/>
              </w:rPr>
              <w:t>292.0, 292.11, 292.12, 292.2, 292.81, 292.82, 292.83, 292.84, 292.85, 292.89, 292.9, 304.00, 304.01, 304.02, 304.03, 304.10, 304.11, 304.12, 304.13, 304.20, 304.21, 304.22, 304.23, 304.30, 304.31, 304.32, 304.33, 304.40, 304.41, 304.42, 304.43, 304.50, 304.51, 304.52, 304.53, 304.60, 304.61, 304.62, 304.63, 304.70, 304.71, 304.72, 304.73, 304.80, 304.81, 304.82, 304.83, 304.90, 304.91, 304.92, 304.93, 305.20, 305.21, 305.22, 305.23, 305.30, 305.31, 305.32, 305.33, 305.40, 305.41, 305.42, 305.43, 305.50, 305.51, 305.52, 305.53, 305.60, 305.61, 305.62, 305.63, 305.70, 305.71, 305.72, 305.73, 305.80, 305.81, 305.82, 305.83, 305.90, 305.91, 305.92, 305.93, 648.30, 648.31, 648.32, 648.33, 648.34, 655.50, 655.51, 655.53, 760.72, 760.73, 760.75, 779.5, 965.00, 965.01, 965.02, 965.09, V65.42</w:t>
            </w:r>
            <w:r w:rsidRPr="00940A36">
              <w:rPr>
                <w:iCs/>
                <w:color w:val="000000"/>
              </w:rPr>
              <w:br/>
              <w:t xml:space="preserve">F11.10, F11.11, F11.120, F11.121, F11.122, F11.129, F11.14, F11.150, F11.151, F11.159, F11.181, F11.182, F11.188, F11.19, F11.20, F11.21, F11.220, F11.221, F11.222, F11.229, F11.23, F11.24, F11.250, F11.251, F11.259, F11.281, F11.282, F11.288, F11.29, F11.90, F11.920, F11.921, F11.922, F11.929, F11.93, F11.94, F11.950, F11.951, F11.959, F11.981, F11.982, </w:t>
            </w:r>
            <w:r w:rsidRPr="00940A36">
              <w:rPr>
                <w:iCs/>
                <w:color w:val="000000"/>
              </w:rPr>
              <w:lastRenderedPageBreak/>
              <w:t xml:space="preserve">F11.988, F11.99, F12.10, F12.11, F12.120, F12.121, F12.122, F12.129, F12.150, F12.151, F12.159, F12.180, F12.188, F12.19, F12.20, F12.21, F12.220, F12.221, F12.222, F12.229, F12.23, F12.250, F12.251, F12.259, F12.280, F12.288, F12.29, F12.90, F12.920, F12.921, F12.922, F12.929, F12.93, F12.950, F12.951, F12.959, F12.980, F12.988, F12.99, F13.10, F13.11, F13.120, F13.121, F13.129, F13.14, F13.150, F13.151, F13.159, F13.180, F13.181, F13.182, F13.188, F13.19, F13.20, F13.21, F13.220, F13.221, F13.229, F13.230, F13.231, F13.232, F13.239, F13.24, F13.250, F13.251, F13.259, F13.26, F13.27, F13.280, F13.281, F13.282, F13.288, F13.29, F13.90, F13.920, F13.921, F13.929, F13.930, F13.931, F13.932, F13.939, F13.94, F13.950, F13.951, F13.959, F13.96, F13.97, F13.980, F13.981, F13.982, F13.988, F13.99, F14.10, F14.11, F14.120, F14.121, F14.122, F14.129, F14.14, F14.150, F14.151, F14.159, F14.180, F14.181, F14.182, F14.188, F14.19, F14.20, F14.21, F14.220, F14.221, F14.222, F14.229, F14.23, F14.24, F14.250, F14.251, F14.259, F14.280, F14.281, F14.282, F14.288, F14.29, F14.90, F14.920, F14.921, F14.922, F14.929, F14.94, F14.950, F14.951, F14.959, F14.980, F14.981, F14.982, F14.988, F14.99, F15.10, F15.11, F15.120, F15.121, F15.122, F15.129, F15.14, F15.150, F15.151, F15.159, F15.180, F15.181, F15.182, F15.188, F15.19, F15.20, F15.21, F15.220, F15.221, F15.222, F15.229, F15.23, F15.24, F15.250, F15.251, F15.259, F15.280, F15.281, F15.282, F15.288, F15.29, F15.90, F15.920, F15.921, F15.922, F15.929, F15.93, F15.94, F15.950, F15.951, F15.959, F15.980, F15.981, F15.982, F15.988, F15.99, F16.10, F16.11, F16.120, F16.121, F16.122, F16.129, F16.14, F16.150, F16.151, F16.159, F16.180, F16.183, F16.188, F16.19, F16.20, F16.21, F16.220, F16.221, F16.229, F16.24, F16.250, F16.251, F16.259, F16.280, F16.283, F16.288, F16.29, F16.90, F16.920, F16.921, F16.929, F16.94, F16.950, F16.951, F16.959, F16.980, F16.983, F16.988, F16.99, F17.200, F17.201, F17.203, F17.208, F17.209, F17.210, F17.211, F17.213, F17.218, F17.219, F17.220, F17.221, F17.223, F17.228, F17.229, F17.290, F17.291, F17.293, F17.298, F17.299, F18.10, F18.11, F18.120, F18.121, F18.129, F18.14, F18.150, F18.151, F18.159, F18.17, F18.180, F18.188, F18.19, F18.20, F18.21, F18.220, F18.221, F18.229, F18.24, F18.250, F18.251, F18.259, F18.27, F18.280, F18.288, F18.29, F18.90, F18.920, </w:t>
            </w:r>
            <w:r w:rsidRPr="00940A36">
              <w:rPr>
                <w:iCs/>
                <w:color w:val="000000"/>
              </w:rPr>
              <w:lastRenderedPageBreak/>
              <w:t>F18.921, F18.929, F18.94, F18.950, F18.951, F18.959, F18.97, F18.980, F18.988, F18.99, F19.10, F19.11, F19.120, F19.121, F19.122, F19.129, F19.14, F19.150, F19.151, F19.159, F19.16, F19.17, F19.180, F19.181, F19.182, F19.188, F19.19, F19.20, F19.21, F19.220, F19.221, F19.222, F19.229, F19.230, F19.231, F19.232, F19.239, F19.24, F19.250, F19.251, F19.259, F19.26, F19.27, F19.280, F19.281, F19.282, F19.288, F19.29, F19.90, F19.920, F19.921, F19.922, F19.929, F19.930, F19.931, F19.932, F19.939, F19.94, F19.950, F19.951, F19.959, F19.96, F19.97, F19.980, F19.981, F19.982, F19.988, F19.99, F55.0, F55.1, F55.2, F55.3, F55.4, F55.8, O35.5XX0, O35.5XX1, O35.5XX2, O35.5XX3, O35.5XX4, O35.5XX5, O35.5XX9, O99.320, O99.321, O99.322, O99.323, O99.324, O99.325, P04.41, P04.49, P96.1, P96.2, T40.0X1A, T40.0X1D, T40.0X1S, T40.0X3A, T40.0X3D, T40.0X3S, T40.0X4A, T40.0X4D, T40.0X4S, T40.0X5A, T40.0X5D, T40.0X5S, T40.0X6A, T40.0X6D, T40.0X6S, T40.1X1A, T40.1X1D, T40.1X1S, T40.1X3A, T40.1X3D, T40.1X3S, T40.1X4A, T40.1X4D, T40.1X4S, T40.1X5A, T40.1X5D, T40.1X5S, T40.5X1A, T40.5X1D, T40.5X1S, T40.5X3A, T40.5X3D, T40.5X3S, T40.5X4A, T40.5X4D, T40.5X4S, T40.5X5A, T40.5X5D, T40.5X5S, T40.5X6A, T40.5X6D, T40.5X6S, T40.7X1A, T40.7X1D, T40.7X1S, T40.7X3A, T40.7X3D, T40.7X3S, T40.7X4A, T40.7X4D, T40.7X4S, T40.7X5A, T40.7X5D, T40.7X5S, T40.7X6A, T40.7X6D, T40.7X6S, T40.8X1A, T40.8X1D, T40.8X1S, T40.8X3A, T40.8X3D, T40.8X3S, T40.8X4A, T40.8X4D, T40.8X4S, T40.8X5A, T40.8X5D, T40.8X5S, T40.901A, T40.901D, T40.901S, T40.903A, T40.903D, T40.903S, T40.904A, T40.904D, T40.904S, T40.905A, T40.905D, T40.905S, T40.906A, T40.906D, T40.906S, T40.991A, T40.991D, T40.991S, T40.993A, T40.993D, T40.993S, T40.994A, T40.994D, T40.994S, T40.995A, T40.995D, T40.995S, T40.996A, T40.996D, T40.996S</w:t>
            </w:r>
          </w:p>
        </w:tc>
      </w:tr>
      <w:tr w:rsidR="00CA690B" w:rsidRPr="00940A36" w14:paraId="1BB61FC3" w14:textId="77777777" w:rsidTr="00CA690B">
        <w:trPr>
          <w:trHeight w:val="88"/>
        </w:trPr>
        <w:tc>
          <w:tcPr>
            <w:tcW w:w="3960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246AF461" w14:textId="77777777" w:rsidR="00CA690B" w:rsidRDefault="00CA690B" w:rsidP="00076585">
            <w:pPr>
              <w:rPr>
                <w:b/>
                <w:bCs/>
                <w:iCs/>
                <w:color w:val="000000"/>
              </w:rPr>
            </w:pPr>
          </w:p>
        </w:tc>
        <w:tc>
          <w:tcPr>
            <w:tcW w:w="6210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62DF253" w14:textId="77777777" w:rsidR="00CA690B" w:rsidRPr="00CA690B" w:rsidRDefault="00CA690B" w:rsidP="00CA690B">
            <w:pPr>
              <w:rPr>
                <w:iCs/>
                <w:color w:val="000000"/>
              </w:rPr>
            </w:pPr>
          </w:p>
        </w:tc>
      </w:tr>
    </w:tbl>
    <w:p w14:paraId="2D5DFF67" w14:textId="77777777" w:rsidR="00D37096" w:rsidRDefault="00D37096">
      <w:pPr>
        <w:rPr>
          <w:rFonts w:asciiTheme="majorBidi" w:hAnsiTheme="majorBidi" w:cstheme="majorBidi"/>
          <w:b/>
          <w:bCs/>
        </w:rPr>
        <w:sectPr w:rsidR="00D37096" w:rsidSect="00F233F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C56D1BF" w14:textId="4DA93264" w:rsidR="004F5F26" w:rsidRDefault="00881BE6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Supplemental</w:t>
      </w:r>
      <w:r w:rsidR="002F7A32">
        <w:rPr>
          <w:rFonts w:asciiTheme="majorBidi" w:hAnsiTheme="majorBidi" w:cstheme="majorBidi"/>
          <w:b/>
          <w:bCs/>
        </w:rPr>
        <w:t xml:space="preserve"> </w:t>
      </w:r>
      <w:r w:rsidR="008E01AC">
        <w:rPr>
          <w:rFonts w:asciiTheme="majorBidi" w:hAnsiTheme="majorBidi" w:cstheme="majorBidi"/>
          <w:b/>
          <w:bCs/>
        </w:rPr>
        <w:t xml:space="preserve">Table </w:t>
      </w:r>
      <w:r w:rsidR="002F7A32">
        <w:rPr>
          <w:rFonts w:asciiTheme="majorBidi" w:hAnsiTheme="majorBidi" w:cstheme="majorBidi"/>
          <w:b/>
          <w:bCs/>
        </w:rPr>
        <w:t>S4</w:t>
      </w:r>
      <w:r w:rsidR="008E01AC">
        <w:rPr>
          <w:rFonts w:asciiTheme="majorBidi" w:hAnsiTheme="majorBidi" w:cstheme="majorBidi"/>
          <w:b/>
          <w:bCs/>
        </w:rPr>
        <w:t xml:space="preserve"> – </w:t>
      </w:r>
      <w:r>
        <w:rPr>
          <w:rFonts w:asciiTheme="majorBidi" w:hAnsiTheme="majorBidi" w:cstheme="majorBidi"/>
          <w:b/>
          <w:bCs/>
        </w:rPr>
        <w:t>Cox R</w:t>
      </w:r>
      <w:r w:rsidR="008E01AC">
        <w:rPr>
          <w:rFonts w:asciiTheme="majorBidi" w:hAnsiTheme="majorBidi" w:cstheme="majorBidi"/>
          <w:b/>
          <w:bCs/>
        </w:rPr>
        <w:t xml:space="preserve">egression </w:t>
      </w:r>
      <w:r>
        <w:rPr>
          <w:rFonts w:asciiTheme="majorBidi" w:hAnsiTheme="majorBidi" w:cstheme="majorBidi"/>
          <w:b/>
          <w:bCs/>
        </w:rPr>
        <w:t>R</w:t>
      </w:r>
      <w:r w:rsidR="008E01AC">
        <w:rPr>
          <w:rFonts w:asciiTheme="majorBidi" w:hAnsiTheme="majorBidi" w:cstheme="majorBidi"/>
          <w:b/>
          <w:bCs/>
        </w:rPr>
        <w:t xml:space="preserve">esults </w:t>
      </w:r>
      <w:r>
        <w:rPr>
          <w:rFonts w:asciiTheme="majorBidi" w:hAnsiTheme="majorBidi" w:cstheme="majorBidi"/>
          <w:b/>
          <w:bCs/>
        </w:rPr>
        <w:t xml:space="preserve">for ADRD </w:t>
      </w:r>
    </w:p>
    <w:tbl>
      <w:tblPr>
        <w:tblW w:w="9440" w:type="dxa"/>
        <w:tblLayout w:type="fixed"/>
        <w:tblLook w:val="04A0" w:firstRow="1" w:lastRow="0" w:firstColumn="1" w:lastColumn="0" w:noHBand="0" w:noVBand="1"/>
      </w:tblPr>
      <w:tblGrid>
        <w:gridCol w:w="3140"/>
        <w:gridCol w:w="990"/>
        <w:gridCol w:w="900"/>
        <w:gridCol w:w="1350"/>
        <w:gridCol w:w="1170"/>
        <w:gridCol w:w="1080"/>
        <w:gridCol w:w="810"/>
      </w:tblGrid>
      <w:tr w:rsidR="008E01AC" w:rsidRPr="008E01AC" w14:paraId="0A039C22" w14:textId="77777777" w:rsidTr="003F4E55">
        <w:trPr>
          <w:trHeight w:val="331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7EC81" w14:textId="77777777" w:rsidR="008E01AC" w:rsidRPr="008E01AC" w:rsidRDefault="008E01A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E01AC">
              <w:rPr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8C888" w14:textId="77777777" w:rsidR="008E01AC" w:rsidRPr="008E01AC" w:rsidRDefault="008E01A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E01AC">
              <w:rPr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2080A" w14:textId="77777777" w:rsidR="008E01AC" w:rsidRPr="008E01AC" w:rsidRDefault="008E01A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E01AC">
              <w:rPr>
                <w:b/>
                <w:bCs/>
                <w:color w:val="000000"/>
                <w:sz w:val="20"/>
                <w:szCs w:val="20"/>
              </w:rPr>
              <w:t>StdErr</w:t>
            </w:r>
            <w:proofErr w:type="spellEnd"/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B1A36" w14:textId="77777777" w:rsidR="008E01AC" w:rsidRPr="008E01AC" w:rsidRDefault="008E01A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E01AC">
              <w:rPr>
                <w:b/>
                <w:bCs/>
                <w:color w:val="000000"/>
                <w:sz w:val="20"/>
                <w:szCs w:val="20"/>
              </w:rPr>
              <w:t>HazardRatio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5465" w14:textId="77777777" w:rsidR="008E01AC" w:rsidRPr="008E01AC" w:rsidRDefault="008E01A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E01AC">
              <w:rPr>
                <w:b/>
                <w:bCs/>
                <w:color w:val="000000"/>
                <w:sz w:val="20"/>
                <w:szCs w:val="20"/>
              </w:rPr>
              <w:t>HRLower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78B2B" w14:textId="77777777" w:rsidR="008E01AC" w:rsidRPr="008E01AC" w:rsidRDefault="008E01A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E01AC">
              <w:rPr>
                <w:b/>
                <w:bCs/>
                <w:color w:val="000000"/>
                <w:sz w:val="20"/>
                <w:szCs w:val="20"/>
              </w:rPr>
              <w:t>HRUpper</w:t>
            </w:r>
            <w:proofErr w:type="spellEnd"/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D2E0B6" w14:textId="588B84FA" w:rsidR="008E01AC" w:rsidRPr="008E01AC" w:rsidRDefault="003F4E5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3F4E55" w:rsidRPr="008E01AC" w14:paraId="793C2E09" w14:textId="77777777" w:rsidTr="003F4E55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75189" w14:textId="77777777" w:rsidR="003F4E55" w:rsidRPr="003F4E55" w:rsidRDefault="003F4E55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>Spinal Cord Injury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441ABA86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0.265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14:paraId="507273C8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14:paraId="51D095F9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1.303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14:paraId="4A1654E3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14:paraId="55C363BA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1.668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43D5B98D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0.036</w:t>
            </w:r>
          </w:p>
        </w:tc>
      </w:tr>
      <w:tr w:rsidR="003F4E55" w:rsidRPr="008E01AC" w14:paraId="20184501" w14:textId="77777777" w:rsidTr="003F4E55">
        <w:trPr>
          <w:trHeight w:val="26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4EE78" w14:textId="77777777" w:rsidR="003F4E55" w:rsidRPr="003F4E55" w:rsidRDefault="003F4E55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>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DAEB1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1.986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3832E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C7579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7.286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35CCD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4.854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C0700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10.937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F585BD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3F4E55" w:rsidRPr="008E01AC" w14:paraId="070F71CC" w14:textId="77777777" w:rsidTr="003F4E55">
        <w:trPr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CBD0" w14:textId="77777777" w:rsidR="003F4E55" w:rsidRPr="003F4E55" w:rsidRDefault="003F4E55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7EC7C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8232C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A0575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1.153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0355F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C2526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1.367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A0005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0.101</w:t>
            </w:r>
          </w:p>
        </w:tc>
      </w:tr>
      <w:tr w:rsidR="003F4E55" w:rsidRPr="008E01AC" w14:paraId="2DDD88D9" w14:textId="77777777" w:rsidTr="003F4E55">
        <w:trPr>
          <w:trHeight w:val="24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92BF3" w14:textId="77777777" w:rsidR="003F4E55" w:rsidRPr="003F4E55" w:rsidRDefault="003F4E55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>Disadvantage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DA6A86C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D97F533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9A687AE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4B01C9E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3469D5B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FA298" w14:textId="77777777" w:rsidR="003F4E55" w:rsidRPr="008E01AC" w:rsidRDefault="003F4E55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0.164</w:t>
            </w:r>
          </w:p>
        </w:tc>
      </w:tr>
      <w:tr w:rsidR="003F4E55" w:rsidRPr="008E01AC" w14:paraId="098E6701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43A68" w14:textId="1BBD5FEE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EB0B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0.403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8D40B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0.218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B9C0A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1.497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F0CA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B6854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2.295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E040E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0.064</w:t>
            </w:r>
          </w:p>
        </w:tc>
      </w:tr>
      <w:tr w:rsidR="003F4E55" w:rsidRPr="008E01AC" w14:paraId="22A9D20D" w14:textId="77777777" w:rsidTr="003F4E5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BFD9" w14:textId="753DA120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0888E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38D53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1658C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16EC5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0.887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35D4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1.401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E1AD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0.352</w:t>
            </w:r>
          </w:p>
        </w:tc>
      </w:tr>
      <w:tr w:rsidR="003F4E55" w:rsidRPr="008E01AC" w14:paraId="6F30E299" w14:textId="77777777" w:rsidTr="003F4E5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F617" w14:textId="0E66AFDB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5E5006" w14:textId="77777777" w:rsidR="003F4E55" w:rsidRPr="008E01AC" w:rsidRDefault="003F4E55" w:rsidP="008E01AC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E01AC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3F4E55" w:rsidRPr="008E01AC" w14:paraId="10D9B136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D26D5" w14:textId="77777777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>Affluence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E5D9D12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85FA6D5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8903DC8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209ED3A3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829CD9D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C1B8C1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0.011</w:t>
            </w:r>
          </w:p>
        </w:tc>
      </w:tr>
      <w:tr w:rsidR="003F4E55" w:rsidRPr="008E01AC" w14:paraId="66400A7E" w14:textId="77777777" w:rsidTr="003F4E5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035B" w14:textId="7586D6F2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3A4BC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38ADA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29CC5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1.450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507A9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3ACEC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2.033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4D9B00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0.031</w:t>
            </w:r>
          </w:p>
        </w:tc>
      </w:tr>
      <w:tr w:rsidR="003F4E55" w:rsidRPr="008E01AC" w14:paraId="37898241" w14:textId="77777777" w:rsidTr="003F4E5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D2F7" w14:textId="6273BB97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F6EC9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9CF1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0.140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A766E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1.049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E221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0.797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FAFAB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1.381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2F3A3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0.733</w:t>
            </w:r>
          </w:p>
        </w:tc>
      </w:tr>
      <w:tr w:rsidR="003F4E55" w:rsidRPr="008E01AC" w14:paraId="1E46BE4E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5461F" w14:textId="387D3BBC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B79E76" w14:textId="77777777" w:rsidR="003F4E55" w:rsidRPr="008E01AC" w:rsidRDefault="003F4E55" w:rsidP="008E01AC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E01AC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3F4E55" w:rsidRPr="008E01AC" w14:paraId="40C92233" w14:textId="77777777" w:rsidTr="003F4E55">
        <w:trPr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649E" w14:textId="77777777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Years of Comorbidity (All 4 </w:t>
            </w:r>
            <w:proofErr w:type="spellStart"/>
            <w:r w:rsidRPr="003F4E55">
              <w:rPr>
                <w:color w:val="000000"/>
                <w:sz w:val="20"/>
                <w:szCs w:val="20"/>
              </w:rPr>
              <w:t>Yrs</w:t>
            </w:r>
            <w:proofErr w:type="spellEnd"/>
            <w:r w:rsidRPr="003F4E5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1888B18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E4D0902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C5F8424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275D4101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F939ACE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1CA6A9B4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F4E55" w:rsidRPr="008E01AC" w14:paraId="45AAD13A" w14:textId="77777777" w:rsidTr="003F4E55">
        <w:trPr>
          <w:trHeight w:val="179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A658" w14:textId="4FF96649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Alcohol/Substance Abuse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67D41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-0.032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FEB07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18CC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EC3F39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43D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2BDDE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0.348</w:t>
            </w:r>
          </w:p>
        </w:tc>
      </w:tr>
      <w:tr w:rsidR="003F4E55" w:rsidRPr="008E01AC" w14:paraId="1CE2CAB0" w14:textId="77777777" w:rsidTr="003F4E5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3CCD" w14:textId="1910F9A6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Anxiety/Depression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1D4B7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6990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0A787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1.178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7EDAA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1.127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563E8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1.231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68A41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3F4E55" w:rsidRPr="008E01AC" w14:paraId="2CAF4EB3" w14:textId="77777777" w:rsidTr="003F4E55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1EFCF" w14:textId="1C4DCFD3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Insomnia/Sleep Disorder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CE14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F1E1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081A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1.042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98C3C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5BBE1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577BD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0.143</w:t>
            </w:r>
          </w:p>
        </w:tc>
      </w:tr>
      <w:tr w:rsidR="003F4E55" w:rsidRPr="008E01AC" w14:paraId="37DCCB8C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B7212" w14:textId="6F8B84A7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Cardiac Disease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CE557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726A7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2ABC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6078E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A6E2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AECD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0.065</w:t>
            </w:r>
          </w:p>
        </w:tc>
      </w:tr>
      <w:tr w:rsidR="003F4E55" w:rsidRPr="008E01AC" w14:paraId="3CF838C5" w14:textId="77777777" w:rsidTr="003F4E5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EAD61" w14:textId="520BE6B7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Diabetes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9E37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7F90A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9BFE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522B7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C017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A304B4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0.257</w:t>
            </w:r>
          </w:p>
        </w:tc>
      </w:tr>
      <w:tr w:rsidR="003F4E55" w:rsidRPr="008E01AC" w14:paraId="0BCC8F13" w14:textId="77777777" w:rsidTr="003F4E55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344D" w14:textId="106E830D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Hypertension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CD4A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6C9D4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CEF1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4B004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179B2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1.215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67F3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3F4E55" w:rsidRPr="008E01AC" w14:paraId="005591DD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1742" w14:textId="561E2ADB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Stroke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618C2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06F92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4E425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1.169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12A73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62A6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1.217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6C80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3F4E55" w:rsidRPr="008E01AC" w14:paraId="66E53B9E" w14:textId="77777777" w:rsidTr="003F4E5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71D2F" w14:textId="71816409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PVD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F40B5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239E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3CD5F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AA4C9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067D8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1.129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CA57B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0.008</w:t>
            </w:r>
          </w:p>
        </w:tc>
      </w:tr>
      <w:tr w:rsidR="003F4E55" w:rsidRPr="008E01AC" w14:paraId="3ECD4386" w14:textId="77777777" w:rsidTr="003F4E55">
        <w:trPr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43A05" w14:textId="2FE160DE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Hyperlipidemia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D482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-0.040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947B0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FD0DA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0.961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C119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B91E3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28AEF9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0.108</w:t>
            </w:r>
          </w:p>
        </w:tc>
      </w:tr>
      <w:tr w:rsidR="003F4E55" w:rsidRPr="008E01AC" w14:paraId="14614EF7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26E88" w14:textId="0B0A7099" w:rsidR="003F4E55" w:rsidRPr="003F4E55" w:rsidRDefault="003F4E55" w:rsidP="008E01AC">
            <w:pPr>
              <w:rPr>
                <w:color w:val="000000"/>
                <w:sz w:val="20"/>
                <w:szCs w:val="20"/>
              </w:rPr>
            </w:pPr>
            <w:r w:rsidRPr="003F4E55">
              <w:rPr>
                <w:color w:val="000000"/>
                <w:sz w:val="20"/>
                <w:szCs w:val="20"/>
              </w:rPr>
              <w:t xml:space="preserve">   Respiratory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B730C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98F5D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DD43B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38F36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9D1CC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1.050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26E61" w14:textId="77777777" w:rsidR="003F4E55" w:rsidRPr="008E01AC" w:rsidRDefault="003F4E55" w:rsidP="008E01AC">
            <w:pPr>
              <w:jc w:val="center"/>
              <w:rPr>
                <w:color w:val="000000"/>
                <w:sz w:val="20"/>
                <w:szCs w:val="20"/>
              </w:rPr>
            </w:pPr>
            <w:r w:rsidRPr="008E01AC">
              <w:rPr>
                <w:color w:val="000000"/>
                <w:sz w:val="20"/>
                <w:szCs w:val="20"/>
              </w:rPr>
              <w:t>0.905</w:t>
            </w:r>
          </w:p>
        </w:tc>
      </w:tr>
      <w:tr w:rsidR="003F4E55" w:rsidRPr="008E01AC" w14:paraId="40AB1193" w14:textId="77777777" w:rsidTr="003F4E5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16A56" w14:textId="29A702B0" w:rsidR="003F4E55" w:rsidRPr="003F4E55" w:rsidRDefault="003F4E55" w:rsidP="008E01AC">
            <w:pPr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 xml:space="preserve">Anticholinergics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C5940F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71DA7F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7C046D5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466A0609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C766AF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3AFC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0.008</w:t>
            </w:r>
          </w:p>
        </w:tc>
      </w:tr>
      <w:tr w:rsidR="003F4E55" w:rsidRPr="008E01AC" w14:paraId="6B19BEF8" w14:textId="77777777" w:rsidTr="003F4E55">
        <w:trPr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BB0B" w14:textId="4FB86F36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High-End Users (41.7%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E6FA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0.465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5E24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0.177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5C4DC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1.592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DFF51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8A6A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2.253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D7761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0.009</w:t>
            </w:r>
          </w:p>
        </w:tc>
      </w:tr>
      <w:tr w:rsidR="003F4E55" w:rsidRPr="008E01AC" w14:paraId="147CA489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04A7" w14:textId="2078ABB9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Low-End Users (1.7% - 40.0%)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25E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0.283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B09A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0.145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1361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1.327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A1D32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0.999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EE06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1.763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3B612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0.051</w:t>
            </w:r>
          </w:p>
        </w:tc>
      </w:tr>
      <w:tr w:rsidR="003F4E55" w:rsidRPr="008E01AC" w14:paraId="41AA8A1A" w14:textId="77777777" w:rsidTr="003F4E5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AAC90" w14:textId="2290CD9C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46D01C" w14:textId="77777777" w:rsidR="003F4E55" w:rsidRPr="008E01AC" w:rsidRDefault="003F4E55" w:rsidP="008E01AC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E01AC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3F4E55" w:rsidRPr="008E01AC" w14:paraId="722CDFF7" w14:textId="77777777" w:rsidTr="003F4E55">
        <w:trPr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665C" w14:textId="77777777" w:rsidR="003F4E55" w:rsidRPr="003F4E55" w:rsidRDefault="003F4E55" w:rsidP="008E01AC">
            <w:pPr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Antidepressants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B19D0F4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8722125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D6E4FB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4BF455E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7904A84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7B4B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0.093</w:t>
            </w:r>
          </w:p>
        </w:tc>
      </w:tr>
      <w:tr w:rsidR="003F4E55" w:rsidRPr="008E01AC" w14:paraId="26BC392E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DAEC" w14:textId="77CE40DD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High-End Users (63.3%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6FE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0.264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6238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0.150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CD31E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1.303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1C35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0.970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3164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1.749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9EFAA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0.079</w:t>
            </w:r>
          </w:p>
        </w:tc>
      </w:tr>
      <w:tr w:rsidR="003F4E55" w:rsidRPr="008E01AC" w14:paraId="1C08941E" w14:textId="77777777" w:rsidTr="003F4E5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B64E3" w14:textId="67C44754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Low-End Users (1.7% - 63.2%)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8041E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-0.103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2DD7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0.129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6437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0.902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813E4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0.701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FC08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1.161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291B49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0.424</w:t>
            </w:r>
          </w:p>
        </w:tc>
      </w:tr>
      <w:tr w:rsidR="003F4E55" w:rsidRPr="008E01AC" w14:paraId="6E8333B9" w14:textId="77777777" w:rsidTr="003F4E55">
        <w:trPr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EDC3" w14:textId="19D4464E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92A2FB" w14:textId="77777777" w:rsidR="003F4E55" w:rsidRPr="008E01AC" w:rsidRDefault="003F4E55" w:rsidP="008E01AC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E01AC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3F4E55" w:rsidRPr="008E01AC" w14:paraId="74E82CB1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EDD69" w14:textId="77777777" w:rsidR="003F4E55" w:rsidRPr="003F4E55" w:rsidRDefault="003F4E55" w:rsidP="008E01AC">
            <w:pPr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Antispasmodics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1805736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39E7F59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2882CD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D2BD2E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5458E66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4D3A5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0.008</w:t>
            </w:r>
          </w:p>
        </w:tc>
      </w:tr>
      <w:tr w:rsidR="003F4E55" w:rsidRPr="008E01AC" w14:paraId="547AC795" w14:textId="77777777" w:rsidTr="003F4E5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2989C" w14:textId="4D5D730E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High-End Users (12.5%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6E6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-0.397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4BE3B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0.267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B76C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0.672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389D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0.398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BF49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1.135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4206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0.137</w:t>
            </w:r>
          </w:p>
        </w:tc>
      </w:tr>
      <w:tr w:rsidR="003F4E55" w:rsidRPr="008E01AC" w14:paraId="51A17B2A" w14:textId="77777777" w:rsidTr="003F4E5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4E64" w14:textId="315A8490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Low-End Users (1.7% - 11.7%)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2E30B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-0.679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CFAC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0.239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E9A9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0.507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C451B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0.318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3D88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0.809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683F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0.004</w:t>
            </w:r>
          </w:p>
        </w:tc>
      </w:tr>
      <w:tr w:rsidR="003F4E55" w:rsidRPr="008E01AC" w14:paraId="31D317F0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43E2" w14:textId="21770EF7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95405E" w14:textId="77777777" w:rsidR="003F4E55" w:rsidRPr="008E01AC" w:rsidRDefault="003F4E55" w:rsidP="008E01AC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E01AC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3F4E55" w:rsidRPr="008E01AC" w14:paraId="74A49119" w14:textId="77777777" w:rsidTr="003F4E5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3C9D" w14:textId="77777777" w:rsidR="003F4E55" w:rsidRPr="003F4E55" w:rsidRDefault="003F4E55" w:rsidP="008E01AC">
            <w:pPr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Benzodiazepines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C7F39CD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7D9494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5DC565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0EA5BD9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9D2456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E969B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0.002</w:t>
            </w:r>
          </w:p>
        </w:tc>
      </w:tr>
      <w:tr w:rsidR="003F4E55" w:rsidRPr="008E01AC" w14:paraId="369E7056" w14:textId="77777777" w:rsidTr="003F4E5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903E" w14:textId="7059200A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High-End Users (33.3%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228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-0.267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7817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0.162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FABCB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0.766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E6F9A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0.558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C2D2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1.051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D129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0.098</w:t>
            </w:r>
          </w:p>
        </w:tc>
      </w:tr>
      <w:tr w:rsidR="003F4E55" w:rsidRPr="008E01AC" w14:paraId="56EC72AE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9A71F" w14:textId="79A2DDF3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Low-End Users (1.7% - 31.7%)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BE34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-0.458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AF4E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33C02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0.633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1E1A2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0.488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9D392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0.820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6926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&lt;.001</w:t>
            </w:r>
          </w:p>
        </w:tc>
      </w:tr>
      <w:tr w:rsidR="003F4E55" w:rsidRPr="008E01AC" w14:paraId="5B8B0E36" w14:textId="77777777" w:rsidTr="003F4E5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5A48" w14:textId="734D220D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4E010C" w14:textId="77777777" w:rsidR="003F4E55" w:rsidRPr="008E01AC" w:rsidRDefault="003F4E55" w:rsidP="008E01AC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E01AC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3F4E55" w:rsidRPr="008E01AC" w14:paraId="0AB6C30E" w14:textId="77777777" w:rsidTr="003F4E5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284D9" w14:textId="74AE7065" w:rsidR="003F4E55" w:rsidRPr="003F4E55" w:rsidRDefault="003F4E55" w:rsidP="008E01AC">
            <w:pPr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Neuropathic Pain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1572714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783069D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8A19D3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5B18005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2D21BDE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3DCB5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&lt;.001</w:t>
            </w:r>
          </w:p>
        </w:tc>
      </w:tr>
      <w:tr w:rsidR="003F4E55" w:rsidRPr="008E01AC" w14:paraId="3B743681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B599E" w14:textId="5E342D69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High-End Users (36.7%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212C2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0.048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686B9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0.149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56C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1.049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CD58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0.783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86F96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1.406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DDBBA4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0.748</w:t>
            </w:r>
          </w:p>
        </w:tc>
      </w:tr>
      <w:tr w:rsidR="003F4E55" w:rsidRPr="008E01AC" w14:paraId="68556F65" w14:textId="77777777" w:rsidTr="003F4E5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CF37" w14:textId="46A2F484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Low-End Users (1.7% - 35.0%)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BFE3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-0.559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450F4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2612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0.572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5FE12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0.425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0B768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0.771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8D37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&lt;.001</w:t>
            </w:r>
          </w:p>
        </w:tc>
      </w:tr>
      <w:tr w:rsidR="003F4E55" w:rsidRPr="008E01AC" w14:paraId="48D7F1C9" w14:textId="77777777" w:rsidTr="003F4E55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63A0C" w14:textId="1B694C4B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3D2C43" w14:textId="77777777" w:rsidR="003F4E55" w:rsidRPr="008E01AC" w:rsidRDefault="003F4E55" w:rsidP="008E01AC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E01AC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3F4E55" w:rsidRPr="008E01AC" w14:paraId="270D7385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ABB4C" w14:textId="77777777" w:rsidR="003F4E55" w:rsidRPr="003F4E55" w:rsidRDefault="003F4E55" w:rsidP="008E01AC">
            <w:pPr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Opiates/Narcotics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62A89F7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8FBB29A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AFFB11C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4E3A5FFB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080EDBC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D1F0F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&lt;.001</w:t>
            </w:r>
          </w:p>
        </w:tc>
      </w:tr>
      <w:tr w:rsidR="003F4E55" w:rsidRPr="008E01AC" w14:paraId="39D62B18" w14:textId="77777777" w:rsidTr="003F4E5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DF15" w14:textId="50DEE926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High-End Users (12.5%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33981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-0.010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1C283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FDB5A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0.990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EFBA4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0.781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8844A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1.255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7F03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0.934</w:t>
            </w:r>
          </w:p>
        </w:tc>
      </w:tr>
      <w:tr w:rsidR="003F4E55" w:rsidRPr="008E01AC" w14:paraId="52E736D5" w14:textId="77777777" w:rsidTr="003F4E5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C2A3C" w14:textId="1B00CAEF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Low-End Users (1.7% - 12.3%)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E8CF6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-0.477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285F1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0.101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60D0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0.621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40BEA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0.509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9EF9E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0.757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A518C" w14:textId="77777777" w:rsidR="003F4E55" w:rsidRPr="008E01AC" w:rsidRDefault="003F4E55" w:rsidP="008E01AC">
            <w:pPr>
              <w:jc w:val="center"/>
              <w:rPr>
                <w:sz w:val="20"/>
                <w:szCs w:val="20"/>
              </w:rPr>
            </w:pPr>
            <w:r w:rsidRPr="008E01AC">
              <w:rPr>
                <w:sz w:val="20"/>
                <w:szCs w:val="20"/>
              </w:rPr>
              <w:t>&lt;.001</w:t>
            </w:r>
          </w:p>
        </w:tc>
      </w:tr>
      <w:tr w:rsidR="003F4E55" w:rsidRPr="008E01AC" w14:paraId="0A71564A" w14:textId="77777777" w:rsidTr="003F4E55">
        <w:trPr>
          <w:trHeight w:val="15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34F46" w14:textId="2ED180FB" w:rsidR="003F4E55" w:rsidRPr="003F4E55" w:rsidRDefault="003F4E55" w:rsidP="008E01AC">
            <w:pPr>
              <w:ind w:left="154"/>
              <w:rPr>
                <w:sz w:val="20"/>
                <w:szCs w:val="20"/>
              </w:rPr>
            </w:pPr>
            <w:r w:rsidRPr="003F4E55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55FA54" w14:textId="77777777" w:rsidR="003F4E55" w:rsidRPr="008E01AC" w:rsidRDefault="003F4E55" w:rsidP="008E01AC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E01AC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</w:tbl>
    <w:p w14:paraId="009128E6" w14:textId="77777777" w:rsidR="008E01AC" w:rsidRDefault="008E01AC">
      <w:pPr>
        <w:rPr>
          <w:rFonts w:asciiTheme="majorBidi" w:hAnsiTheme="majorBidi" w:cstheme="majorBidi"/>
          <w:b/>
          <w:bCs/>
        </w:rPr>
      </w:pPr>
    </w:p>
    <w:p w14:paraId="7CEFCEE8" w14:textId="77777777" w:rsidR="002F7A32" w:rsidRDefault="002F7A32">
      <w:pPr>
        <w:rPr>
          <w:rFonts w:asciiTheme="majorBidi" w:hAnsiTheme="majorBidi" w:cstheme="majorBidi"/>
          <w:b/>
          <w:bCs/>
        </w:rPr>
      </w:pPr>
    </w:p>
    <w:p w14:paraId="6538B817" w14:textId="77777777" w:rsidR="002F7A32" w:rsidRDefault="002F7A32">
      <w:pPr>
        <w:rPr>
          <w:rFonts w:asciiTheme="majorBidi" w:hAnsiTheme="majorBidi" w:cstheme="majorBidi"/>
          <w:b/>
          <w:bCs/>
        </w:rPr>
      </w:pPr>
    </w:p>
    <w:p w14:paraId="7D9CB8D7" w14:textId="77777777" w:rsidR="002F7A32" w:rsidRDefault="002F7A32">
      <w:pPr>
        <w:rPr>
          <w:rFonts w:asciiTheme="majorBidi" w:hAnsiTheme="majorBidi" w:cstheme="majorBidi"/>
          <w:b/>
          <w:bCs/>
        </w:rPr>
      </w:pPr>
    </w:p>
    <w:p w14:paraId="4BE8A1F6" w14:textId="0657F564" w:rsidR="002F7A32" w:rsidRDefault="002F7A32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Supplemental Table S5. </w:t>
      </w:r>
      <w:r w:rsidR="00881BE6">
        <w:rPr>
          <w:rFonts w:asciiTheme="majorBidi" w:hAnsiTheme="majorBidi" w:cstheme="majorBidi"/>
          <w:b/>
          <w:bCs/>
        </w:rPr>
        <w:t xml:space="preserve">Cox </w:t>
      </w:r>
      <w:r>
        <w:rPr>
          <w:rFonts w:asciiTheme="majorBidi" w:hAnsiTheme="majorBidi" w:cstheme="majorBidi"/>
          <w:b/>
          <w:bCs/>
        </w:rPr>
        <w:t xml:space="preserve">Regression Results </w:t>
      </w:r>
      <w:r w:rsidR="00881BE6">
        <w:rPr>
          <w:rFonts w:asciiTheme="majorBidi" w:hAnsiTheme="majorBidi" w:cstheme="majorBidi"/>
          <w:b/>
          <w:bCs/>
        </w:rPr>
        <w:t xml:space="preserve">for ADRD </w:t>
      </w:r>
      <w:r>
        <w:rPr>
          <w:rFonts w:asciiTheme="majorBidi" w:hAnsiTheme="majorBidi" w:cstheme="majorBidi"/>
          <w:b/>
          <w:bCs/>
        </w:rPr>
        <w:t>with Age-Interaction</w:t>
      </w:r>
    </w:p>
    <w:tbl>
      <w:tblPr>
        <w:tblW w:w="9440" w:type="dxa"/>
        <w:tblLayout w:type="fixed"/>
        <w:tblLook w:val="04A0" w:firstRow="1" w:lastRow="0" w:firstColumn="1" w:lastColumn="0" w:noHBand="0" w:noVBand="1"/>
      </w:tblPr>
      <w:tblGrid>
        <w:gridCol w:w="3140"/>
        <w:gridCol w:w="990"/>
        <w:gridCol w:w="900"/>
        <w:gridCol w:w="1350"/>
        <w:gridCol w:w="1170"/>
        <w:gridCol w:w="1080"/>
        <w:gridCol w:w="810"/>
      </w:tblGrid>
      <w:tr w:rsidR="00D514E3" w:rsidRPr="002C17AF" w14:paraId="1C488FFC" w14:textId="77777777" w:rsidTr="0046400A">
        <w:trPr>
          <w:trHeight w:val="331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907A0" w14:textId="77777777" w:rsidR="00D514E3" w:rsidRPr="002C17AF" w:rsidRDefault="00D514E3" w:rsidP="003F668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C17AF">
              <w:rPr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6298B" w14:textId="77777777" w:rsidR="00D514E3" w:rsidRPr="002C17AF" w:rsidRDefault="00D514E3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C17AF">
              <w:rPr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4779C" w14:textId="77777777" w:rsidR="00D514E3" w:rsidRPr="002C17AF" w:rsidRDefault="00D514E3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C17AF">
              <w:rPr>
                <w:b/>
                <w:bCs/>
                <w:color w:val="000000"/>
                <w:sz w:val="20"/>
                <w:szCs w:val="20"/>
              </w:rPr>
              <w:t>StdErr</w:t>
            </w:r>
            <w:proofErr w:type="spellEnd"/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D8BC4" w14:textId="77777777" w:rsidR="00D514E3" w:rsidRPr="002C17AF" w:rsidRDefault="00D514E3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C17AF">
              <w:rPr>
                <w:b/>
                <w:bCs/>
                <w:color w:val="000000"/>
                <w:sz w:val="20"/>
                <w:szCs w:val="20"/>
              </w:rPr>
              <w:t>HazardRatio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7ADD9" w14:textId="77777777" w:rsidR="00D514E3" w:rsidRPr="002C17AF" w:rsidRDefault="00D514E3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C17AF">
              <w:rPr>
                <w:b/>
                <w:bCs/>
                <w:color w:val="000000"/>
                <w:sz w:val="20"/>
                <w:szCs w:val="20"/>
              </w:rPr>
              <w:t>HRLower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56142" w14:textId="77777777" w:rsidR="00D514E3" w:rsidRPr="002C17AF" w:rsidRDefault="00D514E3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C17AF">
              <w:rPr>
                <w:b/>
                <w:bCs/>
                <w:color w:val="000000"/>
                <w:sz w:val="20"/>
                <w:szCs w:val="20"/>
              </w:rPr>
              <w:t>HRUpper</w:t>
            </w:r>
            <w:proofErr w:type="spellEnd"/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0EB88" w14:textId="77777777" w:rsidR="00D514E3" w:rsidRPr="002C17AF" w:rsidRDefault="00D514E3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C17AF"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6228BA" w:rsidRPr="002C17AF" w14:paraId="3AFBDB0E" w14:textId="77777777" w:rsidTr="0046400A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86647" w14:textId="4AB1CBDF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TSCI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71088051" w14:textId="650F745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1.638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14:paraId="6E2F8B0D" w14:textId="3AB58DB9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0.418</w:t>
            </w:r>
          </w:p>
        </w:tc>
        <w:tc>
          <w:tcPr>
            <w:tcW w:w="135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30F653A8" w14:textId="4FD041B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74F41717" w14:textId="792C699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5326BCFF" w14:textId="78B96FD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102D755B" w14:textId="27FE3F26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6228BA" w:rsidRPr="002C17AF" w14:paraId="02F81A16" w14:textId="77777777" w:rsidTr="0046400A">
        <w:trPr>
          <w:trHeight w:val="26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8E5C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55D4D" w14:textId="1BD441D2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2.292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932CE" w14:textId="1566F6F0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60CEEEE3" w14:textId="12AFFA79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7DAF6370" w14:textId="2824AE0E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4C86ABE2" w14:textId="1251435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CE207" w14:textId="1ABAB78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6228BA" w:rsidRPr="002C17AF" w14:paraId="31E4E180" w14:textId="77777777" w:rsidTr="0046400A">
        <w:trPr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154EA" w14:textId="0E2E26F6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TSCI * 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38913" w14:textId="081EE65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-1.459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E5F3E" w14:textId="2476A771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0.433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14188FFD" w14:textId="770250BF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0D5894CF" w14:textId="2EE0A028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1A519002" w14:textId="7A6CE03D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0E6927" w14:textId="3DE38FD4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&lt;.001</w:t>
            </w:r>
          </w:p>
        </w:tc>
      </w:tr>
      <w:tr w:rsidR="006228BA" w:rsidRPr="002C17AF" w14:paraId="210996A2" w14:textId="77777777" w:rsidTr="003F6685">
        <w:trPr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D74EB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1452" w14:textId="60A86C2A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75A0F" w14:textId="1995811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6E690" w14:textId="024E5CF7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7F88F" w14:textId="28A9D1F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73C0D" w14:textId="38F38638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1.368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777BF" w14:textId="12920ABA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0.099</w:t>
            </w:r>
          </w:p>
        </w:tc>
      </w:tr>
      <w:tr w:rsidR="00D514E3" w:rsidRPr="002C17AF" w14:paraId="7C097AC1" w14:textId="77777777" w:rsidTr="003F6685">
        <w:trPr>
          <w:trHeight w:val="24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79D4" w14:textId="77777777" w:rsidR="00D514E3" w:rsidRPr="002C17AF" w:rsidRDefault="00D514E3" w:rsidP="003F6685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Disadvantage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3227D99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D3950A4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AD7794B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17552AA9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95244E6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A0B8A" w14:textId="6025FBAF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</w:t>
            </w:r>
            <w:r w:rsidR="006228BA" w:rsidRPr="002C17AF">
              <w:rPr>
                <w:color w:val="000000"/>
                <w:sz w:val="20"/>
                <w:szCs w:val="20"/>
              </w:rPr>
              <w:t>56</w:t>
            </w:r>
          </w:p>
        </w:tc>
      </w:tr>
      <w:tr w:rsidR="006228BA" w:rsidRPr="002C17AF" w14:paraId="056A2E22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74536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6EF47" w14:textId="063C0360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63549" w14:textId="683D365E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0.218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6F7BB" w14:textId="48F816D6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1.506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A7BFB" w14:textId="03FBB82F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304C1" w14:textId="1C401074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2.308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A3F45" w14:textId="5777A29F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0.060</w:t>
            </w:r>
          </w:p>
        </w:tc>
      </w:tr>
      <w:tr w:rsidR="006228BA" w:rsidRPr="002C17AF" w14:paraId="29373693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8FB0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D3BC4" w14:textId="459EBCC6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A861A" w14:textId="6846BE8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75A40" w14:textId="5941C51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3C0B" w14:textId="184EB46B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0.887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22FF6" w14:textId="34C00C67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1.402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6D286" w14:textId="4CC7BE72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0.349</w:t>
            </w:r>
          </w:p>
        </w:tc>
      </w:tr>
      <w:tr w:rsidR="00D514E3" w:rsidRPr="002C17AF" w14:paraId="444818ED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5B5A" w14:textId="77777777" w:rsidR="00D514E3" w:rsidRPr="002C17AF" w:rsidRDefault="00D514E3" w:rsidP="003F6685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FE5D25" w14:textId="77777777" w:rsidR="00D514E3" w:rsidRPr="002C17AF" w:rsidRDefault="00D514E3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2C17AF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D514E3" w:rsidRPr="002C17AF" w14:paraId="7618CB52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16B0" w14:textId="77777777" w:rsidR="00D514E3" w:rsidRPr="002C17AF" w:rsidRDefault="00D514E3" w:rsidP="003F6685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Affluence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8002890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9211937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5D14B51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39433153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1C82141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B0AE3A" w14:textId="081F4C26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0.01</w:t>
            </w:r>
            <w:r w:rsidR="006228BA" w:rsidRPr="002C17AF">
              <w:rPr>
                <w:color w:val="000000"/>
                <w:sz w:val="20"/>
                <w:szCs w:val="20"/>
              </w:rPr>
              <w:t>2</w:t>
            </w:r>
          </w:p>
        </w:tc>
      </w:tr>
      <w:tr w:rsidR="006228BA" w:rsidRPr="002C17AF" w14:paraId="7076E8A9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D0A57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87B2" w14:textId="63DDEFE0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C7435" w14:textId="7279364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2E619" w14:textId="3708D9A9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1.452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24CE8" w14:textId="4850A364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D5BFE" w14:textId="0241E04E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2.035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ECE8D" w14:textId="1BA75F29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0.030</w:t>
            </w:r>
          </w:p>
        </w:tc>
      </w:tr>
      <w:tr w:rsidR="006228BA" w:rsidRPr="002C17AF" w14:paraId="133C9BCE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9BE6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18DCF" w14:textId="66031802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A346F" w14:textId="2FB2844F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0.140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A784B" w14:textId="5661649E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5934A" w14:textId="386B87F0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0.801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040A6" w14:textId="206F66AB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1.387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CCDB5" w14:textId="7BB91320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0.708</w:t>
            </w:r>
          </w:p>
        </w:tc>
      </w:tr>
      <w:tr w:rsidR="00D514E3" w:rsidRPr="002C17AF" w14:paraId="0764F1FC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1FBD7" w14:textId="77777777" w:rsidR="00D514E3" w:rsidRPr="002C17AF" w:rsidRDefault="00D514E3" w:rsidP="003F6685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971DF3" w14:textId="77777777" w:rsidR="00D514E3" w:rsidRPr="002C17AF" w:rsidRDefault="00D514E3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2C17AF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D514E3" w:rsidRPr="002C17AF" w14:paraId="1ED1AF83" w14:textId="77777777" w:rsidTr="003F6685">
        <w:trPr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0A04" w14:textId="14E2E4B6" w:rsidR="00D514E3" w:rsidRPr="002C17AF" w:rsidRDefault="00D514E3" w:rsidP="003F6685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Years of Comorbidity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E212182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80F3AD6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B510FEF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6FDD4F1D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830FF27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2AB93923" w14:textId="77777777" w:rsidR="00D514E3" w:rsidRPr="002C17AF" w:rsidRDefault="00D514E3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6228BA" w:rsidRPr="002C17AF" w14:paraId="5446E5CC" w14:textId="77777777" w:rsidTr="003F6685">
        <w:trPr>
          <w:trHeight w:val="179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6E61D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Alcohol/Substance Abuse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E936" w14:textId="70C95816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-0.036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8E10" w14:textId="3492E3BA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FE6AA" w14:textId="17F8D876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0BBFB" w14:textId="2A35C2E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7D2D" w14:textId="7E8607EA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06FDE5" w14:textId="222F8D17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0.300</w:t>
            </w:r>
          </w:p>
        </w:tc>
      </w:tr>
      <w:tr w:rsidR="006228BA" w:rsidRPr="002C17AF" w14:paraId="251FE49A" w14:textId="77777777" w:rsidTr="003F668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AB85F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Anxiety/Depression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FF89E" w14:textId="7CABCF64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192A6" w14:textId="45781CA8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CE8F" w14:textId="38104FDE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1.179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D81F4A" w14:textId="513F338F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51D78" w14:textId="0E4C431A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1.232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B85849" w14:textId="697E40A8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6228BA" w:rsidRPr="002C17AF" w14:paraId="46D3D9E4" w14:textId="77777777" w:rsidTr="003F6685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1B9FE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Insomnia/Sleep Disorder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91B25" w14:textId="6BB35BF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31410" w14:textId="63B36B5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7771" w14:textId="4901F3D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3E46C" w14:textId="2D57EB1B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EC9D2" w14:textId="48D0715B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134D0" w14:textId="42D5B100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0.128</w:t>
            </w:r>
          </w:p>
        </w:tc>
      </w:tr>
      <w:tr w:rsidR="006228BA" w:rsidRPr="002C17AF" w14:paraId="30F0A60D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AE0DC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Cardiac Disease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13A60" w14:textId="21D96AEB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968A3" w14:textId="4A6097CA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02767" w14:textId="3FED1FE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493BA" w14:textId="5D697D2A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42356" w14:textId="45685DB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C48C7" w14:textId="4D6B7848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0.071</w:t>
            </w:r>
          </w:p>
        </w:tc>
      </w:tr>
      <w:tr w:rsidR="006228BA" w:rsidRPr="002C17AF" w14:paraId="3F288FE2" w14:textId="77777777" w:rsidTr="003F668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F1D90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Diabetes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DD2D0" w14:textId="1F25299A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D438F" w14:textId="448DD51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5C886" w14:textId="385C37E7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A9505" w14:textId="65E90494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3C093" w14:textId="3209386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7FA6A2" w14:textId="7A5D01AE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0.253</w:t>
            </w:r>
          </w:p>
        </w:tc>
      </w:tr>
      <w:tr w:rsidR="006228BA" w:rsidRPr="002C17AF" w14:paraId="5728622D" w14:textId="77777777" w:rsidTr="003F6685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B4AF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Hypertension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4606A" w14:textId="3FB871B4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376E1" w14:textId="66141279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494AB" w14:textId="74D1883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8326B" w14:textId="152E9C68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32BF5" w14:textId="167ED09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1.215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A1DDD" w14:textId="17304F6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6228BA" w:rsidRPr="002C17AF" w14:paraId="61B83F0B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B4FB5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Stroke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BA28" w14:textId="1047C3B6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B5D7B" w14:textId="2AAE693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E266E" w14:textId="234FD040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1.170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50F45" w14:textId="1849C771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7A495" w14:textId="5EF6F822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1.218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D1ABCB" w14:textId="0B993C88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6228BA" w:rsidRPr="002C17AF" w14:paraId="6C38F50C" w14:textId="77777777" w:rsidTr="003F668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780F4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PVD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B096C" w14:textId="5FBE7029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56CF2" w14:textId="19C23F69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14B4C" w14:textId="4F72558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24BC0" w14:textId="7CE8572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0AD82" w14:textId="5D1ECD8C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1.129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6D4D3D" w14:textId="493DE007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0.008</w:t>
            </w:r>
          </w:p>
        </w:tc>
      </w:tr>
      <w:tr w:rsidR="006228BA" w:rsidRPr="002C17AF" w14:paraId="011B534B" w14:textId="77777777" w:rsidTr="003F6685">
        <w:trPr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D008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Hyperlipidemia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2BAB7" w14:textId="4ECE0B7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E954" w14:textId="1F5D9FD7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11642" w14:textId="06F8E7C2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F942D" w14:textId="43859BF0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7703" w14:textId="09788373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680E3" w14:textId="0A5C0D9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0.117</w:t>
            </w:r>
          </w:p>
        </w:tc>
      </w:tr>
      <w:tr w:rsidR="006228BA" w:rsidRPr="002C17AF" w14:paraId="68DE3042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1B06" w14:textId="77777777" w:rsidR="006228BA" w:rsidRPr="002C17AF" w:rsidRDefault="006228BA" w:rsidP="006228BA">
            <w:pPr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 xml:space="preserve">   Respiratory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6030" w14:textId="77C92951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00D2" w14:textId="56D40D0B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B3F64" w14:textId="049E6D31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EDFD" w14:textId="55DAFE1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0.958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5FD1E" w14:textId="6B537AD4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1.050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C4BA1" w14:textId="08A42E95" w:rsidR="006228BA" w:rsidRPr="002C17AF" w:rsidRDefault="006228BA" w:rsidP="006228BA">
            <w:pPr>
              <w:jc w:val="center"/>
              <w:rPr>
                <w:color w:val="000000"/>
                <w:sz w:val="20"/>
                <w:szCs w:val="20"/>
              </w:rPr>
            </w:pPr>
            <w:r w:rsidRPr="002C17AF">
              <w:rPr>
                <w:color w:val="000000"/>
                <w:sz w:val="20"/>
                <w:szCs w:val="20"/>
              </w:rPr>
              <w:t>0.888</w:t>
            </w:r>
          </w:p>
        </w:tc>
      </w:tr>
      <w:tr w:rsidR="00D514E3" w:rsidRPr="002C17AF" w14:paraId="787714B6" w14:textId="77777777" w:rsidTr="003F668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E4CD6" w14:textId="77777777" w:rsidR="00D514E3" w:rsidRPr="002C17AF" w:rsidRDefault="00D514E3" w:rsidP="003F6685">
            <w:pPr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 xml:space="preserve">Anticholinergics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706870F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07811B5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94C1CA1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37F31817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3F00EC3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3119A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0.008</w:t>
            </w:r>
          </w:p>
        </w:tc>
      </w:tr>
      <w:tr w:rsidR="006228BA" w:rsidRPr="002C17AF" w14:paraId="1C1D3F5E" w14:textId="77777777" w:rsidTr="003F6685">
        <w:trPr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8D2C" w14:textId="77777777" w:rsidR="006228BA" w:rsidRPr="002C17AF" w:rsidRDefault="006228BA" w:rsidP="006228BA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High-End Users (41.7%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E789F" w14:textId="18E0A747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0.470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648F9" w14:textId="695A3E02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0.177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A50CC" w14:textId="7EF6E845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A81DE" w14:textId="7C9F94CA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500BB" w14:textId="7BF06DED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2.264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F308" w14:textId="544C70BF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0.008</w:t>
            </w:r>
          </w:p>
        </w:tc>
      </w:tr>
      <w:tr w:rsidR="006228BA" w:rsidRPr="002C17AF" w14:paraId="36DB4E68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BB3D" w14:textId="77777777" w:rsidR="006228BA" w:rsidRPr="002C17AF" w:rsidRDefault="006228BA" w:rsidP="006228BA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Low-End Users (1.7% - 40.0%)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FCE95" w14:textId="53D85950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0.283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4DF2E" w14:textId="1AFBD287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0.145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2B244" w14:textId="25128B1D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1.328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DAA46" w14:textId="7D4DF48E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0.999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A3BE3" w14:textId="073CA4D2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1.764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84210" w14:textId="5B1A136A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0.051</w:t>
            </w:r>
          </w:p>
        </w:tc>
      </w:tr>
      <w:tr w:rsidR="00D514E3" w:rsidRPr="002C17AF" w14:paraId="17B79C08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BC985" w14:textId="77777777" w:rsidR="00D514E3" w:rsidRPr="002C17AF" w:rsidRDefault="00D514E3" w:rsidP="003F6685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4EAFB5" w14:textId="77777777" w:rsidR="00D514E3" w:rsidRPr="002C17AF" w:rsidRDefault="00D514E3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2C17AF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D514E3" w:rsidRPr="002C17AF" w14:paraId="63199D46" w14:textId="77777777" w:rsidTr="003F6685">
        <w:trPr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9A3F" w14:textId="77777777" w:rsidR="00D514E3" w:rsidRPr="002C17AF" w:rsidRDefault="00D514E3" w:rsidP="003F6685">
            <w:pPr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Antidepressants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1CF5DB3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B4A446A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B2F6CAD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7568FE57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7F2331C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9F9B68" w14:textId="2D17BD53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0.09</w:t>
            </w:r>
            <w:r w:rsidR="006228BA" w:rsidRPr="002C17AF">
              <w:rPr>
                <w:sz w:val="20"/>
                <w:szCs w:val="20"/>
              </w:rPr>
              <w:t>9</w:t>
            </w:r>
          </w:p>
        </w:tc>
      </w:tr>
      <w:tr w:rsidR="006228BA" w:rsidRPr="002C17AF" w14:paraId="36443205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84FC" w14:textId="77777777" w:rsidR="006228BA" w:rsidRPr="002C17AF" w:rsidRDefault="006228BA" w:rsidP="006228BA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High-End Users (63.3%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94D5" w14:textId="57459C1C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0.263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78EB0" w14:textId="48EAD975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0.151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9D193" w14:textId="7F57B303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9D3DD" w14:textId="339CBD30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0.968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18880" w14:textId="293C54C1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1.747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E475A" w14:textId="41011E34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0.081</w:t>
            </w:r>
          </w:p>
        </w:tc>
      </w:tr>
      <w:tr w:rsidR="006228BA" w:rsidRPr="002C17AF" w14:paraId="1D1AC240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FBA10" w14:textId="77777777" w:rsidR="006228BA" w:rsidRPr="002C17AF" w:rsidRDefault="006228BA" w:rsidP="006228BA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Low-End Users (1.7% - 63.2%)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1E642" w14:textId="4109D97A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-0.100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B41EC" w14:textId="50AF5974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0.129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CF3AB" w14:textId="2A6DFB09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0.905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C78E" w14:textId="4E0DD08A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0.703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063AA" w14:textId="1C6236AA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1.164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C1266" w14:textId="3B28FC9B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0.437</w:t>
            </w:r>
          </w:p>
        </w:tc>
      </w:tr>
      <w:tr w:rsidR="00D514E3" w:rsidRPr="002C17AF" w14:paraId="7DD58105" w14:textId="77777777" w:rsidTr="003F6685">
        <w:trPr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AE58C" w14:textId="77777777" w:rsidR="00D514E3" w:rsidRPr="002C17AF" w:rsidRDefault="00D514E3" w:rsidP="003F6685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64EC9A" w14:textId="77777777" w:rsidR="00D514E3" w:rsidRPr="002C17AF" w:rsidRDefault="00D514E3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2C17AF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D514E3" w:rsidRPr="002C17AF" w14:paraId="5A309868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39C0C" w14:textId="77777777" w:rsidR="00D514E3" w:rsidRPr="002C17AF" w:rsidRDefault="00D514E3" w:rsidP="003F6685">
            <w:pPr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Antispasmodics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5463C52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284E5F8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F770CD9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6534ABAF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0AB4406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5D5FCA" w14:textId="0A45F02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0.00</w:t>
            </w:r>
            <w:r w:rsidR="006228BA" w:rsidRPr="002C17AF">
              <w:rPr>
                <w:sz w:val="20"/>
                <w:szCs w:val="20"/>
              </w:rPr>
              <w:t>6</w:t>
            </w:r>
          </w:p>
        </w:tc>
      </w:tr>
      <w:tr w:rsidR="006228BA" w:rsidRPr="002C17AF" w14:paraId="04C84AC3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3A753" w14:textId="77777777" w:rsidR="006228BA" w:rsidRPr="002C17AF" w:rsidRDefault="006228BA" w:rsidP="006228BA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High-End Users (12.5%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6D0F3" w14:textId="622FA1AF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-0.434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AE427" w14:textId="28E6BBB4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0.269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F78E5" w14:textId="5870ED23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0.648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C308" w14:textId="42554CDB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0.382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FDB94" w14:textId="011C08E8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1.098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79628" w14:textId="112D1972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0.107</w:t>
            </w:r>
          </w:p>
        </w:tc>
      </w:tr>
      <w:tr w:rsidR="006228BA" w:rsidRPr="002C17AF" w14:paraId="442393CE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C03B" w14:textId="77777777" w:rsidR="006228BA" w:rsidRPr="002C17AF" w:rsidRDefault="006228BA" w:rsidP="006228BA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Low-End Users (1.7% - 11.7%)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3636A" w14:textId="4EFD1C08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-0.694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99408" w14:textId="4AF2DEDA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0.239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0A511" w14:textId="041CD342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92C74" w14:textId="3A8D8C2D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0.313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B4F95" w14:textId="48A59713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0.798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08F820" w14:textId="35DED9AE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0.004</w:t>
            </w:r>
          </w:p>
        </w:tc>
      </w:tr>
      <w:tr w:rsidR="00D514E3" w:rsidRPr="002C17AF" w14:paraId="2A3BB630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7CF" w14:textId="77777777" w:rsidR="00D514E3" w:rsidRPr="002C17AF" w:rsidRDefault="00D514E3" w:rsidP="003F6685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A02F19" w14:textId="77777777" w:rsidR="00D514E3" w:rsidRPr="002C17AF" w:rsidRDefault="00D514E3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2C17AF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D514E3" w:rsidRPr="002C17AF" w14:paraId="4004D5AB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91CB0" w14:textId="77777777" w:rsidR="00D514E3" w:rsidRPr="002C17AF" w:rsidRDefault="00D514E3" w:rsidP="003F6685">
            <w:pPr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Benzodiazepines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15E7030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F02E2FD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CCADFFF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4E001C8B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553D157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2F66F" w14:textId="10BBCAC3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0.00</w:t>
            </w:r>
            <w:r w:rsidR="006228BA" w:rsidRPr="002C17AF">
              <w:rPr>
                <w:sz w:val="20"/>
                <w:szCs w:val="20"/>
              </w:rPr>
              <w:t>1</w:t>
            </w:r>
          </w:p>
        </w:tc>
      </w:tr>
      <w:tr w:rsidR="006228BA" w:rsidRPr="002C17AF" w14:paraId="01FF8CF9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5D6B1" w14:textId="77777777" w:rsidR="006228BA" w:rsidRPr="002C17AF" w:rsidRDefault="006228BA" w:rsidP="006228BA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High-End Users (33.3%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A0868" w14:textId="4AC7288C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-0.281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8241" w14:textId="11D03C36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0.162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ED6DA" w14:textId="07B3010E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0.755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51781" w14:textId="12F3D7EC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0.550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36D14" w14:textId="6CB8F6E0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1.037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C8177" w14:textId="571AAD27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0.083</w:t>
            </w:r>
          </w:p>
        </w:tc>
      </w:tr>
      <w:tr w:rsidR="006228BA" w:rsidRPr="002C17AF" w14:paraId="2BC8AE01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FDEA9" w14:textId="77777777" w:rsidR="006228BA" w:rsidRPr="002C17AF" w:rsidRDefault="006228BA" w:rsidP="006228BA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Low-End Users (1.7% - 31.7%)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DC7B3" w14:textId="61A6699C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-0.468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2E163" w14:textId="394071AA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D781F" w14:textId="7C091A8A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0.626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5F921" w14:textId="75876BBF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0.483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345D9" w14:textId="3D9E53A2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0.812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4B6E06" w14:textId="2CE8B83D" w:rsidR="006228BA" w:rsidRPr="002C17AF" w:rsidRDefault="006228BA" w:rsidP="006228BA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&lt;.001</w:t>
            </w:r>
          </w:p>
        </w:tc>
      </w:tr>
      <w:tr w:rsidR="00D514E3" w:rsidRPr="002C17AF" w14:paraId="60862C00" w14:textId="77777777" w:rsidTr="003F668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1D53" w14:textId="77777777" w:rsidR="00D514E3" w:rsidRPr="002C17AF" w:rsidRDefault="00D514E3" w:rsidP="003F6685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19E580" w14:textId="77777777" w:rsidR="00D514E3" w:rsidRPr="002C17AF" w:rsidRDefault="00D514E3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2C17AF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D514E3" w:rsidRPr="002C17AF" w14:paraId="6A7D7420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E74D" w14:textId="77777777" w:rsidR="00D514E3" w:rsidRPr="002C17AF" w:rsidRDefault="00D514E3" w:rsidP="003F6685">
            <w:pPr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Neuropathic Pain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5802CA6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13D8E36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185600B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4C26935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14AB640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E7E3C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&lt;.001</w:t>
            </w:r>
          </w:p>
        </w:tc>
      </w:tr>
      <w:tr w:rsidR="002C17AF" w:rsidRPr="002C17AF" w14:paraId="38FA7424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CCF88" w14:textId="77777777" w:rsidR="002C17AF" w:rsidRPr="002C17AF" w:rsidRDefault="002C17AF" w:rsidP="002C17AF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High-End Users (36.7%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2816D" w14:textId="16501BE7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0.035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C1773" w14:textId="4FFB4ACB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0.150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C835A" w14:textId="6E41F493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1.036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7CED1" w14:textId="77EE3566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0.772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5E778" w14:textId="3802E73E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1.390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BD9B45" w14:textId="33A95073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0.814</w:t>
            </w:r>
          </w:p>
        </w:tc>
      </w:tr>
      <w:tr w:rsidR="002C17AF" w:rsidRPr="002C17AF" w14:paraId="44C8A77A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66D41" w14:textId="77777777" w:rsidR="002C17AF" w:rsidRPr="002C17AF" w:rsidRDefault="002C17AF" w:rsidP="002C17AF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Low-End Users (1.7% - 35.0%)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A5132" w14:textId="2A38E6B4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-0.566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9CB4B" w14:textId="23209FB5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8FE2D" w14:textId="2D5501CE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0.568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BB6A1" w14:textId="0D6F1B12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0.421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9ED65" w14:textId="703414CA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0.765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50A4B" w14:textId="5915470A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&lt;.001</w:t>
            </w:r>
          </w:p>
        </w:tc>
      </w:tr>
      <w:tr w:rsidR="00D514E3" w:rsidRPr="002C17AF" w14:paraId="0CC66962" w14:textId="77777777" w:rsidTr="003F6685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DD10E" w14:textId="77777777" w:rsidR="00D514E3" w:rsidRPr="002C17AF" w:rsidRDefault="00D514E3" w:rsidP="003F6685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D9E8D7" w14:textId="77777777" w:rsidR="00D514E3" w:rsidRPr="002C17AF" w:rsidRDefault="00D514E3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2C17AF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D514E3" w:rsidRPr="002C17AF" w14:paraId="00906FFA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58FF2" w14:textId="77777777" w:rsidR="00D514E3" w:rsidRPr="002C17AF" w:rsidRDefault="00D514E3" w:rsidP="003F6685">
            <w:pPr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Opiates/Narcotics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0300B5B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E309719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9216949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31D0C8C6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1B310B3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4626B" w14:textId="77777777" w:rsidR="00D514E3" w:rsidRPr="002C17AF" w:rsidRDefault="00D514E3" w:rsidP="003F6685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&lt;.001</w:t>
            </w:r>
          </w:p>
        </w:tc>
      </w:tr>
      <w:tr w:rsidR="002C17AF" w:rsidRPr="002C17AF" w14:paraId="2ED625F1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79C6" w14:textId="77777777" w:rsidR="002C17AF" w:rsidRPr="002C17AF" w:rsidRDefault="002C17AF" w:rsidP="002C17AF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High-End Users (12.5%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0845C" w14:textId="3EBFEE7F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-0.006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2A426" w14:textId="3A2A8847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020C4" w14:textId="78D1ABFA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0.994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5ECAC" w14:textId="37165410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0.784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56AC9" w14:textId="1A17608B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1.261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FE74DE" w14:textId="503CBAC4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0.963</w:t>
            </w:r>
          </w:p>
        </w:tc>
      </w:tr>
      <w:tr w:rsidR="002C17AF" w:rsidRPr="002C17AF" w14:paraId="175D75F5" w14:textId="77777777" w:rsidTr="003F668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A585A" w14:textId="77777777" w:rsidR="002C17AF" w:rsidRPr="002C17AF" w:rsidRDefault="002C17AF" w:rsidP="002C17AF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Low-End Users (1.7% - 12.3%)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C71AD" w14:textId="57544841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-0.477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1D2C9" w14:textId="52812F3D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0.101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05A28" w14:textId="6E8B76E9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0.621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FBB60" w14:textId="614E5CD7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0.509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41BAE" w14:textId="114EAA28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0.757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6B8D4" w14:textId="37A0415D" w:rsidR="002C17AF" w:rsidRPr="002C17AF" w:rsidRDefault="002C17AF" w:rsidP="002C17AF">
            <w:pPr>
              <w:jc w:val="center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&lt;.001</w:t>
            </w:r>
          </w:p>
        </w:tc>
      </w:tr>
      <w:tr w:rsidR="00D514E3" w:rsidRPr="002C17AF" w14:paraId="62C8E384" w14:textId="77777777" w:rsidTr="003F6685">
        <w:trPr>
          <w:trHeight w:val="15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302C7" w14:textId="77777777" w:rsidR="00D514E3" w:rsidRPr="002C17AF" w:rsidRDefault="00D514E3" w:rsidP="003F6685">
            <w:pPr>
              <w:ind w:left="154"/>
              <w:rPr>
                <w:sz w:val="20"/>
                <w:szCs w:val="20"/>
              </w:rPr>
            </w:pPr>
            <w:r w:rsidRPr="002C17AF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0E9722" w14:textId="77777777" w:rsidR="00D514E3" w:rsidRPr="002C17AF" w:rsidRDefault="00D514E3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2C17AF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</w:tbl>
    <w:p w14:paraId="12FE7921" w14:textId="77777777" w:rsidR="002F7A32" w:rsidRDefault="002F7A32">
      <w:pPr>
        <w:rPr>
          <w:rFonts w:asciiTheme="majorBidi" w:hAnsiTheme="majorBidi" w:cstheme="majorBidi"/>
          <w:b/>
          <w:bCs/>
        </w:rPr>
      </w:pPr>
    </w:p>
    <w:p w14:paraId="1B650063" w14:textId="1ABD88AF" w:rsidR="00C772AD" w:rsidRDefault="00C772AD">
      <w:pPr>
        <w:rPr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 xml:space="preserve">Supplemental Table S6. </w:t>
      </w:r>
      <w:r w:rsidR="00881BE6">
        <w:rPr>
          <w:rFonts w:asciiTheme="majorBidi" w:hAnsiTheme="majorBidi" w:cstheme="majorBidi"/>
          <w:b/>
          <w:bCs/>
        </w:rPr>
        <w:t xml:space="preserve">Sensitivity Analysis – Cox </w:t>
      </w:r>
      <w:r>
        <w:rPr>
          <w:rFonts w:asciiTheme="majorBidi" w:hAnsiTheme="majorBidi" w:cstheme="majorBidi"/>
          <w:b/>
          <w:bCs/>
        </w:rPr>
        <w:t xml:space="preserve">Regression Results </w:t>
      </w:r>
      <w:r w:rsidR="00881BE6">
        <w:rPr>
          <w:rFonts w:asciiTheme="majorBidi" w:hAnsiTheme="majorBidi" w:cstheme="majorBidi"/>
          <w:b/>
          <w:bCs/>
        </w:rPr>
        <w:t>after Removing</w:t>
      </w:r>
      <w:r w:rsidR="00D15060" w:rsidRPr="00D15060">
        <w:rPr>
          <w:b/>
          <w:bCs/>
        </w:rPr>
        <w:t xml:space="preserve"> TBI </w:t>
      </w:r>
    </w:p>
    <w:tbl>
      <w:tblPr>
        <w:tblW w:w="9440" w:type="dxa"/>
        <w:tblLayout w:type="fixed"/>
        <w:tblLook w:val="04A0" w:firstRow="1" w:lastRow="0" w:firstColumn="1" w:lastColumn="0" w:noHBand="0" w:noVBand="1"/>
      </w:tblPr>
      <w:tblGrid>
        <w:gridCol w:w="3140"/>
        <w:gridCol w:w="990"/>
        <w:gridCol w:w="900"/>
        <w:gridCol w:w="1350"/>
        <w:gridCol w:w="1170"/>
        <w:gridCol w:w="1080"/>
        <w:gridCol w:w="810"/>
      </w:tblGrid>
      <w:tr w:rsidR="00D15060" w:rsidRPr="00B173D6" w14:paraId="7D196793" w14:textId="77777777" w:rsidTr="00B173D6">
        <w:trPr>
          <w:trHeight w:val="331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17F0C4" w14:textId="77777777" w:rsidR="00D15060" w:rsidRPr="00B173D6" w:rsidRDefault="00D15060" w:rsidP="003F668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173D6">
              <w:rPr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C3FAE" w14:textId="77777777" w:rsidR="00D15060" w:rsidRPr="00B173D6" w:rsidRDefault="00D15060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173D6">
              <w:rPr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3E40E" w14:textId="77777777" w:rsidR="00D15060" w:rsidRPr="00B173D6" w:rsidRDefault="00D15060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173D6">
              <w:rPr>
                <w:b/>
                <w:bCs/>
                <w:color w:val="000000"/>
                <w:sz w:val="20"/>
                <w:szCs w:val="20"/>
              </w:rPr>
              <w:t>StdErr</w:t>
            </w:r>
            <w:proofErr w:type="spellEnd"/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0D203" w14:textId="77777777" w:rsidR="00D15060" w:rsidRPr="00B173D6" w:rsidRDefault="00D15060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173D6">
              <w:rPr>
                <w:b/>
                <w:bCs/>
                <w:color w:val="000000"/>
                <w:sz w:val="20"/>
                <w:szCs w:val="20"/>
              </w:rPr>
              <w:t>HazardRatio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5B0A1" w14:textId="77777777" w:rsidR="00D15060" w:rsidRPr="00B173D6" w:rsidRDefault="00D15060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173D6">
              <w:rPr>
                <w:b/>
                <w:bCs/>
                <w:color w:val="000000"/>
                <w:sz w:val="20"/>
                <w:szCs w:val="20"/>
              </w:rPr>
              <w:t>HRLower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5EDED" w14:textId="77777777" w:rsidR="00D15060" w:rsidRPr="00B173D6" w:rsidRDefault="00D15060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173D6">
              <w:rPr>
                <w:b/>
                <w:bCs/>
                <w:color w:val="000000"/>
                <w:sz w:val="20"/>
                <w:szCs w:val="20"/>
              </w:rPr>
              <w:t>HRUpper</w:t>
            </w:r>
            <w:proofErr w:type="spellEnd"/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563FB" w14:textId="77777777" w:rsidR="00D15060" w:rsidRPr="00B173D6" w:rsidRDefault="00D15060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173D6"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46400A" w:rsidRPr="00B173D6" w14:paraId="073A707B" w14:textId="77777777" w:rsidTr="00B173D6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78F9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Spinal Cord Injury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7DD8CAFC" w14:textId="71D2E33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1.585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14:paraId="00F02049" w14:textId="22E0B310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135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17133204" w14:textId="02A693FF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56727E59" w14:textId="47157D4A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0165F8D6" w14:textId="6E8C37E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4007D31A" w14:textId="0E943E94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6400A" w:rsidRPr="00B173D6" w14:paraId="7E1945A4" w14:textId="77777777" w:rsidTr="00B173D6">
        <w:trPr>
          <w:trHeight w:val="26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9CA11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9CE88" w14:textId="49AEAE9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2.273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527DF" w14:textId="3BE8D44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49D78894" w14:textId="66492BB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6C9F6543" w14:textId="7B5F26B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39FCB0D4" w14:textId="17105722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1887AA" w14:textId="2947CB0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6400A" w:rsidRPr="00B173D6" w14:paraId="23D40BDE" w14:textId="77777777" w:rsidTr="00B173D6">
        <w:trPr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D5DDB" w14:textId="5798FEA6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SCI*65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65C58" w14:textId="424488AF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-1.397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1883D" w14:textId="5A3C83C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0.455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4DD47822" w14:textId="5E9954B2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6B11805F" w14:textId="3B5308DB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1976BC6B" w14:textId="7B878B6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270ABE" w14:textId="19FAEF9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0.002</w:t>
            </w:r>
          </w:p>
        </w:tc>
      </w:tr>
      <w:tr w:rsidR="0046400A" w:rsidRPr="00B173D6" w14:paraId="5B8B8053" w14:textId="77777777" w:rsidTr="003F6685">
        <w:trPr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1B052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0A7D" w14:textId="0F2A26C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28EF" w14:textId="2000ABA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85CA0" w14:textId="4464BAE8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1.158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62D15" w14:textId="64E91388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C58FF" w14:textId="64F9629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1.384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FEE45C" w14:textId="6B8379AB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0.106</w:t>
            </w:r>
          </w:p>
        </w:tc>
      </w:tr>
      <w:tr w:rsidR="0046400A" w:rsidRPr="00B173D6" w14:paraId="32DB5524" w14:textId="77777777" w:rsidTr="003F6685">
        <w:trPr>
          <w:trHeight w:val="24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6E75E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Disadvantage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6A6B441" w14:textId="729C037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45DD072" w14:textId="0EC4752B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E126D0B" w14:textId="36EFF593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53EE31B6" w14:textId="35C4407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3F5F08D" w14:textId="7AEDA48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A3E78" w14:textId="13137A00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0.078</w:t>
            </w:r>
          </w:p>
        </w:tc>
      </w:tr>
      <w:tr w:rsidR="0046400A" w:rsidRPr="00B173D6" w14:paraId="3B408637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0DDD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68B35" w14:textId="33E9FCA3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76BBD" w14:textId="06484D5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0.220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CF253" w14:textId="2C81F1C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1.641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2AA1" w14:textId="70BF83C8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5191C" w14:textId="00C8C70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2.525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130F9" w14:textId="3E432470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0.024</w:t>
            </w:r>
          </w:p>
        </w:tc>
      </w:tr>
      <w:tr w:rsidR="0046400A" w:rsidRPr="00B173D6" w14:paraId="0B075C68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9C9F1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4F3D9" w14:textId="2C432EE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BA8BE" w14:textId="4B3623B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563DB" w14:textId="3394699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49271" w14:textId="3F447E0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0.839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2B046" w14:textId="3617A4F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1.358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1423F" w14:textId="54BEE6E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0.594</w:t>
            </w:r>
          </w:p>
        </w:tc>
      </w:tr>
      <w:tr w:rsidR="00D15060" w:rsidRPr="00B173D6" w14:paraId="2A83E34F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0BC60" w14:textId="77777777" w:rsidR="00D15060" w:rsidRPr="00B173D6" w:rsidRDefault="00D15060" w:rsidP="003F6685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F78A5C" w14:textId="77777777" w:rsidR="00D15060" w:rsidRPr="00B173D6" w:rsidRDefault="00D15060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73D6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46400A" w:rsidRPr="00B173D6" w14:paraId="1C4179A3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41927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Affluence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835C3A3" w14:textId="6267A0D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19F0F39" w14:textId="52394410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E17AA5D" w14:textId="48DD352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7CEF9583" w14:textId="702397F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E47C531" w14:textId="5CCB5E2F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4B35A" w14:textId="08F551E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0.007</w:t>
            </w:r>
          </w:p>
        </w:tc>
      </w:tr>
      <w:tr w:rsidR="0046400A" w:rsidRPr="00B173D6" w14:paraId="3BECE75C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1219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6FF2E" w14:textId="4058BB13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86719" w14:textId="4F50BB39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7E654" w14:textId="056485B2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1.406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BD97D" w14:textId="0094C309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37A5C" w14:textId="49BBF47A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1.991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9EF43" w14:textId="45D79F14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0.055</w:t>
            </w:r>
          </w:p>
        </w:tc>
      </w:tr>
      <w:tr w:rsidR="0046400A" w:rsidRPr="00B173D6" w14:paraId="60EB5234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7E61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0D6E" w14:textId="71C5E8D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-0.014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D05A9" w14:textId="2ADCD11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EEFEC" w14:textId="73A256A0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70E2C" w14:textId="3ED7AB7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0.742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774DD" w14:textId="1D8BBB69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1.310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B3C0B" w14:textId="0F783743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0.923</w:t>
            </w:r>
          </w:p>
        </w:tc>
      </w:tr>
      <w:tr w:rsidR="00D15060" w:rsidRPr="00B173D6" w14:paraId="2FBD8804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D776C" w14:textId="77777777" w:rsidR="00D15060" w:rsidRPr="00B173D6" w:rsidRDefault="00D15060" w:rsidP="003F6685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9B3E9C" w14:textId="77777777" w:rsidR="00D15060" w:rsidRPr="00B173D6" w:rsidRDefault="00D15060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73D6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46400A" w:rsidRPr="00B173D6" w14:paraId="17BD8B40" w14:textId="77777777" w:rsidTr="003F6685">
        <w:trPr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D4C7" w14:textId="2CFB3B91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Years of Comorbidity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E4A892B" w14:textId="6908834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C7D1D46" w14:textId="4D5EC49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6D8DA6E" w14:textId="0B0EFE44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484052D3" w14:textId="1BA76B74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6B65093" w14:textId="130C52C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7B3E1521" w14:textId="072BF7B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6400A" w:rsidRPr="00B173D6" w14:paraId="20173499" w14:textId="77777777" w:rsidTr="003F6685">
        <w:trPr>
          <w:trHeight w:val="179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DE41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Alcohol/Substance Abuse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252CF" w14:textId="724F6FC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-0.027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F97F5" w14:textId="7C2817D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553CB" w14:textId="10A703B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0.973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8C58A8" w14:textId="079AEA8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EA90" w14:textId="22DACE1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085BC" w14:textId="74E4ACF0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0.44</w:t>
            </w:r>
          </w:p>
        </w:tc>
      </w:tr>
      <w:tr w:rsidR="0046400A" w:rsidRPr="00B173D6" w14:paraId="771F48A2" w14:textId="77777777" w:rsidTr="003F668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98702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Anxiety/Depression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D1EC2" w14:textId="2C9871C9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D9CF" w14:textId="38D1796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DB22B" w14:textId="5960EA9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1.176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8D889" w14:textId="0F059C0A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1.122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7F375" w14:textId="616CE3AA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1.232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3BABA" w14:textId="6BE3AE4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6400A" w:rsidRPr="00B173D6" w14:paraId="010F26E1" w14:textId="77777777" w:rsidTr="003F6685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719B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Insomnia/Sleep Disorder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F96F" w14:textId="2F05288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0505" w14:textId="16F543A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F67A8" w14:textId="5227DDE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885E1" w14:textId="5496DD0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4C74D" w14:textId="51DCB62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1.114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6EC883" w14:textId="56CDE1C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0.105</w:t>
            </w:r>
          </w:p>
        </w:tc>
      </w:tr>
      <w:tr w:rsidR="0046400A" w:rsidRPr="00B173D6" w14:paraId="278223FE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33EAF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Cardiac Disease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9B37" w14:textId="4D62A52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518B" w14:textId="6B963238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FFCB1" w14:textId="474331D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DD8CE" w14:textId="7062B62B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3541E" w14:textId="383E0D4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0ED159" w14:textId="3CE5CAEB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0.108</w:t>
            </w:r>
          </w:p>
        </w:tc>
      </w:tr>
      <w:tr w:rsidR="0046400A" w:rsidRPr="00B173D6" w14:paraId="1F145697" w14:textId="77777777" w:rsidTr="003F668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B86E3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Diabetes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29479" w14:textId="4715390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6AFEA" w14:textId="000AFBCA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76232" w14:textId="40EFF278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F0F3A" w14:textId="39E6AC8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EFAC" w14:textId="6C6B113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327DE4" w14:textId="4C80DE30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0.528</w:t>
            </w:r>
          </w:p>
        </w:tc>
      </w:tr>
      <w:tr w:rsidR="0046400A" w:rsidRPr="00B173D6" w14:paraId="3C1D6B2F" w14:textId="77777777" w:rsidTr="003F6685">
        <w:trPr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AB29F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Hypertension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80D0" w14:textId="42E1D948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797D" w14:textId="1E976863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86A7" w14:textId="6FC9A5F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1.122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09120" w14:textId="1F90E70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C7E5E" w14:textId="3A1E6EE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1.202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8E532" w14:textId="2762196F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0.001</w:t>
            </w:r>
          </w:p>
        </w:tc>
      </w:tr>
      <w:tr w:rsidR="0046400A" w:rsidRPr="00B173D6" w14:paraId="0D27E0DE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5B082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Stroke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3B2D" w14:textId="5030DD88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7FFEB" w14:textId="5096C063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1BAA8" w14:textId="6336F929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1.170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2823F" w14:textId="08066AD9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B5BBE" w14:textId="51CAA73B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1.220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B577B" w14:textId="1930B4E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6400A" w:rsidRPr="00B173D6" w14:paraId="6B03C35E" w14:textId="77777777" w:rsidTr="003F668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A51E8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PVD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50008" w14:textId="02BCC2B4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F0913" w14:textId="1CDB5553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F366" w14:textId="302A3DC1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1.078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54D31" w14:textId="2FD777E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F5966" w14:textId="13AC76FA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1.137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5622B" w14:textId="4025057C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0.005</w:t>
            </w:r>
          </w:p>
        </w:tc>
      </w:tr>
      <w:tr w:rsidR="0046400A" w:rsidRPr="00B173D6" w14:paraId="4317F5C7" w14:textId="77777777" w:rsidTr="003F6685">
        <w:trPr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ACC63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Hyperlipidemia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FA059" w14:textId="0DF76A6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-0.027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73A84" w14:textId="50BC8A2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CBF08" w14:textId="3E65997E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0.973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97106" w14:textId="50B77943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1A1DC" w14:textId="721E5CB6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9B54FB" w14:textId="17546E68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0.289</w:t>
            </w:r>
          </w:p>
        </w:tc>
      </w:tr>
      <w:tr w:rsidR="0046400A" w:rsidRPr="00B173D6" w14:paraId="3EE06BF5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CAFE8" w14:textId="77777777" w:rsidR="0046400A" w:rsidRPr="00B173D6" w:rsidRDefault="0046400A" w:rsidP="0046400A">
            <w:pPr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 xml:space="preserve">   Respiratory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51E3C" w14:textId="605D3104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5E487" w14:textId="772283D9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CC4EB" w14:textId="7F674887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B35D9" w14:textId="65F66774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0.949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DB4CE" w14:textId="4535088D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1.044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DF6C3" w14:textId="77E9C655" w:rsidR="0046400A" w:rsidRPr="00B173D6" w:rsidRDefault="0046400A" w:rsidP="0046400A">
            <w:pPr>
              <w:jc w:val="center"/>
              <w:rPr>
                <w:color w:val="000000"/>
                <w:sz w:val="20"/>
                <w:szCs w:val="20"/>
              </w:rPr>
            </w:pPr>
            <w:r w:rsidRPr="00B173D6">
              <w:rPr>
                <w:color w:val="000000"/>
                <w:sz w:val="20"/>
                <w:szCs w:val="20"/>
              </w:rPr>
              <w:t>0.855</w:t>
            </w:r>
          </w:p>
        </w:tc>
      </w:tr>
      <w:tr w:rsidR="0046400A" w:rsidRPr="00B173D6" w14:paraId="17E5E498" w14:textId="77777777" w:rsidTr="003F668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A7D08" w14:textId="77777777" w:rsidR="0046400A" w:rsidRPr="00B173D6" w:rsidRDefault="0046400A" w:rsidP="0046400A">
            <w:pPr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 xml:space="preserve">Anticholinergics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BBB6C61" w14:textId="3C9D6A26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039A23A" w14:textId="17BFD4B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E114E81" w14:textId="5778D0A2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58FD96FC" w14:textId="0B28387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3961F83" w14:textId="2E6B8F6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438F87" w14:textId="1FC6E1A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0.029</w:t>
            </w:r>
          </w:p>
        </w:tc>
      </w:tr>
      <w:tr w:rsidR="0046400A" w:rsidRPr="00B173D6" w14:paraId="7DC494E7" w14:textId="77777777" w:rsidTr="003F6685">
        <w:trPr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F57AF" w14:textId="77777777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High-End Users (41.7%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3D051" w14:textId="2C6C1971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0.420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B9FA0" w14:textId="33A12C8F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0.185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77BB1" w14:textId="64E913D1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1.521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10279" w14:textId="05A9E357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1.058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8DF9B" w14:textId="03F5BE56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2.187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71CB1" w14:textId="0A82D56F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0.023</w:t>
            </w:r>
          </w:p>
        </w:tc>
      </w:tr>
      <w:tr w:rsidR="0046400A" w:rsidRPr="00B173D6" w14:paraId="5759508C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1639E" w14:textId="77777777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Low-End Users (1.7% - 40.0%)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78E6C" w14:textId="12D3237E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0.252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F9FFA" w14:textId="6BFD3CE7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8EC06" w14:textId="0C152580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1.286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3707C" w14:textId="65D00A37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0.955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EF167" w14:textId="11A03777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1.733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FEAA3" w14:textId="24711877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0.098</w:t>
            </w:r>
          </w:p>
        </w:tc>
      </w:tr>
      <w:tr w:rsidR="00D15060" w:rsidRPr="00B173D6" w14:paraId="7457ED26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E2D4" w14:textId="77777777" w:rsidR="00D15060" w:rsidRPr="00B173D6" w:rsidRDefault="00D15060" w:rsidP="003F6685">
            <w:pPr>
              <w:ind w:left="154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D19BEF" w14:textId="77777777" w:rsidR="00D15060" w:rsidRPr="00B173D6" w:rsidRDefault="00D15060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73D6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46400A" w:rsidRPr="00B173D6" w14:paraId="1B99F3A5" w14:textId="77777777" w:rsidTr="003F6685">
        <w:trPr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1B606" w14:textId="77777777" w:rsidR="0046400A" w:rsidRPr="00B173D6" w:rsidRDefault="0046400A" w:rsidP="0046400A">
            <w:pPr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Antidepressants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A2101AF" w14:textId="2C0EC0AB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F4A7A00" w14:textId="6631E9AC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73753A1" w14:textId="22836267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40900441" w14:textId="59F237F9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000175D" w14:textId="693047F6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8D3E40" w14:textId="13D7437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0.253</w:t>
            </w:r>
          </w:p>
        </w:tc>
      </w:tr>
      <w:tr w:rsidR="0046400A" w:rsidRPr="00B173D6" w14:paraId="4BC7C63E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4C4F9" w14:textId="312E79CD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High-End Users (65.0%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581F7" w14:textId="68ADC673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0.248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79DCC" w14:textId="245838D8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0.159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D7660" w14:textId="21C88B83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1.281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FD7E" w14:textId="11996723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0.939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A298" w14:textId="0743E3FE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1.748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15BB3" w14:textId="35316C4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0.119</w:t>
            </w:r>
          </w:p>
        </w:tc>
      </w:tr>
      <w:tr w:rsidR="0046400A" w:rsidRPr="00B173D6" w14:paraId="1B6007C9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235F" w14:textId="21770742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Low-End Users (1.7% - 64.2%)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2CE19" w14:textId="348B7CE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-0.018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98612" w14:textId="33E398D0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0.131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95D71" w14:textId="306362D9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0.982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2B075" w14:textId="31CF71F8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0.759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874BC" w14:textId="772F141E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1.271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33048" w14:textId="4A8D935D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0.892</w:t>
            </w:r>
          </w:p>
        </w:tc>
      </w:tr>
      <w:tr w:rsidR="0046400A" w:rsidRPr="00B173D6" w14:paraId="4442C688" w14:textId="77777777" w:rsidTr="003F6685">
        <w:trPr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6463" w14:textId="30F718CA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7316E8" w14:textId="77777777" w:rsidR="0046400A" w:rsidRPr="00B173D6" w:rsidRDefault="0046400A" w:rsidP="0046400A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73D6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46400A" w:rsidRPr="00B173D6" w14:paraId="3149267C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719CF" w14:textId="77777777" w:rsidR="0046400A" w:rsidRPr="00B173D6" w:rsidRDefault="0046400A" w:rsidP="0046400A">
            <w:pPr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Antispasmodics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1360234" w14:textId="091C69F3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FFF3CDE" w14:textId="413EF3F6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DCEB810" w14:textId="5F781989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E7811A0" w14:textId="3298E2C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F48CDCA" w14:textId="731251EF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0B8DBC" w14:textId="08F5C49B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0.011</w:t>
            </w:r>
          </w:p>
        </w:tc>
      </w:tr>
      <w:tr w:rsidR="0046400A" w:rsidRPr="00B173D6" w14:paraId="21C14E5C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63DEF" w14:textId="5CD2CA62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High-End Users (12.5%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2E054" w14:textId="04D9F922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-0.383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4BC92" w14:textId="1737BCC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0.278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326E0" w14:textId="62A0663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0.682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72057" w14:textId="027060AC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0.395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06F98" w14:textId="2E992B6A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1.177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5C05C" w14:textId="76CACA2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0.169</w:t>
            </w:r>
          </w:p>
        </w:tc>
      </w:tr>
      <w:tr w:rsidR="0046400A" w:rsidRPr="00B173D6" w14:paraId="6A43A75B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7EE1A" w14:textId="419E39A5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Low-End Users (1.7% - 11.7%)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0448" w14:textId="5D782E67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-0.702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F17C6" w14:textId="18D29E2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0.253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FC3B3" w14:textId="7E18017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0.495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3696B" w14:textId="6F3450ED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0.302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FFAF9" w14:textId="49D2D500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0.813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BF8C6" w14:textId="624D9F7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0.005</w:t>
            </w:r>
          </w:p>
        </w:tc>
      </w:tr>
      <w:tr w:rsidR="0046400A" w:rsidRPr="00B173D6" w14:paraId="168EBC4C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4FC2" w14:textId="6799D656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98AF6C" w14:textId="77777777" w:rsidR="0046400A" w:rsidRPr="00B173D6" w:rsidRDefault="0046400A" w:rsidP="0046400A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73D6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46400A" w:rsidRPr="00B173D6" w14:paraId="35763459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A5EF6" w14:textId="77777777" w:rsidR="0046400A" w:rsidRPr="00B173D6" w:rsidRDefault="0046400A" w:rsidP="0046400A">
            <w:pPr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Benzodiazepines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079FBC6" w14:textId="00EA050B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2BCD73C" w14:textId="4A13E8F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199FFBF" w14:textId="4A17880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6BF53241" w14:textId="7912CBAA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895C8B9" w14:textId="10D95D1A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22444" w14:textId="0095AFD4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&lt;.001</w:t>
            </w:r>
          </w:p>
        </w:tc>
      </w:tr>
      <w:tr w:rsidR="0046400A" w:rsidRPr="00B173D6" w14:paraId="4A4EC2C5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068A" w14:textId="74672F2D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High-End Users (33.3%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E8531" w14:textId="1E40A1E5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-0.383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89753" w14:textId="0F863B2B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0.174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1FB8E" w14:textId="16D9ABCE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0.682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C5D76" w14:textId="2CB7950A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0.485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A60D7" w14:textId="5E96BDD0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0.959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20461" w14:textId="142B920D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0.028</w:t>
            </w:r>
          </w:p>
        </w:tc>
      </w:tr>
      <w:tr w:rsidR="0046400A" w:rsidRPr="00B173D6" w14:paraId="0B39D30B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EEFC" w14:textId="0030C2E4" w:rsidR="0046400A" w:rsidRPr="00B173D6" w:rsidRDefault="0046400A" w:rsidP="0046400A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Low-End Users (1.7% - 31.7%)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71736" w14:textId="09E25386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-0.484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2280B" w14:textId="1AF33FB7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6F508" w14:textId="2D5F9CDC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0.617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305E1" w14:textId="5D35D703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0.472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557A3" w14:textId="3FA44EC3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0.806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FEC52" w14:textId="31959728" w:rsidR="0046400A" w:rsidRPr="00B173D6" w:rsidRDefault="0046400A" w:rsidP="0046400A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&lt;.001</w:t>
            </w:r>
          </w:p>
        </w:tc>
      </w:tr>
      <w:tr w:rsidR="00D15060" w:rsidRPr="00B173D6" w14:paraId="78A2BFAD" w14:textId="77777777" w:rsidTr="003F6685">
        <w:trPr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0AE3" w14:textId="77777777" w:rsidR="00D15060" w:rsidRPr="00B173D6" w:rsidRDefault="00D15060" w:rsidP="003F6685">
            <w:pPr>
              <w:ind w:left="154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4881A8" w14:textId="77777777" w:rsidR="00D15060" w:rsidRPr="00B173D6" w:rsidRDefault="00D15060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73D6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73D6" w:rsidRPr="00B173D6" w14:paraId="68DF0758" w14:textId="77777777" w:rsidTr="003F6685">
        <w:trPr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5227" w14:textId="77777777" w:rsidR="00B173D6" w:rsidRPr="00B173D6" w:rsidRDefault="00B173D6" w:rsidP="00B173D6">
            <w:pPr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Neuropathic Pain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F7C5F3D" w14:textId="2BF8B652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15E5C10" w14:textId="1A744DD0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BFE8E6F" w14:textId="14D6EB90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FAAE9C8" w14:textId="6C04526E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AD75824" w14:textId="005C6AD3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5D1AEF" w14:textId="24D8A24E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&lt;.001</w:t>
            </w:r>
          </w:p>
        </w:tc>
      </w:tr>
      <w:tr w:rsidR="00B173D6" w:rsidRPr="00B173D6" w14:paraId="5EDD79C7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9AC39" w14:textId="472085C9" w:rsidR="00B173D6" w:rsidRPr="00B173D6" w:rsidRDefault="00B173D6" w:rsidP="00B173D6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High-End Users (36.7%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0E26C" w14:textId="503F85A5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0.070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B094C" w14:textId="2D3AE3C3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0.156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08E10" w14:textId="0F0ECAFE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1.072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6D367" w14:textId="7C19A816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0.790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8FD38" w14:textId="15384B1F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1.455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72F47" w14:textId="30548821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0.655</w:t>
            </w:r>
          </w:p>
        </w:tc>
      </w:tr>
      <w:tr w:rsidR="00B173D6" w:rsidRPr="00B173D6" w14:paraId="690FA1F8" w14:textId="77777777" w:rsidTr="003F6685">
        <w:trPr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AFF7" w14:textId="6F7E9829" w:rsidR="00B173D6" w:rsidRPr="00B173D6" w:rsidRDefault="00B173D6" w:rsidP="00B173D6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Low-End Users (1.7% - 35.0%)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C8D6B" w14:textId="637B8C80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-0.573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A10EC" w14:textId="02517558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0.158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7F969" w14:textId="0AC40425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0.564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81C85" w14:textId="4D7D6FF2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0.413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AD8F6" w14:textId="0B005F4E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0.769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20326" w14:textId="5BE84E14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&lt;.001</w:t>
            </w:r>
          </w:p>
        </w:tc>
      </w:tr>
      <w:tr w:rsidR="00D15060" w:rsidRPr="00B173D6" w14:paraId="46DC7EFF" w14:textId="77777777" w:rsidTr="003F6685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586C8" w14:textId="77777777" w:rsidR="00D15060" w:rsidRPr="00B173D6" w:rsidRDefault="00D15060" w:rsidP="003F6685">
            <w:pPr>
              <w:ind w:left="154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D05869" w14:textId="77777777" w:rsidR="00D15060" w:rsidRPr="00B173D6" w:rsidRDefault="00D15060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73D6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73D6" w:rsidRPr="00B173D6" w14:paraId="63195697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E816" w14:textId="77777777" w:rsidR="00B173D6" w:rsidRPr="00B173D6" w:rsidRDefault="00B173D6" w:rsidP="00B173D6">
            <w:pPr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Opiates/Narcotics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1D4599B" w14:textId="45716FDD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A7E38F8" w14:textId="60BDBD25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75C5BA2" w14:textId="39D91FB9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5D344904" w14:textId="56AF9F65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9E1FF43" w14:textId="73B8A48F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A7AE4" w14:textId="1C1222A0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&lt;.001</w:t>
            </w:r>
          </w:p>
        </w:tc>
      </w:tr>
      <w:tr w:rsidR="00B173D6" w:rsidRPr="00B173D6" w14:paraId="4EE6C8CF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CFEC" w14:textId="63768E38" w:rsidR="00B173D6" w:rsidRPr="00B173D6" w:rsidRDefault="00B173D6" w:rsidP="00B173D6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High-End Users (13.0%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46E3E" w14:textId="35084A48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-0.007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634BE" w14:textId="6B8CEB69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20602" w14:textId="08BE3546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0.993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D6247" w14:textId="37491912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0.774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02425" w14:textId="41B12275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1.273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377DED" w14:textId="31C317C9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0.955</w:t>
            </w:r>
          </w:p>
        </w:tc>
      </w:tr>
      <w:tr w:rsidR="00B173D6" w:rsidRPr="00B173D6" w14:paraId="5F8AD24F" w14:textId="77777777" w:rsidTr="003F6685">
        <w:trPr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93A1" w14:textId="29DC8165" w:rsidR="00B173D6" w:rsidRPr="00B173D6" w:rsidRDefault="00B173D6" w:rsidP="00B173D6">
            <w:pPr>
              <w:ind w:left="154"/>
              <w:rPr>
                <w:sz w:val="20"/>
                <w:szCs w:val="20"/>
              </w:rPr>
            </w:pPr>
            <w:r w:rsidRPr="00B173D6">
              <w:rPr>
                <w:i/>
                <w:iCs/>
                <w:sz w:val="20"/>
                <w:szCs w:val="20"/>
              </w:rPr>
              <w:t>Low-End Users (1.7% - 13.3%)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64695" w14:textId="1CCD9B97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-0.392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E735C" w14:textId="43F41DA9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0.104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C50DC" w14:textId="5C36F0A1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0.675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6E9DB" w14:textId="7B2787FC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0.550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6398C" w14:textId="202F02D7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0.829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CA722C" w14:textId="1F3A19F7" w:rsidR="00B173D6" w:rsidRPr="00B173D6" w:rsidRDefault="00B173D6" w:rsidP="00B173D6">
            <w:pPr>
              <w:jc w:val="center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&lt;.001</w:t>
            </w:r>
          </w:p>
        </w:tc>
      </w:tr>
      <w:tr w:rsidR="00D15060" w:rsidRPr="00B173D6" w14:paraId="5E1E917A" w14:textId="77777777" w:rsidTr="003F6685">
        <w:trPr>
          <w:trHeight w:val="15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06C0" w14:textId="77777777" w:rsidR="00D15060" w:rsidRPr="00B173D6" w:rsidRDefault="00D15060" w:rsidP="003F6685">
            <w:pPr>
              <w:ind w:left="154"/>
              <w:rPr>
                <w:sz w:val="20"/>
                <w:szCs w:val="20"/>
              </w:rPr>
            </w:pPr>
            <w:r w:rsidRPr="00B173D6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6DCB9" w14:textId="77777777" w:rsidR="00D15060" w:rsidRPr="00B173D6" w:rsidRDefault="00D15060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73D6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</w:tbl>
    <w:p w14:paraId="2FA6BC6C" w14:textId="77777777" w:rsidR="00D15060" w:rsidRPr="00D15060" w:rsidRDefault="00D15060">
      <w:pPr>
        <w:rPr>
          <w:rFonts w:asciiTheme="majorBidi" w:hAnsiTheme="majorBidi" w:cstheme="majorBidi"/>
          <w:b/>
          <w:bCs/>
        </w:rPr>
      </w:pPr>
    </w:p>
    <w:p w14:paraId="17B0190F" w14:textId="77777777" w:rsidR="00C772AD" w:rsidRDefault="00C772AD">
      <w:pPr>
        <w:rPr>
          <w:rFonts w:asciiTheme="majorBidi" w:hAnsiTheme="majorBidi" w:cstheme="majorBidi"/>
          <w:b/>
          <w:bCs/>
        </w:rPr>
      </w:pPr>
    </w:p>
    <w:p w14:paraId="1C27E110" w14:textId="2B441573" w:rsidR="00DD181F" w:rsidRDefault="00DD181F" w:rsidP="00DD181F">
      <w:pPr>
        <w:rPr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 xml:space="preserve">Supplemental Table S7. Sensitivity Analysis </w:t>
      </w:r>
      <w:r w:rsidR="00881BE6" w:rsidRPr="00881BE6">
        <w:rPr>
          <w:rFonts w:asciiTheme="majorBidi" w:hAnsiTheme="majorBidi" w:cstheme="majorBidi"/>
          <w:b/>
          <w:bCs/>
        </w:rPr>
        <w:t>–</w:t>
      </w:r>
      <w:r w:rsidRPr="00881BE6">
        <w:rPr>
          <w:b/>
          <w:bCs/>
        </w:rPr>
        <w:t xml:space="preserve"> </w:t>
      </w:r>
      <w:r w:rsidR="00881BE6" w:rsidRPr="00881BE6">
        <w:rPr>
          <w:b/>
          <w:bCs/>
        </w:rPr>
        <w:t>Cox Regression Results Using</w:t>
      </w:r>
      <w:r w:rsidR="00881BE6">
        <w:t xml:space="preserve"> </w:t>
      </w:r>
      <w:r w:rsidR="00881BE6" w:rsidRPr="00881BE6">
        <w:rPr>
          <w:b/>
          <w:bCs/>
        </w:rPr>
        <w:t>Only</w:t>
      </w:r>
      <w:r w:rsidR="00881BE6">
        <w:t xml:space="preserve"> </w:t>
      </w:r>
      <w:r w:rsidRPr="00D15060">
        <w:rPr>
          <w:b/>
          <w:bCs/>
        </w:rPr>
        <w:t xml:space="preserve">Cases with </w:t>
      </w:r>
      <w:r>
        <w:rPr>
          <w:b/>
          <w:bCs/>
        </w:rPr>
        <w:t xml:space="preserve">highly-likely </w:t>
      </w:r>
      <w:proofErr w:type="gramStart"/>
      <w:r>
        <w:rPr>
          <w:b/>
          <w:bCs/>
        </w:rPr>
        <w:t>TSCI</w:t>
      </w:r>
      <w:proofErr w:type="gramEnd"/>
    </w:p>
    <w:tbl>
      <w:tblPr>
        <w:tblW w:w="13760" w:type="dxa"/>
        <w:tblLayout w:type="fixed"/>
        <w:tblLook w:val="04A0" w:firstRow="1" w:lastRow="0" w:firstColumn="1" w:lastColumn="0" w:noHBand="0" w:noVBand="1"/>
      </w:tblPr>
      <w:tblGrid>
        <w:gridCol w:w="3140"/>
        <w:gridCol w:w="990"/>
        <w:gridCol w:w="900"/>
        <w:gridCol w:w="1350"/>
        <w:gridCol w:w="1170"/>
        <w:gridCol w:w="1080"/>
        <w:gridCol w:w="810"/>
        <w:gridCol w:w="1080"/>
        <w:gridCol w:w="1080"/>
        <w:gridCol w:w="1080"/>
        <w:gridCol w:w="1080"/>
      </w:tblGrid>
      <w:tr w:rsidR="00DD181F" w:rsidRPr="00B1636E" w14:paraId="2CD06884" w14:textId="77777777" w:rsidTr="00B173D6">
        <w:trPr>
          <w:gridAfter w:val="4"/>
          <w:wAfter w:w="4320" w:type="dxa"/>
          <w:trHeight w:val="331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F1E101" w14:textId="77777777" w:rsidR="00DD181F" w:rsidRPr="00B1636E" w:rsidRDefault="00DD181F" w:rsidP="003F668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1636E">
              <w:rPr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BF91" w14:textId="77777777" w:rsidR="00DD181F" w:rsidRPr="00B1636E" w:rsidRDefault="00DD181F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1636E">
              <w:rPr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ED187" w14:textId="77777777" w:rsidR="00DD181F" w:rsidRPr="00B1636E" w:rsidRDefault="00DD181F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1636E">
              <w:rPr>
                <w:b/>
                <w:bCs/>
                <w:color w:val="000000"/>
                <w:sz w:val="20"/>
                <w:szCs w:val="20"/>
              </w:rPr>
              <w:t>StdErr</w:t>
            </w:r>
            <w:proofErr w:type="spellEnd"/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8F632" w14:textId="77777777" w:rsidR="00DD181F" w:rsidRPr="00B1636E" w:rsidRDefault="00DD181F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1636E">
              <w:rPr>
                <w:b/>
                <w:bCs/>
                <w:color w:val="000000"/>
                <w:sz w:val="20"/>
                <w:szCs w:val="20"/>
              </w:rPr>
              <w:t>HazardRatio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9A0F2" w14:textId="77777777" w:rsidR="00DD181F" w:rsidRPr="00B1636E" w:rsidRDefault="00DD181F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1636E">
              <w:rPr>
                <w:b/>
                <w:bCs/>
                <w:color w:val="000000"/>
                <w:sz w:val="20"/>
                <w:szCs w:val="20"/>
              </w:rPr>
              <w:t>HRLower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05A60" w14:textId="77777777" w:rsidR="00DD181F" w:rsidRPr="00B1636E" w:rsidRDefault="00DD181F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1636E">
              <w:rPr>
                <w:b/>
                <w:bCs/>
                <w:color w:val="000000"/>
                <w:sz w:val="20"/>
                <w:szCs w:val="20"/>
              </w:rPr>
              <w:t>HRUpper</w:t>
            </w:r>
            <w:proofErr w:type="spellEnd"/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37F574" w14:textId="77777777" w:rsidR="00DD181F" w:rsidRPr="00B1636E" w:rsidRDefault="00DD181F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1636E"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B173D6" w:rsidRPr="00B1636E" w14:paraId="3A2E4630" w14:textId="77777777" w:rsidTr="00B173D6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4FB7" w14:textId="0F700ACF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Spinal Cord Injury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6E6D0F6C" w14:textId="12CF1AA9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1.482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14:paraId="68F58A4F" w14:textId="2F9E3E71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135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2EC7DE14" w14:textId="56E6B2D5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449F75E3" w14:textId="793C935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347A7063" w14:textId="016AD74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58366785" w14:textId="66C52DA1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0.003</w:t>
            </w:r>
          </w:p>
        </w:tc>
      </w:tr>
      <w:tr w:rsidR="00B173D6" w:rsidRPr="00B1636E" w14:paraId="5E0AD843" w14:textId="77777777" w:rsidTr="00B173D6">
        <w:trPr>
          <w:gridAfter w:val="4"/>
          <w:wAfter w:w="4320" w:type="dxa"/>
          <w:trHeight w:val="26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7765B" w14:textId="4519C05B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44F81" w14:textId="4D03744A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2.304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B0EE2" w14:textId="0EC9A66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0336DA3C" w14:textId="116D265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6A5ED303" w14:textId="3CEE6F4D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52D2022B" w14:textId="43970794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A0190" w14:textId="72B2EC7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B173D6" w:rsidRPr="00B1636E" w14:paraId="1B5F5523" w14:textId="77777777" w:rsidTr="00B173D6">
        <w:trPr>
          <w:gridAfter w:val="4"/>
          <w:wAfter w:w="4320" w:type="dxa"/>
          <w:trHeight w:val="26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121AC" w14:textId="07F52C0B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SCI*65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5868B" w14:textId="55271E99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-1.366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77224" w14:textId="58CDAD6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0.518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0B229B6F" w14:textId="6582D9E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49B1A852" w14:textId="67EE72A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3F933811" w14:textId="41B1FEB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DABBB2" w14:textId="648557D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0.008</w:t>
            </w:r>
          </w:p>
        </w:tc>
      </w:tr>
      <w:tr w:rsidR="00B173D6" w:rsidRPr="00B1636E" w14:paraId="2F4D8693" w14:textId="77777777" w:rsidTr="00953BEE">
        <w:trPr>
          <w:gridAfter w:val="4"/>
          <w:wAfter w:w="4320" w:type="dxa"/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77235" w14:textId="250E1A10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53C5C" w14:textId="1DECB7C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97ED9" w14:textId="3043F559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4141C" w14:textId="30BCF022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468BD" w14:textId="6CEAD983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0.866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2EA15" w14:textId="19E44E53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1.285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B1627" w14:textId="41E58BF2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0.595</w:t>
            </w:r>
          </w:p>
        </w:tc>
      </w:tr>
      <w:tr w:rsidR="00B173D6" w:rsidRPr="00B1636E" w14:paraId="1260A6CD" w14:textId="77777777" w:rsidTr="00953BEE">
        <w:trPr>
          <w:gridAfter w:val="4"/>
          <w:wAfter w:w="4320" w:type="dxa"/>
          <w:trHeight w:val="24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75EA" w14:textId="176E4673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Disadvantage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A287AE7" w14:textId="2FF1CC3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DFFFB82" w14:textId="181E1F85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0609359" w14:textId="1D9FD87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7401B78A" w14:textId="6620C2B2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0EB0CCB" w14:textId="789649E1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66B56" w14:textId="00F5F55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0.403</w:t>
            </w:r>
          </w:p>
        </w:tc>
      </w:tr>
      <w:tr w:rsidR="00B173D6" w:rsidRPr="00B1636E" w14:paraId="470E5BF5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BBC46" w14:textId="7281F7F3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28CF2" w14:textId="15208F5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5C648" w14:textId="13310E9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0.266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6BA2" w14:textId="1C33D65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1.369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F786" w14:textId="0A3FF0E4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0.813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1A912" w14:textId="426AC181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2.304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FE5C4" w14:textId="33AFF668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0.238</w:t>
            </w:r>
          </w:p>
        </w:tc>
      </w:tr>
      <w:tr w:rsidR="00B173D6" w:rsidRPr="00B1636E" w14:paraId="19810B4C" w14:textId="77777777" w:rsidTr="00953BEE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91FC" w14:textId="76F828A2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F2B11" w14:textId="32C4F4F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3FFB1" w14:textId="09BFFFE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254E" w14:textId="517EA9C4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512DA" w14:textId="52948ED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0.873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11627" w14:textId="4A6355DA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1.472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BB1CE" w14:textId="62CF931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0.347</w:t>
            </w:r>
          </w:p>
        </w:tc>
      </w:tr>
      <w:tr w:rsidR="00B173D6" w:rsidRPr="00B1636E" w14:paraId="6313FF2F" w14:textId="77777777" w:rsidTr="00953BEE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25D3" w14:textId="75BFA6A0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06C082" w14:textId="77777777" w:rsidR="00B173D6" w:rsidRPr="00B1636E" w:rsidRDefault="00B173D6" w:rsidP="00B173D6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636E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73D6" w:rsidRPr="00B1636E" w14:paraId="47653F26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1A49D" w14:textId="3CA65320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Affluence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884DC26" w14:textId="4D0D09AA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BFE71B9" w14:textId="7E96538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B5DB0D4" w14:textId="083FD49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6455A10F" w14:textId="2AF1FEB8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410B9CE" w14:textId="59342E7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B4E941" w14:textId="64BE597A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0.042</w:t>
            </w:r>
          </w:p>
        </w:tc>
      </w:tr>
      <w:tr w:rsidR="00B173D6" w:rsidRPr="00B1636E" w14:paraId="37DC369D" w14:textId="77777777" w:rsidTr="00953BEE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47B29" w14:textId="6750D27A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58C05" w14:textId="1FA7EE43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0.416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9512B" w14:textId="3DDDFEA1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0.202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B9EB0" w14:textId="6B630B9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1.516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9C06" w14:textId="107445C3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5516C" w14:textId="6F66004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2.253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15B65" w14:textId="4FFF22B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0.04</w:t>
            </w:r>
          </w:p>
        </w:tc>
      </w:tr>
      <w:tr w:rsidR="00B173D6" w:rsidRPr="00B1636E" w14:paraId="0238448F" w14:textId="77777777" w:rsidTr="00953BEE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807DE" w14:textId="0DE9FBAE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29988" w14:textId="1A65839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8ADA0" w14:textId="1A1A785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9CE4F" w14:textId="76B88924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C77DA" w14:textId="56E6BCAA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0.809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EC727" w14:textId="007720D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1.542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AFEA7" w14:textId="4EA533B1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0.502</w:t>
            </w:r>
          </w:p>
        </w:tc>
      </w:tr>
      <w:tr w:rsidR="00B173D6" w:rsidRPr="00B1636E" w14:paraId="3F0B4474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C70A" w14:textId="2980D44B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A2A11B" w14:textId="77777777" w:rsidR="00B173D6" w:rsidRPr="00B1636E" w:rsidRDefault="00B173D6" w:rsidP="00B173D6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636E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73D6" w:rsidRPr="00B1636E" w14:paraId="4188F5AB" w14:textId="77777777" w:rsidTr="00953BEE">
        <w:trPr>
          <w:gridAfter w:val="4"/>
          <w:wAfter w:w="4320" w:type="dxa"/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E019" w14:textId="615B7566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Years of Comorbidity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C9ADD45" w14:textId="7777777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C279720" w14:textId="7777777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5DD9897" w14:textId="7777777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5133BD42" w14:textId="7777777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8F0761A" w14:textId="7777777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4BEF9737" w14:textId="7777777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173D6" w:rsidRPr="00B1636E" w14:paraId="28D8C6D0" w14:textId="77777777" w:rsidTr="00953BEE">
        <w:trPr>
          <w:gridAfter w:val="4"/>
          <w:wAfter w:w="4320" w:type="dxa"/>
          <w:trHeight w:val="179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6F0C" w14:textId="67634328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Alcohol/Substance Abuse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1F59B" w14:textId="1008241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-0.023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7F169" w14:textId="71968FDD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022B" w14:textId="5B6B56BD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60E7DD" w14:textId="47F9844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BE4A0" w14:textId="4256AEF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E91B6" w14:textId="23C9ECE5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0.552</w:t>
            </w:r>
          </w:p>
        </w:tc>
      </w:tr>
      <w:tr w:rsidR="00B173D6" w:rsidRPr="00B1636E" w14:paraId="29BDC716" w14:textId="77777777" w:rsidTr="00953BEE">
        <w:trPr>
          <w:gridAfter w:val="4"/>
          <w:wAfter w:w="4320" w:type="dxa"/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EF48" w14:textId="3291DCD8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Anxiety/Depression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B6F34" w14:textId="39427325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5F3C2" w14:textId="7A22D6F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53976" w14:textId="57AED823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5A317E" w14:textId="3A5CD73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98F82" w14:textId="50C43CD8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1.228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7334CF" w14:textId="3FD33542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B173D6" w:rsidRPr="00B1636E" w14:paraId="3B6B99B4" w14:textId="77777777" w:rsidTr="00953BEE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6152" w14:textId="37A5696F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Insomnia/Sleep Disorder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67D3" w14:textId="68E8444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8C5D2" w14:textId="1E2755F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9DDA8" w14:textId="31EE0FA8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1.042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9641A" w14:textId="43F0456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20CC4" w14:textId="55CB9838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A09471" w14:textId="2C93407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0.185</w:t>
            </w:r>
          </w:p>
        </w:tc>
      </w:tr>
      <w:tr w:rsidR="00B173D6" w:rsidRPr="00B1636E" w14:paraId="68E03F51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6263" w14:textId="7AA704A9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Cardiac Disease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3B32" w14:textId="4F30395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-0.010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EAEBB" w14:textId="160A030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1ECF0" w14:textId="7EC42D74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0.990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B8515" w14:textId="68D026A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D64EC" w14:textId="44EC7E06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599F7" w14:textId="35073F8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0.718</w:t>
            </w:r>
          </w:p>
        </w:tc>
      </w:tr>
      <w:tr w:rsidR="00B173D6" w:rsidRPr="00B1636E" w14:paraId="76D0476F" w14:textId="77777777" w:rsidTr="00953BEE">
        <w:trPr>
          <w:gridAfter w:val="4"/>
          <w:wAfter w:w="4320" w:type="dxa"/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9F52B" w14:textId="3EEB30BE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Diabetes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F5E4C" w14:textId="75FB23C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13DD6" w14:textId="7CA6217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E055F" w14:textId="2E904911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0E40E" w14:textId="440EF49A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9BF0F" w14:textId="5081722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37159" w14:textId="63989C7D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0.489</w:t>
            </w:r>
          </w:p>
        </w:tc>
      </w:tr>
      <w:tr w:rsidR="00B173D6" w:rsidRPr="00B1636E" w14:paraId="77B6178D" w14:textId="77777777" w:rsidTr="00953BEE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160F1" w14:textId="7242034D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Hypertension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0BB84" w14:textId="68753CD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6991D" w14:textId="2B5E700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C9F10" w14:textId="6D576872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F0520" w14:textId="621230C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46E13" w14:textId="69C109E8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1.212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F9362" w14:textId="52B8CEE5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0.003</w:t>
            </w:r>
          </w:p>
        </w:tc>
      </w:tr>
      <w:tr w:rsidR="00B173D6" w:rsidRPr="00B1636E" w14:paraId="777CA34F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26D4B" w14:textId="46C44A40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Stroke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78D79" w14:textId="11F313D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B0969" w14:textId="10AAB641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4F2A9" w14:textId="2ED47D7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1.199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E1E6E" w14:textId="159D634D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21E0D" w14:textId="1433AAF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1.258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7CC7C" w14:textId="54ABC3F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B173D6" w:rsidRPr="00B1636E" w14:paraId="74C54746" w14:textId="77777777" w:rsidTr="00953BEE">
        <w:trPr>
          <w:gridAfter w:val="4"/>
          <w:wAfter w:w="4320" w:type="dxa"/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20DFB" w14:textId="76A0D7D4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PVD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0877" w14:textId="46DF08C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46C23" w14:textId="29F6BDF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54950" w14:textId="2E1BE857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1.078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A70A8" w14:textId="31AD82F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0BAC4" w14:textId="14A36970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1.143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9D3F5" w14:textId="063FCBB5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0.012</w:t>
            </w:r>
          </w:p>
        </w:tc>
      </w:tr>
      <w:tr w:rsidR="00B173D6" w:rsidRPr="00B1636E" w14:paraId="3B7ACAE7" w14:textId="77777777" w:rsidTr="00953BEE">
        <w:trPr>
          <w:gridAfter w:val="4"/>
          <w:wAfter w:w="4320" w:type="dxa"/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5093" w14:textId="6972AEEB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Hyperlipidemia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F2E4" w14:textId="58D1A7B9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1E659" w14:textId="1F98C099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D626" w14:textId="18C5A965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A4658" w14:textId="10ADD27B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9964E" w14:textId="322E0D52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7FD3C" w14:textId="478A5A8A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0.542</w:t>
            </w:r>
          </w:p>
        </w:tc>
      </w:tr>
      <w:tr w:rsidR="00B173D6" w:rsidRPr="00B1636E" w14:paraId="38F5FE8E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CD2B" w14:textId="6A239FA7" w:rsidR="00B173D6" w:rsidRPr="00B1636E" w:rsidRDefault="00B173D6" w:rsidP="00B173D6">
            <w:pPr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 xml:space="preserve">   Respiratory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9CEE1" w14:textId="6660186C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242B7" w14:textId="7F78C36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62A11" w14:textId="1323DF8A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8A1E0" w14:textId="4DC26E7E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6BDBC" w14:textId="54E455DF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1.071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9980FB" w14:textId="00803253" w:rsidR="00B173D6" w:rsidRPr="00B1636E" w:rsidRDefault="00B173D6" w:rsidP="00B173D6">
            <w:pPr>
              <w:jc w:val="center"/>
              <w:rPr>
                <w:color w:val="000000"/>
                <w:sz w:val="20"/>
                <w:szCs w:val="20"/>
              </w:rPr>
            </w:pPr>
            <w:r w:rsidRPr="00B1636E">
              <w:rPr>
                <w:color w:val="000000"/>
                <w:sz w:val="20"/>
                <w:szCs w:val="20"/>
              </w:rPr>
              <w:t>0.556</w:t>
            </w:r>
          </w:p>
        </w:tc>
      </w:tr>
      <w:tr w:rsidR="00B173D6" w:rsidRPr="00B1636E" w14:paraId="0F2E8F6C" w14:textId="77777777" w:rsidTr="00953BEE">
        <w:trPr>
          <w:gridAfter w:val="4"/>
          <w:wAfter w:w="4320" w:type="dxa"/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55D1" w14:textId="5C0A320D" w:rsidR="00B173D6" w:rsidRPr="00B1636E" w:rsidRDefault="00B173D6" w:rsidP="00B173D6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 xml:space="preserve">Anticholinergics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C7010A9" w14:textId="06A8040D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23C0626" w14:textId="5F178F1C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3C4C914" w14:textId="37F35DEF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F62E5FA" w14:textId="30CA5E12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01D55E6" w14:textId="14D91BAD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54D97" w14:textId="7FAB5BCE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0.002</w:t>
            </w:r>
          </w:p>
        </w:tc>
      </w:tr>
      <w:tr w:rsidR="00B173D6" w:rsidRPr="00B1636E" w14:paraId="2905E408" w14:textId="77777777" w:rsidTr="00953BEE">
        <w:trPr>
          <w:gridAfter w:val="4"/>
          <w:wAfter w:w="4320" w:type="dxa"/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D57D" w14:textId="3BA7391F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High-End Users (41.7%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D92D" w14:textId="209B5559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0.516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A7919" w14:textId="082025A9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0.200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4A78C" w14:textId="5705B0EE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1.675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C7C2E" w14:textId="096EF4D7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4ADC7" w14:textId="06135C39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2.478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B868F" w14:textId="4E8BB9D1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0.01</w:t>
            </w:r>
          </w:p>
        </w:tc>
      </w:tr>
      <w:tr w:rsidR="00B173D6" w:rsidRPr="00B1636E" w14:paraId="0BAC7446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D6B4" w14:textId="5B72DD72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Low-End Users (1.7% - 40.0%)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A264" w14:textId="65EA9DDA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0.437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8987D" w14:textId="1F47C955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0.161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EDC28" w14:textId="444EC0F7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1.548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0E831" w14:textId="698E711B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84471" w14:textId="4C931014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2.124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67612" w14:textId="6CEB7B7F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0.007</w:t>
            </w:r>
          </w:p>
        </w:tc>
      </w:tr>
      <w:tr w:rsidR="00B173D6" w:rsidRPr="00B1636E" w14:paraId="30F37256" w14:textId="77777777" w:rsidTr="00953BEE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54BD6" w14:textId="6355EC75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6B4999" w14:textId="77777777" w:rsidR="00B173D6" w:rsidRPr="00B1636E" w:rsidRDefault="00B173D6" w:rsidP="00B173D6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636E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73D6" w:rsidRPr="00B1636E" w14:paraId="4B8792E1" w14:textId="77777777" w:rsidTr="00953BEE">
        <w:trPr>
          <w:gridAfter w:val="4"/>
          <w:wAfter w:w="4320" w:type="dxa"/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61B79" w14:textId="7B0594C1" w:rsidR="00B173D6" w:rsidRPr="00B1636E" w:rsidRDefault="00B173D6" w:rsidP="00B173D6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Antidepressants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C089658" w14:textId="6C5AFD63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07CA04F" w14:textId="143FBF12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81ED7BA" w14:textId="30B3E64C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52470377" w14:textId="330AD7D5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95CC0AE" w14:textId="199E8682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87B86" w14:textId="5D98D0FC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0.056</w:t>
            </w:r>
          </w:p>
        </w:tc>
      </w:tr>
      <w:tr w:rsidR="00B173D6" w:rsidRPr="00B1636E" w14:paraId="393EE5FB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A9B5B" w14:textId="55C150FF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High-End Users (65.0%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6AED4" w14:textId="7E01C483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0.359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DBA67" w14:textId="48391087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0.170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4F4E3" w14:textId="224D405B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1.433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3587F" w14:textId="178E0735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6C42C" w14:textId="14390FE9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C0A320" w14:textId="40F369F0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0.035</w:t>
            </w:r>
          </w:p>
        </w:tc>
      </w:tr>
      <w:tr w:rsidR="00B173D6" w:rsidRPr="00B1636E" w14:paraId="23A57F76" w14:textId="77777777" w:rsidTr="00953BEE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A27A" w14:textId="50423EB4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Low-End Users (1.7% - 64.2%)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B096C" w14:textId="47BCA1D5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-0.084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54BAC" w14:textId="54FB6B1A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04B6" w14:textId="18632E67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0.920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2A472" w14:textId="531D514B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0.690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5339" w14:textId="5C458F13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1.226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F4992F" w14:textId="474D4416" w:rsidR="00B173D6" w:rsidRPr="00B1636E" w:rsidRDefault="00B173D6" w:rsidP="00B173D6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0.568</w:t>
            </w:r>
          </w:p>
        </w:tc>
      </w:tr>
      <w:tr w:rsidR="00B173D6" w:rsidRPr="00B1636E" w14:paraId="37949C2D" w14:textId="77777777" w:rsidTr="00953BEE">
        <w:trPr>
          <w:gridAfter w:val="4"/>
          <w:wAfter w:w="4320" w:type="dxa"/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8E1D" w14:textId="118528A4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B3A382" w14:textId="77777777" w:rsidR="00B173D6" w:rsidRPr="00B1636E" w:rsidRDefault="00B173D6" w:rsidP="00B173D6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636E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636E" w:rsidRPr="00B1636E" w14:paraId="64723C18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83E0B" w14:textId="691E1369" w:rsidR="00B1636E" w:rsidRPr="00B1636E" w:rsidRDefault="00B1636E" w:rsidP="00B1636E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Antispasmodics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7B101B8" w14:textId="0254A58A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C9B9B86" w14:textId="56E2C880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8AA5FE8" w14:textId="189461E0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3B2E4DC7" w14:textId="1181AABD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A6AA6ED" w14:textId="6197BC94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2D7EB" w14:textId="18F7D7E2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0.147</w:t>
            </w:r>
          </w:p>
        </w:tc>
      </w:tr>
      <w:tr w:rsidR="00B1636E" w:rsidRPr="00B1636E" w14:paraId="04DD4F66" w14:textId="77777777" w:rsidTr="00953BEE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49E0" w14:textId="1E9B4719" w:rsidR="00B1636E" w:rsidRPr="00B1636E" w:rsidRDefault="00B1636E" w:rsidP="00B1636E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High-End Users (12.5%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6D217" w14:textId="614E224A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-0.167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B3A4" w14:textId="77DB7F9D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0.294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67B03" w14:textId="48FDE042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0.846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9F329" w14:textId="2E62E16C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0.476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25A44" w14:textId="0A92A80A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1.505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DAB9C" w14:textId="7857F78E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0.57</w:t>
            </w:r>
          </w:p>
        </w:tc>
      </w:tr>
      <w:tr w:rsidR="00B1636E" w:rsidRPr="00B1636E" w14:paraId="6354692D" w14:textId="77777777" w:rsidTr="00953BEE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B9B9" w14:textId="0706D57C" w:rsidR="00B1636E" w:rsidRPr="00B1636E" w:rsidRDefault="00B1636E" w:rsidP="00B1636E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Low-End Users (1.7% - 11.7%)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0B47D" w14:textId="40AF5DEE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-0.501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907CA" w14:textId="552D632F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0.261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C84D5" w14:textId="27C7317B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0.606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0BEE9" w14:textId="6F6259A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0.363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8E12F" w14:textId="1844785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1.011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F3C189" w14:textId="6F889F74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0.055</w:t>
            </w:r>
          </w:p>
        </w:tc>
      </w:tr>
      <w:tr w:rsidR="00B173D6" w:rsidRPr="00B1636E" w14:paraId="450FFAA8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3DD55" w14:textId="15508568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5ED4A2" w14:textId="77777777" w:rsidR="00B173D6" w:rsidRPr="00B1636E" w:rsidRDefault="00B173D6" w:rsidP="00B173D6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636E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636E" w:rsidRPr="00B1636E" w14:paraId="4AD4675F" w14:textId="77777777" w:rsidTr="00953BEE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D487" w14:textId="10E1A48C" w:rsidR="00B1636E" w:rsidRPr="00B1636E" w:rsidRDefault="00B1636E" w:rsidP="00B1636E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Benzodiazepines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758FC30" w14:textId="2B2C2D6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BCF794F" w14:textId="433D0909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16D8433" w14:textId="1E4B059A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61754A5A" w14:textId="302F5706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BB256E1" w14:textId="2A0CAAD6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BE888" w14:textId="5662DA7A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&lt;.001</w:t>
            </w:r>
          </w:p>
        </w:tc>
      </w:tr>
      <w:tr w:rsidR="00B1636E" w:rsidRPr="00B1636E" w14:paraId="27578A41" w14:textId="77777777" w:rsidTr="00953BEE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89AB" w14:textId="2BC353C2" w:rsidR="00B1636E" w:rsidRPr="00B1636E" w:rsidRDefault="00B1636E" w:rsidP="00B1636E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High-End Users (33.3%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3D03" w14:textId="08DAFC1F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-0.379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57867" w14:textId="291A25F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0.188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8D8DE" w14:textId="151ED816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0.685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48122" w14:textId="55ED606F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0.474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CFF1" w14:textId="2BE1CF66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81B2E" w14:textId="38E32E4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0.044</w:t>
            </w:r>
          </w:p>
        </w:tc>
      </w:tr>
      <w:tr w:rsidR="00B1636E" w:rsidRPr="00B1636E" w14:paraId="249742FF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FB195" w14:textId="2CB781DD" w:rsidR="00B1636E" w:rsidRPr="00B1636E" w:rsidRDefault="00B1636E" w:rsidP="00B1636E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Low-End Users (1.7% - 31.7%)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C9664" w14:textId="2B980E91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-0.561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25E6F" w14:textId="05E5ECB3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0.156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D9594" w14:textId="4C19556A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0.571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00CA9" w14:textId="15A7418F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0.421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26438" w14:textId="05F6D364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0.774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B945C" w14:textId="669E84CE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&lt;.001</w:t>
            </w:r>
          </w:p>
        </w:tc>
      </w:tr>
      <w:tr w:rsidR="00B173D6" w:rsidRPr="00B1636E" w14:paraId="59BFF5C5" w14:textId="77777777" w:rsidTr="00953BEE">
        <w:trPr>
          <w:gridAfter w:val="4"/>
          <w:wAfter w:w="4320" w:type="dxa"/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059B" w14:textId="1F3728B8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CDE466" w14:textId="77777777" w:rsidR="00B173D6" w:rsidRPr="00B1636E" w:rsidRDefault="00B173D6" w:rsidP="00B173D6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636E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636E" w:rsidRPr="00B1636E" w14:paraId="7B41CB8C" w14:textId="77777777" w:rsidTr="00953BEE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462CE" w14:textId="073CA2B9" w:rsidR="00B1636E" w:rsidRPr="00B1636E" w:rsidRDefault="00B1636E" w:rsidP="00B1636E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Neuropathic Pain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E8F4351" w14:textId="68FA4F40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9164309" w14:textId="76645823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6166420" w14:textId="5752AC4A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240BC76A" w14:textId="700EDEF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2EDF24A" w14:textId="0692C030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74F759" w14:textId="257F9F16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&lt;.001</w:t>
            </w:r>
          </w:p>
        </w:tc>
      </w:tr>
      <w:tr w:rsidR="00B1636E" w:rsidRPr="00B1636E" w14:paraId="7E15FC69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BF3C" w14:textId="47980A51" w:rsidR="00B1636E" w:rsidRPr="00B1636E" w:rsidRDefault="00B1636E" w:rsidP="00B1636E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High-End Users (36.7%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208F" w14:textId="1FF3E6FE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-0.181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8FDE5" w14:textId="4A4C7CB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0.179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0FBE7" w14:textId="4A88E27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0.835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B239" w14:textId="3D3C303C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0.588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DFE5D" w14:textId="0428D2D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1.185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3FE77" w14:textId="42328D4F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0.312</w:t>
            </w:r>
          </w:p>
        </w:tc>
      </w:tr>
      <w:tr w:rsidR="00B1636E" w:rsidRPr="00B1636E" w14:paraId="02B4BBAD" w14:textId="77777777" w:rsidTr="00953BEE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1388A" w14:textId="1571FA42" w:rsidR="00B1636E" w:rsidRPr="00B1636E" w:rsidRDefault="00B1636E" w:rsidP="00B1636E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Low-End Users (1.7% - 35.0%)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2CB4A" w14:textId="1A037BD4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-0.742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DC8D4" w14:textId="5842D734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12B4" w14:textId="100DFC6B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0.476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06B3F" w14:textId="2D4DAF6A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0.334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EF9EB" w14:textId="352B2070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0.679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6A8C1" w14:textId="4D8D27D2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&lt;.001</w:t>
            </w:r>
          </w:p>
        </w:tc>
      </w:tr>
      <w:tr w:rsidR="00B173D6" w:rsidRPr="00B1636E" w14:paraId="2FFB86E5" w14:textId="77777777" w:rsidTr="00953BEE">
        <w:trPr>
          <w:gridAfter w:val="4"/>
          <w:wAfter w:w="4320" w:type="dxa"/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7ADE" w14:textId="4D5C695E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C67822" w14:textId="77777777" w:rsidR="00B173D6" w:rsidRPr="00B1636E" w:rsidRDefault="00B173D6" w:rsidP="00B173D6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636E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636E" w:rsidRPr="00B1636E" w14:paraId="25399628" w14:textId="24A268CB" w:rsidTr="00953BEE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D129" w14:textId="4007D0E9" w:rsidR="00B1636E" w:rsidRPr="00B1636E" w:rsidRDefault="00B1636E" w:rsidP="00B1636E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Opiates/Narcotics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52CF0728" w14:textId="5318AD03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6B526DA2" w14:textId="71533E02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5444D377" w14:textId="182CD4B2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</w:tcPr>
          <w:p w14:paraId="6F71608F" w14:textId="117E9D6F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6B92301A" w14:textId="28539531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C53D9" w14:textId="75A805B1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&lt;.001</w:t>
            </w:r>
          </w:p>
        </w:tc>
        <w:tc>
          <w:tcPr>
            <w:tcW w:w="1080" w:type="dxa"/>
            <w:vAlign w:val="center"/>
          </w:tcPr>
          <w:p w14:paraId="059AFBE8" w14:textId="52CE1771" w:rsidR="00B1636E" w:rsidRPr="00B1636E" w:rsidRDefault="00B1636E" w:rsidP="00B1636E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vAlign w:val="center"/>
          </w:tcPr>
          <w:p w14:paraId="25BEA3B0" w14:textId="47662AEF" w:rsidR="00B1636E" w:rsidRPr="00B1636E" w:rsidRDefault="00B1636E" w:rsidP="00B1636E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vAlign w:val="center"/>
          </w:tcPr>
          <w:p w14:paraId="1D9A5774" w14:textId="3589E758" w:rsidR="00B1636E" w:rsidRPr="00B1636E" w:rsidRDefault="00B1636E" w:rsidP="00B1636E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vAlign w:val="center"/>
          </w:tcPr>
          <w:p w14:paraId="4519BFAD" w14:textId="067CF09E" w:rsidR="00B1636E" w:rsidRPr="00B1636E" w:rsidRDefault="00B1636E" w:rsidP="00B1636E">
            <w:pPr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 </w:t>
            </w:r>
          </w:p>
        </w:tc>
      </w:tr>
      <w:tr w:rsidR="00B1636E" w:rsidRPr="00B1636E" w14:paraId="1CA2711F" w14:textId="77777777" w:rsidTr="00953BEE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24CB5" w14:textId="4F77515F" w:rsidR="00B1636E" w:rsidRPr="00B1636E" w:rsidRDefault="00B1636E" w:rsidP="00B1636E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High-End Users (13.0%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57CDD" w14:textId="7F36136F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42492" w14:textId="5707DF5F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BB94D" w14:textId="7EF80403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1.145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84A8" w14:textId="33017958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0.873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DF806" w14:textId="3AFB36CB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1.503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0D39A" w14:textId="75DBA72C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0.327</w:t>
            </w:r>
          </w:p>
        </w:tc>
      </w:tr>
      <w:tr w:rsidR="00B1636E" w:rsidRPr="00B1636E" w14:paraId="3E867ADA" w14:textId="77777777" w:rsidTr="00953BEE">
        <w:trPr>
          <w:gridAfter w:val="4"/>
          <w:wAfter w:w="4320" w:type="dxa"/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A7241" w14:textId="634F29C3" w:rsidR="00B1636E" w:rsidRPr="00B1636E" w:rsidRDefault="00B1636E" w:rsidP="00B1636E">
            <w:pPr>
              <w:ind w:left="154"/>
              <w:rPr>
                <w:sz w:val="20"/>
                <w:szCs w:val="20"/>
              </w:rPr>
            </w:pPr>
            <w:r w:rsidRPr="00B1636E">
              <w:rPr>
                <w:i/>
                <w:iCs/>
                <w:sz w:val="20"/>
                <w:szCs w:val="20"/>
              </w:rPr>
              <w:t>Low-End Users (1.7% - 13.3%)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DFBC" w14:textId="22982765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-0.396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D0B02" w14:textId="320C888E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0.117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C3227" w14:textId="09DEE0D6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0.673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CE79F" w14:textId="0B59427E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0.535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E9681" w14:textId="33CCACCB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0.846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0A13D" w14:textId="7D758F71" w:rsidR="00B1636E" w:rsidRPr="00B1636E" w:rsidRDefault="00B1636E" w:rsidP="00B1636E">
            <w:pPr>
              <w:jc w:val="center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&lt;.001</w:t>
            </w:r>
          </w:p>
        </w:tc>
      </w:tr>
      <w:tr w:rsidR="00B173D6" w:rsidRPr="00B1636E" w14:paraId="794D0231" w14:textId="77777777" w:rsidTr="00953BEE">
        <w:trPr>
          <w:gridAfter w:val="4"/>
          <w:wAfter w:w="4320" w:type="dxa"/>
          <w:trHeight w:val="15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C0EE" w14:textId="3D367577" w:rsidR="00B173D6" w:rsidRPr="00B1636E" w:rsidRDefault="00B173D6" w:rsidP="00B173D6">
            <w:pPr>
              <w:ind w:left="154"/>
              <w:rPr>
                <w:sz w:val="20"/>
                <w:szCs w:val="20"/>
              </w:rPr>
            </w:pPr>
            <w:r w:rsidRPr="00B1636E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AD4C18" w14:textId="77777777" w:rsidR="00B173D6" w:rsidRPr="00B1636E" w:rsidRDefault="00B173D6" w:rsidP="00B173D6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1636E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</w:tbl>
    <w:p w14:paraId="59F55C94" w14:textId="77777777" w:rsidR="00953BEE" w:rsidRDefault="00953BEE" w:rsidP="00DD181F">
      <w:pPr>
        <w:rPr>
          <w:rFonts w:asciiTheme="majorBidi" w:hAnsiTheme="majorBidi" w:cstheme="majorBidi"/>
          <w:b/>
          <w:bCs/>
        </w:rPr>
      </w:pPr>
    </w:p>
    <w:p w14:paraId="446A319C" w14:textId="043BE43F" w:rsidR="00280D16" w:rsidRDefault="00280D16" w:rsidP="00280D16">
      <w:pPr>
        <w:rPr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 xml:space="preserve">Supplemental Table S8. </w:t>
      </w:r>
      <w:r w:rsidR="00881BE6">
        <w:rPr>
          <w:rFonts w:asciiTheme="majorBidi" w:hAnsiTheme="majorBidi" w:cstheme="majorBidi"/>
          <w:b/>
          <w:bCs/>
        </w:rPr>
        <w:t xml:space="preserve">Sensitivity Analysis </w:t>
      </w:r>
      <w:r w:rsidR="00881BE6" w:rsidRPr="00881BE6">
        <w:rPr>
          <w:rFonts w:asciiTheme="majorBidi" w:hAnsiTheme="majorBidi" w:cstheme="majorBidi"/>
          <w:b/>
          <w:bCs/>
        </w:rPr>
        <w:t>–</w:t>
      </w:r>
      <w:r w:rsidR="00881BE6" w:rsidRPr="00881BE6">
        <w:rPr>
          <w:b/>
          <w:bCs/>
        </w:rPr>
        <w:t xml:space="preserve"> Cox Regression Results </w:t>
      </w:r>
      <w:r w:rsidR="00881BE6">
        <w:rPr>
          <w:rFonts w:asciiTheme="majorBidi" w:hAnsiTheme="majorBidi" w:cstheme="majorBidi"/>
          <w:b/>
          <w:bCs/>
        </w:rPr>
        <w:t>Using Only</w:t>
      </w:r>
      <w:r w:rsidRPr="004A4771">
        <w:rPr>
          <w:b/>
          <w:bCs/>
        </w:rPr>
        <w:t xml:space="preserve"> </w:t>
      </w:r>
      <w:r w:rsidR="004A4771" w:rsidRPr="004A4771">
        <w:rPr>
          <w:b/>
          <w:bCs/>
        </w:rPr>
        <w:t>Facility-Based</w:t>
      </w:r>
      <w:r w:rsidR="004A4771">
        <w:t xml:space="preserve"> </w:t>
      </w:r>
      <w:r w:rsidRPr="00D15060">
        <w:rPr>
          <w:b/>
          <w:bCs/>
        </w:rPr>
        <w:t xml:space="preserve">Cases </w:t>
      </w:r>
      <w:r w:rsidR="004A4771">
        <w:rPr>
          <w:b/>
          <w:bCs/>
        </w:rPr>
        <w:t>of</w:t>
      </w:r>
      <w:r>
        <w:rPr>
          <w:b/>
          <w:bCs/>
        </w:rPr>
        <w:t xml:space="preserve"> TSCI</w:t>
      </w:r>
      <w:r w:rsidRPr="00D15060">
        <w:rPr>
          <w:b/>
          <w:bCs/>
        </w:rPr>
        <w:t xml:space="preserve"> </w:t>
      </w:r>
    </w:p>
    <w:tbl>
      <w:tblPr>
        <w:tblW w:w="13760" w:type="dxa"/>
        <w:tblLayout w:type="fixed"/>
        <w:tblLook w:val="04A0" w:firstRow="1" w:lastRow="0" w:firstColumn="1" w:lastColumn="0" w:noHBand="0" w:noVBand="1"/>
      </w:tblPr>
      <w:tblGrid>
        <w:gridCol w:w="3140"/>
        <w:gridCol w:w="990"/>
        <w:gridCol w:w="900"/>
        <w:gridCol w:w="1350"/>
        <w:gridCol w:w="1170"/>
        <w:gridCol w:w="1080"/>
        <w:gridCol w:w="810"/>
        <w:gridCol w:w="1080"/>
        <w:gridCol w:w="1080"/>
        <w:gridCol w:w="1080"/>
        <w:gridCol w:w="1080"/>
      </w:tblGrid>
      <w:tr w:rsidR="00280D16" w:rsidRPr="00B90089" w14:paraId="57734B5F" w14:textId="77777777" w:rsidTr="00B90089">
        <w:trPr>
          <w:gridAfter w:val="4"/>
          <w:wAfter w:w="4320" w:type="dxa"/>
          <w:trHeight w:val="331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B4629B" w14:textId="77777777" w:rsidR="00280D16" w:rsidRPr="00B90089" w:rsidRDefault="00280D16" w:rsidP="003F668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90089">
              <w:rPr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79F50" w14:textId="77777777" w:rsidR="00280D16" w:rsidRPr="00B90089" w:rsidRDefault="00280D16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089">
              <w:rPr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79316" w14:textId="77777777" w:rsidR="00280D16" w:rsidRPr="00B90089" w:rsidRDefault="00280D16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90089">
              <w:rPr>
                <w:b/>
                <w:bCs/>
                <w:color w:val="000000"/>
                <w:sz w:val="20"/>
                <w:szCs w:val="20"/>
              </w:rPr>
              <w:t>StdErr</w:t>
            </w:r>
            <w:proofErr w:type="spellEnd"/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2705D" w14:textId="77777777" w:rsidR="00280D16" w:rsidRPr="00B90089" w:rsidRDefault="00280D16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90089">
              <w:rPr>
                <w:b/>
                <w:bCs/>
                <w:color w:val="000000"/>
                <w:sz w:val="20"/>
                <w:szCs w:val="20"/>
              </w:rPr>
              <w:t>HazardRatio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D4A31" w14:textId="77777777" w:rsidR="00280D16" w:rsidRPr="00B90089" w:rsidRDefault="00280D16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90089">
              <w:rPr>
                <w:b/>
                <w:bCs/>
                <w:color w:val="000000"/>
                <w:sz w:val="20"/>
                <w:szCs w:val="20"/>
              </w:rPr>
              <w:t>HRLower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432AA" w14:textId="77777777" w:rsidR="00280D16" w:rsidRPr="00B90089" w:rsidRDefault="00280D16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90089">
              <w:rPr>
                <w:b/>
                <w:bCs/>
                <w:color w:val="000000"/>
                <w:sz w:val="20"/>
                <w:szCs w:val="20"/>
              </w:rPr>
              <w:t>HRUpper</w:t>
            </w:r>
            <w:proofErr w:type="spellEnd"/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8856B6" w14:textId="77777777" w:rsidR="00280D16" w:rsidRPr="00B90089" w:rsidRDefault="00280D16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089"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B90089" w:rsidRPr="00B90089" w14:paraId="4874388D" w14:textId="77777777" w:rsidTr="00B90089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71BF" w14:textId="13789DF6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Spinal Cord Injury</w:t>
            </w:r>
          </w:p>
        </w:tc>
        <w:tc>
          <w:tcPr>
            <w:tcW w:w="99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3A5B9E5A" w14:textId="67D340FC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1.285</w:t>
            </w:r>
          </w:p>
        </w:tc>
        <w:tc>
          <w:tcPr>
            <w:tcW w:w="90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14:paraId="67D6C72C" w14:textId="3BB8E75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0.607</w:t>
            </w:r>
          </w:p>
        </w:tc>
        <w:tc>
          <w:tcPr>
            <w:tcW w:w="135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000000" w:fill="auto"/>
            <w:vAlign w:val="center"/>
            <w:hideMark/>
          </w:tcPr>
          <w:p w14:paraId="35A3D314" w14:textId="7566752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000000" w:fill="auto"/>
            <w:vAlign w:val="center"/>
            <w:hideMark/>
          </w:tcPr>
          <w:p w14:paraId="68E575EA" w14:textId="377A6EFF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000000" w:fill="auto"/>
            <w:vAlign w:val="center"/>
            <w:hideMark/>
          </w:tcPr>
          <w:p w14:paraId="45E96F12" w14:textId="14B5CFC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double" w:sz="6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6CFF2" w14:textId="16F29F9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0.034</w:t>
            </w:r>
          </w:p>
        </w:tc>
      </w:tr>
      <w:tr w:rsidR="00B90089" w:rsidRPr="00B90089" w14:paraId="5ED84C79" w14:textId="77777777" w:rsidTr="00B90089">
        <w:trPr>
          <w:gridAfter w:val="4"/>
          <w:wAfter w:w="4320" w:type="dxa"/>
          <w:trHeight w:val="26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578F" w14:textId="4F4D6F19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DD6B9" w14:textId="519D7DF8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2.115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365E1" w14:textId="062559D8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0.334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47782727" w14:textId="78D05B9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6782E8C5" w14:textId="2E51BAF9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2428B319" w14:textId="69C2790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B7E47" w14:textId="417A561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B90089" w:rsidRPr="00B90089" w14:paraId="653F7F0F" w14:textId="77777777" w:rsidTr="00B90089">
        <w:trPr>
          <w:gridAfter w:val="4"/>
          <w:wAfter w:w="4320" w:type="dxa"/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0561A" w14:textId="68ABF5E2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SCI*65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3F2F2" w14:textId="1630D16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-1.188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BFD09" w14:textId="665C4EB8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0.630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18F73B48" w14:textId="2F048436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5FA9FA0B" w14:textId="4A430262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</w:tcPr>
          <w:p w14:paraId="16EA5D60" w14:textId="4DB96CAC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0CFC80" w14:textId="357213F6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0.059</w:t>
            </w:r>
          </w:p>
        </w:tc>
      </w:tr>
      <w:tr w:rsidR="00B90089" w:rsidRPr="00B90089" w14:paraId="15C0664A" w14:textId="77777777" w:rsidTr="00B90089">
        <w:trPr>
          <w:gridAfter w:val="4"/>
          <w:wAfter w:w="4320" w:type="dxa"/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A044" w14:textId="5DA708A1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3102A" w14:textId="360C09C7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015B2" w14:textId="54052722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CF9A6" w14:textId="7910F5D5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1.067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220AE" w14:textId="0245F05D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CB492" w14:textId="643795B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1.378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8494A" w14:textId="37477117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0.617</w:t>
            </w:r>
          </w:p>
        </w:tc>
      </w:tr>
      <w:tr w:rsidR="00B90089" w:rsidRPr="00B90089" w14:paraId="38F8FB6C" w14:textId="77777777" w:rsidTr="003F6685">
        <w:trPr>
          <w:gridAfter w:val="4"/>
          <w:wAfter w:w="4320" w:type="dxa"/>
          <w:trHeight w:val="24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0E686" w14:textId="45ABC272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Disadvantage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6385AA7" w14:textId="50F1D7A5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AFA8672" w14:textId="0E6DFE4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8048BB8" w14:textId="5EEBE8C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1170F68D" w14:textId="714ED2A9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5AF377F" w14:textId="7E1B0AA7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F0C66D" w14:textId="0D1A7DC7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0.142</w:t>
            </w:r>
          </w:p>
        </w:tc>
      </w:tr>
      <w:tr w:rsidR="00B90089" w:rsidRPr="00B90089" w14:paraId="0E2FB7F3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1E13" w14:textId="27B0A6D6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88F74" w14:textId="6691F4AA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412BB" w14:textId="017153FA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759E" w14:textId="28E8559C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1.546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FCE2C" w14:textId="66B2920A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0.799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5220F" w14:textId="7713E46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2.992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89381" w14:textId="0CF27E8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0.196</w:t>
            </w:r>
          </w:p>
        </w:tc>
      </w:tr>
      <w:tr w:rsidR="00B90089" w:rsidRPr="00B90089" w14:paraId="74EA8273" w14:textId="77777777" w:rsidTr="003F6685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090F6" w14:textId="1288A6F6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6033D" w14:textId="7CB37DD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6F4C9" w14:textId="4B1576D2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96A49" w14:textId="67712F9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1.340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F2CE4" w14:textId="02925CD2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9F8EA" w14:textId="3F908A5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1.852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BEEF2D" w14:textId="4A4E8D28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0.076</w:t>
            </w:r>
          </w:p>
        </w:tc>
      </w:tr>
      <w:tr w:rsidR="00B1636E" w:rsidRPr="00B90089" w14:paraId="6400A54A" w14:textId="77777777" w:rsidTr="003F6685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B69EA" w14:textId="21E55074" w:rsidR="00B1636E" w:rsidRPr="00B90089" w:rsidRDefault="00B1636E" w:rsidP="00B1636E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3B24D3" w14:textId="77777777" w:rsidR="00B1636E" w:rsidRPr="00B90089" w:rsidRDefault="00B1636E" w:rsidP="00B1636E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90089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90089" w:rsidRPr="00B90089" w14:paraId="62D88ED2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04A4" w14:textId="06CD1EBF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Affluence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F08CB9E" w14:textId="0F20DE5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F781D2E" w14:textId="25080FFA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E042AB4" w14:textId="26DA33F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70E70FAF" w14:textId="5D4DBE4E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B5193AC" w14:textId="02734CE2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B2B4A" w14:textId="24BA927E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0.025</w:t>
            </w:r>
          </w:p>
        </w:tc>
      </w:tr>
      <w:tr w:rsidR="00B90089" w:rsidRPr="00B90089" w14:paraId="0AAC09A1" w14:textId="77777777" w:rsidTr="003F6685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BFF6F" w14:textId="413962DB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30372" w14:textId="2BABA11E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7CFC7" w14:textId="1EE00AF8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AFB4E" w14:textId="7FC7C527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1.767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7C803" w14:textId="09ACE37C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0EB6A" w14:textId="33E22516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2.937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41090" w14:textId="1F34FFE9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0.028</w:t>
            </w:r>
          </w:p>
        </w:tc>
      </w:tr>
      <w:tr w:rsidR="00B90089" w:rsidRPr="00B90089" w14:paraId="0542EC91" w14:textId="77777777" w:rsidTr="003F6685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A2A80" w14:textId="7565D5BD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D2F25" w14:textId="72294BF8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64C3A" w14:textId="012A880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FFDE" w14:textId="2EFA989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1.167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EDB3" w14:textId="74854A2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0.769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59DDA" w14:textId="3DB2C71F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1.771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5AC62" w14:textId="71163309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0.468</w:t>
            </w:r>
          </w:p>
        </w:tc>
      </w:tr>
      <w:tr w:rsidR="00B1636E" w:rsidRPr="00B90089" w14:paraId="4DE79B90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3CA8" w14:textId="5FFF8923" w:rsidR="00B1636E" w:rsidRPr="00B90089" w:rsidRDefault="00B1636E" w:rsidP="00B1636E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75EBE6" w14:textId="77777777" w:rsidR="00B1636E" w:rsidRPr="00B90089" w:rsidRDefault="00B1636E" w:rsidP="00B1636E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90089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1636E" w:rsidRPr="00B90089" w14:paraId="02D1604D" w14:textId="77777777" w:rsidTr="003F6685">
        <w:trPr>
          <w:gridAfter w:val="4"/>
          <w:wAfter w:w="4320" w:type="dxa"/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7C851" w14:textId="603FF46B" w:rsidR="00B1636E" w:rsidRPr="00B90089" w:rsidRDefault="00B1636E" w:rsidP="00B1636E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Years of Comorbidity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1DC9F92" w14:textId="77777777" w:rsidR="00B1636E" w:rsidRPr="00B90089" w:rsidRDefault="00B1636E" w:rsidP="00B1636E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7E27D34" w14:textId="77777777" w:rsidR="00B1636E" w:rsidRPr="00B90089" w:rsidRDefault="00B1636E" w:rsidP="00B1636E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6EA1392" w14:textId="77777777" w:rsidR="00B1636E" w:rsidRPr="00B90089" w:rsidRDefault="00B1636E" w:rsidP="00B1636E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CFDC685" w14:textId="77777777" w:rsidR="00B1636E" w:rsidRPr="00B90089" w:rsidRDefault="00B1636E" w:rsidP="00B1636E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EB5A72B" w14:textId="77777777" w:rsidR="00B1636E" w:rsidRPr="00B90089" w:rsidRDefault="00B1636E" w:rsidP="00B1636E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19DB0812" w14:textId="77777777" w:rsidR="00B1636E" w:rsidRPr="00B90089" w:rsidRDefault="00B1636E" w:rsidP="00B1636E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0089" w:rsidRPr="00B90089" w14:paraId="7AB52F33" w14:textId="77777777" w:rsidTr="003F6685">
        <w:trPr>
          <w:gridAfter w:val="4"/>
          <w:wAfter w:w="4320" w:type="dxa"/>
          <w:trHeight w:val="179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2192" w14:textId="16640513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Alcohol/Substance Abuse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CAF56" w14:textId="51659DA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-0.038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F6A29" w14:textId="14C5ED5E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85A5F" w14:textId="31B6B30C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0FC02E" w14:textId="1043162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0.879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CA476" w14:textId="46CA289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E3788" w14:textId="40B0F64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0.412</w:t>
            </w:r>
          </w:p>
        </w:tc>
      </w:tr>
      <w:tr w:rsidR="00B90089" w:rsidRPr="00B90089" w14:paraId="0A91A90E" w14:textId="77777777" w:rsidTr="003F6685">
        <w:trPr>
          <w:gridAfter w:val="4"/>
          <w:wAfter w:w="4320" w:type="dxa"/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ACB8" w14:textId="64AB5074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Anxiety/Depression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C59E" w14:textId="43BA1DF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00FC5" w14:textId="73340662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9DC73" w14:textId="65784538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1.194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AE01F" w14:textId="0F2FB845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1.120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4F5E2" w14:textId="4CBEE68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1.273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4992CC" w14:textId="09CFE662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B90089" w:rsidRPr="00B90089" w14:paraId="2E82D5E0" w14:textId="77777777" w:rsidTr="003F6685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24D4" w14:textId="28DA72D4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Insomnia/Sleep Disorder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488F9" w14:textId="507EF546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77587" w14:textId="21D78E9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470F1" w14:textId="4F02574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DB089" w14:textId="75AC61E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A4039" w14:textId="024B6F7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1.121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0EBD58" w14:textId="335EA327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0.349</w:t>
            </w:r>
          </w:p>
        </w:tc>
      </w:tr>
      <w:tr w:rsidR="00B90089" w:rsidRPr="00B90089" w14:paraId="0409969F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C46B" w14:textId="7EDB49E1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Cardiac Disease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3391A" w14:textId="08531E9E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-0.010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27A94" w14:textId="2621F025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55B53" w14:textId="3638AF4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0.990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D7E02" w14:textId="5A0436ED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7DA23" w14:textId="3F3B1B26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582829" w14:textId="1FAA344E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0.770</w:t>
            </w:r>
          </w:p>
        </w:tc>
      </w:tr>
      <w:tr w:rsidR="00B90089" w:rsidRPr="00B90089" w14:paraId="1267B0B5" w14:textId="77777777" w:rsidTr="003F6685">
        <w:trPr>
          <w:gridAfter w:val="4"/>
          <w:wAfter w:w="4320" w:type="dxa"/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4108C" w14:textId="5D373FD2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Diabetes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BD34F" w14:textId="6436776C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62855" w14:textId="71B2DD05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62C48" w14:textId="2D6A2A7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1.032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D931B" w14:textId="77E75B3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1618E" w14:textId="05F0E2B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E849E5" w14:textId="6B1AE81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0.282</w:t>
            </w:r>
          </w:p>
        </w:tc>
      </w:tr>
      <w:tr w:rsidR="00B90089" w:rsidRPr="00B90089" w14:paraId="03D34DA4" w14:textId="77777777" w:rsidTr="003F6685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2D36A" w14:textId="0B770AEE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Hypertension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642C" w14:textId="011B34AD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0.202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0BD95" w14:textId="740BA809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5CF8C" w14:textId="1C94C87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1.223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82692" w14:textId="143AE05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C7A6A" w14:textId="30506A3C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1.368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12A5F" w14:textId="14328A9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B90089" w:rsidRPr="00B90089" w14:paraId="3087BF4E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638DC" w14:textId="002D6599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Stroke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372C" w14:textId="472DE262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0.166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785D" w14:textId="6B77762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3587C" w14:textId="6F317750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1.180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65894" w14:textId="42C3CD6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0DCD7" w14:textId="7C04671E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1.255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4EAFE" w14:textId="028370A9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B90089" w:rsidRPr="00B90089" w14:paraId="60149E4C" w14:textId="77777777" w:rsidTr="003F6685">
        <w:trPr>
          <w:gridAfter w:val="4"/>
          <w:wAfter w:w="4320" w:type="dxa"/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F38B" w14:textId="453842CF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PVD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FE06" w14:textId="303B3563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F26EA" w14:textId="2B1FFA98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4A6DD" w14:textId="3B499E0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24D8B" w14:textId="3369677C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59E7E" w14:textId="2505EA4E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1.145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E2F2D" w14:textId="1C2E340A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0.141</w:t>
            </w:r>
          </w:p>
        </w:tc>
      </w:tr>
      <w:tr w:rsidR="00B90089" w:rsidRPr="00B90089" w14:paraId="3253427B" w14:textId="77777777" w:rsidTr="003F6685">
        <w:trPr>
          <w:gridAfter w:val="4"/>
          <w:wAfter w:w="4320" w:type="dxa"/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B85B" w14:textId="1DF55B2F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Hyperlipidemia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2405F" w14:textId="1730B3E9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-0.023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C30A9" w14:textId="45129277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3AD6A" w14:textId="6373AEDD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0BC9B" w14:textId="1F28B8E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08550" w14:textId="678F0B96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372354" w14:textId="5A0B798B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0.548</w:t>
            </w:r>
          </w:p>
        </w:tc>
      </w:tr>
      <w:tr w:rsidR="00B90089" w:rsidRPr="00B90089" w14:paraId="648B3F78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A30EA" w14:textId="72A53A3B" w:rsidR="00B90089" w:rsidRPr="00B90089" w:rsidRDefault="00B90089" w:rsidP="00B90089">
            <w:pPr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 xml:space="preserve">   Respiratory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35EBE" w14:textId="695B6215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681C8" w14:textId="229F6BB1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D9892" w14:textId="04D0308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D462" w14:textId="1276739F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0.960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A880C" w14:textId="2115D9CD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1.096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2030A" w14:textId="719994E4" w:rsidR="00B90089" w:rsidRPr="00B90089" w:rsidRDefault="00B90089" w:rsidP="00B90089">
            <w:pPr>
              <w:jc w:val="center"/>
              <w:rPr>
                <w:color w:val="000000"/>
                <w:sz w:val="20"/>
                <w:szCs w:val="20"/>
              </w:rPr>
            </w:pPr>
            <w:r w:rsidRPr="00B90089">
              <w:rPr>
                <w:color w:val="000000"/>
                <w:sz w:val="20"/>
                <w:szCs w:val="20"/>
              </w:rPr>
              <w:t>0.455</w:t>
            </w:r>
          </w:p>
        </w:tc>
      </w:tr>
      <w:tr w:rsidR="00B90089" w:rsidRPr="00B90089" w14:paraId="546088BE" w14:textId="77777777" w:rsidTr="003F6685">
        <w:trPr>
          <w:gridAfter w:val="4"/>
          <w:wAfter w:w="4320" w:type="dxa"/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EB835" w14:textId="7409B54A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 xml:space="preserve">Anticholinergics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8BDAC62" w14:textId="78D0F5A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F8B115B" w14:textId="095AE1C2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5259D2A" w14:textId="7DD12843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0F0B0437" w14:textId="6BB0D9B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4AD6F0C" w14:textId="1D6C9D7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9FA9E" w14:textId="10FAE4A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0.017</w:t>
            </w:r>
          </w:p>
        </w:tc>
      </w:tr>
      <w:tr w:rsidR="00B90089" w:rsidRPr="00B90089" w14:paraId="54442488" w14:textId="77777777" w:rsidTr="003F6685">
        <w:trPr>
          <w:gridAfter w:val="4"/>
          <w:wAfter w:w="4320" w:type="dxa"/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B8EB" w14:textId="54F99281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High-End Users (41.7%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4C553" w14:textId="3CED708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2AC3C" w14:textId="105C2E62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0.244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64A5" w14:textId="3BDFF363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1.756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E888" w14:textId="375CC3E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1.088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87409" w14:textId="78E6AE3F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2.835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853D0" w14:textId="5532E7DC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0.021</w:t>
            </w:r>
          </w:p>
        </w:tc>
      </w:tr>
      <w:tr w:rsidR="00B90089" w:rsidRPr="00B90089" w14:paraId="5D165881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6AAB" w14:textId="2316C6D1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Low-End Users (1.7% - 40.0%)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B063A" w14:textId="1B3A6C4C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0.423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AC52" w14:textId="1FB8036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0.208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1AA0C" w14:textId="4A938F24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1.527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54330" w14:textId="55B21332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F3E15" w14:textId="67F0B1A6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2.296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DADEE" w14:textId="72917F81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0.042</w:t>
            </w:r>
          </w:p>
        </w:tc>
      </w:tr>
      <w:tr w:rsidR="00B1636E" w:rsidRPr="00B90089" w14:paraId="4FE42920" w14:textId="77777777" w:rsidTr="003F6685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E2CEC" w14:textId="1A7FE13D" w:rsidR="00B1636E" w:rsidRPr="00B90089" w:rsidRDefault="00B1636E" w:rsidP="00B1636E">
            <w:pPr>
              <w:ind w:left="154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1E2E53" w14:textId="77777777" w:rsidR="00B1636E" w:rsidRPr="00B90089" w:rsidRDefault="00B1636E" w:rsidP="00B1636E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90089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90089" w:rsidRPr="00B90089" w14:paraId="24590865" w14:textId="77777777" w:rsidTr="003F6685">
        <w:trPr>
          <w:gridAfter w:val="4"/>
          <w:wAfter w:w="4320" w:type="dxa"/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9DF1" w14:textId="48350F5C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Antidepressants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55A2747" w14:textId="7D00F228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EA1AB07" w14:textId="263196A1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B2B1C63" w14:textId="73770C8B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5FECCAB8" w14:textId="7B49BFD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A29DCFF" w14:textId="6DC639CA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0FE88B" w14:textId="74C5CA5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0.107</w:t>
            </w:r>
          </w:p>
        </w:tc>
      </w:tr>
      <w:tr w:rsidR="00B90089" w:rsidRPr="00B90089" w14:paraId="573095C9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D3C0" w14:textId="755BC966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High-End Users (65.0%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F240C" w14:textId="389C019B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0.328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6BC26" w14:textId="2DCD4E18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0.211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CC4D6" w14:textId="197162E9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1.389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82713" w14:textId="5DF4C39C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0.919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FDBDE" w14:textId="4E0C8022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2.099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02B6ED" w14:textId="1C263B5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0.119</w:t>
            </w:r>
          </w:p>
        </w:tc>
      </w:tr>
      <w:tr w:rsidR="00B90089" w:rsidRPr="00B90089" w14:paraId="38896C6D" w14:textId="77777777" w:rsidTr="003F6685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2B3D" w14:textId="0558BAEF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Low-End Users (1.7% - 64.2%)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AC097" w14:textId="43A5A230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-0.175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B3D64" w14:textId="2FFDCE14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0.189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F0BAE" w14:textId="0B37728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0.839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FF0B2" w14:textId="4BACBBE2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1B861" w14:textId="6096B67F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1.215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B214E" w14:textId="183010DB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0.353</w:t>
            </w:r>
          </w:p>
        </w:tc>
      </w:tr>
      <w:tr w:rsidR="00B1636E" w:rsidRPr="00B90089" w14:paraId="4F232F17" w14:textId="77777777" w:rsidTr="003F6685">
        <w:trPr>
          <w:gridAfter w:val="4"/>
          <w:wAfter w:w="4320" w:type="dxa"/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16931" w14:textId="28D67EF3" w:rsidR="00B1636E" w:rsidRPr="00B90089" w:rsidRDefault="00B1636E" w:rsidP="00B1636E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FD3D3D" w14:textId="77777777" w:rsidR="00B1636E" w:rsidRPr="00B90089" w:rsidRDefault="00B1636E" w:rsidP="00B1636E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90089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90089" w:rsidRPr="00B90089" w14:paraId="32421D76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26EB5" w14:textId="35FFFACB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Antispasmodics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AEDD812" w14:textId="0C8A8506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186D47F" w14:textId="4D07B1F6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C93018E" w14:textId="1389C800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7EAF49E6" w14:textId="1A1B5DDF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5B2E7EE" w14:textId="6DC9466B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8542D" w14:textId="4826B6FB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0.306</w:t>
            </w:r>
          </w:p>
        </w:tc>
      </w:tr>
      <w:tr w:rsidR="00B90089" w:rsidRPr="00B90089" w14:paraId="0C42412E" w14:textId="77777777" w:rsidTr="003F6685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10CEA" w14:textId="4A2E6F20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High-End Users (12.5%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926B3" w14:textId="7C4ED5B0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E9BFC" w14:textId="0872F7A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0.334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2EF28" w14:textId="5FB3BF13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1.004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DBEDB" w14:textId="1E9D9DF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F8B8F" w14:textId="0CEB4DCF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1.933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19C90A" w14:textId="466151FC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0.990</w:t>
            </w:r>
          </w:p>
        </w:tc>
      </w:tr>
      <w:tr w:rsidR="00B90089" w:rsidRPr="00B90089" w14:paraId="6CAC4B92" w14:textId="77777777" w:rsidTr="003F6685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B2C32" w14:textId="677912DF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Low-End Users (1.7% - 11.7%)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B53A0" w14:textId="0C1331D8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-0.536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41CAE" w14:textId="619C6CD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0.350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D2D35" w14:textId="62E75D71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0.585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C169B" w14:textId="3BF8DE61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0.295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C15AB" w14:textId="7791267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1.163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82766" w14:textId="0DF0EF1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0.126</w:t>
            </w:r>
          </w:p>
        </w:tc>
      </w:tr>
      <w:tr w:rsidR="00B1636E" w:rsidRPr="00B90089" w14:paraId="1BE9D2A9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BFFE0" w14:textId="6D2D10A6" w:rsidR="00B1636E" w:rsidRPr="00B90089" w:rsidRDefault="00B1636E" w:rsidP="00B1636E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F3F424" w14:textId="77777777" w:rsidR="00B1636E" w:rsidRPr="00B90089" w:rsidRDefault="00B1636E" w:rsidP="00B1636E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90089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90089" w:rsidRPr="00B90089" w14:paraId="058CF818" w14:textId="77777777" w:rsidTr="003F6685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5F1B" w14:textId="0442FDC1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Benzodiazepines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7A4741C" w14:textId="508589C6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B074630" w14:textId="4F80776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11C8E7B" w14:textId="5932FC49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7F92E5DD" w14:textId="2DCE8213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1893FAE" w14:textId="2EA38F7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CBB5F" w14:textId="375AFD86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0.035</w:t>
            </w:r>
          </w:p>
        </w:tc>
      </w:tr>
      <w:tr w:rsidR="00B90089" w:rsidRPr="00B90089" w14:paraId="58EC8FF5" w14:textId="77777777" w:rsidTr="003F6685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65643" w14:textId="362FA6AF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High-End Users (33.3%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7FBE4" w14:textId="3EECE344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-0.141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73277" w14:textId="05C84C3A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0.225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7FADD" w14:textId="3A4A6D1F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0.868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FBF08" w14:textId="138A6AFB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09270" w14:textId="15670A99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1.349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EA854" w14:textId="1B2EBA15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0.530</w:t>
            </w:r>
          </w:p>
        </w:tc>
      </w:tr>
      <w:tr w:rsidR="00B90089" w:rsidRPr="00B90089" w14:paraId="3DE1D757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B83FF" w14:textId="58966B7D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Low-End Users (1.7% - 31.7%)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386E1" w14:textId="6B54CB13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-0.516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5D3F" w14:textId="1E3618A9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0.200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82F4D" w14:textId="3160312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0.597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B68A6" w14:textId="0E142B9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0.403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A93AD" w14:textId="66F4869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0.883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9038DA" w14:textId="3F665C3F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0.010</w:t>
            </w:r>
          </w:p>
        </w:tc>
      </w:tr>
      <w:tr w:rsidR="00B1636E" w:rsidRPr="00B90089" w14:paraId="2008C55E" w14:textId="77777777" w:rsidTr="003F6685">
        <w:trPr>
          <w:gridAfter w:val="4"/>
          <w:wAfter w:w="4320" w:type="dxa"/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FDC6" w14:textId="1747BB98" w:rsidR="00B1636E" w:rsidRPr="00B90089" w:rsidRDefault="00B1636E" w:rsidP="00B1636E">
            <w:pPr>
              <w:ind w:left="154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2A4E41" w14:textId="77777777" w:rsidR="00B1636E" w:rsidRPr="00B90089" w:rsidRDefault="00B1636E" w:rsidP="00B1636E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90089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90089" w:rsidRPr="00B90089" w14:paraId="4B31BC8A" w14:textId="77777777" w:rsidTr="003F6685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87201" w14:textId="7FF17C04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Neuropathic Pain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C8A5573" w14:textId="2B32D6F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1FCE263" w14:textId="242C40A3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D85BFFD" w14:textId="4F8FB35F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1F232674" w14:textId="18911071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286E5F1" w14:textId="31696B64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01210" w14:textId="0ABAE42B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0.042</w:t>
            </w:r>
          </w:p>
        </w:tc>
      </w:tr>
      <w:tr w:rsidR="00B90089" w:rsidRPr="00B90089" w14:paraId="70FAA667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AD3F9" w14:textId="36DB99CB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High-End Users (36.7%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2C920" w14:textId="4AE4ADA4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-0.171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AD060" w14:textId="3D4484B8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0.227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8E78A" w14:textId="2673FBDC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0.843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76BEF" w14:textId="59A21F25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4584A" w14:textId="620514E2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1.315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BC5A9" w14:textId="0C0B7E9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0.452</w:t>
            </w:r>
          </w:p>
        </w:tc>
      </w:tr>
      <w:tr w:rsidR="00B90089" w:rsidRPr="00B90089" w14:paraId="3301E4A7" w14:textId="77777777" w:rsidTr="003F6685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EBE98" w14:textId="3EF5441D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Low-End Users (1.7% - 35.0%)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2ACC1" w14:textId="4CBD5E92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-0.553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A324A" w14:textId="4E57B69A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0.220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83A58" w14:textId="5A517350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0.575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30661" w14:textId="7BCDB8D8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0.374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88ADC" w14:textId="151E3FB6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0.885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03E8AB" w14:textId="55373E7B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0.012</w:t>
            </w:r>
          </w:p>
        </w:tc>
      </w:tr>
      <w:tr w:rsidR="00B1636E" w:rsidRPr="00B90089" w14:paraId="1185434A" w14:textId="77777777" w:rsidTr="003F6685">
        <w:trPr>
          <w:gridAfter w:val="4"/>
          <w:wAfter w:w="4320" w:type="dxa"/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DB029" w14:textId="3B254734" w:rsidR="00B1636E" w:rsidRPr="00B90089" w:rsidRDefault="00B1636E" w:rsidP="00B1636E">
            <w:pPr>
              <w:ind w:left="154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4BF867" w14:textId="77777777" w:rsidR="00B1636E" w:rsidRPr="00B90089" w:rsidRDefault="00B1636E" w:rsidP="00B1636E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90089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B90089" w:rsidRPr="00B90089" w14:paraId="1C876ED5" w14:textId="77777777" w:rsidTr="003F6685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32661" w14:textId="6FDB742C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Opiates/Narcotics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1C942F6E" w14:textId="23A8B7E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7BEC60C8" w14:textId="43C102BA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3649BFFC" w14:textId="3325F789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center"/>
          </w:tcPr>
          <w:p w14:paraId="4656EC9B" w14:textId="5F7BF064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0FBFC9C8" w14:textId="21AC6C2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ACBE78" w14:textId="2AC7DCA3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&lt;.001</w:t>
            </w:r>
          </w:p>
        </w:tc>
        <w:tc>
          <w:tcPr>
            <w:tcW w:w="1080" w:type="dxa"/>
            <w:vAlign w:val="center"/>
          </w:tcPr>
          <w:p w14:paraId="3D13E001" w14:textId="77777777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vAlign w:val="center"/>
          </w:tcPr>
          <w:p w14:paraId="3E855B1C" w14:textId="77777777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vAlign w:val="center"/>
          </w:tcPr>
          <w:p w14:paraId="1D05055C" w14:textId="77777777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vAlign w:val="center"/>
          </w:tcPr>
          <w:p w14:paraId="64AB5923" w14:textId="77777777" w:rsidR="00B90089" w:rsidRPr="00B90089" w:rsidRDefault="00B90089" w:rsidP="00B90089">
            <w:pPr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 </w:t>
            </w:r>
          </w:p>
        </w:tc>
      </w:tr>
      <w:tr w:rsidR="00B90089" w:rsidRPr="00B90089" w14:paraId="0A2FBD4C" w14:textId="77777777" w:rsidTr="003F6685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39010" w14:textId="3D585353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High-End Users (13.0% - 100%)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A6F83" w14:textId="446520D5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0.001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4A2D2" w14:textId="5C212111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72EE7" w14:textId="236E5F06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1.001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F1AE1" w14:textId="24F98F4A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0.711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6DDBD" w14:textId="737B75D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1.409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577BE" w14:textId="70A144C6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0.996</w:t>
            </w:r>
          </w:p>
        </w:tc>
      </w:tr>
      <w:tr w:rsidR="00B90089" w:rsidRPr="00B90089" w14:paraId="482EAA83" w14:textId="77777777" w:rsidTr="003F6685">
        <w:trPr>
          <w:gridAfter w:val="4"/>
          <w:wAfter w:w="4320" w:type="dxa"/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DB718" w14:textId="7E96CBF0" w:rsidR="00B90089" w:rsidRPr="00B90089" w:rsidRDefault="00B90089" w:rsidP="00B90089">
            <w:pPr>
              <w:ind w:left="154"/>
              <w:rPr>
                <w:sz w:val="20"/>
                <w:szCs w:val="20"/>
              </w:rPr>
            </w:pPr>
            <w:r w:rsidRPr="00B90089">
              <w:rPr>
                <w:i/>
                <w:iCs/>
                <w:sz w:val="20"/>
                <w:szCs w:val="20"/>
              </w:rPr>
              <w:t>Low-End Users (1.7% - 13.3%)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5ED2F" w14:textId="074BFCEE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-0.615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8F945" w14:textId="00DDF285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0.155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93B2" w14:textId="650405FD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0.541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20661" w14:textId="09C12BC7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0.399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9499" w14:textId="23B60BE3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0.733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097DC" w14:textId="12664A70" w:rsidR="00B90089" w:rsidRPr="00B90089" w:rsidRDefault="00B90089" w:rsidP="00B90089">
            <w:pPr>
              <w:jc w:val="center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&lt;.001</w:t>
            </w:r>
          </w:p>
        </w:tc>
      </w:tr>
      <w:tr w:rsidR="00B1636E" w:rsidRPr="00B90089" w14:paraId="5BD68D53" w14:textId="77777777" w:rsidTr="003F6685">
        <w:trPr>
          <w:gridAfter w:val="4"/>
          <w:wAfter w:w="4320" w:type="dxa"/>
          <w:trHeight w:val="15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04A64" w14:textId="6B69F357" w:rsidR="00B1636E" w:rsidRPr="00B90089" w:rsidRDefault="00B1636E" w:rsidP="00B1636E">
            <w:pPr>
              <w:ind w:left="154"/>
              <w:rPr>
                <w:sz w:val="20"/>
                <w:szCs w:val="20"/>
              </w:rPr>
            </w:pPr>
            <w:r w:rsidRPr="00B90089">
              <w:rPr>
                <w:sz w:val="20"/>
                <w:szCs w:val="20"/>
              </w:rPr>
              <w:t>Non-Users (0%)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42C042" w14:textId="77777777" w:rsidR="00B1636E" w:rsidRPr="00B90089" w:rsidRDefault="00B1636E" w:rsidP="00B1636E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B90089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</w:tbl>
    <w:p w14:paraId="13989D12" w14:textId="77777777" w:rsidR="00953BEE" w:rsidRDefault="00953BEE" w:rsidP="00DD181F">
      <w:pPr>
        <w:rPr>
          <w:rFonts w:asciiTheme="majorBidi" w:hAnsiTheme="majorBidi" w:cstheme="majorBidi"/>
          <w:b/>
          <w:bCs/>
        </w:rPr>
      </w:pPr>
    </w:p>
    <w:p w14:paraId="32F97BBF" w14:textId="77777777" w:rsidR="004A4771" w:rsidRDefault="004A4771" w:rsidP="00DD181F">
      <w:pPr>
        <w:rPr>
          <w:rFonts w:asciiTheme="majorBidi" w:hAnsiTheme="majorBidi" w:cstheme="majorBidi"/>
          <w:b/>
          <w:bCs/>
        </w:rPr>
      </w:pPr>
    </w:p>
    <w:p w14:paraId="6D694FD4" w14:textId="1D04D85B" w:rsidR="004A4771" w:rsidRDefault="004A4771" w:rsidP="004A4771">
      <w:pPr>
        <w:rPr>
          <w:b/>
          <w:bCs/>
        </w:rPr>
      </w:pPr>
      <w:r>
        <w:rPr>
          <w:rFonts w:asciiTheme="majorBidi" w:hAnsiTheme="majorBidi" w:cstheme="majorBidi"/>
          <w:b/>
          <w:bCs/>
        </w:rPr>
        <w:t xml:space="preserve">Supplemental Table S9. </w:t>
      </w:r>
      <w:r w:rsidR="00D70E0B">
        <w:rPr>
          <w:rFonts w:asciiTheme="majorBidi" w:hAnsiTheme="majorBidi" w:cstheme="majorBidi"/>
          <w:b/>
          <w:bCs/>
        </w:rPr>
        <w:t xml:space="preserve">Sensitivity Analysis </w:t>
      </w:r>
      <w:r w:rsidR="00D70E0B" w:rsidRPr="00881BE6">
        <w:rPr>
          <w:rFonts w:asciiTheme="majorBidi" w:hAnsiTheme="majorBidi" w:cstheme="majorBidi"/>
          <w:b/>
          <w:bCs/>
        </w:rPr>
        <w:t>–</w:t>
      </w:r>
      <w:r w:rsidR="00D70E0B" w:rsidRPr="00881BE6">
        <w:rPr>
          <w:b/>
          <w:bCs/>
        </w:rPr>
        <w:t xml:space="preserve"> Cox Regression Results </w:t>
      </w:r>
      <w:r w:rsidR="00D70E0B">
        <w:rPr>
          <w:rFonts w:asciiTheme="majorBidi" w:hAnsiTheme="majorBidi" w:cstheme="majorBidi"/>
          <w:b/>
          <w:bCs/>
        </w:rPr>
        <w:t xml:space="preserve">Using </w:t>
      </w:r>
      <w:r>
        <w:rPr>
          <w:b/>
          <w:bCs/>
        </w:rPr>
        <w:t>Time</w:t>
      </w:r>
      <w:r w:rsidR="00866FE6">
        <w:rPr>
          <w:b/>
          <w:bCs/>
        </w:rPr>
        <w:t>-</w:t>
      </w:r>
      <w:r>
        <w:rPr>
          <w:b/>
          <w:bCs/>
        </w:rPr>
        <w:t>Variant Prescription Medication</w:t>
      </w:r>
      <w:r w:rsidR="00D70E0B">
        <w:rPr>
          <w:b/>
          <w:bCs/>
        </w:rPr>
        <w:t xml:space="preserve"> Use</w:t>
      </w:r>
      <w:r w:rsidR="00B90089">
        <w:rPr>
          <w:b/>
          <w:bCs/>
        </w:rPr>
        <w:t xml:space="preserve"> </w:t>
      </w:r>
    </w:p>
    <w:tbl>
      <w:tblPr>
        <w:tblW w:w="13760" w:type="dxa"/>
        <w:tblLayout w:type="fixed"/>
        <w:tblLook w:val="04A0" w:firstRow="1" w:lastRow="0" w:firstColumn="1" w:lastColumn="0" w:noHBand="0" w:noVBand="1"/>
      </w:tblPr>
      <w:tblGrid>
        <w:gridCol w:w="3140"/>
        <w:gridCol w:w="990"/>
        <w:gridCol w:w="900"/>
        <w:gridCol w:w="1350"/>
        <w:gridCol w:w="1170"/>
        <w:gridCol w:w="1080"/>
        <w:gridCol w:w="810"/>
        <w:gridCol w:w="1080"/>
        <w:gridCol w:w="1080"/>
        <w:gridCol w:w="1080"/>
        <w:gridCol w:w="1080"/>
      </w:tblGrid>
      <w:tr w:rsidR="004A4771" w:rsidRPr="004530AB" w14:paraId="1C45E528" w14:textId="77777777" w:rsidTr="007454C3">
        <w:trPr>
          <w:gridAfter w:val="4"/>
          <w:wAfter w:w="4320" w:type="dxa"/>
          <w:trHeight w:val="331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8EB812" w14:textId="77777777" w:rsidR="004A4771" w:rsidRPr="004530AB" w:rsidRDefault="004A4771" w:rsidP="003F668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30AB">
              <w:rPr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854A5" w14:textId="77777777" w:rsidR="004A4771" w:rsidRPr="004530AB" w:rsidRDefault="004A4771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30AB">
              <w:rPr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40A11" w14:textId="77777777" w:rsidR="004A4771" w:rsidRPr="004530AB" w:rsidRDefault="004A4771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530AB">
              <w:rPr>
                <w:b/>
                <w:bCs/>
                <w:color w:val="000000"/>
                <w:sz w:val="20"/>
                <w:szCs w:val="20"/>
              </w:rPr>
              <w:t>StdErr</w:t>
            </w:r>
            <w:proofErr w:type="spellEnd"/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31CFF" w14:textId="77777777" w:rsidR="004A4771" w:rsidRPr="004530AB" w:rsidRDefault="004A4771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530AB">
              <w:rPr>
                <w:b/>
                <w:bCs/>
                <w:color w:val="000000"/>
                <w:sz w:val="20"/>
                <w:szCs w:val="20"/>
              </w:rPr>
              <w:t>HazardRatio</w:t>
            </w:r>
            <w:proofErr w:type="spellEnd"/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C2EE9" w14:textId="77777777" w:rsidR="004A4771" w:rsidRPr="004530AB" w:rsidRDefault="004A4771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530AB">
              <w:rPr>
                <w:b/>
                <w:bCs/>
                <w:color w:val="000000"/>
                <w:sz w:val="20"/>
                <w:szCs w:val="20"/>
              </w:rPr>
              <w:t>HRLower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09D67" w14:textId="77777777" w:rsidR="004A4771" w:rsidRPr="004530AB" w:rsidRDefault="004A4771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530AB">
              <w:rPr>
                <w:b/>
                <w:bCs/>
                <w:color w:val="000000"/>
                <w:sz w:val="20"/>
                <w:szCs w:val="20"/>
              </w:rPr>
              <w:t>HRUpper</w:t>
            </w:r>
            <w:proofErr w:type="spellEnd"/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533C88" w14:textId="77777777" w:rsidR="004A4771" w:rsidRPr="004530AB" w:rsidRDefault="004A4771" w:rsidP="003F668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30AB"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4530AB" w:rsidRPr="004530AB" w14:paraId="24FD0D09" w14:textId="77777777" w:rsidTr="007454C3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4E867" w14:textId="2AB47F70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TSCI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48C16" w14:textId="02141D6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1.425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F0B93" w14:textId="676CB7C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35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9EBC93E" w14:textId="6722A591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359403E6" w14:textId="449B28DF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A666720" w14:textId="1B26BC1A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EDE91" w14:textId="18DCB6C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530AB" w:rsidRPr="004530AB" w14:paraId="58917C0C" w14:textId="77777777" w:rsidTr="007454C3">
        <w:trPr>
          <w:gridAfter w:val="4"/>
          <w:wAfter w:w="4320" w:type="dxa"/>
          <w:trHeight w:val="26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9DA21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1DEE2" w14:textId="21982A2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2.388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05518" w14:textId="55C75E36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70BD877B" w14:textId="3999D33D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32036D00" w14:textId="69B6CBED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48796175" w14:textId="146D83EC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C91C7" w14:textId="3E4856DA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530AB" w:rsidRPr="004530AB" w14:paraId="5FE6A6ED" w14:textId="77777777" w:rsidTr="007454C3">
        <w:trPr>
          <w:gridAfter w:val="4"/>
          <w:wAfter w:w="4320" w:type="dxa"/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D4946" w14:textId="02148FCF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TSCI * 65 or Older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0E231" w14:textId="325D3BF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-1.304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22A85" w14:textId="1D2AF9E5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0.432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F161D69" w14:textId="5D42E858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6E7330F7" w14:textId="095F718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42A5C2E" w14:textId="6242096F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1F32A4" w14:textId="761ED25A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0.003</w:t>
            </w:r>
          </w:p>
        </w:tc>
      </w:tr>
      <w:tr w:rsidR="004530AB" w:rsidRPr="004530AB" w14:paraId="03A47D86" w14:textId="77777777" w:rsidTr="004530AB">
        <w:trPr>
          <w:gridAfter w:val="4"/>
          <w:wAfter w:w="4320" w:type="dxa"/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C2D5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F437E" w14:textId="101FAF8C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CF1A6" w14:textId="12A80427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F1B9C" w14:textId="5F2985B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1.132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31341" w14:textId="67FABFD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66774" w14:textId="4872D54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1.341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FB8185" w14:textId="2951ACA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0.152</w:t>
            </w:r>
          </w:p>
        </w:tc>
      </w:tr>
      <w:tr w:rsidR="004530AB" w:rsidRPr="004530AB" w14:paraId="0EE18788" w14:textId="77777777" w:rsidTr="004530AB">
        <w:trPr>
          <w:gridAfter w:val="4"/>
          <w:wAfter w:w="4320" w:type="dxa"/>
          <w:trHeight w:val="242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0259E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Disadvantage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FF11E" w14:textId="0EE41CE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1FA1E" w14:textId="193C304C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1ED53228" w14:textId="1567EE9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solid" w:color="auto" w:fill="auto"/>
            <w:vAlign w:val="center"/>
            <w:hideMark/>
          </w:tcPr>
          <w:p w14:paraId="73F1F987" w14:textId="788DA5B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  <w:vAlign w:val="center"/>
            <w:hideMark/>
          </w:tcPr>
          <w:p w14:paraId="24FE9772" w14:textId="361226C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4BD5D" w14:textId="5BDC438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0.201</w:t>
            </w:r>
          </w:p>
        </w:tc>
      </w:tr>
      <w:tr w:rsidR="004530AB" w:rsidRPr="004530AB" w14:paraId="49694CB8" w14:textId="77777777" w:rsidTr="007454C3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931B6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513FE" w14:textId="7EB6C41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CE14C" w14:textId="3123821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BFB45" w14:textId="0AA60EE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1.473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37E07" w14:textId="014FDC41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6A4F6" w14:textId="6928610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2.253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36A13" w14:textId="1819B3DD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0.074</w:t>
            </w:r>
          </w:p>
        </w:tc>
      </w:tr>
      <w:tr w:rsidR="004530AB" w:rsidRPr="004530AB" w14:paraId="1B753978" w14:textId="77777777" w:rsidTr="007454C3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054F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9912" w14:textId="3CB8E507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DF431" w14:textId="05A33DA5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E05E4" w14:textId="78626C3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4F30A" w14:textId="411524F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0.849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CA02B" w14:textId="56295A0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1.339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99425" w14:textId="6E060471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0.579</w:t>
            </w:r>
          </w:p>
        </w:tc>
      </w:tr>
      <w:tr w:rsidR="004A4771" w:rsidRPr="004530AB" w14:paraId="1672F5E2" w14:textId="77777777" w:rsidTr="007454C3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64E4" w14:textId="77777777" w:rsidR="004A4771" w:rsidRPr="004530AB" w:rsidRDefault="004A4771" w:rsidP="003F6685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6D76CA" w14:textId="77777777" w:rsidR="004A4771" w:rsidRPr="004530AB" w:rsidRDefault="004A4771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4530AB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4530AB" w:rsidRPr="004530AB" w14:paraId="2E4804F5" w14:textId="77777777" w:rsidTr="004530AB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920D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Affluence Rank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2EA2EA58" w14:textId="59664B45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3B0501D8" w14:textId="135FBB6F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4A248712" w14:textId="38ACF28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vAlign w:val="center"/>
            <w:hideMark/>
          </w:tcPr>
          <w:p w14:paraId="765EA1F1" w14:textId="7AF7EDDA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277783AD" w14:textId="2819B87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357B2" w14:textId="26184A3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0.018</w:t>
            </w:r>
          </w:p>
        </w:tc>
      </w:tr>
      <w:tr w:rsidR="004530AB" w:rsidRPr="004530AB" w14:paraId="6843AD94" w14:textId="77777777" w:rsidTr="007454C3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2F4D0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Most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67FD1" w14:textId="7FA03ECC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24DDD" w14:textId="352152F8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2086E" w14:textId="634B2BF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1.450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A2213" w14:textId="169F7D3C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A22FF" w14:textId="70141D5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2.026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D604A" w14:textId="57F264C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0.030</w:t>
            </w:r>
          </w:p>
        </w:tc>
      </w:tr>
      <w:tr w:rsidR="004530AB" w:rsidRPr="004530AB" w14:paraId="0DED2198" w14:textId="77777777" w:rsidTr="007454C3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F789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Middle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30469" w14:textId="037FFE3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CE81F" w14:textId="2DFFA03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94AD" w14:textId="2A954FB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1.074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17927" w14:textId="162F99F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1B1DF" w14:textId="7798C1D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1.410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196A5" w14:textId="6A06D65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0.610</w:t>
            </w:r>
          </w:p>
        </w:tc>
      </w:tr>
      <w:tr w:rsidR="004A4771" w:rsidRPr="004530AB" w14:paraId="1170EF4B" w14:textId="77777777" w:rsidTr="007454C3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7C0A" w14:textId="77777777" w:rsidR="004A4771" w:rsidRPr="004530AB" w:rsidRDefault="004A4771" w:rsidP="003F6685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Least + Unknown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5971D5" w14:textId="77777777" w:rsidR="004A4771" w:rsidRPr="004530AB" w:rsidRDefault="004A4771" w:rsidP="003F6685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4530AB">
              <w:rPr>
                <w:i/>
                <w:iCs/>
                <w:color w:val="000000"/>
                <w:sz w:val="20"/>
                <w:szCs w:val="20"/>
              </w:rPr>
              <w:t>Reference</w:t>
            </w:r>
          </w:p>
        </w:tc>
      </w:tr>
      <w:tr w:rsidR="007454C3" w:rsidRPr="004530AB" w14:paraId="3E2F5722" w14:textId="77777777" w:rsidTr="007454C3">
        <w:trPr>
          <w:gridAfter w:val="4"/>
          <w:wAfter w:w="4320" w:type="dxa"/>
          <w:trHeight w:val="28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8CDD7" w14:textId="77777777" w:rsidR="004A4771" w:rsidRPr="004530AB" w:rsidRDefault="004A4771" w:rsidP="003F6685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Years of Comorbidity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D706B" w14:textId="77777777" w:rsidR="004A4771" w:rsidRPr="004530AB" w:rsidRDefault="004A4771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EA55E" w14:textId="77777777" w:rsidR="004A4771" w:rsidRPr="004530AB" w:rsidRDefault="004A4771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AE196" w14:textId="77777777" w:rsidR="004A4771" w:rsidRPr="004530AB" w:rsidRDefault="004A4771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D1A8C" w14:textId="77777777" w:rsidR="004A4771" w:rsidRPr="004530AB" w:rsidRDefault="004A4771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04BCB" w14:textId="77777777" w:rsidR="004A4771" w:rsidRPr="004530AB" w:rsidRDefault="004A4771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D889E7" w14:textId="77777777" w:rsidR="004A4771" w:rsidRPr="004530AB" w:rsidRDefault="004A4771" w:rsidP="003F6685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530AB" w:rsidRPr="004530AB" w14:paraId="4D415031" w14:textId="77777777" w:rsidTr="007454C3">
        <w:trPr>
          <w:gridAfter w:val="4"/>
          <w:wAfter w:w="4320" w:type="dxa"/>
          <w:trHeight w:val="179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E82B4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Alcohol/Substance Abuse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8F494" w14:textId="2DA4BA2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-0.057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BACA8" w14:textId="47465D9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B692C" w14:textId="69269DC1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0.945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E830B" w14:textId="66ACF51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0.883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1077" w14:textId="4D74CFC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28C69" w14:textId="754CA43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0.101</w:t>
            </w:r>
          </w:p>
        </w:tc>
      </w:tr>
      <w:tr w:rsidR="004530AB" w:rsidRPr="004530AB" w14:paraId="6E8F6404" w14:textId="77777777" w:rsidTr="007454C3">
        <w:trPr>
          <w:gridAfter w:val="4"/>
          <w:wAfter w:w="4320" w:type="dxa"/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E3C8B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Anxiety/Depression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58B0C" w14:textId="490BB38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40A12" w14:textId="502402E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35604" w14:textId="21939CF8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1.155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C7BAE2" w14:textId="1E225795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1.106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94B5E" w14:textId="1B294BA8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1.206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AD11C4" w14:textId="5F09CC1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530AB" w:rsidRPr="004530AB" w14:paraId="2C6EBCF5" w14:textId="77777777" w:rsidTr="007454C3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E92A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Insomnia/Sleep Disorder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99F8A" w14:textId="53EC314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A3C36" w14:textId="6C46FD7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4BD9C" w14:textId="0E89FCEC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AC2EC" w14:textId="6D84DA7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48285" w14:textId="64F6230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6FF74A" w14:textId="2A33A8AD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0.417</w:t>
            </w:r>
          </w:p>
        </w:tc>
      </w:tr>
      <w:tr w:rsidR="004530AB" w:rsidRPr="004530AB" w14:paraId="3E506847" w14:textId="77777777" w:rsidTr="007454C3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3CC23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Cardiac Disease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18FB" w14:textId="527DDE0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A2CD9" w14:textId="7C7CDFA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76E9B" w14:textId="052A867C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AE7C2" w14:textId="0770E50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9C0D7" w14:textId="60082B34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7B6E7" w14:textId="05B04888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0.219</w:t>
            </w:r>
          </w:p>
        </w:tc>
      </w:tr>
      <w:tr w:rsidR="004530AB" w:rsidRPr="004530AB" w14:paraId="55882E0A" w14:textId="77777777" w:rsidTr="007454C3">
        <w:trPr>
          <w:gridAfter w:val="4"/>
          <w:wAfter w:w="4320" w:type="dxa"/>
          <w:trHeight w:val="206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D33A7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Diabetes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34890" w14:textId="33625FC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38D50" w14:textId="300E45B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0F719" w14:textId="4643302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1.024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46D66" w14:textId="2DCFF955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AA83" w14:textId="04E97C4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B2FDE" w14:textId="4130AD2E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0.231</w:t>
            </w:r>
          </w:p>
        </w:tc>
      </w:tr>
      <w:tr w:rsidR="004530AB" w:rsidRPr="004530AB" w14:paraId="1C83618B" w14:textId="77777777" w:rsidTr="007454C3">
        <w:trPr>
          <w:gridAfter w:val="4"/>
          <w:wAfter w:w="4320" w:type="dxa"/>
          <w:trHeight w:val="23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B2007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Hypertension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8AA0D" w14:textId="110E326D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071B6" w14:textId="6F8E6241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74DC7" w14:textId="24BEA8D1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1.131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F8C1A" w14:textId="794C7AA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EC637" w14:textId="60D617E2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1.209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72717" w14:textId="2C4683A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530AB" w:rsidRPr="004530AB" w14:paraId="4F8E06DF" w14:textId="77777777" w:rsidTr="007454C3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1D035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Stroke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82BB" w14:textId="7E40342A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D14F9" w14:textId="22CD1FA5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A9AE2" w14:textId="6DDBCA8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1.168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7E7B" w14:textId="7458297D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51F3C" w14:textId="2F58367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1.216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C0DE5" w14:textId="2489FBE3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4530AB" w:rsidRPr="004530AB" w14:paraId="1C79BF57" w14:textId="77777777" w:rsidTr="007454C3">
        <w:trPr>
          <w:gridAfter w:val="4"/>
          <w:wAfter w:w="4320" w:type="dxa"/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A7C72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PVD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4D651" w14:textId="413A17B8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E9E0C" w14:textId="3A83E11C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1E3CF" w14:textId="25C648B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1.058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D77E8" w14:textId="48F7C206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DD4ED" w14:textId="6A7BF870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1.114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6E532D" w14:textId="069D84DA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0.030</w:t>
            </w:r>
          </w:p>
        </w:tc>
      </w:tr>
      <w:tr w:rsidR="004530AB" w:rsidRPr="004530AB" w14:paraId="08564D36" w14:textId="77777777" w:rsidTr="007454C3">
        <w:trPr>
          <w:gridAfter w:val="4"/>
          <w:wAfter w:w="4320" w:type="dxa"/>
          <w:trHeight w:val="143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E25DB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Hyperlipidemia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ED59" w14:textId="319C00C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-0.046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417F1" w14:textId="01680D47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7639F" w14:textId="087C3C1B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5BA41" w14:textId="12D58BD4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7343D" w14:textId="3A8CFC71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C0631" w14:textId="726A5C3D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0.063</w:t>
            </w:r>
          </w:p>
        </w:tc>
      </w:tr>
      <w:tr w:rsidR="004530AB" w:rsidRPr="004530AB" w14:paraId="767B2518" w14:textId="77777777" w:rsidTr="007454C3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CC810" w14:textId="77777777" w:rsidR="004530AB" w:rsidRPr="004530AB" w:rsidRDefault="004530AB" w:rsidP="004530AB">
            <w:pPr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 xml:space="preserve">   Respiratory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3F789" w14:textId="39C6DEB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C27FF" w14:textId="50660A7F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4AAF" w14:textId="1C176638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0EBE" w14:textId="053F94AF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0.959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7498B" w14:textId="3BA9C4B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1.050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D2E04" w14:textId="65838CB9" w:rsidR="004530AB" w:rsidRPr="004530AB" w:rsidRDefault="004530AB" w:rsidP="004530AB">
            <w:pPr>
              <w:jc w:val="center"/>
              <w:rPr>
                <w:color w:val="000000"/>
                <w:sz w:val="20"/>
                <w:szCs w:val="20"/>
              </w:rPr>
            </w:pPr>
            <w:r w:rsidRPr="004530AB">
              <w:rPr>
                <w:color w:val="000000"/>
                <w:sz w:val="20"/>
                <w:szCs w:val="20"/>
              </w:rPr>
              <w:t>0.895</w:t>
            </w:r>
          </w:p>
        </w:tc>
      </w:tr>
      <w:tr w:rsidR="004530AB" w:rsidRPr="004530AB" w14:paraId="3D485A80" w14:textId="77777777" w:rsidTr="007454C3">
        <w:trPr>
          <w:gridAfter w:val="4"/>
          <w:wAfter w:w="4320" w:type="dxa"/>
          <w:trHeight w:val="10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FB28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 xml:space="preserve">Anticholinergics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22E08" w14:textId="48F1C69D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CD687" w14:textId="5B3DA058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EC8FE" w14:textId="552328BB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1.009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18AD8" w14:textId="2FC422A7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0.998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860C1" w14:textId="43805BCB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1.020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948F3F" w14:textId="106B7502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0.118</w:t>
            </w:r>
          </w:p>
        </w:tc>
      </w:tr>
      <w:tr w:rsidR="004530AB" w:rsidRPr="004530AB" w14:paraId="6FA7470B" w14:textId="77777777" w:rsidTr="007454C3">
        <w:trPr>
          <w:gridAfter w:val="4"/>
          <w:wAfter w:w="4320" w:type="dxa"/>
          <w:trHeight w:val="13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A79A5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Antidepressants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98A6E" w14:textId="6405DD1C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06F7C" w14:textId="39D54E3A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1B37F" w14:textId="36534190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1.005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00BF7" w14:textId="2FD66DC1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0.997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7F41A" w14:textId="5DD803A8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1.013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C362E" w14:textId="0365FDAB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0.185</w:t>
            </w:r>
          </w:p>
        </w:tc>
      </w:tr>
      <w:tr w:rsidR="004530AB" w:rsidRPr="004530AB" w14:paraId="00A9EDFC" w14:textId="77777777" w:rsidTr="007454C3">
        <w:trPr>
          <w:gridAfter w:val="4"/>
          <w:wAfter w:w="4320" w:type="dxa"/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526A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Antispasmodics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88201" w14:textId="64217586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-0.011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01D81" w14:textId="7B805464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0.013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8C018" w14:textId="7D79B326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0.989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E3794" w14:textId="22F2684D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0.965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700F5" w14:textId="0B1E7E11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1.014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C88D3" w14:textId="71151F74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0.397</w:t>
            </w:r>
          </w:p>
        </w:tc>
      </w:tr>
      <w:tr w:rsidR="004530AB" w:rsidRPr="004530AB" w14:paraId="297430D1" w14:textId="77777777" w:rsidTr="007454C3">
        <w:trPr>
          <w:gridAfter w:val="4"/>
          <w:wAfter w:w="4320" w:type="dxa"/>
          <w:trHeight w:val="197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2DF7C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Benzodiazepines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49BD8" w14:textId="76763D56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-0.008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B9ACA" w14:textId="1A52F78B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E11BF" w14:textId="26282DC7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0.992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BA87A" w14:textId="7B80B8D6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0.982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B0CDE" w14:textId="74ED246A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1.004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694B21" w14:textId="7A342A3D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0.182</w:t>
            </w:r>
          </w:p>
        </w:tc>
      </w:tr>
      <w:tr w:rsidR="004530AB" w:rsidRPr="004530AB" w14:paraId="5BA68435" w14:textId="77777777" w:rsidTr="007454C3">
        <w:trPr>
          <w:gridAfter w:val="4"/>
          <w:wAfter w:w="4320" w:type="dxa"/>
          <w:trHeight w:val="22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20218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Neuropathic Pain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706B8" w14:textId="08B3E141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9CEE" w14:textId="4ACB7DB4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6395E" w14:textId="1C999654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39BFF" w14:textId="78FA1102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0.992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45F19" w14:textId="30F53F6F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1.011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13DA4" w14:textId="562E80D5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0.811</w:t>
            </w:r>
          </w:p>
        </w:tc>
      </w:tr>
      <w:tr w:rsidR="004530AB" w:rsidRPr="004530AB" w14:paraId="0A4E40D7" w14:textId="77777777" w:rsidTr="007454C3">
        <w:trPr>
          <w:trHeight w:val="17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35097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Opiates/Narcotics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77111" w14:textId="22DAB601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98C90" w14:textId="78BA128A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0.004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26606" w14:textId="0CA3378B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1.003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80DBCF" w14:textId="6578F8A3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0.995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D4FB2" w14:textId="03BAA7D0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1.012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71BB0" w14:textId="51357033" w:rsidR="004530AB" w:rsidRPr="004530AB" w:rsidRDefault="004530AB" w:rsidP="004530AB">
            <w:pPr>
              <w:jc w:val="center"/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0.438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29DCF03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B1B4FAC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1CC726B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B4E6A3B" w14:textId="77777777" w:rsidR="004530AB" w:rsidRPr="004530AB" w:rsidRDefault="004530AB" w:rsidP="004530AB">
            <w:pPr>
              <w:rPr>
                <w:sz w:val="20"/>
                <w:szCs w:val="20"/>
              </w:rPr>
            </w:pPr>
            <w:r w:rsidRPr="004530AB">
              <w:rPr>
                <w:sz w:val="20"/>
                <w:szCs w:val="20"/>
              </w:rPr>
              <w:t> </w:t>
            </w:r>
          </w:p>
        </w:tc>
      </w:tr>
    </w:tbl>
    <w:p w14:paraId="05761EFF" w14:textId="77777777" w:rsidR="004A4771" w:rsidRDefault="004A4771" w:rsidP="004A4771">
      <w:pPr>
        <w:rPr>
          <w:b/>
          <w:bCs/>
        </w:rPr>
      </w:pPr>
    </w:p>
    <w:p w14:paraId="19C1E248" w14:textId="77777777" w:rsidR="004A4771" w:rsidRPr="00D15060" w:rsidRDefault="004A4771" w:rsidP="00DD181F">
      <w:pPr>
        <w:rPr>
          <w:rFonts w:asciiTheme="majorBidi" w:hAnsiTheme="majorBidi" w:cstheme="majorBidi"/>
          <w:b/>
          <w:bCs/>
        </w:rPr>
      </w:pPr>
    </w:p>
    <w:p w14:paraId="019A6BD8" w14:textId="77777777" w:rsidR="00DD181F" w:rsidRDefault="00DD181F">
      <w:pPr>
        <w:rPr>
          <w:rFonts w:asciiTheme="majorBidi" w:hAnsiTheme="majorBidi" w:cstheme="majorBidi"/>
          <w:b/>
          <w:bCs/>
        </w:rPr>
      </w:pPr>
    </w:p>
    <w:sectPr w:rsidR="00DD181F" w:rsidSect="00486B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317B8" w14:textId="77777777" w:rsidR="007B790B" w:rsidRDefault="007B790B" w:rsidP="00A0003A">
      <w:r>
        <w:separator/>
      </w:r>
    </w:p>
  </w:endnote>
  <w:endnote w:type="continuationSeparator" w:id="0">
    <w:p w14:paraId="29F4E55D" w14:textId="77777777" w:rsidR="007B790B" w:rsidRDefault="007B790B" w:rsidP="00A00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11090577"/>
      <w:docPartObj>
        <w:docPartGallery w:val="Page Numbers (Bottom of Page)"/>
        <w:docPartUnique/>
      </w:docPartObj>
    </w:sdtPr>
    <w:sdtContent>
      <w:p w14:paraId="0A9BF5A8" w14:textId="5843A33F" w:rsidR="00260092" w:rsidRDefault="00260092" w:rsidP="0007658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7336AFA" w14:textId="77777777" w:rsidR="00260092" w:rsidRDefault="00260092" w:rsidP="00A0003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77627827"/>
      <w:docPartObj>
        <w:docPartGallery w:val="Page Numbers (Bottom of Page)"/>
        <w:docPartUnique/>
      </w:docPartObj>
    </w:sdtPr>
    <w:sdtContent>
      <w:p w14:paraId="3119D4F5" w14:textId="1002ACA9" w:rsidR="00260092" w:rsidRDefault="00260092" w:rsidP="0007658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7BDEA9" w14:textId="77777777" w:rsidR="00260092" w:rsidRDefault="00260092" w:rsidP="00A000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419CF" w14:textId="77777777" w:rsidR="007B790B" w:rsidRDefault="007B790B" w:rsidP="00A0003A">
      <w:r>
        <w:separator/>
      </w:r>
    </w:p>
  </w:footnote>
  <w:footnote w:type="continuationSeparator" w:id="0">
    <w:p w14:paraId="0FA44745" w14:textId="77777777" w:rsidR="007B790B" w:rsidRDefault="007B790B" w:rsidP="00A000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C6E"/>
    <w:rsid w:val="000040B1"/>
    <w:rsid w:val="00063105"/>
    <w:rsid w:val="0006674E"/>
    <w:rsid w:val="00076585"/>
    <w:rsid w:val="00081F5B"/>
    <w:rsid w:val="00087C6E"/>
    <w:rsid w:val="000B1653"/>
    <w:rsid w:val="000C42CB"/>
    <w:rsid w:val="000E5666"/>
    <w:rsid w:val="000F30C7"/>
    <w:rsid w:val="00100E5E"/>
    <w:rsid w:val="0011319F"/>
    <w:rsid w:val="0012318B"/>
    <w:rsid w:val="0012374C"/>
    <w:rsid w:val="00144656"/>
    <w:rsid w:val="001D293F"/>
    <w:rsid w:val="001E64C8"/>
    <w:rsid w:val="001F532B"/>
    <w:rsid w:val="00220C4A"/>
    <w:rsid w:val="00235E79"/>
    <w:rsid w:val="00237221"/>
    <w:rsid w:val="00246E8A"/>
    <w:rsid w:val="00260092"/>
    <w:rsid w:val="00260ED2"/>
    <w:rsid w:val="00280D16"/>
    <w:rsid w:val="00285B04"/>
    <w:rsid w:val="002C17AF"/>
    <w:rsid w:val="002E3ED1"/>
    <w:rsid w:val="002F7A32"/>
    <w:rsid w:val="00312FF4"/>
    <w:rsid w:val="00351739"/>
    <w:rsid w:val="003B3ABD"/>
    <w:rsid w:val="003B7720"/>
    <w:rsid w:val="003C56E5"/>
    <w:rsid w:val="003D3FCE"/>
    <w:rsid w:val="003F1C65"/>
    <w:rsid w:val="003F4E55"/>
    <w:rsid w:val="0042331E"/>
    <w:rsid w:val="004530AB"/>
    <w:rsid w:val="00455763"/>
    <w:rsid w:val="00456EBC"/>
    <w:rsid w:val="0046337E"/>
    <w:rsid w:val="0046364F"/>
    <w:rsid w:val="0046400A"/>
    <w:rsid w:val="00486BEE"/>
    <w:rsid w:val="00490686"/>
    <w:rsid w:val="004957D0"/>
    <w:rsid w:val="004A4771"/>
    <w:rsid w:val="004B4176"/>
    <w:rsid w:val="004F2DA3"/>
    <w:rsid w:val="004F4335"/>
    <w:rsid w:val="004F5F26"/>
    <w:rsid w:val="00500A2A"/>
    <w:rsid w:val="00525BC7"/>
    <w:rsid w:val="00561855"/>
    <w:rsid w:val="00571D3B"/>
    <w:rsid w:val="00586867"/>
    <w:rsid w:val="005A7736"/>
    <w:rsid w:val="005C7F09"/>
    <w:rsid w:val="005D0959"/>
    <w:rsid w:val="005D441F"/>
    <w:rsid w:val="005E3439"/>
    <w:rsid w:val="005E4C12"/>
    <w:rsid w:val="00601A1F"/>
    <w:rsid w:val="00613012"/>
    <w:rsid w:val="00615161"/>
    <w:rsid w:val="006228BA"/>
    <w:rsid w:val="00650544"/>
    <w:rsid w:val="006546D2"/>
    <w:rsid w:val="00661006"/>
    <w:rsid w:val="00661F80"/>
    <w:rsid w:val="006C03A8"/>
    <w:rsid w:val="006C1459"/>
    <w:rsid w:val="006C1A9D"/>
    <w:rsid w:val="00721A97"/>
    <w:rsid w:val="0073286C"/>
    <w:rsid w:val="007454C3"/>
    <w:rsid w:val="00763208"/>
    <w:rsid w:val="00785AC2"/>
    <w:rsid w:val="007B0319"/>
    <w:rsid w:val="007B68A9"/>
    <w:rsid w:val="007B790B"/>
    <w:rsid w:val="007D5684"/>
    <w:rsid w:val="007D759D"/>
    <w:rsid w:val="007F0BBC"/>
    <w:rsid w:val="00833192"/>
    <w:rsid w:val="00843985"/>
    <w:rsid w:val="00864418"/>
    <w:rsid w:val="00865021"/>
    <w:rsid w:val="00866FE6"/>
    <w:rsid w:val="00876C51"/>
    <w:rsid w:val="00881BE6"/>
    <w:rsid w:val="0089286E"/>
    <w:rsid w:val="008C4924"/>
    <w:rsid w:val="008E01AC"/>
    <w:rsid w:val="008E7388"/>
    <w:rsid w:val="009335DE"/>
    <w:rsid w:val="00946462"/>
    <w:rsid w:val="00946DF0"/>
    <w:rsid w:val="00953BEE"/>
    <w:rsid w:val="00953EA7"/>
    <w:rsid w:val="00967647"/>
    <w:rsid w:val="009730E0"/>
    <w:rsid w:val="009953E4"/>
    <w:rsid w:val="009E7EAF"/>
    <w:rsid w:val="00A0003A"/>
    <w:rsid w:val="00A14822"/>
    <w:rsid w:val="00A16BE3"/>
    <w:rsid w:val="00A7398E"/>
    <w:rsid w:val="00A74DBD"/>
    <w:rsid w:val="00A81BA2"/>
    <w:rsid w:val="00AC35B9"/>
    <w:rsid w:val="00AC64E9"/>
    <w:rsid w:val="00AE0E76"/>
    <w:rsid w:val="00B037EF"/>
    <w:rsid w:val="00B1636E"/>
    <w:rsid w:val="00B173D6"/>
    <w:rsid w:val="00B31BF9"/>
    <w:rsid w:val="00B5489E"/>
    <w:rsid w:val="00B7305D"/>
    <w:rsid w:val="00B90089"/>
    <w:rsid w:val="00BD206B"/>
    <w:rsid w:val="00BF0091"/>
    <w:rsid w:val="00C17023"/>
    <w:rsid w:val="00C319CF"/>
    <w:rsid w:val="00C60949"/>
    <w:rsid w:val="00C71B37"/>
    <w:rsid w:val="00C772AD"/>
    <w:rsid w:val="00C944EA"/>
    <w:rsid w:val="00C9664B"/>
    <w:rsid w:val="00CA690B"/>
    <w:rsid w:val="00D13E40"/>
    <w:rsid w:val="00D14C6E"/>
    <w:rsid w:val="00D15060"/>
    <w:rsid w:val="00D31DA5"/>
    <w:rsid w:val="00D3275F"/>
    <w:rsid w:val="00D35984"/>
    <w:rsid w:val="00D37096"/>
    <w:rsid w:val="00D45CB8"/>
    <w:rsid w:val="00D46EEB"/>
    <w:rsid w:val="00D514E3"/>
    <w:rsid w:val="00D70E0B"/>
    <w:rsid w:val="00DD181F"/>
    <w:rsid w:val="00DE1FD4"/>
    <w:rsid w:val="00E0122D"/>
    <w:rsid w:val="00E40D4B"/>
    <w:rsid w:val="00E54017"/>
    <w:rsid w:val="00E541FA"/>
    <w:rsid w:val="00E72545"/>
    <w:rsid w:val="00EA64E7"/>
    <w:rsid w:val="00F130F7"/>
    <w:rsid w:val="00F13F4F"/>
    <w:rsid w:val="00F233FF"/>
    <w:rsid w:val="00F65687"/>
    <w:rsid w:val="00F969F8"/>
    <w:rsid w:val="00FE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AA790"/>
  <w15:chartTrackingRefBased/>
  <w15:docId w15:val="{6BD8BEBB-02DE-EE49-B534-8DFE9429C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4465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7221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221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0003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A0003A"/>
  </w:style>
  <w:style w:type="character" w:styleId="PageNumber">
    <w:name w:val="page number"/>
    <w:basedOn w:val="DefaultParagraphFont"/>
    <w:uiPriority w:val="99"/>
    <w:semiHidden/>
    <w:unhideWhenUsed/>
    <w:rsid w:val="00A0003A"/>
  </w:style>
  <w:style w:type="paragraph" w:styleId="Header">
    <w:name w:val="header"/>
    <w:basedOn w:val="Normal"/>
    <w:link w:val="HeaderChar"/>
    <w:uiPriority w:val="99"/>
    <w:unhideWhenUsed/>
    <w:rsid w:val="0026009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600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1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15</Pages>
  <Words>4137</Words>
  <Characters>23582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Elham Mahmoudi</dc:creator>
  <cp:keywords/>
  <dc:description/>
  <cp:lastModifiedBy>Mahmoudi, Elham</cp:lastModifiedBy>
  <cp:revision>4</cp:revision>
  <dcterms:created xsi:type="dcterms:W3CDTF">2023-07-24T17:22:00Z</dcterms:created>
  <dcterms:modified xsi:type="dcterms:W3CDTF">2023-07-24T18:25:00Z</dcterms:modified>
</cp:coreProperties>
</file>