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4CC" w:rsidRPr="001B71C3" w:rsidRDefault="002874CC" w:rsidP="002874CC">
      <w:pPr>
        <w:spacing w:after="0" w:line="480" w:lineRule="auto"/>
        <w:rPr>
          <w:rFonts w:ascii="Times New Roman" w:eastAsia="Cambria" w:hAnsi="Times New Roman" w:cs="Times New Roman"/>
          <w:sz w:val="24"/>
          <w:szCs w:val="30"/>
        </w:rPr>
      </w:pPr>
      <w:r w:rsidRPr="001B71C3">
        <w:rPr>
          <w:rFonts w:ascii="Times New Roman" w:eastAsia="Cambria" w:hAnsi="Times New Roman" w:cs="Times New Roman"/>
          <w:b/>
          <w:bCs/>
          <w:sz w:val="24"/>
          <w:szCs w:val="30"/>
        </w:rPr>
        <w:t>Figure S1.</w:t>
      </w:r>
      <w:r w:rsidRPr="001B71C3">
        <w:rPr>
          <w:rFonts w:ascii="Cambria" w:eastAsia="Cambria" w:hAnsi="Cambria" w:cs="Cordia New"/>
          <w:sz w:val="24"/>
          <w:szCs w:val="30"/>
        </w:rPr>
        <w:t xml:space="preserve"> </w:t>
      </w:r>
      <w:r w:rsidRPr="001B71C3">
        <w:rPr>
          <w:rFonts w:ascii="Times New Roman" w:eastAsia="Cambria" w:hAnsi="Times New Roman" w:cs="Times New Roman"/>
          <w:bCs/>
          <w:sz w:val="24"/>
          <w:szCs w:val="30"/>
        </w:rPr>
        <w:t xml:space="preserve">A comparison of </w:t>
      </w:r>
      <w:r w:rsidRPr="001B71C3">
        <w:rPr>
          <w:rFonts w:ascii="Times New Roman" w:eastAsia="Cambria" w:hAnsi="Times New Roman" w:cs="Times New Roman"/>
          <w:sz w:val="24"/>
          <w:szCs w:val="30"/>
        </w:rPr>
        <w:t xml:space="preserve">nucleotide sequencing </w:t>
      </w:r>
      <w:proofErr w:type="gramStart"/>
      <w:r w:rsidRPr="001B71C3">
        <w:rPr>
          <w:rFonts w:ascii="Times New Roman" w:eastAsia="Cambria" w:hAnsi="Times New Roman" w:cs="Times New Roman"/>
          <w:sz w:val="24"/>
          <w:szCs w:val="30"/>
        </w:rPr>
        <w:t xml:space="preserve">of  </w:t>
      </w:r>
      <w:proofErr w:type="spellStart"/>
      <w:r w:rsidRPr="001B71C3">
        <w:rPr>
          <w:rFonts w:ascii="Times New Roman" w:eastAsia="Cambria" w:hAnsi="Times New Roman" w:cs="Times New Roman"/>
          <w:i/>
          <w:sz w:val="24"/>
          <w:szCs w:val="30"/>
        </w:rPr>
        <w:t>PfMAG</w:t>
      </w:r>
      <w:proofErr w:type="spellEnd"/>
      <w:proofErr w:type="gramEnd"/>
      <w:r w:rsidRPr="001B71C3">
        <w:rPr>
          <w:rFonts w:ascii="Times New Roman" w:eastAsia="Cambria" w:hAnsi="Times New Roman" w:cs="Times New Roman"/>
          <w:sz w:val="24"/>
          <w:szCs w:val="30"/>
        </w:rPr>
        <w:t xml:space="preserve"> of </w:t>
      </w:r>
      <w:r w:rsidRPr="001B71C3">
        <w:rPr>
          <w:rFonts w:ascii="Times New Roman" w:eastAsia="Cambria" w:hAnsi="Times New Roman" w:cs="Times New Roman"/>
          <w:i/>
          <w:sz w:val="24"/>
          <w:szCs w:val="30"/>
        </w:rPr>
        <w:t>P. falciparum</w:t>
      </w:r>
      <w:r w:rsidRPr="001B71C3">
        <w:rPr>
          <w:rFonts w:ascii="Times New Roman" w:eastAsia="Cambria" w:hAnsi="Times New Roman" w:cs="Times New Roman"/>
          <w:sz w:val="24"/>
          <w:szCs w:val="30"/>
        </w:rPr>
        <w:t xml:space="preserve"> K1 to strain </w:t>
      </w:r>
    </w:p>
    <w:p w:rsidR="002874CC" w:rsidRPr="001B71C3" w:rsidRDefault="002874CC" w:rsidP="002874CC">
      <w:pPr>
        <w:spacing w:after="0" w:line="480" w:lineRule="auto"/>
        <w:rPr>
          <w:rFonts w:ascii="Times New Roman" w:eastAsia="MS Mincho" w:hAnsi="Times New Roman" w:cs="Times New Roman"/>
          <w:b/>
          <w:bCs/>
          <w:sz w:val="24"/>
          <w:szCs w:val="24"/>
          <w:lang w:bidi="ar-SA"/>
        </w:rPr>
      </w:pPr>
      <w:r w:rsidRPr="001B71C3">
        <w:rPr>
          <w:rFonts w:ascii="Times New Roman" w:eastAsia="Cambria" w:hAnsi="Times New Roman" w:cs="Times New Roman"/>
          <w:sz w:val="24"/>
          <w:szCs w:val="30"/>
        </w:rPr>
        <w:t xml:space="preserve">                   3D7.</w:t>
      </w:r>
    </w:p>
    <w:p w:rsidR="002874CC" w:rsidRDefault="002874CC" w:rsidP="00925DA3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bidi="ar-SA"/>
        </w:rPr>
      </w:pPr>
    </w:p>
    <w:p w:rsidR="00925DA3" w:rsidRPr="00026FD3" w:rsidRDefault="00925DA3" w:rsidP="00925DA3">
      <w:pPr>
        <w:spacing w:after="0" w:line="240" w:lineRule="auto"/>
        <w:rPr>
          <w:rFonts w:ascii="Times New Roman" w:eastAsia="MS Mincho" w:hAnsi="Times New Roman" w:cs="Times New Roman"/>
          <w:b/>
          <w:bCs/>
          <w:sz w:val="24"/>
          <w:szCs w:val="24"/>
          <w:lang w:bidi="ar-SA"/>
        </w:rPr>
      </w:pPr>
      <w:r w:rsidRPr="00026FD3">
        <w:rPr>
          <w:rFonts w:ascii="Times New Roman" w:eastAsia="MS Mincho" w:hAnsi="Times New Roman" w:cs="Times New Roman"/>
          <w:b/>
          <w:bCs/>
          <w:sz w:val="24"/>
          <w:szCs w:val="24"/>
          <w:lang w:bidi="ar-SA"/>
        </w:rPr>
        <w:t xml:space="preserve">&gt;ref|XM_001348777.1| Plasmodium falciparum 3D7 DNA-3-methyladenine glycosylase, putative (PF14_0639) mRNA, complete </w:t>
      </w:r>
      <w:proofErr w:type="spellStart"/>
      <w:r w:rsidRPr="00026FD3">
        <w:rPr>
          <w:rFonts w:ascii="Times New Roman" w:eastAsia="MS Mincho" w:hAnsi="Times New Roman" w:cs="Times New Roman"/>
          <w:b/>
          <w:bCs/>
          <w:sz w:val="24"/>
          <w:szCs w:val="24"/>
          <w:lang w:bidi="ar-SA"/>
        </w:rPr>
        <w:t>cds</w:t>
      </w:r>
      <w:proofErr w:type="spellEnd"/>
    </w:p>
    <w:p w:rsidR="00925DA3" w:rsidRPr="00026FD3" w:rsidRDefault="00925DA3" w:rsidP="00026FD3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bidi="ar-SA"/>
        </w:rPr>
      </w:pPr>
      <w:r w:rsidRPr="00026FD3">
        <w:rPr>
          <w:rFonts w:ascii="Times New Roman" w:eastAsia="MS Mincho" w:hAnsi="Times New Roman" w:cs="Times New Roman"/>
          <w:sz w:val="24"/>
          <w:szCs w:val="24"/>
          <w:lang w:bidi="ar-SA"/>
        </w:rPr>
        <w:t>Length=1506</w:t>
      </w:r>
    </w:p>
    <w:p w:rsidR="00925DA3" w:rsidRPr="00026FD3" w:rsidRDefault="00925DA3" w:rsidP="00026FD3">
      <w:pPr>
        <w:tabs>
          <w:tab w:val="left" w:pos="0"/>
        </w:tabs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bidi="ar-SA"/>
        </w:rPr>
      </w:pPr>
      <w:r w:rsidRPr="00026FD3">
        <w:rPr>
          <w:rFonts w:ascii="Times New Roman" w:eastAsia="MS Mincho" w:hAnsi="Times New Roman" w:cs="Times New Roman"/>
          <w:sz w:val="24"/>
          <w:szCs w:val="24"/>
          <w:lang w:bidi="ar-SA"/>
        </w:rPr>
        <w:t xml:space="preserve">Score </w:t>
      </w:r>
      <w:proofErr w:type="gramStart"/>
      <w:r w:rsidRPr="00026FD3">
        <w:rPr>
          <w:rFonts w:ascii="Times New Roman" w:eastAsia="MS Mincho" w:hAnsi="Times New Roman" w:cs="Times New Roman"/>
          <w:sz w:val="24"/>
          <w:szCs w:val="24"/>
          <w:lang w:bidi="ar-SA"/>
        </w:rPr>
        <w:t>=  2761</w:t>
      </w:r>
      <w:proofErr w:type="gramEnd"/>
      <w:r w:rsidRPr="00026FD3">
        <w:rPr>
          <w:rFonts w:ascii="Times New Roman" w:eastAsia="MS Mincho" w:hAnsi="Times New Roman" w:cs="Times New Roman"/>
          <w:sz w:val="24"/>
          <w:szCs w:val="24"/>
          <w:lang w:bidi="ar-SA"/>
        </w:rPr>
        <w:t xml:space="preserve"> bits (1495),  Expect = 0.0</w:t>
      </w:r>
    </w:p>
    <w:p w:rsidR="00925DA3" w:rsidRPr="00026FD3" w:rsidRDefault="00925DA3" w:rsidP="00026FD3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bidi="ar-SA"/>
        </w:rPr>
      </w:pPr>
      <w:r w:rsidRPr="00026FD3">
        <w:rPr>
          <w:rFonts w:ascii="Times New Roman" w:eastAsia="MS Mincho" w:hAnsi="Times New Roman" w:cs="Times New Roman"/>
          <w:sz w:val="24"/>
          <w:szCs w:val="24"/>
          <w:lang w:bidi="ar-SA"/>
        </w:rPr>
        <w:t>Identities = 1503/1506 (99%), Gaps = 3/1506 (0%)</w:t>
      </w:r>
    </w:p>
    <w:p w:rsidR="00925DA3" w:rsidRPr="00026FD3" w:rsidRDefault="00925DA3" w:rsidP="00026FD3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bidi="ar-SA"/>
        </w:rPr>
      </w:pPr>
      <w:r w:rsidRPr="00026FD3">
        <w:rPr>
          <w:rFonts w:ascii="Times New Roman" w:eastAsia="MS Mincho" w:hAnsi="Times New Roman" w:cs="Times New Roman"/>
          <w:sz w:val="24"/>
          <w:szCs w:val="24"/>
          <w:lang w:bidi="ar-SA"/>
        </w:rPr>
        <w:t>Strand=Plus/Plus</w:t>
      </w:r>
    </w:p>
    <w:p w:rsidR="00925DA3" w:rsidRPr="00925DA3" w:rsidRDefault="00925DA3" w:rsidP="00026FD3">
      <w:pPr>
        <w:spacing w:after="0" w:line="240" w:lineRule="auto"/>
        <w:rPr>
          <w:rFonts w:ascii="Courier" w:eastAsia="MS Mincho" w:hAnsi="Courier" w:cs="Times New Roman"/>
          <w:sz w:val="21"/>
          <w:szCs w:val="21"/>
          <w:lang w:bidi="ar-SA"/>
        </w:rPr>
      </w:pPr>
      <w:r w:rsidRPr="00925DA3">
        <w:rPr>
          <w:rFonts w:ascii="Courier" w:eastAsia="MS Mincho" w:hAnsi="Courier" w:cs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2235200</wp:posOffset>
                </wp:positionH>
                <wp:positionV relativeFrom="paragraph">
                  <wp:posOffset>119380</wp:posOffset>
                </wp:positionV>
                <wp:extent cx="204470" cy="436880"/>
                <wp:effectExtent l="0" t="0" r="5080" b="127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470" cy="43688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alpha val="20000"/>
                          </a:srgbClr>
                        </a:solidFill>
                        <a:ln>
                          <a:noFill/>
                        </a:ln>
                        <a:effectLst/>
                        <a:extLst/>
                      </wps:spPr>
                      <wps:txbx>
                        <w:txbxContent>
                          <w:p w:rsidR="00925DA3" w:rsidRDefault="00925DA3" w:rsidP="00925D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margin-left:176pt;margin-top:9.4pt;width:16.1pt;height:3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" fillcolor="#c0504d" stroked="f">
                <v:fill opacity="13107f"/>
                <v:path arrowok="t"/>
                <v:textbox>
                  <w:txbxContent>
                    <w:p w:rsidR="00925DA3" w:rsidRDefault="00925DA3" w:rsidP="00925DA3"/>
                  </w:txbxContent>
                </v:textbox>
              </v:shape>
            </w:pict>
          </mc:Fallback>
        </mc:AlternateConten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Query  1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  </w:t>
      </w:r>
      <w:proofErr w:type="spell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ATGGAAAAAATGAACGAATTCTCGaataataataataataataataataatGATGATGAT</w:t>
      </w:r>
      <w:proofErr w:type="spell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60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          ||||||||||||||||||||||||   |||||||||||||||||||||||||||||||||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spellStart"/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Sbjct</w:t>
      </w:r>
      <w:proofErr w:type="spell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1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  ATGGAAAAAATGAACGAATTCTCG---AATAATAATAATAATAATAATAATGATGATGAT  57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Query  61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 GATAGAGGTTCACTAAAATTAAAACAATTACGTAATTCTATTAAGGGAAAGAAAAGAAAA  120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          ||||||||||||||||||||||||||||||||||||||||||||||||||||||||||||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spellStart"/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Sbjct</w:t>
      </w:r>
      <w:proofErr w:type="spell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58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 GATAGAGGTTCACTAAAATTAAAACAATTACGTAATTCTATTAAGGGAAAGAAAAGAAAA  117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Query  121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</w:t>
      </w:r>
      <w:proofErr w:type="spell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CATGATAGTATAACAAAAGACAATGATATAATAAATGCATCCAAGGTTATTATaaaaaaa</w:t>
      </w:r>
      <w:proofErr w:type="spell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180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          ||||||||||||||||||||||||||||||||||||||||||||||||||||||||||||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spellStart"/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Sbjct</w:t>
      </w:r>
      <w:proofErr w:type="spell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118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CATGATAGTATAACAAAAGACAATGATATAATAAATGCATCCAAGGTTATTATAAAAAAA  177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Query  181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</w:t>
      </w:r>
      <w:proofErr w:type="spell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aaTGTTATGACGACACAACTGTTTGATGATATTAATAAATTGAGTTATGTATATTTCTTA</w:t>
      </w:r>
      <w:proofErr w:type="spell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240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          ||||||||||||||||||||||||||||||||||||||||||||||||||||||||||||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spellStart"/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Sbjct</w:t>
      </w:r>
      <w:proofErr w:type="spell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178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AATGTTATGACGACACAACTGTTTGATGATATTAATAAATTGAGTTATGTATATTTCTTA  237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Query  241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TTAAAATATTATTTTGATAATAATCCATTGAAAATATTAAATGAAAATTTCTATCTTAAA  300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          ||||||||||||||||||||||||||||||||||||||||||||||||||||||||||||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spellStart"/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Sbjct</w:t>
      </w:r>
      <w:proofErr w:type="spell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238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TTAAAATATTATTTTGATAATAATCCATTGAAAATATTAAATGAAAATTTCTATCTTAAA  297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Query  301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GATGATGTATTATATATTACAGAAATATTAATAGGTCATATTTTATGGGTTTTTGACGAG  360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          ||||||||||||||||||||||||||||||||||||||||||||||||||||||||||||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spellStart"/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Sbjct</w:t>
      </w:r>
      <w:proofErr w:type="spell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298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GATGATGTATTATATATTACAGAAATATTAATAGGTCATATTTTATGGGTTTTTGACGAG  357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Query  361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AAACAAAATAAATTATATGGTTCTAGGATTATTGAATTGGAATCTTATAACGGTGTAAAT  420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          ||||||||||||||||||||||||||||||||||||||||||||||||||||||||||||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spellStart"/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Sbjct</w:t>
      </w:r>
      <w:proofErr w:type="spell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358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AAACAAAATAAATTATATGGTTCTAGGATTATTGAATTGGAATCTTATAACGGTGTAAAT  417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Query  421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GATAAAGCATCACATGCTTATAATAATAGAAAAACAAATAGGAATATGTCTATGTTTGAA  480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          ||||||||||||||||||||||||||||||||||||||||||||||||||||||||||||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spellStart"/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Sbjct</w:t>
      </w:r>
      <w:proofErr w:type="spell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418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GATAAAGCATCACATGCTTATAATAATAGAAAAACAAATAGGAATATGTCTATGTTTGAA  477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Query  481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AAAGGTGGAATCAGTTATGTATATTTATGTTATGGTATTCATAATTGTTTAAATATTGTT  540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          ||||||||||||||||||||||||||||||||||||||||||||||||||||||||||||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spellStart"/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Sbjct</w:t>
      </w:r>
      <w:proofErr w:type="spell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478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AAAGGTGGAATCAGTTATGTATATTTATGTTATGGTATTCATAATTGTTTAAATATTGTT  537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Query  541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ACAAATATTCAAAATATACCTGATGCAATTTTAGTTAGATCAACTGAACCATTGTATAAT  600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          ||||||||||||||||||||||||||||||||||||||||||||||||||||||||||||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spellStart"/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Sbjct</w:t>
      </w:r>
      <w:proofErr w:type="spell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538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ACAAATATTCAAAATATACCTGATGCAATTTTAGTTAGATCAACTGAACCATTGTATAAT  597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Query  601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ATTGAATATTTTTTATCAAATAAATTTGAAAAAATATCTCAATATCTTTTGTCAAATTCT  660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          ||||||||||||||||||||||||||||||||||||||||||||||||||||||||||||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spellStart"/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Sbjct</w:t>
      </w:r>
      <w:proofErr w:type="spell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598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ATTGAATATTTTTTATCAAATAAATTTGAAAAAATATCTCAATATCTTTTGTCAAATTCT  657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r w:rsidRPr="00925DA3">
        <w:rPr>
          <w:rFonts w:ascii="Courier" w:eastAsia="MS Mincho" w:hAnsi="Courier" w:cs="Times New Roman"/>
          <w:sz w:val="16"/>
          <w:szCs w:val="16"/>
          <w:lang w:bidi="ar-SA"/>
        </w:rPr>
        <w:br w:type="page"/>
      </w:r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lastRenderedPageBreak/>
        <w:t>Query  661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</w:t>
      </w:r>
      <w:proofErr w:type="spell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ATATTCATACataaaaatattaaagaacaacaaaaaaataattcaacaccaaaaaataaa</w:t>
      </w:r>
      <w:proofErr w:type="spell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720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          ||||||||||||||||||||||||||||||||||||||||||||||||||||||||||||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spellStart"/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Sbjct</w:t>
      </w:r>
      <w:proofErr w:type="spell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658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ATATTCATACATAAAAATATTAAAGAACAACAAAAAAATAATTCAACACCAAAAAATAAA  717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Query  721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</w:t>
      </w:r>
      <w:proofErr w:type="spell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aGGAACCAACAAGGGAACATATCAAATAAAGATGGAAATATTATTAATGAAACAAATTAC</w:t>
      </w:r>
      <w:proofErr w:type="spell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780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          ||||||||||||||||||||||||||||||||||||||||||||||||||||||||||||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spellStart"/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Sbjct</w:t>
      </w:r>
      <w:proofErr w:type="spell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718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AGGAACCAACAAGGGAACATATCAAATAAAGATGGAAATATTATTAATGAAACAAATTAC  777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Query  781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CTAACAAAAATTGATGAATTAATTAATATATTTAAAATGATAAAGAAAAAGCAATTGTTG  840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          ||||||||||||||||||||||||||||||||||||||||||||||||||||||||||||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spellStart"/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Sbjct</w:t>
      </w:r>
      <w:proofErr w:type="spell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778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CTAACAAAAATTGATGAATTAATTAATATATTTAAAATGATAAAGAAAAAGCAATTGTTG  837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Query  841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AAATTATGTAGTGGTCCTGGATGTGTAACAAAAAGTCAAGATATAACCAGGCAAGATGAT  900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          ||||||||||||||||||||||||||||||||||||||||||||||||||||||||||||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spellStart"/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Sbjct</w:t>
      </w:r>
      <w:proofErr w:type="spell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838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AAATTATGTAGTGGTCCTGGATGTGTAACAAAAAGTCAAGATATAACCAGGCAAGATGAT  897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Query  901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</w:t>
      </w:r>
      <w:proofErr w:type="spell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AAACAATAtttttttGTGGGCACGAATATTGAGAAGGaaaacaaaacaaatacaattaat</w:t>
      </w:r>
      <w:proofErr w:type="spell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960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          ||||||||||||||||||||||||||||||||||||||||||||||||||||||||||||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spellStart"/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Sbjct</w:t>
      </w:r>
      <w:proofErr w:type="spell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898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AAACAATATTTTTTTGTGGGCACGAATATTGAGAAGGAAAACAAAACAAATACAATTAAT  957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Query  961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</w:t>
      </w:r>
      <w:proofErr w:type="spell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aataataataataataaaagaaataattgttcgaaccttcagaaaaattcaaaatatttc</w:t>
      </w:r>
      <w:proofErr w:type="spell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1020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          ||||||||||||||||||||||||||||||||||||||||||||||||||||||||||||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spellStart"/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Sbjct</w:t>
      </w:r>
      <w:proofErr w:type="spell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958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AATAATAATAATAATAAAAGAAATAATTGTTCGAACCTTCAGAAAAATTCAAAATATTTC  1017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Query  1021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</w:t>
      </w:r>
      <w:proofErr w:type="spell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aataataatGATTATATaaaaaaaaaCAATAACAAAAGTAACAATATACATAGCGATAAT</w:t>
      </w:r>
      <w:proofErr w:type="spell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1080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          ||||||||||||||||||||||||||||||||||||||||||||||||||||||||||||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spellStart"/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Sbjct</w:t>
      </w:r>
      <w:proofErr w:type="spell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1018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AATAATAATGATTATATAAAAAAAAACAATAACAAAAGTAACAATATACATAGCGATAAT  1077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Query  1081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GATTGTTCTATAGATATAAGTAATTGCACAAAAGAAAACAAACAAACAAATCATTGCAAG  1140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          ||||||||||||||||||||||||||||||||||||||||||||||||||||||||||||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spellStart"/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Sbjct</w:t>
      </w:r>
      <w:proofErr w:type="spell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1078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GATTGTTCTATAGATATAAGTAATTGCACAAAAGAAAACAAACAAACAAATCATTGCAAG  1137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Query  1141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AACGAATATATTCAAGATCATGTGAACTATAATGAACTAATGGAATACTATTATTTTTTA  1200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          ||||||||||||||||||||||||||||||||||||||||||||||||||||||||||||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spellStart"/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Sbjct</w:t>
      </w:r>
      <w:proofErr w:type="spell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1138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AACGAATATATTCAAGATCATGTGAACTATAATGAACTAATGGAATACTATTATTTTTTA  1197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Query  1201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GGTAACATTCATGAAATACACAAAAGCAGGTTTTTTATTACTCTTTGTCCATCCATAAAT  1260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          ||||||||||||||||||||||||||||||||||||||||||||||||||||||||||||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spellStart"/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Sbjct</w:t>
      </w:r>
      <w:proofErr w:type="spell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1198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GGTAACATTCATGAAATACACAAAAGCAGGTTTTTTATTACTCTTTGTCCATCCATAAAT  1257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Query  1261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</w:t>
      </w:r>
      <w:proofErr w:type="spell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GATATAATGCttttttttGAAAACCTAAATAATCCTACATACCAAAACAAACATAATTAT</w:t>
      </w:r>
      <w:proofErr w:type="spell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1320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          ||||||||||||||||||||||||||||||||||||||||||||||||||||||||||||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spellStart"/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Sbjct</w:t>
      </w:r>
      <w:proofErr w:type="spell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1258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GATATAATGCTTTTTTTTGAAAACCTAAATAATCCTACATACCAAAACAAACATAATTAT  1317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Query  1321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ATATACAATATATTTAATGAACATAAAAATGTATTATTACAATATTTCCATTTTATGAAA  1380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          ||||||||||||||||||||||||||||||||||||||||||||||||||||||||||||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spellStart"/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Sbjct</w:t>
      </w:r>
      <w:proofErr w:type="spell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1318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ATATACAATATATTTAATGAACATAAAAATGTATTATTACAATATTTCCATTTTATGAAA  1377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Query  1381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TGGGATAAAGAAAATTTTATTGTTCAAAAGGATAAAAGGATAGGAATAAGTTATGCCCAA  1440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          ||||||||||||||||||||||||||||||||||||||||||||||||||||||||||||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spellStart"/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Sbjct</w:t>
      </w:r>
      <w:proofErr w:type="spell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1378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TGGGATAAAGAAAATTTTATTGTTCAAAAGGATAAAAGGATAGGAATAAGTTATGCCCAA  1437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Query  1441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GAAGCTGCCCTATATGATTATCGATTTTTATTAAAGAATCATCCATCCGTATCTATTTTT  1500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          ||||||||||||||||||||||||||||||||||||||||||||||||||||||||||||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spellStart"/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Sbjct</w:t>
      </w:r>
      <w:proofErr w:type="spell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1438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GAAGCTGCCCTATATGATTATCGATTTTTATTAAAGAATCATCCATCCGTATCTATTTTT  1497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Query  1501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CCCAAA  1506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           ||||||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  <w:proofErr w:type="spellStart"/>
      <w:proofErr w:type="gramStart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>Sbjct</w:t>
      </w:r>
      <w:proofErr w:type="spell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1498</w:t>
      </w:r>
      <w:proofErr w:type="gramEnd"/>
      <w:r w:rsidRPr="00925DA3">
        <w:rPr>
          <w:rFonts w:ascii="Courier" w:eastAsia="MS Mincho" w:hAnsi="Courier" w:cs="Times New Roman"/>
          <w:sz w:val="16"/>
          <w:szCs w:val="16"/>
          <w:lang w:bidi="ar-SA"/>
        </w:rPr>
        <w:t xml:space="preserve">  CCCAAA  1503</w:t>
      </w:r>
    </w:p>
    <w:p w:rsidR="00925DA3" w:rsidRPr="00925DA3" w:rsidRDefault="00925DA3" w:rsidP="00925DA3">
      <w:pPr>
        <w:spacing w:after="0" w:line="240" w:lineRule="auto"/>
        <w:rPr>
          <w:rFonts w:ascii="Courier" w:eastAsia="MS Mincho" w:hAnsi="Courier" w:cs="Times New Roman"/>
          <w:sz w:val="16"/>
          <w:szCs w:val="16"/>
          <w:lang w:bidi="ar-SA"/>
        </w:rPr>
      </w:pPr>
    </w:p>
    <w:p w:rsidR="00026FD3" w:rsidRDefault="00026FD3" w:rsidP="00925DA3">
      <w:pPr>
        <w:spacing w:after="0" w:line="36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bidi="ar-SA"/>
        </w:rPr>
      </w:pPr>
    </w:p>
    <w:p w:rsidR="00DA5181" w:rsidRDefault="00DA5181" w:rsidP="00925DA3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bidi="ar-SA"/>
        </w:rPr>
      </w:pPr>
    </w:p>
    <w:p w:rsidR="00DA5181" w:rsidRDefault="00DA5181" w:rsidP="00925DA3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bidi="ar-SA"/>
        </w:rPr>
      </w:pPr>
    </w:p>
    <w:p w:rsidR="00DA5181" w:rsidRDefault="00DA5181" w:rsidP="00925DA3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bidi="ar-SA"/>
        </w:rPr>
      </w:pPr>
    </w:p>
    <w:p w:rsidR="00DA5181" w:rsidRDefault="00DA5181" w:rsidP="00925DA3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bidi="ar-SA"/>
        </w:rPr>
      </w:pPr>
    </w:p>
    <w:p w:rsidR="001B71C3" w:rsidRDefault="001B71C3" w:rsidP="002874CC">
      <w:pPr>
        <w:spacing w:after="0" w:line="480" w:lineRule="auto"/>
        <w:rPr>
          <w:rFonts w:ascii="Times New Roman" w:eastAsia="Cambria" w:hAnsi="Times New Roman" w:cs="Times New Roman"/>
          <w:b/>
          <w:bCs/>
          <w:sz w:val="24"/>
          <w:szCs w:val="30"/>
        </w:rPr>
      </w:pPr>
    </w:p>
    <w:p w:rsidR="001B71C3" w:rsidRDefault="001B71C3" w:rsidP="002874CC">
      <w:pPr>
        <w:spacing w:after="0" w:line="480" w:lineRule="auto"/>
        <w:rPr>
          <w:rFonts w:ascii="Times New Roman" w:eastAsia="Cambria" w:hAnsi="Times New Roman" w:cs="Times New Roman"/>
          <w:b/>
          <w:bCs/>
          <w:sz w:val="24"/>
          <w:szCs w:val="30"/>
        </w:rPr>
      </w:pPr>
    </w:p>
    <w:p w:rsidR="002874CC" w:rsidRPr="002874CC" w:rsidRDefault="002874CC" w:rsidP="002874CC">
      <w:pPr>
        <w:spacing w:after="0" w:line="480" w:lineRule="auto"/>
        <w:rPr>
          <w:rFonts w:ascii="Times New Roman" w:eastAsia="MS Mincho" w:hAnsi="Times New Roman" w:cs="Times New Roman"/>
          <w:sz w:val="24"/>
          <w:szCs w:val="24"/>
          <w:lang w:bidi="ar-SA"/>
        </w:rPr>
      </w:pPr>
      <w:r w:rsidRPr="002874CC">
        <w:rPr>
          <w:rFonts w:ascii="Times New Roman" w:eastAsia="Cambria" w:hAnsi="Times New Roman" w:cs="Times New Roman"/>
          <w:b/>
          <w:bCs/>
          <w:sz w:val="24"/>
          <w:szCs w:val="30"/>
        </w:rPr>
        <w:lastRenderedPageBreak/>
        <w:t>Figure S2.</w:t>
      </w:r>
      <w:r w:rsidRPr="002874CC">
        <w:rPr>
          <w:rFonts w:ascii="Times New Roman" w:eastAsia="Cambria" w:hAnsi="Times New Roman" w:cs="Times New Roman"/>
          <w:sz w:val="24"/>
          <w:szCs w:val="30"/>
        </w:rPr>
        <w:t xml:space="preserve"> </w:t>
      </w:r>
      <w:r w:rsidRPr="002874CC">
        <w:rPr>
          <w:rFonts w:ascii="Times New Roman" w:eastAsia="MS Mincho" w:hAnsi="Times New Roman" w:cs="Times New Roman"/>
          <w:sz w:val="24"/>
          <w:szCs w:val="24"/>
          <w:lang w:bidi="ar-SA"/>
        </w:rPr>
        <w:t xml:space="preserve">Amino acid sequence of </w:t>
      </w:r>
      <w:proofErr w:type="spellStart"/>
      <w:r w:rsidRPr="002874CC">
        <w:rPr>
          <w:rFonts w:ascii="Times New Roman" w:eastAsia="MS Mincho" w:hAnsi="Times New Roman" w:cs="Times New Roman"/>
          <w:sz w:val="24"/>
          <w:szCs w:val="24"/>
          <w:lang w:bidi="ar-SA"/>
        </w:rPr>
        <w:t>PfMAG</w:t>
      </w:r>
      <w:proofErr w:type="spellEnd"/>
      <w:r w:rsidRPr="002874CC">
        <w:rPr>
          <w:rFonts w:ascii="Times New Roman" w:eastAsia="MS Mincho" w:hAnsi="Times New Roman" w:cs="Times New Roman"/>
          <w:sz w:val="24"/>
          <w:szCs w:val="24"/>
          <w:lang w:bidi="ar-SA"/>
        </w:rPr>
        <w:t xml:space="preserve"> of </w:t>
      </w:r>
      <w:r w:rsidRPr="002874CC">
        <w:rPr>
          <w:rFonts w:ascii="Times New Roman" w:eastAsia="MS Mincho" w:hAnsi="Times New Roman" w:cs="Times New Roman"/>
          <w:i/>
          <w:sz w:val="24"/>
          <w:szCs w:val="24"/>
          <w:lang w:bidi="ar-SA"/>
        </w:rPr>
        <w:t>P. falciparum</w:t>
      </w:r>
      <w:r w:rsidRPr="002874CC">
        <w:rPr>
          <w:rFonts w:ascii="Times New Roman" w:eastAsia="MS Mincho" w:hAnsi="Times New Roman" w:cs="Times New Roman"/>
          <w:sz w:val="24"/>
          <w:szCs w:val="24"/>
          <w:lang w:bidi="ar-SA"/>
        </w:rPr>
        <w:t xml:space="preserve"> K1 in comparison to </w:t>
      </w:r>
      <w:r w:rsidRPr="002874CC">
        <w:rPr>
          <w:rFonts w:ascii="Times New Roman" w:eastAsia="MS Mincho" w:hAnsi="Times New Roman" w:cs="Times New Roman"/>
          <w:iCs/>
          <w:sz w:val="24"/>
          <w:szCs w:val="24"/>
          <w:lang w:bidi="ar-SA"/>
        </w:rPr>
        <w:t xml:space="preserve">strain </w:t>
      </w:r>
    </w:p>
    <w:p w:rsidR="002874CC" w:rsidRPr="002874CC" w:rsidRDefault="002874CC" w:rsidP="00A23A82">
      <w:pPr>
        <w:spacing w:after="0" w:line="480" w:lineRule="auto"/>
        <w:rPr>
          <w:rFonts w:ascii="Arial" w:eastAsia="MS Mincho" w:hAnsi="Arial" w:cs="Arial"/>
          <w:color w:val="1A1A1A"/>
          <w:szCs w:val="30"/>
          <w:lang w:bidi="ar-SA"/>
        </w:rPr>
      </w:pPr>
      <w:r w:rsidRPr="002874CC">
        <w:rPr>
          <w:rFonts w:ascii="Times New Roman" w:eastAsia="MS Mincho" w:hAnsi="Times New Roman" w:cs="Times New Roman"/>
          <w:sz w:val="24"/>
          <w:szCs w:val="24"/>
          <w:lang w:bidi="ar-SA"/>
        </w:rPr>
        <w:t xml:space="preserve">                   3D7.</w:t>
      </w:r>
      <w:r w:rsidR="00A23A82">
        <w:rPr>
          <w:rFonts w:ascii="Arial" w:eastAsia="MS Mincho" w:hAnsi="Arial" w:cs="Arial"/>
          <w:color w:val="1A1A1A"/>
          <w:szCs w:val="30"/>
          <w:lang w:bidi="ar-SA"/>
        </w:rPr>
        <w:t xml:space="preserve"> </w:t>
      </w:r>
    </w:p>
    <w:p w:rsidR="002874CC" w:rsidRDefault="002874CC" w:rsidP="00DA5181">
      <w:pPr>
        <w:spacing w:after="0" w:line="240" w:lineRule="auto"/>
        <w:rPr>
          <w:rFonts w:ascii="Arial" w:eastAsia="MS Mincho" w:hAnsi="Arial" w:cs="Arial"/>
          <w:color w:val="1A1A1A"/>
          <w:szCs w:val="30"/>
          <w:lang w:bidi="ar-SA"/>
        </w:rPr>
      </w:pPr>
    </w:p>
    <w:p w:rsidR="00DA5181" w:rsidRPr="0091298E" w:rsidRDefault="00DA5181" w:rsidP="00DA5181">
      <w:pPr>
        <w:spacing w:after="0" w:line="240" w:lineRule="auto"/>
        <w:rPr>
          <w:rFonts w:ascii="Arial" w:eastAsia="MS Mincho" w:hAnsi="Arial" w:cs="Arial"/>
          <w:color w:val="1A1A1A"/>
          <w:sz w:val="20"/>
          <w:szCs w:val="26"/>
          <w:lang w:bidi="ar-SA"/>
        </w:rPr>
      </w:pPr>
      <w:r w:rsidRPr="0091298E">
        <w:rPr>
          <w:rFonts w:ascii="Arial" w:eastAsia="MS Mincho" w:hAnsi="Arial" w:cs="Arial"/>
          <w:color w:val="1A1A1A"/>
          <w:szCs w:val="30"/>
          <w:lang w:bidi="ar-SA"/>
        </w:rPr>
        <w:t>DNA-3-methyladenine glycosylase, putative [</w:t>
      </w:r>
      <w:r w:rsidRPr="00A161D2">
        <w:rPr>
          <w:rFonts w:ascii="Arial" w:eastAsia="MS Mincho" w:hAnsi="Arial" w:cs="Arial"/>
          <w:i/>
          <w:iCs/>
          <w:color w:val="1A1A1A"/>
          <w:szCs w:val="30"/>
          <w:lang w:bidi="ar-SA"/>
        </w:rPr>
        <w:t>Plasmodium falciparum</w:t>
      </w:r>
      <w:r w:rsidRPr="0091298E">
        <w:rPr>
          <w:rFonts w:ascii="Arial" w:eastAsia="MS Mincho" w:hAnsi="Arial" w:cs="Arial"/>
          <w:color w:val="1A1A1A"/>
          <w:szCs w:val="30"/>
          <w:lang w:bidi="ar-SA"/>
        </w:rPr>
        <w:t xml:space="preserve"> 3D7]</w:t>
      </w:r>
    </w:p>
    <w:p w:rsidR="00DA5181" w:rsidRPr="0091298E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MS Mincho" w:hAnsi="Arial" w:cs="Arial"/>
          <w:color w:val="1A1A1A"/>
          <w:sz w:val="20"/>
          <w:szCs w:val="26"/>
          <w:lang w:bidi="ar-SA"/>
        </w:rPr>
      </w:pPr>
      <w:r w:rsidRPr="0091298E">
        <w:rPr>
          <w:rFonts w:ascii="Arial" w:eastAsia="MS Mincho" w:hAnsi="Arial" w:cs="Arial"/>
          <w:b/>
          <w:bCs/>
          <w:color w:val="4D4D4D"/>
          <w:sz w:val="16"/>
          <w:szCs w:val="22"/>
          <w:lang w:bidi="ar-SA"/>
        </w:rPr>
        <w:t xml:space="preserve">Sequence ID: </w:t>
      </w:r>
      <w:hyperlink r:id="rId4" w:history="1">
        <w:r w:rsidRPr="0091298E">
          <w:rPr>
            <w:rFonts w:ascii="Arial" w:eastAsia="MS Mincho" w:hAnsi="Arial" w:cs="Arial"/>
            <w:color w:val="285287"/>
            <w:sz w:val="20"/>
            <w:szCs w:val="26"/>
            <w:u w:val="single" w:color="285287"/>
            <w:lang w:bidi="ar-SA"/>
          </w:rPr>
          <w:t>ref|XP_001348813.1|</w:t>
        </w:r>
      </w:hyperlink>
      <w:r w:rsidRPr="0091298E">
        <w:rPr>
          <w:rFonts w:ascii="Arial" w:eastAsia="MS Mincho" w:hAnsi="Arial" w:cs="Arial"/>
          <w:b/>
          <w:bCs/>
          <w:color w:val="4D4D4D"/>
          <w:sz w:val="16"/>
          <w:szCs w:val="22"/>
          <w:lang w:bidi="ar-SA"/>
        </w:rPr>
        <w:t xml:space="preserve">Length: </w:t>
      </w:r>
      <w:r w:rsidRPr="0091298E">
        <w:rPr>
          <w:rFonts w:ascii="Arial" w:eastAsia="MS Mincho" w:hAnsi="Arial" w:cs="Arial"/>
          <w:color w:val="1A1A1A"/>
          <w:sz w:val="20"/>
          <w:szCs w:val="26"/>
          <w:lang w:bidi="ar-SA"/>
        </w:rPr>
        <w:t>501</w:t>
      </w:r>
      <w:r w:rsidRPr="0091298E">
        <w:rPr>
          <w:rFonts w:ascii="Arial" w:eastAsia="MS Mincho" w:hAnsi="Arial" w:cs="Arial"/>
          <w:b/>
          <w:bCs/>
          <w:color w:val="4D4D4D"/>
          <w:sz w:val="16"/>
          <w:szCs w:val="22"/>
          <w:lang w:bidi="ar-SA"/>
        </w:rPr>
        <w:t xml:space="preserve">Number of Matches: </w:t>
      </w:r>
      <w:r w:rsidRPr="0091298E">
        <w:rPr>
          <w:rFonts w:ascii="Arial" w:eastAsia="MS Mincho" w:hAnsi="Arial" w:cs="Arial"/>
          <w:color w:val="1A1A1A"/>
          <w:sz w:val="20"/>
          <w:szCs w:val="26"/>
          <w:lang w:bidi="ar-SA"/>
        </w:rPr>
        <w:t>1</w:t>
      </w:r>
    </w:p>
    <w:p w:rsidR="00DA5181" w:rsidRPr="0091298E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MS Mincho" w:hAnsi="Arial" w:cs="Arial"/>
          <w:color w:val="285287"/>
          <w:sz w:val="20"/>
          <w:szCs w:val="26"/>
          <w:u w:val="single"/>
          <w:lang w:bidi="ar-SA"/>
        </w:rPr>
      </w:pPr>
      <w:r w:rsidRPr="0091298E">
        <w:rPr>
          <w:rFonts w:ascii="Arial" w:eastAsia="MS Mincho" w:hAnsi="Arial" w:cs="Arial"/>
          <w:color w:val="285287"/>
          <w:sz w:val="20"/>
          <w:szCs w:val="26"/>
          <w:lang w:bidi="ar-SA"/>
        </w:rPr>
        <w:t>See 3 more title(s)</w:t>
      </w:r>
    </w:p>
    <w:p w:rsidR="00DA5181" w:rsidRPr="0091298E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MS Mincho" w:hAnsi="Arial" w:cs="Arial"/>
          <w:color w:val="285287"/>
          <w:sz w:val="20"/>
          <w:szCs w:val="26"/>
          <w:u w:val="single"/>
          <w:lang w:bidi="ar-SA"/>
        </w:rPr>
      </w:pPr>
    </w:p>
    <w:p w:rsidR="00DA5181" w:rsidRPr="0091298E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MS Mincho" w:hAnsi="Arial" w:cs="Arial"/>
          <w:color w:val="1A1A1A"/>
          <w:sz w:val="20"/>
          <w:szCs w:val="26"/>
          <w:lang w:bidi="ar-SA"/>
        </w:rPr>
      </w:pPr>
    </w:p>
    <w:p w:rsidR="00DA5181" w:rsidRPr="0091298E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MS Mincho" w:hAnsi="Verdana" w:cs="Verdana"/>
          <w:b/>
          <w:bCs/>
          <w:color w:val="921A20"/>
          <w:sz w:val="18"/>
          <w:szCs w:val="24"/>
          <w:lang w:bidi="ar-SA"/>
        </w:rPr>
      </w:pPr>
      <w:r w:rsidRPr="0091298E">
        <w:rPr>
          <w:rFonts w:ascii="Verdana" w:eastAsia="MS Mincho" w:hAnsi="Verdana" w:cs="Verdana"/>
          <w:b/>
          <w:bCs/>
          <w:color w:val="921A20"/>
          <w:sz w:val="18"/>
          <w:szCs w:val="24"/>
          <w:lang w:bidi="ar-SA"/>
        </w:rPr>
        <w:t>Related Information</w:t>
      </w:r>
    </w:p>
    <w:p w:rsidR="00DA5181" w:rsidRPr="0091298E" w:rsidRDefault="00A23A82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MS Mincho" w:hAnsi="Verdana" w:cs="Verdana"/>
          <w:color w:val="1A1A1A"/>
          <w:sz w:val="16"/>
          <w:szCs w:val="22"/>
          <w:lang w:bidi="ar-SA"/>
        </w:rPr>
      </w:pPr>
      <w:hyperlink r:id="rId5" w:history="1">
        <w:r w:rsidR="00DA5181" w:rsidRPr="0091298E">
          <w:rPr>
            <w:rFonts w:ascii="Verdana" w:eastAsia="MS Mincho" w:hAnsi="Verdana" w:cs="Verdana"/>
            <w:color w:val="285287"/>
            <w:sz w:val="16"/>
            <w:szCs w:val="22"/>
            <w:u w:val="single" w:color="285287"/>
            <w:lang w:bidi="ar-SA"/>
          </w:rPr>
          <w:t>Gene</w:t>
        </w:r>
      </w:hyperlink>
      <w:r w:rsidR="00DA5181" w:rsidRPr="0091298E">
        <w:rPr>
          <w:rFonts w:ascii="Verdana" w:eastAsia="MS Mincho" w:hAnsi="Verdana" w:cs="Verdana"/>
          <w:color w:val="1A1A1A"/>
          <w:sz w:val="16"/>
          <w:szCs w:val="22"/>
          <w:lang w:bidi="ar-SA"/>
        </w:rPr>
        <w:t>-associated gene details</w:t>
      </w:r>
    </w:p>
    <w:p w:rsidR="00DA5181" w:rsidRPr="0091298E" w:rsidRDefault="00A23A82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MS Mincho" w:hAnsi="Verdana" w:cs="Verdana"/>
          <w:color w:val="1A1A1A"/>
          <w:sz w:val="16"/>
          <w:szCs w:val="22"/>
          <w:lang w:bidi="ar-SA"/>
        </w:rPr>
      </w:pPr>
      <w:hyperlink r:id="rId6" w:history="1">
        <w:r w:rsidR="00DA5181" w:rsidRPr="0091298E">
          <w:rPr>
            <w:rFonts w:ascii="Verdana" w:eastAsia="MS Mincho" w:hAnsi="Verdana" w:cs="Verdana"/>
            <w:color w:val="285287"/>
            <w:sz w:val="16"/>
            <w:szCs w:val="22"/>
            <w:u w:val="single" w:color="285287"/>
            <w:lang w:bidi="ar-SA"/>
          </w:rPr>
          <w:t>Map Viewer</w:t>
        </w:r>
      </w:hyperlink>
      <w:r w:rsidR="00DA5181" w:rsidRPr="0091298E">
        <w:rPr>
          <w:rFonts w:ascii="Verdana" w:eastAsia="MS Mincho" w:hAnsi="Verdana" w:cs="Verdana"/>
          <w:color w:val="1A1A1A"/>
          <w:sz w:val="16"/>
          <w:szCs w:val="22"/>
          <w:lang w:bidi="ar-SA"/>
        </w:rPr>
        <w:t>-aligned genomic context</w:t>
      </w:r>
    </w:p>
    <w:p w:rsidR="00DA5181" w:rsidRPr="0091298E" w:rsidRDefault="00A23A82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MS Mincho" w:hAnsi="Verdana" w:cs="Verdana"/>
          <w:color w:val="1A1A1A"/>
          <w:sz w:val="16"/>
          <w:szCs w:val="22"/>
          <w:lang w:bidi="ar-SA"/>
        </w:rPr>
      </w:pPr>
      <w:hyperlink r:id="rId7" w:history="1">
        <w:r w:rsidR="00DA5181" w:rsidRPr="0091298E">
          <w:rPr>
            <w:rFonts w:ascii="Verdana" w:eastAsia="MS Mincho" w:hAnsi="Verdana" w:cs="Verdana"/>
            <w:color w:val="285287"/>
            <w:sz w:val="16"/>
            <w:szCs w:val="22"/>
            <w:u w:val="single" w:color="285287"/>
            <w:lang w:bidi="ar-SA"/>
          </w:rPr>
          <w:t>Identical Proteins</w:t>
        </w:r>
      </w:hyperlink>
      <w:r w:rsidR="00DA5181" w:rsidRPr="0091298E">
        <w:rPr>
          <w:rFonts w:ascii="Verdana" w:eastAsia="MS Mincho" w:hAnsi="Verdana" w:cs="Verdana"/>
          <w:color w:val="1A1A1A"/>
          <w:sz w:val="16"/>
          <w:szCs w:val="22"/>
          <w:lang w:bidi="ar-SA"/>
        </w:rPr>
        <w:t>-Proteins identical to the subject</w:t>
      </w:r>
    </w:p>
    <w:p w:rsidR="00DA5181" w:rsidRPr="0091298E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MS Mincho" w:hAnsi="Verdana" w:cs="Verdana"/>
          <w:color w:val="1A1A1A"/>
          <w:sz w:val="16"/>
          <w:szCs w:val="22"/>
          <w:lang w:bidi="ar-SA"/>
        </w:rPr>
      </w:pPr>
      <w:r w:rsidRPr="0091298E">
        <w:rPr>
          <w:rFonts w:ascii="Verdana" w:eastAsia="MS Mincho" w:hAnsi="Verdana" w:cs="Verdana"/>
          <w:b/>
          <w:bCs/>
          <w:color w:val="4D4D4D"/>
          <w:sz w:val="14"/>
          <w:szCs w:val="20"/>
          <w:lang w:bidi="ar-SA"/>
        </w:rPr>
        <w:t>Range 1: 1 to 501</w:t>
      </w:r>
      <w:hyperlink r:id="rId8" w:history="1">
        <w:r w:rsidRPr="0091298E">
          <w:rPr>
            <w:rFonts w:ascii="Verdana" w:eastAsia="MS Mincho" w:hAnsi="Verdana" w:cs="Verdana"/>
            <w:color w:val="285287"/>
            <w:sz w:val="14"/>
            <w:szCs w:val="20"/>
            <w:u w:val="single" w:color="285287"/>
            <w:lang w:bidi="ar-SA"/>
          </w:rPr>
          <w:t>GenPept</w:t>
        </w:r>
      </w:hyperlink>
      <w:hyperlink r:id="rId9" w:history="1">
        <w:r w:rsidRPr="0091298E">
          <w:rPr>
            <w:rFonts w:ascii="Verdana" w:eastAsia="MS Mincho" w:hAnsi="Verdana" w:cs="Verdana"/>
            <w:color w:val="285287"/>
            <w:sz w:val="14"/>
            <w:szCs w:val="20"/>
            <w:u w:val="single" w:color="285287"/>
            <w:lang w:bidi="ar-SA"/>
          </w:rPr>
          <w:t>Graphics</w:t>
        </w:r>
      </w:hyperlink>
    </w:p>
    <w:p w:rsidR="00DA5181" w:rsidRPr="0091298E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MS Mincho" w:hAnsi="Verdana" w:cs="Verdana"/>
          <w:color w:val="B5B5B5"/>
          <w:sz w:val="14"/>
          <w:szCs w:val="20"/>
          <w:lang w:bidi="ar-SA"/>
        </w:rPr>
      </w:pPr>
      <w:r w:rsidRPr="0091298E">
        <w:rPr>
          <w:rFonts w:ascii="Verdana" w:eastAsia="MS Mincho" w:hAnsi="Verdana" w:cs="Verdana"/>
          <w:color w:val="B5B5B5"/>
          <w:sz w:val="14"/>
          <w:szCs w:val="20"/>
          <w:lang w:bidi="ar-SA"/>
        </w:rPr>
        <w:t>Next Match</w:t>
      </w:r>
    </w:p>
    <w:tbl>
      <w:tblPr>
        <w:tblpPr w:leftFromText="180" w:rightFromText="180" w:vertAnchor="text" w:horzAnchor="page" w:tblpX="2235" w:tblpY="545"/>
        <w:tblW w:w="8841" w:type="dxa"/>
        <w:tblBorders>
          <w:top w:val="single" w:sz="8" w:space="0" w:color="8F8F8F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410"/>
        <w:gridCol w:w="760"/>
        <w:gridCol w:w="2693"/>
        <w:gridCol w:w="1275"/>
        <w:gridCol w:w="1560"/>
        <w:gridCol w:w="1143"/>
      </w:tblGrid>
      <w:tr w:rsidR="00DA5181" w:rsidRPr="0091298E" w:rsidTr="00D47D39">
        <w:tc>
          <w:tcPr>
            <w:tcW w:w="1410" w:type="dxa"/>
            <w:tcMar>
              <w:top w:w="80" w:type="nil"/>
              <w:left w:w="20" w:type="nil"/>
              <w:bottom w:w="20" w:type="nil"/>
              <w:right w:w="80" w:type="nil"/>
            </w:tcMar>
            <w:vAlign w:val="center"/>
          </w:tcPr>
          <w:p w:rsidR="00DA5181" w:rsidRPr="0091298E" w:rsidRDefault="00DA5181" w:rsidP="00D47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MS Mincho" w:hAnsi="Verdana" w:cs="Verdana"/>
                <w:b/>
                <w:bCs/>
                <w:color w:val="4D4D4D"/>
                <w:sz w:val="14"/>
                <w:szCs w:val="20"/>
                <w:lang w:bidi="ar-SA"/>
              </w:rPr>
            </w:pPr>
            <w:r w:rsidRPr="0091298E">
              <w:rPr>
                <w:rFonts w:ascii="Verdana" w:eastAsia="MS Mincho" w:hAnsi="Verdana" w:cs="Verdana"/>
                <w:b/>
                <w:bCs/>
                <w:color w:val="4D4D4D"/>
                <w:sz w:val="14"/>
                <w:szCs w:val="20"/>
                <w:lang w:bidi="ar-SA"/>
              </w:rPr>
              <w:t>Score</w:t>
            </w:r>
          </w:p>
        </w:tc>
        <w:tc>
          <w:tcPr>
            <w:tcW w:w="760" w:type="dxa"/>
            <w:tcMar>
              <w:top w:w="80" w:type="nil"/>
              <w:left w:w="20" w:type="nil"/>
              <w:bottom w:w="20" w:type="nil"/>
              <w:right w:w="80" w:type="nil"/>
            </w:tcMar>
            <w:vAlign w:val="center"/>
          </w:tcPr>
          <w:p w:rsidR="00DA5181" w:rsidRPr="0091298E" w:rsidRDefault="00DA5181" w:rsidP="00D47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MS Mincho" w:hAnsi="Verdana" w:cs="Verdana"/>
                <w:b/>
                <w:bCs/>
                <w:color w:val="4D4D4D"/>
                <w:sz w:val="14"/>
                <w:szCs w:val="20"/>
                <w:lang w:bidi="ar-SA"/>
              </w:rPr>
            </w:pPr>
            <w:r w:rsidRPr="0091298E">
              <w:rPr>
                <w:rFonts w:ascii="Verdana" w:eastAsia="MS Mincho" w:hAnsi="Verdana" w:cs="Verdana"/>
                <w:b/>
                <w:bCs/>
                <w:color w:val="4D4D4D"/>
                <w:sz w:val="14"/>
                <w:szCs w:val="20"/>
                <w:lang w:bidi="ar-SA"/>
              </w:rPr>
              <w:t>Expect</w:t>
            </w:r>
          </w:p>
        </w:tc>
        <w:tc>
          <w:tcPr>
            <w:tcW w:w="2693" w:type="dxa"/>
            <w:tcMar>
              <w:top w:w="80" w:type="nil"/>
              <w:left w:w="20" w:type="nil"/>
              <w:bottom w:w="20" w:type="nil"/>
              <w:right w:w="80" w:type="nil"/>
            </w:tcMar>
            <w:vAlign w:val="center"/>
          </w:tcPr>
          <w:p w:rsidR="00DA5181" w:rsidRPr="0091298E" w:rsidRDefault="00DA5181" w:rsidP="00D47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53"/>
              <w:rPr>
                <w:rFonts w:ascii="Verdana" w:eastAsia="MS Mincho" w:hAnsi="Verdana" w:cs="Verdana"/>
                <w:b/>
                <w:bCs/>
                <w:color w:val="4D4D4D"/>
                <w:sz w:val="14"/>
                <w:szCs w:val="20"/>
                <w:lang w:bidi="ar-SA"/>
              </w:rPr>
            </w:pPr>
            <w:r w:rsidRPr="0091298E">
              <w:rPr>
                <w:rFonts w:ascii="Verdana" w:eastAsia="MS Mincho" w:hAnsi="Verdana" w:cs="Verdana"/>
                <w:b/>
                <w:bCs/>
                <w:color w:val="4D4D4D"/>
                <w:sz w:val="14"/>
                <w:szCs w:val="20"/>
                <w:lang w:bidi="ar-SA"/>
              </w:rPr>
              <w:t>Method</w:t>
            </w:r>
          </w:p>
        </w:tc>
        <w:tc>
          <w:tcPr>
            <w:tcW w:w="1275" w:type="dxa"/>
            <w:tcMar>
              <w:top w:w="80" w:type="nil"/>
              <w:left w:w="20" w:type="nil"/>
              <w:bottom w:w="20" w:type="nil"/>
              <w:right w:w="80" w:type="nil"/>
            </w:tcMar>
            <w:vAlign w:val="center"/>
          </w:tcPr>
          <w:p w:rsidR="00DA5181" w:rsidRPr="0091298E" w:rsidRDefault="00DA5181" w:rsidP="00D47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MS Mincho" w:hAnsi="Verdana" w:cs="Verdana"/>
                <w:b/>
                <w:bCs/>
                <w:color w:val="4D4D4D"/>
                <w:sz w:val="14"/>
                <w:szCs w:val="20"/>
                <w:lang w:bidi="ar-SA"/>
              </w:rPr>
            </w:pPr>
            <w:r w:rsidRPr="0091298E">
              <w:rPr>
                <w:rFonts w:ascii="Verdana" w:eastAsia="MS Mincho" w:hAnsi="Verdana" w:cs="Verdana"/>
                <w:b/>
                <w:bCs/>
                <w:color w:val="4D4D4D"/>
                <w:sz w:val="14"/>
                <w:szCs w:val="20"/>
                <w:lang w:bidi="ar-SA"/>
              </w:rPr>
              <w:t>Identities</w:t>
            </w:r>
          </w:p>
        </w:tc>
        <w:tc>
          <w:tcPr>
            <w:tcW w:w="1560" w:type="dxa"/>
            <w:tcMar>
              <w:top w:w="80" w:type="nil"/>
              <w:left w:w="20" w:type="nil"/>
              <w:bottom w:w="20" w:type="nil"/>
              <w:right w:w="80" w:type="nil"/>
            </w:tcMar>
            <w:vAlign w:val="center"/>
          </w:tcPr>
          <w:p w:rsidR="00DA5181" w:rsidRPr="0091298E" w:rsidRDefault="00DA5181" w:rsidP="00D47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MS Mincho" w:hAnsi="Verdana" w:cs="Verdana"/>
                <w:b/>
                <w:bCs/>
                <w:color w:val="4D4D4D"/>
                <w:sz w:val="14"/>
                <w:szCs w:val="20"/>
                <w:lang w:bidi="ar-SA"/>
              </w:rPr>
            </w:pPr>
            <w:r w:rsidRPr="0091298E">
              <w:rPr>
                <w:rFonts w:ascii="Verdana" w:eastAsia="MS Mincho" w:hAnsi="Verdana" w:cs="Verdana"/>
                <w:b/>
                <w:bCs/>
                <w:color w:val="4D4D4D"/>
                <w:sz w:val="14"/>
                <w:szCs w:val="20"/>
                <w:lang w:bidi="ar-SA"/>
              </w:rPr>
              <w:t>Positives</w:t>
            </w:r>
          </w:p>
        </w:tc>
        <w:tc>
          <w:tcPr>
            <w:tcW w:w="1143" w:type="dxa"/>
            <w:tcMar>
              <w:top w:w="80" w:type="nil"/>
              <w:left w:w="20" w:type="nil"/>
              <w:bottom w:w="20" w:type="nil"/>
              <w:right w:w="80" w:type="nil"/>
            </w:tcMar>
            <w:vAlign w:val="center"/>
          </w:tcPr>
          <w:p w:rsidR="00DA5181" w:rsidRPr="0091298E" w:rsidRDefault="00DA5181" w:rsidP="00D47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MS Mincho" w:hAnsi="Verdana" w:cs="Verdana"/>
                <w:b/>
                <w:bCs/>
                <w:color w:val="4D4D4D"/>
                <w:sz w:val="14"/>
                <w:szCs w:val="20"/>
                <w:lang w:bidi="ar-SA"/>
              </w:rPr>
            </w:pPr>
            <w:r w:rsidRPr="0091298E">
              <w:rPr>
                <w:rFonts w:ascii="Verdana" w:eastAsia="MS Mincho" w:hAnsi="Verdana" w:cs="Verdana"/>
                <w:b/>
                <w:bCs/>
                <w:color w:val="4D4D4D"/>
                <w:sz w:val="14"/>
                <w:szCs w:val="20"/>
                <w:lang w:bidi="ar-SA"/>
              </w:rPr>
              <w:t>Gaps</w:t>
            </w:r>
          </w:p>
        </w:tc>
      </w:tr>
      <w:tr w:rsidR="00DA5181" w:rsidRPr="0091298E" w:rsidTr="00D47D39">
        <w:tblPrEx>
          <w:tblBorders>
            <w:top w:val="none" w:sz="0" w:space="0" w:color="auto"/>
            <w:bottom w:val="single" w:sz="8" w:space="0" w:color="8F8F8F"/>
          </w:tblBorders>
        </w:tblPrEx>
        <w:tc>
          <w:tcPr>
            <w:tcW w:w="1410" w:type="dxa"/>
            <w:tcMar>
              <w:top w:w="80" w:type="nil"/>
              <w:left w:w="20" w:type="nil"/>
              <w:bottom w:w="20" w:type="nil"/>
              <w:right w:w="80" w:type="nil"/>
            </w:tcMar>
            <w:vAlign w:val="center"/>
          </w:tcPr>
          <w:p w:rsidR="00DA5181" w:rsidRPr="0091298E" w:rsidRDefault="00DA5181" w:rsidP="00D47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MS Mincho" w:hAnsi="Verdana" w:cs="Verdana"/>
                <w:color w:val="1A1A1A"/>
                <w:sz w:val="14"/>
                <w:szCs w:val="24"/>
                <w:lang w:bidi="ar-SA"/>
              </w:rPr>
            </w:pPr>
            <w:r w:rsidRPr="0091298E">
              <w:rPr>
                <w:rFonts w:ascii="Verdana" w:eastAsia="MS Mincho" w:hAnsi="Verdana" w:cs="Verdana"/>
                <w:color w:val="1A1A1A"/>
                <w:sz w:val="14"/>
                <w:szCs w:val="24"/>
                <w:lang w:bidi="ar-SA"/>
              </w:rPr>
              <w:t>994 bits(2570)</w:t>
            </w:r>
          </w:p>
        </w:tc>
        <w:tc>
          <w:tcPr>
            <w:tcW w:w="760" w:type="dxa"/>
            <w:tcMar>
              <w:top w:w="80" w:type="nil"/>
              <w:left w:w="20" w:type="nil"/>
              <w:bottom w:w="20" w:type="nil"/>
              <w:right w:w="80" w:type="nil"/>
            </w:tcMar>
            <w:vAlign w:val="center"/>
          </w:tcPr>
          <w:p w:rsidR="00DA5181" w:rsidRPr="0091298E" w:rsidRDefault="00DA5181" w:rsidP="00D47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MS Mincho" w:hAnsi="Verdana" w:cs="Verdana"/>
                <w:color w:val="1A1A1A"/>
                <w:sz w:val="14"/>
                <w:szCs w:val="24"/>
                <w:lang w:bidi="ar-SA"/>
              </w:rPr>
            </w:pPr>
            <w:r w:rsidRPr="0091298E">
              <w:rPr>
                <w:rFonts w:ascii="Verdana" w:eastAsia="MS Mincho" w:hAnsi="Verdana" w:cs="Verdana"/>
                <w:color w:val="1A1A1A"/>
                <w:sz w:val="14"/>
                <w:szCs w:val="24"/>
                <w:lang w:bidi="ar-SA"/>
              </w:rPr>
              <w:t>0.0</w:t>
            </w:r>
          </w:p>
        </w:tc>
        <w:tc>
          <w:tcPr>
            <w:tcW w:w="2693" w:type="dxa"/>
            <w:tcMar>
              <w:top w:w="80" w:type="nil"/>
              <w:left w:w="20" w:type="nil"/>
              <w:bottom w:w="20" w:type="nil"/>
              <w:right w:w="80" w:type="nil"/>
            </w:tcMar>
            <w:vAlign w:val="center"/>
          </w:tcPr>
          <w:p w:rsidR="00DA5181" w:rsidRPr="0091298E" w:rsidRDefault="00DA5181" w:rsidP="00D47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MS Mincho" w:hAnsi="Verdana" w:cs="Verdana"/>
                <w:color w:val="1A1A1A"/>
                <w:sz w:val="14"/>
                <w:szCs w:val="24"/>
                <w:lang w:bidi="ar-SA"/>
              </w:rPr>
            </w:pPr>
            <w:r w:rsidRPr="0091298E">
              <w:rPr>
                <w:rFonts w:ascii="Verdana" w:eastAsia="MS Mincho" w:hAnsi="Verdana" w:cs="Verdana"/>
                <w:color w:val="1A1A1A"/>
                <w:sz w:val="14"/>
                <w:szCs w:val="24"/>
                <w:lang w:bidi="ar-SA"/>
              </w:rPr>
              <w:t>Compositional matrix adjust.</w:t>
            </w:r>
          </w:p>
        </w:tc>
        <w:tc>
          <w:tcPr>
            <w:tcW w:w="1275" w:type="dxa"/>
            <w:tcMar>
              <w:top w:w="80" w:type="nil"/>
              <w:left w:w="20" w:type="nil"/>
              <w:bottom w:w="20" w:type="nil"/>
              <w:right w:w="80" w:type="nil"/>
            </w:tcMar>
            <w:vAlign w:val="center"/>
          </w:tcPr>
          <w:p w:rsidR="00DA5181" w:rsidRPr="0091298E" w:rsidRDefault="00DA5181" w:rsidP="00D47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MS Mincho" w:hAnsi="Verdana" w:cs="Verdana"/>
                <w:color w:val="1A1A1A"/>
                <w:sz w:val="14"/>
                <w:szCs w:val="24"/>
                <w:lang w:bidi="ar-SA"/>
              </w:rPr>
            </w:pPr>
            <w:r w:rsidRPr="0091298E">
              <w:rPr>
                <w:rFonts w:ascii="Verdana" w:eastAsia="MS Mincho" w:hAnsi="Verdana" w:cs="Verdana"/>
                <w:color w:val="1A1A1A"/>
                <w:sz w:val="14"/>
                <w:szCs w:val="24"/>
                <w:lang w:bidi="ar-SA"/>
              </w:rPr>
              <w:t>501/502(99%)</w:t>
            </w:r>
          </w:p>
        </w:tc>
        <w:tc>
          <w:tcPr>
            <w:tcW w:w="1560" w:type="dxa"/>
            <w:tcMar>
              <w:top w:w="80" w:type="nil"/>
              <w:left w:w="20" w:type="nil"/>
              <w:bottom w:w="20" w:type="nil"/>
              <w:right w:w="80" w:type="nil"/>
            </w:tcMar>
            <w:vAlign w:val="center"/>
          </w:tcPr>
          <w:p w:rsidR="00DA5181" w:rsidRPr="0091298E" w:rsidRDefault="00DA5181" w:rsidP="00D47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MS Mincho" w:hAnsi="Verdana" w:cs="Verdana"/>
                <w:color w:val="1A1A1A"/>
                <w:sz w:val="14"/>
                <w:szCs w:val="24"/>
                <w:lang w:bidi="ar-SA"/>
              </w:rPr>
            </w:pPr>
            <w:r w:rsidRPr="0091298E">
              <w:rPr>
                <w:rFonts w:ascii="Verdana" w:eastAsia="MS Mincho" w:hAnsi="Verdana" w:cs="Verdana"/>
                <w:color w:val="1A1A1A"/>
                <w:sz w:val="14"/>
                <w:szCs w:val="24"/>
                <w:lang w:bidi="ar-SA"/>
              </w:rPr>
              <w:t>501/502(99%)</w:t>
            </w:r>
          </w:p>
        </w:tc>
        <w:tc>
          <w:tcPr>
            <w:tcW w:w="1143" w:type="dxa"/>
            <w:tcMar>
              <w:top w:w="80" w:type="nil"/>
              <w:left w:w="20" w:type="nil"/>
              <w:bottom w:w="20" w:type="nil"/>
              <w:right w:w="80" w:type="nil"/>
            </w:tcMar>
            <w:vAlign w:val="center"/>
          </w:tcPr>
          <w:p w:rsidR="00DA5181" w:rsidRPr="0091298E" w:rsidRDefault="00DA5181" w:rsidP="00D47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MS Mincho" w:hAnsi="Verdana" w:cs="Verdana"/>
                <w:color w:val="1A1A1A"/>
                <w:sz w:val="14"/>
                <w:szCs w:val="24"/>
                <w:lang w:bidi="ar-SA"/>
              </w:rPr>
            </w:pPr>
            <w:r w:rsidRPr="0091298E">
              <w:rPr>
                <w:rFonts w:ascii="Verdana" w:eastAsia="MS Mincho" w:hAnsi="Verdana" w:cs="Verdana"/>
                <w:color w:val="1A1A1A"/>
                <w:sz w:val="14"/>
                <w:szCs w:val="24"/>
                <w:lang w:bidi="ar-SA"/>
              </w:rPr>
              <w:t>1/502(0%)</w:t>
            </w:r>
          </w:p>
        </w:tc>
      </w:tr>
      <w:tr w:rsidR="00DA5181" w:rsidRPr="0091298E" w:rsidTr="00D47D39">
        <w:tblPrEx>
          <w:tblBorders>
            <w:top w:val="none" w:sz="0" w:space="0" w:color="auto"/>
            <w:bottom w:val="single" w:sz="8" w:space="0" w:color="8F8F8F"/>
          </w:tblBorders>
        </w:tblPrEx>
        <w:tc>
          <w:tcPr>
            <w:tcW w:w="1410" w:type="dxa"/>
            <w:tcMar>
              <w:top w:w="80" w:type="nil"/>
              <w:left w:w="20" w:type="nil"/>
              <w:bottom w:w="20" w:type="nil"/>
              <w:right w:w="80" w:type="nil"/>
            </w:tcMar>
            <w:vAlign w:val="center"/>
          </w:tcPr>
          <w:p w:rsidR="00DA5181" w:rsidRPr="0091298E" w:rsidRDefault="00DA5181" w:rsidP="00D47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MS Mincho" w:hAnsi="Verdana" w:cs="Verdana"/>
                <w:color w:val="1A1A1A"/>
                <w:sz w:val="14"/>
                <w:szCs w:val="24"/>
                <w:lang w:bidi="ar-SA"/>
              </w:rPr>
            </w:pPr>
          </w:p>
        </w:tc>
        <w:tc>
          <w:tcPr>
            <w:tcW w:w="760" w:type="dxa"/>
            <w:tcMar>
              <w:top w:w="80" w:type="nil"/>
              <w:left w:w="20" w:type="nil"/>
              <w:bottom w:w="20" w:type="nil"/>
              <w:right w:w="80" w:type="nil"/>
            </w:tcMar>
            <w:vAlign w:val="center"/>
          </w:tcPr>
          <w:p w:rsidR="00DA5181" w:rsidRPr="0091298E" w:rsidRDefault="00DA5181" w:rsidP="00D47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MS Mincho" w:hAnsi="Verdana" w:cs="Verdana"/>
                <w:color w:val="1A1A1A"/>
                <w:sz w:val="14"/>
                <w:szCs w:val="24"/>
                <w:lang w:bidi="ar-SA"/>
              </w:rPr>
            </w:pPr>
          </w:p>
        </w:tc>
        <w:tc>
          <w:tcPr>
            <w:tcW w:w="2693" w:type="dxa"/>
            <w:tcMar>
              <w:top w:w="80" w:type="nil"/>
              <w:left w:w="20" w:type="nil"/>
              <w:bottom w:w="20" w:type="nil"/>
              <w:right w:w="80" w:type="nil"/>
            </w:tcMar>
            <w:vAlign w:val="center"/>
          </w:tcPr>
          <w:p w:rsidR="00DA5181" w:rsidRPr="0091298E" w:rsidRDefault="00DA5181" w:rsidP="00D47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MS Mincho" w:hAnsi="Verdana" w:cs="Verdana"/>
                <w:color w:val="1A1A1A"/>
                <w:sz w:val="14"/>
                <w:szCs w:val="24"/>
                <w:lang w:bidi="ar-SA"/>
              </w:rPr>
            </w:pPr>
          </w:p>
        </w:tc>
        <w:tc>
          <w:tcPr>
            <w:tcW w:w="1275" w:type="dxa"/>
            <w:tcMar>
              <w:top w:w="80" w:type="nil"/>
              <w:left w:w="20" w:type="nil"/>
              <w:bottom w:w="20" w:type="nil"/>
              <w:right w:w="80" w:type="nil"/>
            </w:tcMar>
            <w:vAlign w:val="center"/>
          </w:tcPr>
          <w:p w:rsidR="00DA5181" w:rsidRPr="0091298E" w:rsidRDefault="00DA5181" w:rsidP="00D47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MS Mincho" w:hAnsi="Verdana" w:cs="Verdana"/>
                <w:color w:val="1A1A1A"/>
                <w:sz w:val="14"/>
                <w:szCs w:val="24"/>
                <w:lang w:bidi="ar-SA"/>
              </w:rPr>
            </w:pPr>
          </w:p>
        </w:tc>
        <w:tc>
          <w:tcPr>
            <w:tcW w:w="1560" w:type="dxa"/>
            <w:tcMar>
              <w:top w:w="80" w:type="nil"/>
              <w:left w:w="20" w:type="nil"/>
              <w:bottom w:w="20" w:type="nil"/>
              <w:right w:w="80" w:type="nil"/>
            </w:tcMar>
            <w:vAlign w:val="center"/>
          </w:tcPr>
          <w:p w:rsidR="00DA5181" w:rsidRPr="0091298E" w:rsidRDefault="00DA5181" w:rsidP="00D47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MS Mincho" w:hAnsi="Verdana" w:cs="Verdana"/>
                <w:color w:val="1A1A1A"/>
                <w:sz w:val="14"/>
                <w:szCs w:val="24"/>
                <w:lang w:bidi="ar-SA"/>
              </w:rPr>
            </w:pPr>
          </w:p>
        </w:tc>
        <w:tc>
          <w:tcPr>
            <w:tcW w:w="1143" w:type="dxa"/>
            <w:tcMar>
              <w:top w:w="80" w:type="nil"/>
              <w:left w:w="20" w:type="nil"/>
              <w:bottom w:w="20" w:type="nil"/>
              <w:right w:w="80" w:type="nil"/>
            </w:tcMar>
            <w:vAlign w:val="center"/>
          </w:tcPr>
          <w:p w:rsidR="00DA5181" w:rsidRPr="0091298E" w:rsidRDefault="00DA5181" w:rsidP="00D47D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MS Mincho" w:hAnsi="Verdana" w:cs="Verdana"/>
                <w:color w:val="1A1A1A"/>
                <w:sz w:val="14"/>
                <w:szCs w:val="24"/>
                <w:lang w:bidi="ar-SA"/>
              </w:rPr>
            </w:pPr>
          </w:p>
        </w:tc>
      </w:tr>
    </w:tbl>
    <w:p w:rsidR="00DA5181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MS Mincho" w:hAnsi="Verdana" w:cs="Verdana"/>
          <w:color w:val="B5B5B5"/>
          <w:sz w:val="14"/>
          <w:szCs w:val="20"/>
          <w:lang w:bidi="ar-SA"/>
        </w:rPr>
      </w:pPr>
      <w:r w:rsidRPr="0091298E">
        <w:rPr>
          <w:rFonts w:ascii="Verdana" w:eastAsia="MS Mincho" w:hAnsi="Verdana" w:cs="Verdana"/>
          <w:color w:val="B5B5B5"/>
          <w:sz w:val="14"/>
          <w:szCs w:val="20"/>
          <w:lang w:bidi="ar-SA"/>
        </w:rPr>
        <w:t>Previous Match</w:t>
      </w:r>
    </w:p>
    <w:p w:rsidR="00DA5181" w:rsidRPr="00A161D2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MS Mincho" w:hAnsi="Verdana" w:cs="Verdana"/>
          <w:color w:val="1A1A1A"/>
          <w:sz w:val="18"/>
          <w:szCs w:val="24"/>
          <w:lang w:bidi="ar-SA"/>
        </w:rPr>
      </w:pPr>
      <w:r w:rsidRPr="00A161D2">
        <w:rPr>
          <w:rFonts w:ascii="Verdana" w:eastAsia="MS Mincho" w:hAnsi="Verdana" w:cs="Verdana"/>
          <w:color w:val="1A1A1A"/>
          <w:sz w:val="18"/>
          <w:szCs w:val="24"/>
          <w:lang w:bidi="ar-SA"/>
        </w:rPr>
        <w:t>Alignment statistics for match #1</w:t>
      </w:r>
    </w:p>
    <w:p w:rsidR="00DA5181" w:rsidRPr="00A161D2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eastAsia="MS Mincho" w:hAnsi="Courier" w:cs="Courier"/>
          <w:color w:val="1A1A1A"/>
          <w:sz w:val="18"/>
          <w:szCs w:val="24"/>
          <w:lang w:bidi="ar-SA"/>
        </w:rPr>
      </w:pPr>
      <w:r w:rsidRPr="00A161D2">
        <w:rPr>
          <w:rFonts w:ascii="Times New Roman" w:eastAsia="MS Mincho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81E252" wp14:editId="5BD45681">
                <wp:simplePos x="0" y="0"/>
                <wp:positionH relativeFrom="column">
                  <wp:posOffset>1905000</wp:posOffset>
                </wp:positionH>
                <wp:positionV relativeFrom="paragraph">
                  <wp:posOffset>441960</wp:posOffset>
                </wp:positionV>
                <wp:extent cx="97790" cy="436880"/>
                <wp:effectExtent l="0" t="0" r="0" b="127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790" cy="43688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alpha val="20000"/>
                          </a:srgbClr>
                        </a:solidFill>
                        <a:ln>
                          <a:noFill/>
                        </a:ln>
                        <a:effectLst/>
                        <a:extLst/>
                      </wps:spPr>
                      <wps:txbx>
                        <w:txbxContent>
                          <w:p w:rsidR="00DA5181" w:rsidRDefault="00DA5181" w:rsidP="00DA518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81E25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150pt;margin-top:34.8pt;width:7.7pt;height:3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" fillcolor="#c0504d" stroked="f">
                <v:fill opacity="13107f"/>
                <v:path arrowok="t"/>
                <v:textbox>
                  <w:txbxContent>
                    <w:p w:rsidR="00DA5181" w:rsidRDefault="00DA5181" w:rsidP="00DA5181"/>
                  </w:txbxContent>
                </v:textbox>
              </v:shape>
            </w:pict>
          </mc:Fallback>
        </mc:AlternateContent>
      </w:r>
    </w:p>
    <w:p w:rsidR="00DA5181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eastAsia="MS Mincho" w:hAnsi="Courier" w:cs="Courier"/>
          <w:color w:val="1A1A1A"/>
          <w:sz w:val="18"/>
          <w:szCs w:val="24"/>
          <w:lang w:bidi="ar-SA"/>
        </w:rPr>
      </w:pPr>
    </w:p>
    <w:p w:rsidR="00DA5181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eastAsia="MS Mincho" w:hAnsi="Courier" w:cs="Courier"/>
          <w:color w:val="1A1A1A"/>
          <w:sz w:val="18"/>
          <w:szCs w:val="24"/>
          <w:lang w:bidi="ar-SA"/>
        </w:rPr>
      </w:pPr>
    </w:p>
    <w:p w:rsidR="00DA5181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eastAsia="MS Mincho" w:hAnsi="Courier" w:cs="Courier"/>
          <w:color w:val="1A1A1A"/>
          <w:sz w:val="18"/>
          <w:szCs w:val="24"/>
          <w:lang w:bidi="ar-SA"/>
        </w:rPr>
      </w:pPr>
    </w:p>
    <w:p w:rsidR="00DA5181" w:rsidRPr="00A161D2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eastAsia="MS Mincho" w:hAnsi="Courier" w:cs="Courier"/>
          <w:color w:val="1A1A1A"/>
          <w:sz w:val="18"/>
          <w:szCs w:val="24"/>
          <w:lang w:bidi="ar-SA"/>
        </w:rPr>
      </w:pPr>
      <w:proofErr w:type="gramStart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>Query  1</w:t>
      </w:r>
      <w:proofErr w:type="gramEnd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 xml:space="preserve">    MEKMNEFSNNNNNNNNNDDDDRGSLKLKQLRNSIKGKKRKHDSITKDNDIINASKVIIKK  60</w:t>
      </w:r>
    </w:p>
    <w:p w:rsidR="00DA5181" w:rsidRPr="00A161D2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eastAsia="MS Mincho" w:hAnsi="Courier" w:cs="Courier"/>
          <w:color w:val="1A1A1A"/>
          <w:sz w:val="18"/>
          <w:szCs w:val="24"/>
          <w:lang w:bidi="ar-SA"/>
        </w:rPr>
      </w:pPr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 xml:space="preserve">            MEKMNEFSNNNNNNNN DDDDRGSLKLKQLRNSIKGKKRKHDSITKDNDIINASKVIIKK</w:t>
      </w:r>
    </w:p>
    <w:p w:rsidR="00DA5181" w:rsidRPr="00A161D2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eastAsia="MS Mincho" w:hAnsi="Courier" w:cs="Courier"/>
          <w:color w:val="1A1A1A"/>
          <w:sz w:val="18"/>
          <w:szCs w:val="24"/>
          <w:lang w:bidi="ar-SA"/>
        </w:rPr>
      </w:pPr>
      <w:proofErr w:type="spellStart"/>
      <w:proofErr w:type="gramStart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>Sbjct</w:t>
      </w:r>
      <w:proofErr w:type="spellEnd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 xml:space="preserve">  1</w:t>
      </w:r>
      <w:proofErr w:type="gramEnd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 xml:space="preserve">    MEKMNEFSNNNNNNNN-DDDDRGSLKLKQLRNSIKGKKRKHDSITKDNDIINASKVIIKK  59</w:t>
      </w:r>
    </w:p>
    <w:p w:rsidR="00DA5181" w:rsidRPr="00A161D2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eastAsia="MS Mincho" w:hAnsi="Courier" w:cs="Courier"/>
          <w:color w:val="1A1A1A"/>
          <w:sz w:val="18"/>
          <w:szCs w:val="24"/>
          <w:lang w:bidi="ar-SA"/>
        </w:rPr>
      </w:pPr>
    </w:p>
    <w:p w:rsidR="00DA5181" w:rsidRPr="00A161D2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eastAsia="MS Mincho" w:hAnsi="Courier" w:cs="Courier"/>
          <w:color w:val="1A1A1A"/>
          <w:sz w:val="18"/>
          <w:szCs w:val="24"/>
          <w:lang w:bidi="ar-SA"/>
        </w:rPr>
      </w:pPr>
      <w:proofErr w:type="gramStart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>Query  61</w:t>
      </w:r>
      <w:proofErr w:type="gramEnd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 xml:space="preserve">   NVMTTQLFDDINKLSYVYFLLKYYFDNNPLKILNENFYLKDDVLYITEILIGHILWVFDE  120</w:t>
      </w:r>
    </w:p>
    <w:p w:rsidR="00DA5181" w:rsidRPr="00A161D2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eastAsia="MS Mincho" w:hAnsi="Courier" w:cs="Courier"/>
          <w:color w:val="1A1A1A"/>
          <w:sz w:val="18"/>
          <w:szCs w:val="24"/>
          <w:lang w:bidi="ar-SA"/>
        </w:rPr>
      </w:pPr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 xml:space="preserve">            NVMTTQLFDDINKLSYVYFLLKYYFDNNPLKILNENFYLKDDVLYITEILIGHILWVFDE</w:t>
      </w:r>
    </w:p>
    <w:p w:rsidR="00DA5181" w:rsidRPr="00A161D2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eastAsia="MS Mincho" w:hAnsi="Courier" w:cs="Courier"/>
          <w:color w:val="1A1A1A"/>
          <w:sz w:val="18"/>
          <w:szCs w:val="24"/>
          <w:lang w:bidi="ar-SA"/>
        </w:rPr>
      </w:pPr>
      <w:proofErr w:type="spellStart"/>
      <w:proofErr w:type="gramStart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>Sbjct</w:t>
      </w:r>
      <w:proofErr w:type="spellEnd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 xml:space="preserve">  60</w:t>
      </w:r>
      <w:proofErr w:type="gramEnd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 xml:space="preserve">   NVMTTQLFDDINKLSYVYFLLKYYFDNNPLKILNENFYLKDDVLYITEILIGHILWVFDE  119</w:t>
      </w:r>
    </w:p>
    <w:p w:rsidR="00DA5181" w:rsidRPr="00A161D2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eastAsia="MS Mincho" w:hAnsi="Courier" w:cs="Courier"/>
          <w:color w:val="1A1A1A"/>
          <w:sz w:val="18"/>
          <w:szCs w:val="24"/>
          <w:lang w:bidi="ar-SA"/>
        </w:rPr>
      </w:pPr>
    </w:p>
    <w:p w:rsidR="00DA5181" w:rsidRPr="00A161D2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eastAsia="MS Mincho" w:hAnsi="Courier" w:cs="Courier"/>
          <w:color w:val="1A1A1A"/>
          <w:sz w:val="18"/>
          <w:szCs w:val="24"/>
          <w:lang w:bidi="ar-SA"/>
        </w:rPr>
      </w:pPr>
      <w:proofErr w:type="gramStart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>Query  121</w:t>
      </w:r>
      <w:proofErr w:type="gramEnd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 xml:space="preserve">  KQNKLYGSRIIELESYNGVNDKASHAYNNRKTNRNMSMFEKGGISYVYLCYGIHNCLNIV  180</w:t>
      </w:r>
    </w:p>
    <w:p w:rsidR="00DA5181" w:rsidRPr="00A161D2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eastAsia="MS Mincho" w:hAnsi="Courier" w:cs="Courier"/>
          <w:color w:val="1A1A1A"/>
          <w:sz w:val="18"/>
          <w:szCs w:val="24"/>
          <w:lang w:bidi="ar-SA"/>
        </w:rPr>
      </w:pPr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 xml:space="preserve">            KQNKLYGSRIIELESYNGVNDKASHAYNNRKTNRNMSMFEKGGISYVYLCYGIHNCLNIV</w:t>
      </w:r>
    </w:p>
    <w:p w:rsidR="00DA5181" w:rsidRPr="00A161D2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eastAsia="MS Mincho" w:hAnsi="Courier" w:cs="Courier"/>
          <w:color w:val="1A1A1A"/>
          <w:sz w:val="18"/>
          <w:szCs w:val="24"/>
          <w:lang w:bidi="ar-SA"/>
        </w:rPr>
      </w:pPr>
      <w:proofErr w:type="spellStart"/>
      <w:proofErr w:type="gramStart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>Sbjct</w:t>
      </w:r>
      <w:proofErr w:type="spellEnd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 xml:space="preserve">  120</w:t>
      </w:r>
      <w:proofErr w:type="gramEnd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 xml:space="preserve">  KQNKLYGSRIIELESYNGVNDKASHAYNNRKTNRNMSMFEKGGISYVYLCYGIHNCLNIV  179</w:t>
      </w:r>
    </w:p>
    <w:p w:rsidR="00DA5181" w:rsidRPr="00A161D2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eastAsia="MS Mincho" w:hAnsi="Courier" w:cs="Courier"/>
          <w:color w:val="1A1A1A"/>
          <w:sz w:val="18"/>
          <w:szCs w:val="24"/>
          <w:lang w:bidi="ar-SA"/>
        </w:rPr>
      </w:pPr>
    </w:p>
    <w:p w:rsidR="00DA5181" w:rsidRPr="00A161D2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eastAsia="MS Mincho" w:hAnsi="Courier" w:cs="Courier"/>
          <w:color w:val="1A1A1A"/>
          <w:sz w:val="18"/>
          <w:szCs w:val="24"/>
          <w:lang w:bidi="ar-SA"/>
        </w:rPr>
      </w:pPr>
      <w:proofErr w:type="gramStart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>Query  181</w:t>
      </w:r>
      <w:proofErr w:type="gramEnd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 xml:space="preserve">  TNIQNIPDAILVRSTEPLYNIEYFLSNKFEKISQYLLSNSIFIHKNIKEQQKNNSTPKNK  240</w:t>
      </w:r>
    </w:p>
    <w:p w:rsidR="00DA5181" w:rsidRPr="00A161D2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eastAsia="MS Mincho" w:hAnsi="Courier" w:cs="Courier"/>
          <w:color w:val="1A1A1A"/>
          <w:sz w:val="18"/>
          <w:szCs w:val="24"/>
          <w:lang w:bidi="ar-SA"/>
        </w:rPr>
      </w:pPr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 xml:space="preserve">            TNIQNIPDAILVRSTEPLYNIEYFLSNKFEKISQYLLSNSIFIHKNIKEQQKNNSTPKNK</w:t>
      </w:r>
    </w:p>
    <w:p w:rsidR="00DA5181" w:rsidRPr="00A161D2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eastAsia="MS Mincho" w:hAnsi="Courier" w:cs="Courier"/>
          <w:color w:val="1A1A1A"/>
          <w:sz w:val="18"/>
          <w:szCs w:val="24"/>
          <w:lang w:bidi="ar-SA"/>
        </w:rPr>
      </w:pPr>
      <w:proofErr w:type="spellStart"/>
      <w:proofErr w:type="gramStart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>Sbjct</w:t>
      </w:r>
      <w:proofErr w:type="spellEnd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 xml:space="preserve">  180</w:t>
      </w:r>
      <w:proofErr w:type="gramEnd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 xml:space="preserve">  TNIQNIPDAILVRSTEPLYNIEYFLSNKFEKISQYLLSNSIFIHKNIKEQQKNNSTPKNK  239</w:t>
      </w:r>
    </w:p>
    <w:p w:rsidR="00DA5181" w:rsidRPr="00A161D2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eastAsia="MS Mincho" w:hAnsi="Courier" w:cs="Courier"/>
          <w:color w:val="1A1A1A"/>
          <w:sz w:val="18"/>
          <w:szCs w:val="24"/>
          <w:lang w:bidi="ar-SA"/>
        </w:rPr>
      </w:pPr>
    </w:p>
    <w:p w:rsidR="00DA5181" w:rsidRPr="00A161D2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eastAsia="MS Mincho" w:hAnsi="Courier" w:cs="Courier"/>
          <w:color w:val="1A1A1A"/>
          <w:sz w:val="18"/>
          <w:szCs w:val="24"/>
          <w:lang w:bidi="ar-SA"/>
        </w:rPr>
      </w:pPr>
      <w:proofErr w:type="gramStart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>Query  241</w:t>
      </w:r>
      <w:proofErr w:type="gramEnd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 xml:space="preserve">  RNQQGNISNKDGNIINETNYLTKIDELINIFKMIKKKQLLKLCSGPGCVTKSQDITRQDD  300</w:t>
      </w:r>
    </w:p>
    <w:p w:rsidR="00DA5181" w:rsidRPr="00A161D2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eastAsia="MS Mincho" w:hAnsi="Courier" w:cs="Courier"/>
          <w:color w:val="1A1A1A"/>
          <w:sz w:val="18"/>
          <w:szCs w:val="24"/>
          <w:lang w:bidi="ar-SA"/>
        </w:rPr>
      </w:pPr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 xml:space="preserve">            RNQQGNISNKDGNIINETNYLTKIDELINIFKMIKKKQLLKLCSGPGCVTKSQDITRQDD</w:t>
      </w:r>
    </w:p>
    <w:p w:rsidR="00DA5181" w:rsidRPr="00A161D2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eastAsia="MS Mincho" w:hAnsi="Courier" w:cs="Courier"/>
          <w:color w:val="1A1A1A"/>
          <w:sz w:val="18"/>
          <w:szCs w:val="24"/>
          <w:lang w:bidi="ar-SA"/>
        </w:rPr>
      </w:pPr>
      <w:proofErr w:type="spellStart"/>
      <w:proofErr w:type="gramStart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>Sbjct</w:t>
      </w:r>
      <w:proofErr w:type="spellEnd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 xml:space="preserve">  240</w:t>
      </w:r>
      <w:proofErr w:type="gramEnd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 xml:space="preserve">  RNQQGNISNKDGNIINETNYLTKIDELINIFKMIKKKQLLKLCSGPGCVTKSQDITRQDD  299</w:t>
      </w:r>
    </w:p>
    <w:p w:rsidR="00DA5181" w:rsidRPr="00A161D2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eastAsia="MS Mincho" w:hAnsi="Courier" w:cs="Courier"/>
          <w:color w:val="1A1A1A"/>
          <w:sz w:val="18"/>
          <w:szCs w:val="24"/>
          <w:lang w:bidi="ar-SA"/>
        </w:rPr>
      </w:pPr>
    </w:p>
    <w:p w:rsidR="00DA5181" w:rsidRPr="00A161D2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eastAsia="MS Mincho" w:hAnsi="Courier" w:cs="Courier"/>
          <w:color w:val="1A1A1A"/>
          <w:sz w:val="18"/>
          <w:szCs w:val="24"/>
          <w:lang w:bidi="ar-SA"/>
        </w:rPr>
      </w:pPr>
      <w:proofErr w:type="gramStart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>Query  301</w:t>
      </w:r>
      <w:proofErr w:type="gramEnd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 xml:space="preserve">  KQYFFVGTNIEKENKTNTINNNNNNKRNNCSNLQKNSKYFNNNDYIKKNNNKSNNIHSDN  360</w:t>
      </w:r>
    </w:p>
    <w:p w:rsidR="00DA5181" w:rsidRPr="00A161D2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eastAsia="MS Mincho" w:hAnsi="Courier" w:cs="Courier"/>
          <w:color w:val="1A1A1A"/>
          <w:sz w:val="18"/>
          <w:szCs w:val="24"/>
          <w:lang w:bidi="ar-SA"/>
        </w:rPr>
      </w:pPr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 xml:space="preserve">            KQYFFVGTNIEKENKTNTINNNNNNKRNNCSNLQKNSKYFNNNDYIKKNNNKSNNIHSDN</w:t>
      </w:r>
    </w:p>
    <w:p w:rsidR="00DA5181" w:rsidRPr="00A161D2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eastAsia="MS Mincho" w:hAnsi="Courier" w:cs="Courier"/>
          <w:color w:val="1A1A1A"/>
          <w:sz w:val="18"/>
          <w:szCs w:val="24"/>
          <w:lang w:bidi="ar-SA"/>
        </w:rPr>
      </w:pPr>
      <w:proofErr w:type="spellStart"/>
      <w:proofErr w:type="gramStart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>Sbjct</w:t>
      </w:r>
      <w:proofErr w:type="spellEnd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 xml:space="preserve">  300</w:t>
      </w:r>
      <w:proofErr w:type="gramEnd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 xml:space="preserve">  KQYFFVGTNIEKENKTNTINNNNNNKRNNCSNLQKNSKYFNNNDYIKKNNNKSNNIHSDN  359</w:t>
      </w:r>
    </w:p>
    <w:p w:rsidR="00DA5181" w:rsidRPr="00A161D2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eastAsia="MS Mincho" w:hAnsi="Courier" w:cs="Courier"/>
          <w:color w:val="1A1A1A"/>
          <w:sz w:val="18"/>
          <w:szCs w:val="24"/>
          <w:lang w:bidi="ar-SA"/>
        </w:rPr>
      </w:pPr>
    </w:p>
    <w:p w:rsidR="00DA5181" w:rsidRPr="00A161D2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eastAsia="MS Mincho" w:hAnsi="Courier" w:cs="Courier"/>
          <w:color w:val="1A1A1A"/>
          <w:sz w:val="18"/>
          <w:szCs w:val="24"/>
          <w:lang w:bidi="ar-SA"/>
        </w:rPr>
      </w:pPr>
      <w:proofErr w:type="gramStart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>Query  361</w:t>
      </w:r>
      <w:proofErr w:type="gramEnd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 xml:space="preserve">  DCSIDISNCTKENKQTNHCKNEYIQDHVNYNELMEYYYFLGNIHEIHKSRFFITLCPSIN  420</w:t>
      </w:r>
    </w:p>
    <w:p w:rsidR="00DA5181" w:rsidRPr="00A161D2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eastAsia="MS Mincho" w:hAnsi="Courier" w:cs="Courier"/>
          <w:color w:val="1A1A1A"/>
          <w:sz w:val="18"/>
          <w:szCs w:val="24"/>
          <w:lang w:bidi="ar-SA"/>
        </w:rPr>
      </w:pPr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 xml:space="preserve">            DCSIDISNCTKENKQTNHCKNEYIQDHVNYNELMEYYYFLGNIHEIHKSRFFITLCPSIN</w:t>
      </w:r>
    </w:p>
    <w:p w:rsidR="00DA5181" w:rsidRPr="00A161D2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eastAsia="MS Mincho" w:hAnsi="Courier" w:cs="Courier"/>
          <w:color w:val="1A1A1A"/>
          <w:sz w:val="18"/>
          <w:szCs w:val="24"/>
          <w:lang w:bidi="ar-SA"/>
        </w:rPr>
      </w:pPr>
      <w:proofErr w:type="spellStart"/>
      <w:proofErr w:type="gramStart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>Sbjct</w:t>
      </w:r>
      <w:proofErr w:type="spellEnd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 xml:space="preserve">  360</w:t>
      </w:r>
      <w:proofErr w:type="gramEnd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 xml:space="preserve">  DCSIDISNCTKENKQTNHCKNEYIQDHVNYNELMEYYYFLGNIHEIHKSRFFITLCPSIN  419</w:t>
      </w:r>
    </w:p>
    <w:p w:rsidR="00DA5181" w:rsidRPr="00A161D2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eastAsia="MS Mincho" w:hAnsi="Courier" w:cs="Courier"/>
          <w:color w:val="1A1A1A"/>
          <w:sz w:val="18"/>
          <w:szCs w:val="24"/>
          <w:lang w:bidi="ar-SA"/>
        </w:rPr>
      </w:pPr>
    </w:p>
    <w:p w:rsidR="00DA5181" w:rsidRPr="00A161D2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eastAsia="MS Mincho" w:hAnsi="Courier" w:cs="Courier"/>
          <w:color w:val="1A1A1A"/>
          <w:sz w:val="18"/>
          <w:szCs w:val="24"/>
          <w:lang w:bidi="ar-SA"/>
        </w:rPr>
      </w:pPr>
      <w:proofErr w:type="gramStart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>Query  421</w:t>
      </w:r>
      <w:proofErr w:type="gramEnd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 xml:space="preserve">  DIMLFFENLNNPTYQNKHNYIYNIFNEHKNVLLQYFHFMKWDKENFIVQKDKRIGISYAQ  480</w:t>
      </w:r>
    </w:p>
    <w:p w:rsidR="00DA5181" w:rsidRPr="00A161D2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eastAsia="MS Mincho" w:hAnsi="Courier" w:cs="Courier"/>
          <w:color w:val="1A1A1A"/>
          <w:sz w:val="18"/>
          <w:szCs w:val="24"/>
          <w:lang w:bidi="ar-SA"/>
        </w:rPr>
      </w:pPr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 xml:space="preserve">            DIMLFFENLNNPTYQNKHNYIYNIFNEHKNVLLQYFHFMKWDKENFIVQKDKRIGISYAQ</w:t>
      </w:r>
    </w:p>
    <w:p w:rsidR="00DA5181" w:rsidRPr="00A161D2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eastAsia="MS Mincho" w:hAnsi="Courier" w:cs="Courier"/>
          <w:color w:val="1A1A1A"/>
          <w:sz w:val="18"/>
          <w:szCs w:val="24"/>
          <w:lang w:bidi="ar-SA"/>
        </w:rPr>
      </w:pPr>
      <w:proofErr w:type="spellStart"/>
      <w:proofErr w:type="gramStart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>Sbjct</w:t>
      </w:r>
      <w:proofErr w:type="spellEnd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 xml:space="preserve">  420</w:t>
      </w:r>
      <w:proofErr w:type="gramEnd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 xml:space="preserve">  DIMLFFENLNNPTYQNKHNYIYNIFNEHKNVLLQYFHFMKWDKENFIVQKDKRIGISYAQ  479</w:t>
      </w:r>
    </w:p>
    <w:p w:rsidR="00DA5181" w:rsidRPr="00A161D2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eastAsia="MS Mincho" w:hAnsi="Courier" w:cs="Courier"/>
          <w:color w:val="1A1A1A"/>
          <w:sz w:val="18"/>
          <w:szCs w:val="24"/>
          <w:lang w:bidi="ar-SA"/>
        </w:rPr>
      </w:pPr>
    </w:p>
    <w:p w:rsidR="00DA5181" w:rsidRPr="00A161D2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eastAsia="MS Mincho" w:hAnsi="Courier" w:cs="Courier"/>
          <w:color w:val="1A1A1A"/>
          <w:sz w:val="18"/>
          <w:szCs w:val="24"/>
          <w:lang w:bidi="ar-SA"/>
        </w:rPr>
      </w:pPr>
      <w:proofErr w:type="gramStart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>Query  481</w:t>
      </w:r>
      <w:proofErr w:type="gramEnd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 xml:space="preserve">  EAALYDYRFLLKNHPSVSIFPK  502</w:t>
      </w:r>
    </w:p>
    <w:p w:rsidR="00DA5181" w:rsidRPr="00A161D2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eastAsia="MS Mincho" w:hAnsi="Courier" w:cs="Courier"/>
          <w:color w:val="1A1A1A"/>
          <w:sz w:val="18"/>
          <w:szCs w:val="24"/>
          <w:lang w:bidi="ar-SA"/>
        </w:rPr>
      </w:pPr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 xml:space="preserve">            EAALYDYRFLLKNHPSVSIFPK</w:t>
      </w:r>
    </w:p>
    <w:p w:rsidR="00DA5181" w:rsidRPr="00A161D2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eastAsia="MS Mincho" w:hAnsi="Courier" w:cs="Courier"/>
          <w:color w:val="1A1A1A"/>
          <w:sz w:val="18"/>
          <w:szCs w:val="24"/>
          <w:lang w:bidi="ar-SA"/>
        </w:rPr>
      </w:pPr>
      <w:proofErr w:type="spellStart"/>
      <w:proofErr w:type="gramStart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>Sbjct</w:t>
      </w:r>
      <w:proofErr w:type="spellEnd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 xml:space="preserve">  480</w:t>
      </w:r>
      <w:proofErr w:type="gramEnd"/>
      <w:r w:rsidRPr="00A161D2">
        <w:rPr>
          <w:rFonts w:ascii="Courier" w:eastAsia="MS Mincho" w:hAnsi="Courier" w:cs="Courier"/>
          <w:color w:val="1A1A1A"/>
          <w:sz w:val="18"/>
          <w:szCs w:val="24"/>
          <w:lang w:bidi="ar-SA"/>
        </w:rPr>
        <w:t xml:space="preserve">  EAALYDYRFLLKNHPSVSIFPK  501</w:t>
      </w:r>
    </w:p>
    <w:p w:rsidR="00DA5181" w:rsidRPr="00A161D2" w:rsidRDefault="00DA5181" w:rsidP="00DA5181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bidi="ar-SA"/>
        </w:rPr>
      </w:pPr>
    </w:p>
    <w:p w:rsidR="00DA5181" w:rsidRDefault="00DA5181" w:rsidP="00DA5181">
      <w:pPr>
        <w:spacing w:after="0" w:line="360" w:lineRule="auto"/>
        <w:rPr>
          <w:rFonts w:ascii="Times New Roman" w:eastAsia="MS Mincho" w:hAnsi="Times New Roman" w:cs="Times New Roman"/>
          <w:b/>
          <w:sz w:val="24"/>
          <w:szCs w:val="24"/>
          <w:lang w:bidi="ar-SA"/>
        </w:rPr>
      </w:pPr>
    </w:p>
    <w:p w:rsidR="001B71C3" w:rsidRDefault="001B71C3" w:rsidP="002874CC">
      <w:pPr>
        <w:spacing w:after="0" w:line="480" w:lineRule="auto"/>
        <w:rPr>
          <w:rFonts w:ascii="Times New Roman" w:eastAsia="MS Mincho" w:hAnsi="Times New Roman" w:cs="Times New Roman"/>
          <w:b/>
          <w:bCs/>
          <w:sz w:val="24"/>
          <w:szCs w:val="24"/>
          <w:lang w:bidi="ar-SA"/>
        </w:rPr>
      </w:pPr>
    </w:p>
    <w:p w:rsidR="001B71C3" w:rsidRDefault="001B71C3" w:rsidP="002874CC">
      <w:pPr>
        <w:spacing w:after="0" w:line="480" w:lineRule="auto"/>
        <w:rPr>
          <w:rFonts w:ascii="Times New Roman" w:eastAsia="MS Mincho" w:hAnsi="Times New Roman" w:cs="Times New Roman"/>
          <w:b/>
          <w:bCs/>
          <w:sz w:val="24"/>
          <w:szCs w:val="24"/>
          <w:lang w:bidi="ar-SA"/>
        </w:rPr>
      </w:pPr>
    </w:p>
    <w:p w:rsidR="002874CC" w:rsidRDefault="002874CC" w:rsidP="002874CC">
      <w:pPr>
        <w:spacing w:after="0" w:line="480" w:lineRule="auto"/>
        <w:rPr>
          <w:rFonts w:ascii="Times New Roman" w:eastAsia="MS Mincho" w:hAnsi="Times New Roman" w:cs="Times New Roman"/>
          <w:sz w:val="24"/>
          <w:szCs w:val="24"/>
          <w:lang w:bidi="ar-SA"/>
        </w:rPr>
      </w:pPr>
      <w:r w:rsidRPr="002874CC">
        <w:rPr>
          <w:rFonts w:ascii="Times New Roman" w:eastAsia="MS Mincho" w:hAnsi="Times New Roman" w:cs="Times New Roman"/>
          <w:b/>
          <w:bCs/>
          <w:sz w:val="24"/>
          <w:szCs w:val="24"/>
          <w:lang w:bidi="ar-SA"/>
        </w:rPr>
        <w:lastRenderedPageBreak/>
        <w:t>Figure S3.</w:t>
      </w:r>
      <w:r w:rsidRPr="002874CC">
        <w:rPr>
          <w:rFonts w:ascii="Times New Roman" w:eastAsia="MS Mincho" w:hAnsi="Times New Roman" w:cs="Times New Roman"/>
          <w:sz w:val="24"/>
          <w:szCs w:val="24"/>
          <w:lang w:bidi="ar-SA"/>
        </w:rPr>
        <w:t xml:space="preserve"> Amino acid sequence alignment of DNA-3-methyladenine glycosylase and the </w:t>
      </w:r>
    </w:p>
    <w:p w:rsidR="00A23A82" w:rsidRDefault="002874CC" w:rsidP="00A23A82">
      <w:pPr>
        <w:spacing w:after="0" w:line="480" w:lineRule="auto"/>
        <w:rPr>
          <w:rFonts w:ascii="Times New Roman" w:eastAsia="MS Mincho" w:hAnsi="Times New Roman" w:cs="Times New Roman"/>
          <w:sz w:val="24"/>
          <w:szCs w:val="24"/>
          <w:lang w:bidi="ar-SA"/>
        </w:rPr>
      </w:pPr>
      <w:r>
        <w:rPr>
          <w:rFonts w:ascii="Times New Roman" w:eastAsia="MS Mincho" w:hAnsi="Times New Roman" w:cs="Times New Roman"/>
          <w:sz w:val="24"/>
          <w:szCs w:val="24"/>
          <w:lang w:bidi="ar-SA"/>
        </w:rPr>
        <w:t xml:space="preserve">                   </w:t>
      </w:r>
      <w:proofErr w:type="gramStart"/>
      <w:r w:rsidRPr="002874CC">
        <w:rPr>
          <w:rFonts w:ascii="Times New Roman" w:eastAsia="MS Mincho" w:hAnsi="Times New Roman" w:cs="Times New Roman"/>
          <w:sz w:val="24"/>
          <w:szCs w:val="24"/>
          <w:lang w:bidi="ar-SA"/>
        </w:rPr>
        <w:t>active</w:t>
      </w:r>
      <w:proofErr w:type="gramEnd"/>
      <w:r w:rsidRPr="002874CC">
        <w:rPr>
          <w:rFonts w:ascii="Times New Roman" w:eastAsia="MS Mincho" w:hAnsi="Times New Roman" w:cs="Times New Roman"/>
          <w:sz w:val="24"/>
          <w:szCs w:val="24"/>
          <w:lang w:bidi="ar-SA"/>
        </w:rPr>
        <w:t xml:space="preserve"> site region.</w:t>
      </w:r>
      <w:r w:rsidR="001B71C3">
        <w:rPr>
          <w:rFonts w:ascii="Times New Roman" w:eastAsia="MS Mincho" w:hAnsi="Times New Roman" w:cs="Times New Roman"/>
          <w:sz w:val="24"/>
          <w:szCs w:val="24"/>
          <w:lang w:bidi="ar-SA"/>
        </w:rPr>
        <w:t xml:space="preserve"> </w:t>
      </w:r>
      <w:r w:rsidR="00A23A82" w:rsidRPr="00A23A82">
        <w:rPr>
          <w:rFonts w:ascii="Times New Roman" w:eastAsia="MS Mincho" w:hAnsi="Times New Roman" w:cs="Times New Roman"/>
          <w:sz w:val="24"/>
          <w:szCs w:val="24"/>
          <w:lang w:bidi="ar-SA"/>
        </w:rPr>
        <w:t>Red shading represents active site, green shading</w:t>
      </w:r>
      <w:r w:rsidR="00A23A82">
        <w:rPr>
          <w:rFonts w:ascii="Times New Roman" w:eastAsia="MS Mincho" w:hAnsi="Times New Roman" w:cs="Times New Roman"/>
          <w:sz w:val="24"/>
          <w:szCs w:val="24"/>
          <w:lang w:bidi="ar-SA"/>
        </w:rPr>
        <w:t xml:space="preserve"> represents  </w:t>
      </w:r>
    </w:p>
    <w:p w:rsidR="00A23A82" w:rsidRDefault="00A23A82" w:rsidP="00A23A82">
      <w:pPr>
        <w:spacing w:after="0" w:line="480" w:lineRule="auto"/>
        <w:rPr>
          <w:rFonts w:ascii="Times New Roman" w:eastAsia="MS Mincho" w:hAnsi="Times New Roman" w:cs="Times New Roman"/>
          <w:sz w:val="24"/>
          <w:szCs w:val="24"/>
          <w:lang w:bidi="ar-SA"/>
        </w:rPr>
      </w:pPr>
      <w:r>
        <w:rPr>
          <w:rFonts w:ascii="Times New Roman" w:eastAsia="MS Mincho" w:hAnsi="Times New Roman" w:cs="Times New Roman"/>
          <w:sz w:val="24"/>
          <w:szCs w:val="24"/>
          <w:lang w:bidi="ar-SA"/>
        </w:rPr>
        <w:t xml:space="preserve">                   DNA binding</w:t>
      </w:r>
      <w:r w:rsidRPr="00A23A82">
        <w:rPr>
          <w:rFonts w:ascii="Times New Roman" w:eastAsia="MS Mincho" w:hAnsi="Times New Roman" w:cs="Times New Roman"/>
          <w:sz w:val="24"/>
          <w:szCs w:val="24"/>
          <w:lang w:bidi="ar-SA"/>
        </w:rPr>
        <w:t xml:space="preserve"> site, and blue shading represents active sites that bind to DNA </w:t>
      </w:r>
      <w:r>
        <w:rPr>
          <w:rFonts w:ascii="Times New Roman" w:eastAsia="MS Mincho" w:hAnsi="Times New Roman" w:cs="Times New Roman"/>
          <w:sz w:val="24"/>
          <w:szCs w:val="24"/>
          <w:lang w:bidi="ar-SA"/>
        </w:rPr>
        <w:t xml:space="preserve"> </w:t>
      </w:r>
    </w:p>
    <w:p w:rsidR="00DA5181" w:rsidRPr="002874CC" w:rsidRDefault="00A23A82" w:rsidP="00A23A82">
      <w:pPr>
        <w:spacing w:after="0" w:line="480" w:lineRule="auto"/>
        <w:rPr>
          <w:rFonts w:ascii="Times New Roman" w:eastAsia="MS Mincho" w:hAnsi="Times New Roman" w:cs="Times New Roman"/>
          <w:sz w:val="24"/>
          <w:szCs w:val="24"/>
          <w:lang w:bidi="ar-SA"/>
        </w:rPr>
      </w:pPr>
      <w:r>
        <w:rPr>
          <w:rFonts w:ascii="Times New Roman" w:eastAsia="MS Mincho" w:hAnsi="Times New Roman" w:cs="Times New Roman"/>
          <w:sz w:val="24"/>
          <w:szCs w:val="24"/>
          <w:lang w:bidi="ar-SA"/>
        </w:rPr>
        <w:t xml:space="preserve">                   </w:t>
      </w:r>
      <w:proofErr w:type="gramStart"/>
      <w:r w:rsidRPr="00A23A82">
        <w:rPr>
          <w:rFonts w:ascii="Times New Roman" w:eastAsia="MS Mincho" w:hAnsi="Times New Roman" w:cs="Times New Roman"/>
          <w:sz w:val="24"/>
          <w:szCs w:val="24"/>
          <w:lang w:bidi="ar-SA"/>
        </w:rPr>
        <w:t>strand</w:t>
      </w:r>
      <w:proofErr w:type="gramEnd"/>
      <w:r w:rsidRPr="00A23A82">
        <w:rPr>
          <w:rFonts w:ascii="Times New Roman" w:eastAsia="MS Mincho" w:hAnsi="Times New Roman" w:cs="Times New Roman"/>
          <w:sz w:val="24"/>
          <w:szCs w:val="24"/>
          <w:lang w:bidi="ar-SA"/>
        </w:rPr>
        <w:t>.</w:t>
      </w:r>
      <w:bookmarkStart w:id="0" w:name="_GoBack"/>
      <w:bookmarkEnd w:id="0"/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             ....|....| ....|....| ....|....| ....|....| ....|....| ....|....| ....|....|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                      10         20         30         40         50         60         70                  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H. </w:t>
      </w:r>
      <w:proofErr w:type="gramStart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sapiens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.......... .......... .......... .......... .......... .......... .....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MVTPA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M. </w:t>
      </w:r>
      <w:proofErr w:type="spellStart"/>
      <w:proofErr w:type="gramStart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musculus</w:t>
      </w:r>
      <w:proofErr w:type="spellEnd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.......... .......... .......... .......... .....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MPARG GSARPGRGAL KPVSVTLLPD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A. thaliana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.......... .......... .......... .......... .......... 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.......... ..........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P. </w:t>
      </w:r>
      <w:proofErr w:type="spellStart"/>
      <w:proofErr w:type="gramStart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berghei</w:t>
      </w:r>
      <w:proofErr w:type="spellEnd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.......... .......... .......... .......... .......... .......... .........M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P. </w:t>
      </w:r>
      <w:proofErr w:type="spellStart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chabaudi</w:t>
      </w:r>
      <w:proofErr w:type="spellEnd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.......... .......... .......... .......... .......... 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.......... ..........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P. </w:t>
      </w:r>
      <w:proofErr w:type="gramStart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falciparum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.......... .......... .......... .......... .......... ........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ME KMNEFSNNNN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P. </w:t>
      </w:r>
      <w:proofErr w:type="spellStart"/>
      <w:proofErr w:type="gramStart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knowlesi</w:t>
      </w:r>
      <w:proofErr w:type="spellEnd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.......... .......... .......... .......... .......... .......... .........M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P. vivax  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MWEGGDIPRC KRCRVRRGRA NGCSPPQGAI CLRFFASVHS RPLPASCSAG EKKRKVVPPT RMNPQSDEIM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H. pylori 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.......... .......... .......... .......... .......... 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.......... ..........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E. coli   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.......... .......... .......... .......... .......... 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.......... ..........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S. cerevisiae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.......... .......... .......... .......... .......... 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.......... ..........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             ....|....| ....|....| ....|....| ....|....| ....|....| ....|....| ....|....|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                      80         90        100        110        120        130        140             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H. sapiens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LQMKKPKQFC RRMGQKKQRP ARAGQPHSSS DAAQAPAEQP HS.....SSD AAQAPCPRER CLGPPTTPGP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M. </w:t>
      </w:r>
      <w:proofErr w:type="spellStart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musculus</w:t>
      </w:r>
      <w:proofErr w:type="spellEnd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TEQPPFLGRA RRPGNARAGS LVTGYHEVGQ MPAPLSRKIG QK.....KQR LADSEQQQTP KERLLSTPGL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A. </w:t>
      </w:r>
      <w:proofErr w:type="gramStart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thaliana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.......... .......... ........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MK TPARRSKRVN QE.......E SETNVTTRVV LRTRKTNCSK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P. </w:t>
      </w:r>
      <w:proofErr w:type="spellStart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berghei</w:t>
      </w:r>
      <w:proofErr w:type="spellEnd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GKRKATKFQS SSSNILRSED NEEKKKRNKK ENVNKNNAIK IK.....QAT ISKEKKEKQI DDTSNLSYVY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P. </w:t>
      </w:r>
      <w:proofErr w:type="spellStart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chabaudi</w:t>
      </w:r>
      <w:proofErr w:type="spellEnd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.......... .......... .......... .......... .......... 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.......... ..........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P. falciparum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NNNNDDDDRG SLKLKQLRNS IKGKKRKHDS ITKDNDIINA SK.....VII KKNVMTTQLF DDINKLSYVY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P. </w:t>
      </w:r>
      <w:proofErr w:type="spellStart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knowlesi</w:t>
      </w:r>
      <w:proofErr w:type="spellEnd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QNEKRCRKRR GSLVDSAPPA VRKKDRQRGT LKVERNEGTG RTPPPKIKEH KGEEEKRKKT NQLEYMAYVY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P. vivax  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QNEQRRRKRR GSLAATASSA VTKRDKPGGE EKGKKKKKIK KH.....TIA GANASAKANA SQLESMAYVY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H. pylori 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.......... .......... .......... .......... .......... 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.......... ..........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E. coli   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......MERC GWVSQDPLYI AYHDNEWGVP ETDSKKLFEM ICLEGQQAGL SWITVLKKRE NYRASFHQFD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S. cerevisiae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......MKLK REYDELIKAD AVKEIAKELG SRPLEVALPE KYIARHEEKF NMACEHILEK DPSLFPILKN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             ....|....| ....|....| ....|....| ....|....| ....|....| ....|....| ....|....|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Times New Roman" w:eastAsia="MS Mincho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341732" wp14:editId="156A96D5">
                <wp:simplePos x="0" y="0"/>
                <wp:positionH relativeFrom="column">
                  <wp:posOffset>4590415</wp:posOffset>
                </wp:positionH>
                <wp:positionV relativeFrom="paragraph">
                  <wp:posOffset>87630</wp:posOffset>
                </wp:positionV>
                <wp:extent cx="51435" cy="1118870"/>
                <wp:effectExtent l="76200" t="38100" r="81915" b="10033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" cy="1118870"/>
                        </a:xfrm>
                        <a:prstGeom prst="rect">
                          <a:avLst/>
                        </a:prstGeom>
                        <a:solidFill>
                          <a:srgbClr val="92D050">
                            <a:alpha val="30196"/>
                          </a:srgbClr>
                        </a:solidFill>
                        <a:ln>
                          <a:noFill/>
                        </a:ln>
                        <a:effectLst>
                          <a:outerShdw blurRad="63500"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E8B00" id="Rectangle 30" o:spid="_x0000_s1026" style="position:absolute;margin-left:361.45pt;margin-top:6.9pt;width:4.05pt;height:88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" fillcolor="#92d050" stroked="f">
                <v:fill opacity="19789f"/>
                <v:shadow on="t" color="black" opacity="22936f" origin=",.5" offset="0,.63889mm"/>
              </v:rect>
            </w:pict>
          </mc:Fallback>
        </mc:AlternateContent>
      </w:r>
      <w:r w:rsidRPr="00DE6723">
        <w:rPr>
          <w:rFonts w:ascii="Times New Roman" w:eastAsia="MS Mincho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292FAA" wp14:editId="08164EC6">
                <wp:simplePos x="0" y="0"/>
                <wp:positionH relativeFrom="column">
                  <wp:posOffset>4699635</wp:posOffset>
                </wp:positionH>
                <wp:positionV relativeFrom="paragraph">
                  <wp:posOffset>93980</wp:posOffset>
                </wp:positionV>
                <wp:extent cx="51435" cy="1118870"/>
                <wp:effectExtent l="76200" t="38100" r="81915" b="10033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" cy="1118870"/>
                        </a:xfrm>
                        <a:prstGeom prst="rect">
                          <a:avLst/>
                        </a:prstGeom>
                        <a:solidFill>
                          <a:srgbClr val="00B0F0">
                            <a:alpha val="30196"/>
                          </a:srgbClr>
                        </a:solidFill>
                        <a:ln>
                          <a:noFill/>
                        </a:ln>
                        <a:effectLst>
                          <a:outerShdw blurRad="63500"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5181" w:rsidRDefault="00DA5181" w:rsidP="00DA51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292FAA" id="Rectangle 28" o:spid="_x0000_s1028" style="position:absolute;margin-left:370.05pt;margin-top:7.4pt;width:4.05pt;height:8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" fillcolor="#00b0f0" stroked="f">
                <v:fill opacity="19789f"/>
                <v:shadow on="t" color="black" opacity="22936f" origin=",.5" offset="0,.63889mm"/>
                <v:textbox>
                  <w:txbxContent>
                    <w:p w:rsidR="00DA5181" w:rsidRDefault="00DA5181" w:rsidP="00DA518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E6723">
        <w:rPr>
          <w:rFonts w:ascii="Times New Roman" w:eastAsia="MS Mincho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D8B661" wp14:editId="46D986C6">
                <wp:simplePos x="0" y="0"/>
                <wp:positionH relativeFrom="column">
                  <wp:posOffset>4168140</wp:posOffset>
                </wp:positionH>
                <wp:positionV relativeFrom="paragraph">
                  <wp:posOffset>88265</wp:posOffset>
                </wp:positionV>
                <wp:extent cx="51435" cy="1118870"/>
                <wp:effectExtent l="76200" t="38100" r="81915" b="10033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" cy="1118870"/>
                        </a:xfrm>
                        <a:prstGeom prst="rect">
                          <a:avLst/>
                        </a:prstGeom>
                        <a:solidFill>
                          <a:srgbClr val="00B0F0">
                            <a:alpha val="30196"/>
                          </a:srgbClr>
                        </a:solidFill>
                        <a:ln>
                          <a:noFill/>
                        </a:ln>
                        <a:effectLst>
                          <a:outerShdw blurRad="63500"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5181" w:rsidRDefault="00DA5181" w:rsidP="00DA51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D8B661" id="Rectangle 25" o:spid="_x0000_s1029" style="position:absolute;margin-left:328.2pt;margin-top:6.95pt;width:4.05pt;height:88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" fillcolor="#00b0f0" stroked="f">
                <v:fill opacity="19789f"/>
                <v:shadow on="t" color="black" opacity="22936f" origin=",.5" offset="0,.63889mm"/>
                <v:textbox>
                  <w:txbxContent>
                    <w:p w:rsidR="00DA5181" w:rsidRDefault="00DA5181" w:rsidP="00DA518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E6723">
        <w:rPr>
          <w:rFonts w:ascii="Times New Roman" w:eastAsia="MS Mincho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14241C" wp14:editId="79BA1944">
                <wp:simplePos x="0" y="0"/>
                <wp:positionH relativeFrom="column">
                  <wp:posOffset>4061460</wp:posOffset>
                </wp:positionH>
                <wp:positionV relativeFrom="paragraph">
                  <wp:posOffset>85725</wp:posOffset>
                </wp:positionV>
                <wp:extent cx="51435" cy="1118870"/>
                <wp:effectExtent l="76200" t="38100" r="81915" b="100330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" cy="111887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30196"/>
                          </a:srgbClr>
                        </a:solidFill>
                        <a:ln>
                          <a:noFill/>
                        </a:ln>
                        <a:effectLst>
                          <a:outerShdw blurRad="63500"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5181" w:rsidRDefault="00DA5181" w:rsidP="00DA51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14241C" id="Rectangle 24" o:spid="_x0000_s1030" style="position:absolute;margin-left:319.8pt;margin-top:6.75pt;width:4.05pt;height:88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" fillcolor="red" stroked="f">
                <v:fill opacity="19789f"/>
                <v:shadow on="t" color="black" opacity="22936f" origin=",.5" offset="0,.63889mm"/>
                <v:textbox>
                  <w:txbxContent>
                    <w:p w:rsidR="00DA5181" w:rsidRDefault="00DA5181" w:rsidP="00DA518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                     150        160        170        180        190        200        210           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H. sapiens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YRSIYFSSPK GHLTRLGLEF FDQPAVPLAR AFLGQVLVRR LPNGTELRG. RIVETEAYLG PEDEAAHSRG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M. </w:t>
      </w:r>
      <w:proofErr w:type="spellStart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musculus</w:t>
      </w:r>
      <w:proofErr w:type="spellEnd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RRSIYFSSPE DHSGRLGPEF FDQPAVTLAR AFLGQVLVRR LADGTELRG. RIVETEAYLG PEDEAAHSRG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A. thaliana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TRAARVRPDY PLTRTTSESE MKLMPPEFFQ IDALDLAPRL LGKFMRRDNV VLRITEVEAY RPNDSACHGR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P. </w:t>
      </w:r>
      <w:proofErr w:type="spellStart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berghei</w:t>
      </w:r>
      <w:proofErr w:type="spellEnd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ILLKYFFENI NIEILNEQFY LQKNVLTITE ILIGHILWVY NPDKNILCGS RIIELESYNG INDKASHAYN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P. </w:t>
      </w:r>
      <w:proofErr w:type="spellStart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chabaudi</w:t>
      </w:r>
      <w:proofErr w:type="spellEnd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.......... .......... .......... .......... .......... 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.......... ..........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P. falciparum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FLLKYYFDNN PLKILNENFY LKDDVLYITE ILIGHILWVF DEKQNKLYGS RIIELESYNG VNDKASHAYN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P. </w:t>
      </w:r>
      <w:proofErr w:type="spellStart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knowlesi</w:t>
      </w:r>
      <w:proofErr w:type="spellEnd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LLMEYFFENN QLTVLNEKFY LQKNVLPITE ALIGQILWVF DKERKKLYGS RITELEAYNG TEDRASHAYN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P. vivax  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ILMEYFFENN EVTVFTEKFY LQEDVLSVTE ALIGHILWVY DRGKKKLYGS RITELEAYKG SEDKASHAYN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H. </w:t>
      </w:r>
      <w:proofErr w:type="gramStart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pylori 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.......... .......... .......... .......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FKN ANEIDSSLRN SIEWLSNAGE SLKSKMKEYE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E. coli   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PVKVAAMQEE DVERLVQDAG IIRHRGKIQA IIGNARAYLQ MEKNGEPFAD FVWSFVNHQP QVTQATTLSE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S. cerevisiae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NEFTLYLKET QVPNTLEDYF IRLASTILSQ QISGQAAESI KARVVSLYGG AFPDYKILFE DFKDPAKCAE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             ....|....| ....|....| ....|....| ....|....| ....|....| ....|....| ....|....|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Times New Roman" w:eastAsia="MS Mincho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683066" wp14:editId="7F15AC11">
                <wp:simplePos x="0" y="0"/>
                <wp:positionH relativeFrom="column">
                  <wp:posOffset>2296795</wp:posOffset>
                </wp:positionH>
                <wp:positionV relativeFrom="paragraph">
                  <wp:posOffset>71755</wp:posOffset>
                </wp:positionV>
                <wp:extent cx="51435" cy="1118870"/>
                <wp:effectExtent l="76200" t="38100" r="81915" b="10033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" cy="1118870"/>
                        </a:xfrm>
                        <a:prstGeom prst="rect">
                          <a:avLst/>
                        </a:prstGeom>
                        <a:solidFill>
                          <a:srgbClr val="92D050">
                            <a:alpha val="30196"/>
                          </a:srgbClr>
                        </a:solidFill>
                        <a:ln>
                          <a:noFill/>
                        </a:ln>
                        <a:effectLst>
                          <a:outerShdw blurRad="63500"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89AFC8" id="Rectangle 23" o:spid="_x0000_s1026" style="position:absolute;margin-left:180.85pt;margin-top:5.65pt;width:4.05pt;height:88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" fillcolor="#92d050" stroked="f">
                <v:fill opacity="19789f"/>
                <v:shadow on="t" color="black" opacity="22936f" origin=",.5" offset="0,.63889mm"/>
              </v:rect>
            </w:pict>
          </mc:Fallback>
        </mc:AlternateContent>
      </w:r>
      <w:r w:rsidRPr="00DE6723">
        <w:rPr>
          <w:rFonts w:ascii="Times New Roman" w:eastAsia="MS Mincho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D77017B" wp14:editId="5980CEE2">
                <wp:simplePos x="0" y="0"/>
                <wp:positionH relativeFrom="column">
                  <wp:posOffset>1929130</wp:posOffset>
                </wp:positionH>
                <wp:positionV relativeFrom="paragraph">
                  <wp:posOffset>72390</wp:posOffset>
                </wp:positionV>
                <wp:extent cx="51435" cy="1118870"/>
                <wp:effectExtent l="76200" t="38100" r="81915" b="10033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" cy="1118870"/>
                        </a:xfrm>
                        <a:prstGeom prst="rect">
                          <a:avLst/>
                        </a:prstGeom>
                        <a:solidFill>
                          <a:srgbClr val="92D050">
                            <a:alpha val="30196"/>
                          </a:srgbClr>
                        </a:solidFill>
                        <a:ln>
                          <a:noFill/>
                        </a:ln>
                        <a:effectLst>
                          <a:outerShdw blurRad="63500"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968AC4" id="Rectangle 22" o:spid="_x0000_s1026" style="position:absolute;margin-left:151.9pt;margin-top:5.7pt;width:4.05pt;height:88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" fillcolor="#92d050" stroked="f">
                <v:fill opacity="19789f"/>
                <v:shadow on="t" color="black" opacity="22936f" origin=",.5" offset="0,.63889mm"/>
              </v:rect>
            </w:pict>
          </mc:Fallback>
        </mc:AlternateContent>
      </w:r>
      <w:r w:rsidRPr="00DE6723">
        <w:rPr>
          <w:rFonts w:ascii="Times New Roman" w:eastAsia="MS Mincho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8D900A" wp14:editId="7ADBA499">
                <wp:simplePos x="0" y="0"/>
                <wp:positionH relativeFrom="column">
                  <wp:posOffset>1172210</wp:posOffset>
                </wp:positionH>
                <wp:positionV relativeFrom="paragraph">
                  <wp:posOffset>93345</wp:posOffset>
                </wp:positionV>
                <wp:extent cx="51435" cy="1118870"/>
                <wp:effectExtent l="76200" t="38100" r="81915" b="10033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" cy="1118870"/>
                        </a:xfrm>
                        <a:prstGeom prst="rect">
                          <a:avLst/>
                        </a:prstGeom>
                        <a:solidFill>
                          <a:srgbClr val="92D050">
                            <a:alpha val="30196"/>
                          </a:srgbClr>
                        </a:solidFill>
                        <a:ln>
                          <a:noFill/>
                        </a:ln>
                        <a:effectLst>
                          <a:outerShdw blurRad="63500"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A9480E" id="Rectangle 20" o:spid="_x0000_s1026" style="position:absolute;margin-left:92.3pt;margin-top:7.35pt;width:4.05pt;height:88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" fillcolor="#92d050" stroked="f">
                <v:fill opacity="19789f"/>
                <v:shadow on="t" color="black" opacity="22936f" origin=",.5" offset="0,.63889mm"/>
              </v:rect>
            </w:pict>
          </mc:Fallback>
        </mc:AlternateContent>
      </w:r>
      <w:r w:rsidRPr="00DE6723">
        <w:rPr>
          <w:rFonts w:ascii="Times New Roman" w:eastAsia="MS Mincho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7468109" wp14:editId="46D10F0F">
                <wp:simplePos x="0" y="0"/>
                <wp:positionH relativeFrom="column">
                  <wp:posOffset>1077595</wp:posOffset>
                </wp:positionH>
                <wp:positionV relativeFrom="paragraph">
                  <wp:posOffset>93345</wp:posOffset>
                </wp:positionV>
                <wp:extent cx="51435" cy="1118870"/>
                <wp:effectExtent l="76200" t="38100" r="81915" b="10033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" cy="1118870"/>
                        </a:xfrm>
                        <a:prstGeom prst="rect">
                          <a:avLst/>
                        </a:prstGeom>
                        <a:solidFill>
                          <a:srgbClr val="92D050">
                            <a:alpha val="30196"/>
                          </a:srgbClr>
                        </a:solidFill>
                        <a:ln>
                          <a:noFill/>
                        </a:ln>
                        <a:effectLst>
                          <a:outerShdw blurRad="63500"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A6916E" id="Rectangle 18" o:spid="_x0000_s1026" style="position:absolute;margin-left:84.85pt;margin-top:7.35pt;width:4.05pt;height:88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" fillcolor="#92d050" stroked="f">
                <v:fill opacity="19789f"/>
                <v:shadow on="t" color="black" opacity="22936f" origin=",.5" offset="0,.63889mm"/>
              </v:rect>
            </w:pict>
          </mc:Fallback>
        </mc:AlternateContent>
      </w:r>
      <w:r w:rsidRPr="00DE6723">
        <w:rPr>
          <w:rFonts w:ascii="Times New Roman" w:eastAsia="MS Mincho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3B95A7" wp14:editId="51E91463">
                <wp:simplePos x="0" y="0"/>
                <wp:positionH relativeFrom="column">
                  <wp:posOffset>911860</wp:posOffset>
                </wp:positionH>
                <wp:positionV relativeFrom="paragraph">
                  <wp:posOffset>78740</wp:posOffset>
                </wp:positionV>
                <wp:extent cx="51435" cy="1118870"/>
                <wp:effectExtent l="76200" t="38100" r="81915" b="10033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" cy="1118870"/>
                        </a:xfrm>
                        <a:prstGeom prst="rect">
                          <a:avLst/>
                        </a:prstGeom>
                        <a:solidFill>
                          <a:srgbClr val="92D050">
                            <a:alpha val="30196"/>
                          </a:srgbClr>
                        </a:solidFill>
                        <a:ln>
                          <a:noFill/>
                        </a:ln>
                        <a:effectLst>
                          <a:outerShdw blurRad="63500"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B4C39A" id="Rectangle 15" o:spid="_x0000_s1026" style="position:absolute;margin-left:71.8pt;margin-top:6.2pt;width:4.05pt;height:88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" fillcolor="#92d050" stroked="f">
                <v:fill opacity="19789f"/>
                <v:shadow on="t" color="black" opacity="22936f" origin=",.5" offset="0,.63889mm"/>
              </v:rect>
            </w:pict>
          </mc:Fallback>
        </mc:AlternateContent>
      </w:r>
      <w:r w:rsidRPr="00DE6723">
        <w:rPr>
          <w:rFonts w:ascii="Times New Roman" w:eastAsia="MS Mincho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C0094E" wp14:editId="6331F264">
                <wp:simplePos x="0" y="0"/>
                <wp:positionH relativeFrom="column">
                  <wp:posOffset>3417570</wp:posOffset>
                </wp:positionH>
                <wp:positionV relativeFrom="paragraph">
                  <wp:posOffset>95885</wp:posOffset>
                </wp:positionV>
                <wp:extent cx="51435" cy="1118870"/>
                <wp:effectExtent l="76200" t="38100" r="81915" b="10033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" cy="1118870"/>
                        </a:xfrm>
                        <a:prstGeom prst="rect">
                          <a:avLst/>
                        </a:prstGeom>
                        <a:solidFill>
                          <a:srgbClr val="00B0F0">
                            <a:alpha val="30196"/>
                          </a:srgbClr>
                        </a:solidFill>
                        <a:ln>
                          <a:noFill/>
                        </a:ln>
                        <a:effectLst>
                          <a:outerShdw blurRad="63500"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62D0ED" id="Rectangle 14" o:spid="_x0000_s1026" style="position:absolute;margin-left:269.1pt;margin-top:7.55pt;width:4.05pt;height:88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" fillcolor="#00b0f0" stroked="f">
                <v:fill opacity="19789f"/>
                <v:shadow on="t" color="black" opacity="22936f" origin=",.5" offset="0,.63889mm"/>
              </v:rect>
            </w:pict>
          </mc:Fallback>
        </mc:AlternateContent>
      </w:r>
      <w:r w:rsidRPr="00DE6723">
        <w:rPr>
          <w:rFonts w:ascii="Times New Roman" w:eastAsia="MS Mincho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2CC651" wp14:editId="66C0B8B0">
                <wp:simplePos x="0" y="0"/>
                <wp:positionH relativeFrom="column">
                  <wp:posOffset>3308985</wp:posOffset>
                </wp:positionH>
                <wp:positionV relativeFrom="paragraph">
                  <wp:posOffset>95885</wp:posOffset>
                </wp:positionV>
                <wp:extent cx="51435" cy="1118870"/>
                <wp:effectExtent l="76200" t="38100" r="81915" b="10033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" cy="1118870"/>
                        </a:xfrm>
                        <a:prstGeom prst="rect">
                          <a:avLst/>
                        </a:prstGeom>
                        <a:solidFill>
                          <a:srgbClr val="00B0F0">
                            <a:alpha val="30196"/>
                          </a:srgbClr>
                        </a:solidFill>
                        <a:ln>
                          <a:noFill/>
                        </a:ln>
                        <a:effectLst>
                          <a:outerShdw blurRad="63500"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1F2935" id="Rectangle 9" o:spid="_x0000_s1026" style="position:absolute;margin-left:260.55pt;margin-top:7.55pt;width:4.05pt;height:88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" fillcolor="#00b0f0" stroked="f">
                <v:fill opacity="19789f"/>
                <v:shadow on="t" color="black" opacity="22936f" origin=",.5" offset="0,.63889mm"/>
              </v:rect>
            </w:pict>
          </mc:Fallback>
        </mc:AlternateContent>
      </w:r>
      <w:r w:rsidRPr="00DE6723">
        <w:rPr>
          <w:rFonts w:ascii="Times New Roman" w:eastAsia="MS Mincho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7A18AC" wp14:editId="09114512">
                <wp:simplePos x="0" y="0"/>
                <wp:positionH relativeFrom="column">
                  <wp:posOffset>2507615</wp:posOffset>
                </wp:positionH>
                <wp:positionV relativeFrom="paragraph">
                  <wp:posOffset>96520</wp:posOffset>
                </wp:positionV>
                <wp:extent cx="51435" cy="1118870"/>
                <wp:effectExtent l="76200" t="38100" r="81915" b="10033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" cy="1118870"/>
                        </a:xfrm>
                        <a:prstGeom prst="rect">
                          <a:avLst/>
                        </a:prstGeom>
                        <a:solidFill>
                          <a:srgbClr val="00B0F0">
                            <a:alpha val="30196"/>
                          </a:srgbClr>
                        </a:solidFill>
                        <a:ln>
                          <a:noFill/>
                        </a:ln>
                        <a:effectLst>
                          <a:outerShdw blurRad="63500"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46F596" id="Rectangle 8" o:spid="_x0000_s1026" style="position:absolute;margin-left:197.45pt;margin-top:7.6pt;width:4.05pt;height:88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" fillcolor="#00b0f0" stroked="f">
                <v:fill opacity="19789f"/>
                <v:shadow on="t" color="black" opacity="22936f" origin=",.5" offset="0,.63889mm"/>
              </v:rect>
            </w:pict>
          </mc:Fallback>
        </mc:AlternateContent>
      </w:r>
      <w:r w:rsidRPr="00DE6723">
        <w:rPr>
          <w:rFonts w:ascii="Times New Roman" w:eastAsia="MS Mincho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937B0F" wp14:editId="12E4DF25">
                <wp:simplePos x="0" y="0"/>
                <wp:positionH relativeFrom="column">
                  <wp:posOffset>2139950</wp:posOffset>
                </wp:positionH>
                <wp:positionV relativeFrom="paragraph">
                  <wp:posOffset>96520</wp:posOffset>
                </wp:positionV>
                <wp:extent cx="51435" cy="1118870"/>
                <wp:effectExtent l="76200" t="38100" r="81915" b="10033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" cy="1118870"/>
                        </a:xfrm>
                        <a:prstGeom prst="rect">
                          <a:avLst/>
                        </a:prstGeom>
                        <a:solidFill>
                          <a:srgbClr val="00B0F0">
                            <a:alpha val="30196"/>
                          </a:srgbClr>
                        </a:solidFill>
                        <a:ln>
                          <a:noFill/>
                        </a:ln>
                        <a:effectLst>
                          <a:outerShdw blurRad="63500"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548965" id="Rectangle 7" o:spid="_x0000_s1026" style="position:absolute;margin-left:168.5pt;margin-top:7.6pt;width:4.05pt;height:88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" fillcolor="#00b0f0" stroked="f">
                <v:fill opacity="19789f"/>
                <v:shadow on="t" color="black" opacity="22936f" origin=",.5" offset="0,.63889mm"/>
              </v:rect>
            </w:pict>
          </mc:Fallback>
        </mc:AlternateContent>
      </w:r>
      <w:r w:rsidRPr="00DE6723">
        <w:rPr>
          <w:rFonts w:ascii="Times New Roman" w:eastAsia="MS Mincho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51491C" wp14:editId="566E99A0">
                <wp:simplePos x="0" y="0"/>
                <wp:positionH relativeFrom="column">
                  <wp:posOffset>1819910</wp:posOffset>
                </wp:positionH>
                <wp:positionV relativeFrom="paragraph">
                  <wp:posOffset>97790</wp:posOffset>
                </wp:positionV>
                <wp:extent cx="51435" cy="1118870"/>
                <wp:effectExtent l="76200" t="38100" r="81915" b="10033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" cy="111887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30196"/>
                          </a:srgbClr>
                        </a:solidFill>
                        <a:ln>
                          <a:noFill/>
                        </a:ln>
                        <a:effectLst>
                          <a:outerShdw blurRad="63500"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B37ACA" id="Rectangle 6" o:spid="_x0000_s1026" style="position:absolute;margin-left:143.3pt;margin-top:7.7pt;width:4.05pt;height:88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" fillcolor="red" stroked="f">
                <v:fill opacity="19789f"/>
                <v:shadow on="t" color="black" opacity="22936f" origin=",.5" offset="0,.63889mm"/>
              </v:rect>
            </w:pict>
          </mc:Fallback>
        </mc:AlternateConten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                     220        230        240        250        260        270        280           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H. sapiens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GRQTPRNRGM FMKPGTLYVY IIYGMYFCMN ISS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QGDGA CVLLRALEPL E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......... ..........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M. </w:t>
      </w:r>
      <w:proofErr w:type="spellStart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musculus</w:t>
      </w:r>
      <w:proofErr w:type="spellEnd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GRQTPRNRGM FMKPGTLYVY LIYGMYFCLN 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VSS..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QGAGA CVLLRALEPL E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......... ..........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A. thaliana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FGVTPRTAPV FGPGGHAYVY LCYGLHMMLN IVADKEGVGA AVLIRSCSPV SG........ ..........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P. </w:t>
      </w:r>
      <w:proofErr w:type="spellStart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berghei</w:t>
      </w:r>
      <w:proofErr w:type="spellEnd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NKKTNRNIPM FLNGGISYVY LCYGMHNCLN IVTNIENVPD AILIRSIEPI YNIPFFALNK FQDLNEINNL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P. </w:t>
      </w:r>
      <w:proofErr w:type="spellStart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chabaudi</w:t>
      </w:r>
      <w:proofErr w:type="spellEnd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.........M FLNGGISYVY LCYGMHNCLN IVTNAENVPD AILIRSIEPI YNIPFFVLNK FQDIKEINDL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P. falciparum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NRKTNRNMSM FEKGGISYVY LCYGIHNCLN IVTNIQNIPD AILVRSTEPL YNIEYFLSNK FEKISQYLLS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P. </w:t>
      </w:r>
      <w:proofErr w:type="spellStart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knowlesi</w:t>
      </w:r>
      <w:proofErr w:type="spellEnd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NKKTNRNATM FGKGGVSYVY LCYGIHNCLN IVTNEENIPD AILVRSLEPF YGTDSILLKR YKIHSGGSML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P. vivax  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NKKTNRNATM FGRGGVSYVY LCYGIHNCLN IVTNGENIPD AILVRSLEPF YGAHDILLNR YEIHS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..G..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H. pylori 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RFFNDFNTSM RANEQEVKNT LNANTENIKN EVKKLENQMI E......... 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.......... ..........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E. coli   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IPTSTHDSDA LSKALKKRGF KFVGTTICYS FMQACGLVND HVVGCCCYPG NKP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....... ..........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S. cerevisiae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IAKCGLSKRK MIYLESLAVY FTEKYKDIEK LFGQKDNDEE VIESLVTNVK GIGPWSAKMF LISGLKRMDV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             ....|....| ....|....| ....|....| ....|....| ....|....| ....|....| ....|....|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Times New Roman" w:eastAsia="MS Mincho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088309" wp14:editId="1D97F066">
                <wp:simplePos x="0" y="0"/>
                <wp:positionH relativeFrom="column">
                  <wp:posOffset>2397760</wp:posOffset>
                </wp:positionH>
                <wp:positionV relativeFrom="paragraph">
                  <wp:posOffset>86360</wp:posOffset>
                </wp:positionV>
                <wp:extent cx="51435" cy="1118870"/>
                <wp:effectExtent l="76200" t="38100" r="81915" b="10033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" cy="1118870"/>
                        </a:xfrm>
                        <a:prstGeom prst="rect">
                          <a:avLst/>
                        </a:prstGeom>
                        <a:solidFill>
                          <a:srgbClr val="92D050">
                            <a:alpha val="30196"/>
                          </a:srgbClr>
                        </a:solidFill>
                        <a:ln>
                          <a:noFill/>
                        </a:ln>
                        <a:effectLst>
                          <a:outerShdw blurRad="63500"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3C3D79" id="Rectangle 4" o:spid="_x0000_s1026" style="position:absolute;margin-left:188.8pt;margin-top:6.8pt;width:4.05pt;height:88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" fillcolor="#92d050" stroked="f">
                <v:fill opacity="19789f"/>
                <v:shadow on="t" color="black" opacity="22936f" origin=",.5" offset="0,.63889mm"/>
              </v:rect>
            </w:pict>
          </mc:Fallback>
        </mc:AlternateConten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                     290        300        310        320        330        340        350           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H. </w:t>
      </w:r>
      <w:proofErr w:type="gramStart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sapiens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.......... ..........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...GLETMRQ LRSTLRKGTA SRVLKDR... .......... .........E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M. </w:t>
      </w:r>
      <w:proofErr w:type="spellStart"/>
      <w:proofErr w:type="gramStart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musculus</w:t>
      </w:r>
      <w:proofErr w:type="spellEnd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.......... ..........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...GLETMRQ LRNSLRKSTV GRSLKDR... .......... .........E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A. </w:t>
      </w:r>
      <w:proofErr w:type="gramStart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thaliana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.......... .......... .......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MET IQERRGLKTD KPVLLN.... .......... ..........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P. </w:t>
      </w:r>
      <w:proofErr w:type="spellStart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berghei</w:t>
      </w:r>
      <w:proofErr w:type="spellEnd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FSSDNFINQK GNNLKNNRKF KIKELDKMNV EKKIDKKNCA NEIIKKSTYL VILQQLETIF KSIKYKQLVK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P. </w:t>
      </w:r>
      <w:proofErr w:type="spellStart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chabaudi</w:t>
      </w:r>
      <w:proofErr w:type="spellEnd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FLFDNFIDKK ENNLKNNR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...KSQTEEV DNKIDKKNGT NEIIKKNTYL KSLQQLETVF KNIKYKQLVK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P. falciparum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NSIFIHKNIK EQQKNN.... ...STPKNKR NQQGNISNKD GNIINETNYL TKIDELINIF KMIKKKQLLK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P. </w:t>
      </w:r>
      <w:proofErr w:type="spellStart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knowlesi</w:t>
      </w:r>
      <w:proofErr w:type="spellEnd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GR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........ 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GSSNPSACA VKGKGGRIPI GCTDEHTYDD SNYCMFKENL QRIEKVKEIL KSINIRKIGK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P. vivax  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GS.......K LGGDSPGRAA CAVEGDAISY DYPDGPTPPQ SNHSLDKEKL QRIDSVKAIL KTINMKKLAK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H. pylori 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.......... .......... .......... .......... .......... 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.......... ..........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E. coli   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.......... .......... .......... .......... .......... 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.......... ..........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S. cerevisiae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FAP....... .....EDLGI ARGFSKYLSD KPELEKELMR ERKVVKKSKI KHKKYNWKIY DDDIMEKCSE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</w:p>
    <w:p w:rsidR="00DA5181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             ....|....| ....|....| ....|....| ....|....| ....|....| ....|....| ....|....|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Times New Roman" w:eastAsia="MS Mincho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EE43E8" wp14:editId="17B006BB">
                <wp:simplePos x="0" y="0"/>
                <wp:positionH relativeFrom="column">
                  <wp:posOffset>1708150</wp:posOffset>
                </wp:positionH>
                <wp:positionV relativeFrom="paragraph">
                  <wp:posOffset>78740</wp:posOffset>
                </wp:positionV>
                <wp:extent cx="50165" cy="1119505"/>
                <wp:effectExtent l="76200" t="38100" r="83185" b="996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1119505"/>
                        </a:xfrm>
                        <a:prstGeom prst="rect">
                          <a:avLst/>
                        </a:prstGeom>
                        <a:solidFill>
                          <a:srgbClr val="92D050">
                            <a:alpha val="30196"/>
                          </a:srgbClr>
                        </a:solidFill>
                        <a:ln>
                          <a:noFill/>
                        </a:ln>
                        <a:effectLst>
                          <a:outerShdw blurRad="63500"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2190BF" id="Rectangle 2" o:spid="_x0000_s1026" style="position:absolute;margin-left:134.5pt;margin-top:6.2pt;width:3.95pt;height:88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" fillcolor="#92d050" stroked="f">
                <v:fill opacity="19789f"/>
                <v:shadow on="t" color="black" opacity="22936f" origin=",.5" offset="0,.63889mm"/>
              </v:rect>
            </w:pict>
          </mc:Fallback>
        </mc:AlternateContent>
      </w:r>
      <w:r w:rsidRPr="00DE6723">
        <w:rPr>
          <w:rFonts w:ascii="Times New Roman" w:eastAsia="MS Mincho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6FEF98A" wp14:editId="0EB81986">
                <wp:simplePos x="0" y="0"/>
                <wp:positionH relativeFrom="column">
                  <wp:posOffset>1010920</wp:posOffset>
                </wp:positionH>
                <wp:positionV relativeFrom="paragraph">
                  <wp:posOffset>77470</wp:posOffset>
                </wp:positionV>
                <wp:extent cx="211455" cy="1118870"/>
                <wp:effectExtent l="76200" t="57150" r="74295" b="10033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" cy="1118870"/>
                        </a:xfrm>
                        <a:prstGeom prst="rect">
                          <a:avLst/>
                        </a:prstGeom>
                        <a:solidFill>
                          <a:srgbClr val="92D050">
                            <a:alpha val="30196"/>
                          </a:srgbClr>
                        </a:solidFill>
                        <a:ln>
                          <a:noFill/>
                        </a:ln>
                        <a:effectLst>
                          <a:outerShdw blurRad="63500"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EC4842" id="Rectangle 1" o:spid="_x0000_s1026" style="position:absolute;margin-left:79.6pt;margin-top:6.1pt;width:16.65pt;height:88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" fillcolor="#92d050" stroked="f">
                <v:fill opacity="19789f"/>
                <v:shadow on="t" color="black" opacity="22936f" origin=",.5" offset="0,.63889mm"/>
              </v:rect>
            </w:pict>
          </mc:Fallback>
        </mc:AlternateConten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                     360        370        380        390        400        410        420           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H. sapiens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LCSGPSKLCQ ALAINKSFDQ RDLAQDEAVW LERGPLEPSE .......... 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.......... ..........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M. </w:t>
      </w:r>
      <w:proofErr w:type="spellStart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musculus</w:t>
      </w:r>
      <w:proofErr w:type="spellEnd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LCSGPSKLCQ ALAIDKSFDQ RDLAQDDAVW LEHGPLESSS P......... 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.......... ..........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A. thaliana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...GPGKVGQ ALGLSTEWSH HPLYSPGGLE LLDGGEDVEK VMVG...... 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.......... ..........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P. </w:t>
      </w:r>
      <w:proofErr w:type="spellStart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berghei</w:t>
      </w:r>
      <w:proofErr w:type="spellEnd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LGSGPGRVTK CLGVTRDDDK KEFYFDICND NNISNNQNNK INAKENNQEN LVKAEKVNDS KNWDIKDD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P. </w:t>
      </w:r>
      <w:proofErr w:type="spellStart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chabaudi</w:t>
      </w:r>
      <w:proofErr w:type="spellEnd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LGSGPGRVTK CIGVTRDDDQ KKLYFDISND QDNKINVKEE ...K...... .....INDDN ISNIKKDD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P. falciparum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LCSGPGCVTK SQDITRQDDK QYFFVGTNIE KENKTNTINN NNNNKRN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N CSNLQKNSKY FNNNDYIK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P. </w:t>
      </w:r>
      <w:proofErr w:type="spellStart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knowlesi</w:t>
      </w:r>
      <w:proofErr w:type="spellEnd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VCSGPGCVTK CLDITRKDDK ESFFCDFPNY SMEGKNLTLE GKHEGGCAQV GVVTMQSGDA TQVGEQADTK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P. vivax  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VCSGPGCVTK CLDITRQDDR ASFFSDVPPY PTQEGKLTWE GKPVGGCAAE GGDLPEGAHP ASEGKNVG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H. pylori 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.......... .......... .......... .......... .......... 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.......... ..........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E. coli   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.......... .......... .......... .......... .......... 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.......... ..........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S. cerevisiae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TFSPYRSVFM FILWRLASTN TDAMMKAEEN FVKS...... .......... 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.......... ..........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             ....|....| ....|....| ....|....| ....|....| ....|....| ....|....| ....|....|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                     430        440        450        460        470        480        490           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H. sapiens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.......... .......PAV VAAARVGVGH AGEWA..... .......... .......... ..........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M. </w:t>
      </w:r>
      <w:proofErr w:type="spellStart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musculus</w:t>
      </w:r>
      <w:proofErr w:type="spellEnd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.......... .......AVV VAAARIGIGH AGEWT..... .......... .......... ..........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A. thaliana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.......... ........PR VGIDYALPEH VNALW..... .......... .......... ..........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P. </w:t>
      </w:r>
      <w:proofErr w:type="spellStart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berghei</w:t>
      </w:r>
      <w:proofErr w:type="spellEnd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.......... 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CSGNFSKI IDPKYYFSYN VNNFLNE... .......... 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.......... ..........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P. </w:t>
      </w:r>
      <w:proofErr w:type="spellStart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chabaudi</w:t>
      </w:r>
      <w:proofErr w:type="spellEnd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.......... 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CSGNFSKK IDQKYYFSYN VNNFLSI... .......... 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.......... ..........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P. falciparum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.......... 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KNNNKSNN IHSDNDCSID ISNCTKENKQ TNHCKNEYIQ DHVNYNELME YYYFLGNIHE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P. </w:t>
      </w:r>
      <w:proofErr w:type="spellStart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knowlesi</w:t>
      </w:r>
      <w:proofErr w:type="spellEnd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CIAESIELSE GVHPTIEGKN IKPDHCSTCN IRHLQ..... .......... .......... ..........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P. vivax  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.......... 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HDHCPPCN VRQDHCSPCR LNDLQ..... .......... .......... ..........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H. pylori 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.......... .......... .......... .......... .......... 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.......... ..........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E. coli   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.......... .......... .......... .......... .......... 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.......... ..........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S. cerevisiae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.......... .......... .......... .......... .......... 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.......... ..........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             ....|....| ....|....| ....|....| ....|....| ....|....| ....|....| ....|....|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                     500        510        520        530        540        550        560           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H. sapiens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RKPLRFYVRG SPWVSVVDRV AEQDTQA... .......... .......... 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.......... ..........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M. </w:t>
      </w:r>
      <w:proofErr w:type="spellStart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musculus</w:t>
      </w:r>
      <w:proofErr w:type="spellEnd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QKPLRFYVQG SPWVSVVDRV AEQMDQPQQT ACS.EGLLIV QK........ .......... ..........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A. thaliana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....RFAVAD TPWISAPKNT LKPL...... .......... .......... 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.......... ..........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P. </w:t>
      </w:r>
      <w:proofErr w:type="spellStart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berghei</w:t>
      </w:r>
      <w:proofErr w:type="spellEnd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KKKSRFFISI CPSVEDVLNF YENLNLEKNS DQY.FIIDIY KQYKIYLLKY FEYMKWKKNQ DTIVQRDKRI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P. </w:t>
      </w:r>
      <w:proofErr w:type="spellStart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chabaudi</w:t>
      </w:r>
      <w:proofErr w:type="spellEnd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KKKSRFFISI CPTIEDVLNF YENLNLENNS EQD.FIIDIY KQYKIHLLKY FEYMKWKKDG DIIIQRDKRI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P. falciparum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IHKSRFFITL CPSINDIMLF FENLNNPTYQ NKHNYIYNIF NEHKNVLLQY FHFMKWDKEN .FIVQKDKRI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P. </w:t>
      </w:r>
      <w:proofErr w:type="spellStart"/>
      <w:proofErr w:type="gramStart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knowlesi</w:t>
      </w:r>
      <w:proofErr w:type="spellEnd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KSRFFISV CPSTREIINF YEELVSQKRE NQS.YIQQVY GHYKSHLLDY FKCMKWDQEE .MVVQRDKRV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P. </w:t>
      </w:r>
      <w:proofErr w:type="gramStart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vivax  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RSRFFISI CPSPSEVINF YESLVAQKRE KHN.YMQGLY TQHKSHLLEY LDRMKWDQEK .MVVQRDKRV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H. pylori 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.......... .......... .......... .......... .......... 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.......... ..........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E. coli   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.......... .......... .......... .......... .......... 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.......... ..........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S. cerevisiae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.......... .......... .......... .......... .......... 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.......... ..........</w:t>
      </w:r>
      <w:proofErr w:type="gramEnd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             ....|....| ....|....| ....|...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                     570        580          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H. sapiens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.......... 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.......... ........</w:t>
      </w:r>
      <w:proofErr w:type="gramEnd"/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M. </w:t>
      </w:r>
      <w:proofErr w:type="spellStart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musculus</w:t>
      </w:r>
      <w:proofErr w:type="spellEnd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.......... 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.......... ........</w:t>
      </w:r>
      <w:proofErr w:type="gramEnd"/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A. thaliana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.......... 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.......... ........</w:t>
      </w:r>
      <w:proofErr w:type="gramEnd"/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P. </w:t>
      </w:r>
      <w:proofErr w:type="spellStart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berghei</w:t>
      </w:r>
      <w:proofErr w:type="spellEnd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GVAYAEEYAL YDYRFILKNH PSISVLPK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P. </w:t>
      </w:r>
      <w:proofErr w:type="spellStart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chabaudi</w:t>
      </w:r>
      <w:proofErr w:type="spellEnd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GVPYAQECAL YEYRFILKNH PSISVLPK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P. falciparum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GISYAQEAAL YDYRFLLKNH PSVSIFPK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P. </w:t>
      </w:r>
      <w:proofErr w:type="spellStart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knowlesi</w:t>
      </w:r>
      <w:proofErr w:type="spellEnd"/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GVAYAQEAAF YNYRFLLKGH PSISVLPK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P. vivax  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GVAYAEEAAL YDYRFLLKGH PSISVPPK</w:t>
      </w:r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H. pylori 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.......... 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.......... ........</w:t>
      </w:r>
      <w:proofErr w:type="gramEnd"/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 xml:space="preserve">E. coli      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.......... 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.......... ........</w:t>
      </w:r>
      <w:proofErr w:type="gramEnd"/>
    </w:p>
    <w:p w:rsidR="00DA5181" w:rsidRPr="00DE6723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  <w:r w:rsidRPr="00DE6723">
        <w:rPr>
          <w:rFonts w:ascii="Courier New" w:eastAsia="MS Mincho" w:hAnsi="Courier New" w:cs="Courier New"/>
          <w:b/>
          <w:bCs/>
          <w:color w:val="000000"/>
          <w:sz w:val="14"/>
          <w:szCs w:val="14"/>
        </w:rPr>
        <w:t>S. cerevisiae</w:t>
      </w:r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 xml:space="preserve">   .......... </w:t>
      </w:r>
      <w:proofErr w:type="gramStart"/>
      <w:r w:rsidRPr="00DE6723">
        <w:rPr>
          <w:rFonts w:ascii="Courier New" w:eastAsia="MS Mincho" w:hAnsi="Courier New" w:cs="Courier New"/>
          <w:color w:val="000000"/>
          <w:sz w:val="14"/>
          <w:szCs w:val="14"/>
        </w:rPr>
        <w:t>.......... ........</w:t>
      </w:r>
      <w:proofErr w:type="gramEnd"/>
    </w:p>
    <w:p w:rsidR="00DA5181" w:rsidRPr="00453516" w:rsidRDefault="00DA5181" w:rsidP="00DA5181">
      <w:pPr>
        <w:autoSpaceDE w:val="0"/>
        <w:autoSpaceDN w:val="0"/>
        <w:adjustRightInd w:val="0"/>
        <w:spacing w:after="0" w:line="240" w:lineRule="auto"/>
        <w:rPr>
          <w:rFonts w:ascii="Courier New" w:eastAsia="MS Mincho" w:hAnsi="Courier New" w:cs="Courier New"/>
          <w:color w:val="000000"/>
          <w:sz w:val="14"/>
          <w:szCs w:val="14"/>
        </w:rPr>
      </w:pPr>
    </w:p>
    <w:p w:rsidR="00DA5181" w:rsidRPr="00453516" w:rsidRDefault="00DA5181" w:rsidP="00DA5181">
      <w:pPr>
        <w:spacing w:after="0" w:line="360" w:lineRule="auto"/>
        <w:ind w:left="720"/>
        <w:contextualSpacing/>
        <w:rPr>
          <w:rFonts w:ascii="Times New Roman" w:eastAsia="MS Mincho" w:hAnsi="Times New Roman" w:cs="Times New Roman"/>
          <w:b/>
          <w:sz w:val="28"/>
          <w:lang w:bidi="ar-SA"/>
        </w:rPr>
      </w:pPr>
    </w:p>
    <w:p w:rsidR="00DA5181" w:rsidRPr="00A161D2" w:rsidRDefault="00DA5181" w:rsidP="00DA5181">
      <w:pPr>
        <w:spacing w:after="0" w:line="360" w:lineRule="auto"/>
        <w:rPr>
          <w:rFonts w:ascii="Times New Roman" w:eastAsia="MS Mincho" w:hAnsi="Times New Roman" w:cs="Times New Roman"/>
          <w:sz w:val="24"/>
          <w:szCs w:val="24"/>
          <w:lang w:bidi="ar-SA"/>
        </w:rPr>
      </w:pPr>
    </w:p>
    <w:p w:rsidR="00DA5181" w:rsidRPr="0091298E" w:rsidRDefault="00DA5181" w:rsidP="00DA518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MS Mincho" w:hAnsi="Verdana" w:cs="Verdana"/>
          <w:color w:val="B5B5B5"/>
          <w:sz w:val="14"/>
          <w:szCs w:val="20"/>
          <w:lang w:bidi="ar-SA"/>
        </w:rPr>
      </w:pPr>
    </w:p>
    <w:p w:rsidR="0071334E" w:rsidRDefault="00A23A82" w:rsidP="00925DA3"/>
    <w:sectPr w:rsidR="007133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DA3"/>
    <w:rsid w:val="00026FD3"/>
    <w:rsid w:val="001B71C3"/>
    <w:rsid w:val="002874CC"/>
    <w:rsid w:val="0061034F"/>
    <w:rsid w:val="006F69AA"/>
    <w:rsid w:val="007C1A95"/>
    <w:rsid w:val="00925DA3"/>
    <w:rsid w:val="00A23A82"/>
    <w:rsid w:val="00DA5181"/>
    <w:rsid w:val="00ED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2EE0A4-2DE6-4B79-8FD7-E4087E4CD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rotein/124810257?report=genbank&amp;log$=protalign&amp;blast_rank=5&amp;RID=RP2HJDES01R&amp;from=1&amp;to=50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ncbi.nlm.nih.gov/protein?LinkName=protein_protein_identical&amp;from_uid=124810257&amp;RID=RP2HJDES01R&amp;log$=identprotalign&amp;blast_rank=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cbi.nlm.nih.gov/mapview/map_search.cgi?direct=on&amp;gbgi=124810257&amp;THE_BLAST_RID=RP2HJDES01R&amp;log$=mapalign&amp;blast_rank=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ncbi.nlm.nih.gov/gene?term=124810257%5BPUID%5D%20OR%2023497713%5BPUID%5D&amp;RID=RP2HJDES01R&amp;log$=genealign&amp;blast_rank=5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ncbi.nlm.nih.gov/protein/124810257?report=genbank&amp;log$=protalign&amp;blast_rank=5&amp;RID=RP2HJDES01R" TargetMode="External"/><Relationship Id="rId9" Type="http://schemas.openxmlformats.org/officeDocument/2006/relationships/hyperlink" Target="http://www.ncbi.nlm.nih.gov/protein/124810257?report=graph&amp;rid=RP2HJDES01R%5B124810257%5D&amp;tracks=%5Bkey:sequence_track,name:Sequence,display_name:Sequence,id:STD1,category:Sequence,annots:Sequence,ShowLabel:true%5D%5Bkey:gene_model_track,CDSProductFeats:false%5D%5Bkey:alignment_track,name:other%20alignments,annots:NG%20Alignments%7CRefseq%20Alignments%7CGnomon%20Alignments%7CUnnamed,shown:false%5D&amp;v=0:526&amp;appname=ncbiblast&amp;link_loc=fromH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3116</Words>
  <Characters>17767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dcterms:created xsi:type="dcterms:W3CDTF">2020-07-04T03:20:00Z</dcterms:created>
  <dcterms:modified xsi:type="dcterms:W3CDTF">2020-07-13T04:31:00Z</dcterms:modified>
</cp:coreProperties>
</file>