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99E5E6" w14:textId="761689B9" w:rsidR="00DC54C4" w:rsidRDefault="00F408D3">
      <w:r>
        <w:rPr>
          <w:noProof/>
        </w:rPr>
        <w:drawing>
          <wp:inline distT="0" distB="0" distL="0" distR="0" wp14:anchorId="59AE76D7" wp14:editId="4F6969A2">
            <wp:extent cx="5274310" cy="5274310"/>
            <wp:effectExtent l="0" t="0" r="2540" b="2540"/>
            <wp:docPr id="712598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59872" name="图片 712598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32DE1" w14:textId="1AD60DC4" w:rsidR="00F408D3" w:rsidRPr="00F408D3" w:rsidRDefault="00207F8C" w:rsidP="00F408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Fig.</w:t>
      </w:r>
      <w:proofErr w:type="gramEnd"/>
      <w:r w:rsidR="00F408D3" w:rsidRPr="00F408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08D3" w:rsidRPr="00F408D3">
        <w:rPr>
          <w:rFonts w:ascii="Times New Roman" w:hAnsi="Times New Roman" w:cs="Times New Roman"/>
          <w:sz w:val="24"/>
          <w:szCs w:val="24"/>
        </w:rPr>
        <w:t>S1 Multivariate Cox regression analysis.</w:t>
      </w:r>
      <w:proofErr w:type="gramEnd"/>
    </w:p>
    <w:p w14:paraId="7D02D099" w14:textId="2F3400C2" w:rsidR="00F408D3" w:rsidRPr="00F408D3" w:rsidRDefault="00F408D3">
      <w:bookmarkStart w:id="0" w:name="_GoBack"/>
      <w:bookmarkEnd w:id="0"/>
    </w:p>
    <w:sectPr w:rsidR="00F408D3" w:rsidRPr="00F40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D421D" w14:textId="77777777" w:rsidR="00A713C2" w:rsidRDefault="00A713C2" w:rsidP="00207F8C">
      <w:r>
        <w:separator/>
      </w:r>
    </w:p>
  </w:endnote>
  <w:endnote w:type="continuationSeparator" w:id="0">
    <w:p w14:paraId="0DAEA593" w14:textId="77777777" w:rsidR="00A713C2" w:rsidRDefault="00A713C2" w:rsidP="0020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72C1C" w14:textId="77777777" w:rsidR="00A713C2" w:rsidRDefault="00A713C2" w:rsidP="00207F8C">
      <w:r>
        <w:separator/>
      </w:r>
    </w:p>
  </w:footnote>
  <w:footnote w:type="continuationSeparator" w:id="0">
    <w:p w14:paraId="1849FD0F" w14:textId="77777777" w:rsidR="00A713C2" w:rsidRDefault="00A713C2" w:rsidP="00207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D3"/>
    <w:rsid w:val="00207F8C"/>
    <w:rsid w:val="00A713C2"/>
    <w:rsid w:val="00DC54C4"/>
    <w:rsid w:val="00F4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1A0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7F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07F8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07F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07F8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07F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07F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7F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07F8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07F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07F8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07F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07F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>微软中国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LBJ</dc:creator>
  <cp:lastModifiedBy>个人用户</cp:lastModifiedBy>
  <cp:revision>2</cp:revision>
  <dcterms:created xsi:type="dcterms:W3CDTF">2023-06-19T06:07:00Z</dcterms:created>
  <dcterms:modified xsi:type="dcterms:W3CDTF">2023-06-19T06:07:00Z</dcterms:modified>
</cp:coreProperties>
</file>