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C05B76F" w14:textId="613C6DBB" w:rsidR="00BD61D3" w:rsidRPr="00BD61D3" w:rsidRDefault="00BD61D3" w:rsidP="00BD61D3">
      <w:pPr>
        <w:pStyle w:val="MDPI51figurecaption"/>
        <w:ind w:firstLine="482"/>
        <w:rPr>
          <w:b/>
          <w:bCs/>
        </w:rPr>
      </w:pPr>
      <w:r w:rsidRPr="00BD61D3">
        <w:rPr>
          <w:b/>
          <w:bCs/>
        </w:rPr>
        <w:t xml:space="preserve">Supplementary </w:t>
      </w:r>
      <w:r w:rsidR="007E2A8E">
        <w:rPr>
          <w:rFonts w:asciiTheme="minorEastAsia" w:eastAsiaTheme="minorEastAsia" w:hAnsiTheme="minorEastAsia"/>
          <w:b/>
          <w:bCs/>
          <w:lang w:eastAsia="zh-CN"/>
        </w:rPr>
        <w:t>T</w:t>
      </w:r>
      <w:r w:rsidRPr="00BD61D3">
        <w:rPr>
          <w:b/>
          <w:bCs/>
        </w:rPr>
        <w:t>able 1</w:t>
      </w:r>
    </w:p>
    <w:p w14:paraId="425AF25E" w14:textId="77777777" w:rsidR="00BD61D3" w:rsidRPr="00F50487" w:rsidRDefault="00BD61D3" w:rsidP="00BD61D3">
      <w:pPr>
        <w:pStyle w:val="MDPI51figurecaption"/>
        <w:ind w:firstLine="480"/>
      </w:pPr>
      <w:r>
        <w:t xml:space="preserve">Primer list for the </w:t>
      </w:r>
      <w:proofErr w:type="spellStart"/>
      <w:r>
        <w:t>qRT</w:t>
      </w:r>
      <w:proofErr w:type="spellEnd"/>
      <w:r>
        <w:t>-PCR analysis of hibiscus genes</w:t>
      </w:r>
      <w:r w:rsidRPr="00F50487">
        <w:t>.</w:t>
      </w:r>
    </w:p>
    <w:tbl>
      <w:tblPr>
        <w:tblW w:w="10296" w:type="dxa"/>
        <w:jc w:val="center"/>
        <w:tblLook w:val="04A0" w:firstRow="1" w:lastRow="0" w:firstColumn="1" w:lastColumn="0" w:noHBand="0" w:noVBand="1"/>
      </w:tblPr>
      <w:tblGrid>
        <w:gridCol w:w="1681"/>
        <w:gridCol w:w="4252"/>
        <w:gridCol w:w="4276"/>
        <w:gridCol w:w="87"/>
      </w:tblGrid>
      <w:tr w:rsidR="00BD61D3" w:rsidRPr="00A3281C" w14:paraId="2814265F" w14:textId="77777777" w:rsidTr="005F14AA">
        <w:trPr>
          <w:gridAfter w:val="1"/>
          <w:wAfter w:w="87" w:type="dxa"/>
          <w:trHeight w:val="276"/>
          <w:jc w:val="center"/>
        </w:trPr>
        <w:tc>
          <w:tcPr>
            <w:tcW w:w="1681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610E035" w14:textId="77777777" w:rsidR="00BD61D3" w:rsidRPr="00BD2C04" w:rsidRDefault="00BD61D3" w:rsidP="003A3BE8">
            <w:pPr>
              <w:pStyle w:val="MDPI42tablebody"/>
              <w:ind w:firstLine="480"/>
            </w:pPr>
            <w:r w:rsidRPr="00BD2C04">
              <w:t>Gene name</w:t>
            </w:r>
          </w:p>
        </w:tc>
        <w:tc>
          <w:tcPr>
            <w:tcW w:w="4252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07625D9" w14:textId="77777777" w:rsidR="00BD61D3" w:rsidRPr="0034686B" w:rsidRDefault="00BD61D3" w:rsidP="003A3BE8">
            <w:pPr>
              <w:pStyle w:val="MDPI42tablebody"/>
              <w:ind w:firstLine="480"/>
            </w:pPr>
            <w:r>
              <w:t>Forward primer</w:t>
            </w:r>
            <w:r w:rsidRPr="0034686B">
              <w:t xml:space="preserve"> (5'-3')</w:t>
            </w:r>
          </w:p>
        </w:tc>
        <w:tc>
          <w:tcPr>
            <w:tcW w:w="4276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0F96D272" w14:textId="77777777" w:rsidR="00BD61D3" w:rsidRPr="00BD2C04" w:rsidRDefault="00BD61D3" w:rsidP="003A3BE8">
            <w:pPr>
              <w:pStyle w:val="MDPI42tablebody"/>
              <w:ind w:firstLine="480"/>
              <w:rPr>
                <w:rFonts w:ascii="Palatino Linotype" w:hAnsi="Palatino Linotype"/>
              </w:rPr>
            </w:pPr>
            <w:r>
              <w:t xml:space="preserve">Reverse primer </w:t>
            </w:r>
            <w:r w:rsidRPr="0034686B">
              <w:t>(5'-3')</w:t>
            </w:r>
          </w:p>
        </w:tc>
      </w:tr>
      <w:tr w:rsidR="00BD61D3" w:rsidRPr="00F50487" w14:paraId="562C32C7" w14:textId="77777777" w:rsidTr="005F14AA">
        <w:trPr>
          <w:trHeight w:val="276"/>
          <w:jc w:val="center"/>
        </w:trPr>
        <w:tc>
          <w:tcPr>
            <w:tcW w:w="168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10E4E1" w14:textId="60244035" w:rsidR="00BD61D3" w:rsidRPr="0034686B" w:rsidRDefault="00BD61D3" w:rsidP="003A3BE8">
            <w:pPr>
              <w:pStyle w:val="MDPI42tablebody"/>
              <w:ind w:firstLine="480"/>
              <w:rPr>
                <w:i/>
                <w:iCs/>
              </w:rPr>
            </w:pPr>
            <w:r w:rsidRPr="0034686B">
              <w:rPr>
                <w:i/>
                <w:iCs/>
              </w:rPr>
              <w:t>18S</w:t>
            </w:r>
            <w:r w:rsidR="007E2A8E">
              <w:rPr>
                <w:i/>
                <w:iCs/>
              </w:rPr>
              <w:t xml:space="preserve"> </w:t>
            </w:r>
            <w:r w:rsidR="007E2A8E" w:rsidRPr="007E2A8E">
              <w:rPr>
                <w:i/>
                <w:iCs/>
              </w:rPr>
              <w:t>rRNA</w:t>
            </w: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294177" w14:textId="77777777" w:rsidR="00BD61D3" w:rsidRPr="00BD2C04" w:rsidRDefault="00BD61D3" w:rsidP="003A3BE8">
            <w:pPr>
              <w:pStyle w:val="MDPI42tablebody"/>
              <w:ind w:firstLine="480"/>
            </w:pPr>
            <w:r w:rsidRPr="00BD2C04">
              <w:t>5’-GGCTGAGGTCTCGCTCGTTA-3’</w:t>
            </w:r>
          </w:p>
        </w:tc>
        <w:tc>
          <w:tcPr>
            <w:tcW w:w="436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8C12EC5" w14:textId="77777777" w:rsidR="00BD61D3" w:rsidRPr="00BD2C04" w:rsidRDefault="00BD61D3" w:rsidP="003A3BE8">
            <w:pPr>
              <w:pStyle w:val="MDPI42tablebody"/>
              <w:ind w:firstLine="480"/>
            </w:pPr>
            <w:r w:rsidRPr="00BD2C04">
              <w:t>5’-ATTGACGGAAGGGCACCAC-3’</w:t>
            </w:r>
          </w:p>
        </w:tc>
      </w:tr>
      <w:tr w:rsidR="00BD61D3" w:rsidRPr="00A3281C" w14:paraId="7E3B491E" w14:textId="77777777" w:rsidTr="00BD61D3">
        <w:trPr>
          <w:trHeight w:val="276"/>
          <w:jc w:val="center"/>
        </w:trPr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A4D5C1" w14:textId="77777777" w:rsidR="00BD61D3" w:rsidRPr="0034686B" w:rsidRDefault="00BD61D3" w:rsidP="003A3BE8">
            <w:pPr>
              <w:pStyle w:val="MDPI42tablebody"/>
              <w:ind w:firstLine="480"/>
              <w:rPr>
                <w:i/>
                <w:iCs/>
              </w:rPr>
            </w:pPr>
            <w:r w:rsidRPr="0034686B">
              <w:rPr>
                <w:i/>
                <w:iCs/>
              </w:rPr>
              <w:t>Cu/Zn-SOD</w:t>
            </w:r>
          </w:p>
        </w:tc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A948AB" w14:textId="77777777" w:rsidR="00BD61D3" w:rsidRPr="00BD2C04" w:rsidRDefault="00BD61D3" w:rsidP="003A3BE8">
            <w:pPr>
              <w:pStyle w:val="MDPI42tablebody"/>
              <w:ind w:firstLine="480"/>
            </w:pPr>
            <w:r w:rsidRPr="00BD2C04">
              <w:t>5’-AGATTCCTCTCACTGGGCCA-3’</w:t>
            </w:r>
          </w:p>
        </w:tc>
        <w:tc>
          <w:tcPr>
            <w:tcW w:w="436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755B632" w14:textId="77777777" w:rsidR="00BD61D3" w:rsidRPr="00BD2C04" w:rsidRDefault="00BD61D3" w:rsidP="003A3BE8">
            <w:pPr>
              <w:pStyle w:val="MDPI42tablebody"/>
              <w:ind w:firstLine="480"/>
            </w:pPr>
            <w:r w:rsidRPr="00BD2C04">
              <w:t>5’-CCTGCAAACCGATAATACCG-3’</w:t>
            </w:r>
          </w:p>
        </w:tc>
      </w:tr>
      <w:tr w:rsidR="00BD61D3" w:rsidRPr="00A3281C" w14:paraId="5FE88860" w14:textId="77777777" w:rsidTr="00BD61D3">
        <w:trPr>
          <w:trHeight w:val="276"/>
          <w:jc w:val="center"/>
        </w:trPr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710380" w14:textId="77777777" w:rsidR="00BD61D3" w:rsidRPr="0034686B" w:rsidRDefault="00BD61D3" w:rsidP="003A3BE8">
            <w:pPr>
              <w:pStyle w:val="MDPI42tablebody"/>
              <w:ind w:firstLine="480"/>
              <w:rPr>
                <w:i/>
                <w:iCs/>
              </w:rPr>
            </w:pPr>
            <w:r w:rsidRPr="0034686B">
              <w:rPr>
                <w:i/>
                <w:iCs/>
              </w:rPr>
              <w:t>POD-20</w:t>
            </w:r>
          </w:p>
        </w:tc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A02C3A" w14:textId="77777777" w:rsidR="00BD61D3" w:rsidRPr="00BD2C04" w:rsidRDefault="00BD61D3" w:rsidP="003A3BE8">
            <w:pPr>
              <w:pStyle w:val="MDPI42tablebody"/>
              <w:ind w:firstLine="480"/>
            </w:pPr>
            <w:r w:rsidRPr="00BD2C04">
              <w:t>5’-AGTTGGGAGGTCTGGTTAGGG-3’</w:t>
            </w:r>
          </w:p>
        </w:tc>
        <w:tc>
          <w:tcPr>
            <w:tcW w:w="436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8CD8808" w14:textId="77777777" w:rsidR="00BD61D3" w:rsidRPr="00BD2C04" w:rsidRDefault="00BD61D3" w:rsidP="003A3BE8">
            <w:pPr>
              <w:pStyle w:val="MDPI42tablebody"/>
              <w:ind w:firstLine="480"/>
            </w:pPr>
            <w:r w:rsidRPr="00BD2C04">
              <w:t>5’-AGAGAGGAATTTGGGGTTGG-3’</w:t>
            </w:r>
          </w:p>
        </w:tc>
      </w:tr>
      <w:tr w:rsidR="00BD61D3" w:rsidRPr="00A3281C" w14:paraId="1C13C242" w14:textId="77777777" w:rsidTr="00BD61D3">
        <w:trPr>
          <w:trHeight w:val="276"/>
          <w:jc w:val="center"/>
        </w:trPr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C4B32C" w14:textId="77777777" w:rsidR="00BD61D3" w:rsidRPr="0034686B" w:rsidRDefault="00BD61D3" w:rsidP="003A3BE8">
            <w:pPr>
              <w:pStyle w:val="MDPI42tablebody"/>
              <w:ind w:firstLine="480"/>
              <w:rPr>
                <w:i/>
                <w:iCs/>
              </w:rPr>
            </w:pPr>
            <w:r w:rsidRPr="0034686B">
              <w:rPr>
                <w:i/>
                <w:iCs/>
              </w:rPr>
              <w:t>CAT</w:t>
            </w:r>
          </w:p>
        </w:tc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1A9931" w14:textId="77777777" w:rsidR="00BD61D3" w:rsidRPr="00BD2C04" w:rsidRDefault="00BD61D3" w:rsidP="003A3BE8">
            <w:pPr>
              <w:pStyle w:val="MDPI42tablebody"/>
              <w:ind w:firstLine="480"/>
            </w:pPr>
            <w:r w:rsidRPr="00BD2C04">
              <w:t>5’-TGCACAGGGATGAGGAGATAAA-3’</w:t>
            </w:r>
          </w:p>
        </w:tc>
        <w:tc>
          <w:tcPr>
            <w:tcW w:w="436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E73D087" w14:textId="77777777" w:rsidR="00BD61D3" w:rsidRPr="00BD2C04" w:rsidRDefault="00BD61D3" w:rsidP="003A3BE8">
            <w:pPr>
              <w:pStyle w:val="MDPI42tablebody"/>
              <w:ind w:firstLine="480"/>
            </w:pPr>
            <w:r w:rsidRPr="00BD2C04">
              <w:t>5’-TGAGAACAGCAGGAGGGATAGG-3’</w:t>
            </w:r>
          </w:p>
        </w:tc>
      </w:tr>
      <w:tr w:rsidR="00BD61D3" w:rsidRPr="00A3281C" w14:paraId="573EA1DA" w14:textId="77777777" w:rsidTr="00BD61D3">
        <w:trPr>
          <w:trHeight w:val="276"/>
          <w:jc w:val="center"/>
        </w:trPr>
        <w:tc>
          <w:tcPr>
            <w:tcW w:w="1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101114" w14:textId="77777777" w:rsidR="00BD61D3" w:rsidRPr="0034686B" w:rsidRDefault="00BD61D3" w:rsidP="003A3BE8">
            <w:pPr>
              <w:pStyle w:val="MDPI42tablebody"/>
              <w:ind w:firstLine="480"/>
              <w:rPr>
                <w:i/>
                <w:iCs/>
              </w:rPr>
            </w:pPr>
            <w:r w:rsidRPr="0034686B">
              <w:rPr>
                <w:i/>
                <w:iCs/>
              </w:rPr>
              <w:t>APX-1</w:t>
            </w:r>
          </w:p>
        </w:tc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6C0176" w14:textId="77777777" w:rsidR="00BD61D3" w:rsidRPr="00BD2C04" w:rsidRDefault="00BD61D3" w:rsidP="003A3BE8">
            <w:pPr>
              <w:pStyle w:val="MDPI42tablebody"/>
              <w:ind w:firstLine="480"/>
            </w:pPr>
            <w:r w:rsidRPr="00BD2C04">
              <w:t>5’-TGTGCTTGTGCTCAGCTCGT-3’</w:t>
            </w:r>
          </w:p>
        </w:tc>
        <w:tc>
          <w:tcPr>
            <w:tcW w:w="436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680D380" w14:textId="77777777" w:rsidR="00BD61D3" w:rsidRPr="00BD2C04" w:rsidRDefault="00BD61D3" w:rsidP="003A3BE8">
            <w:pPr>
              <w:pStyle w:val="MDPI42tablebody"/>
              <w:ind w:firstLine="480"/>
            </w:pPr>
            <w:r w:rsidRPr="00BD2C04">
              <w:t>5’-GTTGGGTAACACTTCGTCATTTTC-3’</w:t>
            </w:r>
          </w:p>
        </w:tc>
      </w:tr>
      <w:tr w:rsidR="00BD61D3" w:rsidRPr="00A3281C" w14:paraId="2856074F" w14:textId="77777777" w:rsidTr="00BD61D3">
        <w:trPr>
          <w:trHeight w:val="276"/>
          <w:jc w:val="center"/>
        </w:trPr>
        <w:tc>
          <w:tcPr>
            <w:tcW w:w="1681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18D4058F" w14:textId="77777777" w:rsidR="00BD61D3" w:rsidRPr="0034686B" w:rsidRDefault="00BD61D3" w:rsidP="003A3BE8">
            <w:pPr>
              <w:pStyle w:val="MDPI42tablebody"/>
              <w:ind w:firstLine="480"/>
              <w:rPr>
                <w:i/>
                <w:iCs/>
              </w:rPr>
            </w:pPr>
            <w:r>
              <w:rPr>
                <w:i/>
                <w:iCs/>
              </w:rPr>
              <w:t>Hs</w:t>
            </w:r>
            <w:r w:rsidRPr="0034686B">
              <w:rPr>
                <w:i/>
                <w:iCs/>
              </w:rPr>
              <w:t>DBF1</w:t>
            </w:r>
          </w:p>
        </w:tc>
        <w:tc>
          <w:tcPr>
            <w:tcW w:w="4252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18E5FEDE" w14:textId="77777777" w:rsidR="00BD61D3" w:rsidRPr="00BD2C04" w:rsidRDefault="00BD61D3" w:rsidP="003A3BE8">
            <w:pPr>
              <w:pStyle w:val="MDPI42tablebody"/>
              <w:ind w:firstLine="480"/>
            </w:pPr>
            <w:r w:rsidRPr="00BD2C04">
              <w:t>5’-TGTGAGAAGTGTGGAAGAGA-3’</w:t>
            </w:r>
          </w:p>
        </w:tc>
        <w:tc>
          <w:tcPr>
            <w:tcW w:w="4363" w:type="dxa"/>
            <w:gridSpan w:val="2"/>
            <w:tcBorders>
              <w:top w:val="nil"/>
              <w:left w:val="nil"/>
              <w:right w:val="nil"/>
            </w:tcBorders>
          </w:tcPr>
          <w:p w14:paraId="4A6F3BCD" w14:textId="77777777" w:rsidR="00BD61D3" w:rsidRPr="00BD2C04" w:rsidRDefault="00BD61D3" w:rsidP="003A3BE8">
            <w:pPr>
              <w:pStyle w:val="MDPI42tablebody"/>
              <w:ind w:firstLine="480"/>
            </w:pPr>
            <w:r w:rsidRPr="00BD2C04">
              <w:t>5’-GAGGAGAAGAATCGTCAGAATC-3’</w:t>
            </w:r>
          </w:p>
        </w:tc>
      </w:tr>
      <w:tr w:rsidR="00BD61D3" w:rsidRPr="00A3281C" w14:paraId="0D55DE89" w14:textId="77777777" w:rsidTr="005F14AA">
        <w:trPr>
          <w:trHeight w:val="276"/>
          <w:jc w:val="center"/>
        </w:trPr>
        <w:tc>
          <w:tcPr>
            <w:tcW w:w="168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</w:tcPr>
          <w:p w14:paraId="07632164" w14:textId="77777777" w:rsidR="00BD61D3" w:rsidRPr="0034686B" w:rsidRDefault="00BD61D3" w:rsidP="003A3BE8">
            <w:pPr>
              <w:pStyle w:val="MDPI42tablebody"/>
              <w:ind w:firstLine="480"/>
              <w:rPr>
                <w:i/>
                <w:iCs/>
              </w:rPr>
            </w:pPr>
            <w:proofErr w:type="spellStart"/>
            <w:r>
              <w:rPr>
                <w:i/>
                <w:iCs/>
              </w:rPr>
              <w:t>Hs</w:t>
            </w:r>
            <w:r w:rsidRPr="0034686B">
              <w:rPr>
                <w:i/>
                <w:iCs/>
              </w:rPr>
              <w:t>NCED</w:t>
            </w:r>
            <w:proofErr w:type="spellEnd"/>
          </w:p>
        </w:tc>
        <w:tc>
          <w:tcPr>
            <w:tcW w:w="425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</w:tcPr>
          <w:p w14:paraId="0104BBF2" w14:textId="77777777" w:rsidR="00BD61D3" w:rsidRPr="00BD2C04" w:rsidRDefault="00BD61D3" w:rsidP="003A3BE8">
            <w:pPr>
              <w:pStyle w:val="MDPI42tablebody"/>
              <w:ind w:firstLine="480"/>
            </w:pPr>
            <w:r w:rsidRPr="00BD2C04">
              <w:t>5’-ATCGCCTTCTTCCAGTCCTTCCA-3’</w:t>
            </w:r>
          </w:p>
        </w:tc>
        <w:tc>
          <w:tcPr>
            <w:tcW w:w="4363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2DAAD263" w14:textId="77777777" w:rsidR="00BD61D3" w:rsidRPr="00BD2C04" w:rsidRDefault="00BD61D3" w:rsidP="003A3BE8">
            <w:pPr>
              <w:pStyle w:val="MDPI42tablebody"/>
              <w:ind w:firstLine="480"/>
            </w:pPr>
            <w:r w:rsidRPr="00BD2C04">
              <w:t>5’-AGCCATAGCCGCCGTTCTCT-3’</w:t>
            </w:r>
          </w:p>
        </w:tc>
      </w:tr>
    </w:tbl>
    <w:p w14:paraId="1D38F802" w14:textId="77777777" w:rsidR="007B3276" w:rsidRPr="00BD61D3" w:rsidRDefault="007B3276" w:rsidP="00A8263F">
      <w:pPr>
        <w:ind w:firstLine="480"/>
      </w:pPr>
    </w:p>
    <w:sectPr w:rsidR="007B3276" w:rsidRPr="00BD61D3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934F99F" w14:textId="77777777" w:rsidR="00C12EF1" w:rsidRDefault="00C12EF1">
      <w:pPr>
        <w:ind w:firstLine="480"/>
      </w:pPr>
      <w:r>
        <w:separator/>
      </w:r>
    </w:p>
  </w:endnote>
  <w:endnote w:type="continuationSeparator" w:id="0">
    <w:p w14:paraId="13E7FE45" w14:textId="77777777" w:rsidR="00C12EF1" w:rsidRDefault="00C12EF1">
      <w:pPr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2F6412E" w14:textId="77777777" w:rsidR="00BD61D3" w:rsidRDefault="00BD61D3">
    <w:pPr>
      <w:pStyle w:val="a6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DEC7803" w14:textId="77777777" w:rsidR="00BD61D3" w:rsidRDefault="00BD61D3">
    <w:pPr>
      <w:pStyle w:val="a6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6F6918B" w14:textId="77777777" w:rsidR="00BD61D3" w:rsidRDefault="00BD61D3">
    <w:pPr>
      <w:pStyle w:val="a6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BBF0CED" w14:textId="77777777" w:rsidR="00C12EF1" w:rsidRDefault="00C12EF1">
      <w:pPr>
        <w:ind w:firstLine="480"/>
      </w:pPr>
      <w:r>
        <w:separator/>
      </w:r>
    </w:p>
  </w:footnote>
  <w:footnote w:type="continuationSeparator" w:id="0">
    <w:p w14:paraId="71562A67" w14:textId="77777777" w:rsidR="00C12EF1" w:rsidRDefault="00C12EF1">
      <w:pPr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0306BC2" w14:textId="77777777" w:rsidR="00BD61D3" w:rsidRDefault="00BD61D3">
    <w:pPr>
      <w:pStyle w:val="a4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2D9497A" w14:textId="77777777" w:rsidR="00BD61D3" w:rsidRPr="00BD61D3" w:rsidRDefault="00BD61D3" w:rsidP="00BD61D3">
    <w:pPr>
      <w:pStyle w:val="a4"/>
      <w:pBdr>
        <w:bottom w:val="single" w:sz="6" w:space="0" w:color="auto"/>
      </w:pBdr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FDD9AAE" w14:textId="77777777" w:rsidR="00BD61D3" w:rsidRDefault="00BD61D3">
    <w:pPr>
      <w:pStyle w:val="a4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MjM1Mjc0NrcEQgtDEyUdpeDU4uLM/DyQAqNaAB3jgrMsAAAA"/>
  </w:docVars>
  <w:rsids>
    <w:rsidRoot w:val="495E1784"/>
    <w:rsid w:val="005F14AA"/>
    <w:rsid w:val="007B3276"/>
    <w:rsid w:val="007E2A8E"/>
    <w:rsid w:val="00A8263F"/>
    <w:rsid w:val="00AD7066"/>
    <w:rsid w:val="00BD61D3"/>
    <w:rsid w:val="00C12EF1"/>
    <w:rsid w:val="495E1784"/>
    <w:rsid w:val="592C03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9972B3A"/>
  <w15:docId w15:val="{691E311F-AE21-47B6-9EBA-BF6F35157E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ind w:firstLineChars="200" w:firstLine="562"/>
      <w:jc w:val="both"/>
    </w:pPr>
    <w:rPr>
      <w:rFonts w:ascii="Times New Roman" w:eastAsia="宋体" w:hAnsi="Times New Roman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表格"/>
    <w:basedOn w:val="a"/>
    <w:qFormat/>
    <w:pPr>
      <w:widowControl/>
      <w:ind w:firstLineChars="0" w:firstLine="0"/>
      <w:jc w:val="center"/>
      <w:textAlignment w:val="bottom"/>
    </w:pPr>
    <w:rPr>
      <w:rFonts w:cs="Times New Roman"/>
      <w:color w:val="000000"/>
      <w:kern w:val="0"/>
      <w:sz w:val="16"/>
      <w:szCs w:val="16"/>
    </w:rPr>
  </w:style>
  <w:style w:type="paragraph" w:styleId="a4">
    <w:name w:val="header"/>
    <w:basedOn w:val="a"/>
    <w:link w:val="a5"/>
    <w:rsid w:val="00BD61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BD61D3"/>
    <w:rPr>
      <w:rFonts w:ascii="Times New Roman" w:eastAsia="宋体" w:hAnsi="Times New Roman"/>
      <w:kern w:val="2"/>
      <w:sz w:val="18"/>
      <w:szCs w:val="18"/>
    </w:rPr>
  </w:style>
  <w:style w:type="paragraph" w:styleId="a6">
    <w:name w:val="footer"/>
    <w:basedOn w:val="a"/>
    <w:link w:val="a7"/>
    <w:rsid w:val="00BD61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BD61D3"/>
    <w:rPr>
      <w:rFonts w:ascii="Times New Roman" w:eastAsia="宋体" w:hAnsi="Times New Roman"/>
      <w:kern w:val="2"/>
      <w:sz w:val="18"/>
      <w:szCs w:val="18"/>
    </w:rPr>
  </w:style>
  <w:style w:type="paragraph" w:customStyle="1" w:styleId="MDPI42tablebody">
    <w:name w:val="MDPI_4.2_table_body"/>
    <w:qFormat/>
    <w:rsid w:val="00BD61D3"/>
    <w:pPr>
      <w:jc w:val="center"/>
    </w:pPr>
    <w:rPr>
      <w:rFonts w:ascii="Times New Roman" w:eastAsia="Times New Roman" w:hAnsi="Times New Roman" w:cs="Times New Roman"/>
      <w:snapToGrid w:val="0"/>
      <w:color w:val="000000"/>
      <w:lang w:eastAsia="de-DE" w:bidi="en-US"/>
    </w:rPr>
  </w:style>
  <w:style w:type="paragraph" w:customStyle="1" w:styleId="MDPI51figurecaption">
    <w:name w:val="MDPI_5.1_figure_caption"/>
    <w:qFormat/>
    <w:rsid w:val="00BD61D3"/>
    <w:pPr>
      <w:jc w:val="both"/>
    </w:pPr>
    <w:rPr>
      <w:rFonts w:ascii="Times New Roman" w:eastAsia="Times New Roman" w:hAnsi="Times New Roman" w:cs="Times New Roman"/>
      <w:color w:val="000000"/>
      <w:lang w:eastAsia="de-DE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87</Words>
  <Characters>497</Characters>
  <Application>Microsoft Office Word</Application>
  <DocSecurity>0</DocSecurity>
  <Lines>4</Lines>
  <Paragraphs>1</Paragraphs>
  <ScaleCrop>false</ScaleCrop>
  <Company/>
  <LinksUpToDate>false</LinksUpToDate>
  <CharactersWithSpaces>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猫七菇凉胡同小象</dc:creator>
  <cp:lastModifiedBy>闫瑞阳</cp:lastModifiedBy>
  <cp:revision>6</cp:revision>
  <dcterms:created xsi:type="dcterms:W3CDTF">2021-07-13T05:45:00Z</dcterms:created>
  <dcterms:modified xsi:type="dcterms:W3CDTF">2023-04-21T05:45:00Z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62657BAF67014FC5A3A1AAD02A6EBD8F</vt:lpwstr>
  </property>
</Properties>
</file>