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C7F41" w14:textId="05F6083C" w:rsidR="00303711" w:rsidRPr="0010689C" w:rsidRDefault="00303711" w:rsidP="00303711">
      <w:pPr>
        <w:tabs>
          <w:tab w:val="left" w:pos="0"/>
        </w:tabs>
        <w:spacing w:line="480" w:lineRule="auto"/>
        <w:jc w:val="both"/>
        <w:rPr>
          <w:rFonts w:ascii="Arial" w:hAnsi="Arial" w:cs="Arial"/>
          <w:color w:val="000000" w:themeColor="text1"/>
        </w:rPr>
      </w:pPr>
      <w:r w:rsidRPr="0010689C">
        <w:rPr>
          <w:rFonts w:ascii="Arial" w:hAnsi="Arial" w:cs="Arial"/>
        </w:rPr>
        <w:t xml:space="preserve">Table </w:t>
      </w:r>
      <w:r w:rsidR="00AC71C4" w:rsidRPr="0010689C">
        <w:rPr>
          <w:rFonts w:ascii="Arial" w:hAnsi="Arial" w:cs="Arial"/>
        </w:rPr>
        <w:t>S1</w:t>
      </w:r>
      <w:r w:rsidRPr="0010689C">
        <w:rPr>
          <w:rFonts w:ascii="Arial" w:hAnsi="Arial" w:cs="Arial"/>
        </w:rPr>
        <w:t xml:space="preserve"> – Number of reported cases of HIV/AIDS by the main possible forms of HIV transmission, 2008-2016.</w:t>
      </w:r>
    </w:p>
    <w:tbl>
      <w:tblPr>
        <w:tblStyle w:val="TableGrid"/>
        <w:tblW w:w="8790" w:type="dxa"/>
        <w:tblInd w:w="0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5"/>
        <w:gridCol w:w="1092"/>
        <w:gridCol w:w="1450"/>
        <w:gridCol w:w="1457"/>
        <w:gridCol w:w="1276"/>
      </w:tblGrid>
      <w:tr w:rsidR="00303711" w:rsidRPr="0010689C" w14:paraId="4222458B" w14:textId="77777777" w:rsidTr="005272FE">
        <w:tc>
          <w:tcPr>
            <w:tcW w:w="3514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9AABC8C" w14:textId="77777777" w:rsidR="00303711" w:rsidRPr="0010689C" w:rsidRDefault="00303711" w:rsidP="005272FE">
            <w:pPr>
              <w:rPr>
                <w:rFonts w:ascii="Arial" w:hAnsi="Arial" w:cs="Arial"/>
              </w:rPr>
            </w:pPr>
          </w:p>
          <w:p w14:paraId="56104231" w14:textId="77777777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ROUTES OF HIV TRANSMISSION</w:t>
            </w:r>
          </w:p>
        </w:tc>
        <w:tc>
          <w:tcPr>
            <w:tcW w:w="5275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8C82AE4" w14:textId="2D2B71BD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AGE (YEARS)</w:t>
            </w:r>
          </w:p>
        </w:tc>
      </w:tr>
      <w:tr w:rsidR="00303711" w:rsidRPr="0010689C" w14:paraId="72E50149" w14:textId="77777777" w:rsidTr="005272FE">
        <w:tc>
          <w:tcPr>
            <w:tcW w:w="3514" w:type="dxa"/>
            <w:vMerge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7D2C1BC" w14:textId="77777777" w:rsidR="00303711" w:rsidRPr="0010689C" w:rsidRDefault="00303711" w:rsidP="005272FE">
            <w:pPr>
              <w:rPr>
                <w:rFonts w:ascii="Arial" w:hAnsi="Arial" w:cs="Arial"/>
                <w:b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B5F13C7" w14:textId="77777777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0-14</w:t>
            </w:r>
          </w:p>
          <w:p w14:paraId="798681E5" w14:textId="77777777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(n=961)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8322EC5" w14:textId="77777777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15-44</w:t>
            </w:r>
          </w:p>
          <w:p w14:paraId="783909B7" w14:textId="5C5114BE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(n=57</w:t>
            </w:r>
            <w:r w:rsidR="00161E34" w:rsidRPr="0010689C">
              <w:rPr>
                <w:rFonts w:ascii="Arial" w:hAnsi="Arial" w:cs="Arial"/>
                <w:b/>
              </w:rPr>
              <w:t>.</w:t>
            </w:r>
            <w:r w:rsidRPr="0010689C">
              <w:rPr>
                <w:rFonts w:ascii="Arial" w:hAnsi="Arial" w:cs="Arial"/>
                <w:b/>
              </w:rPr>
              <w:t>233)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F369CA1" w14:textId="77777777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45-64</w:t>
            </w:r>
          </w:p>
          <w:p w14:paraId="2D239CBD" w14:textId="7F1E5CB5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(n=13</w:t>
            </w:r>
            <w:r w:rsidR="00161E34" w:rsidRPr="0010689C">
              <w:rPr>
                <w:rFonts w:ascii="Arial" w:hAnsi="Arial" w:cs="Arial"/>
                <w:b/>
              </w:rPr>
              <w:t>,</w:t>
            </w:r>
            <w:r w:rsidRPr="0010689C">
              <w:rPr>
                <w:rFonts w:ascii="Arial" w:hAnsi="Arial" w:cs="Arial"/>
                <w:b/>
              </w:rPr>
              <w:t>425)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A40C6BE" w14:textId="77777777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65+</w:t>
            </w:r>
          </w:p>
          <w:p w14:paraId="321536D3" w14:textId="77777777" w:rsidR="00303711" w:rsidRPr="0010689C" w:rsidRDefault="00303711" w:rsidP="005272FE">
            <w:pPr>
              <w:jc w:val="center"/>
              <w:rPr>
                <w:rFonts w:ascii="Arial" w:hAnsi="Arial" w:cs="Arial"/>
                <w:b/>
              </w:rPr>
            </w:pPr>
            <w:r w:rsidRPr="0010689C">
              <w:rPr>
                <w:rFonts w:ascii="Arial" w:hAnsi="Arial" w:cs="Arial"/>
                <w:b/>
              </w:rPr>
              <w:t>(n=1,375)</w:t>
            </w:r>
          </w:p>
        </w:tc>
      </w:tr>
      <w:tr w:rsidR="00303711" w:rsidRPr="0010689C" w14:paraId="149F0636" w14:textId="77777777" w:rsidTr="005272FE">
        <w:tc>
          <w:tcPr>
            <w:tcW w:w="3514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66F360B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Occupational accident</w:t>
            </w:r>
          </w:p>
        </w:tc>
        <w:tc>
          <w:tcPr>
            <w:tcW w:w="1092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3792CD3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</w:t>
            </w:r>
          </w:p>
        </w:tc>
        <w:tc>
          <w:tcPr>
            <w:tcW w:w="1450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AB9528C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54</w:t>
            </w:r>
          </w:p>
        </w:tc>
        <w:tc>
          <w:tcPr>
            <w:tcW w:w="1457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2A0B208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14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9DAA955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0</w:t>
            </w:r>
          </w:p>
        </w:tc>
      </w:tr>
      <w:tr w:rsidR="00303711" w:rsidRPr="0010689C" w14:paraId="11D032D7" w14:textId="77777777" w:rsidTr="005272FE"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BE0169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Men who have sex with men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8F10A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45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3C294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20,118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C9F94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2,357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2B541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129</w:t>
            </w:r>
          </w:p>
        </w:tc>
      </w:tr>
      <w:tr w:rsidR="00303711" w:rsidRPr="0010689C" w14:paraId="3DE96E3D" w14:textId="77777777" w:rsidTr="005272FE"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B2CBB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Heterosexual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2FFED7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193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05027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34,694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1FBE0A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10,456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A3F40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1,201</w:t>
            </w:r>
          </w:p>
        </w:tc>
      </w:tr>
      <w:tr w:rsidR="00303711" w:rsidRPr="0010689C" w14:paraId="1B2BE466" w14:textId="77777777" w:rsidTr="005272FE"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6FAE5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Vertical transmission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43E9C6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606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6C2ED1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79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CD241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2AE8A5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0</w:t>
            </w:r>
          </w:p>
        </w:tc>
      </w:tr>
      <w:tr w:rsidR="00303711" w:rsidRPr="0010689C" w14:paraId="3D2EBA6E" w14:textId="77777777" w:rsidTr="005272FE"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E5EA74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Organ transplants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605654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CCDD4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D0F47E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03B45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</w:t>
            </w:r>
          </w:p>
        </w:tc>
      </w:tr>
      <w:tr w:rsidR="00303711" w:rsidRPr="0010689C" w14:paraId="2D86DC95" w14:textId="77777777" w:rsidTr="005272FE"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2EB2C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Blood transfusions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4CF54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C282E9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2503BB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0CE3AA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3</w:t>
            </w:r>
          </w:p>
        </w:tc>
      </w:tr>
      <w:tr w:rsidR="00303711" w:rsidRPr="0010689C" w14:paraId="7BF08929" w14:textId="77777777" w:rsidTr="005272FE"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9024B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Injection Drug Use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9B9A3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035325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150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997D5F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6B7190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1</w:t>
            </w:r>
          </w:p>
        </w:tc>
      </w:tr>
      <w:tr w:rsidR="00303711" w14:paraId="3937791F" w14:textId="77777777" w:rsidTr="005272FE">
        <w:tc>
          <w:tcPr>
            <w:tcW w:w="3514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5CAE0CE" w14:textId="77777777" w:rsidR="00303711" w:rsidRPr="0010689C" w:rsidRDefault="00303711" w:rsidP="005272FE">
            <w:pPr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Ignored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31F22DD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94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C8964EF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2,086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DF1E6D5" w14:textId="77777777" w:rsidR="00303711" w:rsidRPr="0010689C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535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4317A8E" w14:textId="77777777" w:rsidR="00303711" w:rsidRDefault="00303711" w:rsidP="005272FE">
            <w:pPr>
              <w:jc w:val="center"/>
              <w:rPr>
                <w:rFonts w:ascii="Arial" w:hAnsi="Arial" w:cs="Arial"/>
              </w:rPr>
            </w:pPr>
            <w:r w:rsidRPr="0010689C">
              <w:rPr>
                <w:rFonts w:ascii="Arial" w:hAnsi="Arial" w:cs="Arial"/>
              </w:rPr>
              <w:t>39</w:t>
            </w:r>
          </w:p>
        </w:tc>
      </w:tr>
    </w:tbl>
    <w:p w14:paraId="202E6471" w14:textId="77777777" w:rsidR="00303711" w:rsidRDefault="00303711" w:rsidP="003037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14:paraId="4E94FA5D" w14:textId="77777777" w:rsidR="00C51DC7" w:rsidRDefault="0010689C"/>
    <w:sectPr w:rsidR="00C51DC7" w:rsidSect="00AA3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711"/>
    <w:rsid w:val="000662B2"/>
    <w:rsid w:val="0010689C"/>
    <w:rsid w:val="00161E34"/>
    <w:rsid w:val="00303711"/>
    <w:rsid w:val="00467E5B"/>
    <w:rsid w:val="00841357"/>
    <w:rsid w:val="00AA37B1"/>
    <w:rsid w:val="00AC71C4"/>
    <w:rsid w:val="00AF5570"/>
    <w:rsid w:val="00C40F77"/>
    <w:rsid w:val="00CF40DD"/>
    <w:rsid w:val="00D01F45"/>
    <w:rsid w:val="00E9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9DEAE"/>
  <w15:chartTrackingRefBased/>
  <w15:docId w15:val="{C9343E8F-DC25-ED44-8C33-CC5A9F347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03711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3711"/>
    <w:pPr>
      <w:jc w:val="both"/>
    </w:pPr>
    <w:rPr>
      <w:rFonts w:ascii="Arial" w:eastAsiaTheme="minorEastAsia" w:hAnsi="Arial" w:cs="Times New Roman"/>
      <w:color w:val="0D0D0D" w:themeColor="text1" w:themeTint="F2"/>
      <w:szCs w:val="22"/>
      <w:lang w:val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 Pinheiro</dc:creator>
  <cp:keywords/>
  <dc:description/>
  <cp:lastModifiedBy>Terri Scott</cp:lastModifiedBy>
  <cp:revision>2</cp:revision>
  <dcterms:created xsi:type="dcterms:W3CDTF">2021-01-15T15:55:00Z</dcterms:created>
  <dcterms:modified xsi:type="dcterms:W3CDTF">2021-01-15T15:55:00Z</dcterms:modified>
</cp:coreProperties>
</file>