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D9488E4" w14:textId="3078AE52" w:rsidR="003A066B" w:rsidRDefault="009B14DD" w:rsidP="009B14DD">
      <w:pPr>
        <w:pStyle w:val="NoSpacing"/>
        <w:jc w:val="center"/>
        <w:rPr>
          <w:rFonts w:ascii="Times New Roman" w:hAnsi="Times New Roman" w:cs="Times New Roman"/>
          <w:b/>
          <w:bCs/>
        </w:rPr>
      </w:pPr>
      <w:r w:rsidRPr="009B14DD">
        <w:rPr>
          <w:rFonts w:ascii="Times New Roman" w:hAnsi="Times New Roman" w:cs="Times New Roman"/>
          <w:b/>
          <w:bCs/>
        </w:rPr>
        <w:t>SUPPLEMENTARY INFORMATION</w:t>
      </w:r>
    </w:p>
    <w:p w14:paraId="20C43CB5" w14:textId="77777777" w:rsidR="009B14DD" w:rsidRPr="009B14DD" w:rsidRDefault="009B14DD" w:rsidP="009B14DD">
      <w:pPr>
        <w:pStyle w:val="NoSpacing"/>
        <w:jc w:val="center"/>
        <w:rPr>
          <w:rFonts w:ascii="Times New Roman" w:hAnsi="Times New Roman" w:cs="Times New Roman"/>
          <w:b/>
          <w:bCs/>
        </w:rPr>
      </w:pPr>
    </w:p>
    <w:p w14:paraId="58AD6C3D" w14:textId="2860B734" w:rsidR="009B14DD" w:rsidRDefault="009B14DD" w:rsidP="009B14DD">
      <w:pPr>
        <w:rPr>
          <w:rFonts w:ascii="Times New Roman" w:hAnsi="Times New Roman" w:cs="Times New Roman"/>
          <w:b/>
          <w:bCs/>
        </w:rPr>
      </w:pPr>
      <w:r>
        <w:rPr>
          <w:noProof/>
          <w:lang w:eastAsia="en-IN"/>
        </w:rPr>
        <w:drawing>
          <wp:inline distT="0" distB="0" distL="0" distR="0" wp14:anchorId="73B4F762" wp14:editId="07EB5E57">
            <wp:extent cx="5393840" cy="7875270"/>
            <wp:effectExtent l="19050" t="1905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88" t="3285" r="4498" b="2386"/>
                    <a:stretch/>
                  </pic:blipFill>
                  <pic:spPr bwMode="auto">
                    <a:xfrm>
                      <a:off x="0" y="0"/>
                      <a:ext cx="5427168" cy="792393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2AB92F" w14:textId="77777777" w:rsidR="009B14DD" w:rsidRDefault="009B14DD" w:rsidP="009B14D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00F127F" w14:textId="7DB50F29" w:rsidR="009B14DD" w:rsidRDefault="006630AB" w:rsidP="009B14DD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Figure </w:t>
      </w:r>
      <w:r w:rsidR="009B14DD">
        <w:rPr>
          <w:rFonts w:ascii="Times New Roman" w:hAnsi="Times New Roman" w:cs="Times New Roman"/>
          <w:sz w:val="20"/>
          <w:szCs w:val="20"/>
        </w:rPr>
        <w:t>S1:</w:t>
      </w:r>
      <w:r w:rsidR="009B14DD" w:rsidRPr="000F76E4">
        <w:rPr>
          <w:rFonts w:ascii="Times New Roman" w:hAnsi="Times New Roman" w:cs="Times New Roman"/>
          <w:sz w:val="20"/>
          <w:szCs w:val="20"/>
        </w:rPr>
        <w:t xml:space="preserve"> Satellite maps of </w:t>
      </w:r>
      <w:proofErr w:type="spellStart"/>
      <w:r w:rsidR="009B14DD" w:rsidRPr="000F76E4">
        <w:rPr>
          <w:rFonts w:ascii="Times New Roman" w:hAnsi="Times New Roman" w:cs="Times New Roman"/>
          <w:sz w:val="20"/>
          <w:szCs w:val="20"/>
        </w:rPr>
        <w:t>Chilika</w:t>
      </w:r>
      <w:proofErr w:type="spellEnd"/>
      <w:r w:rsidR="009B14DD" w:rsidRPr="000F76E4">
        <w:rPr>
          <w:rFonts w:ascii="Times New Roman" w:hAnsi="Times New Roman" w:cs="Times New Roman"/>
          <w:sz w:val="20"/>
          <w:szCs w:val="20"/>
        </w:rPr>
        <w:t xml:space="preserve"> Lake</w:t>
      </w:r>
    </w:p>
    <w:p w14:paraId="7850E7D3" w14:textId="77777777" w:rsidR="00736562" w:rsidRPr="000F76E4" w:rsidRDefault="00736562" w:rsidP="00736562">
      <w:pPr>
        <w:spacing w:before="240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lastRenderedPageBreak/>
        <w:t>Table S1:</w:t>
      </w:r>
      <w:r w:rsidRPr="000F76E4">
        <w:rPr>
          <w:rFonts w:ascii="Times New Roman" w:eastAsia="Times New Roman" w:hAnsi="Times New Roman" w:cs="Times New Roman"/>
          <w:sz w:val="20"/>
          <w:szCs w:val="20"/>
        </w:rPr>
        <w:t xml:space="preserve"> Data </w:t>
      </w:r>
      <w:r>
        <w:rPr>
          <w:rFonts w:ascii="Times New Roman" w:eastAsia="Times New Roman" w:hAnsi="Times New Roman" w:cs="Times New Roman"/>
          <w:sz w:val="20"/>
          <w:szCs w:val="20"/>
        </w:rPr>
        <w:t>collected</w:t>
      </w:r>
      <w:r w:rsidRPr="000F76E4">
        <w:rPr>
          <w:rFonts w:ascii="Times New Roman" w:eastAsia="Times New Roman" w:hAnsi="Times New Roman" w:cs="Times New Roman"/>
          <w:sz w:val="20"/>
          <w:szCs w:val="20"/>
        </w:rPr>
        <w:t xml:space="preserve"> and its </w:t>
      </w:r>
      <w:r>
        <w:rPr>
          <w:rFonts w:ascii="Times New Roman" w:eastAsia="Times New Roman" w:hAnsi="Times New Roman" w:cs="Times New Roman"/>
          <w:sz w:val="20"/>
          <w:szCs w:val="20"/>
        </w:rPr>
        <w:t>specifications</w:t>
      </w:r>
    </w:p>
    <w:tbl>
      <w:tblPr>
        <w:tblStyle w:val="PlainTable2"/>
        <w:tblW w:w="9214" w:type="dxa"/>
        <w:tblLayout w:type="fixed"/>
        <w:tblLook w:val="04A0" w:firstRow="1" w:lastRow="0" w:firstColumn="1" w:lastColumn="0" w:noHBand="0" w:noVBand="1"/>
      </w:tblPr>
      <w:tblGrid>
        <w:gridCol w:w="1535"/>
        <w:gridCol w:w="1535"/>
        <w:gridCol w:w="1536"/>
        <w:gridCol w:w="1536"/>
        <w:gridCol w:w="1536"/>
        <w:gridCol w:w="1536"/>
      </w:tblGrid>
      <w:tr w:rsidR="009B14DD" w:rsidRPr="0050679E" w14:paraId="0A18A7B8" w14:textId="77777777" w:rsidTr="0073656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5" w:type="dxa"/>
          </w:tcPr>
          <w:p w14:paraId="342684A0" w14:textId="77777777" w:rsidR="009B14DD" w:rsidRPr="00554D00" w:rsidRDefault="009B14DD" w:rsidP="007528F3">
            <w:pPr>
              <w:spacing w:after="120"/>
              <w:jc w:val="center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bookmarkStart w:id="0" w:name="_GoBack"/>
            <w:bookmarkEnd w:id="0"/>
            <w:r w:rsidRPr="00554D00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Satellite</w:t>
            </w:r>
          </w:p>
        </w:tc>
        <w:tc>
          <w:tcPr>
            <w:tcW w:w="1535" w:type="dxa"/>
          </w:tcPr>
          <w:p w14:paraId="44BABBFA" w14:textId="77777777" w:rsidR="009B14DD" w:rsidRPr="00554D00" w:rsidRDefault="009B14DD" w:rsidP="007528F3">
            <w:pPr>
              <w:spacing w:after="120"/>
              <w:jc w:val="center"/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554D00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Sensor</w:t>
            </w:r>
          </w:p>
        </w:tc>
        <w:tc>
          <w:tcPr>
            <w:tcW w:w="1536" w:type="dxa"/>
          </w:tcPr>
          <w:p w14:paraId="4ACA3518" w14:textId="77777777" w:rsidR="009B14DD" w:rsidRPr="00554D00" w:rsidRDefault="009B14DD" w:rsidP="007528F3">
            <w:pPr>
              <w:spacing w:after="120"/>
              <w:jc w:val="center"/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554D00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Acquisition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Date</w:t>
            </w:r>
          </w:p>
        </w:tc>
        <w:tc>
          <w:tcPr>
            <w:tcW w:w="1536" w:type="dxa"/>
          </w:tcPr>
          <w:p w14:paraId="4A63BA4D" w14:textId="77777777" w:rsidR="009B14DD" w:rsidRPr="00554D00" w:rsidRDefault="009B14DD" w:rsidP="007528F3">
            <w:pPr>
              <w:spacing w:after="120"/>
              <w:jc w:val="center"/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554D00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Band Combination</w:t>
            </w:r>
          </w:p>
        </w:tc>
        <w:tc>
          <w:tcPr>
            <w:tcW w:w="1536" w:type="dxa"/>
          </w:tcPr>
          <w:p w14:paraId="6EEEFAFB" w14:textId="77777777" w:rsidR="009B14DD" w:rsidRPr="00554D00" w:rsidRDefault="009B14DD" w:rsidP="007528F3">
            <w:pPr>
              <w:spacing w:after="120"/>
              <w:jc w:val="center"/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554D00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Path / Row</w:t>
            </w:r>
          </w:p>
        </w:tc>
        <w:tc>
          <w:tcPr>
            <w:tcW w:w="1536" w:type="dxa"/>
          </w:tcPr>
          <w:p w14:paraId="611F554F" w14:textId="77777777" w:rsidR="009B14DD" w:rsidRPr="00554D00" w:rsidRDefault="009B14DD" w:rsidP="007528F3">
            <w:pPr>
              <w:spacing w:after="120"/>
              <w:jc w:val="center"/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554D00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Resolution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(m)</w:t>
            </w:r>
          </w:p>
        </w:tc>
      </w:tr>
      <w:tr w:rsidR="009B14DD" w:rsidRPr="0050679E" w14:paraId="729E7C55" w14:textId="77777777" w:rsidTr="007365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5" w:type="dxa"/>
          </w:tcPr>
          <w:p w14:paraId="6EE70686" w14:textId="77777777" w:rsidR="009B14DD" w:rsidRPr="00554D00" w:rsidRDefault="009B14DD" w:rsidP="007528F3">
            <w:pPr>
              <w:spacing w:after="120"/>
              <w:jc w:val="center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554D00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Landsat 5</w:t>
            </w:r>
          </w:p>
        </w:tc>
        <w:tc>
          <w:tcPr>
            <w:tcW w:w="1535" w:type="dxa"/>
          </w:tcPr>
          <w:p w14:paraId="2FF223DD" w14:textId="77777777" w:rsidR="009B14DD" w:rsidRPr="00554D00" w:rsidRDefault="009B14DD" w:rsidP="007528F3">
            <w:pPr>
              <w:spacing w:after="120"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554D00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TM</w:t>
            </w:r>
          </w:p>
        </w:tc>
        <w:tc>
          <w:tcPr>
            <w:tcW w:w="1536" w:type="dxa"/>
          </w:tcPr>
          <w:p w14:paraId="77569F63" w14:textId="77777777" w:rsidR="009B14DD" w:rsidRPr="00554D00" w:rsidRDefault="009B14DD" w:rsidP="007528F3">
            <w:pPr>
              <w:spacing w:after="120"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554D00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/03/</w:t>
            </w:r>
            <w:r w:rsidRPr="00554D00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1991</w:t>
            </w:r>
          </w:p>
        </w:tc>
        <w:tc>
          <w:tcPr>
            <w:tcW w:w="1536" w:type="dxa"/>
          </w:tcPr>
          <w:p w14:paraId="512D8B74" w14:textId="77777777" w:rsidR="009B14DD" w:rsidRPr="00554D00" w:rsidRDefault="009B14DD" w:rsidP="007528F3">
            <w:pPr>
              <w:spacing w:after="120"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554D00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1,2,3,4,5,7</w:t>
            </w:r>
          </w:p>
        </w:tc>
        <w:tc>
          <w:tcPr>
            <w:tcW w:w="1536" w:type="dxa"/>
          </w:tcPr>
          <w:p w14:paraId="5B4BCFF5" w14:textId="77777777" w:rsidR="009B14DD" w:rsidRPr="00554D00" w:rsidRDefault="009B14DD" w:rsidP="007528F3">
            <w:pPr>
              <w:spacing w:after="120"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554D00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140/46</w:t>
            </w:r>
          </w:p>
        </w:tc>
        <w:tc>
          <w:tcPr>
            <w:tcW w:w="1536" w:type="dxa"/>
          </w:tcPr>
          <w:p w14:paraId="0675DCA6" w14:textId="77777777" w:rsidR="009B14DD" w:rsidRPr="00554D00" w:rsidRDefault="009B14DD" w:rsidP="007528F3">
            <w:pPr>
              <w:spacing w:after="120"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554D00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30 x 30</w:t>
            </w:r>
          </w:p>
        </w:tc>
      </w:tr>
      <w:tr w:rsidR="009B14DD" w:rsidRPr="0050679E" w14:paraId="1B461A91" w14:textId="77777777" w:rsidTr="0073656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5" w:type="dxa"/>
          </w:tcPr>
          <w:p w14:paraId="4514B347" w14:textId="77777777" w:rsidR="009B14DD" w:rsidRPr="00554D00" w:rsidRDefault="009B14DD" w:rsidP="007528F3">
            <w:pPr>
              <w:spacing w:after="120"/>
              <w:jc w:val="center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554D00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Landsat 5</w:t>
            </w:r>
          </w:p>
        </w:tc>
        <w:tc>
          <w:tcPr>
            <w:tcW w:w="1535" w:type="dxa"/>
          </w:tcPr>
          <w:p w14:paraId="462E81EF" w14:textId="77777777" w:rsidR="009B14DD" w:rsidRPr="00554D00" w:rsidRDefault="009B14DD" w:rsidP="007528F3">
            <w:pPr>
              <w:spacing w:after="120"/>
              <w:jc w:val="center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554D00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TM</w:t>
            </w:r>
          </w:p>
        </w:tc>
        <w:tc>
          <w:tcPr>
            <w:tcW w:w="1536" w:type="dxa"/>
          </w:tcPr>
          <w:p w14:paraId="013B912F" w14:textId="77777777" w:rsidR="009B14DD" w:rsidRPr="00554D00" w:rsidRDefault="009B14DD" w:rsidP="007528F3">
            <w:pPr>
              <w:spacing w:after="120"/>
              <w:jc w:val="center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554D00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/04/</w:t>
            </w:r>
            <w:r w:rsidRPr="00554D00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1996</w:t>
            </w:r>
          </w:p>
        </w:tc>
        <w:tc>
          <w:tcPr>
            <w:tcW w:w="1536" w:type="dxa"/>
          </w:tcPr>
          <w:p w14:paraId="653D6601" w14:textId="77777777" w:rsidR="009B14DD" w:rsidRPr="00554D00" w:rsidRDefault="009B14DD" w:rsidP="007528F3">
            <w:pPr>
              <w:spacing w:after="120"/>
              <w:jc w:val="center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554D00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1,2,3,4,5,7</w:t>
            </w:r>
          </w:p>
        </w:tc>
        <w:tc>
          <w:tcPr>
            <w:tcW w:w="1536" w:type="dxa"/>
          </w:tcPr>
          <w:p w14:paraId="7F7F1B76" w14:textId="77777777" w:rsidR="009B14DD" w:rsidRPr="00554D00" w:rsidRDefault="009B14DD" w:rsidP="007528F3">
            <w:pPr>
              <w:spacing w:after="120"/>
              <w:jc w:val="center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554D00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140/46</w:t>
            </w:r>
          </w:p>
        </w:tc>
        <w:tc>
          <w:tcPr>
            <w:tcW w:w="1536" w:type="dxa"/>
          </w:tcPr>
          <w:p w14:paraId="4A4D8723" w14:textId="77777777" w:rsidR="009B14DD" w:rsidRPr="00554D00" w:rsidRDefault="009B14DD" w:rsidP="007528F3">
            <w:pPr>
              <w:spacing w:after="120"/>
              <w:jc w:val="center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554D00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30 x 30</w:t>
            </w:r>
          </w:p>
        </w:tc>
      </w:tr>
      <w:tr w:rsidR="009B14DD" w:rsidRPr="0050679E" w14:paraId="17F1B2A7" w14:textId="77777777" w:rsidTr="007365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5" w:type="dxa"/>
          </w:tcPr>
          <w:p w14:paraId="6B75DFC6" w14:textId="77777777" w:rsidR="009B14DD" w:rsidRPr="00554D00" w:rsidRDefault="009B14DD" w:rsidP="007528F3">
            <w:pPr>
              <w:spacing w:after="120"/>
              <w:jc w:val="center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554D00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Landsat 5</w:t>
            </w:r>
          </w:p>
        </w:tc>
        <w:tc>
          <w:tcPr>
            <w:tcW w:w="1535" w:type="dxa"/>
          </w:tcPr>
          <w:p w14:paraId="2416AA7D" w14:textId="77777777" w:rsidR="009B14DD" w:rsidRPr="00554D00" w:rsidRDefault="009B14DD" w:rsidP="007528F3">
            <w:pPr>
              <w:spacing w:after="120"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554D00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TM</w:t>
            </w:r>
          </w:p>
        </w:tc>
        <w:tc>
          <w:tcPr>
            <w:tcW w:w="1536" w:type="dxa"/>
          </w:tcPr>
          <w:p w14:paraId="1497451F" w14:textId="77777777" w:rsidR="009B14DD" w:rsidRPr="00554D00" w:rsidRDefault="009B14DD" w:rsidP="007528F3">
            <w:pPr>
              <w:spacing w:after="120"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554D00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/03/</w:t>
            </w:r>
            <w:r w:rsidRPr="00554D00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2001</w:t>
            </w:r>
          </w:p>
        </w:tc>
        <w:tc>
          <w:tcPr>
            <w:tcW w:w="1536" w:type="dxa"/>
          </w:tcPr>
          <w:p w14:paraId="0A436339" w14:textId="77777777" w:rsidR="009B14DD" w:rsidRPr="00554D00" w:rsidRDefault="009B14DD" w:rsidP="007528F3">
            <w:pPr>
              <w:spacing w:after="120"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554D00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1,2,3,4,5,7</w:t>
            </w:r>
          </w:p>
        </w:tc>
        <w:tc>
          <w:tcPr>
            <w:tcW w:w="1536" w:type="dxa"/>
          </w:tcPr>
          <w:p w14:paraId="56423495" w14:textId="77777777" w:rsidR="009B14DD" w:rsidRPr="00554D00" w:rsidRDefault="009B14DD" w:rsidP="007528F3">
            <w:pPr>
              <w:spacing w:after="120"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554D00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140/46</w:t>
            </w:r>
          </w:p>
        </w:tc>
        <w:tc>
          <w:tcPr>
            <w:tcW w:w="1536" w:type="dxa"/>
          </w:tcPr>
          <w:p w14:paraId="44E81EC8" w14:textId="77777777" w:rsidR="009B14DD" w:rsidRPr="00554D00" w:rsidRDefault="009B14DD" w:rsidP="007528F3">
            <w:pPr>
              <w:spacing w:after="120"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554D00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30 x 30</w:t>
            </w:r>
          </w:p>
        </w:tc>
      </w:tr>
      <w:tr w:rsidR="009B14DD" w:rsidRPr="0050679E" w14:paraId="206CD0D3" w14:textId="77777777" w:rsidTr="0073656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5" w:type="dxa"/>
          </w:tcPr>
          <w:p w14:paraId="2E5F7BE6" w14:textId="77777777" w:rsidR="009B14DD" w:rsidRPr="00554D00" w:rsidRDefault="009B14DD" w:rsidP="007528F3">
            <w:pPr>
              <w:spacing w:after="120"/>
              <w:jc w:val="center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554D00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Landsat 5</w:t>
            </w:r>
          </w:p>
        </w:tc>
        <w:tc>
          <w:tcPr>
            <w:tcW w:w="1535" w:type="dxa"/>
          </w:tcPr>
          <w:p w14:paraId="2020E81F" w14:textId="77777777" w:rsidR="009B14DD" w:rsidRPr="00554D00" w:rsidRDefault="009B14DD" w:rsidP="007528F3">
            <w:pPr>
              <w:spacing w:after="120"/>
              <w:jc w:val="center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554D00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TM</w:t>
            </w:r>
          </w:p>
        </w:tc>
        <w:tc>
          <w:tcPr>
            <w:tcW w:w="1536" w:type="dxa"/>
          </w:tcPr>
          <w:p w14:paraId="29759E44" w14:textId="77777777" w:rsidR="009B14DD" w:rsidRPr="00554D00" w:rsidRDefault="009B14DD" w:rsidP="007528F3">
            <w:pPr>
              <w:spacing w:after="120"/>
              <w:jc w:val="center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554D00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/05/</w:t>
            </w:r>
            <w:r w:rsidRPr="00554D00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2006</w:t>
            </w:r>
          </w:p>
        </w:tc>
        <w:tc>
          <w:tcPr>
            <w:tcW w:w="1536" w:type="dxa"/>
          </w:tcPr>
          <w:p w14:paraId="2045689A" w14:textId="77777777" w:rsidR="009B14DD" w:rsidRPr="00554D00" w:rsidRDefault="009B14DD" w:rsidP="007528F3">
            <w:pPr>
              <w:spacing w:after="120"/>
              <w:jc w:val="center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554D00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1,2,3,4,5,7</w:t>
            </w:r>
          </w:p>
        </w:tc>
        <w:tc>
          <w:tcPr>
            <w:tcW w:w="1536" w:type="dxa"/>
          </w:tcPr>
          <w:p w14:paraId="21CAA3E1" w14:textId="77777777" w:rsidR="009B14DD" w:rsidRPr="00554D00" w:rsidRDefault="009B14DD" w:rsidP="007528F3">
            <w:pPr>
              <w:spacing w:after="120"/>
              <w:jc w:val="center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554D00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140/46</w:t>
            </w:r>
          </w:p>
        </w:tc>
        <w:tc>
          <w:tcPr>
            <w:tcW w:w="1536" w:type="dxa"/>
          </w:tcPr>
          <w:p w14:paraId="75FDB099" w14:textId="77777777" w:rsidR="009B14DD" w:rsidRPr="00554D00" w:rsidRDefault="009B14DD" w:rsidP="007528F3">
            <w:pPr>
              <w:spacing w:after="120"/>
              <w:jc w:val="center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554D00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30 x 30</w:t>
            </w:r>
          </w:p>
        </w:tc>
      </w:tr>
      <w:tr w:rsidR="009B14DD" w:rsidRPr="0050679E" w14:paraId="6D610A81" w14:textId="77777777" w:rsidTr="007365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5" w:type="dxa"/>
          </w:tcPr>
          <w:p w14:paraId="0993F038" w14:textId="77777777" w:rsidR="009B14DD" w:rsidRPr="00554D00" w:rsidRDefault="009B14DD" w:rsidP="007528F3">
            <w:pPr>
              <w:spacing w:after="120"/>
              <w:jc w:val="center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554D00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Landsat 5</w:t>
            </w:r>
          </w:p>
        </w:tc>
        <w:tc>
          <w:tcPr>
            <w:tcW w:w="1535" w:type="dxa"/>
          </w:tcPr>
          <w:p w14:paraId="0B73455A" w14:textId="77777777" w:rsidR="009B14DD" w:rsidRPr="00554D00" w:rsidRDefault="009B14DD" w:rsidP="007528F3">
            <w:pPr>
              <w:spacing w:after="120"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554D00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TM</w:t>
            </w:r>
          </w:p>
        </w:tc>
        <w:tc>
          <w:tcPr>
            <w:tcW w:w="1536" w:type="dxa"/>
          </w:tcPr>
          <w:p w14:paraId="6038393A" w14:textId="77777777" w:rsidR="009B14DD" w:rsidRPr="00554D00" w:rsidRDefault="009B14DD" w:rsidP="007528F3">
            <w:pPr>
              <w:spacing w:after="120"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554D00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/03/</w:t>
            </w:r>
            <w:r w:rsidRPr="00554D00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2011</w:t>
            </w:r>
          </w:p>
        </w:tc>
        <w:tc>
          <w:tcPr>
            <w:tcW w:w="1536" w:type="dxa"/>
          </w:tcPr>
          <w:p w14:paraId="67F8545D" w14:textId="77777777" w:rsidR="009B14DD" w:rsidRPr="00554D00" w:rsidRDefault="009B14DD" w:rsidP="007528F3">
            <w:pPr>
              <w:spacing w:after="120"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554D00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1,2,3,4,5,7</w:t>
            </w:r>
          </w:p>
        </w:tc>
        <w:tc>
          <w:tcPr>
            <w:tcW w:w="1536" w:type="dxa"/>
          </w:tcPr>
          <w:p w14:paraId="3CC95C03" w14:textId="77777777" w:rsidR="009B14DD" w:rsidRPr="00554D00" w:rsidRDefault="009B14DD" w:rsidP="007528F3">
            <w:pPr>
              <w:spacing w:after="120"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554D00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140/46</w:t>
            </w:r>
          </w:p>
        </w:tc>
        <w:tc>
          <w:tcPr>
            <w:tcW w:w="1536" w:type="dxa"/>
          </w:tcPr>
          <w:p w14:paraId="13DBABF8" w14:textId="77777777" w:rsidR="009B14DD" w:rsidRPr="00554D00" w:rsidRDefault="009B14DD" w:rsidP="007528F3">
            <w:pPr>
              <w:spacing w:after="120"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554D00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30 x 30</w:t>
            </w:r>
          </w:p>
        </w:tc>
      </w:tr>
      <w:tr w:rsidR="009B14DD" w:rsidRPr="0050679E" w14:paraId="75399714" w14:textId="77777777" w:rsidTr="0073656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5" w:type="dxa"/>
          </w:tcPr>
          <w:p w14:paraId="3EDCE6A8" w14:textId="77777777" w:rsidR="009B14DD" w:rsidRPr="00554D00" w:rsidRDefault="009B14DD" w:rsidP="007528F3">
            <w:pPr>
              <w:spacing w:after="120"/>
              <w:jc w:val="center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554D00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Landsat 8</w:t>
            </w:r>
          </w:p>
        </w:tc>
        <w:tc>
          <w:tcPr>
            <w:tcW w:w="1535" w:type="dxa"/>
          </w:tcPr>
          <w:p w14:paraId="3B89952C" w14:textId="77777777" w:rsidR="009B14DD" w:rsidRPr="00554D00" w:rsidRDefault="009B14DD" w:rsidP="007528F3">
            <w:pPr>
              <w:spacing w:after="120"/>
              <w:jc w:val="center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554D00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OLI</w:t>
            </w:r>
          </w:p>
        </w:tc>
        <w:tc>
          <w:tcPr>
            <w:tcW w:w="1536" w:type="dxa"/>
          </w:tcPr>
          <w:p w14:paraId="282C802B" w14:textId="77777777" w:rsidR="009B14DD" w:rsidRPr="00554D00" w:rsidRDefault="009B14DD" w:rsidP="007528F3">
            <w:pPr>
              <w:spacing w:after="120"/>
              <w:jc w:val="center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554D00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/04/</w:t>
            </w:r>
            <w:r w:rsidRPr="00554D00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2016</w:t>
            </w:r>
          </w:p>
        </w:tc>
        <w:tc>
          <w:tcPr>
            <w:tcW w:w="1536" w:type="dxa"/>
          </w:tcPr>
          <w:p w14:paraId="4E3DBA87" w14:textId="77777777" w:rsidR="009B14DD" w:rsidRPr="00554D00" w:rsidRDefault="009B14DD" w:rsidP="007528F3">
            <w:pPr>
              <w:spacing w:after="120"/>
              <w:jc w:val="center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554D00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1,2,3,4,5,6,7</w:t>
            </w:r>
          </w:p>
        </w:tc>
        <w:tc>
          <w:tcPr>
            <w:tcW w:w="1536" w:type="dxa"/>
          </w:tcPr>
          <w:p w14:paraId="31299CC5" w14:textId="77777777" w:rsidR="009B14DD" w:rsidRPr="00554D00" w:rsidRDefault="009B14DD" w:rsidP="007528F3">
            <w:pPr>
              <w:spacing w:after="120"/>
              <w:jc w:val="center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554D00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140/46</w:t>
            </w:r>
          </w:p>
        </w:tc>
        <w:tc>
          <w:tcPr>
            <w:tcW w:w="1536" w:type="dxa"/>
          </w:tcPr>
          <w:p w14:paraId="246FEF3C" w14:textId="77777777" w:rsidR="009B14DD" w:rsidRPr="00554D00" w:rsidRDefault="009B14DD" w:rsidP="007528F3">
            <w:pPr>
              <w:spacing w:after="120"/>
              <w:jc w:val="center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554D00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30 x 30</w:t>
            </w:r>
          </w:p>
        </w:tc>
      </w:tr>
      <w:tr w:rsidR="009B14DD" w:rsidRPr="0050679E" w14:paraId="713E6FC0" w14:textId="77777777" w:rsidTr="007365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5" w:type="dxa"/>
          </w:tcPr>
          <w:p w14:paraId="3D65C2A4" w14:textId="77777777" w:rsidR="009B14DD" w:rsidRPr="00554D00" w:rsidRDefault="009B14DD" w:rsidP="007528F3">
            <w:pPr>
              <w:spacing w:after="120"/>
              <w:jc w:val="center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554D00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Landsat 8</w:t>
            </w:r>
          </w:p>
        </w:tc>
        <w:tc>
          <w:tcPr>
            <w:tcW w:w="1535" w:type="dxa"/>
          </w:tcPr>
          <w:p w14:paraId="03E8E878" w14:textId="77777777" w:rsidR="009B14DD" w:rsidRPr="00554D00" w:rsidRDefault="009B14DD" w:rsidP="007528F3">
            <w:pPr>
              <w:spacing w:after="120"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554D00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OLI</w:t>
            </w:r>
          </w:p>
        </w:tc>
        <w:tc>
          <w:tcPr>
            <w:tcW w:w="1536" w:type="dxa"/>
          </w:tcPr>
          <w:p w14:paraId="192B03BC" w14:textId="77777777" w:rsidR="009B14DD" w:rsidRPr="00554D00" w:rsidRDefault="009B14DD" w:rsidP="007528F3">
            <w:pPr>
              <w:spacing w:after="120"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</w:t>
            </w:r>
            <w:r w:rsidRPr="00554D00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/03/</w:t>
            </w:r>
            <w:r w:rsidRPr="00554D00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2021</w:t>
            </w:r>
          </w:p>
        </w:tc>
        <w:tc>
          <w:tcPr>
            <w:tcW w:w="1536" w:type="dxa"/>
          </w:tcPr>
          <w:p w14:paraId="223B095B" w14:textId="77777777" w:rsidR="009B14DD" w:rsidRPr="00554D00" w:rsidRDefault="009B14DD" w:rsidP="007528F3">
            <w:pPr>
              <w:spacing w:after="120"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554D00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1,2,3,4,5,6,7</w:t>
            </w:r>
          </w:p>
        </w:tc>
        <w:tc>
          <w:tcPr>
            <w:tcW w:w="1536" w:type="dxa"/>
          </w:tcPr>
          <w:p w14:paraId="4DE2BB87" w14:textId="77777777" w:rsidR="009B14DD" w:rsidRPr="00554D00" w:rsidRDefault="009B14DD" w:rsidP="007528F3">
            <w:pPr>
              <w:spacing w:after="120"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554D00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140/46</w:t>
            </w:r>
          </w:p>
        </w:tc>
        <w:tc>
          <w:tcPr>
            <w:tcW w:w="1536" w:type="dxa"/>
          </w:tcPr>
          <w:p w14:paraId="0E411139" w14:textId="77777777" w:rsidR="009B14DD" w:rsidRPr="00554D00" w:rsidRDefault="009B14DD" w:rsidP="007528F3">
            <w:pPr>
              <w:spacing w:after="120"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554D00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30 x 30</w:t>
            </w:r>
          </w:p>
        </w:tc>
      </w:tr>
    </w:tbl>
    <w:p w14:paraId="4275D130" w14:textId="77777777" w:rsidR="009B14DD" w:rsidRPr="000F76E4" w:rsidRDefault="009B14DD" w:rsidP="009B14DD">
      <w:pPr>
        <w:jc w:val="center"/>
        <w:rPr>
          <w:rFonts w:ascii="Times New Roman" w:hAnsi="Times New Roman" w:cs="Times New Roman"/>
          <w:sz w:val="20"/>
          <w:szCs w:val="20"/>
        </w:rPr>
      </w:pPr>
    </w:p>
    <w:sectPr w:rsidR="009B14DD" w:rsidRPr="000F76E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14DD"/>
    <w:rsid w:val="002F2219"/>
    <w:rsid w:val="0033252F"/>
    <w:rsid w:val="003719E4"/>
    <w:rsid w:val="003A066B"/>
    <w:rsid w:val="003E50B0"/>
    <w:rsid w:val="004F1A9E"/>
    <w:rsid w:val="006630AB"/>
    <w:rsid w:val="00670F31"/>
    <w:rsid w:val="00736562"/>
    <w:rsid w:val="009B14DD"/>
    <w:rsid w:val="00C5321F"/>
    <w:rsid w:val="00C91698"/>
    <w:rsid w:val="00D00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418027"/>
  <w15:chartTrackingRefBased/>
  <w15:docId w15:val="{1B90B9FA-803A-422A-8D1A-02D511A45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B14DD"/>
    <w:rPr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4">
    <w:name w:val="Plain Table 4"/>
    <w:basedOn w:val="TableNormal"/>
    <w:uiPriority w:val="44"/>
    <w:rsid w:val="004F1A9E"/>
    <w:pPr>
      <w:spacing w:after="0" w:line="240" w:lineRule="auto"/>
      <w:jc w:val="center"/>
    </w:pPr>
    <w:rPr>
      <w:rFonts w:ascii="Times New Roman" w:hAnsi="Times New Roman"/>
      <w:sz w:val="24"/>
    </w:rPr>
    <w:tblPr>
      <w:tblStyleRowBandSize w:val="1"/>
      <w:tblStyleColBandSize w:val="1"/>
    </w:tblPr>
    <w:tcPr>
      <w:shd w:val="clear" w:color="auto" w:fill="D0CECE" w:themeFill="background2" w:themeFillShade="E6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NoSpacing">
    <w:name w:val="No Spacing"/>
    <w:uiPriority w:val="1"/>
    <w:qFormat/>
    <w:rsid w:val="009B14DD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9B14D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B14D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B14DD"/>
    <w:rPr>
      <w:kern w:val="0"/>
      <w:sz w:val="20"/>
      <w:szCs w:val="20"/>
    </w:rPr>
  </w:style>
  <w:style w:type="table" w:styleId="PlainTable2">
    <w:name w:val="Plain Table 2"/>
    <w:basedOn w:val="TableNormal"/>
    <w:uiPriority w:val="42"/>
    <w:rsid w:val="009B14DD"/>
    <w:pPr>
      <w:spacing w:after="0" w:line="240" w:lineRule="auto"/>
    </w:pPr>
    <w:rPr>
      <w:kern w:val="0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59EA3D-D042-4B0C-A2E4-C62C4F8839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84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Mithuna Rameshkumar</dc:creator>
  <cp:keywords/>
  <dc:description/>
  <cp:lastModifiedBy>b d</cp:lastModifiedBy>
  <cp:revision>3</cp:revision>
  <dcterms:created xsi:type="dcterms:W3CDTF">2023-06-15T12:46:00Z</dcterms:created>
  <dcterms:modified xsi:type="dcterms:W3CDTF">2023-06-16T06:58:00Z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http://www.zotero.org/styles/biotechnology-and-genetic-engineering-reviews</vt:lpwstr>
  </property>
  <property fmtid="{D5CDD505-2E9C-101B-9397-08002B2CF9AE}" pid="9" name="Mendeley Recent Style Name 3_1">
    <vt:lpwstr>Biotechnology and Genetic Engineering Reviews</vt:lpwstr>
  </property>
  <property fmtid="{D5CDD505-2E9C-101B-9397-08002B2CF9AE}" pid="10" name="Mendeley Recent Style Id 4_1">
    <vt:lpwstr>http://www.zotero.org/styles/catena</vt:lpwstr>
  </property>
  <property fmtid="{D5CDD505-2E9C-101B-9397-08002B2CF9AE}" pid="11" name="Mendeley Recent Style Name 4_1">
    <vt:lpwstr>Catena</vt:lpwstr>
  </property>
  <property fmtid="{D5CDD505-2E9C-101B-9397-08002B2CF9AE}" pid="12" name="Mendeley Recent Style Id 5_1">
    <vt:lpwstr>http://www.zotero.org/styles/chicago-author-date</vt:lpwstr>
  </property>
  <property fmtid="{D5CDD505-2E9C-101B-9397-08002B2CF9AE}" pid="13" name="Mendeley Recent Style Name 5_1">
    <vt:lpwstr>Chicago Manual of Style 17th edition (author-date)</vt:lpwstr>
  </property>
  <property fmtid="{D5CDD505-2E9C-101B-9397-08002B2CF9AE}" pid="14" name="Mendeley Recent Style Id 6_1">
    <vt:lpwstr>http://www.zotero.org/styles/harvard-cite-them-right</vt:lpwstr>
  </property>
  <property fmtid="{D5CDD505-2E9C-101B-9397-08002B2CF9AE}" pid="15" name="Mendeley Recent Style Name 6_1">
    <vt:lpwstr>Cite Them Right 11th edition - Harvard</vt:lpwstr>
  </property>
  <property fmtid="{D5CDD505-2E9C-101B-9397-08002B2CF9AE}" pid="16" name="Mendeley Recent Style Id 7_1">
    <vt:lpwstr>http://www.zotero.org/styles/elsevier-harvard</vt:lpwstr>
  </property>
  <property fmtid="{D5CDD505-2E9C-101B-9397-08002B2CF9AE}" pid="17" name="Mendeley Recent Style Name 7_1">
    <vt:lpwstr>Elsevier - Harvard (with titles)</vt:lpwstr>
  </property>
  <property fmtid="{D5CDD505-2E9C-101B-9397-08002B2CF9AE}" pid="18" name="Mendeley Recent Style Id 8_1">
    <vt:lpwstr>http://www.zotero.org/styles/ieee</vt:lpwstr>
  </property>
  <property fmtid="{D5CDD505-2E9C-101B-9397-08002B2CF9AE}" pid="19" name="Mendeley Recent Style Name 8_1">
    <vt:lpwstr>IEEE</vt:lpwstr>
  </property>
  <property fmtid="{D5CDD505-2E9C-101B-9397-08002B2CF9AE}" pid="20" name="Mendeley Recent Style Id 9_1">
    <vt:lpwstr>http://www.zotero.org/styles/international-journal-of-remote-sensing</vt:lpwstr>
  </property>
  <property fmtid="{D5CDD505-2E9C-101B-9397-08002B2CF9AE}" pid="21" name="Mendeley Recent Style Name 9_1">
    <vt:lpwstr>International Journal of Remote Sensing</vt:lpwstr>
  </property>
</Properties>
</file>