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4DF628" w14:textId="77777777" w:rsidR="009D4F48" w:rsidRPr="009D4F48" w:rsidRDefault="009D4F48" w:rsidP="009D4F48">
      <w:pPr>
        <w:rPr>
          <w:b/>
          <w:bCs/>
        </w:rPr>
      </w:pPr>
      <w:r w:rsidRPr="009D4F48">
        <w:rPr>
          <w:b/>
          <w:bCs/>
        </w:rPr>
        <w:t>Appendix A</w:t>
      </w:r>
    </w:p>
    <w:p w14:paraId="6FE942F5" w14:textId="77777777" w:rsidR="009D4F48" w:rsidRPr="001862C4" w:rsidRDefault="009D4F48" w:rsidP="009D4F48">
      <w:r w:rsidRPr="001862C4">
        <w:t>Interview schedule</w:t>
      </w:r>
    </w:p>
    <w:p w14:paraId="62BA9674" w14:textId="77777777" w:rsidR="009D4F48" w:rsidRPr="001862C4" w:rsidRDefault="009D4F48" w:rsidP="009D4F48">
      <w:r w:rsidRPr="001862C4">
        <w:t>Questions for Young stroke survivors:</w:t>
      </w:r>
    </w:p>
    <w:p w14:paraId="2B2ADE3F" w14:textId="77777777" w:rsidR="009D4F48" w:rsidRPr="001862C4" w:rsidRDefault="009D4F48" w:rsidP="009D4F48">
      <w:pPr>
        <w:numPr>
          <w:ilvl w:val="0"/>
          <w:numId w:val="1"/>
        </w:numPr>
        <w:contextualSpacing/>
      </w:pPr>
      <w:r w:rsidRPr="001862C4">
        <w:t>How was your condition discussed with you, from health carers, concerning the cause, recovery, and ongoing effects on your life?</w:t>
      </w:r>
    </w:p>
    <w:p w14:paraId="269CE543" w14:textId="77777777" w:rsidR="009D4F48" w:rsidRPr="001862C4" w:rsidRDefault="009D4F48" w:rsidP="009D4F48">
      <w:pPr>
        <w:numPr>
          <w:ilvl w:val="0"/>
          <w:numId w:val="1"/>
        </w:numPr>
        <w:contextualSpacing/>
      </w:pPr>
      <w:r w:rsidRPr="001862C4">
        <w:t>Can you tell me about your experience in hospital after your stroke?</w:t>
      </w:r>
    </w:p>
    <w:p w14:paraId="6C141507" w14:textId="77777777" w:rsidR="009D4F48" w:rsidRPr="001862C4" w:rsidRDefault="009D4F48" w:rsidP="009D4F48">
      <w:pPr>
        <w:numPr>
          <w:ilvl w:val="0"/>
          <w:numId w:val="1"/>
        </w:numPr>
        <w:contextualSpacing/>
      </w:pPr>
      <w:r w:rsidRPr="001862C4">
        <w:t>What did you like about your care in hospital?</w:t>
      </w:r>
    </w:p>
    <w:p w14:paraId="597797A4" w14:textId="77777777" w:rsidR="009D4F48" w:rsidRPr="001862C4" w:rsidRDefault="009D4F48" w:rsidP="009D4F48">
      <w:pPr>
        <w:numPr>
          <w:ilvl w:val="0"/>
          <w:numId w:val="1"/>
        </w:numPr>
        <w:contextualSpacing/>
      </w:pPr>
      <w:r w:rsidRPr="001862C4">
        <w:t>How could your hospital care have been improved?</w:t>
      </w:r>
    </w:p>
    <w:p w14:paraId="5C015035" w14:textId="77777777" w:rsidR="009D4F48" w:rsidRPr="001862C4" w:rsidRDefault="009D4F48" w:rsidP="009D4F48">
      <w:pPr>
        <w:numPr>
          <w:ilvl w:val="0"/>
          <w:numId w:val="1"/>
        </w:numPr>
        <w:contextualSpacing/>
      </w:pPr>
      <w:r w:rsidRPr="001862C4">
        <w:t>Have you experienced any bias in your treatment?</w:t>
      </w:r>
    </w:p>
    <w:p w14:paraId="396EF518" w14:textId="77777777" w:rsidR="009D4F48" w:rsidRPr="001862C4" w:rsidRDefault="009D4F48" w:rsidP="009D4F48">
      <w:pPr>
        <w:numPr>
          <w:ilvl w:val="0"/>
          <w:numId w:val="1"/>
        </w:numPr>
        <w:contextualSpacing/>
      </w:pPr>
      <w:r w:rsidRPr="001862C4">
        <w:t>How was your experience in rehabilitation?</w:t>
      </w:r>
    </w:p>
    <w:p w14:paraId="70BD6C83" w14:textId="77777777" w:rsidR="009D4F48" w:rsidRPr="001862C4" w:rsidRDefault="009D4F48" w:rsidP="009D4F48">
      <w:pPr>
        <w:numPr>
          <w:ilvl w:val="0"/>
          <w:numId w:val="1"/>
        </w:numPr>
        <w:contextualSpacing/>
      </w:pPr>
      <w:r w:rsidRPr="001862C4">
        <w:t>Do you have any unmet needs which could have been treated in hospital or rehab?</w:t>
      </w:r>
    </w:p>
    <w:p w14:paraId="2DF8D2C7" w14:textId="77777777" w:rsidR="009D4F48" w:rsidRPr="001862C4" w:rsidRDefault="009D4F48" w:rsidP="009D4F48">
      <w:pPr>
        <w:numPr>
          <w:ilvl w:val="0"/>
          <w:numId w:val="1"/>
        </w:numPr>
        <w:contextualSpacing/>
      </w:pPr>
      <w:r w:rsidRPr="001862C4">
        <w:t>How could your ongoing care be improved?</w:t>
      </w:r>
    </w:p>
    <w:p w14:paraId="3DBAF96E" w14:textId="77777777" w:rsidR="009D4F48" w:rsidRPr="001862C4" w:rsidRDefault="009D4F48" w:rsidP="009D4F48">
      <w:pPr>
        <w:numPr>
          <w:ilvl w:val="0"/>
          <w:numId w:val="1"/>
        </w:numPr>
        <w:contextualSpacing/>
      </w:pPr>
      <w:r w:rsidRPr="001862C4">
        <w:t>How has your age affected your treatment, and recovery?</w:t>
      </w:r>
    </w:p>
    <w:p w14:paraId="48FFC255" w14:textId="77777777" w:rsidR="009D4F48" w:rsidRPr="001862C4" w:rsidRDefault="009D4F48" w:rsidP="009D4F48">
      <w:pPr>
        <w:numPr>
          <w:ilvl w:val="0"/>
          <w:numId w:val="1"/>
        </w:numPr>
        <w:contextualSpacing/>
      </w:pPr>
      <w:r w:rsidRPr="001862C4">
        <w:t>Do you have anything further you want to share about your experience?</w:t>
      </w:r>
    </w:p>
    <w:p w14:paraId="494E8452" w14:textId="77777777" w:rsidR="00FC1C08" w:rsidRDefault="00C70791"/>
    <w:sectPr w:rsidR="00FC1C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5569EC"/>
    <w:multiLevelType w:val="hybridMultilevel"/>
    <w:tmpl w:val="CF82368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26079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F48"/>
    <w:rsid w:val="006440B2"/>
    <w:rsid w:val="009D4F48"/>
    <w:rsid w:val="00C23369"/>
    <w:rsid w:val="00C70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BDB21"/>
  <w15:chartTrackingRefBased/>
  <w15:docId w15:val="{1FCB2217-673E-455D-8CEF-E5DF80A6E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4F48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Mary.Bushell</dc:creator>
  <cp:keywords/>
  <dc:description/>
  <cp:lastModifiedBy>Mary.Bushell</cp:lastModifiedBy>
  <cp:revision>2</cp:revision>
  <dcterms:created xsi:type="dcterms:W3CDTF">2023-05-15T01:00:00Z</dcterms:created>
  <dcterms:modified xsi:type="dcterms:W3CDTF">2023-05-15T01:00:00Z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f6fef03-d487-4433-8e43-6b81c0a1b7be_Enabled">
    <vt:lpwstr>true</vt:lpwstr>
  </property>
  <property fmtid="{D5CDD505-2E9C-101B-9397-08002B2CF9AE}" pid="3" name="MSIP_Label_bf6fef03-d487-4433-8e43-6b81c0a1b7be_SetDate">
    <vt:lpwstr>2023-05-15T00:56:28Z</vt:lpwstr>
  </property>
  <property fmtid="{D5CDD505-2E9C-101B-9397-08002B2CF9AE}" pid="4" name="MSIP_Label_bf6fef03-d487-4433-8e43-6b81c0a1b7be_Method">
    <vt:lpwstr>Standard</vt:lpwstr>
  </property>
  <property fmtid="{D5CDD505-2E9C-101B-9397-08002B2CF9AE}" pid="5" name="MSIP_Label_bf6fef03-d487-4433-8e43-6b81c0a1b7be_Name">
    <vt:lpwstr>Unclassified</vt:lpwstr>
  </property>
  <property fmtid="{D5CDD505-2E9C-101B-9397-08002B2CF9AE}" pid="6" name="MSIP_Label_bf6fef03-d487-4433-8e43-6b81c0a1b7be_SiteId">
    <vt:lpwstr>1daf5147-a543-4707-a2fb-2acf0b2a3936</vt:lpwstr>
  </property>
  <property fmtid="{D5CDD505-2E9C-101B-9397-08002B2CF9AE}" pid="7" name="MSIP_Label_bf6fef03-d487-4433-8e43-6b81c0a1b7be_ActionId">
    <vt:lpwstr>03f4a48a-7379-425b-86c0-a2750a33d93b</vt:lpwstr>
  </property>
  <property fmtid="{D5CDD505-2E9C-101B-9397-08002B2CF9AE}" pid="8" name="MSIP_Label_bf6fef03-d487-4433-8e43-6b81c0a1b7be_ContentBits">
    <vt:lpwstr>0</vt:lpwstr>
  </property>
</Properties>
</file>