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A843C" w14:textId="4385839F" w:rsidR="006B009E" w:rsidRDefault="006B009E" w:rsidP="008162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0F5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F094E" w:rsidRPr="00FE30F5">
        <w:rPr>
          <w:rFonts w:ascii="Times New Roman" w:hAnsi="Times New Roman" w:cs="Times New Roman"/>
          <w:b/>
          <w:bCs/>
          <w:sz w:val="24"/>
          <w:szCs w:val="24"/>
        </w:rPr>
        <w:t>Information</w:t>
      </w:r>
    </w:p>
    <w:p w14:paraId="24256A8F" w14:textId="77777777" w:rsidR="006F6BF4" w:rsidRPr="00FE30F5" w:rsidRDefault="006F6BF4" w:rsidP="008162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58F987" w14:textId="4F3B2B1B" w:rsidR="009D15F9" w:rsidRPr="00E6614C" w:rsidRDefault="009D15F9" w:rsidP="0081625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6614C">
        <w:rPr>
          <w:rFonts w:ascii="Times New Roman" w:hAnsi="Times New Roman" w:cs="Times New Roman"/>
          <w:noProof/>
          <w:sz w:val="20"/>
          <w:szCs w:val="20"/>
          <w:lang w:eastAsia="en-US"/>
        </w:rPr>
        <w:drawing>
          <wp:inline distT="0" distB="0" distL="0" distR="0" wp14:anchorId="5DE20E10" wp14:editId="04C3E6A0">
            <wp:extent cx="2954965" cy="2926426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t="750"/>
                    <a:stretch/>
                  </pic:blipFill>
                  <pic:spPr bwMode="auto">
                    <a:xfrm>
                      <a:off x="0" y="0"/>
                      <a:ext cx="2970171" cy="294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4FAD21" w14:textId="77777777" w:rsidR="006F6BF4" w:rsidRDefault="006F6BF4" w:rsidP="0081625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36968B0" w14:textId="4A75BFE6" w:rsidR="009D15F9" w:rsidRPr="00E6614C" w:rsidRDefault="00BB1270" w:rsidP="008162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B1270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9D15F9" w:rsidRPr="00E6614C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9D15F9" w:rsidRPr="00E6614C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9D15F9" w:rsidRPr="00E6614C">
        <w:rPr>
          <w:rFonts w:ascii="Times New Roman" w:hAnsi="Times New Roman" w:cs="Times New Roman"/>
          <w:sz w:val="20"/>
          <w:szCs w:val="20"/>
        </w:rPr>
        <w:t xml:space="preserve"> Eigenvalues and contribution of each principal components to total explained variance as shown by principal component analysis.</w:t>
      </w:r>
    </w:p>
    <w:p w14:paraId="3368EC68" w14:textId="5B420F99" w:rsidR="00F810F9" w:rsidRPr="00E6614C" w:rsidRDefault="00F810F9" w:rsidP="008162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BF7C9B" w14:textId="77777777" w:rsidR="00F810F9" w:rsidRPr="00E6614C" w:rsidRDefault="00F810F9" w:rsidP="0081625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71C21DE" w14:textId="77777777" w:rsidR="00F810F9" w:rsidRPr="00E6614C" w:rsidRDefault="00F810F9" w:rsidP="0081625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6614C">
        <w:rPr>
          <w:noProof/>
          <w:sz w:val="20"/>
          <w:szCs w:val="20"/>
        </w:rPr>
        <w:drawing>
          <wp:inline distT="0" distB="0" distL="0" distR="0" wp14:anchorId="5F6D3135" wp14:editId="7B05A307">
            <wp:extent cx="4648984" cy="3071459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87" b="2056"/>
                    <a:stretch/>
                  </pic:blipFill>
                  <pic:spPr bwMode="auto">
                    <a:xfrm>
                      <a:off x="0" y="0"/>
                      <a:ext cx="4654882" cy="307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04C101" w14:textId="5358CF2A" w:rsidR="00F810F9" w:rsidRPr="00E6614C" w:rsidRDefault="00BB1270" w:rsidP="008162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614C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r w:rsidR="009E083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810F9" w:rsidRPr="00E6614C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9E083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F810F9" w:rsidRPr="00E6614C">
        <w:rPr>
          <w:rFonts w:ascii="Times New Roman" w:hAnsi="Times New Roman" w:cs="Times New Roman"/>
          <w:b/>
          <w:bCs/>
          <w:sz w:val="20"/>
          <w:szCs w:val="20"/>
        </w:rPr>
        <w:t xml:space="preserve">2 </w:t>
      </w:r>
      <w:r w:rsidR="00F810F9" w:rsidRPr="00E6614C">
        <w:rPr>
          <w:rFonts w:ascii="Times New Roman" w:hAnsi="Times New Roman" w:cs="Times New Roman"/>
          <w:sz w:val="20"/>
          <w:szCs w:val="20"/>
        </w:rPr>
        <w:t>Individual PCA score plot of yield traits clustered according to their similarity and dissimilarity at different sowing treatments. Colored ellipses (size determined by a 0.95-probability level) show the observations for the traits grouped by treatment. The explained amount of the total variance of the full data set is shown for each principal component. *See the abbreviations.</w:t>
      </w:r>
    </w:p>
    <w:p w14:paraId="105D34CE" w14:textId="585748B1" w:rsidR="00F810F9" w:rsidRPr="00E6614C" w:rsidRDefault="00F810F9" w:rsidP="008162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44A1C7" w14:textId="77777777" w:rsidR="006F6BF4" w:rsidRDefault="006F6BF4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25219640"/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278C9268" w14:textId="65B184E8" w:rsidR="00EF0F8E" w:rsidRDefault="00BB1270" w:rsidP="008162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614C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</w:t>
      </w:r>
      <w:r w:rsidR="009E0836">
        <w:rPr>
          <w:rFonts w:ascii="Times New Roman" w:hAnsi="Times New Roman"/>
          <w:b/>
          <w:bCs/>
          <w:color w:val="000000"/>
          <w:sz w:val="20"/>
        </w:rPr>
        <w:t xml:space="preserve"> </w:t>
      </w:r>
      <w:r w:rsidR="00EF0F8E" w:rsidRPr="00E6614C">
        <w:rPr>
          <w:rFonts w:ascii="Times New Roman" w:hAnsi="Times New Roman" w:cs="Times New Roman"/>
          <w:b/>
          <w:bCs/>
          <w:sz w:val="20"/>
          <w:szCs w:val="20"/>
        </w:rPr>
        <w:t>Table 1</w:t>
      </w:r>
      <w:r w:rsidR="00EF0F8E" w:rsidRPr="00E6614C">
        <w:rPr>
          <w:rFonts w:ascii="Times New Roman" w:hAnsi="Times New Roman" w:cs="Times New Roman"/>
          <w:sz w:val="20"/>
          <w:szCs w:val="20"/>
        </w:rPr>
        <w:t xml:space="preserve"> Days of occurrence of emergence (E), booting (B), anthesis (A), physiological maturity (</w:t>
      </w:r>
      <w:r w:rsidR="00394CEC" w:rsidRPr="00E6614C">
        <w:rPr>
          <w:rFonts w:ascii="Times New Roman" w:hAnsi="Times New Roman" w:cs="Times New Roman"/>
          <w:sz w:val="20"/>
          <w:szCs w:val="20"/>
        </w:rPr>
        <w:t>M</w:t>
      </w:r>
      <w:r w:rsidR="00EF0F8E" w:rsidRPr="00E6614C">
        <w:rPr>
          <w:rFonts w:ascii="Times New Roman" w:hAnsi="Times New Roman" w:cs="Times New Roman"/>
          <w:sz w:val="20"/>
          <w:szCs w:val="20"/>
        </w:rPr>
        <w:t>), Maximum, and Mean temperature from emergence to booting (E</w:t>
      </w:r>
      <w:r w:rsidR="00AF1467" w:rsidRPr="00E6614C">
        <w:rPr>
          <w:rFonts w:ascii="Times New Roman" w:hAnsi="Times New Roman" w:cs="Times New Roman"/>
          <w:sz w:val="20"/>
          <w:szCs w:val="20"/>
        </w:rPr>
        <w:t>-</w:t>
      </w:r>
      <w:r w:rsidR="00EF0F8E" w:rsidRPr="00E6614C">
        <w:rPr>
          <w:rFonts w:ascii="Times New Roman" w:hAnsi="Times New Roman" w:cs="Times New Roman"/>
          <w:sz w:val="20"/>
          <w:szCs w:val="20"/>
        </w:rPr>
        <w:t>B), booting to anthesis (B-A) and anthesis to physiological maturity (A-</w:t>
      </w:r>
      <w:r w:rsidR="00394CEC" w:rsidRPr="00E6614C">
        <w:rPr>
          <w:rFonts w:ascii="Times New Roman" w:hAnsi="Times New Roman" w:cs="Times New Roman"/>
          <w:sz w:val="20"/>
          <w:szCs w:val="20"/>
        </w:rPr>
        <w:t>M</w:t>
      </w:r>
      <w:r w:rsidR="00EF0F8E" w:rsidRPr="00E6614C">
        <w:rPr>
          <w:rFonts w:ascii="Times New Roman" w:hAnsi="Times New Roman" w:cs="Times New Roman"/>
          <w:sz w:val="20"/>
          <w:szCs w:val="20"/>
        </w:rPr>
        <w:t xml:space="preserve">) of wheat genotypes in </w:t>
      </w:r>
      <w:r w:rsidR="00085FB5" w:rsidRPr="00E6614C">
        <w:rPr>
          <w:rFonts w:ascii="Times New Roman" w:hAnsi="Times New Roman" w:cs="Times New Roman"/>
          <w:sz w:val="20"/>
          <w:szCs w:val="20"/>
        </w:rPr>
        <w:t>S</w:t>
      </w:r>
      <w:r w:rsidR="00EF0F8E" w:rsidRPr="00E6614C">
        <w:rPr>
          <w:rFonts w:ascii="Times New Roman" w:hAnsi="Times New Roman" w:cs="Times New Roman"/>
          <w:sz w:val="20"/>
          <w:szCs w:val="20"/>
        </w:rPr>
        <w:t xml:space="preserve">1 and </w:t>
      </w:r>
      <w:r w:rsidR="00085FB5" w:rsidRPr="00E6614C">
        <w:rPr>
          <w:rFonts w:ascii="Times New Roman" w:hAnsi="Times New Roman" w:cs="Times New Roman"/>
          <w:sz w:val="20"/>
          <w:szCs w:val="20"/>
        </w:rPr>
        <w:t>S2.</w:t>
      </w:r>
    </w:p>
    <w:p w14:paraId="69299D5C" w14:textId="77777777" w:rsidR="006F6BF4" w:rsidRPr="00E6614C" w:rsidRDefault="006F6BF4" w:rsidP="008162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67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83"/>
        <w:gridCol w:w="808"/>
        <w:gridCol w:w="812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785"/>
      </w:tblGrid>
      <w:tr w:rsidR="00864F06" w:rsidRPr="00E6614C" w14:paraId="3A92E76F" w14:textId="77777777" w:rsidTr="00BC6542">
        <w:trPr>
          <w:trHeight w:val="858"/>
          <w:jc w:val="center"/>
        </w:trPr>
        <w:tc>
          <w:tcPr>
            <w:tcW w:w="983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F5157E7" w14:textId="2DB4E08A" w:rsidR="00864F06" w:rsidRPr="00E6614C" w:rsidRDefault="00864F06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25219617"/>
            <w:bookmarkEnd w:id="0"/>
            <w:r w:rsidRPr="00E6614C">
              <w:rPr>
                <w:rFonts w:ascii="Times New Roman" w:hAnsi="Times New Roman" w:cs="Times New Roman"/>
                <w:sz w:val="20"/>
                <w:szCs w:val="20"/>
              </w:rPr>
              <w:t xml:space="preserve">Sowing </w:t>
            </w:r>
            <w:r w:rsidR="00085FB5" w:rsidRPr="00E6614C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6A2D1B2" w14:textId="77777777" w:rsidR="00864F06" w:rsidRPr="00E6614C" w:rsidRDefault="00864F06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Phenology (days)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F671BA5" w14:textId="77777777" w:rsidR="00864F06" w:rsidRPr="00E6614C" w:rsidRDefault="00864F06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 xml:space="preserve">Maximum </w:t>
            </w:r>
          </w:p>
          <w:p w14:paraId="3F538124" w14:textId="2F753B0D" w:rsidR="00864F06" w:rsidRPr="00E6614C" w:rsidRDefault="00864F06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temperature (°C)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FAFCE79" w14:textId="77777777" w:rsidR="002F020E" w:rsidRPr="00E6614C" w:rsidRDefault="00864F06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r w:rsidR="002F020E" w:rsidRPr="00E6614C">
              <w:rPr>
                <w:rFonts w:ascii="Times New Roman" w:hAnsi="Times New Roman" w:cs="Times New Roman"/>
                <w:sz w:val="20"/>
                <w:szCs w:val="20"/>
              </w:rPr>
              <w:t>imum</w:t>
            </w:r>
          </w:p>
          <w:p w14:paraId="018E1600" w14:textId="220BC8F8" w:rsidR="00864F06" w:rsidRPr="00E6614C" w:rsidRDefault="00864F06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temperature (°C)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72A4D" w14:textId="77777777" w:rsidR="002F020E" w:rsidRPr="00E6614C" w:rsidRDefault="00864F06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</w:p>
          <w:p w14:paraId="415AB14E" w14:textId="27ACCED3" w:rsidR="00864F06" w:rsidRPr="00E6614C" w:rsidRDefault="00864F06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temperature (°C)</w:t>
            </w:r>
          </w:p>
        </w:tc>
      </w:tr>
      <w:tr w:rsidR="001F36B1" w:rsidRPr="00E6614C" w14:paraId="14786C83" w14:textId="77777777" w:rsidTr="00BC6542">
        <w:trPr>
          <w:trHeight w:val="818"/>
          <w:jc w:val="center"/>
        </w:trPr>
        <w:tc>
          <w:tcPr>
            <w:tcW w:w="9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9F4A06" w14:textId="77777777" w:rsidR="00864F06" w:rsidRPr="00E6614C" w:rsidRDefault="00864F06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A005737" w14:textId="5EFA0975" w:rsidR="00864F06" w:rsidRPr="00E6614C" w:rsidRDefault="00864F06" w:rsidP="00816253">
            <w:pPr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E-B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A1EADE0" w14:textId="0143E04F" w:rsidR="00864F06" w:rsidRPr="00E6614C" w:rsidRDefault="00864F06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B-A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46013C7F" w14:textId="6D9E56FB" w:rsidR="00864F06" w:rsidRPr="00E6614C" w:rsidRDefault="00864F06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A-</w:t>
            </w:r>
            <w:r w:rsidR="00394CEC" w:rsidRPr="00E6614C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3E605" w14:textId="20ACF6B5" w:rsidR="00864F06" w:rsidRPr="00E6614C" w:rsidRDefault="00864F06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E-B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C458D" w14:textId="6B1B019B" w:rsidR="00864F06" w:rsidRPr="00E6614C" w:rsidRDefault="00864F06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B-A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5161B" w14:textId="6A0BCC6A" w:rsidR="00864F06" w:rsidRPr="00E6614C" w:rsidRDefault="00864F06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A-M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87AB0F9" w14:textId="022CFA8B" w:rsidR="00864F06" w:rsidRPr="00E6614C" w:rsidRDefault="00864F06" w:rsidP="00816253">
            <w:pPr>
              <w:spacing w:after="0" w:line="240" w:lineRule="auto"/>
              <w:ind w:left="-60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E-B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5E41C51" w14:textId="07828A34" w:rsidR="00864F06" w:rsidRPr="00E6614C" w:rsidRDefault="00864F06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B-A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B1F43CB" w14:textId="5EEF202D" w:rsidR="00864F06" w:rsidRPr="00E6614C" w:rsidRDefault="00864F06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A-</w:t>
            </w:r>
            <w:r w:rsidR="00394CEC" w:rsidRPr="00E6614C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9787997" w14:textId="08B85A5B" w:rsidR="00864F06" w:rsidRPr="00E6614C" w:rsidRDefault="00864F06" w:rsidP="00816253">
            <w:pPr>
              <w:spacing w:after="0" w:line="240" w:lineRule="auto"/>
              <w:ind w:left="-60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E-B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4DDD948F" w14:textId="32B5A0A5" w:rsidR="00864F06" w:rsidRPr="00E6614C" w:rsidRDefault="00864F06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B-A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489911B5" w14:textId="7A26B1ED" w:rsidR="00864F06" w:rsidRPr="00E6614C" w:rsidRDefault="00864F06" w:rsidP="00816253">
            <w:pPr>
              <w:spacing w:after="0" w:line="240" w:lineRule="auto"/>
              <w:ind w:left="-60" w:righ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A-</w:t>
            </w:r>
            <w:r w:rsidR="00394CEC" w:rsidRPr="00E6614C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1F36B1" w:rsidRPr="00E6614C" w14:paraId="2B313848" w14:textId="77777777" w:rsidTr="00BC6542">
        <w:trPr>
          <w:trHeight w:val="722"/>
          <w:jc w:val="center"/>
        </w:trPr>
        <w:tc>
          <w:tcPr>
            <w:tcW w:w="983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9239DD7" w14:textId="164970C9" w:rsidR="001F36B1" w:rsidRPr="00E6614C" w:rsidRDefault="001F36B1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S1</w:t>
            </w:r>
          </w:p>
        </w:tc>
        <w:tc>
          <w:tcPr>
            <w:tcW w:w="808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86815EA" w14:textId="173F979B" w:rsidR="001F36B1" w:rsidRPr="00E6614C" w:rsidRDefault="001F36B1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12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C1D9163" w14:textId="70DEEA4C" w:rsidR="001F36B1" w:rsidRPr="00E6614C" w:rsidRDefault="001F36B1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55F8BF0" w14:textId="3BFACF01" w:rsidR="001F36B1" w:rsidRPr="00E6614C" w:rsidRDefault="001F36B1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385E42C9" w14:textId="4B44B7CB" w:rsidR="001F36B1" w:rsidRPr="00E6614C" w:rsidRDefault="001F36B1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26.21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1334F329" w14:textId="192A1F25" w:rsidR="001F36B1" w:rsidRPr="00E6614C" w:rsidRDefault="001F36B1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24.42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71613313" w14:textId="3B5313AC" w:rsidR="001F36B1" w:rsidRPr="00E6614C" w:rsidRDefault="001F36B1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27.95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D882B2A" w14:textId="6C1131C6" w:rsidR="001F36B1" w:rsidRPr="00E6614C" w:rsidRDefault="001F36B1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18.14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BECADD8" w14:textId="2500D5E6" w:rsidR="001F36B1" w:rsidRPr="00E6614C" w:rsidRDefault="001F36B1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15.25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1D60B2B" w14:textId="61614178" w:rsidR="001F36B1" w:rsidRPr="00E6614C" w:rsidRDefault="001F36B1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18.48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B771FFB" w14:textId="10F7E154" w:rsidR="001F36B1" w:rsidRPr="00E6614C" w:rsidRDefault="001F36B1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22.17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4128BDE" w14:textId="75536E13" w:rsidR="001F36B1" w:rsidRPr="00E6614C" w:rsidRDefault="001F36B1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19.83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68CB084" w14:textId="74159E51" w:rsidR="001F36B1" w:rsidRPr="00E6614C" w:rsidRDefault="001F36B1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23.21</w:t>
            </w:r>
          </w:p>
        </w:tc>
      </w:tr>
      <w:tr w:rsidR="006F08F4" w:rsidRPr="00E6614C" w14:paraId="080F771A" w14:textId="77777777" w:rsidTr="00BC6542">
        <w:trPr>
          <w:trHeight w:val="704"/>
          <w:jc w:val="center"/>
        </w:trPr>
        <w:tc>
          <w:tcPr>
            <w:tcW w:w="983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7DA8BEF" w14:textId="5D3C358F" w:rsidR="006F08F4" w:rsidRPr="00E6614C" w:rsidRDefault="006F08F4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</w:p>
        </w:tc>
        <w:tc>
          <w:tcPr>
            <w:tcW w:w="808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FB6A41D" w14:textId="1C2A1B1A" w:rsidR="006F08F4" w:rsidRPr="00E6614C" w:rsidRDefault="00255763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12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4CC2D98E" w14:textId="763103F2" w:rsidR="006F08F4" w:rsidRPr="00E6614C" w:rsidRDefault="006F08F4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A210183" w14:textId="3C977FA7" w:rsidR="006F08F4" w:rsidRPr="00E6614C" w:rsidRDefault="00255763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0" w:type="dxa"/>
            <w:vAlign w:val="center"/>
          </w:tcPr>
          <w:p w14:paraId="1C771AC9" w14:textId="4D5B2406" w:rsidR="006F08F4" w:rsidRPr="00E6614C" w:rsidRDefault="006F08F4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25.63</w:t>
            </w:r>
          </w:p>
        </w:tc>
        <w:tc>
          <w:tcPr>
            <w:tcW w:w="810" w:type="dxa"/>
            <w:vAlign w:val="center"/>
          </w:tcPr>
          <w:p w14:paraId="204B55A8" w14:textId="6E1F2423" w:rsidR="006F08F4" w:rsidRPr="00E6614C" w:rsidRDefault="006F08F4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27.89</w:t>
            </w:r>
          </w:p>
        </w:tc>
        <w:tc>
          <w:tcPr>
            <w:tcW w:w="810" w:type="dxa"/>
            <w:vAlign w:val="center"/>
          </w:tcPr>
          <w:p w14:paraId="0521D032" w14:textId="64C385EA" w:rsidR="006F08F4" w:rsidRPr="00E6614C" w:rsidRDefault="006F08F4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32.48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F43F222" w14:textId="3A4E0C68" w:rsidR="006F08F4" w:rsidRPr="00E6614C" w:rsidRDefault="006F08F4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16.25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CACB946" w14:textId="1BAF2866" w:rsidR="006F08F4" w:rsidRPr="00E6614C" w:rsidRDefault="006F08F4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19.44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494C91BD" w14:textId="252B82BC" w:rsidR="006F08F4" w:rsidRPr="00E6614C" w:rsidRDefault="006F08F4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23.79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97FDB4D" w14:textId="4E6C4475" w:rsidR="006F08F4" w:rsidRPr="00E6614C" w:rsidRDefault="006F08F4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20.94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90CD211" w14:textId="32D19568" w:rsidR="006F08F4" w:rsidRPr="00E6614C" w:rsidRDefault="006F08F4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23.67</w:t>
            </w:r>
          </w:p>
        </w:tc>
        <w:tc>
          <w:tcPr>
            <w:tcW w:w="785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BE3BFC0" w14:textId="39404454" w:rsidR="006F08F4" w:rsidRPr="00E6614C" w:rsidRDefault="006F08F4" w:rsidP="00816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14C">
              <w:rPr>
                <w:rFonts w:ascii="Times New Roman" w:hAnsi="Times New Roman" w:cs="Times New Roman"/>
                <w:sz w:val="20"/>
                <w:szCs w:val="20"/>
              </w:rPr>
              <w:t>28.14</w:t>
            </w:r>
          </w:p>
        </w:tc>
      </w:tr>
      <w:bookmarkEnd w:id="1"/>
    </w:tbl>
    <w:p w14:paraId="0A7B5C23" w14:textId="77777777" w:rsidR="00EF0F8E" w:rsidRDefault="00EF0F8E" w:rsidP="008162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8343B4" w14:textId="77777777" w:rsidR="00BC6542" w:rsidRPr="00E6614C" w:rsidRDefault="00BC6542" w:rsidP="008162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BC6542" w:rsidRPr="00E6614C" w:rsidSect="001D6367">
      <w:footerReference w:type="default" r:id="rId9"/>
      <w:pgSz w:w="11906" w:h="16838" w:code="9"/>
      <w:pgMar w:top="1440" w:right="1440" w:bottom="1440" w:left="144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5D71B" w14:textId="77777777" w:rsidR="00906C52" w:rsidRDefault="00906C52" w:rsidP="00CB5A33">
      <w:pPr>
        <w:spacing w:after="0" w:line="240" w:lineRule="auto"/>
      </w:pPr>
      <w:r>
        <w:separator/>
      </w:r>
    </w:p>
  </w:endnote>
  <w:endnote w:type="continuationSeparator" w:id="0">
    <w:p w14:paraId="1F665DF3" w14:textId="77777777" w:rsidR="00906C52" w:rsidRDefault="00906C52" w:rsidP="00CB5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72745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670C08" w14:textId="50AA2CB3" w:rsidR="00CB5A33" w:rsidRDefault="00CB5A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52EE45" w14:textId="77777777" w:rsidR="00CB5A33" w:rsidRDefault="00CB5A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D82D3" w14:textId="77777777" w:rsidR="00906C52" w:rsidRDefault="00906C52" w:rsidP="00CB5A33">
      <w:pPr>
        <w:spacing w:after="0" w:line="240" w:lineRule="auto"/>
      </w:pPr>
      <w:r>
        <w:separator/>
      </w:r>
    </w:p>
  </w:footnote>
  <w:footnote w:type="continuationSeparator" w:id="0">
    <w:p w14:paraId="6A673F70" w14:textId="77777777" w:rsidR="00906C52" w:rsidRDefault="00906C52" w:rsidP="00CB5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37CA"/>
    <w:multiLevelType w:val="hybridMultilevel"/>
    <w:tmpl w:val="0E4033F6"/>
    <w:lvl w:ilvl="0" w:tplc="D736CC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9E79A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64B9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D68C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A849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E6F75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8897F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CC61A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0CE2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F2C21"/>
    <w:multiLevelType w:val="hybridMultilevel"/>
    <w:tmpl w:val="6FDA8C00"/>
    <w:lvl w:ilvl="0" w:tplc="569E4B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E545B1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F4F5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AF8AA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1A63F9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C612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E8CF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5DAA1F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BF44C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29722A70"/>
    <w:multiLevelType w:val="hybridMultilevel"/>
    <w:tmpl w:val="6AE07C4E"/>
    <w:lvl w:ilvl="0" w:tplc="613A7D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68D4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64996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546DF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CAAF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C4AD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2CCA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0ED8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1859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C720F"/>
    <w:multiLevelType w:val="hybridMultilevel"/>
    <w:tmpl w:val="E2EC21E8"/>
    <w:lvl w:ilvl="0" w:tplc="0E16E40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C84A5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6720DD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D8A60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162C22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5D09A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126213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47C39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CF2AF6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3AB042DA"/>
    <w:multiLevelType w:val="hybridMultilevel"/>
    <w:tmpl w:val="E5CC55FE"/>
    <w:lvl w:ilvl="0" w:tplc="8AAC5E8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BF2829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9625A5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66EFB8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2FCF3C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528DC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7AA53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98432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2A37A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3B5E33C1"/>
    <w:multiLevelType w:val="hybridMultilevel"/>
    <w:tmpl w:val="7BD64DAA"/>
    <w:lvl w:ilvl="0" w:tplc="F4F4EA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FEA79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8E37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0450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527B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FEFC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DC72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BA03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2442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D09DC"/>
    <w:multiLevelType w:val="hybridMultilevel"/>
    <w:tmpl w:val="FAF2C678"/>
    <w:lvl w:ilvl="0" w:tplc="96D63D4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D8228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2A785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D66FB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E29D7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76E6B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4C17A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62377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F2701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5173D"/>
    <w:multiLevelType w:val="hybridMultilevel"/>
    <w:tmpl w:val="8A8C8168"/>
    <w:lvl w:ilvl="0" w:tplc="DE3E995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ACF86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1A5D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B69A9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7E3E2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6E98B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D27D8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88DBC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F8B6E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40F79"/>
    <w:multiLevelType w:val="hybridMultilevel"/>
    <w:tmpl w:val="89B0CD0E"/>
    <w:lvl w:ilvl="0" w:tplc="12243A2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9E3CB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F04E5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4575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B277B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D82C1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786E7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76C6B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E6301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23170"/>
    <w:multiLevelType w:val="hybridMultilevel"/>
    <w:tmpl w:val="8A568EA0"/>
    <w:lvl w:ilvl="0" w:tplc="158AB2C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1D025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32E3A7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620B0B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B4E18E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C9809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C0C5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BE2F2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FCE97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1338002280">
    <w:abstractNumId w:val="7"/>
  </w:num>
  <w:num w:numId="2" w16cid:durableId="985358513">
    <w:abstractNumId w:val="1"/>
  </w:num>
  <w:num w:numId="3" w16cid:durableId="2063283332">
    <w:abstractNumId w:val="9"/>
  </w:num>
  <w:num w:numId="4" w16cid:durableId="777138884">
    <w:abstractNumId w:val="2"/>
  </w:num>
  <w:num w:numId="5" w16cid:durableId="1695576277">
    <w:abstractNumId w:val="0"/>
  </w:num>
  <w:num w:numId="6" w16cid:durableId="1062751520">
    <w:abstractNumId w:val="4"/>
  </w:num>
  <w:num w:numId="7" w16cid:durableId="2057583478">
    <w:abstractNumId w:val="5"/>
  </w:num>
  <w:num w:numId="8" w16cid:durableId="887227385">
    <w:abstractNumId w:val="6"/>
  </w:num>
  <w:num w:numId="9" w16cid:durableId="1590584">
    <w:abstractNumId w:val="8"/>
  </w:num>
  <w:num w:numId="10" w16cid:durableId="21192485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2CB"/>
    <w:rsid w:val="00000C34"/>
    <w:rsid w:val="00001D88"/>
    <w:rsid w:val="000038CD"/>
    <w:rsid w:val="00004141"/>
    <w:rsid w:val="0000564C"/>
    <w:rsid w:val="00005A8D"/>
    <w:rsid w:val="000065D6"/>
    <w:rsid w:val="00010EB9"/>
    <w:rsid w:val="000117EC"/>
    <w:rsid w:val="00017CC9"/>
    <w:rsid w:val="000206BB"/>
    <w:rsid w:val="00024803"/>
    <w:rsid w:val="00024A95"/>
    <w:rsid w:val="00025589"/>
    <w:rsid w:val="0002563C"/>
    <w:rsid w:val="0002738F"/>
    <w:rsid w:val="000310DE"/>
    <w:rsid w:val="00032A64"/>
    <w:rsid w:val="00037CAC"/>
    <w:rsid w:val="0004330C"/>
    <w:rsid w:val="00043CCC"/>
    <w:rsid w:val="000449E1"/>
    <w:rsid w:val="00055D8D"/>
    <w:rsid w:val="0005743D"/>
    <w:rsid w:val="00057497"/>
    <w:rsid w:val="00063148"/>
    <w:rsid w:val="000656E9"/>
    <w:rsid w:val="00065B6B"/>
    <w:rsid w:val="00065CC4"/>
    <w:rsid w:val="0006763A"/>
    <w:rsid w:val="00067ACB"/>
    <w:rsid w:val="000748C2"/>
    <w:rsid w:val="00075F54"/>
    <w:rsid w:val="0007664D"/>
    <w:rsid w:val="00085D89"/>
    <w:rsid w:val="00085FB5"/>
    <w:rsid w:val="00086F0E"/>
    <w:rsid w:val="0009153B"/>
    <w:rsid w:val="0009294E"/>
    <w:rsid w:val="00094D34"/>
    <w:rsid w:val="00095241"/>
    <w:rsid w:val="00095EE1"/>
    <w:rsid w:val="00096525"/>
    <w:rsid w:val="000974C3"/>
    <w:rsid w:val="000A44D9"/>
    <w:rsid w:val="000A4BA6"/>
    <w:rsid w:val="000A6940"/>
    <w:rsid w:val="000A75B7"/>
    <w:rsid w:val="000B2303"/>
    <w:rsid w:val="000B462F"/>
    <w:rsid w:val="000B68E7"/>
    <w:rsid w:val="000C209B"/>
    <w:rsid w:val="000C5B82"/>
    <w:rsid w:val="000C6794"/>
    <w:rsid w:val="000C6D68"/>
    <w:rsid w:val="000C73FF"/>
    <w:rsid w:val="000D0977"/>
    <w:rsid w:val="000D3D8D"/>
    <w:rsid w:val="000D5240"/>
    <w:rsid w:val="000D5616"/>
    <w:rsid w:val="000E180F"/>
    <w:rsid w:val="000E2806"/>
    <w:rsid w:val="000E441C"/>
    <w:rsid w:val="000E6C70"/>
    <w:rsid w:val="000F1FDA"/>
    <w:rsid w:val="000F2424"/>
    <w:rsid w:val="000F2898"/>
    <w:rsid w:val="000F3DA2"/>
    <w:rsid w:val="000F4092"/>
    <w:rsid w:val="000F581D"/>
    <w:rsid w:val="000F71C7"/>
    <w:rsid w:val="000F7906"/>
    <w:rsid w:val="00102EE2"/>
    <w:rsid w:val="001064F8"/>
    <w:rsid w:val="00112E80"/>
    <w:rsid w:val="001132F0"/>
    <w:rsid w:val="0011352C"/>
    <w:rsid w:val="00116EE3"/>
    <w:rsid w:val="001244C7"/>
    <w:rsid w:val="00125A77"/>
    <w:rsid w:val="00126BB2"/>
    <w:rsid w:val="00127DAC"/>
    <w:rsid w:val="00130B68"/>
    <w:rsid w:val="00130FF2"/>
    <w:rsid w:val="00136A95"/>
    <w:rsid w:val="00136E07"/>
    <w:rsid w:val="00141283"/>
    <w:rsid w:val="001423F4"/>
    <w:rsid w:val="001445DA"/>
    <w:rsid w:val="001447F3"/>
    <w:rsid w:val="00146A1D"/>
    <w:rsid w:val="0015115B"/>
    <w:rsid w:val="00151F16"/>
    <w:rsid w:val="0015202C"/>
    <w:rsid w:val="001525F5"/>
    <w:rsid w:val="0015301D"/>
    <w:rsid w:val="001531CB"/>
    <w:rsid w:val="001548CA"/>
    <w:rsid w:val="00154959"/>
    <w:rsid w:val="00155A64"/>
    <w:rsid w:val="001564FD"/>
    <w:rsid w:val="0016025B"/>
    <w:rsid w:val="001603E7"/>
    <w:rsid w:val="00160977"/>
    <w:rsid w:val="00162E19"/>
    <w:rsid w:val="00164546"/>
    <w:rsid w:val="00164B64"/>
    <w:rsid w:val="00170102"/>
    <w:rsid w:val="001712A2"/>
    <w:rsid w:val="00175346"/>
    <w:rsid w:val="00182194"/>
    <w:rsid w:val="00186F74"/>
    <w:rsid w:val="0018710B"/>
    <w:rsid w:val="0019226A"/>
    <w:rsid w:val="00192548"/>
    <w:rsid w:val="0019488E"/>
    <w:rsid w:val="001A078F"/>
    <w:rsid w:val="001A0D40"/>
    <w:rsid w:val="001A19A3"/>
    <w:rsid w:val="001A278D"/>
    <w:rsid w:val="001A295F"/>
    <w:rsid w:val="001A29B3"/>
    <w:rsid w:val="001A3F21"/>
    <w:rsid w:val="001A4223"/>
    <w:rsid w:val="001B0DEE"/>
    <w:rsid w:val="001B45B2"/>
    <w:rsid w:val="001B5AC4"/>
    <w:rsid w:val="001C1C6B"/>
    <w:rsid w:val="001C6092"/>
    <w:rsid w:val="001C6D67"/>
    <w:rsid w:val="001C7083"/>
    <w:rsid w:val="001D3F6D"/>
    <w:rsid w:val="001D4228"/>
    <w:rsid w:val="001D52E3"/>
    <w:rsid w:val="001D6367"/>
    <w:rsid w:val="001D65A8"/>
    <w:rsid w:val="001D7390"/>
    <w:rsid w:val="001E075C"/>
    <w:rsid w:val="001E1655"/>
    <w:rsid w:val="001E2B5B"/>
    <w:rsid w:val="001E63C2"/>
    <w:rsid w:val="001E6B54"/>
    <w:rsid w:val="001F36B1"/>
    <w:rsid w:val="001F46CB"/>
    <w:rsid w:val="001F5A05"/>
    <w:rsid w:val="001F6886"/>
    <w:rsid w:val="002017DA"/>
    <w:rsid w:val="0020275F"/>
    <w:rsid w:val="00203122"/>
    <w:rsid w:val="00203615"/>
    <w:rsid w:val="002048A6"/>
    <w:rsid w:val="00205B15"/>
    <w:rsid w:val="00206615"/>
    <w:rsid w:val="0020720B"/>
    <w:rsid w:val="00211D4F"/>
    <w:rsid w:val="00212C37"/>
    <w:rsid w:val="00214228"/>
    <w:rsid w:val="0021552B"/>
    <w:rsid w:val="00215CCA"/>
    <w:rsid w:val="00217128"/>
    <w:rsid w:val="002173D6"/>
    <w:rsid w:val="002208C2"/>
    <w:rsid w:val="002219CC"/>
    <w:rsid w:val="00222AFC"/>
    <w:rsid w:val="00224E58"/>
    <w:rsid w:val="0022559F"/>
    <w:rsid w:val="0023600F"/>
    <w:rsid w:val="00236010"/>
    <w:rsid w:val="002375B9"/>
    <w:rsid w:val="00244546"/>
    <w:rsid w:val="00245D69"/>
    <w:rsid w:val="00246E2D"/>
    <w:rsid w:val="00250DAA"/>
    <w:rsid w:val="0025187D"/>
    <w:rsid w:val="00252282"/>
    <w:rsid w:val="00253407"/>
    <w:rsid w:val="00255763"/>
    <w:rsid w:val="00255F69"/>
    <w:rsid w:val="0025667A"/>
    <w:rsid w:val="00256DA3"/>
    <w:rsid w:val="00260666"/>
    <w:rsid w:val="002614A0"/>
    <w:rsid w:val="00264303"/>
    <w:rsid w:val="00264374"/>
    <w:rsid w:val="00264506"/>
    <w:rsid w:val="002647A3"/>
    <w:rsid w:val="00270A20"/>
    <w:rsid w:val="00270F24"/>
    <w:rsid w:val="0027234D"/>
    <w:rsid w:val="00273D44"/>
    <w:rsid w:val="002747BE"/>
    <w:rsid w:val="00274E3F"/>
    <w:rsid w:val="00275241"/>
    <w:rsid w:val="00275485"/>
    <w:rsid w:val="00276E57"/>
    <w:rsid w:val="00281261"/>
    <w:rsid w:val="002816EA"/>
    <w:rsid w:val="002828AC"/>
    <w:rsid w:val="00283E21"/>
    <w:rsid w:val="00285AB9"/>
    <w:rsid w:val="00286525"/>
    <w:rsid w:val="00293229"/>
    <w:rsid w:val="0029730B"/>
    <w:rsid w:val="002A17D9"/>
    <w:rsid w:val="002A300F"/>
    <w:rsid w:val="002A338B"/>
    <w:rsid w:val="002A77E1"/>
    <w:rsid w:val="002B042E"/>
    <w:rsid w:val="002B14E9"/>
    <w:rsid w:val="002B372C"/>
    <w:rsid w:val="002B4213"/>
    <w:rsid w:val="002C0AA7"/>
    <w:rsid w:val="002C29AC"/>
    <w:rsid w:val="002C41FC"/>
    <w:rsid w:val="002C6726"/>
    <w:rsid w:val="002C6A7A"/>
    <w:rsid w:val="002C769F"/>
    <w:rsid w:val="002C7D10"/>
    <w:rsid w:val="002D6128"/>
    <w:rsid w:val="002D7772"/>
    <w:rsid w:val="002E14CF"/>
    <w:rsid w:val="002E3F53"/>
    <w:rsid w:val="002E4A81"/>
    <w:rsid w:val="002E5CA3"/>
    <w:rsid w:val="002F020E"/>
    <w:rsid w:val="002F10E3"/>
    <w:rsid w:val="002F1432"/>
    <w:rsid w:val="002F15D4"/>
    <w:rsid w:val="002F2068"/>
    <w:rsid w:val="002F4399"/>
    <w:rsid w:val="002F5CA0"/>
    <w:rsid w:val="0030169B"/>
    <w:rsid w:val="003022CD"/>
    <w:rsid w:val="00303489"/>
    <w:rsid w:val="00303E3B"/>
    <w:rsid w:val="00304321"/>
    <w:rsid w:val="00306F56"/>
    <w:rsid w:val="00306F9F"/>
    <w:rsid w:val="003076AB"/>
    <w:rsid w:val="003209F7"/>
    <w:rsid w:val="00321C4F"/>
    <w:rsid w:val="003220A9"/>
    <w:rsid w:val="003234BE"/>
    <w:rsid w:val="0032487A"/>
    <w:rsid w:val="00325273"/>
    <w:rsid w:val="00326073"/>
    <w:rsid w:val="00331B39"/>
    <w:rsid w:val="0033221B"/>
    <w:rsid w:val="00337159"/>
    <w:rsid w:val="00342BC7"/>
    <w:rsid w:val="0034311F"/>
    <w:rsid w:val="00343CAC"/>
    <w:rsid w:val="00343D14"/>
    <w:rsid w:val="00343E76"/>
    <w:rsid w:val="00346F31"/>
    <w:rsid w:val="00353551"/>
    <w:rsid w:val="003535CD"/>
    <w:rsid w:val="00356E27"/>
    <w:rsid w:val="00360A5E"/>
    <w:rsid w:val="00361795"/>
    <w:rsid w:val="00361E8C"/>
    <w:rsid w:val="00367661"/>
    <w:rsid w:val="00373C4F"/>
    <w:rsid w:val="0037473B"/>
    <w:rsid w:val="00375323"/>
    <w:rsid w:val="003753E1"/>
    <w:rsid w:val="003759B8"/>
    <w:rsid w:val="00376D71"/>
    <w:rsid w:val="003771E7"/>
    <w:rsid w:val="00382E22"/>
    <w:rsid w:val="00384E38"/>
    <w:rsid w:val="003910EB"/>
    <w:rsid w:val="00392953"/>
    <w:rsid w:val="00393A11"/>
    <w:rsid w:val="003948BF"/>
    <w:rsid w:val="00394CEC"/>
    <w:rsid w:val="00395180"/>
    <w:rsid w:val="00395BAB"/>
    <w:rsid w:val="00395D9E"/>
    <w:rsid w:val="003A1314"/>
    <w:rsid w:val="003A1C2E"/>
    <w:rsid w:val="003A27C0"/>
    <w:rsid w:val="003A3E81"/>
    <w:rsid w:val="003A4917"/>
    <w:rsid w:val="003A4C10"/>
    <w:rsid w:val="003A5A8F"/>
    <w:rsid w:val="003A63F4"/>
    <w:rsid w:val="003A6C95"/>
    <w:rsid w:val="003A75A3"/>
    <w:rsid w:val="003B1017"/>
    <w:rsid w:val="003B189E"/>
    <w:rsid w:val="003B271B"/>
    <w:rsid w:val="003B30A7"/>
    <w:rsid w:val="003B34C0"/>
    <w:rsid w:val="003B5BD7"/>
    <w:rsid w:val="003C051B"/>
    <w:rsid w:val="003D0023"/>
    <w:rsid w:val="003D4FEE"/>
    <w:rsid w:val="003D6118"/>
    <w:rsid w:val="003D71BC"/>
    <w:rsid w:val="003E14D6"/>
    <w:rsid w:val="003E190D"/>
    <w:rsid w:val="003E39A2"/>
    <w:rsid w:val="003E6415"/>
    <w:rsid w:val="003E6AD5"/>
    <w:rsid w:val="003F017A"/>
    <w:rsid w:val="003F09B7"/>
    <w:rsid w:val="003F3B19"/>
    <w:rsid w:val="0040036F"/>
    <w:rsid w:val="00401B8F"/>
    <w:rsid w:val="00403846"/>
    <w:rsid w:val="00405A8D"/>
    <w:rsid w:val="00407701"/>
    <w:rsid w:val="00410CCE"/>
    <w:rsid w:val="004112F4"/>
    <w:rsid w:val="00411CBF"/>
    <w:rsid w:val="004146CA"/>
    <w:rsid w:val="004161F8"/>
    <w:rsid w:val="00416905"/>
    <w:rsid w:val="00420F37"/>
    <w:rsid w:val="004214F1"/>
    <w:rsid w:val="00421EFC"/>
    <w:rsid w:val="004226C1"/>
    <w:rsid w:val="0042369E"/>
    <w:rsid w:val="00423766"/>
    <w:rsid w:val="0042507E"/>
    <w:rsid w:val="00425089"/>
    <w:rsid w:val="004256C2"/>
    <w:rsid w:val="00426CBE"/>
    <w:rsid w:val="00427C89"/>
    <w:rsid w:val="0043727B"/>
    <w:rsid w:val="00443834"/>
    <w:rsid w:val="004439F8"/>
    <w:rsid w:val="00443F0B"/>
    <w:rsid w:val="00445BF5"/>
    <w:rsid w:val="00447CB2"/>
    <w:rsid w:val="00450EA8"/>
    <w:rsid w:val="0045497F"/>
    <w:rsid w:val="00454F19"/>
    <w:rsid w:val="00460AB4"/>
    <w:rsid w:val="00461A3E"/>
    <w:rsid w:val="00462C04"/>
    <w:rsid w:val="00466BD2"/>
    <w:rsid w:val="004672A7"/>
    <w:rsid w:val="004673B4"/>
    <w:rsid w:val="0047231C"/>
    <w:rsid w:val="0047378A"/>
    <w:rsid w:val="0047430C"/>
    <w:rsid w:val="004751A4"/>
    <w:rsid w:val="004752D7"/>
    <w:rsid w:val="00475859"/>
    <w:rsid w:val="00477719"/>
    <w:rsid w:val="004815EC"/>
    <w:rsid w:val="00483B2A"/>
    <w:rsid w:val="00485420"/>
    <w:rsid w:val="0048611B"/>
    <w:rsid w:val="00494513"/>
    <w:rsid w:val="00497F88"/>
    <w:rsid w:val="004A17AD"/>
    <w:rsid w:val="004A414B"/>
    <w:rsid w:val="004A6797"/>
    <w:rsid w:val="004B3B80"/>
    <w:rsid w:val="004B42C8"/>
    <w:rsid w:val="004B46F1"/>
    <w:rsid w:val="004B481C"/>
    <w:rsid w:val="004B4C8E"/>
    <w:rsid w:val="004B5905"/>
    <w:rsid w:val="004B61DE"/>
    <w:rsid w:val="004B720C"/>
    <w:rsid w:val="004C0151"/>
    <w:rsid w:val="004C143C"/>
    <w:rsid w:val="004C1E67"/>
    <w:rsid w:val="004C392E"/>
    <w:rsid w:val="004C6A06"/>
    <w:rsid w:val="004D06A2"/>
    <w:rsid w:val="004D0C6C"/>
    <w:rsid w:val="004D1392"/>
    <w:rsid w:val="004D3BDD"/>
    <w:rsid w:val="004D5DFF"/>
    <w:rsid w:val="004E00CC"/>
    <w:rsid w:val="004E448C"/>
    <w:rsid w:val="004F1921"/>
    <w:rsid w:val="004F3AEB"/>
    <w:rsid w:val="004F42C9"/>
    <w:rsid w:val="004F72BC"/>
    <w:rsid w:val="004F742F"/>
    <w:rsid w:val="00500232"/>
    <w:rsid w:val="00500905"/>
    <w:rsid w:val="00500BCC"/>
    <w:rsid w:val="00505986"/>
    <w:rsid w:val="00506AB2"/>
    <w:rsid w:val="0051076B"/>
    <w:rsid w:val="005110EE"/>
    <w:rsid w:val="00516949"/>
    <w:rsid w:val="00525A5D"/>
    <w:rsid w:val="005338F4"/>
    <w:rsid w:val="005343CF"/>
    <w:rsid w:val="005371E3"/>
    <w:rsid w:val="00543172"/>
    <w:rsid w:val="005436AB"/>
    <w:rsid w:val="005469A8"/>
    <w:rsid w:val="00546EF6"/>
    <w:rsid w:val="00551AA2"/>
    <w:rsid w:val="0055492E"/>
    <w:rsid w:val="00555228"/>
    <w:rsid w:val="00556BB0"/>
    <w:rsid w:val="005615EC"/>
    <w:rsid w:val="00563376"/>
    <w:rsid w:val="005643E9"/>
    <w:rsid w:val="005651E5"/>
    <w:rsid w:val="00571840"/>
    <w:rsid w:val="00571BD7"/>
    <w:rsid w:val="005750BD"/>
    <w:rsid w:val="0057515E"/>
    <w:rsid w:val="00575435"/>
    <w:rsid w:val="00575E93"/>
    <w:rsid w:val="005778C6"/>
    <w:rsid w:val="00580FEB"/>
    <w:rsid w:val="00587BAF"/>
    <w:rsid w:val="00590065"/>
    <w:rsid w:val="00593677"/>
    <w:rsid w:val="00596A8E"/>
    <w:rsid w:val="0059751E"/>
    <w:rsid w:val="0059768D"/>
    <w:rsid w:val="00597732"/>
    <w:rsid w:val="005A1EDC"/>
    <w:rsid w:val="005A3259"/>
    <w:rsid w:val="005A520C"/>
    <w:rsid w:val="005A7D7B"/>
    <w:rsid w:val="005B3F51"/>
    <w:rsid w:val="005C2896"/>
    <w:rsid w:val="005C2B7E"/>
    <w:rsid w:val="005C3315"/>
    <w:rsid w:val="005C3808"/>
    <w:rsid w:val="005D19E7"/>
    <w:rsid w:val="005D2CA6"/>
    <w:rsid w:val="005E2DFC"/>
    <w:rsid w:val="005E5509"/>
    <w:rsid w:val="005E74BD"/>
    <w:rsid w:val="005E765F"/>
    <w:rsid w:val="005F1C18"/>
    <w:rsid w:val="005F4671"/>
    <w:rsid w:val="005F5575"/>
    <w:rsid w:val="005F5F22"/>
    <w:rsid w:val="005F6D3A"/>
    <w:rsid w:val="0060063D"/>
    <w:rsid w:val="0060093D"/>
    <w:rsid w:val="0060252C"/>
    <w:rsid w:val="00614850"/>
    <w:rsid w:val="00615E83"/>
    <w:rsid w:val="00616364"/>
    <w:rsid w:val="00617178"/>
    <w:rsid w:val="00620E94"/>
    <w:rsid w:val="00621129"/>
    <w:rsid w:val="00622419"/>
    <w:rsid w:val="00623C89"/>
    <w:rsid w:val="00624A4E"/>
    <w:rsid w:val="00625FFF"/>
    <w:rsid w:val="006316AB"/>
    <w:rsid w:val="00632C26"/>
    <w:rsid w:val="0063774D"/>
    <w:rsid w:val="0063798E"/>
    <w:rsid w:val="006404A4"/>
    <w:rsid w:val="0064153C"/>
    <w:rsid w:val="00641D71"/>
    <w:rsid w:val="006425F1"/>
    <w:rsid w:val="00642A98"/>
    <w:rsid w:val="00643913"/>
    <w:rsid w:val="00643C1D"/>
    <w:rsid w:val="00644F68"/>
    <w:rsid w:val="006505DE"/>
    <w:rsid w:val="006512FA"/>
    <w:rsid w:val="006535FC"/>
    <w:rsid w:val="00653856"/>
    <w:rsid w:val="00653E6D"/>
    <w:rsid w:val="00654BFF"/>
    <w:rsid w:val="00655439"/>
    <w:rsid w:val="00660E7B"/>
    <w:rsid w:val="00661D63"/>
    <w:rsid w:val="0066260F"/>
    <w:rsid w:val="006627A1"/>
    <w:rsid w:val="006630DE"/>
    <w:rsid w:val="00664686"/>
    <w:rsid w:val="006652D0"/>
    <w:rsid w:val="00665520"/>
    <w:rsid w:val="0066693A"/>
    <w:rsid w:val="00667B0C"/>
    <w:rsid w:val="00671C7E"/>
    <w:rsid w:val="006748AE"/>
    <w:rsid w:val="00674951"/>
    <w:rsid w:val="006759E8"/>
    <w:rsid w:val="00677BBB"/>
    <w:rsid w:val="0068050A"/>
    <w:rsid w:val="0068213F"/>
    <w:rsid w:val="00684564"/>
    <w:rsid w:val="006854FB"/>
    <w:rsid w:val="00687E0B"/>
    <w:rsid w:val="00690CA4"/>
    <w:rsid w:val="006915F4"/>
    <w:rsid w:val="00695568"/>
    <w:rsid w:val="00697F4B"/>
    <w:rsid w:val="006A0A7D"/>
    <w:rsid w:val="006A3A78"/>
    <w:rsid w:val="006A5A33"/>
    <w:rsid w:val="006B009E"/>
    <w:rsid w:val="006B219A"/>
    <w:rsid w:val="006B23D8"/>
    <w:rsid w:val="006B3C41"/>
    <w:rsid w:val="006B4277"/>
    <w:rsid w:val="006B4C20"/>
    <w:rsid w:val="006B53F7"/>
    <w:rsid w:val="006B603B"/>
    <w:rsid w:val="006B73D9"/>
    <w:rsid w:val="006C0EB2"/>
    <w:rsid w:val="006C118E"/>
    <w:rsid w:val="006C2D5D"/>
    <w:rsid w:val="006C3BA8"/>
    <w:rsid w:val="006C5C9B"/>
    <w:rsid w:val="006C63F9"/>
    <w:rsid w:val="006C73B6"/>
    <w:rsid w:val="006D0AE0"/>
    <w:rsid w:val="006D1605"/>
    <w:rsid w:val="006D20EA"/>
    <w:rsid w:val="006D3659"/>
    <w:rsid w:val="006D417A"/>
    <w:rsid w:val="006D42F0"/>
    <w:rsid w:val="006D5EB3"/>
    <w:rsid w:val="006D6D03"/>
    <w:rsid w:val="006E4A6C"/>
    <w:rsid w:val="006F010B"/>
    <w:rsid w:val="006F0154"/>
    <w:rsid w:val="006F08F4"/>
    <w:rsid w:val="006F0EF7"/>
    <w:rsid w:val="006F32CB"/>
    <w:rsid w:val="006F51D9"/>
    <w:rsid w:val="006F6BF4"/>
    <w:rsid w:val="0070141C"/>
    <w:rsid w:val="00703DC3"/>
    <w:rsid w:val="00705EA3"/>
    <w:rsid w:val="00710A72"/>
    <w:rsid w:val="00711632"/>
    <w:rsid w:val="0071331F"/>
    <w:rsid w:val="00714AD9"/>
    <w:rsid w:val="00715DF5"/>
    <w:rsid w:val="0071601F"/>
    <w:rsid w:val="00716E12"/>
    <w:rsid w:val="00717802"/>
    <w:rsid w:val="0072433E"/>
    <w:rsid w:val="0072443B"/>
    <w:rsid w:val="007244C7"/>
    <w:rsid w:val="00725BA0"/>
    <w:rsid w:val="0073109A"/>
    <w:rsid w:val="007313DD"/>
    <w:rsid w:val="0073284C"/>
    <w:rsid w:val="00732AB7"/>
    <w:rsid w:val="00734976"/>
    <w:rsid w:val="007349FE"/>
    <w:rsid w:val="00736E8D"/>
    <w:rsid w:val="007405EA"/>
    <w:rsid w:val="007467BE"/>
    <w:rsid w:val="00754CA7"/>
    <w:rsid w:val="007556BD"/>
    <w:rsid w:val="00755CC2"/>
    <w:rsid w:val="00755E0E"/>
    <w:rsid w:val="0075634F"/>
    <w:rsid w:val="007570DD"/>
    <w:rsid w:val="00757737"/>
    <w:rsid w:val="0076135D"/>
    <w:rsid w:val="007623CC"/>
    <w:rsid w:val="00762FB5"/>
    <w:rsid w:val="00763A68"/>
    <w:rsid w:val="00764821"/>
    <w:rsid w:val="00764C8D"/>
    <w:rsid w:val="00767073"/>
    <w:rsid w:val="007737A0"/>
    <w:rsid w:val="00773AC3"/>
    <w:rsid w:val="00783709"/>
    <w:rsid w:val="0078532C"/>
    <w:rsid w:val="00786BE3"/>
    <w:rsid w:val="00787570"/>
    <w:rsid w:val="007920AD"/>
    <w:rsid w:val="00794143"/>
    <w:rsid w:val="00794C51"/>
    <w:rsid w:val="00797975"/>
    <w:rsid w:val="007A0B26"/>
    <w:rsid w:val="007A2464"/>
    <w:rsid w:val="007A2E8B"/>
    <w:rsid w:val="007A38BA"/>
    <w:rsid w:val="007A4B24"/>
    <w:rsid w:val="007A5E27"/>
    <w:rsid w:val="007B2478"/>
    <w:rsid w:val="007B2572"/>
    <w:rsid w:val="007B2ABC"/>
    <w:rsid w:val="007B2F03"/>
    <w:rsid w:val="007C0EB0"/>
    <w:rsid w:val="007C25E2"/>
    <w:rsid w:val="007D3535"/>
    <w:rsid w:val="007D35F4"/>
    <w:rsid w:val="007E17CB"/>
    <w:rsid w:val="007E1FB9"/>
    <w:rsid w:val="007E46C2"/>
    <w:rsid w:val="007E7FBE"/>
    <w:rsid w:val="007F0F8A"/>
    <w:rsid w:val="007F6669"/>
    <w:rsid w:val="008014DA"/>
    <w:rsid w:val="0080208B"/>
    <w:rsid w:val="008023DC"/>
    <w:rsid w:val="00803746"/>
    <w:rsid w:val="00807583"/>
    <w:rsid w:val="0080782E"/>
    <w:rsid w:val="00811122"/>
    <w:rsid w:val="00813E34"/>
    <w:rsid w:val="00815D71"/>
    <w:rsid w:val="00816253"/>
    <w:rsid w:val="00816C9C"/>
    <w:rsid w:val="008173C6"/>
    <w:rsid w:val="00821632"/>
    <w:rsid w:val="0082391B"/>
    <w:rsid w:val="008255FE"/>
    <w:rsid w:val="008266AD"/>
    <w:rsid w:val="008268B4"/>
    <w:rsid w:val="00826B48"/>
    <w:rsid w:val="00826F92"/>
    <w:rsid w:val="00830E68"/>
    <w:rsid w:val="00831200"/>
    <w:rsid w:val="008332C8"/>
    <w:rsid w:val="00837766"/>
    <w:rsid w:val="008414C7"/>
    <w:rsid w:val="008424FC"/>
    <w:rsid w:val="00844E71"/>
    <w:rsid w:val="00845E2D"/>
    <w:rsid w:val="00850C01"/>
    <w:rsid w:val="0085221B"/>
    <w:rsid w:val="00853875"/>
    <w:rsid w:val="00860634"/>
    <w:rsid w:val="008632E2"/>
    <w:rsid w:val="00864567"/>
    <w:rsid w:val="00864F06"/>
    <w:rsid w:val="00865E41"/>
    <w:rsid w:val="0086670F"/>
    <w:rsid w:val="00870AA0"/>
    <w:rsid w:val="00874899"/>
    <w:rsid w:val="008763EE"/>
    <w:rsid w:val="00877C37"/>
    <w:rsid w:val="00880AF2"/>
    <w:rsid w:val="00882735"/>
    <w:rsid w:val="00882E79"/>
    <w:rsid w:val="008836BD"/>
    <w:rsid w:val="00886AD5"/>
    <w:rsid w:val="008913D5"/>
    <w:rsid w:val="00895049"/>
    <w:rsid w:val="008958F4"/>
    <w:rsid w:val="0089678B"/>
    <w:rsid w:val="008A0B86"/>
    <w:rsid w:val="008A6FEE"/>
    <w:rsid w:val="008B0CF5"/>
    <w:rsid w:val="008B20D7"/>
    <w:rsid w:val="008B259A"/>
    <w:rsid w:val="008B2C36"/>
    <w:rsid w:val="008B40BC"/>
    <w:rsid w:val="008B42ED"/>
    <w:rsid w:val="008C0E7C"/>
    <w:rsid w:val="008C1753"/>
    <w:rsid w:val="008C3892"/>
    <w:rsid w:val="008C3D02"/>
    <w:rsid w:val="008C5753"/>
    <w:rsid w:val="008C5BF2"/>
    <w:rsid w:val="008D0F74"/>
    <w:rsid w:val="008D1C34"/>
    <w:rsid w:val="008D3A99"/>
    <w:rsid w:val="008D4F22"/>
    <w:rsid w:val="008D5A84"/>
    <w:rsid w:val="008D7120"/>
    <w:rsid w:val="008E195F"/>
    <w:rsid w:val="008E3A64"/>
    <w:rsid w:val="008E43D5"/>
    <w:rsid w:val="008E5C43"/>
    <w:rsid w:val="008F05F6"/>
    <w:rsid w:val="008F16FA"/>
    <w:rsid w:val="008F3E7F"/>
    <w:rsid w:val="008F5F4B"/>
    <w:rsid w:val="008F7EC3"/>
    <w:rsid w:val="008F7F77"/>
    <w:rsid w:val="0090175B"/>
    <w:rsid w:val="00901D98"/>
    <w:rsid w:val="0090266E"/>
    <w:rsid w:val="00902835"/>
    <w:rsid w:val="00905A86"/>
    <w:rsid w:val="00906BFC"/>
    <w:rsid w:val="00906C52"/>
    <w:rsid w:val="00906CFA"/>
    <w:rsid w:val="00907FE7"/>
    <w:rsid w:val="0091182D"/>
    <w:rsid w:val="00911955"/>
    <w:rsid w:val="00911B9E"/>
    <w:rsid w:val="00913DC8"/>
    <w:rsid w:val="00913FC4"/>
    <w:rsid w:val="0092173A"/>
    <w:rsid w:val="009217D3"/>
    <w:rsid w:val="009242A8"/>
    <w:rsid w:val="00930C64"/>
    <w:rsid w:val="0093174A"/>
    <w:rsid w:val="009373E3"/>
    <w:rsid w:val="00937428"/>
    <w:rsid w:val="00940019"/>
    <w:rsid w:val="00944443"/>
    <w:rsid w:val="00946665"/>
    <w:rsid w:val="00947476"/>
    <w:rsid w:val="00950B86"/>
    <w:rsid w:val="00955311"/>
    <w:rsid w:val="00955896"/>
    <w:rsid w:val="0095674B"/>
    <w:rsid w:val="00963E66"/>
    <w:rsid w:val="00965106"/>
    <w:rsid w:val="00965613"/>
    <w:rsid w:val="009666D5"/>
    <w:rsid w:val="00966942"/>
    <w:rsid w:val="0097344B"/>
    <w:rsid w:val="00975E61"/>
    <w:rsid w:val="00982636"/>
    <w:rsid w:val="0098458A"/>
    <w:rsid w:val="009872F4"/>
    <w:rsid w:val="009906F2"/>
    <w:rsid w:val="00990BF4"/>
    <w:rsid w:val="009919D1"/>
    <w:rsid w:val="00991AD8"/>
    <w:rsid w:val="00992899"/>
    <w:rsid w:val="00993E1D"/>
    <w:rsid w:val="00994136"/>
    <w:rsid w:val="00997F0D"/>
    <w:rsid w:val="009A015F"/>
    <w:rsid w:val="009A26CA"/>
    <w:rsid w:val="009A4850"/>
    <w:rsid w:val="009A5E70"/>
    <w:rsid w:val="009B014F"/>
    <w:rsid w:val="009B3383"/>
    <w:rsid w:val="009B3450"/>
    <w:rsid w:val="009B3CFA"/>
    <w:rsid w:val="009B5C60"/>
    <w:rsid w:val="009B617A"/>
    <w:rsid w:val="009B6AD2"/>
    <w:rsid w:val="009C4367"/>
    <w:rsid w:val="009C4FB5"/>
    <w:rsid w:val="009C75EE"/>
    <w:rsid w:val="009D15F9"/>
    <w:rsid w:val="009D3394"/>
    <w:rsid w:val="009D4392"/>
    <w:rsid w:val="009D4907"/>
    <w:rsid w:val="009D54C3"/>
    <w:rsid w:val="009D6EF1"/>
    <w:rsid w:val="009D79C3"/>
    <w:rsid w:val="009E0836"/>
    <w:rsid w:val="009E0F9F"/>
    <w:rsid w:val="009E29D8"/>
    <w:rsid w:val="009E3209"/>
    <w:rsid w:val="009E5AF9"/>
    <w:rsid w:val="009E7268"/>
    <w:rsid w:val="009F03ED"/>
    <w:rsid w:val="009F10EA"/>
    <w:rsid w:val="009F528F"/>
    <w:rsid w:val="009F7420"/>
    <w:rsid w:val="009F74F2"/>
    <w:rsid w:val="009F7CA0"/>
    <w:rsid w:val="00A00649"/>
    <w:rsid w:val="00A0143E"/>
    <w:rsid w:val="00A01860"/>
    <w:rsid w:val="00A0526E"/>
    <w:rsid w:val="00A11015"/>
    <w:rsid w:val="00A12008"/>
    <w:rsid w:val="00A12A93"/>
    <w:rsid w:val="00A13AF0"/>
    <w:rsid w:val="00A14DAD"/>
    <w:rsid w:val="00A2287C"/>
    <w:rsid w:val="00A23BB0"/>
    <w:rsid w:val="00A24CF5"/>
    <w:rsid w:val="00A3038D"/>
    <w:rsid w:val="00A303AD"/>
    <w:rsid w:val="00A33C78"/>
    <w:rsid w:val="00A34D10"/>
    <w:rsid w:val="00A353D5"/>
    <w:rsid w:val="00A430F3"/>
    <w:rsid w:val="00A4765B"/>
    <w:rsid w:val="00A47AB2"/>
    <w:rsid w:val="00A51F00"/>
    <w:rsid w:val="00A5463C"/>
    <w:rsid w:val="00A56A10"/>
    <w:rsid w:val="00A56AB0"/>
    <w:rsid w:val="00A62348"/>
    <w:rsid w:val="00A65648"/>
    <w:rsid w:val="00A65B55"/>
    <w:rsid w:val="00A70492"/>
    <w:rsid w:val="00A71210"/>
    <w:rsid w:val="00A73DA6"/>
    <w:rsid w:val="00A76310"/>
    <w:rsid w:val="00A7710A"/>
    <w:rsid w:val="00A819F1"/>
    <w:rsid w:val="00A824CE"/>
    <w:rsid w:val="00A82786"/>
    <w:rsid w:val="00A83BAF"/>
    <w:rsid w:val="00A94DAC"/>
    <w:rsid w:val="00A96BB7"/>
    <w:rsid w:val="00AA18AF"/>
    <w:rsid w:val="00AA1982"/>
    <w:rsid w:val="00AA327B"/>
    <w:rsid w:val="00AA6278"/>
    <w:rsid w:val="00AB1619"/>
    <w:rsid w:val="00AB5299"/>
    <w:rsid w:val="00AB56E3"/>
    <w:rsid w:val="00AB7155"/>
    <w:rsid w:val="00AC143F"/>
    <w:rsid w:val="00AC56E9"/>
    <w:rsid w:val="00AC5F62"/>
    <w:rsid w:val="00AC6F28"/>
    <w:rsid w:val="00AD4032"/>
    <w:rsid w:val="00AD7540"/>
    <w:rsid w:val="00AE0D74"/>
    <w:rsid w:val="00AE0E5C"/>
    <w:rsid w:val="00AE0EE0"/>
    <w:rsid w:val="00AE4289"/>
    <w:rsid w:val="00AE63F0"/>
    <w:rsid w:val="00AF1467"/>
    <w:rsid w:val="00AF24EB"/>
    <w:rsid w:val="00AF50F6"/>
    <w:rsid w:val="00B0096B"/>
    <w:rsid w:val="00B03DD2"/>
    <w:rsid w:val="00B041A0"/>
    <w:rsid w:val="00B06BC8"/>
    <w:rsid w:val="00B106AB"/>
    <w:rsid w:val="00B1112E"/>
    <w:rsid w:val="00B20565"/>
    <w:rsid w:val="00B206E7"/>
    <w:rsid w:val="00B23489"/>
    <w:rsid w:val="00B24D0A"/>
    <w:rsid w:val="00B265AE"/>
    <w:rsid w:val="00B27096"/>
    <w:rsid w:val="00B27F4B"/>
    <w:rsid w:val="00B30C64"/>
    <w:rsid w:val="00B37282"/>
    <w:rsid w:val="00B375AB"/>
    <w:rsid w:val="00B40529"/>
    <w:rsid w:val="00B412FC"/>
    <w:rsid w:val="00B42702"/>
    <w:rsid w:val="00B442D8"/>
    <w:rsid w:val="00B50CD9"/>
    <w:rsid w:val="00B51594"/>
    <w:rsid w:val="00B515EF"/>
    <w:rsid w:val="00B55601"/>
    <w:rsid w:val="00B5750F"/>
    <w:rsid w:val="00B6064D"/>
    <w:rsid w:val="00B60AEB"/>
    <w:rsid w:val="00B6252E"/>
    <w:rsid w:val="00B6744E"/>
    <w:rsid w:val="00B67858"/>
    <w:rsid w:val="00B701E7"/>
    <w:rsid w:val="00B71864"/>
    <w:rsid w:val="00B72DB2"/>
    <w:rsid w:val="00B73B55"/>
    <w:rsid w:val="00B76523"/>
    <w:rsid w:val="00B76ACD"/>
    <w:rsid w:val="00B76CCB"/>
    <w:rsid w:val="00B7746B"/>
    <w:rsid w:val="00B808CB"/>
    <w:rsid w:val="00B814D4"/>
    <w:rsid w:val="00B82061"/>
    <w:rsid w:val="00B8674F"/>
    <w:rsid w:val="00B87449"/>
    <w:rsid w:val="00B909A9"/>
    <w:rsid w:val="00B92154"/>
    <w:rsid w:val="00B93AD2"/>
    <w:rsid w:val="00B965F2"/>
    <w:rsid w:val="00B96E54"/>
    <w:rsid w:val="00B97AC3"/>
    <w:rsid w:val="00B97B6C"/>
    <w:rsid w:val="00BA1F59"/>
    <w:rsid w:val="00BB1270"/>
    <w:rsid w:val="00BB2CD0"/>
    <w:rsid w:val="00BB5510"/>
    <w:rsid w:val="00BB5CC5"/>
    <w:rsid w:val="00BB6237"/>
    <w:rsid w:val="00BB66E9"/>
    <w:rsid w:val="00BB7693"/>
    <w:rsid w:val="00BC1076"/>
    <w:rsid w:val="00BC4F45"/>
    <w:rsid w:val="00BC5ECD"/>
    <w:rsid w:val="00BC6542"/>
    <w:rsid w:val="00BD0C68"/>
    <w:rsid w:val="00BD0F77"/>
    <w:rsid w:val="00BD1137"/>
    <w:rsid w:val="00BD1B62"/>
    <w:rsid w:val="00BD1E21"/>
    <w:rsid w:val="00BD6DC2"/>
    <w:rsid w:val="00BE00FC"/>
    <w:rsid w:val="00BE27CD"/>
    <w:rsid w:val="00BE7295"/>
    <w:rsid w:val="00BE7744"/>
    <w:rsid w:val="00BF030D"/>
    <w:rsid w:val="00BF0D11"/>
    <w:rsid w:val="00BF4E65"/>
    <w:rsid w:val="00BF5313"/>
    <w:rsid w:val="00C02035"/>
    <w:rsid w:val="00C02D9A"/>
    <w:rsid w:val="00C05ADA"/>
    <w:rsid w:val="00C0689E"/>
    <w:rsid w:val="00C1716D"/>
    <w:rsid w:val="00C21D47"/>
    <w:rsid w:val="00C22FAA"/>
    <w:rsid w:val="00C23210"/>
    <w:rsid w:val="00C23629"/>
    <w:rsid w:val="00C242B7"/>
    <w:rsid w:val="00C26EF1"/>
    <w:rsid w:val="00C27027"/>
    <w:rsid w:val="00C309B6"/>
    <w:rsid w:val="00C30E16"/>
    <w:rsid w:val="00C31CEB"/>
    <w:rsid w:val="00C32E24"/>
    <w:rsid w:val="00C33D23"/>
    <w:rsid w:val="00C3491B"/>
    <w:rsid w:val="00C37650"/>
    <w:rsid w:val="00C376BD"/>
    <w:rsid w:val="00C402FB"/>
    <w:rsid w:val="00C458E3"/>
    <w:rsid w:val="00C47E5C"/>
    <w:rsid w:val="00C52228"/>
    <w:rsid w:val="00C5376B"/>
    <w:rsid w:val="00C549D3"/>
    <w:rsid w:val="00C55600"/>
    <w:rsid w:val="00C57681"/>
    <w:rsid w:val="00C60C62"/>
    <w:rsid w:val="00C62580"/>
    <w:rsid w:val="00C65A4A"/>
    <w:rsid w:val="00C670D5"/>
    <w:rsid w:val="00C67440"/>
    <w:rsid w:val="00C67CEE"/>
    <w:rsid w:val="00C710E5"/>
    <w:rsid w:val="00C772E9"/>
    <w:rsid w:val="00C80C19"/>
    <w:rsid w:val="00C8227A"/>
    <w:rsid w:val="00C82751"/>
    <w:rsid w:val="00C83283"/>
    <w:rsid w:val="00C841D1"/>
    <w:rsid w:val="00C84717"/>
    <w:rsid w:val="00C85999"/>
    <w:rsid w:val="00C85ECF"/>
    <w:rsid w:val="00C8736A"/>
    <w:rsid w:val="00C8772C"/>
    <w:rsid w:val="00C87C85"/>
    <w:rsid w:val="00C93F73"/>
    <w:rsid w:val="00C94CD4"/>
    <w:rsid w:val="00C9702C"/>
    <w:rsid w:val="00CA1E77"/>
    <w:rsid w:val="00CA2AF3"/>
    <w:rsid w:val="00CA4B1A"/>
    <w:rsid w:val="00CA61CA"/>
    <w:rsid w:val="00CA6A68"/>
    <w:rsid w:val="00CB064A"/>
    <w:rsid w:val="00CB43D8"/>
    <w:rsid w:val="00CB5A33"/>
    <w:rsid w:val="00CC11D5"/>
    <w:rsid w:val="00CC179F"/>
    <w:rsid w:val="00CC2C73"/>
    <w:rsid w:val="00CC4591"/>
    <w:rsid w:val="00CC538A"/>
    <w:rsid w:val="00CC62E0"/>
    <w:rsid w:val="00CD1A28"/>
    <w:rsid w:val="00CD43CC"/>
    <w:rsid w:val="00CD5887"/>
    <w:rsid w:val="00CD7364"/>
    <w:rsid w:val="00CE3271"/>
    <w:rsid w:val="00CE3D7C"/>
    <w:rsid w:val="00CE4060"/>
    <w:rsid w:val="00CE4E29"/>
    <w:rsid w:val="00CE5B57"/>
    <w:rsid w:val="00CE5C4E"/>
    <w:rsid w:val="00CE726E"/>
    <w:rsid w:val="00CE72A0"/>
    <w:rsid w:val="00CF0421"/>
    <w:rsid w:val="00CF157F"/>
    <w:rsid w:val="00CF1816"/>
    <w:rsid w:val="00CF3187"/>
    <w:rsid w:val="00CF3E5B"/>
    <w:rsid w:val="00CF60C4"/>
    <w:rsid w:val="00CF6398"/>
    <w:rsid w:val="00CF68AE"/>
    <w:rsid w:val="00CF6FD6"/>
    <w:rsid w:val="00CF7002"/>
    <w:rsid w:val="00CF779A"/>
    <w:rsid w:val="00D00B98"/>
    <w:rsid w:val="00D0123A"/>
    <w:rsid w:val="00D0206C"/>
    <w:rsid w:val="00D02583"/>
    <w:rsid w:val="00D026C7"/>
    <w:rsid w:val="00D0451F"/>
    <w:rsid w:val="00D04B4D"/>
    <w:rsid w:val="00D055FE"/>
    <w:rsid w:val="00D0762A"/>
    <w:rsid w:val="00D10EC9"/>
    <w:rsid w:val="00D110BA"/>
    <w:rsid w:val="00D14A5C"/>
    <w:rsid w:val="00D16858"/>
    <w:rsid w:val="00D21A28"/>
    <w:rsid w:val="00D242E1"/>
    <w:rsid w:val="00D25781"/>
    <w:rsid w:val="00D32610"/>
    <w:rsid w:val="00D337D5"/>
    <w:rsid w:val="00D33DFD"/>
    <w:rsid w:val="00D36964"/>
    <w:rsid w:val="00D41464"/>
    <w:rsid w:val="00D453EF"/>
    <w:rsid w:val="00D45717"/>
    <w:rsid w:val="00D45F00"/>
    <w:rsid w:val="00D46219"/>
    <w:rsid w:val="00D462A6"/>
    <w:rsid w:val="00D50911"/>
    <w:rsid w:val="00D509A3"/>
    <w:rsid w:val="00D51926"/>
    <w:rsid w:val="00D529B8"/>
    <w:rsid w:val="00D54274"/>
    <w:rsid w:val="00D55E79"/>
    <w:rsid w:val="00D56622"/>
    <w:rsid w:val="00D5702E"/>
    <w:rsid w:val="00D63B16"/>
    <w:rsid w:val="00D65B93"/>
    <w:rsid w:val="00D677AC"/>
    <w:rsid w:val="00D700C0"/>
    <w:rsid w:val="00D71893"/>
    <w:rsid w:val="00D743B2"/>
    <w:rsid w:val="00D74617"/>
    <w:rsid w:val="00D77DE8"/>
    <w:rsid w:val="00D805DF"/>
    <w:rsid w:val="00D834C9"/>
    <w:rsid w:val="00D83F7E"/>
    <w:rsid w:val="00D9027D"/>
    <w:rsid w:val="00D939A0"/>
    <w:rsid w:val="00D955CF"/>
    <w:rsid w:val="00D979E6"/>
    <w:rsid w:val="00DA109F"/>
    <w:rsid w:val="00DA195E"/>
    <w:rsid w:val="00DA574E"/>
    <w:rsid w:val="00DA7115"/>
    <w:rsid w:val="00DA7D08"/>
    <w:rsid w:val="00DB0251"/>
    <w:rsid w:val="00DB0DEF"/>
    <w:rsid w:val="00DB278C"/>
    <w:rsid w:val="00DB2908"/>
    <w:rsid w:val="00DB359D"/>
    <w:rsid w:val="00DB46C5"/>
    <w:rsid w:val="00DB4ABB"/>
    <w:rsid w:val="00DB5C32"/>
    <w:rsid w:val="00DC0387"/>
    <w:rsid w:val="00DC0D3B"/>
    <w:rsid w:val="00DC0E6B"/>
    <w:rsid w:val="00DC1262"/>
    <w:rsid w:val="00DC3F95"/>
    <w:rsid w:val="00DC4974"/>
    <w:rsid w:val="00DC7B00"/>
    <w:rsid w:val="00DD1E94"/>
    <w:rsid w:val="00DD3289"/>
    <w:rsid w:val="00DD39FD"/>
    <w:rsid w:val="00DD4DC3"/>
    <w:rsid w:val="00DD61AB"/>
    <w:rsid w:val="00DD73AA"/>
    <w:rsid w:val="00DE1AEF"/>
    <w:rsid w:val="00DE20A8"/>
    <w:rsid w:val="00DE35A0"/>
    <w:rsid w:val="00DE5D87"/>
    <w:rsid w:val="00DE78DF"/>
    <w:rsid w:val="00DF094E"/>
    <w:rsid w:val="00DF33D6"/>
    <w:rsid w:val="00DF4066"/>
    <w:rsid w:val="00DF5819"/>
    <w:rsid w:val="00DF6859"/>
    <w:rsid w:val="00DF71B3"/>
    <w:rsid w:val="00E00225"/>
    <w:rsid w:val="00E006AF"/>
    <w:rsid w:val="00E020A9"/>
    <w:rsid w:val="00E02A27"/>
    <w:rsid w:val="00E03DB8"/>
    <w:rsid w:val="00E04932"/>
    <w:rsid w:val="00E051A5"/>
    <w:rsid w:val="00E135D5"/>
    <w:rsid w:val="00E16E11"/>
    <w:rsid w:val="00E201BE"/>
    <w:rsid w:val="00E20366"/>
    <w:rsid w:val="00E20FC6"/>
    <w:rsid w:val="00E22398"/>
    <w:rsid w:val="00E32244"/>
    <w:rsid w:val="00E329AA"/>
    <w:rsid w:val="00E33B0C"/>
    <w:rsid w:val="00E344E9"/>
    <w:rsid w:val="00E34BCB"/>
    <w:rsid w:val="00E35420"/>
    <w:rsid w:val="00E35EC8"/>
    <w:rsid w:val="00E373C0"/>
    <w:rsid w:val="00E3741D"/>
    <w:rsid w:val="00E375CA"/>
    <w:rsid w:val="00E505B4"/>
    <w:rsid w:val="00E5276B"/>
    <w:rsid w:val="00E533C3"/>
    <w:rsid w:val="00E56384"/>
    <w:rsid w:val="00E57C2C"/>
    <w:rsid w:val="00E57D47"/>
    <w:rsid w:val="00E601FA"/>
    <w:rsid w:val="00E60810"/>
    <w:rsid w:val="00E646C5"/>
    <w:rsid w:val="00E64714"/>
    <w:rsid w:val="00E6614C"/>
    <w:rsid w:val="00E665F8"/>
    <w:rsid w:val="00E66777"/>
    <w:rsid w:val="00E6772E"/>
    <w:rsid w:val="00E67BFE"/>
    <w:rsid w:val="00E67CEC"/>
    <w:rsid w:val="00E7028C"/>
    <w:rsid w:val="00E702D2"/>
    <w:rsid w:val="00E704B7"/>
    <w:rsid w:val="00E70E38"/>
    <w:rsid w:val="00E74272"/>
    <w:rsid w:val="00E81E72"/>
    <w:rsid w:val="00E84C01"/>
    <w:rsid w:val="00E87442"/>
    <w:rsid w:val="00E92480"/>
    <w:rsid w:val="00E93D1B"/>
    <w:rsid w:val="00EA0160"/>
    <w:rsid w:val="00EA3464"/>
    <w:rsid w:val="00EA393B"/>
    <w:rsid w:val="00EA3E99"/>
    <w:rsid w:val="00EA5B73"/>
    <w:rsid w:val="00EA6665"/>
    <w:rsid w:val="00EA6A1C"/>
    <w:rsid w:val="00EA7747"/>
    <w:rsid w:val="00EB1039"/>
    <w:rsid w:val="00EB160C"/>
    <w:rsid w:val="00EB49DB"/>
    <w:rsid w:val="00EB5F7B"/>
    <w:rsid w:val="00EB69DE"/>
    <w:rsid w:val="00EB755C"/>
    <w:rsid w:val="00EC1E74"/>
    <w:rsid w:val="00EC3A15"/>
    <w:rsid w:val="00EC6BE6"/>
    <w:rsid w:val="00EC6CCA"/>
    <w:rsid w:val="00ED0B4D"/>
    <w:rsid w:val="00ED26C8"/>
    <w:rsid w:val="00ED4005"/>
    <w:rsid w:val="00ED4B96"/>
    <w:rsid w:val="00ED51F8"/>
    <w:rsid w:val="00ED6B21"/>
    <w:rsid w:val="00ED79B8"/>
    <w:rsid w:val="00EE14DA"/>
    <w:rsid w:val="00EE2A81"/>
    <w:rsid w:val="00EE2F67"/>
    <w:rsid w:val="00EF0F8E"/>
    <w:rsid w:val="00EF12C7"/>
    <w:rsid w:val="00EF2C83"/>
    <w:rsid w:val="00EF7640"/>
    <w:rsid w:val="00EF7E42"/>
    <w:rsid w:val="00F00155"/>
    <w:rsid w:val="00F00B48"/>
    <w:rsid w:val="00F01353"/>
    <w:rsid w:val="00F04802"/>
    <w:rsid w:val="00F06142"/>
    <w:rsid w:val="00F07151"/>
    <w:rsid w:val="00F10950"/>
    <w:rsid w:val="00F1615C"/>
    <w:rsid w:val="00F169B9"/>
    <w:rsid w:val="00F17F97"/>
    <w:rsid w:val="00F2176C"/>
    <w:rsid w:val="00F21AE6"/>
    <w:rsid w:val="00F23BD7"/>
    <w:rsid w:val="00F24656"/>
    <w:rsid w:val="00F248C7"/>
    <w:rsid w:val="00F26385"/>
    <w:rsid w:val="00F27117"/>
    <w:rsid w:val="00F27E28"/>
    <w:rsid w:val="00F33E0B"/>
    <w:rsid w:val="00F3468D"/>
    <w:rsid w:val="00F34C27"/>
    <w:rsid w:val="00F36139"/>
    <w:rsid w:val="00F37CA2"/>
    <w:rsid w:val="00F405B5"/>
    <w:rsid w:val="00F41ED7"/>
    <w:rsid w:val="00F452BF"/>
    <w:rsid w:val="00F459E9"/>
    <w:rsid w:val="00F46F5D"/>
    <w:rsid w:val="00F52E78"/>
    <w:rsid w:val="00F54C51"/>
    <w:rsid w:val="00F562CE"/>
    <w:rsid w:val="00F564CD"/>
    <w:rsid w:val="00F57C2E"/>
    <w:rsid w:val="00F60F35"/>
    <w:rsid w:val="00F65B4A"/>
    <w:rsid w:val="00F66177"/>
    <w:rsid w:val="00F66EA0"/>
    <w:rsid w:val="00F71501"/>
    <w:rsid w:val="00F73B33"/>
    <w:rsid w:val="00F73E48"/>
    <w:rsid w:val="00F76835"/>
    <w:rsid w:val="00F8071F"/>
    <w:rsid w:val="00F810F9"/>
    <w:rsid w:val="00F817C2"/>
    <w:rsid w:val="00F81DAC"/>
    <w:rsid w:val="00F8587B"/>
    <w:rsid w:val="00F860A8"/>
    <w:rsid w:val="00F90E6B"/>
    <w:rsid w:val="00F91E9E"/>
    <w:rsid w:val="00F9216F"/>
    <w:rsid w:val="00F958D5"/>
    <w:rsid w:val="00FA05A6"/>
    <w:rsid w:val="00FA12FD"/>
    <w:rsid w:val="00FA1E5E"/>
    <w:rsid w:val="00FA3582"/>
    <w:rsid w:val="00FA5144"/>
    <w:rsid w:val="00FB43BC"/>
    <w:rsid w:val="00FB7DF7"/>
    <w:rsid w:val="00FC282D"/>
    <w:rsid w:val="00FD1334"/>
    <w:rsid w:val="00FD1E76"/>
    <w:rsid w:val="00FD374F"/>
    <w:rsid w:val="00FD77A5"/>
    <w:rsid w:val="00FD7B1D"/>
    <w:rsid w:val="00FE1F21"/>
    <w:rsid w:val="00FE2392"/>
    <w:rsid w:val="00FE30F5"/>
    <w:rsid w:val="00FE52E4"/>
    <w:rsid w:val="00FE5660"/>
    <w:rsid w:val="00FE6227"/>
    <w:rsid w:val="00FE7762"/>
    <w:rsid w:val="00FF177B"/>
    <w:rsid w:val="00FF49ED"/>
    <w:rsid w:val="00FF4FC2"/>
    <w:rsid w:val="00FF5309"/>
    <w:rsid w:val="00FF7B9E"/>
    <w:rsid w:val="00FF7E88"/>
    <w:rsid w:val="00FF7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83C2A9"/>
  <w15:docId w15:val="{B2FFAA74-22AF-427E-80C0-9E151B95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E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B23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E4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7E5C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35EC8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2638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B5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A33"/>
  </w:style>
  <w:style w:type="paragraph" w:styleId="Footer">
    <w:name w:val="footer"/>
    <w:basedOn w:val="Normal"/>
    <w:link w:val="FooterChar"/>
    <w:uiPriority w:val="99"/>
    <w:unhideWhenUsed/>
    <w:rsid w:val="00CB5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A33"/>
  </w:style>
  <w:style w:type="paragraph" w:styleId="Revision">
    <w:name w:val="Revision"/>
    <w:hidden/>
    <w:uiPriority w:val="99"/>
    <w:semiHidden/>
    <w:rsid w:val="00D2578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2578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25781"/>
  </w:style>
  <w:style w:type="character" w:customStyle="1" w:styleId="CommentTextChar">
    <w:name w:val="Comment Text Char"/>
    <w:basedOn w:val="DefaultParagraphFont"/>
    <w:link w:val="CommentText"/>
    <w:uiPriority w:val="99"/>
    <w:rsid w:val="00D2578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7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781"/>
    <w:rPr>
      <w:b/>
      <w:bCs/>
    </w:rPr>
  </w:style>
  <w:style w:type="character" w:customStyle="1" w:styleId="author">
    <w:name w:val="author"/>
    <w:basedOn w:val="DefaultParagraphFont"/>
    <w:rsid w:val="00B1112E"/>
  </w:style>
  <w:style w:type="character" w:customStyle="1" w:styleId="pubyear">
    <w:name w:val="pubyear"/>
    <w:basedOn w:val="DefaultParagraphFont"/>
    <w:rsid w:val="00B1112E"/>
  </w:style>
  <w:style w:type="character" w:customStyle="1" w:styleId="articletitle">
    <w:name w:val="articletitle"/>
    <w:basedOn w:val="DefaultParagraphFont"/>
    <w:rsid w:val="00B1112E"/>
  </w:style>
  <w:style w:type="character" w:customStyle="1" w:styleId="vol">
    <w:name w:val="vol"/>
    <w:basedOn w:val="DefaultParagraphFont"/>
    <w:rsid w:val="00B1112E"/>
  </w:style>
  <w:style w:type="character" w:customStyle="1" w:styleId="pagefirst">
    <w:name w:val="pagefirst"/>
    <w:basedOn w:val="DefaultParagraphFont"/>
    <w:rsid w:val="00B1112E"/>
  </w:style>
  <w:style w:type="character" w:customStyle="1" w:styleId="pagelast">
    <w:name w:val="pagelast"/>
    <w:basedOn w:val="DefaultParagraphFont"/>
    <w:rsid w:val="00B11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173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18805">
          <w:marLeft w:val="136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6410">
          <w:marLeft w:val="13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7184">
          <w:marLeft w:val="13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506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669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817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2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999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1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129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413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47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4961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29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4674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Asus</cp:lastModifiedBy>
  <cp:revision>161</cp:revision>
  <dcterms:created xsi:type="dcterms:W3CDTF">2023-01-01T04:07:00Z</dcterms:created>
  <dcterms:modified xsi:type="dcterms:W3CDTF">2023-04-24T06:44:00Z</dcterms:modified>
</cp:coreProperties>
</file>