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011E86" w14:textId="12A8C287" w:rsidR="00EB100B" w:rsidRPr="005118CC" w:rsidRDefault="00227EA1">
      <w:pPr>
        <w:rPr>
          <w:b/>
        </w:rPr>
      </w:pPr>
      <w:r w:rsidRPr="005118CC">
        <w:rPr>
          <w:rFonts w:hint="eastAsia"/>
          <w:b/>
        </w:rPr>
        <w:t>Table 1</w:t>
      </w:r>
      <w:r w:rsidR="005118CC" w:rsidRPr="005118CC">
        <w:rPr>
          <w:b/>
        </w:rPr>
        <w:t xml:space="preserve">. </w:t>
      </w:r>
      <w:r w:rsidR="003547F5">
        <w:rPr>
          <w:b/>
        </w:rPr>
        <w:t>Demographics</w:t>
      </w:r>
      <w:r w:rsidR="005118CC" w:rsidRPr="005118CC">
        <w:rPr>
          <w:b/>
        </w:rPr>
        <w:t xml:space="preserve"> of b</w:t>
      </w:r>
      <w:r w:rsidR="00C40A70" w:rsidRPr="005118CC">
        <w:rPr>
          <w:b/>
        </w:rPr>
        <w:t xml:space="preserve">acteremic and non-bacteremic patients among </w:t>
      </w:r>
      <w:r w:rsidR="002F16D8">
        <w:rPr>
          <w:b/>
        </w:rPr>
        <w:t xml:space="preserve">those with </w:t>
      </w:r>
      <w:r w:rsidR="00C40A70" w:rsidRPr="005118CC">
        <w:rPr>
          <w:b/>
        </w:rPr>
        <w:t xml:space="preserve">suspected bacterial </w:t>
      </w:r>
      <w:r w:rsidR="00BB26E2">
        <w:rPr>
          <w:b/>
        </w:rPr>
        <w:t>infection</w:t>
      </w:r>
      <w:r w:rsidR="00C40A70" w:rsidRPr="005118CC">
        <w:rPr>
          <w:b/>
        </w:rPr>
        <w:t xml:space="preserve"> in the emergency department</w:t>
      </w:r>
      <w:r w:rsidR="005118CC" w:rsidRPr="005118CC">
        <w:rPr>
          <w:b/>
        </w:rPr>
        <w:t>.</w:t>
      </w:r>
    </w:p>
    <w:tbl>
      <w:tblPr>
        <w:tblStyle w:val="a3"/>
        <w:tblW w:w="8076" w:type="dxa"/>
        <w:jc w:val="center"/>
        <w:tblLayout w:type="fixed"/>
        <w:tblLook w:val="04A0" w:firstRow="1" w:lastRow="0" w:firstColumn="1" w:lastColumn="0" w:noHBand="0" w:noVBand="1"/>
      </w:tblPr>
      <w:tblGrid>
        <w:gridCol w:w="3369"/>
        <w:gridCol w:w="1701"/>
        <w:gridCol w:w="2019"/>
        <w:gridCol w:w="987"/>
      </w:tblGrid>
      <w:tr w:rsidR="00227EA1" w:rsidRPr="008A3809" w14:paraId="6C1179FC" w14:textId="77777777" w:rsidTr="004B04C3">
        <w:trPr>
          <w:jc w:val="center"/>
        </w:trPr>
        <w:tc>
          <w:tcPr>
            <w:tcW w:w="336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3E5219FD" w14:textId="77777777" w:rsidR="00227EA1" w:rsidRPr="008A3809" w:rsidRDefault="00227EA1" w:rsidP="004B04C3">
            <w:pPr>
              <w:jc w:val="center"/>
            </w:pPr>
            <w:r w:rsidRPr="008A3809">
              <w:t>Characteristics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6EBBC677" w14:textId="77777777" w:rsidR="00227EA1" w:rsidRDefault="00227EA1" w:rsidP="004B04C3">
            <w:pPr>
              <w:jc w:val="center"/>
            </w:pPr>
            <w:r>
              <w:t>Bacteremic patients</w:t>
            </w:r>
          </w:p>
          <w:p w14:paraId="34B9AEFA" w14:textId="3D9F1B66" w:rsidR="00227EA1" w:rsidRPr="008A3809" w:rsidRDefault="00227EA1" w:rsidP="004B04C3">
            <w:pPr>
              <w:jc w:val="center"/>
            </w:pPr>
            <w:r>
              <w:t>(n</w:t>
            </w:r>
            <w:r w:rsidR="005B4FED">
              <w:t xml:space="preserve"> </w:t>
            </w:r>
            <w:r>
              <w:t>=</w:t>
            </w:r>
            <w:r w:rsidR="005B4FED">
              <w:t xml:space="preserve"> </w:t>
            </w:r>
            <w:r>
              <w:t>283</w:t>
            </w:r>
            <w:r w:rsidRPr="008A3809">
              <w:t>)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527A8E73" w14:textId="77777777" w:rsidR="00227EA1" w:rsidRDefault="00227EA1" w:rsidP="004B04C3">
            <w:pPr>
              <w:jc w:val="center"/>
            </w:pPr>
            <w:r>
              <w:t>Non-bacteremic patients</w:t>
            </w:r>
          </w:p>
          <w:p w14:paraId="42B7C59E" w14:textId="1BC5389A" w:rsidR="00227EA1" w:rsidRPr="008A3809" w:rsidRDefault="00227EA1" w:rsidP="004B04C3">
            <w:pPr>
              <w:jc w:val="center"/>
            </w:pPr>
            <w:r w:rsidRPr="008A3809">
              <w:t xml:space="preserve"> </w:t>
            </w:r>
            <w:r>
              <w:t>(n</w:t>
            </w:r>
            <w:r w:rsidR="005B4FED">
              <w:t xml:space="preserve"> </w:t>
            </w:r>
            <w:r>
              <w:t>=</w:t>
            </w:r>
            <w:r w:rsidR="005B4FED">
              <w:t xml:space="preserve"> </w:t>
            </w:r>
            <w:r>
              <w:t>514</w:t>
            </w:r>
            <w:r w:rsidRPr="008A3809">
              <w:t>)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1F251132" w14:textId="77777777" w:rsidR="00227EA1" w:rsidRPr="008A3809" w:rsidRDefault="00227EA1" w:rsidP="004B04C3">
            <w:pPr>
              <w:jc w:val="center"/>
            </w:pPr>
            <w:r w:rsidRPr="008A3809">
              <w:rPr>
                <w:i/>
              </w:rPr>
              <w:t>p</w:t>
            </w:r>
            <w:r w:rsidRPr="008A3809">
              <w:t>-value</w:t>
            </w:r>
          </w:p>
        </w:tc>
      </w:tr>
      <w:tr w:rsidR="00227EA1" w:rsidRPr="008A3809" w14:paraId="4DC921C7" w14:textId="77777777" w:rsidTr="004B04C3">
        <w:trPr>
          <w:jc w:val="center"/>
        </w:trPr>
        <w:tc>
          <w:tcPr>
            <w:tcW w:w="336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81BC0B" w14:textId="77777777" w:rsidR="00227EA1" w:rsidRPr="008A3809" w:rsidRDefault="00227EA1" w:rsidP="004B04C3">
            <w:r w:rsidRPr="008A3809">
              <w:t>Age (mean ± SD)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D17E9CF" w14:textId="77777777" w:rsidR="00227EA1" w:rsidRPr="008A3809" w:rsidRDefault="00227EA1" w:rsidP="004B04C3">
            <w:pPr>
              <w:jc w:val="center"/>
            </w:pPr>
            <w:r>
              <w:t>75.9</w:t>
            </w:r>
            <w:r w:rsidRPr="008A3809">
              <w:t xml:space="preserve"> ± </w:t>
            </w:r>
            <w:r>
              <w:t>15.4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9716EC2" w14:textId="77777777" w:rsidR="00227EA1" w:rsidRPr="008A3809" w:rsidRDefault="00227EA1" w:rsidP="004B04C3">
            <w:pPr>
              <w:jc w:val="center"/>
            </w:pPr>
            <w:r>
              <w:t>69.5</w:t>
            </w:r>
            <w:r w:rsidRPr="008A3809">
              <w:t xml:space="preserve"> ± 17.</w:t>
            </w:r>
            <w:r>
              <w:t>7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FB2EA09" w14:textId="77777777" w:rsidR="00227EA1" w:rsidRPr="008A3809" w:rsidRDefault="00227EA1" w:rsidP="004B04C3">
            <w:pPr>
              <w:jc w:val="center"/>
            </w:pPr>
            <w:r w:rsidRPr="008A3809">
              <w:t>0.0</w:t>
            </w:r>
            <w:r>
              <w:t>2</w:t>
            </w:r>
          </w:p>
        </w:tc>
      </w:tr>
      <w:tr w:rsidR="00227EA1" w:rsidRPr="008A3809" w14:paraId="61A101CE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821A636" w14:textId="77777777" w:rsidR="00227EA1" w:rsidRPr="008A3809" w:rsidRDefault="00227EA1" w:rsidP="004B04C3">
            <w:r w:rsidRPr="008A3809">
              <w:t>Male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F23410" w14:textId="77777777" w:rsidR="00227EA1" w:rsidRPr="008A3809" w:rsidRDefault="00227EA1" w:rsidP="004B04C3">
            <w:pPr>
              <w:jc w:val="center"/>
            </w:pPr>
            <w:r>
              <w:t>46.3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 w14:paraId="4FC450D5" w14:textId="77777777" w:rsidR="00227EA1" w:rsidRPr="008A3809" w:rsidRDefault="00227EA1" w:rsidP="004B04C3">
            <w:pPr>
              <w:jc w:val="center"/>
            </w:pPr>
            <w:r>
              <w:t>54.1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395DE182" w14:textId="77777777" w:rsidR="00227EA1" w:rsidRPr="008A3809" w:rsidRDefault="00227EA1" w:rsidP="004B04C3">
            <w:pPr>
              <w:jc w:val="center"/>
            </w:pPr>
            <w:r w:rsidRPr="008A3809">
              <w:t>0.</w:t>
            </w:r>
            <w:r>
              <w:t>04</w:t>
            </w:r>
          </w:p>
        </w:tc>
      </w:tr>
      <w:tr w:rsidR="00227EA1" w:rsidRPr="008A3809" w14:paraId="429D7432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CF23E8" w14:textId="77777777" w:rsidR="00227EA1" w:rsidRPr="008A3809" w:rsidRDefault="00227EA1" w:rsidP="004B04C3">
            <w:r w:rsidRPr="008A3809">
              <w:t>Vital signs (mean ± 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DA186F3" w14:textId="77777777" w:rsidR="00227EA1" w:rsidRPr="008A3809" w:rsidRDefault="00227EA1" w:rsidP="004B04C3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8C2E1EE" w14:textId="77777777" w:rsidR="00227EA1" w:rsidRPr="008A3809" w:rsidRDefault="00227EA1" w:rsidP="004B04C3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7625681" w14:textId="77777777" w:rsidR="00227EA1" w:rsidRPr="008A3809" w:rsidRDefault="00227EA1" w:rsidP="004B04C3">
            <w:pPr>
              <w:jc w:val="center"/>
            </w:pPr>
          </w:p>
        </w:tc>
      </w:tr>
      <w:tr w:rsidR="00227EA1" w:rsidRPr="008A3809" w14:paraId="0337EA5E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D7F7A22" w14:textId="77777777" w:rsidR="00227EA1" w:rsidRPr="008A3809" w:rsidRDefault="00227EA1" w:rsidP="004B04C3">
            <w:r w:rsidRPr="008A3809">
              <w:t xml:space="preserve"> Glasgow coma scale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E7D2746" w14:textId="77777777" w:rsidR="00227EA1" w:rsidRPr="008A3809" w:rsidRDefault="00227EA1" w:rsidP="004B04C3">
            <w:pPr>
              <w:jc w:val="center"/>
            </w:pPr>
            <w:r>
              <w:t>11.3</w:t>
            </w:r>
            <w:r w:rsidRPr="008A3809">
              <w:t xml:space="preserve"> ± 3.</w:t>
            </w:r>
            <w:r>
              <w:t>7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2584F64" w14:textId="77777777" w:rsidR="00227EA1" w:rsidRPr="008A3809" w:rsidRDefault="00227EA1" w:rsidP="004B04C3">
            <w:pPr>
              <w:jc w:val="center"/>
            </w:pPr>
            <w:r>
              <w:t>11.7</w:t>
            </w:r>
            <w:r w:rsidRPr="008A3809">
              <w:t xml:space="preserve"> ± 4.</w:t>
            </w:r>
            <w: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0EA9A8D" w14:textId="77777777" w:rsidR="00227EA1" w:rsidRPr="008A3809" w:rsidRDefault="00227EA1" w:rsidP="004B04C3">
            <w:pPr>
              <w:jc w:val="center"/>
            </w:pPr>
            <w:r>
              <w:t>0.29</w:t>
            </w:r>
          </w:p>
        </w:tc>
      </w:tr>
      <w:tr w:rsidR="00227EA1" w:rsidRPr="008A3809" w14:paraId="2B29C09F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326D525" w14:textId="77777777" w:rsidR="00227EA1" w:rsidRPr="008A3809" w:rsidRDefault="00227EA1" w:rsidP="004B04C3">
            <w:r w:rsidRPr="008A3809">
              <w:t xml:space="preserve"> SBP (mmHg)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3CB9A60" w14:textId="77777777" w:rsidR="00227EA1" w:rsidRPr="008A3809" w:rsidRDefault="00227EA1" w:rsidP="004B04C3">
            <w:pPr>
              <w:jc w:val="center"/>
            </w:pPr>
            <w:r>
              <w:t>98.5</w:t>
            </w:r>
            <w:r w:rsidRPr="008A3809">
              <w:t xml:space="preserve"> ± 35.</w:t>
            </w:r>
            <w:r>
              <w:t>2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EE2C9E" w14:textId="77777777" w:rsidR="00227EA1" w:rsidRPr="008A3809" w:rsidRDefault="00227EA1" w:rsidP="004B04C3">
            <w:pPr>
              <w:jc w:val="center"/>
            </w:pPr>
            <w:r>
              <w:t>94.6</w:t>
            </w:r>
            <w:r w:rsidRPr="008A3809">
              <w:t xml:space="preserve"> ± 38.</w:t>
            </w:r>
            <w:r>
              <w:t>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3277C7" w14:textId="77777777" w:rsidR="00227EA1" w:rsidRPr="008A3809" w:rsidRDefault="00227EA1" w:rsidP="004B04C3">
            <w:pPr>
              <w:jc w:val="center"/>
            </w:pPr>
            <w:r w:rsidRPr="008A3809">
              <w:t>0.</w:t>
            </w:r>
            <w:r>
              <w:t>16</w:t>
            </w:r>
          </w:p>
        </w:tc>
      </w:tr>
      <w:tr w:rsidR="00227EA1" w:rsidRPr="008A3809" w14:paraId="5E302264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BCF577F" w14:textId="77777777" w:rsidR="00227EA1" w:rsidRPr="008A3809" w:rsidRDefault="00227EA1" w:rsidP="004B04C3">
            <w:r w:rsidRPr="008A3809">
              <w:t xml:space="preserve"> Heart rate (n/min)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C5C9327" w14:textId="77777777" w:rsidR="00227EA1" w:rsidRPr="008A3809" w:rsidRDefault="00227EA1" w:rsidP="004B04C3">
            <w:pPr>
              <w:jc w:val="center"/>
            </w:pPr>
            <w:r>
              <w:t>105.3</w:t>
            </w:r>
            <w:r w:rsidRPr="008A3809">
              <w:t xml:space="preserve"> ± </w:t>
            </w:r>
            <w:r>
              <w:t>24</w:t>
            </w:r>
            <w:r w:rsidRPr="008A3809">
              <w:t>.2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6862E49" w14:textId="77777777" w:rsidR="00227EA1" w:rsidRPr="008A3809" w:rsidRDefault="00227EA1" w:rsidP="004B04C3">
            <w:pPr>
              <w:jc w:val="center"/>
            </w:pPr>
            <w:r>
              <w:t>99.8</w:t>
            </w:r>
            <w:r w:rsidRPr="008A3809">
              <w:t xml:space="preserve"> ± </w:t>
            </w:r>
            <w:r>
              <w:t>30.0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AA8EAB" w14:textId="77777777" w:rsidR="00227EA1" w:rsidRPr="008A3809" w:rsidRDefault="00227EA1" w:rsidP="004B04C3">
            <w:pPr>
              <w:jc w:val="center"/>
            </w:pPr>
            <w:r w:rsidRPr="008A3809">
              <w:t>0.0</w:t>
            </w:r>
            <w:r>
              <w:t>1</w:t>
            </w:r>
          </w:p>
        </w:tc>
      </w:tr>
      <w:tr w:rsidR="00227EA1" w:rsidRPr="008A3809" w14:paraId="2B54F87F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7A44239" w14:textId="77777777" w:rsidR="00227EA1" w:rsidRPr="008A3809" w:rsidRDefault="00227EA1" w:rsidP="004B04C3">
            <w:r w:rsidRPr="008A3809">
              <w:t xml:space="preserve"> Respiratory rate (n/min)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38D741F" w14:textId="77777777" w:rsidR="00227EA1" w:rsidRPr="008A3809" w:rsidRDefault="00227EA1" w:rsidP="004B04C3">
            <w:pPr>
              <w:jc w:val="center"/>
            </w:pPr>
            <w:r>
              <w:t>21.6</w:t>
            </w:r>
            <w:r w:rsidRPr="008A3809">
              <w:t xml:space="preserve"> ± 6.</w:t>
            </w:r>
            <w:r>
              <w:t>5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4ACCD5D" w14:textId="77777777" w:rsidR="00227EA1" w:rsidRPr="008A3809" w:rsidRDefault="00227EA1" w:rsidP="004B04C3">
            <w:pPr>
              <w:jc w:val="center"/>
            </w:pPr>
            <w:r>
              <w:t>20.4</w:t>
            </w:r>
            <w:r w:rsidRPr="008A3809">
              <w:t xml:space="preserve"> ± </w:t>
            </w:r>
            <w:r>
              <w:t>7.0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4F2541" w14:textId="77777777" w:rsidR="00227EA1" w:rsidRPr="008A3809" w:rsidRDefault="00227EA1" w:rsidP="004B04C3">
            <w:pPr>
              <w:jc w:val="center"/>
            </w:pPr>
            <w:r w:rsidRPr="008A3809">
              <w:t>0.01</w:t>
            </w:r>
          </w:p>
        </w:tc>
      </w:tr>
      <w:tr w:rsidR="00227EA1" w:rsidRPr="008A3809" w14:paraId="630F2D31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CDD75B" w14:textId="77777777" w:rsidR="00227EA1" w:rsidRPr="008A3809" w:rsidRDefault="00227EA1" w:rsidP="004B04C3">
            <w:r w:rsidRPr="008A3809">
              <w:t xml:space="preserve"> Body temperature (°C)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4CBB93D" w14:textId="77777777" w:rsidR="00227EA1" w:rsidRPr="008A3809" w:rsidRDefault="00227EA1" w:rsidP="004B04C3">
            <w:pPr>
              <w:jc w:val="center"/>
            </w:pPr>
            <w:r>
              <w:t>37.8</w:t>
            </w:r>
            <w:r w:rsidRPr="008A3809">
              <w:t xml:space="preserve"> ± 1.</w:t>
            </w:r>
            <w:r>
              <w:t>4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68E4AAD" w14:textId="77777777" w:rsidR="00227EA1" w:rsidRPr="008A3809" w:rsidRDefault="00227EA1" w:rsidP="004B04C3">
            <w:pPr>
              <w:jc w:val="center"/>
            </w:pPr>
            <w:r>
              <w:t>37.1</w:t>
            </w:r>
            <w:r w:rsidRPr="008A3809">
              <w:t xml:space="preserve"> ± 4.3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BD3AFE1" w14:textId="77777777" w:rsidR="00227EA1" w:rsidRPr="008A3809" w:rsidRDefault="00227EA1" w:rsidP="004B04C3">
            <w:pPr>
              <w:jc w:val="center"/>
            </w:pPr>
            <w:r>
              <w:t>0.01</w:t>
            </w:r>
          </w:p>
        </w:tc>
      </w:tr>
      <w:tr w:rsidR="00227EA1" w:rsidRPr="008A3809" w14:paraId="27C5A744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45A490" w14:textId="77777777" w:rsidR="00227EA1" w:rsidRPr="008A3809" w:rsidRDefault="00227EA1" w:rsidP="004B04C3">
            <w:r w:rsidRPr="008A3809">
              <w:t>Medical history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C71A82" w14:textId="77777777" w:rsidR="00227EA1" w:rsidRPr="008A3809" w:rsidRDefault="00227EA1" w:rsidP="004B04C3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5099CF" w14:textId="77777777" w:rsidR="00227EA1" w:rsidRPr="008A3809" w:rsidRDefault="00227EA1" w:rsidP="004B04C3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2976F6" w14:textId="77777777" w:rsidR="00227EA1" w:rsidRPr="008A3809" w:rsidRDefault="00227EA1" w:rsidP="004B04C3">
            <w:pPr>
              <w:jc w:val="center"/>
            </w:pPr>
          </w:p>
        </w:tc>
      </w:tr>
      <w:tr w:rsidR="00227EA1" w:rsidRPr="008A3809" w14:paraId="5024FF86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AEA4C2" w14:textId="77777777" w:rsidR="00227EA1" w:rsidRPr="008A3809" w:rsidRDefault="00227EA1" w:rsidP="004B04C3">
            <w:r w:rsidRPr="008A3809">
              <w:t xml:space="preserve">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F38424" w14:textId="77777777" w:rsidR="00227EA1" w:rsidRPr="008A3809" w:rsidRDefault="00227EA1" w:rsidP="004B04C3">
            <w:pPr>
              <w:jc w:val="center"/>
            </w:pPr>
            <w:r>
              <w:t>9.5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210E81" w14:textId="77777777" w:rsidR="00227EA1" w:rsidRPr="008A3809" w:rsidRDefault="00227EA1" w:rsidP="004B04C3">
            <w:pPr>
              <w:jc w:val="center"/>
            </w:pPr>
            <w:r>
              <w:t>15.2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3631E6" w14:textId="77777777" w:rsidR="00227EA1" w:rsidRPr="008A3809" w:rsidRDefault="00227EA1" w:rsidP="004B04C3">
            <w:pPr>
              <w:jc w:val="center"/>
            </w:pPr>
            <w:r>
              <w:t>0.02</w:t>
            </w:r>
          </w:p>
        </w:tc>
      </w:tr>
      <w:tr w:rsidR="00227EA1" w:rsidRPr="008A3809" w14:paraId="1B1D970F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6B8FA5" w14:textId="77777777" w:rsidR="00227EA1" w:rsidRPr="008A3809" w:rsidRDefault="00227EA1" w:rsidP="004B04C3">
            <w:r w:rsidRPr="008A3809">
              <w:t xml:space="preserve"> Malignancy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729038" w14:textId="77777777" w:rsidR="00227EA1" w:rsidRPr="008A3809" w:rsidRDefault="00227EA1" w:rsidP="004B04C3">
            <w:pPr>
              <w:jc w:val="center"/>
            </w:pPr>
            <w:r>
              <w:t>15.9%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13A808" w14:textId="77777777" w:rsidR="00227EA1" w:rsidRPr="008A3809" w:rsidRDefault="00227EA1" w:rsidP="004B04C3">
            <w:pPr>
              <w:jc w:val="center"/>
            </w:pPr>
            <w:r w:rsidRPr="008A3809">
              <w:t>1</w:t>
            </w:r>
            <w:r>
              <w:t>9.3%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222621" w14:textId="77777777" w:rsidR="00227EA1" w:rsidRPr="008A3809" w:rsidRDefault="00227EA1" w:rsidP="004B04C3">
            <w:pPr>
              <w:jc w:val="center"/>
            </w:pPr>
            <w:r>
              <w:t>0.24</w:t>
            </w:r>
          </w:p>
        </w:tc>
      </w:tr>
      <w:tr w:rsidR="00227EA1" w:rsidRPr="008A3809" w14:paraId="200E429B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38D079" w14:textId="77777777" w:rsidR="00227EA1" w:rsidRPr="008A3809" w:rsidRDefault="00227EA1" w:rsidP="004B04C3">
            <w:r w:rsidRPr="008A3809">
              <w:t xml:space="preserve"> Chronic kidney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A28A5F" w14:textId="77777777" w:rsidR="00227EA1" w:rsidRPr="008A3809" w:rsidRDefault="00227EA1" w:rsidP="004B04C3">
            <w:pPr>
              <w:jc w:val="center"/>
            </w:pPr>
            <w:r>
              <w:t>10.2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A3453D" w14:textId="77777777" w:rsidR="00227EA1" w:rsidRPr="008A3809" w:rsidRDefault="00227EA1" w:rsidP="004B04C3">
            <w:pPr>
              <w:jc w:val="center"/>
            </w:pPr>
            <w:r>
              <w:t>13.8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A41033" w14:textId="77777777" w:rsidR="00227EA1" w:rsidRPr="008A3809" w:rsidRDefault="00227EA1" w:rsidP="004B04C3">
            <w:pPr>
              <w:jc w:val="center"/>
            </w:pPr>
            <w:r>
              <w:t>0.15</w:t>
            </w:r>
          </w:p>
        </w:tc>
      </w:tr>
      <w:tr w:rsidR="00227EA1" w:rsidRPr="008A3809" w14:paraId="475481B7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1DF21F" w14:textId="77777777" w:rsidR="00227EA1" w:rsidRPr="008A3809" w:rsidRDefault="00227EA1" w:rsidP="004B04C3">
            <w:r w:rsidRPr="008A3809">
              <w:t xml:space="preserve"> Uremia under hemodialysis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DE89D8" w14:textId="77777777" w:rsidR="00227EA1" w:rsidRPr="008A3809" w:rsidRDefault="00227EA1" w:rsidP="004B04C3">
            <w:pPr>
              <w:jc w:val="center"/>
            </w:pPr>
            <w:r>
              <w:t>2.1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5B039B" w14:textId="77777777" w:rsidR="00227EA1" w:rsidRPr="008A3809" w:rsidRDefault="00227EA1" w:rsidP="004B04C3">
            <w:pPr>
              <w:jc w:val="center"/>
            </w:pPr>
            <w:r>
              <w:t>3.3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A60682" w14:textId="77777777" w:rsidR="00227EA1" w:rsidRPr="008A3809" w:rsidRDefault="00227EA1" w:rsidP="004B04C3">
            <w:pPr>
              <w:jc w:val="center"/>
            </w:pPr>
            <w:r>
              <w:t>0.34</w:t>
            </w:r>
          </w:p>
        </w:tc>
      </w:tr>
      <w:tr w:rsidR="00227EA1" w:rsidRPr="008A3809" w14:paraId="4637136D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01372E" w14:textId="77777777" w:rsidR="00227EA1" w:rsidRPr="008A3809" w:rsidRDefault="00227EA1" w:rsidP="004B04C3">
            <w:r w:rsidRPr="008A3809">
              <w:t xml:space="preserve"> COPD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AE9031" w14:textId="77777777" w:rsidR="00227EA1" w:rsidRPr="008A3809" w:rsidRDefault="00227EA1" w:rsidP="004B04C3">
            <w:pPr>
              <w:jc w:val="center"/>
            </w:pPr>
            <w:r>
              <w:t>1.8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DE6F48" w14:textId="77777777" w:rsidR="00227EA1" w:rsidRPr="008A3809" w:rsidRDefault="00227EA1" w:rsidP="004B04C3">
            <w:pPr>
              <w:jc w:val="center"/>
            </w:pPr>
            <w:r>
              <w:t>1.6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6001EF" w14:textId="77777777" w:rsidR="00227EA1" w:rsidRPr="008A3809" w:rsidRDefault="00227EA1" w:rsidP="004B04C3">
            <w:pPr>
              <w:jc w:val="center"/>
            </w:pPr>
            <w:r>
              <w:t>0.82</w:t>
            </w:r>
          </w:p>
        </w:tc>
      </w:tr>
      <w:tr w:rsidR="00227EA1" w:rsidRPr="008A3809" w14:paraId="0E31EDB4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F12220" w14:textId="77777777" w:rsidR="00227EA1" w:rsidRPr="008A3809" w:rsidRDefault="00227EA1" w:rsidP="004B04C3">
            <w:r w:rsidRPr="008A3809">
              <w:t xml:space="preserve"> Liver cirrhosis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B7042F" w14:textId="77777777" w:rsidR="00227EA1" w:rsidRPr="008A3809" w:rsidRDefault="00227EA1" w:rsidP="004B04C3">
            <w:pPr>
              <w:jc w:val="center"/>
            </w:pPr>
            <w:r>
              <w:t>3.2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2861C2" w14:textId="77777777" w:rsidR="00227EA1" w:rsidRPr="008A3809" w:rsidRDefault="00227EA1" w:rsidP="004B04C3">
            <w:pPr>
              <w:jc w:val="center"/>
            </w:pPr>
            <w:r>
              <w:t>5.8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3B0B6B" w14:textId="77777777" w:rsidR="00227EA1" w:rsidRPr="008A3809" w:rsidRDefault="00227EA1" w:rsidP="004B04C3">
            <w:pPr>
              <w:jc w:val="center"/>
            </w:pPr>
            <w:r>
              <w:t>0.09</w:t>
            </w:r>
          </w:p>
        </w:tc>
      </w:tr>
      <w:tr w:rsidR="00227EA1" w:rsidRPr="008A3809" w14:paraId="75CBA9F5" w14:textId="77777777" w:rsidTr="004B04C3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78D71A" w14:textId="77777777" w:rsidR="00227EA1" w:rsidRPr="008A3809" w:rsidRDefault="00227EA1" w:rsidP="004B04C3">
            <w:r w:rsidRPr="008A3809">
              <w:t xml:space="preserve"> Autoimmune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E0C994" w14:textId="77777777" w:rsidR="00227EA1" w:rsidRPr="008A3809" w:rsidRDefault="00227EA1" w:rsidP="004B04C3">
            <w:pPr>
              <w:jc w:val="center"/>
            </w:pPr>
            <w:r>
              <w:t>2.5%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A1F107" w14:textId="77777777" w:rsidR="00227EA1" w:rsidRPr="008A3809" w:rsidRDefault="00227EA1" w:rsidP="004B04C3">
            <w:pPr>
              <w:jc w:val="center"/>
            </w:pPr>
            <w:r>
              <w:t>1.8%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A89794" w14:textId="77777777" w:rsidR="00227EA1" w:rsidRPr="008A3809" w:rsidRDefault="00227EA1" w:rsidP="004B04C3">
            <w:pPr>
              <w:jc w:val="center"/>
            </w:pPr>
            <w:r>
              <w:t>0.49</w:t>
            </w:r>
          </w:p>
        </w:tc>
      </w:tr>
      <w:tr w:rsidR="00227EA1" w:rsidRPr="008A3809" w14:paraId="3E7B9DA3" w14:textId="77777777" w:rsidTr="004B04C3">
        <w:trPr>
          <w:trHeight w:val="398"/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14407C1" w14:textId="77777777" w:rsidR="00227EA1" w:rsidRPr="008A3809" w:rsidRDefault="00227EA1" w:rsidP="004B04C3">
            <w:r w:rsidRPr="008A3809">
              <w:t>qSOFA ≥ 2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9EA3262" w14:textId="77777777" w:rsidR="00227EA1" w:rsidRPr="008A3809" w:rsidRDefault="00227EA1" w:rsidP="004B04C3">
            <w:pPr>
              <w:jc w:val="center"/>
            </w:pPr>
            <w:r>
              <w:t>47.3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89BA714" w14:textId="77777777" w:rsidR="00227EA1" w:rsidRPr="008A3809" w:rsidRDefault="00227EA1" w:rsidP="004B04C3">
            <w:pPr>
              <w:jc w:val="center"/>
            </w:pPr>
            <w:r>
              <w:t>40.1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6657D10" w14:textId="77777777" w:rsidR="00227EA1" w:rsidRPr="008A3809" w:rsidRDefault="00227EA1" w:rsidP="004B04C3">
            <w:pPr>
              <w:jc w:val="center"/>
            </w:pPr>
            <w:r>
              <w:t>0.05</w:t>
            </w:r>
          </w:p>
        </w:tc>
      </w:tr>
      <w:tr w:rsidR="00227EA1" w:rsidRPr="008A3809" w14:paraId="7B7E303B" w14:textId="77777777" w:rsidTr="005118CC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75B535A" w14:textId="77777777" w:rsidR="00227EA1" w:rsidRPr="008A3809" w:rsidRDefault="00227EA1" w:rsidP="004B04C3">
            <w:r w:rsidRPr="008A3809">
              <w:rPr>
                <w:rFonts w:hint="eastAsia"/>
              </w:rPr>
              <w:t>SIRS</w:t>
            </w:r>
            <w:r w:rsidRPr="008A3809">
              <w:t xml:space="preserve"> ≥ 3</w:t>
            </w:r>
            <w:r w:rsidRPr="008A3809">
              <w:rPr>
                <w:rFonts w:hint="eastAsia"/>
              </w:rPr>
              <w:t xml:space="preserve"> </w:t>
            </w:r>
            <w:r w:rsidRPr="008A3809">
              <w:t>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5997511" w14:textId="77777777" w:rsidR="00227EA1" w:rsidRPr="008A3809" w:rsidRDefault="00227EA1" w:rsidP="004B04C3">
            <w:pPr>
              <w:jc w:val="center"/>
            </w:pPr>
            <w:r>
              <w:rPr>
                <w:rFonts w:hint="eastAsia"/>
              </w:rPr>
              <w:t>38.5</w:t>
            </w:r>
            <w:r w:rsidRPr="008A3809">
              <w:rPr>
                <w:rFonts w:hint="eastAsia"/>
              </w:rPr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B2CF10F" w14:textId="77777777" w:rsidR="00227EA1" w:rsidRPr="008A3809" w:rsidRDefault="00227EA1" w:rsidP="004B04C3">
            <w:pPr>
              <w:jc w:val="center"/>
            </w:pPr>
            <w:r>
              <w:t>25.1</w:t>
            </w:r>
            <w:r w:rsidRPr="008A3809">
              <w:rPr>
                <w:rFonts w:hint="eastAsia"/>
              </w:rPr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62884DF" w14:textId="77777777" w:rsidR="00227EA1" w:rsidRPr="008A3809" w:rsidRDefault="00227EA1" w:rsidP="004B04C3">
            <w:pPr>
              <w:jc w:val="center"/>
            </w:pPr>
            <w:r>
              <w:rPr>
                <w:rFonts w:hint="eastAsia"/>
              </w:rPr>
              <w:t>&lt;0.01</w:t>
            </w:r>
          </w:p>
        </w:tc>
      </w:tr>
      <w:tr w:rsidR="00227EA1" w:rsidRPr="008A3809" w14:paraId="5E7EF0DC" w14:textId="77777777" w:rsidTr="005118CC">
        <w:trPr>
          <w:jc w:val="center"/>
        </w:trPr>
        <w:tc>
          <w:tcPr>
            <w:tcW w:w="33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330D43BE" w14:textId="77777777" w:rsidR="00227EA1" w:rsidRPr="008A3809" w:rsidRDefault="00227EA1" w:rsidP="004B04C3">
            <w:r w:rsidRPr="008A3809">
              <w:t>Mortality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1EEC90B0" w14:textId="77777777" w:rsidR="00227EA1" w:rsidRPr="008A3809" w:rsidRDefault="00227EA1" w:rsidP="004B04C3">
            <w:pPr>
              <w:jc w:val="center"/>
            </w:pPr>
            <w:r>
              <w:t>24.0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74778068" w14:textId="77777777" w:rsidR="00227EA1" w:rsidRPr="008A3809" w:rsidRDefault="00227EA1" w:rsidP="004B04C3">
            <w:pPr>
              <w:jc w:val="center"/>
            </w:pPr>
            <w:r>
              <w:t>28.2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27861922" w14:textId="77777777" w:rsidR="00227EA1" w:rsidRPr="008A3809" w:rsidRDefault="00227EA1" w:rsidP="004B04C3">
            <w:pPr>
              <w:jc w:val="center"/>
            </w:pPr>
            <w:r>
              <w:t>0.20</w:t>
            </w:r>
          </w:p>
        </w:tc>
      </w:tr>
    </w:tbl>
    <w:p w14:paraId="49F8FDDA" w14:textId="6F3B5E53" w:rsidR="00516042" w:rsidRPr="008A3809" w:rsidRDefault="00516042" w:rsidP="00516042">
      <w:r w:rsidRPr="008A3809">
        <w:t>SD, standard deviation; SBP, systolic blood pressure; COPD, chronic obstructive pulmonary disease; qSOFA, quick sepsis</w:t>
      </w:r>
      <w:r w:rsidR="008E78AA">
        <w:t>-</w:t>
      </w:r>
      <w:r w:rsidRPr="008A3809">
        <w:t>related organ failure assessment; SIRS, systemic inflammatory response syndrome.</w:t>
      </w:r>
    </w:p>
    <w:p w14:paraId="4EFCB99F" w14:textId="77777777" w:rsidR="00CC441D" w:rsidRDefault="00CC441D">
      <w:pPr>
        <w:rPr>
          <w:rFonts w:asciiTheme="minorHAnsi" w:hAnsiTheme="minorHAnsi" w:cstheme="minorBidi"/>
          <w:kern w:val="2"/>
        </w:rPr>
      </w:pPr>
    </w:p>
    <w:p w14:paraId="5069E96B" w14:textId="77777777" w:rsidR="005F20B9" w:rsidRDefault="005F20B9">
      <w:pPr>
        <w:rPr>
          <w:rFonts w:asciiTheme="minorHAnsi" w:hAnsiTheme="minorHAnsi" w:cstheme="minorBidi"/>
          <w:kern w:val="2"/>
        </w:rPr>
      </w:pPr>
    </w:p>
    <w:p w14:paraId="0A2C93DA" w14:textId="77777777" w:rsidR="005F20B9" w:rsidRDefault="005F20B9">
      <w:pPr>
        <w:rPr>
          <w:rFonts w:asciiTheme="minorHAnsi" w:hAnsiTheme="minorHAnsi" w:cstheme="minorBidi"/>
          <w:kern w:val="2"/>
        </w:rPr>
      </w:pPr>
    </w:p>
    <w:p w14:paraId="6B30CDD6" w14:textId="77777777" w:rsidR="005F20B9" w:rsidRDefault="005F20B9">
      <w:pPr>
        <w:rPr>
          <w:rFonts w:asciiTheme="minorHAnsi" w:hAnsiTheme="minorHAnsi" w:cstheme="minorBidi"/>
          <w:kern w:val="2"/>
        </w:rPr>
      </w:pPr>
    </w:p>
    <w:p w14:paraId="4A557B0F" w14:textId="77777777" w:rsidR="005F20B9" w:rsidRDefault="005F20B9">
      <w:pPr>
        <w:rPr>
          <w:rFonts w:asciiTheme="minorHAnsi" w:hAnsiTheme="minorHAnsi" w:cstheme="minorBidi"/>
          <w:kern w:val="2"/>
        </w:rPr>
      </w:pPr>
    </w:p>
    <w:p w14:paraId="4C5ED314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6CD47DEE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2EF0013B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486C1252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75079E1D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4049C5EE" w14:textId="77777777" w:rsidR="004630FF" w:rsidRDefault="004630FF">
      <w:pPr>
        <w:rPr>
          <w:rFonts w:asciiTheme="minorHAnsi" w:hAnsiTheme="minorHAnsi" w:cstheme="minorBidi"/>
          <w:kern w:val="2"/>
        </w:rPr>
      </w:pPr>
    </w:p>
    <w:p w14:paraId="360425A0" w14:textId="079F3704" w:rsidR="005F20B9" w:rsidRPr="00516042" w:rsidRDefault="005F20B9">
      <w:pPr>
        <w:rPr>
          <w:rFonts w:asciiTheme="minorHAnsi" w:hAnsiTheme="minorHAnsi" w:cstheme="minorBidi"/>
          <w:kern w:val="2"/>
        </w:rPr>
      </w:pPr>
    </w:p>
    <w:p w14:paraId="1D68E9EF" w14:textId="0D18525E" w:rsidR="00227EA1" w:rsidRPr="005118CC" w:rsidRDefault="00227EA1">
      <w:pPr>
        <w:rPr>
          <w:b/>
        </w:rPr>
      </w:pPr>
      <w:r w:rsidRPr="005118CC">
        <w:rPr>
          <w:b/>
          <w:kern w:val="2"/>
        </w:rPr>
        <w:lastRenderedPageBreak/>
        <w:t>Table 2</w:t>
      </w:r>
      <w:r w:rsidR="005118CC" w:rsidRPr="005118CC">
        <w:rPr>
          <w:b/>
        </w:rPr>
        <w:t xml:space="preserve">. </w:t>
      </w:r>
      <w:r w:rsidR="003547F5">
        <w:rPr>
          <w:b/>
        </w:rPr>
        <w:t>Demographics</w:t>
      </w:r>
      <w:r w:rsidR="005118CC" w:rsidRPr="005118CC">
        <w:rPr>
          <w:b/>
        </w:rPr>
        <w:t xml:space="preserve"> of septic and non-septic patients among </w:t>
      </w:r>
      <w:r w:rsidR="002F16D8">
        <w:rPr>
          <w:b/>
        </w:rPr>
        <w:t xml:space="preserve">those with </w:t>
      </w:r>
      <w:r w:rsidR="005118CC" w:rsidRPr="005118CC">
        <w:rPr>
          <w:b/>
        </w:rPr>
        <w:t>suspected bacterial infect</w:t>
      </w:r>
      <w:r w:rsidR="002F16D8">
        <w:rPr>
          <w:b/>
        </w:rPr>
        <w:t>ion</w:t>
      </w:r>
      <w:r w:rsidR="005118CC" w:rsidRPr="005118CC">
        <w:rPr>
          <w:b/>
        </w:rPr>
        <w:t xml:space="preserve"> in the emergency department.</w:t>
      </w:r>
    </w:p>
    <w:tbl>
      <w:tblPr>
        <w:tblStyle w:val="a3"/>
        <w:tblW w:w="8076" w:type="dxa"/>
        <w:jc w:val="center"/>
        <w:tblLayout w:type="fixed"/>
        <w:tblLook w:val="04A0" w:firstRow="1" w:lastRow="0" w:firstColumn="1" w:lastColumn="0" w:noHBand="0" w:noVBand="1"/>
      </w:tblPr>
      <w:tblGrid>
        <w:gridCol w:w="3369"/>
        <w:gridCol w:w="1701"/>
        <w:gridCol w:w="2019"/>
        <w:gridCol w:w="987"/>
      </w:tblGrid>
      <w:tr w:rsidR="005F20B9" w:rsidRPr="008A3809" w14:paraId="6CB8D588" w14:textId="77777777" w:rsidTr="005F20B9">
        <w:trPr>
          <w:jc w:val="center"/>
        </w:trPr>
        <w:tc>
          <w:tcPr>
            <w:tcW w:w="336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5824445D" w14:textId="77777777" w:rsidR="005F20B9" w:rsidRPr="008A3809" w:rsidRDefault="005F20B9" w:rsidP="001E481E">
            <w:pPr>
              <w:jc w:val="center"/>
            </w:pPr>
            <w:r w:rsidRPr="008A3809">
              <w:t>Characteristics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025F8A71" w14:textId="77777777" w:rsidR="005F20B9" w:rsidRDefault="005F20B9" w:rsidP="001E481E">
            <w:pPr>
              <w:jc w:val="center"/>
            </w:pPr>
            <w:r>
              <w:t xml:space="preserve">Septic </w:t>
            </w:r>
          </w:p>
          <w:p w14:paraId="264EBEAF" w14:textId="77777777" w:rsidR="005F20B9" w:rsidRDefault="005F20B9" w:rsidP="001E481E">
            <w:pPr>
              <w:jc w:val="center"/>
            </w:pPr>
            <w:r>
              <w:t>patients</w:t>
            </w:r>
          </w:p>
          <w:p w14:paraId="35F60ACE" w14:textId="7B972D33" w:rsidR="005F20B9" w:rsidRPr="008A3809" w:rsidRDefault="00F76684" w:rsidP="001E481E">
            <w:pPr>
              <w:jc w:val="center"/>
            </w:pPr>
            <w:r>
              <w:t>(n</w:t>
            </w:r>
            <w:r w:rsidR="005B4FED">
              <w:t xml:space="preserve"> </w:t>
            </w:r>
            <w:r>
              <w:t>=</w:t>
            </w:r>
            <w:r w:rsidR="005B4FED">
              <w:t xml:space="preserve"> </w:t>
            </w:r>
            <w:r>
              <w:t>340</w:t>
            </w:r>
            <w:r w:rsidR="005F20B9" w:rsidRPr="008A3809">
              <w:t>)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3B095967" w14:textId="77777777" w:rsidR="005F20B9" w:rsidRDefault="005F20B9" w:rsidP="001E481E">
            <w:pPr>
              <w:jc w:val="center"/>
            </w:pPr>
            <w:r>
              <w:t>Non-septic patients</w:t>
            </w:r>
          </w:p>
          <w:p w14:paraId="70B792B7" w14:textId="38569E6D" w:rsidR="005F20B9" w:rsidRPr="008A3809" w:rsidRDefault="005F20B9" w:rsidP="001E481E">
            <w:pPr>
              <w:jc w:val="center"/>
            </w:pPr>
            <w:r w:rsidRPr="008A3809">
              <w:t xml:space="preserve"> </w:t>
            </w:r>
            <w:r w:rsidR="00F76684">
              <w:t>(n</w:t>
            </w:r>
            <w:r w:rsidR="005B4FED">
              <w:t xml:space="preserve"> </w:t>
            </w:r>
            <w:r w:rsidR="00F76684">
              <w:t>=</w:t>
            </w:r>
            <w:r w:rsidR="005B4FED">
              <w:t xml:space="preserve"> </w:t>
            </w:r>
            <w:r w:rsidR="00F76684">
              <w:t>457</w:t>
            </w:r>
            <w:r w:rsidRPr="008A3809">
              <w:t>)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4D846F90" w14:textId="77777777" w:rsidR="005F20B9" w:rsidRPr="008A3809" w:rsidRDefault="005F20B9" w:rsidP="001E481E">
            <w:pPr>
              <w:jc w:val="center"/>
            </w:pPr>
            <w:r w:rsidRPr="008A3809">
              <w:rPr>
                <w:i/>
              </w:rPr>
              <w:t>p</w:t>
            </w:r>
            <w:r w:rsidRPr="008A3809">
              <w:t>-value</w:t>
            </w:r>
          </w:p>
        </w:tc>
      </w:tr>
      <w:tr w:rsidR="005F20B9" w:rsidRPr="008A3809" w14:paraId="55012111" w14:textId="77777777" w:rsidTr="005F20B9">
        <w:trPr>
          <w:jc w:val="center"/>
        </w:trPr>
        <w:tc>
          <w:tcPr>
            <w:tcW w:w="336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9E4A3AB" w14:textId="77777777" w:rsidR="005F20B9" w:rsidRPr="008A3809" w:rsidRDefault="005F20B9" w:rsidP="001E481E">
            <w:r w:rsidRPr="008A3809">
              <w:t>Age (mean ± SD)</w:t>
            </w:r>
          </w:p>
        </w:tc>
        <w:tc>
          <w:tcPr>
            <w:tcW w:w="1701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6781E8" w14:textId="77777777" w:rsidR="005F20B9" w:rsidRPr="008A3809" w:rsidRDefault="005F20B9" w:rsidP="001E481E">
            <w:pPr>
              <w:jc w:val="center"/>
            </w:pPr>
            <w:r>
              <w:t xml:space="preserve">77.8 </w:t>
            </w:r>
            <w:r w:rsidRPr="008A3809">
              <w:t xml:space="preserve">± </w:t>
            </w:r>
            <w:r>
              <w:t>14.9</w:t>
            </w:r>
          </w:p>
        </w:tc>
        <w:tc>
          <w:tcPr>
            <w:tcW w:w="2019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4EF7041" w14:textId="77777777" w:rsidR="005F20B9" w:rsidRPr="008A3809" w:rsidRDefault="005F20B9" w:rsidP="001E481E">
            <w:pPr>
              <w:jc w:val="center"/>
            </w:pPr>
            <w:r>
              <w:t>67.3</w:t>
            </w:r>
            <w:r w:rsidRPr="008A3809">
              <w:t xml:space="preserve"> ± 17.</w:t>
            </w:r>
            <w:r>
              <w:t>4</w:t>
            </w:r>
          </w:p>
        </w:tc>
        <w:tc>
          <w:tcPr>
            <w:tcW w:w="987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B258B1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33D494F0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275E6DCF" w14:textId="77777777" w:rsidR="005F20B9" w:rsidRPr="008A3809" w:rsidRDefault="005F20B9" w:rsidP="001E481E">
            <w:r w:rsidRPr="008A3809">
              <w:t>Male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CA75AF7" w14:textId="77777777" w:rsidR="005F20B9" w:rsidRPr="008A3809" w:rsidRDefault="005F20B9" w:rsidP="001E481E">
            <w:pPr>
              <w:jc w:val="center"/>
            </w:pPr>
            <w:r>
              <w:t>46.3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</w:tcPr>
          <w:p w14:paraId="6B599B7B" w14:textId="77777777" w:rsidR="005F20B9" w:rsidRPr="008A3809" w:rsidRDefault="005F20B9" w:rsidP="001E481E">
            <w:pPr>
              <w:jc w:val="center"/>
            </w:pPr>
            <w:r>
              <w:t>54.1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7AEB14C" w14:textId="77777777" w:rsidR="005F20B9" w:rsidRPr="008A3809" w:rsidRDefault="005F20B9" w:rsidP="001E481E">
            <w:pPr>
              <w:jc w:val="center"/>
            </w:pPr>
            <w:r w:rsidRPr="008A3809">
              <w:t>0.</w:t>
            </w:r>
            <w:r>
              <w:t>04</w:t>
            </w:r>
          </w:p>
        </w:tc>
      </w:tr>
      <w:tr w:rsidR="005F20B9" w:rsidRPr="008A3809" w14:paraId="42299643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D629D57" w14:textId="77777777" w:rsidR="005F20B9" w:rsidRPr="008A3809" w:rsidRDefault="005F20B9" w:rsidP="001E481E">
            <w:r w:rsidRPr="008A3809">
              <w:t>Vital signs (mean ± 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B3B10DC" w14:textId="77777777" w:rsidR="005F20B9" w:rsidRPr="008A3809" w:rsidRDefault="005F20B9" w:rsidP="001E481E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02A44F" w14:textId="77777777" w:rsidR="005F20B9" w:rsidRPr="008A3809" w:rsidRDefault="005F20B9" w:rsidP="001E481E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466431D" w14:textId="77777777" w:rsidR="005F20B9" w:rsidRPr="008A3809" w:rsidRDefault="005F20B9" w:rsidP="001E481E">
            <w:pPr>
              <w:jc w:val="center"/>
            </w:pPr>
          </w:p>
        </w:tc>
      </w:tr>
      <w:tr w:rsidR="005F20B9" w:rsidRPr="008A3809" w14:paraId="02A796CB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076634D" w14:textId="77777777" w:rsidR="005F20B9" w:rsidRPr="008A3809" w:rsidRDefault="005F20B9" w:rsidP="001E481E">
            <w:r w:rsidRPr="008A3809">
              <w:t xml:space="preserve"> Glasgow coma scale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CC6E71" w14:textId="77777777" w:rsidR="005F20B9" w:rsidRPr="008A3809" w:rsidRDefault="005F20B9" w:rsidP="001E481E">
            <w:pPr>
              <w:jc w:val="center"/>
            </w:pPr>
            <w:r>
              <w:t>9.2</w:t>
            </w:r>
            <w:r w:rsidRPr="008A3809">
              <w:t xml:space="preserve"> ± 3.</w:t>
            </w:r>
            <w:r>
              <w:t>8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B5CD5B" w14:textId="77777777" w:rsidR="005F20B9" w:rsidRPr="008A3809" w:rsidRDefault="005F20B9" w:rsidP="001E481E">
            <w:pPr>
              <w:jc w:val="center"/>
            </w:pPr>
            <w:r>
              <w:t>13.3</w:t>
            </w:r>
            <w:r w:rsidRPr="008A3809">
              <w:t xml:space="preserve"> ± </w:t>
            </w:r>
            <w:r>
              <w:t>3.2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93C98B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2149F698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2508D2F" w14:textId="77777777" w:rsidR="005F20B9" w:rsidRPr="008A3809" w:rsidRDefault="005F20B9" w:rsidP="001E481E">
            <w:r w:rsidRPr="008A3809">
              <w:t xml:space="preserve"> SBP (mmHg)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45410F" w14:textId="77777777" w:rsidR="005F20B9" w:rsidRPr="008A3809" w:rsidRDefault="005F20B9" w:rsidP="001E481E">
            <w:pPr>
              <w:jc w:val="center"/>
            </w:pPr>
            <w:r>
              <w:t>86.3</w:t>
            </w:r>
            <w:r w:rsidRPr="008A3809">
              <w:t xml:space="preserve"> ± </w:t>
            </w:r>
            <w:r>
              <w:t>33</w:t>
            </w:r>
            <w:r w:rsidRPr="008A3809">
              <w:t>.</w:t>
            </w:r>
            <w:r>
              <w:t>3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6DDA61A" w14:textId="77777777" w:rsidR="005F20B9" w:rsidRPr="008A3809" w:rsidRDefault="005F20B9" w:rsidP="001E481E">
            <w:pPr>
              <w:jc w:val="center"/>
            </w:pPr>
            <w:r>
              <w:t>103.2</w:t>
            </w:r>
            <w:r w:rsidRPr="008A3809">
              <w:t xml:space="preserve"> ± </w:t>
            </w:r>
            <w:r>
              <w:t>27</w:t>
            </w:r>
            <w:r w:rsidRPr="008A3809">
              <w:t>.</w:t>
            </w:r>
            <w: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03A227E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0F271017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D85EF40" w14:textId="77777777" w:rsidR="005F20B9" w:rsidRPr="008A3809" w:rsidRDefault="005F20B9" w:rsidP="001E481E">
            <w:r w:rsidRPr="008A3809">
              <w:t xml:space="preserve"> Heart rate (n/min)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6382F6A" w14:textId="77777777" w:rsidR="005F20B9" w:rsidRPr="008A3809" w:rsidRDefault="005F20B9" w:rsidP="001E481E">
            <w:pPr>
              <w:jc w:val="center"/>
            </w:pPr>
            <w:r>
              <w:t>101.4</w:t>
            </w:r>
            <w:r w:rsidRPr="008A3809">
              <w:t xml:space="preserve"> ± </w:t>
            </w:r>
            <w:r>
              <w:t>32.9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47F9BB9" w14:textId="77777777" w:rsidR="005F20B9" w:rsidRPr="008A3809" w:rsidRDefault="005F20B9" w:rsidP="001E481E">
            <w:pPr>
              <w:jc w:val="center"/>
            </w:pPr>
            <w:r>
              <w:t>102</w:t>
            </w:r>
            <w:r w:rsidRPr="008A3809">
              <w:t xml:space="preserve"> ± </w:t>
            </w:r>
            <w:r>
              <w:t>24.1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85D41D" w14:textId="77777777" w:rsidR="005F20B9" w:rsidRPr="008A3809" w:rsidRDefault="005F20B9" w:rsidP="001E481E">
            <w:pPr>
              <w:jc w:val="center"/>
            </w:pPr>
            <w:r w:rsidRPr="008A3809">
              <w:t>0.</w:t>
            </w:r>
            <w:r>
              <w:t>76</w:t>
            </w:r>
          </w:p>
        </w:tc>
      </w:tr>
      <w:tr w:rsidR="005F20B9" w:rsidRPr="008A3809" w14:paraId="01B855B1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A0F4A1" w14:textId="77777777" w:rsidR="005F20B9" w:rsidRPr="008A3809" w:rsidRDefault="005F20B9" w:rsidP="001E481E">
            <w:r w:rsidRPr="008A3809">
              <w:t xml:space="preserve"> Respiratory rate (n/min)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1D5C020" w14:textId="77777777" w:rsidR="005F20B9" w:rsidRPr="008A3809" w:rsidRDefault="005F20B9" w:rsidP="001E481E">
            <w:pPr>
              <w:jc w:val="center"/>
            </w:pPr>
            <w:r>
              <w:t>22.9</w:t>
            </w:r>
            <w:r w:rsidRPr="008A3809">
              <w:t xml:space="preserve"> ± </w:t>
            </w:r>
            <w:r>
              <w:t>9.7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3833DE" w14:textId="77777777" w:rsidR="005F20B9" w:rsidRPr="008A3809" w:rsidRDefault="005F20B9" w:rsidP="001E481E">
            <w:pPr>
              <w:jc w:val="center"/>
            </w:pPr>
            <w:r>
              <w:t>19.3</w:t>
            </w:r>
            <w:r w:rsidRPr="008A3809">
              <w:t xml:space="preserve"> ± </w:t>
            </w:r>
            <w:r>
              <w:t>2.4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72A6D86" w14:textId="77777777" w:rsidR="005F20B9" w:rsidRPr="008A3809" w:rsidRDefault="005F20B9" w:rsidP="001E481E">
            <w:pPr>
              <w:jc w:val="center"/>
            </w:pPr>
            <w:r>
              <w:t>&lt;</w:t>
            </w:r>
            <w:r w:rsidRPr="008A3809">
              <w:t>0.0</w:t>
            </w:r>
            <w:r>
              <w:t>1</w:t>
            </w:r>
          </w:p>
        </w:tc>
      </w:tr>
      <w:tr w:rsidR="005F20B9" w:rsidRPr="008A3809" w14:paraId="79F0488B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7BC0A61" w14:textId="77777777" w:rsidR="005F20B9" w:rsidRPr="008A3809" w:rsidRDefault="005F20B9" w:rsidP="001E481E">
            <w:r w:rsidRPr="008A3809">
              <w:t xml:space="preserve"> Body temperature (°C)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E6EE46" w14:textId="77777777" w:rsidR="005F20B9" w:rsidRPr="008A3809" w:rsidRDefault="005F20B9" w:rsidP="001E481E">
            <w:pPr>
              <w:jc w:val="center"/>
            </w:pPr>
            <w:r>
              <w:t>37.5</w:t>
            </w:r>
            <w:r w:rsidRPr="008A3809">
              <w:t xml:space="preserve"> ± </w:t>
            </w:r>
            <w:r>
              <w:t>5.3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D4FCC4B" w14:textId="77777777" w:rsidR="005F20B9" w:rsidRPr="008A3809" w:rsidRDefault="005F20B9" w:rsidP="001E481E">
            <w:pPr>
              <w:jc w:val="center"/>
            </w:pPr>
            <w:r>
              <w:t>37.1</w:t>
            </w:r>
            <w:r w:rsidRPr="008A3809">
              <w:t xml:space="preserve"> ± </w:t>
            </w:r>
            <w:r>
              <w:t>1.4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95D436C" w14:textId="77777777" w:rsidR="005F20B9" w:rsidRPr="008A3809" w:rsidRDefault="005F20B9" w:rsidP="001E481E">
            <w:pPr>
              <w:jc w:val="center"/>
            </w:pPr>
            <w:r>
              <w:t>0.21</w:t>
            </w:r>
          </w:p>
        </w:tc>
      </w:tr>
      <w:tr w:rsidR="005F20B9" w:rsidRPr="008A3809" w14:paraId="19EEC9FA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1BF330" w14:textId="77777777" w:rsidR="005F20B9" w:rsidRPr="008A3809" w:rsidRDefault="005F20B9" w:rsidP="001E481E">
            <w:r w:rsidRPr="008A3809">
              <w:t>Infection sites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4D211F" w14:textId="77777777" w:rsidR="005F20B9" w:rsidRPr="008A3809" w:rsidRDefault="005F20B9" w:rsidP="001E481E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FC944E" w14:textId="77777777" w:rsidR="005F20B9" w:rsidRPr="008A3809" w:rsidRDefault="005F20B9" w:rsidP="001E481E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D23959" w14:textId="77777777" w:rsidR="005F20B9" w:rsidRPr="008A3809" w:rsidRDefault="005F20B9" w:rsidP="001E481E">
            <w:pPr>
              <w:jc w:val="center"/>
            </w:pPr>
          </w:p>
        </w:tc>
      </w:tr>
      <w:tr w:rsidR="005F20B9" w:rsidRPr="008A3809" w14:paraId="7346637B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C72999" w14:textId="77777777" w:rsidR="005F20B9" w:rsidRPr="008A3809" w:rsidRDefault="005F20B9" w:rsidP="001E481E">
            <w:r w:rsidRPr="008A3809">
              <w:t xml:space="preserve"> Pneumonia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93D21D" w14:textId="77777777" w:rsidR="005F20B9" w:rsidRPr="008A3809" w:rsidRDefault="005F20B9" w:rsidP="001E481E">
            <w:pPr>
              <w:jc w:val="center"/>
            </w:pPr>
            <w:r>
              <w:t>37.9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F05C01" w14:textId="77777777" w:rsidR="005F20B9" w:rsidRPr="008A3809" w:rsidRDefault="005F20B9" w:rsidP="001E481E">
            <w:pPr>
              <w:jc w:val="center"/>
            </w:pPr>
            <w:r>
              <w:t>17.7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06786A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37E17C43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6351E1" w14:textId="77777777" w:rsidR="005F20B9" w:rsidRPr="008A3809" w:rsidRDefault="005F20B9" w:rsidP="001E481E">
            <w:r w:rsidRPr="008A3809">
              <w:t xml:space="preserve"> Urinary tract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4909AA" w14:textId="77777777" w:rsidR="005F20B9" w:rsidRPr="008A3809" w:rsidRDefault="005F20B9" w:rsidP="001E481E">
            <w:pPr>
              <w:jc w:val="center"/>
            </w:pPr>
            <w:r>
              <w:t>25.3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04B25F" w14:textId="77777777" w:rsidR="005F20B9" w:rsidRPr="008A3809" w:rsidRDefault="005F20B9" w:rsidP="001E481E">
            <w:pPr>
              <w:jc w:val="center"/>
            </w:pPr>
            <w:r>
              <w:t>19.7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3BCAD7" w14:textId="77777777" w:rsidR="005F20B9" w:rsidRPr="008A3809" w:rsidRDefault="005F20B9" w:rsidP="001E481E">
            <w:pPr>
              <w:jc w:val="center"/>
            </w:pPr>
            <w:r>
              <w:t>0.05</w:t>
            </w:r>
          </w:p>
        </w:tc>
      </w:tr>
      <w:tr w:rsidR="005F20B9" w:rsidRPr="008A3809" w14:paraId="4F0D06A8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68EE3B" w14:textId="77777777" w:rsidR="005F20B9" w:rsidRPr="008A3809" w:rsidRDefault="005F20B9" w:rsidP="001E481E">
            <w:r w:rsidRPr="008A3809">
              <w:t xml:space="preserve"> Intra-abdominal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8829BF" w14:textId="77777777" w:rsidR="005F20B9" w:rsidRPr="008A3809" w:rsidRDefault="005F20B9" w:rsidP="001E481E">
            <w:pPr>
              <w:jc w:val="center"/>
            </w:pPr>
            <w:r>
              <w:t>6.8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B655D5" w14:textId="77777777" w:rsidR="005F20B9" w:rsidRPr="008A3809" w:rsidRDefault="005F20B9" w:rsidP="001E481E">
            <w:pPr>
              <w:jc w:val="center"/>
            </w:pPr>
            <w:r>
              <w:t>14.9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07B739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24BEFE26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C54C19" w14:textId="77777777" w:rsidR="005F20B9" w:rsidRPr="008A3809" w:rsidRDefault="005F20B9" w:rsidP="001E481E">
            <w:r w:rsidRPr="008A3809">
              <w:t xml:space="preserve"> Soft tissue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053898" w14:textId="77777777" w:rsidR="005F20B9" w:rsidRPr="008A3809" w:rsidRDefault="005F20B9" w:rsidP="001E481E">
            <w:pPr>
              <w:jc w:val="center"/>
            </w:pPr>
            <w:r>
              <w:t>3.2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58ED11" w14:textId="77777777" w:rsidR="005F20B9" w:rsidRPr="008A3809" w:rsidRDefault="005F20B9" w:rsidP="001E481E">
            <w:pPr>
              <w:jc w:val="center"/>
            </w:pPr>
            <w:r>
              <w:t>3.1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8B9AD0" w14:textId="77777777" w:rsidR="005F20B9" w:rsidRPr="008A3809" w:rsidRDefault="005F20B9" w:rsidP="001E481E">
            <w:pPr>
              <w:jc w:val="center"/>
            </w:pPr>
            <w:r>
              <w:t>0.89</w:t>
            </w:r>
          </w:p>
        </w:tc>
      </w:tr>
      <w:tr w:rsidR="005F20B9" w:rsidRPr="008A3809" w14:paraId="62CC28F0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28B073" w14:textId="77777777" w:rsidR="005F20B9" w:rsidRPr="008A3809" w:rsidRDefault="005F20B9" w:rsidP="001E481E">
            <w:r w:rsidRPr="008A3809">
              <w:t xml:space="preserve"> Infectious endocarditis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0611E9" w14:textId="77777777" w:rsidR="005F20B9" w:rsidRPr="008A3809" w:rsidRDefault="005F20B9" w:rsidP="001E481E">
            <w:pPr>
              <w:jc w:val="center"/>
            </w:pPr>
            <w:r>
              <w:t>0.6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E9BADD" w14:textId="77777777" w:rsidR="005F20B9" w:rsidRPr="008A3809" w:rsidRDefault="005F20B9" w:rsidP="001E481E">
            <w:pPr>
              <w:jc w:val="center"/>
            </w:pPr>
            <w:r>
              <w:t>0.9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B27200" w14:textId="77777777" w:rsidR="005F20B9" w:rsidRPr="008A3809" w:rsidRDefault="005F20B9" w:rsidP="005F20B9">
            <w:pPr>
              <w:jc w:val="center"/>
            </w:pPr>
            <w:r>
              <w:t>0.64</w:t>
            </w:r>
          </w:p>
        </w:tc>
      </w:tr>
      <w:tr w:rsidR="005F20B9" w:rsidRPr="008A3809" w14:paraId="0202D3A4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4B6F34" w14:textId="77777777" w:rsidR="005F20B9" w:rsidRPr="008A3809" w:rsidRDefault="005F20B9" w:rsidP="001E481E">
            <w:r w:rsidRPr="008A3809">
              <w:t xml:space="preserve"> CNS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F60CEF" w14:textId="77777777" w:rsidR="005F20B9" w:rsidRPr="008A3809" w:rsidRDefault="005F20B9" w:rsidP="001E481E">
            <w:pPr>
              <w:jc w:val="center"/>
            </w:pPr>
            <w:r>
              <w:t>0.3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5B0E02" w14:textId="77777777" w:rsidR="005F20B9" w:rsidRPr="008A3809" w:rsidRDefault="005F20B9" w:rsidP="001E481E">
            <w:pPr>
              <w:jc w:val="center"/>
            </w:pPr>
            <w:r>
              <w:t>0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352CC2" w14:textId="77777777" w:rsidR="005F20B9" w:rsidRPr="008A3809" w:rsidRDefault="005F20B9" w:rsidP="001E481E">
            <w:pPr>
              <w:jc w:val="center"/>
            </w:pPr>
            <w:r w:rsidRPr="008A3809">
              <w:t>0</w:t>
            </w:r>
            <w:r>
              <w:t>.25</w:t>
            </w:r>
          </w:p>
        </w:tc>
      </w:tr>
      <w:tr w:rsidR="005F20B9" w:rsidRPr="008A3809" w14:paraId="04E75E41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7DE0CB" w14:textId="77777777" w:rsidR="005F20B9" w:rsidRPr="008A3809" w:rsidRDefault="005F20B9" w:rsidP="001E481E">
            <w:r w:rsidRPr="008A3809">
              <w:t xml:space="preserve"> HIV 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2597A7" w14:textId="77777777" w:rsidR="005F20B9" w:rsidRPr="008A3809" w:rsidRDefault="005F20B9" w:rsidP="001E481E">
            <w:pPr>
              <w:jc w:val="center"/>
            </w:pPr>
            <w:r>
              <w:t>0.3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37AC38" w14:textId="77777777" w:rsidR="005F20B9" w:rsidRPr="008A3809" w:rsidRDefault="005F20B9" w:rsidP="001E481E">
            <w:pPr>
              <w:jc w:val="center"/>
            </w:pPr>
            <w:r>
              <w:t>0.4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D6D649" w14:textId="77777777" w:rsidR="005F20B9" w:rsidRPr="008A3809" w:rsidRDefault="005F20B9" w:rsidP="001E481E">
            <w:pPr>
              <w:jc w:val="center"/>
            </w:pPr>
            <w:r>
              <w:t>0.70</w:t>
            </w:r>
          </w:p>
        </w:tc>
      </w:tr>
      <w:tr w:rsidR="005F20B9" w:rsidRPr="008A3809" w14:paraId="09E1E0C3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178BC7" w14:textId="77777777" w:rsidR="005F20B9" w:rsidRPr="008A3809" w:rsidRDefault="005F20B9" w:rsidP="001E481E">
            <w:r w:rsidRPr="008A3809">
              <w:t xml:space="preserve"> Bacteremia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5A128F" w14:textId="77777777" w:rsidR="005F20B9" w:rsidRPr="008A3809" w:rsidRDefault="005F20B9" w:rsidP="001E481E">
            <w:pPr>
              <w:jc w:val="center"/>
            </w:pPr>
            <w:r>
              <w:rPr>
                <w:rFonts w:hint="eastAsia"/>
              </w:rPr>
              <w:t>39.4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86B371" w14:textId="77777777" w:rsidR="005F20B9" w:rsidRPr="008A3809" w:rsidRDefault="005F20B9" w:rsidP="001E481E">
            <w:pPr>
              <w:jc w:val="center"/>
            </w:pPr>
            <w:r>
              <w:t>32.6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9ED86F" w14:textId="77777777" w:rsidR="005F20B9" w:rsidRPr="008A3809" w:rsidRDefault="005F20B9" w:rsidP="001E481E">
            <w:pPr>
              <w:jc w:val="center"/>
            </w:pPr>
            <w:r>
              <w:t>0.05</w:t>
            </w:r>
          </w:p>
        </w:tc>
      </w:tr>
      <w:tr w:rsidR="005F20B9" w:rsidRPr="008A3809" w14:paraId="51F0271E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978426D" w14:textId="77777777" w:rsidR="005F20B9" w:rsidRPr="008A3809" w:rsidRDefault="005F20B9" w:rsidP="001E481E">
            <w:r w:rsidRPr="008A3809">
              <w:t>Medical history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599222B" w14:textId="77777777" w:rsidR="005F20B9" w:rsidRPr="008A3809" w:rsidRDefault="005F20B9" w:rsidP="001E481E">
            <w:pPr>
              <w:jc w:val="center"/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EC0ABE7" w14:textId="77777777" w:rsidR="005F20B9" w:rsidRPr="008A3809" w:rsidRDefault="005F20B9" w:rsidP="001E481E">
            <w:pPr>
              <w:jc w:val="center"/>
            </w:pP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708FA66A" w14:textId="77777777" w:rsidR="005F20B9" w:rsidRPr="008A3809" w:rsidRDefault="005F20B9" w:rsidP="001E481E">
            <w:pPr>
              <w:jc w:val="center"/>
            </w:pPr>
          </w:p>
        </w:tc>
      </w:tr>
      <w:tr w:rsidR="005F20B9" w:rsidRPr="008A3809" w14:paraId="41B218D7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519986C" w14:textId="77777777" w:rsidR="005F20B9" w:rsidRPr="008A3809" w:rsidRDefault="005F20B9" w:rsidP="001E481E">
            <w:r w:rsidRPr="008A3809">
              <w:t xml:space="preserve"> Diabetes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1F917A3" w14:textId="77777777" w:rsidR="005F20B9" w:rsidRPr="008A3809" w:rsidRDefault="00830DC9" w:rsidP="001E481E">
            <w:pPr>
              <w:jc w:val="center"/>
            </w:pPr>
            <w:r>
              <w:t>11.5</w:t>
            </w:r>
            <w:r w:rsidR="005F20B9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C0CAF18" w14:textId="77777777" w:rsidR="005F20B9" w:rsidRPr="008A3809" w:rsidRDefault="00830DC9" w:rsidP="001E481E">
            <w:pPr>
              <w:jc w:val="center"/>
            </w:pPr>
            <w:r>
              <w:t>14.4</w:t>
            </w:r>
            <w:r w:rsidR="005F20B9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DA5EE41" w14:textId="77777777" w:rsidR="00830DC9" w:rsidRPr="008A3809" w:rsidRDefault="00830DC9" w:rsidP="00830DC9">
            <w:pPr>
              <w:jc w:val="center"/>
            </w:pPr>
            <w:r>
              <w:t>0.22</w:t>
            </w:r>
          </w:p>
        </w:tc>
      </w:tr>
      <w:tr w:rsidR="005F20B9" w:rsidRPr="008A3809" w14:paraId="06A3532E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86FD927" w14:textId="77777777" w:rsidR="005F20B9" w:rsidRPr="008A3809" w:rsidRDefault="005F20B9" w:rsidP="001E481E">
            <w:r w:rsidRPr="008A3809">
              <w:t xml:space="preserve"> Malignancy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5EAA056" w14:textId="77777777" w:rsidR="005F20B9" w:rsidRPr="008A3809" w:rsidRDefault="00830DC9" w:rsidP="001E481E">
            <w:pPr>
              <w:jc w:val="center"/>
            </w:pPr>
            <w:r>
              <w:t>17.6%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515BDB0" w14:textId="77777777" w:rsidR="005F20B9" w:rsidRPr="008A3809" w:rsidRDefault="005F20B9" w:rsidP="001E481E">
            <w:pPr>
              <w:jc w:val="center"/>
            </w:pPr>
            <w:r w:rsidRPr="008A3809">
              <w:t>1</w:t>
            </w:r>
            <w:r w:rsidR="00830DC9">
              <w:t>8.4%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1AD67E" w14:textId="77777777" w:rsidR="005F20B9" w:rsidRPr="008A3809" w:rsidRDefault="00830DC9" w:rsidP="001E481E">
            <w:pPr>
              <w:jc w:val="center"/>
            </w:pPr>
            <w:r>
              <w:t>0.79</w:t>
            </w:r>
          </w:p>
        </w:tc>
      </w:tr>
      <w:tr w:rsidR="005F20B9" w:rsidRPr="008A3809" w14:paraId="00CCC45A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2BAB00D" w14:textId="77777777" w:rsidR="005F20B9" w:rsidRPr="008A3809" w:rsidRDefault="005F20B9" w:rsidP="001E481E">
            <w:r w:rsidRPr="008A3809">
              <w:t xml:space="preserve"> Chronic kidney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F00C03D" w14:textId="77777777" w:rsidR="005F20B9" w:rsidRPr="008A3809" w:rsidRDefault="00830DC9" w:rsidP="001E481E">
            <w:pPr>
              <w:jc w:val="center"/>
            </w:pPr>
            <w:r>
              <w:t>11.2</w:t>
            </w:r>
            <w:r w:rsidR="005F20B9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ADB8BA6" w14:textId="77777777" w:rsidR="005F20B9" w:rsidRPr="008A3809" w:rsidRDefault="00830DC9" w:rsidP="001E481E">
            <w:pPr>
              <w:jc w:val="center"/>
            </w:pPr>
            <w:r>
              <w:t>13.6</w:t>
            </w:r>
            <w:r w:rsidR="005F20B9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3892E94" w14:textId="77777777" w:rsidR="005F20B9" w:rsidRPr="008A3809" w:rsidRDefault="00830DC9" w:rsidP="001E481E">
            <w:pPr>
              <w:jc w:val="center"/>
            </w:pPr>
            <w:r>
              <w:t>0.31</w:t>
            </w:r>
          </w:p>
        </w:tc>
      </w:tr>
      <w:tr w:rsidR="005F20B9" w:rsidRPr="008A3809" w14:paraId="0C88205C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956957" w14:textId="77777777" w:rsidR="005F20B9" w:rsidRPr="008A3809" w:rsidRDefault="005F20B9" w:rsidP="001E481E">
            <w:r w:rsidRPr="008A3809">
              <w:t xml:space="preserve"> Uremia under hemodialysis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0F714BB" w14:textId="77777777" w:rsidR="005F20B9" w:rsidRPr="008A3809" w:rsidRDefault="005F20B9" w:rsidP="001E481E">
            <w:pPr>
              <w:jc w:val="center"/>
            </w:pPr>
            <w:r>
              <w:t>1.8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1E34558" w14:textId="77777777" w:rsidR="005F20B9" w:rsidRPr="008A3809" w:rsidRDefault="005F20B9" w:rsidP="001E481E">
            <w:pPr>
              <w:jc w:val="center"/>
            </w:pPr>
            <w:r>
              <w:t>3</w:t>
            </w:r>
            <w:r w:rsidRPr="008A3809">
              <w:t>.7%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6E7FAAB" w14:textId="77777777" w:rsidR="005F20B9" w:rsidRPr="008A3809" w:rsidRDefault="00830DC9" w:rsidP="001E481E">
            <w:pPr>
              <w:jc w:val="center"/>
            </w:pPr>
            <w:r>
              <w:t>0.10</w:t>
            </w:r>
          </w:p>
        </w:tc>
      </w:tr>
      <w:tr w:rsidR="005F20B9" w:rsidRPr="008A3809" w14:paraId="2DE1CCCC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D4E104D" w14:textId="77777777" w:rsidR="005F20B9" w:rsidRPr="008A3809" w:rsidRDefault="005F20B9" w:rsidP="001E481E">
            <w:r w:rsidRPr="008A3809">
              <w:t xml:space="preserve"> COPD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6D42EF9" w14:textId="77777777" w:rsidR="005F20B9" w:rsidRPr="008A3809" w:rsidRDefault="005F20B9" w:rsidP="001E481E">
            <w:pPr>
              <w:jc w:val="center"/>
            </w:pPr>
            <w:r>
              <w:t>2</w:t>
            </w:r>
            <w:r w:rsidRPr="008A3809">
              <w:t>.6%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51AC099" w14:textId="77777777" w:rsidR="005F20B9" w:rsidRPr="008A3809" w:rsidRDefault="005F20B9" w:rsidP="001E481E">
            <w:pPr>
              <w:jc w:val="center"/>
            </w:pPr>
            <w:r>
              <w:t>0.9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E5BABFC" w14:textId="77777777" w:rsidR="005F20B9" w:rsidRPr="008A3809" w:rsidRDefault="005F20B9" w:rsidP="001E481E">
            <w:pPr>
              <w:jc w:val="center"/>
            </w:pPr>
            <w:r>
              <w:t>0.05</w:t>
            </w:r>
          </w:p>
        </w:tc>
      </w:tr>
      <w:tr w:rsidR="005F20B9" w:rsidRPr="008A3809" w14:paraId="3B754D2B" w14:textId="77777777" w:rsidTr="005F20B9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A7A7750" w14:textId="77777777" w:rsidR="005F20B9" w:rsidRPr="008A3809" w:rsidRDefault="005F20B9" w:rsidP="001E481E">
            <w:r w:rsidRPr="008A3809">
              <w:t xml:space="preserve"> Liver cirrhosis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74023A9" w14:textId="77777777" w:rsidR="005F20B9" w:rsidRPr="008A3809" w:rsidRDefault="005F20B9" w:rsidP="001E481E">
            <w:pPr>
              <w:jc w:val="center"/>
            </w:pPr>
            <w:r>
              <w:t>2.4</w:t>
            </w:r>
            <w:r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2A4DDF0" w14:textId="77777777" w:rsidR="005F20B9" w:rsidRPr="008A3809" w:rsidRDefault="005F20B9" w:rsidP="001E481E">
            <w:pPr>
              <w:jc w:val="center"/>
            </w:pPr>
            <w:r>
              <w:t>6.8</w:t>
            </w:r>
            <w:r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9E32E56" w14:textId="77777777" w:rsidR="005F20B9" w:rsidRPr="008A3809" w:rsidRDefault="005F20B9" w:rsidP="001E481E">
            <w:pPr>
              <w:jc w:val="center"/>
            </w:pPr>
            <w:r>
              <w:t>&lt;0.01</w:t>
            </w:r>
          </w:p>
        </w:tc>
      </w:tr>
      <w:tr w:rsidR="005F20B9" w:rsidRPr="008A3809" w14:paraId="1CC0ACCA" w14:textId="77777777" w:rsidTr="005118CC">
        <w:trPr>
          <w:jc w:val="center"/>
        </w:trPr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1E3FBE" w14:textId="77777777" w:rsidR="005F20B9" w:rsidRPr="008A3809" w:rsidRDefault="005F20B9" w:rsidP="001E481E">
            <w:r w:rsidRPr="008A3809">
              <w:t xml:space="preserve"> Autoimmune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9801CB1" w14:textId="77777777" w:rsidR="005F20B9" w:rsidRPr="008A3809" w:rsidRDefault="005F20B9" w:rsidP="001E481E">
            <w:pPr>
              <w:jc w:val="center"/>
            </w:pPr>
            <w:r>
              <w:t>0.9%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2D95C6A" w14:textId="77777777" w:rsidR="005F20B9" w:rsidRPr="008A3809" w:rsidRDefault="005F20B9" w:rsidP="001E481E">
            <w:pPr>
              <w:jc w:val="center"/>
            </w:pPr>
            <w:r>
              <w:t>2.8%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7BB0522" w14:textId="77777777" w:rsidR="005F20B9" w:rsidRPr="008A3809" w:rsidRDefault="005F20B9" w:rsidP="001E481E">
            <w:pPr>
              <w:jc w:val="center"/>
            </w:pPr>
            <w:r>
              <w:t>0.05</w:t>
            </w:r>
          </w:p>
        </w:tc>
      </w:tr>
      <w:tr w:rsidR="00830DC9" w:rsidRPr="008A3809" w14:paraId="18068058" w14:textId="77777777" w:rsidTr="005118CC">
        <w:trPr>
          <w:jc w:val="center"/>
        </w:trPr>
        <w:tc>
          <w:tcPr>
            <w:tcW w:w="33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26B18725" w14:textId="77777777" w:rsidR="00830DC9" w:rsidRPr="008A3809" w:rsidRDefault="00830DC9" w:rsidP="001E481E">
            <w:r w:rsidRPr="008A3809">
              <w:t>Mortality (%)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39A4E0B" w14:textId="77777777" w:rsidR="00830DC9" w:rsidRPr="008A3809" w:rsidRDefault="004630FF" w:rsidP="001E481E">
            <w:pPr>
              <w:jc w:val="center"/>
            </w:pPr>
            <w:r>
              <w:t>55.4</w:t>
            </w:r>
            <w:r w:rsidR="00830DC9" w:rsidRPr="008A3809">
              <w:t>%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1B0A6EE" w14:textId="77777777" w:rsidR="00830DC9" w:rsidRPr="008A3809" w:rsidRDefault="004630FF" w:rsidP="001E481E">
            <w:pPr>
              <w:jc w:val="center"/>
            </w:pPr>
            <w:r>
              <w:t>38.0</w:t>
            </w:r>
            <w:r w:rsidR="00830DC9" w:rsidRPr="008A3809">
              <w:t>%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100D560" w14:textId="77777777" w:rsidR="00830DC9" w:rsidRPr="008A3809" w:rsidRDefault="004630FF" w:rsidP="001E481E">
            <w:pPr>
              <w:jc w:val="center"/>
            </w:pPr>
            <w:r>
              <w:t>&lt;0.01</w:t>
            </w:r>
          </w:p>
        </w:tc>
      </w:tr>
    </w:tbl>
    <w:p w14:paraId="679B857F" w14:textId="16D178C0" w:rsidR="00516042" w:rsidRPr="008A3809" w:rsidRDefault="00516042" w:rsidP="00516042">
      <w:r w:rsidRPr="008A3809">
        <w:t xml:space="preserve">SD, standard deviation; SBP, systolic blood pressure; CNS, </w:t>
      </w:r>
      <w:r w:rsidRPr="008A3809">
        <w:rPr>
          <w:rFonts w:hint="eastAsia"/>
        </w:rPr>
        <w:t xml:space="preserve">central nervous system; </w:t>
      </w:r>
      <w:r w:rsidRPr="008A3809">
        <w:t>HIV, Human immunodeficiency virus; COPD, chronic</w:t>
      </w:r>
      <w:r>
        <w:t xml:space="preserve"> obstructive pulmonary disease</w:t>
      </w:r>
    </w:p>
    <w:p w14:paraId="4C7679D9" w14:textId="77777777" w:rsidR="006D7DC0" w:rsidRPr="00516042" w:rsidRDefault="006D7DC0">
      <w:pPr>
        <w:rPr>
          <w:rFonts w:asciiTheme="minorHAnsi" w:hAnsiTheme="minorHAnsi" w:cstheme="minorBidi"/>
          <w:kern w:val="2"/>
        </w:rPr>
      </w:pPr>
    </w:p>
    <w:p w14:paraId="553C2B03" w14:textId="77777777" w:rsidR="006D0777" w:rsidRDefault="006D0777">
      <w:pPr>
        <w:rPr>
          <w:rFonts w:asciiTheme="minorHAnsi" w:hAnsiTheme="minorHAnsi" w:cstheme="minorBidi"/>
          <w:kern w:val="2"/>
        </w:rPr>
      </w:pPr>
    </w:p>
    <w:p w14:paraId="004AED5B" w14:textId="77777777" w:rsidR="006D0777" w:rsidRDefault="006D0777">
      <w:pPr>
        <w:rPr>
          <w:rFonts w:asciiTheme="minorHAnsi" w:hAnsiTheme="minorHAnsi" w:cstheme="minorBidi"/>
          <w:kern w:val="2"/>
        </w:rPr>
      </w:pPr>
    </w:p>
    <w:p w14:paraId="558078AD" w14:textId="77777777" w:rsidR="006D0777" w:rsidRDefault="006D0777">
      <w:pPr>
        <w:rPr>
          <w:rFonts w:asciiTheme="minorHAnsi" w:hAnsiTheme="minorHAnsi" w:cstheme="minorBidi"/>
          <w:kern w:val="2"/>
        </w:rPr>
      </w:pPr>
    </w:p>
    <w:p w14:paraId="06258A93" w14:textId="7312D064" w:rsidR="006D0777" w:rsidRDefault="006D0777">
      <w:pPr>
        <w:rPr>
          <w:rFonts w:asciiTheme="minorHAnsi" w:hAnsiTheme="minorHAnsi" w:cstheme="minorBidi"/>
          <w:kern w:val="2"/>
        </w:rPr>
      </w:pPr>
    </w:p>
    <w:p w14:paraId="6941DC5A" w14:textId="5FA1EB25" w:rsidR="006D0777" w:rsidRPr="00516042" w:rsidRDefault="00227EA1">
      <w:pPr>
        <w:rPr>
          <w:rFonts w:eastAsia="華康新綜藝體"/>
          <w:b/>
          <w:kern w:val="2"/>
        </w:rPr>
      </w:pPr>
      <w:r w:rsidRPr="00516042">
        <w:rPr>
          <w:rFonts w:eastAsia="華康新綜藝體"/>
          <w:b/>
          <w:kern w:val="2"/>
        </w:rPr>
        <w:lastRenderedPageBreak/>
        <w:t>Table 3</w:t>
      </w:r>
      <w:r w:rsidR="00F24F7C" w:rsidRPr="00516042">
        <w:rPr>
          <w:rFonts w:eastAsia="華康新綜藝體"/>
          <w:b/>
          <w:kern w:val="2"/>
        </w:rPr>
        <w:t xml:space="preserve">. </w:t>
      </w:r>
      <w:r w:rsidR="006D6C69">
        <w:rPr>
          <w:rFonts w:eastAsia="華康新綜藝體"/>
          <w:b/>
          <w:kern w:val="2"/>
        </w:rPr>
        <w:t xml:space="preserve">Multivariate analysis of </w:t>
      </w:r>
      <w:r w:rsidR="006D6C69" w:rsidRPr="006D6C69">
        <w:rPr>
          <w:rFonts w:eastAsia="華康新綜藝體"/>
          <w:b/>
          <w:kern w:val="2"/>
        </w:rPr>
        <w:t>specific clinical physiology parameters</w:t>
      </w:r>
      <w:r w:rsidR="006D6C69" w:rsidRPr="006D6C69" w:rsidDel="006D6C69">
        <w:rPr>
          <w:rFonts w:eastAsia="華康新綜藝體"/>
          <w:b/>
          <w:kern w:val="2"/>
        </w:rPr>
        <w:t xml:space="preserve"> </w:t>
      </w:r>
      <w:r w:rsidR="006D6C69">
        <w:rPr>
          <w:b/>
        </w:rPr>
        <w:t>p</w:t>
      </w:r>
      <w:r w:rsidR="00F24F7C" w:rsidRPr="00516042">
        <w:rPr>
          <w:b/>
        </w:rPr>
        <w:t xml:space="preserve">redicting gram-negative bacterial infection </w:t>
      </w:r>
      <w:r w:rsidR="006D6C69">
        <w:rPr>
          <w:b/>
        </w:rPr>
        <w:t>in</w:t>
      </w:r>
      <w:r w:rsidR="00F24F7C" w:rsidRPr="00516042">
        <w:rPr>
          <w:b/>
        </w:rPr>
        <w:t xml:space="preserve"> adult patients with suspected bacterial infection in </w:t>
      </w:r>
      <w:r w:rsidR="006D6C69">
        <w:rPr>
          <w:b/>
        </w:rPr>
        <w:t xml:space="preserve">the </w:t>
      </w:r>
      <w:r w:rsidR="00F24F7C" w:rsidRPr="00516042">
        <w:rPr>
          <w:b/>
        </w:rPr>
        <w:t>emergency department.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35"/>
        <w:gridCol w:w="1754"/>
        <w:gridCol w:w="1754"/>
        <w:gridCol w:w="1754"/>
      </w:tblGrid>
      <w:tr w:rsidR="00AA39B0" w:rsidRPr="008A3809" w14:paraId="52999B3F" w14:textId="77777777" w:rsidTr="004B04C3">
        <w:trPr>
          <w:jc w:val="center"/>
        </w:trPr>
        <w:tc>
          <w:tcPr>
            <w:tcW w:w="2235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2AE148C1" w14:textId="4BAD37AD" w:rsidR="00AA39B0" w:rsidRPr="008A3809" w:rsidRDefault="006D6C69" w:rsidP="004B04C3">
            <w:r>
              <w:t>Clinical physiology parameters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1FB0DFDE" w14:textId="77777777" w:rsidR="00AA39B0" w:rsidRPr="008A3809" w:rsidRDefault="00AA39B0" w:rsidP="004B04C3">
            <w:pPr>
              <w:jc w:val="center"/>
            </w:pPr>
            <w:r w:rsidRPr="008A3809">
              <w:t>Odds ratio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5F8913A0" w14:textId="77777777" w:rsidR="00AA39B0" w:rsidRPr="008A3809" w:rsidRDefault="00AA39B0" w:rsidP="004B04C3">
            <w:pPr>
              <w:jc w:val="center"/>
            </w:pPr>
            <w:r w:rsidRPr="008A3809">
              <w:t>95% CI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28C2C202" w14:textId="77777777" w:rsidR="00AA39B0" w:rsidRPr="008A3809" w:rsidRDefault="00AA39B0" w:rsidP="004B04C3">
            <w:pPr>
              <w:jc w:val="center"/>
            </w:pPr>
            <w:r w:rsidRPr="008A3809">
              <w:rPr>
                <w:i/>
                <w:iCs/>
              </w:rPr>
              <w:t>p</w:t>
            </w:r>
            <w:r w:rsidRPr="008A3809">
              <w:t>-value</w:t>
            </w:r>
          </w:p>
        </w:tc>
      </w:tr>
      <w:tr w:rsidR="00AA39B0" w:rsidRPr="008A3809" w14:paraId="06B188E4" w14:textId="77777777" w:rsidTr="004B04C3">
        <w:trPr>
          <w:jc w:val="center"/>
        </w:trPr>
        <w:tc>
          <w:tcPr>
            <w:tcW w:w="2235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69E59587" w14:textId="051773C1" w:rsidR="00AA39B0" w:rsidRPr="008A3809" w:rsidRDefault="00AA39B0" w:rsidP="004B04C3">
            <w:r w:rsidRPr="008A3809">
              <w:t>BT ≥ 38.5</w:t>
            </w:r>
            <w:r w:rsidR="006D6C69">
              <w:t xml:space="preserve"> </w:t>
            </w:r>
            <w:r w:rsidRPr="008A3809">
              <w:t>°C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</w:tcPr>
          <w:p w14:paraId="27A64D7C" w14:textId="61F0C7A8" w:rsidR="00AA39B0" w:rsidRPr="008A3809" w:rsidRDefault="00AA39B0" w:rsidP="004B04C3">
            <w:pPr>
              <w:jc w:val="center"/>
            </w:pPr>
            <w:r>
              <w:rPr>
                <w:rFonts w:hint="eastAsia"/>
              </w:rPr>
              <w:t>2.44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auto"/>
          </w:tcPr>
          <w:p w14:paraId="31F76809" w14:textId="266186C8" w:rsidR="00AA39B0" w:rsidRPr="008A3809" w:rsidRDefault="00AA39B0" w:rsidP="004B04C3">
            <w:pPr>
              <w:jc w:val="center"/>
            </w:pPr>
            <w:r>
              <w:t>1.70–3.51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auto" w:fill="auto"/>
          </w:tcPr>
          <w:p w14:paraId="7B5F00E0" w14:textId="77777777" w:rsidR="00AA39B0" w:rsidRPr="008A3809" w:rsidRDefault="00AA39B0" w:rsidP="004B04C3">
            <w:pPr>
              <w:jc w:val="center"/>
            </w:pPr>
            <w:r w:rsidRPr="008A3809">
              <w:t>&lt; 0.01</w:t>
            </w:r>
          </w:p>
        </w:tc>
      </w:tr>
      <w:tr w:rsidR="00AA39B0" w:rsidRPr="008A3809" w14:paraId="358AF13E" w14:textId="77777777" w:rsidTr="004B04C3">
        <w:trPr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DD3B83" w14:textId="77777777" w:rsidR="00AA39B0" w:rsidRPr="008A3809" w:rsidRDefault="00AA39B0" w:rsidP="004B04C3">
            <w:r w:rsidRPr="008A3809">
              <w:t>RR ≥ 20/min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4102A2" w14:textId="156AD2D6" w:rsidR="00AA39B0" w:rsidRPr="008A3809" w:rsidRDefault="00AA39B0" w:rsidP="004B04C3">
            <w:pPr>
              <w:jc w:val="center"/>
            </w:pPr>
            <w:r>
              <w:t>1.92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0EC5DD" w14:textId="4377EEAD" w:rsidR="00AA39B0" w:rsidRPr="008A3809" w:rsidRDefault="00AA39B0" w:rsidP="004B04C3">
            <w:pPr>
              <w:jc w:val="center"/>
            </w:pPr>
            <w:r>
              <w:t>1.39–2.56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C96DEC" w14:textId="77777777" w:rsidR="00AA39B0" w:rsidRPr="008A3809" w:rsidRDefault="00AA39B0" w:rsidP="004B04C3">
            <w:pPr>
              <w:jc w:val="center"/>
            </w:pPr>
            <w:r w:rsidRPr="008A3809">
              <w:t>&lt; 0.01</w:t>
            </w:r>
          </w:p>
        </w:tc>
      </w:tr>
      <w:tr w:rsidR="00AA39B0" w:rsidRPr="008A3809" w14:paraId="451EF44D" w14:textId="77777777" w:rsidTr="004B04C3">
        <w:trPr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55B0B1" w14:textId="77777777" w:rsidR="00AA39B0" w:rsidRPr="008A3809" w:rsidRDefault="00AA39B0" w:rsidP="004B04C3">
            <w:r w:rsidRPr="008A3809">
              <w:t>GCS &lt; 14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682F9F" w14:textId="48F6FCB8" w:rsidR="00AA39B0" w:rsidRPr="008A3809" w:rsidRDefault="00AA39B0" w:rsidP="004B04C3">
            <w:pPr>
              <w:jc w:val="center"/>
            </w:pPr>
            <w:r>
              <w:t>0.73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F7BEE1" w14:textId="79163C23" w:rsidR="00AA39B0" w:rsidRPr="008A3809" w:rsidRDefault="00AA39B0" w:rsidP="004B04C3">
            <w:pPr>
              <w:jc w:val="center"/>
            </w:pPr>
            <w:r>
              <w:t>0.54–0.99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628898" w14:textId="7F7034AB" w:rsidR="00AA39B0" w:rsidRPr="008A3809" w:rsidRDefault="00AA39B0" w:rsidP="004B04C3">
            <w:pPr>
              <w:jc w:val="center"/>
            </w:pPr>
            <w:r>
              <w:t>0.04</w:t>
            </w:r>
          </w:p>
        </w:tc>
      </w:tr>
      <w:tr w:rsidR="00AA39B0" w:rsidRPr="008A3809" w14:paraId="4649F6CF" w14:textId="77777777" w:rsidTr="004B04C3">
        <w:trPr>
          <w:jc w:val="center"/>
        </w:trPr>
        <w:tc>
          <w:tcPr>
            <w:tcW w:w="22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4F8F19F2" w14:textId="77777777" w:rsidR="00AA39B0" w:rsidRPr="008A3809" w:rsidRDefault="00AA39B0" w:rsidP="004B04C3">
            <w:r w:rsidRPr="008A3809">
              <w:t>HR</w:t>
            </w:r>
            <w:r w:rsidRPr="008A3809">
              <w:rPr>
                <w:rFonts w:hint="eastAsia"/>
              </w:rPr>
              <w:t xml:space="preserve"> </w:t>
            </w:r>
            <w:r w:rsidRPr="008A3809">
              <w:t>≥</w:t>
            </w:r>
            <w:r w:rsidRPr="008A3809">
              <w:rPr>
                <w:rFonts w:hint="eastAsia"/>
              </w:rPr>
              <w:t xml:space="preserve"> </w:t>
            </w:r>
            <w:r w:rsidRPr="008A3809">
              <w:t>110 beats/min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3FE328F0" w14:textId="1CEF9D90" w:rsidR="00AA39B0" w:rsidRPr="008A3809" w:rsidRDefault="00AA39B0" w:rsidP="004B04C3">
            <w:pPr>
              <w:jc w:val="center"/>
            </w:pPr>
            <w:r>
              <w:t>1.36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8A658BB" w14:textId="1A91F2FF" w:rsidR="00AA39B0" w:rsidRPr="008A3809" w:rsidRDefault="00AA39B0" w:rsidP="004B04C3">
            <w:pPr>
              <w:jc w:val="center"/>
            </w:pPr>
            <w:r>
              <w:t>0.99–1.87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70A6B3BB" w14:textId="3598ADB1" w:rsidR="00AA39B0" w:rsidRPr="008A3809" w:rsidRDefault="00AA39B0" w:rsidP="004B04C3">
            <w:pPr>
              <w:jc w:val="center"/>
            </w:pPr>
            <w:r w:rsidRPr="008A3809">
              <w:t>0.04</w:t>
            </w:r>
          </w:p>
        </w:tc>
      </w:tr>
    </w:tbl>
    <w:p w14:paraId="0700C6A4" w14:textId="6FC05A26" w:rsidR="00516042" w:rsidRPr="00516042" w:rsidRDefault="00516042">
      <w:r w:rsidRPr="008A3809">
        <w:t>BT, body temperature; RR, respiratory rate; GCS, Glasgow coma scale; HR, h</w:t>
      </w:r>
      <w:r>
        <w:t>eart rate</w:t>
      </w:r>
      <w:r w:rsidR="006D6C69">
        <w:t>; CI, confidence interval</w:t>
      </w:r>
    </w:p>
    <w:p w14:paraId="4ABF5956" w14:textId="77777777" w:rsidR="00516042" w:rsidRDefault="00516042">
      <w:pPr>
        <w:rPr>
          <w:rFonts w:asciiTheme="minorHAnsi" w:hAnsiTheme="minorHAnsi" w:cstheme="minorBidi"/>
          <w:kern w:val="2"/>
        </w:rPr>
      </w:pPr>
    </w:p>
    <w:p w14:paraId="665371E2" w14:textId="77AB7A07" w:rsidR="00227EA1" w:rsidRPr="00E13AFC" w:rsidRDefault="00227EA1">
      <w:pPr>
        <w:rPr>
          <w:b/>
          <w:kern w:val="2"/>
        </w:rPr>
      </w:pPr>
      <w:r w:rsidRPr="00E13AFC">
        <w:rPr>
          <w:b/>
          <w:kern w:val="2"/>
        </w:rPr>
        <w:t>Table 4</w:t>
      </w:r>
      <w:r w:rsidR="00F24F7C" w:rsidRPr="00E13AFC">
        <w:rPr>
          <w:b/>
          <w:kern w:val="2"/>
        </w:rPr>
        <w:t xml:space="preserve">. </w:t>
      </w:r>
      <w:r w:rsidR="006D6C69">
        <w:rPr>
          <w:b/>
          <w:kern w:val="2"/>
        </w:rPr>
        <w:t xml:space="preserve">Logistic regression analysis identifying the number of positive clinical physiology parameters </w:t>
      </w:r>
      <w:r w:rsidR="006D6C69">
        <w:rPr>
          <w:b/>
        </w:rPr>
        <w:t>p</w:t>
      </w:r>
      <w:r w:rsidR="00F24F7C" w:rsidRPr="00E13AFC">
        <w:rPr>
          <w:b/>
        </w:rPr>
        <w:t>redicting gram-negative bacterial infection</w:t>
      </w:r>
      <w:r w:rsidR="006D6C69">
        <w:rPr>
          <w:b/>
        </w:rPr>
        <w:t xml:space="preserve"> in</w:t>
      </w:r>
      <w:r w:rsidR="00F24F7C" w:rsidRPr="00E13AFC">
        <w:rPr>
          <w:b/>
        </w:rPr>
        <w:t xml:space="preserve"> adult patients with suspected bacterial infection in </w:t>
      </w:r>
      <w:r w:rsidR="006D6C69">
        <w:rPr>
          <w:b/>
        </w:rPr>
        <w:t xml:space="preserve">the </w:t>
      </w:r>
      <w:r w:rsidR="00F24F7C" w:rsidRPr="00E13AFC">
        <w:rPr>
          <w:b/>
        </w:rPr>
        <w:t>emergency department.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929"/>
        <w:gridCol w:w="1754"/>
        <w:gridCol w:w="1754"/>
        <w:gridCol w:w="1754"/>
      </w:tblGrid>
      <w:tr w:rsidR="00227EA1" w:rsidRPr="008A3809" w14:paraId="5626443C" w14:textId="77777777" w:rsidTr="00227EA1">
        <w:trPr>
          <w:jc w:val="center"/>
        </w:trPr>
        <w:tc>
          <w:tcPr>
            <w:tcW w:w="492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51BD8E2E" w14:textId="1850A7B1" w:rsidR="00227EA1" w:rsidRPr="008A3809" w:rsidRDefault="00227EA1" w:rsidP="006D6C69">
            <w:r>
              <w:t xml:space="preserve">Number of </w:t>
            </w:r>
            <w:r w:rsidR="006D6C69">
              <w:t xml:space="preserve">positive </w:t>
            </w:r>
            <w:r>
              <w:t xml:space="preserve">clinical </w:t>
            </w:r>
            <w:r w:rsidR="006D6C69">
              <w:t xml:space="preserve">physiology </w:t>
            </w:r>
            <w:r>
              <w:t>parameters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70045838" w14:textId="77777777" w:rsidR="00227EA1" w:rsidRPr="008A3809" w:rsidRDefault="00227EA1" w:rsidP="004B04C3">
            <w:pPr>
              <w:jc w:val="center"/>
            </w:pPr>
            <w:r w:rsidRPr="008A3809">
              <w:t>Odds ratio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71B9508E" w14:textId="77777777" w:rsidR="00227EA1" w:rsidRPr="008A3809" w:rsidRDefault="00227EA1" w:rsidP="004B04C3">
            <w:pPr>
              <w:jc w:val="center"/>
            </w:pPr>
            <w:r w:rsidRPr="008A3809">
              <w:t>95% CI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6D544D4C" w14:textId="77777777" w:rsidR="00227EA1" w:rsidRPr="008A3809" w:rsidRDefault="00227EA1" w:rsidP="004B04C3">
            <w:pPr>
              <w:jc w:val="center"/>
            </w:pPr>
            <w:r w:rsidRPr="008A3809">
              <w:rPr>
                <w:i/>
                <w:iCs/>
              </w:rPr>
              <w:t>p</w:t>
            </w:r>
            <w:r w:rsidRPr="008A3809">
              <w:t>-value</w:t>
            </w:r>
          </w:p>
        </w:tc>
      </w:tr>
      <w:tr w:rsidR="00227EA1" w:rsidRPr="008A3809" w14:paraId="5BF7B641" w14:textId="77777777" w:rsidTr="00227EA1">
        <w:trPr>
          <w:jc w:val="center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DB28E0" w14:textId="7C4D9D64" w:rsidR="00227EA1" w:rsidRPr="008A3809" w:rsidRDefault="00227EA1" w:rsidP="00227EA1">
            <w:pPr>
              <w:jc w:val="center"/>
            </w:pPr>
            <w: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BC0BCA" w14:textId="774BE6E3" w:rsidR="00227EA1" w:rsidRPr="008A3809" w:rsidRDefault="00227EA1" w:rsidP="004B04C3">
            <w:pPr>
              <w:jc w:val="center"/>
            </w:pPr>
            <w:r>
              <w:t>1.79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1D2C3B" w14:textId="5335684F" w:rsidR="00227EA1" w:rsidRPr="008A3809" w:rsidRDefault="00227EA1" w:rsidP="004B04C3">
            <w:pPr>
              <w:jc w:val="center"/>
            </w:pPr>
            <w:r>
              <w:t>1.10–2.91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36CA33" w14:textId="77777777" w:rsidR="00227EA1" w:rsidRPr="008A3809" w:rsidRDefault="00227EA1" w:rsidP="004B04C3">
            <w:pPr>
              <w:jc w:val="center"/>
            </w:pPr>
            <w:r w:rsidRPr="008A3809">
              <w:t>&lt; 0.01</w:t>
            </w:r>
          </w:p>
        </w:tc>
      </w:tr>
      <w:tr w:rsidR="00227EA1" w:rsidRPr="008A3809" w14:paraId="7800D29B" w14:textId="77777777" w:rsidTr="00227EA1">
        <w:trPr>
          <w:jc w:val="center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17D080" w14:textId="46DBFABB" w:rsidR="00227EA1" w:rsidRPr="008A3809" w:rsidRDefault="00227EA1" w:rsidP="00227EA1">
            <w:pPr>
              <w:jc w:val="center"/>
            </w:pPr>
            <w:r>
              <w:t>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A6A621" w14:textId="14AD0FCE" w:rsidR="00227EA1" w:rsidRPr="008A3809" w:rsidRDefault="00227EA1" w:rsidP="004B04C3">
            <w:pPr>
              <w:jc w:val="center"/>
            </w:pPr>
            <w:r>
              <w:t>2.29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3FFB7B" w14:textId="12A37F42" w:rsidR="00227EA1" w:rsidRPr="008A3809" w:rsidRDefault="00227EA1" w:rsidP="004B04C3">
            <w:pPr>
              <w:jc w:val="center"/>
            </w:pPr>
            <w:r>
              <w:t>1.32–3.97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9F8010" w14:textId="77777777" w:rsidR="00227EA1" w:rsidRPr="008A3809" w:rsidRDefault="00227EA1" w:rsidP="004B04C3">
            <w:pPr>
              <w:jc w:val="center"/>
            </w:pPr>
            <w:r>
              <w:t>0.04</w:t>
            </w:r>
          </w:p>
        </w:tc>
      </w:tr>
      <w:tr w:rsidR="00227EA1" w:rsidRPr="008A3809" w14:paraId="3DAA7625" w14:textId="77777777" w:rsidTr="00227EA1">
        <w:trPr>
          <w:jc w:val="center"/>
        </w:trPr>
        <w:tc>
          <w:tcPr>
            <w:tcW w:w="49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29C7A9F" w14:textId="66C36189" w:rsidR="00227EA1" w:rsidRPr="008A3809" w:rsidRDefault="00227EA1" w:rsidP="00227EA1">
            <w:pPr>
              <w:jc w:val="center"/>
            </w:pPr>
            <w:r>
              <w:t>4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818F868" w14:textId="29170C7B" w:rsidR="00227EA1" w:rsidRPr="008A3809" w:rsidRDefault="00227EA1" w:rsidP="004B04C3">
            <w:pPr>
              <w:jc w:val="center"/>
            </w:pPr>
            <w:r>
              <w:t>4.32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0FE9508" w14:textId="4CC1AEFD" w:rsidR="00227EA1" w:rsidRPr="008A3809" w:rsidRDefault="00227EA1" w:rsidP="004B04C3">
            <w:pPr>
              <w:jc w:val="center"/>
            </w:pPr>
            <w:r>
              <w:t>1.72–10.86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1A83949" w14:textId="77777777" w:rsidR="00227EA1" w:rsidRPr="008A3809" w:rsidRDefault="00227EA1" w:rsidP="004B04C3">
            <w:pPr>
              <w:jc w:val="center"/>
            </w:pPr>
            <w:r w:rsidRPr="008A3809">
              <w:t>0.04</w:t>
            </w:r>
          </w:p>
        </w:tc>
      </w:tr>
    </w:tbl>
    <w:p w14:paraId="54CAF1E1" w14:textId="7658ED1F" w:rsidR="00F24F7C" w:rsidRPr="004A6CE2" w:rsidRDefault="00C743E8">
      <w:pPr>
        <w:rPr>
          <w:kern w:val="2"/>
        </w:rPr>
      </w:pPr>
      <w:r w:rsidRPr="004A6CE2">
        <w:rPr>
          <w:kern w:val="2"/>
        </w:rPr>
        <w:t>CI, confidence interval</w:t>
      </w:r>
    </w:p>
    <w:p w14:paraId="4F226A68" w14:textId="77777777" w:rsidR="00C743E8" w:rsidRDefault="00C743E8">
      <w:pPr>
        <w:rPr>
          <w:rFonts w:asciiTheme="minorHAnsi" w:hAnsiTheme="minorHAnsi" w:cstheme="minorBidi"/>
          <w:kern w:val="2"/>
        </w:rPr>
      </w:pPr>
    </w:p>
    <w:p w14:paraId="0618D52D" w14:textId="1BEA532D" w:rsidR="00E13AFC" w:rsidRPr="00E13AFC" w:rsidRDefault="00E71706" w:rsidP="00E13AFC">
      <w:pPr>
        <w:rPr>
          <w:b/>
          <w:kern w:val="2"/>
        </w:rPr>
      </w:pPr>
      <w:r>
        <w:rPr>
          <w:b/>
          <w:kern w:val="2"/>
        </w:rPr>
        <w:t>Table 5</w:t>
      </w:r>
      <w:r w:rsidR="00E13AFC" w:rsidRPr="00E13AFC">
        <w:rPr>
          <w:b/>
          <w:kern w:val="2"/>
        </w:rPr>
        <w:t xml:space="preserve">. </w:t>
      </w:r>
      <w:r w:rsidR="00C743E8" w:rsidRPr="00C743E8">
        <w:rPr>
          <w:b/>
          <w:kern w:val="2"/>
        </w:rPr>
        <w:t xml:space="preserve">Logistic regression analysis identifying the number of positive clinical physiology parameters </w:t>
      </w:r>
      <w:r w:rsidR="00C743E8">
        <w:rPr>
          <w:b/>
        </w:rPr>
        <w:t>p</w:t>
      </w:r>
      <w:r w:rsidR="00E13AFC" w:rsidRPr="00E13AFC">
        <w:rPr>
          <w:b/>
        </w:rPr>
        <w:t>redicting gram-negative bacterial infection</w:t>
      </w:r>
      <w:r w:rsidR="00E13AFC">
        <w:rPr>
          <w:b/>
        </w:rPr>
        <w:t xml:space="preserve"> with sepsis</w:t>
      </w:r>
      <w:r w:rsidR="00E13AFC" w:rsidRPr="00E13AFC">
        <w:rPr>
          <w:b/>
        </w:rPr>
        <w:t xml:space="preserve"> </w:t>
      </w:r>
      <w:r w:rsidR="00C743E8">
        <w:rPr>
          <w:b/>
        </w:rPr>
        <w:t>in</w:t>
      </w:r>
      <w:r w:rsidR="00E13AFC" w:rsidRPr="00E13AFC">
        <w:rPr>
          <w:b/>
        </w:rPr>
        <w:t xml:space="preserve"> adult patients with suspected bacterial infection in </w:t>
      </w:r>
      <w:r w:rsidR="00C743E8">
        <w:rPr>
          <w:b/>
        </w:rPr>
        <w:t xml:space="preserve">the </w:t>
      </w:r>
      <w:r w:rsidR="00E13AFC" w:rsidRPr="00E13AFC">
        <w:rPr>
          <w:b/>
        </w:rPr>
        <w:t>emergency department.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929"/>
        <w:gridCol w:w="1754"/>
        <w:gridCol w:w="1754"/>
        <w:gridCol w:w="1754"/>
      </w:tblGrid>
      <w:tr w:rsidR="00E13AFC" w:rsidRPr="008A3809" w14:paraId="6CE7699B" w14:textId="77777777" w:rsidTr="004B04C3">
        <w:trPr>
          <w:jc w:val="center"/>
        </w:trPr>
        <w:tc>
          <w:tcPr>
            <w:tcW w:w="4929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01B6E21D" w14:textId="2D8C2E13" w:rsidR="00E13AFC" w:rsidRPr="008A3809" w:rsidRDefault="00E13AFC" w:rsidP="00C743E8">
            <w:r>
              <w:t xml:space="preserve">Number of </w:t>
            </w:r>
            <w:r w:rsidR="00C743E8">
              <w:t xml:space="preserve">positive </w:t>
            </w:r>
            <w:r>
              <w:t>clinical</w:t>
            </w:r>
            <w:r w:rsidR="00C743E8">
              <w:t xml:space="preserve"> physiology</w:t>
            </w:r>
            <w:r>
              <w:t xml:space="preserve"> parameters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600D1FF1" w14:textId="77777777" w:rsidR="00E13AFC" w:rsidRPr="008A3809" w:rsidRDefault="00E13AFC" w:rsidP="004B04C3">
            <w:pPr>
              <w:jc w:val="center"/>
            </w:pPr>
            <w:r w:rsidRPr="008A3809">
              <w:t>Odds ratio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728F3D3D" w14:textId="77777777" w:rsidR="00E13AFC" w:rsidRPr="008A3809" w:rsidRDefault="00E13AFC" w:rsidP="004B04C3">
            <w:pPr>
              <w:jc w:val="center"/>
            </w:pPr>
            <w:r w:rsidRPr="008A3809">
              <w:t>95% CI</w:t>
            </w:r>
          </w:p>
        </w:tc>
        <w:tc>
          <w:tcPr>
            <w:tcW w:w="1754" w:type="dxa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auto" w:fill="A6A6A6" w:themeFill="background1" w:themeFillShade="A6"/>
          </w:tcPr>
          <w:p w14:paraId="7C2D3216" w14:textId="77777777" w:rsidR="00E13AFC" w:rsidRPr="008A3809" w:rsidRDefault="00E13AFC" w:rsidP="004B04C3">
            <w:pPr>
              <w:jc w:val="center"/>
            </w:pPr>
            <w:r w:rsidRPr="008A3809">
              <w:rPr>
                <w:i/>
                <w:iCs/>
              </w:rPr>
              <w:t>p</w:t>
            </w:r>
            <w:r w:rsidRPr="008A3809">
              <w:t>-value</w:t>
            </w:r>
          </w:p>
        </w:tc>
      </w:tr>
      <w:tr w:rsidR="00E13AFC" w:rsidRPr="008A3809" w14:paraId="393E5896" w14:textId="77777777" w:rsidTr="004B04C3">
        <w:trPr>
          <w:jc w:val="center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CB43A4" w14:textId="77777777" w:rsidR="00E13AFC" w:rsidRPr="008A3809" w:rsidRDefault="00E13AFC" w:rsidP="004B04C3">
            <w:pPr>
              <w:jc w:val="center"/>
            </w:pPr>
            <w:r>
              <w:t>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EEA673" w14:textId="20B0008A" w:rsidR="00E13AFC" w:rsidRPr="008A3809" w:rsidRDefault="00E13AFC" w:rsidP="004B04C3">
            <w:pPr>
              <w:jc w:val="center"/>
            </w:pPr>
            <w:r>
              <w:t>4.02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744246" w14:textId="6307EDD1" w:rsidR="00E13AFC" w:rsidRPr="008A3809" w:rsidRDefault="00E13AFC" w:rsidP="004B04C3">
            <w:pPr>
              <w:jc w:val="center"/>
            </w:pPr>
            <w:r>
              <w:t>1.83–8.79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1F4F9F" w14:textId="77777777" w:rsidR="00E13AFC" w:rsidRPr="008A3809" w:rsidRDefault="00E13AFC" w:rsidP="004B04C3">
            <w:pPr>
              <w:jc w:val="center"/>
            </w:pPr>
            <w:r w:rsidRPr="008A3809">
              <w:t>&lt; 0.01</w:t>
            </w:r>
          </w:p>
        </w:tc>
      </w:tr>
      <w:tr w:rsidR="00E13AFC" w:rsidRPr="008A3809" w14:paraId="2AFA8496" w14:textId="77777777" w:rsidTr="004B04C3">
        <w:trPr>
          <w:jc w:val="center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D93375" w14:textId="77777777" w:rsidR="00E13AFC" w:rsidRPr="008A3809" w:rsidRDefault="00E13AFC" w:rsidP="004B04C3">
            <w:pPr>
              <w:jc w:val="center"/>
            </w:pPr>
            <w:r>
              <w:t>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97D57C" w14:textId="5D0A8827" w:rsidR="00E13AFC" w:rsidRPr="008A3809" w:rsidRDefault="00E13AFC" w:rsidP="004B04C3">
            <w:pPr>
              <w:jc w:val="center"/>
            </w:pPr>
            <w:r>
              <w:t>4.83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E5E8EA" w14:textId="22ACD923" w:rsidR="00E13AFC" w:rsidRPr="008A3809" w:rsidRDefault="00E13AFC" w:rsidP="004B04C3">
            <w:pPr>
              <w:jc w:val="center"/>
            </w:pPr>
            <w:r>
              <w:t>2.11–11.09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251DF2" w14:textId="1CBF2D50" w:rsidR="00E13AFC" w:rsidRPr="008A3809" w:rsidRDefault="00E13AFC" w:rsidP="004B04C3">
            <w:pPr>
              <w:jc w:val="center"/>
            </w:pPr>
            <w:r w:rsidRPr="008A3809">
              <w:t>&lt; 0.01</w:t>
            </w:r>
          </w:p>
        </w:tc>
      </w:tr>
      <w:tr w:rsidR="00E13AFC" w:rsidRPr="008A3809" w14:paraId="15210B47" w14:textId="77777777" w:rsidTr="004B04C3">
        <w:trPr>
          <w:jc w:val="center"/>
        </w:trPr>
        <w:tc>
          <w:tcPr>
            <w:tcW w:w="49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67BD46C2" w14:textId="77777777" w:rsidR="00E13AFC" w:rsidRPr="008A3809" w:rsidRDefault="00E13AFC" w:rsidP="004B04C3">
            <w:pPr>
              <w:jc w:val="center"/>
            </w:pPr>
            <w:r>
              <w:t>4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635067A7" w14:textId="7141C3DE" w:rsidR="00E13AFC" w:rsidRPr="008A3809" w:rsidRDefault="00E13AFC" w:rsidP="004B04C3">
            <w:pPr>
              <w:jc w:val="center"/>
            </w:pPr>
            <w:r>
              <w:t>5.50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1EA55014" w14:textId="040F9CD1" w:rsidR="00E13AFC" w:rsidRPr="008A3809" w:rsidRDefault="00E13AFC" w:rsidP="004B04C3">
            <w:pPr>
              <w:jc w:val="center"/>
            </w:pPr>
            <w:r>
              <w:t>1.76–17.15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46FDE402" w14:textId="2E7A8A9E" w:rsidR="00E13AFC" w:rsidRPr="008A3809" w:rsidRDefault="00E13AFC" w:rsidP="004B04C3">
            <w:pPr>
              <w:jc w:val="center"/>
            </w:pPr>
            <w:r>
              <w:t>0.03</w:t>
            </w:r>
          </w:p>
        </w:tc>
      </w:tr>
    </w:tbl>
    <w:p w14:paraId="3E0805D1" w14:textId="09D35F60" w:rsidR="00E13AFC" w:rsidRPr="004A6CE2" w:rsidRDefault="00C743E8">
      <w:pPr>
        <w:rPr>
          <w:kern w:val="2"/>
        </w:rPr>
      </w:pPr>
      <w:r>
        <w:rPr>
          <w:kern w:val="2"/>
        </w:rPr>
        <w:t>CI, confidence interval</w:t>
      </w:r>
      <w:bookmarkStart w:id="0" w:name="_GoBack"/>
      <w:bookmarkEnd w:id="0"/>
    </w:p>
    <w:sectPr w:rsidR="00E13AFC" w:rsidRPr="004A6CE2" w:rsidSect="00863B77"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361993E" w16cid:durableId="22E6A6FA"/>
  <w16cid:commentId w16cid:paraId="589821C0" w16cid:durableId="22E6A6FB"/>
  <w16cid:commentId w16cid:paraId="5EC94601" w16cid:durableId="22E6A6FC"/>
  <w16cid:commentId w16cid:paraId="58D893C6" w16cid:durableId="22E6A6FD"/>
  <w16cid:commentId w16cid:paraId="6A68353E" w16cid:durableId="22E6A6F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F92331" w14:textId="77777777" w:rsidR="00646F48" w:rsidRDefault="00646F48" w:rsidP="00FB6C71">
      <w:r>
        <w:separator/>
      </w:r>
    </w:p>
  </w:endnote>
  <w:endnote w:type="continuationSeparator" w:id="0">
    <w:p w14:paraId="32370AAB" w14:textId="77777777" w:rsidR="00646F48" w:rsidRDefault="00646F48" w:rsidP="00FB6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華康新綜藝體">
    <w:altName w:val="Microsoft JhengHei UI Light"/>
    <w:charset w:val="88"/>
    <w:family w:val="decorative"/>
    <w:pitch w:val="fixed"/>
    <w:sig w:usb0="00000000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A7F973" w14:textId="77777777" w:rsidR="00646F48" w:rsidRDefault="00646F48" w:rsidP="00FB6C71">
      <w:r>
        <w:separator/>
      </w:r>
    </w:p>
  </w:footnote>
  <w:footnote w:type="continuationSeparator" w:id="0">
    <w:p w14:paraId="659676A6" w14:textId="77777777" w:rsidR="00646F48" w:rsidRDefault="00646F48" w:rsidP="00FB6C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F561C"/>
    <w:multiLevelType w:val="multilevel"/>
    <w:tmpl w:val="84AC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8E1ED5"/>
    <w:multiLevelType w:val="multilevel"/>
    <w:tmpl w:val="84AC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C65304"/>
    <w:multiLevelType w:val="multilevel"/>
    <w:tmpl w:val="84AC4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8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B77"/>
    <w:rsid w:val="000C1032"/>
    <w:rsid w:val="000D52EE"/>
    <w:rsid w:val="0013637A"/>
    <w:rsid w:val="001E685D"/>
    <w:rsid w:val="00227EA1"/>
    <w:rsid w:val="002B196C"/>
    <w:rsid w:val="002C274F"/>
    <w:rsid w:val="002F16D8"/>
    <w:rsid w:val="003540A3"/>
    <w:rsid w:val="003547F5"/>
    <w:rsid w:val="004334A7"/>
    <w:rsid w:val="0045525A"/>
    <w:rsid w:val="004630FF"/>
    <w:rsid w:val="00480872"/>
    <w:rsid w:val="004A6CE2"/>
    <w:rsid w:val="005118CC"/>
    <w:rsid w:val="00516042"/>
    <w:rsid w:val="005B4FED"/>
    <w:rsid w:val="005F20B9"/>
    <w:rsid w:val="00646F48"/>
    <w:rsid w:val="006D0777"/>
    <w:rsid w:val="006D6C69"/>
    <w:rsid w:val="006D7DC0"/>
    <w:rsid w:val="00810268"/>
    <w:rsid w:val="00830BD6"/>
    <w:rsid w:val="00830DC9"/>
    <w:rsid w:val="00832686"/>
    <w:rsid w:val="0085234B"/>
    <w:rsid w:val="00863B77"/>
    <w:rsid w:val="0087207B"/>
    <w:rsid w:val="008B0899"/>
    <w:rsid w:val="008E78AA"/>
    <w:rsid w:val="0093681C"/>
    <w:rsid w:val="009C75F6"/>
    <w:rsid w:val="009C7EA2"/>
    <w:rsid w:val="00A97240"/>
    <w:rsid w:val="00AA39B0"/>
    <w:rsid w:val="00AC3AFD"/>
    <w:rsid w:val="00AC7B07"/>
    <w:rsid w:val="00AF6738"/>
    <w:rsid w:val="00BA0E28"/>
    <w:rsid w:val="00BB26E2"/>
    <w:rsid w:val="00BF08E1"/>
    <w:rsid w:val="00C40A70"/>
    <w:rsid w:val="00C743E8"/>
    <w:rsid w:val="00CC441D"/>
    <w:rsid w:val="00D827D6"/>
    <w:rsid w:val="00DD6F68"/>
    <w:rsid w:val="00E13AFC"/>
    <w:rsid w:val="00E71706"/>
    <w:rsid w:val="00EC0D23"/>
    <w:rsid w:val="00F24F7C"/>
    <w:rsid w:val="00F76684"/>
    <w:rsid w:val="00FB6C71"/>
    <w:rsid w:val="00FC2CE1"/>
    <w:rsid w:val="00FC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68DAB5"/>
  <w14:defaultImageDpi w14:val="32767"/>
  <w15:docId w15:val="{FAAB871F-3E7E-43C9-94A1-A505011AA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3AFC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B7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B6C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B6C71"/>
    <w:rPr>
      <w:rFonts w:ascii="Times New Roman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B6C7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B6C71"/>
    <w:rPr>
      <w:rFonts w:ascii="Times New Roman" w:hAnsi="Times New Roman" w:cs="Times New Roman"/>
      <w:kern w:val="0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BB26E2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B26E2"/>
    <w:rPr>
      <w:sz w:val="20"/>
      <w:szCs w:val="20"/>
    </w:rPr>
  </w:style>
  <w:style w:type="character" w:customStyle="1" w:styleId="aa">
    <w:name w:val="註解文字 字元"/>
    <w:basedOn w:val="a0"/>
    <w:link w:val="a9"/>
    <w:uiPriority w:val="99"/>
    <w:semiHidden/>
    <w:rsid w:val="00BB26E2"/>
    <w:rPr>
      <w:rFonts w:ascii="Times New Roman" w:hAnsi="Times New Roman" w:cs="Times New Roman"/>
      <w:kern w:val="0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B26E2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B26E2"/>
    <w:rPr>
      <w:rFonts w:ascii="Times New Roman" w:hAnsi="Times New Roman" w:cs="Times New Roman"/>
      <w:b/>
      <w:bCs/>
      <w:kern w:val="0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BB26E2"/>
    <w:rPr>
      <w:rFonts w:ascii="Tahoma" w:hAnsi="Tahoma" w:cs="Tahoma"/>
      <w:sz w:val="16"/>
      <w:szCs w:val="16"/>
    </w:rPr>
  </w:style>
  <w:style w:type="character" w:customStyle="1" w:styleId="ae">
    <w:name w:val="註解方塊文字 字元"/>
    <w:basedOn w:val="a0"/>
    <w:link w:val="ad"/>
    <w:uiPriority w:val="99"/>
    <w:semiHidden/>
    <w:rsid w:val="00BB26E2"/>
    <w:rPr>
      <w:rFonts w:ascii="Tahoma" w:hAnsi="Tahoma" w:cs="Tahoma"/>
      <w:kern w:val="0"/>
      <w:sz w:val="16"/>
      <w:szCs w:val="16"/>
    </w:rPr>
  </w:style>
  <w:style w:type="paragraph" w:styleId="af">
    <w:name w:val="Revision"/>
    <w:hidden/>
    <w:uiPriority w:val="99"/>
    <w:semiHidden/>
    <w:rsid w:val="00FC2CE1"/>
    <w:rPr>
      <w:rFonts w:ascii="Times New Roman" w:hAnsi="Times New Roman" w:cs="Times New Roman"/>
      <w:kern w:val="0"/>
    </w:rPr>
  </w:style>
  <w:style w:type="character" w:styleId="af0">
    <w:name w:val="Hyperlink"/>
    <w:basedOn w:val="a0"/>
    <w:uiPriority w:val="99"/>
    <w:semiHidden/>
    <w:unhideWhenUsed/>
    <w:rsid w:val="002B19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9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16DF9-F4BF-4856-8AD5-D009087FF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</TotalTime>
  <Pages>3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bybarian@gmail.com</dc:creator>
  <cp:keywords/>
  <dc:description/>
  <cp:lastModifiedBy>cgh</cp:lastModifiedBy>
  <cp:revision>11</cp:revision>
  <dcterms:created xsi:type="dcterms:W3CDTF">2020-07-30T02:30:00Z</dcterms:created>
  <dcterms:modified xsi:type="dcterms:W3CDTF">2020-08-19T07:50:00Z</dcterms:modified>
</cp:coreProperties>
</file>