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C75FC" w14:textId="77777777" w:rsidR="00070E92" w:rsidRPr="008C4883" w:rsidRDefault="00070E92" w:rsidP="00070E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883">
        <w:rPr>
          <w:rFonts w:ascii="Times New Roman" w:hAnsi="Times New Roman" w:cs="Times New Roman"/>
          <w:sz w:val="24"/>
          <w:szCs w:val="24"/>
        </w:rPr>
        <w:t xml:space="preserve">Table 2. C-2 arylation of indole with various aryl boronic acids </w:t>
      </w:r>
      <w:r w:rsidRPr="008C488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C4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5736D0" w14:textId="77777777" w:rsidR="00070E92" w:rsidRPr="008C4883" w:rsidRDefault="00070E92" w:rsidP="00070E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48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ED0EAD" wp14:editId="6058D7D1">
            <wp:extent cx="4804410" cy="701675"/>
            <wp:effectExtent l="0" t="0" r="0" b="3175"/>
            <wp:docPr id="18" name="Picture 18" descr="C:\Users\Lenovo\Desktop\Chapter III\Schemes\scheme c2 aryl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Chapter III\Schemes\scheme c2 arylation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1008"/>
        <w:gridCol w:w="1710"/>
        <w:gridCol w:w="1440"/>
        <w:gridCol w:w="2430"/>
        <w:gridCol w:w="1080"/>
        <w:gridCol w:w="990"/>
        <w:gridCol w:w="990"/>
      </w:tblGrid>
      <w:tr w:rsidR="00070E92" w:rsidRPr="008C4883" w14:paraId="79132AD1" w14:textId="77777777" w:rsidTr="00100E05">
        <w:trPr>
          <w:trHeight w:val="980"/>
        </w:trPr>
        <w:tc>
          <w:tcPr>
            <w:tcW w:w="1008" w:type="dxa"/>
          </w:tcPr>
          <w:p w14:paraId="34DEA38D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1710" w:type="dxa"/>
          </w:tcPr>
          <w:p w14:paraId="5C3537D4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Indoles</w:t>
            </w:r>
          </w:p>
        </w:tc>
        <w:tc>
          <w:tcPr>
            <w:tcW w:w="1440" w:type="dxa"/>
          </w:tcPr>
          <w:p w14:paraId="00ABB788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Aryl boronic acid</w:t>
            </w:r>
          </w:p>
        </w:tc>
        <w:tc>
          <w:tcPr>
            <w:tcW w:w="2430" w:type="dxa"/>
          </w:tcPr>
          <w:p w14:paraId="56AC8504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Product</w:t>
            </w:r>
          </w:p>
        </w:tc>
        <w:tc>
          <w:tcPr>
            <w:tcW w:w="1080" w:type="dxa"/>
          </w:tcPr>
          <w:p w14:paraId="3377D587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Isolated yield (%)</w:t>
            </w:r>
          </w:p>
        </w:tc>
        <w:tc>
          <w:tcPr>
            <w:tcW w:w="990" w:type="dxa"/>
          </w:tcPr>
          <w:p w14:paraId="174770A4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TON</w:t>
            </w:r>
            <w:r w:rsidRPr="008C48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0" w:type="dxa"/>
          </w:tcPr>
          <w:p w14:paraId="2AB8F9D4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TOF</w:t>
            </w:r>
          </w:p>
          <w:p w14:paraId="155500FA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(hr</w:t>
            </w:r>
            <w:r w:rsidRPr="008C48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0E92" w:rsidRPr="008C4883" w14:paraId="6320AD8F" w14:textId="77777777" w:rsidTr="00100E05">
        <w:trPr>
          <w:trHeight w:val="1340"/>
        </w:trPr>
        <w:tc>
          <w:tcPr>
            <w:tcW w:w="1008" w:type="dxa"/>
          </w:tcPr>
          <w:p w14:paraId="6F5E9660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BC3DC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30558073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D9816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5C4604" wp14:editId="2DF6E02B">
                  <wp:extent cx="457200" cy="389238"/>
                  <wp:effectExtent l="0" t="0" r="0" b="0"/>
                  <wp:docPr id="56" name="Picture 56" descr="C:\Users\Lenovo\Desktop\2-(3-nitrophenyl)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2-(3-nitrophenyl)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040" cy="389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F307BC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A5253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02ADDB" wp14:editId="48D49B67">
                  <wp:extent cx="665019" cy="525522"/>
                  <wp:effectExtent l="0" t="0" r="1905" b="8255"/>
                  <wp:docPr id="19" name="Picture 19" descr="C:\Users\Lenovo\Desktop\Chapter III\Chemdraw boronic acids\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Desktop\Chapter III\Chemdraw boronic acids\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989" cy="52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6104EE87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53F899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F5A872D" wp14:editId="6F008B22">
                  <wp:extent cx="893619" cy="410340"/>
                  <wp:effectExtent l="0" t="0" r="1905" b="8890"/>
                  <wp:docPr id="27" name="Picture 27" descr="C:\Users\Lenovo\Desktop\entry 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entry 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04" cy="410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418F0AF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4E27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0" w:type="dxa"/>
          </w:tcPr>
          <w:p w14:paraId="7B912AFF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B803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990" w:type="dxa"/>
          </w:tcPr>
          <w:p w14:paraId="1EE1552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D91D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070E92" w:rsidRPr="008C4883" w14:paraId="510A0719" w14:textId="77777777" w:rsidTr="00100E05">
        <w:tc>
          <w:tcPr>
            <w:tcW w:w="1008" w:type="dxa"/>
          </w:tcPr>
          <w:p w14:paraId="77AF3996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12C40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174B575D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34288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E683A1" wp14:editId="605456BB">
                  <wp:extent cx="471933" cy="401781"/>
                  <wp:effectExtent l="0" t="0" r="4445" b="0"/>
                  <wp:docPr id="57" name="Picture 57" descr="C:\Users\Lenovo\Desktop\2-(3-nitrophenyl)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2-(3-nitrophenyl)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68" cy="401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3AFC3AA4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9627A3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903A53" wp14:editId="1E1A4C55">
                  <wp:extent cx="775915" cy="422564"/>
                  <wp:effectExtent l="0" t="0" r="5715" b="0"/>
                  <wp:docPr id="5" name="Picture 5" descr="C:\Users\Lenovo\Desktop\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32" cy="42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51F8A67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170C81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1EF2BF9" wp14:editId="7F76DA27">
                  <wp:extent cx="1219200" cy="393081"/>
                  <wp:effectExtent l="0" t="0" r="0" b="6985"/>
                  <wp:docPr id="29" name="Picture 29" descr="C:\Users\Lenovo\Desktop\entry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Desktop\entry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965" cy="393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47929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ACEBF7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4C6B8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0" w:type="dxa"/>
          </w:tcPr>
          <w:p w14:paraId="5E987668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34D6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990" w:type="dxa"/>
          </w:tcPr>
          <w:p w14:paraId="0BBCFED3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8A40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70E92" w:rsidRPr="008C4883" w14:paraId="1AC3694C" w14:textId="77777777" w:rsidTr="00100E05">
        <w:tc>
          <w:tcPr>
            <w:tcW w:w="1008" w:type="dxa"/>
          </w:tcPr>
          <w:p w14:paraId="08BF207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DAC5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69D9F633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6E5E1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9BFD30" wp14:editId="344CC705">
                  <wp:extent cx="505690" cy="430520"/>
                  <wp:effectExtent l="0" t="0" r="8890" b="8255"/>
                  <wp:docPr id="59" name="Picture 59" descr="C:\Users\Lenovo\Desktop\2-(3-nitrophenyl)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2-(3-nitrophenyl)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513" cy="43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E6DE36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B980C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07BE795" wp14:editId="2C6FEDA9">
                  <wp:extent cx="831273" cy="428887"/>
                  <wp:effectExtent l="0" t="0" r="6985" b="9525"/>
                  <wp:docPr id="9" name="Picture 9" descr="C:\Users\Lenovo\Desktop\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esktop\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6" cy="430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6F8EC32F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E2E14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CFD3E84" wp14:editId="7A54364A">
                  <wp:extent cx="1039091" cy="457275"/>
                  <wp:effectExtent l="0" t="0" r="8890" b="0"/>
                  <wp:docPr id="30" name="Picture 30" descr="C:\Users\Lenovo\Desktop\entry 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Desktop\entry 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328" cy="458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EA314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77200C9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4E02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0" w:type="dxa"/>
          </w:tcPr>
          <w:p w14:paraId="59674C4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5DDB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990" w:type="dxa"/>
          </w:tcPr>
          <w:p w14:paraId="0F7694F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E5EB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070E92" w:rsidRPr="008C4883" w14:paraId="1655A10A" w14:textId="77777777" w:rsidTr="00100E05">
        <w:tc>
          <w:tcPr>
            <w:tcW w:w="1008" w:type="dxa"/>
          </w:tcPr>
          <w:p w14:paraId="55AB368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8333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66B25C3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389690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B39F6F" wp14:editId="04F82431">
                  <wp:extent cx="545166" cy="464128"/>
                  <wp:effectExtent l="0" t="0" r="7620" b="0"/>
                  <wp:docPr id="60" name="Picture 60" descr="C:\Users\Lenovo\Desktop\2-(3-nitrophenyl)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2-(3-nitrophenyl)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75" cy="463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EF55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40" w:type="dxa"/>
          </w:tcPr>
          <w:p w14:paraId="6C67664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55CC3AF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E912E7D" wp14:editId="62B13E36">
                  <wp:extent cx="863235" cy="408709"/>
                  <wp:effectExtent l="0" t="0" r="0" b="0"/>
                  <wp:docPr id="61" name="Picture 61" descr="C:\Users\Lenovo\Desktop\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esktop\6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140" cy="408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16FEE8F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4C3C911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4AC7E6D" wp14:editId="287AE926">
                  <wp:extent cx="962891" cy="444334"/>
                  <wp:effectExtent l="0" t="0" r="0" b="0"/>
                  <wp:docPr id="31" name="Picture 31" descr="C:\Users\Lenovo\Desktop\entry 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esktop\entry 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836" cy="443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4A970A21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C679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0" w:type="dxa"/>
          </w:tcPr>
          <w:p w14:paraId="1CCF9A6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3F76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990" w:type="dxa"/>
          </w:tcPr>
          <w:p w14:paraId="0D16FFE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4712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70E92" w:rsidRPr="008C4883" w14:paraId="06F538A2" w14:textId="77777777" w:rsidTr="00100E05">
        <w:tc>
          <w:tcPr>
            <w:tcW w:w="1008" w:type="dxa"/>
          </w:tcPr>
          <w:p w14:paraId="6E0FB52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48B2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10" w:type="dxa"/>
          </w:tcPr>
          <w:p w14:paraId="227C359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22169A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E4F3092" wp14:editId="0F071BBF">
                  <wp:extent cx="488207" cy="415636"/>
                  <wp:effectExtent l="0" t="0" r="7620" b="3810"/>
                  <wp:docPr id="63" name="Picture 63" descr="C:\Users\Lenovo\Desktop\2-(3-nitrophenyl)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2-(3-nitrophenyl)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036" cy="415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0010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40" w:type="dxa"/>
          </w:tcPr>
          <w:p w14:paraId="7A94CBC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39596CE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1EC02589" wp14:editId="4C6CC69F">
                  <wp:extent cx="772613" cy="415636"/>
                  <wp:effectExtent l="0" t="0" r="8890" b="3810"/>
                  <wp:docPr id="14" name="Picture 14" descr="C:\Users\Lenovo\Desktop\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885" cy="416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36B39FF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40D0D4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040C910A" wp14:editId="7124E6D9">
                  <wp:extent cx="935182" cy="443919"/>
                  <wp:effectExtent l="0" t="0" r="0" b="0"/>
                  <wp:docPr id="33" name="Picture 33" descr="C:\Users\Lenovo\Desktop\entry 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Desktop\entry 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362" cy="44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23C3B71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298D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F04A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0" w:type="dxa"/>
          </w:tcPr>
          <w:p w14:paraId="4022D84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10D6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C769F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990" w:type="dxa"/>
          </w:tcPr>
          <w:p w14:paraId="515F86C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36CE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561C9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70E92" w:rsidRPr="008C4883" w14:paraId="00C2FCD8" w14:textId="77777777" w:rsidTr="00100E05">
        <w:tc>
          <w:tcPr>
            <w:tcW w:w="1008" w:type="dxa"/>
          </w:tcPr>
          <w:p w14:paraId="088A65D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0909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3966C06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5EFEBF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B91835" wp14:editId="6AE26904">
                  <wp:extent cx="464127" cy="395135"/>
                  <wp:effectExtent l="0" t="0" r="0" b="5080"/>
                  <wp:docPr id="64" name="Picture 64" descr="C:\Users\Lenovo\Desktop\2-(3-nitrophenyl)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2-(3-nitrophenyl)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965" cy="39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03C0D3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AD3D07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AE3AE66" wp14:editId="5BA640EA">
                  <wp:extent cx="734291" cy="365287"/>
                  <wp:effectExtent l="0" t="0" r="8890" b="0"/>
                  <wp:docPr id="15" name="Picture 15" descr="C:\Users\Lenovo\Desktop\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Desktop\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067" cy="365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1AF07A9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69C7A4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4154440" wp14:editId="0EE80CAA">
                  <wp:extent cx="879764" cy="434156"/>
                  <wp:effectExtent l="0" t="0" r="0" b="4445"/>
                  <wp:docPr id="34" name="Picture 34" descr="C:\Users\Lenovo\Desktop\entry 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enovo\Desktop\entry 6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28" cy="434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0C0CCEB1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2134C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 xml:space="preserve">      50</w:t>
            </w:r>
          </w:p>
        </w:tc>
        <w:tc>
          <w:tcPr>
            <w:tcW w:w="990" w:type="dxa"/>
          </w:tcPr>
          <w:p w14:paraId="678B30E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F4BF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990" w:type="dxa"/>
          </w:tcPr>
          <w:p w14:paraId="4E72BC04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3CB8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70E92" w:rsidRPr="008C4883" w14:paraId="2183D94C" w14:textId="77777777" w:rsidTr="00100E05">
        <w:tc>
          <w:tcPr>
            <w:tcW w:w="1008" w:type="dxa"/>
          </w:tcPr>
          <w:p w14:paraId="536A89F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AA11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14:paraId="1943D48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A3D876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3A9F2F" wp14:editId="1EF9CE94">
                  <wp:extent cx="471054" cy="401033"/>
                  <wp:effectExtent l="0" t="0" r="5715" b="0"/>
                  <wp:docPr id="65" name="Picture 65" descr="C:\Users\Lenovo\Desktop\2-(3-nitrophenyl)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2-(3-nitrophenyl)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889" cy="400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580490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57E0D0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076CB05" wp14:editId="1857750E">
                  <wp:extent cx="727364" cy="268675"/>
                  <wp:effectExtent l="0" t="0" r="0" b="0"/>
                  <wp:docPr id="17" name="Picture 17" descr="C:\Users\Lenovo\Desktop\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Desktop\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773" cy="26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6FC76318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4F317279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E3265D6" wp14:editId="1E79B516">
                  <wp:extent cx="852055" cy="389613"/>
                  <wp:effectExtent l="0" t="0" r="5715" b="0"/>
                  <wp:docPr id="42" name="Picture 42" descr="C:\Users\Lenovo\Desktop\entry 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enovo\Desktop\entry 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45" cy="38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3701756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0F9E2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 xml:space="preserve">      30</w:t>
            </w:r>
          </w:p>
        </w:tc>
        <w:tc>
          <w:tcPr>
            <w:tcW w:w="990" w:type="dxa"/>
          </w:tcPr>
          <w:p w14:paraId="167F1F4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0C2C3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990" w:type="dxa"/>
          </w:tcPr>
          <w:p w14:paraId="3A9C7AFF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5F68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70E92" w:rsidRPr="008C4883" w14:paraId="6EF285F1" w14:textId="77777777" w:rsidTr="00100E05">
        <w:tc>
          <w:tcPr>
            <w:tcW w:w="1008" w:type="dxa"/>
          </w:tcPr>
          <w:p w14:paraId="5A33FB2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69FA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14:paraId="25984C2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EAF00C9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ABDFFD3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60C359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24C7A9" wp14:editId="240C80DA">
                  <wp:extent cx="748209" cy="699654"/>
                  <wp:effectExtent l="0" t="0" r="0" b="5715"/>
                  <wp:docPr id="67" name="Picture 67" descr="C:\Users\Lenovo\Desktop\2-(2-phenyl-1H-indol-3-yl)ethanamin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enovo\Desktop\2-(2-phenyl-1H-indol-3-yl)ethanamin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549" cy="69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FD583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40" w:type="dxa"/>
          </w:tcPr>
          <w:p w14:paraId="465EFAA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44C1A5A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53FD46E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36968F3F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B7F899" wp14:editId="42C8D169">
                  <wp:extent cx="678873" cy="536470"/>
                  <wp:effectExtent l="0" t="0" r="6985" b="0"/>
                  <wp:docPr id="68" name="Picture 68" descr="C:\Users\Lenovo\Desktop\Chapter III\Chemdraw boronic acids\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Desktop\Chapter III\Chemdraw boronic acids\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63" cy="537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4902309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740FD0DF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DCCF30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5A94ECE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167C17" wp14:editId="52A35B1E">
                  <wp:extent cx="886691" cy="705057"/>
                  <wp:effectExtent l="0" t="0" r="8890" b="0"/>
                  <wp:docPr id="35" name="Picture 35" descr="C:\Users\Lenovo\Desktop\entry 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Desktop\entry 8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368" cy="707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1E510FB8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4C95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D74C9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61CD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0" w:type="dxa"/>
          </w:tcPr>
          <w:p w14:paraId="217DF599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3A1C1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16BA3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B363D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C9CD3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91C3F" w14:textId="77777777" w:rsidR="00070E92" w:rsidRPr="008C4883" w:rsidRDefault="00070E92" w:rsidP="0010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990" w:type="dxa"/>
          </w:tcPr>
          <w:p w14:paraId="392D95A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3B9D5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CEBC1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3D40F9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70E92" w:rsidRPr="008C4883" w14:paraId="25C5FCDD" w14:textId="77777777" w:rsidTr="00100E05">
        <w:tc>
          <w:tcPr>
            <w:tcW w:w="1008" w:type="dxa"/>
          </w:tcPr>
          <w:p w14:paraId="6909678F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6C04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14:paraId="519B29C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E83C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EB62CA" wp14:editId="6439D7DE">
                  <wp:extent cx="488017" cy="574963"/>
                  <wp:effectExtent l="0" t="0" r="7620" b="0"/>
                  <wp:docPr id="70" name="Picture 70" descr="C:\Users\Lenovo\Desktop\2-(4-(tert-butyl)phenyl)-1H-indol-4-o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enovo\Desktop\2-(4-(tert-butyl)phenyl)-1H-indol-4-o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613" cy="579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432EE0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E2FA08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1B3C7D" wp14:editId="21EC3CE9">
                  <wp:extent cx="831273" cy="452712"/>
                  <wp:effectExtent l="0" t="0" r="6985" b="5080"/>
                  <wp:docPr id="71" name="Picture 71" descr="C:\Users\Lenovo\Desktop\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398" cy="456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0E9EDD2D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97B9C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E984A4" wp14:editId="5F928B27">
                  <wp:extent cx="1115290" cy="554265"/>
                  <wp:effectExtent l="0" t="0" r="0" b="0"/>
                  <wp:docPr id="36" name="Picture 36" descr="C:\Users\Lenovo\Desktop\entry 9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enovo\Desktop\entry 9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676" cy="55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7ABEC42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73914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 xml:space="preserve">     84</w:t>
            </w:r>
          </w:p>
        </w:tc>
        <w:tc>
          <w:tcPr>
            <w:tcW w:w="990" w:type="dxa"/>
          </w:tcPr>
          <w:p w14:paraId="0FD556F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5D2AB" w14:textId="77777777" w:rsidR="00070E92" w:rsidRPr="008C4883" w:rsidRDefault="00070E92" w:rsidP="0010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 xml:space="preserve">  933</w:t>
            </w:r>
          </w:p>
        </w:tc>
        <w:tc>
          <w:tcPr>
            <w:tcW w:w="990" w:type="dxa"/>
          </w:tcPr>
          <w:p w14:paraId="711F9F8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884E4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 xml:space="preserve"> 155</w:t>
            </w:r>
          </w:p>
          <w:p w14:paraId="444F0029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92" w:rsidRPr="008C4883" w14:paraId="7EAF12A3" w14:textId="77777777" w:rsidTr="00100E05">
        <w:tc>
          <w:tcPr>
            <w:tcW w:w="1008" w:type="dxa"/>
          </w:tcPr>
          <w:p w14:paraId="37826734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E0338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14:paraId="348E4034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1E1F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F12F83" wp14:editId="26B86DFD">
                  <wp:extent cx="623454" cy="407742"/>
                  <wp:effectExtent l="0" t="0" r="5715" b="0"/>
                  <wp:docPr id="74" name="Picture 74" descr="C:\Users\Lenovo\Desktop\2-(4-(tert-butyl)phenyl)-5-chloro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enovo\Desktop\2-(4-(tert-butyl)phenyl)-5-chloro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204" cy="40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A86506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C6E4B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603BA2" wp14:editId="62DC7C95">
                  <wp:extent cx="741219" cy="403669"/>
                  <wp:effectExtent l="0" t="0" r="1905" b="0"/>
                  <wp:docPr id="75" name="Picture 75" descr="C:\Users\Lenovo\Desktop\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682" cy="406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324233C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C827B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A44BF3" wp14:editId="1D0291BB">
                  <wp:extent cx="1371600" cy="452437"/>
                  <wp:effectExtent l="0" t="0" r="0" b="5080"/>
                  <wp:docPr id="37" name="Picture 37" descr="C:\Users\Lenovo\Desktop\entry 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enovo\Desktop\entry 10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913" cy="45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09A85E9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188CC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 xml:space="preserve">     75</w:t>
            </w:r>
          </w:p>
        </w:tc>
        <w:tc>
          <w:tcPr>
            <w:tcW w:w="990" w:type="dxa"/>
          </w:tcPr>
          <w:p w14:paraId="3C29A79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F2F83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990" w:type="dxa"/>
          </w:tcPr>
          <w:p w14:paraId="529E7E6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BF4F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070E92" w:rsidRPr="008C4883" w14:paraId="18958AC0" w14:textId="77777777" w:rsidTr="00100E05">
        <w:tc>
          <w:tcPr>
            <w:tcW w:w="1008" w:type="dxa"/>
          </w:tcPr>
          <w:p w14:paraId="1D6AE85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60CFB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14:paraId="020C6A9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83B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9D6E5B" wp14:editId="609F4E1B">
                  <wp:extent cx="713509" cy="466639"/>
                  <wp:effectExtent l="0" t="0" r="0" b="0"/>
                  <wp:docPr id="73" name="Picture 73" descr="C:\Users\Lenovo\Desktop\2-(4-(tert-butyl)phenyl)-5-chloro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enovo\Desktop\2-(4-(tert-butyl)phenyl)-5-chloro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079" cy="465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B63E14B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C6D49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A8452B9" wp14:editId="21667925">
                  <wp:extent cx="773734" cy="214745"/>
                  <wp:effectExtent l="0" t="0" r="7620" b="0"/>
                  <wp:docPr id="41" name="Picture 41" descr="C:\Users\Lenovo\Desktop\entry 11 reactan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enovo\Desktop\entry 11 reactan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557" cy="215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33D740C3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DC3561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425688" wp14:editId="52FE944B">
                  <wp:extent cx="1288472" cy="421649"/>
                  <wp:effectExtent l="0" t="0" r="6985" b="0"/>
                  <wp:docPr id="40" name="Picture 40" descr="C:\Users\Lenovo\Desktop\entry 1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enovo\Desktop\entry 1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706" cy="422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11F8C174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2323F" w14:textId="77777777" w:rsidR="00070E92" w:rsidRPr="008C4883" w:rsidRDefault="00070E92" w:rsidP="00100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 xml:space="preserve">     70</w:t>
            </w:r>
          </w:p>
        </w:tc>
        <w:tc>
          <w:tcPr>
            <w:tcW w:w="990" w:type="dxa"/>
          </w:tcPr>
          <w:p w14:paraId="2DEE49B8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EDF7A" w14:textId="77777777" w:rsidR="00070E92" w:rsidRPr="008C4883" w:rsidRDefault="00070E92" w:rsidP="00100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 xml:space="preserve">   777</w:t>
            </w:r>
          </w:p>
        </w:tc>
        <w:tc>
          <w:tcPr>
            <w:tcW w:w="990" w:type="dxa"/>
          </w:tcPr>
          <w:p w14:paraId="692017A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8FED9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070E92" w:rsidRPr="008C4883" w14:paraId="7EC51ABB" w14:textId="77777777" w:rsidTr="00100E05">
        <w:tc>
          <w:tcPr>
            <w:tcW w:w="1008" w:type="dxa"/>
          </w:tcPr>
          <w:p w14:paraId="3BF898E7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0EB5C0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14:paraId="0E5F6CCE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DDD7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8BE8E0" wp14:editId="117194DF">
                  <wp:extent cx="522367" cy="616527"/>
                  <wp:effectExtent l="0" t="0" r="0" b="0"/>
                  <wp:docPr id="78" name="Picture 78" descr="C:\Users\Lenovo\Desktop\4-nitro-2-(m-tolyl)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enovo\Desktop\4-nitro-2-(m-tolyl)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50" cy="615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3854A9C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6B8C2799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68EB07" wp14:editId="4D0D5857">
                  <wp:extent cx="587327" cy="464127"/>
                  <wp:effectExtent l="0" t="0" r="3810" b="0"/>
                  <wp:docPr id="80" name="Picture 80" descr="C:\Users\Lenovo\Desktop\Chapter III\Chemdraw boronic acids\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Desktop\Chapter III\Chemdraw boronic acids\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183" cy="464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7AD80C1E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55DEB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2D18F" wp14:editId="4B2E0728">
                  <wp:extent cx="1025236" cy="698011"/>
                  <wp:effectExtent l="0" t="0" r="3810" b="6985"/>
                  <wp:docPr id="38" name="Picture 38" descr="C:\Users\Lenovo\Desktop\entry 1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entry 1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664" cy="69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724D3FFB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9C80EA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Cs/>
                <w:sz w:val="24"/>
                <w:szCs w:val="24"/>
              </w:rPr>
              <w:t>trace</w:t>
            </w:r>
          </w:p>
        </w:tc>
        <w:tc>
          <w:tcPr>
            <w:tcW w:w="990" w:type="dxa"/>
          </w:tcPr>
          <w:p w14:paraId="470A46E2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04E1694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E92" w:rsidRPr="008C4883" w14:paraId="43259FE1" w14:textId="77777777" w:rsidTr="00100E05">
        <w:tc>
          <w:tcPr>
            <w:tcW w:w="1008" w:type="dxa"/>
          </w:tcPr>
          <w:p w14:paraId="6A9F789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E1E7B1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10" w:type="dxa"/>
          </w:tcPr>
          <w:p w14:paraId="2F82129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F376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D569D0" wp14:editId="79493A0F">
                  <wp:extent cx="540327" cy="637725"/>
                  <wp:effectExtent l="0" t="0" r="0" b="0"/>
                  <wp:docPr id="79" name="Picture 79" descr="C:\Users\Lenovo\Desktop\4-nitro-2-(m-tolyl)-1H-indol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enovo\Desktop\4-nitro-2-(m-tolyl)-1H-indol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275" cy="63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ECCEBB1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767AC28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9454810" wp14:editId="41EA55F8">
                  <wp:extent cx="741219" cy="350939"/>
                  <wp:effectExtent l="0" t="0" r="1905" b="0"/>
                  <wp:docPr id="81" name="Picture 81" descr="C:\Users\Lenovo\Desktop\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esktop\6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137" cy="3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5E84F3EE" w14:textId="77777777" w:rsidR="00070E92" w:rsidRPr="008C4883" w:rsidRDefault="00070E92" w:rsidP="00100E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8ED14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F0E1DC" wp14:editId="15159BCD">
                  <wp:extent cx="928254" cy="631983"/>
                  <wp:effectExtent l="0" t="0" r="5715" b="0"/>
                  <wp:docPr id="39" name="Picture 39" descr="C:\Users\Lenovo\Desktop\entry 1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enovo\Desktop\entry 1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925" cy="630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5B00104C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7E1C96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83">
              <w:rPr>
                <w:rFonts w:ascii="Times New Roman" w:hAnsi="Times New Roman" w:cs="Times New Roman"/>
                <w:bCs/>
                <w:sz w:val="24"/>
                <w:szCs w:val="24"/>
              </w:rPr>
              <w:t>trace</w:t>
            </w:r>
          </w:p>
        </w:tc>
        <w:tc>
          <w:tcPr>
            <w:tcW w:w="990" w:type="dxa"/>
          </w:tcPr>
          <w:p w14:paraId="7D1B6C52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20179115" w14:textId="77777777" w:rsidR="00070E92" w:rsidRPr="008C4883" w:rsidRDefault="00070E92" w:rsidP="00100E0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5735EFF" w14:textId="77777777" w:rsidR="00070E92" w:rsidRPr="008C4883" w:rsidRDefault="00070E92" w:rsidP="00070E9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101177" w14:textId="77777777" w:rsidR="00070E92" w:rsidRPr="008C4883" w:rsidRDefault="00070E92" w:rsidP="00070E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883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8C4883">
        <w:rPr>
          <w:rFonts w:ascii="Times New Roman" w:hAnsi="Times New Roman" w:cs="Times New Roman"/>
          <w:sz w:val="24"/>
          <w:szCs w:val="24"/>
        </w:rPr>
        <w:t>Reaction conditions: Indole (1 mmol), boronic acid (1.2 mmol), NaOAc (0.4 mmol), Pd/rGO</w:t>
      </w:r>
      <w:r w:rsidRPr="008C4883">
        <w:rPr>
          <w:rFonts w:ascii="Times New Roman" w:hAnsi="Times New Roman" w:cs="Times New Roman"/>
          <w:sz w:val="24"/>
          <w:szCs w:val="24"/>
          <w:vertAlign w:val="subscript"/>
        </w:rPr>
        <w:t>0.16</w:t>
      </w:r>
      <w:r w:rsidRPr="008C4883">
        <w:rPr>
          <w:rFonts w:ascii="Times New Roman" w:hAnsi="Times New Roman" w:cs="Times New Roman"/>
          <w:sz w:val="24"/>
          <w:szCs w:val="24"/>
        </w:rPr>
        <w:t xml:space="preserve"> catalyst. (10 mg, 0.09 mol%), DMSO (4 mL), temperature (80</w:t>
      </w:r>
      <w:r w:rsidRPr="008C4883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8C4883">
        <w:rPr>
          <w:rFonts w:ascii="Times New Roman" w:hAnsi="Times New Roman" w:cs="Times New Roman"/>
          <w:sz w:val="24"/>
          <w:szCs w:val="24"/>
        </w:rPr>
        <w:t>C), time (6h), in air.</w:t>
      </w:r>
    </w:p>
    <w:p w14:paraId="317AB7E1" w14:textId="77777777" w:rsidR="00070E92" w:rsidRPr="008C4883" w:rsidRDefault="00070E92" w:rsidP="00070E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88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8C4883">
        <w:rPr>
          <w:rFonts w:ascii="Times New Roman" w:hAnsi="Times New Roman" w:cs="Times New Roman"/>
          <w:sz w:val="24"/>
          <w:szCs w:val="24"/>
        </w:rPr>
        <w:t xml:space="preserve"> Turnover number: moles of product per mole of Pd.</w:t>
      </w:r>
    </w:p>
    <w:p w14:paraId="2F5F3696" w14:textId="77777777" w:rsidR="00CA67E5" w:rsidRDefault="00070E92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92"/>
    <w:rsid w:val="00070E92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ADE1C"/>
  <w15:chartTrackingRefBased/>
  <w15:docId w15:val="{9EC778A7-C679-4008-B344-DAC0AC57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E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tiff"/><Relationship Id="rId39" Type="http://schemas.openxmlformats.org/officeDocument/2006/relationships/image" Target="media/image36.tiff"/><Relationship Id="rId21" Type="http://schemas.openxmlformats.org/officeDocument/2006/relationships/image" Target="media/image18.tiff"/><Relationship Id="rId34" Type="http://schemas.openxmlformats.org/officeDocument/2006/relationships/image" Target="media/image31.tiff"/><Relationship Id="rId42" Type="http://schemas.openxmlformats.org/officeDocument/2006/relationships/image" Target="media/image39.tiff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9" Type="http://schemas.openxmlformats.org/officeDocument/2006/relationships/image" Target="media/image26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image" Target="media/image29.tiff"/><Relationship Id="rId37" Type="http://schemas.openxmlformats.org/officeDocument/2006/relationships/image" Target="media/image34.tiff"/><Relationship Id="rId40" Type="http://schemas.openxmlformats.org/officeDocument/2006/relationships/image" Target="media/image37.tiff"/><Relationship Id="rId45" Type="http://schemas.openxmlformats.org/officeDocument/2006/relationships/theme" Target="theme/theme1.xml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36" Type="http://schemas.openxmlformats.org/officeDocument/2006/relationships/image" Target="media/image33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31" Type="http://schemas.openxmlformats.org/officeDocument/2006/relationships/image" Target="media/image28.tiff"/><Relationship Id="rId44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35" Type="http://schemas.openxmlformats.org/officeDocument/2006/relationships/image" Target="media/image32.tiff"/><Relationship Id="rId43" Type="http://schemas.openxmlformats.org/officeDocument/2006/relationships/image" Target="media/image40.tiff"/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33" Type="http://schemas.openxmlformats.org/officeDocument/2006/relationships/image" Target="media/image30.tiff"/><Relationship Id="rId38" Type="http://schemas.openxmlformats.org/officeDocument/2006/relationships/image" Target="media/image35.tiff"/><Relationship Id="rId20" Type="http://schemas.openxmlformats.org/officeDocument/2006/relationships/image" Target="media/image17.tiff"/><Relationship Id="rId41" Type="http://schemas.openxmlformats.org/officeDocument/2006/relationships/image" Target="media/image3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661</Characters>
  <Application>Microsoft Office Word</Application>
  <DocSecurity>0</DocSecurity>
  <Lines>5</Lines>
  <Paragraphs>1</Paragraphs>
  <ScaleCrop>false</ScaleCrop>
  <Company>Springer Nature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2023-04-25T11:07:00Z</dcterms:created>
  <dcterms:modified xsi:type="dcterms:W3CDTF">2023-04-25T11:07:00Z</dcterms:modified>
</cp:coreProperties>
</file>