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A67C3" w14:textId="77777777" w:rsidR="002F4298" w:rsidRPr="00FD7643" w:rsidRDefault="002F4298" w:rsidP="002F4298">
      <w:pPr>
        <w:spacing w:line="360" w:lineRule="auto"/>
        <w:rPr>
          <w:rFonts w:ascii="Times New Roman" w:hAnsi="Times New Roman" w:cs="Times New Roman"/>
          <w:b/>
        </w:rPr>
      </w:pPr>
      <w:r w:rsidRPr="00FD7643">
        <w:rPr>
          <w:rFonts w:ascii="Times New Roman" w:hAnsi="Times New Roman" w:cs="Times New Roman"/>
          <w:b/>
        </w:rPr>
        <w:t>Table 1: Characteristics of included studies</w:t>
      </w:r>
    </w:p>
    <w:tbl>
      <w:tblPr>
        <w:tblStyle w:val="PlainTable1"/>
        <w:tblpPr w:leftFromText="180" w:rightFromText="180" w:vertAnchor="page" w:horzAnchor="margin" w:tblpXSpec="center" w:tblpY="1856"/>
        <w:tblW w:w="47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413"/>
        <w:gridCol w:w="742"/>
        <w:gridCol w:w="689"/>
        <w:gridCol w:w="1025"/>
        <w:gridCol w:w="600"/>
        <w:gridCol w:w="938"/>
        <w:gridCol w:w="1125"/>
        <w:gridCol w:w="870"/>
        <w:gridCol w:w="1372"/>
      </w:tblGrid>
      <w:tr w:rsidR="002F4298" w:rsidRPr="004357D4" w14:paraId="15137672" w14:textId="77777777" w:rsidTr="00362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pct"/>
            <w:tcBorders>
              <w:top w:val="single" w:sz="4" w:space="0" w:color="auto"/>
              <w:bottom w:val="single" w:sz="4" w:space="0" w:color="auto"/>
            </w:tcBorders>
          </w:tcPr>
          <w:p w14:paraId="310B4DA7" w14:textId="77777777" w:rsidR="002F4298" w:rsidRPr="004357D4" w:rsidRDefault="002F4298" w:rsidP="003624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Author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</w:tcPr>
          <w:p w14:paraId="19AEC0C9" w14:textId="77777777" w:rsidR="002F4298" w:rsidRPr="004357D4" w:rsidRDefault="002F4298" w:rsidP="003624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Year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60268C93" w14:textId="77777777" w:rsidR="002F4298" w:rsidRDefault="002F4298" w:rsidP="003624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Species/</w:t>
            </w:r>
          </w:p>
          <w:p w14:paraId="41EBCE07" w14:textId="77777777" w:rsidR="002F4298" w:rsidRPr="004357D4" w:rsidRDefault="002F4298" w:rsidP="003624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strain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</w:tcPr>
          <w:p w14:paraId="0E4BA83B" w14:textId="77777777" w:rsidR="002F4298" w:rsidRPr="004357D4" w:rsidRDefault="002F4298" w:rsidP="003624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Animal sex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07819011" w14:textId="77777777" w:rsidR="002F4298" w:rsidRPr="004357D4" w:rsidRDefault="002F4298" w:rsidP="003624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Age</w:t>
            </w: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</w:tcPr>
          <w:p w14:paraId="10808B3C" w14:textId="77777777" w:rsidR="002F4298" w:rsidRPr="004357D4" w:rsidRDefault="002F4298" w:rsidP="003624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Weight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14:paraId="2E6A32F9" w14:textId="77777777" w:rsidR="002F4298" w:rsidRPr="004357D4" w:rsidRDefault="002F4298" w:rsidP="003624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Sample Source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</w:tcPr>
          <w:p w14:paraId="3B323A72" w14:textId="77777777" w:rsidR="002F4298" w:rsidRPr="004357D4" w:rsidRDefault="002F4298" w:rsidP="003624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Animal Number:</w:t>
            </w:r>
          </w:p>
          <w:p w14:paraId="10F905E7" w14:textId="77777777" w:rsidR="002F4298" w:rsidRPr="004357D4" w:rsidRDefault="002F4298" w:rsidP="003624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Control/Intervention</w:t>
            </w: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</w:tcBorders>
          </w:tcPr>
          <w:p w14:paraId="3C642444" w14:textId="77777777" w:rsidR="002F4298" w:rsidRPr="004357D4" w:rsidRDefault="002F4298" w:rsidP="003624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Fluoride exposure period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</w:tcBorders>
          </w:tcPr>
          <w:p w14:paraId="68D02B21" w14:textId="77777777" w:rsidR="002F4298" w:rsidRPr="004357D4" w:rsidRDefault="002F4298" w:rsidP="003624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Oxidative Stress Biomarkers</w:t>
            </w:r>
          </w:p>
        </w:tc>
      </w:tr>
      <w:tr w:rsidR="002F4298" w:rsidRPr="004357D4" w14:paraId="42650C5F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pct"/>
            <w:tcBorders>
              <w:top w:val="single" w:sz="4" w:space="0" w:color="auto"/>
            </w:tcBorders>
          </w:tcPr>
          <w:p w14:paraId="26B3A4A5" w14:textId="77777777" w:rsidR="002F4298" w:rsidRPr="004357D4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 xml:space="preserve">Afolabi, et al. 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"/>
                <w:id w:val="-283971437"/>
                <w:placeholder>
                  <w:docPart w:val="61E9CD4EC3FB4AE78C83474C573188AE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29</w:t>
                </w:r>
              </w:sdtContent>
            </w:sdt>
          </w:p>
        </w:tc>
        <w:tc>
          <w:tcPr>
            <w:tcW w:w="232" w:type="pct"/>
            <w:tcBorders>
              <w:top w:val="single" w:sz="4" w:space="0" w:color="auto"/>
            </w:tcBorders>
          </w:tcPr>
          <w:p w14:paraId="54C00E61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417" w:type="pct"/>
            <w:tcBorders>
              <w:top w:val="single" w:sz="4" w:space="0" w:color="auto"/>
            </w:tcBorders>
          </w:tcPr>
          <w:p w14:paraId="66F4812B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Rats</w:t>
            </w:r>
          </w:p>
        </w:tc>
        <w:tc>
          <w:tcPr>
            <w:tcW w:w="387" w:type="pct"/>
            <w:tcBorders>
              <w:top w:val="single" w:sz="4" w:space="0" w:color="auto"/>
            </w:tcBorders>
          </w:tcPr>
          <w:p w14:paraId="4D0C37F8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576" w:type="pct"/>
            <w:tcBorders>
              <w:top w:val="single" w:sz="4" w:space="0" w:color="auto"/>
            </w:tcBorders>
          </w:tcPr>
          <w:p w14:paraId="68CC0DC4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9 - 10 weeks</w:t>
            </w:r>
          </w:p>
        </w:tc>
        <w:tc>
          <w:tcPr>
            <w:tcW w:w="337" w:type="pct"/>
            <w:tcBorders>
              <w:top w:val="single" w:sz="4" w:space="0" w:color="auto"/>
            </w:tcBorders>
          </w:tcPr>
          <w:p w14:paraId="77390EE3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Average 120g</w:t>
            </w:r>
          </w:p>
        </w:tc>
        <w:tc>
          <w:tcPr>
            <w:tcW w:w="527" w:type="pct"/>
            <w:tcBorders>
              <w:top w:val="single" w:sz="4" w:space="0" w:color="auto"/>
            </w:tcBorders>
          </w:tcPr>
          <w:p w14:paraId="62FD0FE0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Blood, Liver</w:t>
            </w:r>
          </w:p>
        </w:tc>
        <w:tc>
          <w:tcPr>
            <w:tcW w:w="632" w:type="pct"/>
            <w:tcBorders>
              <w:top w:val="single" w:sz="4" w:space="0" w:color="auto"/>
            </w:tcBorders>
          </w:tcPr>
          <w:p w14:paraId="2156F67E" w14:textId="77777777" w:rsidR="002F4298" w:rsidRPr="004357D4" w:rsidRDefault="002F4298" w:rsidP="00362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8/8</w:t>
            </w:r>
          </w:p>
        </w:tc>
        <w:tc>
          <w:tcPr>
            <w:tcW w:w="489" w:type="pct"/>
            <w:tcBorders>
              <w:top w:val="single" w:sz="4" w:space="0" w:color="auto"/>
            </w:tcBorders>
          </w:tcPr>
          <w:p w14:paraId="203B0BC1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30-90 days</w:t>
            </w:r>
          </w:p>
        </w:tc>
        <w:tc>
          <w:tcPr>
            <w:tcW w:w="771" w:type="pct"/>
            <w:tcBorders>
              <w:top w:val="single" w:sz="4" w:space="0" w:color="auto"/>
            </w:tcBorders>
          </w:tcPr>
          <w:p w14:paraId="143EA5A3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MDA</w:t>
            </w:r>
          </w:p>
        </w:tc>
      </w:tr>
      <w:tr w:rsidR="002F4298" w:rsidRPr="004357D4" w14:paraId="662BD625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pct"/>
          </w:tcPr>
          <w:p w14:paraId="39986E28" w14:textId="77777777" w:rsidR="002F4298" w:rsidRPr="004357D4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 xml:space="preserve">Bhatnagar, et al. 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"/>
                <w:id w:val="-198322389"/>
                <w:placeholder>
                  <w:docPart w:val="61E9CD4EC3FB4AE78C83474C573188AE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23</w:t>
                </w:r>
              </w:sdtContent>
            </w:sdt>
          </w:p>
        </w:tc>
        <w:tc>
          <w:tcPr>
            <w:tcW w:w="232" w:type="pct"/>
          </w:tcPr>
          <w:p w14:paraId="27C6BF9C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2006</w:t>
            </w:r>
          </w:p>
        </w:tc>
        <w:tc>
          <w:tcPr>
            <w:tcW w:w="417" w:type="pct"/>
          </w:tcPr>
          <w:p w14:paraId="0EB19DAA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Mice</w:t>
            </w:r>
          </w:p>
        </w:tc>
        <w:tc>
          <w:tcPr>
            <w:tcW w:w="387" w:type="pct"/>
          </w:tcPr>
          <w:p w14:paraId="4EFA3C01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Female</w:t>
            </w:r>
          </w:p>
        </w:tc>
        <w:tc>
          <w:tcPr>
            <w:tcW w:w="576" w:type="pct"/>
          </w:tcPr>
          <w:p w14:paraId="70DCC382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1 month</w:t>
            </w:r>
          </w:p>
        </w:tc>
        <w:tc>
          <w:tcPr>
            <w:tcW w:w="337" w:type="pct"/>
          </w:tcPr>
          <w:p w14:paraId="60454790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25 ± 5g</w:t>
            </w:r>
          </w:p>
        </w:tc>
        <w:tc>
          <w:tcPr>
            <w:tcW w:w="527" w:type="pct"/>
          </w:tcPr>
          <w:p w14:paraId="5CD74A89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Brain, Liver,</w:t>
            </w:r>
          </w:p>
        </w:tc>
        <w:tc>
          <w:tcPr>
            <w:tcW w:w="632" w:type="pct"/>
          </w:tcPr>
          <w:p w14:paraId="4A5340D6" w14:textId="77777777" w:rsidR="002F4298" w:rsidRPr="004357D4" w:rsidRDefault="002F4298" w:rsidP="00362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10/15</w:t>
            </w:r>
          </w:p>
        </w:tc>
        <w:tc>
          <w:tcPr>
            <w:tcW w:w="489" w:type="pct"/>
          </w:tcPr>
          <w:p w14:paraId="76EB2E20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30 days</w:t>
            </w:r>
          </w:p>
        </w:tc>
        <w:tc>
          <w:tcPr>
            <w:tcW w:w="771" w:type="pct"/>
          </w:tcPr>
          <w:p w14:paraId="37558068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SOD, CAT, MDA</w:t>
            </w:r>
          </w:p>
        </w:tc>
      </w:tr>
      <w:tr w:rsidR="002F4298" w:rsidRPr="004357D4" w14:paraId="67F21246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pct"/>
          </w:tcPr>
          <w:p w14:paraId="3AC32468" w14:textId="77777777" w:rsidR="002F4298" w:rsidRPr="004357D4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Chouhan &amp; Flora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"/>
                <w:id w:val="-569119637"/>
                <w:placeholder>
                  <w:docPart w:val="61E9CD4EC3FB4AE78C83474C573188AE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27</w:t>
                </w:r>
              </w:sdtContent>
            </w:sdt>
          </w:p>
        </w:tc>
        <w:tc>
          <w:tcPr>
            <w:tcW w:w="232" w:type="pct"/>
          </w:tcPr>
          <w:p w14:paraId="6B5870E3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2008</w:t>
            </w:r>
          </w:p>
        </w:tc>
        <w:tc>
          <w:tcPr>
            <w:tcW w:w="417" w:type="pct"/>
          </w:tcPr>
          <w:p w14:paraId="3AEF9CC4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Rats</w:t>
            </w:r>
          </w:p>
        </w:tc>
        <w:tc>
          <w:tcPr>
            <w:tcW w:w="387" w:type="pct"/>
          </w:tcPr>
          <w:p w14:paraId="155DDF0D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576" w:type="pct"/>
          </w:tcPr>
          <w:p w14:paraId="4D42B303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Adult</w:t>
            </w:r>
          </w:p>
        </w:tc>
        <w:tc>
          <w:tcPr>
            <w:tcW w:w="337" w:type="pct"/>
          </w:tcPr>
          <w:p w14:paraId="12DA6A43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100-120g</w:t>
            </w:r>
          </w:p>
        </w:tc>
        <w:tc>
          <w:tcPr>
            <w:tcW w:w="527" w:type="pct"/>
          </w:tcPr>
          <w:p w14:paraId="602B3C98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Blood, Liver, Kidney, Brain</w:t>
            </w:r>
          </w:p>
        </w:tc>
        <w:tc>
          <w:tcPr>
            <w:tcW w:w="632" w:type="pct"/>
          </w:tcPr>
          <w:p w14:paraId="75C06C28" w14:textId="77777777" w:rsidR="002F4298" w:rsidRPr="004357D4" w:rsidRDefault="002F4298" w:rsidP="00362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6/6</w:t>
            </w:r>
          </w:p>
        </w:tc>
        <w:tc>
          <w:tcPr>
            <w:tcW w:w="489" w:type="pct"/>
          </w:tcPr>
          <w:p w14:paraId="72022BAC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30-90 days</w:t>
            </w:r>
          </w:p>
        </w:tc>
        <w:tc>
          <w:tcPr>
            <w:tcW w:w="771" w:type="pct"/>
          </w:tcPr>
          <w:p w14:paraId="58524A1D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ROS, GSH</w:t>
            </w:r>
          </w:p>
        </w:tc>
      </w:tr>
      <w:tr w:rsidR="002F4298" w:rsidRPr="004357D4" w14:paraId="194DC080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pct"/>
          </w:tcPr>
          <w:p w14:paraId="4CB3FC2B" w14:textId="77777777" w:rsidR="002F4298" w:rsidRPr="004357D4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Chouhan, et al.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"/>
                <w:id w:val="-1154594160"/>
                <w:placeholder>
                  <w:docPart w:val="61E9CD4EC3FB4AE78C83474C573188AE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21</w:t>
                </w:r>
              </w:sdtContent>
            </w:sdt>
            <w:r w:rsidRPr="004357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2" w:type="pct"/>
          </w:tcPr>
          <w:p w14:paraId="2FDDD750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2010</w:t>
            </w:r>
          </w:p>
        </w:tc>
        <w:tc>
          <w:tcPr>
            <w:tcW w:w="417" w:type="pct"/>
          </w:tcPr>
          <w:p w14:paraId="6C99DBCC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Rats</w:t>
            </w:r>
          </w:p>
        </w:tc>
        <w:tc>
          <w:tcPr>
            <w:tcW w:w="387" w:type="pct"/>
          </w:tcPr>
          <w:p w14:paraId="659202BD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576" w:type="pct"/>
          </w:tcPr>
          <w:p w14:paraId="2D800093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Adult</w:t>
            </w:r>
          </w:p>
        </w:tc>
        <w:tc>
          <w:tcPr>
            <w:tcW w:w="337" w:type="pct"/>
          </w:tcPr>
          <w:p w14:paraId="22A2E12B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100-120g</w:t>
            </w:r>
          </w:p>
        </w:tc>
        <w:tc>
          <w:tcPr>
            <w:tcW w:w="527" w:type="pct"/>
          </w:tcPr>
          <w:p w14:paraId="5DA4F953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Blood, liver, kidney, brain</w:t>
            </w:r>
          </w:p>
        </w:tc>
        <w:tc>
          <w:tcPr>
            <w:tcW w:w="632" w:type="pct"/>
          </w:tcPr>
          <w:p w14:paraId="1CFDC2AA" w14:textId="77777777" w:rsidR="002F4298" w:rsidRPr="004357D4" w:rsidRDefault="002F4298" w:rsidP="00362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6/6</w:t>
            </w:r>
          </w:p>
        </w:tc>
        <w:tc>
          <w:tcPr>
            <w:tcW w:w="489" w:type="pct"/>
          </w:tcPr>
          <w:p w14:paraId="4E21C19C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30-90 days</w:t>
            </w:r>
          </w:p>
        </w:tc>
        <w:tc>
          <w:tcPr>
            <w:tcW w:w="771" w:type="pct"/>
          </w:tcPr>
          <w:p w14:paraId="000D4CF3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GSH, ROS</w:t>
            </w:r>
          </w:p>
        </w:tc>
      </w:tr>
      <w:tr w:rsidR="002F4298" w:rsidRPr="004357D4" w14:paraId="661E1DFE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pct"/>
          </w:tcPr>
          <w:p w14:paraId="56DEA725" w14:textId="77777777" w:rsidR="002F4298" w:rsidRPr="004357D4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Deng, et al.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"/>
                <w:id w:val="773140566"/>
                <w:placeholder>
                  <w:docPart w:val="61E9CD4EC3FB4AE78C83474C573188AE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30</w:t>
                </w:r>
              </w:sdtContent>
            </w:sdt>
            <w:r w:rsidRPr="004357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2" w:type="pct"/>
          </w:tcPr>
          <w:p w14:paraId="36BF2A3A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417" w:type="pct"/>
          </w:tcPr>
          <w:p w14:paraId="5EC3B707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B0F45">
              <w:rPr>
                <w:rFonts w:ascii="Times New Roman" w:hAnsi="Times New Roman" w:cs="Times New Roman"/>
                <w:sz w:val="16"/>
                <w:szCs w:val="16"/>
              </w:rPr>
              <w:t>Avian Broiler Chickens</w:t>
            </w:r>
          </w:p>
        </w:tc>
        <w:tc>
          <w:tcPr>
            <w:tcW w:w="387" w:type="pct"/>
          </w:tcPr>
          <w:p w14:paraId="15517E15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576" w:type="pct"/>
          </w:tcPr>
          <w:p w14:paraId="725EACBD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1 day old</w:t>
            </w:r>
          </w:p>
        </w:tc>
        <w:tc>
          <w:tcPr>
            <w:tcW w:w="337" w:type="pct"/>
          </w:tcPr>
          <w:p w14:paraId="3515C8F2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527" w:type="pct"/>
          </w:tcPr>
          <w:p w14:paraId="1FCAB02D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Blood</w:t>
            </w:r>
          </w:p>
        </w:tc>
        <w:tc>
          <w:tcPr>
            <w:tcW w:w="632" w:type="pct"/>
          </w:tcPr>
          <w:p w14:paraId="3DD57408" w14:textId="77777777" w:rsidR="002F4298" w:rsidRPr="004357D4" w:rsidRDefault="002F4298" w:rsidP="00362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5/5</w:t>
            </w:r>
          </w:p>
        </w:tc>
        <w:tc>
          <w:tcPr>
            <w:tcW w:w="489" w:type="pct"/>
          </w:tcPr>
          <w:p w14:paraId="40D12DE6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30-90 days</w:t>
            </w:r>
          </w:p>
        </w:tc>
        <w:tc>
          <w:tcPr>
            <w:tcW w:w="771" w:type="pct"/>
          </w:tcPr>
          <w:p w14:paraId="33DAA5F9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SOD, MDA, GSH-PX, GSH, CAT*</w:t>
            </w:r>
          </w:p>
        </w:tc>
      </w:tr>
      <w:tr w:rsidR="002F4298" w:rsidRPr="004357D4" w14:paraId="6E2718C1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pct"/>
          </w:tcPr>
          <w:p w14:paraId="2C717FA1" w14:textId="77777777" w:rsidR="002F4298" w:rsidRPr="004357D4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Dubey, et al.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"/>
                <w:id w:val="881138752"/>
                <w:placeholder>
                  <w:docPart w:val="61E9CD4EC3FB4AE78C83474C573188AE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31</w:t>
                </w:r>
              </w:sdtContent>
            </w:sdt>
            <w:r w:rsidRPr="004357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2" w:type="pct"/>
          </w:tcPr>
          <w:p w14:paraId="1939FB9D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417" w:type="pct"/>
          </w:tcPr>
          <w:p w14:paraId="60766B62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Rats</w:t>
            </w:r>
          </w:p>
        </w:tc>
        <w:tc>
          <w:tcPr>
            <w:tcW w:w="387" w:type="pct"/>
          </w:tcPr>
          <w:p w14:paraId="3A027507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Male/female</w:t>
            </w:r>
          </w:p>
        </w:tc>
        <w:tc>
          <w:tcPr>
            <w:tcW w:w="576" w:type="pct"/>
          </w:tcPr>
          <w:p w14:paraId="0B507300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Adult</w:t>
            </w:r>
          </w:p>
        </w:tc>
        <w:tc>
          <w:tcPr>
            <w:tcW w:w="337" w:type="pct"/>
          </w:tcPr>
          <w:p w14:paraId="2858783B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150-200g</w:t>
            </w:r>
          </w:p>
        </w:tc>
        <w:tc>
          <w:tcPr>
            <w:tcW w:w="527" w:type="pct"/>
          </w:tcPr>
          <w:p w14:paraId="65092FDF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Liver</w:t>
            </w:r>
          </w:p>
        </w:tc>
        <w:tc>
          <w:tcPr>
            <w:tcW w:w="632" w:type="pct"/>
          </w:tcPr>
          <w:p w14:paraId="2C7E5FF2" w14:textId="77777777" w:rsidR="002F4298" w:rsidRPr="004357D4" w:rsidRDefault="002F4298" w:rsidP="00362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6/6</w:t>
            </w:r>
          </w:p>
        </w:tc>
        <w:tc>
          <w:tcPr>
            <w:tcW w:w="489" w:type="pct"/>
          </w:tcPr>
          <w:p w14:paraId="073389E7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&lt; 30 days</w:t>
            </w:r>
          </w:p>
        </w:tc>
        <w:tc>
          <w:tcPr>
            <w:tcW w:w="771" w:type="pct"/>
          </w:tcPr>
          <w:p w14:paraId="5F3E253A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SOD, GSH, CAT, MDA</w:t>
            </w:r>
          </w:p>
        </w:tc>
      </w:tr>
      <w:tr w:rsidR="002F4298" w:rsidRPr="004357D4" w14:paraId="520DE46E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pct"/>
          </w:tcPr>
          <w:p w14:paraId="6CED9986" w14:textId="77777777" w:rsidR="002F4298" w:rsidRPr="004357D4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Flora, et al.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"/>
                <w:id w:val="-1425177835"/>
                <w:placeholder>
                  <w:docPart w:val="61E9CD4EC3FB4AE78C83474C573188AE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32</w:t>
                </w:r>
              </w:sdtContent>
            </w:sdt>
          </w:p>
        </w:tc>
        <w:tc>
          <w:tcPr>
            <w:tcW w:w="232" w:type="pct"/>
          </w:tcPr>
          <w:p w14:paraId="72279BCB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2009</w:t>
            </w:r>
          </w:p>
        </w:tc>
        <w:tc>
          <w:tcPr>
            <w:tcW w:w="417" w:type="pct"/>
          </w:tcPr>
          <w:p w14:paraId="7490AD29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Mice</w:t>
            </w:r>
          </w:p>
        </w:tc>
        <w:tc>
          <w:tcPr>
            <w:tcW w:w="387" w:type="pct"/>
          </w:tcPr>
          <w:p w14:paraId="6D4FE5D1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576" w:type="pct"/>
          </w:tcPr>
          <w:p w14:paraId="2D3080BB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Adult</w:t>
            </w:r>
          </w:p>
        </w:tc>
        <w:tc>
          <w:tcPr>
            <w:tcW w:w="337" w:type="pct"/>
          </w:tcPr>
          <w:p w14:paraId="38C75EE0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25± 5 g</w:t>
            </w:r>
          </w:p>
        </w:tc>
        <w:tc>
          <w:tcPr>
            <w:tcW w:w="527" w:type="pct"/>
          </w:tcPr>
          <w:p w14:paraId="538F8227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Brain</w:t>
            </w:r>
          </w:p>
        </w:tc>
        <w:tc>
          <w:tcPr>
            <w:tcW w:w="632" w:type="pct"/>
          </w:tcPr>
          <w:p w14:paraId="4380F6A6" w14:textId="77777777" w:rsidR="002F4298" w:rsidRPr="004357D4" w:rsidRDefault="002F4298" w:rsidP="00362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5/5</w:t>
            </w:r>
          </w:p>
        </w:tc>
        <w:tc>
          <w:tcPr>
            <w:tcW w:w="489" w:type="pct"/>
          </w:tcPr>
          <w:p w14:paraId="45830809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30-90 days</w:t>
            </w:r>
          </w:p>
        </w:tc>
        <w:tc>
          <w:tcPr>
            <w:tcW w:w="771" w:type="pct"/>
          </w:tcPr>
          <w:p w14:paraId="4ED810EB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ROS, GPx, CAT, SOD, TBARS, GST</w:t>
            </w:r>
          </w:p>
        </w:tc>
      </w:tr>
      <w:tr w:rsidR="002F4298" w:rsidRPr="004357D4" w14:paraId="0B70D7BA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pct"/>
          </w:tcPr>
          <w:p w14:paraId="7A0140BA" w14:textId="77777777" w:rsidR="002F4298" w:rsidRPr="004357D4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Flora, et al.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"/>
                <w:id w:val="821466264"/>
                <w:placeholder>
                  <w:docPart w:val="61E9CD4EC3FB4AE78C83474C573188AE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33</w:t>
                </w:r>
              </w:sdtContent>
            </w:sdt>
            <w:r w:rsidRPr="004357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D1D0793" w14:textId="77777777" w:rsidR="002F4298" w:rsidRPr="004357D4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pct"/>
          </w:tcPr>
          <w:p w14:paraId="7DB84A5F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</w:tc>
        <w:tc>
          <w:tcPr>
            <w:tcW w:w="417" w:type="pct"/>
          </w:tcPr>
          <w:p w14:paraId="220A12A7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Mice</w:t>
            </w:r>
          </w:p>
        </w:tc>
        <w:tc>
          <w:tcPr>
            <w:tcW w:w="387" w:type="pct"/>
          </w:tcPr>
          <w:p w14:paraId="777A591F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576" w:type="pct"/>
          </w:tcPr>
          <w:p w14:paraId="2BB9ECE7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Adult</w:t>
            </w:r>
          </w:p>
        </w:tc>
        <w:tc>
          <w:tcPr>
            <w:tcW w:w="337" w:type="pct"/>
          </w:tcPr>
          <w:p w14:paraId="16C23077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Appx 30g</w:t>
            </w:r>
          </w:p>
        </w:tc>
        <w:tc>
          <w:tcPr>
            <w:tcW w:w="527" w:type="pct"/>
          </w:tcPr>
          <w:p w14:paraId="32C9F0D7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Blood, Brain, Liver</w:t>
            </w:r>
          </w:p>
        </w:tc>
        <w:tc>
          <w:tcPr>
            <w:tcW w:w="632" w:type="pct"/>
          </w:tcPr>
          <w:p w14:paraId="08293702" w14:textId="77777777" w:rsidR="002F4298" w:rsidRPr="004357D4" w:rsidRDefault="002F4298" w:rsidP="00362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5/5</w:t>
            </w:r>
          </w:p>
        </w:tc>
        <w:tc>
          <w:tcPr>
            <w:tcW w:w="489" w:type="pct"/>
          </w:tcPr>
          <w:p w14:paraId="30300578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&gt; 90 days</w:t>
            </w:r>
          </w:p>
        </w:tc>
        <w:tc>
          <w:tcPr>
            <w:tcW w:w="771" w:type="pct"/>
          </w:tcPr>
          <w:p w14:paraId="3D4E99D8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ROS, GSH, SOD GPx, CAT, TBARS</w:t>
            </w:r>
          </w:p>
        </w:tc>
      </w:tr>
      <w:tr w:rsidR="002F4298" w:rsidRPr="004357D4" w14:paraId="2438B357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pct"/>
          </w:tcPr>
          <w:p w14:paraId="0310AF66" w14:textId="77777777" w:rsidR="002F4298" w:rsidRPr="004357D4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Guo, et al.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"/>
                <w:id w:val="883758771"/>
                <w:placeholder>
                  <w:docPart w:val="61E9CD4EC3FB4AE78C83474C573188AE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34</w:t>
                </w:r>
              </w:sdtContent>
            </w:sdt>
            <w:r w:rsidRPr="004357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2" w:type="pct"/>
          </w:tcPr>
          <w:p w14:paraId="322591B4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2003</w:t>
            </w:r>
          </w:p>
        </w:tc>
        <w:tc>
          <w:tcPr>
            <w:tcW w:w="417" w:type="pct"/>
          </w:tcPr>
          <w:p w14:paraId="66538254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Rats</w:t>
            </w:r>
          </w:p>
        </w:tc>
        <w:tc>
          <w:tcPr>
            <w:tcW w:w="387" w:type="pct"/>
          </w:tcPr>
          <w:p w14:paraId="2CBBBC7D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Male/ Female</w:t>
            </w:r>
          </w:p>
        </w:tc>
        <w:tc>
          <w:tcPr>
            <w:tcW w:w="576" w:type="pct"/>
          </w:tcPr>
          <w:p w14:paraId="393AD76F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4 weeks old</w:t>
            </w:r>
          </w:p>
        </w:tc>
        <w:tc>
          <w:tcPr>
            <w:tcW w:w="337" w:type="pct"/>
          </w:tcPr>
          <w:p w14:paraId="216796DE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90-100 g</w:t>
            </w:r>
          </w:p>
        </w:tc>
        <w:tc>
          <w:tcPr>
            <w:tcW w:w="527" w:type="pct"/>
          </w:tcPr>
          <w:p w14:paraId="1E137873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Liver</w:t>
            </w:r>
          </w:p>
        </w:tc>
        <w:tc>
          <w:tcPr>
            <w:tcW w:w="632" w:type="pct"/>
          </w:tcPr>
          <w:p w14:paraId="6C009749" w14:textId="77777777" w:rsidR="002F4298" w:rsidRPr="004357D4" w:rsidRDefault="002F4298" w:rsidP="00362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8/8</w:t>
            </w:r>
          </w:p>
        </w:tc>
        <w:tc>
          <w:tcPr>
            <w:tcW w:w="489" w:type="pct"/>
          </w:tcPr>
          <w:p w14:paraId="6DB8BE9B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&gt;90 days</w:t>
            </w:r>
          </w:p>
        </w:tc>
        <w:tc>
          <w:tcPr>
            <w:tcW w:w="771" w:type="pct"/>
          </w:tcPr>
          <w:p w14:paraId="63754082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MDA, SOD, GSH-Px</w:t>
            </w:r>
          </w:p>
        </w:tc>
      </w:tr>
      <w:tr w:rsidR="002F4298" w:rsidRPr="004357D4" w14:paraId="4D294FE0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pct"/>
          </w:tcPr>
          <w:p w14:paraId="2E44CA9A" w14:textId="77777777" w:rsidR="002F4298" w:rsidRPr="004357D4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He &amp; Chen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"/>
                <w:id w:val="-1468659667"/>
                <w:placeholder>
                  <w:docPart w:val="61E9CD4EC3FB4AE78C83474C573188AE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35</w:t>
                </w:r>
              </w:sdtContent>
            </w:sdt>
          </w:p>
        </w:tc>
        <w:tc>
          <w:tcPr>
            <w:tcW w:w="232" w:type="pct"/>
          </w:tcPr>
          <w:p w14:paraId="201D400D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2006</w:t>
            </w:r>
          </w:p>
        </w:tc>
        <w:tc>
          <w:tcPr>
            <w:tcW w:w="417" w:type="pct"/>
          </w:tcPr>
          <w:p w14:paraId="1D2EFEDA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Rats</w:t>
            </w:r>
          </w:p>
        </w:tc>
        <w:tc>
          <w:tcPr>
            <w:tcW w:w="387" w:type="pct"/>
          </w:tcPr>
          <w:p w14:paraId="2EF3B9A7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576" w:type="pct"/>
          </w:tcPr>
          <w:p w14:paraId="572607F2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337" w:type="pct"/>
          </w:tcPr>
          <w:p w14:paraId="690BA54E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80-120 g</w:t>
            </w:r>
          </w:p>
        </w:tc>
        <w:tc>
          <w:tcPr>
            <w:tcW w:w="527" w:type="pct"/>
          </w:tcPr>
          <w:p w14:paraId="7ED18BBB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Liver</w:t>
            </w:r>
          </w:p>
        </w:tc>
        <w:tc>
          <w:tcPr>
            <w:tcW w:w="632" w:type="pct"/>
          </w:tcPr>
          <w:p w14:paraId="47EA8270" w14:textId="77777777" w:rsidR="002F4298" w:rsidRPr="004357D4" w:rsidRDefault="002F4298" w:rsidP="00362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5/5</w:t>
            </w:r>
          </w:p>
        </w:tc>
        <w:tc>
          <w:tcPr>
            <w:tcW w:w="489" w:type="pct"/>
          </w:tcPr>
          <w:p w14:paraId="0A9AE61F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&lt; 30 days</w:t>
            </w:r>
          </w:p>
        </w:tc>
        <w:tc>
          <w:tcPr>
            <w:tcW w:w="771" w:type="pct"/>
          </w:tcPr>
          <w:p w14:paraId="737AE829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ROS, MDA, GSH</w:t>
            </w:r>
          </w:p>
        </w:tc>
      </w:tr>
      <w:tr w:rsidR="002F4298" w:rsidRPr="004357D4" w14:paraId="21C8DA3D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pct"/>
          </w:tcPr>
          <w:p w14:paraId="44EA1C44" w14:textId="77777777" w:rsidR="002F4298" w:rsidRPr="004357D4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Inkielewicz &amp; Czarnowski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"/>
                <w:id w:val="-1313870598"/>
                <w:placeholder>
                  <w:docPart w:val="61E9CD4EC3FB4AE78C83474C573188AE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36</w:t>
                </w:r>
              </w:sdtContent>
            </w:sdt>
          </w:p>
        </w:tc>
        <w:tc>
          <w:tcPr>
            <w:tcW w:w="232" w:type="pct"/>
          </w:tcPr>
          <w:p w14:paraId="644B3903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2008</w:t>
            </w:r>
          </w:p>
        </w:tc>
        <w:tc>
          <w:tcPr>
            <w:tcW w:w="417" w:type="pct"/>
          </w:tcPr>
          <w:p w14:paraId="34D71FE7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Rats</w:t>
            </w:r>
          </w:p>
        </w:tc>
        <w:tc>
          <w:tcPr>
            <w:tcW w:w="387" w:type="pct"/>
          </w:tcPr>
          <w:p w14:paraId="3BEFA567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576" w:type="pct"/>
          </w:tcPr>
          <w:p w14:paraId="73A93B01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Adult</w:t>
            </w:r>
          </w:p>
        </w:tc>
        <w:tc>
          <w:tcPr>
            <w:tcW w:w="337" w:type="pct"/>
          </w:tcPr>
          <w:p w14:paraId="3E49865B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189 ± 6.9 g</w:t>
            </w:r>
          </w:p>
        </w:tc>
        <w:tc>
          <w:tcPr>
            <w:tcW w:w="527" w:type="pct"/>
          </w:tcPr>
          <w:p w14:paraId="25B4279A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Blood, Brain, Kidney, Liver</w:t>
            </w:r>
          </w:p>
        </w:tc>
        <w:tc>
          <w:tcPr>
            <w:tcW w:w="632" w:type="pct"/>
          </w:tcPr>
          <w:p w14:paraId="0B6010EC" w14:textId="77777777" w:rsidR="002F4298" w:rsidRPr="004357D4" w:rsidRDefault="002F4298" w:rsidP="00362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6/6</w:t>
            </w:r>
          </w:p>
        </w:tc>
        <w:tc>
          <w:tcPr>
            <w:tcW w:w="489" w:type="pct"/>
          </w:tcPr>
          <w:p w14:paraId="7F75D644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30- 90 days</w:t>
            </w:r>
          </w:p>
        </w:tc>
        <w:tc>
          <w:tcPr>
            <w:tcW w:w="771" w:type="pct"/>
          </w:tcPr>
          <w:p w14:paraId="66A9F92B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GSH, GPx, TBARS, CAT</w:t>
            </w:r>
          </w:p>
        </w:tc>
      </w:tr>
      <w:tr w:rsidR="002F4298" w:rsidRPr="004357D4" w14:paraId="482EDCDF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pct"/>
          </w:tcPr>
          <w:p w14:paraId="3169140D" w14:textId="77777777" w:rsidR="002F4298" w:rsidRPr="004357D4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Manivannan, et al.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"/>
                <w:id w:val="-984854071"/>
                <w:placeholder>
                  <w:docPart w:val="61E9CD4EC3FB4AE78C83474C573188AE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37</w:t>
                </w:r>
              </w:sdtContent>
            </w:sdt>
            <w:r w:rsidRPr="004357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2" w:type="pct"/>
          </w:tcPr>
          <w:p w14:paraId="273311EA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417" w:type="pct"/>
          </w:tcPr>
          <w:p w14:paraId="6D42F3A7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Mice</w:t>
            </w:r>
          </w:p>
        </w:tc>
        <w:tc>
          <w:tcPr>
            <w:tcW w:w="387" w:type="pct"/>
          </w:tcPr>
          <w:p w14:paraId="3C8A4FF8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576" w:type="pct"/>
          </w:tcPr>
          <w:p w14:paraId="212AB224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Adult (8-12 weeks old)</w:t>
            </w:r>
          </w:p>
        </w:tc>
        <w:tc>
          <w:tcPr>
            <w:tcW w:w="337" w:type="pct"/>
          </w:tcPr>
          <w:p w14:paraId="7E00C8C5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25–30 g</w:t>
            </w:r>
          </w:p>
        </w:tc>
        <w:tc>
          <w:tcPr>
            <w:tcW w:w="527" w:type="pct"/>
          </w:tcPr>
          <w:p w14:paraId="7F232885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Liver</w:t>
            </w:r>
          </w:p>
        </w:tc>
        <w:tc>
          <w:tcPr>
            <w:tcW w:w="632" w:type="pct"/>
          </w:tcPr>
          <w:p w14:paraId="02D6795F" w14:textId="77777777" w:rsidR="002F4298" w:rsidRPr="004357D4" w:rsidRDefault="002F4298" w:rsidP="00362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6/6</w:t>
            </w:r>
          </w:p>
        </w:tc>
        <w:tc>
          <w:tcPr>
            <w:tcW w:w="489" w:type="pct"/>
          </w:tcPr>
          <w:p w14:paraId="78FAD925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30 days</w:t>
            </w:r>
          </w:p>
        </w:tc>
        <w:tc>
          <w:tcPr>
            <w:tcW w:w="771" w:type="pct"/>
          </w:tcPr>
          <w:p w14:paraId="4A696404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MDA, GST, GSH, CAT</w:t>
            </w:r>
          </w:p>
        </w:tc>
      </w:tr>
      <w:tr w:rsidR="002F4298" w:rsidRPr="004357D4" w14:paraId="02BC6AB2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pct"/>
          </w:tcPr>
          <w:p w14:paraId="48DC34AC" w14:textId="77777777" w:rsidR="002F4298" w:rsidRPr="004357D4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 xml:space="preserve">Khan, et al. 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"/>
                <w:id w:val="44264518"/>
                <w:placeholder>
                  <w:docPart w:val="61E9CD4EC3FB4AE78C83474C573188AE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38</w:t>
                </w:r>
              </w:sdtContent>
            </w:sdt>
          </w:p>
        </w:tc>
        <w:tc>
          <w:tcPr>
            <w:tcW w:w="232" w:type="pct"/>
          </w:tcPr>
          <w:p w14:paraId="42DD8646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417" w:type="pct"/>
          </w:tcPr>
          <w:p w14:paraId="4774F276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Rats</w:t>
            </w:r>
          </w:p>
        </w:tc>
        <w:tc>
          <w:tcPr>
            <w:tcW w:w="387" w:type="pct"/>
          </w:tcPr>
          <w:p w14:paraId="6C867A32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Male/Female</w:t>
            </w:r>
          </w:p>
        </w:tc>
        <w:tc>
          <w:tcPr>
            <w:tcW w:w="576" w:type="pct"/>
          </w:tcPr>
          <w:p w14:paraId="7E0ACE7D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337" w:type="pct"/>
          </w:tcPr>
          <w:p w14:paraId="7FA09B33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150–200 g</w:t>
            </w:r>
          </w:p>
        </w:tc>
        <w:tc>
          <w:tcPr>
            <w:tcW w:w="527" w:type="pct"/>
          </w:tcPr>
          <w:p w14:paraId="4F6EF53A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Brain</w:t>
            </w:r>
          </w:p>
        </w:tc>
        <w:tc>
          <w:tcPr>
            <w:tcW w:w="632" w:type="pct"/>
          </w:tcPr>
          <w:p w14:paraId="6EC29C17" w14:textId="77777777" w:rsidR="002F4298" w:rsidRPr="004357D4" w:rsidRDefault="002F4298" w:rsidP="00362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6/6</w:t>
            </w:r>
          </w:p>
        </w:tc>
        <w:tc>
          <w:tcPr>
            <w:tcW w:w="489" w:type="pct"/>
          </w:tcPr>
          <w:p w14:paraId="3AEB1F62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&lt; 30 days</w:t>
            </w:r>
          </w:p>
        </w:tc>
        <w:tc>
          <w:tcPr>
            <w:tcW w:w="771" w:type="pct"/>
          </w:tcPr>
          <w:p w14:paraId="691FC459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GST, CAT, SOD, MDA</w:t>
            </w:r>
          </w:p>
        </w:tc>
      </w:tr>
      <w:tr w:rsidR="002F4298" w:rsidRPr="004357D4" w14:paraId="0F2DC840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pct"/>
          </w:tcPr>
          <w:p w14:paraId="1155D268" w14:textId="77777777" w:rsidR="002F4298" w:rsidRPr="004357D4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Kinawy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"/>
                <w:id w:val="-1846704492"/>
                <w:placeholder>
                  <w:docPart w:val="61E9CD4EC3FB4AE78C83474C573188AE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39</w:t>
                </w:r>
              </w:sdtContent>
            </w:sdt>
          </w:p>
        </w:tc>
        <w:tc>
          <w:tcPr>
            <w:tcW w:w="232" w:type="pct"/>
          </w:tcPr>
          <w:p w14:paraId="2475ABEA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417" w:type="pct"/>
          </w:tcPr>
          <w:p w14:paraId="5150E91A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Rats</w:t>
            </w:r>
          </w:p>
        </w:tc>
        <w:tc>
          <w:tcPr>
            <w:tcW w:w="387" w:type="pct"/>
          </w:tcPr>
          <w:p w14:paraId="280B7405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576" w:type="pct"/>
          </w:tcPr>
          <w:p w14:paraId="5A6EBB08" w14:textId="77777777" w:rsidR="002F4298" w:rsidRPr="004357D4" w:rsidRDefault="002F4298" w:rsidP="00362453">
            <w:pPr>
              <w:tabs>
                <w:tab w:val="left" w:pos="9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Pups</w:t>
            </w:r>
          </w:p>
        </w:tc>
        <w:tc>
          <w:tcPr>
            <w:tcW w:w="337" w:type="pct"/>
          </w:tcPr>
          <w:p w14:paraId="650A0C3A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527" w:type="pct"/>
          </w:tcPr>
          <w:p w14:paraId="4D84039B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Brain</w:t>
            </w:r>
          </w:p>
        </w:tc>
        <w:tc>
          <w:tcPr>
            <w:tcW w:w="632" w:type="pct"/>
          </w:tcPr>
          <w:p w14:paraId="5C8B38C8" w14:textId="77777777" w:rsidR="002F4298" w:rsidRPr="004357D4" w:rsidRDefault="002F4298" w:rsidP="00362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8/8</w:t>
            </w:r>
          </w:p>
        </w:tc>
        <w:tc>
          <w:tcPr>
            <w:tcW w:w="489" w:type="pct"/>
          </w:tcPr>
          <w:p w14:paraId="640E4AF0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30-90 days</w:t>
            </w:r>
          </w:p>
        </w:tc>
        <w:tc>
          <w:tcPr>
            <w:tcW w:w="771" w:type="pct"/>
          </w:tcPr>
          <w:p w14:paraId="135DC3D0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MDA, GSH, NO</w:t>
            </w:r>
          </w:p>
        </w:tc>
      </w:tr>
      <w:tr w:rsidR="002F4298" w:rsidRPr="004357D4" w14:paraId="4F7533B8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pct"/>
          </w:tcPr>
          <w:p w14:paraId="6A67EFE0" w14:textId="77777777" w:rsidR="002F4298" w:rsidRPr="004357D4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Liu, et al.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"/>
                <w:id w:val="-1008824307"/>
                <w:placeholder>
                  <w:docPart w:val="61E9CD4EC3FB4AE78C83474C573188AE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40</w:t>
                </w:r>
              </w:sdtContent>
            </w:sdt>
            <w:r w:rsidRPr="004357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2" w:type="pct"/>
          </w:tcPr>
          <w:p w14:paraId="306A6028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1999</w:t>
            </w:r>
          </w:p>
        </w:tc>
        <w:tc>
          <w:tcPr>
            <w:tcW w:w="417" w:type="pct"/>
          </w:tcPr>
          <w:p w14:paraId="7BF7BB10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Rats</w:t>
            </w:r>
          </w:p>
        </w:tc>
        <w:tc>
          <w:tcPr>
            <w:tcW w:w="387" w:type="pct"/>
          </w:tcPr>
          <w:p w14:paraId="69D06187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576" w:type="pct"/>
          </w:tcPr>
          <w:p w14:paraId="7A3A56AD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337" w:type="pct"/>
          </w:tcPr>
          <w:p w14:paraId="2B1C1480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140-160 g</w:t>
            </w:r>
          </w:p>
        </w:tc>
        <w:tc>
          <w:tcPr>
            <w:tcW w:w="527" w:type="pct"/>
          </w:tcPr>
          <w:p w14:paraId="6F4B2A78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Liver, Kidney</w:t>
            </w:r>
          </w:p>
        </w:tc>
        <w:tc>
          <w:tcPr>
            <w:tcW w:w="632" w:type="pct"/>
          </w:tcPr>
          <w:p w14:paraId="31A931BC" w14:textId="77777777" w:rsidR="002F4298" w:rsidRPr="004357D4" w:rsidRDefault="002F4298" w:rsidP="00362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14/14</w:t>
            </w:r>
          </w:p>
        </w:tc>
        <w:tc>
          <w:tcPr>
            <w:tcW w:w="489" w:type="pct"/>
          </w:tcPr>
          <w:p w14:paraId="42E5C1C1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&gt; 90 days</w:t>
            </w:r>
          </w:p>
        </w:tc>
        <w:tc>
          <w:tcPr>
            <w:tcW w:w="771" w:type="pct"/>
          </w:tcPr>
          <w:p w14:paraId="0346D565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MDA, SOD, GSH-Px,</w:t>
            </w:r>
          </w:p>
        </w:tc>
      </w:tr>
      <w:tr w:rsidR="002F4298" w:rsidRPr="004357D4" w14:paraId="74CD13D8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pct"/>
          </w:tcPr>
          <w:p w14:paraId="5E4E043E" w14:textId="77777777" w:rsidR="002F4298" w:rsidRPr="004357D4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Lopes, et al.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"/>
                <w:id w:val="-369536676"/>
                <w:placeholder>
                  <w:docPart w:val="61E9CD4EC3FB4AE78C83474C573188AE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41</w:t>
                </w:r>
              </w:sdtContent>
            </w:sdt>
            <w:r w:rsidRPr="004357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2" w:type="pct"/>
          </w:tcPr>
          <w:p w14:paraId="7205ACAA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417" w:type="pct"/>
          </w:tcPr>
          <w:p w14:paraId="5EBDF668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Mice</w:t>
            </w:r>
          </w:p>
        </w:tc>
        <w:tc>
          <w:tcPr>
            <w:tcW w:w="387" w:type="pct"/>
          </w:tcPr>
          <w:p w14:paraId="38A2EF57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576" w:type="pct"/>
          </w:tcPr>
          <w:p w14:paraId="5DC4A43C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21 days old</w:t>
            </w:r>
          </w:p>
        </w:tc>
        <w:tc>
          <w:tcPr>
            <w:tcW w:w="337" w:type="pct"/>
          </w:tcPr>
          <w:p w14:paraId="5BDD8483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10 g ± 5 g</w:t>
            </w:r>
          </w:p>
        </w:tc>
        <w:tc>
          <w:tcPr>
            <w:tcW w:w="527" w:type="pct"/>
          </w:tcPr>
          <w:p w14:paraId="5C3172F3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Brain</w:t>
            </w:r>
          </w:p>
        </w:tc>
        <w:tc>
          <w:tcPr>
            <w:tcW w:w="632" w:type="pct"/>
          </w:tcPr>
          <w:p w14:paraId="7013BA8D" w14:textId="77777777" w:rsidR="002F4298" w:rsidRPr="004357D4" w:rsidRDefault="002F4298" w:rsidP="00362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10/10</w:t>
            </w:r>
          </w:p>
        </w:tc>
        <w:tc>
          <w:tcPr>
            <w:tcW w:w="489" w:type="pct"/>
          </w:tcPr>
          <w:p w14:paraId="3FE8B11A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30-90 days</w:t>
            </w:r>
          </w:p>
        </w:tc>
        <w:tc>
          <w:tcPr>
            <w:tcW w:w="771" w:type="pct"/>
          </w:tcPr>
          <w:p w14:paraId="5CDF1247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MDA, NO</w:t>
            </w:r>
          </w:p>
        </w:tc>
      </w:tr>
      <w:tr w:rsidR="002F4298" w:rsidRPr="004357D4" w14:paraId="51D770EA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pct"/>
          </w:tcPr>
          <w:p w14:paraId="7A7F2E71" w14:textId="77777777" w:rsidR="002F4298" w:rsidRPr="004357D4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Mittal &amp; Flora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"/>
                <w:id w:val="-1278397480"/>
                <w:placeholder>
                  <w:docPart w:val="61E9CD4EC3FB4AE78C83474C573188AE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42</w:t>
                </w:r>
              </w:sdtContent>
            </w:sdt>
          </w:p>
        </w:tc>
        <w:tc>
          <w:tcPr>
            <w:tcW w:w="232" w:type="pct"/>
          </w:tcPr>
          <w:p w14:paraId="7C259152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2006</w:t>
            </w:r>
          </w:p>
        </w:tc>
        <w:tc>
          <w:tcPr>
            <w:tcW w:w="417" w:type="pct"/>
          </w:tcPr>
          <w:p w14:paraId="4844E2C3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Mice</w:t>
            </w:r>
          </w:p>
        </w:tc>
        <w:tc>
          <w:tcPr>
            <w:tcW w:w="387" w:type="pct"/>
          </w:tcPr>
          <w:p w14:paraId="15BC22F1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576" w:type="pct"/>
          </w:tcPr>
          <w:p w14:paraId="6D9531B1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Adult</w:t>
            </w:r>
          </w:p>
        </w:tc>
        <w:tc>
          <w:tcPr>
            <w:tcW w:w="337" w:type="pct"/>
          </w:tcPr>
          <w:p w14:paraId="0FA051B5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Appx 30 g</w:t>
            </w:r>
          </w:p>
        </w:tc>
        <w:tc>
          <w:tcPr>
            <w:tcW w:w="527" w:type="pct"/>
          </w:tcPr>
          <w:p w14:paraId="146B50B8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Blood, Liver, Kidney</w:t>
            </w:r>
          </w:p>
        </w:tc>
        <w:tc>
          <w:tcPr>
            <w:tcW w:w="632" w:type="pct"/>
          </w:tcPr>
          <w:p w14:paraId="74044CA7" w14:textId="77777777" w:rsidR="002F4298" w:rsidRPr="004357D4" w:rsidRDefault="002F4298" w:rsidP="00362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5/5</w:t>
            </w:r>
          </w:p>
        </w:tc>
        <w:tc>
          <w:tcPr>
            <w:tcW w:w="489" w:type="pct"/>
          </w:tcPr>
          <w:p w14:paraId="63FD8A24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30-90 days</w:t>
            </w:r>
          </w:p>
        </w:tc>
        <w:tc>
          <w:tcPr>
            <w:tcW w:w="771" w:type="pct"/>
          </w:tcPr>
          <w:p w14:paraId="10A98170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GSH, TBARS, ROS, GPx, SOD, CAT</w:t>
            </w:r>
          </w:p>
        </w:tc>
      </w:tr>
      <w:tr w:rsidR="002F4298" w:rsidRPr="004357D4" w14:paraId="5E46D2EB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pct"/>
          </w:tcPr>
          <w:p w14:paraId="5113A8EF" w14:textId="77777777" w:rsidR="002F4298" w:rsidRPr="004357D4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Narayanaswamy &amp; Piler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"/>
                <w:id w:val="716162137"/>
                <w:placeholder>
                  <w:docPart w:val="61E9CD4EC3FB4AE78C83474C573188AE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43</w:t>
                </w:r>
              </w:sdtContent>
            </w:sdt>
          </w:p>
        </w:tc>
        <w:tc>
          <w:tcPr>
            <w:tcW w:w="232" w:type="pct"/>
          </w:tcPr>
          <w:p w14:paraId="7A44B030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2010</w:t>
            </w:r>
          </w:p>
        </w:tc>
        <w:tc>
          <w:tcPr>
            <w:tcW w:w="417" w:type="pct"/>
          </w:tcPr>
          <w:p w14:paraId="382819B3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Rats</w:t>
            </w:r>
          </w:p>
        </w:tc>
        <w:tc>
          <w:tcPr>
            <w:tcW w:w="387" w:type="pct"/>
          </w:tcPr>
          <w:p w14:paraId="756EB008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576" w:type="pct"/>
          </w:tcPr>
          <w:p w14:paraId="3264121A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Pups</w:t>
            </w:r>
          </w:p>
        </w:tc>
        <w:tc>
          <w:tcPr>
            <w:tcW w:w="337" w:type="pct"/>
          </w:tcPr>
          <w:p w14:paraId="44173833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527" w:type="pct"/>
          </w:tcPr>
          <w:p w14:paraId="49D3E4AD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Brain</w:t>
            </w:r>
          </w:p>
        </w:tc>
        <w:tc>
          <w:tcPr>
            <w:tcW w:w="632" w:type="pct"/>
          </w:tcPr>
          <w:p w14:paraId="60F8AD1E" w14:textId="77777777" w:rsidR="002F4298" w:rsidRPr="004357D4" w:rsidRDefault="002F4298" w:rsidP="00362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6/6</w:t>
            </w:r>
          </w:p>
        </w:tc>
        <w:tc>
          <w:tcPr>
            <w:tcW w:w="489" w:type="pct"/>
          </w:tcPr>
          <w:p w14:paraId="3F1643CC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30-90 days</w:t>
            </w:r>
          </w:p>
        </w:tc>
        <w:tc>
          <w:tcPr>
            <w:tcW w:w="771" w:type="pct"/>
          </w:tcPr>
          <w:p w14:paraId="5433B22A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MDA, CAT, SOD, GSH-Px</w:t>
            </w:r>
          </w:p>
        </w:tc>
      </w:tr>
      <w:tr w:rsidR="002F4298" w:rsidRPr="004357D4" w14:paraId="5B3CBA3D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pct"/>
          </w:tcPr>
          <w:p w14:paraId="5E165D28" w14:textId="77777777" w:rsidR="002F4298" w:rsidRPr="004357D4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Oyagbemi, et al.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"/>
                <w:id w:val="920528789"/>
                <w:placeholder>
                  <w:docPart w:val="61E9CD4EC3FB4AE78C83474C573188AE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44</w:t>
                </w:r>
              </w:sdtContent>
            </w:sdt>
            <w:r w:rsidRPr="004357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2" w:type="pct"/>
          </w:tcPr>
          <w:p w14:paraId="1B00B4EE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417" w:type="pct"/>
          </w:tcPr>
          <w:p w14:paraId="0529C96F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Rats</w:t>
            </w:r>
          </w:p>
        </w:tc>
        <w:tc>
          <w:tcPr>
            <w:tcW w:w="387" w:type="pct"/>
          </w:tcPr>
          <w:p w14:paraId="2F2158EE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576" w:type="pct"/>
          </w:tcPr>
          <w:p w14:paraId="2D5D5F61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Adult</w:t>
            </w:r>
          </w:p>
        </w:tc>
        <w:tc>
          <w:tcPr>
            <w:tcW w:w="337" w:type="pct"/>
          </w:tcPr>
          <w:p w14:paraId="7220D990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125–175 g</w:t>
            </w:r>
          </w:p>
        </w:tc>
        <w:tc>
          <w:tcPr>
            <w:tcW w:w="527" w:type="pct"/>
          </w:tcPr>
          <w:p w14:paraId="71475488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Kidney, heart</w:t>
            </w:r>
          </w:p>
        </w:tc>
        <w:tc>
          <w:tcPr>
            <w:tcW w:w="632" w:type="pct"/>
          </w:tcPr>
          <w:p w14:paraId="5882E2E9" w14:textId="77777777" w:rsidR="002F4298" w:rsidRPr="004357D4" w:rsidRDefault="002F4298" w:rsidP="00362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10/10</w:t>
            </w:r>
          </w:p>
        </w:tc>
        <w:tc>
          <w:tcPr>
            <w:tcW w:w="489" w:type="pct"/>
          </w:tcPr>
          <w:p w14:paraId="3047E813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&lt; 30 days</w:t>
            </w:r>
          </w:p>
        </w:tc>
        <w:tc>
          <w:tcPr>
            <w:tcW w:w="771" w:type="pct"/>
          </w:tcPr>
          <w:p w14:paraId="519EFC2A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MDA, SOD, CAT, GSH, GPx, NO, GST</w:t>
            </w:r>
          </w:p>
        </w:tc>
      </w:tr>
      <w:tr w:rsidR="002F4298" w:rsidRPr="004357D4" w14:paraId="566C5197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pct"/>
          </w:tcPr>
          <w:p w14:paraId="43C18DFA" w14:textId="77777777" w:rsidR="002F4298" w:rsidRPr="004357D4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Panneerselvam, et al.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"/>
                <w:id w:val="1429701129"/>
                <w:placeholder>
                  <w:docPart w:val="61E9CD4EC3FB4AE78C83474C573188AE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45</w:t>
                </w:r>
              </w:sdtContent>
            </w:sdt>
            <w:r w:rsidRPr="004357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2" w:type="pct"/>
          </w:tcPr>
          <w:p w14:paraId="73708529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417" w:type="pct"/>
          </w:tcPr>
          <w:p w14:paraId="3EB171D4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Rats</w:t>
            </w:r>
          </w:p>
        </w:tc>
        <w:tc>
          <w:tcPr>
            <w:tcW w:w="387" w:type="pct"/>
          </w:tcPr>
          <w:p w14:paraId="38689647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576" w:type="pct"/>
          </w:tcPr>
          <w:p w14:paraId="1F59E77B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3 months, 2 weeks old</w:t>
            </w:r>
          </w:p>
        </w:tc>
        <w:tc>
          <w:tcPr>
            <w:tcW w:w="337" w:type="pct"/>
          </w:tcPr>
          <w:p w14:paraId="57120A50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130–150 g</w:t>
            </w:r>
          </w:p>
        </w:tc>
        <w:tc>
          <w:tcPr>
            <w:tcW w:w="527" w:type="pct"/>
          </w:tcPr>
          <w:p w14:paraId="6A22747A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Heart</w:t>
            </w:r>
          </w:p>
        </w:tc>
        <w:tc>
          <w:tcPr>
            <w:tcW w:w="632" w:type="pct"/>
          </w:tcPr>
          <w:p w14:paraId="46DB6F38" w14:textId="77777777" w:rsidR="002F4298" w:rsidRPr="004357D4" w:rsidRDefault="002F4298" w:rsidP="00362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6/6</w:t>
            </w:r>
          </w:p>
        </w:tc>
        <w:tc>
          <w:tcPr>
            <w:tcW w:w="489" w:type="pct"/>
          </w:tcPr>
          <w:p w14:paraId="6B469DB2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&lt; 30 days</w:t>
            </w:r>
          </w:p>
        </w:tc>
        <w:tc>
          <w:tcPr>
            <w:tcW w:w="771" w:type="pct"/>
          </w:tcPr>
          <w:p w14:paraId="0F1C9427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ROS, LPO,</w:t>
            </w:r>
            <w:r w:rsidRPr="004357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NO, GSH, GPx, SOD, CAT, GST</w:t>
            </w:r>
          </w:p>
        </w:tc>
      </w:tr>
      <w:tr w:rsidR="002F4298" w:rsidRPr="004357D4" w14:paraId="656B614B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pct"/>
          </w:tcPr>
          <w:p w14:paraId="1482FB41" w14:textId="77777777" w:rsidR="002F4298" w:rsidRPr="004357D4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 xml:space="preserve">Qin, et al 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"/>
                <w:id w:val="1664899492"/>
                <w:placeholder>
                  <w:docPart w:val="61E9CD4EC3FB4AE78C83474C573188AE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46</w:t>
                </w:r>
              </w:sdtContent>
            </w:sdt>
          </w:p>
        </w:tc>
        <w:tc>
          <w:tcPr>
            <w:tcW w:w="232" w:type="pct"/>
          </w:tcPr>
          <w:p w14:paraId="7FEDA794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417" w:type="pct"/>
          </w:tcPr>
          <w:p w14:paraId="5B42D718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Rats</w:t>
            </w:r>
          </w:p>
        </w:tc>
        <w:tc>
          <w:tcPr>
            <w:tcW w:w="387" w:type="pct"/>
          </w:tcPr>
          <w:p w14:paraId="2E429726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Male/Female</w:t>
            </w:r>
          </w:p>
        </w:tc>
        <w:tc>
          <w:tcPr>
            <w:tcW w:w="576" w:type="pct"/>
          </w:tcPr>
          <w:p w14:paraId="4BAD6811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337" w:type="pct"/>
          </w:tcPr>
          <w:p w14:paraId="567E3728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90-120g</w:t>
            </w:r>
          </w:p>
        </w:tc>
        <w:tc>
          <w:tcPr>
            <w:tcW w:w="527" w:type="pct"/>
          </w:tcPr>
          <w:p w14:paraId="4316D159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Kidney</w:t>
            </w:r>
          </w:p>
        </w:tc>
        <w:tc>
          <w:tcPr>
            <w:tcW w:w="632" w:type="pct"/>
          </w:tcPr>
          <w:p w14:paraId="5D6A18AD" w14:textId="77777777" w:rsidR="002F4298" w:rsidRPr="004357D4" w:rsidRDefault="002F4298" w:rsidP="00362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10/10</w:t>
            </w:r>
          </w:p>
        </w:tc>
        <w:tc>
          <w:tcPr>
            <w:tcW w:w="489" w:type="pct"/>
          </w:tcPr>
          <w:p w14:paraId="4A417A6A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&gt;90 days</w:t>
            </w:r>
          </w:p>
        </w:tc>
        <w:tc>
          <w:tcPr>
            <w:tcW w:w="771" w:type="pct"/>
          </w:tcPr>
          <w:p w14:paraId="4D021EFB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MDA</w:t>
            </w:r>
          </w:p>
        </w:tc>
      </w:tr>
      <w:tr w:rsidR="002F4298" w:rsidRPr="004357D4" w14:paraId="136634D3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pct"/>
          </w:tcPr>
          <w:p w14:paraId="6380597A" w14:textId="77777777" w:rsidR="002F4298" w:rsidRPr="004357D4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Quadri, et al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"/>
                <w:id w:val="-1318729065"/>
                <w:placeholder>
                  <w:docPart w:val="61E9CD4EC3FB4AE78C83474C573188AE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47</w:t>
                </w:r>
              </w:sdtContent>
            </w:sdt>
          </w:p>
        </w:tc>
        <w:tc>
          <w:tcPr>
            <w:tcW w:w="232" w:type="pct"/>
          </w:tcPr>
          <w:p w14:paraId="4DF5985A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417" w:type="pct"/>
          </w:tcPr>
          <w:p w14:paraId="61E29846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Rats</w:t>
            </w:r>
          </w:p>
        </w:tc>
        <w:tc>
          <w:tcPr>
            <w:tcW w:w="387" w:type="pct"/>
          </w:tcPr>
          <w:p w14:paraId="4CF89EA1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576" w:type="pct"/>
          </w:tcPr>
          <w:p w14:paraId="78EA6139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75 days old</w:t>
            </w:r>
          </w:p>
        </w:tc>
        <w:tc>
          <w:tcPr>
            <w:tcW w:w="337" w:type="pct"/>
          </w:tcPr>
          <w:p w14:paraId="52A0C6A2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527" w:type="pct"/>
          </w:tcPr>
          <w:p w14:paraId="7CF129A9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Heart</w:t>
            </w:r>
          </w:p>
        </w:tc>
        <w:tc>
          <w:tcPr>
            <w:tcW w:w="632" w:type="pct"/>
          </w:tcPr>
          <w:p w14:paraId="4AD83F6A" w14:textId="77777777" w:rsidR="002F4298" w:rsidRPr="004357D4" w:rsidRDefault="002F4298" w:rsidP="00362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6/6</w:t>
            </w:r>
          </w:p>
        </w:tc>
        <w:tc>
          <w:tcPr>
            <w:tcW w:w="489" w:type="pct"/>
          </w:tcPr>
          <w:p w14:paraId="6505ABA2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30-90 days</w:t>
            </w:r>
          </w:p>
        </w:tc>
        <w:tc>
          <w:tcPr>
            <w:tcW w:w="771" w:type="pct"/>
          </w:tcPr>
          <w:p w14:paraId="259655CC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TBARS, SOD, CAT</w:t>
            </w:r>
          </w:p>
        </w:tc>
      </w:tr>
      <w:tr w:rsidR="002F4298" w:rsidRPr="004357D4" w14:paraId="7951ED7A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pct"/>
          </w:tcPr>
          <w:p w14:paraId="53054197" w14:textId="77777777" w:rsidR="002F4298" w:rsidRPr="004357D4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Ranjan, et al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"/>
                <w:id w:val="1005484013"/>
                <w:placeholder>
                  <w:docPart w:val="61E9CD4EC3FB4AE78C83474C573188AE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48</w:t>
                </w:r>
              </w:sdtContent>
            </w:sdt>
          </w:p>
        </w:tc>
        <w:tc>
          <w:tcPr>
            <w:tcW w:w="232" w:type="pct"/>
          </w:tcPr>
          <w:p w14:paraId="0BB22DE0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2009</w:t>
            </w:r>
          </w:p>
        </w:tc>
        <w:tc>
          <w:tcPr>
            <w:tcW w:w="417" w:type="pct"/>
          </w:tcPr>
          <w:p w14:paraId="4D96B30E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B0F45">
              <w:rPr>
                <w:rFonts w:ascii="Times New Roman" w:hAnsi="Times New Roman" w:cs="Times New Roman"/>
                <w:sz w:val="16"/>
                <w:szCs w:val="16"/>
              </w:rPr>
              <w:t>New Zealand white Rabbits</w:t>
            </w:r>
          </w:p>
        </w:tc>
        <w:tc>
          <w:tcPr>
            <w:tcW w:w="387" w:type="pct"/>
          </w:tcPr>
          <w:p w14:paraId="29600145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576" w:type="pct"/>
          </w:tcPr>
          <w:p w14:paraId="631D7E18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4-6 weeks old</w:t>
            </w:r>
          </w:p>
        </w:tc>
        <w:tc>
          <w:tcPr>
            <w:tcW w:w="337" w:type="pct"/>
          </w:tcPr>
          <w:p w14:paraId="7D7B4A3D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600 - 800 g</w:t>
            </w:r>
          </w:p>
        </w:tc>
        <w:tc>
          <w:tcPr>
            <w:tcW w:w="527" w:type="pct"/>
          </w:tcPr>
          <w:p w14:paraId="7DDBF919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Liver, Kidney, Blood</w:t>
            </w:r>
          </w:p>
        </w:tc>
        <w:tc>
          <w:tcPr>
            <w:tcW w:w="632" w:type="pct"/>
          </w:tcPr>
          <w:p w14:paraId="7AF0267F" w14:textId="77777777" w:rsidR="002F4298" w:rsidRPr="004357D4" w:rsidRDefault="002F4298" w:rsidP="00362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6/6</w:t>
            </w:r>
          </w:p>
        </w:tc>
        <w:tc>
          <w:tcPr>
            <w:tcW w:w="489" w:type="pct"/>
          </w:tcPr>
          <w:p w14:paraId="6A01BE0F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90 days</w:t>
            </w:r>
          </w:p>
        </w:tc>
        <w:tc>
          <w:tcPr>
            <w:tcW w:w="771" w:type="pct"/>
          </w:tcPr>
          <w:p w14:paraId="5FE54341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LPO, SOD, CAT</w:t>
            </w:r>
          </w:p>
        </w:tc>
      </w:tr>
      <w:tr w:rsidR="002F4298" w:rsidRPr="004357D4" w14:paraId="6F61118A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pct"/>
          </w:tcPr>
          <w:p w14:paraId="57104B7E" w14:textId="77777777" w:rsidR="002F4298" w:rsidRPr="004357D4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Reddy, et al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"/>
                <w:id w:val="519358549"/>
                <w:placeholder>
                  <w:docPart w:val="61E9CD4EC3FB4AE78C83474C573188AE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49</w:t>
                </w:r>
              </w:sdtContent>
            </w:sdt>
          </w:p>
        </w:tc>
        <w:tc>
          <w:tcPr>
            <w:tcW w:w="232" w:type="pct"/>
          </w:tcPr>
          <w:p w14:paraId="272D0973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417" w:type="pct"/>
          </w:tcPr>
          <w:p w14:paraId="05D0511B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Rats</w:t>
            </w:r>
          </w:p>
        </w:tc>
        <w:tc>
          <w:tcPr>
            <w:tcW w:w="387" w:type="pct"/>
          </w:tcPr>
          <w:p w14:paraId="23C4217F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576" w:type="pct"/>
          </w:tcPr>
          <w:p w14:paraId="3645D0D1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4 months</w:t>
            </w:r>
          </w:p>
        </w:tc>
        <w:tc>
          <w:tcPr>
            <w:tcW w:w="337" w:type="pct"/>
          </w:tcPr>
          <w:p w14:paraId="2F68A6F0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150-200g</w:t>
            </w:r>
          </w:p>
        </w:tc>
        <w:tc>
          <w:tcPr>
            <w:tcW w:w="527" w:type="pct"/>
          </w:tcPr>
          <w:p w14:paraId="5CD903D3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Brain, Blood</w:t>
            </w:r>
          </w:p>
        </w:tc>
        <w:tc>
          <w:tcPr>
            <w:tcW w:w="632" w:type="pct"/>
          </w:tcPr>
          <w:p w14:paraId="0C74B02A" w14:textId="77777777" w:rsidR="002F4298" w:rsidRPr="004357D4" w:rsidRDefault="002F4298" w:rsidP="00362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6/6</w:t>
            </w:r>
          </w:p>
        </w:tc>
        <w:tc>
          <w:tcPr>
            <w:tcW w:w="489" w:type="pct"/>
          </w:tcPr>
          <w:p w14:paraId="7396EE0E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90 days</w:t>
            </w:r>
          </w:p>
        </w:tc>
        <w:tc>
          <w:tcPr>
            <w:tcW w:w="771" w:type="pct"/>
          </w:tcPr>
          <w:p w14:paraId="00379523" w14:textId="77777777" w:rsidR="002F4298" w:rsidRPr="004357D4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MDA, CAT, SOD, GPx</w:t>
            </w:r>
          </w:p>
        </w:tc>
      </w:tr>
      <w:tr w:rsidR="002F4298" w:rsidRPr="004357D4" w14:paraId="1BFCD067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pct"/>
            <w:tcBorders>
              <w:bottom w:val="single" w:sz="4" w:space="0" w:color="auto"/>
            </w:tcBorders>
          </w:tcPr>
          <w:p w14:paraId="79EAD351" w14:textId="77777777" w:rsidR="002F4298" w:rsidRPr="004357D4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 xml:space="preserve">Shanthakumari, et al. 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"/>
                <w:id w:val="1277300711"/>
                <w:placeholder>
                  <w:docPart w:val="61E9CD4EC3FB4AE78C83474C573188AE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50</w:t>
                </w:r>
              </w:sdtContent>
            </w:sdt>
          </w:p>
        </w:tc>
        <w:tc>
          <w:tcPr>
            <w:tcW w:w="232" w:type="pct"/>
            <w:tcBorders>
              <w:bottom w:val="single" w:sz="4" w:space="0" w:color="auto"/>
            </w:tcBorders>
          </w:tcPr>
          <w:p w14:paraId="40B9C023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2004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14:paraId="310CE658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Rats</w:t>
            </w: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14:paraId="56ED7976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576" w:type="pct"/>
            <w:tcBorders>
              <w:bottom w:val="single" w:sz="4" w:space="0" w:color="auto"/>
            </w:tcBorders>
          </w:tcPr>
          <w:p w14:paraId="6F59863F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337" w:type="pct"/>
            <w:tcBorders>
              <w:bottom w:val="single" w:sz="4" w:space="0" w:color="auto"/>
            </w:tcBorders>
          </w:tcPr>
          <w:p w14:paraId="58800BAE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120–160 g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14:paraId="434D0886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Liver, Kidney</w:t>
            </w:r>
          </w:p>
        </w:tc>
        <w:tc>
          <w:tcPr>
            <w:tcW w:w="632" w:type="pct"/>
            <w:tcBorders>
              <w:bottom w:val="single" w:sz="4" w:space="0" w:color="auto"/>
            </w:tcBorders>
          </w:tcPr>
          <w:p w14:paraId="7D4CCF3F" w14:textId="77777777" w:rsidR="002F4298" w:rsidRPr="004357D4" w:rsidRDefault="002F4298" w:rsidP="00362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6/6</w:t>
            </w: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14:paraId="06B7AA89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&gt;90 days</w:t>
            </w:r>
          </w:p>
        </w:tc>
        <w:tc>
          <w:tcPr>
            <w:tcW w:w="771" w:type="pct"/>
            <w:tcBorders>
              <w:bottom w:val="single" w:sz="4" w:space="0" w:color="auto"/>
            </w:tcBorders>
          </w:tcPr>
          <w:p w14:paraId="4F160CFB" w14:textId="77777777" w:rsidR="002F4298" w:rsidRPr="004357D4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7D4">
              <w:rPr>
                <w:rFonts w:ascii="Times New Roman" w:hAnsi="Times New Roman" w:cs="Times New Roman"/>
                <w:sz w:val="16"/>
                <w:szCs w:val="16"/>
              </w:rPr>
              <w:t>TBARS, SOD, CAT, GSH, GPx,</w:t>
            </w:r>
          </w:p>
        </w:tc>
      </w:tr>
    </w:tbl>
    <w:p w14:paraId="4CD3C361" w14:textId="77777777" w:rsidR="002F4298" w:rsidRDefault="002F4298" w:rsidP="002F4298">
      <w:pPr>
        <w:rPr>
          <w:b/>
        </w:rPr>
      </w:pPr>
    </w:p>
    <w:p w14:paraId="55F970FE" w14:textId="77777777" w:rsidR="002F4298" w:rsidRDefault="002F4298" w:rsidP="002F4298">
      <w:pPr>
        <w:rPr>
          <w:rFonts w:ascii="Times New Roman" w:hAnsi="Times New Roman" w:cs="Times New Roman"/>
          <w:b/>
        </w:rPr>
      </w:pPr>
      <w:r w:rsidRPr="00FD7643">
        <w:rPr>
          <w:rFonts w:ascii="Times New Roman" w:hAnsi="Times New Roman" w:cs="Times New Roman"/>
          <w:b/>
        </w:rPr>
        <w:t xml:space="preserve">         </w:t>
      </w:r>
    </w:p>
    <w:p w14:paraId="43B57DA1" w14:textId="77777777" w:rsidR="002F4298" w:rsidRDefault="002F4298" w:rsidP="002F4298">
      <w:pPr>
        <w:rPr>
          <w:rFonts w:ascii="Times New Roman" w:hAnsi="Times New Roman" w:cs="Times New Roman"/>
          <w:b/>
        </w:rPr>
      </w:pPr>
    </w:p>
    <w:p w14:paraId="5F6673EF" w14:textId="77777777" w:rsidR="002F4298" w:rsidRDefault="002F4298" w:rsidP="002F4298">
      <w:pPr>
        <w:rPr>
          <w:rFonts w:ascii="Times New Roman" w:hAnsi="Times New Roman" w:cs="Times New Roman"/>
          <w:b/>
        </w:rPr>
      </w:pPr>
    </w:p>
    <w:p w14:paraId="10190DE2" w14:textId="77777777" w:rsidR="002F4298" w:rsidRDefault="002F4298" w:rsidP="002F4298">
      <w:pPr>
        <w:rPr>
          <w:rFonts w:ascii="Times New Roman" w:hAnsi="Times New Roman" w:cs="Times New Roman"/>
          <w:b/>
        </w:rPr>
      </w:pPr>
    </w:p>
    <w:p w14:paraId="3D923680" w14:textId="77777777" w:rsidR="002F4298" w:rsidRDefault="002F4298" w:rsidP="002F4298">
      <w:pPr>
        <w:rPr>
          <w:rFonts w:ascii="Times New Roman" w:hAnsi="Times New Roman" w:cs="Times New Roman"/>
          <w:b/>
        </w:rPr>
      </w:pPr>
    </w:p>
    <w:p w14:paraId="4C7453CF" w14:textId="77777777" w:rsidR="002F4298" w:rsidRDefault="002F4298" w:rsidP="002F4298">
      <w:pPr>
        <w:rPr>
          <w:rFonts w:ascii="Times New Roman" w:hAnsi="Times New Roman" w:cs="Times New Roman"/>
          <w:b/>
        </w:rPr>
      </w:pPr>
    </w:p>
    <w:p w14:paraId="539A74F5" w14:textId="77777777" w:rsidR="002F4298" w:rsidRDefault="002F4298" w:rsidP="002F4298">
      <w:pPr>
        <w:rPr>
          <w:rFonts w:ascii="Times New Roman" w:hAnsi="Times New Roman" w:cs="Times New Roman"/>
          <w:b/>
        </w:rPr>
      </w:pPr>
    </w:p>
    <w:p w14:paraId="11BC3A05" w14:textId="77777777" w:rsidR="002F4298" w:rsidRDefault="002F4298" w:rsidP="002F4298">
      <w:pPr>
        <w:rPr>
          <w:rFonts w:ascii="Times New Roman" w:hAnsi="Times New Roman" w:cs="Times New Roman"/>
          <w:b/>
        </w:rPr>
      </w:pPr>
    </w:p>
    <w:p w14:paraId="1951CCC8" w14:textId="77777777" w:rsidR="002F4298" w:rsidRDefault="002F4298" w:rsidP="002F4298">
      <w:pPr>
        <w:rPr>
          <w:rFonts w:ascii="Times New Roman" w:hAnsi="Times New Roman" w:cs="Times New Roman"/>
          <w:b/>
        </w:rPr>
      </w:pPr>
    </w:p>
    <w:p w14:paraId="48798BD1" w14:textId="77777777" w:rsidR="002F4298" w:rsidRDefault="002F4298" w:rsidP="002F4298">
      <w:pPr>
        <w:rPr>
          <w:rFonts w:ascii="Times New Roman" w:hAnsi="Times New Roman" w:cs="Times New Roman"/>
          <w:b/>
        </w:rPr>
      </w:pPr>
    </w:p>
    <w:p w14:paraId="5FB37DBD" w14:textId="77777777" w:rsidR="002F4298" w:rsidRDefault="002F4298" w:rsidP="002F4298">
      <w:pPr>
        <w:rPr>
          <w:rFonts w:ascii="Times New Roman" w:hAnsi="Times New Roman" w:cs="Times New Roman"/>
          <w:b/>
        </w:rPr>
      </w:pPr>
    </w:p>
    <w:p w14:paraId="7FEA2022" w14:textId="77777777" w:rsidR="002F4298" w:rsidRDefault="002F4298" w:rsidP="002F4298">
      <w:pPr>
        <w:rPr>
          <w:rFonts w:ascii="Times New Roman" w:hAnsi="Times New Roman" w:cs="Times New Roman"/>
          <w:b/>
        </w:rPr>
      </w:pPr>
    </w:p>
    <w:p w14:paraId="4975A8CC" w14:textId="77777777" w:rsidR="002F4298" w:rsidRDefault="002F4298" w:rsidP="002F4298">
      <w:pPr>
        <w:rPr>
          <w:rFonts w:ascii="Times New Roman" w:hAnsi="Times New Roman" w:cs="Times New Roman"/>
          <w:b/>
        </w:rPr>
      </w:pPr>
    </w:p>
    <w:p w14:paraId="72FB3069" w14:textId="53DFBD80" w:rsidR="002F4298" w:rsidRPr="00FD7643" w:rsidRDefault="002F4298" w:rsidP="002F4298">
      <w:pPr>
        <w:rPr>
          <w:rFonts w:ascii="Times New Roman" w:hAnsi="Times New Roman" w:cs="Times New Roman"/>
          <w:b/>
        </w:rPr>
      </w:pPr>
      <w:r w:rsidRPr="00FD7643">
        <w:rPr>
          <w:rFonts w:ascii="Times New Roman" w:hAnsi="Times New Roman" w:cs="Times New Roman"/>
          <w:b/>
        </w:rPr>
        <w:t>Table 1(continued)</w:t>
      </w:r>
    </w:p>
    <w:tbl>
      <w:tblPr>
        <w:tblStyle w:val="PlainTable1"/>
        <w:tblpPr w:leftFromText="180" w:rightFromText="180" w:vertAnchor="page" w:horzAnchor="margin" w:tblpXSpec="center" w:tblpY="1895"/>
        <w:tblW w:w="465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7"/>
        <w:gridCol w:w="373"/>
        <w:gridCol w:w="888"/>
        <w:gridCol w:w="473"/>
        <w:gridCol w:w="762"/>
        <w:gridCol w:w="923"/>
        <w:gridCol w:w="806"/>
        <w:gridCol w:w="1106"/>
        <w:gridCol w:w="713"/>
        <w:gridCol w:w="1371"/>
      </w:tblGrid>
      <w:tr w:rsidR="002F4298" w:rsidRPr="00661E2C" w14:paraId="7E9EFA71" w14:textId="77777777" w:rsidTr="00362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  <w:tcBorders>
              <w:top w:val="single" w:sz="4" w:space="0" w:color="auto"/>
              <w:bottom w:val="single" w:sz="4" w:space="0" w:color="auto"/>
            </w:tcBorders>
          </w:tcPr>
          <w:p w14:paraId="297D139F" w14:textId="77777777" w:rsidR="002F4298" w:rsidRPr="00661E2C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Author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</w:tcPr>
          <w:p w14:paraId="3E668EC2" w14:textId="77777777" w:rsidR="002F4298" w:rsidRPr="00661E2C" w:rsidRDefault="002F4298" w:rsidP="003624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Year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</w:tcPr>
          <w:p w14:paraId="7F7F73B3" w14:textId="77777777" w:rsidR="002F4298" w:rsidRPr="00661E2C" w:rsidRDefault="002F4298" w:rsidP="003624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Species/strain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5786A851" w14:textId="77777777" w:rsidR="002F4298" w:rsidRPr="00661E2C" w:rsidRDefault="002F4298" w:rsidP="003624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Animal sex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</w:tcPr>
          <w:p w14:paraId="63F402DD" w14:textId="77777777" w:rsidR="002F4298" w:rsidRPr="00661E2C" w:rsidRDefault="002F4298" w:rsidP="003624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Age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</w:tcPr>
          <w:p w14:paraId="231ED784" w14:textId="77777777" w:rsidR="002F4298" w:rsidRPr="00661E2C" w:rsidRDefault="002F4298" w:rsidP="003624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Weight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14:paraId="713EA6C3" w14:textId="77777777" w:rsidR="002F4298" w:rsidRPr="00661E2C" w:rsidRDefault="002F4298" w:rsidP="003624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Tissue/Organ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0B906F71" w14:textId="77777777" w:rsidR="002F4298" w:rsidRPr="00661E2C" w:rsidRDefault="002F4298" w:rsidP="003624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Animal Number:</w:t>
            </w:r>
          </w:p>
          <w:p w14:paraId="3F100B68" w14:textId="77777777" w:rsidR="002F4298" w:rsidRPr="00661E2C" w:rsidRDefault="002F4298" w:rsidP="003624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Control/Intervention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14:paraId="659267F3" w14:textId="77777777" w:rsidR="002F4298" w:rsidRPr="00661E2C" w:rsidRDefault="002F4298" w:rsidP="003624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Fluoride exposure period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</w:tcPr>
          <w:p w14:paraId="3CAAC6F2" w14:textId="77777777" w:rsidR="002F4298" w:rsidRPr="00661E2C" w:rsidRDefault="002F4298" w:rsidP="003624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Oxidative Stress Biomarkers</w:t>
            </w:r>
          </w:p>
        </w:tc>
      </w:tr>
      <w:tr w:rsidR="002F4298" w:rsidRPr="00661E2C" w14:paraId="13BA756F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  <w:tcBorders>
              <w:top w:val="single" w:sz="4" w:space="0" w:color="auto"/>
            </w:tcBorders>
          </w:tcPr>
          <w:p w14:paraId="33FABAA9" w14:textId="77777777" w:rsidR="002F4298" w:rsidRPr="00661E2C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Shivarajashankara, et al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"/>
                <w:id w:val="799739212"/>
                <w:placeholder>
                  <w:docPart w:val="6E3D355032D440C697A70468B7D92039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51</w:t>
                </w:r>
              </w:sdtContent>
            </w:sdt>
          </w:p>
        </w:tc>
        <w:tc>
          <w:tcPr>
            <w:tcW w:w="214" w:type="pct"/>
            <w:tcBorders>
              <w:top w:val="single" w:sz="4" w:space="0" w:color="auto"/>
            </w:tcBorders>
          </w:tcPr>
          <w:p w14:paraId="34D7B7BE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2002</w:t>
            </w:r>
          </w:p>
        </w:tc>
        <w:tc>
          <w:tcPr>
            <w:tcW w:w="509" w:type="pct"/>
            <w:tcBorders>
              <w:top w:val="single" w:sz="4" w:space="0" w:color="auto"/>
            </w:tcBorders>
          </w:tcPr>
          <w:p w14:paraId="52B0BF67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Rats</w:t>
            </w:r>
          </w:p>
        </w:tc>
        <w:tc>
          <w:tcPr>
            <w:tcW w:w="271" w:type="pct"/>
            <w:tcBorders>
              <w:top w:val="single" w:sz="4" w:space="0" w:color="auto"/>
            </w:tcBorders>
          </w:tcPr>
          <w:p w14:paraId="61ABA1EA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437" w:type="pct"/>
            <w:tcBorders>
              <w:top w:val="single" w:sz="4" w:space="0" w:color="auto"/>
            </w:tcBorders>
          </w:tcPr>
          <w:p w14:paraId="106F8380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Pups</w:t>
            </w:r>
          </w:p>
        </w:tc>
        <w:tc>
          <w:tcPr>
            <w:tcW w:w="529" w:type="pct"/>
            <w:tcBorders>
              <w:top w:val="single" w:sz="4" w:space="0" w:color="auto"/>
            </w:tcBorders>
          </w:tcPr>
          <w:p w14:paraId="211471C9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462" w:type="pct"/>
            <w:tcBorders>
              <w:top w:val="single" w:sz="4" w:space="0" w:color="auto"/>
            </w:tcBorders>
          </w:tcPr>
          <w:p w14:paraId="285DECE9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Brain</w:t>
            </w:r>
          </w:p>
        </w:tc>
        <w:tc>
          <w:tcPr>
            <w:tcW w:w="634" w:type="pct"/>
            <w:tcBorders>
              <w:top w:val="single" w:sz="4" w:space="0" w:color="auto"/>
            </w:tcBorders>
          </w:tcPr>
          <w:p w14:paraId="365665A9" w14:textId="77777777" w:rsidR="002F4298" w:rsidRPr="00661E2C" w:rsidRDefault="002F4298" w:rsidP="00362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15/9</w:t>
            </w:r>
          </w:p>
        </w:tc>
        <w:tc>
          <w:tcPr>
            <w:tcW w:w="409" w:type="pct"/>
            <w:tcBorders>
              <w:top w:val="single" w:sz="4" w:space="0" w:color="auto"/>
            </w:tcBorders>
          </w:tcPr>
          <w:p w14:paraId="2B86D505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30-90 days</w:t>
            </w:r>
          </w:p>
        </w:tc>
        <w:tc>
          <w:tcPr>
            <w:tcW w:w="786" w:type="pct"/>
            <w:tcBorders>
              <w:top w:val="single" w:sz="4" w:space="0" w:color="auto"/>
            </w:tcBorders>
          </w:tcPr>
          <w:p w14:paraId="6EA6E560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MDA, GSH, GST, GSH-Px,</w:t>
            </w:r>
          </w:p>
        </w:tc>
      </w:tr>
      <w:tr w:rsidR="002F4298" w:rsidRPr="00661E2C" w14:paraId="56AAC585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</w:tcPr>
          <w:p w14:paraId="7337E9FB" w14:textId="77777777" w:rsidR="002F4298" w:rsidRPr="00661E2C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Zhan, et al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"/>
                <w:id w:val="-1593694639"/>
                <w:placeholder>
                  <w:docPart w:val="6E3D355032D440C697A70468B7D92039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52</w:t>
                </w:r>
              </w:sdtContent>
            </w:sdt>
          </w:p>
        </w:tc>
        <w:tc>
          <w:tcPr>
            <w:tcW w:w="214" w:type="pct"/>
          </w:tcPr>
          <w:p w14:paraId="4318270A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2005</w:t>
            </w:r>
          </w:p>
        </w:tc>
        <w:tc>
          <w:tcPr>
            <w:tcW w:w="509" w:type="pct"/>
          </w:tcPr>
          <w:p w14:paraId="109E70FE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B0F45">
              <w:rPr>
                <w:rFonts w:ascii="Times New Roman" w:hAnsi="Times New Roman" w:cs="Times New Roman"/>
                <w:sz w:val="16"/>
                <w:szCs w:val="16"/>
              </w:rPr>
              <w:t>Pigs</w:t>
            </w:r>
          </w:p>
        </w:tc>
        <w:tc>
          <w:tcPr>
            <w:tcW w:w="271" w:type="pct"/>
          </w:tcPr>
          <w:p w14:paraId="29618941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Male (barrows)</w:t>
            </w:r>
          </w:p>
        </w:tc>
        <w:tc>
          <w:tcPr>
            <w:tcW w:w="437" w:type="pct"/>
          </w:tcPr>
          <w:p w14:paraId="1DDB594F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50-day-old</w:t>
            </w:r>
          </w:p>
        </w:tc>
        <w:tc>
          <w:tcPr>
            <w:tcW w:w="529" w:type="pct"/>
          </w:tcPr>
          <w:p w14:paraId="02FDE540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Appx 17 kg</w:t>
            </w:r>
          </w:p>
        </w:tc>
        <w:tc>
          <w:tcPr>
            <w:tcW w:w="462" w:type="pct"/>
          </w:tcPr>
          <w:p w14:paraId="6150688B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Liver, Kidney, Blood</w:t>
            </w:r>
          </w:p>
        </w:tc>
        <w:tc>
          <w:tcPr>
            <w:tcW w:w="634" w:type="pct"/>
          </w:tcPr>
          <w:p w14:paraId="64C7815A" w14:textId="77777777" w:rsidR="002F4298" w:rsidRPr="00661E2C" w:rsidRDefault="002F4298" w:rsidP="00362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8/8</w:t>
            </w:r>
          </w:p>
        </w:tc>
        <w:tc>
          <w:tcPr>
            <w:tcW w:w="409" w:type="pct"/>
          </w:tcPr>
          <w:p w14:paraId="54BA36E8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30-90 days</w:t>
            </w:r>
          </w:p>
        </w:tc>
        <w:tc>
          <w:tcPr>
            <w:tcW w:w="786" w:type="pct"/>
          </w:tcPr>
          <w:p w14:paraId="06D93AA0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MDA, NO, SOD, CAT, GSH-Px</w:t>
            </w:r>
          </w:p>
        </w:tc>
      </w:tr>
      <w:tr w:rsidR="002F4298" w:rsidRPr="00661E2C" w14:paraId="0EEAD7AD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</w:tcPr>
          <w:p w14:paraId="70685E66" w14:textId="77777777" w:rsidR="002F4298" w:rsidRPr="00661E2C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Zhang, et al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"/>
                <w:id w:val="-498429780"/>
                <w:placeholder>
                  <w:docPart w:val="6E3D355032D440C697A70468B7D92039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53</w:t>
                </w:r>
              </w:sdtContent>
            </w:sdt>
          </w:p>
        </w:tc>
        <w:tc>
          <w:tcPr>
            <w:tcW w:w="214" w:type="pct"/>
          </w:tcPr>
          <w:p w14:paraId="6EFA5C26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509" w:type="pct"/>
          </w:tcPr>
          <w:p w14:paraId="15AE09A1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Rats</w:t>
            </w:r>
          </w:p>
        </w:tc>
        <w:tc>
          <w:tcPr>
            <w:tcW w:w="271" w:type="pct"/>
          </w:tcPr>
          <w:p w14:paraId="50B427A6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437" w:type="pct"/>
          </w:tcPr>
          <w:p w14:paraId="2A61F40E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8-week-old</w:t>
            </w:r>
          </w:p>
        </w:tc>
        <w:tc>
          <w:tcPr>
            <w:tcW w:w="529" w:type="pct"/>
          </w:tcPr>
          <w:p w14:paraId="0ADC9462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195–210 g</w:t>
            </w:r>
          </w:p>
        </w:tc>
        <w:tc>
          <w:tcPr>
            <w:tcW w:w="462" w:type="pct"/>
          </w:tcPr>
          <w:p w14:paraId="4B35182B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Kidney, Liver</w:t>
            </w:r>
          </w:p>
        </w:tc>
        <w:tc>
          <w:tcPr>
            <w:tcW w:w="634" w:type="pct"/>
          </w:tcPr>
          <w:p w14:paraId="4EECF5AC" w14:textId="77777777" w:rsidR="002F4298" w:rsidRPr="00661E2C" w:rsidRDefault="002F4298" w:rsidP="00362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6/6</w:t>
            </w:r>
          </w:p>
        </w:tc>
        <w:tc>
          <w:tcPr>
            <w:tcW w:w="409" w:type="pct"/>
          </w:tcPr>
          <w:p w14:paraId="7399AF55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30-90 days</w:t>
            </w:r>
          </w:p>
        </w:tc>
        <w:tc>
          <w:tcPr>
            <w:tcW w:w="786" w:type="pct"/>
          </w:tcPr>
          <w:p w14:paraId="69E846A3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MDA. SOD</w:t>
            </w:r>
          </w:p>
        </w:tc>
      </w:tr>
      <w:tr w:rsidR="002F4298" w:rsidRPr="00661E2C" w14:paraId="771E68F3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</w:tcPr>
          <w:p w14:paraId="6260B002" w14:textId="77777777" w:rsidR="002F4298" w:rsidRPr="00661E2C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Banala &amp; Karnati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"/>
                <w:id w:val="1340117229"/>
                <w:placeholder>
                  <w:docPart w:val="6E3D355032D440C697A70468B7D92039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25</w:t>
                </w:r>
              </w:sdtContent>
            </w:sdt>
          </w:p>
        </w:tc>
        <w:tc>
          <w:tcPr>
            <w:tcW w:w="214" w:type="pct"/>
          </w:tcPr>
          <w:p w14:paraId="324D245B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509" w:type="pct"/>
          </w:tcPr>
          <w:p w14:paraId="5478728D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Rats</w:t>
            </w:r>
          </w:p>
        </w:tc>
        <w:tc>
          <w:tcPr>
            <w:tcW w:w="271" w:type="pct"/>
          </w:tcPr>
          <w:p w14:paraId="2BCF6D9B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437" w:type="pct"/>
          </w:tcPr>
          <w:p w14:paraId="4FAC99BE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Pups</w:t>
            </w:r>
          </w:p>
        </w:tc>
        <w:tc>
          <w:tcPr>
            <w:tcW w:w="529" w:type="pct"/>
          </w:tcPr>
          <w:p w14:paraId="2B92DDF9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462" w:type="pct"/>
          </w:tcPr>
          <w:p w14:paraId="3C5A6C07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Brain, Blood</w:t>
            </w:r>
          </w:p>
        </w:tc>
        <w:tc>
          <w:tcPr>
            <w:tcW w:w="634" w:type="pct"/>
          </w:tcPr>
          <w:p w14:paraId="73EF28D3" w14:textId="77777777" w:rsidR="002F4298" w:rsidRPr="00661E2C" w:rsidRDefault="002F4298" w:rsidP="00362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5/5</w:t>
            </w:r>
          </w:p>
        </w:tc>
        <w:tc>
          <w:tcPr>
            <w:tcW w:w="409" w:type="pct"/>
          </w:tcPr>
          <w:p w14:paraId="38FE1027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30-90 days</w:t>
            </w:r>
          </w:p>
        </w:tc>
        <w:tc>
          <w:tcPr>
            <w:tcW w:w="786" w:type="pct"/>
          </w:tcPr>
          <w:p w14:paraId="05BE786C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SOD, LPO</w:t>
            </w:r>
          </w:p>
        </w:tc>
      </w:tr>
      <w:tr w:rsidR="002F4298" w:rsidRPr="00661E2C" w14:paraId="139AF5F1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</w:tcPr>
          <w:p w14:paraId="64AD2870" w14:textId="77777777" w:rsidR="002F4298" w:rsidRPr="00661E2C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Bartos, et al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"/>
                <w:id w:val="-1048218849"/>
                <w:placeholder>
                  <w:docPart w:val="6E3D355032D440C697A70468B7D92039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54</w:t>
                </w:r>
              </w:sdtContent>
            </w:sdt>
          </w:p>
        </w:tc>
        <w:tc>
          <w:tcPr>
            <w:tcW w:w="214" w:type="pct"/>
          </w:tcPr>
          <w:p w14:paraId="61F53BC2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509" w:type="pct"/>
          </w:tcPr>
          <w:p w14:paraId="180270F9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Rats</w:t>
            </w:r>
          </w:p>
        </w:tc>
        <w:tc>
          <w:tcPr>
            <w:tcW w:w="271" w:type="pct"/>
          </w:tcPr>
          <w:p w14:paraId="30B4BEB9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Female</w:t>
            </w:r>
          </w:p>
        </w:tc>
        <w:tc>
          <w:tcPr>
            <w:tcW w:w="437" w:type="pct"/>
          </w:tcPr>
          <w:p w14:paraId="210596E0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Pups</w:t>
            </w:r>
          </w:p>
        </w:tc>
        <w:tc>
          <w:tcPr>
            <w:tcW w:w="529" w:type="pct"/>
          </w:tcPr>
          <w:p w14:paraId="6E79D6C7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462" w:type="pct"/>
          </w:tcPr>
          <w:p w14:paraId="53319477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Brain</w:t>
            </w:r>
          </w:p>
        </w:tc>
        <w:tc>
          <w:tcPr>
            <w:tcW w:w="634" w:type="pct"/>
          </w:tcPr>
          <w:p w14:paraId="301982F5" w14:textId="77777777" w:rsidR="002F4298" w:rsidRPr="00661E2C" w:rsidRDefault="002F4298" w:rsidP="00362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5/5</w:t>
            </w:r>
          </w:p>
        </w:tc>
        <w:tc>
          <w:tcPr>
            <w:tcW w:w="409" w:type="pct"/>
          </w:tcPr>
          <w:p w14:paraId="5DC1AFCB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&gt;90 days</w:t>
            </w:r>
          </w:p>
        </w:tc>
        <w:tc>
          <w:tcPr>
            <w:tcW w:w="786" w:type="pct"/>
          </w:tcPr>
          <w:p w14:paraId="6A81E0D3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MDA, CAT, GPx</w:t>
            </w:r>
          </w:p>
        </w:tc>
      </w:tr>
      <w:tr w:rsidR="002F4298" w:rsidRPr="00661E2C" w14:paraId="65A9DB92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</w:tcPr>
          <w:p w14:paraId="3AD9D89F" w14:textId="77777777" w:rsidR="002F4298" w:rsidRPr="00661E2C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Bo, et al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"/>
                <w:id w:val="-514451952"/>
                <w:placeholder>
                  <w:docPart w:val="6E3D355032D440C697A70468B7D92039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55</w:t>
                </w:r>
              </w:sdtContent>
            </w:sdt>
          </w:p>
        </w:tc>
        <w:tc>
          <w:tcPr>
            <w:tcW w:w="214" w:type="pct"/>
          </w:tcPr>
          <w:p w14:paraId="52581CD5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509" w:type="pct"/>
          </w:tcPr>
          <w:p w14:paraId="195705C0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B0F45">
              <w:rPr>
                <w:rFonts w:ascii="Times New Roman" w:hAnsi="Times New Roman" w:cs="Times New Roman"/>
                <w:sz w:val="16"/>
                <w:szCs w:val="16"/>
              </w:rPr>
              <w:t>Bufo gargarizans</w:t>
            </w:r>
          </w:p>
        </w:tc>
        <w:tc>
          <w:tcPr>
            <w:tcW w:w="271" w:type="pct"/>
          </w:tcPr>
          <w:p w14:paraId="3A845F95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437" w:type="pct"/>
          </w:tcPr>
          <w:p w14:paraId="03539FE3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larvae</w:t>
            </w:r>
          </w:p>
        </w:tc>
        <w:tc>
          <w:tcPr>
            <w:tcW w:w="529" w:type="pct"/>
          </w:tcPr>
          <w:p w14:paraId="3A298941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462" w:type="pct"/>
          </w:tcPr>
          <w:p w14:paraId="66834886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Liver</w:t>
            </w:r>
          </w:p>
        </w:tc>
        <w:tc>
          <w:tcPr>
            <w:tcW w:w="634" w:type="pct"/>
          </w:tcPr>
          <w:p w14:paraId="55821937" w14:textId="77777777" w:rsidR="002F4298" w:rsidRPr="00661E2C" w:rsidRDefault="002F4298" w:rsidP="00362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3/3</w:t>
            </w:r>
          </w:p>
        </w:tc>
        <w:tc>
          <w:tcPr>
            <w:tcW w:w="409" w:type="pct"/>
          </w:tcPr>
          <w:p w14:paraId="7B0E3954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&lt; 30 days</w:t>
            </w:r>
          </w:p>
        </w:tc>
        <w:tc>
          <w:tcPr>
            <w:tcW w:w="786" w:type="pct"/>
          </w:tcPr>
          <w:p w14:paraId="6BBA505C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SOD, GPx</w:t>
            </w:r>
          </w:p>
        </w:tc>
      </w:tr>
      <w:tr w:rsidR="002F4298" w:rsidRPr="00661E2C" w14:paraId="32FFE26C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</w:tcPr>
          <w:p w14:paraId="40595D82" w14:textId="77777777" w:rsidR="002F4298" w:rsidRPr="00661E2C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Bouaziz, et al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"/>
                <w:id w:val="1424920478"/>
                <w:placeholder>
                  <w:docPart w:val="6E3D355032D440C697A70468B7D92039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56</w:t>
                </w:r>
              </w:sdtContent>
            </w:sdt>
          </w:p>
        </w:tc>
        <w:tc>
          <w:tcPr>
            <w:tcW w:w="214" w:type="pct"/>
          </w:tcPr>
          <w:p w14:paraId="3F652C87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2007</w:t>
            </w:r>
          </w:p>
        </w:tc>
        <w:tc>
          <w:tcPr>
            <w:tcW w:w="509" w:type="pct"/>
          </w:tcPr>
          <w:p w14:paraId="276A0AE4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Mice</w:t>
            </w:r>
          </w:p>
        </w:tc>
        <w:tc>
          <w:tcPr>
            <w:tcW w:w="271" w:type="pct"/>
          </w:tcPr>
          <w:p w14:paraId="2A308A1F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Female</w:t>
            </w:r>
          </w:p>
          <w:p w14:paraId="232F9111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DD0FCA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</w:tcPr>
          <w:p w14:paraId="25B3B7B0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Adult</w:t>
            </w:r>
          </w:p>
          <w:p w14:paraId="7A9AA5CA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D721D5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" w:type="pct"/>
          </w:tcPr>
          <w:p w14:paraId="6D39AE22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  <w:p w14:paraId="58DA52AC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pct"/>
          </w:tcPr>
          <w:p w14:paraId="4AA2884B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Kidney, liver, blood</w:t>
            </w:r>
          </w:p>
        </w:tc>
        <w:tc>
          <w:tcPr>
            <w:tcW w:w="634" w:type="pct"/>
          </w:tcPr>
          <w:p w14:paraId="58539018" w14:textId="77777777" w:rsidR="002F4298" w:rsidRPr="00661E2C" w:rsidRDefault="002F4298" w:rsidP="00362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6/6</w:t>
            </w:r>
          </w:p>
          <w:p w14:paraId="18CBC34F" w14:textId="77777777" w:rsidR="002F4298" w:rsidRPr="00661E2C" w:rsidRDefault="002F4298" w:rsidP="00362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pct"/>
          </w:tcPr>
          <w:p w14:paraId="5C107854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&lt;30 days</w:t>
            </w:r>
          </w:p>
        </w:tc>
        <w:tc>
          <w:tcPr>
            <w:tcW w:w="786" w:type="pct"/>
          </w:tcPr>
          <w:p w14:paraId="7EE5050E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SOD, GSH-Px, TBARS</w:t>
            </w:r>
          </w:p>
        </w:tc>
      </w:tr>
      <w:tr w:rsidR="002F4298" w:rsidRPr="00661E2C" w14:paraId="7933859D" w14:textId="77777777" w:rsidTr="00362453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</w:tcPr>
          <w:p w14:paraId="1D9E1849" w14:textId="77777777" w:rsidR="002F4298" w:rsidRPr="00661E2C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Campos-Pereira, et al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"/>
                <w:id w:val="206300909"/>
                <w:placeholder>
                  <w:docPart w:val="6E3D355032D440C697A70468B7D92039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57</w:t>
                </w:r>
              </w:sdtContent>
            </w:sdt>
          </w:p>
        </w:tc>
        <w:tc>
          <w:tcPr>
            <w:tcW w:w="214" w:type="pct"/>
          </w:tcPr>
          <w:p w14:paraId="55167432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509" w:type="pct"/>
          </w:tcPr>
          <w:p w14:paraId="59748D89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Rats</w:t>
            </w:r>
          </w:p>
        </w:tc>
        <w:tc>
          <w:tcPr>
            <w:tcW w:w="271" w:type="pct"/>
          </w:tcPr>
          <w:p w14:paraId="6766A5C5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437" w:type="pct"/>
          </w:tcPr>
          <w:p w14:paraId="67F27112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Adult</w:t>
            </w:r>
          </w:p>
        </w:tc>
        <w:tc>
          <w:tcPr>
            <w:tcW w:w="529" w:type="pct"/>
          </w:tcPr>
          <w:p w14:paraId="5AE8BF11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180-200g</w:t>
            </w:r>
          </w:p>
        </w:tc>
        <w:tc>
          <w:tcPr>
            <w:tcW w:w="462" w:type="pct"/>
          </w:tcPr>
          <w:p w14:paraId="2DF6CEDC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Liver</w:t>
            </w:r>
          </w:p>
        </w:tc>
        <w:tc>
          <w:tcPr>
            <w:tcW w:w="634" w:type="pct"/>
          </w:tcPr>
          <w:p w14:paraId="706AA609" w14:textId="77777777" w:rsidR="002F4298" w:rsidRPr="00661E2C" w:rsidRDefault="002F4298" w:rsidP="00362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10/10</w:t>
            </w:r>
          </w:p>
        </w:tc>
        <w:tc>
          <w:tcPr>
            <w:tcW w:w="409" w:type="pct"/>
          </w:tcPr>
          <w:p w14:paraId="4670987C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30-90 days</w:t>
            </w:r>
          </w:p>
        </w:tc>
        <w:tc>
          <w:tcPr>
            <w:tcW w:w="786" w:type="pct"/>
          </w:tcPr>
          <w:p w14:paraId="6896B891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CAT, MDA, SOD, GST,</w:t>
            </w:r>
          </w:p>
        </w:tc>
      </w:tr>
      <w:tr w:rsidR="002F4298" w:rsidRPr="00661E2C" w14:paraId="53C40430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</w:tcPr>
          <w:p w14:paraId="4899CA4D" w14:textId="77777777" w:rsidR="002F4298" w:rsidRPr="00661E2C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Cao, et al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"/>
                <w:id w:val="-1725828864"/>
                <w:placeholder>
                  <w:docPart w:val="6E3D355032D440C697A70468B7D92039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58</w:t>
                </w:r>
              </w:sdtContent>
            </w:sdt>
          </w:p>
        </w:tc>
        <w:tc>
          <w:tcPr>
            <w:tcW w:w="214" w:type="pct"/>
          </w:tcPr>
          <w:p w14:paraId="4EF2C5F6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509" w:type="pct"/>
          </w:tcPr>
          <w:p w14:paraId="52A14DFA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D49B7">
              <w:rPr>
                <w:rFonts w:ascii="Times New Roman" w:hAnsi="Times New Roman" w:cs="Times New Roman"/>
                <w:sz w:val="16"/>
                <w:szCs w:val="16"/>
              </w:rPr>
              <w:t>Cyprinus carpio</w:t>
            </w:r>
          </w:p>
        </w:tc>
        <w:tc>
          <w:tcPr>
            <w:tcW w:w="271" w:type="pct"/>
          </w:tcPr>
          <w:p w14:paraId="113940F9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437" w:type="pct"/>
          </w:tcPr>
          <w:p w14:paraId="5C7E3911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Juveniles</w:t>
            </w:r>
          </w:p>
        </w:tc>
        <w:tc>
          <w:tcPr>
            <w:tcW w:w="529" w:type="pct"/>
          </w:tcPr>
          <w:p w14:paraId="71602C3F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15.8 ± 0.24 g</w:t>
            </w:r>
          </w:p>
        </w:tc>
        <w:tc>
          <w:tcPr>
            <w:tcW w:w="462" w:type="pct"/>
          </w:tcPr>
          <w:p w14:paraId="118E5C62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Liver</w:t>
            </w:r>
          </w:p>
        </w:tc>
        <w:tc>
          <w:tcPr>
            <w:tcW w:w="634" w:type="pct"/>
          </w:tcPr>
          <w:p w14:paraId="1D7AD9DF" w14:textId="77777777" w:rsidR="002F4298" w:rsidRPr="00661E2C" w:rsidRDefault="002F4298" w:rsidP="00362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18/18</w:t>
            </w:r>
          </w:p>
        </w:tc>
        <w:tc>
          <w:tcPr>
            <w:tcW w:w="409" w:type="pct"/>
          </w:tcPr>
          <w:p w14:paraId="0D04F151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90 days</w:t>
            </w:r>
          </w:p>
        </w:tc>
        <w:tc>
          <w:tcPr>
            <w:tcW w:w="786" w:type="pct"/>
          </w:tcPr>
          <w:p w14:paraId="11AA77D6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MDA, SOD, GSH</w:t>
            </w:r>
          </w:p>
        </w:tc>
      </w:tr>
      <w:tr w:rsidR="002F4298" w:rsidRPr="00661E2C" w14:paraId="179E9943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</w:tcPr>
          <w:p w14:paraId="21E18F2A" w14:textId="77777777" w:rsidR="002F4298" w:rsidRPr="00661E2C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Chen, et al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"/>
                <w:id w:val="-583833995"/>
                <w:placeholder>
                  <w:docPart w:val="6E3D355032D440C697A70468B7D92039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59</w:t>
                </w:r>
              </w:sdtContent>
            </w:sdt>
          </w:p>
        </w:tc>
        <w:tc>
          <w:tcPr>
            <w:tcW w:w="214" w:type="pct"/>
          </w:tcPr>
          <w:p w14:paraId="653DFD0C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509" w:type="pct"/>
          </w:tcPr>
          <w:p w14:paraId="16219772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D49B7">
              <w:rPr>
                <w:rFonts w:ascii="Times New Roman" w:hAnsi="Times New Roman" w:cs="Times New Roman"/>
                <w:sz w:val="16"/>
                <w:szCs w:val="16"/>
              </w:rPr>
              <w:t>Cyprinus carpio</w:t>
            </w:r>
          </w:p>
        </w:tc>
        <w:tc>
          <w:tcPr>
            <w:tcW w:w="271" w:type="pct"/>
          </w:tcPr>
          <w:p w14:paraId="21BB9AFA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437" w:type="pct"/>
          </w:tcPr>
          <w:p w14:paraId="353522E4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Juveniles</w:t>
            </w:r>
          </w:p>
        </w:tc>
        <w:tc>
          <w:tcPr>
            <w:tcW w:w="529" w:type="pct"/>
          </w:tcPr>
          <w:p w14:paraId="528855E6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15.8 ± 0.24 g</w:t>
            </w:r>
          </w:p>
        </w:tc>
        <w:tc>
          <w:tcPr>
            <w:tcW w:w="462" w:type="pct"/>
          </w:tcPr>
          <w:p w14:paraId="535446EC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Kidney</w:t>
            </w:r>
          </w:p>
        </w:tc>
        <w:tc>
          <w:tcPr>
            <w:tcW w:w="634" w:type="pct"/>
          </w:tcPr>
          <w:p w14:paraId="6331BAED" w14:textId="77777777" w:rsidR="002F4298" w:rsidRPr="00661E2C" w:rsidRDefault="002F4298" w:rsidP="00362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18/18</w:t>
            </w:r>
          </w:p>
        </w:tc>
        <w:tc>
          <w:tcPr>
            <w:tcW w:w="409" w:type="pct"/>
          </w:tcPr>
          <w:p w14:paraId="05DD0538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90 days</w:t>
            </w:r>
          </w:p>
        </w:tc>
        <w:tc>
          <w:tcPr>
            <w:tcW w:w="786" w:type="pct"/>
          </w:tcPr>
          <w:p w14:paraId="0B1DF722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MDA, SOD, GSH</w:t>
            </w:r>
          </w:p>
        </w:tc>
      </w:tr>
      <w:tr w:rsidR="002F4298" w:rsidRPr="00661E2C" w14:paraId="394A700A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</w:tcPr>
          <w:p w14:paraId="3A6A64E0" w14:textId="77777777" w:rsidR="002F4298" w:rsidRPr="00661E2C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Dec, et al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"/>
                <w:id w:val="-1550214848"/>
                <w:placeholder>
                  <w:docPart w:val="6E3D355032D440C697A70468B7D92039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60</w:t>
                </w:r>
              </w:sdtContent>
            </w:sdt>
          </w:p>
        </w:tc>
        <w:tc>
          <w:tcPr>
            <w:tcW w:w="214" w:type="pct"/>
          </w:tcPr>
          <w:p w14:paraId="1EACAE6F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509" w:type="pct"/>
          </w:tcPr>
          <w:p w14:paraId="61AC8F9F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Rats</w:t>
            </w:r>
          </w:p>
        </w:tc>
        <w:tc>
          <w:tcPr>
            <w:tcW w:w="271" w:type="pct"/>
          </w:tcPr>
          <w:p w14:paraId="340EA28D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437" w:type="pct"/>
          </w:tcPr>
          <w:p w14:paraId="307EC242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Pups</w:t>
            </w:r>
          </w:p>
        </w:tc>
        <w:tc>
          <w:tcPr>
            <w:tcW w:w="529" w:type="pct"/>
          </w:tcPr>
          <w:p w14:paraId="09EF18F3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462" w:type="pct"/>
          </w:tcPr>
          <w:p w14:paraId="349CD3E2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Brain</w:t>
            </w:r>
          </w:p>
        </w:tc>
        <w:tc>
          <w:tcPr>
            <w:tcW w:w="634" w:type="pct"/>
          </w:tcPr>
          <w:p w14:paraId="7F794204" w14:textId="77777777" w:rsidR="002F4298" w:rsidRPr="00661E2C" w:rsidRDefault="002F4298" w:rsidP="00362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6/6</w:t>
            </w:r>
          </w:p>
        </w:tc>
        <w:tc>
          <w:tcPr>
            <w:tcW w:w="409" w:type="pct"/>
          </w:tcPr>
          <w:p w14:paraId="69E68724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&gt;90 days</w:t>
            </w:r>
          </w:p>
        </w:tc>
        <w:tc>
          <w:tcPr>
            <w:tcW w:w="786" w:type="pct"/>
          </w:tcPr>
          <w:p w14:paraId="4BDB5B4D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CAT, SOD, GSH, GPx,</w:t>
            </w:r>
          </w:p>
        </w:tc>
      </w:tr>
      <w:tr w:rsidR="002F4298" w:rsidRPr="00661E2C" w14:paraId="6F2FDAAC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</w:tcPr>
          <w:p w14:paraId="77B90C04" w14:textId="77777777" w:rsidR="002F4298" w:rsidRPr="00661E2C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Gao, et al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"/>
                <w:id w:val="828099753"/>
                <w:placeholder>
                  <w:docPart w:val="6E3D355032D440C697A70468B7D92039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61</w:t>
                </w:r>
              </w:sdtContent>
            </w:sdt>
          </w:p>
        </w:tc>
        <w:tc>
          <w:tcPr>
            <w:tcW w:w="214" w:type="pct"/>
          </w:tcPr>
          <w:p w14:paraId="110EF43C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2009</w:t>
            </w:r>
          </w:p>
        </w:tc>
        <w:tc>
          <w:tcPr>
            <w:tcW w:w="509" w:type="pct"/>
          </w:tcPr>
          <w:p w14:paraId="05BC622A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Rats</w:t>
            </w:r>
          </w:p>
        </w:tc>
        <w:tc>
          <w:tcPr>
            <w:tcW w:w="271" w:type="pct"/>
          </w:tcPr>
          <w:p w14:paraId="270E99DC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Male/Female</w:t>
            </w:r>
          </w:p>
        </w:tc>
        <w:tc>
          <w:tcPr>
            <w:tcW w:w="437" w:type="pct"/>
          </w:tcPr>
          <w:p w14:paraId="76315407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Young adult</w:t>
            </w:r>
          </w:p>
        </w:tc>
        <w:tc>
          <w:tcPr>
            <w:tcW w:w="529" w:type="pct"/>
          </w:tcPr>
          <w:p w14:paraId="5D7178D7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90–120 g</w:t>
            </w:r>
          </w:p>
        </w:tc>
        <w:tc>
          <w:tcPr>
            <w:tcW w:w="462" w:type="pct"/>
          </w:tcPr>
          <w:p w14:paraId="6535CA50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Brain</w:t>
            </w:r>
          </w:p>
        </w:tc>
        <w:tc>
          <w:tcPr>
            <w:tcW w:w="634" w:type="pct"/>
          </w:tcPr>
          <w:p w14:paraId="5B9F42B7" w14:textId="77777777" w:rsidR="002F4298" w:rsidRPr="00661E2C" w:rsidRDefault="002F4298" w:rsidP="00362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8/8</w:t>
            </w:r>
          </w:p>
        </w:tc>
        <w:tc>
          <w:tcPr>
            <w:tcW w:w="409" w:type="pct"/>
          </w:tcPr>
          <w:p w14:paraId="07CF56A7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&gt;90 days</w:t>
            </w:r>
          </w:p>
        </w:tc>
        <w:tc>
          <w:tcPr>
            <w:tcW w:w="786" w:type="pct"/>
          </w:tcPr>
          <w:p w14:paraId="383BF4EC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MDA</w:t>
            </w:r>
          </w:p>
        </w:tc>
      </w:tr>
      <w:tr w:rsidR="002F4298" w:rsidRPr="00661E2C" w14:paraId="0C0639A1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</w:tcPr>
          <w:p w14:paraId="19E4E9A1" w14:textId="77777777" w:rsidR="002F4298" w:rsidRPr="00661E2C" w:rsidRDefault="002F4298" w:rsidP="003624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eastAsia="Times New Roman" w:hAnsi="Times New Roman" w:cs="Times New Roman"/>
                <w:sz w:val="16"/>
                <w:szCs w:val="16"/>
              </w:rPr>
              <w:t>Inkielewicz-Stȩpniak &amp;</w:t>
            </w:r>
          </w:p>
          <w:p w14:paraId="7DE383C0" w14:textId="77777777" w:rsidR="002F4298" w:rsidRPr="00661E2C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eastAsia="Times New Roman" w:hAnsi="Times New Roman" w:cs="Times New Roman"/>
                <w:sz w:val="16"/>
                <w:szCs w:val="16"/>
              </w:rPr>
              <w:t>Knap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"/>
                <w:id w:val="-2004501562"/>
                <w:placeholder>
                  <w:docPart w:val="6E3D355032D440C697A70468B7D92039"/>
                </w:placeholder>
              </w:sdtPr>
              <w:sdtEndPr>
                <w:rPr>
                  <w:rFonts w:eastAsiaTheme="minorEastAsia"/>
                </w:rPr>
              </w:sdtEndPr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62</w:t>
                </w:r>
              </w:sdtContent>
            </w:sdt>
          </w:p>
        </w:tc>
        <w:tc>
          <w:tcPr>
            <w:tcW w:w="214" w:type="pct"/>
          </w:tcPr>
          <w:p w14:paraId="1C425AC8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</w:tc>
        <w:tc>
          <w:tcPr>
            <w:tcW w:w="509" w:type="pct"/>
          </w:tcPr>
          <w:p w14:paraId="38A17237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Rats</w:t>
            </w:r>
          </w:p>
        </w:tc>
        <w:tc>
          <w:tcPr>
            <w:tcW w:w="271" w:type="pct"/>
          </w:tcPr>
          <w:p w14:paraId="24A76D5E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Male/Female</w:t>
            </w:r>
          </w:p>
        </w:tc>
        <w:tc>
          <w:tcPr>
            <w:tcW w:w="437" w:type="pct"/>
          </w:tcPr>
          <w:p w14:paraId="461B6A44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6 weeks old</w:t>
            </w:r>
          </w:p>
        </w:tc>
        <w:tc>
          <w:tcPr>
            <w:tcW w:w="529" w:type="pct"/>
          </w:tcPr>
          <w:p w14:paraId="24C8989C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Appx </w:t>
            </w: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220 g (M) and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Appx </w:t>
            </w: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170 g (F)</w:t>
            </w:r>
          </w:p>
        </w:tc>
        <w:tc>
          <w:tcPr>
            <w:tcW w:w="462" w:type="pct"/>
          </w:tcPr>
          <w:p w14:paraId="3E934D59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Liver, Kidney</w:t>
            </w:r>
          </w:p>
        </w:tc>
        <w:tc>
          <w:tcPr>
            <w:tcW w:w="634" w:type="pct"/>
          </w:tcPr>
          <w:p w14:paraId="340B1D69" w14:textId="77777777" w:rsidR="002F4298" w:rsidRPr="00661E2C" w:rsidRDefault="002F4298" w:rsidP="00362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12/12</w:t>
            </w:r>
          </w:p>
        </w:tc>
        <w:tc>
          <w:tcPr>
            <w:tcW w:w="409" w:type="pct"/>
          </w:tcPr>
          <w:p w14:paraId="297402F6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30-90 days</w:t>
            </w:r>
          </w:p>
        </w:tc>
        <w:tc>
          <w:tcPr>
            <w:tcW w:w="786" w:type="pct"/>
          </w:tcPr>
          <w:p w14:paraId="62A26B96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TBARS, NO, GSH</w:t>
            </w:r>
          </w:p>
        </w:tc>
      </w:tr>
      <w:tr w:rsidR="002F4298" w:rsidRPr="00661E2C" w14:paraId="56C7EC49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</w:tcPr>
          <w:p w14:paraId="65DD8AAF" w14:textId="77777777" w:rsidR="002F4298" w:rsidRPr="00661E2C" w:rsidRDefault="002F4298" w:rsidP="003624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Kaur, et al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"/>
                <w:id w:val="-1557460105"/>
                <w:placeholder>
                  <w:docPart w:val="6E3D355032D440C697A70468B7D92039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63</w:t>
                </w:r>
              </w:sdtContent>
            </w:sdt>
          </w:p>
        </w:tc>
        <w:tc>
          <w:tcPr>
            <w:tcW w:w="214" w:type="pct"/>
          </w:tcPr>
          <w:p w14:paraId="7F1E5A6D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2009</w:t>
            </w:r>
          </w:p>
        </w:tc>
        <w:tc>
          <w:tcPr>
            <w:tcW w:w="509" w:type="pct"/>
          </w:tcPr>
          <w:p w14:paraId="4A7FF54B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Rats</w:t>
            </w:r>
          </w:p>
        </w:tc>
        <w:tc>
          <w:tcPr>
            <w:tcW w:w="271" w:type="pct"/>
          </w:tcPr>
          <w:p w14:paraId="29F21517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Female</w:t>
            </w:r>
          </w:p>
        </w:tc>
        <w:tc>
          <w:tcPr>
            <w:tcW w:w="437" w:type="pct"/>
          </w:tcPr>
          <w:p w14:paraId="471FDAD6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Adult</w:t>
            </w:r>
          </w:p>
        </w:tc>
        <w:tc>
          <w:tcPr>
            <w:tcW w:w="529" w:type="pct"/>
          </w:tcPr>
          <w:p w14:paraId="2C1B2886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175–200g</w:t>
            </w:r>
          </w:p>
        </w:tc>
        <w:tc>
          <w:tcPr>
            <w:tcW w:w="462" w:type="pct"/>
          </w:tcPr>
          <w:p w14:paraId="28EE5BEC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Brain</w:t>
            </w:r>
          </w:p>
        </w:tc>
        <w:tc>
          <w:tcPr>
            <w:tcW w:w="634" w:type="pct"/>
          </w:tcPr>
          <w:p w14:paraId="5B492BE6" w14:textId="77777777" w:rsidR="002F4298" w:rsidRPr="00661E2C" w:rsidRDefault="002F4298" w:rsidP="00362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8/8</w:t>
            </w:r>
          </w:p>
        </w:tc>
        <w:tc>
          <w:tcPr>
            <w:tcW w:w="409" w:type="pct"/>
          </w:tcPr>
          <w:p w14:paraId="2125F51E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30-90 days</w:t>
            </w:r>
          </w:p>
        </w:tc>
        <w:tc>
          <w:tcPr>
            <w:tcW w:w="786" w:type="pct"/>
          </w:tcPr>
          <w:p w14:paraId="48393C37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MDA, SOD</w:t>
            </w:r>
          </w:p>
        </w:tc>
      </w:tr>
      <w:tr w:rsidR="002F4298" w:rsidRPr="00661E2C" w14:paraId="73DB5BB3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</w:tcPr>
          <w:p w14:paraId="4EC09259" w14:textId="77777777" w:rsidR="002F4298" w:rsidRPr="00661E2C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Lu, et al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"/>
                <w:id w:val="-1254893159"/>
                <w:placeholder>
                  <w:docPart w:val="6E3D355032D440C697A70468B7D92039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64</w:t>
                </w:r>
              </w:sdtContent>
            </w:sdt>
          </w:p>
        </w:tc>
        <w:tc>
          <w:tcPr>
            <w:tcW w:w="214" w:type="pct"/>
          </w:tcPr>
          <w:p w14:paraId="4CBB3467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509" w:type="pct"/>
          </w:tcPr>
          <w:p w14:paraId="44D6259D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Mice</w:t>
            </w:r>
          </w:p>
        </w:tc>
        <w:tc>
          <w:tcPr>
            <w:tcW w:w="271" w:type="pct"/>
          </w:tcPr>
          <w:p w14:paraId="666DDBD6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437" w:type="pct"/>
          </w:tcPr>
          <w:p w14:paraId="1F979ED9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4-week-old</w:t>
            </w:r>
          </w:p>
        </w:tc>
        <w:tc>
          <w:tcPr>
            <w:tcW w:w="529" w:type="pct"/>
          </w:tcPr>
          <w:p w14:paraId="16B5B936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462" w:type="pct"/>
          </w:tcPr>
          <w:p w14:paraId="548EFFF1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Liver</w:t>
            </w:r>
          </w:p>
        </w:tc>
        <w:tc>
          <w:tcPr>
            <w:tcW w:w="634" w:type="pct"/>
          </w:tcPr>
          <w:p w14:paraId="0CFDAAA7" w14:textId="77777777" w:rsidR="002F4298" w:rsidRPr="00661E2C" w:rsidRDefault="002F4298" w:rsidP="00362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8/8</w:t>
            </w:r>
          </w:p>
        </w:tc>
        <w:tc>
          <w:tcPr>
            <w:tcW w:w="409" w:type="pct"/>
          </w:tcPr>
          <w:p w14:paraId="7A8883EF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30-90 days</w:t>
            </w:r>
          </w:p>
        </w:tc>
        <w:tc>
          <w:tcPr>
            <w:tcW w:w="786" w:type="pct"/>
          </w:tcPr>
          <w:p w14:paraId="623A5BA9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GST, GSH-Px, CAT, SOD, ROS</w:t>
            </w:r>
          </w:p>
        </w:tc>
      </w:tr>
      <w:tr w:rsidR="002F4298" w:rsidRPr="00661E2C" w14:paraId="2B17A81E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</w:tcPr>
          <w:p w14:paraId="4159E527" w14:textId="77777777" w:rsidR="002F4298" w:rsidRPr="00661E2C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Luo, et al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"/>
                <w:id w:val="-252504888"/>
                <w:placeholder>
                  <w:docPart w:val="6E3D355032D440C697A70468B7D92039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65</w:t>
                </w:r>
              </w:sdtContent>
            </w:sdt>
          </w:p>
        </w:tc>
        <w:tc>
          <w:tcPr>
            <w:tcW w:w="214" w:type="pct"/>
          </w:tcPr>
          <w:p w14:paraId="30B8DE36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509" w:type="pct"/>
          </w:tcPr>
          <w:p w14:paraId="3F319DAD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Mice</w:t>
            </w:r>
          </w:p>
        </w:tc>
        <w:tc>
          <w:tcPr>
            <w:tcW w:w="271" w:type="pct"/>
          </w:tcPr>
          <w:p w14:paraId="6D7ACA70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437" w:type="pct"/>
          </w:tcPr>
          <w:p w14:paraId="1AB52DAA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4-week-old</w:t>
            </w:r>
          </w:p>
        </w:tc>
        <w:tc>
          <w:tcPr>
            <w:tcW w:w="529" w:type="pct"/>
          </w:tcPr>
          <w:p w14:paraId="33A599B7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462" w:type="pct"/>
          </w:tcPr>
          <w:p w14:paraId="7306DBD7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Kidney</w:t>
            </w:r>
          </w:p>
        </w:tc>
        <w:tc>
          <w:tcPr>
            <w:tcW w:w="634" w:type="pct"/>
          </w:tcPr>
          <w:p w14:paraId="692CC98E" w14:textId="77777777" w:rsidR="002F4298" w:rsidRPr="00661E2C" w:rsidRDefault="002F4298" w:rsidP="00362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8/8</w:t>
            </w:r>
          </w:p>
        </w:tc>
        <w:tc>
          <w:tcPr>
            <w:tcW w:w="409" w:type="pct"/>
          </w:tcPr>
          <w:p w14:paraId="763D2F90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30-90 days</w:t>
            </w:r>
          </w:p>
        </w:tc>
        <w:tc>
          <w:tcPr>
            <w:tcW w:w="786" w:type="pct"/>
          </w:tcPr>
          <w:p w14:paraId="2456A57E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ROS, MDA, CAT, SOD, GSH, CAT, GSH-Px</w:t>
            </w:r>
          </w:p>
        </w:tc>
      </w:tr>
      <w:tr w:rsidR="002F4298" w:rsidRPr="00661E2C" w14:paraId="50288E01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</w:tcPr>
          <w:p w14:paraId="45995C77" w14:textId="77777777" w:rsidR="002F4298" w:rsidRPr="00661E2C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Miranda, et al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"/>
                <w:id w:val="1596206597"/>
                <w:placeholder>
                  <w:docPart w:val="6E3D355032D440C697A70468B7D92039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19</w:t>
                </w:r>
              </w:sdtContent>
            </w:sdt>
          </w:p>
        </w:tc>
        <w:tc>
          <w:tcPr>
            <w:tcW w:w="214" w:type="pct"/>
          </w:tcPr>
          <w:p w14:paraId="277D2BB5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509" w:type="pct"/>
          </w:tcPr>
          <w:p w14:paraId="08027681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Mice</w:t>
            </w:r>
          </w:p>
        </w:tc>
        <w:tc>
          <w:tcPr>
            <w:tcW w:w="271" w:type="pct"/>
          </w:tcPr>
          <w:p w14:paraId="6188EBBB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437" w:type="pct"/>
          </w:tcPr>
          <w:p w14:paraId="5CC85FF7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21 days</w:t>
            </w:r>
          </w:p>
        </w:tc>
        <w:tc>
          <w:tcPr>
            <w:tcW w:w="529" w:type="pct"/>
          </w:tcPr>
          <w:p w14:paraId="0E166A50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30±10 g</w:t>
            </w:r>
          </w:p>
        </w:tc>
        <w:tc>
          <w:tcPr>
            <w:tcW w:w="462" w:type="pct"/>
          </w:tcPr>
          <w:p w14:paraId="0CF941E7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Blood</w:t>
            </w:r>
          </w:p>
        </w:tc>
        <w:tc>
          <w:tcPr>
            <w:tcW w:w="634" w:type="pct"/>
          </w:tcPr>
          <w:p w14:paraId="5161EF4B" w14:textId="77777777" w:rsidR="002F4298" w:rsidRPr="00661E2C" w:rsidRDefault="002F4298" w:rsidP="00362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10/10</w:t>
            </w:r>
          </w:p>
        </w:tc>
        <w:tc>
          <w:tcPr>
            <w:tcW w:w="409" w:type="pct"/>
          </w:tcPr>
          <w:p w14:paraId="3525E8D0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30-90 days</w:t>
            </w:r>
          </w:p>
        </w:tc>
        <w:tc>
          <w:tcPr>
            <w:tcW w:w="786" w:type="pct"/>
          </w:tcPr>
          <w:p w14:paraId="0A6141DE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TBARS, NO, SOD, CAT, GSH</w:t>
            </w:r>
          </w:p>
        </w:tc>
      </w:tr>
      <w:tr w:rsidR="002F4298" w:rsidRPr="00661E2C" w14:paraId="16608293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</w:tcPr>
          <w:p w14:paraId="3EDCAA95" w14:textId="77777777" w:rsidR="002F4298" w:rsidRPr="00661E2C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 xml:space="preserve">Song, et al 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"/>
                <w:id w:val="-1368901382"/>
                <w:placeholder>
                  <w:docPart w:val="6E3D355032D440C697A70468B7D92039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66</w:t>
                </w:r>
              </w:sdtContent>
            </w:sdt>
          </w:p>
        </w:tc>
        <w:tc>
          <w:tcPr>
            <w:tcW w:w="214" w:type="pct"/>
          </w:tcPr>
          <w:p w14:paraId="3288F763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509" w:type="pct"/>
          </w:tcPr>
          <w:p w14:paraId="4B8761F6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Rats</w:t>
            </w:r>
          </w:p>
        </w:tc>
        <w:tc>
          <w:tcPr>
            <w:tcW w:w="271" w:type="pct"/>
          </w:tcPr>
          <w:p w14:paraId="23C601C5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Male/Female</w:t>
            </w:r>
          </w:p>
        </w:tc>
        <w:tc>
          <w:tcPr>
            <w:tcW w:w="437" w:type="pct"/>
          </w:tcPr>
          <w:p w14:paraId="7E3EAF84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21 days</w:t>
            </w:r>
          </w:p>
        </w:tc>
        <w:tc>
          <w:tcPr>
            <w:tcW w:w="529" w:type="pct"/>
          </w:tcPr>
          <w:p w14:paraId="45E049B2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120±5 g</w:t>
            </w:r>
          </w:p>
        </w:tc>
        <w:tc>
          <w:tcPr>
            <w:tcW w:w="462" w:type="pct"/>
          </w:tcPr>
          <w:p w14:paraId="48781D7C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Kidney</w:t>
            </w:r>
          </w:p>
        </w:tc>
        <w:tc>
          <w:tcPr>
            <w:tcW w:w="634" w:type="pct"/>
          </w:tcPr>
          <w:p w14:paraId="4310067F" w14:textId="77777777" w:rsidR="002F4298" w:rsidRPr="00661E2C" w:rsidRDefault="002F4298" w:rsidP="00362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12/12</w:t>
            </w:r>
          </w:p>
        </w:tc>
        <w:tc>
          <w:tcPr>
            <w:tcW w:w="409" w:type="pct"/>
          </w:tcPr>
          <w:p w14:paraId="58D617EB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30-90 days</w:t>
            </w:r>
          </w:p>
        </w:tc>
        <w:tc>
          <w:tcPr>
            <w:tcW w:w="786" w:type="pct"/>
          </w:tcPr>
          <w:p w14:paraId="28606DC9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CAT, SOD, ROS</w:t>
            </w:r>
          </w:p>
        </w:tc>
      </w:tr>
      <w:tr w:rsidR="002F4298" w:rsidRPr="00661E2C" w14:paraId="6F936F2A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</w:tcPr>
          <w:p w14:paraId="0F7E10FB" w14:textId="77777777" w:rsidR="002F4298" w:rsidRPr="00661E2C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Wang, et al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"/>
                <w:id w:val="1837881714"/>
                <w:placeholder>
                  <w:docPart w:val="6E3D355032D440C697A70468B7D92039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67</w:t>
                </w:r>
              </w:sdtContent>
            </w:sdt>
          </w:p>
        </w:tc>
        <w:tc>
          <w:tcPr>
            <w:tcW w:w="214" w:type="pct"/>
          </w:tcPr>
          <w:p w14:paraId="725E1CE9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509" w:type="pct"/>
          </w:tcPr>
          <w:p w14:paraId="1F880B89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D49B7">
              <w:rPr>
                <w:rFonts w:ascii="Times New Roman" w:hAnsi="Times New Roman" w:cs="Times New Roman"/>
                <w:sz w:val="16"/>
                <w:szCs w:val="16"/>
              </w:rPr>
              <w:t>Bufo gargarizans</w:t>
            </w:r>
          </w:p>
        </w:tc>
        <w:tc>
          <w:tcPr>
            <w:tcW w:w="271" w:type="pct"/>
          </w:tcPr>
          <w:p w14:paraId="412F4808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437" w:type="pct"/>
          </w:tcPr>
          <w:p w14:paraId="4DEB3CC3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Gosner stage (Gs) 26 Larvae</w:t>
            </w:r>
          </w:p>
        </w:tc>
        <w:tc>
          <w:tcPr>
            <w:tcW w:w="529" w:type="pct"/>
          </w:tcPr>
          <w:p w14:paraId="5486E738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462" w:type="pct"/>
          </w:tcPr>
          <w:p w14:paraId="56613C23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Liver</w:t>
            </w:r>
          </w:p>
        </w:tc>
        <w:tc>
          <w:tcPr>
            <w:tcW w:w="634" w:type="pct"/>
          </w:tcPr>
          <w:p w14:paraId="6B4D0106" w14:textId="77777777" w:rsidR="002F4298" w:rsidRPr="00661E2C" w:rsidRDefault="002F4298" w:rsidP="00362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3/3</w:t>
            </w:r>
          </w:p>
        </w:tc>
        <w:tc>
          <w:tcPr>
            <w:tcW w:w="409" w:type="pct"/>
          </w:tcPr>
          <w:p w14:paraId="042D3C1E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30-90 days</w:t>
            </w:r>
          </w:p>
        </w:tc>
        <w:tc>
          <w:tcPr>
            <w:tcW w:w="786" w:type="pct"/>
          </w:tcPr>
          <w:p w14:paraId="566804F8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SOD, GPx</w:t>
            </w:r>
          </w:p>
        </w:tc>
      </w:tr>
      <w:tr w:rsidR="002F4298" w:rsidRPr="00661E2C" w14:paraId="2AF96F41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</w:tcPr>
          <w:p w14:paraId="061C8CA2" w14:textId="77777777" w:rsidR="002F4298" w:rsidRPr="00661E2C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Zhan, et al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"/>
                <w:id w:val="395332800"/>
                <w:placeholder>
                  <w:docPart w:val="6E3D355032D440C697A70468B7D92039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68</w:t>
                </w:r>
              </w:sdtContent>
            </w:sdt>
          </w:p>
        </w:tc>
        <w:tc>
          <w:tcPr>
            <w:tcW w:w="214" w:type="pct"/>
          </w:tcPr>
          <w:p w14:paraId="104BC566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2006</w:t>
            </w:r>
          </w:p>
        </w:tc>
        <w:tc>
          <w:tcPr>
            <w:tcW w:w="509" w:type="pct"/>
          </w:tcPr>
          <w:p w14:paraId="45E0836A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Pigs</w:t>
            </w:r>
          </w:p>
        </w:tc>
        <w:tc>
          <w:tcPr>
            <w:tcW w:w="271" w:type="pct"/>
          </w:tcPr>
          <w:p w14:paraId="511E5D89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Male (barrows)</w:t>
            </w:r>
          </w:p>
        </w:tc>
        <w:tc>
          <w:tcPr>
            <w:tcW w:w="437" w:type="pct"/>
          </w:tcPr>
          <w:p w14:paraId="14F73D6B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" w:type="pct"/>
          </w:tcPr>
          <w:p w14:paraId="6BFBF3E1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Appx 17 kgs</w:t>
            </w:r>
          </w:p>
        </w:tc>
        <w:tc>
          <w:tcPr>
            <w:tcW w:w="462" w:type="pct"/>
          </w:tcPr>
          <w:p w14:paraId="3BC7FFEA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Liver</w:t>
            </w:r>
          </w:p>
        </w:tc>
        <w:tc>
          <w:tcPr>
            <w:tcW w:w="634" w:type="pct"/>
          </w:tcPr>
          <w:p w14:paraId="02B1938C" w14:textId="77777777" w:rsidR="002F4298" w:rsidRPr="00661E2C" w:rsidRDefault="002F4298" w:rsidP="00362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8/8</w:t>
            </w:r>
          </w:p>
        </w:tc>
        <w:tc>
          <w:tcPr>
            <w:tcW w:w="409" w:type="pct"/>
          </w:tcPr>
          <w:p w14:paraId="717605AC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30-90 days</w:t>
            </w:r>
          </w:p>
        </w:tc>
        <w:tc>
          <w:tcPr>
            <w:tcW w:w="786" w:type="pct"/>
          </w:tcPr>
          <w:p w14:paraId="57C490F2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MDA</w:t>
            </w:r>
          </w:p>
        </w:tc>
      </w:tr>
      <w:tr w:rsidR="002F4298" w:rsidRPr="00661E2C" w14:paraId="08C3CB2B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</w:tcPr>
          <w:p w14:paraId="3E2DD433" w14:textId="77777777" w:rsidR="002F4298" w:rsidRPr="00661E2C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Zhong, et al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"/>
                <w:id w:val="2004542536"/>
                <w:placeholder>
                  <w:docPart w:val="6E3D355032D440C697A70468B7D92039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69</w:t>
                </w:r>
              </w:sdtContent>
            </w:sdt>
          </w:p>
        </w:tc>
        <w:tc>
          <w:tcPr>
            <w:tcW w:w="214" w:type="pct"/>
          </w:tcPr>
          <w:p w14:paraId="7F327C38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509" w:type="pct"/>
          </w:tcPr>
          <w:p w14:paraId="4ED46C6D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Rats</w:t>
            </w:r>
          </w:p>
        </w:tc>
        <w:tc>
          <w:tcPr>
            <w:tcW w:w="271" w:type="pct"/>
          </w:tcPr>
          <w:p w14:paraId="465063A5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437" w:type="pct"/>
          </w:tcPr>
          <w:p w14:paraId="150B86D0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3-weeks-old</w:t>
            </w:r>
          </w:p>
        </w:tc>
        <w:tc>
          <w:tcPr>
            <w:tcW w:w="529" w:type="pct"/>
          </w:tcPr>
          <w:p w14:paraId="763F932E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462" w:type="pct"/>
          </w:tcPr>
          <w:p w14:paraId="7FFE3FB2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Blood</w:t>
            </w:r>
          </w:p>
        </w:tc>
        <w:tc>
          <w:tcPr>
            <w:tcW w:w="634" w:type="pct"/>
          </w:tcPr>
          <w:p w14:paraId="57DE96C2" w14:textId="77777777" w:rsidR="002F4298" w:rsidRPr="00661E2C" w:rsidRDefault="002F4298" w:rsidP="00362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10/10</w:t>
            </w:r>
          </w:p>
        </w:tc>
        <w:tc>
          <w:tcPr>
            <w:tcW w:w="409" w:type="pct"/>
          </w:tcPr>
          <w:p w14:paraId="114A7D80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&gt;90 days</w:t>
            </w:r>
          </w:p>
        </w:tc>
        <w:tc>
          <w:tcPr>
            <w:tcW w:w="786" w:type="pct"/>
          </w:tcPr>
          <w:p w14:paraId="71BD55FD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MDA</w:t>
            </w:r>
          </w:p>
          <w:p w14:paraId="0798B77C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4298" w:rsidRPr="00661E2C" w14:paraId="5E550C88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</w:tcPr>
          <w:p w14:paraId="5A55F029" w14:textId="77777777" w:rsidR="002F4298" w:rsidRPr="00661E2C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Vani &amp; Reddy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"/>
                <w:id w:val="-1371225628"/>
                <w:placeholder>
                  <w:docPart w:val="6E3D355032D440C697A70468B7D92039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70</w:t>
                </w:r>
              </w:sdtContent>
            </w:sdt>
          </w:p>
        </w:tc>
        <w:tc>
          <w:tcPr>
            <w:tcW w:w="214" w:type="pct"/>
          </w:tcPr>
          <w:p w14:paraId="2DEB2FEF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09" w:type="pct"/>
          </w:tcPr>
          <w:p w14:paraId="329AB1E7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Mice</w:t>
            </w:r>
          </w:p>
        </w:tc>
        <w:tc>
          <w:tcPr>
            <w:tcW w:w="271" w:type="pct"/>
          </w:tcPr>
          <w:p w14:paraId="73A7A8BB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Female</w:t>
            </w:r>
          </w:p>
        </w:tc>
        <w:tc>
          <w:tcPr>
            <w:tcW w:w="437" w:type="pct"/>
          </w:tcPr>
          <w:p w14:paraId="02010885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Adult</w:t>
            </w:r>
          </w:p>
        </w:tc>
        <w:tc>
          <w:tcPr>
            <w:tcW w:w="529" w:type="pct"/>
          </w:tcPr>
          <w:p w14:paraId="7CB09015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30 ± 2 g</w:t>
            </w:r>
          </w:p>
        </w:tc>
        <w:tc>
          <w:tcPr>
            <w:tcW w:w="462" w:type="pct"/>
          </w:tcPr>
          <w:p w14:paraId="1C94778F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Brain</w:t>
            </w:r>
          </w:p>
        </w:tc>
        <w:tc>
          <w:tcPr>
            <w:tcW w:w="634" w:type="pct"/>
          </w:tcPr>
          <w:p w14:paraId="06BB7228" w14:textId="77777777" w:rsidR="002F4298" w:rsidRPr="00661E2C" w:rsidRDefault="002F4298" w:rsidP="00362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6/6</w:t>
            </w:r>
          </w:p>
        </w:tc>
        <w:tc>
          <w:tcPr>
            <w:tcW w:w="409" w:type="pct"/>
          </w:tcPr>
          <w:p w14:paraId="60172DC3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&lt; 30 days</w:t>
            </w:r>
          </w:p>
        </w:tc>
        <w:tc>
          <w:tcPr>
            <w:tcW w:w="786" w:type="pct"/>
          </w:tcPr>
          <w:p w14:paraId="74438BBF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CAT, SOD, GST</w:t>
            </w:r>
          </w:p>
        </w:tc>
      </w:tr>
      <w:tr w:rsidR="002F4298" w:rsidRPr="00661E2C" w14:paraId="6B12F73A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</w:tcPr>
          <w:p w14:paraId="7FCE97D7" w14:textId="77777777" w:rsidR="002F4298" w:rsidRPr="00661E2C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Akinrinade, et al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"/>
                <w:id w:val="-672108776"/>
                <w:placeholder>
                  <w:docPart w:val="6E3D355032D440C697A70468B7D92039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71</w:t>
                </w:r>
              </w:sdtContent>
            </w:sdt>
          </w:p>
        </w:tc>
        <w:tc>
          <w:tcPr>
            <w:tcW w:w="214" w:type="pct"/>
          </w:tcPr>
          <w:p w14:paraId="33A41C86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509" w:type="pct"/>
          </w:tcPr>
          <w:p w14:paraId="39E71F9D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Rats</w:t>
            </w:r>
          </w:p>
        </w:tc>
        <w:tc>
          <w:tcPr>
            <w:tcW w:w="271" w:type="pct"/>
          </w:tcPr>
          <w:p w14:paraId="72B4A931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437" w:type="pct"/>
          </w:tcPr>
          <w:p w14:paraId="17CBB0DE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Adult</w:t>
            </w:r>
          </w:p>
        </w:tc>
        <w:tc>
          <w:tcPr>
            <w:tcW w:w="529" w:type="pct"/>
          </w:tcPr>
          <w:p w14:paraId="7C4CF60F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180 -250 g</w:t>
            </w:r>
          </w:p>
        </w:tc>
        <w:tc>
          <w:tcPr>
            <w:tcW w:w="462" w:type="pct"/>
          </w:tcPr>
          <w:p w14:paraId="2F888D3E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Brain, Blood</w:t>
            </w:r>
          </w:p>
        </w:tc>
        <w:tc>
          <w:tcPr>
            <w:tcW w:w="634" w:type="pct"/>
          </w:tcPr>
          <w:p w14:paraId="249F5DAA" w14:textId="77777777" w:rsidR="002F4298" w:rsidRPr="00661E2C" w:rsidRDefault="002F4298" w:rsidP="00362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5/5</w:t>
            </w:r>
          </w:p>
        </w:tc>
        <w:tc>
          <w:tcPr>
            <w:tcW w:w="409" w:type="pct"/>
          </w:tcPr>
          <w:p w14:paraId="10D909F1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&lt; 30 days</w:t>
            </w:r>
          </w:p>
        </w:tc>
        <w:tc>
          <w:tcPr>
            <w:tcW w:w="786" w:type="pct"/>
          </w:tcPr>
          <w:p w14:paraId="715F2B74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SOD, MDA</w:t>
            </w:r>
          </w:p>
        </w:tc>
      </w:tr>
      <w:tr w:rsidR="002F4298" w:rsidRPr="00661E2C" w14:paraId="6BD90F58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</w:tcPr>
          <w:p w14:paraId="51A35019" w14:textId="77777777" w:rsidR="002F4298" w:rsidRPr="00661E2C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Samir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"/>
                <w:id w:val="534622886"/>
                <w:placeholder>
                  <w:docPart w:val="6E3D355032D440C697A70468B7D92039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72</w:t>
                </w:r>
              </w:sdtContent>
            </w:sdt>
          </w:p>
        </w:tc>
        <w:tc>
          <w:tcPr>
            <w:tcW w:w="214" w:type="pct"/>
          </w:tcPr>
          <w:p w14:paraId="0144BBCF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509" w:type="pct"/>
          </w:tcPr>
          <w:p w14:paraId="44E596D1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Rats</w:t>
            </w:r>
          </w:p>
        </w:tc>
        <w:tc>
          <w:tcPr>
            <w:tcW w:w="271" w:type="pct"/>
          </w:tcPr>
          <w:p w14:paraId="36D7A69F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Female</w:t>
            </w:r>
          </w:p>
        </w:tc>
        <w:tc>
          <w:tcPr>
            <w:tcW w:w="437" w:type="pct"/>
          </w:tcPr>
          <w:p w14:paraId="0A1FE6C6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Adults</w:t>
            </w:r>
          </w:p>
        </w:tc>
        <w:tc>
          <w:tcPr>
            <w:tcW w:w="529" w:type="pct"/>
          </w:tcPr>
          <w:p w14:paraId="04E4F893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180–230 g</w:t>
            </w:r>
          </w:p>
        </w:tc>
        <w:tc>
          <w:tcPr>
            <w:tcW w:w="462" w:type="pct"/>
          </w:tcPr>
          <w:p w14:paraId="5F20CD2F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Liver</w:t>
            </w:r>
          </w:p>
        </w:tc>
        <w:tc>
          <w:tcPr>
            <w:tcW w:w="634" w:type="pct"/>
          </w:tcPr>
          <w:p w14:paraId="086C5D3E" w14:textId="77777777" w:rsidR="002F4298" w:rsidRPr="00661E2C" w:rsidRDefault="002F4298" w:rsidP="00362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4/4</w:t>
            </w:r>
          </w:p>
        </w:tc>
        <w:tc>
          <w:tcPr>
            <w:tcW w:w="409" w:type="pct"/>
          </w:tcPr>
          <w:p w14:paraId="4041CCD8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30-90 days</w:t>
            </w:r>
          </w:p>
        </w:tc>
        <w:tc>
          <w:tcPr>
            <w:tcW w:w="786" w:type="pct"/>
          </w:tcPr>
          <w:p w14:paraId="375C5296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MDA, GSH, GST</w:t>
            </w:r>
          </w:p>
        </w:tc>
      </w:tr>
      <w:tr w:rsidR="002F4298" w:rsidRPr="00661E2C" w14:paraId="73720C71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</w:tcPr>
          <w:p w14:paraId="012E8E6C" w14:textId="77777777" w:rsidR="002F4298" w:rsidRPr="00661E2C" w:rsidRDefault="002F429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Flora, et al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"/>
                <w:id w:val="29696063"/>
                <w:placeholder>
                  <w:docPart w:val="6E3D355032D440C697A70468B7D92039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73</w:t>
                </w:r>
              </w:sdtContent>
            </w:sdt>
          </w:p>
        </w:tc>
        <w:tc>
          <w:tcPr>
            <w:tcW w:w="214" w:type="pct"/>
          </w:tcPr>
          <w:p w14:paraId="721A64A0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2011</w:t>
            </w:r>
          </w:p>
        </w:tc>
        <w:tc>
          <w:tcPr>
            <w:tcW w:w="509" w:type="pct"/>
          </w:tcPr>
          <w:p w14:paraId="79935272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Rats</w:t>
            </w:r>
          </w:p>
        </w:tc>
        <w:tc>
          <w:tcPr>
            <w:tcW w:w="271" w:type="pct"/>
          </w:tcPr>
          <w:p w14:paraId="23CEE29E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437" w:type="pct"/>
          </w:tcPr>
          <w:p w14:paraId="52D87CF9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Adults</w:t>
            </w:r>
          </w:p>
        </w:tc>
        <w:tc>
          <w:tcPr>
            <w:tcW w:w="529" w:type="pct"/>
          </w:tcPr>
          <w:p w14:paraId="563F316D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180–200 g</w:t>
            </w:r>
          </w:p>
        </w:tc>
        <w:tc>
          <w:tcPr>
            <w:tcW w:w="462" w:type="pct"/>
          </w:tcPr>
          <w:p w14:paraId="5157FBB0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Blood</w:t>
            </w:r>
          </w:p>
        </w:tc>
        <w:tc>
          <w:tcPr>
            <w:tcW w:w="634" w:type="pct"/>
          </w:tcPr>
          <w:p w14:paraId="375F67A7" w14:textId="77777777" w:rsidR="002F4298" w:rsidRPr="00661E2C" w:rsidRDefault="002F4298" w:rsidP="00362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5/5</w:t>
            </w:r>
          </w:p>
        </w:tc>
        <w:tc>
          <w:tcPr>
            <w:tcW w:w="409" w:type="pct"/>
          </w:tcPr>
          <w:p w14:paraId="62184DE7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786" w:type="pct"/>
          </w:tcPr>
          <w:p w14:paraId="597187C2" w14:textId="77777777" w:rsidR="002F4298" w:rsidRPr="00661E2C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ROS, GSH</w:t>
            </w:r>
          </w:p>
        </w:tc>
      </w:tr>
      <w:tr w:rsidR="002F4298" w:rsidRPr="00661E2C" w14:paraId="259A7E54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  <w:tcBorders>
              <w:bottom w:val="single" w:sz="4" w:space="0" w:color="auto"/>
            </w:tcBorders>
          </w:tcPr>
          <w:p w14:paraId="79544BA0" w14:textId="77777777" w:rsidR="002F4298" w:rsidRPr="00661E2C" w:rsidRDefault="002F4298" w:rsidP="00362453">
            <w:pPr>
              <w:tabs>
                <w:tab w:val="left" w:pos="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Chattopadhyay, et al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"/>
                <w:id w:val="-1492093072"/>
                <w:placeholder>
                  <w:docPart w:val="6E3D355032D440C697A70468B7D92039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74</w:t>
                </w:r>
              </w:sdtContent>
            </w:sdt>
          </w:p>
        </w:tc>
        <w:tc>
          <w:tcPr>
            <w:tcW w:w="214" w:type="pct"/>
            <w:tcBorders>
              <w:bottom w:val="single" w:sz="4" w:space="0" w:color="auto"/>
            </w:tcBorders>
          </w:tcPr>
          <w:p w14:paraId="31E62DA4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2011</w:t>
            </w:r>
          </w:p>
        </w:tc>
        <w:tc>
          <w:tcPr>
            <w:tcW w:w="509" w:type="pct"/>
            <w:tcBorders>
              <w:bottom w:val="single" w:sz="4" w:space="0" w:color="auto"/>
            </w:tcBorders>
          </w:tcPr>
          <w:p w14:paraId="6671B16F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Mice</w:t>
            </w: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14:paraId="32B0ECC1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14:paraId="48778480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8-week-old</w:t>
            </w: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14:paraId="2C22FAEB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25–30 g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14:paraId="5500C9BC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Liver, Kidney</w:t>
            </w:r>
          </w:p>
        </w:tc>
        <w:tc>
          <w:tcPr>
            <w:tcW w:w="634" w:type="pct"/>
            <w:tcBorders>
              <w:bottom w:val="single" w:sz="4" w:space="0" w:color="auto"/>
            </w:tcBorders>
          </w:tcPr>
          <w:p w14:paraId="1A480C43" w14:textId="77777777" w:rsidR="002F4298" w:rsidRPr="00661E2C" w:rsidRDefault="002F4298" w:rsidP="00362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5/5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590B2D72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90 days</w:t>
            </w:r>
          </w:p>
        </w:tc>
        <w:tc>
          <w:tcPr>
            <w:tcW w:w="786" w:type="pct"/>
            <w:tcBorders>
              <w:bottom w:val="single" w:sz="4" w:space="0" w:color="auto"/>
            </w:tcBorders>
          </w:tcPr>
          <w:p w14:paraId="1CDB56B7" w14:textId="77777777" w:rsidR="002F4298" w:rsidRPr="00661E2C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MDA, GST, GSH</w:t>
            </w:r>
          </w:p>
        </w:tc>
      </w:tr>
    </w:tbl>
    <w:p w14:paraId="32ED19CF" w14:textId="77777777" w:rsidR="002F4298" w:rsidRDefault="002F4298" w:rsidP="002F4298">
      <w:pPr>
        <w:rPr>
          <w:b/>
          <w:bCs/>
        </w:rPr>
      </w:pPr>
    </w:p>
    <w:p w14:paraId="335E325A" w14:textId="77777777" w:rsidR="002F4298" w:rsidRDefault="002F4298" w:rsidP="002F4298">
      <w:pPr>
        <w:spacing w:after="0"/>
        <w:rPr>
          <w:rFonts w:ascii="Times New Roman" w:hAnsi="Times New Roman" w:cs="Times New Roman"/>
          <w:b/>
          <w:bCs/>
        </w:rPr>
      </w:pPr>
    </w:p>
    <w:p w14:paraId="08CEEB09" w14:textId="77777777" w:rsidR="002F4298" w:rsidRDefault="002F4298" w:rsidP="002F4298">
      <w:pPr>
        <w:spacing w:after="0"/>
        <w:rPr>
          <w:rFonts w:ascii="Times New Roman" w:hAnsi="Times New Roman" w:cs="Times New Roman"/>
          <w:b/>
          <w:bCs/>
        </w:rPr>
      </w:pPr>
    </w:p>
    <w:p w14:paraId="05B12AB4" w14:textId="77777777" w:rsidR="002F4298" w:rsidRDefault="002F4298" w:rsidP="002F4298">
      <w:pPr>
        <w:spacing w:after="0"/>
        <w:rPr>
          <w:rFonts w:ascii="Times New Roman" w:hAnsi="Times New Roman" w:cs="Times New Roman"/>
          <w:b/>
          <w:bCs/>
        </w:rPr>
      </w:pPr>
    </w:p>
    <w:p w14:paraId="76E8048F" w14:textId="77777777" w:rsidR="002F4298" w:rsidRDefault="002F4298" w:rsidP="002F4298">
      <w:pPr>
        <w:spacing w:after="0"/>
        <w:rPr>
          <w:rFonts w:ascii="Times New Roman" w:hAnsi="Times New Roman" w:cs="Times New Roman"/>
          <w:b/>
          <w:bCs/>
        </w:rPr>
      </w:pPr>
    </w:p>
    <w:p w14:paraId="336CE1EB" w14:textId="77777777" w:rsidR="002F4298" w:rsidRDefault="002F4298" w:rsidP="002F4298">
      <w:pPr>
        <w:spacing w:after="0"/>
        <w:rPr>
          <w:rFonts w:ascii="Times New Roman" w:hAnsi="Times New Roman" w:cs="Times New Roman"/>
          <w:b/>
          <w:bCs/>
        </w:rPr>
      </w:pPr>
    </w:p>
    <w:p w14:paraId="4031D936" w14:textId="77777777" w:rsidR="002F4298" w:rsidRDefault="002F4298" w:rsidP="002F4298">
      <w:pPr>
        <w:spacing w:after="0"/>
        <w:rPr>
          <w:rFonts w:ascii="Times New Roman" w:hAnsi="Times New Roman" w:cs="Times New Roman"/>
          <w:b/>
          <w:bCs/>
        </w:rPr>
      </w:pPr>
    </w:p>
    <w:p w14:paraId="28820C0F" w14:textId="77777777" w:rsidR="002F4298" w:rsidRDefault="002F4298" w:rsidP="002F4298">
      <w:pPr>
        <w:spacing w:after="0"/>
        <w:rPr>
          <w:rFonts w:ascii="Times New Roman" w:hAnsi="Times New Roman" w:cs="Times New Roman"/>
          <w:b/>
          <w:bCs/>
        </w:rPr>
      </w:pPr>
    </w:p>
    <w:p w14:paraId="6DB81DCD" w14:textId="77777777" w:rsidR="002F4298" w:rsidRDefault="002F4298" w:rsidP="002F4298">
      <w:pPr>
        <w:spacing w:after="0"/>
        <w:rPr>
          <w:rFonts w:ascii="Times New Roman" w:hAnsi="Times New Roman" w:cs="Times New Roman"/>
          <w:b/>
          <w:bCs/>
        </w:rPr>
      </w:pPr>
    </w:p>
    <w:p w14:paraId="29C9C434" w14:textId="77777777" w:rsidR="002F4298" w:rsidRDefault="002F4298" w:rsidP="002F4298">
      <w:pPr>
        <w:spacing w:after="0"/>
        <w:rPr>
          <w:rFonts w:ascii="Times New Roman" w:hAnsi="Times New Roman" w:cs="Times New Roman"/>
          <w:b/>
          <w:bCs/>
        </w:rPr>
      </w:pPr>
    </w:p>
    <w:p w14:paraId="028CB635" w14:textId="77777777" w:rsidR="002F4298" w:rsidRDefault="002F4298" w:rsidP="002F4298">
      <w:pPr>
        <w:spacing w:after="0"/>
        <w:rPr>
          <w:rFonts w:ascii="Times New Roman" w:hAnsi="Times New Roman" w:cs="Times New Roman"/>
          <w:b/>
          <w:bCs/>
        </w:rPr>
      </w:pPr>
    </w:p>
    <w:p w14:paraId="2BC894EA" w14:textId="77777777" w:rsidR="002F4298" w:rsidRDefault="002F4298" w:rsidP="002F4298">
      <w:pPr>
        <w:spacing w:after="0"/>
        <w:rPr>
          <w:rFonts w:ascii="Times New Roman" w:hAnsi="Times New Roman" w:cs="Times New Roman"/>
          <w:b/>
          <w:bCs/>
        </w:rPr>
      </w:pPr>
    </w:p>
    <w:p w14:paraId="79931231" w14:textId="77777777" w:rsidR="002F4298" w:rsidRDefault="002F4298" w:rsidP="002F4298">
      <w:pPr>
        <w:spacing w:after="0"/>
        <w:rPr>
          <w:rFonts w:ascii="Times New Roman" w:hAnsi="Times New Roman" w:cs="Times New Roman"/>
          <w:b/>
          <w:bCs/>
        </w:rPr>
      </w:pPr>
    </w:p>
    <w:p w14:paraId="6BA064FD" w14:textId="77777777" w:rsidR="002F4298" w:rsidRDefault="002F4298" w:rsidP="002F4298">
      <w:pPr>
        <w:spacing w:after="0"/>
        <w:rPr>
          <w:rFonts w:ascii="Times New Roman" w:hAnsi="Times New Roman" w:cs="Times New Roman"/>
          <w:b/>
          <w:bCs/>
        </w:rPr>
      </w:pPr>
    </w:p>
    <w:p w14:paraId="113719E9" w14:textId="77777777" w:rsidR="002F4298" w:rsidRDefault="002F4298" w:rsidP="002F4298">
      <w:pPr>
        <w:spacing w:after="0"/>
        <w:rPr>
          <w:rFonts w:ascii="Times New Roman" w:hAnsi="Times New Roman" w:cs="Times New Roman"/>
          <w:b/>
          <w:bCs/>
        </w:rPr>
      </w:pPr>
    </w:p>
    <w:p w14:paraId="65CBB1F6" w14:textId="77777777" w:rsidR="002F4298" w:rsidRDefault="002F4298" w:rsidP="002F4298">
      <w:pPr>
        <w:spacing w:after="0"/>
        <w:rPr>
          <w:rFonts w:ascii="Times New Roman" w:hAnsi="Times New Roman" w:cs="Times New Roman"/>
          <w:b/>
          <w:bCs/>
        </w:rPr>
      </w:pPr>
    </w:p>
    <w:p w14:paraId="3C87244E" w14:textId="77777777" w:rsidR="002F4298" w:rsidRDefault="002F4298" w:rsidP="002F4298">
      <w:pPr>
        <w:spacing w:after="0"/>
        <w:rPr>
          <w:rFonts w:ascii="Times New Roman" w:hAnsi="Times New Roman" w:cs="Times New Roman"/>
          <w:b/>
          <w:bCs/>
        </w:rPr>
      </w:pPr>
    </w:p>
    <w:p w14:paraId="3C65D5D6" w14:textId="77777777" w:rsidR="002F4298" w:rsidRDefault="002F4298" w:rsidP="002F4298">
      <w:pPr>
        <w:spacing w:after="0"/>
        <w:rPr>
          <w:rFonts w:ascii="Times New Roman" w:hAnsi="Times New Roman" w:cs="Times New Roman"/>
          <w:b/>
          <w:bCs/>
        </w:rPr>
      </w:pPr>
    </w:p>
    <w:p w14:paraId="272D689A" w14:textId="77777777" w:rsidR="002F4298" w:rsidRDefault="002F4298" w:rsidP="002F4298">
      <w:pPr>
        <w:spacing w:after="0"/>
        <w:rPr>
          <w:rFonts w:ascii="Times New Roman" w:hAnsi="Times New Roman" w:cs="Times New Roman"/>
          <w:b/>
          <w:bCs/>
        </w:rPr>
      </w:pPr>
    </w:p>
    <w:p w14:paraId="285125AF" w14:textId="77777777" w:rsidR="002F4298" w:rsidRDefault="002F4298" w:rsidP="002F4298">
      <w:pPr>
        <w:spacing w:after="0"/>
        <w:rPr>
          <w:rFonts w:ascii="Times New Roman" w:hAnsi="Times New Roman" w:cs="Times New Roman"/>
          <w:b/>
          <w:bCs/>
        </w:rPr>
      </w:pPr>
    </w:p>
    <w:p w14:paraId="6B64DF03" w14:textId="77777777" w:rsidR="002F4298" w:rsidRDefault="002F4298" w:rsidP="002F4298">
      <w:pPr>
        <w:spacing w:after="0"/>
        <w:rPr>
          <w:rFonts w:ascii="Times New Roman" w:hAnsi="Times New Roman" w:cs="Times New Roman"/>
          <w:b/>
          <w:bCs/>
        </w:rPr>
      </w:pPr>
    </w:p>
    <w:p w14:paraId="1736CBC6" w14:textId="77777777" w:rsidR="002F4298" w:rsidRDefault="002F4298" w:rsidP="002F4298">
      <w:pPr>
        <w:spacing w:after="0"/>
        <w:rPr>
          <w:rFonts w:ascii="Times New Roman" w:hAnsi="Times New Roman" w:cs="Times New Roman"/>
          <w:b/>
          <w:bCs/>
        </w:rPr>
      </w:pPr>
    </w:p>
    <w:p w14:paraId="6ABAFCB2" w14:textId="77777777" w:rsidR="002F4298" w:rsidRDefault="002F4298" w:rsidP="002F4298">
      <w:pPr>
        <w:spacing w:after="0"/>
        <w:rPr>
          <w:rFonts w:ascii="Times New Roman" w:hAnsi="Times New Roman" w:cs="Times New Roman"/>
          <w:b/>
          <w:bCs/>
        </w:rPr>
      </w:pPr>
    </w:p>
    <w:p w14:paraId="360D3013" w14:textId="77777777" w:rsidR="002F4298" w:rsidRDefault="002F4298" w:rsidP="002F4298">
      <w:pPr>
        <w:spacing w:after="0"/>
        <w:rPr>
          <w:rFonts w:ascii="Times New Roman" w:hAnsi="Times New Roman" w:cs="Times New Roman"/>
          <w:b/>
          <w:bCs/>
        </w:rPr>
      </w:pPr>
    </w:p>
    <w:p w14:paraId="41390304" w14:textId="77777777" w:rsidR="002F4298" w:rsidRDefault="002F4298" w:rsidP="002F4298">
      <w:pPr>
        <w:spacing w:after="0"/>
        <w:rPr>
          <w:rFonts w:ascii="Times New Roman" w:hAnsi="Times New Roman" w:cs="Times New Roman"/>
          <w:b/>
          <w:bCs/>
        </w:rPr>
      </w:pPr>
    </w:p>
    <w:p w14:paraId="75AE6BF2" w14:textId="77777777" w:rsidR="002F4298" w:rsidRDefault="002F4298" w:rsidP="002F4298">
      <w:pPr>
        <w:spacing w:after="0"/>
        <w:rPr>
          <w:rFonts w:ascii="Times New Roman" w:hAnsi="Times New Roman" w:cs="Times New Roman"/>
          <w:b/>
          <w:bCs/>
        </w:rPr>
      </w:pPr>
    </w:p>
    <w:p w14:paraId="48C70CB0" w14:textId="77777777" w:rsidR="002F4298" w:rsidRDefault="002F4298" w:rsidP="002F4298">
      <w:pPr>
        <w:spacing w:after="0"/>
        <w:rPr>
          <w:rFonts w:ascii="Times New Roman" w:hAnsi="Times New Roman" w:cs="Times New Roman"/>
          <w:b/>
          <w:bCs/>
        </w:rPr>
      </w:pPr>
    </w:p>
    <w:p w14:paraId="4D03E401" w14:textId="3F700D9D" w:rsidR="002F4298" w:rsidRPr="00FD7643" w:rsidRDefault="002F4298" w:rsidP="002F4298">
      <w:pPr>
        <w:spacing w:after="0"/>
        <w:rPr>
          <w:rFonts w:ascii="Times New Roman" w:hAnsi="Times New Roman" w:cs="Times New Roman"/>
          <w:b/>
          <w:bCs/>
        </w:rPr>
      </w:pPr>
      <w:r w:rsidRPr="00FD7643">
        <w:rPr>
          <w:rFonts w:ascii="Times New Roman" w:hAnsi="Times New Roman" w:cs="Times New Roman"/>
          <w:b/>
          <w:bCs/>
        </w:rPr>
        <w:t>Table 1(continued)</w:t>
      </w:r>
    </w:p>
    <w:tbl>
      <w:tblPr>
        <w:tblStyle w:val="PlainTable1"/>
        <w:tblpPr w:leftFromText="180" w:rightFromText="180" w:vertAnchor="page" w:horzAnchor="margin" w:tblpY="2257"/>
        <w:tblW w:w="462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372"/>
        <w:gridCol w:w="580"/>
        <w:gridCol w:w="855"/>
        <w:gridCol w:w="762"/>
        <w:gridCol w:w="950"/>
        <w:gridCol w:w="762"/>
        <w:gridCol w:w="1142"/>
        <w:gridCol w:w="666"/>
        <w:gridCol w:w="1424"/>
      </w:tblGrid>
      <w:tr w:rsidR="002F4298" w:rsidRPr="00E36AC3" w14:paraId="57B2F534" w14:textId="77777777" w:rsidTr="00362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" w:type="pct"/>
            <w:tcBorders>
              <w:top w:val="single" w:sz="4" w:space="0" w:color="auto"/>
              <w:bottom w:val="single" w:sz="4" w:space="0" w:color="auto"/>
            </w:tcBorders>
          </w:tcPr>
          <w:p w14:paraId="294ED0FB" w14:textId="77777777" w:rsidR="002F4298" w:rsidRPr="00E36AC3" w:rsidRDefault="002F4298" w:rsidP="00362453">
            <w:pPr>
              <w:tabs>
                <w:tab w:val="left" w:pos="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Author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</w:tcPr>
          <w:p w14:paraId="4FB4061F" w14:textId="77777777" w:rsidR="002F4298" w:rsidRPr="00E36AC3" w:rsidRDefault="002F4298" w:rsidP="003624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Year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</w:tcPr>
          <w:p w14:paraId="485BC467" w14:textId="77777777" w:rsidR="002F4298" w:rsidRPr="00E36AC3" w:rsidRDefault="002F4298" w:rsidP="003624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Species/strain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14:paraId="038A87E7" w14:textId="77777777" w:rsidR="002F4298" w:rsidRPr="00E36AC3" w:rsidRDefault="002F4298" w:rsidP="003624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Animal sex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14:paraId="748C4C48" w14:textId="77777777" w:rsidR="002F4298" w:rsidRPr="00E36AC3" w:rsidRDefault="002F4298" w:rsidP="003624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Age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</w:tcPr>
          <w:p w14:paraId="45575C2B" w14:textId="77777777" w:rsidR="002F4298" w:rsidRPr="00E36AC3" w:rsidRDefault="002F4298" w:rsidP="003624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Weight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14:paraId="4377BAC2" w14:textId="77777777" w:rsidR="002F4298" w:rsidRPr="00E36AC3" w:rsidRDefault="002F4298" w:rsidP="003624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Tissue/Organ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</w:tcBorders>
          </w:tcPr>
          <w:p w14:paraId="634475D9" w14:textId="77777777" w:rsidR="002F4298" w:rsidRPr="00E36AC3" w:rsidRDefault="002F4298" w:rsidP="003624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Animal Number:</w:t>
            </w:r>
          </w:p>
          <w:p w14:paraId="5469E9B6" w14:textId="77777777" w:rsidR="002F4298" w:rsidRPr="00E36AC3" w:rsidRDefault="002F4298" w:rsidP="003624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Control/Intervention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</w:tcPr>
          <w:p w14:paraId="7E37C9D3" w14:textId="77777777" w:rsidR="002F4298" w:rsidRPr="00E36AC3" w:rsidRDefault="002F4298" w:rsidP="003624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Fluoride exposure period</w:t>
            </w:r>
          </w:p>
        </w:tc>
        <w:tc>
          <w:tcPr>
            <w:tcW w:w="823" w:type="pct"/>
            <w:tcBorders>
              <w:top w:val="single" w:sz="4" w:space="0" w:color="auto"/>
              <w:bottom w:val="single" w:sz="4" w:space="0" w:color="auto"/>
            </w:tcBorders>
          </w:tcPr>
          <w:p w14:paraId="3D469445" w14:textId="77777777" w:rsidR="002F4298" w:rsidRPr="00E36AC3" w:rsidRDefault="002F4298" w:rsidP="003624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Oxidative Stress Biomarkers</w:t>
            </w:r>
          </w:p>
        </w:tc>
      </w:tr>
      <w:tr w:rsidR="002F4298" w:rsidRPr="00E36AC3" w14:paraId="789E0D84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" w:type="pct"/>
            <w:tcBorders>
              <w:top w:val="single" w:sz="4" w:space="0" w:color="auto"/>
            </w:tcBorders>
          </w:tcPr>
          <w:p w14:paraId="0775B971" w14:textId="77777777" w:rsidR="002F4298" w:rsidRPr="00E36AC3" w:rsidRDefault="002F4298" w:rsidP="00362453">
            <w:pPr>
              <w:tabs>
                <w:tab w:val="left" w:pos="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Mukhopadhyay, et al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"/>
                <w:id w:val="1086731150"/>
                <w:placeholder>
                  <w:docPart w:val="17A53B53DDDB4BAFA6431101DC3BA0C8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75</w:t>
                </w:r>
              </w:sdtContent>
            </w:sdt>
          </w:p>
        </w:tc>
        <w:tc>
          <w:tcPr>
            <w:tcW w:w="215" w:type="pct"/>
            <w:tcBorders>
              <w:top w:val="single" w:sz="4" w:space="0" w:color="auto"/>
            </w:tcBorders>
          </w:tcPr>
          <w:p w14:paraId="4A57C698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335" w:type="pct"/>
            <w:tcBorders>
              <w:top w:val="single" w:sz="4" w:space="0" w:color="auto"/>
            </w:tcBorders>
          </w:tcPr>
          <w:p w14:paraId="246A84F2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C61">
              <w:rPr>
                <w:rFonts w:ascii="Times New Roman" w:hAnsi="Times New Roman" w:cs="Times New Roman"/>
                <w:sz w:val="16"/>
                <w:szCs w:val="16"/>
              </w:rPr>
              <w:t>Zebrafish</w:t>
            </w:r>
          </w:p>
        </w:tc>
        <w:tc>
          <w:tcPr>
            <w:tcW w:w="494" w:type="pct"/>
            <w:tcBorders>
              <w:top w:val="single" w:sz="4" w:space="0" w:color="auto"/>
            </w:tcBorders>
          </w:tcPr>
          <w:p w14:paraId="257AF595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Female</w:t>
            </w:r>
          </w:p>
        </w:tc>
        <w:tc>
          <w:tcPr>
            <w:tcW w:w="440" w:type="pct"/>
            <w:tcBorders>
              <w:top w:val="single" w:sz="4" w:space="0" w:color="auto"/>
            </w:tcBorders>
          </w:tcPr>
          <w:p w14:paraId="792C1B69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Adult</w:t>
            </w:r>
          </w:p>
        </w:tc>
        <w:tc>
          <w:tcPr>
            <w:tcW w:w="549" w:type="pct"/>
            <w:tcBorders>
              <w:top w:val="single" w:sz="4" w:space="0" w:color="auto"/>
            </w:tcBorders>
          </w:tcPr>
          <w:p w14:paraId="2C247385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0.7 ± 0.01 g</w:t>
            </w:r>
          </w:p>
        </w:tc>
        <w:tc>
          <w:tcPr>
            <w:tcW w:w="440" w:type="pct"/>
            <w:tcBorders>
              <w:top w:val="single" w:sz="4" w:space="0" w:color="auto"/>
            </w:tcBorders>
          </w:tcPr>
          <w:p w14:paraId="0D709035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Liver</w:t>
            </w:r>
          </w:p>
        </w:tc>
        <w:tc>
          <w:tcPr>
            <w:tcW w:w="660" w:type="pct"/>
            <w:tcBorders>
              <w:top w:val="single" w:sz="4" w:space="0" w:color="auto"/>
            </w:tcBorders>
          </w:tcPr>
          <w:p w14:paraId="32590165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30/30</w:t>
            </w:r>
          </w:p>
        </w:tc>
        <w:tc>
          <w:tcPr>
            <w:tcW w:w="385" w:type="pct"/>
            <w:tcBorders>
              <w:top w:val="single" w:sz="4" w:space="0" w:color="auto"/>
            </w:tcBorders>
          </w:tcPr>
          <w:p w14:paraId="1B9745C0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90 days</w:t>
            </w:r>
          </w:p>
        </w:tc>
        <w:tc>
          <w:tcPr>
            <w:tcW w:w="823" w:type="pct"/>
            <w:tcBorders>
              <w:top w:val="single" w:sz="4" w:space="0" w:color="auto"/>
            </w:tcBorders>
          </w:tcPr>
          <w:p w14:paraId="155BAA39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ROS, GSH, MDA, CAT, SOD, GST</w:t>
            </w:r>
          </w:p>
        </w:tc>
      </w:tr>
      <w:tr w:rsidR="002F4298" w:rsidRPr="00E36AC3" w14:paraId="51CEA2FB" w14:textId="77777777" w:rsidTr="00362453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" w:type="pct"/>
          </w:tcPr>
          <w:p w14:paraId="627985B9" w14:textId="77777777" w:rsidR="002F4298" w:rsidRPr="00E36AC3" w:rsidRDefault="002F4298" w:rsidP="00362453">
            <w:pPr>
              <w:tabs>
                <w:tab w:val="left" w:pos="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Bartos, et al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"/>
                <w:id w:val="-2018375160"/>
                <w:placeholder>
                  <w:docPart w:val="17A53B53DDDB4BAFA6431101DC3BA0C8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76</w:t>
                </w:r>
              </w:sdtContent>
            </w:sdt>
          </w:p>
        </w:tc>
        <w:tc>
          <w:tcPr>
            <w:tcW w:w="215" w:type="pct"/>
          </w:tcPr>
          <w:p w14:paraId="6B0C0550" w14:textId="77777777" w:rsidR="002F4298" w:rsidRPr="00E36AC3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335" w:type="pct"/>
          </w:tcPr>
          <w:p w14:paraId="4734B89C" w14:textId="77777777" w:rsidR="002F4298" w:rsidRPr="00E36AC3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Rats</w:t>
            </w:r>
          </w:p>
        </w:tc>
        <w:tc>
          <w:tcPr>
            <w:tcW w:w="494" w:type="pct"/>
          </w:tcPr>
          <w:p w14:paraId="4C9B1DE6" w14:textId="77777777" w:rsidR="002F4298" w:rsidRPr="00E36AC3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440" w:type="pct"/>
          </w:tcPr>
          <w:p w14:paraId="75D6E99A" w14:textId="77777777" w:rsidR="002F4298" w:rsidRPr="00E36AC3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Pups</w:t>
            </w:r>
          </w:p>
        </w:tc>
        <w:tc>
          <w:tcPr>
            <w:tcW w:w="549" w:type="pct"/>
          </w:tcPr>
          <w:p w14:paraId="50CCAC1C" w14:textId="77777777" w:rsidR="002F4298" w:rsidRPr="00E36AC3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440" w:type="pct"/>
          </w:tcPr>
          <w:p w14:paraId="56F38F0E" w14:textId="77777777" w:rsidR="002F4298" w:rsidRPr="00E36AC3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Brain</w:t>
            </w:r>
          </w:p>
        </w:tc>
        <w:tc>
          <w:tcPr>
            <w:tcW w:w="660" w:type="pct"/>
          </w:tcPr>
          <w:p w14:paraId="58C3E09B" w14:textId="77777777" w:rsidR="002F4298" w:rsidRPr="00E36AC3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5/5</w:t>
            </w:r>
          </w:p>
        </w:tc>
        <w:tc>
          <w:tcPr>
            <w:tcW w:w="385" w:type="pct"/>
          </w:tcPr>
          <w:p w14:paraId="6D8C6FF3" w14:textId="77777777" w:rsidR="002F4298" w:rsidRPr="00E36AC3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30-90 days</w:t>
            </w:r>
          </w:p>
        </w:tc>
        <w:tc>
          <w:tcPr>
            <w:tcW w:w="823" w:type="pct"/>
          </w:tcPr>
          <w:p w14:paraId="3FAFAEB8" w14:textId="77777777" w:rsidR="002F4298" w:rsidRPr="00E36AC3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CAT, GPx, MDA</w:t>
            </w:r>
          </w:p>
        </w:tc>
      </w:tr>
      <w:tr w:rsidR="002F4298" w:rsidRPr="00E36AC3" w14:paraId="324F8DA7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" w:type="pct"/>
          </w:tcPr>
          <w:p w14:paraId="7F4F64BA" w14:textId="77777777" w:rsidR="002F4298" w:rsidRPr="00E36AC3" w:rsidRDefault="002F4298" w:rsidP="00362453">
            <w:pPr>
              <w:tabs>
                <w:tab w:val="left" w:pos="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Baba, et al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"/>
                <w:id w:val="632217470"/>
                <w:placeholder>
                  <w:docPart w:val="17A53B53DDDB4BAFA6431101DC3BA0C8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77</w:t>
                </w:r>
              </w:sdtContent>
            </w:sdt>
          </w:p>
        </w:tc>
        <w:tc>
          <w:tcPr>
            <w:tcW w:w="215" w:type="pct"/>
          </w:tcPr>
          <w:p w14:paraId="23D822D7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335" w:type="pct"/>
          </w:tcPr>
          <w:p w14:paraId="35BD61E8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Rats</w:t>
            </w:r>
          </w:p>
        </w:tc>
        <w:tc>
          <w:tcPr>
            <w:tcW w:w="494" w:type="pct"/>
          </w:tcPr>
          <w:p w14:paraId="3D61C5EB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440" w:type="pct"/>
          </w:tcPr>
          <w:p w14:paraId="6AF28A88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549" w:type="pct"/>
          </w:tcPr>
          <w:p w14:paraId="75B96C27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175 ± 25 g</w:t>
            </w:r>
          </w:p>
        </w:tc>
        <w:tc>
          <w:tcPr>
            <w:tcW w:w="440" w:type="pct"/>
          </w:tcPr>
          <w:p w14:paraId="657711F8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Kidney</w:t>
            </w:r>
          </w:p>
        </w:tc>
        <w:tc>
          <w:tcPr>
            <w:tcW w:w="660" w:type="pct"/>
          </w:tcPr>
          <w:p w14:paraId="23F95666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6/6</w:t>
            </w:r>
          </w:p>
        </w:tc>
        <w:tc>
          <w:tcPr>
            <w:tcW w:w="385" w:type="pct"/>
          </w:tcPr>
          <w:p w14:paraId="2F7451D6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&lt; 30 days</w:t>
            </w:r>
          </w:p>
        </w:tc>
        <w:tc>
          <w:tcPr>
            <w:tcW w:w="823" w:type="pct"/>
          </w:tcPr>
          <w:p w14:paraId="1C743CDC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CAT, SOD, GSH-Px, MDA</w:t>
            </w:r>
          </w:p>
        </w:tc>
      </w:tr>
      <w:tr w:rsidR="002F4298" w:rsidRPr="00E36AC3" w14:paraId="1956DE79" w14:textId="77777777" w:rsidTr="00362453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" w:type="pct"/>
          </w:tcPr>
          <w:p w14:paraId="30FA0F51" w14:textId="77777777" w:rsidR="002F4298" w:rsidRPr="00E36AC3" w:rsidRDefault="002F4298" w:rsidP="00362453">
            <w:pPr>
              <w:tabs>
                <w:tab w:val="left" w:pos="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Mondal, et al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"/>
                <w:id w:val="1563061814"/>
                <w:placeholder>
                  <w:docPart w:val="17A53B53DDDB4BAFA6431101DC3BA0C8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78</w:t>
                </w:r>
              </w:sdtContent>
            </w:sdt>
          </w:p>
        </w:tc>
        <w:tc>
          <w:tcPr>
            <w:tcW w:w="215" w:type="pct"/>
          </w:tcPr>
          <w:p w14:paraId="042A737E" w14:textId="77777777" w:rsidR="002F4298" w:rsidRPr="00E36AC3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335" w:type="pct"/>
          </w:tcPr>
          <w:p w14:paraId="6B9D4CD0" w14:textId="77777777" w:rsidR="002F4298" w:rsidRPr="00E36AC3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1C61">
              <w:rPr>
                <w:rFonts w:ascii="Times New Roman" w:hAnsi="Times New Roman" w:cs="Times New Roman"/>
                <w:sz w:val="16"/>
                <w:szCs w:val="16"/>
              </w:rPr>
              <w:t>Zebrafish</w:t>
            </w:r>
          </w:p>
        </w:tc>
        <w:tc>
          <w:tcPr>
            <w:tcW w:w="494" w:type="pct"/>
          </w:tcPr>
          <w:p w14:paraId="0C98AF91" w14:textId="77777777" w:rsidR="002F4298" w:rsidRPr="00E36AC3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Female</w:t>
            </w:r>
          </w:p>
        </w:tc>
        <w:tc>
          <w:tcPr>
            <w:tcW w:w="440" w:type="pct"/>
          </w:tcPr>
          <w:p w14:paraId="589405A5" w14:textId="77777777" w:rsidR="002F4298" w:rsidRPr="00E36AC3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549" w:type="pct"/>
          </w:tcPr>
          <w:p w14:paraId="41A97F15" w14:textId="77777777" w:rsidR="002F4298" w:rsidRPr="00E36AC3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0.25-0.30 g</w:t>
            </w:r>
          </w:p>
        </w:tc>
        <w:tc>
          <w:tcPr>
            <w:tcW w:w="440" w:type="pct"/>
          </w:tcPr>
          <w:p w14:paraId="1E7D10F0" w14:textId="77777777" w:rsidR="002F4298" w:rsidRPr="00E36AC3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Brain</w:t>
            </w:r>
          </w:p>
        </w:tc>
        <w:tc>
          <w:tcPr>
            <w:tcW w:w="660" w:type="pct"/>
          </w:tcPr>
          <w:p w14:paraId="3EFF8587" w14:textId="77777777" w:rsidR="002F4298" w:rsidRPr="00E36AC3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30/30</w:t>
            </w:r>
          </w:p>
        </w:tc>
        <w:tc>
          <w:tcPr>
            <w:tcW w:w="385" w:type="pct"/>
          </w:tcPr>
          <w:p w14:paraId="6BB26AAD" w14:textId="77777777" w:rsidR="002F4298" w:rsidRPr="00E36AC3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30-90 days</w:t>
            </w:r>
          </w:p>
        </w:tc>
        <w:tc>
          <w:tcPr>
            <w:tcW w:w="823" w:type="pct"/>
          </w:tcPr>
          <w:p w14:paraId="36B3587F" w14:textId="77777777" w:rsidR="002F4298" w:rsidRPr="00E36AC3" w:rsidRDefault="002F4298" w:rsidP="00362453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CAT, GSH, MDA</w:t>
            </w:r>
          </w:p>
        </w:tc>
      </w:tr>
      <w:tr w:rsidR="002F4298" w:rsidRPr="00E36AC3" w14:paraId="2E24D755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" w:type="pct"/>
          </w:tcPr>
          <w:p w14:paraId="34A195BC" w14:textId="77777777" w:rsidR="002F4298" w:rsidRPr="00E36AC3" w:rsidRDefault="002F4298" w:rsidP="00362453">
            <w:pPr>
              <w:tabs>
                <w:tab w:val="left" w:pos="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 xml:space="preserve">Zhou, et al. 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"/>
                <w:id w:val="691038014"/>
                <w:placeholder>
                  <w:docPart w:val="FF908003FD294ECBB342380A9A4481A1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79</w:t>
                </w:r>
              </w:sdtContent>
            </w:sdt>
          </w:p>
        </w:tc>
        <w:tc>
          <w:tcPr>
            <w:tcW w:w="215" w:type="pct"/>
          </w:tcPr>
          <w:p w14:paraId="35FA159B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335" w:type="pct"/>
          </w:tcPr>
          <w:p w14:paraId="561B99A6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Mice</w:t>
            </w:r>
          </w:p>
        </w:tc>
        <w:tc>
          <w:tcPr>
            <w:tcW w:w="494" w:type="pct"/>
          </w:tcPr>
          <w:p w14:paraId="7BE253F0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Female</w:t>
            </w:r>
          </w:p>
        </w:tc>
        <w:tc>
          <w:tcPr>
            <w:tcW w:w="440" w:type="pct"/>
          </w:tcPr>
          <w:p w14:paraId="34BB07D6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3-weeks old</w:t>
            </w:r>
          </w:p>
        </w:tc>
        <w:tc>
          <w:tcPr>
            <w:tcW w:w="549" w:type="pct"/>
          </w:tcPr>
          <w:p w14:paraId="06287B15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440" w:type="pct"/>
          </w:tcPr>
          <w:p w14:paraId="5A067C0A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Blood/Liver</w:t>
            </w:r>
          </w:p>
        </w:tc>
        <w:tc>
          <w:tcPr>
            <w:tcW w:w="660" w:type="pct"/>
          </w:tcPr>
          <w:p w14:paraId="45D17A4D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36/36</w:t>
            </w:r>
          </w:p>
        </w:tc>
        <w:tc>
          <w:tcPr>
            <w:tcW w:w="385" w:type="pct"/>
          </w:tcPr>
          <w:p w14:paraId="104DC0AE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30-90 days</w:t>
            </w:r>
          </w:p>
        </w:tc>
        <w:tc>
          <w:tcPr>
            <w:tcW w:w="823" w:type="pct"/>
          </w:tcPr>
          <w:p w14:paraId="11E58B7C" w14:textId="77777777" w:rsidR="002F4298" w:rsidRPr="00E36AC3" w:rsidRDefault="002F4298" w:rsidP="0036245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ROS, SOD, GSH-Px, MDA, CAT</w:t>
            </w:r>
          </w:p>
        </w:tc>
      </w:tr>
      <w:tr w:rsidR="002F4298" w:rsidRPr="00E36AC3" w14:paraId="2AA93C11" w14:textId="77777777" w:rsidTr="00362453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" w:type="pct"/>
          </w:tcPr>
          <w:p w14:paraId="5665B610" w14:textId="77777777" w:rsidR="002F4298" w:rsidRPr="00E36AC3" w:rsidRDefault="002F4298" w:rsidP="00362453">
            <w:pPr>
              <w:tabs>
                <w:tab w:val="left" w:pos="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 xml:space="preserve">Inkielewicz &amp; Czarnowski. 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"/>
                <w:id w:val="-350425589"/>
                <w:placeholder>
                  <w:docPart w:val="1D69F225106348C7A1BD8120A08F7B14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80</w:t>
                </w:r>
              </w:sdtContent>
            </w:sdt>
          </w:p>
        </w:tc>
        <w:tc>
          <w:tcPr>
            <w:tcW w:w="215" w:type="pct"/>
          </w:tcPr>
          <w:p w14:paraId="17066A04" w14:textId="77777777" w:rsidR="002F4298" w:rsidRPr="00E36AC3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2010</w:t>
            </w:r>
          </w:p>
        </w:tc>
        <w:tc>
          <w:tcPr>
            <w:tcW w:w="335" w:type="pct"/>
          </w:tcPr>
          <w:p w14:paraId="6C1DEC00" w14:textId="77777777" w:rsidR="002F4298" w:rsidRPr="00E36AC3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 xml:space="preserve"> Rats</w:t>
            </w:r>
          </w:p>
        </w:tc>
        <w:tc>
          <w:tcPr>
            <w:tcW w:w="494" w:type="pct"/>
          </w:tcPr>
          <w:p w14:paraId="52F39FF4" w14:textId="77777777" w:rsidR="002F4298" w:rsidRPr="00E36AC3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440" w:type="pct"/>
          </w:tcPr>
          <w:p w14:paraId="674C3977" w14:textId="77777777" w:rsidR="002F4298" w:rsidRPr="00E36AC3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6-weeks old</w:t>
            </w:r>
          </w:p>
        </w:tc>
        <w:tc>
          <w:tcPr>
            <w:tcW w:w="549" w:type="pct"/>
          </w:tcPr>
          <w:p w14:paraId="724584A9" w14:textId="77777777" w:rsidR="002F4298" w:rsidRPr="00E36AC3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Appx 180 g</w:t>
            </w:r>
          </w:p>
        </w:tc>
        <w:tc>
          <w:tcPr>
            <w:tcW w:w="440" w:type="pct"/>
          </w:tcPr>
          <w:p w14:paraId="6FFF3FF4" w14:textId="77777777" w:rsidR="002F4298" w:rsidRPr="00E36AC3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 xml:space="preserve">Blood, Brain, Kidney, Liver </w:t>
            </w:r>
          </w:p>
        </w:tc>
        <w:tc>
          <w:tcPr>
            <w:tcW w:w="660" w:type="pct"/>
          </w:tcPr>
          <w:p w14:paraId="2E455785" w14:textId="77777777" w:rsidR="002F4298" w:rsidRPr="00E36AC3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6/6</w:t>
            </w:r>
          </w:p>
        </w:tc>
        <w:tc>
          <w:tcPr>
            <w:tcW w:w="385" w:type="pct"/>
          </w:tcPr>
          <w:p w14:paraId="353B681A" w14:textId="77777777" w:rsidR="002F4298" w:rsidRPr="00E36AC3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&lt; 30 days</w:t>
            </w:r>
          </w:p>
        </w:tc>
        <w:tc>
          <w:tcPr>
            <w:tcW w:w="823" w:type="pct"/>
          </w:tcPr>
          <w:p w14:paraId="43157EAB" w14:textId="77777777" w:rsidR="002F4298" w:rsidRPr="00E36AC3" w:rsidRDefault="002F4298" w:rsidP="00362453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TBARS</w:t>
            </w:r>
          </w:p>
        </w:tc>
      </w:tr>
      <w:tr w:rsidR="002F4298" w:rsidRPr="00E36AC3" w14:paraId="40D02F90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" w:type="pct"/>
          </w:tcPr>
          <w:p w14:paraId="397218C4" w14:textId="77777777" w:rsidR="002F4298" w:rsidRPr="00E36AC3" w:rsidRDefault="002F4298" w:rsidP="00362453">
            <w:pPr>
              <w:tabs>
                <w:tab w:val="left" w:pos="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Khan, et al.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"/>
                <w:id w:val="-816489929"/>
                <w:placeholder>
                  <w:docPart w:val="0D25D0654E0C4CDFBC2AC366873585DB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81</w:t>
                </w:r>
              </w:sdtContent>
            </w:sdt>
          </w:p>
        </w:tc>
        <w:tc>
          <w:tcPr>
            <w:tcW w:w="215" w:type="pct"/>
          </w:tcPr>
          <w:p w14:paraId="692CE0B5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335" w:type="pct"/>
          </w:tcPr>
          <w:p w14:paraId="79B560DC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Rats</w:t>
            </w:r>
          </w:p>
        </w:tc>
        <w:tc>
          <w:tcPr>
            <w:tcW w:w="494" w:type="pct"/>
          </w:tcPr>
          <w:p w14:paraId="3E51C159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Female</w:t>
            </w:r>
          </w:p>
        </w:tc>
        <w:tc>
          <w:tcPr>
            <w:tcW w:w="440" w:type="pct"/>
          </w:tcPr>
          <w:p w14:paraId="61733CAF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3-month-old</w:t>
            </w:r>
          </w:p>
        </w:tc>
        <w:tc>
          <w:tcPr>
            <w:tcW w:w="549" w:type="pct"/>
          </w:tcPr>
          <w:p w14:paraId="1CEBFF1C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140±20 g</w:t>
            </w:r>
          </w:p>
        </w:tc>
        <w:tc>
          <w:tcPr>
            <w:tcW w:w="440" w:type="pct"/>
          </w:tcPr>
          <w:p w14:paraId="24A6A07A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Liver</w:t>
            </w:r>
          </w:p>
        </w:tc>
        <w:tc>
          <w:tcPr>
            <w:tcW w:w="660" w:type="pct"/>
          </w:tcPr>
          <w:p w14:paraId="276730DA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5/5</w:t>
            </w:r>
          </w:p>
        </w:tc>
        <w:tc>
          <w:tcPr>
            <w:tcW w:w="385" w:type="pct"/>
          </w:tcPr>
          <w:p w14:paraId="3CC9EE71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90 days</w:t>
            </w:r>
          </w:p>
        </w:tc>
        <w:tc>
          <w:tcPr>
            <w:tcW w:w="823" w:type="pct"/>
          </w:tcPr>
          <w:p w14:paraId="29CD3753" w14:textId="77777777" w:rsidR="002F4298" w:rsidRPr="00E36AC3" w:rsidRDefault="002F4298" w:rsidP="0036245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NO, LPO, GSH</w:t>
            </w:r>
          </w:p>
        </w:tc>
      </w:tr>
      <w:tr w:rsidR="002F4298" w:rsidRPr="00E36AC3" w14:paraId="4215CD78" w14:textId="77777777" w:rsidTr="00362453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" w:type="pct"/>
          </w:tcPr>
          <w:p w14:paraId="0DBD7AF0" w14:textId="77777777" w:rsidR="002F4298" w:rsidRPr="00E36AC3" w:rsidRDefault="002F4298" w:rsidP="00362453">
            <w:pPr>
              <w:tabs>
                <w:tab w:val="left" w:pos="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 xml:space="preserve">Sharma, et al. 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"/>
                <w:id w:val="-1746179243"/>
                <w:placeholder>
                  <w:docPart w:val="66BF45A1A95C4B39B284E80E07959CEA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82</w:t>
                </w:r>
              </w:sdtContent>
            </w:sdt>
          </w:p>
        </w:tc>
        <w:tc>
          <w:tcPr>
            <w:tcW w:w="215" w:type="pct"/>
          </w:tcPr>
          <w:p w14:paraId="3921F193" w14:textId="77777777" w:rsidR="002F4298" w:rsidRPr="00E36AC3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335" w:type="pct"/>
          </w:tcPr>
          <w:p w14:paraId="663D6A91" w14:textId="77777777" w:rsidR="002F4298" w:rsidRPr="00E36AC3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Rats</w:t>
            </w:r>
          </w:p>
        </w:tc>
        <w:tc>
          <w:tcPr>
            <w:tcW w:w="494" w:type="pct"/>
          </w:tcPr>
          <w:p w14:paraId="5D2E3888" w14:textId="77777777" w:rsidR="002F4298" w:rsidRPr="00E36AC3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440" w:type="pct"/>
          </w:tcPr>
          <w:p w14:paraId="513B9CE9" w14:textId="77777777" w:rsidR="002F4298" w:rsidRPr="00E36AC3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12–14 weeks</w:t>
            </w:r>
          </w:p>
        </w:tc>
        <w:tc>
          <w:tcPr>
            <w:tcW w:w="549" w:type="pct"/>
          </w:tcPr>
          <w:p w14:paraId="76FF78DF" w14:textId="77777777" w:rsidR="002F4298" w:rsidRPr="00E36AC3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175–200 g</w:t>
            </w:r>
          </w:p>
        </w:tc>
        <w:tc>
          <w:tcPr>
            <w:tcW w:w="440" w:type="pct"/>
          </w:tcPr>
          <w:p w14:paraId="41CD083C" w14:textId="77777777" w:rsidR="002F4298" w:rsidRPr="00E36AC3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Blood, Brain</w:t>
            </w:r>
          </w:p>
        </w:tc>
        <w:tc>
          <w:tcPr>
            <w:tcW w:w="660" w:type="pct"/>
          </w:tcPr>
          <w:p w14:paraId="71C1BE22" w14:textId="77777777" w:rsidR="002F4298" w:rsidRPr="00E36AC3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6/6</w:t>
            </w:r>
          </w:p>
        </w:tc>
        <w:tc>
          <w:tcPr>
            <w:tcW w:w="385" w:type="pct"/>
          </w:tcPr>
          <w:p w14:paraId="30A82479" w14:textId="77777777" w:rsidR="002F4298" w:rsidRPr="00E36AC3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&gt;90 days</w:t>
            </w:r>
          </w:p>
        </w:tc>
        <w:tc>
          <w:tcPr>
            <w:tcW w:w="823" w:type="pct"/>
          </w:tcPr>
          <w:p w14:paraId="3D8C1531" w14:textId="77777777" w:rsidR="002F4298" w:rsidRPr="00E36AC3" w:rsidRDefault="002F4298" w:rsidP="00362453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GSH, SOD, CAT, GPx</w:t>
            </w:r>
          </w:p>
        </w:tc>
      </w:tr>
      <w:tr w:rsidR="002F4298" w:rsidRPr="00E36AC3" w14:paraId="5F7F72D3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" w:type="pct"/>
          </w:tcPr>
          <w:p w14:paraId="5978582C" w14:textId="77777777" w:rsidR="002F4298" w:rsidRPr="00E36AC3" w:rsidRDefault="002F4298" w:rsidP="00362453">
            <w:pPr>
              <w:tabs>
                <w:tab w:val="left" w:pos="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Dong, et al.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"/>
                <w:id w:val="658122138"/>
                <w:placeholder>
                  <w:docPart w:val="C120730802194F59B8A8DC21BA43AB30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83</w:t>
                </w:r>
              </w:sdtContent>
            </w:sdt>
          </w:p>
        </w:tc>
        <w:tc>
          <w:tcPr>
            <w:tcW w:w="215" w:type="pct"/>
          </w:tcPr>
          <w:p w14:paraId="78DB792E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335" w:type="pct"/>
          </w:tcPr>
          <w:p w14:paraId="16C4DAD1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ats</w:t>
            </w:r>
          </w:p>
        </w:tc>
        <w:tc>
          <w:tcPr>
            <w:tcW w:w="494" w:type="pct"/>
          </w:tcPr>
          <w:p w14:paraId="190B3635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440" w:type="pct"/>
          </w:tcPr>
          <w:p w14:paraId="5E2B3E28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Pups</w:t>
            </w:r>
          </w:p>
        </w:tc>
        <w:tc>
          <w:tcPr>
            <w:tcW w:w="549" w:type="pct"/>
          </w:tcPr>
          <w:p w14:paraId="3BFC797F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200–250 g</w:t>
            </w:r>
          </w:p>
        </w:tc>
        <w:tc>
          <w:tcPr>
            <w:tcW w:w="440" w:type="pct"/>
          </w:tcPr>
          <w:p w14:paraId="5FCDC55E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Liver</w:t>
            </w:r>
          </w:p>
        </w:tc>
        <w:tc>
          <w:tcPr>
            <w:tcW w:w="660" w:type="pct"/>
          </w:tcPr>
          <w:p w14:paraId="741984E2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6/6</w:t>
            </w:r>
          </w:p>
        </w:tc>
        <w:tc>
          <w:tcPr>
            <w:tcW w:w="385" w:type="pct"/>
          </w:tcPr>
          <w:p w14:paraId="120BB4DC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&gt;90 days</w:t>
            </w:r>
          </w:p>
        </w:tc>
        <w:tc>
          <w:tcPr>
            <w:tcW w:w="823" w:type="pct"/>
          </w:tcPr>
          <w:p w14:paraId="66261EFB" w14:textId="77777777" w:rsidR="002F4298" w:rsidRPr="00E36AC3" w:rsidRDefault="002F4298" w:rsidP="0036245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MDA, CAT, GST</w:t>
            </w:r>
          </w:p>
        </w:tc>
      </w:tr>
      <w:tr w:rsidR="002F4298" w:rsidRPr="00E36AC3" w14:paraId="704ED6BE" w14:textId="77777777" w:rsidTr="00362453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" w:type="pct"/>
          </w:tcPr>
          <w:p w14:paraId="3764FB38" w14:textId="77777777" w:rsidR="002F4298" w:rsidRPr="00E36AC3" w:rsidRDefault="002F4298" w:rsidP="00362453">
            <w:pPr>
              <w:tabs>
                <w:tab w:val="left" w:pos="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 xml:space="preserve">Tian, et al. 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"/>
                <w:id w:val="251401342"/>
                <w:placeholder>
                  <w:docPart w:val="6602B601915649A68FAEDF0076E2DFC8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84</w:t>
                </w:r>
              </w:sdtContent>
            </w:sdt>
          </w:p>
        </w:tc>
        <w:tc>
          <w:tcPr>
            <w:tcW w:w="215" w:type="pct"/>
          </w:tcPr>
          <w:p w14:paraId="380662C5" w14:textId="77777777" w:rsidR="002F4298" w:rsidRPr="00E36AC3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335" w:type="pct"/>
          </w:tcPr>
          <w:p w14:paraId="6807E7B8" w14:textId="77777777" w:rsidR="002F4298" w:rsidRPr="00E36AC3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ats</w:t>
            </w:r>
          </w:p>
        </w:tc>
        <w:tc>
          <w:tcPr>
            <w:tcW w:w="494" w:type="pct"/>
          </w:tcPr>
          <w:p w14:paraId="12517AFA" w14:textId="77777777" w:rsidR="002F4298" w:rsidRPr="00E36AC3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440" w:type="pct"/>
          </w:tcPr>
          <w:p w14:paraId="5AE78955" w14:textId="77777777" w:rsidR="002F4298" w:rsidRPr="00E36AC3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Pups</w:t>
            </w:r>
          </w:p>
        </w:tc>
        <w:tc>
          <w:tcPr>
            <w:tcW w:w="549" w:type="pct"/>
          </w:tcPr>
          <w:p w14:paraId="7F8C6AC6" w14:textId="77777777" w:rsidR="002F4298" w:rsidRPr="00E36AC3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200–250 g</w:t>
            </w:r>
          </w:p>
        </w:tc>
        <w:tc>
          <w:tcPr>
            <w:tcW w:w="440" w:type="pct"/>
          </w:tcPr>
          <w:p w14:paraId="48E93985" w14:textId="77777777" w:rsidR="002F4298" w:rsidRPr="00E36AC3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Kidney</w:t>
            </w:r>
          </w:p>
        </w:tc>
        <w:tc>
          <w:tcPr>
            <w:tcW w:w="660" w:type="pct"/>
          </w:tcPr>
          <w:p w14:paraId="36508C71" w14:textId="77777777" w:rsidR="002F4298" w:rsidRPr="00E36AC3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6/6</w:t>
            </w:r>
          </w:p>
        </w:tc>
        <w:tc>
          <w:tcPr>
            <w:tcW w:w="385" w:type="pct"/>
          </w:tcPr>
          <w:p w14:paraId="4B289ED2" w14:textId="77777777" w:rsidR="002F4298" w:rsidRPr="00E36AC3" w:rsidRDefault="002F429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1E2C">
              <w:rPr>
                <w:rFonts w:ascii="Times New Roman" w:hAnsi="Times New Roman" w:cs="Times New Roman"/>
                <w:sz w:val="16"/>
                <w:szCs w:val="16"/>
              </w:rPr>
              <w:t>&gt;90 days</w:t>
            </w:r>
          </w:p>
        </w:tc>
        <w:tc>
          <w:tcPr>
            <w:tcW w:w="823" w:type="pct"/>
          </w:tcPr>
          <w:p w14:paraId="7061BAF9" w14:textId="77777777" w:rsidR="002F4298" w:rsidRPr="00E36AC3" w:rsidRDefault="002F4298" w:rsidP="00362453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GSH, GSH-Px, CAT, SOD, MDA</w:t>
            </w:r>
          </w:p>
        </w:tc>
      </w:tr>
      <w:tr w:rsidR="002F4298" w:rsidRPr="00E36AC3" w14:paraId="7B9085B2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" w:type="pct"/>
            <w:tcBorders>
              <w:bottom w:val="single" w:sz="4" w:space="0" w:color="auto"/>
            </w:tcBorders>
          </w:tcPr>
          <w:p w14:paraId="1B9133A2" w14:textId="77777777" w:rsidR="002F4298" w:rsidRPr="00E36AC3" w:rsidRDefault="002F4298" w:rsidP="00362453">
            <w:pPr>
              <w:tabs>
                <w:tab w:val="left" w:pos="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 xml:space="preserve">Morales-González, et al. 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"/>
                <w:id w:val="518665905"/>
                <w:placeholder>
                  <w:docPart w:val="0B0E276CF0AF441FAF6C24060D77B64C"/>
                </w:placeholder>
              </w:sdtPr>
              <w:sdtEndPr/>
              <w:sdtContent>
                <w:r w:rsidRPr="009F1FE9">
                  <w:rPr>
                    <w:rFonts w:ascii="Times New Roman" w:hAnsi="Times New Roman" w:cs="Times New Roman"/>
                    <w:b w:val="0"/>
                    <w:color w:val="000000"/>
                    <w:sz w:val="16"/>
                    <w:szCs w:val="16"/>
                    <w:vertAlign w:val="superscript"/>
                  </w:rPr>
                  <w:t>85</w:t>
                </w:r>
              </w:sdtContent>
            </w:sdt>
          </w:p>
        </w:tc>
        <w:tc>
          <w:tcPr>
            <w:tcW w:w="215" w:type="pct"/>
            <w:tcBorders>
              <w:bottom w:val="single" w:sz="4" w:space="0" w:color="auto"/>
            </w:tcBorders>
          </w:tcPr>
          <w:p w14:paraId="2C768407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2010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14:paraId="59B3C088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Rats</w:t>
            </w:r>
          </w:p>
        </w:tc>
        <w:tc>
          <w:tcPr>
            <w:tcW w:w="494" w:type="pct"/>
            <w:tcBorders>
              <w:bottom w:val="single" w:sz="4" w:space="0" w:color="auto"/>
            </w:tcBorders>
          </w:tcPr>
          <w:p w14:paraId="5FEDFFE4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487EA98A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14:paraId="3E3AF98F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240 ± 7 g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7784C866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Blood</w:t>
            </w:r>
          </w:p>
        </w:tc>
        <w:tc>
          <w:tcPr>
            <w:tcW w:w="660" w:type="pct"/>
            <w:tcBorders>
              <w:bottom w:val="single" w:sz="4" w:space="0" w:color="auto"/>
            </w:tcBorders>
          </w:tcPr>
          <w:p w14:paraId="3C08EF02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5/5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DC6069B" w14:textId="77777777" w:rsidR="002F4298" w:rsidRPr="00E36AC3" w:rsidRDefault="002F429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30-90 days</w:t>
            </w:r>
          </w:p>
        </w:tc>
        <w:tc>
          <w:tcPr>
            <w:tcW w:w="823" w:type="pct"/>
            <w:tcBorders>
              <w:bottom w:val="single" w:sz="4" w:space="0" w:color="auto"/>
            </w:tcBorders>
          </w:tcPr>
          <w:p w14:paraId="70F82AD8" w14:textId="77777777" w:rsidR="002F4298" w:rsidRPr="00E36AC3" w:rsidRDefault="002F4298" w:rsidP="0036245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6AC3">
              <w:rPr>
                <w:rFonts w:ascii="Times New Roman" w:hAnsi="Times New Roman" w:cs="Times New Roman"/>
                <w:sz w:val="16"/>
                <w:szCs w:val="16"/>
              </w:rPr>
              <w:t>MDA, SOD, GSH-Px, CAT</w:t>
            </w:r>
          </w:p>
        </w:tc>
      </w:tr>
    </w:tbl>
    <w:p w14:paraId="7265E6C9" w14:textId="77777777" w:rsidR="002F4298" w:rsidRDefault="002F4298" w:rsidP="002F4298">
      <w:pPr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</w:p>
    <w:p w14:paraId="4A53A73A" w14:textId="77777777" w:rsidR="002F4298" w:rsidRDefault="002F4298" w:rsidP="002F4298">
      <w:pPr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</w:p>
    <w:p w14:paraId="06433FCE" w14:textId="77777777" w:rsidR="002F4298" w:rsidRDefault="002F4298" w:rsidP="002F4298">
      <w:pPr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</w:p>
    <w:p w14:paraId="5CF36C3E" w14:textId="77777777" w:rsidR="002F4298" w:rsidRDefault="002F4298" w:rsidP="002F4298">
      <w:pPr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</w:p>
    <w:p w14:paraId="018C7F63" w14:textId="77777777" w:rsidR="002F4298" w:rsidRDefault="002F4298" w:rsidP="002F4298">
      <w:pPr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</w:p>
    <w:p w14:paraId="05FFABEC" w14:textId="77777777" w:rsidR="002F4298" w:rsidRDefault="002F4298" w:rsidP="002F4298">
      <w:pPr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</w:p>
    <w:p w14:paraId="3C731DA1" w14:textId="77777777" w:rsidR="002F4298" w:rsidRDefault="002F4298" w:rsidP="002F4298">
      <w:pPr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</w:p>
    <w:p w14:paraId="274484DC" w14:textId="77777777" w:rsidR="002F4298" w:rsidRDefault="002F4298" w:rsidP="002F4298">
      <w:pPr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</w:p>
    <w:p w14:paraId="0AA9BE92" w14:textId="77777777" w:rsidR="002F4298" w:rsidRDefault="002F4298" w:rsidP="002F4298">
      <w:pPr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</w:p>
    <w:p w14:paraId="2D00A7EE" w14:textId="77777777" w:rsidR="002F4298" w:rsidRPr="004360CD" w:rsidRDefault="002F4298" w:rsidP="002F4298">
      <w:pPr>
        <w:spacing w:after="0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  <w:r w:rsidRPr="004360CD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SOD:superoxide dismutase; GPx/GSH-Px: glutathione peroxidase; CAT: catalase; GST: glutathione-s-transferase; GSH: glutathione ROS: reactive oxygen species; LPO: lipid peroxidation; MDA: malondialdehyde; TBARS: thiobarbituric acid reactive substances;</w:t>
      </w:r>
      <w:r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4360CD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NO: nitric oxide.</w:t>
      </w:r>
    </w:p>
    <w:p w14:paraId="0D37147B" w14:textId="77777777" w:rsidR="002F4298" w:rsidRPr="004360CD" w:rsidRDefault="002F4298" w:rsidP="002F4298">
      <w:pPr>
        <w:spacing w:after="0"/>
        <w:rPr>
          <w:rFonts w:ascii="Times New Roman" w:eastAsia="Calibri" w:hAnsi="Times New Roman" w:cs="Times New Roman"/>
          <w:i/>
          <w:sz w:val="16"/>
          <w:szCs w:val="16"/>
          <w:lang w:val="en-US" w:eastAsia="en-US"/>
        </w:rPr>
      </w:pPr>
      <w:r w:rsidRPr="004360CD">
        <w:rPr>
          <w:rFonts w:ascii="Times New Roman" w:eastAsia="Calibri" w:hAnsi="Times New Roman" w:cs="Times New Roman"/>
          <w:i/>
          <w:sz w:val="16"/>
          <w:szCs w:val="16"/>
          <w:lang w:val="en-US" w:eastAsia="en-US"/>
        </w:rPr>
        <w:t>N.B: Total number of study animals was used in studies that did not report number of animals for each experiment</w:t>
      </w:r>
    </w:p>
    <w:p w14:paraId="12B3134C" w14:textId="4C1F9D4C" w:rsidR="001760E5" w:rsidRDefault="00C20178"/>
    <w:p w14:paraId="13D4214F" w14:textId="77777777" w:rsidR="00C20178" w:rsidRDefault="00C20178" w:rsidP="00C20178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43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2: Results of the meta-regression analysis </w:t>
      </w:r>
    </w:p>
    <w:tbl>
      <w:tblPr>
        <w:tblStyle w:val="ListTable6Colorful-Accent3"/>
        <w:tblW w:w="10530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4770"/>
        <w:gridCol w:w="1260"/>
        <w:gridCol w:w="810"/>
        <w:gridCol w:w="990"/>
        <w:gridCol w:w="990"/>
        <w:gridCol w:w="1710"/>
      </w:tblGrid>
      <w:tr w:rsidR="00C20178" w:rsidRPr="002B4351" w14:paraId="6A19584E" w14:textId="77777777" w:rsidTr="00362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4C0E8D52" w14:textId="77777777" w:rsidR="00C20178" w:rsidRPr="002B4351" w:rsidRDefault="00C20178" w:rsidP="0036245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60" w:type="dxa"/>
          </w:tcPr>
          <w:p w14:paraId="6550506A" w14:textId="77777777" w:rsidR="00C20178" w:rsidRPr="002B4351" w:rsidRDefault="00C20178" w:rsidP="003624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Coefficient</w:t>
            </w:r>
          </w:p>
        </w:tc>
        <w:tc>
          <w:tcPr>
            <w:tcW w:w="810" w:type="dxa"/>
          </w:tcPr>
          <w:p w14:paraId="5529D33D" w14:textId="77777777" w:rsidR="00C20178" w:rsidRPr="002B4351" w:rsidRDefault="00C20178" w:rsidP="003624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SE</w:t>
            </w:r>
          </w:p>
        </w:tc>
        <w:tc>
          <w:tcPr>
            <w:tcW w:w="990" w:type="dxa"/>
          </w:tcPr>
          <w:p w14:paraId="4099B81B" w14:textId="77777777" w:rsidR="00C20178" w:rsidRPr="002B4351" w:rsidRDefault="00C20178" w:rsidP="003624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 value</w:t>
            </w:r>
          </w:p>
        </w:tc>
        <w:tc>
          <w:tcPr>
            <w:tcW w:w="990" w:type="dxa"/>
          </w:tcPr>
          <w:p w14:paraId="6438C1B1" w14:textId="77777777" w:rsidR="00C20178" w:rsidRPr="002B4351" w:rsidRDefault="00C20178" w:rsidP="003624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P</w:t>
            </w: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value</w:t>
            </w:r>
          </w:p>
        </w:tc>
        <w:tc>
          <w:tcPr>
            <w:tcW w:w="1710" w:type="dxa"/>
          </w:tcPr>
          <w:p w14:paraId="706B93FE" w14:textId="77777777" w:rsidR="00C20178" w:rsidRPr="002B4351" w:rsidRDefault="00C20178" w:rsidP="003624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95% CI</w:t>
            </w:r>
          </w:p>
        </w:tc>
      </w:tr>
      <w:tr w:rsidR="00C20178" w:rsidRPr="002B4351" w14:paraId="3281608F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695D8ADD" w14:textId="77777777" w:rsidR="00C20178" w:rsidRPr="002B4351" w:rsidRDefault="00C20178" w:rsidP="0036245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SOD</w:t>
            </w:r>
          </w:p>
        </w:tc>
        <w:tc>
          <w:tcPr>
            <w:tcW w:w="1260" w:type="dxa"/>
          </w:tcPr>
          <w:p w14:paraId="44A53B05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0" w:type="dxa"/>
          </w:tcPr>
          <w:p w14:paraId="11D5F687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585F4600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5A0D473D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10" w:type="dxa"/>
          </w:tcPr>
          <w:p w14:paraId="4A72D5D0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20178" w:rsidRPr="002B4351" w14:paraId="40E0ACDA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2862192E" w14:textId="77777777" w:rsidR="00C20178" w:rsidRPr="002B4351" w:rsidRDefault="00C20178" w:rsidP="0036245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Intervention period (Reference &lt; 30 days)</w:t>
            </w:r>
          </w:p>
        </w:tc>
        <w:tc>
          <w:tcPr>
            <w:tcW w:w="1260" w:type="dxa"/>
          </w:tcPr>
          <w:p w14:paraId="566CBB46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0" w:type="dxa"/>
          </w:tcPr>
          <w:p w14:paraId="245943CC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0F8ABB02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583503A8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10" w:type="dxa"/>
          </w:tcPr>
          <w:p w14:paraId="04DA2C43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20178" w:rsidRPr="002B4351" w14:paraId="2D9F0EDB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06540EFA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30-90 days</w:t>
            </w:r>
          </w:p>
        </w:tc>
        <w:tc>
          <w:tcPr>
            <w:tcW w:w="1260" w:type="dxa"/>
          </w:tcPr>
          <w:p w14:paraId="61CF2FE3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15E3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-1.4080</w:t>
            </w:r>
          </w:p>
        </w:tc>
        <w:tc>
          <w:tcPr>
            <w:tcW w:w="810" w:type="dxa"/>
          </w:tcPr>
          <w:p w14:paraId="646CF19A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8500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1.6379  </w:t>
            </w:r>
          </w:p>
        </w:tc>
        <w:tc>
          <w:tcPr>
            <w:tcW w:w="990" w:type="dxa"/>
          </w:tcPr>
          <w:p w14:paraId="427D8E7E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8500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-0.8596  </w:t>
            </w:r>
          </w:p>
        </w:tc>
        <w:tc>
          <w:tcPr>
            <w:tcW w:w="990" w:type="dxa"/>
          </w:tcPr>
          <w:p w14:paraId="65D040AD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8500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0.3900  </w:t>
            </w:r>
          </w:p>
        </w:tc>
        <w:tc>
          <w:tcPr>
            <w:tcW w:w="1710" w:type="dxa"/>
          </w:tcPr>
          <w:p w14:paraId="014E22F0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8500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-4.6182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E8500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1.8023</w:t>
            </w:r>
          </w:p>
        </w:tc>
      </w:tr>
      <w:tr w:rsidR="00C20178" w:rsidRPr="002B4351" w14:paraId="06616CB8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4A09ADD8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&gt; 90 days</w:t>
            </w:r>
          </w:p>
        </w:tc>
        <w:tc>
          <w:tcPr>
            <w:tcW w:w="1260" w:type="dxa"/>
          </w:tcPr>
          <w:p w14:paraId="705F04FB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15E3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-0.0020</w:t>
            </w:r>
          </w:p>
        </w:tc>
        <w:tc>
          <w:tcPr>
            <w:tcW w:w="810" w:type="dxa"/>
          </w:tcPr>
          <w:p w14:paraId="084EFAB0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15E3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2.0681</w:t>
            </w:r>
          </w:p>
        </w:tc>
        <w:tc>
          <w:tcPr>
            <w:tcW w:w="990" w:type="dxa"/>
          </w:tcPr>
          <w:p w14:paraId="58F3DBD2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15E3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-0.0010 </w:t>
            </w:r>
          </w:p>
        </w:tc>
        <w:tc>
          <w:tcPr>
            <w:tcW w:w="990" w:type="dxa"/>
          </w:tcPr>
          <w:p w14:paraId="1E44F5BC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15E3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0.9992  </w:t>
            </w:r>
          </w:p>
        </w:tc>
        <w:tc>
          <w:tcPr>
            <w:tcW w:w="1710" w:type="dxa"/>
          </w:tcPr>
          <w:p w14:paraId="5693FD18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15E3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-4.0554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415E3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4.0515</w:t>
            </w:r>
          </w:p>
        </w:tc>
      </w:tr>
      <w:tr w:rsidR="00C20178" w:rsidRPr="002B4351" w14:paraId="41FFD0BB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62949101" w14:textId="77777777" w:rsidR="00C20178" w:rsidRPr="002B4351" w:rsidRDefault="00C20178" w:rsidP="0036245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Animal species (Reference mice)</w:t>
            </w:r>
          </w:p>
        </w:tc>
        <w:tc>
          <w:tcPr>
            <w:tcW w:w="1260" w:type="dxa"/>
          </w:tcPr>
          <w:p w14:paraId="788BBC1C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0" w:type="dxa"/>
          </w:tcPr>
          <w:p w14:paraId="23BC7BD4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10E73F06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126975D7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10" w:type="dxa"/>
          </w:tcPr>
          <w:p w14:paraId="72DA7678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20178" w:rsidRPr="002B4351" w14:paraId="45E3C3C1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0DF76895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Rat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  <w:tc>
          <w:tcPr>
            <w:tcW w:w="1260" w:type="dxa"/>
          </w:tcPr>
          <w:p w14:paraId="6773DD04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C320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2.3968  </w:t>
            </w:r>
          </w:p>
        </w:tc>
        <w:tc>
          <w:tcPr>
            <w:tcW w:w="810" w:type="dxa"/>
          </w:tcPr>
          <w:p w14:paraId="62F2C7D4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C320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1.5563   </w:t>
            </w:r>
          </w:p>
        </w:tc>
        <w:tc>
          <w:tcPr>
            <w:tcW w:w="990" w:type="dxa"/>
          </w:tcPr>
          <w:p w14:paraId="16E90701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C320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1.5400 </w:t>
            </w:r>
          </w:p>
        </w:tc>
        <w:tc>
          <w:tcPr>
            <w:tcW w:w="990" w:type="dxa"/>
          </w:tcPr>
          <w:p w14:paraId="04BE75ED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C320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0.1236 </w:t>
            </w:r>
          </w:p>
        </w:tc>
        <w:tc>
          <w:tcPr>
            <w:tcW w:w="1710" w:type="dxa"/>
          </w:tcPr>
          <w:p w14:paraId="19BEC04B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C320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-0.6536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7C320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5.4472</w:t>
            </w:r>
          </w:p>
        </w:tc>
      </w:tr>
      <w:tr w:rsidR="00C20178" w:rsidRPr="002B4351" w14:paraId="5034560D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4DD99A08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Others</w:t>
            </w:r>
          </w:p>
        </w:tc>
        <w:tc>
          <w:tcPr>
            <w:tcW w:w="1260" w:type="dxa"/>
          </w:tcPr>
          <w:p w14:paraId="2FF6F35C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2.3896  </w:t>
            </w:r>
          </w:p>
        </w:tc>
        <w:tc>
          <w:tcPr>
            <w:tcW w:w="810" w:type="dxa"/>
          </w:tcPr>
          <w:p w14:paraId="2FE2CAB8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1.8342   </w:t>
            </w:r>
          </w:p>
        </w:tc>
        <w:tc>
          <w:tcPr>
            <w:tcW w:w="990" w:type="dxa"/>
          </w:tcPr>
          <w:p w14:paraId="2A87B476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1.3028  </w:t>
            </w:r>
          </w:p>
        </w:tc>
        <w:tc>
          <w:tcPr>
            <w:tcW w:w="990" w:type="dxa"/>
          </w:tcPr>
          <w:p w14:paraId="3322CE83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0.1926 </w:t>
            </w:r>
          </w:p>
        </w:tc>
        <w:tc>
          <w:tcPr>
            <w:tcW w:w="1710" w:type="dxa"/>
          </w:tcPr>
          <w:p w14:paraId="5959418B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-1.2054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507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5.9846</w:t>
            </w:r>
          </w:p>
        </w:tc>
      </w:tr>
      <w:tr w:rsidR="00C20178" w:rsidRPr="002B4351" w14:paraId="64BFABB6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02D6016D" w14:textId="77777777" w:rsidR="00C20178" w:rsidRPr="002B4351" w:rsidRDefault="00C20178" w:rsidP="0036245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Sample source (Reference blood)</w:t>
            </w:r>
          </w:p>
        </w:tc>
        <w:tc>
          <w:tcPr>
            <w:tcW w:w="1260" w:type="dxa"/>
          </w:tcPr>
          <w:p w14:paraId="670157C3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0" w:type="dxa"/>
          </w:tcPr>
          <w:p w14:paraId="3990B147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7EEDCEAD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041EB38B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10" w:type="dxa"/>
          </w:tcPr>
          <w:p w14:paraId="28DA962B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20178" w:rsidRPr="002B4351" w14:paraId="0687F39E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282B58E2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Kidney</w:t>
            </w:r>
          </w:p>
        </w:tc>
        <w:tc>
          <w:tcPr>
            <w:tcW w:w="1260" w:type="dxa"/>
          </w:tcPr>
          <w:p w14:paraId="21FDA1EE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054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-1.8243  </w:t>
            </w:r>
          </w:p>
        </w:tc>
        <w:tc>
          <w:tcPr>
            <w:tcW w:w="810" w:type="dxa"/>
          </w:tcPr>
          <w:p w14:paraId="1A39FA69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054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1.9534  </w:t>
            </w:r>
          </w:p>
        </w:tc>
        <w:tc>
          <w:tcPr>
            <w:tcW w:w="990" w:type="dxa"/>
          </w:tcPr>
          <w:p w14:paraId="3D48448B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054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-0.9339  </w:t>
            </w:r>
          </w:p>
        </w:tc>
        <w:tc>
          <w:tcPr>
            <w:tcW w:w="990" w:type="dxa"/>
          </w:tcPr>
          <w:p w14:paraId="187A5D65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054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0.3503   </w:t>
            </w:r>
          </w:p>
        </w:tc>
        <w:tc>
          <w:tcPr>
            <w:tcW w:w="1710" w:type="dxa"/>
          </w:tcPr>
          <w:p w14:paraId="295D9774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054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-5.6529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2054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2.0042</w:t>
            </w:r>
          </w:p>
        </w:tc>
      </w:tr>
      <w:tr w:rsidR="00C20178" w:rsidRPr="002B4351" w14:paraId="2DCAB14B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2899A9E6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Liver</w:t>
            </w:r>
          </w:p>
        </w:tc>
        <w:tc>
          <w:tcPr>
            <w:tcW w:w="1260" w:type="dxa"/>
          </w:tcPr>
          <w:p w14:paraId="2A17AA8F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3D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-3.2729  </w:t>
            </w:r>
          </w:p>
        </w:tc>
        <w:tc>
          <w:tcPr>
            <w:tcW w:w="810" w:type="dxa"/>
          </w:tcPr>
          <w:p w14:paraId="68F6E6CB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3D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1.8067  </w:t>
            </w:r>
          </w:p>
        </w:tc>
        <w:tc>
          <w:tcPr>
            <w:tcW w:w="990" w:type="dxa"/>
          </w:tcPr>
          <w:p w14:paraId="6300F873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3D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-1.8115  </w:t>
            </w:r>
          </w:p>
        </w:tc>
        <w:tc>
          <w:tcPr>
            <w:tcW w:w="990" w:type="dxa"/>
          </w:tcPr>
          <w:p w14:paraId="37483389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3D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0.0701   </w:t>
            </w:r>
          </w:p>
        </w:tc>
        <w:tc>
          <w:tcPr>
            <w:tcW w:w="1710" w:type="dxa"/>
          </w:tcPr>
          <w:p w14:paraId="67EDEDDA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3D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-6.8140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503D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0.2682</w:t>
            </w:r>
          </w:p>
        </w:tc>
      </w:tr>
      <w:tr w:rsidR="00C20178" w:rsidRPr="002B4351" w14:paraId="72908487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54004FB4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Heart</w:t>
            </w:r>
          </w:p>
        </w:tc>
        <w:tc>
          <w:tcPr>
            <w:tcW w:w="1260" w:type="dxa"/>
          </w:tcPr>
          <w:p w14:paraId="2AFE94D8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F020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-4.0347  </w:t>
            </w:r>
          </w:p>
        </w:tc>
        <w:tc>
          <w:tcPr>
            <w:tcW w:w="810" w:type="dxa"/>
          </w:tcPr>
          <w:p w14:paraId="03A0DDE4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F020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3.0881  </w:t>
            </w:r>
          </w:p>
        </w:tc>
        <w:tc>
          <w:tcPr>
            <w:tcW w:w="990" w:type="dxa"/>
          </w:tcPr>
          <w:p w14:paraId="4D6D28E0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F020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-1.3065  </w:t>
            </w:r>
          </w:p>
        </w:tc>
        <w:tc>
          <w:tcPr>
            <w:tcW w:w="990" w:type="dxa"/>
          </w:tcPr>
          <w:p w14:paraId="6FC60A4A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F020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0.1914  </w:t>
            </w:r>
          </w:p>
        </w:tc>
        <w:tc>
          <w:tcPr>
            <w:tcW w:w="1710" w:type="dxa"/>
          </w:tcPr>
          <w:p w14:paraId="1B85AED3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F020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-10.0873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3F020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2.0178</w:t>
            </w:r>
          </w:p>
        </w:tc>
      </w:tr>
      <w:tr w:rsidR="00C20178" w:rsidRPr="002B4351" w14:paraId="3129A0B1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2D3931DF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Brain</w:t>
            </w:r>
          </w:p>
        </w:tc>
        <w:tc>
          <w:tcPr>
            <w:tcW w:w="1260" w:type="dxa"/>
          </w:tcPr>
          <w:p w14:paraId="063AF130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55C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-4.2570  </w:t>
            </w:r>
          </w:p>
        </w:tc>
        <w:tc>
          <w:tcPr>
            <w:tcW w:w="810" w:type="dxa"/>
          </w:tcPr>
          <w:p w14:paraId="1E436241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55C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1.9466  </w:t>
            </w:r>
          </w:p>
        </w:tc>
        <w:tc>
          <w:tcPr>
            <w:tcW w:w="990" w:type="dxa"/>
          </w:tcPr>
          <w:p w14:paraId="1A1D2AB6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55C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-2.1869  </w:t>
            </w:r>
          </w:p>
        </w:tc>
        <w:tc>
          <w:tcPr>
            <w:tcW w:w="990" w:type="dxa"/>
          </w:tcPr>
          <w:p w14:paraId="6BFC4C73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55C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0.0288 </w:t>
            </w:r>
          </w:p>
        </w:tc>
        <w:tc>
          <w:tcPr>
            <w:tcW w:w="1710" w:type="dxa"/>
          </w:tcPr>
          <w:p w14:paraId="490DCACB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55C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-8.0724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E55C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-0.4417</w:t>
            </w:r>
          </w:p>
        </w:tc>
      </w:tr>
      <w:tr w:rsidR="00C20178" w:rsidRPr="002B4351" w14:paraId="1475D19B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25068310" w14:textId="77777777" w:rsidR="00C20178" w:rsidRPr="002B4351" w:rsidRDefault="00C20178" w:rsidP="0036245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CAT</w:t>
            </w:r>
          </w:p>
        </w:tc>
        <w:tc>
          <w:tcPr>
            <w:tcW w:w="1260" w:type="dxa"/>
          </w:tcPr>
          <w:p w14:paraId="05DED1B6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0" w:type="dxa"/>
          </w:tcPr>
          <w:p w14:paraId="501FDEE0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71B61435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7132377A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10" w:type="dxa"/>
          </w:tcPr>
          <w:p w14:paraId="2E8737D6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20178" w:rsidRPr="002B4351" w14:paraId="781EF028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06F6D804" w14:textId="77777777" w:rsidR="00C20178" w:rsidRPr="002B4351" w:rsidRDefault="00C20178" w:rsidP="0036245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Intervention period (Reference &lt; 30 days)</w:t>
            </w:r>
          </w:p>
        </w:tc>
        <w:tc>
          <w:tcPr>
            <w:tcW w:w="1260" w:type="dxa"/>
          </w:tcPr>
          <w:p w14:paraId="46C9C77A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0" w:type="dxa"/>
          </w:tcPr>
          <w:p w14:paraId="45F66BBC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198FF207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4244AB25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10" w:type="dxa"/>
          </w:tcPr>
          <w:p w14:paraId="5F66718C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20178" w:rsidRPr="002B4351" w14:paraId="266F2F90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55F028BD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30-90 days</w:t>
            </w:r>
          </w:p>
        </w:tc>
        <w:tc>
          <w:tcPr>
            <w:tcW w:w="1260" w:type="dxa"/>
          </w:tcPr>
          <w:p w14:paraId="7957BE63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7748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0.1844  </w:t>
            </w:r>
          </w:p>
        </w:tc>
        <w:tc>
          <w:tcPr>
            <w:tcW w:w="810" w:type="dxa"/>
          </w:tcPr>
          <w:p w14:paraId="362FD31A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7748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1.8160   </w:t>
            </w:r>
          </w:p>
        </w:tc>
        <w:tc>
          <w:tcPr>
            <w:tcW w:w="990" w:type="dxa"/>
          </w:tcPr>
          <w:p w14:paraId="63C25F17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7748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0.1015  </w:t>
            </w:r>
          </w:p>
        </w:tc>
        <w:tc>
          <w:tcPr>
            <w:tcW w:w="990" w:type="dxa"/>
          </w:tcPr>
          <w:p w14:paraId="32C6DC9C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7748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0.9191  </w:t>
            </w:r>
          </w:p>
        </w:tc>
        <w:tc>
          <w:tcPr>
            <w:tcW w:w="1710" w:type="dxa"/>
          </w:tcPr>
          <w:p w14:paraId="120A0BB1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D33C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-3.3750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CD33C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3.7437</w:t>
            </w:r>
          </w:p>
        </w:tc>
      </w:tr>
      <w:tr w:rsidR="00C20178" w:rsidRPr="002B4351" w14:paraId="058D2958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12806BE0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&gt; 90 days</w:t>
            </w:r>
          </w:p>
        </w:tc>
        <w:tc>
          <w:tcPr>
            <w:tcW w:w="1260" w:type="dxa"/>
          </w:tcPr>
          <w:p w14:paraId="63B72B91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0FC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0.6915  </w:t>
            </w:r>
          </w:p>
        </w:tc>
        <w:tc>
          <w:tcPr>
            <w:tcW w:w="810" w:type="dxa"/>
          </w:tcPr>
          <w:p w14:paraId="050F468D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0FC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2.1564   </w:t>
            </w:r>
          </w:p>
        </w:tc>
        <w:tc>
          <w:tcPr>
            <w:tcW w:w="990" w:type="dxa"/>
          </w:tcPr>
          <w:p w14:paraId="36123FC7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0FC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0.3207  </w:t>
            </w:r>
          </w:p>
        </w:tc>
        <w:tc>
          <w:tcPr>
            <w:tcW w:w="990" w:type="dxa"/>
          </w:tcPr>
          <w:p w14:paraId="752583BD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0FC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0.7484  </w:t>
            </w:r>
          </w:p>
        </w:tc>
        <w:tc>
          <w:tcPr>
            <w:tcW w:w="1710" w:type="dxa"/>
          </w:tcPr>
          <w:p w14:paraId="3B3BF0AE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0FC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-3.5349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3A0FC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4.9180</w:t>
            </w:r>
          </w:p>
        </w:tc>
      </w:tr>
      <w:tr w:rsidR="00C20178" w:rsidRPr="002B4351" w14:paraId="0C0559DD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1377B830" w14:textId="77777777" w:rsidR="00C20178" w:rsidRPr="002B4351" w:rsidRDefault="00C20178" w:rsidP="0036245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Animal species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(Reference mice)</w:t>
            </w:r>
          </w:p>
        </w:tc>
        <w:tc>
          <w:tcPr>
            <w:tcW w:w="1260" w:type="dxa"/>
          </w:tcPr>
          <w:p w14:paraId="72E1CB26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0" w:type="dxa"/>
          </w:tcPr>
          <w:p w14:paraId="5B3B561B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0E6339D4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0FAE42B3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10" w:type="dxa"/>
          </w:tcPr>
          <w:p w14:paraId="2B4187D9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20178" w:rsidRPr="002B4351" w14:paraId="061265BF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44553872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Rat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  <w:tc>
          <w:tcPr>
            <w:tcW w:w="1260" w:type="dxa"/>
          </w:tcPr>
          <w:p w14:paraId="146339FE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D2EA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1.2902  </w:t>
            </w:r>
          </w:p>
        </w:tc>
        <w:tc>
          <w:tcPr>
            <w:tcW w:w="810" w:type="dxa"/>
          </w:tcPr>
          <w:p w14:paraId="3DB4912D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D2EA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1.3501   </w:t>
            </w:r>
          </w:p>
        </w:tc>
        <w:tc>
          <w:tcPr>
            <w:tcW w:w="990" w:type="dxa"/>
          </w:tcPr>
          <w:p w14:paraId="53324543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D2EA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0.9556  </w:t>
            </w:r>
          </w:p>
        </w:tc>
        <w:tc>
          <w:tcPr>
            <w:tcW w:w="990" w:type="dxa"/>
          </w:tcPr>
          <w:p w14:paraId="4A97F3FB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D2EA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0.3393  </w:t>
            </w:r>
          </w:p>
        </w:tc>
        <w:tc>
          <w:tcPr>
            <w:tcW w:w="1710" w:type="dxa"/>
          </w:tcPr>
          <w:p w14:paraId="4277B974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D2EA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-1.3560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AD2EA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3.9364</w:t>
            </w:r>
          </w:p>
        </w:tc>
      </w:tr>
      <w:tr w:rsidR="00C20178" w:rsidRPr="002B4351" w14:paraId="3FA19488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0AD5F242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Others</w:t>
            </w:r>
          </w:p>
        </w:tc>
        <w:tc>
          <w:tcPr>
            <w:tcW w:w="1260" w:type="dxa"/>
          </w:tcPr>
          <w:p w14:paraId="4CBB8559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46A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1.6203  </w:t>
            </w:r>
          </w:p>
        </w:tc>
        <w:tc>
          <w:tcPr>
            <w:tcW w:w="810" w:type="dxa"/>
          </w:tcPr>
          <w:p w14:paraId="50F78A16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46A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1.9266   </w:t>
            </w:r>
          </w:p>
        </w:tc>
        <w:tc>
          <w:tcPr>
            <w:tcW w:w="990" w:type="dxa"/>
          </w:tcPr>
          <w:p w14:paraId="43795744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46A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0.8410  </w:t>
            </w:r>
          </w:p>
        </w:tc>
        <w:tc>
          <w:tcPr>
            <w:tcW w:w="990" w:type="dxa"/>
          </w:tcPr>
          <w:p w14:paraId="2115AD69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46A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0.4003  </w:t>
            </w:r>
          </w:p>
        </w:tc>
        <w:tc>
          <w:tcPr>
            <w:tcW w:w="1710" w:type="dxa"/>
          </w:tcPr>
          <w:p w14:paraId="57AA6996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46A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-2.1557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9146A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5.3963</w:t>
            </w:r>
          </w:p>
        </w:tc>
      </w:tr>
      <w:tr w:rsidR="00C20178" w:rsidRPr="002B4351" w14:paraId="1D5A8F78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34CBF49B" w14:textId="77777777" w:rsidR="00C20178" w:rsidRPr="002B4351" w:rsidRDefault="00C20178" w:rsidP="0036245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Sample source (Reference blood)</w:t>
            </w:r>
          </w:p>
        </w:tc>
        <w:tc>
          <w:tcPr>
            <w:tcW w:w="1260" w:type="dxa"/>
          </w:tcPr>
          <w:p w14:paraId="0F73B7ED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0" w:type="dxa"/>
          </w:tcPr>
          <w:p w14:paraId="6563BBDD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3E2AF30A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10BA93BD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10" w:type="dxa"/>
          </w:tcPr>
          <w:p w14:paraId="60C2699D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20178" w:rsidRPr="002B4351" w14:paraId="09897EAF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363EA37E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Kidney</w:t>
            </w:r>
          </w:p>
        </w:tc>
        <w:tc>
          <w:tcPr>
            <w:tcW w:w="1260" w:type="dxa"/>
          </w:tcPr>
          <w:p w14:paraId="1C12FBC2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650F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0.5064  </w:t>
            </w:r>
          </w:p>
        </w:tc>
        <w:tc>
          <w:tcPr>
            <w:tcW w:w="810" w:type="dxa"/>
          </w:tcPr>
          <w:p w14:paraId="1F50F2EE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650F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1.9800   </w:t>
            </w:r>
          </w:p>
        </w:tc>
        <w:tc>
          <w:tcPr>
            <w:tcW w:w="990" w:type="dxa"/>
          </w:tcPr>
          <w:p w14:paraId="7F8469CD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650F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0.2558  </w:t>
            </w:r>
          </w:p>
        </w:tc>
        <w:tc>
          <w:tcPr>
            <w:tcW w:w="990" w:type="dxa"/>
          </w:tcPr>
          <w:p w14:paraId="15DBD968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650F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0.7981  </w:t>
            </w:r>
          </w:p>
        </w:tc>
        <w:tc>
          <w:tcPr>
            <w:tcW w:w="1710" w:type="dxa"/>
          </w:tcPr>
          <w:p w14:paraId="2E302F0B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650F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-3.3743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7650F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4.3871</w:t>
            </w:r>
          </w:p>
        </w:tc>
      </w:tr>
      <w:tr w:rsidR="00C20178" w:rsidRPr="002B4351" w14:paraId="68108EA5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7ACDB033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Liver</w:t>
            </w:r>
          </w:p>
        </w:tc>
        <w:tc>
          <w:tcPr>
            <w:tcW w:w="1260" w:type="dxa"/>
          </w:tcPr>
          <w:p w14:paraId="3FED904F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604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-2.0595  </w:t>
            </w:r>
          </w:p>
        </w:tc>
        <w:tc>
          <w:tcPr>
            <w:tcW w:w="810" w:type="dxa"/>
          </w:tcPr>
          <w:p w14:paraId="17C6033D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604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1.8681  </w:t>
            </w:r>
          </w:p>
        </w:tc>
        <w:tc>
          <w:tcPr>
            <w:tcW w:w="990" w:type="dxa"/>
          </w:tcPr>
          <w:p w14:paraId="2276FB27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604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-1.1025  </w:t>
            </w:r>
          </w:p>
        </w:tc>
        <w:tc>
          <w:tcPr>
            <w:tcW w:w="990" w:type="dxa"/>
          </w:tcPr>
          <w:p w14:paraId="498DBF4A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604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0.2703  </w:t>
            </w:r>
          </w:p>
        </w:tc>
        <w:tc>
          <w:tcPr>
            <w:tcW w:w="1710" w:type="dxa"/>
          </w:tcPr>
          <w:p w14:paraId="5DF05598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604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-5.7209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94604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1.6019</w:t>
            </w:r>
          </w:p>
        </w:tc>
      </w:tr>
      <w:tr w:rsidR="00C20178" w:rsidRPr="002B4351" w14:paraId="2C36F4B8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5E3D3565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Heart</w:t>
            </w:r>
          </w:p>
        </w:tc>
        <w:tc>
          <w:tcPr>
            <w:tcW w:w="1260" w:type="dxa"/>
          </w:tcPr>
          <w:p w14:paraId="6D363B48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355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-2.2404  </w:t>
            </w:r>
          </w:p>
        </w:tc>
        <w:tc>
          <w:tcPr>
            <w:tcW w:w="810" w:type="dxa"/>
          </w:tcPr>
          <w:p w14:paraId="548D1FF5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355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2.9927  </w:t>
            </w:r>
          </w:p>
        </w:tc>
        <w:tc>
          <w:tcPr>
            <w:tcW w:w="990" w:type="dxa"/>
          </w:tcPr>
          <w:p w14:paraId="450FDBEF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355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-0.7486  </w:t>
            </w:r>
          </w:p>
        </w:tc>
        <w:tc>
          <w:tcPr>
            <w:tcW w:w="990" w:type="dxa"/>
          </w:tcPr>
          <w:p w14:paraId="0C75492D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355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0.4541  </w:t>
            </w:r>
          </w:p>
        </w:tc>
        <w:tc>
          <w:tcPr>
            <w:tcW w:w="1710" w:type="dxa"/>
          </w:tcPr>
          <w:p w14:paraId="0A8505AA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355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-8.1060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A355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3.6251</w:t>
            </w:r>
          </w:p>
        </w:tc>
      </w:tr>
      <w:tr w:rsidR="00C20178" w:rsidRPr="002B4351" w14:paraId="7020C317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535705E4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Brain</w:t>
            </w:r>
          </w:p>
        </w:tc>
        <w:tc>
          <w:tcPr>
            <w:tcW w:w="1260" w:type="dxa"/>
          </w:tcPr>
          <w:p w14:paraId="4C89EDDE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7583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-0.4309  </w:t>
            </w:r>
          </w:p>
        </w:tc>
        <w:tc>
          <w:tcPr>
            <w:tcW w:w="810" w:type="dxa"/>
          </w:tcPr>
          <w:p w14:paraId="62774905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7583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1.8362  </w:t>
            </w:r>
          </w:p>
        </w:tc>
        <w:tc>
          <w:tcPr>
            <w:tcW w:w="990" w:type="dxa"/>
          </w:tcPr>
          <w:p w14:paraId="153929D3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7583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-0.2347  </w:t>
            </w:r>
          </w:p>
        </w:tc>
        <w:tc>
          <w:tcPr>
            <w:tcW w:w="990" w:type="dxa"/>
          </w:tcPr>
          <w:p w14:paraId="4D06316F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7583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0.8145  </w:t>
            </w:r>
          </w:p>
        </w:tc>
        <w:tc>
          <w:tcPr>
            <w:tcW w:w="1710" w:type="dxa"/>
          </w:tcPr>
          <w:p w14:paraId="01A3487E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7583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-4.0299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37583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3.1680</w:t>
            </w:r>
          </w:p>
        </w:tc>
      </w:tr>
      <w:tr w:rsidR="00C20178" w:rsidRPr="002B4351" w14:paraId="735722FD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33E947D6" w14:textId="77777777" w:rsidR="00C20178" w:rsidRPr="002B4351" w:rsidRDefault="00C20178" w:rsidP="0036245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GSH-Px</w:t>
            </w:r>
          </w:p>
        </w:tc>
        <w:tc>
          <w:tcPr>
            <w:tcW w:w="1260" w:type="dxa"/>
          </w:tcPr>
          <w:p w14:paraId="1775B323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0" w:type="dxa"/>
          </w:tcPr>
          <w:p w14:paraId="196609C1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7A90E1E3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2336CB2F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10" w:type="dxa"/>
          </w:tcPr>
          <w:p w14:paraId="081D9E86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20178" w:rsidRPr="002B4351" w14:paraId="523CC36C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70E63978" w14:textId="77777777" w:rsidR="00C20178" w:rsidRPr="002B4351" w:rsidRDefault="00C20178" w:rsidP="0036245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Intervention period (Reference &lt; 30 days)</w:t>
            </w:r>
          </w:p>
        </w:tc>
        <w:tc>
          <w:tcPr>
            <w:tcW w:w="1260" w:type="dxa"/>
          </w:tcPr>
          <w:p w14:paraId="4B37B0A5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0" w:type="dxa"/>
          </w:tcPr>
          <w:p w14:paraId="3280941E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09BF0524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0034D913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10" w:type="dxa"/>
          </w:tcPr>
          <w:p w14:paraId="06785AB7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20178" w:rsidRPr="002B4351" w14:paraId="54BC1466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0021DD24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30-90 days</w:t>
            </w:r>
          </w:p>
        </w:tc>
        <w:tc>
          <w:tcPr>
            <w:tcW w:w="1260" w:type="dxa"/>
          </w:tcPr>
          <w:p w14:paraId="2E2D65AD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114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1.5329  </w:t>
            </w:r>
          </w:p>
        </w:tc>
        <w:tc>
          <w:tcPr>
            <w:tcW w:w="810" w:type="dxa"/>
          </w:tcPr>
          <w:p w14:paraId="1EA26F26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114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2.2885   </w:t>
            </w:r>
          </w:p>
        </w:tc>
        <w:tc>
          <w:tcPr>
            <w:tcW w:w="990" w:type="dxa"/>
          </w:tcPr>
          <w:p w14:paraId="588EC9BD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114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0.6698  </w:t>
            </w:r>
          </w:p>
        </w:tc>
        <w:tc>
          <w:tcPr>
            <w:tcW w:w="990" w:type="dxa"/>
          </w:tcPr>
          <w:p w14:paraId="78DE35B1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114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0.5030  </w:t>
            </w:r>
          </w:p>
        </w:tc>
        <w:tc>
          <w:tcPr>
            <w:tcW w:w="1710" w:type="dxa"/>
          </w:tcPr>
          <w:p w14:paraId="7FBEC5ED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114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-2.9524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8114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6.0182</w:t>
            </w:r>
          </w:p>
        </w:tc>
      </w:tr>
      <w:tr w:rsidR="00C20178" w:rsidRPr="002B4351" w14:paraId="4D15A500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4E677E45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&gt; 90 days</w:t>
            </w:r>
          </w:p>
        </w:tc>
        <w:tc>
          <w:tcPr>
            <w:tcW w:w="1260" w:type="dxa"/>
          </w:tcPr>
          <w:p w14:paraId="73640883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33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2.0769  </w:t>
            </w:r>
          </w:p>
        </w:tc>
        <w:tc>
          <w:tcPr>
            <w:tcW w:w="810" w:type="dxa"/>
          </w:tcPr>
          <w:p w14:paraId="5FA7758F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33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2.4460   </w:t>
            </w:r>
          </w:p>
        </w:tc>
        <w:tc>
          <w:tcPr>
            <w:tcW w:w="990" w:type="dxa"/>
          </w:tcPr>
          <w:p w14:paraId="3655E569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33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0.8491  </w:t>
            </w:r>
          </w:p>
        </w:tc>
        <w:tc>
          <w:tcPr>
            <w:tcW w:w="990" w:type="dxa"/>
          </w:tcPr>
          <w:p w14:paraId="184ECDA8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33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0.3958  </w:t>
            </w:r>
          </w:p>
        </w:tc>
        <w:tc>
          <w:tcPr>
            <w:tcW w:w="1710" w:type="dxa"/>
          </w:tcPr>
          <w:p w14:paraId="223457B6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33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-2.7172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6733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6.8709  </w:t>
            </w:r>
          </w:p>
        </w:tc>
      </w:tr>
      <w:tr w:rsidR="00C20178" w:rsidRPr="002B4351" w14:paraId="3345843D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5267E091" w14:textId="77777777" w:rsidR="00C20178" w:rsidRPr="002B4351" w:rsidRDefault="00C20178" w:rsidP="0036245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Animal species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(Reference mice)</w:t>
            </w:r>
          </w:p>
        </w:tc>
        <w:tc>
          <w:tcPr>
            <w:tcW w:w="1260" w:type="dxa"/>
          </w:tcPr>
          <w:p w14:paraId="761F0645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0" w:type="dxa"/>
          </w:tcPr>
          <w:p w14:paraId="1F407EFA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085404AE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1A44421B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10" w:type="dxa"/>
          </w:tcPr>
          <w:p w14:paraId="47A8D6CE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20178" w:rsidRPr="002B4351" w14:paraId="1BD7A6AF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0CEEE51D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Rat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  <w:tc>
          <w:tcPr>
            <w:tcW w:w="1260" w:type="dxa"/>
          </w:tcPr>
          <w:p w14:paraId="43D851EA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441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-0.7676  </w:t>
            </w:r>
          </w:p>
        </w:tc>
        <w:tc>
          <w:tcPr>
            <w:tcW w:w="810" w:type="dxa"/>
          </w:tcPr>
          <w:p w14:paraId="5CCB69AE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441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1.7390  </w:t>
            </w:r>
          </w:p>
        </w:tc>
        <w:tc>
          <w:tcPr>
            <w:tcW w:w="990" w:type="dxa"/>
          </w:tcPr>
          <w:p w14:paraId="02A212BA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441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-0.4414  </w:t>
            </w:r>
          </w:p>
        </w:tc>
        <w:tc>
          <w:tcPr>
            <w:tcW w:w="990" w:type="dxa"/>
          </w:tcPr>
          <w:p w14:paraId="1EB52D3C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441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0.6589  </w:t>
            </w:r>
          </w:p>
        </w:tc>
        <w:tc>
          <w:tcPr>
            <w:tcW w:w="1710" w:type="dxa"/>
          </w:tcPr>
          <w:p w14:paraId="27950B1A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441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-4.1759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E6441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2.6407</w:t>
            </w:r>
          </w:p>
        </w:tc>
      </w:tr>
      <w:tr w:rsidR="00C20178" w:rsidRPr="002B4351" w14:paraId="2F91899E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3B2250EE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Others</w:t>
            </w:r>
          </w:p>
        </w:tc>
        <w:tc>
          <w:tcPr>
            <w:tcW w:w="1260" w:type="dxa"/>
          </w:tcPr>
          <w:p w14:paraId="2E878DA2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122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-1.7164  </w:t>
            </w:r>
          </w:p>
        </w:tc>
        <w:tc>
          <w:tcPr>
            <w:tcW w:w="810" w:type="dxa"/>
          </w:tcPr>
          <w:p w14:paraId="21514B28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122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2.4167  </w:t>
            </w:r>
          </w:p>
        </w:tc>
        <w:tc>
          <w:tcPr>
            <w:tcW w:w="990" w:type="dxa"/>
          </w:tcPr>
          <w:p w14:paraId="46BD0610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122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-0.7102  </w:t>
            </w:r>
          </w:p>
        </w:tc>
        <w:tc>
          <w:tcPr>
            <w:tcW w:w="990" w:type="dxa"/>
          </w:tcPr>
          <w:p w14:paraId="5C9E670E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122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0.4776  </w:t>
            </w:r>
          </w:p>
        </w:tc>
        <w:tc>
          <w:tcPr>
            <w:tcW w:w="1710" w:type="dxa"/>
          </w:tcPr>
          <w:p w14:paraId="43E47CB8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122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-6.4532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D7122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3.0203</w:t>
            </w:r>
          </w:p>
        </w:tc>
      </w:tr>
      <w:tr w:rsidR="00C20178" w:rsidRPr="002B4351" w14:paraId="2AA16889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7D594604" w14:textId="77777777" w:rsidR="00C20178" w:rsidRPr="002B4351" w:rsidRDefault="00C20178" w:rsidP="0036245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Sample source (Reference blood)</w:t>
            </w:r>
          </w:p>
        </w:tc>
        <w:tc>
          <w:tcPr>
            <w:tcW w:w="1260" w:type="dxa"/>
          </w:tcPr>
          <w:p w14:paraId="64DFFC90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0" w:type="dxa"/>
          </w:tcPr>
          <w:p w14:paraId="7FE91CEA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2D073FD6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0A28ADEB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10" w:type="dxa"/>
          </w:tcPr>
          <w:p w14:paraId="55A4B430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20178" w:rsidRPr="002B4351" w14:paraId="49826C27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0D34141C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Kidney</w:t>
            </w:r>
          </w:p>
        </w:tc>
        <w:tc>
          <w:tcPr>
            <w:tcW w:w="1260" w:type="dxa"/>
          </w:tcPr>
          <w:p w14:paraId="21F41C76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752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0.7536  </w:t>
            </w:r>
          </w:p>
        </w:tc>
        <w:tc>
          <w:tcPr>
            <w:tcW w:w="810" w:type="dxa"/>
          </w:tcPr>
          <w:p w14:paraId="2CF4ADBD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752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2.2008   </w:t>
            </w:r>
          </w:p>
        </w:tc>
        <w:tc>
          <w:tcPr>
            <w:tcW w:w="990" w:type="dxa"/>
          </w:tcPr>
          <w:p w14:paraId="41BA0174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752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0.3424  </w:t>
            </w:r>
          </w:p>
        </w:tc>
        <w:tc>
          <w:tcPr>
            <w:tcW w:w="990" w:type="dxa"/>
          </w:tcPr>
          <w:p w14:paraId="17D69829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752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0.7320  </w:t>
            </w:r>
          </w:p>
        </w:tc>
        <w:tc>
          <w:tcPr>
            <w:tcW w:w="1710" w:type="dxa"/>
          </w:tcPr>
          <w:p w14:paraId="1E980848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752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-3.5598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2752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5.0670</w:t>
            </w:r>
          </w:p>
        </w:tc>
      </w:tr>
      <w:tr w:rsidR="00C20178" w:rsidRPr="002B4351" w14:paraId="64534601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2B7BDE46" w14:textId="77777777" w:rsidR="00C20178" w:rsidRPr="0027523A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752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Liver</w:t>
            </w:r>
          </w:p>
        </w:tc>
        <w:tc>
          <w:tcPr>
            <w:tcW w:w="1260" w:type="dxa"/>
          </w:tcPr>
          <w:p w14:paraId="4A0AEF8E" w14:textId="77777777" w:rsidR="00C20178" w:rsidRPr="0027523A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7523A">
              <w:rPr>
                <w:rFonts w:ascii="Times New Roman" w:hAnsi="Times New Roman" w:cs="Times New Roman"/>
                <w:color w:val="auto"/>
                <w:sz w:val="16"/>
                <w:szCs w:val="16"/>
                <w:lang/>
              </w:rPr>
              <w:t xml:space="preserve">0.1932  </w:t>
            </w:r>
          </w:p>
        </w:tc>
        <w:tc>
          <w:tcPr>
            <w:tcW w:w="810" w:type="dxa"/>
          </w:tcPr>
          <w:p w14:paraId="20950968" w14:textId="77777777" w:rsidR="00C20178" w:rsidRPr="0027523A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7523A">
              <w:rPr>
                <w:rFonts w:ascii="Times New Roman" w:hAnsi="Times New Roman" w:cs="Times New Roman"/>
                <w:color w:val="auto"/>
                <w:sz w:val="16"/>
                <w:szCs w:val="16"/>
                <w:lang/>
              </w:rPr>
              <w:t xml:space="preserve">2.0550   </w:t>
            </w:r>
          </w:p>
        </w:tc>
        <w:tc>
          <w:tcPr>
            <w:tcW w:w="990" w:type="dxa"/>
          </w:tcPr>
          <w:p w14:paraId="1096A710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752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0.0940  </w:t>
            </w:r>
          </w:p>
        </w:tc>
        <w:tc>
          <w:tcPr>
            <w:tcW w:w="990" w:type="dxa"/>
          </w:tcPr>
          <w:p w14:paraId="7E93C0D7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752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0.9251  </w:t>
            </w:r>
          </w:p>
        </w:tc>
        <w:tc>
          <w:tcPr>
            <w:tcW w:w="1710" w:type="dxa"/>
          </w:tcPr>
          <w:p w14:paraId="0559E282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752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-3.8344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2752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4.2209</w:t>
            </w:r>
          </w:p>
        </w:tc>
      </w:tr>
      <w:tr w:rsidR="00C20178" w:rsidRPr="002B4351" w14:paraId="68061EAE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69B177B7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Heart</w:t>
            </w:r>
          </w:p>
        </w:tc>
        <w:tc>
          <w:tcPr>
            <w:tcW w:w="1260" w:type="dxa"/>
          </w:tcPr>
          <w:p w14:paraId="584AA223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31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-2.2892  </w:t>
            </w:r>
          </w:p>
        </w:tc>
        <w:tc>
          <w:tcPr>
            <w:tcW w:w="810" w:type="dxa"/>
          </w:tcPr>
          <w:p w14:paraId="423AFFD1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31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3.0477  </w:t>
            </w:r>
          </w:p>
        </w:tc>
        <w:tc>
          <w:tcPr>
            <w:tcW w:w="990" w:type="dxa"/>
          </w:tcPr>
          <w:p w14:paraId="6C74CC5D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31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-0.7511  </w:t>
            </w:r>
          </w:p>
        </w:tc>
        <w:tc>
          <w:tcPr>
            <w:tcW w:w="990" w:type="dxa"/>
          </w:tcPr>
          <w:p w14:paraId="57D10B03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31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0.4526  </w:t>
            </w:r>
          </w:p>
        </w:tc>
        <w:tc>
          <w:tcPr>
            <w:tcW w:w="1710" w:type="dxa"/>
          </w:tcPr>
          <w:p w14:paraId="09A05C6B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31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-8.2625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431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3.6842</w:t>
            </w:r>
          </w:p>
        </w:tc>
      </w:tr>
      <w:tr w:rsidR="00C20178" w:rsidRPr="002B4351" w14:paraId="400BA468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4DD3E0B0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Brain</w:t>
            </w:r>
          </w:p>
        </w:tc>
        <w:tc>
          <w:tcPr>
            <w:tcW w:w="1260" w:type="dxa"/>
          </w:tcPr>
          <w:p w14:paraId="545F93DB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72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3.5809  </w:t>
            </w:r>
          </w:p>
        </w:tc>
        <w:tc>
          <w:tcPr>
            <w:tcW w:w="810" w:type="dxa"/>
          </w:tcPr>
          <w:p w14:paraId="71B8232E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72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2.1682   </w:t>
            </w:r>
          </w:p>
        </w:tc>
        <w:tc>
          <w:tcPr>
            <w:tcW w:w="990" w:type="dxa"/>
          </w:tcPr>
          <w:p w14:paraId="402A87C2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72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1.6515  </w:t>
            </w:r>
          </w:p>
        </w:tc>
        <w:tc>
          <w:tcPr>
            <w:tcW w:w="990" w:type="dxa"/>
          </w:tcPr>
          <w:p w14:paraId="3AA6F49E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72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0.0986  </w:t>
            </w:r>
          </w:p>
        </w:tc>
        <w:tc>
          <w:tcPr>
            <w:tcW w:w="1710" w:type="dxa"/>
          </w:tcPr>
          <w:p w14:paraId="320334C1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72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-0.6687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4772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7.8305</w:t>
            </w:r>
          </w:p>
        </w:tc>
      </w:tr>
      <w:tr w:rsidR="00C20178" w:rsidRPr="002B4351" w14:paraId="16680E85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19AF10E3" w14:textId="77777777" w:rsidR="00C20178" w:rsidRPr="002B4351" w:rsidRDefault="00C20178" w:rsidP="0036245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GSH</w:t>
            </w:r>
          </w:p>
        </w:tc>
        <w:tc>
          <w:tcPr>
            <w:tcW w:w="1260" w:type="dxa"/>
          </w:tcPr>
          <w:p w14:paraId="6C27858A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0" w:type="dxa"/>
          </w:tcPr>
          <w:p w14:paraId="433AFE5C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493CF9BF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4345E48F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10" w:type="dxa"/>
          </w:tcPr>
          <w:p w14:paraId="6B5E296C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20178" w:rsidRPr="002B4351" w14:paraId="4CF20DAB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3101C894" w14:textId="77777777" w:rsidR="00C20178" w:rsidRPr="002B4351" w:rsidRDefault="00C20178" w:rsidP="0036245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Intervention period (Reference &lt; 30 days)</w:t>
            </w:r>
          </w:p>
        </w:tc>
        <w:tc>
          <w:tcPr>
            <w:tcW w:w="1260" w:type="dxa"/>
          </w:tcPr>
          <w:p w14:paraId="2C789B73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0" w:type="dxa"/>
          </w:tcPr>
          <w:p w14:paraId="29F061C5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05E397FD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074A7B16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10" w:type="dxa"/>
          </w:tcPr>
          <w:p w14:paraId="4F60BAFB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20178" w:rsidRPr="002B4351" w14:paraId="799337BD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7D0334D4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30-90 days</w:t>
            </w:r>
          </w:p>
        </w:tc>
        <w:tc>
          <w:tcPr>
            <w:tcW w:w="1260" w:type="dxa"/>
          </w:tcPr>
          <w:p w14:paraId="7F0EB5CD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05E6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0.6217  </w:t>
            </w:r>
          </w:p>
        </w:tc>
        <w:tc>
          <w:tcPr>
            <w:tcW w:w="810" w:type="dxa"/>
          </w:tcPr>
          <w:p w14:paraId="7261855C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05E6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1.1237   </w:t>
            </w:r>
          </w:p>
        </w:tc>
        <w:tc>
          <w:tcPr>
            <w:tcW w:w="990" w:type="dxa"/>
          </w:tcPr>
          <w:p w14:paraId="22461F6C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05E6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0.5533  </w:t>
            </w:r>
          </w:p>
        </w:tc>
        <w:tc>
          <w:tcPr>
            <w:tcW w:w="990" w:type="dxa"/>
          </w:tcPr>
          <w:p w14:paraId="77303598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05E6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0.5801  </w:t>
            </w:r>
          </w:p>
        </w:tc>
        <w:tc>
          <w:tcPr>
            <w:tcW w:w="1710" w:type="dxa"/>
          </w:tcPr>
          <w:p w14:paraId="0F84ED60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05E6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-1.5807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B05E6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2.8241</w:t>
            </w:r>
          </w:p>
        </w:tc>
      </w:tr>
      <w:tr w:rsidR="00C20178" w:rsidRPr="002B4351" w14:paraId="3D4802FD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1FCE52E3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&gt; 90 days</w:t>
            </w:r>
          </w:p>
        </w:tc>
        <w:tc>
          <w:tcPr>
            <w:tcW w:w="1260" w:type="dxa"/>
          </w:tcPr>
          <w:p w14:paraId="494E8071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28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0.7466  </w:t>
            </w:r>
          </w:p>
        </w:tc>
        <w:tc>
          <w:tcPr>
            <w:tcW w:w="810" w:type="dxa"/>
          </w:tcPr>
          <w:p w14:paraId="63A24ECF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28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1.3525   </w:t>
            </w:r>
          </w:p>
        </w:tc>
        <w:tc>
          <w:tcPr>
            <w:tcW w:w="990" w:type="dxa"/>
          </w:tcPr>
          <w:p w14:paraId="64B63A48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28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0.5520  </w:t>
            </w:r>
          </w:p>
        </w:tc>
        <w:tc>
          <w:tcPr>
            <w:tcW w:w="990" w:type="dxa"/>
          </w:tcPr>
          <w:p w14:paraId="3DE6C941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28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0.5810  </w:t>
            </w:r>
          </w:p>
        </w:tc>
        <w:tc>
          <w:tcPr>
            <w:tcW w:w="1710" w:type="dxa"/>
          </w:tcPr>
          <w:p w14:paraId="59C38812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28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-1.9043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1528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3.3974</w:t>
            </w:r>
          </w:p>
        </w:tc>
      </w:tr>
      <w:tr w:rsidR="00C20178" w:rsidRPr="002B4351" w14:paraId="7BB4C03C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0EA785B2" w14:textId="77777777" w:rsidR="00C20178" w:rsidRPr="002B4351" w:rsidRDefault="00C20178" w:rsidP="0036245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Animal species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(Reference mice)</w:t>
            </w:r>
          </w:p>
        </w:tc>
        <w:tc>
          <w:tcPr>
            <w:tcW w:w="1260" w:type="dxa"/>
          </w:tcPr>
          <w:p w14:paraId="4BC0B2B7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0" w:type="dxa"/>
          </w:tcPr>
          <w:p w14:paraId="3A94E109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7C89E5D7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51436590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10" w:type="dxa"/>
          </w:tcPr>
          <w:p w14:paraId="219C13EA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20178" w:rsidRPr="002B4351" w14:paraId="5B09E142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603FC1E5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Rat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  <w:tc>
          <w:tcPr>
            <w:tcW w:w="1260" w:type="dxa"/>
          </w:tcPr>
          <w:p w14:paraId="08FE5107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44C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0.4242  </w:t>
            </w:r>
          </w:p>
        </w:tc>
        <w:tc>
          <w:tcPr>
            <w:tcW w:w="810" w:type="dxa"/>
          </w:tcPr>
          <w:p w14:paraId="1F771D10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44C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0.8028   </w:t>
            </w:r>
          </w:p>
        </w:tc>
        <w:tc>
          <w:tcPr>
            <w:tcW w:w="990" w:type="dxa"/>
          </w:tcPr>
          <w:p w14:paraId="37A2A609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44C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0.5285  </w:t>
            </w:r>
          </w:p>
        </w:tc>
        <w:tc>
          <w:tcPr>
            <w:tcW w:w="990" w:type="dxa"/>
          </w:tcPr>
          <w:p w14:paraId="75C87C16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44C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0.5972  </w:t>
            </w:r>
          </w:p>
        </w:tc>
        <w:tc>
          <w:tcPr>
            <w:tcW w:w="1710" w:type="dxa"/>
          </w:tcPr>
          <w:p w14:paraId="274D4983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44C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-1.1492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844C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1.9976</w:t>
            </w:r>
          </w:p>
        </w:tc>
      </w:tr>
      <w:tr w:rsidR="00C20178" w:rsidRPr="002B4351" w14:paraId="436B286B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2513836F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Others</w:t>
            </w:r>
          </w:p>
        </w:tc>
        <w:tc>
          <w:tcPr>
            <w:tcW w:w="1260" w:type="dxa"/>
          </w:tcPr>
          <w:p w14:paraId="78A606B9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7141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-1.3756  </w:t>
            </w:r>
          </w:p>
        </w:tc>
        <w:tc>
          <w:tcPr>
            <w:tcW w:w="810" w:type="dxa"/>
          </w:tcPr>
          <w:p w14:paraId="145CD967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7141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1.1805  </w:t>
            </w:r>
          </w:p>
        </w:tc>
        <w:tc>
          <w:tcPr>
            <w:tcW w:w="990" w:type="dxa"/>
          </w:tcPr>
          <w:p w14:paraId="490CF100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7141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-1.1652  </w:t>
            </w:r>
          </w:p>
        </w:tc>
        <w:tc>
          <w:tcPr>
            <w:tcW w:w="990" w:type="dxa"/>
          </w:tcPr>
          <w:p w14:paraId="108669C4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7141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0.2439  </w:t>
            </w:r>
          </w:p>
        </w:tc>
        <w:tc>
          <w:tcPr>
            <w:tcW w:w="1710" w:type="dxa"/>
          </w:tcPr>
          <w:p w14:paraId="0F9432BD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7141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-3.6893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77141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0.9382</w:t>
            </w:r>
          </w:p>
        </w:tc>
      </w:tr>
      <w:tr w:rsidR="00C20178" w:rsidRPr="002B4351" w14:paraId="71EBFC31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00FA6DB6" w14:textId="77777777" w:rsidR="00C20178" w:rsidRPr="002B4351" w:rsidRDefault="00C20178" w:rsidP="0036245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Sample source (Reference blood)</w:t>
            </w:r>
          </w:p>
        </w:tc>
        <w:tc>
          <w:tcPr>
            <w:tcW w:w="1260" w:type="dxa"/>
          </w:tcPr>
          <w:p w14:paraId="224F949E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0" w:type="dxa"/>
          </w:tcPr>
          <w:p w14:paraId="62053F66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7E5E14C3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7A4F8A27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10" w:type="dxa"/>
          </w:tcPr>
          <w:p w14:paraId="5873EA2F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20178" w:rsidRPr="002B4351" w14:paraId="43BCB093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0536CBF4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Kidney</w:t>
            </w:r>
          </w:p>
        </w:tc>
        <w:tc>
          <w:tcPr>
            <w:tcW w:w="1260" w:type="dxa"/>
          </w:tcPr>
          <w:p w14:paraId="223B15B3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506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1.0041  </w:t>
            </w:r>
          </w:p>
        </w:tc>
        <w:tc>
          <w:tcPr>
            <w:tcW w:w="810" w:type="dxa"/>
          </w:tcPr>
          <w:p w14:paraId="4FBC477F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506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0.9583   </w:t>
            </w:r>
          </w:p>
        </w:tc>
        <w:tc>
          <w:tcPr>
            <w:tcW w:w="990" w:type="dxa"/>
          </w:tcPr>
          <w:p w14:paraId="050FBA51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506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1.0477  </w:t>
            </w:r>
          </w:p>
        </w:tc>
        <w:tc>
          <w:tcPr>
            <w:tcW w:w="990" w:type="dxa"/>
          </w:tcPr>
          <w:p w14:paraId="476B6D79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506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0.2948  </w:t>
            </w:r>
          </w:p>
        </w:tc>
        <w:tc>
          <w:tcPr>
            <w:tcW w:w="1710" w:type="dxa"/>
          </w:tcPr>
          <w:p w14:paraId="7F538FB3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506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-0.8743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FB506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2.8824</w:t>
            </w:r>
          </w:p>
        </w:tc>
      </w:tr>
      <w:tr w:rsidR="00C20178" w:rsidRPr="002B4351" w14:paraId="6522A8DF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38CEDCA2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Liver</w:t>
            </w:r>
          </w:p>
        </w:tc>
        <w:tc>
          <w:tcPr>
            <w:tcW w:w="1260" w:type="dxa"/>
          </w:tcPr>
          <w:p w14:paraId="72F2F589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E5AD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1.5602  </w:t>
            </w:r>
          </w:p>
        </w:tc>
        <w:tc>
          <w:tcPr>
            <w:tcW w:w="810" w:type="dxa"/>
          </w:tcPr>
          <w:p w14:paraId="6DC27BEF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E5AD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0.9473   </w:t>
            </w:r>
          </w:p>
        </w:tc>
        <w:tc>
          <w:tcPr>
            <w:tcW w:w="990" w:type="dxa"/>
          </w:tcPr>
          <w:p w14:paraId="591960B5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E5AD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1.6471  </w:t>
            </w:r>
          </w:p>
        </w:tc>
        <w:tc>
          <w:tcPr>
            <w:tcW w:w="990" w:type="dxa"/>
          </w:tcPr>
          <w:p w14:paraId="3D9FD459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E5AD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0.0995  </w:t>
            </w:r>
          </w:p>
        </w:tc>
        <w:tc>
          <w:tcPr>
            <w:tcW w:w="1710" w:type="dxa"/>
          </w:tcPr>
          <w:p w14:paraId="37A236F2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E5AD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-0.2964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 </w:t>
            </w:r>
            <w:r w:rsidRPr="007E5AD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3.4168</w:t>
            </w:r>
          </w:p>
        </w:tc>
      </w:tr>
      <w:tr w:rsidR="00C20178" w:rsidRPr="002B4351" w14:paraId="4A6CC1FC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7DB54D5F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Heart</w:t>
            </w:r>
          </w:p>
        </w:tc>
        <w:tc>
          <w:tcPr>
            <w:tcW w:w="1260" w:type="dxa"/>
          </w:tcPr>
          <w:p w14:paraId="2F6637F7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B16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0.7720  </w:t>
            </w:r>
          </w:p>
        </w:tc>
        <w:tc>
          <w:tcPr>
            <w:tcW w:w="810" w:type="dxa"/>
          </w:tcPr>
          <w:p w14:paraId="7F7DBB58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B16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1.5684   </w:t>
            </w:r>
          </w:p>
        </w:tc>
        <w:tc>
          <w:tcPr>
            <w:tcW w:w="990" w:type="dxa"/>
          </w:tcPr>
          <w:p w14:paraId="15891D27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B16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0.4922  </w:t>
            </w:r>
          </w:p>
        </w:tc>
        <w:tc>
          <w:tcPr>
            <w:tcW w:w="990" w:type="dxa"/>
          </w:tcPr>
          <w:p w14:paraId="48301026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B16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0.6226  </w:t>
            </w:r>
          </w:p>
        </w:tc>
        <w:tc>
          <w:tcPr>
            <w:tcW w:w="1710" w:type="dxa"/>
          </w:tcPr>
          <w:p w14:paraId="76E8575F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B16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-2.3020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7B16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3.8459</w:t>
            </w:r>
          </w:p>
        </w:tc>
      </w:tr>
      <w:tr w:rsidR="00C20178" w:rsidRPr="002B4351" w14:paraId="294234E0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495ABEBB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Brain</w:t>
            </w:r>
          </w:p>
        </w:tc>
        <w:tc>
          <w:tcPr>
            <w:tcW w:w="1260" w:type="dxa"/>
          </w:tcPr>
          <w:p w14:paraId="3953F223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36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2.8213  </w:t>
            </w:r>
          </w:p>
        </w:tc>
        <w:tc>
          <w:tcPr>
            <w:tcW w:w="810" w:type="dxa"/>
          </w:tcPr>
          <w:p w14:paraId="647CF943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36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1.1399   </w:t>
            </w:r>
          </w:p>
        </w:tc>
        <w:tc>
          <w:tcPr>
            <w:tcW w:w="990" w:type="dxa"/>
          </w:tcPr>
          <w:p w14:paraId="2973634C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36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2.4750  </w:t>
            </w:r>
          </w:p>
        </w:tc>
        <w:tc>
          <w:tcPr>
            <w:tcW w:w="990" w:type="dxa"/>
          </w:tcPr>
          <w:p w14:paraId="4AB519EC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36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0.0133   </w:t>
            </w:r>
          </w:p>
        </w:tc>
        <w:tc>
          <w:tcPr>
            <w:tcW w:w="1710" w:type="dxa"/>
          </w:tcPr>
          <w:p w14:paraId="20B05F3C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36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0.5871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5836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5.0556</w:t>
            </w:r>
          </w:p>
        </w:tc>
      </w:tr>
    </w:tbl>
    <w:p w14:paraId="6BF33211" w14:textId="77777777" w:rsidR="00C20178" w:rsidRDefault="00C20178" w:rsidP="00C20178">
      <w:r w:rsidRPr="002B4351">
        <w:rPr>
          <w:rFonts w:ascii="Times New Roman" w:hAnsi="Times New Roman" w:cs="Times New Roman"/>
          <w:b/>
          <w:sz w:val="24"/>
          <w:szCs w:val="24"/>
        </w:rPr>
        <w:t>Table 2 (continued)</w:t>
      </w:r>
    </w:p>
    <w:tbl>
      <w:tblPr>
        <w:tblStyle w:val="ListTable6Colorful-Accent3"/>
        <w:tblW w:w="10530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4770"/>
        <w:gridCol w:w="1260"/>
        <w:gridCol w:w="810"/>
        <w:gridCol w:w="990"/>
        <w:gridCol w:w="990"/>
        <w:gridCol w:w="1710"/>
      </w:tblGrid>
      <w:tr w:rsidR="00C20178" w:rsidRPr="002B4351" w14:paraId="750CFD1A" w14:textId="77777777" w:rsidTr="00362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6BD494F5" w14:textId="77777777" w:rsidR="00C20178" w:rsidRPr="002B4351" w:rsidRDefault="00C20178" w:rsidP="003624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14:paraId="556372AA" w14:textId="77777777" w:rsidR="00C20178" w:rsidRPr="002B4351" w:rsidRDefault="00C20178" w:rsidP="003624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Coefficient</w:t>
            </w:r>
          </w:p>
        </w:tc>
        <w:tc>
          <w:tcPr>
            <w:tcW w:w="810" w:type="dxa"/>
          </w:tcPr>
          <w:p w14:paraId="6332C0BE" w14:textId="77777777" w:rsidR="00C20178" w:rsidRPr="002B4351" w:rsidRDefault="00C20178" w:rsidP="003624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SE</w:t>
            </w:r>
          </w:p>
        </w:tc>
        <w:tc>
          <w:tcPr>
            <w:tcW w:w="990" w:type="dxa"/>
          </w:tcPr>
          <w:p w14:paraId="2D1922D3" w14:textId="77777777" w:rsidR="00C20178" w:rsidRPr="002B4351" w:rsidRDefault="00C20178" w:rsidP="003624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 value</w:t>
            </w:r>
          </w:p>
        </w:tc>
        <w:tc>
          <w:tcPr>
            <w:tcW w:w="990" w:type="dxa"/>
          </w:tcPr>
          <w:p w14:paraId="3859BE69" w14:textId="77777777" w:rsidR="00C20178" w:rsidRPr="002B4351" w:rsidRDefault="00C20178" w:rsidP="003624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P</w:t>
            </w: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value</w:t>
            </w:r>
          </w:p>
        </w:tc>
        <w:tc>
          <w:tcPr>
            <w:tcW w:w="1710" w:type="dxa"/>
          </w:tcPr>
          <w:p w14:paraId="65EAA01A" w14:textId="77777777" w:rsidR="00C20178" w:rsidRPr="002B4351" w:rsidRDefault="00C20178" w:rsidP="003624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95% CI</w:t>
            </w:r>
          </w:p>
        </w:tc>
      </w:tr>
      <w:tr w:rsidR="00C20178" w:rsidRPr="002B4351" w14:paraId="74C4DCC9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0E56D1B9" w14:textId="77777777" w:rsidR="00C20178" w:rsidRPr="002B4351" w:rsidRDefault="00C20178" w:rsidP="0036245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GST</w:t>
            </w:r>
          </w:p>
        </w:tc>
        <w:tc>
          <w:tcPr>
            <w:tcW w:w="1260" w:type="dxa"/>
          </w:tcPr>
          <w:p w14:paraId="33B862AD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0" w:type="dxa"/>
          </w:tcPr>
          <w:p w14:paraId="43AE50BA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115BCD29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09DA4C5B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6AFE3DA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20178" w:rsidRPr="002B4351" w14:paraId="313D371E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3F570CDF" w14:textId="77777777" w:rsidR="00C20178" w:rsidRPr="002B4351" w:rsidRDefault="00C20178" w:rsidP="0036245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Intervention period (Reference &lt; 30 days)</w:t>
            </w:r>
          </w:p>
        </w:tc>
        <w:tc>
          <w:tcPr>
            <w:tcW w:w="1260" w:type="dxa"/>
          </w:tcPr>
          <w:p w14:paraId="0995989D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0" w:type="dxa"/>
          </w:tcPr>
          <w:p w14:paraId="4B0C6B18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36754A11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4CA7398E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10" w:type="dxa"/>
          </w:tcPr>
          <w:p w14:paraId="4657CC16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20178" w:rsidRPr="002B4351" w14:paraId="6505B6DF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14784C8C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30-90 days</w:t>
            </w:r>
          </w:p>
        </w:tc>
        <w:tc>
          <w:tcPr>
            <w:tcW w:w="1260" w:type="dxa"/>
          </w:tcPr>
          <w:p w14:paraId="661D57BF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A18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1.6799  </w:t>
            </w:r>
          </w:p>
        </w:tc>
        <w:tc>
          <w:tcPr>
            <w:tcW w:w="810" w:type="dxa"/>
          </w:tcPr>
          <w:p w14:paraId="0EBC1FC5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A18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3.2129   </w:t>
            </w:r>
          </w:p>
        </w:tc>
        <w:tc>
          <w:tcPr>
            <w:tcW w:w="990" w:type="dxa"/>
          </w:tcPr>
          <w:p w14:paraId="621B72D3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A18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0.5229  </w:t>
            </w:r>
          </w:p>
        </w:tc>
        <w:tc>
          <w:tcPr>
            <w:tcW w:w="990" w:type="dxa"/>
          </w:tcPr>
          <w:p w14:paraId="5210F393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A18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0.6011  </w:t>
            </w:r>
          </w:p>
        </w:tc>
        <w:tc>
          <w:tcPr>
            <w:tcW w:w="1710" w:type="dxa"/>
          </w:tcPr>
          <w:p w14:paraId="6F5D2FF5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A18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-4.6172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2A18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7.977</w:t>
            </w:r>
          </w:p>
        </w:tc>
      </w:tr>
      <w:tr w:rsidR="00C20178" w:rsidRPr="002B4351" w14:paraId="599898BF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2745865E" w14:textId="77777777" w:rsidR="00C20178" w:rsidRPr="002B4351" w:rsidRDefault="00C20178" w:rsidP="0036245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Animal species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(Reference mice)</w:t>
            </w:r>
          </w:p>
        </w:tc>
        <w:tc>
          <w:tcPr>
            <w:tcW w:w="1260" w:type="dxa"/>
          </w:tcPr>
          <w:p w14:paraId="31409991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0" w:type="dxa"/>
          </w:tcPr>
          <w:p w14:paraId="16502C37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1CBCF9F9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18CE7D95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10" w:type="dxa"/>
          </w:tcPr>
          <w:p w14:paraId="44B4727A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20178" w:rsidRPr="002B4351" w14:paraId="2E838E98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4E28BCD7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Rat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  <w:tc>
          <w:tcPr>
            <w:tcW w:w="1260" w:type="dxa"/>
          </w:tcPr>
          <w:p w14:paraId="0BE15BB3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A74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-0.1534  </w:t>
            </w:r>
          </w:p>
        </w:tc>
        <w:tc>
          <w:tcPr>
            <w:tcW w:w="810" w:type="dxa"/>
          </w:tcPr>
          <w:p w14:paraId="5F87A277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A74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2.7282  </w:t>
            </w:r>
          </w:p>
        </w:tc>
        <w:tc>
          <w:tcPr>
            <w:tcW w:w="990" w:type="dxa"/>
          </w:tcPr>
          <w:p w14:paraId="71709129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A74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-0.0562  </w:t>
            </w:r>
          </w:p>
        </w:tc>
        <w:tc>
          <w:tcPr>
            <w:tcW w:w="990" w:type="dxa"/>
          </w:tcPr>
          <w:p w14:paraId="067DBB3F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A74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0.9552  </w:t>
            </w:r>
          </w:p>
        </w:tc>
        <w:tc>
          <w:tcPr>
            <w:tcW w:w="1710" w:type="dxa"/>
          </w:tcPr>
          <w:p w14:paraId="2085225A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A74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-5.5007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0A74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5.1938</w:t>
            </w:r>
          </w:p>
        </w:tc>
      </w:tr>
      <w:tr w:rsidR="00C20178" w:rsidRPr="002B4351" w14:paraId="30FAF17B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08022408" w14:textId="77777777" w:rsidR="00C20178" w:rsidRPr="002B4351" w:rsidRDefault="00C20178" w:rsidP="0036245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Sample source (Reference brain)</w:t>
            </w:r>
          </w:p>
        </w:tc>
        <w:tc>
          <w:tcPr>
            <w:tcW w:w="1260" w:type="dxa"/>
          </w:tcPr>
          <w:p w14:paraId="552CECF8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0" w:type="dxa"/>
          </w:tcPr>
          <w:p w14:paraId="378BCA6C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08E17365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4C149B38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10" w:type="dxa"/>
          </w:tcPr>
          <w:p w14:paraId="4D938FA8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20178" w:rsidRPr="002B4351" w14:paraId="2146D650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260EC02C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Kidney</w:t>
            </w:r>
          </w:p>
        </w:tc>
        <w:tc>
          <w:tcPr>
            <w:tcW w:w="1260" w:type="dxa"/>
          </w:tcPr>
          <w:p w14:paraId="1EEF0C36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2433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-2.4449  </w:t>
            </w:r>
          </w:p>
        </w:tc>
        <w:tc>
          <w:tcPr>
            <w:tcW w:w="810" w:type="dxa"/>
          </w:tcPr>
          <w:p w14:paraId="53B43E3F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2433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4.4802  </w:t>
            </w:r>
          </w:p>
        </w:tc>
        <w:tc>
          <w:tcPr>
            <w:tcW w:w="990" w:type="dxa"/>
          </w:tcPr>
          <w:p w14:paraId="44C4CD6E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2433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-0.5457  </w:t>
            </w:r>
          </w:p>
        </w:tc>
        <w:tc>
          <w:tcPr>
            <w:tcW w:w="990" w:type="dxa"/>
          </w:tcPr>
          <w:p w14:paraId="4D09C6EF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2433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0.5853  </w:t>
            </w:r>
          </w:p>
        </w:tc>
        <w:tc>
          <w:tcPr>
            <w:tcW w:w="1710" w:type="dxa"/>
          </w:tcPr>
          <w:p w14:paraId="0B218DBA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2433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-11.2258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C2433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6.3361</w:t>
            </w:r>
          </w:p>
        </w:tc>
      </w:tr>
      <w:tr w:rsidR="00C20178" w:rsidRPr="002B4351" w14:paraId="0B1D08BB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35988851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Liver</w:t>
            </w:r>
          </w:p>
        </w:tc>
        <w:tc>
          <w:tcPr>
            <w:tcW w:w="1260" w:type="dxa"/>
          </w:tcPr>
          <w:p w14:paraId="37B24951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7224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-3.4545  </w:t>
            </w:r>
          </w:p>
        </w:tc>
        <w:tc>
          <w:tcPr>
            <w:tcW w:w="810" w:type="dxa"/>
          </w:tcPr>
          <w:p w14:paraId="4DB3839D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7224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3.2290  </w:t>
            </w:r>
          </w:p>
        </w:tc>
        <w:tc>
          <w:tcPr>
            <w:tcW w:w="990" w:type="dxa"/>
          </w:tcPr>
          <w:p w14:paraId="7ACCFA0B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7224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-1.0698  </w:t>
            </w:r>
          </w:p>
        </w:tc>
        <w:tc>
          <w:tcPr>
            <w:tcW w:w="990" w:type="dxa"/>
          </w:tcPr>
          <w:p w14:paraId="24A17A4C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7224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0.2847   </w:t>
            </w:r>
          </w:p>
        </w:tc>
        <w:tc>
          <w:tcPr>
            <w:tcW w:w="1710" w:type="dxa"/>
          </w:tcPr>
          <w:p w14:paraId="61DD8AA7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7224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-9.7832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57224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2.8742</w:t>
            </w:r>
          </w:p>
        </w:tc>
      </w:tr>
      <w:tr w:rsidR="00C20178" w:rsidRPr="002B4351" w14:paraId="7CB96477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73E49C29" w14:textId="77777777" w:rsidR="00C20178" w:rsidRPr="002B4351" w:rsidRDefault="00C20178" w:rsidP="0036245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LPO</w:t>
            </w:r>
          </w:p>
        </w:tc>
        <w:tc>
          <w:tcPr>
            <w:tcW w:w="1260" w:type="dxa"/>
          </w:tcPr>
          <w:p w14:paraId="2447D3DF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0" w:type="dxa"/>
          </w:tcPr>
          <w:p w14:paraId="7297D8F7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466B7C75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249270BE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10" w:type="dxa"/>
          </w:tcPr>
          <w:p w14:paraId="20FBF381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20178" w:rsidRPr="002B4351" w14:paraId="18512C6F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6F5029CE" w14:textId="77777777" w:rsidR="00C20178" w:rsidRPr="002B4351" w:rsidRDefault="00C20178" w:rsidP="0036245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Intervention period (Reference &lt; 30 days)</w:t>
            </w:r>
          </w:p>
        </w:tc>
        <w:tc>
          <w:tcPr>
            <w:tcW w:w="1260" w:type="dxa"/>
          </w:tcPr>
          <w:p w14:paraId="7160B859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0" w:type="dxa"/>
          </w:tcPr>
          <w:p w14:paraId="268D198E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0E1A33BB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1E3F49ED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10" w:type="dxa"/>
          </w:tcPr>
          <w:p w14:paraId="7D03DD63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20178" w:rsidRPr="002B4351" w14:paraId="4CCE3F0F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7D224F66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30-90 days</w:t>
            </w:r>
          </w:p>
        </w:tc>
        <w:tc>
          <w:tcPr>
            <w:tcW w:w="1260" w:type="dxa"/>
          </w:tcPr>
          <w:p w14:paraId="284CFB49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B022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0.3420  </w:t>
            </w:r>
          </w:p>
        </w:tc>
        <w:tc>
          <w:tcPr>
            <w:tcW w:w="810" w:type="dxa"/>
          </w:tcPr>
          <w:p w14:paraId="2C50E37B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C3D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0.7189   </w:t>
            </w:r>
          </w:p>
        </w:tc>
        <w:tc>
          <w:tcPr>
            <w:tcW w:w="990" w:type="dxa"/>
          </w:tcPr>
          <w:p w14:paraId="3633B5DC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C3D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0.4757  </w:t>
            </w:r>
          </w:p>
        </w:tc>
        <w:tc>
          <w:tcPr>
            <w:tcW w:w="990" w:type="dxa"/>
          </w:tcPr>
          <w:p w14:paraId="78D47A08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C3D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0.6343  </w:t>
            </w:r>
          </w:p>
        </w:tc>
        <w:tc>
          <w:tcPr>
            <w:tcW w:w="1710" w:type="dxa"/>
          </w:tcPr>
          <w:p w14:paraId="0A5A7F31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C3D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-1.0670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4C3D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1.7510</w:t>
            </w:r>
          </w:p>
        </w:tc>
      </w:tr>
      <w:tr w:rsidR="00C20178" w:rsidRPr="002B4351" w14:paraId="77593101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1F560E80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&gt; 90 days</w:t>
            </w:r>
          </w:p>
        </w:tc>
        <w:tc>
          <w:tcPr>
            <w:tcW w:w="1260" w:type="dxa"/>
          </w:tcPr>
          <w:p w14:paraId="4376F521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F20C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-1.1967  </w:t>
            </w:r>
          </w:p>
        </w:tc>
        <w:tc>
          <w:tcPr>
            <w:tcW w:w="810" w:type="dxa"/>
          </w:tcPr>
          <w:p w14:paraId="45A6C868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F20C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0.8694  </w:t>
            </w:r>
          </w:p>
        </w:tc>
        <w:tc>
          <w:tcPr>
            <w:tcW w:w="990" w:type="dxa"/>
          </w:tcPr>
          <w:p w14:paraId="2A631A52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F20C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-1.3764  </w:t>
            </w:r>
          </w:p>
        </w:tc>
        <w:tc>
          <w:tcPr>
            <w:tcW w:w="990" w:type="dxa"/>
          </w:tcPr>
          <w:p w14:paraId="36F57BC7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F20C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0.1687  </w:t>
            </w:r>
          </w:p>
        </w:tc>
        <w:tc>
          <w:tcPr>
            <w:tcW w:w="1710" w:type="dxa"/>
          </w:tcPr>
          <w:p w14:paraId="029A5FC8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F20C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-2.9007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7F20C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0.5074</w:t>
            </w:r>
          </w:p>
        </w:tc>
      </w:tr>
      <w:tr w:rsidR="00C20178" w:rsidRPr="002B4351" w14:paraId="53FC684A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33B9D9CB" w14:textId="77777777" w:rsidR="00C20178" w:rsidRPr="002B4351" w:rsidRDefault="00C20178" w:rsidP="0036245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Animal species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(Reference mice)</w:t>
            </w:r>
          </w:p>
        </w:tc>
        <w:tc>
          <w:tcPr>
            <w:tcW w:w="1260" w:type="dxa"/>
          </w:tcPr>
          <w:p w14:paraId="7BE516D6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0" w:type="dxa"/>
          </w:tcPr>
          <w:p w14:paraId="1EAA04A2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7B807C1C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0B264665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10" w:type="dxa"/>
          </w:tcPr>
          <w:p w14:paraId="56674CDC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20178" w:rsidRPr="002B4351" w14:paraId="588C0C04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1539CCF5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Rat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  <w:tc>
          <w:tcPr>
            <w:tcW w:w="1260" w:type="dxa"/>
          </w:tcPr>
          <w:p w14:paraId="65787FF5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53D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-0.4183  </w:t>
            </w:r>
          </w:p>
        </w:tc>
        <w:tc>
          <w:tcPr>
            <w:tcW w:w="810" w:type="dxa"/>
          </w:tcPr>
          <w:p w14:paraId="5AD1D99B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53D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0.6657  </w:t>
            </w:r>
          </w:p>
        </w:tc>
        <w:tc>
          <w:tcPr>
            <w:tcW w:w="990" w:type="dxa"/>
          </w:tcPr>
          <w:p w14:paraId="3F95F5F6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53D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-0.6283  </w:t>
            </w:r>
          </w:p>
        </w:tc>
        <w:tc>
          <w:tcPr>
            <w:tcW w:w="990" w:type="dxa"/>
          </w:tcPr>
          <w:p w14:paraId="7709B25C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53D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0.5298  </w:t>
            </w:r>
          </w:p>
        </w:tc>
        <w:tc>
          <w:tcPr>
            <w:tcW w:w="1710" w:type="dxa"/>
          </w:tcPr>
          <w:p w14:paraId="4A0C6503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53D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-1.7230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ED53D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0.8865</w:t>
            </w:r>
          </w:p>
        </w:tc>
      </w:tr>
      <w:tr w:rsidR="00C20178" w:rsidRPr="002B4351" w14:paraId="054B717A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0FB5CCD3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Others</w:t>
            </w:r>
          </w:p>
        </w:tc>
        <w:tc>
          <w:tcPr>
            <w:tcW w:w="1260" w:type="dxa"/>
          </w:tcPr>
          <w:p w14:paraId="4C7F662F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A36C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1.8370  </w:t>
            </w:r>
          </w:p>
        </w:tc>
        <w:tc>
          <w:tcPr>
            <w:tcW w:w="810" w:type="dxa"/>
          </w:tcPr>
          <w:p w14:paraId="4E80075E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A36C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0.9271   </w:t>
            </w:r>
          </w:p>
        </w:tc>
        <w:tc>
          <w:tcPr>
            <w:tcW w:w="990" w:type="dxa"/>
          </w:tcPr>
          <w:p w14:paraId="20A78960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A36C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1.9815  </w:t>
            </w:r>
          </w:p>
        </w:tc>
        <w:tc>
          <w:tcPr>
            <w:tcW w:w="990" w:type="dxa"/>
          </w:tcPr>
          <w:p w14:paraId="564DF4C0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A36C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0.0475   </w:t>
            </w:r>
          </w:p>
        </w:tc>
        <w:tc>
          <w:tcPr>
            <w:tcW w:w="1710" w:type="dxa"/>
          </w:tcPr>
          <w:p w14:paraId="07B35188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A36C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0.0200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9A36C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3.6540</w:t>
            </w:r>
          </w:p>
        </w:tc>
      </w:tr>
      <w:tr w:rsidR="00C20178" w:rsidRPr="002B4351" w14:paraId="02CDA4F0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3A4D0919" w14:textId="77777777" w:rsidR="00C20178" w:rsidRPr="002B4351" w:rsidRDefault="00C20178" w:rsidP="0036245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Sample source (Reference blood)</w:t>
            </w:r>
          </w:p>
        </w:tc>
        <w:tc>
          <w:tcPr>
            <w:tcW w:w="1260" w:type="dxa"/>
          </w:tcPr>
          <w:p w14:paraId="3862CB44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0" w:type="dxa"/>
          </w:tcPr>
          <w:p w14:paraId="411CB89C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05E30866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71C5EEB8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10" w:type="dxa"/>
          </w:tcPr>
          <w:p w14:paraId="5163F57D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20178" w:rsidRPr="002B4351" w14:paraId="510DEBDD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263D4D93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Kidney</w:t>
            </w:r>
          </w:p>
        </w:tc>
        <w:tc>
          <w:tcPr>
            <w:tcW w:w="1260" w:type="dxa"/>
          </w:tcPr>
          <w:p w14:paraId="18D5D7B3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21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-0.0259  </w:t>
            </w:r>
          </w:p>
        </w:tc>
        <w:tc>
          <w:tcPr>
            <w:tcW w:w="810" w:type="dxa"/>
          </w:tcPr>
          <w:p w14:paraId="5EC0A998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21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0.9489  </w:t>
            </w:r>
          </w:p>
        </w:tc>
        <w:tc>
          <w:tcPr>
            <w:tcW w:w="990" w:type="dxa"/>
          </w:tcPr>
          <w:p w14:paraId="20371592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21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-0.0273  </w:t>
            </w:r>
          </w:p>
        </w:tc>
        <w:tc>
          <w:tcPr>
            <w:tcW w:w="990" w:type="dxa"/>
          </w:tcPr>
          <w:p w14:paraId="7C434459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21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0.9782  </w:t>
            </w:r>
          </w:p>
        </w:tc>
        <w:tc>
          <w:tcPr>
            <w:tcW w:w="1710" w:type="dxa"/>
          </w:tcPr>
          <w:p w14:paraId="3BA20105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21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-1.8857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AC21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1.8339</w:t>
            </w:r>
          </w:p>
        </w:tc>
      </w:tr>
      <w:tr w:rsidR="00C20178" w:rsidRPr="002B4351" w14:paraId="5261FC42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1E1E6F54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Liver</w:t>
            </w:r>
          </w:p>
        </w:tc>
        <w:tc>
          <w:tcPr>
            <w:tcW w:w="1260" w:type="dxa"/>
          </w:tcPr>
          <w:p w14:paraId="10A1AE87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D22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0.3575  </w:t>
            </w:r>
          </w:p>
        </w:tc>
        <w:tc>
          <w:tcPr>
            <w:tcW w:w="810" w:type="dxa"/>
          </w:tcPr>
          <w:p w14:paraId="25B12FAF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D22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0.8908   </w:t>
            </w:r>
          </w:p>
        </w:tc>
        <w:tc>
          <w:tcPr>
            <w:tcW w:w="990" w:type="dxa"/>
          </w:tcPr>
          <w:p w14:paraId="197F20B9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D22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0.4013  </w:t>
            </w:r>
          </w:p>
        </w:tc>
        <w:tc>
          <w:tcPr>
            <w:tcW w:w="990" w:type="dxa"/>
          </w:tcPr>
          <w:p w14:paraId="3D170C02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D22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0.6882  </w:t>
            </w:r>
          </w:p>
        </w:tc>
        <w:tc>
          <w:tcPr>
            <w:tcW w:w="1710" w:type="dxa"/>
          </w:tcPr>
          <w:p w14:paraId="38348869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D22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-1.3886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FD22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2.1035</w:t>
            </w:r>
          </w:p>
        </w:tc>
      </w:tr>
      <w:tr w:rsidR="00C20178" w:rsidRPr="002B4351" w14:paraId="74F23DD8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14176132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Heart</w:t>
            </w:r>
          </w:p>
        </w:tc>
        <w:tc>
          <w:tcPr>
            <w:tcW w:w="1260" w:type="dxa"/>
          </w:tcPr>
          <w:p w14:paraId="5FF8803F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F75E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1.6936  </w:t>
            </w:r>
          </w:p>
        </w:tc>
        <w:tc>
          <w:tcPr>
            <w:tcW w:w="810" w:type="dxa"/>
          </w:tcPr>
          <w:p w14:paraId="5B5CDCDB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F75E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1.6510   </w:t>
            </w:r>
          </w:p>
        </w:tc>
        <w:tc>
          <w:tcPr>
            <w:tcW w:w="990" w:type="dxa"/>
          </w:tcPr>
          <w:p w14:paraId="1491B3F3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F75E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1.0257  </w:t>
            </w:r>
          </w:p>
        </w:tc>
        <w:tc>
          <w:tcPr>
            <w:tcW w:w="990" w:type="dxa"/>
          </w:tcPr>
          <w:p w14:paraId="34B12474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F75E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0.3050  </w:t>
            </w:r>
          </w:p>
        </w:tc>
        <w:tc>
          <w:tcPr>
            <w:tcW w:w="1710" w:type="dxa"/>
          </w:tcPr>
          <w:p w14:paraId="0AD0524E" w14:textId="77777777" w:rsidR="00C20178" w:rsidRPr="002B4351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F75E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-1.5424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8F75E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4.9295</w:t>
            </w:r>
          </w:p>
        </w:tc>
      </w:tr>
      <w:tr w:rsidR="00C20178" w:rsidRPr="002B4351" w14:paraId="250BAD17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0C3B7A90" w14:textId="77777777" w:rsidR="00C20178" w:rsidRPr="002B4351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B43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Brain</w:t>
            </w:r>
          </w:p>
        </w:tc>
        <w:tc>
          <w:tcPr>
            <w:tcW w:w="1260" w:type="dxa"/>
          </w:tcPr>
          <w:p w14:paraId="60D999C9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26BF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0.7313  </w:t>
            </w:r>
          </w:p>
        </w:tc>
        <w:tc>
          <w:tcPr>
            <w:tcW w:w="810" w:type="dxa"/>
          </w:tcPr>
          <w:p w14:paraId="16EDAC0F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26BF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0.9755   </w:t>
            </w:r>
          </w:p>
        </w:tc>
        <w:tc>
          <w:tcPr>
            <w:tcW w:w="990" w:type="dxa"/>
          </w:tcPr>
          <w:p w14:paraId="36EE6E7A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26BF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0.7496  </w:t>
            </w:r>
          </w:p>
        </w:tc>
        <w:tc>
          <w:tcPr>
            <w:tcW w:w="990" w:type="dxa"/>
          </w:tcPr>
          <w:p w14:paraId="74110C8B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26BF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0.4535  </w:t>
            </w:r>
          </w:p>
        </w:tc>
        <w:tc>
          <w:tcPr>
            <w:tcW w:w="1710" w:type="dxa"/>
          </w:tcPr>
          <w:p w14:paraId="4D1B229D" w14:textId="77777777" w:rsidR="00C20178" w:rsidRPr="002B4351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26BF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-1.1807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226BF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2.6432</w:t>
            </w:r>
          </w:p>
        </w:tc>
      </w:tr>
      <w:tr w:rsidR="00C20178" w:rsidRPr="002B4351" w14:paraId="5F4D57EE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4BFC0CD8" w14:textId="77777777" w:rsidR="00C20178" w:rsidRPr="002509C9" w:rsidRDefault="00C20178" w:rsidP="0036245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br w:type="page"/>
            </w:r>
            <w:r w:rsidRPr="002509C9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br w:type="page"/>
            </w:r>
            <w:r w:rsidRPr="002509C9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br w:type="page"/>
            </w: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ROS</w:t>
            </w:r>
          </w:p>
        </w:tc>
        <w:tc>
          <w:tcPr>
            <w:tcW w:w="1260" w:type="dxa"/>
          </w:tcPr>
          <w:p w14:paraId="1F858ADE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0" w:type="dxa"/>
          </w:tcPr>
          <w:p w14:paraId="612D3CAA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1F7D33AE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21345F99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10" w:type="dxa"/>
          </w:tcPr>
          <w:p w14:paraId="71442BB3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20178" w:rsidRPr="002B4351" w14:paraId="378F891C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35332080" w14:textId="77777777" w:rsidR="00C20178" w:rsidRPr="002509C9" w:rsidRDefault="00C20178" w:rsidP="0036245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Intervention period (Reference &lt; 30 days)</w:t>
            </w:r>
          </w:p>
        </w:tc>
        <w:tc>
          <w:tcPr>
            <w:tcW w:w="1260" w:type="dxa"/>
          </w:tcPr>
          <w:p w14:paraId="05729C94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0" w:type="dxa"/>
          </w:tcPr>
          <w:p w14:paraId="18ED9796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6DDD0359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52D64D77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10" w:type="dxa"/>
          </w:tcPr>
          <w:p w14:paraId="0266A9DF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20178" w:rsidRPr="002B4351" w14:paraId="46036F3F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188BBA63" w14:textId="77777777" w:rsidR="00C20178" w:rsidRPr="002509C9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30-90 days</w:t>
            </w:r>
          </w:p>
        </w:tc>
        <w:tc>
          <w:tcPr>
            <w:tcW w:w="1260" w:type="dxa"/>
          </w:tcPr>
          <w:p w14:paraId="437A2FD2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-0.5565  </w:t>
            </w:r>
          </w:p>
        </w:tc>
        <w:tc>
          <w:tcPr>
            <w:tcW w:w="810" w:type="dxa"/>
          </w:tcPr>
          <w:p w14:paraId="41896C8C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2.3193  </w:t>
            </w:r>
          </w:p>
        </w:tc>
        <w:tc>
          <w:tcPr>
            <w:tcW w:w="990" w:type="dxa"/>
          </w:tcPr>
          <w:p w14:paraId="501607DB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-0.2399  </w:t>
            </w:r>
          </w:p>
        </w:tc>
        <w:tc>
          <w:tcPr>
            <w:tcW w:w="990" w:type="dxa"/>
          </w:tcPr>
          <w:p w14:paraId="783843F5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0.8104  </w:t>
            </w:r>
          </w:p>
        </w:tc>
        <w:tc>
          <w:tcPr>
            <w:tcW w:w="1710" w:type="dxa"/>
          </w:tcPr>
          <w:p w14:paraId="21940152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-5.1021 - 3.9892</w:t>
            </w:r>
          </w:p>
        </w:tc>
      </w:tr>
      <w:tr w:rsidR="00C20178" w:rsidRPr="002B4351" w14:paraId="4036B387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0CCF902B" w14:textId="77777777" w:rsidR="00C20178" w:rsidRPr="002509C9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&gt; 90 days</w:t>
            </w:r>
          </w:p>
        </w:tc>
        <w:tc>
          <w:tcPr>
            <w:tcW w:w="1260" w:type="dxa"/>
          </w:tcPr>
          <w:p w14:paraId="11DA71A7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0.5144  </w:t>
            </w:r>
          </w:p>
        </w:tc>
        <w:tc>
          <w:tcPr>
            <w:tcW w:w="810" w:type="dxa"/>
          </w:tcPr>
          <w:p w14:paraId="0446D7B5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2.8494   </w:t>
            </w:r>
          </w:p>
        </w:tc>
        <w:tc>
          <w:tcPr>
            <w:tcW w:w="990" w:type="dxa"/>
          </w:tcPr>
          <w:p w14:paraId="2CCDEB89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0.1805  </w:t>
            </w:r>
          </w:p>
        </w:tc>
        <w:tc>
          <w:tcPr>
            <w:tcW w:w="990" w:type="dxa"/>
          </w:tcPr>
          <w:p w14:paraId="72D1A3C2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0.8567  </w:t>
            </w:r>
          </w:p>
        </w:tc>
        <w:tc>
          <w:tcPr>
            <w:tcW w:w="1710" w:type="dxa"/>
          </w:tcPr>
          <w:p w14:paraId="6F844422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-5.0703 - 6.0992</w:t>
            </w:r>
          </w:p>
        </w:tc>
      </w:tr>
      <w:tr w:rsidR="00C20178" w:rsidRPr="002B4351" w14:paraId="192FEAE5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0D922088" w14:textId="77777777" w:rsidR="00C20178" w:rsidRPr="002509C9" w:rsidRDefault="00C20178" w:rsidP="0036245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Animal species (Reference mice)</w:t>
            </w:r>
          </w:p>
        </w:tc>
        <w:tc>
          <w:tcPr>
            <w:tcW w:w="1260" w:type="dxa"/>
          </w:tcPr>
          <w:p w14:paraId="39F6B6C2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0" w:type="dxa"/>
          </w:tcPr>
          <w:p w14:paraId="48CDF08A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1F91C397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36092916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879F16F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20178" w:rsidRPr="002B4351" w14:paraId="17F7FEEC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5E53162D" w14:textId="77777777" w:rsidR="00C20178" w:rsidRPr="002509C9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Rats</w:t>
            </w:r>
          </w:p>
        </w:tc>
        <w:tc>
          <w:tcPr>
            <w:tcW w:w="1260" w:type="dxa"/>
          </w:tcPr>
          <w:p w14:paraId="3486A506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-2.2948  </w:t>
            </w:r>
          </w:p>
        </w:tc>
        <w:tc>
          <w:tcPr>
            <w:tcW w:w="810" w:type="dxa"/>
          </w:tcPr>
          <w:p w14:paraId="2C75A781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1.4507  </w:t>
            </w:r>
          </w:p>
        </w:tc>
        <w:tc>
          <w:tcPr>
            <w:tcW w:w="990" w:type="dxa"/>
          </w:tcPr>
          <w:p w14:paraId="38A7CEEA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-1.5819  </w:t>
            </w:r>
          </w:p>
        </w:tc>
        <w:tc>
          <w:tcPr>
            <w:tcW w:w="990" w:type="dxa"/>
          </w:tcPr>
          <w:p w14:paraId="18B9B2B0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0.1137  </w:t>
            </w:r>
          </w:p>
        </w:tc>
        <w:tc>
          <w:tcPr>
            <w:tcW w:w="1710" w:type="dxa"/>
          </w:tcPr>
          <w:p w14:paraId="2708CEF3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-5.1381 - 0.5485</w:t>
            </w:r>
          </w:p>
        </w:tc>
      </w:tr>
      <w:tr w:rsidR="00C20178" w:rsidRPr="002B4351" w14:paraId="4F1F60EE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1FFB5185" w14:textId="77777777" w:rsidR="00C20178" w:rsidRPr="002509C9" w:rsidRDefault="00C20178" w:rsidP="0036245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Sample source (Reference blood)</w:t>
            </w:r>
          </w:p>
        </w:tc>
        <w:tc>
          <w:tcPr>
            <w:tcW w:w="1260" w:type="dxa"/>
          </w:tcPr>
          <w:p w14:paraId="07730E1F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0" w:type="dxa"/>
          </w:tcPr>
          <w:p w14:paraId="63F17494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4112503F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769D4BBD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10" w:type="dxa"/>
          </w:tcPr>
          <w:p w14:paraId="0B6F7D1C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20178" w:rsidRPr="002B4351" w14:paraId="693BDA82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01D6686D" w14:textId="77777777" w:rsidR="00C20178" w:rsidRPr="002509C9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Kidney</w:t>
            </w:r>
          </w:p>
        </w:tc>
        <w:tc>
          <w:tcPr>
            <w:tcW w:w="1260" w:type="dxa"/>
          </w:tcPr>
          <w:p w14:paraId="1970C889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0.8882  </w:t>
            </w:r>
          </w:p>
        </w:tc>
        <w:tc>
          <w:tcPr>
            <w:tcW w:w="810" w:type="dxa"/>
          </w:tcPr>
          <w:p w14:paraId="16C9E653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2.2144   </w:t>
            </w:r>
          </w:p>
        </w:tc>
        <w:tc>
          <w:tcPr>
            <w:tcW w:w="990" w:type="dxa"/>
          </w:tcPr>
          <w:p w14:paraId="5A95AB42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0.4011  </w:t>
            </w:r>
          </w:p>
        </w:tc>
        <w:tc>
          <w:tcPr>
            <w:tcW w:w="990" w:type="dxa"/>
          </w:tcPr>
          <w:p w14:paraId="3AD7EA27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0.6883  </w:t>
            </w:r>
          </w:p>
        </w:tc>
        <w:tc>
          <w:tcPr>
            <w:tcW w:w="1710" w:type="dxa"/>
          </w:tcPr>
          <w:p w14:paraId="083EB895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-3.4520 - 5.2284</w:t>
            </w:r>
          </w:p>
        </w:tc>
      </w:tr>
      <w:tr w:rsidR="00C20178" w:rsidRPr="002B4351" w14:paraId="26306B5A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383A97C7" w14:textId="77777777" w:rsidR="00C20178" w:rsidRPr="002509C9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Liver</w:t>
            </w:r>
          </w:p>
        </w:tc>
        <w:tc>
          <w:tcPr>
            <w:tcW w:w="1260" w:type="dxa"/>
          </w:tcPr>
          <w:p w14:paraId="3ADD6C02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-1.1578  </w:t>
            </w:r>
          </w:p>
        </w:tc>
        <w:tc>
          <w:tcPr>
            <w:tcW w:w="810" w:type="dxa"/>
          </w:tcPr>
          <w:p w14:paraId="5B8563D7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1.9302  </w:t>
            </w:r>
          </w:p>
        </w:tc>
        <w:tc>
          <w:tcPr>
            <w:tcW w:w="990" w:type="dxa"/>
          </w:tcPr>
          <w:p w14:paraId="27540427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-0.5998  </w:t>
            </w:r>
          </w:p>
        </w:tc>
        <w:tc>
          <w:tcPr>
            <w:tcW w:w="990" w:type="dxa"/>
          </w:tcPr>
          <w:p w14:paraId="5D3005DC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0.5486  </w:t>
            </w:r>
          </w:p>
        </w:tc>
        <w:tc>
          <w:tcPr>
            <w:tcW w:w="1710" w:type="dxa"/>
          </w:tcPr>
          <w:p w14:paraId="165DC3E2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-4.9409 - 2.6254</w:t>
            </w:r>
          </w:p>
        </w:tc>
      </w:tr>
      <w:tr w:rsidR="00C20178" w:rsidRPr="002B4351" w14:paraId="46E4E400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2A9322A7" w14:textId="77777777" w:rsidR="00C20178" w:rsidRPr="002509C9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Brain</w:t>
            </w:r>
          </w:p>
        </w:tc>
        <w:tc>
          <w:tcPr>
            <w:tcW w:w="1260" w:type="dxa"/>
          </w:tcPr>
          <w:p w14:paraId="69A53B07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-3.1068  </w:t>
            </w:r>
          </w:p>
        </w:tc>
        <w:tc>
          <w:tcPr>
            <w:tcW w:w="810" w:type="dxa"/>
          </w:tcPr>
          <w:p w14:paraId="02D67DFF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2.1300  </w:t>
            </w:r>
          </w:p>
        </w:tc>
        <w:tc>
          <w:tcPr>
            <w:tcW w:w="990" w:type="dxa"/>
          </w:tcPr>
          <w:p w14:paraId="79AC5C2D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-1.4586  </w:t>
            </w:r>
          </w:p>
        </w:tc>
        <w:tc>
          <w:tcPr>
            <w:tcW w:w="990" w:type="dxa"/>
          </w:tcPr>
          <w:p w14:paraId="6459218F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0.1447  </w:t>
            </w:r>
          </w:p>
        </w:tc>
        <w:tc>
          <w:tcPr>
            <w:tcW w:w="1710" w:type="dxa"/>
          </w:tcPr>
          <w:p w14:paraId="4A695B6B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-7.2816 - 1.0679</w:t>
            </w:r>
          </w:p>
        </w:tc>
      </w:tr>
      <w:tr w:rsidR="00C20178" w:rsidRPr="002B4351" w14:paraId="2A1AA56A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560B9C74" w14:textId="77777777" w:rsidR="00C20178" w:rsidRPr="002509C9" w:rsidRDefault="00C20178" w:rsidP="0036245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br w:type="page"/>
            </w:r>
            <w:r w:rsidRPr="002509C9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br w:type="page"/>
            </w:r>
            <w:r w:rsidRPr="002509C9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br w:type="page"/>
            </w: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</w:t>
            </w:r>
          </w:p>
        </w:tc>
        <w:tc>
          <w:tcPr>
            <w:tcW w:w="1260" w:type="dxa"/>
          </w:tcPr>
          <w:p w14:paraId="167E00C9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0" w:type="dxa"/>
          </w:tcPr>
          <w:p w14:paraId="7AF0CF0C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0343E9C3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5F6B8E9E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10" w:type="dxa"/>
          </w:tcPr>
          <w:p w14:paraId="3C4B26C2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20178" w:rsidRPr="002B4351" w14:paraId="610AFF81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5B488B2E" w14:textId="77777777" w:rsidR="00C20178" w:rsidRPr="002509C9" w:rsidRDefault="00C20178" w:rsidP="0036245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Intervention period (Reference &lt; 30 days)</w:t>
            </w:r>
          </w:p>
        </w:tc>
        <w:tc>
          <w:tcPr>
            <w:tcW w:w="1260" w:type="dxa"/>
          </w:tcPr>
          <w:p w14:paraId="09103BFB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0" w:type="dxa"/>
          </w:tcPr>
          <w:p w14:paraId="4ED9BE9C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127249E1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45890319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10" w:type="dxa"/>
          </w:tcPr>
          <w:p w14:paraId="34489F10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20178" w:rsidRPr="002B4351" w14:paraId="7E377DB2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7DF8D7C5" w14:textId="77777777" w:rsidR="00C20178" w:rsidRPr="002509C9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30-90 days</w:t>
            </w:r>
          </w:p>
        </w:tc>
        <w:tc>
          <w:tcPr>
            <w:tcW w:w="1260" w:type="dxa"/>
          </w:tcPr>
          <w:p w14:paraId="4E7A8D96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2.0093  </w:t>
            </w:r>
          </w:p>
        </w:tc>
        <w:tc>
          <w:tcPr>
            <w:tcW w:w="810" w:type="dxa"/>
          </w:tcPr>
          <w:p w14:paraId="4E96986C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3.8155  </w:t>
            </w:r>
          </w:p>
        </w:tc>
        <w:tc>
          <w:tcPr>
            <w:tcW w:w="990" w:type="dxa"/>
          </w:tcPr>
          <w:p w14:paraId="0262346A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0.5266  </w:t>
            </w:r>
          </w:p>
        </w:tc>
        <w:tc>
          <w:tcPr>
            <w:tcW w:w="990" w:type="dxa"/>
          </w:tcPr>
          <w:p w14:paraId="0C817D6F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0.5985  </w:t>
            </w:r>
          </w:p>
        </w:tc>
        <w:tc>
          <w:tcPr>
            <w:tcW w:w="1710" w:type="dxa"/>
          </w:tcPr>
          <w:p w14:paraId="5EB5C445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-5.4689 - 9.4874</w:t>
            </w:r>
          </w:p>
        </w:tc>
      </w:tr>
      <w:tr w:rsidR="00C20178" w:rsidRPr="002B4351" w14:paraId="56C5E6F5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31DE0323" w14:textId="77777777" w:rsidR="00C20178" w:rsidRPr="002509C9" w:rsidRDefault="00C20178" w:rsidP="0036245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Animal species (Reference mice)</w:t>
            </w:r>
          </w:p>
        </w:tc>
        <w:tc>
          <w:tcPr>
            <w:tcW w:w="1260" w:type="dxa"/>
          </w:tcPr>
          <w:p w14:paraId="2D2B17BA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0" w:type="dxa"/>
          </w:tcPr>
          <w:p w14:paraId="693A1562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74533022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366A78E5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10" w:type="dxa"/>
          </w:tcPr>
          <w:p w14:paraId="2DACBC70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20178" w:rsidRPr="002B4351" w14:paraId="5538106D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013A2FC8" w14:textId="77777777" w:rsidR="00C20178" w:rsidRPr="002509C9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Rats</w:t>
            </w:r>
          </w:p>
        </w:tc>
        <w:tc>
          <w:tcPr>
            <w:tcW w:w="1260" w:type="dxa"/>
          </w:tcPr>
          <w:p w14:paraId="3047B8EA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2.9135  </w:t>
            </w:r>
          </w:p>
        </w:tc>
        <w:tc>
          <w:tcPr>
            <w:tcW w:w="810" w:type="dxa"/>
          </w:tcPr>
          <w:p w14:paraId="4A8DB7C2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3.7208  </w:t>
            </w:r>
          </w:p>
        </w:tc>
        <w:tc>
          <w:tcPr>
            <w:tcW w:w="990" w:type="dxa"/>
          </w:tcPr>
          <w:p w14:paraId="39CF6F25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0.7830  </w:t>
            </w:r>
          </w:p>
        </w:tc>
        <w:tc>
          <w:tcPr>
            <w:tcW w:w="990" w:type="dxa"/>
          </w:tcPr>
          <w:p w14:paraId="65E7C28B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0.4336  </w:t>
            </w:r>
          </w:p>
        </w:tc>
        <w:tc>
          <w:tcPr>
            <w:tcW w:w="1710" w:type="dxa"/>
          </w:tcPr>
          <w:p w14:paraId="071F421D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-4.3790 - 10.2061</w:t>
            </w:r>
          </w:p>
        </w:tc>
      </w:tr>
      <w:tr w:rsidR="00C20178" w:rsidRPr="002B4351" w14:paraId="5F667CF6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62DB00C9" w14:textId="77777777" w:rsidR="00C20178" w:rsidRPr="002509C9" w:rsidRDefault="00C20178" w:rsidP="0036245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Sample source (Reference blood)</w:t>
            </w:r>
          </w:p>
        </w:tc>
        <w:tc>
          <w:tcPr>
            <w:tcW w:w="1260" w:type="dxa"/>
          </w:tcPr>
          <w:p w14:paraId="06B9FB09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0" w:type="dxa"/>
          </w:tcPr>
          <w:p w14:paraId="27E03DD8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60B15C70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</w:tcPr>
          <w:p w14:paraId="0F340DC8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10" w:type="dxa"/>
          </w:tcPr>
          <w:p w14:paraId="5B016402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20178" w:rsidRPr="002B4351" w14:paraId="28D4294E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79D4DA35" w14:textId="77777777" w:rsidR="00C20178" w:rsidRPr="002509C9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Kidney</w:t>
            </w:r>
          </w:p>
        </w:tc>
        <w:tc>
          <w:tcPr>
            <w:tcW w:w="1260" w:type="dxa"/>
          </w:tcPr>
          <w:p w14:paraId="75C41238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1.2903  </w:t>
            </w:r>
          </w:p>
        </w:tc>
        <w:tc>
          <w:tcPr>
            <w:tcW w:w="810" w:type="dxa"/>
          </w:tcPr>
          <w:p w14:paraId="7DFBEEFE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4.8220   </w:t>
            </w:r>
          </w:p>
        </w:tc>
        <w:tc>
          <w:tcPr>
            <w:tcW w:w="990" w:type="dxa"/>
          </w:tcPr>
          <w:p w14:paraId="450C81D5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0.2676  </w:t>
            </w:r>
          </w:p>
        </w:tc>
        <w:tc>
          <w:tcPr>
            <w:tcW w:w="990" w:type="dxa"/>
          </w:tcPr>
          <w:p w14:paraId="0BDD9017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0.7890  </w:t>
            </w:r>
          </w:p>
        </w:tc>
        <w:tc>
          <w:tcPr>
            <w:tcW w:w="1710" w:type="dxa"/>
          </w:tcPr>
          <w:p w14:paraId="4DED6F50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-8.1606 - 10.7411</w:t>
            </w:r>
          </w:p>
        </w:tc>
      </w:tr>
      <w:tr w:rsidR="00C20178" w:rsidRPr="002B4351" w14:paraId="4CEC3636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6E41559F" w14:textId="77777777" w:rsidR="00C20178" w:rsidRPr="002509C9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Liver</w:t>
            </w:r>
          </w:p>
        </w:tc>
        <w:tc>
          <w:tcPr>
            <w:tcW w:w="1260" w:type="dxa"/>
          </w:tcPr>
          <w:p w14:paraId="5B7EAF1E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5.2942  </w:t>
            </w:r>
          </w:p>
        </w:tc>
        <w:tc>
          <w:tcPr>
            <w:tcW w:w="810" w:type="dxa"/>
          </w:tcPr>
          <w:p w14:paraId="26110391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4.3416   </w:t>
            </w:r>
          </w:p>
        </w:tc>
        <w:tc>
          <w:tcPr>
            <w:tcW w:w="990" w:type="dxa"/>
          </w:tcPr>
          <w:p w14:paraId="75C29A34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1.2194  </w:t>
            </w:r>
          </w:p>
        </w:tc>
        <w:tc>
          <w:tcPr>
            <w:tcW w:w="990" w:type="dxa"/>
          </w:tcPr>
          <w:p w14:paraId="45A2B680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0.2227  </w:t>
            </w:r>
          </w:p>
        </w:tc>
        <w:tc>
          <w:tcPr>
            <w:tcW w:w="1710" w:type="dxa"/>
          </w:tcPr>
          <w:p w14:paraId="0E401ED9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-3.2153 - 13.8036</w:t>
            </w:r>
          </w:p>
        </w:tc>
      </w:tr>
      <w:tr w:rsidR="00C20178" w:rsidRPr="007D6ECD" w14:paraId="5DB1855B" w14:textId="77777777" w:rsidTr="00362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1CE8851E" w14:textId="77777777" w:rsidR="00C20178" w:rsidRPr="002509C9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Heart</w:t>
            </w:r>
          </w:p>
        </w:tc>
        <w:tc>
          <w:tcPr>
            <w:tcW w:w="1260" w:type="dxa"/>
          </w:tcPr>
          <w:p w14:paraId="1F479F06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4.1357  </w:t>
            </w:r>
          </w:p>
        </w:tc>
        <w:tc>
          <w:tcPr>
            <w:tcW w:w="810" w:type="dxa"/>
          </w:tcPr>
          <w:p w14:paraId="19AC7BD4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5.0938   </w:t>
            </w:r>
          </w:p>
        </w:tc>
        <w:tc>
          <w:tcPr>
            <w:tcW w:w="990" w:type="dxa"/>
          </w:tcPr>
          <w:p w14:paraId="091734E8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0.8119  </w:t>
            </w:r>
          </w:p>
        </w:tc>
        <w:tc>
          <w:tcPr>
            <w:tcW w:w="990" w:type="dxa"/>
          </w:tcPr>
          <w:p w14:paraId="5A55674B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0.4168  </w:t>
            </w:r>
          </w:p>
        </w:tc>
        <w:tc>
          <w:tcPr>
            <w:tcW w:w="1710" w:type="dxa"/>
          </w:tcPr>
          <w:p w14:paraId="19689F3C" w14:textId="77777777" w:rsidR="00C20178" w:rsidRPr="002509C9" w:rsidRDefault="00C20178" w:rsidP="0036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-5.8479 - 14.1193</w:t>
            </w:r>
          </w:p>
        </w:tc>
      </w:tr>
      <w:tr w:rsidR="00C20178" w:rsidRPr="002B4351" w14:paraId="05F72AFD" w14:textId="77777777" w:rsidTr="00362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7E55D59D" w14:textId="77777777" w:rsidR="00C20178" w:rsidRPr="002509C9" w:rsidRDefault="00C20178" w:rsidP="003624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Brain</w:t>
            </w:r>
          </w:p>
        </w:tc>
        <w:tc>
          <w:tcPr>
            <w:tcW w:w="1260" w:type="dxa"/>
          </w:tcPr>
          <w:p w14:paraId="3DF0D4E8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9.5767  </w:t>
            </w:r>
          </w:p>
        </w:tc>
        <w:tc>
          <w:tcPr>
            <w:tcW w:w="810" w:type="dxa"/>
          </w:tcPr>
          <w:p w14:paraId="5B249F46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4.9762   </w:t>
            </w:r>
          </w:p>
        </w:tc>
        <w:tc>
          <w:tcPr>
            <w:tcW w:w="990" w:type="dxa"/>
          </w:tcPr>
          <w:p w14:paraId="26FF15DA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1.9245  </w:t>
            </w:r>
          </w:p>
        </w:tc>
        <w:tc>
          <w:tcPr>
            <w:tcW w:w="990" w:type="dxa"/>
          </w:tcPr>
          <w:p w14:paraId="22F6025F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0.0543  </w:t>
            </w:r>
          </w:p>
        </w:tc>
        <w:tc>
          <w:tcPr>
            <w:tcW w:w="1710" w:type="dxa"/>
          </w:tcPr>
          <w:p w14:paraId="52C5B680" w14:textId="77777777" w:rsidR="00C20178" w:rsidRPr="002509C9" w:rsidRDefault="00C20178" w:rsidP="0036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09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-0.1765 - 19.3299</w:t>
            </w:r>
          </w:p>
        </w:tc>
      </w:tr>
    </w:tbl>
    <w:p w14:paraId="73E240DD" w14:textId="77777777" w:rsidR="00C20178" w:rsidRDefault="00C20178"/>
    <w:sectPr w:rsidR="00C20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838CF"/>
    <w:multiLevelType w:val="hybridMultilevel"/>
    <w:tmpl w:val="6C60F72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3D588A"/>
    <w:multiLevelType w:val="hybridMultilevel"/>
    <w:tmpl w:val="DD6ADAD2"/>
    <w:lvl w:ilvl="0" w:tplc="F8AC9830">
      <w:start w:val="30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A2EB2"/>
    <w:multiLevelType w:val="hybridMultilevel"/>
    <w:tmpl w:val="2E783246"/>
    <w:lvl w:ilvl="0" w:tplc="798A0140">
      <w:start w:val="30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36E9A"/>
    <w:multiLevelType w:val="hybridMultilevel"/>
    <w:tmpl w:val="BA3E56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13E62"/>
    <w:multiLevelType w:val="multilevel"/>
    <w:tmpl w:val="B9D23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7E76157"/>
    <w:multiLevelType w:val="multilevel"/>
    <w:tmpl w:val="B9D23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2A44A0C"/>
    <w:multiLevelType w:val="hybridMultilevel"/>
    <w:tmpl w:val="5D96A94E"/>
    <w:lvl w:ilvl="0" w:tplc="FE26B572">
      <w:start w:val="30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24F55"/>
    <w:multiLevelType w:val="hybridMultilevel"/>
    <w:tmpl w:val="F2F2E08E"/>
    <w:lvl w:ilvl="0" w:tplc="F370C14C">
      <w:start w:val="30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82A2B"/>
    <w:multiLevelType w:val="multilevel"/>
    <w:tmpl w:val="FC141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8547F28"/>
    <w:multiLevelType w:val="hybridMultilevel"/>
    <w:tmpl w:val="F8A800D2"/>
    <w:lvl w:ilvl="0" w:tplc="3EAEF476">
      <w:start w:val="30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98"/>
    <w:rsid w:val="002F4298"/>
    <w:rsid w:val="006E225C"/>
    <w:rsid w:val="008A3324"/>
    <w:rsid w:val="0096107C"/>
    <w:rsid w:val="00996CDB"/>
    <w:rsid w:val="009B6A41"/>
    <w:rsid w:val="00BA546E"/>
    <w:rsid w:val="00C20178"/>
    <w:rsid w:val="00E1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49036"/>
  <w15:chartTrackingRefBased/>
  <w15:docId w15:val="{6660588A-3D25-4BBF-A307-E67C81EF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298"/>
    <w:rPr>
      <w:rFonts w:eastAsiaTheme="minorEastAsia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2F4298"/>
    <w:pPr>
      <w:spacing w:after="0" w:line="240" w:lineRule="auto"/>
    </w:pPr>
    <w:rPr>
      <w:rFonts w:eastAsiaTheme="minorEastAsia"/>
      <w:lang w:val="en-GB" w:eastAsia="zh-C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F42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298"/>
    <w:rPr>
      <w:rFonts w:eastAsiaTheme="minorEastAsia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2F42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298"/>
    <w:rPr>
      <w:rFonts w:eastAsiaTheme="minorEastAsia"/>
      <w:lang w:val="en-GB" w:eastAsia="zh-CN"/>
    </w:rPr>
  </w:style>
  <w:style w:type="character" w:styleId="PlaceholderText">
    <w:name w:val="Placeholder Text"/>
    <w:basedOn w:val="DefaultParagraphFont"/>
    <w:uiPriority w:val="99"/>
    <w:semiHidden/>
    <w:rsid w:val="002F4298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2F4298"/>
  </w:style>
  <w:style w:type="table" w:styleId="TableGrid">
    <w:name w:val="Table Grid"/>
    <w:basedOn w:val="TableNormal"/>
    <w:uiPriority w:val="39"/>
    <w:rsid w:val="002F4298"/>
    <w:pPr>
      <w:spacing w:after="0" w:line="240" w:lineRule="auto"/>
    </w:pPr>
    <w:rPr>
      <w:rFonts w:eastAsiaTheme="minorEastAsia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42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2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298"/>
    <w:rPr>
      <w:rFonts w:eastAsiaTheme="minorEastAsia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2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298"/>
    <w:rPr>
      <w:rFonts w:eastAsiaTheme="minorEastAsia"/>
      <w:b/>
      <w:bCs/>
      <w:sz w:val="20"/>
      <w:szCs w:val="20"/>
      <w:lang w:val="en-GB" w:eastAsia="zh-CN"/>
    </w:rPr>
  </w:style>
  <w:style w:type="table" w:customStyle="1" w:styleId="GridTable4-Accent11">
    <w:name w:val="Grid Table 4 - Accent 11"/>
    <w:basedOn w:val="TableNormal"/>
    <w:next w:val="GridTable4-Accent1"/>
    <w:uiPriority w:val="49"/>
    <w:rsid w:val="002F4298"/>
    <w:pPr>
      <w:spacing w:after="0" w:line="240" w:lineRule="auto"/>
    </w:pPr>
    <w:rPr>
      <w:rFonts w:eastAsiaTheme="minorEastAsia"/>
      <w:lang w:val="en-GB" w:eastAsia="zh-C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numbering" w:customStyle="1" w:styleId="NoList2">
    <w:name w:val="No List2"/>
    <w:next w:val="NoList"/>
    <w:uiPriority w:val="99"/>
    <w:semiHidden/>
    <w:unhideWhenUsed/>
    <w:rsid w:val="002F4298"/>
  </w:style>
  <w:style w:type="table" w:customStyle="1" w:styleId="TableGrid1">
    <w:name w:val="Table Grid1"/>
    <w:basedOn w:val="TableNormal"/>
    <w:next w:val="TableGrid"/>
    <w:uiPriority w:val="39"/>
    <w:rsid w:val="002F4298"/>
    <w:pPr>
      <w:spacing w:after="0" w:line="240" w:lineRule="auto"/>
    </w:pPr>
    <w:rPr>
      <w:rFonts w:eastAsiaTheme="minorEastAsia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2">
    <w:name w:val="Grid Table 4 - Accent 12"/>
    <w:basedOn w:val="TableNormal"/>
    <w:next w:val="GridTable4-Accent1"/>
    <w:uiPriority w:val="49"/>
    <w:rsid w:val="002F4298"/>
    <w:pPr>
      <w:spacing w:after="0" w:line="240" w:lineRule="auto"/>
    </w:pPr>
    <w:rPr>
      <w:rFonts w:eastAsiaTheme="minorEastAsia"/>
      <w:lang w:val="en-GB" w:eastAsia="zh-C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2F4298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2F429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ListTable6Colorful-Accent3">
    <w:name w:val="List Table 6 Colorful Accent 3"/>
    <w:basedOn w:val="TableNormal"/>
    <w:uiPriority w:val="51"/>
    <w:rsid w:val="002F429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2F4298"/>
    <w:pPr>
      <w:spacing w:after="0" w:line="240" w:lineRule="auto"/>
    </w:pPr>
    <w:rPr>
      <w:rFonts w:eastAsiaTheme="minorEastAsia"/>
      <w:lang w:val="en-GB" w:eastAsia="zh-C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2F4298"/>
    <w:pPr>
      <w:spacing w:after="0" w:line="240" w:lineRule="auto"/>
    </w:pPr>
    <w:rPr>
      <w:rFonts w:eastAsiaTheme="minorEastAsia"/>
      <w:lang w:val="en-GB" w:eastAsia="zh-C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DPI62Acknowledgments">
    <w:name w:val="MDPI_6.2_Acknowledgments"/>
    <w:qFormat/>
    <w:rsid w:val="002F4298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eastAsia="de-DE" w:bidi="en-US"/>
    </w:rPr>
  </w:style>
  <w:style w:type="character" w:styleId="Strong">
    <w:name w:val="Strong"/>
    <w:basedOn w:val="DefaultParagraphFont"/>
    <w:uiPriority w:val="22"/>
    <w:qFormat/>
    <w:rsid w:val="002F42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1E9CD4EC3FB4AE78C83474C57318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E2939-8700-4CB6-9E50-9D8644D5A215}"/>
      </w:docPartPr>
      <w:docPartBody>
        <w:p w:rsidR="00D778C2" w:rsidRDefault="00A17AA3" w:rsidP="00A17AA3">
          <w:pPr>
            <w:pStyle w:val="61E9CD4EC3FB4AE78C83474C573188AE"/>
          </w:pPr>
          <w:r w:rsidRPr="00FE4C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3D355032D440C697A70468B7D9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153D1-9FDE-4920-B580-E0EE647443A2}"/>
      </w:docPartPr>
      <w:docPartBody>
        <w:p w:rsidR="00D778C2" w:rsidRDefault="00A17AA3" w:rsidP="00A17AA3">
          <w:pPr>
            <w:pStyle w:val="6E3D355032D440C697A70468B7D92039"/>
          </w:pPr>
          <w:r w:rsidRPr="00FE4C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A53B53DDDB4BAFA6431101DC3BA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6CB08-A6CD-4274-A949-EE69E6875E9B}"/>
      </w:docPartPr>
      <w:docPartBody>
        <w:p w:rsidR="00D778C2" w:rsidRDefault="00A17AA3" w:rsidP="00A17AA3">
          <w:pPr>
            <w:pStyle w:val="17A53B53DDDB4BAFA6431101DC3BA0C8"/>
          </w:pPr>
          <w:r w:rsidRPr="00FE4C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908003FD294ECBB342380A9A448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11716-DA03-4F7D-BD7C-C729B09F554D}"/>
      </w:docPartPr>
      <w:docPartBody>
        <w:p w:rsidR="00D778C2" w:rsidRDefault="00A17AA3" w:rsidP="00A17AA3">
          <w:pPr>
            <w:pStyle w:val="FF908003FD294ECBB342380A9A4481A1"/>
          </w:pPr>
          <w:r w:rsidRPr="00BB2A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69F225106348C7A1BD8120A08F7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658C5-D075-4E1A-853C-37DFC08E33CC}"/>
      </w:docPartPr>
      <w:docPartBody>
        <w:p w:rsidR="00D778C2" w:rsidRDefault="00A17AA3" w:rsidP="00A17AA3">
          <w:pPr>
            <w:pStyle w:val="1D69F225106348C7A1BD8120A08F7B14"/>
          </w:pPr>
          <w:r w:rsidRPr="00BB2A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25D0654E0C4CDFBC2AC36687358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4A7ED-AFBB-4158-9EEE-35C3143BA5A3}"/>
      </w:docPartPr>
      <w:docPartBody>
        <w:p w:rsidR="00D778C2" w:rsidRDefault="00A17AA3" w:rsidP="00A17AA3">
          <w:pPr>
            <w:pStyle w:val="0D25D0654E0C4CDFBC2AC366873585DB"/>
          </w:pPr>
          <w:r w:rsidRPr="00BB2A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BF45A1A95C4B39B284E80E07959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8B154-11D1-42B1-B456-CB43BCAB3BF9}"/>
      </w:docPartPr>
      <w:docPartBody>
        <w:p w:rsidR="00D778C2" w:rsidRDefault="00A17AA3" w:rsidP="00A17AA3">
          <w:pPr>
            <w:pStyle w:val="66BF45A1A95C4B39B284E80E07959CEA"/>
          </w:pPr>
          <w:r w:rsidRPr="00BB2A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20730802194F59B8A8DC21BA43A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C5898-B2E1-4CA0-8DC6-E2A9FC5DD89D}"/>
      </w:docPartPr>
      <w:docPartBody>
        <w:p w:rsidR="00D778C2" w:rsidRDefault="00A17AA3" w:rsidP="00A17AA3">
          <w:pPr>
            <w:pStyle w:val="C120730802194F59B8A8DC21BA43AB30"/>
          </w:pPr>
          <w:r w:rsidRPr="00BB2A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02B601915649A68FAEDF0076E2D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5A970-6F04-4CA2-BEE9-DBAC08DBF9F8}"/>
      </w:docPartPr>
      <w:docPartBody>
        <w:p w:rsidR="00D778C2" w:rsidRDefault="00A17AA3" w:rsidP="00A17AA3">
          <w:pPr>
            <w:pStyle w:val="6602B601915649A68FAEDF0076E2DFC8"/>
          </w:pPr>
          <w:r w:rsidRPr="00BB2A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0E276CF0AF441FAF6C24060D77B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74E1A-102E-4D88-BD20-8F4C6F5D8955}"/>
      </w:docPartPr>
      <w:docPartBody>
        <w:p w:rsidR="00D778C2" w:rsidRDefault="00A17AA3" w:rsidP="00A17AA3">
          <w:pPr>
            <w:pStyle w:val="0B0E276CF0AF441FAF6C24060D77B64C"/>
          </w:pPr>
          <w:r w:rsidRPr="00BB2A8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A3"/>
    <w:rsid w:val="002528DE"/>
    <w:rsid w:val="00A17AA3"/>
    <w:rsid w:val="00BD7E83"/>
    <w:rsid w:val="00D7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7AA3"/>
    <w:rPr>
      <w:color w:val="808080"/>
    </w:rPr>
  </w:style>
  <w:style w:type="paragraph" w:customStyle="1" w:styleId="61E9CD4EC3FB4AE78C83474C573188AE">
    <w:name w:val="61E9CD4EC3FB4AE78C83474C573188AE"/>
    <w:rsid w:val="00A17AA3"/>
  </w:style>
  <w:style w:type="paragraph" w:customStyle="1" w:styleId="6E3D355032D440C697A70468B7D92039">
    <w:name w:val="6E3D355032D440C697A70468B7D92039"/>
    <w:rsid w:val="00A17AA3"/>
  </w:style>
  <w:style w:type="paragraph" w:customStyle="1" w:styleId="17A53B53DDDB4BAFA6431101DC3BA0C8">
    <w:name w:val="17A53B53DDDB4BAFA6431101DC3BA0C8"/>
    <w:rsid w:val="00A17AA3"/>
  </w:style>
  <w:style w:type="paragraph" w:customStyle="1" w:styleId="FF908003FD294ECBB342380A9A4481A1">
    <w:name w:val="FF908003FD294ECBB342380A9A4481A1"/>
    <w:rsid w:val="00A17AA3"/>
  </w:style>
  <w:style w:type="paragraph" w:customStyle="1" w:styleId="1D69F225106348C7A1BD8120A08F7B14">
    <w:name w:val="1D69F225106348C7A1BD8120A08F7B14"/>
    <w:rsid w:val="00A17AA3"/>
  </w:style>
  <w:style w:type="paragraph" w:customStyle="1" w:styleId="0D25D0654E0C4CDFBC2AC366873585DB">
    <w:name w:val="0D25D0654E0C4CDFBC2AC366873585DB"/>
    <w:rsid w:val="00A17AA3"/>
  </w:style>
  <w:style w:type="paragraph" w:customStyle="1" w:styleId="66BF45A1A95C4B39B284E80E07959CEA">
    <w:name w:val="66BF45A1A95C4B39B284E80E07959CEA"/>
    <w:rsid w:val="00A17AA3"/>
  </w:style>
  <w:style w:type="paragraph" w:customStyle="1" w:styleId="C120730802194F59B8A8DC21BA43AB30">
    <w:name w:val="C120730802194F59B8A8DC21BA43AB30"/>
    <w:rsid w:val="00A17AA3"/>
  </w:style>
  <w:style w:type="paragraph" w:customStyle="1" w:styleId="6602B601915649A68FAEDF0076E2DFC8">
    <w:name w:val="6602B601915649A68FAEDF0076E2DFC8"/>
    <w:rsid w:val="00A17AA3"/>
  </w:style>
  <w:style w:type="paragraph" w:customStyle="1" w:styleId="0B0E276CF0AF441FAF6C24060D77B64C">
    <w:name w:val="0B0E276CF0AF441FAF6C24060D77B64C"/>
    <w:rsid w:val="00A17A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1756</Words>
  <Characters>10011</Characters>
  <Application>Microsoft Office Word</Application>
  <DocSecurity>0</DocSecurity>
  <Lines>83</Lines>
  <Paragraphs>23</Paragraphs>
  <ScaleCrop>false</ScaleCrop>
  <Company>Springer Nature</Company>
  <LinksUpToDate>false</LinksUpToDate>
  <CharactersWithSpaces>11744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2</cp:revision>
  <dcterms:created xsi:type="dcterms:W3CDTF">2023-03-14T10:37:00Z</dcterms:created>
  <dcterms:modified xsi:type="dcterms:W3CDTF">2023-03-14T10:43:00Z</dcterms:modified>
</cp:coreProperties>
</file>