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6E547" w14:textId="4034DECB" w:rsidR="00E91D6A" w:rsidRPr="00CC68C7" w:rsidRDefault="00A761D8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Extended Data </w:t>
      </w:r>
      <w:r w:rsidR="00E91D6A" w:rsidRPr="00CC68C7">
        <w:rPr>
          <w:rFonts w:ascii="Arial" w:hAnsi="Arial" w:cs="Arial"/>
          <w:b/>
          <w:bCs/>
        </w:rPr>
        <w:t>Table 1</w:t>
      </w:r>
      <w:r>
        <w:rPr>
          <w:rFonts w:ascii="Arial" w:hAnsi="Arial" w:cs="Arial"/>
          <w:b/>
          <w:bCs/>
        </w:rPr>
        <w:t>:</w:t>
      </w:r>
      <w:r w:rsidR="00E91D6A" w:rsidRPr="00CC68C7">
        <w:rPr>
          <w:rFonts w:ascii="Arial" w:hAnsi="Arial" w:cs="Arial"/>
          <w:b/>
          <w:bCs/>
        </w:rPr>
        <w:t xml:space="preserve"> Summary of donors in this study.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687"/>
        <w:gridCol w:w="3970"/>
        <w:gridCol w:w="1415"/>
      </w:tblGrid>
      <w:tr w:rsidR="00712D89" w:rsidRPr="00B76C54" w14:paraId="76ECDCC6" w14:textId="1E3FBF14" w:rsidTr="00DD0DD7">
        <w:tc>
          <w:tcPr>
            <w:tcW w:w="2032" w:type="pct"/>
            <w:tcBorders>
              <w:left w:val="nil"/>
              <w:bottom w:val="single" w:sz="4" w:space="0" w:color="auto"/>
            </w:tcBorders>
          </w:tcPr>
          <w:p w14:paraId="117855E6" w14:textId="1E9DAE48" w:rsidR="006E42A7" w:rsidRPr="00B76C54" w:rsidRDefault="006E42A7" w:rsidP="007E178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76C54">
              <w:rPr>
                <w:rFonts w:ascii="Arial" w:hAnsi="Arial" w:cs="Arial"/>
                <w:b/>
                <w:bCs/>
                <w:sz w:val="18"/>
                <w:szCs w:val="18"/>
              </w:rPr>
              <w:t>Donor group and time point</w:t>
            </w:r>
          </w:p>
        </w:tc>
        <w:tc>
          <w:tcPr>
            <w:tcW w:w="2188" w:type="pct"/>
            <w:tcBorders>
              <w:bottom w:val="single" w:sz="4" w:space="0" w:color="auto"/>
            </w:tcBorders>
          </w:tcPr>
          <w:p w14:paraId="50840044" w14:textId="48061529" w:rsidR="006E42A7" w:rsidRPr="00B76C54" w:rsidRDefault="008F539B" w:rsidP="00B1111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76C54">
              <w:rPr>
                <w:rFonts w:ascii="Arial" w:hAnsi="Arial" w:cs="Arial"/>
                <w:b/>
                <w:bCs/>
                <w:sz w:val="18"/>
                <w:szCs w:val="18"/>
              </w:rPr>
              <w:t>C</w:t>
            </w:r>
            <w:r w:rsidR="006E42A7" w:rsidRPr="00B76C5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haracteristic </w:t>
            </w:r>
          </w:p>
        </w:tc>
        <w:tc>
          <w:tcPr>
            <w:tcW w:w="780" w:type="pct"/>
            <w:tcBorders>
              <w:bottom w:val="single" w:sz="4" w:space="0" w:color="auto"/>
              <w:right w:val="nil"/>
            </w:tcBorders>
          </w:tcPr>
          <w:p w14:paraId="6D39DD8A" w14:textId="34B410A5" w:rsidR="006E42A7" w:rsidRPr="00B76C54" w:rsidRDefault="006E42A7" w:rsidP="004A24C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712D89" w:rsidRPr="00B76C54" w14:paraId="1E23F740" w14:textId="4EFBBBF6" w:rsidTr="00DD0DD7">
        <w:tc>
          <w:tcPr>
            <w:tcW w:w="2032" w:type="pct"/>
            <w:tcBorders>
              <w:left w:val="nil"/>
              <w:bottom w:val="nil"/>
            </w:tcBorders>
          </w:tcPr>
          <w:p w14:paraId="310C2746" w14:textId="2531D80D" w:rsidR="006E42A7" w:rsidRPr="00B76C54" w:rsidRDefault="006E42A7" w:rsidP="007E178B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Mild</w:t>
            </w:r>
            <w:r w:rsidR="003E2A18" w:rsidRPr="00B76C54">
              <w:rPr>
                <w:rFonts w:ascii="Arial" w:hAnsi="Arial" w:cs="Arial"/>
                <w:sz w:val="18"/>
                <w:szCs w:val="18"/>
              </w:rPr>
              <w:t xml:space="preserve"> (non-hospitalized)</w:t>
            </w:r>
          </w:p>
        </w:tc>
        <w:tc>
          <w:tcPr>
            <w:tcW w:w="2188" w:type="pct"/>
            <w:tcBorders>
              <w:bottom w:val="nil"/>
            </w:tcBorders>
          </w:tcPr>
          <w:p w14:paraId="3A4B6DE4" w14:textId="67E95593" w:rsidR="00BF75D3" w:rsidRPr="00B76C54" w:rsidRDefault="006E42A7" w:rsidP="00BF75D3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Total number</w:t>
            </w:r>
          </w:p>
        </w:tc>
        <w:tc>
          <w:tcPr>
            <w:tcW w:w="780" w:type="pct"/>
            <w:tcBorders>
              <w:bottom w:val="nil"/>
              <w:right w:val="nil"/>
            </w:tcBorders>
          </w:tcPr>
          <w:p w14:paraId="4DDD86AD" w14:textId="35CF9346" w:rsidR="006E42A7" w:rsidRPr="00B76C54" w:rsidRDefault="00BF75D3" w:rsidP="004A24C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50</w:t>
            </w:r>
          </w:p>
        </w:tc>
      </w:tr>
      <w:tr w:rsidR="00BF75D3" w:rsidRPr="00B76C54" w14:paraId="17481093" w14:textId="77777777" w:rsidTr="00DD0DD7">
        <w:tc>
          <w:tcPr>
            <w:tcW w:w="2032" w:type="pct"/>
            <w:tcBorders>
              <w:top w:val="nil"/>
              <w:left w:val="nil"/>
              <w:bottom w:val="dashed" w:sz="4" w:space="0" w:color="auto"/>
            </w:tcBorders>
          </w:tcPr>
          <w:p w14:paraId="4C916DE1" w14:textId="77777777" w:rsidR="00BF75D3" w:rsidRPr="00B76C54" w:rsidRDefault="00BF75D3" w:rsidP="007E178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dashed" w:sz="4" w:space="0" w:color="auto"/>
            </w:tcBorders>
          </w:tcPr>
          <w:p w14:paraId="02311E98" w14:textId="42B0A70D" w:rsidR="00BF75D3" w:rsidRPr="00B76C54" w:rsidRDefault="00BF75D3" w:rsidP="00A42413">
            <w:pPr>
              <w:ind w:firstLine="174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Number with paired time points</w:t>
            </w:r>
          </w:p>
        </w:tc>
        <w:tc>
          <w:tcPr>
            <w:tcW w:w="780" w:type="pct"/>
            <w:tcBorders>
              <w:top w:val="nil"/>
              <w:bottom w:val="dashed" w:sz="4" w:space="0" w:color="auto"/>
              <w:right w:val="nil"/>
            </w:tcBorders>
          </w:tcPr>
          <w:p w14:paraId="316F5621" w14:textId="15E34FE8" w:rsidR="00BF75D3" w:rsidRPr="00B76C54" w:rsidRDefault="00BF75D3" w:rsidP="004A24C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31</w:t>
            </w:r>
          </w:p>
        </w:tc>
      </w:tr>
      <w:tr w:rsidR="00712D89" w:rsidRPr="00B76C54" w14:paraId="3E2D6859" w14:textId="77777777" w:rsidTr="00DD0DD7">
        <w:tc>
          <w:tcPr>
            <w:tcW w:w="2032" w:type="pct"/>
            <w:tcBorders>
              <w:top w:val="dashed" w:sz="4" w:space="0" w:color="auto"/>
              <w:left w:val="nil"/>
              <w:bottom w:val="nil"/>
            </w:tcBorders>
          </w:tcPr>
          <w:p w14:paraId="24AAE1F2" w14:textId="3B995F40" w:rsidR="006E42A7" w:rsidRPr="00B76C54" w:rsidRDefault="006E42A7" w:rsidP="007E178B">
            <w:pPr>
              <w:ind w:firstLine="302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6-9 months</w:t>
            </w:r>
          </w:p>
        </w:tc>
        <w:tc>
          <w:tcPr>
            <w:tcW w:w="2188" w:type="pct"/>
            <w:tcBorders>
              <w:top w:val="dashed" w:sz="4" w:space="0" w:color="auto"/>
              <w:bottom w:val="nil"/>
            </w:tcBorders>
          </w:tcPr>
          <w:p w14:paraId="4AAABCB5" w14:textId="203E29E3" w:rsidR="006E42A7" w:rsidRPr="00B76C54" w:rsidRDefault="006E42A7" w:rsidP="00B11113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Unvaccinated</w:t>
            </w:r>
          </w:p>
        </w:tc>
        <w:tc>
          <w:tcPr>
            <w:tcW w:w="780" w:type="pct"/>
            <w:tcBorders>
              <w:top w:val="dashed" w:sz="4" w:space="0" w:color="auto"/>
              <w:bottom w:val="nil"/>
              <w:right w:val="nil"/>
            </w:tcBorders>
          </w:tcPr>
          <w:p w14:paraId="131643A6" w14:textId="35496660" w:rsidR="006E42A7" w:rsidRPr="00B76C54" w:rsidRDefault="006E42A7" w:rsidP="004A24C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44</w:t>
            </w:r>
          </w:p>
        </w:tc>
      </w:tr>
      <w:tr w:rsidR="00712D89" w:rsidRPr="00B76C54" w14:paraId="4F1F5393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</w:tcPr>
          <w:p w14:paraId="436B9397" w14:textId="77777777" w:rsidR="00440791" w:rsidRPr="00B76C54" w:rsidRDefault="00440791" w:rsidP="0044079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</w:tcPr>
          <w:p w14:paraId="1109D5DC" w14:textId="354043DF" w:rsidR="00440791" w:rsidRPr="00B76C54" w:rsidRDefault="00440791" w:rsidP="00440791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Median age (range)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</w:tcPr>
          <w:p w14:paraId="415E0FC5" w14:textId="7531BD2A" w:rsidR="00440791" w:rsidRPr="00B76C54" w:rsidRDefault="003D1CB8" w:rsidP="004407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54.5 (43−78)</w:t>
            </w:r>
          </w:p>
        </w:tc>
      </w:tr>
      <w:tr w:rsidR="00712D89" w:rsidRPr="00B76C54" w14:paraId="0812EAEA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</w:tcPr>
          <w:p w14:paraId="5B7C8564" w14:textId="77777777" w:rsidR="00440791" w:rsidRPr="00B76C54" w:rsidRDefault="00440791" w:rsidP="0044079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  <w:vAlign w:val="center"/>
          </w:tcPr>
          <w:p w14:paraId="531640B8" w14:textId="0109323E" w:rsidR="00440791" w:rsidRPr="00B76C54" w:rsidRDefault="00440791" w:rsidP="00440791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</w:tcPr>
          <w:p w14:paraId="17BDA232" w14:textId="32CE1FC9" w:rsidR="00440791" w:rsidRPr="00B76C54" w:rsidRDefault="00440791" w:rsidP="004407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33</w:t>
            </w:r>
            <w:r w:rsidR="002E1BD4" w:rsidRPr="00B76C54">
              <w:rPr>
                <w:rFonts w:ascii="Arial" w:hAnsi="Arial" w:cs="Arial"/>
                <w:sz w:val="18"/>
                <w:szCs w:val="18"/>
              </w:rPr>
              <w:t xml:space="preserve"> (75%)</w:t>
            </w:r>
          </w:p>
        </w:tc>
      </w:tr>
      <w:tr w:rsidR="00712D89" w:rsidRPr="00B76C54" w14:paraId="0D5D19BB" w14:textId="77777777" w:rsidTr="00DD0DD7">
        <w:tc>
          <w:tcPr>
            <w:tcW w:w="2032" w:type="pct"/>
            <w:tcBorders>
              <w:top w:val="nil"/>
              <w:left w:val="nil"/>
              <w:bottom w:val="dashed" w:sz="4" w:space="0" w:color="auto"/>
            </w:tcBorders>
          </w:tcPr>
          <w:p w14:paraId="7DE4D4FE" w14:textId="77777777" w:rsidR="00440791" w:rsidRPr="00B76C54" w:rsidRDefault="00440791" w:rsidP="0044079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dashed" w:sz="4" w:space="0" w:color="auto"/>
            </w:tcBorders>
            <w:vAlign w:val="center"/>
          </w:tcPr>
          <w:p w14:paraId="4ECC08F0" w14:textId="58D91FE8" w:rsidR="00440791" w:rsidRPr="00B76C54" w:rsidRDefault="00440791" w:rsidP="00440791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780" w:type="pct"/>
            <w:tcBorders>
              <w:top w:val="nil"/>
              <w:bottom w:val="dashed" w:sz="4" w:space="0" w:color="auto"/>
              <w:right w:val="nil"/>
            </w:tcBorders>
          </w:tcPr>
          <w:p w14:paraId="047FB1FD" w14:textId="54920B49" w:rsidR="00440791" w:rsidRPr="00B76C54" w:rsidRDefault="00440791" w:rsidP="004407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11</w:t>
            </w:r>
            <w:r w:rsidR="002E1BD4" w:rsidRPr="00B76C54">
              <w:rPr>
                <w:rFonts w:ascii="Arial" w:hAnsi="Arial" w:cs="Arial"/>
                <w:sz w:val="18"/>
                <w:szCs w:val="18"/>
              </w:rPr>
              <w:t xml:space="preserve"> (25%)</w:t>
            </w:r>
          </w:p>
        </w:tc>
      </w:tr>
      <w:tr w:rsidR="00712D89" w:rsidRPr="00B76C54" w14:paraId="680464BA" w14:textId="77777777" w:rsidTr="00DD0DD7">
        <w:tc>
          <w:tcPr>
            <w:tcW w:w="2032" w:type="pct"/>
            <w:tcBorders>
              <w:top w:val="dashed" w:sz="4" w:space="0" w:color="auto"/>
              <w:left w:val="nil"/>
              <w:bottom w:val="nil"/>
            </w:tcBorders>
          </w:tcPr>
          <w:p w14:paraId="3E266961" w14:textId="51BA3722" w:rsidR="00440791" w:rsidRPr="00B76C54" w:rsidRDefault="00440791" w:rsidP="00440791">
            <w:pPr>
              <w:ind w:firstLine="302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18 months</w:t>
            </w:r>
          </w:p>
        </w:tc>
        <w:tc>
          <w:tcPr>
            <w:tcW w:w="2188" w:type="pct"/>
            <w:tcBorders>
              <w:top w:val="dashed" w:sz="4" w:space="0" w:color="auto"/>
              <w:bottom w:val="nil"/>
            </w:tcBorders>
          </w:tcPr>
          <w:p w14:paraId="62A58288" w14:textId="13D3338D" w:rsidR="00440791" w:rsidRPr="00B76C54" w:rsidRDefault="00440791" w:rsidP="00440791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Unvaccinated</w:t>
            </w:r>
          </w:p>
        </w:tc>
        <w:tc>
          <w:tcPr>
            <w:tcW w:w="780" w:type="pct"/>
            <w:tcBorders>
              <w:top w:val="dashed" w:sz="4" w:space="0" w:color="auto"/>
              <w:bottom w:val="nil"/>
              <w:right w:val="nil"/>
            </w:tcBorders>
          </w:tcPr>
          <w:p w14:paraId="028D8283" w14:textId="04446710" w:rsidR="00440791" w:rsidRPr="00B76C54" w:rsidRDefault="00440791" w:rsidP="004407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712D89" w:rsidRPr="00B76C54" w14:paraId="520CA66F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</w:tcPr>
          <w:p w14:paraId="26889F6C" w14:textId="2F4A53D2" w:rsidR="00440791" w:rsidRPr="00B76C54" w:rsidRDefault="00440791" w:rsidP="00440791">
            <w:pPr>
              <w:ind w:firstLine="30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</w:tcPr>
          <w:p w14:paraId="6258C46E" w14:textId="75798E8E" w:rsidR="00440791" w:rsidRPr="00B76C54" w:rsidRDefault="00440791" w:rsidP="00440791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Vaccinated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</w:tcPr>
          <w:p w14:paraId="027493C5" w14:textId="5DAE37B6" w:rsidR="00440791" w:rsidRPr="00B76C54" w:rsidRDefault="00440791" w:rsidP="004407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34</w:t>
            </w:r>
          </w:p>
        </w:tc>
      </w:tr>
      <w:tr w:rsidR="001F1E0C" w:rsidRPr="00B76C54" w14:paraId="74C506CC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</w:tcPr>
          <w:p w14:paraId="6D431AD5" w14:textId="77777777" w:rsidR="001F1E0C" w:rsidRPr="00B76C54" w:rsidRDefault="001F1E0C" w:rsidP="00440791">
            <w:pPr>
              <w:ind w:firstLine="30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</w:tcPr>
          <w:p w14:paraId="72852634" w14:textId="77777777" w:rsidR="001F1E0C" w:rsidRDefault="001F1E0C" w:rsidP="001F1E0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Vaccine platform </w:t>
            </w:r>
          </w:p>
          <w:p w14:paraId="42693EC9" w14:textId="79178682" w:rsidR="001F1E0C" w:rsidRPr="00B76C54" w:rsidRDefault="001F1E0C" w:rsidP="001F1E0C">
            <w:pPr>
              <w:ind w:firstLine="17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(Comirnaty,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SpikeVax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1F1E0C">
              <w:rPr>
                <w:rFonts w:ascii="Arial" w:hAnsi="Arial" w:cs="Arial"/>
                <w:sz w:val="18"/>
                <w:szCs w:val="18"/>
              </w:rPr>
              <w:t>Vaxzevria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, unknown)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</w:tcPr>
          <w:p w14:paraId="4C8C1BBC" w14:textId="77777777" w:rsidR="001F1E0C" w:rsidRDefault="001F1E0C" w:rsidP="004407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14:paraId="5A9A83F4" w14:textId="6526CED4" w:rsidR="001F1E0C" w:rsidRPr="00B76C54" w:rsidRDefault="00814252" w:rsidP="004407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27, 3, 2, 2</w:t>
            </w:r>
          </w:p>
        </w:tc>
      </w:tr>
      <w:tr w:rsidR="00712D89" w:rsidRPr="00B76C54" w14:paraId="6CDAD736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</w:tcPr>
          <w:p w14:paraId="5DC16F27" w14:textId="77777777" w:rsidR="00440791" w:rsidRPr="00B76C54" w:rsidRDefault="00440791" w:rsidP="0044079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</w:tcPr>
          <w:p w14:paraId="60D217AA" w14:textId="5DC8DCAA" w:rsidR="00440791" w:rsidRPr="00B76C54" w:rsidRDefault="00440791" w:rsidP="00440791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Median age (range)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</w:tcPr>
          <w:p w14:paraId="76E2AF31" w14:textId="42F37CB3" w:rsidR="00440791" w:rsidRPr="00B76C54" w:rsidRDefault="003D1CB8" w:rsidP="004407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57 (43−78)</w:t>
            </w:r>
          </w:p>
        </w:tc>
      </w:tr>
      <w:tr w:rsidR="00712D89" w:rsidRPr="00B76C54" w14:paraId="3F5A0719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</w:tcPr>
          <w:p w14:paraId="0A22F584" w14:textId="77777777" w:rsidR="00440791" w:rsidRPr="00B76C54" w:rsidRDefault="00440791" w:rsidP="0044079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</w:tcPr>
          <w:p w14:paraId="7A318830" w14:textId="50057A63" w:rsidR="00440791" w:rsidRPr="00B76C54" w:rsidRDefault="00440791" w:rsidP="00440791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</w:tcPr>
          <w:p w14:paraId="5942A554" w14:textId="4F9B89F6" w:rsidR="00440791" w:rsidRPr="00B76C54" w:rsidRDefault="00440791" w:rsidP="004407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28</w:t>
            </w:r>
            <w:r w:rsidR="002E1BD4" w:rsidRPr="00B76C54">
              <w:rPr>
                <w:rFonts w:ascii="Arial" w:hAnsi="Arial" w:cs="Arial"/>
                <w:sz w:val="18"/>
                <w:szCs w:val="18"/>
              </w:rPr>
              <w:t xml:space="preserve"> (76%)</w:t>
            </w:r>
          </w:p>
        </w:tc>
      </w:tr>
      <w:tr w:rsidR="002E1BD4" w:rsidRPr="00B76C54" w14:paraId="1C8FD8D7" w14:textId="77777777" w:rsidTr="00DD0DD7">
        <w:tc>
          <w:tcPr>
            <w:tcW w:w="2032" w:type="pct"/>
            <w:tcBorders>
              <w:top w:val="nil"/>
              <w:left w:val="nil"/>
              <w:bottom w:val="dashSmallGap" w:sz="4" w:space="0" w:color="auto"/>
            </w:tcBorders>
          </w:tcPr>
          <w:p w14:paraId="2786F158" w14:textId="77777777" w:rsidR="00440791" w:rsidRPr="00B76C54" w:rsidRDefault="00440791" w:rsidP="0044079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dashSmallGap" w:sz="4" w:space="0" w:color="auto"/>
            </w:tcBorders>
          </w:tcPr>
          <w:p w14:paraId="7EE58798" w14:textId="57BFE189" w:rsidR="00440791" w:rsidRPr="00B76C54" w:rsidRDefault="00440791" w:rsidP="00440791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780" w:type="pct"/>
            <w:tcBorders>
              <w:top w:val="nil"/>
              <w:bottom w:val="dashSmallGap" w:sz="4" w:space="0" w:color="auto"/>
              <w:right w:val="nil"/>
            </w:tcBorders>
          </w:tcPr>
          <w:p w14:paraId="468FCF20" w14:textId="01B25FA8" w:rsidR="00440791" w:rsidRPr="00B76C54" w:rsidRDefault="00440791" w:rsidP="004407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9</w:t>
            </w:r>
            <w:r w:rsidR="002E1BD4" w:rsidRPr="00B76C54">
              <w:rPr>
                <w:rFonts w:ascii="Arial" w:hAnsi="Arial" w:cs="Arial"/>
                <w:sz w:val="18"/>
                <w:szCs w:val="18"/>
              </w:rPr>
              <w:t xml:space="preserve"> (24%)</w:t>
            </w:r>
          </w:p>
        </w:tc>
      </w:tr>
      <w:tr w:rsidR="0098039C" w:rsidRPr="00B76C54" w14:paraId="4BA42845" w14:textId="77777777" w:rsidTr="00DD0DD7">
        <w:tc>
          <w:tcPr>
            <w:tcW w:w="2032" w:type="pct"/>
            <w:tcBorders>
              <w:top w:val="dashSmallGap" w:sz="4" w:space="0" w:color="auto"/>
              <w:left w:val="nil"/>
              <w:bottom w:val="nil"/>
            </w:tcBorders>
          </w:tcPr>
          <w:p w14:paraId="3F49FE09" w14:textId="2134D4B8" w:rsidR="0098039C" w:rsidRPr="00B76C54" w:rsidRDefault="0098039C" w:rsidP="0098039C">
            <w:pPr>
              <w:ind w:left="316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 xml:space="preserve">Selected for </w:t>
            </w:r>
            <w:proofErr w:type="spellStart"/>
            <w:r w:rsidRPr="00B76C54">
              <w:rPr>
                <w:rFonts w:ascii="Arial" w:hAnsi="Arial" w:cs="Arial"/>
                <w:sz w:val="18"/>
                <w:szCs w:val="18"/>
              </w:rPr>
              <w:t>scRNA</w:t>
            </w:r>
            <w:proofErr w:type="spellEnd"/>
            <w:r w:rsidRPr="00B76C54">
              <w:rPr>
                <w:rFonts w:ascii="Arial" w:hAnsi="Arial" w:cs="Arial"/>
                <w:sz w:val="18"/>
                <w:szCs w:val="18"/>
              </w:rPr>
              <w:t>-seq</w:t>
            </w:r>
          </w:p>
        </w:tc>
        <w:tc>
          <w:tcPr>
            <w:tcW w:w="2188" w:type="pct"/>
            <w:tcBorders>
              <w:top w:val="dashSmallGap" w:sz="4" w:space="0" w:color="auto"/>
              <w:bottom w:val="nil"/>
            </w:tcBorders>
          </w:tcPr>
          <w:p w14:paraId="14A3810E" w14:textId="2528DF04" w:rsidR="0098039C" w:rsidRPr="00B76C54" w:rsidRDefault="001856BE" w:rsidP="00440791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Donor IDs</w:t>
            </w:r>
          </w:p>
        </w:tc>
        <w:tc>
          <w:tcPr>
            <w:tcW w:w="780" w:type="pct"/>
            <w:tcBorders>
              <w:top w:val="dashSmallGap" w:sz="4" w:space="0" w:color="auto"/>
              <w:bottom w:val="nil"/>
              <w:right w:val="nil"/>
            </w:tcBorders>
          </w:tcPr>
          <w:p w14:paraId="5F9AAB22" w14:textId="41D50B8C" w:rsidR="0098039C" w:rsidRPr="00B76C54" w:rsidRDefault="001856BE" w:rsidP="001856B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22, 123, 126</w:t>
            </w:r>
          </w:p>
        </w:tc>
      </w:tr>
      <w:tr w:rsidR="001856BE" w:rsidRPr="00B76C54" w14:paraId="51F7E347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</w:tcPr>
          <w:p w14:paraId="124702C7" w14:textId="77777777" w:rsidR="001856BE" w:rsidRPr="00B76C54" w:rsidRDefault="001856BE" w:rsidP="0098039C">
            <w:pPr>
              <w:ind w:left="316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</w:tcPr>
          <w:p w14:paraId="49425067" w14:textId="66D54BA2" w:rsidR="001856BE" w:rsidRPr="00B76C54" w:rsidRDefault="001856BE" w:rsidP="00440791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Ages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</w:tcPr>
          <w:p w14:paraId="10135D88" w14:textId="6F55964D" w:rsidR="001856BE" w:rsidRPr="00B76C54" w:rsidRDefault="005C645C" w:rsidP="004407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67, 59, 57</w:t>
            </w:r>
          </w:p>
        </w:tc>
      </w:tr>
      <w:tr w:rsidR="0098039C" w:rsidRPr="00B76C54" w14:paraId="7E1226B5" w14:textId="77777777" w:rsidTr="00DD0DD7">
        <w:tc>
          <w:tcPr>
            <w:tcW w:w="2032" w:type="pct"/>
            <w:tcBorders>
              <w:top w:val="nil"/>
              <w:left w:val="nil"/>
              <w:bottom w:val="single" w:sz="4" w:space="0" w:color="auto"/>
            </w:tcBorders>
          </w:tcPr>
          <w:p w14:paraId="264AEB23" w14:textId="77777777" w:rsidR="0098039C" w:rsidRPr="00B76C54" w:rsidRDefault="0098039C" w:rsidP="0098039C">
            <w:pPr>
              <w:ind w:left="316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single" w:sz="4" w:space="0" w:color="auto"/>
            </w:tcBorders>
          </w:tcPr>
          <w:p w14:paraId="232B571D" w14:textId="0432A76D" w:rsidR="0098039C" w:rsidRPr="00B76C54" w:rsidRDefault="0098039C" w:rsidP="00440791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Sex</w:t>
            </w:r>
          </w:p>
        </w:tc>
        <w:tc>
          <w:tcPr>
            <w:tcW w:w="780" w:type="pct"/>
            <w:tcBorders>
              <w:top w:val="nil"/>
              <w:bottom w:val="single" w:sz="4" w:space="0" w:color="auto"/>
              <w:right w:val="nil"/>
            </w:tcBorders>
          </w:tcPr>
          <w:p w14:paraId="50B9AC41" w14:textId="6224AE57" w:rsidR="0098039C" w:rsidRPr="00B76C54" w:rsidRDefault="005C645C" w:rsidP="004407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M, M, M</w:t>
            </w:r>
          </w:p>
        </w:tc>
      </w:tr>
      <w:tr w:rsidR="00712D89" w:rsidRPr="00B76C54" w14:paraId="098B68CC" w14:textId="77777777" w:rsidTr="00DD0DD7">
        <w:tc>
          <w:tcPr>
            <w:tcW w:w="2032" w:type="pct"/>
            <w:tcBorders>
              <w:left w:val="nil"/>
              <w:bottom w:val="nil"/>
            </w:tcBorders>
          </w:tcPr>
          <w:p w14:paraId="2A07D329" w14:textId="3E039E64" w:rsidR="00440791" w:rsidRPr="00B76C54" w:rsidRDefault="00440791" w:rsidP="00440791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Severe (hospitalized)</w:t>
            </w:r>
          </w:p>
        </w:tc>
        <w:tc>
          <w:tcPr>
            <w:tcW w:w="2188" w:type="pct"/>
            <w:tcBorders>
              <w:bottom w:val="nil"/>
            </w:tcBorders>
          </w:tcPr>
          <w:p w14:paraId="093C8A8A" w14:textId="19A62BF4" w:rsidR="00440791" w:rsidRPr="00B76C54" w:rsidRDefault="00440791" w:rsidP="00440791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Total number</w:t>
            </w:r>
          </w:p>
        </w:tc>
        <w:tc>
          <w:tcPr>
            <w:tcW w:w="780" w:type="pct"/>
            <w:tcBorders>
              <w:bottom w:val="nil"/>
              <w:right w:val="nil"/>
            </w:tcBorders>
            <w:vAlign w:val="center"/>
          </w:tcPr>
          <w:p w14:paraId="729B7DE9" w14:textId="57158C10" w:rsidR="00440791" w:rsidRPr="00B76C54" w:rsidRDefault="00440791" w:rsidP="0044079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53</w:t>
            </w:r>
          </w:p>
        </w:tc>
      </w:tr>
      <w:tr w:rsidR="00712D89" w:rsidRPr="00B76C54" w14:paraId="3A4240AD" w14:textId="77777777" w:rsidTr="00DD0DD7">
        <w:tc>
          <w:tcPr>
            <w:tcW w:w="2032" w:type="pct"/>
            <w:tcBorders>
              <w:top w:val="nil"/>
              <w:left w:val="nil"/>
              <w:bottom w:val="dashed" w:sz="4" w:space="0" w:color="auto"/>
            </w:tcBorders>
          </w:tcPr>
          <w:p w14:paraId="0F109676" w14:textId="77777777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dashed" w:sz="4" w:space="0" w:color="auto"/>
            </w:tcBorders>
          </w:tcPr>
          <w:p w14:paraId="0A68DC13" w14:textId="074ACA17" w:rsidR="00F47288" w:rsidRPr="00B76C54" w:rsidRDefault="00F47288" w:rsidP="00A42413">
            <w:pPr>
              <w:ind w:firstLine="174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Number with paired time points</w:t>
            </w:r>
          </w:p>
        </w:tc>
        <w:tc>
          <w:tcPr>
            <w:tcW w:w="780" w:type="pct"/>
            <w:tcBorders>
              <w:top w:val="nil"/>
              <w:bottom w:val="dashed" w:sz="4" w:space="0" w:color="auto"/>
              <w:right w:val="nil"/>
            </w:tcBorders>
            <w:vAlign w:val="center"/>
          </w:tcPr>
          <w:p w14:paraId="73CF8902" w14:textId="5B3777F2" w:rsidR="00F47288" w:rsidRPr="00B76C54" w:rsidRDefault="00F47288" w:rsidP="00F4728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</w:tr>
      <w:tr w:rsidR="002E1BD4" w:rsidRPr="00B76C54" w14:paraId="2242E998" w14:textId="77777777" w:rsidTr="00DD0DD7">
        <w:tc>
          <w:tcPr>
            <w:tcW w:w="2032" w:type="pct"/>
            <w:tcBorders>
              <w:top w:val="dashed" w:sz="4" w:space="0" w:color="auto"/>
              <w:left w:val="nil"/>
              <w:bottom w:val="nil"/>
            </w:tcBorders>
          </w:tcPr>
          <w:p w14:paraId="08BE6BCD" w14:textId="680DF077" w:rsidR="00F47288" w:rsidRPr="00B76C54" w:rsidRDefault="00F47288" w:rsidP="00F47288">
            <w:pPr>
              <w:ind w:firstLine="302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6-9 months</w:t>
            </w:r>
          </w:p>
        </w:tc>
        <w:tc>
          <w:tcPr>
            <w:tcW w:w="2188" w:type="pct"/>
            <w:tcBorders>
              <w:top w:val="dashed" w:sz="4" w:space="0" w:color="auto"/>
              <w:bottom w:val="nil"/>
            </w:tcBorders>
          </w:tcPr>
          <w:p w14:paraId="0C3A3A65" w14:textId="0D8F66F9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Unvaccinated</w:t>
            </w:r>
          </w:p>
        </w:tc>
        <w:tc>
          <w:tcPr>
            <w:tcW w:w="780" w:type="pct"/>
            <w:tcBorders>
              <w:top w:val="dashed" w:sz="4" w:space="0" w:color="auto"/>
              <w:bottom w:val="nil"/>
              <w:right w:val="nil"/>
            </w:tcBorders>
          </w:tcPr>
          <w:p w14:paraId="30DEDA88" w14:textId="09F94AE6" w:rsidR="00F47288" w:rsidRPr="00B76C54" w:rsidRDefault="00F47288" w:rsidP="00F4728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45</w:t>
            </w:r>
          </w:p>
        </w:tc>
      </w:tr>
      <w:tr w:rsidR="002E1BD4" w:rsidRPr="00B76C54" w14:paraId="62552747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</w:tcPr>
          <w:p w14:paraId="6900A4F1" w14:textId="77777777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</w:tcPr>
          <w:p w14:paraId="58C49BA6" w14:textId="013DE99D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Median age (range)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</w:tcPr>
          <w:p w14:paraId="099410F1" w14:textId="7908C9D5" w:rsidR="00F47288" w:rsidRPr="00B76C54" w:rsidRDefault="00B1786A" w:rsidP="00F4728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57 (33−68)</w:t>
            </w:r>
          </w:p>
        </w:tc>
      </w:tr>
      <w:tr w:rsidR="002E1BD4" w:rsidRPr="00B76C54" w14:paraId="7E90A9F8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</w:tcPr>
          <w:p w14:paraId="0E32374A" w14:textId="77777777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  <w:vAlign w:val="center"/>
          </w:tcPr>
          <w:p w14:paraId="377FBE51" w14:textId="475A824A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</w:tcPr>
          <w:p w14:paraId="3AB4F840" w14:textId="3F27690A" w:rsidR="00F47288" w:rsidRPr="00B76C54" w:rsidRDefault="00F47288" w:rsidP="00F4728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34</w:t>
            </w:r>
            <w:r w:rsidR="002E1BD4" w:rsidRPr="00B76C54">
              <w:rPr>
                <w:rFonts w:ascii="Arial" w:hAnsi="Arial" w:cs="Arial"/>
                <w:sz w:val="18"/>
                <w:szCs w:val="18"/>
              </w:rPr>
              <w:t xml:space="preserve"> (76%)</w:t>
            </w:r>
          </w:p>
        </w:tc>
      </w:tr>
      <w:tr w:rsidR="002E1BD4" w:rsidRPr="00B76C54" w14:paraId="3D290F54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</w:tcPr>
          <w:p w14:paraId="753E9AB2" w14:textId="15ECA1EB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  <w:vAlign w:val="center"/>
          </w:tcPr>
          <w:p w14:paraId="7DC198DE" w14:textId="61FB864C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</w:tcPr>
          <w:p w14:paraId="071286BF" w14:textId="487199F1" w:rsidR="00F47288" w:rsidRPr="00B76C54" w:rsidRDefault="00F47288" w:rsidP="00F4728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7</w:t>
            </w:r>
            <w:r w:rsidR="002E1BD4" w:rsidRPr="00B76C54">
              <w:rPr>
                <w:rFonts w:ascii="Arial" w:hAnsi="Arial" w:cs="Arial"/>
                <w:sz w:val="18"/>
                <w:szCs w:val="18"/>
              </w:rPr>
              <w:t xml:space="preserve"> (16%)</w:t>
            </w:r>
          </w:p>
        </w:tc>
      </w:tr>
      <w:tr w:rsidR="002E1BD4" w:rsidRPr="00B76C54" w14:paraId="308C1AA1" w14:textId="77777777" w:rsidTr="0093458A">
        <w:tc>
          <w:tcPr>
            <w:tcW w:w="2032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5F49A870" w14:textId="77777777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  <w:shd w:val="clear" w:color="auto" w:fill="auto"/>
          </w:tcPr>
          <w:p w14:paraId="27CFB205" w14:textId="38417D73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Admitted to ICU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65ED41C8" w14:textId="7D612866" w:rsidR="00F47288" w:rsidRPr="00B76C54" w:rsidRDefault="0093458A" w:rsidP="00F4728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</w:t>
            </w:r>
          </w:p>
        </w:tc>
      </w:tr>
      <w:tr w:rsidR="002E1BD4" w:rsidRPr="00B76C54" w14:paraId="702BFE77" w14:textId="77777777" w:rsidTr="0093458A">
        <w:tc>
          <w:tcPr>
            <w:tcW w:w="2032" w:type="pct"/>
            <w:tcBorders>
              <w:top w:val="nil"/>
              <w:left w:val="nil"/>
              <w:bottom w:val="dashed" w:sz="4" w:space="0" w:color="auto"/>
            </w:tcBorders>
            <w:shd w:val="clear" w:color="auto" w:fill="auto"/>
          </w:tcPr>
          <w:p w14:paraId="4BEC84FA" w14:textId="77777777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dashed" w:sz="4" w:space="0" w:color="auto"/>
            </w:tcBorders>
            <w:shd w:val="clear" w:color="auto" w:fill="auto"/>
          </w:tcPr>
          <w:p w14:paraId="4BB6470F" w14:textId="4376812A" w:rsidR="00F47288" w:rsidRPr="00B76C54" w:rsidRDefault="00F47288" w:rsidP="00A42413">
            <w:pPr>
              <w:ind w:firstLine="174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Required ventilator</w:t>
            </w:r>
          </w:p>
        </w:tc>
        <w:tc>
          <w:tcPr>
            <w:tcW w:w="780" w:type="pct"/>
            <w:tcBorders>
              <w:top w:val="nil"/>
              <w:bottom w:val="dashed" w:sz="4" w:space="0" w:color="auto"/>
              <w:right w:val="nil"/>
            </w:tcBorders>
            <w:shd w:val="clear" w:color="auto" w:fill="auto"/>
          </w:tcPr>
          <w:p w14:paraId="2AD0D4EE" w14:textId="2AE40413" w:rsidR="00F47288" w:rsidRPr="00B76C54" w:rsidRDefault="0093458A" w:rsidP="00F4728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</w:t>
            </w:r>
          </w:p>
        </w:tc>
      </w:tr>
      <w:tr w:rsidR="002E1BD4" w:rsidRPr="00B76C54" w14:paraId="04993BE7" w14:textId="77777777" w:rsidTr="00DD0DD7">
        <w:tc>
          <w:tcPr>
            <w:tcW w:w="2032" w:type="pct"/>
            <w:tcBorders>
              <w:top w:val="dashed" w:sz="4" w:space="0" w:color="auto"/>
              <w:left w:val="nil"/>
              <w:bottom w:val="nil"/>
            </w:tcBorders>
          </w:tcPr>
          <w:p w14:paraId="797342D0" w14:textId="69D42CE6" w:rsidR="00F47288" w:rsidRPr="00B76C54" w:rsidRDefault="00F47288" w:rsidP="00F47288">
            <w:pPr>
              <w:ind w:firstLine="302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18 months</w:t>
            </w:r>
          </w:p>
        </w:tc>
        <w:tc>
          <w:tcPr>
            <w:tcW w:w="2188" w:type="pct"/>
            <w:tcBorders>
              <w:top w:val="dashed" w:sz="4" w:space="0" w:color="auto"/>
              <w:bottom w:val="nil"/>
            </w:tcBorders>
          </w:tcPr>
          <w:p w14:paraId="55D71ECC" w14:textId="0BCB5963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Unvaccinated</w:t>
            </w:r>
          </w:p>
        </w:tc>
        <w:tc>
          <w:tcPr>
            <w:tcW w:w="780" w:type="pct"/>
            <w:tcBorders>
              <w:top w:val="dashed" w:sz="4" w:space="0" w:color="auto"/>
              <w:bottom w:val="nil"/>
              <w:right w:val="nil"/>
            </w:tcBorders>
          </w:tcPr>
          <w:p w14:paraId="38C54E0E" w14:textId="052B99FB" w:rsidR="00F47288" w:rsidRPr="00B76C54" w:rsidRDefault="00953B9C" w:rsidP="00F4728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2E1BD4" w:rsidRPr="00B76C54" w14:paraId="22C1F586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</w:tcPr>
          <w:p w14:paraId="3EC2D45F" w14:textId="77777777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</w:tcPr>
          <w:p w14:paraId="535A122F" w14:textId="1330D8AD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Vaccinated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</w:tcPr>
          <w:p w14:paraId="41786E77" w14:textId="2CB1CEFB" w:rsidR="00F47288" w:rsidRPr="00B76C54" w:rsidRDefault="00F47288" w:rsidP="00F4728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2</w:t>
            </w:r>
            <w:r w:rsidR="00953B9C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1F1E0C" w:rsidRPr="00B76C54" w14:paraId="6E602DB7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</w:tcPr>
          <w:p w14:paraId="24DE9DA2" w14:textId="77777777" w:rsidR="001F1E0C" w:rsidRPr="00B76C54" w:rsidRDefault="001F1E0C" w:rsidP="00F472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</w:tcPr>
          <w:p w14:paraId="3439CA72" w14:textId="77777777" w:rsidR="001F1E0C" w:rsidRDefault="001F1E0C" w:rsidP="00F47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Vaccine platform </w:t>
            </w:r>
          </w:p>
          <w:p w14:paraId="0B52244D" w14:textId="1BC6C9D6" w:rsidR="001F1E0C" w:rsidRPr="00B76C54" w:rsidRDefault="001F1E0C" w:rsidP="001F1E0C">
            <w:pPr>
              <w:ind w:firstLine="17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(Comirnaty,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SpikeVax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1F1E0C">
              <w:rPr>
                <w:rFonts w:ascii="Arial" w:hAnsi="Arial" w:cs="Arial"/>
                <w:sz w:val="18"/>
                <w:szCs w:val="18"/>
              </w:rPr>
              <w:t>Vaxzevria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, unknown)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</w:tcPr>
          <w:p w14:paraId="76D260A6" w14:textId="77777777" w:rsidR="001F1E0C" w:rsidRDefault="001F1E0C" w:rsidP="00F4728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14:paraId="69474648" w14:textId="0642AEDD" w:rsidR="001F1E0C" w:rsidRPr="00B76C54" w:rsidRDefault="001F1E0C" w:rsidP="00F4728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16, 6, 0, 3</w:t>
            </w:r>
          </w:p>
        </w:tc>
      </w:tr>
      <w:tr w:rsidR="002E1BD4" w:rsidRPr="00B76C54" w14:paraId="119C16CF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</w:tcPr>
          <w:p w14:paraId="7B64F13D" w14:textId="77777777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</w:tcPr>
          <w:p w14:paraId="6A87B9E7" w14:textId="037391C6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Median age (range)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</w:tcPr>
          <w:p w14:paraId="73F3BFC9" w14:textId="2791A3AC" w:rsidR="00F47288" w:rsidRPr="00B76C54" w:rsidRDefault="0072363E" w:rsidP="00F4728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57.5 (33−76)</w:t>
            </w:r>
          </w:p>
        </w:tc>
      </w:tr>
      <w:tr w:rsidR="002E1BD4" w:rsidRPr="00B76C54" w14:paraId="4AA7AAD9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</w:tcPr>
          <w:p w14:paraId="1A6F4E3F" w14:textId="77777777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</w:tcPr>
          <w:p w14:paraId="3B1993FD" w14:textId="7A762677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</w:tcPr>
          <w:p w14:paraId="5F4F273A" w14:textId="33F54F64" w:rsidR="00F47288" w:rsidRPr="00B76C54" w:rsidRDefault="00F47288" w:rsidP="00F4728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23</w:t>
            </w:r>
            <w:r w:rsidR="002E1BD4" w:rsidRPr="00B76C54">
              <w:rPr>
                <w:rFonts w:ascii="Arial" w:hAnsi="Arial" w:cs="Arial"/>
                <w:sz w:val="18"/>
                <w:szCs w:val="18"/>
              </w:rPr>
              <w:t xml:space="preserve"> (72%)</w:t>
            </w:r>
          </w:p>
        </w:tc>
      </w:tr>
      <w:tr w:rsidR="002E1BD4" w:rsidRPr="00B76C54" w14:paraId="78F87ACD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</w:tcPr>
          <w:p w14:paraId="771CA691" w14:textId="77777777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</w:tcPr>
          <w:p w14:paraId="212F0A61" w14:textId="27F9F4BE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</w:tcPr>
          <w:p w14:paraId="24ADEEE7" w14:textId="1273D75B" w:rsidR="00F47288" w:rsidRPr="00B76C54" w:rsidRDefault="00F47288" w:rsidP="00F4728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9</w:t>
            </w:r>
            <w:r w:rsidR="002E1BD4" w:rsidRPr="00B76C54">
              <w:rPr>
                <w:rFonts w:ascii="Arial" w:hAnsi="Arial" w:cs="Arial"/>
                <w:sz w:val="18"/>
                <w:szCs w:val="18"/>
              </w:rPr>
              <w:t xml:space="preserve"> (28%)</w:t>
            </w:r>
          </w:p>
        </w:tc>
      </w:tr>
      <w:tr w:rsidR="002E1BD4" w:rsidRPr="00B76C54" w14:paraId="2BB06531" w14:textId="77777777" w:rsidTr="0093458A">
        <w:tc>
          <w:tcPr>
            <w:tcW w:w="2032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1BE0A479" w14:textId="77777777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  <w:shd w:val="clear" w:color="auto" w:fill="auto"/>
          </w:tcPr>
          <w:p w14:paraId="14128516" w14:textId="59961203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Admitted to ICU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25884947" w14:textId="5E74F89E" w:rsidR="00F47288" w:rsidRPr="00B76C54" w:rsidRDefault="0093458A" w:rsidP="00F4728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</w:t>
            </w:r>
          </w:p>
        </w:tc>
      </w:tr>
      <w:tr w:rsidR="002E1BD4" w:rsidRPr="00B76C54" w14:paraId="291C7AC9" w14:textId="77777777" w:rsidTr="0093458A">
        <w:tc>
          <w:tcPr>
            <w:tcW w:w="2032" w:type="pct"/>
            <w:tcBorders>
              <w:top w:val="nil"/>
              <w:left w:val="nil"/>
              <w:bottom w:val="dashSmallGap" w:sz="4" w:space="0" w:color="auto"/>
            </w:tcBorders>
            <w:shd w:val="clear" w:color="auto" w:fill="auto"/>
          </w:tcPr>
          <w:p w14:paraId="637C9886" w14:textId="77777777" w:rsidR="00F47288" w:rsidRPr="00B76C54" w:rsidRDefault="00F47288" w:rsidP="00F472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dashSmallGap" w:sz="4" w:space="0" w:color="auto"/>
            </w:tcBorders>
            <w:shd w:val="clear" w:color="auto" w:fill="auto"/>
          </w:tcPr>
          <w:p w14:paraId="3DF43D39" w14:textId="6D3DF1C0" w:rsidR="00F47288" w:rsidRPr="00B76C54" w:rsidRDefault="00F47288" w:rsidP="00A42413">
            <w:pPr>
              <w:ind w:firstLine="174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Required ventilator</w:t>
            </w:r>
          </w:p>
        </w:tc>
        <w:tc>
          <w:tcPr>
            <w:tcW w:w="780" w:type="pct"/>
            <w:tcBorders>
              <w:top w:val="nil"/>
              <w:bottom w:val="dashSmallGap" w:sz="4" w:space="0" w:color="auto"/>
              <w:right w:val="nil"/>
            </w:tcBorders>
            <w:shd w:val="clear" w:color="auto" w:fill="auto"/>
          </w:tcPr>
          <w:p w14:paraId="5DDD86CD" w14:textId="736FF502" w:rsidR="00F47288" w:rsidRPr="00B76C54" w:rsidRDefault="0093458A" w:rsidP="00F4728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98039C" w:rsidRPr="00B76C54" w14:paraId="44CC2603" w14:textId="77777777" w:rsidTr="00DD0DD7">
        <w:tc>
          <w:tcPr>
            <w:tcW w:w="2032" w:type="pct"/>
            <w:tcBorders>
              <w:top w:val="dashSmallGap" w:sz="4" w:space="0" w:color="auto"/>
              <w:left w:val="nil"/>
              <w:bottom w:val="nil"/>
            </w:tcBorders>
            <w:shd w:val="clear" w:color="auto" w:fill="auto"/>
          </w:tcPr>
          <w:p w14:paraId="22810BEF" w14:textId="502505D6" w:rsidR="0098039C" w:rsidRPr="00B76C54" w:rsidRDefault="0098039C" w:rsidP="0098039C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 xml:space="preserve">Selected for </w:t>
            </w:r>
            <w:proofErr w:type="spellStart"/>
            <w:r w:rsidRPr="00B76C54">
              <w:rPr>
                <w:rFonts w:ascii="Arial" w:hAnsi="Arial" w:cs="Arial"/>
                <w:sz w:val="18"/>
                <w:szCs w:val="18"/>
              </w:rPr>
              <w:t>scRNA</w:t>
            </w:r>
            <w:proofErr w:type="spellEnd"/>
            <w:r w:rsidRPr="00B76C54">
              <w:rPr>
                <w:rFonts w:ascii="Arial" w:hAnsi="Arial" w:cs="Arial"/>
                <w:sz w:val="18"/>
                <w:szCs w:val="18"/>
              </w:rPr>
              <w:t>-seq</w:t>
            </w:r>
          </w:p>
        </w:tc>
        <w:tc>
          <w:tcPr>
            <w:tcW w:w="2188" w:type="pct"/>
            <w:tcBorders>
              <w:top w:val="dashSmallGap" w:sz="4" w:space="0" w:color="auto"/>
              <w:bottom w:val="nil"/>
            </w:tcBorders>
            <w:shd w:val="clear" w:color="auto" w:fill="auto"/>
          </w:tcPr>
          <w:p w14:paraId="4BB391E9" w14:textId="6495318D" w:rsidR="0098039C" w:rsidRPr="00B76C54" w:rsidRDefault="001856BE" w:rsidP="0098039C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Donor IDs</w:t>
            </w:r>
          </w:p>
        </w:tc>
        <w:tc>
          <w:tcPr>
            <w:tcW w:w="780" w:type="pct"/>
            <w:tcBorders>
              <w:top w:val="dashSmallGap" w:sz="4" w:space="0" w:color="auto"/>
              <w:bottom w:val="nil"/>
              <w:right w:val="nil"/>
            </w:tcBorders>
            <w:shd w:val="clear" w:color="auto" w:fill="auto"/>
          </w:tcPr>
          <w:p w14:paraId="42F1796D" w14:textId="1398AF21" w:rsidR="0098039C" w:rsidRPr="00B76C54" w:rsidRDefault="005C645C" w:rsidP="0098039C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53, 73, 145</w:t>
            </w:r>
          </w:p>
        </w:tc>
      </w:tr>
      <w:tr w:rsidR="001856BE" w:rsidRPr="00B76C54" w14:paraId="28A17EE6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D923E50" w14:textId="77777777" w:rsidR="001856BE" w:rsidRPr="00B76C54" w:rsidRDefault="001856BE" w:rsidP="0098039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  <w:shd w:val="clear" w:color="auto" w:fill="auto"/>
          </w:tcPr>
          <w:p w14:paraId="3E6D36C3" w14:textId="5183937B" w:rsidR="001856BE" w:rsidRPr="00B76C54" w:rsidRDefault="001856BE" w:rsidP="0098039C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Ages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7EDABD6A" w14:textId="25CC0394" w:rsidR="001856BE" w:rsidRPr="00B76C54" w:rsidRDefault="005C645C" w:rsidP="0098039C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56, 62, 56</w:t>
            </w:r>
          </w:p>
        </w:tc>
      </w:tr>
      <w:tr w:rsidR="0098039C" w:rsidRPr="00B76C54" w14:paraId="302C0469" w14:textId="77777777" w:rsidTr="00DD0DD7">
        <w:tc>
          <w:tcPr>
            <w:tcW w:w="2032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665A1624" w14:textId="77777777" w:rsidR="0098039C" w:rsidRPr="00B76C54" w:rsidRDefault="0098039C" w:rsidP="0098039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9104BFB" w14:textId="2199F77E" w:rsidR="0098039C" w:rsidRPr="00B76C54" w:rsidRDefault="0098039C" w:rsidP="0098039C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Sex</w:t>
            </w:r>
          </w:p>
        </w:tc>
        <w:tc>
          <w:tcPr>
            <w:tcW w:w="780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713F9B0C" w14:textId="41A1C84C" w:rsidR="0098039C" w:rsidRPr="00B76C54" w:rsidRDefault="005C645C" w:rsidP="0098039C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 xml:space="preserve">M, F, F </w:t>
            </w:r>
          </w:p>
        </w:tc>
      </w:tr>
      <w:tr w:rsidR="0098039C" w:rsidRPr="00B76C54" w14:paraId="1DA2D002" w14:textId="77777777" w:rsidTr="00DD0DD7">
        <w:tc>
          <w:tcPr>
            <w:tcW w:w="2032" w:type="pct"/>
            <w:tcBorders>
              <w:left w:val="nil"/>
              <w:bottom w:val="nil"/>
            </w:tcBorders>
          </w:tcPr>
          <w:p w14:paraId="3829855E" w14:textId="05CFBDA9" w:rsidR="0098039C" w:rsidRPr="00B76C54" w:rsidRDefault="0098039C" w:rsidP="0098039C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Recently vaccinated (non-hospitalized)</w:t>
            </w:r>
          </w:p>
        </w:tc>
        <w:tc>
          <w:tcPr>
            <w:tcW w:w="2188" w:type="pct"/>
            <w:tcBorders>
              <w:bottom w:val="nil"/>
            </w:tcBorders>
          </w:tcPr>
          <w:p w14:paraId="2BEE2D0F" w14:textId="5BD4A3A7" w:rsidR="0098039C" w:rsidRPr="00B76C54" w:rsidRDefault="0098039C" w:rsidP="0098039C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Total number</w:t>
            </w:r>
          </w:p>
        </w:tc>
        <w:tc>
          <w:tcPr>
            <w:tcW w:w="780" w:type="pct"/>
            <w:tcBorders>
              <w:bottom w:val="nil"/>
              <w:right w:val="nil"/>
            </w:tcBorders>
          </w:tcPr>
          <w:p w14:paraId="6B435DFB" w14:textId="5145394E" w:rsidR="0098039C" w:rsidRPr="00B76C54" w:rsidRDefault="0098039C" w:rsidP="0098039C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98039C" w:rsidRPr="00B76C54" w14:paraId="48907E36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</w:tcPr>
          <w:p w14:paraId="0A3DFBBC" w14:textId="77777777" w:rsidR="0098039C" w:rsidRPr="00B76C54" w:rsidRDefault="0098039C" w:rsidP="0098039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</w:tcPr>
          <w:p w14:paraId="06EF12F9" w14:textId="144F81B0" w:rsidR="0098039C" w:rsidRPr="00B76C54" w:rsidRDefault="009F4CBF" w:rsidP="0098039C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Age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</w:tcPr>
          <w:p w14:paraId="1CB78C5D" w14:textId="71AFA071" w:rsidR="0098039C" w:rsidRPr="00B76C54" w:rsidRDefault="009F4CBF" w:rsidP="0098039C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54</w:t>
            </w:r>
          </w:p>
        </w:tc>
      </w:tr>
      <w:tr w:rsidR="00596482" w:rsidRPr="00B76C54" w14:paraId="397ED04D" w14:textId="77777777" w:rsidTr="00DD0DD7">
        <w:tc>
          <w:tcPr>
            <w:tcW w:w="2032" w:type="pct"/>
            <w:tcBorders>
              <w:top w:val="nil"/>
              <w:left w:val="nil"/>
              <w:bottom w:val="dashed" w:sz="4" w:space="0" w:color="auto"/>
            </w:tcBorders>
          </w:tcPr>
          <w:p w14:paraId="68D0E43F" w14:textId="77777777" w:rsidR="00596482" w:rsidRPr="00B76C54" w:rsidRDefault="00596482" w:rsidP="0098039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dashed" w:sz="4" w:space="0" w:color="auto"/>
            </w:tcBorders>
          </w:tcPr>
          <w:p w14:paraId="30D133B5" w14:textId="27B310BA" w:rsidR="00596482" w:rsidRPr="00B76C54" w:rsidRDefault="009F4CBF" w:rsidP="0098039C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780" w:type="pct"/>
            <w:tcBorders>
              <w:top w:val="nil"/>
              <w:bottom w:val="dashed" w:sz="4" w:space="0" w:color="auto"/>
              <w:right w:val="nil"/>
            </w:tcBorders>
          </w:tcPr>
          <w:p w14:paraId="64B97307" w14:textId="150CF682" w:rsidR="00596482" w:rsidRPr="00B76C54" w:rsidRDefault="009F4CBF" w:rsidP="0098039C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98039C" w:rsidRPr="00B76C54" w14:paraId="045CCF28" w14:textId="77777777" w:rsidTr="00DD0DD7">
        <w:tc>
          <w:tcPr>
            <w:tcW w:w="2032" w:type="pct"/>
            <w:tcBorders>
              <w:top w:val="dashed" w:sz="4" w:space="0" w:color="auto"/>
              <w:left w:val="nil"/>
              <w:bottom w:val="dashed" w:sz="4" w:space="0" w:color="auto"/>
            </w:tcBorders>
          </w:tcPr>
          <w:p w14:paraId="1A59D1A0" w14:textId="37FBFD3C" w:rsidR="0098039C" w:rsidRPr="00B76C54" w:rsidRDefault="0098039C" w:rsidP="0098039C">
            <w:pPr>
              <w:ind w:left="308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Baseline, 2 weeks before vaccination, 13 months</w:t>
            </w:r>
          </w:p>
        </w:tc>
        <w:tc>
          <w:tcPr>
            <w:tcW w:w="2188" w:type="pct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2CBADB6" w14:textId="592EB64C" w:rsidR="0098039C" w:rsidRPr="00B76C54" w:rsidRDefault="0098039C" w:rsidP="0098039C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Unvaccinated</w:t>
            </w:r>
          </w:p>
        </w:tc>
        <w:tc>
          <w:tcPr>
            <w:tcW w:w="780" w:type="pct"/>
            <w:tcBorders>
              <w:top w:val="dashed" w:sz="4" w:space="0" w:color="auto"/>
              <w:bottom w:val="dashed" w:sz="4" w:space="0" w:color="auto"/>
              <w:right w:val="nil"/>
            </w:tcBorders>
            <w:vAlign w:val="center"/>
          </w:tcPr>
          <w:p w14:paraId="5AD3D6A3" w14:textId="2424E423" w:rsidR="0098039C" w:rsidRPr="00B76C54" w:rsidRDefault="0098039C" w:rsidP="0098039C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98039C" w:rsidRPr="00B76C54" w14:paraId="7FA11A14" w14:textId="77777777" w:rsidTr="00DD0DD7">
        <w:tc>
          <w:tcPr>
            <w:tcW w:w="2032" w:type="pct"/>
            <w:tcBorders>
              <w:top w:val="dashed" w:sz="4" w:space="0" w:color="auto"/>
              <w:left w:val="nil"/>
            </w:tcBorders>
          </w:tcPr>
          <w:p w14:paraId="651FA56C" w14:textId="526E5032" w:rsidR="0098039C" w:rsidRPr="00B76C54" w:rsidRDefault="0098039C" w:rsidP="0098039C">
            <w:pPr>
              <w:ind w:left="308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Dose 2+, 2 weeks after 2 dose vaccination, 15 months</w:t>
            </w:r>
          </w:p>
        </w:tc>
        <w:tc>
          <w:tcPr>
            <w:tcW w:w="2188" w:type="pct"/>
            <w:tcBorders>
              <w:top w:val="dashed" w:sz="4" w:space="0" w:color="auto"/>
            </w:tcBorders>
            <w:vAlign w:val="center"/>
          </w:tcPr>
          <w:p w14:paraId="0A1A10B5" w14:textId="45E2AAD3" w:rsidR="0098039C" w:rsidRPr="00B76C54" w:rsidRDefault="0098039C" w:rsidP="0098039C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Vaccinated</w:t>
            </w:r>
          </w:p>
        </w:tc>
        <w:tc>
          <w:tcPr>
            <w:tcW w:w="780" w:type="pct"/>
            <w:tcBorders>
              <w:top w:val="dashed" w:sz="4" w:space="0" w:color="auto"/>
              <w:right w:val="nil"/>
            </w:tcBorders>
            <w:vAlign w:val="center"/>
          </w:tcPr>
          <w:p w14:paraId="24FF9585" w14:textId="505C1F3A" w:rsidR="0098039C" w:rsidRPr="00B76C54" w:rsidRDefault="0098039C" w:rsidP="0098039C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98039C" w:rsidRPr="00B76C54" w14:paraId="1A2D1528" w14:textId="77777777" w:rsidTr="00DD0DD7">
        <w:tc>
          <w:tcPr>
            <w:tcW w:w="2032" w:type="pct"/>
            <w:tcBorders>
              <w:left w:val="nil"/>
              <w:bottom w:val="dashed" w:sz="4" w:space="0" w:color="auto"/>
            </w:tcBorders>
          </w:tcPr>
          <w:p w14:paraId="29BF390A" w14:textId="612AAC1E" w:rsidR="0098039C" w:rsidRPr="00B76C54" w:rsidRDefault="0098039C" w:rsidP="0098039C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Recently convalescent</w:t>
            </w:r>
          </w:p>
        </w:tc>
        <w:tc>
          <w:tcPr>
            <w:tcW w:w="2188" w:type="pct"/>
            <w:tcBorders>
              <w:bottom w:val="dashed" w:sz="4" w:space="0" w:color="auto"/>
            </w:tcBorders>
          </w:tcPr>
          <w:p w14:paraId="27FBF333" w14:textId="063EAEF0" w:rsidR="0098039C" w:rsidRPr="00B76C54" w:rsidRDefault="0098039C" w:rsidP="0098039C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Total number</w:t>
            </w:r>
          </w:p>
        </w:tc>
        <w:tc>
          <w:tcPr>
            <w:tcW w:w="780" w:type="pct"/>
            <w:tcBorders>
              <w:bottom w:val="dashed" w:sz="4" w:space="0" w:color="auto"/>
              <w:right w:val="nil"/>
            </w:tcBorders>
          </w:tcPr>
          <w:p w14:paraId="07ADB8B5" w14:textId="2DCB1DC9" w:rsidR="0098039C" w:rsidRPr="00B76C54" w:rsidRDefault="0098039C" w:rsidP="0098039C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8039C" w:rsidRPr="00B76C54" w14:paraId="312D800B" w14:textId="77777777" w:rsidTr="00DD0DD7">
        <w:tc>
          <w:tcPr>
            <w:tcW w:w="2032" w:type="pct"/>
            <w:tcBorders>
              <w:top w:val="dashed" w:sz="4" w:space="0" w:color="auto"/>
              <w:left w:val="nil"/>
              <w:bottom w:val="nil"/>
            </w:tcBorders>
          </w:tcPr>
          <w:p w14:paraId="1AE56B95" w14:textId="7F837CAF" w:rsidR="0098039C" w:rsidRPr="00B76C54" w:rsidRDefault="0098039C" w:rsidP="0098039C">
            <w:pPr>
              <w:ind w:left="319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Day 35</w:t>
            </w:r>
          </w:p>
        </w:tc>
        <w:tc>
          <w:tcPr>
            <w:tcW w:w="2188" w:type="pct"/>
            <w:tcBorders>
              <w:top w:val="dashed" w:sz="4" w:space="0" w:color="auto"/>
              <w:bottom w:val="nil"/>
            </w:tcBorders>
          </w:tcPr>
          <w:p w14:paraId="6E5CF417" w14:textId="5BEF9820" w:rsidR="0098039C" w:rsidRPr="00B76C54" w:rsidRDefault="0098039C" w:rsidP="0098039C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Unvaccinated</w:t>
            </w:r>
          </w:p>
        </w:tc>
        <w:tc>
          <w:tcPr>
            <w:tcW w:w="780" w:type="pct"/>
            <w:tcBorders>
              <w:top w:val="dashed" w:sz="4" w:space="0" w:color="auto"/>
              <w:bottom w:val="nil"/>
              <w:right w:val="nil"/>
            </w:tcBorders>
          </w:tcPr>
          <w:p w14:paraId="7F0D02B3" w14:textId="719A49A7" w:rsidR="0098039C" w:rsidRPr="00B76C54" w:rsidRDefault="0098039C" w:rsidP="0098039C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8039C" w:rsidRPr="00B76C54" w14:paraId="59FBA589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</w:tcPr>
          <w:p w14:paraId="234B7E09" w14:textId="77777777" w:rsidR="0098039C" w:rsidRPr="00B76C54" w:rsidRDefault="0098039C" w:rsidP="0098039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</w:tcPr>
          <w:p w14:paraId="222EEC86" w14:textId="58513BF9" w:rsidR="0098039C" w:rsidRPr="00B76C54" w:rsidRDefault="0098039C" w:rsidP="0098039C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</w:tcPr>
          <w:p w14:paraId="7D348E91" w14:textId="5F4ED02A" w:rsidR="0098039C" w:rsidRPr="00B76C54" w:rsidRDefault="0098039C" w:rsidP="0098039C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98039C" w:rsidRPr="00B76C54" w14:paraId="1B23C826" w14:textId="77777777" w:rsidTr="00DD0DD7">
        <w:tc>
          <w:tcPr>
            <w:tcW w:w="2032" w:type="pct"/>
            <w:tcBorders>
              <w:top w:val="nil"/>
              <w:left w:val="nil"/>
              <w:bottom w:val="single" w:sz="4" w:space="0" w:color="auto"/>
            </w:tcBorders>
          </w:tcPr>
          <w:p w14:paraId="1618F04F" w14:textId="77777777" w:rsidR="0098039C" w:rsidRPr="00B76C54" w:rsidRDefault="0098039C" w:rsidP="0098039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single" w:sz="4" w:space="0" w:color="auto"/>
            </w:tcBorders>
          </w:tcPr>
          <w:p w14:paraId="55C7BE98" w14:textId="249DAF55" w:rsidR="0098039C" w:rsidRPr="00B76C54" w:rsidRDefault="0098039C" w:rsidP="0098039C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780" w:type="pct"/>
            <w:tcBorders>
              <w:top w:val="nil"/>
              <w:bottom w:val="single" w:sz="4" w:space="0" w:color="auto"/>
              <w:right w:val="nil"/>
            </w:tcBorders>
          </w:tcPr>
          <w:p w14:paraId="6AE7BA63" w14:textId="6D94C5CE" w:rsidR="0098039C" w:rsidRPr="00B76C54" w:rsidRDefault="0098039C" w:rsidP="0098039C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98039C" w:rsidRPr="00B76C54" w14:paraId="19855704" w14:textId="77777777" w:rsidTr="00DD0DD7">
        <w:tc>
          <w:tcPr>
            <w:tcW w:w="2032" w:type="pct"/>
            <w:tcBorders>
              <w:left w:val="nil"/>
              <w:bottom w:val="nil"/>
            </w:tcBorders>
          </w:tcPr>
          <w:p w14:paraId="46EDCAB6" w14:textId="1A1C3640" w:rsidR="0098039C" w:rsidRPr="00B76C54" w:rsidRDefault="0098039C" w:rsidP="0098039C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 xml:space="preserve">B cell abnormality (CLL and </w:t>
            </w:r>
            <w:proofErr w:type="spellStart"/>
            <w:r w:rsidRPr="00B76C54">
              <w:rPr>
                <w:rFonts w:ascii="Arial" w:hAnsi="Arial" w:cs="Arial"/>
                <w:sz w:val="18"/>
                <w:szCs w:val="18"/>
              </w:rPr>
              <w:t>Btk</w:t>
            </w:r>
            <w:proofErr w:type="spellEnd"/>
            <w:r w:rsidRPr="00B76C54">
              <w:rPr>
                <w:rFonts w:ascii="Arial" w:hAnsi="Arial" w:cs="Arial"/>
                <w:sz w:val="18"/>
                <w:szCs w:val="18"/>
              </w:rPr>
              <w:t xml:space="preserve"> inhibition)</w:t>
            </w:r>
          </w:p>
        </w:tc>
        <w:tc>
          <w:tcPr>
            <w:tcW w:w="2188" w:type="pct"/>
            <w:tcBorders>
              <w:bottom w:val="nil"/>
            </w:tcBorders>
          </w:tcPr>
          <w:p w14:paraId="2B867765" w14:textId="4CB52DA5" w:rsidR="0098039C" w:rsidRPr="00B76C54" w:rsidRDefault="0098039C" w:rsidP="0098039C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Total number</w:t>
            </w:r>
          </w:p>
        </w:tc>
        <w:tc>
          <w:tcPr>
            <w:tcW w:w="780" w:type="pct"/>
            <w:tcBorders>
              <w:bottom w:val="nil"/>
              <w:right w:val="nil"/>
            </w:tcBorders>
          </w:tcPr>
          <w:p w14:paraId="609F17E9" w14:textId="5DA4F3BF" w:rsidR="0098039C" w:rsidRPr="00B76C54" w:rsidRDefault="0098039C" w:rsidP="0098039C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560924" w:rsidRPr="00B76C54" w14:paraId="3A0B51B8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496E5EE6" w14:textId="77777777" w:rsidR="00560924" w:rsidRPr="00B76C54" w:rsidRDefault="00560924" w:rsidP="005609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  <w:shd w:val="clear" w:color="auto" w:fill="auto"/>
          </w:tcPr>
          <w:p w14:paraId="2A3B723A" w14:textId="0ED0599B" w:rsidR="00560924" w:rsidRPr="00B76C54" w:rsidRDefault="00560924" w:rsidP="00D17341">
            <w:pPr>
              <w:ind w:left="319" w:hanging="319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Median age at convalescent time point (range)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599D849" w14:textId="4B9BF9D5" w:rsidR="00560924" w:rsidRPr="00B76C54" w:rsidRDefault="00560924" w:rsidP="0056092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69 (46−77)</w:t>
            </w:r>
          </w:p>
        </w:tc>
      </w:tr>
      <w:tr w:rsidR="00560924" w:rsidRPr="00B76C54" w14:paraId="2D02DC46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19FE9B4" w14:textId="77777777" w:rsidR="00560924" w:rsidRPr="00B76C54" w:rsidRDefault="00560924" w:rsidP="005609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  <w:shd w:val="clear" w:color="auto" w:fill="auto"/>
          </w:tcPr>
          <w:p w14:paraId="0ED56ECB" w14:textId="1BE75C10" w:rsidR="00560924" w:rsidRPr="00B76C54" w:rsidRDefault="00560924" w:rsidP="00560924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2D082868" w14:textId="67AE8C29" w:rsidR="00560924" w:rsidRPr="00B76C54" w:rsidRDefault="00560924" w:rsidP="0056092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560924" w:rsidRPr="00B76C54" w14:paraId="506F7396" w14:textId="77777777" w:rsidTr="00DD0DD7">
        <w:tc>
          <w:tcPr>
            <w:tcW w:w="2032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76AE1F97" w14:textId="77777777" w:rsidR="00560924" w:rsidRPr="00B76C54" w:rsidRDefault="00560924" w:rsidP="005609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nil"/>
            </w:tcBorders>
            <w:shd w:val="clear" w:color="auto" w:fill="auto"/>
          </w:tcPr>
          <w:p w14:paraId="10FEE6C2" w14:textId="6F62418A" w:rsidR="00560924" w:rsidRPr="00B76C54" w:rsidRDefault="00560924" w:rsidP="00560924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1DE7608B" w14:textId="1BDC261B" w:rsidR="00560924" w:rsidRPr="00B76C54" w:rsidRDefault="00560924" w:rsidP="0056092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DD3F42" w:rsidRPr="00B76C54" w14:paraId="357F53D3" w14:textId="77777777" w:rsidTr="00DD0DD7">
        <w:tc>
          <w:tcPr>
            <w:tcW w:w="2032" w:type="pct"/>
            <w:tcBorders>
              <w:top w:val="nil"/>
              <w:left w:val="nil"/>
              <w:bottom w:val="dashed" w:sz="4" w:space="0" w:color="auto"/>
            </w:tcBorders>
            <w:shd w:val="clear" w:color="auto" w:fill="auto"/>
          </w:tcPr>
          <w:p w14:paraId="335E093F" w14:textId="77777777" w:rsidR="00DD3F42" w:rsidRPr="00B76C54" w:rsidRDefault="00DD3F42" w:rsidP="005609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pct"/>
            <w:tcBorders>
              <w:top w:val="nil"/>
              <w:bottom w:val="dashed" w:sz="4" w:space="0" w:color="auto"/>
            </w:tcBorders>
            <w:shd w:val="clear" w:color="auto" w:fill="auto"/>
          </w:tcPr>
          <w:p w14:paraId="39959545" w14:textId="2C3890C5" w:rsidR="00DD3F42" w:rsidRPr="00B76C54" w:rsidRDefault="00DD3F42" w:rsidP="00560924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Hospitalized</w:t>
            </w:r>
          </w:p>
        </w:tc>
        <w:tc>
          <w:tcPr>
            <w:tcW w:w="780" w:type="pct"/>
            <w:tcBorders>
              <w:top w:val="nil"/>
              <w:bottom w:val="dashed" w:sz="4" w:space="0" w:color="auto"/>
              <w:right w:val="nil"/>
            </w:tcBorders>
            <w:shd w:val="clear" w:color="auto" w:fill="auto"/>
          </w:tcPr>
          <w:p w14:paraId="3A8C5AAC" w14:textId="1116A1EC" w:rsidR="00DD3F42" w:rsidRPr="00B76C54" w:rsidRDefault="00DD3F42" w:rsidP="0056092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560924" w:rsidRPr="00B76C54" w14:paraId="1FBC16E1" w14:textId="77777777" w:rsidTr="00DD0DD7">
        <w:tc>
          <w:tcPr>
            <w:tcW w:w="2032" w:type="pct"/>
            <w:tcBorders>
              <w:top w:val="dashed" w:sz="4" w:space="0" w:color="auto"/>
              <w:left w:val="nil"/>
              <w:bottom w:val="dashed" w:sz="4" w:space="0" w:color="auto"/>
            </w:tcBorders>
          </w:tcPr>
          <w:p w14:paraId="53D506C8" w14:textId="3A8AC3A3" w:rsidR="00560924" w:rsidRPr="00B76C54" w:rsidRDefault="00560924" w:rsidP="00560924">
            <w:pPr>
              <w:ind w:firstLine="308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Convalescent</w:t>
            </w:r>
          </w:p>
        </w:tc>
        <w:tc>
          <w:tcPr>
            <w:tcW w:w="2188" w:type="pct"/>
            <w:tcBorders>
              <w:top w:val="dashed" w:sz="4" w:space="0" w:color="auto"/>
              <w:bottom w:val="dashed" w:sz="4" w:space="0" w:color="auto"/>
            </w:tcBorders>
          </w:tcPr>
          <w:p w14:paraId="2E7208F7" w14:textId="605C51AE" w:rsidR="00560924" w:rsidRPr="00B76C54" w:rsidRDefault="00560924" w:rsidP="00560924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Unvaccinated</w:t>
            </w:r>
          </w:p>
        </w:tc>
        <w:tc>
          <w:tcPr>
            <w:tcW w:w="780" w:type="pct"/>
            <w:tcBorders>
              <w:top w:val="dashed" w:sz="4" w:space="0" w:color="auto"/>
              <w:bottom w:val="dashed" w:sz="4" w:space="0" w:color="auto"/>
              <w:right w:val="nil"/>
            </w:tcBorders>
          </w:tcPr>
          <w:p w14:paraId="67CEAB31" w14:textId="19B67D78" w:rsidR="00560924" w:rsidRPr="00B76C54" w:rsidRDefault="00560924" w:rsidP="0056092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560924" w:rsidRPr="00B76C54" w14:paraId="6C8636EF" w14:textId="77777777" w:rsidTr="00DD0DD7">
        <w:tc>
          <w:tcPr>
            <w:tcW w:w="2032" w:type="pct"/>
            <w:tcBorders>
              <w:top w:val="dashed" w:sz="4" w:space="0" w:color="auto"/>
              <w:left w:val="nil"/>
              <w:bottom w:val="single" w:sz="4" w:space="0" w:color="auto"/>
            </w:tcBorders>
          </w:tcPr>
          <w:p w14:paraId="070E6C96" w14:textId="2B0607A9" w:rsidR="00560924" w:rsidRPr="00B76C54" w:rsidRDefault="00560924" w:rsidP="00560924">
            <w:pPr>
              <w:ind w:firstLine="308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Post-dose 4</w:t>
            </w:r>
          </w:p>
        </w:tc>
        <w:tc>
          <w:tcPr>
            <w:tcW w:w="2188" w:type="pct"/>
            <w:tcBorders>
              <w:top w:val="dashed" w:sz="4" w:space="0" w:color="auto"/>
              <w:bottom w:val="single" w:sz="4" w:space="0" w:color="auto"/>
            </w:tcBorders>
          </w:tcPr>
          <w:p w14:paraId="4F68641F" w14:textId="08DA345A" w:rsidR="00560924" w:rsidRPr="00B76C54" w:rsidRDefault="00560924" w:rsidP="00560924">
            <w:pPr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Vaccinated</w:t>
            </w:r>
          </w:p>
        </w:tc>
        <w:tc>
          <w:tcPr>
            <w:tcW w:w="780" w:type="pct"/>
            <w:tcBorders>
              <w:top w:val="dashed" w:sz="4" w:space="0" w:color="auto"/>
              <w:bottom w:val="single" w:sz="4" w:space="0" w:color="auto"/>
              <w:right w:val="nil"/>
            </w:tcBorders>
          </w:tcPr>
          <w:p w14:paraId="72D5EADA" w14:textId="6C371F3E" w:rsidR="00560924" w:rsidRPr="00B76C54" w:rsidRDefault="00560924" w:rsidP="0056092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76C54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</w:tbl>
    <w:p w14:paraId="12BBC262" w14:textId="4E28A374" w:rsidR="00CB7717" w:rsidRPr="00D634DB" w:rsidRDefault="00897E0D" w:rsidP="009F4E5D">
      <w:pPr>
        <w:spacing w:before="24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sz w:val="20"/>
          <w:szCs w:val="20"/>
        </w:rPr>
        <w:t>T</w:t>
      </w:r>
      <w:r w:rsidR="00C97636" w:rsidRPr="00D634DB">
        <w:rPr>
          <w:rFonts w:ascii="Arial" w:hAnsi="Arial" w:cs="Arial"/>
          <w:sz w:val="20"/>
          <w:szCs w:val="20"/>
        </w:rPr>
        <w:t xml:space="preserve">he </w:t>
      </w:r>
      <w:r w:rsidR="000967CC" w:rsidRPr="00D634DB">
        <w:rPr>
          <w:rFonts w:ascii="Arial" w:hAnsi="Arial" w:cs="Arial"/>
          <w:sz w:val="20"/>
          <w:szCs w:val="20"/>
        </w:rPr>
        <w:t xml:space="preserve">exact </w:t>
      </w:r>
      <w:r w:rsidR="00C97636" w:rsidRPr="00D634DB">
        <w:rPr>
          <w:rFonts w:ascii="Arial" w:hAnsi="Arial" w:cs="Arial"/>
          <w:sz w:val="20"/>
          <w:szCs w:val="20"/>
        </w:rPr>
        <w:t xml:space="preserve">date of infection or vaccination was </w:t>
      </w:r>
      <w:r w:rsidR="00F3501E" w:rsidRPr="00D634DB">
        <w:rPr>
          <w:rFonts w:ascii="Arial" w:hAnsi="Arial" w:cs="Arial"/>
          <w:sz w:val="20"/>
          <w:szCs w:val="20"/>
        </w:rPr>
        <w:t xml:space="preserve">unavailable </w:t>
      </w:r>
      <w:r w:rsidR="00C97636" w:rsidRPr="00D634DB">
        <w:rPr>
          <w:rFonts w:ascii="Arial" w:hAnsi="Arial" w:cs="Arial"/>
          <w:sz w:val="20"/>
          <w:szCs w:val="20"/>
        </w:rPr>
        <w:t>for</w:t>
      </w:r>
      <w:r w:rsidR="00F3501E" w:rsidRPr="00D634DB">
        <w:rPr>
          <w:rFonts w:ascii="Arial" w:hAnsi="Arial" w:cs="Arial"/>
          <w:sz w:val="20"/>
          <w:szCs w:val="20"/>
        </w:rPr>
        <w:t xml:space="preserve"> 4</w:t>
      </w:r>
      <w:r w:rsidR="00C97636" w:rsidRPr="00D634DB">
        <w:rPr>
          <w:rFonts w:ascii="Arial" w:hAnsi="Arial" w:cs="Arial"/>
          <w:sz w:val="20"/>
          <w:szCs w:val="20"/>
        </w:rPr>
        <w:t xml:space="preserve"> mild donors and 2 severe donors. </w:t>
      </w:r>
      <w:r w:rsidR="0093458A">
        <w:rPr>
          <w:rFonts w:ascii="Arial" w:hAnsi="Arial" w:cs="Arial"/>
          <w:sz w:val="20"/>
          <w:szCs w:val="20"/>
        </w:rPr>
        <w:t>*</w:t>
      </w:r>
      <w:r w:rsidR="00F47288" w:rsidRPr="00D634DB">
        <w:rPr>
          <w:rFonts w:ascii="Arial" w:hAnsi="Arial" w:cs="Arial"/>
          <w:sz w:val="20"/>
          <w:szCs w:val="20"/>
        </w:rPr>
        <w:t xml:space="preserve">Clinical information </w:t>
      </w:r>
      <w:r w:rsidR="00F3501E" w:rsidRPr="00D634DB">
        <w:rPr>
          <w:rFonts w:ascii="Arial" w:hAnsi="Arial" w:cs="Arial"/>
          <w:sz w:val="20"/>
          <w:szCs w:val="20"/>
        </w:rPr>
        <w:t xml:space="preserve">was </w:t>
      </w:r>
      <w:r w:rsidR="00F47288" w:rsidRPr="00D634DB">
        <w:rPr>
          <w:rFonts w:ascii="Arial" w:hAnsi="Arial" w:cs="Arial"/>
          <w:sz w:val="20"/>
          <w:szCs w:val="20"/>
        </w:rPr>
        <w:t xml:space="preserve">unavailable </w:t>
      </w:r>
      <w:r w:rsidR="002E1BD4" w:rsidRPr="00D634DB">
        <w:rPr>
          <w:rFonts w:ascii="Arial" w:hAnsi="Arial" w:cs="Arial"/>
          <w:sz w:val="20"/>
          <w:szCs w:val="20"/>
        </w:rPr>
        <w:t>from</w:t>
      </w:r>
      <w:r w:rsidR="00F47288" w:rsidRPr="00D634DB">
        <w:rPr>
          <w:rFonts w:ascii="Arial" w:hAnsi="Arial" w:cs="Arial"/>
          <w:sz w:val="20"/>
          <w:szCs w:val="20"/>
        </w:rPr>
        <w:t xml:space="preserve"> </w:t>
      </w:r>
      <w:r w:rsidR="00964AA7">
        <w:rPr>
          <w:rFonts w:ascii="Arial" w:hAnsi="Arial" w:cs="Arial"/>
          <w:sz w:val="20"/>
          <w:szCs w:val="20"/>
        </w:rPr>
        <w:t>4</w:t>
      </w:r>
      <w:r w:rsidR="00F47288" w:rsidRPr="00D634DB">
        <w:rPr>
          <w:rFonts w:ascii="Arial" w:hAnsi="Arial" w:cs="Arial"/>
          <w:sz w:val="20"/>
          <w:szCs w:val="20"/>
        </w:rPr>
        <w:t xml:space="preserve"> severe </w:t>
      </w:r>
      <w:r w:rsidR="00F3501E" w:rsidRPr="00D634DB">
        <w:rPr>
          <w:rFonts w:ascii="Arial" w:hAnsi="Arial" w:cs="Arial"/>
          <w:sz w:val="20"/>
          <w:szCs w:val="20"/>
        </w:rPr>
        <w:t>(</w:t>
      </w:r>
      <w:r w:rsidR="00F47288" w:rsidRPr="00D634DB">
        <w:rPr>
          <w:rFonts w:ascii="Arial" w:hAnsi="Arial" w:cs="Arial"/>
          <w:sz w:val="20"/>
          <w:szCs w:val="20"/>
        </w:rPr>
        <w:t>6-9 month</w:t>
      </w:r>
      <w:r w:rsidR="00F3501E" w:rsidRPr="00D634DB">
        <w:rPr>
          <w:rFonts w:ascii="Arial" w:hAnsi="Arial" w:cs="Arial"/>
          <w:sz w:val="20"/>
          <w:szCs w:val="20"/>
        </w:rPr>
        <w:t xml:space="preserve">s) </w:t>
      </w:r>
      <w:r w:rsidR="00F47288" w:rsidRPr="00D634DB">
        <w:rPr>
          <w:rFonts w:ascii="Arial" w:hAnsi="Arial" w:cs="Arial"/>
          <w:sz w:val="20"/>
          <w:szCs w:val="20"/>
        </w:rPr>
        <w:t>donors</w:t>
      </w:r>
      <w:r w:rsidR="00F3023B" w:rsidRPr="00D634DB">
        <w:rPr>
          <w:rFonts w:ascii="Arial" w:hAnsi="Arial" w:cs="Arial"/>
          <w:sz w:val="20"/>
          <w:szCs w:val="20"/>
        </w:rPr>
        <w:t xml:space="preserve">. </w:t>
      </w:r>
      <w:r w:rsidR="00560924">
        <w:rPr>
          <w:rFonts w:ascii="Arial" w:hAnsi="Arial" w:cs="Arial"/>
          <w:sz w:val="20"/>
          <w:szCs w:val="20"/>
        </w:rPr>
        <w:t>Unless stated otherwise, a</w:t>
      </w:r>
      <w:r w:rsidR="001C1E7E" w:rsidRPr="00D634DB">
        <w:rPr>
          <w:rFonts w:ascii="Arial" w:hAnsi="Arial" w:cs="Arial"/>
          <w:sz w:val="20"/>
          <w:szCs w:val="20"/>
        </w:rPr>
        <w:t xml:space="preserve">ges were calculated at the time of infection. </w:t>
      </w:r>
      <w:proofErr w:type="spellStart"/>
      <w:r w:rsidR="00D634DB" w:rsidRPr="00D634DB">
        <w:rPr>
          <w:rFonts w:ascii="Arial" w:hAnsi="Arial" w:cs="Arial"/>
          <w:sz w:val="20"/>
          <w:szCs w:val="20"/>
        </w:rPr>
        <w:t>scRNA</w:t>
      </w:r>
      <w:proofErr w:type="spellEnd"/>
      <w:r w:rsidR="00D634DB" w:rsidRPr="00D634DB">
        <w:rPr>
          <w:rFonts w:ascii="Arial" w:hAnsi="Arial" w:cs="Arial"/>
          <w:sz w:val="20"/>
          <w:szCs w:val="20"/>
        </w:rPr>
        <w:t xml:space="preserve">-seq: single-cell RNA-sequencing, CLL: chronic lymphocytic leukemia, </w:t>
      </w:r>
      <w:proofErr w:type="spellStart"/>
      <w:r w:rsidR="00D634DB" w:rsidRPr="00D634DB">
        <w:rPr>
          <w:rFonts w:ascii="Arial" w:hAnsi="Arial" w:cs="Arial"/>
          <w:sz w:val="20"/>
          <w:szCs w:val="20"/>
        </w:rPr>
        <w:t>Btk</w:t>
      </w:r>
      <w:proofErr w:type="spellEnd"/>
      <w:r w:rsidR="00D634DB" w:rsidRPr="00D634DB">
        <w:rPr>
          <w:rFonts w:ascii="Arial" w:hAnsi="Arial" w:cs="Arial"/>
          <w:sz w:val="20"/>
          <w:szCs w:val="20"/>
        </w:rPr>
        <w:t>: Bruton’s tyrosine kinase, ICU: intensive care unit</w:t>
      </w:r>
      <w:r w:rsidR="00D634DB" w:rsidRPr="00A00077">
        <w:rPr>
          <w:rFonts w:ascii="Arial" w:hAnsi="Arial" w:cs="Arial"/>
          <w:sz w:val="20"/>
          <w:szCs w:val="20"/>
        </w:rPr>
        <w:t>.</w:t>
      </w:r>
      <w:r w:rsidR="00D634DB">
        <w:rPr>
          <w:rFonts w:ascii="Arial" w:hAnsi="Arial" w:cs="Arial"/>
          <w:b/>
          <w:bCs/>
        </w:rPr>
        <w:t xml:space="preserve"> </w:t>
      </w:r>
      <w:r w:rsidR="00CB7717" w:rsidRPr="00D634DB">
        <w:rPr>
          <w:rFonts w:ascii="Arial" w:hAnsi="Arial" w:cs="Arial"/>
          <w:b/>
          <w:bCs/>
        </w:rPr>
        <w:br w:type="page"/>
      </w:r>
    </w:p>
    <w:p w14:paraId="4B81FE8B" w14:textId="08B679F1" w:rsidR="00E2247A" w:rsidRPr="00CC68C7" w:rsidRDefault="00A761D8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Supplementary Table 1:</w:t>
      </w:r>
      <w:r w:rsidR="00933BC1" w:rsidRPr="00CC68C7">
        <w:rPr>
          <w:rFonts w:ascii="Arial" w:hAnsi="Arial" w:cs="Arial"/>
          <w:b/>
          <w:bCs/>
        </w:rPr>
        <w:t xml:space="preserve"> Protocol for surface staining for flow cytometry.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013"/>
        <w:gridCol w:w="1522"/>
        <w:gridCol w:w="1385"/>
        <w:gridCol w:w="1383"/>
        <w:gridCol w:w="1385"/>
        <w:gridCol w:w="1374"/>
      </w:tblGrid>
      <w:tr w:rsidR="006F608E" w:rsidRPr="002B787C" w14:paraId="3CE6F02A" w14:textId="77777777" w:rsidTr="00297321">
        <w:tc>
          <w:tcPr>
            <w:tcW w:w="5000" w:type="pct"/>
            <w:gridSpan w:val="6"/>
            <w:shd w:val="clear" w:color="auto" w:fill="E7E6E6" w:themeFill="background2"/>
          </w:tcPr>
          <w:p w14:paraId="5FA08389" w14:textId="6A1290CB" w:rsidR="006F608E" w:rsidRPr="002B787C" w:rsidRDefault="00297321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STEP</w:t>
            </w:r>
            <w:r w:rsidR="006F608E" w:rsidRPr="002B787C">
              <w:rPr>
                <w:rFonts w:ascii="Arial" w:hAnsi="Arial" w:cs="Arial"/>
              </w:rPr>
              <w:t xml:space="preserve"> 1: Stain for viability</w:t>
            </w:r>
            <w:r w:rsidR="007E608B" w:rsidRPr="002B787C">
              <w:rPr>
                <w:rFonts w:ascii="Arial" w:hAnsi="Arial" w:cs="Arial"/>
              </w:rPr>
              <w:t xml:space="preserve"> at room temperature for 10 minutes. </w:t>
            </w:r>
          </w:p>
        </w:tc>
      </w:tr>
      <w:tr w:rsidR="00A87693" w:rsidRPr="002B787C" w14:paraId="6481ADBC" w14:textId="77777777" w:rsidTr="00CC68C7">
        <w:tc>
          <w:tcPr>
            <w:tcW w:w="1111" w:type="pct"/>
          </w:tcPr>
          <w:p w14:paraId="02984E48" w14:textId="57B975C5" w:rsidR="006F608E" w:rsidRPr="002B787C" w:rsidRDefault="006F608E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Marker</w:t>
            </w:r>
          </w:p>
        </w:tc>
        <w:tc>
          <w:tcPr>
            <w:tcW w:w="840" w:type="pct"/>
          </w:tcPr>
          <w:p w14:paraId="27FFDD86" w14:textId="1A6A473F" w:rsidR="006F608E" w:rsidRPr="002B787C" w:rsidRDefault="006F608E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Fluorophore</w:t>
            </w:r>
          </w:p>
        </w:tc>
        <w:tc>
          <w:tcPr>
            <w:tcW w:w="764" w:type="pct"/>
          </w:tcPr>
          <w:p w14:paraId="1DE22E75" w14:textId="086A0A3F" w:rsidR="006F608E" w:rsidRPr="002B787C" w:rsidRDefault="006F608E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Supplier</w:t>
            </w:r>
          </w:p>
        </w:tc>
        <w:tc>
          <w:tcPr>
            <w:tcW w:w="763" w:type="pct"/>
          </w:tcPr>
          <w:p w14:paraId="091D01A5" w14:textId="2BD931A6" w:rsidR="006F608E" w:rsidRPr="002B787C" w:rsidRDefault="006F608E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Dilution</w:t>
            </w:r>
          </w:p>
        </w:tc>
        <w:tc>
          <w:tcPr>
            <w:tcW w:w="764" w:type="pct"/>
          </w:tcPr>
          <w:p w14:paraId="38D4C0D4" w14:textId="69834FE0" w:rsidR="006F608E" w:rsidRPr="002B787C" w:rsidRDefault="006F608E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Product number</w:t>
            </w:r>
          </w:p>
        </w:tc>
        <w:tc>
          <w:tcPr>
            <w:tcW w:w="758" w:type="pct"/>
          </w:tcPr>
          <w:p w14:paraId="54F64D18" w14:textId="15C095AF" w:rsidR="006F608E" w:rsidRPr="002B787C" w:rsidRDefault="006F608E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Clone</w:t>
            </w:r>
          </w:p>
        </w:tc>
      </w:tr>
      <w:tr w:rsidR="00A87693" w:rsidRPr="002B787C" w14:paraId="494E821A" w14:textId="77777777" w:rsidTr="00CC68C7">
        <w:tc>
          <w:tcPr>
            <w:tcW w:w="1111" w:type="pct"/>
          </w:tcPr>
          <w:p w14:paraId="5DF2EDD2" w14:textId="27D14F0B" w:rsidR="006F608E" w:rsidRPr="002B787C" w:rsidRDefault="008A6286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 xml:space="preserve">LIVE/DEAD </w:t>
            </w:r>
            <w:r w:rsidR="004825FC" w:rsidRPr="002B787C">
              <w:rPr>
                <w:rFonts w:ascii="Arial" w:hAnsi="Arial" w:cs="Arial"/>
              </w:rPr>
              <w:t>f</w:t>
            </w:r>
            <w:r w:rsidRPr="002B787C">
              <w:rPr>
                <w:rFonts w:ascii="Arial" w:hAnsi="Arial" w:cs="Arial"/>
              </w:rPr>
              <w:t xml:space="preserve">ixable </w:t>
            </w:r>
            <w:r w:rsidR="004825FC" w:rsidRPr="002B787C">
              <w:rPr>
                <w:rFonts w:ascii="Arial" w:hAnsi="Arial" w:cs="Arial"/>
              </w:rPr>
              <w:t>a</w:t>
            </w:r>
            <w:r w:rsidRPr="002B787C">
              <w:rPr>
                <w:rFonts w:ascii="Arial" w:hAnsi="Arial" w:cs="Arial"/>
              </w:rPr>
              <w:t>qua</w:t>
            </w:r>
          </w:p>
        </w:tc>
        <w:tc>
          <w:tcPr>
            <w:tcW w:w="840" w:type="pct"/>
          </w:tcPr>
          <w:p w14:paraId="4B9A7A0A" w14:textId="4A409170" w:rsidR="006F608E" w:rsidRPr="002B787C" w:rsidRDefault="008A6286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For 405 nm excitation</w:t>
            </w:r>
          </w:p>
        </w:tc>
        <w:tc>
          <w:tcPr>
            <w:tcW w:w="764" w:type="pct"/>
          </w:tcPr>
          <w:p w14:paraId="0048A8EE" w14:textId="738C4167" w:rsidR="006F608E" w:rsidRPr="002B787C" w:rsidRDefault="008A6286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Invitrogen</w:t>
            </w:r>
          </w:p>
        </w:tc>
        <w:tc>
          <w:tcPr>
            <w:tcW w:w="763" w:type="pct"/>
          </w:tcPr>
          <w:p w14:paraId="7E855706" w14:textId="3EA7C8ED" w:rsidR="006F608E" w:rsidRPr="002B787C" w:rsidRDefault="008A6286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1X in PBS</w:t>
            </w:r>
          </w:p>
        </w:tc>
        <w:tc>
          <w:tcPr>
            <w:tcW w:w="764" w:type="pct"/>
          </w:tcPr>
          <w:p w14:paraId="5C687398" w14:textId="615BECF1" w:rsidR="006F608E" w:rsidRPr="002B787C" w:rsidRDefault="008A6286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L34957</w:t>
            </w:r>
          </w:p>
        </w:tc>
        <w:tc>
          <w:tcPr>
            <w:tcW w:w="758" w:type="pct"/>
          </w:tcPr>
          <w:p w14:paraId="2E278488" w14:textId="36934BA2" w:rsidR="006F608E" w:rsidRPr="002B787C" w:rsidRDefault="008A6286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-</w:t>
            </w:r>
          </w:p>
        </w:tc>
      </w:tr>
      <w:tr w:rsidR="006F608E" w:rsidRPr="002B787C" w14:paraId="71F5030F" w14:textId="77777777" w:rsidTr="00297321">
        <w:tc>
          <w:tcPr>
            <w:tcW w:w="5000" w:type="pct"/>
            <w:gridSpan w:val="6"/>
            <w:shd w:val="clear" w:color="auto" w:fill="E7E6E6" w:themeFill="background2"/>
          </w:tcPr>
          <w:p w14:paraId="3948CCD1" w14:textId="4CA74821" w:rsidR="006F608E" w:rsidRPr="002B787C" w:rsidRDefault="00297321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 xml:space="preserve">STEP </w:t>
            </w:r>
            <w:r w:rsidR="006F608E" w:rsidRPr="002B787C">
              <w:rPr>
                <w:rFonts w:ascii="Arial" w:hAnsi="Arial" w:cs="Arial"/>
              </w:rPr>
              <w:t>2: Stain for chemokine receptors</w:t>
            </w:r>
            <w:r w:rsidR="00CF786F" w:rsidRPr="002B787C">
              <w:rPr>
                <w:rFonts w:ascii="Arial" w:hAnsi="Arial" w:cs="Arial"/>
              </w:rPr>
              <w:t xml:space="preserve"> at 37°C for 10 minutes. </w:t>
            </w:r>
          </w:p>
        </w:tc>
      </w:tr>
      <w:tr w:rsidR="00A87693" w:rsidRPr="002B787C" w14:paraId="429A3BA3" w14:textId="77777777" w:rsidTr="00CC68C7">
        <w:tc>
          <w:tcPr>
            <w:tcW w:w="1111" w:type="pct"/>
          </w:tcPr>
          <w:p w14:paraId="5F8344E4" w14:textId="1A00EE37" w:rsidR="00AD5F26" w:rsidRPr="002B787C" w:rsidRDefault="00AD5F26" w:rsidP="00AD5F26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Marker</w:t>
            </w:r>
          </w:p>
        </w:tc>
        <w:tc>
          <w:tcPr>
            <w:tcW w:w="840" w:type="pct"/>
          </w:tcPr>
          <w:p w14:paraId="49F6D524" w14:textId="30BF64E9" w:rsidR="00AD5F26" w:rsidRPr="002B787C" w:rsidRDefault="00AD5F26" w:rsidP="00AD5F26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Fluorophore</w:t>
            </w:r>
          </w:p>
        </w:tc>
        <w:tc>
          <w:tcPr>
            <w:tcW w:w="764" w:type="pct"/>
          </w:tcPr>
          <w:p w14:paraId="1D5B98A7" w14:textId="398F0993" w:rsidR="00AD5F26" w:rsidRPr="002B787C" w:rsidRDefault="00AD5F26" w:rsidP="00AD5F26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Supplier</w:t>
            </w:r>
          </w:p>
        </w:tc>
        <w:tc>
          <w:tcPr>
            <w:tcW w:w="763" w:type="pct"/>
          </w:tcPr>
          <w:p w14:paraId="5DFBF896" w14:textId="3F6F1874" w:rsidR="00AD5F26" w:rsidRPr="002B787C" w:rsidRDefault="00AD5F26" w:rsidP="00AD5F26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Dilution</w:t>
            </w:r>
          </w:p>
        </w:tc>
        <w:tc>
          <w:tcPr>
            <w:tcW w:w="764" w:type="pct"/>
          </w:tcPr>
          <w:p w14:paraId="267C7BFE" w14:textId="240A01FE" w:rsidR="00AD5F26" w:rsidRPr="002B787C" w:rsidRDefault="00AD5F26" w:rsidP="00AD5F26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Product number</w:t>
            </w:r>
          </w:p>
        </w:tc>
        <w:tc>
          <w:tcPr>
            <w:tcW w:w="758" w:type="pct"/>
          </w:tcPr>
          <w:p w14:paraId="10AD8F86" w14:textId="2EFB3DAC" w:rsidR="00AD5F26" w:rsidRPr="002B787C" w:rsidRDefault="00AD5F26" w:rsidP="00AD5F26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Clone</w:t>
            </w:r>
          </w:p>
        </w:tc>
      </w:tr>
      <w:tr w:rsidR="00A87693" w:rsidRPr="002B787C" w14:paraId="46AAB509" w14:textId="77777777" w:rsidTr="00CC68C7">
        <w:tc>
          <w:tcPr>
            <w:tcW w:w="1111" w:type="pct"/>
          </w:tcPr>
          <w:p w14:paraId="31EEC74A" w14:textId="0D2E0F70" w:rsidR="0000130F" w:rsidRPr="002B787C" w:rsidRDefault="0000130F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CCR7</w:t>
            </w:r>
          </w:p>
        </w:tc>
        <w:tc>
          <w:tcPr>
            <w:tcW w:w="840" w:type="pct"/>
          </w:tcPr>
          <w:p w14:paraId="30602B04" w14:textId="31D41A86" w:rsidR="0000130F" w:rsidRPr="002B787C" w:rsidRDefault="0000130F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APC-Cy7</w:t>
            </w:r>
          </w:p>
        </w:tc>
        <w:tc>
          <w:tcPr>
            <w:tcW w:w="764" w:type="pct"/>
          </w:tcPr>
          <w:p w14:paraId="745EF6B7" w14:textId="7122E1DE" w:rsidR="0000130F" w:rsidRPr="002B787C" w:rsidRDefault="00780A0E" w:rsidP="000013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763" w:type="pct"/>
          </w:tcPr>
          <w:p w14:paraId="7A2BC882" w14:textId="547895F8" w:rsidR="0000130F" w:rsidRPr="002B787C" w:rsidRDefault="00154961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1:50</w:t>
            </w:r>
          </w:p>
        </w:tc>
        <w:tc>
          <w:tcPr>
            <w:tcW w:w="764" w:type="pct"/>
          </w:tcPr>
          <w:p w14:paraId="7CB81125" w14:textId="6E429AD7" w:rsidR="0000130F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353212</w:t>
            </w:r>
          </w:p>
        </w:tc>
        <w:tc>
          <w:tcPr>
            <w:tcW w:w="758" w:type="pct"/>
          </w:tcPr>
          <w:p w14:paraId="3C76A444" w14:textId="621E8909" w:rsidR="0000130F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G043H7</w:t>
            </w:r>
          </w:p>
        </w:tc>
      </w:tr>
      <w:tr w:rsidR="00A87693" w:rsidRPr="002B787C" w14:paraId="5B282A14" w14:textId="77777777" w:rsidTr="00CC68C7">
        <w:tc>
          <w:tcPr>
            <w:tcW w:w="1111" w:type="pct"/>
          </w:tcPr>
          <w:p w14:paraId="1DEFF190" w14:textId="3B12F30F" w:rsidR="0000130F" w:rsidRPr="002B787C" w:rsidRDefault="0000130F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CCR4</w:t>
            </w:r>
          </w:p>
        </w:tc>
        <w:tc>
          <w:tcPr>
            <w:tcW w:w="840" w:type="pct"/>
          </w:tcPr>
          <w:p w14:paraId="1912EC3E" w14:textId="310A66BD" w:rsidR="0000130F" w:rsidRPr="002B787C" w:rsidRDefault="0000130F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BB700</w:t>
            </w:r>
          </w:p>
        </w:tc>
        <w:tc>
          <w:tcPr>
            <w:tcW w:w="764" w:type="pct"/>
          </w:tcPr>
          <w:p w14:paraId="05FDD294" w14:textId="7A169925" w:rsidR="0000130F" w:rsidRPr="002B787C" w:rsidRDefault="00780A0E" w:rsidP="000013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</w:t>
            </w:r>
          </w:p>
        </w:tc>
        <w:tc>
          <w:tcPr>
            <w:tcW w:w="763" w:type="pct"/>
          </w:tcPr>
          <w:p w14:paraId="75843940" w14:textId="517B29F7" w:rsidR="0000130F" w:rsidRPr="002B787C" w:rsidRDefault="00154961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1:50</w:t>
            </w:r>
          </w:p>
        </w:tc>
        <w:tc>
          <w:tcPr>
            <w:tcW w:w="764" w:type="pct"/>
          </w:tcPr>
          <w:p w14:paraId="6C954302" w14:textId="007BBEE0" w:rsidR="0000130F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566475</w:t>
            </w:r>
          </w:p>
        </w:tc>
        <w:tc>
          <w:tcPr>
            <w:tcW w:w="758" w:type="pct"/>
          </w:tcPr>
          <w:p w14:paraId="3538A02F" w14:textId="65DB39BC" w:rsidR="0000130F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1G1</w:t>
            </w:r>
          </w:p>
        </w:tc>
      </w:tr>
      <w:tr w:rsidR="00A87693" w:rsidRPr="002B787C" w14:paraId="33E64A17" w14:textId="77777777" w:rsidTr="00CC68C7">
        <w:tc>
          <w:tcPr>
            <w:tcW w:w="1111" w:type="pct"/>
          </w:tcPr>
          <w:p w14:paraId="46378599" w14:textId="61036934" w:rsidR="0000130F" w:rsidRPr="002B787C" w:rsidRDefault="0000130F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CCR6</w:t>
            </w:r>
          </w:p>
        </w:tc>
        <w:tc>
          <w:tcPr>
            <w:tcW w:w="840" w:type="pct"/>
          </w:tcPr>
          <w:p w14:paraId="5B0D0DEE" w14:textId="77143540" w:rsidR="0000130F" w:rsidRPr="002B787C" w:rsidRDefault="0000130F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BUV737</w:t>
            </w:r>
          </w:p>
        </w:tc>
        <w:tc>
          <w:tcPr>
            <w:tcW w:w="764" w:type="pct"/>
          </w:tcPr>
          <w:p w14:paraId="1EDC4B04" w14:textId="1CE6A75E" w:rsidR="0000130F" w:rsidRPr="002B787C" w:rsidRDefault="00780A0E" w:rsidP="000013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</w:t>
            </w:r>
          </w:p>
        </w:tc>
        <w:tc>
          <w:tcPr>
            <w:tcW w:w="763" w:type="pct"/>
          </w:tcPr>
          <w:p w14:paraId="04368CFB" w14:textId="763907F6" w:rsidR="0000130F" w:rsidRPr="002B787C" w:rsidRDefault="00CF41A0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</w:t>
            </w:r>
            <w:r w:rsidR="00D32259" w:rsidRPr="002B787C">
              <w:rPr>
                <w:rFonts w:ascii="Arial" w:hAnsi="Arial" w:cs="Arial"/>
              </w:rPr>
              <w:t>75</w:t>
            </w:r>
          </w:p>
        </w:tc>
        <w:tc>
          <w:tcPr>
            <w:tcW w:w="764" w:type="pct"/>
          </w:tcPr>
          <w:p w14:paraId="3BCB3953" w14:textId="19E3BD7D" w:rsidR="0000130F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612780</w:t>
            </w:r>
          </w:p>
        </w:tc>
        <w:tc>
          <w:tcPr>
            <w:tcW w:w="758" w:type="pct"/>
          </w:tcPr>
          <w:p w14:paraId="7E62EB35" w14:textId="2D41FA12" w:rsidR="0000130F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11A9</w:t>
            </w:r>
          </w:p>
        </w:tc>
      </w:tr>
      <w:tr w:rsidR="00A87693" w:rsidRPr="002B787C" w14:paraId="0B8314BA" w14:textId="77777777" w:rsidTr="00CC68C7">
        <w:tc>
          <w:tcPr>
            <w:tcW w:w="1111" w:type="pct"/>
          </w:tcPr>
          <w:p w14:paraId="301DF800" w14:textId="5AE7D92A" w:rsidR="0000130F" w:rsidRPr="002B787C" w:rsidRDefault="0000130F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CXCR3</w:t>
            </w:r>
          </w:p>
        </w:tc>
        <w:tc>
          <w:tcPr>
            <w:tcW w:w="840" w:type="pct"/>
          </w:tcPr>
          <w:p w14:paraId="08BFE2C8" w14:textId="5D4BDB39" w:rsidR="0000130F" w:rsidRPr="002B787C" w:rsidRDefault="0000130F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AF647</w:t>
            </w:r>
          </w:p>
        </w:tc>
        <w:tc>
          <w:tcPr>
            <w:tcW w:w="764" w:type="pct"/>
          </w:tcPr>
          <w:p w14:paraId="446BD0C6" w14:textId="19F50240" w:rsidR="0000130F" w:rsidRPr="002B787C" w:rsidRDefault="00780A0E" w:rsidP="000013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763" w:type="pct"/>
          </w:tcPr>
          <w:p w14:paraId="773505A8" w14:textId="5F4DE6D5" w:rsidR="0000130F" w:rsidRPr="002B787C" w:rsidRDefault="00154961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1:100</w:t>
            </w:r>
          </w:p>
        </w:tc>
        <w:tc>
          <w:tcPr>
            <w:tcW w:w="764" w:type="pct"/>
          </w:tcPr>
          <w:p w14:paraId="4826F40B" w14:textId="0FB2C886" w:rsidR="0000130F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353712</w:t>
            </w:r>
          </w:p>
        </w:tc>
        <w:tc>
          <w:tcPr>
            <w:tcW w:w="758" w:type="pct"/>
          </w:tcPr>
          <w:p w14:paraId="196D2722" w14:textId="1F5A76CA" w:rsidR="0000130F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G025H7</w:t>
            </w:r>
          </w:p>
        </w:tc>
      </w:tr>
      <w:tr w:rsidR="0000130F" w:rsidRPr="002B787C" w14:paraId="40ED350D" w14:textId="77777777" w:rsidTr="00297321">
        <w:tc>
          <w:tcPr>
            <w:tcW w:w="5000" w:type="pct"/>
            <w:gridSpan w:val="6"/>
            <w:shd w:val="clear" w:color="auto" w:fill="E7E6E6" w:themeFill="background2"/>
          </w:tcPr>
          <w:p w14:paraId="181D8E6A" w14:textId="7E082961" w:rsidR="0000130F" w:rsidRPr="002B787C" w:rsidRDefault="00297321" w:rsidP="00AD5F26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 xml:space="preserve">STEP </w:t>
            </w:r>
            <w:r w:rsidR="0000130F" w:rsidRPr="002B787C">
              <w:rPr>
                <w:rFonts w:ascii="Arial" w:hAnsi="Arial" w:cs="Arial"/>
              </w:rPr>
              <w:t>3: Stain remaining antibodies</w:t>
            </w:r>
            <w:r w:rsidR="00CF786F" w:rsidRPr="002B787C">
              <w:rPr>
                <w:rFonts w:ascii="Arial" w:hAnsi="Arial" w:cs="Arial"/>
              </w:rPr>
              <w:t xml:space="preserve"> at room temperature for 30 minutes</w:t>
            </w:r>
            <w:r w:rsidR="00DE2A1B" w:rsidRPr="002B787C">
              <w:rPr>
                <w:rFonts w:ascii="Arial" w:hAnsi="Arial" w:cs="Arial"/>
              </w:rPr>
              <w:t xml:space="preserve"> in BD Brilliant Stain Buffer Plus</w:t>
            </w:r>
            <w:r w:rsidR="00CF786F" w:rsidRPr="002B787C">
              <w:rPr>
                <w:rFonts w:ascii="Arial" w:hAnsi="Arial" w:cs="Arial"/>
              </w:rPr>
              <w:t xml:space="preserve">. </w:t>
            </w:r>
          </w:p>
        </w:tc>
      </w:tr>
      <w:tr w:rsidR="00A87693" w:rsidRPr="002B787C" w14:paraId="78616648" w14:textId="77777777" w:rsidTr="00CC68C7">
        <w:tc>
          <w:tcPr>
            <w:tcW w:w="1111" w:type="pct"/>
          </w:tcPr>
          <w:p w14:paraId="326048C6" w14:textId="3B719AEC" w:rsidR="0000130F" w:rsidRPr="002B787C" w:rsidRDefault="0000130F" w:rsidP="0000130F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Marker</w:t>
            </w:r>
          </w:p>
        </w:tc>
        <w:tc>
          <w:tcPr>
            <w:tcW w:w="840" w:type="pct"/>
          </w:tcPr>
          <w:p w14:paraId="32D4AB72" w14:textId="10512694" w:rsidR="0000130F" w:rsidRPr="002B787C" w:rsidRDefault="0000130F" w:rsidP="0000130F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Fluorophore</w:t>
            </w:r>
          </w:p>
        </w:tc>
        <w:tc>
          <w:tcPr>
            <w:tcW w:w="764" w:type="pct"/>
          </w:tcPr>
          <w:p w14:paraId="23C21440" w14:textId="1441C340" w:rsidR="0000130F" w:rsidRPr="002B787C" w:rsidRDefault="0000130F" w:rsidP="0000130F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Supplier</w:t>
            </w:r>
          </w:p>
        </w:tc>
        <w:tc>
          <w:tcPr>
            <w:tcW w:w="763" w:type="pct"/>
          </w:tcPr>
          <w:p w14:paraId="678F9AF0" w14:textId="39EC2CAA" w:rsidR="0000130F" w:rsidRPr="002B787C" w:rsidRDefault="0000130F" w:rsidP="0000130F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Dilution</w:t>
            </w:r>
          </w:p>
        </w:tc>
        <w:tc>
          <w:tcPr>
            <w:tcW w:w="764" w:type="pct"/>
          </w:tcPr>
          <w:p w14:paraId="0B37D22A" w14:textId="347A5B5D" w:rsidR="0000130F" w:rsidRPr="002B787C" w:rsidRDefault="0000130F" w:rsidP="0000130F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Product number</w:t>
            </w:r>
          </w:p>
        </w:tc>
        <w:tc>
          <w:tcPr>
            <w:tcW w:w="758" w:type="pct"/>
          </w:tcPr>
          <w:p w14:paraId="77865B17" w14:textId="550FBDF3" w:rsidR="0000130F" w:rsidRPr="002B787C" w:rsidRDefault="0000130F" w:rsidP="0000130F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Clone</w:t>
            </w:r>
          </w:p>
        </w:tc>
      </w:tr>
      <w:tr w:rsidR="00A87693" w:rsidRPr="002B787C" w14:paraId="7AA1223A" w14:textId="77777777" w:rsidTr="00CC68C7">
        <w:tc>
          <w:tcPr>
            <w:tcW w:w="1111" w:type="pct"/>
            <w:vAlign w:val="bottom"/>
          </w:tcPr>
          <w:p w14:paraId="0F34B299" w14:textId="739FFC6B" w:rsidR="004668CB" w:rsidRPr="002B787C" w:rsidRDefault="004668CB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CD40L</w:t>
            </w:r>
          </w:p>
        </w:tc>
        <w:tc>
          <w:tcPr>
            <w:tcW w:w="840" w:type="pct"/>
            <w:vAlign w:val="bottom"/>
          </w:tcPr>
          <w:p w14:paraId="73B444C3" w14:textId="2B75C447" w:rsidR="004668CB" w:rsidRPr="002B787C" w:rsidRDefault="004668CB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BV421</w:t>
            </w:r>
          </w:p>
        </w:tc>
        <w:tc>
          <w:tcPr>
            <w:tcW w:w="764" w:type="pct"/>
          </w:tcPr>
          <w:p w14:paraId="65BEDAFC" w14:textId="6E73EA72" w:rsidR="004668CB" w:rsidRPr="002B787C" w:rsidRDefault="00780A0E" w:rsidP="000013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763" w:type="pct"/>
          </w:tcPr>
          <w:p w14:paraId="65E3CFFC" w14:textId="7E3AD806" w:rsidR="004668CB" w:rsidRPr="002B787C" w:rsidRDefault="005E321A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1:25</w:t>
            </w:r>
          </w:p>
        </w:tc>
        <w:tc>
          <w:tcPr>
            <w:tcW w:w="764" w:type="pct"/>
          </w:tcPr>
          <w:p w14:paraId="6FAED999" w14:textId="1142469E" w:rsidR="004668CB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310824</w:t>
            </w:r>
          </w:p>
        </w:tc>
        <w:tc>
          <w:tcPr>
            <w:tcW w:w="758" w:type="pct"/>
          </w:tcPr>
          <w:p w14:paraId="21DEC7BB" w14:textId="5D8B6015" w:rsidR="004668CB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24-31</w:t>
            </w:r>
          </w:p>
        </w:tc>
      </w:tr>
      <w:tr w:rsidR="00A87693" w:rsidRPr="002B787C" w14:paraId="6482F757" w14:textId="77777777" w:rsidTr="00CC68C7">
        <w:tc>
          <w:tcPr>
            <w:tcW w:w="1111" w:type="pct"/>
            <w:vAlign w:val="bottom"/>
          </w:tcPr>
          <w:p w14:paraId="5160C86A" w14:textId="398F263E" w:rsidR="004668CB" w:rsidRPr="002B787C" w:rsidRDefault="004668CB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4-1BB</w:t>
            </w:r>
          </w:p>
        </w:tc>
        <w:tc>
          <w:tcPr>
            <w:tcW w:w="840" w:type="pct"/>
            <w:vAlign w:val="bottom"/>
          </w:tcPr>
          <w:p w14:paraId="08F56600" w14:textId="76E50076" w:rsidR="004668CB" w:rsidRPr="002B787C" w:rsidRDefault="004668CB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PE-Cy7</w:t>
            </w:r>
          </w:p>
        </w:tc>
        <w:tc>
          <w:tcPr>
            <w:tcW w:w="764" w:type="pct"/>
          </w:tcPr>
          <w:p w14:paraId="4956B929" w14:textId="1BBA9D86" w:rsidR="004668CB" w:rsidRPr="002B787C" w:rsidRDefault="00780A0E" w:rsidP="000013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763" w:type="pct"/>
          </w:tcPr>
          <w:p w14:paraId="1F0A255A" w14:textId="4ED58ED6" w:rsidR="004668CB" w:rsidRPr="002B787C" w:rsidRDefault="005E321A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1:25</w:t>
            </w:r>
          </w:p>
        </w:tc>
        <w:tc>
          <w:tcPr>
            <w:tcW w:w="764" w:type="pct"/>
          </w:tcPr>
          <w:p w14:paraId="63479DCC" w14:textId="19ADE0F6" w:rsidR="004668CB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309818</w:t>
            </w:r>
          </w:p>
        </w:tc>
        <w:tc>
          <w:tcPr>
            <w:tcW w:w="758" w:type="pct"/>
          </w:tcPr>
          <w:p w14:paraId="4D7D8C7A" w14:textId="71229C05" w:rsidR="004668CB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4B4-1</w:t>
            </w:r>
          </w:p>
        </w:tc>
      </w:tr>
      <w:tr w:rsidR="00A87693" w:rsidRPr="002B787C" w14:paraId="6D2935C6" w14:textId="77777777" w:rsidTr="00CC68C7">
        <w:tc>
          <w:tcPr>
            <w:tcW w:w="1111" w:type="pct"/>
            <w:vAlign w:val="bottom"/>
          </w:tcPr>
          <w:p w14:paraId="71AF7CA8" w14:textId="6D2A40CD" w:rsidR="004668CB" w:rsidRPr="002B787C" w:rsidRDefault="004668CB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CD4</w:t>
            </w:r>
          </w:p>
        </w:tc>
        <w:tc>
          <w:tcPr>
            <w:tcW w:w="840" w:type="pct"/>
            <w:vAlign w:val="bottom"/>
          </w:tcPr>
          <w:p w14:paraId="744E3D6D" w14:textId="1A21AC15" w:rsidR="004668CB" w:rsidRPr="002B787C" w:rsidRDefault="004668CB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BUV496</w:t>
            </w:r>
          </w:p>
        </w:tc>
        <w:tc>
          <w:tcPr>
            <w:tcW w:w="764" w:type="pct"/>
          </w:tcPr>
          <w:p w14:paraId="78977D4C" w14:textId="3C04EEAC" w:rsidR="004668CB" w:rsidRPr="002B787C" w:rsidRDefault="00780A0E" w:rsidP="000013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</w:t>
            </w:r>
          </w:p>
        </w:tc>
        <w:tc>
          <w:tcPr>
            <w:tcW w:w="763" w:type="pct"/>
          </w:tcPr>
          <w:p w14:paraId="66AED2CE" w14:textId="038B41A2" w:rsidR="004668CB" w:rsidRPr="002B787C" w:rsidRDefault="005E321A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1:25</w:t>
            </w:r>
          </w:p>
        </w:tc>
        <w:tc>
          <w:tcPr>
            <w:tcW w:w="764" w:type="pct"/>
          </w:tcPr>
          <w:p w14:paraId="5BDA0EF6" w14:textId="212C0F3E" w:rsidR="004668CB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612936</w:t>
            </w:r>
          </w:p>
        </w:tc>
        <w:tc>
          <w:tcPr>
            <w:tcW w:w="758" w:type="pct"/>
          </w:tcPr>
          <w:p w14:paraId="577CE34F" w14:textId="7D8247F5" w:rsidR="004668CB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SK3</w:t>
            </w:r>
          </w:p>
        </w:tc>
      </w:tr>
      <w:tr w:rsidR="00A87693" w:rsidRPr="002B787C" w14:paraId="33859555" w14:textId="77777777" w:rsidTr="00CC68C7">
        <w:tc>
          <w:tcPr>
            <w:tcW w:w="1111" w:type="pct"/>
            <w:vAlign w:val="bottom"/>
          </w:tcPr>
          <w:p w14:paraId="1CBEF986" w14:textId="0293AF06" w:rsidR="004668CB" w:rsidRPr="002B787C" w:rsidRDefault="004668CB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CD14</w:t>
            </w:r>
          </w:p>
        </w:tc>
        <w:tc>
          <w:tcPr>
            <w:tcW w:w="840" w:type="pct"/>
            <w:vAlign w:val="bottom"/>
          </w:tcPr>
          <w:p w14:paraId="65774E89" w14:textId="1072F78C" w:rsidR="004668CB" w:rsidRPr="002B787C" w:rsidRDefault="004668CB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BV510</w:t>
            </w:r>
          </w:p>
        </w:tc>
        <w:tc>
          <w:tcPr>
            <w:tcW w:w="764" w:type="pct"/>
          </w:tcPr>
          <w:p w14:paraId="2D0CDB33" w14:textId="27B69D03" w:rsidR="004668CB" w:rsidRPr="002B787C" w:rsidRDefault="00780A0E" w:rsidP="000013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763" w:type="pct"/>
          </w:tcPr>
          <w:p w14:paraId="61420FEA" w14:textId="4D6D111E" w:rsidR="004668CB" w:rsidRPr="002B787C" w:rsidRDefault="00B3468F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1:100</w:t>
            </w:r>
          </w:p>
        </w:tc>
        <w:tc>
          <w:tcPr>
            <w:tcW w:w="764" w:type="pct"/>
          </w:tcPr>
          <w:p w14:paraId="3E695C6C" w14:textId="7EB27B78" w:rsidR="004668CB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301842</w:t>
            </w:r>
          </w:p>
        </w:tc>
        <w:tc>
          <w:tcPr>
            <w:tcW w:w="758" w:type="pct"/>
          </w:tcPr>
          <w:p w14:paraId="6B0B81F5" w14:textId="0E40E4FD" w:rsidR="004668CB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M5E2</w:t>
            </w:r>
          </w:p>
        </w:tc>
      </w:tr>
      <w:tr w:rsidR="00A87693" w:rsidRPr="002B787C" w14:paraId="536E2C27" w14:textId="77777777" w:rsidTr="00CC68C7">
        <w:tc>
          <w:tcPr>
            <w:tcW w:w="1111" w:type="pct"/>
            <w:vAlign w:val="bottom"/>
          </w:tcPr>
          <w:p w14:paraId="4382A31D" w14:textId="0CE7F5F7" w:rsidR="004668CB" w:rsidRPr="002B787C" w:rsidRDefault="004668CB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CD19</w:t>
            </w:r>
          </w:p>
        </w:tc>
        <w:tc>
          <w:tcPr>
            <w:tcW w:w="840" w:type="pct"/>
            <w:vAlign w:val="bottom"/>
          </w:tcPr>
          <w:p w14:paraId="05B859F1" w14:textId="0B0692A7" w:rsidR="004668CB" w:rsidRPr="002B787C" w:rsidRDefault="004668CB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BV510</w:t>
            </w:r>
          </w:p>
        </w:tc>
        <w:tc>
          <w:tcPr>
            <w:tcW w:w="764" w:type="pct"/>
          </w:tcPr>
          <w:p w14:paraId="0C5F3431" w14:textId="66F07616" w:rsidR="004668CB" w:rsidRPr="002B787C" w:rsidRDefault="00780A0E" w:rsidP="000013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763" w:type="pct"/>
          </w:tcPr>
          <w:p w14:paraId="3B61F3C6" w14:textId="25637AE5" w:rsidR="004668CB" w:rsidRPr="002B787C" w:rsidRDefault="00B3468F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1:100</w:t>
            </w:r>
          </w:p>
        </w:tc>
        <w:tc>
          <w:tcPr>
            <w:tcW w:w="764" w:type="pct"/>
          </w:tcPr>
          <w:p w14:paraId="37D1C0B5" w14:textId="2D133FCD" w:rsidR="004668CB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302242</w:t>
            </w:r>
          </w:p>
        </w:tc>
        <w:tc>
          <w:tcPr>
            <w:tcW w:w="758" w:type="pct"/>
          </w:tcPr>
          <w:p w14:paraId="04DAA810" w14:textId="3AD22F46" w:rsidR="004668CB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HIB19</w:t>
            </w:r>
          </w:p>
        </w:tc>
      </w:tr>
      <w:tr w:rsidR="00A87693" w:rsidRPr="002B787C" w14:paraId="11DEF483" w14:textId="77777777" w:rsidTr="00CC68C7">
        <w:tc>
          <w:tcPr>
            <w:tcW w:w="1111" w:type="pct"/>
            <w:vAlign w:val="bottom"/>
          </w:tcPr>
          <w:p w14:paraId="311FB054" w14:textId="01FC499E" w:rsidR="004668CB" w:rsidRPr="002B787C" w:rsidRDefault="004668CB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CD45RA</w:t>
            </w:r>
          </w:p>
        </w:tc>
        <w:tc>
          <w:tcPr>
            <w:tcW w:w="840" w:type="pct"/>
            <w:vAlign w:val="bottom"/>
          </w:tcPr>
          <w:p w14:paraId="27BC4CA6" w14:textId="243B2416" w:rsidR="004668CB" w:rsidRPr="002B787C" w:rsidRDefault="004668CB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BV570</w:t>
            </w:r>
          </w:p>
        </w:tc>
        <w:tc>
          <w:tcPr>
            <w:tcW w:w="764" w:type="pct"/>
          </w:tcPr>
          <w:p w14:paraId="7DD556BD" w14:textId="631D162C" w:rsidR="004668CB" w:rsidRPr="002B787C" w:rsidRDefault="00780A0E" w:rsidP="000013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763" w:type="pct"/>
          </w:tcPr>
          <w:p w14:paraId="7C6D9A13" w14:textId="64975862" w:rsidR="004668CB" w:rsidRPr="002B787C" w:rsidRDefault="00B3468F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1:200</w:t>
            </w:r>
          </w:p>
        </w:tc>
        <w:tc>
          <w:tcPr>
            <w:tcW w:w="764" w:type="pct"/>
          </w:tcPr>
          <w:p w14:paraId="13BCD034" w14:textId="01C2903E" w:rsidR="004668CB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304132</w:t>
            </w:r>
          </w:p>
        </w:tc>
        <w:tc>
          <w:tcPr>
            <w:tcW w:w="758" w:type="pct"/>
          </w:tcPr>
          <w:p w14:paraId="4D8C13C3" w14:textId="6C7544EA" w:rsidR="004668CB" w:rsidRPr="002B787C" w:rsidRDefault="00780A0E" w:rsidP="0000130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HI100</w:t>
            </w:r>
          </w:p>
        </w:tc>
      </w:tr>
      <w:tr w:rsidR="00A87693" w:rsidRPr="002B787C" w14:paraId="6BB6D6D4" w14:textId="77777777" w:rsidTr="00CC68C7">
        <w:tc>
          <w:tcPr>
            <w:tcW w:w="1111" w:type="pct"/>
            <w:vAlign w:val="bottom"/>
          </w:tcPr>
          <w:p w14:paraId="0BA08495" w14:textId="4D045821" w:rsidR="004668CB" w:rsidRPr="002B787C" w:rsidRDefault="004668CB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CD69</w:t>
            </w:r>
          </w:p>
        </w:tc>
        <w:tc>
          <w:tcPr>
            <w:tcW w:w="840" w:type="pct"/>
            <w:vAlign w:val="bottom"/>
          </w:tcPr>
          <w:p w14:paraId="280B0E90" w14:textId="6A5D0B3A" w:rsidR="004668CB" w:rsidRPr="002B787C" w:rsidRDefault="004668CB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BV650</w:t>
            </w:r>
          </w:p>
        </w:tc>
        <w:tc>
          <w:tcPr>
            <w:tcW w:w="764" w:type="pct"/>
          </w:tcPr>
          <w:p w14:paraId="4B3A7A43" w14:textId="16283FC5" w:rsidR="004668CB" w:rsidRPr="002B787C" w:rsidRDefault="00C76107" w:rsidP="0000130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763" w:type="pct"/>
          </w:tcPr>
          <w:p w14:paraId="1D712EEA" w14:textId="50D1D7CD" w:rsidR="004668CB" w:rsidRPr="002B787C" w:rsidRDefault="00B3468F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1:50</w:t>
            </w:r>
          </w:p>
        </w:tc>
        <w:tc>
          <w:tcPr>
            <w:tcW w:w="764" w:type="pct"/>
          </w:tcPr>
          <w:p w14:paraId="1A2180EE" w14:textId="28D30B78" w:rsidR="004668CB" w:rsidRPr="002B787C" w:rsidRDefault="00C76107" w:rsidP="0000130F">
            <w:pPr>
              <w:rPr>
                <w:rFonts w:ascii="Arial" w:hAnsi="Arial" w:cs="Arial"/>
              </w:rPr>
            </w:pPr>
            <w:r w:rsidRPr="00C76107">
              <w:rPr>
                <w:rFonts w:ascii="Arial" w:hAnsi="Arial" w:cs="Arial"/>
              </w:rPr>
              <w:t>310934</w:t>
            </w:r>
          </w:p>
        </w:tc>
        <w:tc>
          <w:tcPr>
            <w:tcW w:w="758" w:type="pct"/>
          </w:tcPr>
          <w:p w14:paraId="125BED9A" w14:textId="51DD1061" w:rsidR="004668CB" w:rsidRPr="002B787C" w:rsidRDefault="00C76107" w:rsidP="0000130F">
            <w:pPr>
              <w:rPr>
                <w:rFonts w:ascii="Arial" w:hAnsi="Arial" w:cs="Arial"/>
              </w:rPr>
            </w:pPr>
            <w:r w:rsidRPr="00C76107">
              <w:rPr>
                <w:rFonts w:ascii="Arial" w:hAnsi="Arial" w:cs="Arial"/>
              </w:rPr>
              <w:t>FN50</w:t>
            </w:r>
          </w:p>
        </w:tc>
      </w:tr>
      <w:tr w:rsidR="00A87693" w:rsidRPr="002B787C" w14:paraId="2B362D72" w14:textId="77777777" w:rsidTr="00CC68C7">
        <w:tc>
          <w:tcPr>
            <w:tcW w:w="1111" w:type="pct"/>
            <w:vAlign w:val="bottom"/>
          </w:tcPr>
          <w:p w14:paraId="2A27F9EC" w14:textId="131DA299" w:rsidR="004668CB" w:rsidRPr="002B787C" w:rsidRDefault="004668CB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CD3</w:t>
            </w:r>
          </w:p>
        </w:tc>
        <w:tc>
          <w:tcPr>
            <w:tcW w:w="840" w:type="pct"/>
            <w:vAlign w:val="bottom"/>
          </w:tcPr>
          <w:p w14:paraId="5AABA2AE" w14:textId="0120E77F" w:rsidR="004668CB" w:rsidRPr="002B787C" w:rsidRDefault="004668CB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BUV805</w:t>
            </w:r>
          </w:p>
        </w:tc>
        <w:tc>
          <w:tcPr>
            <w:tcW w:w="764" w:type="pct"/>
          </w:tcPr>
          <w:p w14:paraId="058CE626" w14:textId="7078138A" w:rsidR="004668CB" w:rsidRPr="002B787C" w:rsidRDefault="00C76107" w:rsidP="000013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</w:t>
            </w:r>
          </w:p>
        </w:tc>
        <w:tc>
          <w:tcPr>
            <w:tcW w:w="763" w:type="pct"/>
          </w:tcPr>
          <w:p w14:paraId="0965F9BA" w14:textId="5F4C42AD" w:rsidR="004668CB" w:rsidRPr="002B787C" w:rsidRDefault="00B3468F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1:50</w:t>
            </w:r>
          </w:p>
        </w:tc>
        <w:tc>
          <w:tcPr>
            <w:tcW w:w="764" w:type="pct"/>
          </w:tcPr>
          <w:p w14:paraId="282A17B5" w14:textId="12D06824" w:rsidR="004668CB" w:rsidRPr="002B787C" w:rsidRDefault="00C76107" w:rsidP="0000130F">
            <w:pPr>
              <w:rPr>
                <w:rFonts w:ascii="Arial" w:hAnsi="Arial" w:cs="Arial"/>
              </w:rPr>
            </w:pPr>
            <w:r w:rsidRPr="00C76107">
              <w:rPr>
                <w:rFonts w:ascii="Arial" w:hAnsi="Arial" w:cs="Arial"/>
              </w:rPr>
              <w:t>612895</w:t>
            </w:r>
          </w:p>
        </w:tc>
        <w:tc>
          <w:tcPr>
            <w:tcW w:w="758" w:type="pct"/>
          </w:tcPr>
          <w:p w14:paraId="71DC4B00" w14:textId="7E2F5631" w:rsidR="004668CB" w:rsidRPr="002B787C" w:rsidRDefault="00C76107" w:rsidP="0000130F">
            <w:pPr>
              <w:rPr>
                <w:rFonts w:ascii="Arial" w:hAnsi="Arial" w:cs="Arial"/>
              </w:rPr>
            </w:pPr>
            <w:r w:rsidRPr="00C76107">
              <w:rPr>
                <w:rFonts w:ascii="Arial" w:hAnsi="Arial" w:cs="Arial"/>
              </w:rPr>
              <w:t>UCHT1</w:t>
            </w:r>
          </w:p>
        </w:tc>
      </w:tr>
      <w:tr w:rsidR="00A87693" w:rsidRPr="002B787C" w14:paraId="6C43D29F" w14:textId="77777777" w:rsidTr="00CC68C7">
        <w:tc>
          <w:tcPr>
            <w:tcW w:w="1111" w:type="pct"/>
            <w:vAlign w:val="bottom"/>
          </w:tcPr>
          <w:p w14:paraId="098DB214" w14:textId="32745F35" w:rsidR="004668CB" w:rsidRPr="002B787C" w:rsidRDefault="004668CB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CD8</w:t>
            </w:r>
          </w:p>
        </w:tc>
        <w:tc>
          <w:tcPr>
            <w:tcW w:w="840" w:type="pct"/>
            <w:vAlign w:val="bottom"/>
          </w:tcPr>
          <w:p w14:paraId="1BF569C8" w14:textId="70951CA3" w:rsidR="004668CB" w:rsidRPr="002B787C" w:rsidRDefault="004668CB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BUV395</w:t>
            </w:r>
          </w:p>
        </w:tc>
        <w:tc>
          <w:tcPr>
            <w:tcW w:w="764" w:type="pct"/>
          </w:tcPr>
          <w:p w14:paraId="30E7E032" w14:textId="24730E11" w:rsidR="004668CB" w:rsidRPr="002B787C" w:rsidRDefault="00C76107" w:rsidP="000013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</w:t>
            </w:r>
          </w:p>
        </w:tc>
        <w:tc>
          <w:tcPr>
            <w:tcW w:w="763" w:type="pct"/>
          </w:tcPr>
          <w:p w14:paraId="4A909D07" w14:textId="08FC845D" w:rsidR="004668CB" w:rsidRPr="002B787C" w:rsidRDefault="00120FE5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1:250</w:t>
            </w:r>
          </w:p>
        </w:tc>
        <w:tc>
          <w:tcPr>
            <w:tcW w:w="764" w:type="pct"/>
          </w:tcPr>
          <w:p w14:paraId="28E4FE98" w14:textId="7B929BC5" w:rsidR="004668CB" w:rsidRPr="002B787C" w:rsidRDefault="00C76107" w:rsidP="0000130F">
            <w:pPr>
              <w:rPr>
                <w:rFonts w:ascii="Arial" w:hAnsi="Arial" w:cs="Arial"/>
              </w:rPr>
            </w:pPr>
            <w:r w:rsidRPr="00C76107">
              <w:rPr>
                <w:rFonts w:ascii="Arial" w:hAnsi="Arial" w:cs="Arial"/>
              </w:rPr>
              <w:t>563795</w:t>
            </w:r>
          </w:p>
        </w:tc>
        <w:tc>
          <w:tcPr>
            <w:tcW w:w="758" w:type="pct"/>
          </w:tcPr>
          <w:p w14:paraId="7407DA04" w14:textId="67060838" w:rsidR="004668CB" w:rsidRPr="002B787C" w:rsidRDefault="00C76107" w:rsidP="0000130F">
            <w:pPr>
              <w:rPr>
                <w:rFonts w:ascii="Arial" w:hAnsi="Arial" w:cs="Arial"/>
              </w:rPr>
            </w:pPr>
            <w:r w:rsidRPr="00C76107">
              <w:rPr>
                <w:rFonts w:ascii="Arial" w:hAnsi="Arial" w:cs="Arial"/>
              </w:rPr>
              <w:t>RPA-T8</w:t>
            </w:r>
          </w:p>
        </w:tc>
      </w:tr>
      <w:tr w:rsidR="00936621" w:rsidRPr="002B787C" w14:paraId="0207138F" w14:textId="77777777" w:rsidTr="00936621">
        <w:tc>
          <w:tcPr>
            <w:tcW w:w="5000" w:type="pct"/>
            <w:gridSpan w:val="6"/>
            <w:shd w:val="clear" w:color="auto" w:fill="E7E6E6" w:themeFill="background2"/>
            <w:vAlign w:val="bottom"/>
          </w:tcPr>
          <w:p w14:paraId="695BCE52" w14:textId="44F7CD70" w:rsidR="00936621" w:rsidRPr="002B787C" w:rsidRDefault="00936621" w:rsidP="0000130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 xml:space="preserve">STEP 4: Wash and fix cells in 1% </w:t>
            </w:r>
            <w:r w:rsidR="00895E2C">
              <w:rPr>
                <w:rFonts w:ascii="Arial" w:hAnsi="Arial" w:cs="Arial"/>
              </w:rPr>
              <w:t>p</w:t>
            </w:r>
            <w:r w:rsidRPr="002B787C">
              <w:rPr>
                <w:rFonts w:ascii="Arial" w:hAnsi="Arial" w:cs="Arial"/>
              </w:rPr>
              <w:t>araformaldehyde</w:t>
            </w:r>
            <w:r w:rsidR="00ED7866">
              <w:rPr>
                <w:rFonts w:ascii="Arial" w:hAnsi="Arial" w:cs="Arial"/>
              </w:rPr>
              <w:t>.</w:t>
            </w:r>
          </w:p>
        </w:tc>
      </w:tr>
    </w:tbl>
    <w:p w14:paraId="33BAEAE0" w14:textId="04B87476" w:rsidR="00933BC1" w:rsidRPr="002B787C" w:rsidRDefault="00933BC1">
      <w:pPr>
        <w:rPr>
          <w:rFonts w:ascii="Arial" w:hAnsi="Arial" w:cs="Arial"/>
        </w:rPr>
      </w:pPr>
    </w:p>
    <w:p w14:paraId="33587F27" w14:textId="77777777" w:rsidR="00FD2DB4" w:rsidRPr="002B787C" w:rsidRDefault="00FD2DB4">
      <w:pPr>
        <w:rPr>
          <w:rFonts w:ascii="Arial" w:hAnsi="Arial" w:cs="Arial"/>
        </w:rPr>
      </w:pPr>
    </w:p>
    <w:p w14:paraId="4A60E0B5" w14:textId="77777777" w:rsidR="00E4009F" w:rsidRPr="002B787C" w:rsidRDefault="00E4009F">
      <w:pPr>
        <w:rPr>
          <w:rFonts w:ascii="Arial" w:hAnsi="Arial" w:cs="Arial"/>
        </w:rPr>
      </w:pPr>
      <w:r w:rsidRPr="002B787C">
        <w:rPr>
          <w:rFonts w:ascii="Arial" w:hAnsi="Arial" w:cs="Arial"/>
        </w:rPr>
        <w:br w:type="page"/>
      </w:r>
    </w:p>
    <w:p w14:paraId="2B368788" w14:textId="0E297626" w:rsidR="00933BC1" w:rsidRPr="00CC68C7" w:rsidRDefault="00A761D8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Supplementary Table 2:</w:t>
      </w:r>
      <w:r w:rsidR="00933BC1" w:rsidRPr="00CC68C7">
        <w:rPr>
          <w:rFonts w:ascii="Arial" w:hAnsi="Arial" w:cs="Arial"/>
          <w:b/>
          <w:bCs/>
        </w:rPr>
        <w:t xml:space="preserve"> Protocol for surface and intracellular staining for flow cytometry. 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842"/>
        <w:gridCol w:w="1696"/>
        <w:gridCol w:w="1274"/>
        <w:gridCol w:w="1135"/>
        <w:gridCol w:w="1417"/>
        <w:gridCol w:w="1698"/>
      </w:tblGrid>
      <w:tr w:rsidR="00E4009F" w:rsidRPr="002B787C" w14:paraId="6ACC8C31" w14:textId="77777777" w:rsidTr="00031AFA">
        <w:tc>
          <w:tcPr>
            <w:tcW w:w="5000" w:type="pct"/>
            <w:gridSpan w:val="6"/>
            <w:shd w:val="clear" w:color="auto" w:fill="E7E6E6" w:themeFill="background2"/>
          </w:tcPr>
          <w:p w14:paraId="62DD9C93" w14:textId="435D6940" w:rsidR="00E4009F" w:rsidRPr="002B787C" w:rsidRDefault="00E4009F" w:rsidP="00A85D1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 xml:space="preserve">STEP </w:t>
            </w:r>
            <w:r w:rsidR="007B526C" w:rsidRPr="002B787C">
              <w:rPr>
                <w:rFonts w:ascii="Arial" w:hAnsi="Arial" w:cs="Arial"/>
              </w:rPr>
              <w:t>1</w:t>
            </w:r>
            <w:r w:rsidRPr="002B787C">
              <w:rPr>
                <w:rFonts w:ascii="Arial" w:hAnsi="Arial" w:cs="Arial"/>
              </w:rPr>
              <w:t xml:space="preserve">: Stain for chemokine receptors at 37°C for 10 minutes. </w:t>
            </w:r>
          </w:p>
        </w:tc>
      </w:tr>
      <w:tr w:rsidR="00E4009F" w:rsidRPr="002B787C" w14:paraId="2E727092" w14:textId="77777777" w:rsidTr="00A87693">
        <w:tc>
          <w:tcPr>
            <w:tcW w:w="1016" w:type="pct"/>
          </w:tcPr>
          <w:p w14:paraId="442B1702" w14:textId="77777777" w:rsidR="00E4009F" w:rsidRPr="002B787C" w:rsidRDefault="00E4009F" w:rsidP="00A85D13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Marker</w:t>
            </w:r>
          </w:p>
        </w:tc>
        <w:tc>
          <w:tcPr>
            <w:tcW w:w="936" w:type="pct"/>
          </w:tcPr>
          <w:p w14:paraId="441E6E16" w14:textId="77777777" w:rsidR="00E4009F" w:rsidRPr="002B787C" w:rsidRDefault="00E4009F" w:rsidP="00A85D13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Fluorophore</w:t>
            </w:r>
          </w:p>
        </w:tc>
        <w:tc>
          <w:tcPr>
            <w:tcW w:w="703" w:type="pct"/>
          </w:tcPr>
          <w:p w14:paraId="5E720AF9" w14:textId="77777777" w:rsidR="00E4009F" w:rsidRPr="002B787C" w:rsidRDefault="00E4009F" w:rsidP="00A85D13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Supplier</w:t>
            </w:r>
          </w:p>
        </w:tc>
        <w:tc>
          <w:tcPr>
            <w:tcW w:w="626" w:type="pct"/>
          </w:tcPr>
          <w:p w14:paraId="581BC926" w14:textId="77777777" w:rsidR="00E4009F" w:rsidRPr="002B787C" w:rsidRDefault="00E4009F" w:rsidP="00A85D13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Dilution</w:t>
            </w:r>
          </w:p>
        </w:tc>
        <w:tc>
          <w:tcPr>
            <w:tcW w:w="782" w:type="pct"/>
          </w:tcPr>
          <w:p w14:paraId="3D0096B7" w14:textId="77777777" w:rsidR="00E4009F" w:rsidRPr="002B787C" w:rsidRDefault="00E4009F" w:rsidP="00A85D13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Product number</w:t>
            </w:r>
          </w:p>
        </w:tc>
        <w:tc>
          <w:tcPr>
            <w:tcW w:w="937" w:type="pct"/>
          </w:tcPr>
          <w:p w14:paraId="5AA2B123" w14:textId="77777777" w:rsidR="00E4009F" w:rsidRPr="002B787C" w:rsidRDefault="00E4009F" w:rsidP="00A85D13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Clone</w:t>
            </w:r>
          </w:p>
        </w:tc>
      </w:tr>
      <w:tr w:rsidR="00C76107" w:rsidRPr="002B787C" w14:paraId="15A99FC1" w14:textId="77777777" w:rsidTr="00A87693">
        <w:tc>
          <w:tcPr>
            <w:tcW w:w="1016" w:type="pct"/>
          </w:tcPr>
          <w:p w14:paraId="7755573E" w14:textId="77777777" w:rsidR="00C76107" w:rsidRPr="002B787C" w:rsidRDefault="00C76107" w:rsidP="00C76107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CCR7</w:t>
            </w:r>
          </w:p>
        </w:tc>
        <w:tc>
          <w:tcPr>
            <w:tcW w:w="936" w:type="pct"/>
          </w:tcPr>
          <w:p w14:paraId="2000ED4C" w14:textId="77777777" w:rsidR="00C76107" w:rsidRPr="002B787C" w:rsidRDefault="00C76107" w:rsidP="00C76107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APC-Cy7</w:t>
            </w:r>
          </w:p>
        </w:tc>
        <w:tc>
          <w:tcPr>
            <w:tcW w:w="703" w:type="pct"/>
          </w:tcPr>
          <w:p w14:paraId="5E9C352E" w14:textId="632E5D69" w:rsidR="00C76107" w:rsidRPr="002B787C" w:rsidRDefault="00C76107" w:rsidP="00C76107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626" w:type="pct"/>
          </w:tcPr>
          <w:p w14:paraId="29B104DF" w14:textId="77777777" w:rsidR="00C76107" w:rsidRPr="002B787C" w:rsidRDefault="00C76107" w:rsidP="00C76107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1:50</w:t>
            </w:r>
          </w:p>
        </w:tc>
        <w:tc>
          <w:tcPr>
            <w:tcW w:w="782" w:type="pct"/>
          </w:tcPr>
          <w:p w14:paraId="0714ACB7" w14:textId="7C0B8B42" w:rsidR="00C76107" w:rsidRPr="002B787C" w:rsidRDefault="00C76107" w:rsidP="00C76107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353212</w:t>
            </w:r>
          </w:p>
        </w:tc>
        <w:tc>
          <w:tcPr>
            <w:tcW w:w="937" w:type="pct"/>
          </w:tcPr>
          <w:p w14:paraId="3F32A9D1" w14:textId="61EA6234" w:rsidR="00C76107" w:rsidRPr="002B787C" w:rsidRDefault="00C76107" w:rsidP="00C76107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G043H7</w:t>
            </w:r>
          </w:p>
        </w:tc>
      </w:tr>
      <w:tr w:rsidR="00AC6E1B" w:rsidRPr="002B787C" w14:paraId="5EC4A21A" w14:textId="77777777" w:rsidTr="00A87693">
        <w:tc>
          <w:tcPr>
            <w:tcW w:w="1016" w:type="pct"/>
          </w:tcPr>
          <w:p w14:paraId="27626703" w14:textId="77777777" w:rsidR="00AC6E1B" w:rsidRPr="002B787C" w:rsidRDefault="00AC6E1B" w:rsidP="00AC6E1B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CCR4</w:t>
            </w:r>
          </w:p>
        </w:tc>
        <w:tc>
          <w:tcPr>
            <w:tcW w:w="936" w:type="pct"/>
          </w:tcPr>
          <w:p w14:paraId="0516A4E7" w14:textId="77777777" w:rsidR="00AC6E1B" w:rsidRPr="002B787C" w:rsidRDefault="00AC6E1B" w:rsidP="00AC6E1B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BB700</w:t>
            </w:r>
          </w:p>
        </w:tc>
        <w:tc>
          <w:tcPr>
            <w:tcW w:w="703" w:type="pct"/>
          </w:tcPr>
          <w:p w14:paraId="50C0D7FB" w14:textId="635C1638" w:rsidR="00AC6E1B" w:rsidRPr="002B787C" w:rsidRDefault="00AC6E1B" w:rsidP="00AC6E1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</w:t>
            </w:r>
          </w:p>
        </w:tc>
        <w:tc>
          <w:tcPr>
            <w:tcW w:w="626" w:type="pct"/>
          </w:tcPr>
          <w:p w14:paraId="112A9C84" w14:textId="77777777" w:rsidR="00AC6E1B" w:rsidRPr="002B787C" w:rsidRDefault="00AC6E1B" w:rsidP="00AC6E1B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1:50</w:t>
            </w:r>
          </w:p>
        </w:tc>
        <w:tc>
          <w:tcPr>
            <w:tcW w:w="782" w:type="pct"/>
          </w:tcPr>
          <w:p w14:paraId="2AC32FBF" w14:textId="6DA570C2" w:rsidR="00AC6E1B" w:rsidRPr="002B787C" w:rsidRDefault="00AC6E1B" w:rsidP="00AC6E1B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566475</w:t>
            </w:r>
          </w:p>
        </w:tc>
        <w:tc>
          <w:tcPr>
            <w:tcW w:w="937" w:type="pct"/>
          </w:tcPr>
          <w:p w14:paraId="1D0B8A48" w14:textId="7EE3A47B" w:rsidR="00AC6E1B" w:rsidRPr="002B787C" w:rsidRDefault="00AC6E1B" w:rsidP="00AC6E1B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1G1</w:t>
            </w:r>
          </w:p>
        </w:tc>
      </w:tr>
      <w:tr w:rsidR="00AC6E1B" w:rsidRPr="002B787C" w14:paraId="3D5C6E1A" w14:textId="77777777" w:rsidTr="00A87693">
        <w:tc>
          <w:tcPr>
            <w:tcW w:w="1016" w:type="pct"/>
          </w:tcPr>
          <w:p w14:paraId="388BB742" w14:textId="77777777" w:rsidR="00AC6E1B" w:rsidRPr="002B787C" w:rsidRDefault="00AC6E1B" w:rsidP="00AC6E1B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CCR6</w:t>
            </w:r>
          </w:p>
        </w:tc>
        <w:tc>
          <w:tcPr>
            <w:tcW w:w="936" w:type="pct"/>
          </w:tcPr>
          <w:p w14:paraId="63022376" w14:textId="77777777" w:rsidR="00AC6E1B" w:rsidRPr="002B787C" w:rsidRDefault="00AC6E1B" w:rsidP="00AC6E1B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BUV737</w:t>
            </w:r>
          </w:p>
        </w:tc>
        <w:tc>
          <w:tcPr>
            <w:tcW w:w="703" w:type="pct"/>
          </w:tcPr>
          <w:p w14:paraId="64174074" w14:textId="76CC93BA" w:rsidR="00AC6E1B" w:rsidRPr="002B787C" w:rsidRDefault="00AC6E1B" w:rsidP="00AC6E1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</w:t>
            </w:r>
          </w:p>
        </w:tc>
        <w:tc>
          <w:tcPr>
            <w:tcW w:w="626" w:type="pct"/>
          </w:tcPr>
          <w:p w14:paraId="6B109321" w14:textId="77777777" w:rsidR="00AC6E1B" w:rsidRPr="002B787C" w:rsidRDefault="00AC6E1B" w:rsidP="00AC6E1B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1:75</w:t>
            </w:r>
          </w:p>
        </w:tc>
        <w:tc>
          <w:tcPr>
            <w:tcW w:w="782" w:type="pct"/>
          </w:tcPr>
          <w:p w14:paraId="75E955E4" w14:textId="1AC92F59" w:rsidR="00AC6E1B" w:rsidRPr="002B787C" w:rsidRDefault="00AC6E1B" w:rsidP="00AC6E1B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612780</w:t>
            </w:r>
          </w:p>
        </w:tc>
        <w:tc>
          <w:tcPr>
            <w:tcW w:w="937" w:type="pct"/>
          </w:tcPr>
          <w:p w14:paraId="1391043E" w14:textId="332A36D9" w:rsidR="00AC6E1B" w:rsidRPr="002B787C" w:rsidRDefault="00AC6E1B" w:rsidP="00AC6E1B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11A9</w:t>
            </w:r>
          </w:p>
        </w:tc>
      </w:tr>
      <w:tr w:rsidR="00AC6E1B" w:rsidRPr="002B787C" w14:paraId="2A846768" w14:textId="77777777" w:rsidTr="00A87693">
        <w:tc>
          <w:tcPr>
            <w:tcW w:w="1016" w:type="pct"/>
          </w:tcPr>
          <w:p w14:paraId="1DF8C266" w14:textId="77777777" w:rsidR="00AC6E1B" w:rsidRPr="002B787C" w:rsidRDefault="00AC6E1B" w:rsidP="00AC6E1B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CXCR3</w:t>
            </w:r>
          </w:p>
        </w:tc>
        <w:tc>
          <w:tcPr>
            <w:tcW w:w="936" w:type="pct"/>
          </w:tcPr>
          <w:p w14:paraId="6B468C8F" w14:textId="77777777" w:rsidR="00AC6E1B" w:rsidRPr="002B787C" w:rsidRDefault="00AC6E1B" w:rsidP="00AC6E1B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AF647</w:t>
            </w:r>
          </w:p>
        </w:tc>
        <w:tc>
          <w:tcPr>
            <w:tcW w:w="703" w:type="pct"/>
          </w:tcPr>
          <w:p w14:paraId="0C8B2B0F" w14:textId="373216DB" w:rsidR="00AC6E1B" w:rsidRPr="002B787C" w:rsidRDefault="00AC6E1B" w:rsidP="00AC6E1B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626" w:type="pct"/>
          </w:tcPr>
          <w:p w14:paraId="51FFA182" w14:textId="4DAFFFEE" w:rsidR="00AC6E1B" w:rsidRPr="002B787C" w:rsidRDefault="00AC6E1B" w:rsidP="00AC6E1B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1:50</w:t>
            </w:r>
          </w:p>
        </w:tc>
        <w:tc>
          <w:tcPr>
            <w:tcW w:w="782" w:type="pct"/>
          </w:tcPr>
          <w:p w14:paraId="56E3E7DE" w14:textId="2CD69408" w:rsidR="00AC6E1B" w:rsidRPr="002B787C" w:rsidRDefault="00AC6E1B" w:rsidP="00AC6E1B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353712</w:t>
            </w:r>
          </w:p>
        </w:tc>
        <w:tc>
          <w:tcPr>
            <w:tcW w:w="937" w:type="pct"/>
          </w:tcPr>
          <w:p w14:paraId="00432238" w14:textId="3EF9B47F" w:rsidR="00AC6E1B" w:rsidRPr="002B787C" w:rsidRDefault="00AC6E1B" w:rsidP="00AC6E1B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G025H7</w:t>
            </w:r>
          </w:p>
        </w:tc>
      </w:tr>
      <w:tr w:rsidR="00AC6E1B" w:rsidRPr="002B787C" w14:paraId="6B4E435E" w14:textId="77777777" w:rsidTr="00031AFA">
        <w:tc>
          <w:tcPr>
            <w:tcW w:w="5000" w:type="pct"/>
            <w:gridSpan w:val="6"/>
            <w:shd w:val="clear" w:color="auto" w:fill="E7E6E6" w:themeFill="background2"/>
          </w:tcPr>
          <w:p w14:paraId="0080E142" w14:textId="4A766F42" w:rsidR="00AC6E1B" w:rsidRPr="002B787C" w:rsidRDefault="00AC6E1B" w:rsidP="00AC6E1B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 xml:space="preserve">STEP 2: Stain surface antibodies and viability at room temperature for 30 minutes in BD Brilliant Stain Buffer Plus. </w:t>
            </w:r>
          </w:p>
        </w:tc>
      </w:tr>
      <w:tr w:rsidR="00AC6E1B" w:rsidRPr="002B787C" w14:paraId="5B93C473" w14:textId="77777777" w:rsidTr="00A87693">
        <w:tc>
          <w:tcPr>
            <w:tcW w:w="1016" w:type="pct"/>
          </w:tcPr>
          <w:p w14:paraId="347B554D" w14:textId="77777777" w:rsidR="00AC6E1B" w:rsidRPr="002B787C" w:rsidRDefault="00AC6E1B" w:rsidP="00AC6E1B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Marker</w:t>
            </w:r>
          </w:p>
        </w:tc>
        <w:tc>
          <w:tcPr>
            <w:tcW w:w="936" w:type="pct"/>
          </w:tcPr>
          <w:p w14:paraId="7A843C6B" w14:textId="77777777" w:rsidR="00AC6E1B" w:rsidRPr="002B787C" w:rsidRDefault="00AC6E1B" w:rsidP="00AC6E1B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Fluorophore</w:t>
            </w:r>
          </w:p>
        </w:tc>
        <w:tc>
          <w:tcPr>
            <w:tcW w:w="703" w:type="pct"/>
          </w:tcPr>
          <w:p w14:paraId="3E0EBFB8" w14:textId="77777777" w:rsidR="00AC6E1B" w:rsidRPr="002B787C" w:rsidRDefault="00AC6E1B" w:rsidP="00AC6E1B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Supplier</w:t>
            </w:r>
          </w:p>
        </w:tc>
        <w:tc>
          <w:tcPr>
            <w:tcW w:w="626" w:type="pct"/>
          </w:tcPr>
          <w:p w14:paraId="56DDD095" w14:textId="77777777" w:rsidR="00AC6E1B" w:rsidRPr="002B787C" w:rsidRDefault="00AC6E1B" w:rsidP="00AC6E1B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Dilution</w:t>
            </w:r>
          </w:p>
        </w:tc>
        <w:tc>
          <w:tcPr>
            <w:tcW w:w="782" w:type="pct"/>
          </w:tcPr>
          <w:p w14:paraId="1697BCB2" w14:textId="77777777" w:rsidR="00AC6E1B" w:rsidRPr="002B787C" w:rsidRDefault="00AC6E1B" w:rsidP="00AC6E1B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Product number</w:t>
            </w:r>
          </w:p>
        </w:tc>
        <w:tc>
          <w:tcPr>
            <w:tcW w:w="937" w:type="pct"/>
          </w:tcPr>
          <w:p w14:paraId="562EC6F7" w14:textId="77777777" w:rsidR="00AC6E1B" w:rsidRPr="002B787C" w:rsidRDefault="00AC6E1B" w:rsidP="00AC6E1B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Clone</w:t>
            </w:r>
          </w:p>
        </w:tc>
      </w:tr>
      <w:tr w:rsidR="00AC6E1B" w:rsidRPr="002B787C" w14:paraId="4910C2B0" w14:textId="77777777" w:rsidTr="00A87693">
        <w:tc>
          <w:tcPr>
            <w:tcW w:w="1016" w:type="pct"/>
          </w:tcPr>
          <w:p w14:paraId="4EE45DFF" w14:textId="0EB13E00" w:rsidR="00AC6E1B" w:rsidRPr="00275AF6" w:rsidRDefault="00AC6E1B" w:rsidP="00AC6E1B">
            <w:pPr>
              <w:rPr>
                <w:rFonts w:ascii="Arial" w:hAnsi="Arial" w:cs="Arial"/>
              </w:rPr>
            </w:pPr>
            <w:r w:rsidRPr="00275AF6">
              <w:rPr>
                <w:rFonts w:ascii="Arial" w:hAnsi="Arial" w:cs="Arial"/>
              </w:rPr>
              <w:t>PD-1</w:t>
            </w:r>
          </w:p>
        </w:tc>
        <w:tc>
          <w:tcPr>
            <w:tcW w:w="936" w:type="pct"/>
            <w:vAlign w:val="bottom"/>
          </w:tcPr>
          <w:p w14:paraId="29F6E0E5" w14:textId="41DFB6E0" w:rsidR="00AC6E1B" w:rsidRPr="00275AF6" w:rsidRDefault="00AC6E1B" w:rsidP="00AC6E1B">
            <w:pPr>
              <w:rPr>
                <w:rFonts w:ascii="Arial" w:hAnsi="Arial" w:cs="Arial"/>
              </w:rPr>
            </w:pPr>
            <w:r w:rsidRPr="00275AF6">
              <w:rPr>
                <w:rFonts w:ascii="Arial" w:hAnsi="Arial" w:cs="Arial"/>
                <w:color w:val="000000"/>
              </w:rPr>
              <w:t>BV711</w:t>
            </w:r>
          </w:p>
        </w:tc>
        <w:tc>
          <w:tcPr>
            <w:tcW w:w="703" w:type="pct"/>
          </w:tcPr>
          <w:p w14:paraId="7F1E822F" w14:textId="3D20465B" w:rsidR="00AC6E1B" w:rsidRPr="002B787C" w:rsidRDefault="00AC6E1B" w:rsidP="00AC6E1B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626" w:type="pct"/>
          </w:tcPr>
          <w:p w14:paraId="507552D6" w14:textId="1F880079" w:rsidR="00AC6E1B" w:rsidRPr="002B787C" w:rsidRDefault="00AC6E1B" w:rsidP="00AC6E1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1:25</w:t>
            </w:r>
          </w:p>
        </w:tc>
        <w:tc>
          <w:tcPr>
            <w:tcW w:w="782" w:type="pct"/>
          </w:tcPr>
          <w:p w14:paraId="3FF7CF0F" w14:textId="0E0E86E2" w:rsidR="00AC6E1B" w:rsidRPr="002B787C" w:rsidRDefault="00AC6E1B" w:rsidP="00AC6E1B">
            <w:pPr>
              <w:rPr>
                <w:rFonts w:ascii="Arial" w:hAnsi="Arial" w:cs="Arial"/>
              </w:rPr>
            </w:pPr>
            <w:r w:rsidRPr="00AC6E1B">
              <w:rPr>
                <w:rFonts w:ascii="Arial" w:hAnsi="Arial" w:cs="Arial"/>
              </w:rPr>
              <w:t>329928</w:t>
            </w:r>
          </w:p>
        </w:tc>
        <w:tc>
          <w:tcPr>
            <w:tcW w:w="937" w:type="pct"/>
          </w:tcPr>
          <w:p w14:paraId="20CF3AD5" w14:textId="3D5EC35F" w:rsidR="00AC6E1B" w:rsidRPr="002B787C" w:rsidRDefault="00AC6E1B" w:rsidP="00AC6E1B">
            <w:pPr>
              <w:rPr>
                <w:rFonts w:ascii="Arial" w:hAnsi="Arial" w:cs="Arial"/>
              </w:rPr>
            </w:pPr>
            <w:r w:rsidRPr="00AC6E1B">
              <w:rPr>
                <w:rFonts w:ascii="Arial" w:hAnsi="Arial" w:cs="Arial"/>
              </w:rPr>
              <w:t>EH12.2H7</w:t>
            </w:r>
          </w:p>
        </w:tc>
      </w:tr>
      <w:tr w:rsidR="00AC6E1B" w:rsidRPr="002B787C" w14:paraId="47F50812" w14:textId="77777777" w:rsidTr="00A87693">
        <w:tc>
          <w:tcPr>
            <w:tcW w:w="1016" w:type="pct"/>
          </w:tcPr>
          <w:p w14:paraId="2309B474" w14:textId="40A4301C" w:rsidR="00AC6E1B" w:rsidRPr="00275AF6" w:rsidRDefault="00AC6E1B" w:rsidP="00AC6E1B">
            <w:pPr>
              <w:rPr>
                <w:rFonts w:ascii="Arial" w:hAnsi="Arial" w:cs="Arial"/>
              </w:rPr>
            </w:pPr>
            <w:r w:rsidRPr="00275AF6">
              <w:rPr>
                <w:rFonts w:ascii="Arial" w:hAnsi="Arial" w:cs="Arial"/>
              </w:rPr>
              <w:t>CD4</w:t>
            </w:r>
          </w:p>
        </w:tc>
        <w:tc>
          <w:tcPr>
            <w:tcW w:w="936" w:type="pct"/>
            <w:vAlign w:val="bottom"/>
          </w:tcPr>
          <w:p w14:paraId="465C89CD" w14:textId="3E778A30" w:rsidR="00AC6E1B" w:rsidRPr="00275AF6" w:rsidRDefault="00AC6E1B" w:rsidP="00AC6E1B">
            <w:pPr>
              <w:rPr>
                <w:rFonts w:ascii="Arial" w:hAnsi="Arial" w:cs="Arial"/>
              </w:rPr>
            </w:pPr>
            <w:r w:rsidRPr="00275AF6">
              <w:rPr>
                <w:rFonts w:ascii="Arial" w:hAnsi="Arial" w:cs="Arial"/>
                <w:color w:val="000000"/>
              </w:rPr>
              <w:t>BUV496</w:t>
            </w:r>
          </w:p>
        </w:tc>
        <w:tc>
          <w:tcPr>
            <w:tcW w:w="703" w:type="pct"/>
          </w:tcPr>
          <w:p w14:paraId="671F5822" w14:textId="2C075D01" w:rsidR="00AC6E1B" w:rsidRPr="002B787C" w:rsidRDefault="00AC6E1B" w:rsidP="00AC6E1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</w:t>
            </w:r>
          </w:p>
        </w:tc>
        <w:tc>
          <w:tcPr>
            <w:tcW w:w="626" w:type="pct"/>
          </w:tcPr>
          <w:p w14:paraId="38850850" w14:textId="50F9CB52" w:rsidR="00AC6E1B" w:rsidRPr="002B787C" w:rsidRDefault="00AC6E1B" w:rsidP="00AC6E1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1:25</w:t>
            </w:r>
          </w:p>
        </w:tc>
        <w:tc>
          <w:tcPr>
            <w:tcW w:w="782" w:type="pct"/>
          </w:tcPr>
          <w:p w14:paraId="629CB77B" w14:textId="4CE27363" w:rsidR="00AC6E1B" w:rsidRPr="002B787C" w:rsidRDefault="00AC6E1B" w:rsidP="00AC6E1B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612936</w:t>
            </w:r>
          </w:p>
        </w:tc>
        <w:tc>
          <w:tcPr>
            <w:tcW w:w="937" w:type="pct"/>
          </w:tcPr>
          <w:p w14:paraId="3137E265" w14:textId="26717562" w:rsidR="00AC6E1B" w:rsidRPr="002B787C" w:rsidRDefault="00AC6E1B" w:rsidP="00AC6E1B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SK3</w:t>
            </w:r>
          </w:p>
        </w:tc>
      </w:tr>
      <w:tr w:rsidR="00AC6E1B" w:rsidRPr="002B787C" w14:paraId="582DA067" w14:textId="77777777" w:rsidTr="00A87693">
        <w:tc>
          <w:tcPr>
            <w:tcW w:w="1016" w:type="pct"/>
          </w:tcPr>
          <w:p w14:paraId="1E436A0A" w14:textId="75D67F28" w:rsidR="00AC6E1B" w:rsidRPr="00275AF6" w:rsidRDefault="00AC6E1B" w:rsidP="00AC6E1B">
            <w:pPr>
              <w:rPr>
                <w:rFonts w:ascii="Arial" w:hAnsi="Arial" w:cs="Arial"/>
              </w:rPr>
            </w:pPr>
            <w:r w:rsidRPr="00275AF6">
              <w:rPr>
                <w:rFonts w:ascii="Arial" w:hAnsi="Arial" w:cs="Arial"/>
              </w:rPr>
              <w:t>CD14</w:t>
            </w:r>
          </w:p>
        </w:tc>
        <w:tc>
          <w:tcPr>
            <w:tcW w:w="936" w:type="pct"/>
            <w:vAlign w:val="bottom"/>
          </w:tcPr>
          <w:p w14:paraId="1B47D0C2" w14:textId="0AFD32FA" w:rsidR="00AC6E1B" w:rsidRPr="00275AF6" w:rsidRDefault="00AC6E1B" w:rsidP="00AC6E1B">
            <w:pPr>
              <w:rPr>
                <w:rFonts w:ascii="Arial" w:hAnsi="Arial" w:cs="Arial"/>
              </w:rPr>
            </w:pPr>
            <w:r w:rsidRPr="00275AF6">
              <w:rPr>
                <w:rFonts w:ascii="Arial" w:hAnsi="Arial" w:cs="Arial"/>
                <w:color w:val="000000"/>
              </w:rPr>
              <w:t>BV510</w:t>
            </w:r>
          </w:p>
        </w:tc>
        <w:tc>
          <w:tcPr>
            <w:tcW w:w="703" w:type="pct"/>
          </w:tcPr>
          <w:p w14:paraId="2D207520" w14:textId="75C4BADD" w:rsidR="00AC6E1B" w:rsidRPr="002B787C" w:rsidRDefault="00AC6E1B" w:rsidP="00AC6E1B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626" w:type="pct"/>
          </w:tcPr>
          <w:p w14:paraId="513A0D83" w14:textId="505001AA" w:rsidR="00AC6E1B" w:rsidRPr="002B787C" w:rsidRDefault="00AC6E1B" w:rsidP="00AC6E1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</w:t>
            </w:r>
          </w:p>
        </w:tc>
        <w:tc>
          <w:tcPr>
            <w:tcW w:w="782" w:type="pct"/>
          </w:tcPr>
          <w:p w14:paraId="3B253FF8" w14:textId="3CFB5C7A" w:rsidR="00AC6E1B" w:rsidRPr="002B787C" w:rsidRDefault="00AC6E1B" w:rsidP="00AC6E1B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301842</w:t>
            </w:r>
          </w:p>
        </w:tc>
        <w:tc>
          <w:tcPr>
            <w:tcW w:w="937" w:type="pct"/>
          </w:tcPr>
          <w:p w14:paraId="1F13DDB8" w14:textId="12178432" w:rsidR="00AC6E1B" w:rsidRPr="002B787C" w:rsidRDefault="00AC6E1B" w:rsidP="00AC6E1B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M5E2</w:t>
            </w:r>
          </w:p>
        </w:tc>
      </w:tr>
      <w:tr w:rsidR="00AC6E1B" w:rsidRPr="002B787C" w14:paraId="49DD3F9A" w14:textId="77777777" w:rsidTr="00A87693">
        <w:tc>
          <w:tcPr>
            <w:tcW w:w="1016" w:type="pct"/>
          </w:tcPr>
          <w:p w14:paraId="696F70F9" w14:textId="40D90B55" w:rsidR="00AC6E1B" w:rsidRPr="00275AF6" w:rsidRDefault="00AC6E1B" w:rsidP="00AC6E1B">
            <w:pPr>
              <w:rPr>
                <w:rFonts w:ascii="Arial" w:hAnsi="Arial" w:cs="Arial"/>
              </w:rPr>
            </w:pPr>
            <w:r w:rsidRPr="00275AF6">
              <w:rPr>
                <w:rFonts w:ascii="Arial" w:hAnsi="Arial" w:cs="Arial"/>
              </w:rPr>
              <w:t>CD19</w:t>
            </w:r>
          </w:p>
        </w:tc>
        <w:tc>
          <w:tcPr>
            <w:tcW w:w="936" w:type="pct"/>
            <w:vAlign w:val="bottom"/>
          </w:tcPr>
          <w:p w14:paraId="734DED53" w14:textId="2E9944A3" w:rsidR="00AC6E1B" w:rsidRPr="00275AF6" w:rsidRDefault="00AC6E1B" w:rsidP="00AC6E1B">
            <w:pPr>
              <w:rPr>
                <w:rFonts w:ascii="Arial" w:hAnsi="Arial" w:cs="Arial"/>
              </w:rPr>
            </w:pPr>
            <w:r w:rsidRPr="00275AF6">
              <w:rPr>
                <w:rFonts w:ascii="Arial" w:hAnsi="Arial" w:cs="Arial"/>
                <w:color w:val="000000"/>
              </w:rPr>
              <w:t>BV510</w:t>
            </w:r>
          </w:p>
        </w:tc>
        <w:tc>
          <w:tcPr>
            <w:tcW w:w="703" w:type="pct"/>
          </w:tcPr>
          <w:p w14:paraId="0F968670" w14:textId="1741955E" w:rsidR="00AC6E1B" w:rsidRPr="002B787C" w:rsidRDefault="00AC6E1B" w:rsidP="00AC6E1B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626" w:type="pct"/>
          </w:tcPr>
          <w:p w14:paraId="1CB01EC7" w14:textId="441FB391" w:rsidR="00AC6E1B" w:rsidRPr="002B787C" w:rsidRDefault="00AC6E1B" w:rsidP="00AC6E1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</w:t>
            </w:r>
          </w:p>
        </w:tc>
        <w:tc>
          <w:tcPr>
            <w:tcW w:w="782" w:type="pct"/>
          </w:tcPr>
          <w:p w14:paraId="2B997297" w14:textId="2B373DC5" w:rsidR="00AC6E1B" w:rsidRPr="002B787C" w:rsidRDefault="00AC6E1B" w:rsidP="00AC6E1B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302242</w:t>
            </w:r>
          </w:p>
        </w:tc>
        <w:tc>
          <w:tcPr>
            <w:tcW w:w="937" w:type="pct"/>
          </w:tcPr>
          <w:p w14:paraId="38CDCA78" w14:textId="01496C9C" w:rsidR="00AC6E1B" w:rsidRPr="002B787C" w:rsidRDefault="00AC6E1B" w:rsidP="00AC6E1B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HIB19</w:t>
            </w:r>
          </w:p>
        </w:tc>
      </w:tr>
      <w:tr w:rsidR="00AC6E1B" w:rsidRPr="002B787C" w14:paraId="215D9B22" w14:textId="77777777" w:rsidTr="00A87693">
        <w:tc>
          <w:tcPr>
            <w:tcW w:w="1016" w:type="pct"/>
          </w:tcPr>
          <w:p w14:paraId="47DDC0E6" w14:textId="619481A3" w:rsidR="00AC6E1B" w:rsidRPr="00275AF6" w:rsidRDefault="00AC6E1B" w:rsidP="00AC6E1B">
            <w:pPr>
              <w:rPr>
                <w:rFonts w:ascii="Arial" w:hAnsi="Arial" w:cs="Arial"/>
              </w:rPr>
            </w:pPr>
            <w:r w:rsidRPr="00275AF6">
              <w:rPr>
                <w:rFonts w:ascii="Arial" w:hAnsi="Arial" w:cs="Arial"/>
              </w:rPr>
              <w:t>CD45RA</w:t>
            </w:r>
          </w:p>
        </w:tc>
        <w:tc>
          <w:tcPr>
            <w:tcW w:w="936" w:type="pct"/>
            <w:vAlign w:val="bottom"/>
          </w:tcPr>
          <w:p w14:paraId="213E1C1C" w14:textId="57F45629" w:rsidR="00AC6E1B" w:rsidRPr="00275AF6" w:rsidRDefault="00AC6E1B" w:rsidP="00AC6E1B">
            <w:pPr>
              <w:rPr>
                <w:rFonts w:ascii="Arial" w:hAnsi="Arial" w:cs="Arial"/>
              </w:rPr>
            </w:pPr>
            <w:r w:rsidRPr="00275AF6">
              <w:rPr>
                <w:rFonts w:ascii="Arial" w:hAnsi="Arial" w:cs="Arial"/>
                <w:color w:val="000000"/>
              </w:rPr>
              <w:t>B</w:t>
            </w:r>
            <w:r>
              <w:rPr>
                <w:rFonts w:ascii="Arial" w:hAnsi="Arial" w:cs="Arial"/>
                <w:color w:val="000000"/>
              </w:rPr>
              <w:t>V</w:t>
            </w:r>
            <w:r w:rsidRPr="00275AF6">
              <w:rPr>
                <w:rFonts w:ascii="Arial" w:hAnsi="Arial" w:cs="Arial"/>
                <w:color w:val="000000"/>
              </w:rPr>
              <w:t>570</w:t>
            </w:r>
          </w:p>
        </w:tc>
        <w:tc>
          <w:tcPr>
            <w:tcW w:w="703" w:type="pct"/>
          </w:tcPr>
          <w:p w14:paraId="66C92EDE" w14:textId="549E6D38" w:rsidR="00AC6E1B" w:rsidRPr="002B787C" w:rsidRDefault="00AC6E1B" w:rsidP="00AC6E1B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626" w:type="pct"/>
          </w:tcPr>
          <w:p w14:paraId="4F17EC8A" w14:textId="43205A9A" w:rsidR="00AC6E1B" w:rsidRPr="002B787C" w:rsidRDefault="00AC6E1B" w:rsidP="00AC6E1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1:200</w:t>
            </w:r>
          </w:p>
        </w:tc>
        <w:tc>
          <w:tcPr>
            <w:tcW w:w="782" w:type="pct"/>
          </w:tcPr>
          <w:p w14:paraId="63DA4791" w14:textId="6D5D705D" w:rsidR="00AC6E1B" w:rsidRPr="002B787C" w:rsidRDefault="00AC6E1B" w:rsidP="00AC6E1B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304132</w:t>
            </w:r>
          </w:p>
        </w:tc>
        <w:tc>
          <w:tcPr>
            <w:tcW w:w="937" w:type="pct"/>
          </w:tcPr>
          <w:p w14:paraId="47F872EC" w14:textId="34AC96D9" w:rsidR="00AC6E1B" w:rsidRPr="002B787C" w:rsidRDefault="00AC6E1B" w:rsidP="00AC6E1B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HI100</w:t>
            </w:r>
          </w:p>
        </w:tc>
      </w:tr>
      <w:tr w:rsidR="00FE50BE" w:rsidRPr="002B787C" w14:paraId="18B6B415" w14:textId="77777777" w:rsidTr="00A87693">
        <w:tc>
          <w:tcPr>
            <w:tcW w:w="1016" w:type="pct"/>
          </w:tcPr>
          <w:p w14:paraId="1F152133" w14:textId="193E282D" w:rsidR="00FE50BE" w:rsidRPr="00275AF6" w:rsidRDefault="00FE50BE" w:rsidP="00FE50BE">
            <w:pPr>
              <w:rPr>
                <w:rFonts w:ascii="Arial" w:hAnsi="Arial" w:cs="Arial"/>
              </w:rPr>
            </w:pPr>
            <w:r w:rsidRPr="00275AF6">
              <w:rPr>
                <w:rFonts w:ascii="Arial" w:hAnsi="Arial" w:cs="Arial"/>
              </w:rPr>
              <w:t>CD8</w:t>
            </w:r>
          </w:p>
        </w:tc>
        <w:tc>
          <w:tcPr>
            <w:tcW w:w="936" w:type="pct"/>
            <w:vAlign w:val="bottom"/>
          </w:tcPr>
          <w:p w14:paraId="08A75DB3" w14:textId="78AB6565" w:rsidR="00FE50BE" w:rsidRPr="00275AF6" w:rsidRDefault="00FE50BE" w:rsidP="00FE50BE">
            <w:pPr>
              <w:rPr>
                <w:rFonts w:ascii="Arial" w:hAnsi="Arial" w:cs="Arial"/>
              </w:rPr>
            </w:pPr>
            <w:r w:rsidRPr="00275AF6">
              <w:rPr>
                <w:rFonts w:ascii="Arial" w:hAnsi="Arial" w:cs="Arial"/>
                <w:color w:val="000000"/>
              </w:rPr>
              <w:t>BUV395</w:t>
            </w:r>
          </w:p>
        </w:tc>
        <w:tc>
          <w:tcPr>
            <w:tcW w:w="703" w:type="pct"/>
          </w:tcPr>
          <w:p w14:paraId="17C24A09" w14:textId="5A0372CF" w:rsidR="00FE50BE" w:rsidRPr="002B787C" w:rsidRDefault="00FE50BE" w:rsidP="00FE50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</w:t>
            </w:r>
          </w:p>
        </w:tc>
        <w:tc>
          <w:tcPr>
            <w:tcW w:w="626" w:type="pct"/>
          </w:tcPr>
          <w:p w14:paraId="139F02FB" w14:textId="08FF8E06" w:rsidR="00FE50BE" w:rsidRPr="002B787C" w:rsidRDefault="00FE50BE" w:rsidP="00FE50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1:250</w:t>
            </w:r>
          </w:p>
        </w:tc>
        <w:tc>
          <w:tcPr>
            <w:tcW w:w="782" w:type="pct"/>
          </w:tcPr>
          <w:p w14:paraId="56420424" w14:textId="5D232496" w:rsidR="00FE50BE" w:rsidRPr="002B787C" w:rsidRDefault="00FE50BE" w:rsidP="00FE50BE">
            <w:pPr>
              <w:rPr>
                <w:rFonts w:ascii="Arial" w:hAnsi="Arial" w:cs="Arial"/>
              </w:rPr>
            </w:pPr>
            <w:r w:rsidRPr="00C76107">
              <w:rPr>
                <w:rFonts w:ascii="Arial" w:hAnsi="Arial" w:cs="Arial"/>
              </w:rPr>
              <w:t>563795</w:t>
            </w:r>
          </w:p>
        </w:tc>
        <w:tc>
          <w:tcPr>
            <w:tcW w:w="937" w:type="pct"/>
          </w:tcPr>
          <w:p w14:paraId="3DA5B251" w14:textId="283F79A4" w:rsidR="00FE50BE" w:rsidRPr="002B787C" w:rsidRDefault="00FE50BE" w:rsidP="00FE50BE">
            <w:pPr>
              <w:rPr>
                <w:rFonts w:ascii="Arial" w:hAnsi="Arial" w:cs="Arial"/>
              </w:rPr>
            </w:pPr>
            <w:r w:rsidRPr="00C76107">
              <w:rPr>
                <w:rFonts w:ascii="Arial" w:hAnsi="Arial" w:cs="Arial"/>
              </w:rPr>
              <w:t>RPA-T8</w:t>
            </w:r>
          </w:p>
        </w:tc>
      </w:tr>
      <w:tr w:rsidR="00FE50BE" w:rsidRPr="002B787C" w14:paraId="680263D5" w14:textId="77777777" w:rsidTr="00A87693">
        <w:tc>
          <w:tcPr>
            <w:tcW w:w="1016" w:type="pct"/>
          </w:tcPr>
          <w:p w14:paraId="34273743" w14:textId="1A7CA929" w:rsidR="00FE50BE" w:rsidRPr="00275AF6" w:rsidRDefault="00FE50BE" w:rsidP="00FE50B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LIVE/DEAD fixable aqua</w:t>
            </w:r>
          </w:p>
        </w:tc>
        <w:tc>
          <w:tcPr>
            <w:tcW w:w="936" w:type="pct"/>
          </w:tcPr>
          <w:p w14:paraId="5F7FD091" w14:textId="2A63E345" w:rsidR="00FE50BE" w:rsidRPr="00275AF6" w:rsidRDefault="00FE50BE" w:rsidP="00FE50B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For 405 nm excitation</w:t>
            </w:r>
          </w:p>
        </w:tc>
        <w:tc>
          <w:tcPr>
            <w:tcW w:w="703" w:type="pct"/>
          </w:tcPr>
          <w:p w14:paraId="4571329A" w14:textId="551292A0" w:rsidR="00FE50BE" w:rsidRPr="002B787C" w:rsidRDefault="00FE50BE" w:rsidP="00FE50B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Invitrogen</w:t>
            </w:r>
          </w:p>
        </w:tc>
        <w:tc>
          <w:tcPr>
            <w:tcW w:w="626" w:type="pct"/>
          </w:tcPr>
          <w:p w14:paraId="22AF1550" w14:textId="69889B4A" w:rsidR="00FE50BE" w:rsidRPr="00253C9E" w:rsidRDefault="00FE50BE" w:rsidP="00FE50BE">
            <w:pPr>
              <w:rPr>
                <w:rFonts w:ascii="Arial" w:hAnsi="Arial" w:cs="Arial"/>
                <w:highlight w:val="yellow"/>
              </w:rPr>
            </w:pPr>
            <w:r w:rsidRPr="00CC68C7">
              <w:rPr>
                <w:rFonts w:ascii="Arial" w:hAnsi="Arial" w:cs="Arial"/>
              </w:rPr>
              <w:t>1:1667</w:t>
            </w:r>
          </w:p>
        </w:tc>
        <w:tc>
          <w:tcPr>
            <w:tcW w:w="782" w:type="pct"/>
          </w:tcPr>
          <w:p w14:paraId="31D16FF6" w14:textId="188CAE9A" w:rsidR="00FE50BE" w:rsidRPr="002B787C" w:rsidRDefault="00FE50BE" w:rsidP="00FE50B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L34957</w:t>
            </w:r>
          </w:p>
        </w:tc>
        <w:tc>
          <w:tcPr>
            <w:tcW w:w="937" w:type="pct"/>
          </w:tcPr>
          <w:p w14:paraId="4AC0F84C" w14:textId="68131698" w:rsidR="00FE50BE" w:rsidRPr="002B787C" w:rsidRDefault="00FE50BE" w:rsidP="00FE50B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-</w:t>
            </w:r>
          </w:p>
        </w:tc>
      </w:tr>
      <w:tr w:rsidR="00FE50BE" w:rsidRPr="002B787C" w14:paraId="7907C81D" w14:textId="77777777" w:rsidTr="00A87693">
        <w:tc>
          <w:tcPr>
            <w:tcW w:w="1016" w:type="pct"/>
          </w:tcPr>
          <w:p w14:paraId="3EBCD59E" w14:textId="65CFF1DA" w:rsidR="00FE50BE" w:rsidRPr="00275AF6" w:rsidRDefault="00FE50BE" w:rsidP="00FE50BE">
            <w:pPr>
              <w:rPr>
                <w:rFonts w:ascii="Arial" w:hAnsi="Arial" w:cs="Arial"/>
              </w:rPr>
            </w:pPr>
            <w:r w:rsidRPr="00275AF6">
              <w:rPr>
                <w:rFonts w:ascii="Arial" w:hAnsi="Arial" w:cs="Arial"/>
              </w:rPr>
              <w:t>HLA-DR</w:t>
            </w:r>
          </w:p>
        </w:tc>
        <w:tc>
          <w:tcPr>
            <w:tcW w:w="936" w:type="pct"/>
            <w:vAlign w:val="bottom"/>
          </w:tcPr>
          <w:p w14:paraId="6D5BF62C" w14:textId="429CE0B3" w:rsidR="00FE50BE" w:rsidRPr="00275AF6" w:rsidRDefault="00FE50BE" w:rsidP="00FE50BE">
            <w:pPr>
              <w:rPr>
                <w:rFonts w:ascii="Arial" w:hAnsi="Arial" w:cs="Arial"/>
              </w:rPr>
            </w:pPr>
            <w:r w:rsidRPr="00275AF6">
              <w:rPr>
                <w:rFonts w:ascii="Arial" w:hAnsi="Arial" w:cs="Arial"/>
                <w:color w:val="000000"/>
              </w:rPr>
              <w:t>BB700</w:t>
            </w:r>
          </w:p>
        </w:tc>
        <w:tc>
          <w:tcPr>
            <w:tcW w:w="703" w:type="pct"/>
          </w:tcPr>
          <w:p w14:paraId="7BFFE5C6" w14:textId="79F0D326" w:rsidR="00FE50BE" w:rsidRPr="002B787C" w:rsidRDefault="00267FBF" w:rsidP="00FE50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</w:t>
            </w:r>
          </w:p>
        </w:tc>
        <w:tc>
          <w:tcPr>
            <w:tcW w:w="626" w:type="pct"/>
          </w:tcPr>
          <w:p w14:paraId="231EDD6F" w14:textId="2EA8D52E" w:rsidR="00FE50BE" w:rsidRPr="002B787C" w:rsidRDefault="00FE50BE" w:rsidP="00FE50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1:33</w:t>
            </w:r>
          </w:p>
        </w:tc>
        <w:tc>
          <w:tcPr>
            <w:tcW w:w="782" w:type="pct"/>
          </w:tcPr>
          <w:p w14:paraId="7221B294" w14:textId="6BAD5A08" w:rsidR="00FE50BE" w:rsidRPr="002B787C" w:rsidRDefault="00267FBF" w:rsidP="00FE50BE">
            <w:pPr>
              <w:rPr>
                <w:rFonts w:ascii="Arial" w:hAnsi="Arial" w:cs="Arial"/>
              </w:rPr>
            </w:pPr>
            <w:r w:rsidRPr="00267FBF">
              <w:rPr>
                <w:rFonts w:ascii="Arial" w:hAnsi="Arial" w:cs="Arial"/>
              </w:rPr>
              <w:t>566480</w:t>
            </w:r>
          </w:p>
        </w:tc>
        <w:tc>
          <w:tcPr>
            <w:tcW w:w="937" w:type="pct"/>
          </w:tcPr>
          <w:p w14:paraId="11CCCE01" w14:textId="28BFEEDA" w:rsidR="00FE50BE" w:rsidRPr="002B787C" w:rsidRDefault="00267FBF" w:rsidP="00FE50BE">
            <w:pPr>
              <w:rPr>
                <w:rFonts w:ascii="Arial" w:hAnsi="Arial" w:cs="Arial"/>
              </w:rPr>
            </w:pPr>
            <w:r w:rsidRPr="00267FBF">
              <w:rPr>
                <w:rFonts w:ascii="Arial" w:hAnsi="Arial" w:cs="Arial"/>
              </w:rPr>
              <w:t>G46-6</w:t>
            </w:r>
          </w:p>
        </w:tc>
      </w:tr>
      <w:tr w:rsidR="00FE50BE" w:rsidRPr="002B787C" w14:paraId="1890F459" w14:textId="77777777" w:rsidTr="00A87693">
        <w:tc>
          <w:tcPr>
            <w:tcW w:w="1016" w:type="pct"/>
          </w:tcPr>
          <w:p w14:paraId="3A94F2E0" w14:textId="757E1B06" w:rsidR="00FE50BE" w:rsidRPr="00275AF6" w:rsidRDefault="00FE50BE" w:rsidP="00FE50BE">
            <w:pPr>
              <w:rPr>
                <w:rFonts w:ascii="Arial" w:hAnsi="Arial" w:cs="Arial"/>
              </w:rPr>
            </w:pPr>
            <w:r w:rsidRPr="00275AF6">
              <w:rPr>
                <w:rFonts w:ascii="Arial" w:hAnsi="Arial" w:cs="Arial"/>
              </w:rPr>
              <w:t>CD38</w:t>
            </w:r>
          </w:p>
        </w:tc>
        <w:tc>
          <w:tcPr>
            <w:tcW w:w="936" w:type="pct"/>
            <w:vAlign w:val="bottom"/>
          </w:tcPr>
          <w:p w14:paraId="7F365C67" w14:textId="17650FCB" w:rsidR="00FE50BE" w:rsidRPr="00275AF6" w:rsidRDefault="00FE50BE" w:rsidP="00FE50BE">
            <w:pPr>
              <w:rPr>
                <w:rFonts w:ascii="Arial" w:hAnsi="Arial" w:cs="Arial"/>
              </w:rPr>
            </w:pPr>
            <w:r w:rsidRPr="00275AF6">
              <w:rPr>
                <w:rFonts w:ascii="Arial" w:hAnsi="Arial" w:cs="Arial"/>
                <w:color w:val="000000"/>
              </w:rPr>
              <w:t>APC-R700</w:t>
            </w:r>
          </w:p>
        </w:tc>
        <w:tc>
          <w:tcPr>
            <w:tcW w:w="703" w:type="pct"/>
          </w:tcPr>
          <w:p w14:paraId="6383E43C" w14:textId="42B69798" w:rsidR="00FE50BE" w:rsidRPr="002B787C" w:rsidRDefault="00375F2E" w:rsidP="00FE50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</w:t>
            </w:r>
          </w:p>
        </w:tc>
        <w:tc>
          <w:tcPr>
            <w:tcW w:w="626" w:type="pct"/>
          </w:tcPr>
          <w:p w14:paraId="55D7C5B6" w14:textId="66AD4F96" w:rsidR="00FE50BE" w:rsidRPr="002B787C" w:rsidRDefault="00FE50BE" w:rsidP="00FE50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1:50</w:t>
            </w:r>
          </w:p>
        </w:tc>
        <w:tc>
          <w:tcPr>
            <w:tcW w:w="782" w:type="pct"/>
          </w:tcPr>
          <w:p w14:paraId="51C8B0E1" w14:textId="6E3AF1AB" w:rsidR="00FE50BE" w:rsidRPr="002B787C" w:rsidRDefault="00375F2E" w:rsidP="00FE50BE">
            <w:pPr>
              <w:rPr>
                <w:rFonts w:ascii="Arial" w:hAnsi="Arial" w:cs="Arial"/>
              </w:rPr>
            </w:pPr>
            <w:r w:rsidRPr="00375F2E">
              <w:rPr>
                <w:rFonts w:ascii="Arial" w:hAnsi="Arial" w:cs="Arial"/>
              </w:rPr>
              <w:t>564979</w:t>
            </w:r>
          </w:p>
        </w:tc>
        <w:tc>
          <w:tcPr>
            <w:tcW w:w="937" w:type="pct"/>
          </w:tcPr>
          <w:p w14:paraId="1B3698CF" w14:textId="73D0C4B6" w:rsidR="00FE50BE" w:rsidRPr="002B787C" w:rsidRDefault="00375F2E" w:rsidP="00FE50BE">
            <w:pPr>
              <w:rPr>
                <w:rFonts w:ascii="Arial" w:hAnsi="Arial" w:cs="Arial"/>
              </w:rPr>
            </w:pPr>
            <w:r w:rsidRPr="00375F2E">
              <w:rPr>
                <w:rFonts w:ascii="Arial" w:hAnsi="Arial" w:cs="Arial"/>
              </w:rPr>
              <w:t>HIT2</w:t>
            </w:r>
          </w:p>
        </w:tc>
      </w:tr>
      <w:tr w:rsidR="00FE50BE" w:rsidRPr="002B787C" w14:paraId="19B8D0B6" w14:textId="77777777" w:rsidTr="000D79E7">
        <w:tc>
          <w:tcPr>
            <w:tcW w:w="5000" w:type="pct"/>
            <w:gridSpan w:val="6"/>
            <w:shd w:val="clear" w:color="auto" w:fill="E7E6E6" w:themeFill="background2"/>
          </w:tcPr>
          <w:p w14:paraId="3AD85EC7" w14:textId="3E614BC1" w:rsidR="00FE50BE" w:rsidRPr="002B787C" w:rsidRDefault="00FE50BE" w:rsidP="00FE50BE">
            <w:pPr>
              <w:rPr>
                <w:rFonts w:ascii="Arial" w:hAnsi="Arial" w:cs="Arial"/>
              </w:rPr>
            </w:pPr>
            <w:r w:rsidRPr="00AB0357">
              <w:rPr>
                <w:rFonts w:ascii="Arial" w:hAnsi="Arial" w:cs="Arial"/>
              </w:rPr>
              <w:t>STEP 3: Fix and permeabilize</w:t>
            </w:r>
            <w:r w:rsidRPr="000D79E7">
              <w:rPr>
                <w:rFonts w:ascii="Arial" w:hAnsi="Arial" w:cs="Arial"/>
              </w:rPr>
              <w:t xml:space="preserve"> with </w:t>
            </w:r>
            <w:r w:rsidRPr="00CB601C">
              <w:rPr>
                <w:rFonts w:ascii="Arial" w:hAnsi="Arial" w:cs="Arial"/>
              </w:rPr>
              <w:t xml:space="preserve">FoxP3 Transcription Factor Staining Buffer Set </w:t>
            </w:r>
            <w:r>
              <w:rPr>
                <w:rFonts w:ascii="Arial" w:hAnsi="Arial" w:cs="Arial"/>
              </w:rPr>
              <w:t>(</w:t>
            </w:r>
            <w:r w:rsidRPr="002B787C">
              <w:rPr>
                <w:rFonts w:ascii="Arial" w:hAnsi="Arial" w:cs="Arial"/>
              </w:rPr>
              <w:t>Invitrogen</w:t>
            </w:r>
            <w:r>
              <w:rPr>
                <w:rFonts w:ascii="Arial" w:hAnsi="Arial" w:cs="Arial"/>
              </w:rPr>
              <w:t>, #</w:t>
            </w:r>
            <w:r w:rsidRPr="00374AEF">
              <w:rPr>
                <w:rFonts w:ascii="Arial" w:hAnsi="Arial" w:cs="Arial"/>
              </w:rPr>
              <w:t>00-5523-00</w:t>
            </w:r>
            <w:r>
              <w:rPr>
                <w:rFonts w:ascii="Arial" w:hAnsi="Arial" w:cs="Arial"/>
              </w:rPr>
              <w:t xml:space="preserve">) </w:t>
            </w:r>
            <w:r w:rsidRPr="000D79E7">
              <w:rPr>
                <w:rFonts w:ascii="Arial" w:hAnsi="Arial" w:cs="Arial"/>
              </w:rPr>
              <w:t>according to the provided protocol.</w:t>
            </w:r>
          </w:p>
        </w:tc>
      </w:tr>
      <w:tr w:rsidR="00FE50BE" w:rsidRPr="002B787C" w14:paraId="63F45CA5" w14:textId="77777777" w:rsidTr="00031AFA">
        <w:tc>
          <w:tcPr>
            <w:tcW w:w="5000" w:type="pct"/>
            <w:gridSpan w:val="6"/>
            <w:shd w:val="clear" w:color="auto" w:fill="E7E6E6" w:themeFill="background2"/>
          </w:tcPr>
          <w:p w14:paraId="0527D3C8" w14:textId="11B52CB6" w:rsidR="00FE50BE" w:rsidRPr="002B787C" w:rsidRDefault="00FE50BE" w:rsidP="00FE50B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 xml:space="preserve">STEP </w:t>
            </w:r>
            <w:r>
              <w:rPr>
                <w:rFonts w:ascii="Arial" w:hAnsi="Arial" w:cs="Arial"/>
              </w:rPr>
              <w:t>4</w:t>
            </w:r>
            <w:r w:rsidRPr="002B787C">
              <w:rPr>
                <w:rFonts w:ascii="Arial" w:hAnsi="Arial" w:cs="Arial"/>
              </w:rPr>
              <w:t>: Stain intracellular antibodies at room temperature for 30 minutes in BD Brilliant Stain Buffer Plus</w:t>
            </w:r>
            <w:r>
              <w:rPr>
                <w:rFonts w:ascii="Arial" w:hAnsi="Arial" w:cs="Arial"/>
              </w:rPr>
              <w:t xml:space="preserve"> and 1X permeabilization buffer</w:t>
            </w:r>
            <w:r w:rsidRPr="002B787C">
              <w:rPr>
                <w:rFonts w:ascii="Arial" w:hAnsi="Arial" w:cs="Arial"/>
              </w:rPr>
              <w:t>.</w:t>
            </w:r>
          </w:p>
        </w:tc>
      </w:tr>
      <w:tr w:rsidR="00FE50BE" w:rsidRPr="002B787C" w14:paraId="4A9A2178" w14:textId="77777777" w:rsidTr="00A87693">
        <w:tc>
          <w:tcPr>
            <w:tcW w:w="1016" w:type="pct"/>
            <w:shd w:val="clear" w:color="auto" w:fill="auto"/>
          </w:tcPr>
          <w:p w14:paraId="70F81578" w14:textId="3D291473" w:rsidR="00FE50BE" w:rsidRPr="002B787C" w:rsidRDefault="00FE50BE" w:rsidP="00FE50B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b/>
                <w:bCs/>
              </w:rPr>
              <w:t>Marker</w:t>
            </w:r>
          </w:p>
        </w:tc>
        <w:tc>
          <w:tcPr>
            <w:tcW w:w="936" w:type="pct"/>
            <w:shd w:val="clear" w:color="auto" w:fill="auto"/>
          </w:tcPr>
          <w:p w14:paraId="785CA1E3" w14:textId="6C0256EB" w:rsidR="00FE50BE" w:rsidRPr="002B787C" w:rsidRDefault="00FE50BE" w:rsidP="00FE50B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b/>
                <w:bCs/>
              </w:rPr>
              <w:t>Fluorophore</w:t>
            </w:r>
          </w:p>
        </w:tc>
        <w:tc>
          <w:tcPr>
            <w:tcW w:w="703" w:type="pct"/>
            <w:shd w:val="clear" w:color="auto" w:fill="auto"/>
          </w:tcPr>
          <w:p w14:paraId="14BB8711" w14:textId="30CD58BA" w:rsidR="00FE50BE" w:rsidRPr="002B787C" w:rsidRDefault="00FE50BE" w:rsidP="00FE50B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b/>
                <w:bCs/>
              </w:rPr>
              <w:t>Supplier</w:t>
            </w:r>
          </w:p>
        </w:tc>
        <w:tc>
          <w:tcPr>
            <w:tcW w:w="626" w:type="pct"/>
            <w:shd w:val="clear" w:color="auto" w:fill="auto"/>
          </w:tcPr>
          <w:p w14:paraId="7939458E" w14:textId="50D1AC04" w:rsidR="00FE50BE" w:rsidRPr="002B787C" w:rsidRDefault="00FE50BE" w:rsidP="00FE50B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b/>
                <w:bCs/>
              </w:rPr>
              <w:t>Dilution</w:t>
            </w:r>
          </w:p>
        </w:tc>
        <w:tc>
          <w:tcPr>
            <w:tcW w:w="782" w:type="pct"/>
            <w:shd w:val="clear" w:color="auto" w:fill="auto"/>
          </w:tcPr>
          <w:p w14:paraId="252E4323" w14:textId="16C0E421" w:rsidR="00FE50BE" w:rsidRPr="002B787C" w:rsidRDefault="00FE50BE" w:rsidP="00FE50B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b/>
                <w:bCs/>
              </w:rPr>
              <w:t>Product number</w:t>
            </w:r>
          </w:p>
        </w:tc>
        <w:tc>
          <w:tcPr>
            <w:tcW w:w="937" w:type="pct"/>
            <w:shd w:val="clear" w:color="auto" w:fill="auto"/>
          </w:tcPr>
          <w:p w14:paraId="43B67B04" w14:textId="00FC9531" w:rsidR="00FE50BE" w:rsidRPr="002B787C" w:rsidRDefault="00FE50BE" w:rsidP="00FE50B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b/>
                <w:bCs/>
              </w:rPr>
              <w:t>Clone</w:t>
            </w:r>
          </w:p>
        </w:tc>
      </w:tr>
      <w:tr w:rsidR="00375F2E" w:rsidRPr="002B787C" w14:paraId="31BDE8DA" w14:textId="77777777" w:rsidTr="00A87693">
        <w:tc>
          <w:tcPr>
            <w:tcW w:w="1016" w:type="pct"/>
            <w:shd w:val="clear" w:color="auto" w:fill="auto"/>
          </w:tcPr>
          <w:p w14:paraId="4EF18FDA" w14:textId="4C4A732B" w:rsidR="00375F2E" w:rsidRPr="002B787C" w:rsidRDefault="00375F2E" w:rsidP="00375F2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CD40L</w:t>
            </w:r>
          </w:p>
        </w:tc>
        <w:tc>
          <w:tcPr>
            <w:tcW w:w="936" w:type="pct"/>
            <w:shd w:val="clear" w:color="auto" w:fill="auto"/>
            <w:vAlign w:val="bottom"/>
          </w:tcPr>
          <w:p w14:paraId="24287138" w14:textId="5029665E" w:rsidR="00375F2E" w:rsidRPr="002B787C" w:rsidRDefault="00375F2E" w:rsidP="00375F2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BV421</w:t>
            </w:r>
          </w:p>
        </w:tc>
        <w:tc>
          <w:tcPr>
            <w:tcW w:w="703" w:type="pct"/>
            <w:shd w:val="clear" w:color="auto" w:fill="auto"/>
          </w:tcPr>
          <w:p w14:paraId="3E8C2EB6" w14:textId="1E50683A" w:rsidR="00375F2E" w:rsidRPr="002B787C" w:rsidRDefault="00375F2E" w:rsidP="00375F2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626" w:type="pct"/>
            <w:shd w:val="clear" w:color="auto" w:fill="auto"/>
          </w:tcPr>
          <w:p w14:paraId="22E8CCE4" w14:textId="45233299" w:rsidR="00375F2E" w:rsidRPr="002B787C" w:rsidRDefault="00375F2E" w:rsidP="00375F2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1:25</w:t>
            </w:r>
          </w:p>
        </w:tc>
        <w:tc>
          <w:tcPr>
            <w:tcW w:w="782" w:type="pct"/>
            <w:shd w:val="clear" w:color="auto" w:fill="auto"/>
          </w:tcPr>
          <w:p w14:paraId="58091953" w14:textId="734FB136" w:rsidR="00375F2E" w:rsidRPr="002B787C" w:rsidRDefault="00375F2E" w:rsidP="00375F2E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310824</w:t>
            </w:r>
          </w:p>
        </w:tc>
        <w:tc>
          <w:tcPr>
            <w:tcW w:w="937" w:type="pct"/>
            <w:shd w:val="clear" w:color="auto" w:fill="auto"/>
          </w:tcPr>
          <w:p w14:paraId="701D5E77" w14:textId="534E5310" w:rsidR="00375F2E" w:rsidRPr="002B787C" w:rsidRDefault="00375F2E" w:rsidP="00375F2E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24-31</w:t>
            </w:r>
          </w:p>
        </w:tc>
      </w:tr>
      <w:tr w:rsidR="00375F2E" w:rsidRPr="002B787C" w14:paraId="099E5476" w14:textId="77777777" w:rsidTr="00A87693">
        <w:tc>
          <w:tcPr>
            <w:tcW w:w="1016" w:type="pct"/>
            <w:shd w:val="clear" w:color="auto" w:fill="auto"/>
          </w:tcPr>
          <w:p w14:paraId="2BE8DE13" w14:textId="5F3117B4" w:rsidR="00375F2E" w:rsidRPr="002B787C" w:rsidRDefault="00375F2E" w:rsidP="00375F2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IL-17A</w:t>
            </w:r>
          </w:p>
        </w:tc>
        <w:tc>
          <w:tcPr>
            <w:tcW w:w="936" w:type="pct"/>
            <w:shd w:val="clear" w:color="auto" w:fill="auto"/>
            <w:vAlign w:val="bottom"/>
          </w:tcPr>
          <w:p w14:paraId="1F9C3C45" w14:textId="5F48FBBD" w:rsidR="00375F2E" w:rsidRPr="002B787C" w:rsidRDefault="00375F2E" w:rsidP="00375F2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eFluor660</w:t>
            </w:r>
          </w:p>
        </w:tc>
        <w:tc>
          <w:tcPr>
            <w:tcW w:w="703" w:type="pct"/>
            <w:shd w:val="clear" w:color="auto" w:fill="auto"/>
          </w:tcPr>
          <w:p w14:paraId="47C0F3D7" w14:textId="51F5CEBB" w:rsidR="00375F2E" w:rsidRPr="002B787C" w:rsidRDefault="00375F2E" w:rsidP="00375F2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Invitrogen</w:t>
            </w:r>
          </w:p>
        </w:tc>
        <w:tc>
          <w:tcPr>
            <w:tcW w:w="626" w:type="pct"/>
            <w:shd w:val="clear" w:color="auto" w:fill="auto"/>
          </w:tcPr>
          <w:p w14:paraId="5057519A" w14:textId="025C3CFB" w:rsidR="00375F2E" w:rsidRPr="002B787C" w:rsidRDefault="00375F2E" w:rsidP="00375F2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1:25</w:t>
            </w:r>
          </w:p>
        </w:tc>
        <w:tc>
          <w:tcPr>
            <w:tcW w:w="782" w:type="pct"/>
            <w:shd w:val="clear" w:color="auto" w:fill="auto"/>
          </w:tcPr>
          <w:p w14:paraId="40E25A43" w14:textId="6CE3CE42" w:rsidR="00375F2E" w:rsidRPr="002B787C" w:rsidRDefault="00375F2E" w:rsidP="00375F2E">
            <w:pPr>
              <w:rPr>
                <w:rFonts w:ascii="Arial" w:hAnsi="Arial" w:cs="Arial"/>
              </w:rPr>
            </w:pPr>
            <w:r w:rsidRPr="00375F2E">
              <w:rPr>
                <w:rFonts w:ascii="Arial" w:hAnsi="Arial" w:cs="Arial"/>
              </w:rPr>
              <w:t>50-7178-42</w:t>
            </w:r>
          </w:p>
        </w:tc>
        <w:tc>
          <w:tcPr>
            <w:tcW w:w="937" w:type="pct"/>
            <w:shd w:val="clear" w:color="auto" w:fill="auto"/>
          </w:tcPr>
          <w:p w14:paraId="46AD8399" w14:textId="6A9A2442" w:rsidR="00375F2E" w:rsidRPr="002B787C" w:rsidRDefault="00375F2E" w:rsidP="00375F2E">
            <w:pPr>
              <w:rPr>
                <w:rFonts w:ascii="Arial" w:hAnsi="Arial" w:cs="Arial"/>
              </w:rPr>
            </w:pPr>
            <w:r w:rsidRPr="00375F2E">
              <w:rPr>
                <w:rFonts w:ascii="Arial" w:hAnsi="Arial" w:cs="Arial"/>
              </w:rPr>
              <w:t>eBio64CAP17</w:t>
            </w:r>
          </w:p>
        </w:tc>
      </w:tr>
      <w:tr w:rsidR="00375F2E" w:rsidRPr="002B787C" w14:paraId="4F14B5A6" w14:textId="77777777" w:rsidTr="00A87693">
        <w:tc>
          <w:tcPr>
            <w:tcW w:w="1016" w:type="pct"/>
            <w:shd w:val="clear" w:color="auto" w:fill="auto"/>
          </w:tcPr>
          <w:p w14:paraId="45C3FEEA" w14:textId="7967417C" w:rsidR="00375F2E" w:rsidRPr="002B787C" w:rsidRDefault="00375F2E" w:rsidP="00375F2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IL-2</w:t>
            </w:r>
          </w:p>
        </w:tc>
        <w:tc>
          <w:tcPr>
            <w:tcW w:w="936" w:type="pct"/>
            <w:shd w:val="clear" w:color="auto" w:fill="auto"/>
            <w:vAlign w:val="bottom"/>
          </w:tcPr>
          <w:p w14:paraId="0B17337A" w14:textId="0DEE6877" w:rsidR="00375F2E" w:rsidRPr="002B787C" w:rsidRDefault="00375F2E" w:rsidP="00375F2E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PE-Dazzle594</w:t>
            </w:r>
          </w:p>
        </w:tc>
        <w:tc>
          <w:tcPr>
            <w:tcW w:w="703" w:type="pct"/>
            <w:shd w:val="clear" w:color="auto" w:fill="auto"/>
          </w:tcPr>
          <w:p w14:paraId="141E78FC" w14:textId="37FC1801" w:rsidR="00375F2E" w:rsidRPr="002B787C" w:rsidRDefault="00A87693" w:rsidP="00375F2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626" w:type="pct"/>
            <w:shd w:val="clear" w:color="auto" w:fill="auto"/>
          </w:tcPr>
          <w:p w14:paraId="70140EB8" w14:textId="52CA3E7E" w:rsidR="00375F2E" w:rsidRPr="002B787C" w:rsidRDefault="00375F2E" w:rsidP="00375F2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1:33</w:t>
            </w:r>
          </w:p>
        </w:tc>
        <w:tc>
          <w:tcPr>
            <w:tcW w:w="782" w:type="pct"/>
            <w:shd w:val="clear" w:color="auto" w:fill="auto"/>
          </w:tcPr>
          <w:p w14:paraId="4C85AB5E" w14:textId="540D5CEF" w:rsidR="00375F2E" w:rsidRPr="002B787C" w:rsidRDefault="00A87693" w:rsidP="00375F2E">
            <w:pPr>
              <w:rPr>
                <w:rFonts w:ascii="Arial" w:hAnsi="Arial" w:cs="Arial"/>
              </w:rPr>
            </w:pPr>
            <w:r w:rsidRPr="00A87693">
              <w:rPr>
                <w:rFonts w:ascii="Arial" w:hAnsi="Arial" w:cs="Arial"/>
              </w:rPr>
              <w:t>500344</w:t>
            </w:r>
          </w:p>
        </w:tc>
        <w:tc>
          <w:tcPr>
            <w:tcW w:w="937" w:type="pct"/>
            <w:shd w:val="clear" w:color="auto" w:fill="auto"/>
          </w:tcPr>
          <w:p w14:paraId="3F0C1F2C" w14:textId="5AA6D162" w:rsidR="00375F2E" w:rsidRPr="002B787C" w:rsidRDefault="00A87693" w:rsidP="00375F2E">
            <w:pPr>
              <w:rPr>
                <w:rFonts w:ascii="Arial" w:hAnsi="Arial" w:cs="Arial"/>
              </w:rPr>
            </w:pPr>
            <w:r w:rsidRPr="00A87693">
              <w:rPr>
                <w:rFonts w:ascii="Arial" w:hAnsi="Arial" w:cs="Arial"/>
              </w:rPr>
              <w:t>MQ1-17H12</w:t>
            </w:r>
          </w:p>
        </w:tc>
      </w:tr>
      <w:tr w:rsidR="00A87693" w:rsidRPr="002B787C" w14:paraId="51364F30" w14:textId="77777777" w:rsidTr="00A87693">
        <w:tc>
          <w:tcPr>
            <w:tcW w:w="1016" w:type="pct"/>
            <w:shd w:val="clear" w:color="auto" w:fill="auto"/>
          </w:tcPr>
          <w:p w14:paraId="046A4568" w14:textId="09481DDF" w:rsidR="00A87693" w:rsidRPr="002B787C" w:rsidRDefault="00A87693" w:rsidP="00A8769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4-1BB</w:t>
            </w:r>
          </w:p>
        </w:tc>
        <w:tc>
          <w:tcPr>
            <w:tcW w:w="936" w:type="pct"/>
            <w:shd w:val="clear" w:color="auto" w:fill="auto"/>
            <w:vAlign w:val="bottom"/>
          </w:tcPr>
          <w:p w14:paraId="7BF553BC" w14:textId="0E2A58CD" w:rsidR="00A87693" w:rsidRPr="002B787C" w:rsidRDefault="00A87693" w:rsidP="00A8769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PE-Cy7</w:t>
            </w:r>
          </w:p>
        </w:tc>
        <w:tc>
          <w:tcPr>
            <w:tcW w:w="703" w:type="pct"/>
            <w:shd w:val="clear" w:color="auto" w:fill="auto"/>
          </w:tcPr>
          <w:p w14:paraId="0D9A52E7" w14:textId="62489E69" w:rsidR="00A87693" w:rsidRPr="002B787C" w:rsidRDefault="00A87693" w:rsidP="00A87693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626" w:type="pct"/>
            <w:shd w:val="clear" w:color="auto" w:fill="auto"/>
          </w:tcPr>
          <w:p w14:paraId="746B2847" w14:textId="370E39B2" w:rsidR="00A87693" w:rsidRPr="002B787C" w:rsidRDefault="00A87693" w:rsidP="00A876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</w:t>
            </w:r>
          </w:p>
        </w:tc>
        <w:tc>
          <w:tcPr>
            <w:tcW w:w="782" w:type="pct"/>
            <w:shd w:val="clear" w:color="auto" w:fill="auto"/>
          </w:tcPr>
          <w:p w14:paraId="4DF52D1E" w14:textId="7A6FFB90" w:rsidR="00A87693" w:rsidRPr="002B787C" w:rsidRDefault="00A87693" w:rsidP="00A87693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309818</w:t>
            </w:r>
          </w:p>
        </w:tc>
        <w:tc>
          <w:tcPr>
            <w:tcW w:w="937" w:type="pct"/>
            <w:shd w:val="clear" w:color="auto" w:fill="auto"/>
          </w:tcPr>
          <w:p w14:paraId="51D0C585" w14:textId="3512C04B" w:rsidR="00A87693" w:rsidRPr="002B787C" w:rsidRDefault="00A87693" w:rsidP="00A87693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4B4-1</w:t>
            </w:r>
          </w:p>
        </w:tc>
      </w:tr>
      <w:tr w:rsidR="00A87693" w:rsidRPr="002B787C" w14:paraId="08E9A533" w14:textId="77777777" w:rsidTr="00A87693">
        <w:tc>
          <w:tcPr>
            <w:tcW w:w="1016" w:type="pct"/>
            <w:shd w:val="clear" w:color="auto" w:fill="auto"/>
          </w:tcPr>
          <w:p w14:paraId="2919F465" w14:textId="2EAEB62D" w:rsidR="00A87693" w:rsidRPr="002B787C" w:rsidRDefault="00A87693" w:rsidP="00A87693">
            <w:pPr>
              <w:rPr>
                <w:rFonts w:ascii="Arial" w:hAnsi="Arial" w:cs="Arial"/>
              </w:rPr>
            </w:pPr>
            <w:proofErr w:type="spellStart"/>
            <w:r w:rsidRPr="002B787C">
              <w:rPr>
                <w:rFonts w:ascii="Arial" w:hAnsi="Arial" w:cs="Arial"/>
              </w:rPr>
              <w:t>TNFa</w:t>
            </w:r>
            <w:proofErr w:type="spellEnd"/>
          </w:p>
        </w:tc>
        <w:tc>
          <w:tcPr>
            <w:tcW w:w="936" w:type="pct"/>
            <w:shd w:val="clear" w:color="auto" w:fill="auto"/>
            <w:vAlign w:val="bottom"/>
          </w:tcPr>
          <w:p w14:paraId="63C18913" w14:textId="099D7376" w:rsidR="00A87693" w:rsidRPr="002B787C" w:rsidRDefault="00A87693" w:rsidP="00A8769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BV650</w:t>
            </w:r>
          </w:p>
        </w:tc>
        <w:tc>
          <w:tcPr>
            <w:tcW w:w="703" w:type="pct"/>
            <w:shd w:val="clear" w:color="auto" w:fill="auto"/>
          </w:tcPr>
          <w:p w14:paraId="12B49B8F" w14:textId="4F4F00B8" w:rsidR="00A87693" w:rsidRPr="002B787C" w:rsidRDefault="00A87693" w:rsidP="00A876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</w:t>
            </w:r>
          </w:p>
        </w:tc>
        <w:tc>
          <w:tcPr>
            <w:tcW w:w="626" w:type="pct"/>
            <w:shd w:val="clear" w:color="auto" w:fill="auto"/>
          </w:tcPr>
          <w:p w14:paraId="35C087E1" w14:textId="569CBF5E" w:rsidR="00A87693" w:rsidRPr="002B787C" w:rsidRDefault="00A87693" w:rsidP="00A876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1:166</w:t>
            </w:r>
          </w:p>
        </w:tc>
        <w:tc>
          <w:tcPr>
            <w:tcW w:w="782" w:type="pct"/>
            <w:shd w:val="clear" w:color="auto" w:fill="auto"/>
          </w:tcPr>
          <w:p w14:paraId="36298ECB" w14:textId="2888C759" w:rsidR="00A87693" w:rsidRPr="002B787C" w:rsidRDefault="00A87693" w:rsidP="00A87693">
            <w:pPr>
              <w:rPr>
                <w:rFonts w:ascii="Arial" w:hAnsi="Arial" w:cs="Arial"/>
              </w:rPr>
            </w:pPr>
            <w:r w:rsidRPr="00A87693">
              <w:rPr>
                <w:rFonts w:ascii="Arial" w:hAnsi="Arial" w:cs="Arial"/>
              </w:rPr>
              <w:t>563418</w:t>
            </w:r>
          </w:p>
        </w:tc>
        <w:tc>
          <w:tcPr>
            <w:tcW w:w="937" w:type="pct"/>
            <w:shd w:val="clear" w:color="auto" w:fill="auto"/>
          </w:tcPr>
          <w:p w14:paraId="7357C33B" w14:textId="255A08F5" w:rsidR="00A87693" w:rsidRPr="002B787C" w:rsidRDefault="00A87693" w:rsidP="00A87693">
            <w:pPr>
              <w:rPr>
                <w:rFonts w:ascii="Arial" w:hAnsi="Arial" w:cs="Arial"/>
              </w:rPr>
            </w:pPr>
            <w:r w:rsidRPr="00A87693">
              <w:rPr>
                <w:rFonts w:ascii="Arial" w:hAnsi="Arial" w:cs="Arial"/>
              </w:rPr>
              <w:t>MAb11</w:t>
            </w:r>
          </w:p>
        </w:tc>
      </w:tr>
      <w:tr w:rsidR="00A87693" w:rsidRPr="002B787C" w14:paraId="4DF2D1FA" w14:textId="77777777" w:rsidTr="00A87693">
        <w:tc>
          <w:tcPr>
            <w:tcW w:w="1016" w:type="pct"/>
            <w:shd w:val="clear" w:color="auto" w:fill="auto"/>
          </w:tcPr>
          <w:p w14:paraId="2A5EE006" w14:textId="7F8F9EBB" w:rsidR="00A87693" w:rsidRPr="002B787C" w:rsidRDefault="00A87693" w:rsidP="00A8769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CD3</w:t>
            </w:r>
          </w:p>
        </w:tc>
        <w:tc>
          <w:tcPr>
            <w:tcW w:w="936" w:type="pct"/>
            <w:shd w:val="clear" w:color="auto" w:fill="auto"/>
            <w:vAlign w:val="bottom"/>
          </w:tcPr>
          <w:p w14:paraId="14C5086B" w14:textId="7863382D" w:rsidR="00A87693" w:rsidRPr="002B787C" w:rsidRDefault="00A87693" w:rsidP="00A8769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BV805</w:t>
            </w:r>
          </w:p>
        </w:tc>
        <w:tc>
          <w:tcPr>
            <w:tcW w:w="703" w:type="pct"/>
            <w:shd w:val="clear" w:color="auto" w:fill="auto"/>
          </w:tcPr>
          <w:p w14:paraId="65E0BA39" w14:textId="23E8B16D" w:rsidR="00A87693" w:rsidRPr="002B787C" w:rsidRDefault="00A87693" w:rsidP="00A876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</w:t>
            </w:r>
          </w:p>
        </w:tc>
        <w:tc>
          <w:tcPr>
            <w:tcW w:w="626" w:type="pct"/>
            <w:shd w:val="clear" w:color="auto" w:fill="auto"/>
          </w:tcPr>
          <w:p w14:paraId="7955163D" w14:textId="0B6055AD" w:rsidR="00A87693" w:rsidRPr="002B787C" w:rsidRDefault="00A87693" w:rsidP="00A876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1:250</w:t>
            </w:r>
          </w:p>
        </w:tc>
        <w:tc>
          <w:tcPr>
            <w:tcW w:w="782" w:type="pct"/>
            <w:shd w:val="clear" w:color="auto" w:fill="auto"/>
          </w:tcPr>
          <w:p w14:paraId="504313D3" w14:textId="4AA768AC" w:rsidR="00A87693" w:rsidRPr="002B787C" w:rsidRDefault="00A87693" w:rsidP="00A87693">
            <w:pPr>
              <w:rPr>
                <w:rFonts w:ascii="Arial" w:hAnsi="Arial" w:cs="Arial"/>
              </w:rPr>
            </w:pPr>
            <w:r w:rsidRPr="00C76107">
              <w:rPr>
                <w:rFonts w:ascii="Arial" w:hAnsi="Arial" w:cs="Arial"/>
              </w:rPr>
              <w:t>612895</w:t>
            </w:r>
          </w:p>
        </w:tc>
        <w:tc>
          <w:tcPr>
            <w:tcW w:w="937" w:type="pct"/>
            <w:shd w:val="clear" w:color="auto" w:fill="auto"/>
          </w:tcPr>
          <w:p w14:paraId="385C749F" w14:textId="13675B4A" w:rsidR="00A87693" w:rsidRPr="002B787C" w:rsidRDefault="00A87693" w:rsidP="00A87693">
            <w:pPr>
              <w:rPr>
                <w:rFonts w:ascii="Arial" w:hAnsi="Arial" w:cs="Arial"/>
              </w:rPr>
            </w:pPr>
            <w:r w:rsidRPr="00C76107">
              <w:rPr>
                <w:rFonts w:ascii="Arial" w:hAnsi="Arial" w:cs="Arial"/>
              </w:rPr>
              <w:t>UCHT1</w:t>
            </w:r>
          </w:p>
        </w:tc>
      </w:tr>
      <w:tr w:rsidR="00A87693" w:rsidRPr="002B787C" w14:paraId="66C257BA" w14:textId="77777777" w:rsidTr="00A87693">
        <w:tc>
          <w:tcPr>
            <w:tcW w:w="1016" w:type="pct"/>
            <w:shd w:val="clear" w:color="auto" w:fill="auto"/>
          </w:tcPr>
          <w:p w14:paraId="4F6F7AF0" w14:textId="43C96997" w:rsidR="00A87693" w:rsidRPr="002B787C" w:rsidRDefault="00A87693" w:rsidP="00A8769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CD69</w:t>
            </w:r>
          </w:p>
        </w:tc>
        <w:tc>
          <w:tcPr>
            <w:tcW w:w="936" w:type="pct"/>
            <w:shd w:val="clear" w:color="auto" w:fill="auto"/>
            <w:vAlign w:val="bottom"/>
          </w:tcPr>
          <w:p w14:paraId="02CC165E" w14:textId="116F0D0A" w:rsidR="00A87693" w:rsidRPr="002B787C" w:rsidRDefault="00A87693" w:rsidP="00A8769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BUV563</w:t>
            </w:r>
          </w:p>
        </w:tc>
        <w:tc>
          <w:tcPr>
            <w:tcW w:w="703" w:type="pct"/>
            <w:shd w:val="clear" w:color="auto" w:fill="auto"/>
          </w:tcPr>
          <w:p w14:paraId="6A82CB12" w14:textId="7F1C06EB" w:rsidR="00A87693" w:rsidRPr="002B787C" w:rsidRDefault="00E10A1F" w:rsidP="00A876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</w:t>
            </w:r>
          </w:p>
        </w:tc>
        <w:tc>
          <w:tcPr>
            <w:tcW w:w="626" w:type="pct"/>
            <w:shd w:val="clear" w:color="auto" w:fill="auto"/>
          </w:tcPr>
          <w:p w14:paraId="36B550DA" w14:textId="76188DD1" w:rsidR="00A87693" w:rsidRPr="002B787C" w:rsidRDefault="00A87693" w:rsidP="00A876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1:200</w:t>
            </w:r>
          </w:p>
        </w:tc>
        <w:tc>
          <w:tcPr>
            <w:tcW w:w="782" w:type="pct"/>
            <w:shd w:val="clear" w:color="auto" w:fill="auto"/>
          </w:tcPr>
          <w:p w14:paraId="64EB8778" w14:textId="0AEA8524" w:rsidR="00A87693" w:rsidRPr="002B787C" w:rsidRDefault="00E10A1F" w:rsidP="00A87693">
            <w:pPr>
              <w:rPr>
                <w:rFonts w:ascii="Arial" w:hAnsi="Arial" w:cs="Arial"/>
              </w:rPr>
            </w:pPr>
            <w:r w:rsidRPr="00E10A1F">
              <w:rPr>
                <w:rFonts w:ascii="Arial" w:hAnsi="Arial" w:cs="Arial"/>
              </w:rPr>
              <w:t>748764</w:t>
            </w:r>
          </w:p>
        </w:tc>
        <w:tc>
          <w:tcPr>
            <w:tcW w:w="937" w:type="pct"/>
            <w:shd w:val="clear" w:color="auto" w:fill="auto"/>
          </w:tcPr>
          <w:p w14:paraId="3AB9035A" w14:textId="0A796662" w:rsidR="00A87693" w:rsidRPr="002B787C" w:rsidRDefault="00E10A1F" w:rsidP="00A876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FN50</w:t>
            </w:r>
          </w:p>
        </w:tc>
      </w:tr>
      <w:tr w:rsidR="00A87693" w:rsidRPr="002B787C" w14:paraId="545BAD90" w14:textId="77777777" w:rsidTr="00A87693">
        <w:tc>
          <w:tcPr>
            <w:tcW w:w="1016" w:type="pct"/>
            <w:shd w:val="clear" w:color="auto" w:fill="auto"/>
          </w:tcPr>
          <w:p w14:paraId="0B08CAF1" w14:textId="0B9D92AE" w:rsidR="00A87693" w:rsidRPr="002B787C" w:rsidRDefault="00A87693" w:rsidP="00A8769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IFN</w:t>
            </w:r>
            <w:r>
              <w:rPr>
                <w:rFonts w:ascii="Arial" w:hAnsi="Arial" w:cs="Arial"/>
              </w:rPr>
              <w:t>-γ</w:t>
            </w:r>
          </w:p>
        </w:tc>
        <w:tc>
          <w:tcPr>
            <w:tcW w:w="936" w:type="pct"/>
            <w:shd w:val="clear" w:color="auto" w:fill="auto"/>
            <w:vAlign w:val="bottom"/>
          </w:tcPr>
          <w:p w14:paraId="6B5E3892" w14:textId="6C53E151" w:rsidR="00A87693" w:rsidRPr="002B787C" w:rsidRDefault="00A87693" w:rsidP="00A8769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PE</w:t>
            </w:r>
          </w:p>
        </w:tc>
        <w:tc>
          <w:tcPr>
            <w:tcW w:w="703" w:type="pct"/>
            <w:shd w:val="clear" w:color="auto" w:fill="auto"/>
          </w:tcPr>
          <w:p w14:paraId="18AD1BA6" w14:textId="7E4C3DB5" w:rsidR="00A87693" w:rsidRPr="002B787C" w:rsidRDefault="00E10A1F" w:rsidP="00A87693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626" w:type="pct"/>
            <w:shd w:val="clear" w:color="auto" w:fill="auto"/>
          </w:tcPr>
          <w:p w14:paraId="440A6447" w14:textId="1BCAA6B8" w:rsidR="00A87693" w:rsidRPr="002B787C" w:rsidRDefault="00A87693" w:rsidP="00A876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1:400</w:t>
            </w:r>
          </w:p>
        </w:tc>
        <w:tc>
          <w:tcPr>
            <w:tcW w:w="782" w:type="pct"/>
            <w:shd w:val="clear" w:color="auto" w:fill="auto"/>
          </w:tcPr>
          <w:p w14:paraId="5DB5E1BD" w14:textId="42CF94AE" w:rsidR="00A87693" w:rsidRPr="002B787C" w:rsidRDefault="00E10A1F" w:rsidP="00A87693">
            <w:pPr>
              <w:rPr>
                <w:rFonts w:ascii="Arial" w:hAnsi="Arial" w:cs="Arial"/>
              </w:rPr>
            </w:pPr>
            <w:r w:rsidRPr="00E10A1F">
              <w:rPr>
                <w:rFonts w:ascii="Arial" w:hAnsi="Arial" w:cs="Arial"/>
              </w:rPr>
              <w:t>506507</w:t>
            </w:r>
          </w:p>
        </w:tc>
        <w:tc>
          <w:tcPr>
            <w:tcW w:w="937" w:type="pct"/>
            <w:shd w:val="clear" w:color="auto" w:fill="auto"/>
          </w:tcPr>
          <w:p w14:paraId="25A209B8" w14:textId="6A34155F" w:rsidR="00A87693" w:rsidRPr="002B787C" w:rsidRDefault="00E10A1F" w:rsidP="00A87693">
            <w:pPr>
              <w:rPr>
                <w:rFonts w:ascii="Arial" w:hAnsi="Arial" w:cs="Arial"/>
              </w:rPr>
            </w:pPr>
            <w:r w:rsidRPr="00E10A1F">
              <w:rPr>
                <w:rFonts w:ascii="Arial" w:hAnsi="Arial" w:cs="Arial"/>
              </w:rPr>
              <w:t>B27</w:t>
            </w:r>
          </w:p>
        </w:tc>
      </w:tr>
      <w:tr w:rsidR="00A87693" w:rsidRPr="002B787C" w14:paraId="5CF7837E" w14:textId="77777777" w:rsidTr="00A87693">
        <w:tc>
          <w:tcPr>
            <w:tcW w:w="1016" w:type="pct"/>
            <w:shd w:val="clear" w:color="auto" w:fill="auto"/>
          </w:tcPr>
          <w:p w14:paraId="74643452" w14:textId="7B961AF0" w:rsidR="00A87693" w:rsidRPr="002B787C" w:rsidRDefault="00A87693" w:rsidP="00A8769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Granzyme B</w:t>
            </w:r>
          </w:p>
        </w:tc>
        <w:tc>
          <w:tcPr>
            <w:tcW w:w="936" w:type="pct"/>
            <w:shd w:val="clear" w:color="auto" w:fill="auto"/>
            <w:vAlign w:val="bottom"/>
          </w:tcPr>
          <w:p w14:paraId="433814E4" w14:textId="68F7D277" w:rsidR="00A87693" w:rsidRPr="002B787C" w:rsidRDefault="00A87693" w:rsidP="00A8769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BB790</w:t>
            </w:r>
          </w:p>
        </w:tc>
        <w:tc>
          <w:tcPr>
            <w:tcW w:w="703" w:type="pct"/>
            <w:shd w:val="clear" w:color="auto" w:fill="auto"/>
          </w:tcPr>
          <w:p w14:paraId="59864645" w14:textId="7DAB9D10" w:rsidR="00A87693" w:rsidRPr="002B787C" w:rsidRDefault="00E10A1F" w:rsidP="00A876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</w:t>
            </w:r>
          </w:p>
        </w:tc>
        <w:tc>
          <w:tcPr>
            <w:tcW w:w="626" w:type="pct"/>
            <w:shd w:val="clear" w:color="auto" w:fill="auto"/>
          </w:tcPr>
          <w:p w14:paraId="0F429DEF" w14:textId="02345FA8" w:rsidR="00A87693" w:rsidRPr="002B787C" w:rsidRDefault="00A87693" w:rsidP="00A876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1:500</w:t>
            </w:r>
          </w:p>
        </w:tc>
        <w:tc>
          <w:tcPr>
            <w:tcW w:w="782" w:type="pct"/>
            <w:shd w:val="clear" w:color="auto" w:fill="auto"/>
          </w:tcPr>
          <w:p w14:paraId="09B19DA3" w14:textId="1D713D09" w:rsidR="00A87693" w:rsidRPr="002B787C" w:rsidRDefault="00E10A1F" w:rsidP="00A87693">
            <w:pPr>
              <w:rPr>
                <w:rFonts w:ascii="Arial" w:hAnsi="Arial" w:cs="Arial"/>
              </w:rPr>
            </w:pPr>
            <w:r w:rsidRPr="00E10A1F">
              <w:rPr>
                <w:rFonts w:ascii="Arial" w:hAnsi="Arial" w:cs="Arial"/>
              </w:rPr>
              <w:t>624296</w:t>
            </w:r>
          </w:p>
        </w:tc>
        <w:tc>
          <w:tcPr>
            <w:tcW w:w="937" w:type="pct"/>
            <w:shd w:val="clear" w:color="auto" w:fill="auto"/>
          </w:tcPr>
          <w:p w14:paraId="7DF93873" w14:textId="6E7E4699" w:rsidR="00A87693" w:rsidRPr="002B787C" w:rsidRDefault="00E10A1F" w:rsidP="00A87693">
            <w:pPr>
              <w:rPr>
                <w:rFonts w:ascii="Arial" w:hAnsi="Arial" w:cs="Arial"/>
              </w:rPr>
            </w:pPr>
            <w:r w:rsidRPr="00E10A1F">
              <w:rPr>
                <w:rFonts w:ascii="Arial" w:hAnsi="Arial" w:cs="Arial"/>
              </w:rPr>
              <w:t>GB11</w:t>
            </w:r>
          </w:p>
        </w:tc>
      </w:tr>
      <w:tr w:rsidR="00A87693" w:rsidRPr="002B787C" w14:paraId="2EDE825A" w14:textId="77777777" w:rsidTr="00031AFA">
        <w:tc>
          <w:tcPr>
            <w:tcW w:w="5000" w:type="pct"/>
            <w:gridSpan w:val="6"/>
            <w:shd w:val="clear" w:color="auto" w:fill="E7E6E6" w:themeFill="background2"/>
            <w:vAlign w:val="bottom"/>
          </w:tcPr>
          <w:p w14:paraId="0BFAC830" w14:textId="0BDC80C2" w:rsidR="00A87693" w:rsidRPr="002B787C" w:rsidRDefault="00A87693" w:rsidP="00A8769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 xml:space="preserve">STEP </w:t>
            </w:r>
            <w:r>
              <w:rPr>
                <w:rFonts w:ascii="Arial" w:hAnsi="Arial" w:cs="Arial"/>
              </w:rPr>
              <w:t>5</w:t>
            </w:r>
            <w:r w:rsidRPr="002B787C">
              <w:rPr>
                <w:rFonts w:ascii="Arial" w:hAnsi="Arial" w:cs="Arial"/>
              </w:rPr>
              <w:t xml:space="preserve">: Wash and fix cells in 1% </w:t>
            </w:r>
            <w:r>
              <w:rPr>
                <w:rFonts w:ascii="Arial" w:hAnsi="Arial" w:cs="Arial"/>
              </w:rPr>
              <w:t>p</w:t>
            </w:r>
            <w:r w:rsidRPr="002B787C">
              <w:rPr>
                <w:rFonts w:ascii="Arial" w:hAnsi="Arial" w:cs="Arial"/>
              </w:rPr>
              <w:t>araformaldehyde</w:t>
            </w:r>
            <w:r>
              <w:rPr>
                <w:rFonts w:ascii="Arial" w:hAnsi="Arial" w:cs="Arial"/>
              </w:rPr>
              <w:t>.</w:t>
            </w:r>
          </w:p>
        </w:tc>
      </w:tr>
    </w:tbl>
    <w:p w14:paraId="77EA4E16" w14:textId="2648A778" w:rsidR="00E4009F" w:rsidRDefault="00E4009F">
      <w:pPr>
        <w:rPr>
          <w:rFonts w:ascii="Arial" w:hAnsi="Arial" w:cs="Arial"/>
        </w:rPr>
      </w:pPr>
    </w:p>
    <w:p w14:paraId="6ABEA576" w14:textId="77777777" w:rsidR="008C2103" w:rsidRDefault="008C2103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B54137E" w14:textId="70955125" w:rsidR="002B5F86" w:rsidRPr="00CC68C7" w:rsidRDefault="00A761D8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Supplementary Table 3:</w:t>
      </w:r>
      <w:r w:rsidR="002B5F86" w:rsidRPr="00CC68C7">
        <w:rPr>
          <w:rFonts w:ascii="Arial" w:hAnsi="Arial" w:cs="Arial"/>
          <w:b/>
          <w:bCs/>
        </w:rPr>
        <w:t xml:space="preserve"> Protocol for surface staining and oligo-conjugated antibody staining for single-cell sorting and sequencing.</w:t>
      </w:r>
    </w:p>
    <w:tbl>
      <w:tblPr>
        <w:tblStyle w:val="TableGrid"/>
        <w:tblW w:w="5135" w:type="pct"/>
        <w:tblLook w:val="04A0" w:firstRow="1" w:lastRow="0" w:firstColumn="1" w:lastColumn="0" w:noHBand="0" w:noVBand="1"/>
      </w:tblPr>
      <w:tblGrid>
        <w:gridCol w:w="1413"/>
        <w:gridCol w:w="2358"/>
        <w:gridCol w:w="1385"/>
        <w:gridCol w:w="1076"/>
        <w:gridCol w:w="1277"/>
        <w:gridCol w:w="1798"/>
      </w:tblGrid>
      <w:tr w:rsidR="002B5F86" w:rsidRPr="002B787C" w14:paraId="45FA67C6" w14:textId="77777777" w:rsidTr="00D01513">
        <w:tc>
          <w:tcPr>
            <w:tcW w:w="5000" w:type="pct"/>
            <w:gridSpan w:val="6"/>
            <w:shd w:val="clear" w:color="auto" w:fill="E7E6E6" w:themeFill="background2"/>
          </w:tcPr>
          <w:p w14:paraId="637CCE12" w14:textId="77777777" w:rsidR="002B5F86" w:rsidRPr="002B787C" w:rsidRDefault="002B5F86" w:rsidP="00A85D1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 xml:space="preserve">STEP 1: Stain for viability at room temperature for 10 minutes. </w:t>
            </w:r>
          </w:p>
        </w:tc>
      </w:tr>
      <w:tr w:rsidR="002B5F86" w:rsidRPr="002B787C" w14:paraId="31C49092" w14:textId="77777777" w:rsidTr="00F67B8F">
        <w:tc>
          <w:tcPr>
            <w:tcW w:w="759" w:type="pct"/>
          </w:tcPr>
          <w:p w14:paraId="326BEB9A" w14:textId="77777777" w:rsidR="002B5F86" w:rsidRPr="002B787C" w:rsidRDefault="002B5F86" w:rsidP="00A85D13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Marker</w:t>
            </w:r>
          </w:p>
        </w:tc>
        <w:tc>
          <w:tcPr>
            <w:tcW w:w="1267" w:type="pct"/>
          </w:tcPr>
          <w:p w14:paraId="713A3029" w14:textId="77777777" w:rsidR="002B5F86" w:rsidRPr="002B787C" w:rsidRDefault="002B5F86" w:rsidP="00A85D13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Fluorophore</w:t>
            </w:r>
          </w:p>
        </w:tc>
        <w:tc>
          <w:tcPr>
            <w:tcW w:w="744" w:type="pct"/>
          </w:tcPr>
          <w:p w14:paraId="60567E18" w14:textId="77777777" w:rsidR="002B5F86" w:rsidRPr="002B787C" w:rsidRDefault="002B5F86" w:rsidP="00A85D13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Supplier</w:t>
            </w:r>
          </w:p>
        </w:tc>
        <w:tc>
          <w:tcPr>
            <w:tcW w:w="578" w:type="pct"/>
          </w:tcPr>
          <w:p w14:paraId="71303974" w14:textId="77777777" w:rsidR="002B5F86" w:rsidRPr="002B787C" w:rsidRDefault="002B5F86" w:rsidP="00A85D13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Dilution</w:t>
            </w:r>
          </w:p>
        </w:tc>
        <w:tc>
          <w:tcPr>
            <w:tcW w:w="686" w:type="pct"/>
          </w:tcPr>
          <w:p w14:paraId="62191611" w14:textId="77777777" w:rsidR="002B5F86" w:rsidRPr="002B787C" w:rsidRDefault="002B5F86" w:rsidP="00A85D13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Product number</w:t>
            </w:r>
          </w:p>
        </w:tc>
        <w:tc>
          <w:tcPr>
            <w:tcW w:w="966" w:type="pct"/>
          </w:tcPr>
          <w:p w14:paraId="77707EFC" w14:textId="77777777" w:rsidR="002B5F86" w:rsidRPr="002B787C" w:rsidRDefault="002B5F86" w:rsidP="00A85D13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Clone</w:t>
            </w:r>
          </w:p>
        </w:tc>
      </w:tr>
      <w:tr w:rsidR="002B5F86" w:rsidRPr="002B787C" w14:paraId="5A4DB29E" w14:textId="77777777" w:rsidTr="00F67B8F">
        <w:tc>
          <w:tcPr>
            <w:tcW w:w="759" w:type="pct"/>
          </w:tcPr>
          <w:p w14:paraId="5CEAF0CD" w14:textId="77777777" w:rsidR="002B5F86" w:rsidRPr="002B787C" w:rsidRDefault="002B5F86" w:rsidP="00A85D1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LIVE/DEAD fixable aqua</w:t>
            </w:r>
          </w:p>
        </w:tc>
        <w:tc>
          <w:tcPr>
            <w:tcW w:w="1267" w:type="pct"/>
          </w:tcPr>
          <w:p w14:paraId="3C24D86B" w14:textId="77777777" w:rsidR="002B5F86" w:rsidRPr="002B787C" w:rsidRDefault="002B5F86" w:rsidP="00A85D1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For 405 nm excitation</w:t>
            </w:r>
          </w:p>
        </w:tc>
        <w:tc>
          <w:tcPr>
            <w:tcW w:w="744" w:type="pct"/>
          </w:tcPr>
          <w:p w14:paraId="6C8F4295" w14:textId="77777777" w:rsidR="002B5F86" w:rsidRPr="002B787C" w:rsidRDefault="002B5F86" w:rsidP="00A85D1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Invitrogen</w:t>
            </w:r>
          </w:p>
        </w:tc>
        <w:tc>
          <w:tcPr>
            <w:tcW w:w="578" w:type="pct"/>
          </w:tcPr>
          <w:p w14:paraId="4EFA336E" w14:textId="77777777" w:rsidR="002B5F86" w:rsidRPr="002B787C" w:rsidRDefault="002B5F86" w:rsidP="00A85D1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1X in PBS</w:t>
            </w:r>
          </w:p>
        </w:tc>
        <w:tc>
          <w:tcPr>
            <w:tcW w:w="686" w:type="pct"/>
          </w:tcPr>
          <w:p w14:paraId="6F93F2FA" w14:textId="77777777" w:rsidR="002B5F86" w:rsidRPr="002B787C" w:rsidRDefault="002B5F86" w:rsidP="00A85D1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L34957</w:t>
            </w:r>
          </w:p>
        </w:tc>
        <w:tc>
          <w:tcPr>
            <w:tcW w:w="966" w:type="pct"/>
          </w:tcPr>
          <w:p w14:paraId="19DD4FDE" w14:textId="77777777" w:rsidR="002B5F86" w:rsidRPr="002B787C" w:rsidRDefault="002B5F86" w:rsidP="00A85D1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-</w:t>
            </w:r>
          </w:p>
        </w:tc>
      </w:tr>
      <w:tr w:rsidR="002B5F86" w:rsidRPr="002B787C" w14:paraId="7487E610" w14:textId="77777777" w:rsidTr="00D01513">
        <w:tc>
          <w:tcPr>
            <w:tcW w:w="5000" w:type="pct"/>
            <w:gridSpan w:val="6"/>
            <w:shd w:val="clear" w:color="auto" w:fill="E7E6E6" w:themeFill="background2"/>
          </w:tcPr>
          <w:p w14:paraId="71CA2F5D" w14:textId="77777777" w:rsidR="002B5F86" w:rsidRPr="002B787C" w:rsidRDefault="002B5F86" w:rsidP="00A85D13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 xml:space="preserve">STEP 2: Stain for chemokine receptors at 37°C for 10 minutes. </w:t>
            </w:r>
          </w:p>
        </w:tc>
      </w:tr>
      <w:tr w:rsidR="002B5F86" w:rsidRPr="002B787C" w14:paraId="7B5CC5E6" w14:textId="77777777" w:rsidTr="00F67B8F">
        <w:tc>
          <w:tcPr>
            <w:tcW w:w="759" w:type="pct"/>
          </w:tcPr>
          <w:p w14:paraId="1C91E794" w14:textId="77777777" w:rsidR="002B5F86" w:rsidRPr="002B787C" w:rsidRDefault="002B5F86" w:rsidP="00A85D13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Marker</w:t>
            </w:r>
          </w:p>
        </w:tc>
        <w:tc>
          <w:tcPr>
            <w:tcW w:w="1267" w:type="pct"/>
          </w:tcPr>
          <w:p w14:paraId="246DE4AC" w14:textId="333A9C54" w:rsidR="002B5F86" w:rsidRPr="002B787C" w:rsidRDefault="001252E3" w:rsidP="00A85D1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Conjugate</w:t>
            </w:r>
          </w:p>
        </w:tc>
        <w:tc>
          <w:tcPr>
            <w:tcW w:w="744" w:type="pct"/>
          </w:tcPr>
          <w:p w14:paraId="26EA4E09" w14:textId="77777777" w:rsidR="002B5F86" w:rsidRPr="002B787C" w:rsidRDefault="002B5F86" w:rsidP="00A85D13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Supplier</w:t>
            </w:r>
          </w:p>
        </w:tc>
        <w:tc>
          <w:tcPr>
            <w:tcW w:w="578" w:type="pct"/>
          </w:tcPr>
          <w:p w14:paraId="05C087EA" w14:textId="77777777" w:rsidR="002B5F86" w:rsidRPr="002B787C" w:rsidRDefault="002B5F86" w:rsidP="00A85D13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Dilution</w:t>
            </w:r>
          </w:p>
        </w:tc>
        <w:tc>
          <w:tcPr>
            <w:tcW w:w="686" w:type="pct"/>
          </w:tcPr>
          <w:p w14:paraId="462ACAEA" w14:textId="77777777" w:rsidR="002B5F86" w:rsidRPr="002B787C" w:rsidRDefault="002B5F86" w:rsidP="00A85D13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Product number</w:t>
            </w:r>
          </w:p>
        </w:tc>
        <w:tc>
          <w:tcPr>
            <w:tcW w:w="966" w:type="pct"/>
          </w:tcPr>
          <w:p w14:paraId="72B7419B" w14:textId="77777777" w:rsidR="002B5F86" w:rsidRPr="002B787C" w:rsidRDefault="002B5F86" w:rsidP="00A85D13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Clone</w:t>
            </w:r>
          </w:p>
        </w:tc>
      </w:tr>
      <w:tr w:rsidR="002C3371" w:rsidRPr="002B787C" w14:paraId="3C91CE21" w14:textId="77777777" w:rsidTr="00F67B8F">
        <w:tc>
          <w:tcPr>
            <w:tcW w:w="759" w:type="pct"/>
            <w:vAlign w:val="bottom"/>
          </w:tcPr>
          <w:p w14:paraId="31210CA8" w14:textId="6D3CC2ED" w:rsidR="002C3371" w:rsidRPr="002B787C" w:rsidRDefault="002C3371" w:rsidP="002C33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CCR7</w:t>
            </w:r>
          </w:p>
        </w:tc>
        <w:tc>
          <w:tcPr>
            <w:tcW w:w="1267" w:type="pct"/>
          </w:tcPr>
          <w:p w14:paraId="5BEF457F" w14:textId="4F0EF71B" w:rsidR="002C3371" w:rsidRPr="002B787C" w:rsidRDefault="002C3371" w:rsidP="002C3371">
            <w:pPr>
              <w:rPr>
                <w:rFonts w:ascii="Arial" w:hAnsi="Arial" w:cs="Arial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0148</w:t>
            </w:r>
          </w:p>
        </w:tc>
        <w:tc>
          <w:tcPr>
            <w:tcW w:w="744" w:type="pct"/>
          </w:tcPr>
          <w:p w14:paraId="054A0962" w14:textId="0C2AAE23" w:rsidR="002C3371" w:rsidRPr="002B787C" w:rsidRDefault="002C3371" w:rsidP="002C3371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0456ABD4" w14:textId="56617CAA" w:rsidR="002C3371" w:rsidRPr="002B787C" w:rsidRDefault="00033492" w:rsidP="002C33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1:300</w:t>
            </w:r>
          </w:p>
        </w:tc>
        <w:tc>
          <w:tcPr>
            <w:tcW w:w="686" w:type="pct"/>
          </w:tcPr>
          <w:p w14:paraId="0C0A927A" w14:textId="5C673AB2" w:rsidR="002C3371" w:rsidRPr="002B787C" w:rsidRDefault="002C3371" w:rsidP="002C3371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353251</w:t>
            </w:r>
          </w:p>
        </w:tc>
        <w:tc>
          <w:tcPr>
            <w:tcW w:w="966" w:type="pct"/>
          </w:tcPr>
          <w:p w14:paraId="0CA1F71D" w14:textId="7F43B187" w:rsidR="002C3371" w:rsidRPr="002B787C" w:rsidRDefault="002C3371" w:rsidP="002C3371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G043H7</w:t>
            </w:r>
          </w:p>
        </w:tc>
      </w:tr>
      <w:tr w:rsidR="002C3371" w:rsidRPr="002B787C" w14:paraId="334A395F" w14:textId="77777777" w:rsidTr="00F67B8F">
        <w:tc>
          <w:tcPr>
            <w:tcW w:w="759" w:type="pct"/>
            <w:vAlign w:val="bottom"/>
          </w:tcPr>
          <w:p w14:paraId="706CD049" w14:textId="6CAA1C3E" w:rsidR="002C3371" w:rsidRPr="002B787C" w:rsidRDefault="002C3371" w:rsidP="002C33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CXCR5</w:t>
            </w:r>
          </w:p>
        </w:tc>
        <w:tc>
          <w:tcPr>
            <w:tcW w:w="1267" w:type="pct"/>
          </w:tcPr>
          <w:p w14:paraId="197F860B" w14:textId="550A74C7" w:rsidR="002C3371" w:rsidRPr="002B787C" w:rsidRDefault="002C3371" w:rsidP="002C3371">
            <w:pPr>
              <w:rPr>
                <w:rFonts w:ascii="Arial" w:hAnsi="Arial" w:cs="Arial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0144</w:t>
            </w:r>
          </w:p>
        </w:tc>
        <w:tc>
          <w:tcPr>
            <w:tcW w:w="744" w:type="pct"/>
          </w:tcPr>
          <w:p w14:paraId="4C4621D9" w14:textId="0D2ED2AF" w:rsidR="002C3371" w:rsidRPr="002B787C" w:rsidRDefault="002C3371" w:rsidP="002C3371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398D511B" w14:textId="250AEF6E" w:rsidR="002C3371" w:rsidRPr="002B787C" w:rsidRDefault="00760AD3" w:rsidP="002C33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1:500</w:t>
            </w:r>
          </w:p>
        </w:tc>
        <w:tc>
          <w:tcPr>
            <w:tcW w:w="686" w:type="pct"/>
          </w:tcPr>
          <w:p w14:paraId="7D6D5963" w14:textId="585535A0" w:rsidR="002C3371" w:rsidRPr="002B787C" w:rsidRDefault="002C3371" w:rsidP="002C3371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356939</w:t>
            </w:r>
          </w:p>
        </w:tc>
        <w:tc>
          <w:tcPr>
            <w:tcW w:w="966" w:type="pct"/>
          </w:tcPr>
          <w:p w14:paraId="670B3056" w14:textId="57F721DA" w:rsidR="002C3371" w:rsidRPr="002B787C" w:rsidRDefault="002C3371" w:rsidP="002C3371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J252D4 </w:t>
            </w:r>
          </w:p>
        </w:tc>
      </w:tr>
      <w:tr w:rsidR="002C3371" w:rsidRPr="002B787C" w14:paraId="4FFEC5B8" w14:textId="77777777" w:rsidTr="00F67B8F">
        <w:tc>
          <w:tcPr>
            <w:tcW w:w="759" w:type="pct"/>
            <w:vAlign w:val="bottom"/>
          </w:tcPr>
          <w:p w14:paraId="50D4B4F4" w14:textId="06C4F25E" w:rsidR="002C3371" w:rsidRPr="002B787C" w:rsidRDefault="002C3371" w:rsidP="002C33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CXCR3</w:t>
            </w:r>
          </w:p>
        </w:tc>
        <w:tc>
          <w:tcPr>
            <w:tcW w:w="1267" w:type="pct"/>
          </w:tcPr>
          <w:p w14:paraId="0B2EC51E" w14:textId="4C92BD5D" w:rsidR="002C3371" w:rsidRPr="002B787C" w:rsidRDefault="002C3371" w:rsidP="002C3371">
            <w:pPr>
              <w:rPr>
                <w:rFonts w:ascii="Arial" w:hAnsi="Arial" w:cs="Arial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0140</w:t>
            </w:r>
          </w:p>
        </w:tc>
        <w:tc>
          <w:tcPr>
            <w:tcW w:w="744" w:type="pct"/>
          </w:tcPr>
          <w:p w14:paraId="1C4CC686" w14:textId="347781FC" w:rsidR="002C3371" w:rsidRPr="002B787C" w:rsidRDefault="002C3371" w:rsidP="002C3371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4868C61D" w14:textId="470742D4" w:rsidR="002C3371" w:rsidRPr="002B787C" w:rsidRDefault="00760AD3" w:rsidP="002C33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1:500</w:t>
            </w:r>
          </w:p>
        </w:tc>
        <w:tc>
          <w:tcPr>
            <w:tcW w:w="686" w:type="pct"/>
          </w:tcPr>
          <w:p w14:paraId="768532A7" w14:textId="67C27B48" w:rsidR="002C3371" w:rsidRPr="002B787C" w:rsidRDefault="002C3371" w:rsidP="002C3371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353747</w:t>
            </w:r>
          </w:p>
        </w:tc>
        <w:tc>
          <w:tcPr>
            <w:tcW w:w="966" w:type="pct"/>
          </w:tcPr>
          <w:p w14:paraId="6EF534FD" w14:textId="2B007816" w:rsidR="002C3371" w:rsidRPr="002B787C" w:rsidRDefault="002C3371" w:rsidP="002C3371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G025H7</w:t>
            </w:r>
          </w:p>
        </w:tc>
      </w:tr>
      <w:tr w:rsidR="002C3371" w:rsidRPr="002B787C" w14:paraId="03D654AB" w14:textId="77777777" w:rsidTr="00F67B8F">
        <w:tc>
          <w:tcPr>
            <w:tcW w:w="759" w:type="pct"/>
            <w:vAlign w:val="bottom"/>
          </w:tcPr>
          <w:p w14:paraId="5CA82B51" w14:textId="04FBF59E" w:rsidR="002C3371" w:rsidRPr="002B787C" w:rsidRDefault="002C3371" w:rsidP="002C33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CX3CR1</w:t>
            </w:r>
          </w:p>
        </w:tc>
        <w:tc>
          <w:tcPr>
            <w:tcW w:w="1267" w:type="pct"/>
          </w:tcPr>
          <w:p w14:paraId="3A92BBBC" w14:textId="510A59EE" w:rsidR="002C3371" w:rsidRPr="002B787C" w:rsidRDefault="002C3371" w:rsidP="002C3371">
            <w:pPr>
              <w:rPr>
                <w:rFonts w:ascii="Arial" w:hAnsi="Arial" w:cs="Arial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0179</w:t>
            </w:r>
          </w:p>
        </w:tc>
        <w:tc>
          <w:tcPr>
            <w:tcW w:w="744" w:type="pct"/>
          </w:tcPr>
          <w:p w14:paraId="2A38F80F" w14:textId="1528EDC2" w:rsidR="002C3371" w:rsidRPr="002B787C" w:rsidRDefault="002C3371" w:rsidP="002C3371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66912C57" w14:textId="7C9B92EF" w:rsidR="002C3371" w:rsidRPr="002B787C" w:rsidRDefault="00760AD3" w:rsidP="002C33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1:500</w:t>
            </w:r>
          </w:p>
        </w:tc>
        <w:tc>
          <w:tcPr>
            <w:tcW w:w="686" w:type="pct"/>
          </w:tcPr>
          <w:p w14:paraId="6A5EFE17" w14:textId="5E35ED56" w:rsidR="002C3371" w:rsidRPr="002B787C" w:rsidRDefault="002C3371" w:rsidP="002C3371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355705</w:t>
            </w:r>
          </w:p>
        </w:tc>
        <w:tc>
          <w:tcPr>
            <w:tcW w:w="966" w:type="pct"/>
          </w:tcPr>
          <w:p w14:paraId="59469531" w14:textId="55DEEF7B" w:rsidR="002C3371" w:rsidRPr="002B787C" w:rsidRDefault="002C3371" w:rsidP="002C3371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K0124E1</w:t>
            </w:r>
          </w:p>
        </w:tc>
      </w:tr>
      <w:tr w:rsidR="002C3371" w:rsidRPr="002B787C" w14:paraId="48A1E0A5" w14:textId="77777777" w:rsidTr="00F67B8F">
        <w:tc>
          <w:tcPr>
            <w:tcW w:w="759" w:type="pct"/>
            <w:vAlign w:val="bottom"/>
          </w:tcPr>
          <w:p w14:paraId="6852802E" w14:textId="27CEB8B1" w:rsidR="002C3371" w:rsidRPr="002B787C" w:rsidRDefault="002C3371" w:rsidP="002C33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CCR4</w:t>
            </w:r>
          </w:p>
        </w:tc>
        <w:tc>
          <w:tcPr>
            <w:tcW w:w="1267" w:type="pct"/>
          </w:tcPr>
          <w:p w14:paraId="400C4345" w14:textId="409037C4" w:rsidR="002C3371" w:rsidRPr="002B787C" w:rsidRDefault="002C3371" w:rsidP="002C3371">
            <w:pPr>
              <w:rPr>
                <w:rFonts w:ascii="Arial" w:hAnsi="Arial" w:cs="Arial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0071</w:t>
            </w:r>
          </w:p>
        </w:tc>
        <w:tc>
          <w:tcPr>
            <w:tcW w:w="744" w:type="pct"/>
          </w:tcPr>
          <w:p w14:paraId="317D90C0" w14:textId="77B82F65" w:rsidR="002C3371" w:rsidRPr="002B787C" w:rsidRDefault="002C3371" w:rsidP="002C3371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3926D1B2" w14:textId="7760C572" w:rsidR="002C3371" w:rsidRPr="002B787C" w:rsidRDefault="00760AD3" w:rsidP="002C33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1:500</w:t>
            </w:r>
          </w:p>
        </w:tc>
        <w:tc>
          <w:tcPr>
            <w:tcW w:w="686" w:type="pct"/>
          </w:tcPr>
          <w:p w14:paraId="21475921" w14:textId="6FFF23AF" w:rsidR="002C3371" w:rsidRPr="002B787C" w:rsidRDefault="002C3371" w:rsidP="002C3371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359425</w:t>
            </w:r>
          </w:p>
        </w:tc>
        <w:tc>
          <w:tcPr>
            <w:tcW w:w="966" w:type="pct"/>
          </w:tcPr>
          <w:p w14:paraId="49331B0F" w14:textId="2A08E34B" w:rsidR="002C3371" w:rsidRPr="002B787C" w:rsidRDefault="002C3371" w:rsidP="002C3371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L291H4</w:t>
            </w:r>
          </w:p>
        </w:tc>
      </w:tr>
      <w:tr w:rsidR="002C3371" w:rsidRPr="002B787C" w14:paraId="04652FF2" w14:textId="77777777" w:rsidTr="00F67B8F">
        <w:tc>
          <w:tcPr>
            <w:tcW w:w="759" w:type="pct"/>
            <w:vAlign w:val="bottom"/>
          </w:tcPr>
          <w:p w14:paraId="05231C39" w14:textId="32046B52" w:rsidR="002C3371" w:rsidRPr="002B787C" w:rsidRDefault="002C3371" w:rsidP="002C33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CCR5</w:t>
            </w:r>
          </w:p>
        </w:tc>
        <w:tc>
          <w:tcPr>
            <w:tcW w:w="1267" w:type="pct"/>
          </w:tcPr>
          <w:p w14:paraId="2EFE775F" w14:textId="6E95EFAB" w:rsidR="002C3371" w:rsidRPr="002B787C" w:rsidRDefault="002C3371" w:rsidP="002C3371">
            <w:pPr>
              <w:rPr>
                <w:rFonts w:ascii="Arial" w:hAnsi="Arial" w:cs="Arial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0141</w:t>
            </w:r>
          </w:p>
        </w:tc>
        <w:tc>
          <w:tcPr>
            <w:tcW w:w="744" w:type="pct"/>
          </w:tcPr>
          <w:p w14:paraId="733647FB" w14:textId="09186CE2" w:rsidR="002C3371" w:rsidRPr="002B787C" w:rsidRDefault="002C3371" w:rsidP="002C3371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04746B89" w14:textId="56839289" w:rsidR="002C3371" w:rsidRPr="002B787C" w:rsidRDefault="00760AD3" w:rsidP="002C33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1:500</w:t>
            </w:r>
          </w:p>
        </w:tc>
        <w:tc>
          <w:tcPr>
            <w:tcW w:w="686" w:type="pct"/>
          </w:tcPr>
          <w:p w14:paraId="014E2A49" w14:textId="0915D406" w:rsidR="002C3371" w:rsidRPr="002B787C" w:rsidRDefault="002C3371" w:rsidP="002C3371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359137</w:t>
            </w:r>
          </w:p>
        </w:tc>
        <w:tc>
          <w:tcPr>
            <w:tcW w:w="966" w:type="pct"/>
          </w:tcPr>
          <w:p w14:paraId="2EB8D8E2" w14:textId="2573AD51" w:rsidR="002C3371" w:rsidRPr="002B787C" w:rsidRDefault="002C3371" w:rsidP="002C3371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J418F1</w:t>
            </w:r>
          </w:p>
        </w:tc>
      </w:tr>
      <w:tr w:rsidR="002C3371" w:rsidRPr="002B787C" w14:paraId="685B8D4B" w14:textId="77777777" w:rsidTr="00F67B8F">
        <w:tc>
          <w:tcPr>
            <w:tcW w:w="759" w:type="pct"/>
            <w:vAlign w:val="bottom"/>
          </w:tcPr>
          <w:p w14:paraId="18D7D250" w14:textId="61CCCCAC" w:rsidR="002C3371" w:rsidRPr="002B787C" w:rsidRDefault="002C3371" w:rsidP="002C33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CCR6</w:t>
            </w:r>
          </w:p>
        </w:tc>
        <w:tc>
          <w:tcPr>
            <w:tcW w:w="1267" w:type="pct"/>
          </w:tcPr>
          <w:p w14:paraId="2AABFAEA" w14:textId="08D4D0EF" w:rsidR="002C3371" w:rsidRPr="002B787C" w:rsidRDefault="002C3371" w:rsidP="002C3371">
            <w:pPr>
              <w:rPr>
                <w:rFonts w:ascii="Arial" w:hAnsi="Arial" w:cs="Arial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0143</w:t>
            </w:r>
          </w:p>
        </w:tc>
        <w:tc>
          <w:tcPr>
            <w:tcW w:w="744" w:type="pct"/>
          </w:tcPr>
          <w:p w14:paraId="22C5B129" w14:textId="67600A42" w:rsidR="002C3371" w:rsidRPr="002B787C" w:rsidRDefault="002C3371" w:rsidP="002C3371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152A36AF" w14:textId="10996FCF" w:rsidR="002C3371" w:rsidRPr="002B787C" w:rsidRDefault="00760AD3" w:rsidP="002C33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1:500</w:t>
            </w:r>
          </w:p>
        </w:tc>
        <w:tc>
          <w:tcPr>
            <w:tcW w:w="686" w:type="pct"/>
          </w:tcPr>
          <w:p w14:paraId="0F808150" w14:textId="6A7670F9" w:rsidR="002C3371" w:rsidRPr="002B787C" w:rsidRDefault="002C3371" w:rsidP="002C3371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353440</w:t>
            </w:r>
          </w:p>
        </w:tc>
        <w:tc>
          <w:tcPr>
            <w:tcW w:w="966" w:type="pct"/>
          </w:tcPr>
          <w:p w14:paraId="4FED9435" w14:textId="5CD8E8FB" w:rsidR="002C3371" w:rsidRPr="002B787C" w:rsidRDefault="002C3371" w:rsidP="002C3371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G034E3</w:t>
            </w:r>
          </w:p>
        </w:tc>
      </w:tr>
      <w:tr w:rsidR="002C3371" w:rsidRPr="002B787C" w14:paraId="64DC03AE" w14:textId="77777777" w:rsidTr="00F67B8F">
        <w:tc>
          <w:tcPr>
            <w:tcW w:w="759" w:type="pct"/>
            <w:vAlign w:val="bottom"/>
          </w:tcPr>
          <w:p w14:paraId="71A51B7B" w14:textId="2EB85DAC" w:rsidR="002C3371" w:rsidRDefault="002C3371" w:rsidP="002C337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CXCR6</w:t>
            </w:r>
          </w:p>
        </w:tc>
        <w:tc>
          <w:tcPr>
            <w:tcW w:w="1267" w:type="pct"/>
          </w:tcPr>
          <w:p w14:paraId="661C27A1" w14:textId="71EE6B7E" w:rsidR="002C3371" w:rsidRPr="00420E8C" w:rsidRDefault="002C3371" w:rsidP="002C3371">
            <w:pPr>
              <w:rPr>
                <w:rFonts w:ascii="Arial" w:hAnsi="Arial" w:cs="Arial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0804</w:t>
            </w:r>
          </w:p>
        </w:tc>
        <w:tc>
          <w:tcPr>
            <w:tcW w:w="744" w:type="pct"/>
          </w:tcPr>
          <w:p w14:paraId="612945B2" w14:textId="629EC312" w:rsidR="002C3371" w:rsidRPr="00D32402" w:rsidRDefault="002C3371" w:rsidP="002C3371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0763A153" w14:textId="69630A19" w:rsidR="002C3371" w:rsidRPr="002B787C" w:rsidRDefault="00760AD3" w:rsidP="002C33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1:500</w:t>
            </w:r>
          </w:p>
        </w:tc>
        <w:tc>
          <w:tcPr>
            <w:tcW w:w="686" w:type="pct"/>
          </w:tcPr>
          <w:p w14:paraId="14309099" w14:textId="7FAE84F1" w:rsidR="002C3371" w:rsidRPr="00F51A7C" w:rsidRDefault="002C3371" w:rsidP="002C3371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356023</w:t>
            </w:r>
          </w:p>
        </w:tc>
        <w:tc>
          <w:tcPr>
            <w:tcW w:w="966" w:type="pct"/>
          </w:tcPr>
          <w:p w14:paraId="2627EDD6" w14:textId="652F17F8" w:rsidR="002C3371" w:rsidRPr="00F51A7C" w:rsidRDefault="002C3371" w:rsidP="002C3371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K041E5</w:t>
            </w:r>
          </w:p>
        </w:tc>
      </w:tr>
      <w:tr w:rsidR="002C3371" w:rsidRPr="002B787C" w14:paraId="69DCD1C6" w14:textId="77777777" w:rsidTr="00D01513">
        <w:tc>
          <w:tcPr>
            <w:tcW w:w="5000" w:type="pct"/>
            <w:gridSpan w:val="6"/>
            <w:shd w:val="clear" w:color="auto" w:fill="E7E6E6" w:themeFill="background2"/>
          </w:tcPr>
          <w:p w14:paraId="6E1D01D9" w14:textId="47C096D9" w:rsidR="002C3371" w:rsidRPr="002B787C" w:rsidRDefault="002C3371" w:rsidP="002C3371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 xml:space="preserve">STEP 3: Stain remaining antibodies at room temperature for 30 minutes in BD Brilliant Stain Buffer Plus. </w:t>
            </w:r>
            <w:r w:rsidR="00C5618C">
              <w:rPr>
                <w:rFonts w:ascii="Arial" w:hAnsi="Arial" w:cs="Arial"/>
              </w:rPr>
              <w:t xml:space="preserve">Each sample was also stained with a single hashtag antibody. </w:t>
            </w:r>
          </w:p>
        </w:tc>
      </w:tr>
      <w:tr w:rsidR="002C3371" w:rsidRPr="002B787C" w14:paraId="7E324B02" w14:textId="77777777" w:rsidTr="00F67B8F">
        <w:tc>
          <w:tcPr>
            <w:tcW w:w="759" w:type="pct"/>
          </w:tcPr>
          <w:p w14:paraId="57688127" w14:textId="77777777" w:rsidR="002C3371" w:rsidRPr="002B787C" w:rsidRDefault="002C3371" w:rsidP="002C3371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Marker</w:t>
            </w:r>
          </w:p>
        </w:tc>
        <w:tc>
          <w:tcPr>
            <w:tcW w:w="1267" w:type="pct"/>
          </w:tcPr>
          <w:p w14:paraId="5F2FA868" w14:textId="77777777" w:rsidR="002C3371" w:rsidRPr="002B787C" w:rsidRDefault="002C3371" w:rsidP="002C3371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Fluorophore</w:t>
            </w:r>
          </w:p>
        </w:tc>
        <w:tc>
          <w:tcPr>
            <w:tcW w:w="744" w:type="pct"/>
          </w:tcPr>
          <w:p w14:paraId="425C858F" w14:textId="77777777" w:rsidR="002C3371" w:rsidRPr="002B787C" w:rsidRDefault="002C3371" w:rsidP="002C3371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Supplier</w:t>
            </w:r>
          </w:p>
        </w:tc>
        <w:tc>
          <w:tcPr>
            <w:tcW w:w="578" w:type="pct"/>
          </w:tcPr>
          <w:p w14:paraId="727C8860" w14:textId="77777777" w:rsidR="002C3371" w:rsidRPr="002B787C" w:rsidRDefault="002C3371" w:rsidP="002C3371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Dilution</w:t>
            </w:r>
          </w:p>
        </w:tc>
        <w:tc>
          <w:tcPr>
            <w:tcW w:w="686" w:type="pct"/>
          </w:tcPr>
          <w:p w14:paraId="2E88CB61" w14:textId="77777777" w:rsidR="002C3371" w:rsidRPr="002B787C" w:rsidRDefault="002C3371" w:rsidP="002C3371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Product number</w:t>
            </w:r>
          </w:p>
        </w:tc>
        <w:tc>
          <w:tcPr>
            <w:tcW w:w="966" w:type="pct"/>
          </w:tcPr>
          <w:p w14:paraId="50EF0F7F" w14:textId="77777777" w:rsidR="002C3371" w:rsidRPr="002B787C" w:rsidRDefault="002C3371" w:rsidP="002C3371">
            <w:pPr>
              <w:rPr>
                <w:rFonts w:ascii="Arial" w:hAnsi="Arial" w:cs="Arial"/>
                <w:b/>
                <w:bCs/>
              </w:rPr>
            </w:pPr>
            <w:r w:rsidRPr="002B787C">
              <w:rPr>
                <w:rFonts w:ascii="Arial" w:hAnsi="Arial" w:cs="Arial"/>
                <w:b/>
                <w:bCs/>
              </w:rPr>
              <w:t>Clone</w:t>
            </w:r>
          </w:p>
        </w:tc>
      </w:tr>
      <w:tr w:rsidR="00F67B8F" w:rsidRPr="002B787C" w14:paraId="0C9177CB" w14:textId="77777777" w:rsidTr="00F67B8F">
        <w:tc>
          <w:tcPr>
            <w:tcW w:w="759" w:type="pct"/>
            <w:vAlign w:val="bottom"/>
          </w:tcPr>
          <w:p w14:paraId="6A747DB1" w14:textId="77777777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CD40L</w:t>
            </w:r>
          </w:p>
        </w:tc>
        <w:tc>
          <w:tcPr>
            <w:tcW w:w="1267" w:type="pct"/>
            <w:vAlign w:val="bottom"/>
          </w:tcPr>
          <w:p w14:paraId="1206D3C8" w14:textId="77777777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BV421</w:t>
            </w:r>
          </w:p>
        </w:tc>
        <w:tc>
          <w:tcPr>
            <w:tcW w:w="744" w:type="pct"/>
          </w:tcPr>
          <w:p w14:paraId="2AF76963" w14:textId="495B4B88" w:rsidR="00F67B8F" w:rsidRPr="002B787C" w:rsidRDefault="00F67B8F" w:rsidP="00F67B8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7092CA9C" w14:textId="7516408E" w:rsidR="00F67B8F" w:rsidRPr="002B787C" w:rsidRDefault="00216CC7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1:25</w:t>
            </w:r>
          </w:p>
        </w:tc>
        <w:tc>
          <w:tcPr>
            <w:tcW w:w="686" w:type="pct"/>
          </w:tcPr>
          <w:p w14:paraId="4A73C619" w14:textId="6B943344" w:rsidR="00F67B8F" w:rsidRPr="002B787C" w:rsidRDefault="00F67B8F" w:rsidP="00F67B8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310824</w:t>
            </w:r>
          </w:p>
        </w:tc>
        <w:tc>
          <w:tcPr>
            <w:tcW w:w="966" w:type="pct"/>
          </w:tcPr>
          <w:p w14:paraId="568377A2" w14:textId="2F7FAA45" w:rsidR="00F67B8F" w:rsidRPr="002B787C" w:rsidRDefault="00F67B8F" w:rsidP="00F67B8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24-31</w:t>
            </w:r>
          </w:p>
        </w:tc>
      </w:tr>
      <w:tr w:rsidR="00F67B8F" w:rsidRPr="002B787C" w14:paraId="65F0B008" w14:textId="77777777" w:rsidTr="00F67B8F">
        <w:tc>
          <w:tcPr>
            <w:tcW w:w="759" w:type="pct"/>
            <w:vAlign w:val="bottom"/>
          </w:tcPr>
          <w:p w14:paraId="43AD567A" w14:textId="77777777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4-1BB</w:t>
            </w:r>
          </w:p>
        </w:tc>
        <w:tc>
          <w:tcPr>
            <w:tcW w:w="1267" w:type="pct"/>
            <w:vAlign w:val="bottom"/>
          </w:tcPr>
          <w:p w14:paraId="6BDB54D8" w14:textId="77777777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PE-Cy7</w:t>
            </w:r>
          </w:p>
        </w:tc>
        <w:tc>
          <w:tcPr>
            <w:tcW w:w="744" w:type="pct"/>
          </w:tcPr>
          <w:p w14:paraId="5852CA18" w14:textId="692159A8" w:rsidR="00F67B8F" w:rsidRPr="002B787C" w:rsidRDefault="00F67B8F" w:rsidP="00F67B8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7B1FDCA6" w14:textId="40A66BD6" w:rsidR="00F67B8F" w:rsidRPr="002B787C" w:rsidRDefault="00F67B8F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</w:t>
            </w:r>
            <w:r w:rsidR="00216CC7">
              <w:rPr>
                <w:rFonts w:ascii="Arial" w:hAnsi="Arial" w:cs="Arial"/>
              </w:rPr>
              <w:t>25</w:t>
            </w:r>
          </w:p>
        </w:tc>
        <w:tc>
          <w:tcPr>
            <w:tcW w:w="686" w:type="pct"/>
          </w:tcPr>
          <w:p w14:paraId="1060B5A8" w14:textId="2F083D33" w:rsidR="00F67B8F" w:rsidRPr="002B787C" w:rsidRDefault="00F67B8F" w:rsidP="00F67B8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309818</w:t>
            </w:r>
          </w:p>
        </w:tc>
        <w:tc>
          <w:tcPr>
            <w:tcW w:w="966" w:type="pct"/>
          </w:tcPr>
          <w:p w14:paraId="6925B07E" w14:textId="6A20A5B7" w:rsidR="00F67B8F" w:rsidRPr="002B787C" w:rsidRDefault="00F67B8F" w:rsidP="00F67B8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4B4-1</w:t>
            </w:r>
          </w:p>
        </w:tc>
      </w:tr>
      <w:tr w:rsidR="00F67B8F" w:rsidRPr="002B787C" w14:paraId="184D6288" w14:textId="77777777" w:rsidTr="00F67B8F">
        <w:tc>
          <w:tcPr>
            <w:tcW w:w="759" w:type="pct"/>
            <w:vAlign w:val="bottom"/>
          </w:tcPr>
          <w:p w14:paraId="5D9E1013" w14:textId="77777777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CD4</w:t>
            </w:r>
          </w:p>
        </w:tc>
        <w:tc>
          <w:tcPr>
            <w:tcW w:w="1267" w:type="pct"/>
            <w:vAlign w:val="bottom"/>
          </w:tcPr>
          <w:p w14:paraId="13DB9BB2" w14:textId="5C66386E" w:rsidR="00F67B8F" w:rsidRPr="002B787C" w:rsidRDefault="00F67B8F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FITC</w:t>
            </w:r>
          </w:p>
        </w:tc>
        <w:tc>
          <w:tcPr>
            <w:tcW w:w="744" w:type="pct"/>
          </w:tcPr>
          <w:p w14:paraId="6AF0B9A1" w14:textId="77777777" w:rsidR="00F67B8F" w:rsidRPr="002B787C" w:rsidRDefault="00F67B8F" w:rsidP="00F67B8F">
            <w:pPr>
              <w:rPr>
                <w:rFonts w:ascii="Arial" w:hAnsi="Arial" w:cs="Arial"/>
              </w:rPr>
            </w:pPr>
          </w:p>
        </w:tc>
        <w:tc>
          <w:tcPr>
            <w:tcW w:w="578" w:type="pct"/>
          </w:tcPr>
          <w:p w14:paraId="300E37A5" w14:textId="532A39BF" w:rsidR="00F67B8F" w:rsidRPr="002B787C" w:rsidRDefault="00216CC7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1:25</w:t>
            </w:r>
          </w:p>
        </w:tc>
        <w:tc>
          <w:tcPr>
            <w:tcW w:w="686" w:type="pct"/>
          </w:tcPr>
          <w:p w14:paraId="2C798CFC" w14:textId="77777777" w:rsidR="00F67B8F" w:rsidRPr="002B787C" w:rsidRDefault="00F67B8F" w:rsidP="00F67B8F">
            <w:pPr>
              <w:rPr>
                <w:rFonts w:ascii="Arial" w:hAnsi="Arial" w:cs="Arial"/>
              </w:rPr>
            </w:pPr>
          </w:p>
        </w:tc>
        <w:tc>
          <w:tcPr>
            <w:tcW w:w="966" w:type="pct"/>
          </w:tcPr>
          <w:p w14:paraId="4E22636E" w14:textId="77777777" w:rsidR="00F67B8F" w:rsidRPr="002B787C" w:rsidRDefault="00F67B8F" w:rsidP="00F67B8F">
            <w:pPr>
              <w:rPr>
                <w:rFonts w:ascii="Arial" w:hAnsi="Arial" w:cs="Arial"/>
              </w:rPr>
            </w:pPr>
          </w:p>
        </w:tc>
      </w:tr>
      <w:tr w:rsidR="00F67B8F" w:rsidRPr="002B787C" w14:paraId="7CDD784A" w14:textId="77777777" w:rsidTr="00F67B8F">
        <w:tc>
          <w:tcPr>
            <w:tcW w:w="759" w:type="pct"/>
            <w:vAlign w:val="bottom"/>
          </w:tcPr>
          <w:p w14:paraId="6BC9C0A3" w14:textId="77777777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CD14</w:t>
            </w:r>
          </w:p>
        </w:tc>
        <w:tc>
          <w:tcPr>
            <w:tcW w:w="1267" w:type="pct"/>
            <w:vAlign w:val="bottom"/>
          </w:tcPr>
          <w:p w14:paraId="35F02720" w14:textId="77777777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BV510</w:t>
            </w:r>
          </w:p>
        </w:tc>
        <w:tc>
          <w:tcPr>
            <w:tcW w:w="744" w:type="pct"/>
          </w:tcPr>
          <w:p w14:paraId="5919BE7B" w14:textId="1A492497" w:rsidR="00F67B8F" w:rsidRPr="002B787C" w:rsidRDefault="00F67B8F" w:rsidP="00F67B8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4BAD55F1" w14:textId="06E57BB7" w:rsidR="00F67B8F" w:rsidRPr="002B787C" w:rsidRDefault="00F67B8F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</w:t>
            </w:r>
            <w:r w:rsidR="00216CC7">
              <w:rPr>
                <w:rFonts w:ascii="Arial" w:hAnsi="Arial" w:cs="Arial"/>
              </w:rPr>
              <w:t>100</w:t>
            </w:r>
          </w:p>
        </w:tc>
        <w:tc>
          <w:tcPr>
            <w:tcW w:w="686" w:type="pct"/>
          </w:tcPr>
          <w:p w14:paraId="53C6CF8C" w14:textId="3853896B" w:rsidR="00F67B8F" w:rsidRPr="002B787C" w:rsidRDefault="00F67B8F" w:rsidP="00F67B8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301842</w:t>
            </w:r>
          </w:p>
        </w:tc>
        <w:tc>
          <w:tcPr>
            <w:tcW w:w="966" w:type="pct"/>
          </w:tcPr>
          <w:p w14:paraId="0D151544" w14:textId="77CB9474" w:rsidR="00F67B8F" w:rsidRPr="002B787C" w:rsidRDefault="00F67B8F" w:rsidP="00F67B8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M5E2</w:t>
            </w:r>
          </w:p>
        </w:tc>
      </w:tr>
      <w:tr w:rsidR="00F67B8F" w:rsidRPr="002B787C" w14:paraId="0B79A339" w14:textId="77777777" w:rsidTr="00F67B8F">
        <w:tc>
          <w:tcPr>
            <w:tcW w:w="759" w:type="pct"/>
            <w:vAlign w:val="bottom"/>
          </w:tcPr>
          <w:p w14:paraId="575C9DA0" w14:textId="77777777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CD19</w:t>
            </w:r>
          </w:p>
        </w:tc>
        <w:tc>
          <w:tcPr>
            <w:tcW w:w="1267" w:type="pct"/>
            <w:vAlign w:val="bottom"/>
          </w:tcPr>
          <w:p w14:paraId="1717EEF3" w14:textId="77777777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BV510</w:t>
            </w:r>
          </w:p>
        </w:tc>
        <w:tc>
          <w:tcPr>
            <w:tcW w:w="744" w:type="pct"/>
          </w:tcPr>
          <w:p w14:paraId="0C36A25E" w14:textId="580B1B07" w:rsidR="00F67B8F" w:rsidRPr="002B787C" w:rsidRDefault="00F67B8F" w:rsidP="00F67B8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26FFAB92" w14:textId="3D18C32B" w:rsidR="00F67B8F" w:rsidRPr="002B787C" w:rsidRDefault="00F67B8F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</w:t>
            </w:r>
          </w:p>
        </w:tc>
        <w:tc>
          <w:tcPr>
            <w:tcW w:w="686" w:type="pct"/>
          </w:tcPr>
          <w:p w14:paraId="3965B517" w14:textId="7A042A79" w:rsidR="00F67B8F" w:rsidRPr="002B787C" w:rsidRDefault="00F67B8F" w:rsidP="00F67B8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302242</w:t>
            </w:r>
          </w:p>
        </w:tc>
        <w:tc>
          <w:tcPr>
            <w:tcW w:w="966" w:type="pct"/>
          </w:tcPr>
          <w:p w14:paraId="0DE0FDEA" w14:textId="0CDE6CB4" w:rsidR="00F67B8F" w:rsidRPr="002B787C" w:rsidRDefault="00F67B8F" w:rsidP="00F67B8F">
            <w:pPr>
              <w:rPr>
                <w:rFonts w:ascii="Arial" w:hAnsi="Arial" w:cs="Arial"/>
              </w:rPr>
            </w:pPr>
            <w:r w:rsidRPr="00780A0E">
              <w:rPr>
                <w:rFonts w:ascii="Arial" w:hAnsi="Arial" w:cs="Arial"/>
              </w:rPr>
              <w:t>HIB19</w:t>
            </w:r>
          </w:p>
        </w:tc>
      </w:tr>
      <w:tr w:rsidR="00F67B8F" w:rsidRPr="002B787C" w14:paraId="4614020F" w14:textId="77777777" w:rsidTr="00F67B8F">
        <w:tc>
          <w:tcPr>
            <w:tcW w:w="759" w:type="pct"/>
            <w:vAlign w:val="bottom"/>
          </w:tcPr>
          <w:p w14:paraId="5477716F" w14:textId="718AC352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CD69</w:t>
            </w:r>
          </w:p>
        </w:tc>
        <w:tc>
          <w:tcPr>
            <w:tcW w:w="1267" w:type="pct"/>
            <w:vAlign w:val="bottom"/>
          </w:tcPr>
          <w:p w14:paraId="0547A437" w14:textId="582BFEDA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BV650</w:t>
            </w:r>
          </w:p>
        </w:tc>
        <w:tc>
          <w:tcPr>
            <w:tcW w:w="744" w:type="pct"/>
          </w:tcPr>
          <w:p w14:paraId="2873933F" w14:textId="2ADCC87D" w:rsidR="00F67B8F" w:rsidRPr="002B787C" w:rsidRDefault="00F67B8F" w:rsidP="00F67B8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74E49360" w14:textId="73042E56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</w:rPr>
              <w:t>1:50</w:t>
            </w:r>
          </w:p>
        </w:tc>
        <w:tc>
          <w:tcPr>
            <w:tcW w:w="686" w:type="pct"/>
          </w:tcPr>
          <w:p w14:paraId="7FF6D29E" w14:textId="02728BA9" w:rsidR="00F67B8F" w:rsidRPr="002B787C" w:rsidRDefault="00F67B8F" w:rsidP="00F67B8F">
            <w:pPr>
              <w:rPr>
                <w:rFonts w:ascii="Arial" w:hAnsi="Arial" w:cs="Arial"/>
              </w:rPr>
            </w:pPr>
            <w:r w:rsidRPr="00C76107">
              <w:rPr>
                <w:rFonts w:ascii="Arial" w:hAnsi="Arial" w:cs="Arial"/>
              </w:rPr>
              <w:t>310934</w:t>
            </w:r>
          </w:p>
        </w:tc>
        <w:tc>
          <w:tcPr>
            <w:tcW w:w="966" w:type="pct"/>
          </w:tcPr>
          <w:p w14:paraId="3AFAE445" w14:textId="7F6493F4" w:rsidR="00F67B8F" w:rsidRPr="002B787C" w:rsidRDefault="00F67B8F" w:rsidP="00F67B8F">
            <w:pPr>
              <w:rPr>
                <w:rFonts w:ascii="Arial" w:hAnsi="Arial" w:cs="Arial"/>
              </w:rPr>
            </w:pPr>
            <w:r w:rsidRPr="00C76107">
              <w:rPr>
                <w:rFonts w:ascii="Arial" w:hAnsi="Arial" w:cs="Arial"/>
              </w:rPr>
              <w:t>FN50</w:t>
            </w:r>
          </w:p>
        </w:tc>
      </w:tr>
      <w:tr w:rsidR="00F67B8F" w:rsidRPr="002B787C" w14:paraId="455D21D7" w14:textId="77777777" w:rsidTr="008C6C81">
        <w:tc>
          <w:tcPr>
            <w:tcW w:w="759" w:type="pct"/>
            <w:vAlign w:val="bottom"/>
          </w:tcPr>
          <w:p w14:paraId="089FCEDF" w14:textId="482D4FF2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CD8</w:t>
            </w:r>
          </w:p>
        </w:tc>
        <w:tc>
          <w:tcPr>
            <w:tcW w:w="1267" w:type="pct"/>
            <w:vAlign w:val="bottom"/>
          </w:tcPr>
          <w:p w14:paraId="75CFF72F" w14:textId="0D60DAA6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color w:val="000000"/>
              </w:rPr>
              <w:t>BV</w:t>
            </w:r>
            <w:r>
              <w:rPr>
                <w:rFonts w:ascii="Arial" w:hAnsi="Arial" w:cs="Arial"/>
                <w:color w:val="000000"/>
              </w:rPr>
              <w:t>711</w:t>
            </w:r>
          </w:p>
        </w:tc>
        <w:tc>
          <w:tcPr>
            <w:tcW w:w="744" w:type="pct"/>
          </w:tcPr>
          <w:p w14:paraId="464AAC6D" w14:textId="51447EDB" w:rsidR="00F67B8F" w:rsidRPr="002B787C" w:rsidRDefault="00F67B8F" w:rsidP="00F67B8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39C5B03C" w14:textId="3D771C8B" w:rsidR="00F67B8F" w:rsidRPr="002B787C" w:rsidRDefault="00216CC7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1:50</w:t>
            </w:r>
          </w:p>
        </w:tc>
        <w:tc>
          <w:tcPr>
            <w:tcW w:w="686" w:type="pct"/>
            <w:vAlign w:val="bottom"/>
          </w:tcPr>
          <w:p w14:paraId="7006B114" w14:textId="6A487E4B" w:rsidR="00F67B8F" w:rsidRPr="002B787C" w:rsidRDefault="00F67B8F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301044</w:t>
            </w:r>
          </w:p>
        </w:tc>
        <w:tc>
          <w:tcPr>
            <w:tcW w:w="966" w:type="pct"/>
            <w:vAlign w:val="bottom"/>
          </w:tcPr>
          <w:p w14:paraId="4BC450D0" w14:textId="7A22053E" w:rsidR="00F67B8F" w:rsidRPr="002B787C" w:rsidRDefault="00F67B8F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RPA-T8</w:t>
            </w:r>
          </w:p>
        </w:tc>
      </w:tr>
      <w:tr w:rsidR="00F67B8F" w:rsidRPr="002B787C" w14:paraId="3B2C1EAE" w14:textId="77777777" w:rsidTr="00F67B8F">
        <w:tc>
          <w:tcPr>
            <w:tcW w:w="759" w:type="pct"/>
          </w:tcPr>
          <w:p w14:paraId="20E80CA0" w14:textId="2587CD45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b/>
                <w:bCs/>
              </w:rPr>
              <w:t>Marker</w:t>
            </w:r>
          </w:p>
        </w:tc>
        <w:tc>
          <w:tcPr>
            <w:tcW w:w="1267" w:type="pct"/>
          </w:tcPr>
          <w:p w14:paraId="01390F99" w14:textId="05734D71" w:rsidR="00F67B8F" w:rsidRPr="002B787C" w:rsidRDefault="00F67B8F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Conjugate</w:t>
            </w:r>
          </w:p>
        </w:tc>
        <w:tc>
          <w:tcPr>
            <w:tcW w:w="744" w:type="pct"/>
          </w:tcPr>
          <w:p w14:paraId="05182046" w14:textId="0C7C2B95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b/>
                <w:bCs/>
              </w:rPr>
              <w:t>Supplier</w:t>
            </w:r>
          </w:p>
        </w:tc>
        <w:tc>
          <w:tcPr>
            <w:tcW w:w="578" w:type="pct"/>
          </w:tcPr>
          <w:p w14:paraId="099AE00C" w14:textId="12A0B525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b/>
                <w:bCs/>
              </w:rPr>
              <w:t>Dilution</w:t>
            </w:r>
          </w:p>
        </w:tc>
        <w:tc>
          <w:tcPr>
            <w:tcW w:w="686" w:type="pct"/>
          </w:tcPr>
          <w:p w14:paraId="1591D754" w14:textId="3A5200E4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b/>
                <w:bCs/>
              </w:rPr>
              <w:t>Product number</w:t>
            </w:r>
          </w:p>
        </w:tc>
        <w:tc>
          <w:tcPr>
            <w:tcW w:w="966" w:type="pct"/>
          </w:tcPr>
          <w:p w14:paraId="16FE771C" w14:textId="76F90A5C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b/>
                <w:bCs/>
              </w:rPr>
              <w:t>Clone</w:t>
            </w:r>
          </w:p>
        </w:tc>
      </w:tr>
      <w:tr w:rsidR="00F67B8F" w:rsidRPr="002B787C" w14:paraId="7B602A84" w14:textId="77777777" w:rsidTr="00F67B8F">
        <w:tc>
          <w:tcPr>
            <w:tcW w:w="759" w:type="pct"/>
            <w:vAlign w:val="bottom"/>
          </w:tcPr>
          <w:p w14:paraId="26A1DD60" w14:textId="2AA34BAA" w:rsidR="00F67B8F" w:rsidRPr="002B787C" w:rsidRDefault="00F67B8F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CD4</w:t>
            </w:r>
          </w:p>
        </w:tc>
        <w:tc>
          <w:tcPr>
            <w:tcW w:w="1267" w:type="pct"/>
            <w:vAlign w:val="bottom"/>
          </w:tcPr>
          <w:p w14:paraId="2AB6619A" w14:textId="58337233" w:rsidR="00F67B8F" w:rsidRPr="002B787C" w:rsidRDefault="00F67B8F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TotalSeq-C0072</w:t>
            </w:r>
          </w:p>
        </w:tc>
        <w:tc>
          <w:tcPr>
            <w:tcW w:w="744" w:type="pct"/>
          </w:tcPr>
          <w:p w14:paraId="31CB0D7D" w14:textId="75ACFAC2" w:rsidR="00F67B8F" w:rsidRPr="002B787C" w:rsidRDefault="00F67B8F" w:rsidP="00F67B8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55D14542" w14:textId="4455A592" w:rsidR="00F67B8F" w:rsidRPr="002B787C" w:rsidRDefault="00CA3951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1:1250</w:t>
            </w:r>
          </w:p>
        </w:tc>
        <w:tc>
          <w:tcPr>
            <w:tcW w:w="686" w:type="pct"/>
          </w:tcPr>
          <w:p w14:paraId="585ACE71" w14:textId="3D785DA9" w:rsidR="00F67B8F" w:rsidRPr="00F51A7C" w:rsidRDefault="00F67B8F" w:rsidP="00F67B8F">
            <w:pPr>
              <w:rPr>
                <w:rFonts w:ascii="Arial" w:hAnsi="Arial" w:cs="Arial"/>
              </w:rPr>
            </w:pPr>
            <w:r w:rsidRPr="002A4DDE">
              <w:rPr>
                <w:rFonts w:ascii="Arial" w:hAnsi="Arial" w:cs="Arial"/>
              </w:rPr>
              <w:t>300567</w:t>
            </w:r>
          </w:p>
        </w:tc>
        <w:tc>
          <w:tcPr>
            <w:tcW w:w="966" w:type="pct"/>
          </w:tcPr>
          <w:p w14:paraId="2EAE9A3F" w14:textId="422E45D5" w:rsidR="00F67B8F" w:rsidRPr="002B787C" w:rsidRDefault="00F67B8F" w:rsidP="00F67B8F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RPA-T4</w:t>
            </w:r>
          </w:p>
        </w:tc>
      </w:tr>
      <w:tr w:rsidR="00F67B8F" w:rsidRPr="002B787C" w14:paraId="71FB9693" w14:textId="77777777" w:rsidTr="00F67B8F">
        <w:tc>
          <w:tcPr>
            <w:tcW w:w="759" w:type="pct"/>
            <w:vAlign w:val="bottom"/>
          </w:tcPr>
          <w:p w14:paraId="01B31CDB" w14:textId="559A7214" w:rsidR="00F67B8F" w:rsidRPr="002B787C" w:rsidRDefault="00F67B8F" w:rsidP="00F67B8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</w:rPr>
              <w:t>CD8</w:t>
            </w:r>
          </w:p>
        </w:tc>
        <w:tc>
          <w:tcPr>
            <w:tcW w:w="1267" w:type="pct"/>
          </w:tcPr>
          <w:p w14:paraId="4F66A1D3" w14:textId="714742F6" w:rsidR="00F67B8F" w:rsidRPr="002B787C" w:rsidRDefault="00F67B8F" w:rsidP="00F67B8F">
            <w:pPr>
              <w:rPr>
                <w:rFonts w:ascii="Arial" w:hAnsi="Arial" w:cs="Arial"/>
                <w:color w:val="000000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0046</w:t>
            </w:r>
          </w:p>
        </w:tc>
        <w:tc>
          <w:tcPr>
            <w:tcW w:w="744" w:type="pct"/>
          </w:tcPr>
          <w:p w14:paraId="2F5AF233" w14:textId="4E47571D" w:rsidR="00F67B8F" w:rsidRPr="002B787C" w:rsidRDefault="00F67B8F" w:rsidP="00F67B8F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4F0A5123" w14:textId="26B63572" w:rsidR="00F67B8F" w:rsidRPr="002B787C" w:rsidRDefault="00CA6517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1:10000</w:t>
            </w:r>
          </w:p>
        </w:tc>
        <w:tc>
          <w:tcPr>
            <w:tcW w:w="686" w:type="pct"/>
          </w:tcPr>
          <w:p w14:paraId="59D797E9" w14:textId="3837031C" w:rsidR="00F67B8F" w:rsidRPr="00F51A7C" w:rsidRDefault="00F67B8F" w:rsidP="00F67B8F">
            <w:pPr>
              <w:rPr>
                <w:rFonts w:ascii="Arial" w:hAnsi="Arial" w:cs="Arial"/>
              </w:rPr>
            </w:pPr>
            <w:r w:rsidRPr="001007D1">
              <w:rPr>
                <w:rFonts w:ascii="Arial" w:hAnsi="Arial" w:cs="Arial"/>
              </w:rPr>
              <w:t>344753</w:t>
            </w:r>
          </w:p>
        </w:tc>
        <w:tc>
          <w:tcPr>
            <w:tcW w:w="966" w:type="pct"/>
          </w:tcPr>
          <w:p w14:paraId="3EEBAA93" w14:textId="335A0683" w:rsidR="00F67B8F" w:rsidRPr="002B787C" w:rsidRDefault="00F67B8F" w:rsidP="00F67B8F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SK1</w:t>
            </w:r>
          </w:p>
        </w:tc>
      </w:tr>
      <w:tr w:rsidR="00F67B8F" w:rsidRPr="002B787C" w14:paraId="12956182" w14:textId="77777777" w:rsidTr="00F67B8F">
        <w:tc>
          <w:tcPr>
            <w:tcW w:w="759" w:type="pct"/>
            <w:vAlign w:val="bottom"/>
          </w:tcPr>
          <w:p w14:paraId="767D4549" w14:textId="265E9F3C" w:rsidR="00F67B8F" w:rsidRPr="002B787C" w:rsidRDefault="00F67B8F" w:rsidP="00F67B8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CD45RA</w:t>
            </w:r>
          </w:p>
        </w:tc>
        <w:tc>
          <w:tcPr>
            <w:tcW w:w="1267" w:type="pct"/>
          </w:tcPr>
          <w:p w14:paraId="3ED7E5B3" w14:textId="6B900A8F" w:rsidR="00F67B8F" w:rsidRPr="002B787C" w:rsidRDefault="00F67B8F" w:rsidP="00F67B8F">
            <w:pPr>
              <w:rPr>
                <w:rFonts w:ascii="Arial" w:hAnsi="Arial" w:cs="Arial"/>
                <w:color w:val="000000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0063</w:t>
            </w:r>
          </w:p>
        </w:tc>
        <w:tc>
          <w:tcPr>
            <w:tcW w:w="744" w:type="pct"/>
          </w:tcPr>
          <w:p w14:paraId="7B93D852" w14:textId="21E5D086" w:rsidR="00F67B8F" w:rsidRPr="002B787C" w:rsidRDefault="00F67B8F" w:rsidP="00F67B8F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71DEA8E3" w14:textId="610A52D4" w:rsidR="00F67B8F" w:rsidRPr="002B787C" w:rsidRDefault="00A7268B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1:4</w:t>
            </w:r>
            <w:r w:rsidR="00CA6517">
              <w:rPr>
                <w:rFonts w:ascii="Arial" w:hAnsi="Arial" w:cs="Arial"/>
              </w:rPr>
              <w:t>000</w:t>
            </w:r>
          </w:p>
        </w:tc>
        <w:tc>
          <w:tcPr>
            <w:tcW w:w="686" w:type="pct"/>
          </w:tcPr>
          <w:p w14:paraId="06020A46" w14:textId="13114976" w:rsidR="00F67B8F" w:rsidRPr="00F51A7C" w:rsidRDefault="00F67B8F" w:rsidP="00F67B8F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304163</w:t>
            </w:r>
          </w:p>
        </w:tc>
        <w:tc>
          <w:tcPr>
            <w:tcW w:w="966" w:type="pct"/>
          </w:tcPr>
          <w:p w14:paraId="1750D202" w14:textId="31467E28" w:rsidR="00F67B8F" w:rsidRPr="002B787C" w:rsidRDefault="00F67B8F" w:rsidP="00F67B8F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HI100</w:t>
            </w:r>
          </w:p>
        </w:tc>
      </w:tr>
      <w:tr w:rsidR="00F67B8F" w:rsidRPr="002B787C" w14:paraId="09FEAA32" w14:textId="77777777" w:rsidTr="00F67B8F">
        <w:tc>
          <w:tcPr>
            <w:tcW w:w="759" w:type="pct"/>
            <w:vAlign w:val="bottom"/>
          </w:tcPr>
          <w:p w14:paraId="06147689" w14:textId="2BF4B821" w:rsidR="00F67B8F" w:rsidRPr="002B787C" w:rsidRDefault="00F67B8F" w:rsidP="00F67B8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CD127</w:t>
            </w:r>
          </w:p>
        </w:tc>
        <w:tc>
          <w:tcPr>
            <w:tcW w:w="1267" w:type="pct"/>
          </w:tcPr>
          <w:p w14:paraId="5A140FCE" w14:textId="51B40BBF" w:rsidR="00F67B8F" w:rsidRPr="002B787C" w:rsidRDefault="00F67B8F" w:rsidP="00F67B8F">
            <w:pPr>
              <w:rPr>
                <w:rFonts w:ascii="Arial" w:hAnsi="Arial" w:cs="Arial"/>
                <w:color w:val="000000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0390</w:t>
            </w:r>
          </w:p>
        </w:tc>
        <w:tc>
          <w:tcPr>
            <w:tcW w:w="744" w:type="pct"/>
          </w:tcPr>
          <w:p w14:paraId="4EAF27DA" w14:textId="58C266FD" w:rsidR="00F67B8F" w:rsidRPr="002B787C" w:rsidRDefault="00F67B8F" w:rsidP="00F67B8F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3098C41E" w14:textId="0E51DD2D" w:rsidR="00F67B8F" w:rsidRPr="002B787C" w:rsidRDefault="008F124E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1:333</w:t>
            </w:r>
          </w:p>
        </w:tc>
        <w:tc>
          <w:tcPr>
            <w:tcW w:w="686" w:type="pct"/>
          </w:tcPr>
          <w:p w14:paraId="6FA87848" w14:textId="07046612" w:rsidR="00F67B8F" w:rsidRPr="00F51A7C" w:rsidRDefault="00F67B8F" w:rsidP="00F67B8F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351356</w:t>
            </w:r>
          </w:p>
        </w:tc>
        <w:tc>
          <w:tcPr>
            <w:tcW w:w="966" w:type="pct"/>
          </w:tcPr>
          <w:p w14:paraId="2D1B43A4" w14:textId="1AA836C9" w:rsidR="00F67B8F" w:rsidRPr="002B787C" w:rsidRDefault="00F67B8F" w:rsidP="00F67B8F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A019D5</w:t>
            </w:r>
          </w:p>
        </w:tc>
      </w:tr>
      <w:tr w:rsidR="00F67B8F" w:rsidRPr="002B787C" w14:paraId="1988ED3C" w14:textId="77777777" w:rsidTr="00F67B8F">
        <w:tc>
          <w:tcPr>
            <w:tcW w:w="759" w:type="pct"/>
            <w:vAlign w:val="bottom"/>
          </w:tcPr>
          <w:p w14:paraId="0AC37FFD" w14:textId="679FD9F6" w:rsidR="00F67B8F" w:rsidRPr="002B787C" w:rsidRDefault="00F67B8F" w:rsidP="00F67B8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CD27</w:t>
            </w:r>
          </w:p>
        </w:tc>
        <w:tc>
          <w:tcPr>
            <w:tcW w:w="1267" w:type="pct"/>
          </w:tcPr>
          <w:p w14:paraId="0911C4BC" w14:textId="631A425A" w:rsidR="00F67B8F" w:rsidRPr="002B787C" w:rsidRDefault="00F67B8F" w:rsidP="00F67B8F">
            <w:pPr>
              <w:rPr>
                <w:rFonts w:ascii="Arial" w:hAnsi="Arial" w:cs="Arial"/>
                <w:color w:val="000000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0154</w:t>
            </w:r>
          </w:p>
        </w:tc>
        <w:tc>
          <w:tcPr>
            <w:tcW w:w="744" w:type="pct"/>
          </w:tcPr>
          <w:p w14:paraId="09B52024" w14:textId="34F5EF92" w:rsidR="00F67B8F" w:rsidRPr="002B787C" w:rsidRDefault="00F67B8F" w:rsidP="00F67B8F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049EAF44" w14:textId="72A987B8" w:rsidR="00F67B8F" w:rsidRPr="002B787C" w:rsidRDefault="00A3194E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1:500</w:t>
            </w:r>
          </w:p>
        </w:tc>
        <w:tc>
          <w:tcPr>
            <w:tcW w:w="686" w:type="pct"/>
          </w:tcPr>
          <w:p w14:paraId="56B6814B" w14:textId="495BBED7" w:rsidR="00F67B8F" w:rsidRPr="00F51A7C" w:rsidRDefault="00F67B8F" w:rsidP="00F67B8F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302853</w:t>
            </w:r>
          </w:p>
        </w:tc>
        <w:tc>
          <w:tcPr>
            <w:tcW w:w="966" w:type="pct"/>
          </w:tcPr>
          <w:p w14:paraId="328AFFED" w14:textId="67C642E7" w:rsidR="00F67B8F" w:rsidRPr="002B787C" w:rsidRDefault="00F67B8F" w:rsidP="00F67B8F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O323</w:t>
            </w:r>
          </w:p>
        </w:tc>
      </w:tr>
      <w:tr w:rsidR="00A3194E" w:rsidRPr="002B787C" w14:paraId="4C96C898" w14:textId="77777777" w:rsidTr="00F67B8F">
        <w:tc>
          <w:tcPr>
            <w:tcW w:w="759" w:type="pct"/>
            <w:vAlign w:val="bottom"/>
          </w:tcPr>
          <w:p w14:paraId="495E8D70" w14:textId="0EDF2D5B" w:rsidR="00A3194E" w:rsidRPr="002B787C" w:rsidRDefault="00A3194E" w:rsidP="00A3194E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PD-1</w:t>
            </w:r>
          </w:p>
        </w:tc>
        <w:tc>
          <w:tcPr>
            <w:tcW w:w="1267" w:type="pct"/>
          </w:tcPr>
          <w:p w14:paraId="4B64E498" w14:textId="3F3ECD98" w:rsidR="00A3194E" w:rsidRPr="002B787C" w:rsidRDefault="00A3194E" w:rsidP="00A3194E">
            <w:pPr>
              <w:rPr>
                <w:rFonts w:ascii="Arial" w:hAnsi="Arial" w:cs="Arial"/>
                <w:color w:val="000000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0088</w:t>
            </w:r>
          </w:p>
        </w:tc>
        <w:tc>
          <w:tcPr>
            <w:tcW w:w="744" w:type="pct"/>
          </w:tcPr>
          <w:p w14:paraId="78A26C10" w14:textId="59F490F3" w:rsidR="00A3194E" w:rsidRPr="002B787C" w:rsidRDefault="00A3194E" w:rsidP="00A3194E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0A18A1A5" w14:textId="2DB5590F" w:rsidR="00A3194E" w:rsidRPr="00A3194E" w:rsidRDefault="00A3194E" w:rsidP="00A3194E">
            <w:pPr>
              <w:rPr>
                <w:rFonts w:ascii="Arial" w:hAnsi="Arial" w:cs="Arial"/>
                <w:lang w:val="en-AU"/>
              </w:rPr>
            </w:pPr>
            <w:r w:rsidRPr="00AB0268">
              <w:rPr>
                <w:rFonts w:ascii="Arial" w:hAnsi="Arial" w:cs="Arial"/>
              </w:rPr>
              <w:t>1:500</w:t>
            </w:r>
          </w:p>
        </w:tc>
        <w:tc>
          <w:tcPr>
            <w:tcW w:w="686" w:type="pct"/>
          </w:tcPr>
          <w:p w14:paraId="6DFDE5EB" w14:textId="7E39C975" w:rsidR="00A3194E" w:rsidRPr="00F51A7C" w:rsidRDefault="00A3194E" w:rsidP="00A3194E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329963</w:t>
            </w:r>
          </w:p>
        </w:tc>
        <w:tc>
          <w:tcPr>
            <w:tcW w:w="966" w:type="pct"/>
          </w:tcPr>
          <w:p w14:paraId="406A644E" w14:textId="6928F472" w:rsidR="00A3194E" w:rsidRPr="002B787C" w:rsidRDefault="00A3194E" w:rsidP="00A3194E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EH12.2H7</w:t>
            </w:r>
          </w:p>
        </w:tc>
      </w:tr>
      <w:tr w:rsidR="00A3194E" w:rsidRPr="002B787C" w14:paraId="7399A572" w14:textId="77777777" w:rsidTr="00F67B8F">
        <w:tc>
          <w:tcPr>
            <w:tcW w:w="759" w:type="pct"/>
            <w:vAlign w:val="bottom"/>
          </w:tcPr>
          <w:p w14:paraId="35AC4666" w14:textId="0EA707B0" w:rsidR="00A3194E" w:rsidRPr="002B787C" w:rsidRDefault="00A3194E" w:rsidP="00A3194E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ICOS</w:t>
            </w:r>
          </w:p>
        </w:tc>
        <w:tc>
          <w:tcPr>
            <w:tcW w:w="1267" w:type="pct"/>
          </w:tcPr>
          <w:p w14:paraId="2D158429" w14:textId="7E818E03" w:rsidR="00A3194E" w:rsidRPr="002B787C" w:rsidRDefault="00A3194E" w:rsidP="00A3194E">
            <w:pPr>
              <w:rPr>
                <w:rFonts w:ascii="Arial" w:hAnsi="Arial" w:cs="Arial"/>
                <w:color w:val="000000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0171</w:t>
            </w:r>
          </w:p>
        </w:tc>
        <w:tc>
          <w:tcPr>
            <w:tcW w:w="744" w:type="pct"/>
          </w:tcPr>
          <w:p w14:paraId="2D7BD450" w14:textId="6CBD050C" w:rsidR="00A3194E" w:rsidRPr="002B787C" w:rsidRDefault="00A3194E" w:rsidP="00A3194E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028CDC7B" w14:textId="212669B8" w:rsidR="00A3194E" w:rsidRPr="002B787C" w:rsidRDefault="00A3194E" w:rsidP="00A3194E">
            <w:pPr>
              <w:rPr>
                <w:rFonts w:ascii="Arial" w:hAnsi="Arial" w:cs="Arial"/>
              </w:rPr>
            </w:pPr>
            <w:r w:rsidRPr="00AB0268">
              <w:rPr>
                <w:rFonts w:ascii="Arial" w:hAnsi="Arial" w:cs="Arial"/>
              </w:rPr>
              <w:t>1:500</w:t>
            </w:r>
          </w:p>
        </w:tc>
        <w:tc>
          <w:tcPr>
            <w:tcW w:w="686" w:type="pct"/>
          </w:tcPr>
          <w:p w14:paraId="70F2FEDF" w14:textId="4D00CA6C" w:rsidR="00A3194E" w:rsidRPr="00F51A7C" w:rsidRDefault="00A3194E" w:rsidP="00A3194E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313553</w:t>
            </w:r>
          </w:p>
        </w:tc>
        <w:tc>
          <w:tcPr>
            <w:tcW w:w="966" w:type="pct"/>
          </w:tcPr>
          <w:p w14:paraId="3528A6F4" w14:textId="66F30AC9" w:rsidR="00A3194E" w:rsidRPr="002B787C" w:rsidRDefault="00A3194E" w:rsidP="00A3194E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C398.4A</w:t>
            </w:r>
          </w:p>
        </w:tc>
      </w:tr>
      <w:tr w:rsidR="00A3194E" w:rsidRPr="002B787C" w14:paraId="7FD0D8B2" w14:textId="77777777" w:rsidTr="00F67B8F">
        <w:tc>
          <w:tcPr>
            <w:tcW w:w="759" w:type="pct"/>
            <w:vAlign w:val="bottom"/>
          </w:tcPr>
          <w:p w14:paraId="655A70B5" w14:textId="05615FAB" w:rsidR="00A3194E" w:rsidRPr="002B787C" w:rsidRDefault="00A3194E" w:rsidP="00A3194E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HLA-DR</w:t>
            </w:r>
          </w:p>
        </w:tc>
        <w:tc>
          <w:tcPr>
            <w:tcW w:w="1267" w:type="pct"/>
          </w:tcPr>
          <w:p w14:paraId="59A2C40B" w14:textId="2E92E191" w:rsidR="00A3194E" w:rsidRPr="002B787C" w:rsidRDefault="00A3194E" w:rsidP="00A3194E">
            <w:pPr>
              <w:rPr>
                <w:rFonts w:ascii="Arial" w:hAnsi="Arial" w:cs="Arial"/>
                <w:color w:val="000000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0159</w:t>
            </w:r>
          </w:p>
        </w:tc>
        <w:tc>
          <w:tcPr>
            <w:tcW w:w="744" w:type="pct"/>
          </w:tcPr>
          <w:p w14:paraId="5447B03D" w14:textId="4A742898" w:rsidR="00A3194E" w:rsidRPr="002B787C" w:rsidRDefault="00A3194E" w:rsidP="00A3194E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5D40F09F" w14:textId="06311A18" w:rsidR="00A3194E" w:rsidRPr="002B787C" w:rsidRDefault="00A3194E" w:rsidP="00A3194E">
            <w:pPr>
              <w:rPr>
                <w:rFonts w:ascii="Arial" w:hAnsi="Arial" w:cs="Arial"/>
              </w:rPr>
            </w:pPr>
            <w:r w:rsidRPr="00F678F6">
              <w:rPr>
                <w:rFonts w:ascii="Arial" w:hAnsi="Arial" w:cs="Arial"/>
              </w:rPr>
              <w:t>1:500</w:t>
            </w:r>
          </w:p>
        </w:tc>
        <w:tc>
          <w:tcPr>
            <w:tcW w:w="686" w:type="pct"/>
          </w:tcPr>
          <w:p w14:paraId="1F5BE326" w14:textId="46BDCFE2" w:rsidR="00A3194E" w:rsidRPr="00F51A7C" w:rsidRDefault="00A3194E" w:rsidP="00A3194E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307663</w:t>
            </w:r>
          </w:p>
        </w:tc>
        <w:tc>
          <w:tcPr>
            <w:tcW w:w="966" w:type="pct"/>
          </w:tcPr>
          <w:p w14:paraId="2325E50D" w14:textId="216E3565" w:rsidR="00A3194E" w:rsidRPr="002B787C" w:rsidRDefault="00A3194E" w:rsidP="00A3194E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L243</w:t>
            </w:r>
          </w:p>
        </w:tc>
      </w:tr>
      <w:tr w:rsidR="00A3194E" w:rsidRPr="002B787C" w14:paraId="7E1828F5" w14:textId="77777777" w:rsidTr="00F67B8F">
        <w:tc>
          <w:tcPr>
            <w:tcW w:w="759" w:type="pct"/>
            <w:vAlign w:val="bottom"/>
          </w:tcPr>
          <w:p w14:paraId="472AD8E5" w14:textId="736EE908" w:rsidR="00A3194E" w:rsidRDefault="00A3194E" w:rsidP="00A3194E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CD122</w:t>
            </w:r>
          </w:p>
        </w:tc>
        <w:tc>
          <w:tcPr>
            <w:tcW w:w="1267" w:type="pct"/>
          </w:tcPr>
          <w:p w14:paraId="51CFAA99" w14:textId="0CD31E26" w:rsidR="00A3194E" w:rsidRPr="002B787C" w:rsidRDefault="00A3194E" w:rsidP="00A3194E">
            <w:pPr>
              <w:rPr>
                <w:rFonts w:ascii="Arial" w:hAnsi="Arial" w:cs="Arial"/>
                <w:color w:val="000000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0246</w:t>
            </w:r>
          </w:p>
        </w:tc>
        <w:tc>
          <w:tcPr>
            <w:tcW w:w="744" w:type="pct"/>
          </w:tcPr>
          <w:p w14:paraId="26D08E85" w14:textId="65462157" w:rsidR="00A3194E" w:rsidRPr="002B787C" w:rsidRDefault="00A3194E" w:rsidP="00A3194E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29F83D1D" w14:textId="24C2C04B" w:rsidR="00A3194E" w:rsidRPr="002B787C" w:rsidRDefault="00A3194E" w:rsidP="00A3194E">
            <w:pPr>
              <w:rPr>
                <w:rFonts w:ascii="Arial" w:hAnsi="Arial" w:cs="Arial"/>
              </w:rPr>
            </w:pPr>
            <w:r w:rsidRPr="00F678F6">
              <w:rPr>
                <w:rFonts w:ascii="Arial" w:hAnsi="Arial" w:cs="Arial"/>
              </w:rPr>
              <w:t>1:500</w:t>
            </w:r>
          </w:p>
        </w:tc>
        <w:tc>
          <w:tcPr>
            <w:tcW w:w="686" w:type="pct"/>
          </w:tcPr>
          <w:p w14:paraId="334D4F3D" w14:textId="06E4C7F3" w:rsidR="00A3194E" w:rsidRPr="00F51A7C" w:rsidRDefault="00A3194E" w:rsidP="00A3194E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339021</w:t>
            </w:r>
          </w:p>
        </w:tc>
        <w:tc>
          <w:tcPr>
            <w:tcW w:w="966" w:type="pct"/>
          </w:tcPr>
          <w:p w14:paraId="37E59880" w14:textId="3A800477" w:rsidR="00A3194E" w:rsidRPr="002B787C" w:rsidRDefault="00A3194E" w:rsidP="00A3194E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TU27</w:t>
            </w:r>
          </w:p>
        </w:tc>
      </w:tr>
      <w:tr w:rsidR="00A3194E" w:rsidRPr="002B787C" w14:paraId="5D539E19" w14:textId="77777777" w:rsidTr="00F67B8F">
        <w:tc>
          <w:tcPr>
            <w:tcW w:w="759" w:type="pct"/>
            <w:vAlign w:val="bottom"/>
          </w:tcPr>
          <w:p w14:paraId="55D5E336" w14:textId="590C1263" w:rsidR="00A3194E" w:rsidRDefault="00A3194E" w:rsidP="00A3194E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CD28</w:t>
            </w:r>
          </w:p>
        </w:tc>
        <w:tc>
          <w:tcPr>
            <w:tcW w:w="1267" w:type="pct"/>
          </w:tcPr>
          <w:p w14:paraId="097A6709" w14:textId="130E01BE" w:rsidR="00A3194E" w:rsidRPr="002B787C" w:rsidRDefault="00A3194E" w:rsidP="00A3194E">
            <w:pPr>
              <w:rPr>
                <w:rFonts w:ascii="Arial" w:hAnsi="Arial" w:cs="Arial"/>
                <w:color w:val="000000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0386</w:t>
            </w:r>
          </w:p>
        </w:tc>
        <w:tc>
          <w:tcPr>
            <w:tcW w:w="744" w:type="pct"/>
          </w:tcPr>
          <w:p w14:paraId="37CF84A2" w14:textId="4E79E371" w:rsidR="00A3194E" w:rsidRPr="002B787C" w:rsidRDefault="00A3194E" w:rsidP="00A3194E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2F2015D1" w14:textId="4C0DD5AA" w:rsidR="00A3194E" w:rsidRPr="002B787C" w:rsidRDefault="00A3194E" w:rsidP="00A3194E">
            <w:pPr>
              <w:rPr>
                <w:rFonts w:ascii="Arial" w:hAnsi="Arial" w:cs="Arial"/>
              </w:rPr>
            </w:pPr>
            <w:r w:rsidRPr="00D9157B">
              <w:rPr>
                <w:rFonts w:ascii="Arial" w:hAnsi="Arial" w:cs="Arial"/>
              </w:rPr>
              <w:t>1:500</w:t>
            </w:r>
          </w:p>
        </w:tc>
        <w:tc>
          <w:tcPr>
            <w:tcW w:w="686" w:type="pct"/>
          </w:tcPr>
          <w:p w14:paraId="7CF1BA08" w14:textId="73092927" w:rsidR="00A3194E" w:rsidRPr="00F51A7C" w:rsidRDefault="00A3194E" w:rsidP="00A3194E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302963</w:t>
            </w:r>
          </w:p>
        </w:tc>
        <w:tc>
          <w:tcPr>
            <w:tcW w:w="966" w:type="pct"/>
          </w:tcPr>
          <w:p w14:paraId="607AAD34" w14:textId="7EB206C4" w:rsidR="00A3194E" w:rsidRPr="002B787C" w:rsidRDefault="00A3194E" w:rsidP="00A3194E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CD28.2</w:t>
            </w:r>
          </w:p>
        </w:tc>
      </w:tr>
      <w:tr w:rsidR="00A3194E" w:rsidRPr="002B787C" w14:paraId="0D5210EF" w14:textId="77777777" w:rsidTr="00F67B8F">
        <w:tc>
          <w:tcPr>
            <w:tcW w:w="759" w:type="pct"/>
            <w:vAlign w:val="bottom"/>
          </w:tcPr>
          <w:p w14:paraId="034E2381" w14:textId="30730215" w:rsidR="00A3194E" w:rsidRDefault="00A3194E" w:rsidP="00A3194E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CD95</w:t>
            </w:r>
          </w:p>
        </w:tc>
        <w:tc>
          <w:tcPr>
            <w:tcW w:w="1267" w:type="pct"/>
          </w:tcPr>
          <w:p w14:paraId="67B4B66C" w14:textId="7E706A4E" w:rsidR="00A3194E" w:rsidRPr="002B787C" w:rsidRDefault="00A3194E" w:rsidP="00A3194E">
            <w:pPr>
              <w:rPr>
                <w:rFonts w:ascii="Arial" w:hAnsi="Arial" w:cs="Arial"/>
                <w:color w:val="000000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0156</w:t>
            </w:r>
          </w:p>
        </w:tc>
        <w:tc>
          <w:tcPr>
            <w:tcW w:w="744" w:type="pct"/>
          </w:tcPr>
          <w:p w14:paraId="1AC72DAC" w14:textId="351741EA" w:rsidR="00A3194E" w:rsidRPr="002B787C" w:rsidRDefault="00A3194E" w:rsidP="00A3194E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662FE132" w14:textId="49CAB07A" w:rsidR="00A3194E" w:rsidRPr="002B787C" w:rsidRDefault="00A3194E" w:rsidP="00A3194E">
            <w:pPr>
              <w:rPr>
                <w:rFonts w:ascii="Arial" w:hAnsi="Arial" w:cs="Arial"/>
              </w:rPr>
            </w:pPr>
            <w:r w:rsidRPr="00D9157B">
              <w:rPr>
                <w:rFonts w:ascii="Arial" w:hAnsi="Arial" w:cs="Arial"/>
              </w:rPr>
              <w:t>1:500</w:t>
            </w:r>
          </w:p>
        </w:tc>
        <w:tc>
          <w:tcPr>
            <w:tcW w:w="686" w:type="pct"/>
          </w:tcPr>
          <w:p w14:paraId="55DF2077" w14:textId="5876634E" w:rsidR="00A3194E" w:rsidRPr="00F51A7C" w:rsidRDefault="00A3194E" w:rsidP="00A3194E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305651</w:t>
            </w:r>
          </w:p>
        </w:tc>
        <w:tc>
          <w:tcPr>
            <w:tcW w:w="966" w:type="pct"/>
          </w:tcPr>
          <w:p w14:paraId="6BED653F" w14:textId="59892B49" w:rsidR="00A3194E" w:rsidRPr="002B787C" w:rsidRDefault="00A3194E" w:rsidP="00A3194E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DX2</w:t>
            </w:r>
          </w:p>
        </w:tc>
      </w:tr>
      <w:tr w:rsidR="00A3194E" w:rsidRPr="002B787C" w14:paraId="41CBDFE1" w14:textId="77777777" w:rsidTr="00F67B8F">
        <w:tc>
          <w:tcPr>
            <w:tcW w:w="759" w:type="pct"/>
            <w:vAlign w:val="bottom"/>
          </w:tcPr>
          <w:p w14:paraId="6E5AB90B" w14:textId="2E6574D2" w:rsidR="00A3194E" w:rsidRDefault="00A3194E" w:rsidP="00A3194E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CD38</w:t>
            </w:r>
          </w:p>
        </w:tc>
        <w:tc>
          <w:tcPr>
            <w:tcW w:w="1267" w:type="pct"/>
          </w:tcPr>
          <w:p w14:paraId="2979DD13" w14:textId="10269BF9" w:rsidR="00A3194E" w:rsidRPr="002B787C" w:rsidRDefault="00A3194E" w:rsidP="00A3194E">
            <w:pPr>
              <w:rPr>
                <w:rFonts w:ascii="Arial" w:hAnsi="Arial" w:cs="Arial"/>
                <w:color w:val="000000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0389</w:t>
            </w:r>
          </w:p>
        </w:tc>
        <w:tc>
          <w:tcPr>
            <w:tcW w:w="744" w:type="pct"/>
          </w:tcPr>
          <w:p w14:paraId="4322E1F7" w14:textId="0A91796E" w:rsidR="00A3194E" w:rsidRPr="002B787C" w:rsidRDefault="00A3194E" w:rsidP="00A3194E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2C43A62F" w14:textId="7FE10A5D" w:rsidR="00A3194E" w:rsidRPr="002B787C" w:rsidRDefault="00A3194E" w:rsidP="00A3194E">
            <w:pPr>
              <w:rPr>
                <w:rFonts w:ascii="Arial" w:hAnsi="Arial" w:cs="Arial"/>
              </w:rPr>
            </w:pPr>
            <w:r w:rsidRPr="00D9157B">
              <w:rPr>
                <w:rFonts w:ascii="Arial" w:hAnsi="Arial" w:cs="Arial"/>
              </w:rPr>
              <w:t>1:500</w:t>
            </w:r>
          </w:p>
        </w:tc>
        <w:tc>
          <w:tcPr>
            <w:tcW w:w="686" w:type="pct"/>
          </w:tcPr>
          <w:p w14:paraId="3A4B30AB" w14:textId="0D86D7AC" w:rsidR="00A3194E" w:rsidRPr="00F51A7C" w:rsidRDefault="00A3194E" w:rsidP="00A3194E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303543</w:t>
            </w:r>
          </w:p>
        </w:tc>
        <w:tc>
          <w:tcPr>
            <w:tcW w:w="966" w:type="pct"/>
          </w:tcPr>
          <w:p w14:paraId="7196D08F" w14:textId="26AFAF68" w:rsidR="00A3194E" w:rsidRPr="002B787C" w:rsidRDefault="00A3194E" w:rsidP="00A3194E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HIT2</w:t>
            </w:r>
          </w:p>
        </w:tc>
      </w:tr>
      <w:tr w:rsidR="00A3194E" w:rsidRPr="002B787C" w14:paraId="1CE5EAF9" w14:textId="77777777" w:rsidTr="00F67B8F">
        <w:tc>
          <w:tcPr>
            <w:tcW w:w="759" w:type="pct"/>
            <w:vAlign w:val="bottom"/>
          </w:tcPr>
          <w:p w14:paraId="534F110D" w14:textId="492AE0D8" w:rsidR="00A3194E" w:rsidRDefault="00A3194E" w:rsidP="00A3194E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CD71</w:t>
            </w:r>
          </w:p>
        </w:tc>
        <w:tc>
          <w:tcPr>
            <w:tcW w:w="1267" w:type="pct"/>
          </w:tcPr>
          <w:p w14:paraId="1B4DF90A" w14:textId="1F600480" w:rsidR="00A3194E" w:rsidRPr="002B787C" w:rsidRDefault="00A3194E" w:rsidP="00A3194E">
            <w:pPr>
              <w:rPr>
                <w:rFonts w:ascii="Arial" w:hAnsi="Arial" w:cs="Arial"/>
                <w:color w:val="000000"/>
              </w:rPr>
            </w:pPr>
            <w:r w:rsidRPr="00420E8C">
              <w:rPr>
                <w:rFonts w:ascii="Arial" w:hAnsi="Arial" w:cs="Arial"/>
              </w:rPr>
              <w:t>TotalSeq-C</w:t>
            </w:r>
            <w:r>
              <w:rPr>
                <w:rFonts w:ascii="Arial" w:hAnsi="Arial" w:cs="Arial"/>
              </w:rPr>
              <w:t>0394</w:t>
            </w:r>
          </w:p>
        </w:tc>
        <w:tc>
          <w:tcPr>
            <w:tcW w:w="744" w:type="pct"/>
          </w:tcPr>
          <w:p w14:paraId="1957BBE4" w14:textId="09EC3393" w:rsidR="00A3194E" w:rsidRPr="002B787C" w:rsidRDefault="00A3194E" w:rsidP="00A3194E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55CFE9B3" w14:textId="77578E03" w:rsidR="00A3194E" w:rsidRPr="002B787C" w:rsidRDefault="00A3194E" w:rsidP="00A3194E">
            <w:pPr>
              <w:rPr>
                <w:rFonts w:ascii="Arial" w:hAnsi="Arial" w:cs="Arial"/>
              </w:rPr>
            </w:pPr>
            <w:r w:rsidRPr="00D9157B">
              <w:rPr>
                <w:rFonts w:ascii="Arial" w:hAnsi="Arial" w:cs="Arial"/>
              </w:rPr>
              <w:t>1:500</w:t>
            </w:r>
          </w:p>
        </w:tc>
        <w:tc>
          <w:tcPr>
            <w:tcW w:w="686" w:type="pct"/>
          </w:tcPr>
          <w:p w14:paraId="244569FF" w14:textId="13558D0B" w:rsidR="00A3194E" w:rsidRPr="00F51A7C" w:rsidRDefault="00A3194E" w:rsidP="00A3194E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334125</w:t>
            </w:r>
          </w:p>
        </w:tc>
        <w:tc>
          <w:tcPr>
            <w:tcW w:w="966" w:type="pct"/>
          </w:tcPr>
          <w:p w14:paraId="160019AE" w14:textId="5261DBA1" w:rsidR="00A3194E" w:rsidRPr="002B787C" w:rsidRDefault="00A3194E" w:rsidP="00A3194E">
            <w:pPr>
              <w:rPr>
                <w:rFonts w:ascii="Arial" w:hAnsi="Arial" w:cs="Arial"/>
              </w:rPr>
            </w:pPr>
            <w:r w:rsidRPr="00F51A7C">
              <w:rPr>
                <w:rFonts w:ascii="Arial" w:hAnsi="Arial" w:cs="Arial"/>
              </w:rPr>
              <w:t>CY1G4</w:t>
            </w:r>
          </w:p>
        </w:tc>
      </w:tr>
      <w:tr w:rsidR="00F67B8F" w:rsidRPr="002B787C" w14:paraId="5466FB30" w14:textId="77777777" w:rsidTr="00F67B8F">
        <w:tc>
          <w:tcPr>
            <w:tcW w:w="759" w:type="pct"/>
          </w:tcPr>
          <w:p w14:paraId="0582860D" w14:textId="26359871" w:rsidR="00F67B8F" w:rsidRDefault="00F67B8F" w:rsidP="00F67B8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</w:rPr>
              <w:t>Hashtag</w:t>
            </w:r>
          </w:p>
        </w:tc>
        <w:tc>
          <w:tcPr>
            <w:tcW w:w="1267" w:type="pct"/>
          </w:tcPr>
          <w:p w14:paraId="7B5D4DFA" w14:textId="046101FB" w:rsidR="00F67B8F" w:rsidRPr="00420E8C" w:rsidRDefault="00F67B8F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Conjugate</w:t>
            </w:r>
          </w:p>
        </w:tc>
        <w:tc>
          <w:tcPr>
            <w:tcW w:w="744" w:type="pct"/>
          </w:tcPr>
          <w:p w14:paraId="458564EF" w14:textId="1895BFB8" w:rsidR="00F67B8F" w:rsidRPr="00D32402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b/>
                <w:bCs/>
              </w:rPr>
              <w:t>Supplier</w:t>
            </w:r>
          </w:p>
        </w:tc>
        <w:tc>
          <w:tcPr>
            <w:tcW w:w="578" w:type="pct"/>
          </w:tcPr>
          <w:p w14:paraId="297DFB12" w14:textId="43E8BEE6" w:rsidR="00F67B8F" w:rsidRPr="002B78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b/>
                <w:bCs/>
              </w:rPr>
              <w:t>Dilution</w:t>
            </w:r>
          </w:p>
        </w:tc>
        <w:tc>
          <w:tcPr>
            <w:tcW w:w="686" w:type="pct"/>
          </w:tcPr>
          <w:p w14:paraId="611597A3" w14:textId="52F05B37" w:rsidR="00F67B8F" w:rsidRPr="00F51A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b/>
                <w:bCs/>
              </w:rPr>
              <w:t>Product number</w:t>
            </w:r>
          </w:p>
        </w:tc>
        <w:tc>
          <w:tcPr>
            <w:tcW w:w="966" w:type="pct"/>
          </w:tcPr>
          <w:p w14:paraId="1467279A" w14:textId="69E828C4" w:rsidR="00F67B8F" w:rsidRPr="00F51A7C" w:rsidRDefault="00F67B8F" w:rsidP="00F67B8F">
            <w:pPr>
              <w:rPr>
                <w:rFonts w:ascii="Arial" w:hAnsi="Arial" w:cs="Arial"/>
              </w:rPr>
            </w:pPr>
            <w:r w:rsidRPr="002B787C">
              <w:rPr>
                <w:rFonts w:ascii="Arial" w:hAnsi="Arial" w:cs="Arial"/>
                <w:b/>
                <w:bCs/>
              </w:rPr>
              <w:t>Clone</w:t>
            </w:r>
          </w:p>
        </w:tc>
      </w:tr>
      <w:tr w:rsidR="00F67B8F" w:rsidRPr="002B787C" w14:paraId="652B983F" w14:textId="77777777" w:rsidTr="00F67B8F">
        <w:tc>
          <w:tcPr>
            <w:tcW w:w="759" w:type="pct"/>
          </w:tcPr>
          <w:p w14:paraId="32C9EFEE" w14:textId="75344F07" w:rsidR="00F67B8F" w:rsidRPr="00C5618C" w:rsidRDefault="00F67B8F" w:rsidP="00F67B8F">
            <w:pPr>
              <w:rPr>
                <w:rFonts w:ascii="Arial" w:hAnsi="Arial" w:cs="Arial"/>
              </w:rPr>
            </w:pPr>
            <w:r w:rsidRPr="00C5618C">
              <w:rPr>
                <w:rFonts w:ascii="Arial" w:hAnsi="Arial" w:cs="Arial"/>
              </w:rPr>
              <w:t xml:space="preserve">Hashtag 1 </w:t>
            </w:r>
          </w:p>
        </w:tc>
        <w:tc>
          <w:tcPr>
            <w:tcW w:w="1267" w:type="pct"/>
          </w:tcPr>
          <w:p w14:paraId="08065F2C" w14:textId="6D2B68E1" w:rsidR="00F67B8F" w:rsidRPr="00C5618C" w:rsidRDefault="00F67B8F" w:rsidP="00F67B8F">
            <w:pPr>
              <w:rPr>
                <w:rFonts w:ascii="Arial" w:hAnsi="Arial" w:cs="Arial"/>
              </w:rPr>
            </w:pPr>
            <w:r w:rsidRPr="00C5618C">
              <w:rPr>
                <w:rFonts w:ascii="Arial" w:hAnsi="Arial" w:cs="Arial"/>
              </w:rPr>
              <w:t>TotalSeq-C0251</w:t>
            </w:r>
          </w:p>
        </w:tc>
        <w:tc>
          <w:tcPr>
            <w:tcW w:w="744" w:type="pct"/>
          </w:tcPr>
          <w:p w14:paraId="777DC910" w14:textId="4638327E" w:rsidR="00F67B8F" w:rsidRPr="00C5618C" w:rsidRDefault="00F67B8F" w:rsidP="00F67B8F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2F975FDA" w14:textId="08B84B7E" w:rsidR="00F67B8F" w:rsidRPr="00C5618C" w:rsidRDefault="00D34428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</w:t>
            </w:r>
          </w:p>
        </w:tc>
        <w:tc>
          <w:tcPr>
            <w:tcW w:w="686" w:type="pct"/>
            <w:vAlign w:val="bottom"/>
          </w:tcPr>
          <w:p w14:paraId="5D44FD8B" w14:textId="7084C066" w:rsidR="00F67B8F" w:rsidRPr="00C5618C" w:rsidRDefault="00F67B8F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394661</w:t>
            </w:r>
          </w:p>
        </w:tc>
        <w:tc>
          <w:tcPr>
            <w:tcW w:w="966" w:type="pct"/>
          </w:tcPr>
          <w:p w14:paraId="3ABFA50C" w14:textId="78C5905B" w:rsidR="00F67B8F" w:rsidRPr="00C5618C" w:rsidRDefault="00F67B8F" w:rsidP="00F67B8F">
            <w:pPr>
              <w:rPr>
                <w:rFonts w:ascii="Arial" w:hAnsi="Arial" w:cs="Arial"/>
              </w:rPr>
            </w:pPr>
            <w:r w:rsidRPr="00C5618C">
              <w:rPr>
                <w:rFonts w:ascii="Arial" w:hAnsi="Arial" w:cs="Arial"/>
              </w:rPr>
              <w:t>LNH-94; 2M2</w:t>
            </w:r>
          </w:p>
        </w:tc>
      </w:tr>
      <w:tr w:rsidR="00F67B8F" w:rsidRPr="002B787C" w14:paraId="2454F5C5" w14:textId="77777777" w:rsidTr="00F67B8F">
        <w:tc>
          <w:tcPr>
            <w:tcW w:w="759" w:type="pct"/>
          </w:tcPr>
          <w:p w14:paraId="259BED3F" w14:textId="6B472D23" w:rsidR="00F67B8F" w:rsidRPr="002B787C" w:rsidRDefault="00F67B8F" w:rsidP="00F67B8F">
            <w:pPr>
              <w:rPr>
                <w:rFonts w:ascii="Arial" w:hAnsi="Arial" w:cs="Arial"/>
                <w:b/>
                <w:bCs/>
              </w:rPr>
            </w:pPr>
            <w:r w:rsidRPr="00C5618C">
              <w:rPr>
                <w:rFonts w:ascii="Arial" w:hAnsi="Arial" w:cs="Arial"/>
              </w:rPr>
              <w:t xml:space="preserve">Hashtag 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1267" w:type="pct"/>
          </w:tcPr>
          <w:p w14:paraId="69E941A2" w14:textId="5423E9E1" w:rsidR="00F67B8F" w:rsidRPr="00C5618C" w:rsidRDefault="00F67B8F" w:rsidP="00F67B8F">
            <w:pPr>
              <w:rPr>
                <w:rFonts w:ascii="Arial" w:hAnsi="Arial" w:cs="Arial"/>
              </w:rPr>
            </w:pPr>
            <w:r w:rsidRPr="00C5618C">
              <w:rPr>
                <w:rFonts w:ascii="Arial" w:hAnsi="Arial" w:cs="Arial"/>
              </w:rPr>
              <w:t>TotalSeq-C025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744" w:type="pct"/>
          </w:tcPr>
          <w:p w14:paraId="3487C316" w14:textId="634A06A5" w:rsidR="00F67B8F" w:rsidRPr="00C5618C" w:rsidRDefault="00F67B8F" w:rsidP="00F67B8F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5753F7A9" w14:textId="068A3A16" w:rsidR="00F67B8F" w:rsidRPr="00C5618C" w:rsidRDefault="00D34428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</w:t>
            </w:r>
          </w:p>
        </w:tc>
        <w:tc>
          <w:tcPr>
            <w:tcW w:w="686" w:type="pct"/>
            <w:vAlign w:val="bottom"/>
          </w:tcPr>
          <w:p w14:paraId="4B50F1F9" w14:textId="2FD5FF4B" w:rsidR="00F67B8F" w:rsidRPr="00C5618C" w:rsidRDefault="00F67B8F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394663</w:t>
            </w:r>
          </w:p>
        </w:tc>
        <w:tc>
          <w:tcPr>
            <w:tcW w:w="966" w:type="pct"/>
          </w:tcPr>
          <w:p w14:paraId="7B5FC6A7" w14:textId="0691A088" w:rsidR="00F67B8F" w:rsidRPr="00C5618C" w:rsidRDefault="00F67B8F" w:rsidP="00F67B8F">
            <w:pPr>
              <w:rPr>
                <w:rFonts w:ascii="Arial" w:hAnsi="Arial" w:cs="Arial"/>
              </w:rPr>
            </w:pPr>
            <w:r w:rsidRPr="00C5618C">
              <w:rPr>
                <w:rFonts w:ascii="Arial" w:hAnsi="Arial" w:cs="Arial"/>
              </w:rPr>
              <w:t>LNH-94; 2M2</w:t>
            </w:r>
          </w:p>
        </w:tc>
      </w:tr>
      <w:tr w:rsidR="00F67B8F" w:rsidRPr="002B787C" w14:paraId="02703E00" w14:textId="77777777" w:rsidTr="00F67B8F">
        <w:tc>
          <w:tcPr>
            <w:tcW w:w="759" w:type="pct"/>
          </w:tcPr>
          <w:p w14:paraId="55888F88" w14:textId="0A0DA1DF" w:rsidR="00F67B8F" w:rsidRPr="002B787C" w:rsidRDefault="00F67B8F" w:rsidP="00F67B8F">
            <w:pPr>
              <w:rPr>
                <w:rFonts w:ascii="Arial" w:hAnsi="Arial" w:cs="Arial"/>
                <w:b/>
                <w:bCs/>
              </w:rPr>
            </w:pPr>
            <w:r w:rsidRPr="00C5618C">
              <w:rPr>
                <w:rFonts w:ascii="Arial" w:hAnsi="Arial" w:cs="Arial"/>
              </w:rPr>
              <w:t xml:space="preserve">Hashtag </w:t>
            </w:r>
            <w:r>
              <w:rPr>
                <w:rFonts w:ascii="Arial" w:hAnsi="Arial" w:cs="Arial"/>
              </w:rPr>
              <w:t>3</w:t>
            </w:r>
          </w:p>
        </w:tc>
        <w:tc>
          <w:tcPr>
            <w:tcW w:w="1267" w:type="pct"/>
          </w:tcPr>
          <w:p w14:paraId="72F725B3" w14:textId="2F12A455" w:rsidR="00F67B8F" w:rsidRPr="00C5618C" w:rsidRDefault="00F67B8F" w:rsidP="00F67B8F">
            <w:pPr>
              <w:rPr>
                <w:rFonts w:ascii="Arial" w:hAnsi="Arial" w:cs="Arial"/>
              </w:rPr>
            </w:pPr>
            <w:r w:rsidRPr="00C5618C">
              <w:rPr>
                <w:rFonts w:ascii="Arial" w:hAnsi="Arial" w:cs="Arial"/>
              </w:rPr>
              <w:t>TotalSeq-C025</w:t>
            </w:r>
            <w:r>
              <w:rPr>
                <w:rFonts w:ascii="Arial" w:hAnsi="Arial" w:cs="Arial"/>
              </w:rPr>
              <w:t>3</w:t>
            </w:r>
          </w:p>
        </w:tc>
        <w:tc>
          <w:tcPr>
            <w:tcW w:w="744" w:type="pct"/>
          </w:tcPr>
          <w:p w14:paraId="0E6E474E" w14:textId="0CC26BD2" w:rsidR="00F67B8F" w:rsidRPr="00C5618C" w:rsidRDefault="00F67B8F" w:rsidP="00F67B8F">
            <w:pPr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37B237CE" w14:textId="7FE30553" w:rsidR="00F67B8F" w:rsidRPr="00C5618C" w:rsidRDefault="00D34428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</w:t>
            </w:r>
          </w:p>
        </w:tc>
        <w:tc>
          <w:tcPr>
            <w:tcW w:w="686" w:type="pct"/>
            <w:vAlign w:val="bottom"/>
          </w:tcPr>
          <w:p w14:paraId="4B13A3B7" w14:textId="3FAFAC00" w:rsidR="00F67B8F" w:rsidRPr="00C5618C" w:rsidRDefault="00F67B8F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394665</w:t>
            </w:r>
          </w:p>
        </w:tc>
        <w:tc>
          <w:tcPr>
            <w:tcW w:w="966" w:type="pct"/>
          </w:tcPr>
          <w:p w14:paraId="4B7C8111" w14:textId="1BC83FC0" w:rsidR="00F67B8F" w:rsidRPr="00C5618C" w:rsidRDefault="00F67B8F" w:rsidP="00F67B8F">
            <w:pPr>
              <w:rPr>
                <w:rFonts w:ascii="Arial" w:hAnsi="Arial" w:cs="Arial"/>
              </w:rPr>
            </w:pPr>
            <w:r w:rsidRPr="00C5618C">
              <w:rPr>
                <w:rFonts w:ascii="Arial" w:hAnsi="Arial" w:cs="Arial"/>
              </w:rPr>
              <w:t>LNH-94; 2M2</w:t>
            </w:r>
          </w:p>
        </w:tc>
      </w:tr>
      <w:tr w:rsidR="00F67B8F" w:rsidRPr="002B787C" w14:paraId="6D57E741" w14:textId="77777777" w:rsidTr="00F67B8F">
        <w:tc>
          <w:tcPr>
            <w:tcW w:w="759" w:type="pct"/>
          </w:tcPr>
          <w:p w14:paraId="373396AF" w14:textId="11173F12" w:rsidR="00F67B8F" w:rsidRPr="002B787C" w:rsidRDefault="00F67B8F" w:rsidP="00F67B8F">
            <w:pPr>
              <w:rPr>
                <w:rFonts w:ascii="Arial" w:hAnsi="Arial" w:cs="Arial"/>
                <w:b/>
                <w:bCs/>
              </w:rPr>
            </w:pPr>
            <w:r w:rsidRPr="00C5618C">
              <w:rPr>
                <w:rFonts w:ascii="Arial" w:hAnsi="Arial" w:cs="Arial"/>
              </w:rPr>
              <w:t xml:space="preserve">Hashtag </w:t>
            </w:r>
            <w:r>
              <w:rPr>
                <w:rFonts w:ascii="Arial" w:hAnsi="Arial" w:cs="Arial"/>
              </w:rPr>
              <w:t>4</w:t>
            </w:r>
          </w:p>
        </w:tc>
        <w:tc>
          <w:tcPr>
            <w:tcW w:w="1267" w:type="pct"/>
          </w:tcPr>
          <w:p w14:paraId="512876E3" w14:textId="0B053AE2" w:rsidR="00F67B8F" w:rsidRPr="00C5618C" w:rsidRDefault="00F67B8F" w:rsidP="00F67B8F">
            <w:pPr>
              <w:rPr>
                <w:rFonts w:ascii="Arial" w:hAnsi="Arial" w:cs="Arial"/>
              </w:rPr>
            </w:pPr>
            <w:r w:rsidRPr="00C5618C">
              <w:rPr>
                <w:rFonts w:ascii="Arial" w:hAnsi="Arial" w:cs="Arial"/>
              </w:rPr>
              <w:t>TotalSeq-C025</w:t>
            </w:r>
            <w:r>
              <w:rPr>
                <w:rFonts w:ascii="Arial" w:hAnsi="Arial" w:cs="Arial"/>
              </w:rPr>
              <w:t>4</w:t>
            </w:r>
          </w:p>
        </w:tc>
        <w:tc>
          <w:tcPr>
            <w:tcW w:w="744" w:type="pct"/>
          </w:tcPr>
          <w:p w14:paraId="1865CEF7" w14:textId="669AACDB" w:rsidR="00F67B8F" w:rsidRPr="00C5618C" w:rsidRDefault="00F67B8F" w:rsidP="00F67B8F">
            <w:pPr>
              <w:tabs>
                <w:tab w:val="left" w:pos="602"/>
              </w:tabs>
              <w:rPr>
                <w:rFonts w:ascii="Arial" w:hAnsi="Arial" w:cs="Arial"/>
              </w:rPr>
            </w:pPr>
            <w:proofErr w:type="spellStart"/>
            <w:r w:rsidRPr="00D32402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578" w:type="pct"/>
          </w:tcPr>
          <w:p w14:paraId="14C18DCF" w14:textId="43504F37" w:rsidR="00F67B8F" w:rsidRPr="00C5618C" w:rsidRDefault="00D34428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</w:t>
            </w:r>
          </w:p>
        </w:tc>
        <w:tc>
          <w:tcPr>
            <w:tcW w:w="686" w:type="pct"/>
            <w:vAlign w:val="bottom"/>
          </w:tcPr>
          <w:p w14:paraId="6069FAE4" w14:textId="516647FA" w:rsidR="00F67B8F" w:rsidRPr="00C5618C" w:rsidRDefault="00F67B8F" w:rsidP="00F67B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394667</w:t>
            </w:r>
          </w:p>
        </w:tc>
        <w:tc>
          <w:tcPr>
            <w:tcW w:w="966" w:type="pct"/>
          </w:tcPr>
          <w:p w14:paraId="5CCADB9C" w14:textId="6C426105" w:rsidR="00F67B8F" w:rsidRPr="00C5618C" w:rsidRDefault="00F67B8F" w:rsidP="00F67B8F">
            <w:pPr>
              <w:rPr>
                <w:rFonts w:ascii="Arial" w:hAnsi="Arial" w:cs="Arial"/>
              </w:rPr>
            </w:pPr>
            <w:r w:rsidRPr="00C5618C">
              <w:rPr>
                <w:rFonts w:ascii="Arial" w:hAnsi="Arial" w:cs="Arial"/>
              </w:rPr>
              <w:t>LNH-94; 2M2</w:t>
            </w:r>
          </w:p>
        </w:tc>
      </w:tr>
    </w:tbl>
    <w:p w14:paraId="4C4D7D23" w14:textId="726DDA14" w:rsidR="002B5F86" w:rsidRPr="002B787C" w:rsidRDefault="002B5F86">
      <w:pPr>
        <w:rPr>
          <w:rFonts w:ascii="Arial" w:hAnsi="Arial" w:cs="Arial"/>
        </w:rPr>
      </w:pPr>
    </w:p>
    <w:sectPr w:rsidR="002B5F86" w:rsidRPr="002B787C" w:rsidSect="002A6F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BC1"/>
    <w:rsid w:val="0000130F"/>
    <w:rsid w:val="000042C7"/>
    <w:rsid w:val="00031AFA"/>
    <w:rsid w:val="00033492"/>
    <w:rsid w:val="00085570"/>
    <w:rsid w:val="0009133A"/>
    <w:rsid w:val="000967CC"/>
    <w:rsid w:val="000C5253"/>
    <w:rsid w:val="000D79E7"/>
    <w:rsid w:val="000F1B49"/>
    <w:rsid w:val="001007D1"/>
    <w:rsid w:val="00120FE5"/>
    <w:rsid w:val="00123954"/>
    <w:rsid w:val="001252E3"/>
    <w:rsid w:val="00154961"/>
    <w:rsid w:val="001856BE"/>
    <w:rsid w:val="001C1E7E"/>
    <w:rsid w:val="001C273B"/>
    <w:rsid w:val="001F1E0C"/>
    <w:rsid w:val="00216CC7"/>
    <w:rsid w:val="00253C9E"/>
    <w:rsid w:val="002651F3"/>
    <w:rsid w:val="00267FBF"/>
    <w:rsid w:val="00275AF6"/>
    <w:rsid w:val="00297321"/>
    <w:rsid w:val="002A471D"/>
    <w:rsid w:val="002A4DDE"/>
    <w:rsid w:val="002A6F58"/>
    <w:rsid w:val="002B5F86"/>
    <w:rsid w:val="002B787C"/>
    <w:rsid w:val="002C3371"/>
    <w:rsid w:val="002E1BD4"/>
    <w:rsid w:val="002F75E0"/>
    <w:rsid w:val="00301A55"/>
    <w:rsid w:val="00314889"/>
    <w:rsid w:val="00340C29"/>
    <w:rsid w:val="00374AEF"/>
    <w:rsid w:val="00375F2E"/>
    <w:rsid w:val="00397F53"/>
    <w:rsid w:val="003B7855"/>
    <w:rsid w:val="003D1CB8"/>
    <w:rsid w:val="003E2A18"/>
    <w:rsid w:val="00413902"/>
    <w:rsid w:val="0042001B"/>
    <w:rsid w:val="004307C7"/>
    <w:rsid w:val="00440791"/>
    <w:rsid w:val="00464E35"/>
    <w:rsid w:val="004668CB"/>
    <w:rsid w:val="004825FC"/>
    <w:rsid w:val="004A019A"/>
    <w:rsid w:val="004A24C7"/>
    <w:rsid w:val="004A2E33"/>
    <w:rsid w:val="004F261B"/>
    <w:rsid w:val="005223FE"/>
    <w:rsid w:val="00560924"/>
    <w:rsid w:val="00575FE4"/>
    <w:rsid w:val="00596482"/>
    <w:rsid w:val="005A660D"/>
    <w:rsid w:val="005C645C"/>
    <w:rsid w:val="005E321A"/>
    <w:rsid w:val="00601AFC"/>
    <w:rsid w:val="006048C2"/>
    <w:rsid w:val="00621B2C"/>
    <w:rsid w:val="0067347D"/>
    <w:rsid w:val="006976E6"/>
    <w:rsid w:val="006D40AD"/>
    <w:rsid w:val="006E42A7"/>
    <w:rsid w:val="006F608E"/>
    <w:rsid w:val="00712D89"/>
    <w:rsid w:val="0072363E"/>
    <w:rsid w:val="00737093"/>
    <w:rsid w:val="00760AD3"/>
    <w:rsid w:val="00780A0E"/>
    <w:rsid w:val="007B526C"/>
    <w:rsid w:val="007E02D0"/>
    <w:rsid w:val="007E178B"/>
    <w:rsid w:val="007E608B"/>
    <w:rsid w:val="007E7255"/>
    <w:rsid w:val="008076D5"/>
    <w:rsid w:val="00814252"/>
    <w:rsid w:val="008422CF"/>
    <w:rsid w:val="0084272C"/>
    <w:rsid w:val="008503B9"/>
    <w:rsid w:val="00895E2C"/>
    <w:rsid w:val="00897E0D"/>
    <w:rsid w:val="008A6286"/>
    <w:rsid w:val="008C2103"/>
    <w:rsid w:val="008F124E"/>
    <w:rsid w:val="008F2A0B"/>
    <w:rsid w:val="008F539B"/>
    <w:rsid w:val="008F7CD0"/>
    <w:rsid w:val="00902879"/>
    <w:rsid w:val="00933BC1"/>
    <w:rsid w:val="0093458A"/>
    <w:rsid w:val="00936621"/>
    <w:rsid w:val="009370A6"/>
    <w:rsid w:val="0094465D"/>
    <w:rsid w:val="00953B9C"/>
    <w:rsid w:val="00964AA7"/>
    <w:rsid w:val="0098039C"/>
    <w:rsid w:val="009F4CBF"/>
    <w:rsid w:val="009F4E5D"/>
    <w:rsid w:val="00A00077"/>
    <w:rsid w:val="00A3194E"/>
    <w:rsid w:val="00A42413"/>
    <w:rsid w:val="00A45019"/>
    <w:rsid w:val="00A7268B"/>
    <w:rsid w:val="00A761D8"/>
    <w:rsid w:val="00A87693"/>
    <w:rsid w:val="00AA6925"/>
    <w:rsid w:val="00AB0357"/>
    <w:rsid w:val="00AC6E1B"/>
    <w:rsid w:val="00AD314F"/>
    <w:rsid w:val="00AD5F26"/>
    <w:rsid w:val="00B11113"/>
    <w:rsid w:val="00B1786A"/>
    <w:rsid w:val="00B22E52"/>
    <w:rsid w:val="00B3468F"/>
    <w:rsid w:val="00B41B12"/>
    <w:rsid w:val="00B76C54"/>
    <w:rsid w:val="00BA4581"/>
    <w:rsid w:val="00BF75D3"/>
    <w:rsid w:val="00C178DE"/>
    <w:rsid w:val="00C20B30"/>
    <w:rsid w:val="00C46EB6"/>
    <w:rsid w:val="00C510A0"/>
    <w:rsid w:val="00C5618C"/>
    <w:rsid w:val="00C76107"/>
    <w:rsid w:val="00C97636"/>
    <w:rsid w:val="00CA3951"/>
    <w:rsid w:val="00CA6517"/>
    <w:rsid w:val="00CB601C"/>
    <w:rsid w:val="00CB7717"/>
    <w:rsid w:val="00CC68C7"/>
    <w:rsid w:val="00CF41A0"/>
    <w:rsid w:val="00CF5670"/>
    <w:rsid w:val="00CF786F"/>
    <w:rsid w:val="00D01513"/>
    <w:rsid w:val="00D17341"/>
    <w:rsid w:val="00D30F44"/>
    <w:rsid w:val="00D32259"/>
    <w:rsid w:val="00D34428"/>
    <w:rsid w:val="00D44C92"/>
    <w:rsid w:val="00D634DB"/>
    <w:rsid w:val="00D972DD"/>
    <w:rsid w:val="00DA01E7"/>
    <w:rsid w:val="00DD0DD7"/>
    <w:rsid w:val="00DD3F42"/>
    <w:rsid w:val="00DE2A1B"/>
    <w:rsid w:val="00DF0262"/>
    <w:rsid w:val="00E10A1F"/>
    <w:rsid w:val="00E2014C"/>
    <w:rsid w:val="00E2247A"/>
    <w:rsid w:val="00E4009F"/>
    <w:rsid w:val="00E72FDA"/>
    <w:rsid w:val="00E868C2"/>
    <w:rsid w:val="00E91D6A"/>
    <w:rsid w:val="00E9429A"/>
    <w:rsid w:val="00EB3307"/>
    <w:rsid w:val="00ED22AC"/>
    <w:rsid w:val="00ED7866"/>
    <w:rsid w:val="00F3023B"/>
    <w:rsid w:val="00F30A46"/>
    <w:rsid w:val="00F3501E"/>
    <w:rsid w:val="00F47288"/>
    <w:rsid w:val="00F51A7C"/>
    <w:rsid w:val="00F673FF"/>
    <w:rsid w:val="00F67B8F"/>
    <w:rsid w:val="00F67C31"/>
    <w:rsid w:val="00FB05A5"/>
    <w:rsid w:val="00FC3FB4"/>
    <w:rsid w:val="00FD2DB4"/>
    <w:rsid w:val="00FE50BE"/>
    <w:rsid w:val="00FE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E2B56"/>
  <w15:chartTrackingRefBased/>
  <w15:docId w15:val="{41C10081-4E44-43DE-9F92-4D5A2A43C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91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936621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7B52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B52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B52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52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526C"/>
    <w:rPr>
      <w:b/>
      <w:bCs/>
      <w:sz w:val="20"/>
      <w:szCs w:val="20"/>
    </w:rPr>
  </w:style>
  <w:style w:type="character" w:customStyle="1" w:styleId="mo">
    <w:name w:val="mo"/>
    <w:basedOn w:val="DefaultParagraphFont"/>
    <w:rsid w:val="00712D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1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2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9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7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7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8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4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8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8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0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8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4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5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4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5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4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7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8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7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2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492</TotalTime>
  <Pages>4</Pages>
  <Words>1061</Words>
  <Characters>6049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Curtis Cai</dc:creator>
  <cp:keywords/>
  <dc:description/>
  <cp:lastModifiedBy>Curtis Cai</cp:lastModifiedBy>
  <cp:revision>165</cp:revision>
  <dcterms:created xsi:type="dcterms:W3CDTF">2023-01-24T09:59:00Z</dcterms:created>
  <dcterms:modified xsi:type="dcterms:W3CDTF">2023-02-14T16:07:00Z</dcterms:modified>
</cp:coreProperties>
</file>