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452AFF" w14:textId="6D1AD5C1" w:rsidR="00A1337A" w:rsidRPr="00E35C55" w:rsidRDefault="00A1337A" w:rsidP="00E35C55">
      <w:pPr>
        <w:pStyle w:val="ListParagraph"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  <w:sectPr w:rsidR="00A1337A" w:rsidRPr="00E35C55" w:rsidSect="00032A1E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299"/>
        </w:sectPr>
      </w:pPr>
      <w:r w:rsidRPr="00032A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A8F4D62" w14:textId="31CE97D6" w:rsidR="00A1337A" w:rsidRPr="00E35C55" w:rsidRDefault="00A1337A" w:rsidP="00E35C55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5C55">
        <w:rPr>
          <w:rFonts w:ascii="Times New Roman" w:eastAsia="Times New Roman" w:hAnsi="Times New Roman" w:cs="Times New Roman"/>
          <w:sz w:val="24"/>
          <w:szCs w:val="24"/>
        </w:rPr>
        <w:lastRenderedPageBreak/>
        <w:t>Table 1. Study Characteristics</w:t>
      </w:r>
    </w:p>
    <w:p w14:paraId="26986CCA" w14:textId="77777777" w:rsidR="00A1337A" w:rsidRDefault="00A1337A" w:rsidP="000E6B7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2A1E">
        <w:rPr>
          <w:rFonts w:ascii="Times New Roman" w:hAnsi="Times New Roman" w:cs="Times New Roman"/>
          <w:noProof/>
          <w:sz w:val="24"/>
          <w:szCs w:val="24"/>
        </w:rPr>
        <w:drawing>
          <wp:anchor distT="114300" distB="114300" distL="114300" distR="114300" simplePos="0" relativeHeight="251665408" behindDoc="0" locked="0" layoutInCell="1" hidden="0" allowOverlap="1" wp14:anchorId="2E8B77BA" wp14:editId="2F1F90E7">
            <wp:simplePos x="0" y="0"/>
            <wp:positionH relativeFrom="column">
              <wp:posOffset>-422442</wp:posOffset>
            </wp:positionH>
            <wp:positionV relativeFrom="paragraph">
              <wp:posOffset>86766</wp:posOffset>
            </wp:positionV>
            <wp:extent cx="9330055" cy="5022850"/>
            <wp:effectExtent l="0" t="0" r="4445" b="6350"/>
            <wp:wrapTopAndBottom/>
            <wp:docPr id="10" name="image1.png" descr="A picture containing graphical user interfac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 descr="A picture containing graphical user interface&#10;&#10;Description automatically generated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30055" cy="5022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924019" w14:textId="77777777" w:rsidR="00A1337A" w:rsidRDefault="00A1337A" w:rsidP="000E6B7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2A1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114300" distB="114300" distL="114300" distR="114300" simplePos="0" relativeHeight="251666432" behindDoc="0" locked="0" layoutInCell="1" hidden="0" allowOverlap="1" wp14:anchorId="4C60985B" wp14:editId="132E6F3D">
            <wp:simplePos x="0" y="0"/>
            <wp:positionH relativeFrom="margin">
              <wp:align>right</wp:align>
            </wp:positionH>
            <wp:positionV relativeFrom="paragraph">
              <wp:posOffset>-5088890</wp:posOffset>
            </wp:positionV>
            <wp:extent cx="8899525" cy="5551805"/>
            <wp:effectExtent l="0" t="0" r="635" b="3175"/>
            <wp:wrapTopAndBottom/>
            <wp:docPr id="12" name="image8.png" descr="Text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 descr="Text&#10;&#10;Description automatically generated with low confidence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99525" cy="55518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B1DA32" w14:textId="77777777" w:rsidR="00A1337A" w:rsidRPr="00032A1E" w:rsidRDefault="00A1337A" w:rsidP="000E6B7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2A1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114300" distB="114300" distL="114300" distR="114300" simplePos="0" relativeHeight="251659264" behindDoc="0" locked="0" layoutInCell="1" hidden="0" allowOverlap="1" wp14:anchorId="1245AD3B" wp14:editId="02A8AE8B">
            <wp:simplePos x="0" y="0"/>
            <wp:positionH relativeFrom="column">
              <wp:posOffset>-419099</wp:posOffset>
            </wp:positionH>
            <wp:positionV relativeFrom="paragraph">
              <wp:posOffset>114300</wp:posOffset>
            </wp:positionV>
            <wp:extent cx="9144000" cy="5254608"/>
            <wp:effectExtent l="0" t="0" r="0" b="0"/>
            <wp:wrapSquare wrapText="bothSides" distT="114300" distB="114300" distL="114300" distR="11430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525460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30C8535" w14:textId="77777777" w:rsidR="00A1337A" w:rsidRPr="00032A1E" w:rsidRDefault="00A1337A" w:rsidP="000E6B7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2A1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114300" distB="114300" distL="114300" distR="114300" simplePos="0" relativeHeight="251660288" behindDoc="0" locked="0" layoutInCell="1" hidden="0" allowOverlap="1" wp14:anchorId="00DB7419" wp14:editId="09472DB6">
            <wp:simplePos x="0" y="0"/>
            <wp:positionH relativeFrom="column">
              <wp:posOffset>-213782</wp:posOffset>
            </wp:positionH>
            <wp:positionV relativeFrom="paragraph">
              <wp:posOffset>325967</wp:posOffset>
            </wp:positionV>
            <wp:extent cx="8687743" cy="4876800"/>
            <wp:effectExtent l="0" t="0" r="0" b="0"/>
            <wp:wrapSquare wrapText="bothSides" distT="114300" distB="114300" distL="114300" distR="114300"/>
            <wp:docPr id="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87743" cy="4876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5F2250" w14:textId="77777777" w:rsidR="00A1337A" w:rsidRPr="00032A1E" w:rsidRDefault="00A1337A" w:rsidP="000E6B7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B42BA8" w14:textId="77777777" w:rsidR="00A1337A" w:rsidRPr="00032A1E" w:rsidRDefault="00A1337A" w:rsidP="000E6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32A1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114300" distB="114300" distL="114300" distR="114300" simplePos="0" relativeHeight="251661312" behindDoc="0" locked="0" layoutInCell="1" hidden="0" allowOverlap="1" wp14:anchorId="1BDD55F0" wp14:editId="15369E40">
            <wp:simplePos x="0" y="0"/>
            <wp:positionH relativeFrom="column">
              <wp:posOffset>-150282</wp:posOffset>
            </wp:positionH>
            <wp:positionV relativeFrom="paragraph">
              <wp:posOffset>220133</wp:posOffset>
            </wp:positionV>
            <wp:extent cx="8633883" cy="5276262"/>
            <wp:effectExtent l="0" t="0" r="0" b="0"/>
            <wp:wrapSquare wrapText="bothSides" distT="114300" distB="114300" distL="114300" distR="114300"/>
            <wp:docPr id="8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33883" cy="52762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8FBA8A5" w14:textId="77777777" w:rsidR="00A1337A" w:rsidRPr="00032A1E" w:rsidRDefault="00A1337A" w:rsidP="000E6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32A1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114300" distB="114300" distL="114300" distR="114300" simplePos="0" relativeHeight="251662336" behindDoc="0" locked="0" layoutInCell="1" hidden="0" allowOverlap="1" wp14:anchorId="6B61AA5B" wp14:editId="1CD14C3D">
            <wp:simplePos x="0" y="0"/>
            <wp:positionH relativeFrom="column">
              <wp:posOffset>-200024</wp:posOffset>
            </wp:positionH>
            <wp:positionV relativeFrom="paragraph">
              <wp:posOffset>134408</wp:posOffset>
            </wp:positionV>
            <wp:extent cx="9018248" cy="5312833"/>
            <wp:effectExtent l="0" t="0" r="0" b="0"/>
            <wp:wrapSquare wrapText="bothSides" distT="114300" distB="114300" distL="114300" distR="114300"/>
            <wp:docPr id="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18248" cy="53128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98188E6" w14:textId="77777777" w:rsidR="00A1337A" w:rsidRPr="00032A1E" w:rsidRDefault="00A1337A" w:rsidP="000E6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32A1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114300" distB="114300" distL="114300" distR="114300" simplePos="0" relativeHeight="251663360" behindDoc="0" locked="0" layoutInCell="1" hidden="0" allowOverlap="1" wp14:anchorId="24667849" wp14:editId="0A213DDF">
            <wp:simplePos x="0" y="0"/>
            <wp:positionH relativeFrom="column">
              <wp:posOffset>-274107</wp:posOffset>
            </wp:positionH>
            <wp:positionV relativeFrom="paragraph">
              <wp:posOffset>164042</wp:posOffset>
            </wp:positionV>
            <wp:extent cx="8752114" cy="3403600"/>
            <wp:effectExtent l="0" t="0" r="0" b="0"/>
            <wp:wrapSquare wrapText="bothSides" distT="114300" distB="114300" distL="114300" distR="114300"/>
            <wp:docPr id="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52114" cy="340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96DB9EA" w14:textId="77777777" w:rsidR="00A1337A" w:rsidRPr="00032A1E" w:rsidRDefault="00A1337A" w:rsidP="000E6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1824876" w14:textId="77777777" w:rsidR="00A1337A" w:rsidRPr="00032A1E" w:rsidRDefault="00A1337A" w:rsidP="000E6B7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229368" w14:textId="15D69384" w:rsidR="0000099A" w:rsidRDefault="0000099A"/>
    <w:p w14:paraId="63E5E56D" w14:textId="116CE385" w:rsidR="006253E9" w:rsidRDefault="006253E9"/>
    <w:p w14:paraId="19612768" w14:textId="68F208C7" w:rsidR="006253E9" w:rsidRDefault="006253E9"/>
    <w:p w14:paraId="2847AA8A" w14:textId="1587BF44" w:rsidR="006253E9" w:rsidRDefault="006253E9"/>
    <w:p w14:paraId="13C14E3A" w14:textId="2545F8A4" w:rsidR="006253E9" w:rsidRDefault="006253E9"/>
    <w:p w14:paraId="0860778F" w14:textId="2BB27A13" w:rsidR="006253E9" w:rsidRDefault="006253E9"/>
    <w:p w14:paraId="7901E951" w14:textId="77777777" w:rsidR="006253E9" w:rsidRDefault="006253E9"/>
    <w:p w14:paraId="2EA1E0D8" w14:textId="483FF964" w:rsidR="006253E9" w:rsidRDefault="006253E9" w:rsidP="00A23427">
      <w:pPr>
        <w:spacing w:after="160" w:line="259" w:lineRule="auto"/>
      </w:pPr>
    </w:p>
    <w:p w14:paraId="53A152B1" w14:textId="71BB4CF3" w:rsidR="006253E9" w:rsidRPr="00A23427" w:rsidRDefault="00A23427">
      <w:pPr>
        <w:rPr>
          <w:rFonts w:ascii="Times New Roman" w:hAnsi="Times New Roman" w:cs="Times New Roman"/>
        </w:rPr>
      </w:pPr>
      <w:bookmarkStart w:id="0" w:name="_Hlk119956774"/>
      <w:r w:rsidRPr="00A23427">
        <w:rPr>
          <w:rFonts w:ascii="Times New Roman" w:hAnsi="Times New Roman" w:cs="Times New Roman"/>
        </w:rPr>
        <w:lastRenderedPageBreak/>
        <w:t xml:space="preserve">Table 2. </w:t>
      </w:r>
      <w:r>
        <w:rPr>
          <w:rFonts w:ascii="Times New Roman" w:hAnsi="Times New Roman" w:cs="Times New Roman"/>
        </w:rPr>
        <w:t xml:space="preserve">JBI </w:t>
      </w:r>
      <w:r w:rsidRPr="00A23427">
        <w:rPr>
          <w:rFonts w:ascii="Times New Roman" w:hAnsi="Times New Roman" w:cs="Times New Roman"/>
        </w:rPr>
        <w:t xml:space="preserve">Risk of Bias </w:t>
      </w:r>
      <w:r>
        <w:rPr>
          <w:rFonts w:ascii="Times New Roman" w:hAnsi="Times New Roman" w:cs="Times New Roman"/>
        </w:rPr>
        <w:t xml:space="preserve">Quality </w:t>
      </w:r>
      <w:r w:rsidRPr="00A23427">
        <w:rPr>
          <w:rFonts w:ascii="Times New Roman" w:hAnsi="Times New Roman" w:cs="Times New Roman"/>
        </w:rPr>
        <w:t>Assessment – Case Reports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934"/>
        <w:gridCol w:w="551"/>
        <w:gridCol w:w="575"/>
        <w:gridCol w:w="551"/>
        <w:gridCol w:w="551"/>
        <w:gridCol w:w="551"/>
        <w:gridCol w:w="551"/>
        <w:gridCol w:w="551"/>
        <w:gridCol w:w="575"/>
        <w:gridCol w:w="990"/>
        <w:gridCol w:w="990"/>
      </w:tblGrid>
      <w:tr w:rsidR="00A23427" w:rsidRPr="006253E9" w14:paraId="226E8DEB" w14:textId="02C6E27F" w:rsidTr="00A23427">
        <w:tc>
          <w:tcPr>
            <w:tcW w:w="1934" w:type="dxa"/>
          </w:tcPr>
          <w:p w14:paraId="03821C44" w14:textId="14D14E2D" w:rsidR="00A23427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Study</w:t>
            </w:r>
          </w:p>
        </w:tc>
        <w:tc>
          <w:tcPr>
            <w:tcW w:w="551" w:type="dxa"/>
          </w:tcPr>
          <w:p w14:paraId="318311FA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A1</w:t>
            </w:r>
          </w:p>
        </w:tc>
        <w:tc>
          <w:tcPr>
            <w:tcW w:w="575" w:type="dxa"/>
          </w:tcPr>
          <w:p w14:paraId="0C558348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A2</w:t>
            </w:r>
          </w:p>
        </w:tc>
        <w:tc>
          <w:tcPr>
            <w:tcW w:w="551" w:type="dxa"/>
          </w:tcPr>
          <w:p w14:paraId="479A245E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A3</w:t>
            </w:r>
          </w:p>
        </w:tc>
        <w:tc>
          <w:tcPr>
            <w:tcW w:w="551" w:type="dxa"/>
          </w:tcPr>
          <w:p w14:paraId="7F72015D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A4</w:t>
            </w:r>
          </w:p>
        </w:tc>
        <w:tc>
          <w:tcPr>
            <w:tcW w:w="551" w:type="dxa"/>
          </w:tcPr>
          <w:p w14:paraId="53AB371C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A5</w:t>
            </w:r>
          </w:p>
        </w:tc>
        <w:tc>
          <w:tcPr>
            <w:tcW w:w="551" w:type="dxa"/>
          </w:tcPr>
          <w:p w14:paraId="6A6DFD6B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A6</w:t>
            </w:r>
          </w:p>
        </w:tc>
        <w:tc>
          <w:tcPr>
            <w:tcW w:w="551" w:type="dxa"/>
          </w:tcPr>
          <w:p w14:paraId="189FE051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A7</w:t>
            </w:r>
          </w:p>
        </w:tc>
        <w:tc>
          <w:tcPr>
            <w:tcW w:w="575" w:type="dxa"/>
          </w:tcPr>
          <w:p w14:paraId="486D5339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A8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51E9CB5" w14:textId="77777777" w:rsidR="00A23427" w:rsidRPr="006253E9" w:rsidRDefault="00A23427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Yes (%)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BCC79" w14:textId="459D2222" w:rsidR="00A23427" w:rsidRPr="006253E9" w:rsidRDefault="00A23427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Risk</w:t>
            </w:r>
          </w:p>
        </w:tc>
      </w:tr>
      <w:tr w:rsidR="00A23427" w:rsidRPr="006253E9" w14:paraId="52AEEA37" w14:textId="4B10097D" w:rsidTr="00A23427">
        <w:tc>
          <w:tcPr>
            <w:tcW w:w="1934" w:type="dxa"/>
          </w:tcPr>
          <w:p w14:paraId="064732C3" w14:textId="77777777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Wendt et al (2020)</w:t>
            </w:r>
          </w:p>
        </w:tc>
        <w:tc>
          <w:tcPr>
            <w:tcW w:w="551" w:type="dxa"/>
          </w:tcPr>
          <w:p w14:paraId="747313C4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E78D6A0" wp14:editId="5CCE914A">
                  <wp:extent cx="213173" cy="213173"/>
                  <wp:effectExtent l="0" t="0" r="0" b="0"/>
                  <wp:docPr id="420" name="Graphic 42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</w:tcPr>
          <w:p w14:paraId="7DCA377E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BA8A390" wp14:editId="0F97C9CB">
                  <wp:extent cx="213173" cy="213173"/>
                  <wp:effectExtent l="0" t="0" r="0" b="0"/>
                  <wp:docPr id="42" name="Graphic 4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1BFCF30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D253B99" wp14:editId="286C4808">
                  <wp:extent cx="213173" cy="213173"/>
                  <wp:effectExtent l="0" t="0" r="0" b="0"/>
                  <wp:docPr id="35" name="Graphic 3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67C4C5D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D142083" wp14:editId="683037F9">
                  <wp:extent cx="213173" cy="213173"/>
                  <wp:effectExtent l="0" t="0" r="0" b="0"/>
                  <wp:docPr id="29" name="Graphic 2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98A6327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CE04B5D" wp14:editId="63B7E495">
                  <wp:extent cx="213173" cy="213173"/>
                  <wp:effectExtent l="0" t="0" r="0" b="0"/>
                  <wp:docPr id="421" name="Graphic 42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D0AA111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0C91201" wp14:editId="5CC47D17">
                  <wp:extent cx="213173" cy="213173"/>
                  <wp:effectExtent l="0" t="0" r="0" b="0"/>
                  <wp:docPr id="48" name="Graphic 4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BD1D11B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8FFB531" wp14:editId="04D710D7">
                  <wp:extent cx="213173" cy="213173"/>
                  <wp:effectExtent l="0" t="0" r="0" b="0"/>
                  <wp:docPr id="50" name="Graphic 5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</w:tcPr>
          <w:p w14:paraId="1B4FE109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9ADBB48" wp14:editId="28F69552">
                  <wp:extent cx="213173" cy="213173"/>
                  <wp:effectExtent l="0" t="0" r="0" b="0"/>
                  <wp:docPr id="51" name="Graphic 5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  <w:right w:val="nil"/>
            </w:tcBorders>
          </w:tcPr>
          <w:p w14:paraId="6278E325" w14:textId="77777777" w:rsidR="00A23427" w:rsidRPr="006253E9" w:rsidRDefault="00A23427" w:rsidP="00A23427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148CE7C" w14:textId="1A6DB751" w:rsidR="00A23427" w:rsidRPr="001F528B" w:rsidRDefault="00A23427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A23427" w:rsidRPr="006253E9" w14:paraId="5904CE02" w14:textId="21264F3A" w:rsidTr="00A23427">
        <w:tc>
          <w:tcPr>
            <w:tcW w:w="1934" w:type="dxa"/>
          </w:tcPr>
          <w:p w14:paraId="1B5C2FC7" w14:textId="77777777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Nir-Paz et al (2020)</w:t>
            </w:r>
          </w:p>
        </w:tc>
        <w:tc>
          <w:tcPr>
            <w:tcW w:w="551" w:type="dxa"/>
          </w:tcPr>
          <w:p w14:paraId="3AA19912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6CB2E4D" wp14:editId="0BBC0CB4">
                  <wp:extent cx="213173" cy="213173"/>
                  <wp:effectExtent l="0" t="0" r="0" b="0"/>
                  <wp:docPr id="422" name="Graphic 42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</w:tcPr>
          <w:p w14:paraId="647A0EB8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84008DE" wp14:editId="5BA0FE52">
                  <wp:extent cx="213173" cy="213173"/>
                  <wp:effectExtent l="0" t="0" r="0" b="0"/>
                  <wp:docPr id="43" name="Graphic 4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993981D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A49692E" wp14:editId="7D54D7EF">
                  <wp:extent cx="213173" cy="213173"/>
                  <wp:effectExtent l="0" t="0" r="0" b="0"/>
                  <wp:docPr id="36" name="Graphic 3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E3F6042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AECDDF1" wp14:editId="2C0B329B">
                  <wp:extent cx="213173" cy="213173"/>
                  <wp:effectExtent l="0" t="0" r="0" b="0"/>
                  <wp:docPr id="30" name="Graphic 3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05CA802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4A125CC" wp14:editId="7533D381">
                  <wp:extent cx="213173" cy="213173"/>
                  <wp:effectExtent l="0" t="0" r="0" b="0"/>
                  <wp:docPr id="2" name="Graphic 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DA61B15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045F83E" wp14:editId="77515071">
                  <wp:extent cx="213173" cy="213173"/>
                  <wp:effectExtent l="0" t="0" r="0" b="0"/>
                  <wp:docPr id="423" name="Graphic 42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869E3F8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587EACD" wp14:editId="4A4775BE">
                  <wp:extent cx="213173" cy="213173"/>
                  <wp:effectExtent l="0" t="0" r="0" b="0"/>
                  <wp:docPr id="52" name="Graphic 5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</w:tcPr>
          <w:p w14:paraId="115B9E27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27CC780" wp14:editId="77FE4C4B">
                  <wp:extent cx="213173" cy="213173"/>
                  <wp:effectExtent l="0" t="0" r="0" b="0"/>
                  <wp:docPr id="326" name="Graphic 32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tcBorders>
              <w:top w:val="nil"/>
              <w:bottom w:val="nil"/>
              <w:right w:val="nil"/>
            </w:tcBorders>
          </w:tcPr>
          <w:p w14:paraId="02CEF7CB" w14:textId="77777777" w:rsidR="00A23427" w:rsidRPr="006253E9" w:rsidRDefault="00A23427" w:rsidP="00A23427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75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55BA384A" w14:textId="144D82B4" w:rsidR="00A23427" w:rsidRPr="001F528B" w:rsidRDefault="00DF0518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Moderate</w:t>
            </w:r>
          </w:p>
        </w:tc>
      </w:tr>
      <w:tr w:rsidR="00A23427" w:rsidRPr="006253E9" w14:paraId="0C50D1E4" w14:textId="640E4F04" w:rsidTr="00A23427">
        <w:tc>
          <w:tcPr>
            <w:tcW w:w="1934" w:type="dxa"/>
          </w:tcPr>
          <w:p w14:paraId="28600377" w14:textId="77777777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Malik (2020)</w:t>
            </w:r>
          </w:p>
        </w:tc>
        <w:tc>
          <w:tcPr>
            <w:tcW w:w="551" w:type="dxa"/>
          </w:tcPr>
          <w:p w14:paraId="0671A375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1C1CE6E" wp14:editId="33195576">
                  <wp:extent cx="213173" cy="213173"/>
                  <wp:effectExtent l="0" t="0" r="0" b="0"/>
                  <wp:docPr id="44" name="Graphic 4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</w:tcPr>
          <w:p w14:paraId="50986DF5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DF06150" wp14:editId="39D224E9">
                  <wp:extent cx="213173" cy="213173"/>
                  <wp:effectExtent l="0" t="0" r="0" b="0"/>
                  <wp:docPr id="14" name="Graphic 1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2BF4186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DDED962" wp14:editId="79465D2A">
                  <wp:extent cx="213173" cy="213173"/>
                  <wp:effectExtent l="0" t="0" r="0" b="0"/>
                  <wp:docPr id="37" name="Graphic 3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E416C45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B7108EC" wp14:editId="5A701887">
                  <wp:extent cx="213173" cy="213173"/>
                  <wp:effectExtent l="0" t="0" r="0" b="0"/>
                  <wp:docPr id="31" name="Graphic 3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EE394EC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969E83C" wp14:editId="0EFEFC93">
                  <wp:extent cx="213173" cy="213173"/>
                  <wp:effectExtent l="0" t="0" r="0" b="0"/>
                  <wp:docPr id="424" name="Graphic 42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BD4E3E5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72C3E69" wp14:editId="27632607">
                  <wp:extent cx="213173" cy="213173"/>
                  <wp:effectExtent l="0" t="0" r="0" b="0"/>
                  <wp:docPr id="9" name="Graphic 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137B0F1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1B692E4" wp14:editId="742DFF14">
                  <wp:extent cx="213173" cy="213173"/>
                  <wp:effectExtent l="0" t="0" r="0" b="0"/>
                  <wp:docPr id="327" name="Graphic 32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</w:tcPr>
          <w:p w14:paraId="308BE4FE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39FA2B2" wp14:editId="3E314707">
                  <wp:extent cx="213173" cy="213173"/>
                  <wp:effectExtent l="0" t="0" r="0" b="0"/>
                  <wp:docPr id="54" name="Graphic 5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tcBorders>
              <w:top w:val="nil"/>
              <w:bottom w:val="nil"/>
              <w:right w:val="nil"/>
            </w:tcBorders>
          </w:tcPr>
          <w:p w14:paraId="01DCBD24" w14:textId="77777777" w:rsidR="00A23427" w:rsidRPr="006253E9" w:rsidRDefault="00A23427" w:rsidP="00A23427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75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13FA2805" w14:textId="2174110A" w:rsidR="00A23427" w:rsidRPr="001F528B" w:rsidRDefault="00DF0518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Moderate</w:t>
            </w:r>
          </w:p>
        </w:tc>
      </w:tr>
      <w:tr w:rsidR="00A23427" w:rsidRPr="006253E9" w14:paraId="423144B9" w14:textId="7EDDF9F1" w:rsidTr="00A23427">
        <w:tc>
          <w:tcPr>
            <w:tcW w:w="1934" w:type="dxa"/>
          </w:tcPr>
          <w:p w14:paraId="1390DA12" w14:textId="77777777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Kim et al (2021)</w:t>
            </w:r>
          </w:p>
        </w:tc>
        <w:tc>
          <w:tcPr>
            <w:tcW w:w="551" w:type="dxa"/>
          </w:tcPr>
          <w:p w14:paraId="370A9E86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37EB283" wp14:editId="2E92EC56">
                  <wp:extent cx="213173" cy="213173"/>
                  <wp:effectExtent l="0" t="0" r="0" b="0"/>
                  <wp:docPr id="45" name="Graphic 4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</w:tcPr>
          <w:p w14:paraId="2D705BE7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581612E" wp14:editId="5F79F58E">
                  <wp:extent cx="213173" cy="213173"/>
                  <wp:effectExtent l="0" t="0" r="0" b="0"/>
                  <wp:docPr id="39" name="Graphic 3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A826736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4CE2C3D" wp14:editId="54841054">
                  <wp:extent cx="213173" cy="213173"/>
                  <wp:effectExtent l="0" t="0" r="0" b="0"/>
                  <wp:docPr id="38" name="Graphic 3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7BE6899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9733D21" wp14:editId="04FD1A4C">
                  <wp:extent cx="213173" cy="213173"/>
                  <wp:effectExtent l="0" t="0" r="0" b="0"/>
                  <wp:docPr id="32" name="Graphic 3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EBF713A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CE67A05" wp14:editId="30E41CA9">
                  <wp:extent cx="213173" cy="213173"/>
                  <wp:effectExtent l="0" t="0" r="0" b="0"/>
                  <wp:docPr id="425" name="Graphic 42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1678807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A2C4933" wp14:editId="50010025">
                  <wp:extent cx="213173" cy="213173"/>
                  <wp:effectExtent l="0" t="0" r="0" b="0"/>
                  <wp:docPr id="49" name="Graphic 4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BDA32BB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16F6461" wp14:editId="396ACE61">
                  <wp:extent cx="213173" cy="213173"/>
                  <wp:effectExtent l="0" t="0" r="0" b="0"/>
                  <wp:docPr id="53" name="Graphic 5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</w:tcPr>
          <w:p w14:paraId="7CD926FE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17C43B7" wp14:editId="273EB393">
                  <wp:extent cx="213173" cy="213173"/>
                  <wp:effectExtent l="0" t="0" r="0" b="0"/>
                  <wp:docPr id="55" name="Graphic 5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tcBorders>
              <w:top w:val="nil"/>
              <w:bottom w:val="nil"/>
              <w:right w:val="nil"/>
            </w:tcBorders>
          </w:tcPr>
          <w:p w14:paraId="31B9DBC8" w14:textId="77777777" w:rsidR="00A23427" w:rsidRPr="006253E9" w:rsidRDefault="00A23427" w:rsidP="00A23427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24CA803F" w14:textId="4FBEFF70" w:rsidR="00A23427" w:rsidRPr="001F528B" w:rsidRDefault="00A23427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A23427" w:rsidRPr="006253E9" w14:paraId="3CB214CC" w14:textId="07A6C7BB" w:rsidTr="00A23427">
        <w:tc>
          <w:tcPr>
            <w:tcW w:w="1934" w:type="dxa"/>
          </w:tcPr>
          <w:p w14:paraId="77264877" w14:textId="77777777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Zhang et al (2021)</w:t>
            </w:r>
          </w:p>
        </w:tc>
        <w:tc>
          <w:tcPr>
            <w:tcW w:w="551" w:type="dxa"/>
          </w:tcPr>
          <w:p w14:paraId="12B70694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B7BDE0D" wp14:editId="4A0275C9">
                  <wp:extent cx="213173" cy="213173"/>
                  <wp:effectExtent l="0" t="0" r="0" b="0"/>
                  <wp:docPr id="426" name="Graphic 42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</w:tcPr>
          <w:p w14:paraId="12840D4C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B6D6A6C" wp14:editId="0F98993D">
                  <wp:extent cx="213173" cy="213173"/>
                  <wp:effectExtent l="0" t="0" r="0" b="0"/>
                  <wp:docPr id="40" name="Graphic 4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EFED28E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C3B7121" wp14:editId="3F6FF321">
                  <wp:extent cx="213173" cy="213173"/>
                  <wp:effectExtent l="0" t="0" r="0" b="0"/>
                  <wp:docPr id="381" name="Graphic 38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0E08966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4CF0172" wp14:editId="54773EB1">
                  <wp:extent cx="213173" cy="213173"/>
                  <wp:effectExtent l="0" t="0" r="0" b="0"/>
                  <wp:docPr id="33" name="Graphic 3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103D29E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DACE2B1" wp14:editId="6C818AB2">
                  <wp:extent cx="213173" cy="213173"/>
                  <wp:effectExtent l="0" t="0" r="0" b="0"/>
                  <wp:docPr id="6" name="Graphic 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AB3B298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0B2CC2B" wp14:editId="264F710E">
                  <wp:extent cx="213173" cy="213173"/>
                  <wp:effectExtent l="0" t="0" r="0" b="0"/>
                  <wp:docPr id="382" name="Graphic 38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AD737BB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0B0DAFC" wp14:editId="2BCDD887">
                  <wp:extent cx="213173" cy="213173"/>
                  <wp:effectExtent l="0" t="0" r="0" b="0"/>
                  <wp:docPr id="383" name="Graphic 38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</w:tcPr>
          <w:p w14:paraId="1D81BCFE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2F88ADD" wp14:editId="63F3EF43">
                  <wp:extent cx="213173" cy="213173"/>
                  <wp:effectExtent l="0" t="0" r="0" b="0"/>
                  <wp:docPr id="56" name="Graphic 5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tcBorders>
              <w:top w:val="nil"/>
              <w:bottom w:val="nil"/>
              <w:right w:val="nil"/>
            </w:tcBorders>
          </w:tcPr>
          <w:p w14:paraId="153C1303" w14:textId="77777777" w:rsidR="00A23427" w:rsidRPr="006253E9" w:rsidRDefault="00A23427" w:rsidP="00A23427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2449186B" w14:textId="5DE39208" w:rsidR="00A23427" w:rsidRPr="001F528B" w:rsidRDefault="00A23427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Moderate</w:t>
            </w:r>
          </w:p>
        </w:tc>
      </w:tr>
      <w:tr w:rsidR="00A23427" w:rsidRPr="006253E9" w14:paraId="5CFAC079" w14:textId="233A7F4A" w:rsidTr="00A23427">
        <w:tc>
          <w:tcPr>
            <w:tcW w:w="1934" w:type="dxa"/>
          </w:tcPr>
          <w:p w14:paraId="16D4A8DF" w14:textId="77777777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Xinias et al (2021)</w:t>
            </w:r>
          </w:p>
        </w:tc>
        <w:tc>
          <w:tcPr>
            <w:tcW w:w="551" w:type="dxa"/>
          </w:tcPr>
          <w:p w14:paraId="775F2B34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02ED946" wp14:editId="4052168A">
                  <wp:extent cx="213173" cy="213173"/>
                  <wp:effectExtent l="0" t="0" r="0" b="0"/>
                  <wp:docPr id="46" name="Graphic 4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</w:tcPr>
          <w:p w14:paraId="190972F0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8378A3F" wp14:editId="75BF4BC1">
                  <wp:extent cx="213173" cy="213173"/>
                  <wp:effectExtent l="0" t="0" r="0" b="0"/>
                  <wp:docPr id="41" name="Graphic 4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A8B1D35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6CA2625" wp14:editId="54263D2C">
                  <wp:extent cx="213173" cy="213173"/>
                  <wp:effectExtent l="0" t="0" r="0" b="0"/>
                  <wp:docPr id="47" name="Graphic 4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5EC40AF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A0591C1" wp14:editId="22B591FA">
                  <wp:extent cx="213173" cy="213173"/>
                  <wp:effectExtent l="0" t="0" r="0" b="0"/>
                  <wp:docPr id="34" name="Graphic 3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37A6FE3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AADD6C6" wp14:editId="6A15312F">
                  <wp:extent cx="213173" cy="213173"/>
                  <wp:effectExtent l="0" t="0" r="0" b="0"/>
                  <wp:docPr id="330" name="Graphic 33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B232A08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A0CCE50" wp14:editId="68539EAA">
                  <wp:extent cx="213173" cy="213173"/>
                  <wp:effectExtent l="0" t="0" r="0" b="0"/>
                  <wp:docPr id="329" name="Graphic 32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F107B8E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AFAC429" wp14:editId="31444205">
                  <wp:extent cx="213173" cy="213173"/>
                  <wp:effectExtent l="0" t="0" r="0" b="0"/>
                  <wp:docPr id="328" name="Graphic 32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</w:tcPr>
          <w:p w14:paraId="0660B9CD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2A58DAA" wp14:editId="4438700D">
                  <wp:extent cx="213173" cy="213173"/>
                  <wp:effectExtent l="0" t="0" r="0" b="0"/>
                  <wp:docPr id="57" name="Graphic 5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tcBorders>
              <w:top w:val="nil"/>
              <w:bottom w:val="nil"/>
              <w:right w:val="nil"/>
            </w:tcBorders>
          </w:tcPr>
          <w:p w14:paraId="47C49E53" w14:textId="77777777" w:rsidR="00A23427" w:rsidRPr="006253E9" w:rsidRDefault="00A23427" w:rsidP="00A23427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62.5</w:t>
            </w: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</w:tcPr>
          <w:p w14:paraId="1631F920" w14:textId="34AAFDA7" w:rsidR="00A23427" w:rsidRPr="001F528B" w:rsidRDefault="00A23427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Moderate</w:t>
            </w:r>
          </w:p>
        </w:tc>
      </w:tr>
      <w:tr w:rsidR="00A23427" w:rsidRPr="006253E9" w14:paraId="40CB1EDC" w14:textId="162EFFCB" w:rsidTr="00A23427">
        <w:tc>
          <w:tcPr>
            <w:tcW w:w="1934" w:type="dxa"/>
            <w:tcBorders>
              <w:bottom w:val="single" w:sz="4" w:space="0" w:color="auto"/>
            </w:tcBorders>
          </w:tcPr>
          <w:p w14:paraId="1AB6D87F" w14:textId="77777777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Chen et al (2020)</w:t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739C413F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42F6C87" wp14:editId="6A634DA8">
                  <wp:extent cx="213173" cy="213173"/>
                  <wp:effectExtent l="0" t="0" r="0" b="0"/>
                  <wp:docPr id="412" name="Graphic 41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14:paraId="4C80082B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EA72555" wp14:editId="6D501F05">
                  <wp:extent cx="213173" cy="213173"/>
                  <wp:effectExtent l="0" t="0" r="0" b="0"/>
                  <wp:docPr id="413" name="Graphic 41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66C6443E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5C2E772" wp14:editId="1135D829">
                  <wp:extent cx="213173" cy="213173"/>
                  <wp:effectExtent l="0" t="0" r="0" b="0"/>
                  <wp:docPr id="414" name="Graphic 41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5F34EA92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9B244E8" wp14:editId="270A51F9">
                  <wp:extent cx="213173" cy="213173"/>
                  <wp:effectExtent l="0" t="0" r="0" b="0"/>
                  <wp:docPr id="415" name="Graphic 41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0C17BA09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1F78131" wp14:editId="1F24166F">
                  <wp:extent cx="213173" cy="213173"/>
                  <wp:effectExtent l="0" t="0" r="0" b="0"/>
                  <wp:docPr id="416" name="Graphic 41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05489A54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67D6DCD" wp14:editId="54EA2444">
                  <wp:extent cx="213173" cy="213173"/>
                  <wp:effectExtent l="0" t="0" r="0" b="0"/>
                  <wp:docPr id="419" name="Graphic 41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4D553EB0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57E39E4" wp14:editId="467FBCF7">
                  <wp:extent cx="213173" cy="213173"/>
                  <wp:effectExtent l="0" t="0" r="0" b="0"/>
                  <wp:docPr id="417" name="Graphic 41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14:paraId="5A52CC4A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D81211B" wp14:editId="4DDFC653">
                  <wp:extent cx="213173" cy="213173"/>
                  <wp:effectExtent l="0" t="0" r="0" b="0"/>
                  <wp:docPr id="418" name="Graphic 41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  <w:right w:val="nil"/>
            </w:tcBorders>
          </w:tcPr>
          <w:p w14:paraId="3574115E" w14:textId="77777777" w:rsidR="00A23427" w:rsidRPr="006253E9" w:rsidRDefault="00A23427" w:rsidP="00A23427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87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417C6F2" w14:textId="452061C8" w:rsidR="00A23427" w:rsidRPr="001F528B" w:rsidRDefault="00A23427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A23427" w:rsidRPr="006253E9" w14:paraId="6E6434CB" w14:textId="3F37EE3B" w:rsidTr="00E35C55">
        <w:trPr>
          <w:trHeight w:val="1727"/>
        </w:trPr>
        <w:tc>
          <w:tcPr>
            <w:tcW w:w="6390" w:type="dxa"/>
            <w:gridSpan w:val="9"/>
            <w:tcBorders>
              <w:left w:val="nil"/>
              <w:bottom w:val="nil"/>
              <w:right w:val="nil"/>
            </w:tcBorders>
          </w:tcPr>
          <w:p w14:paraId="4B6BC459" w14:textId="77777777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A1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patient’s demographic characteristics clearly described? </w:t>
            </w:r>
          </w:p>
          <w:p w14:paraId="00586FCA" w14:textId="77777777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A2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Was the patient’s history clearly described and presented as a timeline? </w:t>
            </w:r>
          </w:p>
          <w:p w14:paraId="5BC5499C" w14:textId="77777777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A3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Was the current clinical condition of the patient on presentation clearly described? </w:t>
            </w:r>
          </w:p>
          <w:p w14:paraId="3AA5CC7A" w14:textId="77777777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A4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diagnostic tests or assessment methods and the results clearly described? </w:t>
            </w:r>
          </w:p>
          <w:p w14:paraId="05A22E47" w14:textId="77777777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A5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Was the intervention(s) or treatment procedure(s) clearly described? </w:t>
            </w:r>
          </w:p>
          <w:p w14:paraId="39D617FC" w14:textId="77777777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A6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Was the post-intervention clinical condition clearly described? </w:t>
            </w:r>
          </w:p>
          <w:p w14:paraId="6562EF3E" w14:textId="77777777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A7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adverse events (harms) or unanticipated events identified and described? </w:t>
            </w:r>
          </w:p>
          <w:p w14:paraId="1F810F6B" w14:textId="77777777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A8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>Does the case report provides takeaway lessons?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3932F2" w14:textId="77777777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BB2FBD" w14:textId="77777777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11650" w:tblpY="2219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"/>
        <w:gridCol w:w="974"/>
      </w:tblGrid>
      <w:tr w:rsidR="00FC191C" w14:paraId="09A8A4CE" w14:textId="77777777" w:rsidTr="00FC191C">
        <w:trPr>
          <w:trHeight w:val="350"/>
        </w:trPr>
        <w:tc>
          <w:tcPr>
            <w:tcW w:w="551" w:type="dxa"/>
          </w:tcPr>
          <w:p w14:paraId="49ECD3C3" w14:textId="77777777" w:rsidR="00FC191C" w:rsidRPr="00FC191C" w:rsidRDefault="00FC191C" w:rsidP="00FC191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DD2ABE7" wp14:editId="36198021">
                  <wp:extent cx="213173" cy="213173"/>
                  <wp:effectExtent l="0" t="0" r="0" b="0"/>
                  <wp:docPr id="430" name="Graphic 43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C191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74" w:type="dxa"/>
          </w:tcPr>
          <w:p w14:paraId="1D84C5E5" w14:textId="77777777" w:rsidR="00FC191C" w:rsidRPr="00FC191C" w:rsidRDefault="00FC191C" w:rsidP="00FC191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C191C">
              <w:rPr>
                <w:rFonts w:ascii="Times New Roman" w:hAnsi="Times New Roman" w:cs="Times New Roman"/>
              </w:rPr>
              <w:t>Yes</w:t>
            </w:r>
          </w:p>
        </w:tc>
      </w:tr>
      <w:tr w:rsidR="00FC191C" w14:paraId="358E08E6" w14:textId="77777777" w:rsidTr="00FC191C">
        <w:tc>
          <w:tcPr>
            <w:tcW w:w="551" w:type="dxa"/>
          </w:tcPr>
          <w:p w14:paraId="25C738AC" w14:textId="77777777" w:rsidR="00FC191C" w:rsidRPr="00FC191C" w:rsidRDefault="00FC191C" w:rsidP="00FC191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B554935" wp14:editId="61E63A36">
                  <wp:extent cx="213173" cy="213173"/>
                  <wp:effectExtent l="0" t="0" r="0" b="0"/>
                  <wp:docPr id="429" name="Graphic 42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4" w:type="dxa"/>
          </w:tcPr>
          <w:p w14:paraId="66D5DD0C" w14:textId="77777777" w:rsidR="00FC191C" w:rsidRPr="00FC191C" w:rsidRDefault="00FC191C" w:rsidP="00FC191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C191C">
              <w:rPr>
                <w:rFonts w:ascii="Times New Roman" w:hAnsi="Times New Roman" w:cs="Times New Roman"/>
              </w:rPr>
              <w:t>Unclear</w:t>
            </w:r>
          </w:p>
        </w:tc>
      </w:tr>
      <w:tr w:rsidR="00FC191C" w14:paraId="3B1B3525" w14:textId="77777777" w:rsidTr="00FC191C">
        <w:trPr>
          <w:trHeight w:val="311"/>
        </w:trPr>
        <w:tc>
          <w:tcPr>
            <w:tcW w:w="551" w:type="dxa"/>
          </w:tcPr>
          <w:p w14:paraId="24F83CD8" w14:textId="77777777" w:rsidR="00FC191C" w:rsidRPr="00FC191C" w:rsidRDefault="00FC191C" w:rsidP="00FC191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8542027" wp14:editId="2E625FA5">
                  <wp:extent cx="213173" cy="213173"/>
                  <wp:effectExtent l="0" t="0" r="0" b="0"/>
                  <wp:docPr id="431" name="Graphic 43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4" w:type="dxa"/>
          </w:tcPr>
          <w:p w14:paraId="6242E36A" w14:textId="77777777" w:rsidR="00FC191C" w:rsidRPr="00FC191C" w:rsidRDefault="00FC191C" w:rsidP="00FC191C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FC191C">
              <w:rPr>
                <w:rFonts w:ascii="Times New Roman" w:hAnsi="Times New Roman" w:cs="Times New Roman"/>
              </w:rPr>
              <w:t>No</w:t>
            </w:r>
          </w:p>
        </w:tc>
      </w:tr>
    </w:tbl>
    <w:p w14:paraId="154A4982" w14:textId="52B6C2CD" w:rsidR="006253E9" w:rsidRDefault="006253E9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485C1467" w14:textId="61F95188" w:rsidR="001F528B" w:rsidRPr="006253E9" w:rsidRDefault="001F528B" w:rsidP="001F528B">
      <w:pPr>
        <w:rPr>
          <w:rFonts w:ascii="Times New Roman" w:hAnsi="Times New Roman" w:cs="Times New Roman"/>
        </w:rPr>
      </w:pPr>
      <w:r w:rsidRPr="00A23427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3</w:t>
      </w:r>
      <w:r w:rsidRPr="00A23427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JBI </w:t>
      </w:r>
      <w:r w:rsidRPr="00A23427">
        <w:rPr>
          <w:rFonts w:ascii="Times New Roman" w:hAnsi="Times New Roman" w:cs="Times New Roman"/>
        </w:rPr>
        <w:t xml:space="preserve">Risk of Bias </w:t>
      </w:r>
      <w:r>
        <w:rPr>
          <w:rFonts w:ascii="Times New Roman" w:hAnsi="Times New Roman" w:cs="Times New Roman"/>
        </w:rPr>
        <w:t xml:space="preserve">Quality </w:t>
      </w:r>
      <w:r w:rsidRPr="00A23427">
        <w:rPr>
          <w:rFonts w:ascii="Times New Roman" w:hAnsi="Times New Roman" w:cs="Times New Roman"/>
        </w:rPr>
        <w:t xml:space="preserve">Assessment – </w:t>
      </w:r>
      <w:r>
        <w:rPr>
          <w:rFonts w:ascii="Times New Roman" w:hAnsi="Times New Roman" w:cs="Times New Roman"/>
        </w:rPr>
        <w:t>Prevalence Study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070"/>
        <w:gridCol w:w="551"/>
        <w:gridCol w:w="551"/>
        <w:gridCol w:w="551"/>
        <w:gridCol w:w="551"/>
        <w:gridCol w:w="551"/>
        <w:gridCol w:w="575"/>
        <w:gridCol w:w="551"/>
        <w:gridCol w:w="551"/>
        <w:gridCol w:w="551"/>
        <w:gridCol w:w="957"/>
        <w:gridCol w:w="957"/>
      </w:tblGrid>
      <w:tr w:rsidR="00A23427" w:rsidRPr="006253E9" w14:paraId="5A74D3A7" w14:textId="40E09742" w:rsidTr="00A23427">
        <w:tc>
          <w:tcPr>
            <w:tcW w:w="2070" w:type="dxa"/>
          </w:tcPr>
          <w:p w14:paraId="5DF2BA25" w14:textId="17F5D5A0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Study</w:t>
            </w:r>
          </w:p>
        </w:tc>
        <w:tc>
          <w:tcPr>
            <w:tcW w:w="551" w:type="dxa"/>
          </w:tcPr>
          <w:p w14:paraId="43DC06F1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B1</w:t>
            </w:r>
          </w:p>
        </w:tc>
        <w:tc>
          <w:tcPr>
            <w:tcW w:w="551" w:type="dxa"/>
          </w:tcPr>
          <w:p w14:paraId="6B031BCC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B2</w:t>
            </w:r>
          </w:p>
        </w:tc>
        <w:tc>
          <w:tcPr>
            <w:tcW w:w="551" w:type="dxa"/>
          </w:tcPr>
          <w:p w14:paraId="714E4F8D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B3</w:t>
            </w:r>
          </w:p>
        </w:tc>
        <w:tc>
          <w:tcPr>
            <w:tcW w:w="551" w:type="dxa"/>
          </w:tcPr>
          <w:p w14:paraId="644ECA88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B4</w:t>
            </w:r>
          </w:p>
        </w:tc>
        <w:tc>
          <w:tcPr>
            <w:tcW w:w="551" w:type="dxa"/>
          </w:tcPr>
          <w:p w14:paraId="3DBCBC6A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B5</w:t>
            </w:r>
          </w:p>
        </w:tc>
        <w:tc>
          <w:tcPr>
            <w:tcW w:w="575" w:type="dxa"/>
          </w:tcPr>
          <w:p w14:paraId="0C9515C3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B6</w:t>
            </w:r>
          </w:p>
        </w:tc>
        <w:tc>
          <w:tcPr>
            <w:tcW w:w="551" w:type="dxa"/>
          </w:tcPr>
          <w:p w14:paraId="4E7098DB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B7</w:t>
            </w:r>
          </w:p>
        </w:tc>
        <w:tc>
          <w:tcPr>
            <w:tcW w:w="551" w:type="dxa"/>
          </w:tcPr>
          <w:p w14:paraId="50A4DA2E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B8</w:t>
            </w:r>
          </w:p>
        </w:tc>
        <w:tc>
          <w:tcPr>
            <w:tcW w:w="551" w:type="dxa"/>
          </w:tcPr>
          <w:p w14:paraId="5F5301A2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B9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E728569" w14:textId="77777777" w:rsidR="00A23427" w:rsidRPr="006253E9" w:rsidRDefault="00A23427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Yes (%)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78962" w14:textId="6BB84DD5" w:rsidR="00A23427" w:rsidRPr="006253E9" w:rsidRDefault="00A23427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Risk</w:t>
            </w:r>
          </w:p>
        </w:tc>
      </w:tr>
      <w:tr w:rsidR="00A23427" w:rsidRPr="006253E9" w14:paraId="47B60EAC" w14:textId="38FE363D" w:rsidTr="00A23427">
        <w:tc>
          <w:tcPr>
            <w:tcW w:w="2070" w:type="dxa"/>
            <w:tcBorders>
              <w:bottom w:val="single" w:sz="4" w:space="0" w:color="auto"/>
            </w:tcBorders>
          </w:tcPr>
          <w:p w14:paraId="4EE88496" w14:textId="77777777" w:rsidR="00A23427" w:rsidRPr="006253E9" w:rsidRDefault="00A23427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Thompson et al (2021)</w:t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49333CF1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CC83CDD" wp14:editId="48D3B48A">
                  <wp:extent cx="213173" cy="213173"/>
                  <wp:effectExtent l="0" t="0" r="0" b="0"/>
                  <wp:docPr id="331" name="Graphic 33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4DB5CA35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CC1EC31" wp14:editId="368F20BE">
                  <wp:extent cx="213173" cy="213173"/>
                  <wp:effectExtent l="0" t="0" r="0" b="0"/>
                  <wp:docPr id="58" name="Graphic 5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521B393B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BE7E620" wp14:editId="7A742FF0">
                  <wp:extent cx="213173" cy="213173"/>
                  <wp:effectExtent l="0" t="0" r="0" b="0"/>
                  <wp:docPr id="59" name="Graphic 5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796F6E70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66013FB" wp14:editId="3EEB5F86">
                  <wp:extent cx="213173" cy="213173"/>
                  <wp:effectExtent l="0" t="0" r="0" b="0"/>
                  <wp:docPr id="60" name="Graphic 6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42ECAF01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6BC5B43" wp14:editId="63061365">
                  <wp:extent cx="213173" cy="213173"/>
                  <wp:effectExtent l="0" t="0" r="0" b="0"/>
                  <wp:docPr id="61" name="Graphic 6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14:paraId="0D029DFF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B2305C5" wp14:editId="09A14EFB">
                  <wp:extent cx="213173" cy="213173"/>
                  <wp:effectExtent l="0" t="0" r="0" b="0"/>
                  <wp:docPr id="62" name="Graphic 6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3873F0F1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C5FA2C4" wp14:editId="4BF3F9CA">
                  <wp:extent cx="213173" cy="213173"/>
                  <wp:effectExtent l="0" t="0" r="0" b="0"/>
                  <wp:docPr id="63" name="Graphic 6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52EF14F5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9C2AA40" wp14:editId="6C0A3A5B">
                  <wp:extent cx="213173" cy="213173"/>
                  <wp:effectExtent l="0" t="0" r="0" b="0"/>
                  <wp:docPr id="64" name="Graphic 6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3903D8D1" w14:textId="77777777" w:rsidR="00A23427" w:rsidRPr="006253E9" w:rsidRDefault="00A23427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F6D9E7B" wp14:editId="0B65C468">
                  <wp:extent cx="213173" cy="213173"/>
                  <wp:effectExtent l="0" t="0" r="0" b="0"/>
                  <wp:docPr id="65" name="Graphic 6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3A18D49" w14:textId="77777777" w:rsidR="00A23427" w:rsidRPr="006253E9" w:rsidRDefault="00A23427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88.9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3A080" w14:textId="1E007557" w:rsidR="00A23427" w:rsidRPr="001F528B" w:rsidRDefault="00A23427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E35C55" w:rsidRPr="006253E9" w14:paraId="39A59ADD" w14:textId="6DE10CEA" w:rsidTr="00245902">
        <w:tc>
          <w:tcPr>
            <w:tcW w:w="8010" w:type="dxa"/>
            <w:gridSpan w:val="11"/>
            <w:tcBorders>
              <w:left w:val="nil"/>
              <w:bottom w:val="nil"/>
              <w:right w:val="nil"/>
            </w:tcBorders>
          </w:tcPr>
          <w:p w14:paraId="67F1DBE9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B1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Was the sample frame appropriate to address the target population? </w:t>
            </w:r>
          </w:p>
          <w:p w14:paraId="448E5595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B2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study participants sampled in an appropriate way? </w:t>
            </w:r>
          </w:p>
          <w:p w14:paraId="23760A1A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B3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Was the sample size adequate? </w:t>
            </w:r>
          </w:p>
          <w:p w14:paraId="026E3A2D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B4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the study subjects and the setting described in detail? </w:t>
            </w:r>
          </w:p>
          <w:p w14:paraId="59BA82B3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B5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Was the data analysis conducted with sufficient coverage of the identified sample? </w:t>
            </w:r>
          </w:p>
          <w:p w14:paraId="6334E944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B6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valid methods used for the identification of the condition? </w:t>
            </w:r>
          </w:p>
          <w:p w14:paraId="7FE5B72E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B7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Was the condition measured in a standard, reliable way for all participants? </w:t>
            </w:r>
          </w:p>
          <w:p w14:paraId="2AB16BFA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B8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Was there appropriate statistical analysis? </w:t>
            </w:r>
          </w:p>
          <w:p w14:paraId="7E31054F" w14:textId="738830DB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B9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>Was the response rate adequate, and if not, was the low response rate managed</w:t>
            </w:r>
            <w:r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>appropriately?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B9529C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</w:tbl>
    <w:p w14:paraId="0CE9DBEA" w14:textId="2A14733B" w:rsidR="001F528B" w:rsidRDefault="001F528B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6D956876" w14:textId="71DE0A0D" w:rsidR="00E35C55" w:rsidRDefault="00E35C55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6E349107" w14:textId="2FAD4B86" w:rsidR="00E35C55" w:rsidRDefault="00E35C55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263719F7" w14:textId="14A24247" w:rsidR="00E35C55" w:rsidRDefault="00E35C55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2FD567F9" w14:textId="0C07A764" w:rsidR="00E35C55" w:rsidRDefault="00E35C55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1CAD53D7" w14:textId="2191CEC5" w:rsidR="00E35C55" w:rsidRDefault="00E35C55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71B6158F" w14:textId="77777777" w:rsidR="00E35C55" w:rsidRDefault="00E35C55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57F12FD1" w14:textId="497E00FB" w:rsidR="001F528B" w:rsidRPr="006253E9" w:rsidRDefault="001F528B" w:rsidP="001F528B">
      <w:pPr>
        <w:rPr>
          <w:rFonts w:ascii="Times New Roman" w:hAnsi="Times New Roman" w:cs="Times New Roman"/>
        </w:rPr>
      </w:pPr>
      <w:r w:rsidRPr="00A23427">
        <w:rPr>
          <w:rFonts w:ascii="Times New Roman" w:hAnsi="Times New Roman" w:cs="Times New Roman"/>
        </w:rPr>
        <w:lastRenderedPageBreak/>
        <w:t xml:space="preserve">Table </w:t>
      </w:r>
      <w:r>
        <w:rPr>
          <w:rFonts w:ascii="Times New Roman" w:hAnsi="Times New Roman" w:cs="Times New Roman"/>
        </w:rPr>
        <w:t>4</w:t>
      </w:r>
      <w:r w:rsidRPr="00A23427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JBI </w:t>
      </w:r>
      <w:r w:rsidRPr="00A23427">
        <w:rPr>
          <w:rFonts w:ascii="Times New Roman" w:hAnsi="Times New Roman" w:cs="Times New Roman"/>
        </w:rPr>
        <w:t xml:space="preserve">Risk of Bias </w:t>
      </w:r>
      <w:r>
        <w:rPr>
          <w:rFonts w:ascii="Times New Roman" w:hAnsi="Times New Roman" w:cs="Times New Roman"/>
        </w:rPr>
        <w:t xml:space="preserve">Quality </w:t>
      </w:r>
      <w:r w:rsidRPr="00A23427">
        <w:rPr>
          <w:rFonts w:ascii="Times New Roman" w:hAnsi="Times New Roman" w:cs="Times New Roman"/>
        </w:rPr>
        <w:t xml:space="preserve">Assessment – </w:t>
      </w:r>
      <w:r>
        <w:rPr>
          <w:rFonts w:ascii="Times New Roman" w:hAnsi="Times New Roman" w:cs="Times New Roman"/>
        </w:rPr>
        <w:t>Quasi-Experimental</w:t>
      </w:r>
    </w:p>
    <w:tbl>
      <w:tblPr>
        <w:tblStyle w:val="TableGrid"/>
        <w:tblpPr w:leftFromText="180" w:rightFromText="180" w:vertAnchor="page" w:horzAnchor="margin" w:tblpY="1714"/>
        <w:tblW w:w="0" w:type="auto"/>
        <w:tblLook w:val="04A0" w:firstRow="1" w:lastRow="0" w:firstColumn="1" w:lastColumn="0" w:noHBand="0" w:noVBand="1"/>
      </w:tblPr>
      <w:tblGrid>
        <w:gridCol w:w="1980"/>
        <w:gridCol w:w="551"/>
        <w:gridCol w:w="551"/>
        <w:gridCol w:w="551"/>
        <w:gridCol w:w="551"/>
        <w:gridCol w:w="551"/>
        <w:gridCol w:w="551"/>
        <w:gridCol w:w="564"/>
        <w:gridCol w:w="551"/>
        <w:gridCol w:w="551"/>
        <w:gridCol w:w="968"/>
        <w:gridCol w:w="1049"/>
      </w:tblGrid>
      <w:tr w:rsidR="001F528B" w:rsidRPr="006253E9" w14:paraId="0076C96B" w14:textId="77777777" w:rsidTr="001F528B">
        <w:tc>
          <w:tcPr>
            <w:tcW w:w="1980" w:type="dxa"/>
          </w:tcPr>
          <w:p w14:paraId="7CCE9E9E" w14:textId="77777777" w:rsidR="001F528B" w:rsidRPr="006253E9" w:rsidRDefault="001F528B" w:rsidP="001F528B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Study</w:t>
            </w: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51" w:type="dxa"/>
          </w:tcPr>
          <w:p w14:paraId="1DA81F97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C1</w:t>
            </w:r>
          </w:p>
        </w:tc>
        <w:tc>
          <w:tcPr>
            <w:tcW w:w="551" w:type="dxa"/>
          </w:tcPr>
          <w:p w14:paraId="55D0B800" w14:textId="0041B0BC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C</w:t>
            </w:r>
            <w:r w:rsidR="00AB5F30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551" w:type="dxa"/>
          </w:tcPr>
          <w:p w14:paraId="432FB12A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C3</w:t>
            </w:r>
          </w:p>
        </w:tc>
        <w:tc>
          <w:tcPr>
            <w:tcW w:w="551" w:type="dxa"/>
          </w:tcPr>
          <w:p w14:paraId="17AC77F2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C4</w:t>
            </w:r>
          </w:p>
        </w:tc>
        <w:tc>
          <w:tcPr>
            <w:tcW w:w="551" w:type="dxa"/>
          </w:tcPr>
          <w:p w14:paraId="4E8230AA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C5</w:t>
            </w:r>
          </w:p>
        </w:tc>
        <w:tc>
          <w:tcPr>
            <w:tcW w:w="551" w:type="dxa"/>
          </w:tcPr>
          <w:p w14:paraId="7391DAF9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C6</w:t>
            </w:r>
          </w:p>
        </w:tc>
        <w:tc>
          <w:tcPr>
            <w:tcW w:w="564" w:type="dxa"/>
          </w:tcPr>
          <w:p w14:paraId="3D8A6DE8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C7</w:t>
            </w:r>
          </w:p>
        </w:tc>
        <w:tc>
          <w:tcPr>
            <w:tcW w:w="551" w:type="dxa"/>
          </w:tcPr>
          <w:p w14:paraId="02A7230B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C8</w:t>
            </w:r>
          </w:p>
        </w:tc>
        <w:tc>
          <w:tcPr>
            <w:tcW w:w="551" w:type="dxa"/>
          </w:tcPr>
          <w:p w14:paraId="60F81497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C9</w:t>
            </w: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83ADC85" w14:textId="77777777" w:rsidR="001F528B" w:rsidRPr="006253E9" w:rsidRDefault="001F528B" w:rsidP="001F528B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Yes (%)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AA7DD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Risk</w:t>
            </w:r>
          </w:p>
        </w:tc>
      </w:tr>
      <w:tr w:rsidR="001F528B" w:rsidRPr="006253E9" w14:paraId="5B50F140" w14:textId="77777777" w:rsidTr="001F528B">
        <w:tc>
          <w:tcPr>
            <w:tcW w:w="1980" w:type="dxa"/>
            <w:tcBorders>
              <w:bottom w:val="single" w:sz="4" w:space="0" w:color="auto"/>
            </w:tcBorders>
          </w:tcPr>
          <w:p w14:paraId="6819B25C" w14:textId="77777777" w:rsidR="001F528B" w:rsidRPr="006253E9" w:rsidRDefault="001F528B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Walker et al (2020)</w:t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bottom"/>
          </w:tcPr>
          <w:p w14:paraId="3CDC5EDF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3859B5A" wp14:editId="07A57B47">
                  <wp:extent cx="213173" cy="213173"/>
                  <wp:effectExtent l="0" t="0" r="0" b="0"/>
                  <wp:docPr id="66" name="Graphic 6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6D306215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2771361" wp14:editId="5D2F601B">
                  <wp:extent cx="213173" cy="213173"/>
                  <wp:effectExtent l="0" t="0" r="0" b="0"/>
                  <wp:docPr id="385" name="Graphic 38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bottom"/>
          </w:tcPr>
          <w:p w14:paraId="742FADFF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D86CCFD" wp14:editId="3772F64E">
                  <wp:extent cx="213173" cy="213173"/>
                  <wp:effectExtent l="0" t="0" r="0" b="0"/>
                  <wp:docPr id="67" name="Graphic 6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6432FEE7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05FD37E" wp14:editId="07417BB8">
                  <wp:extent cx="213173" cy="213173"/>
                  <wp:effectExtent l="0" t="0" r="0" b="0"/>
                  <wp:docPr id="384" name="Graphic 38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  <w:vAlign w:val="bottom"/>
          </w:tcPr>
          <w:p w14:paraId="1369DA15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633E761" wp14:editId="40407484">
                  <wp:extent cx="213173" cy="213173"/>
                  <wp:effectExtent l="0" t="0" r="0" b="0"/>
                  <wp:docPr id="68" name="Graphic 6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5EE01C43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3C2C499" wp14:editId="61FCD07C">
                  <wp:extent cx="213173" cy="213173"/>
                  <wp:effectExtent l="0" t="0" r="0" b="0"/>
                  <wp:docPr id="332" name="Graphic 33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  <w:tcBorders>
              <w:bottom w:val="single" w:sz="4" w:space="0" w:color="auto"/>
            </w:tcBorders>
          </w:tcPr>
          <w:p w14:paraId="56A91EDD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AD71A03" wp14:editId="690DAD52">
                  <wp:extent cx="213173" cy="213173"/>
                  <wp:effectExtent l="0" t="0" r="0" b="0"/>
                  <wp:docPr id="69" name="Graphic 6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3111ED09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CBF0086" wp14:editId="5683F76F">
                  <wp:extent cx="213173" cy="213173"/>
                  <wp:effectExtent l="0" t="0" r="0" b="0"/>
                  <wp:docPr id="70" name="Graphic 7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17BF4990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FB8469A" wp14:editId="7B793D49">
                  <wp:extent cx="213173" cy="213173"/>
                  <wp:effectExtent l="0" t="0" r="0" b="0"/>
                  <wp:docPr id="71" name="Graphic 7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075E43E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66.7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1EA93" w14:textId="77777777" w:rsidR="001F528B" w:rsidRPr="001F528B" w:rsidRDefault="001F528B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Moderate</w:t>
            </w:r>
          </w:p>
        </w:tc>
      </w:tr>
      <w:tr w:rsidR="00E35C55" w:rsidRPr="006253E9" w14:paraId="750D1FB0" w14:textId="77777777" w:rsidTr="0034479B">
        <w:tc>
          <w:tcPr>
            <w:tcW w:w="7920" w:type="dxa"/>
            <w:gridSpan w:val="11"/>
            <w:tcBorders>
              <w:left w:val="nil"/>
              <w:bottom w:val="nil"/>
              <w:right w:val="nil"/>
            </w:tcBorders>
          </w:tcPr>
          <w:p w14:paraId="099FC5A7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C1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Is it clear in the study what is the ‘cause’ and what is the ‘effect’ (i.e., there is no confusion about which variable comes first)? </w:t>
            </w:r>
          </w:p>
          <w:p w14:paraId="516E5C74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C2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the participants included in any comparisons similar? </w:t>
            </w:r>
          </w:p>
          <w:p w14:paraId="11DD9E3E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C3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the participants included in any comparisons receiving similar treatment/care, other than the exposure or intervention of interest? </w:t>
            </w:r>
          </w:p>
          <w:p w14:paraId="7E0C6AAA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C4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Was there a control group? </w:t>
            </w:r>
          </w:p>
          <w:p w14:paraId="3D64FA2A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C5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there multiple measurements of the outcome both pre and post the intervention/exposure? </w:t>
            </w:r>
          </w:p>
          <w:p w14:paraId="65DDE137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C6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Was follow up complete and if not, were differences between groups in terms of their follow up adequately described and analyzed? </w:t>
            </w:r>
          </w:p>
          <w:p w14:paraId="0C15F185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C7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the outcomes of participants included in any comparisons measured in the same way? </w:t>
            </w:r>
          </w:p>
          <w:p w14:paraId="40DF3C6E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C8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outcomes measured in a reliable way? </w:t>
            </w:r>
          </w:p>
          <w:p w14:paraId="5120715C" w14:textId="10AD2C3E" w:rsidR="00E35C55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C9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>Was appropriate statistical analysis used?</w:t>
            </w:r>
          </w:p>
          <w:p w14:paraId="0CC1B1E1" w14:textId="64A9C2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23427">
              <w:rPr>
                <w:rFonts w:ascii="Times New Roman" w:hAnsi="Times New Roman" w:cs="Times New Roman"/>
              </w:rPr>
              <w:t xml:space="preserve">Table </w:t>
            </w:r>
            <w:r>
              <w:rPr>
                <w:rFonts w:ascii="Times New Roman" w:hAnsi="Times New Roman" w:cs="Times New Roman"/>
              </w:rPr>
              <w:t>5</w:t>
            </w:r>
            <w:r w:rsidRPr="00A23427"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 xml:space="preserve">JBI </w:t>
            </w:r>
            <w:r w:rsidRPr="00A23427">
              <w:rPr>
                <w:rFonts w:ascii="Times New Roman" w:hAnsi="Times New Roman" w:cs="Times New Roman"/>
              </w:rPr>
              <w:t xml:space="preserve">Risk of Bias </w:t>
            </w:r>
            <w:r>
              <w:rPr>
                <w:rFonts w:ascii="Times New Roman" w:hAnsi="Times New Roman" w:cs="Times New Roman"/>
              </w:rPr>
              <w:t xml:space="preserve">Quality </w:t>
            </w:r>
            <w:r w:rsidRPr="00A23427">
              <w:rPr>
                <w:rFonts w:ascii="Times New Roman" w:hAnsi="Times New Roman" w:cs="Times New Roman"/>
              </w:rPr>
              <w:t xml:space="preserve">Assessment – </w:t>
            </w:r>
            <w:r>
              <w:rPr>
                <w:rFonts w:ascii="Times New Roman" w:hAnsi="Times New Roman" w:cs="Times New Roman"/>
              </w:rPr>
              <w:t>Cohort Studies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D1CF5D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</w:tbl>
    <w:p w14:paraId="2132F12B" w14:textId="4F0A0F17" w:rsidR="006253E9" w:rsidRDefault="006253E9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1F5B669E" w14:textId="77777777" w:rsidR="001F528B" w:rsidRDefault="001F528B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4E7C6265" w14:textId="77777777" w:rsidR="001F528B" w:rsidRDefault="001F528B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5052F2D6" w14:textId="7FCCCCE3" w:rsidR="006253E9" w:rsidRDefault="006253E9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671C0281" w14:textId="2DBFE645" w:rsidR="006253E9" w:rsidRDefault="006253E9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35F19F70" w14:textId="77777777" w:rsidR="006253E9" w:rsidRPr="006253E9" w:rsidRDefault="006253E9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6157EBCF" w14:textId="77777777" w:rsidR="006253E9" w:rsidRPr="006253E9" w:rsidRDefault="006253E9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787"/>
        <w:gridCol w:w="553"/>
        <w:gridCol w:w="551"/>
        <w:gridCol w:w="551"/>
        <w:gridCol w:w="608"/>
        <w:gridCol w:w="551"/>
        <w:gridCol w:w="551"/>
        <w:gridCol w:w="551"/>
        <w:gridCol w:w="551"/>
        <w:gridCol w:w="551"/>
        <w:gridCol w:w="575"/>
        <w:gridCol w:w="561"/>
        <w:gridCol w:w="969"/>
        <w:gridCol w:w="983"/>
      </w:tblGrid>
      <w:tr w:rsidR="001F528B" w:rsidRPr="006253E9" w14:paraId="076DF7DE" w14:textId="56BFE622" w:rsidTr="001F528B">
        <w:tc>
          <w:tcPr>
            <w:tcW w:w="1787" w:type="dxa"/>
          </w:tcPr>
          <w:p w14:paraId="04FE3ECB" w14:textId="6FE9A3A4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Study</w:t>
            </w:r>
          </w:p>
        </w:tc>
        <w:tc>
          <w:tcPr>
            <w:tcW w:w="553" w:type="dxa"/>
          </w:tcPr>
          <w:p w14:paraId="28BB9603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D1</w:t>
            </w:r>
          </w:p>
        </w:tc>
        <w:tc>
          <w:tcPr>
            <w:tcW w:w="551" w:type="dxa"/>
          </w:tcPr>
          <w:p w14:paraId="3F76C7A2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D2</w:t>
            </w:r>
          </w:p>
        </w:tc>
        <w:tc>
          <w:tcPr>
            <w:tcW w:w="551" w:type="dxa"/>
          </w:tcPr>
          <w:p w14:paraId="4AD563D3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D3</w:t>
            </w:r>
          </w:p>
        </w:tc>
        <w:tc>
          <w:tcPr>
            <w:tcW w:w="608" w:type="dxa"/>
          </w:tcPr>
          <w:p w14:paraId="7763648C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D4</w:t>
            </w:r>
          </w:p>
        </w:tc>
        <w:tc>
          <w:tcPr>
            <w:tcW w:w="551" w:type="dxa"/>
          </w:tcPr>
          <w:p w14:paraId="3B155954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D5</w:t>
            </w:r>
          </w:p>
        </w:tc>
        <w:tc>
          <w:tcPr>
            <w:tcW w:w="551" w:type="dxa"/>
          </w:tcPr>
          <w:p w14:paraId="3D10B8C4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D6</w:t>
            </w:r>
          </w:p>
        </w:tc>
        <w:tc>
          <w:tcPr>
            <w:tcW w:w="551" w:type="dxa"/>
          </w:tcPr>
          <w:p w14:paraId="458D1B75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D7</w:t>
            </w:r>
          </w:p>
        </w:tc>
        <w:tc>
          <w:tcPr>
            <w:tcW w:w="551" w:type="dxa"/>
          </w:tcPr>
          <w:p w14:paraId="516332B1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D8</w:t>
            </w:r>
          </w:p>
        </w:tc>
        <w:tc>
          <w:tcPr>
            <w:tcW w:w="551" w:type="dxa"/>
          </w:tcPr>
          <w:p w14:paraId="659C8C50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D9</w:t>
            </w:r>
          </w:p>
        </w:tc>
        <w:tc>
          <w:tcPr>
            <w:tcW w:w="575" w:type="dxa"/>
          </w:tcPr>
          <w:p w14:paraId="41BFB500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D10</w:t>
            </w:r>
          </w:p>
        </w:tc>
        <w:tc>
          <w:tcPr>
            <w:tcW w:w="561" w:type="dxa"/>
          </w:tcPr>
          <w:p w14:paraId="728F95F7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D11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9792430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Yes (%)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C8CEE" w14:textId="2DCC763E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Risk</w:t>
            </w:r>
          </w:p>
        </w:tc>
      </w:tr>
      <w:tr w:rsidR="001F528B" w:rsidRPr="006253E9" w14:paraId="116F630D" w14:textId="7FE7537C" w:rsidTr="001F528B">
        <w:tc>
          <w:tcPr>
            <w:tcW w:w="1787" w:type="dxa"/>
          </w:tcPr>
          <w:p w14:paraId="20CABC7E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Wang et al (2020)</w:t>
            </w:r>
          </w:p>
        </w:tc>
        <w:tc>
          <w:tcPr>
            <w:tcW w:w="553" w:type="dxa"/>
          </w:tcPr>
          <w:p w14:paraId="1CADF422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4C74339" wp14:editId="5B6ABA6C">
                  <wp:extent cx="213173" cy="213173"/>
                  <wp:effectExtent l="0" t="0" r="0" b="0"/>
                  <wp:docPr id="72" name="Graphic 7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87B8555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87E9D79" wp14:editId="1C6BF570">
                  <wp:extent cx="213173" cy="213173"/>
                  <wp:effectExtent l="0" t="0" r="0" b="0"/>
                  <wp:docPr id="75" name="Graphic 7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5B6E493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4B3924A" wp14:editId="28002176">
                  <wp:extent cx="213173" cy="213173"/>
                  <wp:effectExtent l="0" t="0" r="0" b="0"/>
                  <wp:docPr id="81" name="Graphic 8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8" w:type="dxa"/>
          </w:tcPr>
          <w:p w14:paraId="246B94F3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8107A05" wp14:editId="1B25D69A">
                  <wp:extent cx="213173" cy="213173"/>
                  <wp:effectExtent l="0" t="0" r="0" b="0"/>
                  <wp:docPr id="104" name="Graphic 10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E3DF4EF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5A6A20C" wp14:editId="34A36081">
                  <wp:extent cx="213173" cy="213173"/>
                  <wp:effectExtent l="0" t="0" r="0" b="0"/>
                  <wp:docPr id="335" name="Graphic 33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9EA59AE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ABA0CE7" wp14:editId="4E8DE42A">
                  <wp:extent cx="213173" cy="213173"/>
                  <wp:effectExtent l="0" t="0" r="0" b="0"/>
                  <wp:docPr id="105" name="Graphic 10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E7F2E6B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4770EFA" wp14:editId="56865FFD">
                  <wp:extent cx="213173" cy="213173"/>
                  <wp:effectExtent l="0" t="0" r="0" b="0"/>
                  <wp:docPr id="106" name="Graphic 10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024A048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C1D5E93" wp14:editId="0DC21C4D">
                  <wp:extent cx="213173" cy="213173"/>
                  <wp:effectExtent l="0" t="0" r="0" b="0"/>
                  <wp:docPr id="107" name="Graphic 10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825A2BA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AC462DA" wp14:editId="0B113DD5">
                  <wp:extent cx="213173" cy="213173"/>
                  <wp:effectExtent l="0" t="0" r="0" b="0"/>
                  <wp:docPr id="108" name="Graphic 10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</w:tcPr>
          <w:p w14:paraId="16E098BB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F7DD8CA" wp14:editId="09F29102">
                  <wp:extent cx="213173" cy="213173"/>
                  <wp:effectExtent l="0" t="0" r="0" b="0"/>
                  <wp:docPr id="338" name="Graphic 33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" w:type="dxa"/>
          </w:tcPr>
          <w:p w14:paraId="41500BA2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9B1A21D" wp14:editId="6EA508B3">
                  <wp:extent cx="213173" cy="213173"/>
                  <wp:effectExtent l="0" t="0" r="0" b="0"/>
                  <wp:docPr id="116" name="Graphic 11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" w:type="dxa"/>
            <w:tcBorders>
              <w:top w:val="single" w:sz="4" w:space="0" w:color="auto"/>
              <w:bottom w:val="nil"/>
              <w:right w:val="nil"/>
            </w:tcBorders>
          </w:tcPr>
          <w:p w14:paraId="36DB2D8E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82</w:t>
            </w:r>
          </w:p>
        </w:tc>
        <w:tc>
          <w:tcPr>
            <w:tcW w:w="969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87AB1C2" w14:textId="34F54BA5" w:rsidR="001F528B" w:rsidRPr="001F528B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1F528B" w:rsidRPr="006253E9" w14:paraId="281FAF8C" w14:textId="4602471A" w:rsidTr="001F528B">
        <w:tc>
          <w:tcPr>
            <w:tcW w:w="1787" w:type="dxa"/>
          </w:tcPr>
          <w:p w14:paraId="7937A19E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Wang et al (2020)</w:t>
            </w:r>
          </w:p>
        </w:tc>
        <w:tc>
          <w:tcPr>
            <w:tcW w:w="553" w:type="dxa"/>
          </w:tcPr>
          <w:p w14:paraId="66401791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C4BB6E2" wp14:editId="0FB3DFAF">
                  <wp:extent cx="213173" cy="213173"/>
                  <wp:effectExtent l="0" t="0" r="0" b="0"/>
                  <wp:docPr id="386" name="Graphic 38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3D5088A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298FF6A" wp14:editId="428B39E2">
                  <wp:extent cx="213173" cy="213173"/>
                  <wp:effectExtent l="0" t="0" r="0" b="0"/>
                  <wp:docPr id="76" name="Graphic 7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EB5816E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2386BAB" wp14:editId="7987646C">
                  <wp:extent cx="213173" cy="213173"/>
                  <wp:effectExtent l="0" t="0" r="0" b="0"/>
                  <wp:docPr id="82" name="Graphic 8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8" w:type="dxa"/>
          </w:tcPr>
          <w:p w14:paraId="743336FE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A247340" wp14:editId="43664D5E">
                  <wp:extent cx="213173" cy="213173"/>
                  <wp:effectExtent l="0" t="0" r="0" b="0"/>
                  <wp:docPr id="333" name="Graphic 33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BD1ACE6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6B2F74C" wp14:editId="5AC60AE1">
                  <wp:extent cx="213173" cy="213173"/>
                  <wp:effectExtent l="0" t="0" r="0" b="0"/>
                  <wp:docPr id="334" name="Graphic 33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5E2F2DB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A9C45A2" wp14:editId="58284745">
                  <wp:extent cx="213173" cy="213173"/>
                  <wp:effectExtent l="0" t="0" r="0" b="0"/>
                  <wp:docPr id="109" name="Graphic 10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E8BACC6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C42FFCE" wp14:editId="515C3E3A">
                  <wp:extent cx="213173" cy="213173"/>
                  <wp:effectExtent l="0" t="0" r="0" b="0"/>
                  <wp:docPr id="110" name="Graphic 11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F701360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ACC2058" wp14:editId="6401B1AC">
                  <wp:extent cx="213173" cy="213173"/>
                  <wp:effectExtent l="0" t="0" r="0" b="0"/>
                  <wp:docPr id="111" name="Graphic 11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9A435D8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00A0E4B" wp14:editId="0CD321ED">
                  <wp:extent cx="213173" cy="213173"/>
                  <wp:effectExtent l="0" t="0" r="0" b="0"/>
                  <wp:docPr id="112" name="Graphic 11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</w:tcPr>
          <w:p w14:paraId="5BB295DB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AC929F0" wp14:editId="325A8F71">
                  <wp:extent cx="213173" cy="213173"/>
                  <wp:effectExtent l="0" t="0" r="0" b="0"/>
                  <wp:docPr id="395" name="Graphic 39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" w:type="dxa"/>
          </w:tcPr>
          <w:p w14:paraId="6D2BCC18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73D9ED1" wp14:editId="72029DAD">
                  <wp:extent cx="213173" cy="213173"/>
                  <wp:effectExtent l="0" t="0" r="0" b="0"/>
                  <wp:docPr id="117" name="Graphic 11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" w:type="dxa"/>
            <w:tcBorders>
              <w:top w:val="nil"/>
              <w:bottom w:val="nil"/>
              <w:right w:val="nil"/>
            </w:tcBorders>
          </w:tcPr>
          <w:p w14:paraId="4441B73E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64</w:t>
            </w:r>
          </w:p>
        </w:tc>
        <w:tc>
          <w:tcPr>
            <w:tcW w:w="969" w:type="dxa"/>
            <w:tcBorders>
              <w:top w:val="nil"/>
              <w:bottom w:val="nil"/>
              <w:right w:val="single" w:sz="4" w:space="0" w:color="auto"/>
            </w:tcBorders>
          </w:tcPr>
          <w:p w14:paraId="606E924D" w14:textId="34E7DCC9" w:rsidR="001F528B" w:rsidRPr="001F528B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Moderate</w:t>
            </w:r>
          </w:p>
        </w:tc>
      </w:tr>
      <w:tr w:rsidR="001F528B" w:rsidRPr="006253E9" w14:paraId="4E127D5B" w14:textId="0CEF765B" w:rsidTr="001F528B">
        <w:tc>
          <w:tcPr>
            <w:tcW w:w="1787" w:type="dxa"/>
          </w:tcPr>
          <w:p w14:paraId="629E6885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Liu et al (2021)</w:t>
            </w:r>
          </w:p>
        </w:tc>
        <w:tc>
          <w:tcPr>
            <w:tcW w:w="553" w:type="dxa"/>
          </w:tcPr>
          <w:p w14:paraId="721CAE46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967E94F" wp14:editId="526E7874">
                  <wp:extent cx="213173" cy="213173"/>
                  <wp:effectExtent l="0" t="0" r="0" b="0"/>
                  <wp:docPr id="387" name="Graphic 38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156AC37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30FE489" wp14:editId="43BF5946">
                  <wp:extent cx="213173" cy="213173"/>
                  <wp:effectExtent l="0" t="0" r="0" b="0"/>
                  <wp:docPr id="77" name="Graphic 7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5198C55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ED0B5DD" wp14:editId="47DD942F">
                  <wp:extent cx="213173" cy="213173"/>
                  <wp:effectExtent l="0" t="0" r="0" b="0"/>
                  <wp:docPr id="83" name="Graphic 8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8" w:type="dxa"/>
          </w:tcPr>
          <w:p w14:paraId="40293DE5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A8AB20F" wp14:editId="55DD9AE7">
                  <wp:extent cx="213173" cy="213173"/>
                  <wp:effectExtent l="0" t="0" r="0" b="0"/>
                  <wp:docPr id="103" name="Graphic 10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93849B2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18C6543" wp14:editId="721590E8">
                  <wp:extent cx="213173" cy="213173"/>
                  <wp:effectExtent l="0" t="0" r="0" b="0"/>
                  <wp:docPr id="336" name="Graphic 33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F6FDA6D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064FEC1" wp14:editId="7D8E104B">
                  <wp:extent cx="213173" cy="213173"/>
                  <wp:effectExtent l="0" t="0" r="0" b="0"/>
                  <wp:docPr id="113" name="Graphic 11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11B5A3F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E1419D0" wp14:editId="742F111C">
                  <wp:extent cx="213173" cy="213173"/>
                  <wp:effectExtent l="0" t="0" r="0" b="0"/>
                  <wp:docPr id="114" name="Graphic 11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161E3C6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CB04320" wp14:editId="210C0874">
                  <wp:extent cx="213173" cy="213173"/>
                  <wp:effectExtent l="0" t="0" r="0" b="0"/>
                  <wp:docPr id="115" name="Graphic 11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36C0850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5AD1E35" wp14:editId="3D6CCFD0">
                  <wp:extent cx="213173" cy="213173"/>
                  <wp:effectExtent l="0" t="0" r="0" b="0"/>
                  <wp:docPr id="337" name="Graphic 33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</w:tcPr>
          <w:p w14:paraId="62878F52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26D425F" wp14:editId="0497E7E5">
                  <wp:extent cx="213173" cy="213173"/>
                  <wp:effectExtent l="0" t="0" r="0" b="0"/>
                  <wp:docPr id="339" name="Graphic 33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" w:type="dxa"/>
          </w:tcPr>
          <w:p w14:paraId="059227B7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2A7E434" wp14:editId="0DEA7895">
                  <wp:extent cx="213173" cy="213173"/>
                  <wp:effectExtent l="0" t="0" r="0" b="0"/>
                  <wp:docPr id="118" name="Graphic 11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" w:type="dxa"/>
            <w:tcBorders>
              <w:top w:val="nil"/>
              <w:bottom w:val="nil"/>
              <w:right w:val="nil"/>
            </w:tcBorders>
          </w:tcPr>
          <w:p w14:paraId="530A52AC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64</w:t>
            </w:r>
          </w:p>
        </w:tc>
        <w:tc>
          <w:tcPr>
            <w:tcW w:w="969" w:type="dxa"/>
            <w:tcBorders>
              <w:top w:val="nil"/>
              <w:bottom w:val="nil"/>
              <w:right w:val="single" w:sz="4" w:space="0" w:color="auto"/>
            </w:tcBorders>
          </w:tcPr>
          <w:p w14:paraId="599C477D" w14:textId="62196161" w:rsidR="001F528B" w:rsidRPr="001F528B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Moderate</w:t>
            </w:r>
          </w:p>
        </w:tc>
      </w:tr>
      <w:tr w:rsidR="001F528B" w:rsidRPr="006253E9" w14:paraId="6BA533C0" w14:textId="5B6F7CB8" w:rsidTr="001F528B">
        <w:tc>
          <w:tcPr>
            <w:tcW w:w="1787" w:type="dxa"/>
          </w:tcPr>
          <w:p w14:paraId="365FE2FA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Hong et al (2020)</w:t>
            </w:r>
          </w:p>
        </w:tc>
        <w:tc>
          <w:tcPr>
            <w:tcW w:w="553" w:type="dxa"/>
          </w:tcPr>
          <w:p w14:paraId="17935F46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720AFDC" wp14:editId="3C0792EB">
                  <wp:extent cx="213173" cy="213173"/>
                  <wp:effectExtent l="0" t="0" r="0" b="0"/>
                  <wp:docPr id="73" name="Graphic 7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BBABABA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99C0EED" wp14:editId="42F54D80">
                  <wp:extent cx="213173" cy="213173"/>
                  <wp:effectExtent l="0" t="0" r="0" b="0"/>
                  <wp:docPr id="78" name="Graphic 7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59A3130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7AAF234" wp14:editId="541A9266">
                  <wp:extent cx="213173" cy="213173"/>
                  <wp:effectExtent l="0" t="0" r="0" b="0"/>
                  <wp:docPr id="84" name="Graphic 8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8" w:type="dxa"/>
          </w:tcPr>
          <w:p w14:paraId="575DBA14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A6F4745" wp14:editId="3A0DF157">
                  <wp:extent cx="213173" cy="213173"/>
                  <wp:effectExtent l="0" t="0" r="0" b="0"/>
                  <wp:docPr id="98" name="Graphic 9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1B88195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3F07730" wp14:editId="7B194B71">
                  <wp:extent cx="213173" cy="213173"/>
                  <wp:effectExtent l="0" t="0" r="0" b="0"/>
                  <wp:docPr id="99" name="Graphic 9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E5015AE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4703A8B" wp14:editId="3082B027">
                  <wp:extent cx="213173" cy="213173"/>
                  <wp:effectExtent l="0" t="0" r="0" b="0"/>
                  <wp:docPr id="100" name="Graphic 10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15CAB46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0AC90DA" wp14:editId="173DB604">
                  <wp:extent cx="213173" cy="213173"/>
                  <wp:effectExtent l="0" t="0" r="0" b="0"/>
                  <wp:docPr id="101" name="Graphic 10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B2367F6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57C817C" wp14:editId="04803736">
                  <wp:extent cx="213173" cy="213173"/>
                  <wp:effectExtent l="0" t="0" r="0" b="0"/>
                  <wp:docPr id="102" name="Graphic 10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857FF71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5D2B8D5" wp14:editId="40098F48">
                  <wp:extent cx="213173" cy="213173"/>
                  <wp:effectExtent l="0" t="0" r="0" b="0"/>
                  <wp:docPr id="391" name="Graphic 39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</w:tcPr>
          <w:p w14:paraId="22EF58EF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9CA9712" wp14:editId="7C12662D">
                  <wp:extent cx="213173" cy="213173"/>
                  <wp:effectExtent l="0" t="0" r="0" b="0"/>
                  <wp:docPr id="392" name="Graphic 39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" w:type="dxa"/>
          </w:tcPr>
          <w:p w14:paraId="53339C38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8E6C7FA" wp14:editId="7892B6EE">
                  <wp:extent cx="213173" cy="213173"/>
                  <wp:effectExtent l="0" t="0" r="0" b="0"/>
                  <wp:docPr id="119" name="Graphic 11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" w:type="dxa"/>
            <w:tcBorders>
              <w:top w:val="nil"/>
              <w:bottom w:val="nil"/>
              <w:right w:val="nil"/>
            </w:tcBorders>
          </w:tcPr>
          <w:p w14:paraId="7DFCF08C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82</w:t>
            </w:r>
          </w:p>
        </w:tc>
        <w:tc>
          <w:tcPr>
            <w:tcW w:w="969" w:type="dxa"/>
            <w:tcBorders>
              <w:top w:val="nil"/>
              <w:bottom w:val="nil"/>
              <w:right w:val="single" w:sz="4" w:space="0" w:color="auto"/>
            </w:tcBorders>
          </w:tcPr>
          <w:p w14:paraId="5F1097C7" w14:textId="72AB54E7" w:rsidR="001F528B" w:rsidRPr="001F528B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1F528B" w:rsidRPr="006253E9" w14:paraId="78CA5CE3" w14:textId="1A9B8D94" w:rsidTr="001F528B">
        <w:tc>
          <w:tcPr>
            <w:tcW w:w="1787" w:type="dxa"/>
          </w:tcPr>
          <w:p w14:paraId="3BBF478F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Brandt et al (2021)</w:t>
            </w:r>
          </w:p>
        </w:tc>
        <w:tc>
          <w:tcPr>
            <w:tcW w:w="553" w:type="dxa"/>
          </w:tcPr>
          <w:p w14:paraId="342907B3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F80C4FE" wp14:editId="7A1219EA">
                  <wp:extent cx="213173" cy="213173"/>
                  <wp:effectExtent l="0" t="0" r="0" b="0"/>
                  <wp:docPr id="388" name="Graphic 38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5193432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3791774" wp14:editId="778570EA">
                  <wp:extent cx="213173" cy="213173"/>
                  <wp:effectExtent l="0" t="0" r="0" b="0"/>
                  <wp:docPr id="79" name="Graphic 7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2F437A8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549AE8D" wp14:editId="06BA46A5">
                  <wp:extent cx="213173" cy="213173"/>
                  <wp:effectExtent l="0" t="0" r="0" b="0"/>
                  <wp:docPr id="85" name="Graphic 8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8" w:type="dxa"/>
          </w:tcPr>
          <w:p w14:paraId="7E080B88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334DF3D" wp14:editId="0E6502F3">
                  <wp:extent cx="213173" cy="213173"/>
                  <wp:effectExtent l="0" t="0" r="0" b="0"/>
                  <wp:docPr id="389" name="Graphic 38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5AF6901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42EEB4F" wp14:editId="27061708">
                  <wp:extent cx="213173" cy="213173"/>
                  <wp:effectExtent l="0" t="0" r="0" b="0"/>
                  <wp:docPr id="390" name="Graphic 39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55C03F0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FAE65E0" wp14:editId="5086FF4B">
                  <wp:extent cx="213173" cy="213173"/>
                  <wp:effectExtent l="0" t="0" r="0" b="0"/>
                  <wp:docPr id="95" name="Graphic 9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60FC6FC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5FCAD92" wp14:editId="299BA543">
                  <wp:extent cx="213173" cy="213173"/>
                  <wp:effectExtent l="0" t="0" r="0" b="0"/>
                  <wp:docPr id="96" name="Graphic 9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6517F40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31FD268" wp14:editId="06D7BC2C">
                  <wp:extent cx="213173" cy="213173"/>
                  <wp:effectExtent l="0" t="0" r="0" b="0"/>
                  <wp:docPr id="97" name="Graphic 9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F8B7B96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D5A960A" wp14:editId="373ABDFF">
                  <wp:extent cx="213173" cy="213173"/>
                  <wp:effectExtent l="0" t="0" r="0" b="0"/>
                  <wp:docPr id="393" name="Graphic 39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</w:tcPr>
          <w:p w14:paraId="35111251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397BA99" wp14:editId="4EDE6D0D">
                  <wp:extent cx="213173" cy="213173"/>
                  <wp:effectExtent l="0" t="0" r="0" b="0"/>
                  <wp:docPr id="394" name="Graphic 39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" w:type="dxa"/>
          </w:tcPr>
          <w:p w14:paraId="6AF88BAF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60A7406" wp14:editId="1A11DE07">
                  <wp:extent cx="213173" cy="213173"/>
                  <wp:effectExtent l="0" t="0" r="0" b="0"/>
                  <wp:docPr id="396" name="Graphic 39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" w:type="dxa"/>
            <w:tcBorders>
              <w:top w:val="nil"/>
              <w:bottom w:val="nil"/>
              <w:right w:val="nil"/>
            </w:tcBorders>
          </w:tcPr>
          <w:p w14:paraId="5C13A5BE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969" w:type="dxa"/>
            <w:tcBorders>
              <w:top w:val="nil"/>
              <w:bottom w:val="nil"/>
              <w:right w:val="single" w:sz="4" w:space="0" w:color="auto"/>
            </w:tcBorders>
          </w:tcPr>
          <w:p w14:paraId="5C9329E6" w14:textId="6F18A828" w:rsidR="001F528B" w:rsidRPr="001F528B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High</w:t>
            </w:r>
          </w:p>
        </w:tc>
      </w:tr>
      <w:tr w:rsidR="001F528B" w:rsidRPr="006253E9" w14:paraId="6D8133C7" w14:textId="14BB532B" w:rsidTr="001F528B">
        <w:tc>
          <w:tcPr>
            <w:tcW w:w="1787" w:type="dxa"/>
            <w:tcBorders>
              <w:bottom w:val="single" w:sz="4" w:space="0" w:color="auto"/>
            </w:tcBorders>
          </w:tcPr>
          <w:p w14:paraId="065A5BC4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Riley et al (2022)</w:t>
            </w:r>
          </w:p>
        </w:tc>
        <w:tc>
          <w:tcPr>
            <w:tcW w:w="553" w:type="dxa"/>
            <w:tcBorders>
              <w:bottom w:val="single" w:sz="4" w:space="0" w:color="auto"/>
            </w:tcBorders>
          </w:tcPr>
          <w:p w14:paraId="537F25E0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A7F6FD6" wp14:editId="45F22E8C">
                  <wp:extent cx="213173" cy="213173"/>
                  <wp:effectExtent l="0" t="0" r="0" b="0"/>
                  <wp:docPr id="74" name="Graphic 7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4FDCDAA4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6F08779" wp14:editId="048A2C44">
                  <wp:extent cx="213173" cy="213173"/>
                  <wp:effectExtent l="0" t="0" r="0" b="0"/>
                  <wp:docPr id="80" name="Graphic 8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66BC9E5E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3D0D131" wp14:editId="3CF63040">
                  <wp:extent cx="213173" cy="213173"/>
                  <wp:effectExtent l="0" t="0" r="0" b="0"/>
                  <wp:docPr id="86" name="Graphic 8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8" w:type="dxa"/>
            <w:tcBorders>
              <w:bottom w:val="single" w:sz="4" w:space="0" w:color="auto"/>
            </w:tcBorders>
          </w:tcPr>
          <w:p w14:paraId="6D145F5A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BA5CCDC" wp14:editId="32B0E3F2">
                  <wp:extent cx="213173" cy="213173"/>
                  <wp:effectExtent l="0" t="0" r="0" b="0"/>
                  <wp:docPr id="87" name="Graphic 8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419AEC6B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7259474" wp14:editId="07BD024E">
                  <wp:extent cx="213173" cy="213173"/>
                  <wp:effectExtent l="0" t="0" r="0" b="0"/>
                  <wp:docPr id="88" name="Graphic 8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6F6C8DEC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90E2DD8" wp14:editId="3001AA8F">
                  <wp:extent cx="213173" cy="213173"/>
                  <wp:effectExtent l="0" t="0" r="0" b="0"/>
                  <wp:docPr id="89" name="Graphic 8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328D9AC2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AF909CA" wp14:editId="4EF95C0E">
                  <wp:extent cx="213173" cy="213173"/>
                  <wp:effectExtent l="0" t="0" r="0" b="0"/>
                  <wp:docPr id="90" name="Graphic 9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7D76E069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F4D5E7A" wp14:editId="662E3C8B">
                  <wp:extent cx="213173" cy="213173"/>
                  <wp:effectExtent l="0" t="0" r="0" b="0"/>
                  <wp:docPr id="91" name="Graphic 9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548C177A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6D5929D" wp14:editId="1A665D04">
                  <wp:extent cx="213173" cy="213173"/>
                  <wp:effectExtent l="0" t="0" r="0" b="0"/>
                  <wp:docPr id="92" name="Graphic 9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14:paraId="1D6D7C90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40B1CF8" wp14:editId="196350FB">
                  <wp:extent cx="213173" cy="213173"/>
                  <wp:effectExtent l="0" t="0" r="0" b="0"/>
                  <wp:docPr id="93" name="Graphic 9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0C50609B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2265C77" wp14:editId="64B60C4F">
                  <wp:extent cx="213173" cy="213173"/>
                  <wp:effectExtent l="0" t="0" r="0" b="0"/>
                  <wp:docPr id="94" name="Graphic 9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" w:type="dxa"/>
            <w:tcBorders>
              <w:top w:val="nil"/>
              <w:bottom w:val="single" w:sz="4" w:space="0" w:color="auto"/>
              <w:right w:val="nil"/>
            </w:tcBorders>
          </w:tcPr>
          <w:p w14:paraId="0296C7F2" w14:textId="77777777" w:rsidR="001F528B" w:rsidRPr="006253E9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969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717260B3" w14:textId="25FD1CC3" w:rsidR="001F528B" w:rsidRPr="001F528B" w:rsidRDefault="001F528B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1F528B" w:rsidRPr="006253E9" w14:paraId="5BE72B02" w14:textId="4BF4A930" w:rsidTr="001F528B">
        <w:tc>
          <w:tcPr>
            <w:tcW w:w="7941" w:type="dxa"/>
            <w:gridSpan w:val="12"/>
            <w:tcBorders>
              <w:left w:val="nil"/>
              <w:bottom w:val="nil"/>
              <w:right w:val="nil"/>
            </w:tcBorders>
          </w:tcPr>
          <w:p w14:paraId="10AC4139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D1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the two groups similar and recruited from the same population? </w:t>
            </w:r>
          </w:p>
          <w:p w14:paraId="3B4EEFB7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D2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the exposures measured similarly to assign people to both exposed and unexposed groups? </w:t>
            </w:r>
          </w:p>
          <w:p w14:paraId="5E4F084F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D3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Was the exposure measured in a valid and reliable way? </w:t>
            </w:r>
          </w:p>
          <w:p w14:paraId="18FEADD2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D4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confounding factors identified? </w:t>
            </w:r>
          </w:p>
          <w:p w14:paraId="7D5F1313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D5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strategies to deal with confounding factors stated? </w:t>
            </w:r>
          </w:p>
          <w:p w14:paraId="436BAC2D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D6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the groups/participants free of the outcome at the start of the study (or </w:t>
            </w:r>
            <w:proofErr w:type="gramStart"/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>at the moment</w:t>
            </w:r>
            <w:proofErr w:type="gramEnd"/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 of exposure)? </w:t>
            </w:r>
          </w:p>
          <w:p w14:paraId="14B8FFF6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D7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the outcomes measured in a valid and reliable way? </w:t>
            </w:r>
          </w:p>
          <w:p w14:paraId="18402A08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D8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Was the follow up time reported and sufficient to be long enough for outcomes to occur? </w:t>
            </w:r>
          </w:p>
          <w:p w14:paraId="70992814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D9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Was follow up complete, and if not, were the reasons to loss to follow up described and explored? </w:t>
            </w:r>
          </w:p>
          <w:p w14:paraId="3EA389CB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D10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>Were strategies to address incomplete follow up utilized?</w:t>
            </w:r>
          </w:p>
          <w:p w14:paraId="22E9F469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vertAlign w:val="superscript"/>
                <w:lang w:val="en-US"/>
              </w:rPr>
              <w:t>D11</w:t>
            </w: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Was appropriate statistical analysis used?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521473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0B8184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</w:tbl>
    <w:p w14:paraId="4E69E483" w14:textId="24DE7FD2" w:rsidR="006253E9" w:rsidRDefault="006253E9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06DA55A9" w14:textId="50F2B815" w:rsidR="00E35C55" w:rsidRDefault="00E35C55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0A8CEA2B" w14:textId="77777777" w:rsidR="00E35C55" w:rsidRDefault="00E35C55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78303724" w14:textId="33F470B7" w:rsidR="001F528B" w:rsidRPr="006253E9" w:rsidRDefault="001F528B" w:rsidP="001F528B">
      <w:pPr>
        <w:rPr>
          <w:rFonts w:ascii="Times New Roman" w:hAnsi="Times New Roman" w:cs="Times New Roman"/>
        </w:rPr>
      </w:pPr>
      <w:r w:rsidRPr="00A23427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6</w:t>
      </w:r>
      <w:r w:rsidRPr="00A23427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JBI </w:t>
      </w:r>
      <w:r w:rsidRPr="00A23427">
        <w:rPr>
          <w:rFonts w:ascii="Times New Roman" w:hAnsi="Times New Roman" w:cs="Times New Roman"/>
        </w:rPr>
        <w:t xml:space="preserve">Risk of Bias </w:t>
      </w:r>
      <w:r>
        <w:rPr>
          <w:rFonts w:ascii="Times New Roman" w:hAnsi="Times New Roman" w:cs="Times New Roman"/>
        </w:rPr>
        <w:t xml:space="preserve">Quality </w:t>
      </w:r>
      <w:r w:rsidRPr="00A23427">
        <w:rPr>
          <w:rFonts w:ascii="Times New Roman" w:hAnsi="Times New Roman" w:cs="Times New Roman"/>
        </w:rPr>
        <w:t xml:space="preserve">Assessment – </w:t>
      </w:r>
      <w:r>
        <w:rPr>
          <w:rFonts w:ascii="Times New Roman" w:hAnsi="Times New Roman" w:cs="Times New Roman"/>
        </w:rPr>
        <w:t>Case-Control Studies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980"/>
        <w:gridCol w:w="551"/>
        <w:gridCol w:w="551"/>
        <w:gridCol w:w="551"/>
        <w:gridCol w:w="551"/>
        <w:gridCol w:w="551"/>
        <w:gridCol w:w="551"/>
        <w:gridCol w:w="551"/>
        <w:gridCol w:w="553"/>
        <w:gridCol w:w="551"/>
        <w:gridCol w:w="551"/>
        <w:gridCol w:w="968"/>
        <w:gridCol w:w="983"/>
      </w:tblGrid>
      <w:tr w:rsidR="001F528B" w:rsidRPr="006253E9" w14:paraId="745C940D" w14:textId="27B70A58" w:rsidTr="00E35C55">
        <w:tc>
          <w:tcPr>
            <w:tcW w:w="1980" w:type="dxa"/>
          </w:tcPr>
          <w:p w14:paraId="4F7047EF" w14:textId="7401F3D3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lastRenderedPageBreak/>
              <w:t>Study</w:t>
            </w:r>
          </w:p>
        </w:tc>
        <w:tc>
          <w:tcPr>
            <w:tcW w:w="551" w:type="dxa"/>
          </w:tcPr>
          <w:p w14:paraId="21848D91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E1</w:t>
            </w:r>
          </w:p>
        </w:tc>
        <w:tc>
          <w:tcPr>
            <w:tcW w:w="551" w:type="dxa"/>
          </w:tcPr>
          <w:p w14:paraId="7537C32C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E2</w:t>
            </w:r>
          </w:p>
        </w:tc>
        <w:tc>
          <w:tcPr>
            <w:tcW w:w="551" w:type="dxa"/>
          </w:tcPr>
          <w:p w14:paraId="77476478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E3</w:t>
            </w:r>
          </w:p>
        </w:tc>
        <w:tc>
          <w:tcPr>
            <w:tcW w:w="551" w:type="dxa"/>
          </w:tcPr>
          <w:p w14:paraId="08E6489B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E4</w:t>
            </w:r>
          </w:p>
        </w:tc>
        <w:tc>
          <w:tcPr>
            <w:tcW w:w="551" w:type="dxa"/>
          </w:tcPr>
          <w:p w14:paraId="057C2346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E5</w:t>
            </w:r>
          </w:p>
        </w:tc>
        <w:tc>
          <w:tcPr>
            <w:tcW w:w="551" w:type="dxa"/>
          </w:tcPr>
          <w:p w14:paraId="0661FA6B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E6</w:t>
            </w:r>
          </w:p>
        </w:tc>
        <w:tc>
          <w:tcPr>
            <w:tcW w:w="551" w:type="dxa"/>
          </w:tcPr>
          <w:p w14:paraId="77D08102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E7</w:t>
            </w:r>
          </w:p>
        </w:tc>
        <w:tc>
          <w:tcPr>
            <w:tcW w:w="553" w:type="dxa"/>
          </w:tcPr>
          <w:p w14:paraId="14F21507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E8</w:t>
            </w:r>
          </w:p>
        </w:tc>
        <w:tc>
          <w:tcPr>
            <w:tcW w:w="551" w:type="dxa"/>
          </w:tcPr>
          <w:p w14:paraId="261D6537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E9</w:t>
            </w:r>
          </w:p>
        </w:tc>
        <w:tc>
          <w:tcPr>
            <w:tcW w:w="551" w:type="dxa"/>
          </w:tcPr>
          <w:p w14:paraId="50C0C73F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E10</w:t>
            </w: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EA894AE" w14:textId="77777777" w:rsidR="001F528B" w:rsidRPr="006253E9" w:rsidRDefault="001F528B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Yes (%)</w:t>
            </w: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4AB6F" w14:textId="6D0C7EE4" w:rsidR="001F528B" w:rsidRPr="006253E9" w:rsidRDefault="001F528B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Risk</w:t>
            </w:r>
          </w:p>
        </w:tc>
      </w:tr>
      <w:tr w:rsidR="001F528B" w:rsidRPr="006253E9" w14:paraId="3025CE0C" w14:textId="18019685" w:rsidTr="00E35C55">
        <w:tc>
          <w:tcPr>
            <w:tcW w:w="1980" w:type="dxa"/>
          </w:tcPr>
          <w:p w14:paraId="1EA8A372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Xie et al (2021)</w:t>
            </w:r>
          </w:p>
        </w:tc>
        <w:tc>
          <w:tcPr>
            <w:tcW w:w="551" w:type="dxa"/>
          </w:tcPr>
          <w:p w14:paraId="46931578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7030CB0" wp14:editId="0B0A9B8D">
                  <wp:extent cx="213173" cy="213173"/>
                  <wp:effectExtent l="0" t="0" r="0" b="0"/>
                  <wp:docPr id="340" name="Graphic 34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3AB7A42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0FE1B02" wp14:editId="1F5EEAB4">
                  <wp:extent cx="213173" cy="213173"/>
                  <wp:effectExtent l="0" t="0" r="0" b="0"/>
                  <wp:docPr id="120" name="Graphic 12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47DEB67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75EC01A" wp14:editId="28FC6E94">
                  <wp:extent cx="213173" cy="213173"/>
                  <wp:effectExtent l="0" t="0" r="0" b="0"/>
                  <wp:docPr id="121" name="Graphic 12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DBC9573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72AE207" wp14:editId="432E2493">
                  <wp:extent cx="213173" cy="213173"/>
                  <wp:effectExtent l="0" t="0" r="0" b="0"/>
                  <wp:docPr id="122" name="Graphic 12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6BE3E1C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C3DE2F5" wp14:editId="4D38BCC0">
                  <wp:extent cx="213173" cy="213173"/>
                  <wp:effectExtent l="0" t="0" r="0" b="0"/>
                  <wp:docPr id="397" name="Graphic 39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B619023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4ADF33C" wp14:editId="70590455">
                  <wp:extent cx="213173" cy="213173"/>
                  <wp:effectExtent l="0" t="0" r="0" b="0"/>
                  <wp:docPr id="123" name="Graphic 12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8E371FF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2083248" wp14:editId="2F7DC24F">
                  <wp:extent cx="213173" cy="213173"/>
                  <wp:effectExtent l="0" t="0" r="0" b="0"/>
                  <wp:docPr id="124" name="Graphic 12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" w:type="dxa"/>
          </w:tcPr>
          <w:p w14:paraId="68991109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694157D" wp14:editId="7A090624">
                  <wp:extent cx="213173" cy="213173"/>
                  <wp:effectExtent l="0" t="0" r="0" b="0"/>
                  <wp:docPr id="125" name="Graphic 12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32F7876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73D99F3" wp14:editId="2147D752">
                  <wp:extent cx="213173" cy="213173"/>
                  <wp:effectExtent l="0" t="0" r="0" b="0"/>
                  <wp:docPr id="126" name="Graphic 12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F2D19D0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C1C28AC" wp14:editId="3F513E0E">
                  <wp:extent cx="213173" cy="213173"/>
                  <wp:effectExtent l="0" t="0" r="0" b="0"/>
                  <wp:docPr id="127" name="Graphic 12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8" w:type="dxa"/>
            <w:tcBorders>
              <w:top w:val="single" w:sz="4" w:space="0" w:color="auto"/>
              <w:bottom w:val="nil"/>
              <w:right w:val="nil"/>
            </w:tcBorders>
          </w:tcPr>
          <w:p w14:paraId="60441D52" w14:textId="77777777" w:rsidR="001F528B" w:rsidRPr="006253E9" w:rsidRDefault="001F528B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80</w:t>
            </w:r>
          </w:p>
        </w:tc>
        <w:tc>
          <w:tcPr>
            <w:tcW w:w="968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FF833F3" w14:textId="3DEA9DC4" w:rsidR="001F528B" w:rsidRPr="00E35C55" w:rsidRDefault="001F528B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1F528B" w:rsidRPr="006253E9" w14:paraId="571ED9C4" w14:textId="3FEDBDA1" w:rsidTr="00E35C55">
        <w:tc>
          <w:tcPr>
            <w:tcW w:w="1980" w:type="dxa"/>
          </w:tcPr>
          <w:p w14:paraId="355E747B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Lio et al (2021)</w:t>
            </w:r>
          </w:p>
        </w:tc>
        <w:tc>
          <w:tcPr>
            <w:tcW w:w="551" w:type="dxa"/>
          </w:tcPr>
          <w:p w14:paraId="03A76F86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AC66452" wp14:editId="18037156">
                  <wp:extent cx="213173" cy="213173"/>
                  <wp:effectExtent l="0" t="0" r="0" b="0"/>
                  <wp:docPr id="164" name="Graphic 16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96E1D2E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71FB806" wp14:editId="76E39877">
                  <wp:extent cx="213173" cy="213173"/>
                  <wp:effectExtent l="0" t="0" r="0" b="0"/>
                  <wp:docPr id="165" name="Graphic 16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0623BB7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45D08B7" wp14:editId="50241525">
                  <wp:extent cx="213173" cy="213173"/>
                  <wp:effectExtent l="0" t="0" r="0" b="0"/>
                  <wp:docPr id="341" name="Graphic 34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3999253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34BFCEB" wp14:editId="653279FE">
                  <wp:extent cx="213173" cy="213173"/>
                  <wp:effectExtent l="0" t="0" r="0" b="0"/>
                  <wp:docPr id="175" name="Graphic 17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58F78DB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C7EEF12" wp14:editId="0CA671AA">
                  <wp:extent cx="213173" cy="213173"/>
                  <wp:effectExtent l="0" t="0" r="0" b="0"/>
                  <wp:docPr id="173" name="Graphic 17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C1C4964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8633E5A" wp14:editId="425BFA5B">
                  <wp:extent cx="213173" cy="213173"/>
                  <wp:effectExtent l="0" t="0" r="0" b="0"/>
                  <wp:docPr id="128" name="Graphic 12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4386761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DA051F8" wp14:editId="6A7579EC">
                  <wp:extent cx="213173" cy="213173"/>
                  <wp:effectExtent l="0" t="0" r="0" b="0"/>
                  <wp:docPr id="129" name="Graphic 12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" w:type="dxa"/>
          </w:tcPr>
          <w:p w14:paraId="32E2DD37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7D342FA" wp14:editId="3EBD4E68">
                  <wp:extent cx="213173" cy="213173"/>
                  <wp:effectExtent l="0" t="0" r="0" b="0"/>
                  <wp:docPr id="130" name="Graphic 13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44D4CE3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F75C099" wp14:editId="636A9F19">
                  <wp:extent cx="213173" cy="213173"/>
                  <wp:effectExtent l="0" t="0" r="0" b="0"/>
                  <wp:docPr id="131" name="Graphic 13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48B8C5C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C66631E" wp14:editId="4EF531FE">
                  <wp:extent cx="213173" cy="213173"/>
                  <wp:effectExtent l="0" t="0" r="0" b="0"/>
                  <wp:docPr id="13" name="Graphic 1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8" w:type="dxa"/>
            <w:tcBorders>
              <w:top w:val="nil"/>
              <w:bottom w:val="nil"/>
              <w:right w:val="nil"/>
            </w:tcBorders>
          </w:tcPr>
          <w:p w14:paraId="589494D7" w14:textId="77777777" w:rsidR="001F528B" w:rsidRPr="006253E9" w:rsidRDefault="001F528B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90</w:t>
            </w:r>
          </w:p>
        </w:tc>
        <w:tc>
          <w:tcPr>
            <w:tcW w:w="968" w:type="dxa"/>
            <w:tcBorders>
              <w:top w:val="nil"/>
              <w:bottom w:val="nil"/>
              <w:right w:val="single" w:sz="4" w:space="0" w:color="auto"/>
            </w:tcBorders>
          </w:tcPr>
          <w:p w14:paraId="1E90A6DA" w14:textId="1300CC7B" w:rsidR="001F528B" w:rsidRPr="00E35C55" w:rsidRDefault="001F528B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1F528B" w:rsidRPr="006253E9" w14:paraId="0EAE70D1" w14:textId="2E5DB91C" w:rsidTr="00E35C55">
        <w:tc>
          <w:tcPr>
            <w:tcW w:w="1980" w:type="dxa"/>
          </w:tcPr>
          <w:p w14:paraId="55950FFD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Jehn et al (2021)</w:t>
            </w:r>
          </w:p>
        </w:tc>
        <w:tc>
          <w:tcPr>
            <w:tcW w:w="551" w:type="dxa"/>
          </w:tcPr>
          <w:p w14:paraId="52934A4E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F8BAAAD" wp14:editId="1C1F7AAD">
                  <wp:extent cx="213173" cy="213173"/>
                  <wp:effectExtent l="0" t="0" r="0" b="0"/>
                  <wp:docPr id="399" name="Graphic 39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79673AA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EB211CA" wp14:editId="10617583">
                  <wp:extent cx="213173" cy="213173"/>
                  <wp:effectExtent l="0" t="0" r="0" b="0"/>
                  <wp:docPr id="166" name="Graphic 16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1E03F16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5E5D146" wp14:editId="5C9A2420">
                  <wp:extent cx="213173" cy="213173"/>
                  <wp:effectExtent l="0" t="0" r="0" b="0"/>
                  <wp:docPr id="167" name="Graphic 16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2E1126B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068B439" wp14:editId="6BD6A4F4">
                  <wp:extent cx="213173" cy="213173"/>
                  <wp:effectExtent l="0" t="0" r="0" b="0"/>
                  <wp:docPr id="398" name="Graphic 39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F8C947F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48311F7" wp14:editId="5354E4CE">
                  <wp:extent cx="213173" cy="213173"/>
                  <wp:effectExtent l="0" t="0" r="0" b="0"/>
                  <wp:docPr id="174" name="Graphic 17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F29AF45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ADA95E3" wp14:editId="2EB52A9D">
                  <wp:extent cx="213173" cy="213173"/>
                  <wp:effectExtent l="0" t="0" r="0" b="0"/>
                  <wp:docPr id="132" name="Graphic 13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D35A975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7309A54" wp14:editId="1E9D8BCB">
                  <wp:extent cx="213173" cy="213173"/>
                  <wp:effectExtent l="0" t="0" r="0" b="0"/>
                  <wp:docPr id="133" name="Graphic 13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" w:type="dxa"/>
          </w:tcPr>
          <w:p w14:paraId="1EB2BA9C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D08A737" wp14:editId="7003B2DB">
                  <wp:extent cx="213173" cy="213173"/>
                  <wp:effectExtent l="0" t="0" r="0" b="0"/>
                  <wp:docPr id="134" name="Graphic 13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9ADA2A0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8F17F82" wp14:editId="43B5731F">
                  <wp:extent cx="213173" cy="213173"/>
                  <wp:effectExtent l="0" t="0" r="0" b="0"/>
                  <wp:docPr id="11" name="Graphic 1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544B78F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30E3E63" wp14:editId="747C126F">
                  <wp:extent cx="213173" cy="213173"/>
                  <wp:effectExtent l="0" t="0" r="0" b="0"/>
                  <wp:docPr id="135" name="Graphic 13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8" w:type="dxa"/>
            <w:tcBorders>
              <w:top w:val="nil"/>
              <w:bottom w:val="nil"/>
              <w:right w:val="nil"/>
            </w:tcBorders>
          </w:tcPr>
          <w:p w14:paraId="58429DD9" w14:textId="77777777" w:rsidR="001F528B" w:rsidRPr="006253E9" w:rsidRDefault="001F528B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80</w:t>
            </w:r>
          </w:p>
        </w:tc>
        <w:tc>
          <w:tcPr>
            <w:tcW w:w="968" w:type="dxa"/>
            <w:tcBorders>
              <w:top w:val="nil"/>
              <w:bottom w:val="nil"/>
              <w:right w:val="single" w:sz="4" w:space="0" w:color="auto"/>
            </w:tcBorders>
          </w:tcPr>
          <w:p w14:paraId="5C933EB0" w14:textId="5BC02614" w:rsidR="001F528B" w:rsidRPr="00E35C55" w:rsidRDefault="001F528B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1F528B" w:rsidRPr="006253E9" w14:paraId="5D50E9BD" w14:textId="17D8C5C6" w:rsidTr="00E35C55">
        <w:tc>
          <w:tcPr>
            <w:tcW w:w="1980" w:type="dxa"/>
          </w:tcPr>
          <w:p w14:paraId="552AB361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Guo et al (2020)</w:t>
            </w:r>
          </w:p>
        </w:tc>
        <w:tc>
          <w:tcPr>
            <w:tcW w:w="551" w:type="dxa"/>
          </w:tcPr>
          <w:p w14:paraId="62306594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6DC2E8C" wp14:editId="57F2A55F">
                  <wp:extent cx="213173" cy="213173"/>
                  <wp:effectExtent l="0" t="0" r="0" b="0"/>
                  <wp:docPr id="168" name="Graphic 16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5B5DAB2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2BF18AA" wp14:editId="4821DB7E">
                  <wp:extent cx="213173" cy="213173"/>
                  <wp:effectExtent l="0" t="0" r="0" b="0"/>
                  <wp:docPr id="169" name="Graphic 16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C93C923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5EE5148" wp14:editId="32B10F33">
                  <wp:extent cx="213173" cy="213173"/>
                  <wp:effectExtent l="0" t="0" r="0" b="0"/>
                  <wp:docPr id="170" name="Graphic 17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C9821E7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DA0DB69" wp14:editId="2F0E3AB7">
                  <wp:extent cx="213173" cy="213173"/>
                  <wp:effectExtent l="0" t="0" r="0" b="0"/>
                  <wp:docPr id="171" name="Graphic 17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3595AC1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FEF43B7" wp14:editId="29059707">
                  <wp:extent cx="213173" cy="213173"/>
                  <wp:effectExtent l="0" t="0" r="0" b="0"/>
                  <wp:docPr id="172" name="Graphic 17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5FB9506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67FAF53" wp14:editId="7B75DD70">
                  <wp:extent cx="213173" cy="213173"/>
                  <wp:effectExtent l="0" t="0" r="0" b="0"/>
                  <wp:docPr id="136" name="Graphic 13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F90EB22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3BD0D2B" wp14:editId="36AF11A6">
                  <wp:extent cx="213173" cy="213173"/>
                  <wp:effectExtent l="0" t="0" r="0" b="0"/>
                  <wp:docPr id="137" name="Graphic 13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" w:type="dxa"/>
          </w:tcPr>
          <w:p w14:paraId="05995D2F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544DDDA" wp14:editId="6DFFD826">
                  <wp:extent cx="213173" cy="213173"/>
                  <wp:effectExtent l="0" t="0" r="0" b="0"/>
                  <wp:docPr id="138" name="Graphic 13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79881C7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B140FA3" wp14:editId="1BA88E00">
                  <wp:extent cx="213173" cy="213173"/>
                  <wp:effectExtent l="0" t="0" r="0" b="0"/>
                  <wp:docPr id="427" name="Graphic 42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0B7A7DA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C5C48CE" wp14:editId="6B61C027">
                  <wp:extent cx="213173" cy="213173"/>
                  <wp:effectExtent l="0" t="0" r="0" b="0"/>
                  <wp:docPr id="15" name="Graphic 1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8" w:type="dxa"/>
            <w:tcBorders>
              <w:top w:val="nil"/>
              <w:bottom w:val="nil"/>
              <w:right w:val="nil"/>
            </w:tcBorders>
          </w:tcPr>
          <w:p w14:paraId="00AF3A01" w14:textId="77777777" w:rsidR="001F528B" w:rsidRPr="006253E9" w:rsidRDefault="001F528B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968" w:type="dxa"/>
            <w:tcBorders>
              <w:top w:val="nil"/>
              <w:bottom w:val="nil"/>
              <w:right w:val="single" w:sz="4" w:space="0" w:color="auto"/>
            </w:tcBorders>
          </w:tcPr>
          <w:p w14:paraId="7227FC9E" w14:textId="52D2DDF6" w:rsidR="001F528B" w:rsidRPr="00E35C55" w:rsidRDefault="001F528B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1F528B" w:rsidRPr="006253E9" w14:paraId="2A4B22A1" w14:textId="03132261" w:rsidTr="00E35C55">
        <w:tc>
          <w:tcPr>
            <w:tcW w:w="1980" w:type="dxa"/>
          </w:tcPr>
          <w:p w14:paraId="0423EC67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Gettings et al (2021)</w:t>
            </w:r>
          </w:p>
        </w:tc>
        <w:tc>
          <w:tcPr>
            <w:tcW w:w="551" w:type="dxa"/>
          </w:tcPr>
          <w:p w14:paraId="7130EA35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01596A6" wp14:editId="77412928">
                  <wp:extent cx="213173" cy="213173"/>
                  <wp:effectExtent l="0" t="0" r="0" b="0"/>
                  <wp:docPr id="186" name="Graphic 18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C95D555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9D4CEFB" wp14:editId="141538F2">
                  <wp:extent cx="213173" cy="213173"/>
                  <wp:effectExtent l="0" t="0" r="0" b="0"/>
                  <wp:docPr id="187" name="Graphic 18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B26153E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D365384" wp14:editId="782E99E2">
                  <wp:extent cx="213173" cy="213173"/>
                  <wp:effectExtent l="0" t="0" r="0" b="0"/>
                  <wp:docPr id="188" name="Graphic 18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F09ACA3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ED27661" wp14:editId="5B1423B4">
                  <wp:extent cx="213173" cy="213173"/>
                  <wp:effectExtent l="0" t="0" r="0" b="0"/>
                  <wp:docPr id="342" name="Graphic 34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130BD22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EAAA0A2" wp14:editId="62E1446F">
                  <wp:extent cx="213173" cy="213173"/>
                  <wp:effectExtent l="0" t="0" r="0" b="0"/>
                  <wp:docPr id="404" name="Graphic 40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5D4ABF9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70B5181" wp14:editId="0842B362">
                  <wp:extent cx="213173" cy="213173"/>
                  <wp:effectExtent l="0" t="0" r="0" b="0"/>
                  <wp:docPr id="176" name="Graphic 17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AD65B81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1E87146" wp14:editId="4D4E4686">
                  <wp:extent cx="213173" cy="213173"/>
                  <wp:effectExtent l="0" t="0" r="0" b="0"/>
                  <wp:docPr id="177" name="Graphic 17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" w:type="dxa"/>
          </w:tcPr>
          <w:p w14:paraId="6C813ADA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EF45015" wp14:editId="0DB11876">
                  <wp:extent cx="213173" cy="213173"/>
                  <wp:effectExtent l="0" t="0" r="0" b="0"/>
                  <wp:docPr id="345" name="Graphic 34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4BBB8FA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E0430BF" wp14:editId="61CEECF8">
                  <wp:extent cx="213173" cy="213173"/>
                  <wp:effectExtent l="0" t="0" r="0" b="0"/>
                  <wp:docPr id="139" name="Graphic 13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0B42B5C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A65E146" wp14:editId="11802BF3">
                  <wp:extent cx="213173" cy="213173"/>
                  <wp:effectExtent l="0" t="0" r="0" b="0"/>
                  <wp:docPr id="140" name="Graphic 14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8" w:type="dxa"/>
            <w:tcBorders>
              <w:top w:val="nil"/>
              <w:bottom w:val="nil"/>
              <w:right w:val="nil"/>
            </w:tcBorders>
          </w:tcPr>
          <w:p w14:paraId="3AF02869" w14:textId="77777777" w:rsidR="001F528B" w:rsidRPr="006253E9" w:rsidRDefault="001F528B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70</w:t>
            </w:r>
          </w:p>
        </w:tc>
        <w:tc>
          <w:tcPr>
            <w:tcW w:w="968" w:type="dxa"/>
            <w:tcBorders>
              <w:top w:val="nil"/>
              <w:bottom w:val="nil"/>
              <w:right w:val="single" w:sz="4" w:space="0" w:color="auto"/>
            </w:tcBorders>
          </w:tcPr>
          <w:p w14:paraId="101A82C9" w14:textId="77734F64" w:rsidR="001F528B" w:rsidRPr="00E35C55" w:rsidRDefault="00DF0518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Moderate</w:t>
            </w:r>
          </w:p>
        </w:tc>
      </w:tr>
      <w:tr w:rsidR="001F528B" w:rsidRPr="006253E9" w14:paraId="52FD26A6" w14:textId="64181E8E" w:rsidTr="00E35C55">
        <w:tc>
          <w:tcPr>
            <w:tcW w:w="1980" w:type="dxa"/>
          </w:tcPr>
          <w:p w14:paraId="1F7C5634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Doung-Ngern et al (2020)</w:t>
            </w:r>
          </w:p>
        </w:tc>
        <w:tc>
          <w:tcPr>
            <w:tcW w:w="551" w:type="dxa"/>
          </w:tcPr>
          <w:p w14:paraId="0003C8F5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D22C3DE" wp14:editId="39C11D80">
                  <wp:extent cx="213173" cy="213173"/>
                  <wp:effectExtent l="0" t="0" r="0" b="0"/>
                  <wp:docPr id="178" name="Graphic 17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C411E18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0958919" wp14:editId="43B95681">
                  <wp:extent cx="213173" cy="213173"/>
                  <wp:effectExtent l="0" t="0" r="0" b="0"/>
                  <wp:docPr id="179" name="Graphic 17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92C564F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8386536" wp14:editId="668F93FE">
                  <wp:extent cx="213173" cy="213173"/>
                  <wp:effectExtent l="0" t="0" r="0" b="0"/>
                  <wp:docPr id="180" name="Graphic 18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4F80954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D2D6D23" wp14:editId="42C0A6D7">
                  <wp:extent cx="213173" cy="213173"/>
                  <wp:effectExtent l="0" t="0" r="0" b="0"/>
                  <wp:docPr id="181" name="Graphic 18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A8A979D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3CD58C0" wp14:editId="27D2A501">
                  <wp:extent cx="213173" cy="213173"/>
                  <wp:effectExtent l="0" t="0" r="0" b="0"/>
                  <wp:docPr id="182" name="Graphic 18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1E70914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710D687" wp14:editId="3C02D79A">
                  <wp:extent cx="213173" cy="213173"/>
                  <wp:effectExtent l="0" t="0" r="0" b="0"/>
                  <wp:docPr id="183" name="Graphic 18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753E9BC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41611A0" wp14:editId="6DAF096E">
                  <wp:extent cx="213173" cy="213173"/>
                  <wp:effectExtent l="0" t="0" r="0" b="0"/>
                  <wp:docPr id="184" name="Graphic 18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" w:type="dxa"/>
          </w:tcPr>
          <w:p w14:paraId="093A7DE3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F09A6C9" wp14:editId="60506787">
                  <wp:extent cx="213173" cy="213173"/>
                  <wp:effectExtent l="0" t="0" r="0" b="0"/>
                  <wp:docPr id="185" name="Graphic 18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3FC1481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7A07F49" wp14:editId="333FD3CF">
                  <wp:extent cx="213173" cy="213173"/>
                  <wp:effectExtent l="0" t="0" r="0" b="0"/>
                  <wp:docPr id="141" name="Graphic 14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8AB64B2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2AD8032" wp14:editId="451BC964">
                  <wp:extent cx="213173" cy="213173"/>
                  <wp:effectExtent l="0" t="0" r="0" b="0"/>
                  <wp:docPr id="142" name="Graphic 14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8" w:type="dxa"/>
            <w:tcBorders>
              <w:top w:val="nil"/>
              <w:bottom w:val="nil"/>
              <w:right w:val="nil"/>
            </w:tcBorders>
          </w:tcPr>
          <w:p w14:paraId="0242AD40" w14:textId="77777777" w:rsidR="001F528B" w:rsidRPr="006253E9" w:rsidRDefault="001F528B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968" w:type="dxa"/>
            <w:tcBorders>
              <w:top w:val="nil"/>
              <w:bottom w:val="nil"/>
              <w:right w:val="single" w:sz="4" w:space="0" w:color="auto"/>
            </w:tcBorders>
          </w:tcPr>
          <w:p w14:paraId="0C590DA6" w14:textId="61523E16" w:rsidR="001F528B" w:rsidRPr="00E35C55" w:rsidRDefault="001F528B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1F528B" w:rsidRPr="006253E9" w14:paraId="626F809D" w14:textId="4F6D4789" w:rsidTr="00E35C55">
        <w:tc>
          <w:tcPr>
            <w:tcW w:w="1980" w:type="dxa"/>
          </w:tcPr>
          <w:p w14:paraId="54C08333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Budzyn et al (2021)</w:t>
            </w:r>
          </w:p>
        </w:tc>
        <w:tc>
          <w:tcPr>
            <w:tcW w:w="551" w:type="dxa"/>
          </w:tcPr>
          <w:p w14:paraId="787624A6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609E941" wp14:editId="554639FB">
                  <wp:extent cx="213173" cy="213173"/>
                  <wp:effectExtent l="0" t="0" r="0" b="0"/>
                  <wp:docPr id="400" name="Graphic 40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768EE70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22B2416" wp14:editId="4C14018F">
                  <wp:extent cx="213173" cy="213173"/>
                  <wp:effectExtent l="0" t="0" r="0" b="0"/>
                  <wp:docPr id="189" name="Graphic 18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F901B86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68CB32D" wp14:editId="4EC2A93A">
                  <wp:extent cx="213173" cy="213173"/>
                  <wp:effectExtent l="0" t="0" r="0" b="0"/>
                  <wp:docPr id="190" name="Graphic 19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67CBF8B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CE2F4C8" wp14:editId="49D566E9">
                  <wp:extent cx="213173" cy="213173"/>
                  <wp:effectExtent l="0" t="0" r="0" b="0"/>
                  <wp:docPr id="402" name="Graphic 40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ACD057F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AD9D2B6" wp14:editId="31755055">
                  <wp:extent cx="213173" cy="213173"/>
                  <wp:effectExtent l="0" t="0" r="0" b="0"/>
                  <wp:docPr id="403" name="Graphic 40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658B659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C9799E7" wp14:editId="5EF828A1">
                  <wp:extent cx="213173" cy="213173"/>
                  <wp:effectExtent l="0" t="0" r="0" b="0"/>
                  <wp:docPr id="343" name="Graphic 34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4584CAD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13B901D" wp14:editId="15148A65">
                  <wp:extent cx="213173" cy="213173"/>
                  <wp:effectExtent l="0" t="0" r="0" b="0"/>
                  <wp:docPr id="344" name="Graphic 34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" w:type="dxa"/>
          </w:tcPr>
          <w:p w14:paraId="4A82423E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00E00DC" wp14:editId="4443CC4B">
                  <wp:extent cx="213173" cy="213173"/>
                  <wp:effectExtent l="0" t="0" r="0" b="0"/>
                  <wp:docPr id="191" name="Graphic 19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234239D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80120F3" wp14:editId="5E5A03F6">
                  <wp:extent cx="213173" cy="213173"/>
                  <wp:effectExtent l="0" t="0" r="0" b="0"/>
                  <wp:docPr id="143" name="Graphic 14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546DE68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E56CD9B" wp14:editId="231A99F6">
                  <wp:extent cx="213173" cy="213173"/>
                  <wp:effectExtent l="0" t="0" r="0" b="0"/>
                  <wp:docPr id="144" name="Graphic 14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8" w:type="dxa"/>
            <w:tcBorders>
              <w:top w:val="nil"/>
              <w:bottom w:val="nil"/>
              <w:right w:val="nil"/>
            </w:tcBorders>
          </w:tcPr>
          <w:p w14:paraId="2ACF013E" w14:textId="77777777" w:rsidR="001F528B" w:rsidRPr="006253E9" w:rsidRDefault="001F528B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968" w:type="dxa"/>
            <w:tcBorders>
              <w:top w:val="nil"/>
              <w:bottom w:val="nil"/>
              <w:right w:val="single" w:sz="4" w:space="0" w:color="auto"/>
            </w:tcBorders>
          </w:tcPr>
          <w:p w14:paraId="2E5E2F62" w14:textId="34111B24" w:rsidR="001F528B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Moderate</w:t>
            </w:r>
          </w:p>
        </w:tc>
      </w:tr>
      <w:tr w:rsidR="001F528B" w:rsidRPr="006253E9" w14:paraId="0EB6CA4E" w14:textId="6E4C898E" w:rsidTr="00E35C55">
        <w:tc>
          <w:tcPr>
            <w:tcW w:w="1980" w:type="dxa"/>
          </w:tcPr>
          <w:p w14:paraId="6AA5DFBF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Van Dyke et al (2020)</w:t>
            </w:r>
          </w:p>
        </w:tc>
        <w:tc>
          <w:tcPr>
            <w:tcW w:w="551" w:type="dxa"/>
          </w:tcPr>
          <w:p w14:paraId="7885A4FC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E91465C" wp14:editId="36452904">
                  <wp:extent cx="213173" cy="213173"/>
                  <wp:effectExtent l="0" t="0" r="0" b="0"/>
                  <wp:docPr id="401" name="Graphic 40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A174864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6434005" wp14:editId="2CFBB0D2">
                  <wp:extent cx="213173" cy="213173"/>
                  <wp:effectExtent l="0" t="0" r="0" b="0"/>
                  <wp:docPr id="149" name="Graphic 14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A40ED16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EBB3A2F" wp14:editId="7FB40B5D">
                  <wp:extent cx="213173" cy="213173"/>
                  <wp:effectExtent l="0" t="0" r="0" b="0"/>
                  <wp:docPr id="150" name="Graphic 15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7D426C8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924FD60" wp14:editId="5B1918D3">
                  <wp:extent cx="213173" cy="213173"/>
                  <wp:effectExtent l="0" t="0" r="0" b="0"/>
                  <wp:docPr id="151" name="Graphic 15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0E08C91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CDA4565" wp14:editId="0CA51F5E">
                  <wp:extent cx="213173" cy="213173"/>
                  <wp:effectExtent l="0" t="0" r="0" b="0"/>
                  <wp:docPr id="152" name="Graphic 15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17D5C37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5B10D60" wp14:editId="645AE680">
                  <wp:extent cx="213173" cy="213173"/>
                  <wp:effectExtent l="0" t="0" r="0" b="0"/>
                  <wp:docPr id="153" name="Graphic 15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1474CAC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E49B969" wp14:editId="3D5A9CC1">
                  <wp:extent cx="213173" cy="213173"/>
                  <wp:effectExtent l="0" t="0" r="0" b="0"/>
                  <wp:docPr id="154" name="Graphic 15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" w:type="dxa"/>
          </w:tcPr>
          <w:p w14:paraId="67554025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83C6703" wp14:editId="2048C232">
                  <wp:extent cx="213173" cy="213173"/>
                  <wp:effectExtent l="0" t="0" r="0" b="0"/>
                  <wp:docPr id="155" name="Graphic 15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C8AB2B1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24EC56B" wp14:editId="42F857C3">
                  <wp:extent cx="213173" cy="213173"/>
                  <wp:effectExtent l="0" t="0" r="0" b="0"/>
                  <wp:docPr id="145" name="Graphic 14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FF615AD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C4BAF07" wp14:editId="0E867B8F">
                  <wp:extent cx="213173" cy="213173"/>
                  <wp:effectExtent l="0" t="0" r="0" b="0"/>
                  <wp:docPr id="146" name="Graphic 14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8" w:type="dxa"/>
            <w:tcBorders>
              <w:top w:val="nil"/>
              <w:bottom w:val="nil"/>
              <w:right w:val="nil"/>
            </w:tcBorders>
          </w:tcPr>
          <w:p w14:paraId="1EAA84D6" w14:textId="77777777" w:rsidR="001F528B" w:rsidRPr="006253E9" w:rsidRDefault="001F528B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90</w:t>
            </w:r>
          </w:p>
        </w:tc>
        <w:tc>
          <w:tcPr>
            <w:tcW w:w="968" w:type="dxa"/>
            <w:tcBorders>
              <w:top w:val="nil"/>
              <w:bottom w:val="nil"/>
              <w:right w:val="single" w:sz="4" w:space="0" w:color="auto"/>
            </w:tcBorders>
          </w:tcPr>
          <w:p w14:paraId="09460D51" w14:textId="4918C34B" w:rsidR="001F528B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1F528B" w:rsidRPr="006253E9" w14:paraId="10DB299B" w14:textId="5F79924C" w:rsidTr="00E35C55">
        <w:tc>
          <w:tcPr>
            <w:tcW w:w="1980" w:type="dxa"/>
            <w:tcBorders>
              <w:bottom w:val="single" w:sz="4" w:space="0" w:color="auto"/>
            </w:tcBorders>
          </w:tcPr>
          <w:p w14:paraId="157BCD88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Rebmann et al (2021)</w:t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4988A0EA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83ED286" wp14:editId="7D1F33A5">
                  <wp:extent cx="213173" cy="213173"/>
                  <wp:effectExtent l="0" t="0" r="0" b="0"/>
                  <wp:docPr id="163" name="Graphic 16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199207ED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10D4065" wp14:editId="646C3B7B">
                  <wp:extent cx="213173" cy="213173"/>
                  <wp:effectExtent l="0" t="0" r="0" b="0"/>
                  <wp:docPr id="156" name="Graphic 15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1246DD8D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732C0E4" wp14:editId="611EB12F">
                  <wp:extent cx="213173" cy="213173"/>
                  <wp:effectExtent l="0" t="0" r="0" b="0"/>
                  <wp:docPr id="157" name="Graphic 15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43AE2484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180476A" wp14:editId="6140AA90">
                  <wp:extent cx="213173" cy="213173"/>
                  <wp:effectExtent l="0" t="0" r="0" b="0"/>
                  <wp:docPr id="158" name="Graphic 15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0ABBC1EF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8DC364D" wp14:editId="031BCF3D">
                  <wp:extent cx="213173" cy="213173"/>
                  <wp:effectExtent l="0" t="0" r="0" b="0"/>
                  <wp:docPr id="159" name="Graphic 15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600BA977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CEA1187" wp14:editId="1AAF54FE">
                  <wp:extent cx="213173" cy="213173"/>
                  <wp:effectExtent l="0" t="0" r="0" b="0"/>
                  <wp:docPr id="160" name="Graphic 16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3A712A8C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35C62CC" wp14:editId="1A4713BD">
                  <wp:extent cx="213173" cy="213173"/>
                  <wp:effectExtent l="0" t="0" r="0" b="0"/>
                  <wp:docPr id="161" name="Graphic 16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" w:type="dxa"/>
            <w:tcBorders>
              <w:bottom w:val="single" w:sz="4" w:space="0" w:color="auto"/>
            </w:tcBorders>
          </w:tcPr>
          <w:p w14:paraId="227A216A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3CCF527" wp14:editId="58E5BB8C">
                  <wp:extent cx="213173" cy="213173"/>
                  <wp:effectExtent l="0" t="0" r="0" b="0"/>
                  <wp:docPr id="162" name="Graphic 16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4260B035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058D6A9" wp14:editId="6B2FBAFA">
                  <wp:extent cx="213173" cy="213173"/>
                  <wp:effectExtent l="0" t="0" r="0" b="0"/>
                  <wp:docPr id="147" name="Graphic 14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1254ACC9" w14:textId="77777777" w:rsidR="001F528B" w:rsidRPr="006253E9" w:rsidRDefault="001F528B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12501C2" wp14:editId="23C137C9">
                  <wp:extent cx="213173" cy="213173"/>
                  <wp:effectExtent l="0" t="0" r="0" b="0"/>
                  <wp:docPr id="148" name="Graphic 14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8" w:type="dxa"/>
            <w:tcBorders>
              <w:top w:val="nil"/>
              <w:bottom w:val="single" w:sz="4" w:space="0" w:color="auto"/>
              <w:right w:val="nil"/>
            </w:tcBorders>
          </w:tcPr>
          <w:p w14:paraId="55755217" w14:textId="77777777" w:rsidR="001F528B" w:rsidRPr="006253E9" w:rsidRDefault="001F528B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968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5EE5E73" w14:textId="46A57BB4" w:rsidR="001F528B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1F528B" w:rsidRPr="006253E9" w14:paraId="3BD4B9EA" w14:textId="34AA50BF" w:rsidTr="00E35C55">
        <w:tc>
          <w:tcPr>
            <w:tcW w:w="7492" w:type="dxa"/>
            <w:gridSpan w:val="11"/>
            <w:tcBorders>
              <w:left w:val="nil"/>
              <w:bottom w:val="nil"/>
              <w:right w:val="nil"/>
            </w:tcBorders>
          </w:tcPr>
          <w:p w14:paraId="42D7CC57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E1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the groups comparable other than the presence of disease in cases or the absence of disease in controls? </w:t>
            </w:r>
          </w:p>
          <w:p w14:paraId="6BC705D0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E2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cases and controls matched appropriately? </w:t>
            </w:r>
          </w:p>
          <w:p w14:paraId="4D36DF18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E3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the same criteria used for identification of cases and controls? </w:t>
            </w:r>
          </w:p>
          <w:p w14:paraId="4D19702A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E4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Was exposure measured in a standard, valid and reliable way? </w:t>
            </w:r>
          </w:p>
          <w:p w14:paraId="63F0C9EE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E5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Was exposure measured in the same way for cases and controls? </w:t>
            </w:r>
          </w:p>
          <w:p w14:paraId="277FA506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E6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confounding factors identified? </w:t>
            </w:r>
          </w:p>
          <w:p w14:paraId="66EAB0CB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E7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strategies to deal with confounding factors stated? </w:t>
            </w:r>
          </w:p>
          <w:p w14:paraId="548D3EE0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E8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outcomes assessed in a standard, valid and reliable way for cases and controls? </w:t>
            </w:r>
          </w:p>
          <w:p w14:paraId="49B1FD21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E9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Was the exposure period of interest long enough to be meaningful? </w:t>
            </w:r>
          </w:p>
          <w:p w14:paraId="4C48A817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E10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>Was appropriate statistical analysis used?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6550AD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E8899B" w14:textId="77777777" w:rsidR="001F528B" w:rsidRPr="006253E9" w:rsidRDefault="001F528B" w:rsidP="006253E9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</w:tbl>
    <w:p w14:paraId="6AED2145" w14:textId="77777777" w:rsidR="006253E9" w:rsidRPr="006253E9" w:rsidRDefault="006253E9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2622370C" w14:textId="77777777" w:rsidR="006253E9" w:rsidRPr="006253E9" w:rsidRDefault="006253E9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09A69F41" w14:textId="77777777" w:rsidR="006253E9" w:rsidRPr="006253E9" w:rsidRDefault="006253E9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5838368F" w14:textId="6ADAE35F" w:rsidR="006253E9" w:rsidRDefault="006253E9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6A5195D1" w14:textId="39874C91" w:rsidR="00E35C55" w:rsidRDefault="00E35C55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16912F78" w14:textId="3389EB57" w:rsidR="0061264E" w:rsidRDefault="0061264E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4D163F72" w14:textId="698CE642" w:rsidR="0061264E" w:rsidRDefault="0061264E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5D6A56C1" w14:textId="538F0FB7" w:rsidR="0061264E" w:rsidRDefault="0061264E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4CECDAD3" w14:textId="4E81DD27" w:rsidR="00E35C55" w:rsidRDefault="00E35C55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670DFB4E" w14:textId="4D63F373" w:rsidR="00E35C55" w:rsidRDefault="00E35C55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0E7F66CF" w14:textId="1DCA1644" w:rsidR="00E35C55" w:rsidRDefault="00E35C55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6CC4E7DF" w14:textId="555125A6" w:rsidR="00E35C55" w:rsidRDefault="00E35C55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251E3C3B" w14:textId="5CEF698D" w:rsidR="00E35C55" w:rsidRDefault="00E35C55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233947E8" w14:textId="3CE07087" w:rsidR="006253E9" w:rsidRDefault="006253E9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040D4277" w14:textId="7DD9F70A" w:rsidR="001F528B" w:rsidRPr="006253E9" w:rsidRDefault="001F528B" w:rsidP="001F528B">
      <w:pPr>
        <w:rPr>
          <w:rFonts w:ascii="Times New Roman" w:hAnsi="Times New Roman" w:cs="Times New Roman"/>
          <w:sz w:val="20"/>
          <w:szCs w:val="20"/>
        </w:rPr>
      </w:pPr>
      <w:r w:rsidRPr="00E35C55">
        <w:rPr>
          <w:rFonts w:ascii="Times New Roman" w:hAnsi="Times New Roman" w:cs="Times New Roman"/>
          <w:sz w:val="20"/>
          <w:szCs w:val="20"/>
        </w:rPr>
        <w:t>Table 7. JBI Risk of Bias Quality Assessment – Cross sectional Studies</w:t>
      </w:r>
    </w:p>
    <w:tbl>
      <w:tblPr>
        <w:tblStyle w:val="TableGrid"/>
        <w:tblpPr w:leftFromText="180" w:rightFromText="180" w:vertAnchor="page" w:horzAnchor="margin" w:tblpY="690"/>
        <w:tblW w:w="0" w:type="auto"/>
        <w:tblLook w:val="04A0" w:firstRow="1" w:lastRow="0" w:firstColumn="1" w:lastColumn="0" w:noHBand="0" w:noVBand="1"/>
      </w:tblPr>
      <w:tblGrid>
        <w:gridCol w:w="2520"/>
        <w:gridCol w:w="551"/>
        <w:gridCol w:w="551"/>
        <w:gridCol w:w="551"/>
        <w:gridCol w:w="551"/>
        <w:gridCol w:w="551"/>
        <w:gridCol w:w="551"/>
        <w:gridCol w:w="564"/>
        <w:gridCol w:w="551"/>
        <w:gridCol w:w="979"/>
        <w:gridCol w:w="1049"/>
      </w:tblGrid>
      <w:tr w:rsidR="00E35C55" w:rsidRPr="006253E9" w14:paraId="25A5C673" w14:textId="2DE8BDD9" w:rsidTr="00E35C55">
        <w:tc>
          <w:tcPr>
            <w:tcW w:w="2520" w:type="dxa"/>
          </w:tcPr>
          <w:p w14:paraId="67885064" w14:textId="7F58D0B8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lastRenderedPageBreak/>
              <w:t>Study</w:t>
            </w:r>
          </w:p>
        </w:tc>
        <w:tc>
          <w:tcPr>
            <w:tcW w:w="551" w:type="dxa"/>
          </w:tcPr>
          <w:p w14:paraId="7381069C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F1</w:t>
            </w:r>
          </w:p>
        </w:tc>
        <w:tc>
          <w:tcPr>
            <w:tcW w:w="551" w:type="dxa"/>
          </w:tcPr>
          <w:p w14:paraId="37E7794C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F2</w:t>
            </w:r>
          </w:p>
        </w:tc>
        <w:tc>
          <w:tcPr>
            <w:tcW w:w="551" w:type="dxa"/>
          </w:tcPr>
          <w:p w14:paraId="46251E5E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F3</w:t>
            </w:r>
          </w:p>
        </w:tc>
        <w:tc>
          <w:tcPr>
            <w:tcW w:w="551" w:type="dxa"/>
          </w:tcPr>
          <w:p w14:paraId="190ADA1C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F4</w:t>
            </w:r>
          </w:p>
        </w:tc>
        <w:tc>
          <w:tcPr>
            <w:tcW w:w="551" w:type="dxa"/>
          </w:tcPr>
          <w:p w14:paraId="505E3578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F5</w:t>
            </w:r>
          </w:p>
        </w:tc>
        <w:tc>
          <w:tcPr>
            <w:tcW w:w="551" w:type="dxa"/>
          </w:tcPr>
          <w:p w14:paraId="49361981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F6</w:t>
            </w:r>
          </w:p>
        </w:tc>
        <w:tc>
          <w:tcPr>
            <w:tcW w:w="564" w:type="dxa"/>
          </w:tcPr>
          <w:p w14:paraId="3B7D4CB2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F7</w:t>
            </w:r>
          </w:p>
        </w:tc>
        <w:tc>
          <w:tcPr>
            <w:tcW w:w="551" w:type="dxa"/>
          </w:tcPr>
          <w:p w14:paraId="50F4128B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F8</w:t>
            </w:r>
          </w:p>
        </w:tc>
        <w:tc>
          <w:tcPr>
            <w:tcW w:w="979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E783C15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Yes (%)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7FAEF" w14:textId="014C4AF4" w:rsidR="00E35C55" w:rsidRPr="00FC191C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C191C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Risk</w:t>
            </w:r>
          </w:p>
        </w:tc>
      </w:tr>
      <w:tr w:rsidR="00E35C55" w:rsidRPr="006253E9" w14:paraId="5D469B70" w14:textId="16F27925" w:rsidTr="00E35C55">
        <w:tc>
          <w:tcPr>
            <w:tcW w:w="2520" w:type="dxa"/>
          </w:tcPr>
          <w:p w14:paraId="63BAF4EE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Sugimura et al (2021)</w:t>
            </w:r>
          </w:p>
        </w:tc>
        <w:tc>
          <w:tcPr>
            <w:tcW w:w="551" w:type="dxa"/>
          </w:tcPr>
          <w:p w14:paraId="16532F6C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685D85C" wp14:editId="17CA200F">
                  <wp:extent cx="213173" cy="213173"/>
                  <wp:effectExtent l="0" t="0" r="0" b="0"/>
                  <wp:docPr id="192" name="Graphic 19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04EF75D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03CA2BC" wp14:editId="713BE47B">
                  <wp:extent cx="213173" cy="213173"/>
                  <wp:effectExtent l="0" t="0" r="0" b="0"/>
                  <wp:docPr id="193" name="Graphic 19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07455F2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1B928E3" wp14:editId="57625D03">
                  <wp:extent cx="213173" cy="213173"/>
                  <wp:effectExtent l="0" t="0" r="0" b="0"/>
                  <wp:docPr id="194" name="Graphic 19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A11F05E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397200B" wp14:editId="07B52BAD">
                  <wp:extent cx="213173" cy="213173"/>
                  <wp:effectExtent l="0" t="0" r="0" b="0"/>
                  <wp:docPr id="195" name="Graphic 19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D3F1C9E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C59520E" wp14:editId="19ADC47F">
                  <wp:extent cx="213173" cy="213173"/>
                  <wp:effectExtent l="0" t="0" r="0" b="0"/>
                  <wp:docPr id="196" name="Graphic 19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939A466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A57F4B5" wp14:editId="5B53A2E9">
                  <wp:extent cx="213173" cy="213173"/>
                  <wp:effectExtent l="0" t="0" r="0" b="0"/>
                  <wp:docPr id="197" name="Graphic 19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6364D670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29DB8B6" wp14:editId="67C3DF74">
                  <wp:extent cx="213173" cy="213173"/>
                  <wp:effectExtent l="0" t="0" r="0" b="0"/>
                  <wp:docPr id="198" name="Graphic 19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E836A6B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0604DF7" wp14:editId="699BDAFD">
                  <wp:extent cx="213173" cy="213173"/>
                  <wp:effectExtent l="0" t="0" r="0" b="0"/>
                  <wp:docPr id="199" name="Graphic 19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single" w:sz="4" w:space="0" w:color="auto"/>
              <w:bottom w:val="nil"/>
              <w:right w:val="nil"/>
            </w:tcBorders>
          </w:tcPr>
          <w:p w14:paraId="02965BA6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1049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F1E3D81" w14:textId="6B911DB6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E35C55" w:rsidRPr="006253E9" w14:paraId="557362EA" w14:textId="762A7F7C" w:rsidTr="00E35C55">
        <w:tc>
          <w:tcPr>
            <w:tcW w:w="2520" w:type="dxa"/>
          </w:tcPr>
          <w:p w14:paraId="78C5F100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Seidelman</w:t>
            </w:r>
            <w:proofErr w:type="spellEnd"/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 et al (2020)</w:t>
            </w:r>
          </w:p>
        </w:tc>
        <w:tc>
          <w:tcPr>
            <w:tcW w:w="551" w:type="dxa"/>
          </w:tcPr>
          <w:p w14:paraId="5CBB919F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B2D0915" wp14:editId="29C2370F">
                  <wp:extent cx="213173" cy="213173"/>
                  <wp:effectExtent l="0" t="0" r="0" b="0"/>
                  <wp:docPr id="200" name="Graphic 20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2CE6E16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AC6F86B" wp14:editId="5E34DCAA">
                  <wp:extent cx="213173" cy="213173"/>
                  <wp:effectExtent l="0" t="0" r="0" b="0"/>
                  <wp:docPr id="201" name="Graphic 20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461F5FE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D023DA6" wp14:editId="4A03E59E">
                  <wp:extent cx="213173" cy="213173"/>
                  <wp:effectExtent l="0" t="0" r="0" b="0"/>
                  <wp:docPr id="346" name="Graphic 34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D26ED5D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28CAFD9" wp14:editId="3A42DC51">
                  <wp:extent cx="213173" cy="213173"/>
                  <wp:effectExtent l="0" t="0" r="0" b="0"/>
                  <wp:docPr id="280" name="Graphic 28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96CC553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20AEA04" wp14:editId="67C06614">
                  <wp:extent cx="213173" cy="213173"/>
                  <wp:effectExtent l="0" t="0" r="0" b="0"/>
                  <wp:docPr id="292" name="Graphic 29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CDAF85D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B190A2B" wp14:editId="6AA80BF4">
                  <wp:extent cx="213173" cy="213173"/>
                  <wp:effectExtent l="0" t="0" r="0" b="0"/>
                  <wp:docPr id="353" name="Graphic 35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5776E153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BDF84E7" wp14:editId="58FA7605">
                  <wp:extent cx="213173" cy="213173"/>
                  <wp:effectExtent l="0" t="0" r="0" b="0"/>
                  <wp:docPr id="305" name="Graphic 30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6AF0951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B8E916F" wp14:editId="476E0D37">
                  <wp:extent cx="213173" cy="213173"/>
                  <wp:effectExtent l="0" t="0" r="0" b="0"/>
                  <wp:docPr id="306" name="Graphic 30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04052BF1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75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5769C18A" w14:textId="21FE96A1" w:rsidR="00E35C55" w:rsidRPr="00E35C55" w:rsidRDefault="00DF0518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Moderate</w:t>
            </w:r>
          </w:p>
        </w:tc>
      </w:tr>
      <w:tr w:rsidR="00E35C55" w:rsidRPr="006253E9" w14:paraId="31F16FC4" w14:textId="0F32B0F7" w:rsidTr="00E35C55">
        <w:tc>
          <w:tcPr>
            <w:tcW w:w="2520" w:type="dxa"/>
          </w:tcPr>
          <w:p w14:paraId="46A684D9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Ranjan et al (2020)</w:t>
            </w:r>
          </w:p>
        </w:tc>
        <w:tc>
          <w:tcPr>
            <w:tcW w:w="551" w:type="dxa"/>
          </w:tcPr>
          <w:p w14:paraId="7D434A80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3FDD22B" wp14:editId="1B7497A3">
                  <wp:extent cx="213173" cy="213173"/>
                  <wp:effectExtent l="0" t="0" r="0" b="0"/>
                  <wp:docPr id="202" name="Graphic 20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98E1041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2E9FDC9" wp14:editId="45BA035A">
                  <wp:extent cx="213173" cy="213173"/>
                  <wp:effectExtent l="0" t="0" r="0" b="0"/>
                  <wp:docPr id="16" name="Graphic 1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A125BE9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C1F6CCA" wp14:editId="2C9D33BC">
                  <wp:extent cx="213173" cy="213173"/>
                  <wp:effectExtent l="0" t="0" r="0" b="0"/>
                  <wp:docPr id="347" name="Graphic 34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D5CF2BB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5D68F89" wp14:editId="334D4540">
                  <wp:extent cx="213173" cy="213173"/>
                  <wp:effectExtent l="0" t="0" r="0" b="0"/>
                  <wp:docPr id="281" name="Graphic 28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1D8B7CA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66670DB" wp14:editId="13045BC6">
                  <wp:extent cx="213173" cy="213173"/>
                  <wp:effectExtent l="0" t="0" r="0" b="0"/>
                  <wp:docPr id="293" name="Graphic 29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20FA1A4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9418915" wp14:editId="5234AF6A">
                  <wp:extent cx="213173" cy="213173"/>
                  <wp:effectExtent l="0" t="0" r="0" b="0"/>
                  <wp:docPr id="354" name="Graphic 35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3CB8E193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A3A459B" wp14:editId="388D2BD1">
                  <wp:extent cx="213173" cy="213173"/>
                  <wp:effectExtent l="0" t="0" r="0" b="0"/>
                  <wp:docPr id="307" name="Graphic 30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BB2ABCE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AD6C8F8" wp14:editId="3CE895FB">
                  <wp:extent cx="213173" cy="213173"/>
                  <wp:effectExtent l="0" t="0" r="0" b="0"/>
                  <wp:docPr id="308" name="Graphic 30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3075CACA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75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26BBA170" w14:textId="15129E3A" w:rsidR="00E35C55" w:rsidRPr="00E35C55" w:rsidRDefault="00DF0518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Moderate</w:t>
            </w:r>
          </w:p>
        </w:tc>
      </w:tr>
      <w:tr w:rsidR="00E35C55" w:rsidRPr="006253E9" w14:paraId="5F85746E" w14:textId="072D17E3" w:rsidTr="00E35C55">
        <w:tc>
          <w:tcPr>
            <w:tcW w:w="2520" w:type="dxa"/>
          </w:tcPr>
          <w:p w14:paraId="16597784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Pauser et al (2021)</w:t>
            </w:r>
          </w:p>
        </w:tc>
        <w:tc>
          <w:tcPr>
            <w:tcW w:w="551" w:type="dxa"/>
          </w:tcPr>
          <w:p w14:paraId="014AB71B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1CE8764" wp14:editId="2B2CCC90">
                  <wp:extent cx="213173" cy="213173"/>
                  <wp:effectExtent l="0" t="0" r="0" b="0"/>
                  <wp:docPr id="203" name="Graphic 20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A5F4A78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0B083DB" wp14:editId="3EBF56B4">
                  <wp:extent cx="213173" cy="213173"/>
                  <wp:effectExtent l="0" t="0" r="0" b="0"/>
                  <wp:docPr id="17" name="Graphic 1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4B8B843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D6E11D4" wp14:editId="12AED513">
                  <wp:extent cx="213173" cy="213173"/>
                  <wp:effectExtent l="0" t="0" r="0" b="0"/>
                  <wp:docPr id="290" name="Graphic 29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D819913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830F252" wp14:editId="68CD2B5F">
                  <wp:extent cx="213173" cy="213173"/>
                  <wp:effectExtent l="0" t="0" r="0" b="0"/>
                  <wp:docPr id="282" name="Graphic 28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FDA4EF9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205D7D2" wp14:editId="553553E0">
                  <wp:extent cx="213173" cy="213173"/>
                  <wp:effectExtent l="0" t="0" r="0" b="0"/>
                  <wp:docPr id="351" name="Graphic 35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514792F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9DFA83D" wp14:editId="144633A2">
                  <wp:extent cx="213173" cy="213173"/>
                  <wp:effectExtent l="0" t="0" r="0" b="0"/>
                  <wp:docPr id="352" name="Graphic 35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7D79A190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43790E9" wp14:editId="42BF2A4A">
                  <wp:extent cx="213173" cy="213173"/>
                  <wp:effectExtent l="0" t="0" r="0" b="0"/>
                  <wp:docPr id="309" name="Graphic 30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E3818EF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AC62516" wp14:editId="5E898C6A">
                  <wp:extent cx="213173" cy="213173"/>
                  <wp:effectExtent l="0" t="0" r="0" b="0"/>
                  <wp:docPr id="310" name="Graphic 31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092159FA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75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67FA1CE7" w14:textId="52C9F5BA" w:rsidR="00E35C55" w:rsidRPr="00E35C55" w:rsidRDefault="00DF0518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Moderate</w:t>
            </w:r>
          </w:p>
        </w:tc>
      </w:tr>
      <w:tr w:rsidR="00E35C55" w:rsidRPr="006253E9" w14:paraId="12E91E89" w14:textId="0133C807" w:rsidTr="00E35C55">
        <w:tc>
          <w:tcPr>
            <w:tcW w:w="2520" w:type="dxa"/>
          </w:tcPr>
          <w:p w14:paraId="1DD08B09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Oksanen et al (2021)</w:t>
            </w:r>
          </w:p>
        </w:tc>
        <w:tc>
          <w:tcPr>
            <w:tcW w:w="551" w:type="dxa"/>
          </w:tcPr>
          <w:p w14:paraId="6472A166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DDCAD07" wp14:editId="75E6BC4F">
                  <wp:extent cx="213173" cy="213173"/>
                  <wp:effectExtent l="0" t="0" r="0" b="0"/>
                  <wp:docPr id="204" name="Graphic 20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CA6AAB0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FD30994" wp14:editId="4E233560">
                  <wp:extent cx="213173" cy="213173"/>
                  <wp:effectExtent l="0" t="0" r="0" b="0"/>
                  <wp:docPr id="18" name="Graphic 1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0EED33E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7C39013" wp14:editId="647AE777">
                  <wp:extent cx="213173" cy="213173"/>
                  <wp:effectExtent l="0" t="0" r="0" b="0"/>
                  <wp:docPr id="348" name="Graphic 34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52AB8EF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A0EB3C5" wp14:editId="011369DB">
                  <wp:extent cx="213173" cy="213173"/>
                  <wp:effectExtent l="0" t="0" r="0" b="0"/>
                  <wp:docPr id="283" name="Graphic 28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3056045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0D0AF81" wp14:editId="40E9C381">
                  <wp:extent cx="213173" cy="213173"/>
                  <wp:effectExtent l="0" t="0" r="0" b="0"/>
                  <wp:docPr id="294" name="Graphic 29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04B20CB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2FDF06C" wp14:editId="42FD40CB">
                  <wp:extent cx="213173" cy="213173"/>
                  <wp:effectExtent l="0" t="0" r="0" b="0"/>
                  <wp:docPr id="303" name="Graphic 30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4D35CA9C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8AB7242" wp14:editId="344AFE88">
                  <wp:extent cx="213173" cy="213173"/>
                  <wp:effectExtent l="0" t="0" r="0" b="0"/>
                  <wp:docPr id="311" name="Graphic 31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3AAABB9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C1375DB" wp14:editId="519D3337">
                  <wp:extent cx="213173" cy="213173"/>
                  <wp:effectExtent l="0" t="0" r="0" b="0"/>
                  <wp:docPr id="312" name="Graphic 31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658AA502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87.5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3A8D5C8E" w14:textId="41ED208A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E35C55" w:rsidRPr="006253E9" w14:paraId="5BC1B8D0" w14:textId="5C248D46" w:rsidTr="00E35C55">
        <w:tc>
          <w:tcPr>
            <w:tcW w:w="2520" w:type="dxa"/>
          </w:tcPr>
          <w:p w14:paraId="14453B53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Meylan</w:t>
            </w:r>
            <w:proofErr w:type="spellEnd"/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 et al (2021)</w:t>
            </w:r>
          </w:p>
        </w:tc>
        <w:tc>
          <w:tcPr>
            <w:tcW w:w="551" w:type="dxa"/>
          </w:tcPr>
          <w:p w14:paraId="3F01928E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6C2AAF6" wp14:editId="45255B03">
                  <wp:extent cx="213173" cy="213173"/>
                  <wp:effectExtent l="0" t="0" r="0" b="0"/>
                  <wp:docPr id="205" name="Graphic 20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A601C4A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5214C0B" wp14:editId="296F268D">
                  <wp:extent cx="213173" cy="213173"/>
                  <wp:effectExtent l="0" t="0" r="0" b="0"/>
                  <wp:docPr id="19" name="Graphic 1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42A2065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826BFEC" wp14:editId="719D8C42">
                  <wp:extent cx="213173" cy="213173"/>
                  <wp:effectExtent l="0" t="0" r="0" b="0"/>
                  <wp:docPr id="291" name="Graphic 29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F29908B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41AC3C7" wp14:editId="51D57040">
                  <wp:extent cx="213173" cy="213173"/>
                  <wp:effectExtent l="0" t="0" r="0" b="0"/>
                  <wp:docPr id="284" name="Graphic 28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89AF3C5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440219E" wp14:editId="2B566020">
                  <wp:extent cx="213173" cy="213173"/>
                  <wp:effectExtent l="0" t="0" r="0" b="0"/>
                  <wp:docPr id="295" name="Graphic 29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B86AD27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BB2682B" wp14:editId="76530A77">
                  <wp:extent cx="213173" cy="213173"/>
                  <wp:effectExtent l="0" t="0" r="0" b="0"/>
                  <wp:docPr id="304" name="Graphic 30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18AD69D1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AC5770E" wp14:editId="34754FCB">
                  <wp:extent cx="213173" cy="213173"/>
                  <wp:effectExtent l="0" t="0" r="0" b="0"/>
                  <wp:docPr id="313" name="Graphic 31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FC136B0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382F464" wp14:editId="21E66B69">
                  <wp:extent cx="213173" cy="213173"/>
                  <wp:effectExtent l="0" t="0" r="0" b="0"/>
                  <wp:docPr id="314" name="Graphic 31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425BEDE1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014CABFF" w14:textId="09075CD0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E35C55" w:rsidRPr="006253E9" w14:paraId="06D21107" w14:textId="756F08E2" w:rsidTr="00E35C55">
        <w:tc>
          <w:tcPr>
            <w:tcW w:w="2520" w:type="dxa"/>
          </w:tcPr>
          <w:p w14:paraId="31DBE8DE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Hendrix et al (2020)</w:t>
            </w:r>
          </w:p>
        </w:tc>
        <w:tc>
          <w:tcPr>
            <w:tcW w:w="551" w:type="dxa"/>
          </w:tcPr>
          <w:p w14:paraId="5C81564D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FB34EC6" wp14:editId="3CE1BB2D">
                  <wp:extent cx="213173" cy="213173"/>
                  <wp:effectExtent l="0" t="0" r="0" b="0"/>
                  <wp:docPr id="206" name="Graphic 20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8D8B704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AD67E7F" wp14:editId="51BF9D1C">
                  <wp:extent cx="213173" cy="213173"/>
                  <wp:effectExtent l="0" t="0" r="0" b="0"/>
                  <wp:docPr id="20" name="Graphic 2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CF1F5A2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EFB263F" wp14:editId="43F70804">
                  <wp:extent cx="213173" cy="213173"/>
                  <wp:effectExtent l="0" t="0" r="0" b="0"/>
                  <wp:docPr id="349" name="Graphic 34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969383E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6FB6614" wp14:editId="25880B4C">
                  <wp:extent cx="213173" cy="213173"/>
                  <wp:effectExtent l="0" t="0" r="0" b="0"/>
                  <wp:docPr id="285" name="Graphic 28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49F8E0B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F262A2A" wp14:editId="262C7902">
                  <wp:extent cx="213173" cy="213173"/>
                  <wp:effectExtent l="0" t="0" r="0" b="0"/>
                  <wp:docPr id="296" name="Graphic 29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8192EEF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32AFCFF" wp14:editId="7338901C">
                  <wp:extent cx="213173" cy="213173"/>
                  <wp:effectExtent l="0" t="0" r="0" b="0"/>
                  <wp:docPr id="355" name="Graphic 35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592A7917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BFD7B54" wp14:editId="26713AC8">
                  <wp:extent cx="213173" cy="213173"/>
                  <wp:effectExtent l="0" t="0" r="0" b="0"/>
                  <wp:docPr id="315" name="Graphic 31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D744145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0E8C865" wp14:editId="5D5CBE4E">
                  <wp:extent cx="213173" cy="213173"/>
                  <wp:effectExtent l="0" t="0" r="0" b="0"/>
                  <wp:docPr id="356" name="Graphic 35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7FF8CCB4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62.5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3FB4CF99" w14:textId="02C092BD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Moderate</w:t>
            </w:r>
          </w:p>
        </w:tc>
      </w:tr>
      <w:tr w:rsidR="00E35C55" w:rsidRPr="006253E9" w14:paraId="3363CBFB" w14:textId="168CEB97" w:rsidTr="00E35C55">
        <w:tc>
          <w:tcPr>
            <w:tcW w:w="2520" w:type="dxa"/>
          </w:tcPr>
          <w:p w14:paraId="43E3E1EE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Guy et al (2021)</w:t>
            </w:r>
          </w:p>
        </w:tc>
        <w:tc>
          <w:tcPr>
            <w:tcW w:w="551" w:type="dxa"/>
          </w:tcPr>
          <w:p w14:paraId="185F3DA2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9FD9A97" wp14:editId="21206E0C">
                  <wp:extent cx="213173" cy="213173"/>
                  <wp:effectExtent l="0" t="0" r="0" b="0"/>
                  <wp:docPr id="207" name="Graphic 20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8CC1EFC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42A7801" wp14:editId="1C4AC0AB">
                  <wp:extent cx="213173" cy="213173"/>
                  <wp:effectExtent l="0" t="0" r="0" b="0"/>
                  <wp:docPr id="21" name="Graphic 2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9CD66B0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ACE0ECC" wp14:editId="4E1AAE88">
                  <wp:extent cx="213173" cy="213173"/>
                  <wp:effectExtent l="0" t="0" r="0" b="0"/>
                  <wp:docPr id="405" name="Graphic 40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7E9502C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0A66C26" wp14:editId="3B8FD85A">
                  <wp:extent cx="213173" cy="213173"/>
                  <wp:effectExtent l="0" t="0" r="0" b="0"/>
                  <wp:docPr id="286" name="Graphic 28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CB5607C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86BD9ED" wp14:editId="7C941BC8">
                  <wp:extent cx="213173" cy="213173"/>
                  <wp:effectExtent l="0" t="0" r="0" b="0"/>
                  <wp:docPr id="297" name="Graphic 29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54326DF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8FABAD2" wp14:editId="25DDEB2C">
                  <wp:extent cx="213173" cy="213173"/>
                  <wp:effectExtent l="0" t="0" r="0" b="0"/>
                  <wp:docPr id="300" name="Graphic 30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2C373133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D93CB81" wp14:editId="39F2E982">
                  <wp:extent cx="213173" cy="213173"/>
                  <wp:effectExtent l="0" t="0" r="0" b="0"/>
                  <wp:docPr id="316" name="Graphic 31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C67327D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6F4EB4E" wp14:editId="6CF3E953">
                  <wp:extent cx="213173" cy="213173"/>
                  <wp:effectExtent l="0" t="0" r="0" b="0"/>
                  <wp:docPr id="320" name="Graphic 32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7E08D1C1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87.5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3736AC83" w14:textId="4664D501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E35C55" w:rsidRPr="006253E9" w14:paraId="58FB2A83" w14:textId="47850152" w:rsidTr="00E35C55">
        <w:tc>
          <w:tcPr>
            <w:tcW w:w="2520" w:type="dxa"/>
          </w:tcPr>
          <w:p w14:paraId="16952132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Gras-</w:t>
            </w:r>
            <w:proofErr w:type="spellStart"/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Valentí</w:t>
            </w:r>
            <w:proofErr w:type="spellEnd"/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 et al (2021)</w:t>
            </w:r>
          </w:p>
        </w:tc>
        <w:tc>
          <w:tcPr>
            <w:tcW w:w="551" w:type="dxa"/>
          </w:tcPr>
          <w:p w14:paraId="722739CD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44AF4C2" wp14:editId="2A9CADFD">
                  <wp:extent cx="213173" cy="213173"/>
                  <wp:effectExtent l="0" t="0" r="0" b="0"/>
                  <wp:docPr id="208" name="Graphic 20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5E167FA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7CB91E2" wp14:editId="37A8762D">
                  <wp:extent cx="213173" cy="213173"/>
                  <wp:effectExtent l="0" t="0" r="0" b="0"/>
                  <wp:docPr id="22" name="Graphic 2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35EE16D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4CA657A" wp14:editId="73A3DDF2">
                  <wp:extent cx="213173" cy="213173"/>
                  <wp:effectExtent l="0" t="0" r="0" b="0"/>
                  <wp:docPr id="406" name="Graphic 40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9FAD2E3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0868AF1" wp14:editId="748D2D78">
                  <wp:extent cx="213173" cy="213173"/>
                  <wp:effectExtent l="0" t="0" r="0" b="0"/>
                  <wp:docPr id="287" name="Graphic 28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6792275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716406A" wp14:editId="5BB20B08">
                  <wp:extent cx="213173" cy="213173"/>
                  <wp:effectExtent l="0" t="0" r="0" b="0"/>
                  <wp:docPr id="298" name="Graphic 29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02BD418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85E1AA8" wp14:editId="2D317653">
                  <wp:extent cx="213173" cy="213173"/>
                  <wp:effectExtent l="0" t="0" r="0" b="0"/>
                  <wp:docPr id="301" name="Graphic 30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3C7484A5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D951914" wp14:editId="3BF006AF">
                  <wp:extent cx="213173" cy="213173"/>
                  <wp:effectExtent l="0" t="0" r="0" b="0"/>
                  <wp:docPr id="317" name="Graphic 31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D11854E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23D2911" wp14:editId="7F5D1B35">
                  <wp:extent cx="213173" cy="213173"/>
                  <wp:effectExtent l="0" t="0" r="0" b="0"/>
                  <wp:docPr id="321" name="Graphic 32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0433F99A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87.5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54907790" w14:textId="09D1D380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E35C55" w:rsidRPr="006253E9" w14:paraId="77657575" w14:textId="4547A1CF" w:rsidTr="00E35C55">
        <w:tc>
          <w:tcPr>
            <w:tcW w:w="2520" w:type="dxa"/>
          </w:tcPr>
          <w:p w14:paraId="369ACBD1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Fischer et al (2021)</w:t>
            </w:r>
          </w:p>
        </w:tc>
        <w:tc>
          <w:tcPr>
            <w:tcW w:w="551" w:type="dxa"/>
          </w:tcPr>
          <w:p w14:paraId="6B89DDCD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1E9BCA3" wp14:editId="6EF697D9">
                  <wp:extent cx="213173" cy="213173"/>
                  <wp:effectExtent l="0" t="0" r="0" b="0"/>
                  <wp:docPr id="209" name="Graphic 20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30EE940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52C497C" wp14:editId="0F0BD206">
                  <wp:extent cx="213173" cy="213173"/>
                  <wp:effectExtent l="0" t="0" r="0" b="0"/>
                  <wp:docPr id="23" name="Graphic 2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E1705C2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384D797" wp14:editId="2A4FAA87">
                  <wp:extent cx="213173" cy="213173"/>
                  <wp:effectExtent l="0" t="0" r="0" b="0"/>
                  <wp:docPr id="407" name="Graphic 40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4449E39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D4DBB62" wp14:editId="3A1A7D3D">
                  <wp:extent cx="213173" cy="213173"/>
                  <wp:effectExtent l="0" t="0" r="0" b="0"/>
                  <wp:docPr id="288" name="Graphic 28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776B3C4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5435073" wp14:editId="2272039A">
                  <wp:extent cx="213173" cy="213173"/>
                  <wp:effectExtent l="0" t="0" r="0" b="0"/>
                  <wp:docPr id="299" name="Graphic 29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FDB55D9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B00EACA" wp14:editId="3D3BF191">
                  <wp:extent cx="213173" cy="213173"/>
                  <wp:effectExtent l="0" t="0" r="0" b="0"/>
                  <wp:docPr id="302" name="Graphic 30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3C79322F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FAF2BA1" wp14:editId="3E29A52B">
                  <wp:extent cx="213173" cy="213173"/>
                  <wp:effectExtent l="0" t="0" r="0" b="0"/>
                  <wp:docPr id="318" name="Graphic 31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0871270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EB228C1" wp14:editId="73D24E8D">
                  <wp:extent cx="213173" cy="213173"/>
                  <wp:effectExtent l="0" t="0" r="0" b="0"/>
                  <wp:docPr id="322" name="Graphic 32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28DB129A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87.5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68175B83" w14:textId="22A3A716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E35C55" w:rsidRPr="006253E9" w14:paraId="4C750BF6" w14:textId="631E9E35" w:rsidTr="00E35C55">
        <w:tc>
          <w:tcPr>
            <w:tcW w:w="2520" w:type="dxa"/>
          </w:tcPr>
          <w:p w14:paraId="0A580FB4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Cheng et al (2020)</w:t>
            </w:r>
          </w:p>
        </w:tc>
        <w:tc>
          <w:tcPr>
            <w:tcW w:w="551" w:type="dxa"/>
          </w:tcPr>
          <w:p w14:paraId="6F5F2C27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61C5A47" wp14:editId="68C034BA">
                  <wp:extent cx="213173" cy="213173"/>
                  <wp:effectExtent l="0" t="0" r="0" b="0"/>
                  <wp:docPr id="210" name="Graphic 21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12DC41D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0B3A2BB" wp14:editId="7676ADA2">
                  <wp:extent cx="213173" cy="213173"/>
                  <wp:effectExtent l="0" t="0" r="0" b="0"/>
                  <wp:docPr id="24" name="Graphic 2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3C94E66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1F0078D" wp14:editId="305E950C">
                  <wp:extent cx="213173" cy="213173"/>
                  <wp:effectExtent l="0" t="0" r="0" b="0"/>
                  <wp:docPr id="408" name="Graphic 40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CD16BEF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788CB9F" wp14:editId="15F85992">
                  <wp:extent cx="213173" cy="213173"/>
                  <wp:effectExtent l="0" t="0" r="0" b="0"/>
                  <wp:docPr id="289" name="Graphic 28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926713D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3910277" wp14:editId="1D187390">
                  <wp:extent cx="213173" cy="213173"/>
                  <wp:effectExtent l="0" t="0" r="0" b="0"/>
                  <wp:docPr id="357" name="Graphic 35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2D2FA97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E16172E" wp14:editId="40841E92">
                  <wp:extent cx="213173" cy="213173"/>
                  <wp:effectExtent l="0" t="0" r="0" b="0"/>
                  <wp:docPr id="358" name="Graphic 35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32E44CFF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7959F3B" wp14:editId="320A6C42">
                  <wp:extent cx="213173" cy="213173"/>
                  <wp:effectExtent l="0" t="0" r="0" b="0"/>
                  <wp:docPr id="319" name="Graphic 31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B6A99D1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4E7E0F0" wp14:editId="5EAD4388">
                  <wp:extent cx="213173" cy="213173"/>
                  <wp:effectExtent l="0" t="0" r="0" b="0"/>
                  <wp:docPr id="323" name="Graphic 32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439BD632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62.5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28A84D7E" w14:textId="03656BCD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Moderate</w:t>
            </w:r>
          </w:p>
        </w:tc>
      </w:tr>
      <w:tr w:rsidR="00E35C55" w:rsidRPr="006253E9" w14:paraId="0901CB5B" w14:textId="5BB1A660" w:rsidTr="00E35C55">
        <w:tc>
          <w:tcPr>
            <w:tcW w:w="2520" w:type="dxa"/>
          </w:tcPr>
          <w:p w14:paraId="4158C75D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Bruckhhaus</w:t>
            </w:r>
            <w:proofErr w:type="spellEnd"/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 et al (2022)</w:t>
            </w:r>
          </w:p>
        </w:tc>
        <w:tc>
          <w:tcPr>
            <w:tcW w:w="551" w:type="dxa"/>
          </w:tcPr>
          <w:p w14:paraId="05E52350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804AB46" wp14:editId="262B615E">
                  <wp:extent cx="213173" cy="213173"/>
                  <wp:effectExtent l="0" t="0" r="0" b="0"/>
                  <wp:docPr id="211" name="Graphic 21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2887673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9430AD1" wp14:editId="4C02F28E">
                  <wp:extent cx="213173" cy="213173"/>
                  <wp:effectExtent l="0" t="0" r="0" b="0"/>
                  <wp:docPr id="25" name="Graphic 2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834F113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8200A61" wp14:editId="703AE814">
                  <wp:extent cx="213173" cy="213173"/>
                  <wp:effectExtent l="0" t="0" r="0" b="0"/>
                  <wp:docPr id="409" name="Graphic 40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2110A77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EE633FD" wp14:editId="006539F8">
                  <wp:extent cx="213173" cy="213173"/>
                  <wp:effectExtent l="0" t="0" r="0" b="0"/>
                  <wp:docPr id="253" name="Graphic 25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2CB69A6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66D9664" wp14:editId="752F561D">
                  <wp:extent cx="213173" cy="213173"/>
                  <wp:effectExtent l="0" t="0" r="0" b="0"/>
                  <wp:docPr id="254" name="Graphic 25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0A0C6DF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4079251" wp14:editId="218509F7">
                  <wp:extent cx="213173" cy="213173"/>
                  <wp:effectExtent l="0" t="0" r="0" b="0"/>
                  <wp:docPr id="265" name="Graphic 26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52FA0A04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7DC08B9" wp14:editId="1F475955">
                  <wp:extent cx="213173" cy="213173"/>
                  <wp:effectExtent l="0" t="0" r="0" b="0"/>
                  <wp:docPr id="266" name="Graphic 26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D5F0D59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F3AC73B" wp14:editId="5CF9E27F">
                  <wp:extent cx="213173" cy="213173"/>
                  <wp:effectExtent l="0" t="0" r="0" b="0"/>
                  <wp:docPr id="267" name="Graphic 26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228FFDA1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87.5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49489547" w14:textId="49BCC6E3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E35C55" w:rsidRPr="006253E9" w14:paraId="4C80BC34" w14:textId="0093ADEC" w:rsidTr="00E35C55">
        <w:tc>
          <w:tcPr>
            <w:tcW w:w="2520" w:type="dxa"/>
          </w:tcPr>
          <w:p w14:paraId="24E30893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Badri et al (2021)</w:t>
            </w:r>
          </w:p>
        </w:tc>
        <w:tc>
          <w:tcPr>
            <w:tcW w:w="551" w:type="dxa"/>
          </w:tcPr>
          <w:p w14:paraId="34CCB0D1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9730796" wp14:editId="4CF70372">
                  <wp:extent cx="213173" cy="213173"/>
                  <wp:effectExtent l="0" t="0" r="0" b="0"/>
                  <wp:docPr id="212" name="Graphic 21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BA80B5B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B4C134B" wp14:editId="708CE6C8">
                  <wp:extent cx="213173" cy="213173"/>
                  <wp:effectExtent l="0" t="0" r="0" b="0"/>
                  <wp:docPr id="26" name="Graphic 2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8C87C32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87E6BE2" wp14:editId="54FDA63A">
                  <wp:extent cx="213173" cy="213173"/>
                  <wp:effectExtent l="0" t="0" r="0" b="0"/>
                  <wp:docPr id="350" name="Graphic 35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E5177B5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1DED2D8" wp14:editId="7C4B5ECA">
                  <wp:extent cx="213173" cy="213173"/>
                  <wp:effectExtent l="0" t="0" r="0" b="0"/>
                  <wp:docPr id="255" name="Graphic 25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66A4A06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2805FAB" wp14:editId="41E31FBA">
                  <wp:extent cx="213173" cy="213173"/>
                  <wp:effectExtent l="0" t="0" r="0" b="0"/>
                  <wp:docPr id="256" name="Graphic 25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6A697FA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144FF1B" wp14:editId="0EFB952A">
                  <wp:extent cx="213173" cy="213173"/>
                  <wp:effectExtent l="0" t="0" r="0" b="0"/>
                  <wp:docPr id="268" name="Graphic 26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70213CD1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4962461" wp14:editId="6EFE78F3">
                  <wp:extent cx="213173" cy="213173"/>
                  <wp:effectExtent l="0" t="0" r="0" b="0"/>
                  <wp:docPr id="269" name="Graphic 26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6270673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372E8B5" wp14:editId="5A5626EB">
                  <wp:extent cx="213173" cy="213173"/>
                  <wp:effectExtent l="0" t="0" r="0" b="0"/>
                  <wp:docPr id="270" name="Graphic 27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622F529A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87.5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3C83E424" w14:textId="722BE6DD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E35C55" w:rsidRPr="006253E9" w14:paraId="6179FBA8" w14:textId="2AD415C4" w:rsidTr="00E35C55">
        <w:tc>
          <w:tcPr>
            <w:tcW w:w="2520" w:type="dxa"/>
          </w:tcPr>
          <w:p w14:paraId="01C10411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Ambrosch</w:t>
            </w:r>
            <w:proofErr w:type="spellEnd"/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 et al (2020)</w:t>
            </w:r>
          </w:p>
        </w:tc>
        <w:tc>
          <w:tcPr>
            <w:tcW w:w="551" w:type="dxa"/>
          </w:tcPr>
          <w:p w14:paraId="64C5A63D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61FE3EE" wp14:editId="00780425">
                  <wp:extent cx="213173" cy="213173"/>
                  <wp:effectExtent l="0" t="0" r="0" b="0"/>
                  <wp:docPr id="213" name="Graphic 21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D87567F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743BB63" wp14:editId="1C78846F">
                  <wp:extent cx="213173" cy="213173"/>
                  <wp:effectExtent l="0" t="0" r="0" b="0"/>
                  <wp:docPr id="27" name="Graphic 2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C0DF292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67D4F88" wp14:editId="2060F541">
                  <wp:extent cx="213173" cy="213173"/>
                  <wp:effectExtent l="0" t="0" r="0" b="0"/>
                  <wp:docPr id="324" name="Graphic 32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E1F99DD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2AD7C81" wp14:editId="148E3C0E">
                  <wp:extent cx="213173" cy="213173"/>
                  <wp:effectExtent l="0" t="0" r="0" b="0"/>
                  <wp:docPr id="257" name="Graphic 25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D5E906B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FA29ABC" wp14:editId="0C16FA3D">
                  <wp:extent cx="213173" cy="213173"/>
                  <wp:effectExtent l="0" t="0" r="0" b="0"/>
                  <wp:docPr id="258" name="Graphic 25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FD7509C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88AA4C3" wp14:editId="29DFCC4B">
                  <wp:extent cx="213173" cy="213173"/>
                  <wp:effectExtent l="0" t="0" r="0" b="0"/>
                  <wp:docPr id="271" name="Graphic 27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723C2E56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9AD31F7" wp14:editId="5462869A">
                  <wp:extent cx="213173" cy="213173"/>
                  <wp:effectExtent l="0" t="0" r="0" b="0"/>
                  <wp:docPr id="272" name="Graphic 27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9CA85E4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2D2B2C9" wp14:editId="4821B7FD">
                  <wp:extent cx="213173" cy="213173"/>
                  <wp:effectExtent l="0" t="0" r="0" b="0"/>
                  <wp:docPr id="273" name="Graphic 27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397F3DFE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2553D998" w14:textId="56B5FD42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E35C55" w:rsidRPr="006253E9" w14:paraId="0AF2580E" w14:textId="1CCF6A72" w:rsidTr="00E35C55">
        <w:tc>
          <w:tcPr>
            <w:tcW w:w="2520" w:type="dxa"/>
          </w:tcPr>
          <w:p w14:paraId="1FB859B0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Adawee</w:t>
            </w:r>
            <w:proofErr w:type="spellEnd"/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 et al (2021)</w:t>
            </w:r>
          </w:p>
        </w:tc>
        <w:tc>
          <w:tcPr>
            <w:tcW w:w="551" w:type="dxa"/>
          </w:tcPr>
          <w:p w14:paraId="7E557FDD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09C3F20" wp14:editId="152E7CC7">
                  <wp:extent cx="213173" cy="213173"/>
                  <wp:effectExtent l="0" t="0" r="0" b="0"/>
                  <wp:docPr id="214" name="Graphic 21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11733B4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375A314" wp14:editId="42FE065D">
                  <wp:extent cx="213173" cy="213173"/>
                  <wp:effectExtent l="0" t="0" r="0" b="0"/>
                  <wp:docPr id="28" name="Graphic 2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22741F3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646FE4B" wp14:editId="0C965B4A">
                  <wp:extent cx="213173" cy="213173"/>
                  <wp:effectExtent l="0" t="0" r="0" b="0"/>
                  <wp:docPr id="325" name="Graphic 32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71A0503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F38E9C4" wp14:editId="456CF3C5">
                  <wp:extent cx="213173" cy="213173"/>
                  <wp:effectExtent l="0" t="0" r="0" b="0"/>
                  <wp:docPr id="259" name="Graphic 25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C3EEF9F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FD0B83C" wp14:editId="0538D6AD">
                  <wp:extent cx="213173" cy="213173"/>
                  <wp:effectExtent l="0" t="0" r="0" b="0"/>
                  <wp:docPr id="260" name="Graphic 26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57B950E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0906E81" wp14:editId="6FEC4BE3">
                  <wp:extent cx="213173" cy="213173"/>
                  <wp:effectExtent l="0" t="0" r="0" b="0"/>
                  <wp:docPr id="274" name="Graphic 27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21122250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7283B93" wp14:editId="3D8256D6">
                  <wp:extent cx="213173" cy="213173"/>
                  <wp:effectExtent l="0" t="0" r="0" b="0"/>
                  <wp:docPr id="275" name="Graphic 27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FBB2403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C4A20D0" wp14:editId="52D9B9EE">
                  <wp:extent cx="213173" cy="213173"/>
                  <wp:effectExtent l="0" t="0" r="0" b="0"/>
                  <wp:docPr id="276" name="Graphic 27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596175D5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5C33632A" w14:textId="433A767D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E35C55" w:rsidRPr="006253E9" w14:paraId="643EBAF4" w14:textId="3A703499" w:rsidTr="00E35C55">
        <w:tc>
          <w:tcPr>
            <w:tcW w:w="2520" w:type="dxa"/>
          </w:tcPr>
          <w:p w14:paraId="0E28C53D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Klompas</w:t>
            </w:r>
            <w:proofErr w:type="spellEnd"/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 et al (2021)</w:t>
            </w:r>
          </w:p>
        </w:tc>
        <w:tc>
          <w:tcPr>
            <w:tcW w:w="551" w:type="dxa"/>
          </w:tcPr>
          <w:p w14:paraId="4D2378D2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5BECEA9" wp14:editId="040ACBCA">
                  <wp:extent cx="213173" cy="213173"/>
                  <wp:effectExtent l="0" t="0" r="0" b="0"/>
                  <wp:docPr id="362" name="Graphic 36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4DEEAF3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D38C62C" wp14:editId="76174BE4">
                  <wp:extent cx="213173" cy="213173"/>
                  <wp:effectExtent l="0" t="0" r="0" b="0"/>
                  <wp:docPr id="227" name="Graphic 22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6E8643D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6C755B9" wp14:editId="583089A0">
                  <wp:extent cx="213173" cy="213173"/>
                  <wp:effectExtent l="0" t="0" r="0" b="0"/>
                  <wp:docPr id="359" name="Graphic 35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C5A4A95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91C9CDC" wp14:editId="39BA86AE">
                  <wp:extent cx="213173" cy="213173"/>
                  <wp:effectExtent l="0" t="0" r="0" b="0"/>
                  <wp:docPr id="261" name="Graphic 26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EEC087A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3CD841F" wp14:editId="3E527AF8">
                  <wp:extent cx="213173" cy="213173"/>
                  <wp:effectExtent l="0" t="0" r="0" b="0"/>
                  <wp:docPr id="262" name="Graphic 26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00DFBB2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D445089" wp14:editId="40D28CCF">
                  <wp:extent cx="213173" cy="213173"/>
                  <wp:effectExtent l="0" t="0" r="0" b="0"/>
                  <wp:docPr id="366" name="Graphic 36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137DD188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870B08C" wp14:editId="4631D269">
                  <wp:extent cx="213173" cy="213173"/>
                  <wp:effectExtent l="0" t="0" r="0" b="0"/>
                  <wp:docPr id="277" name="Graphic 27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CDBF72A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061E109" wp14:editId="4602D668">
                  <wp:extent cx="213173" cy="213173"/>
                  <wp:effectExtent l="0" t="0" r="0" b="0"/>
                  <wp:docPr id="367" name="Graphic 36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7DA5FF43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7D9EB276" w14:textId="5F9A76E2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Moderate</w:t>
            </w:r>
          </w:p>
        </w:tc>
      </w:tr>
      <w:tr w:rsidR="00E35C55" w:rsidRPr="006253E9" w14:paraId="05D82773" w14:textId="4C3153C0" w:rsidTr="00E35C55">
        <w:tc>
          <w:tcPr>
            <w:tcW w:w="2520" w:type="dxa"/>
          </w:tcPr>
          <w:p w14:paraId="5597082B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Sasser et al (2022)</w:t>
            </w:r>
          </w:p>
        </w:tc>
        <w:tc>
          <w:tcPr>
            <w:tcW w:w="551" w:type="dxa"/>
          </w:tcPr>
          <w:p w14:paraId="1E21382F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5E84033" wp14:editId="69F3ECBF">
                  <wp:extent cx="213173" cy="213173"/>
                  <wp:effectExtent l="0" t="0" r="0" b="0"/>
                  <wp:docPr id="215" name="Graphic 21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B751F63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DCE3DEB" wp14:editId="7C2A34BD">
                  <wp:extent cx="213173" cy="213173"/>
                  <wp:effectExtent l="0" t="0" r="0" b="0"/>
                  <wp:docPr id="216" name="Graphic 21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74221A2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A3624BA" wp14:editId="0A2BED55">
                  <wp:extent cx="213173" cy="213173"/>
                  <wp:effectExtent l="0" t="0" r="0" b="0"/>
                  <wp:docPr id="360" name="Graphic 36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F1129AE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23C8FCC" wp14:editId="78656E9B">
                  <wp:extent cx="213173" cy="213173"/>
                  <wp:effectExtent l="0" t="0" r="0" b="0"/>
                  <wp:docPr id="263" name="Graphic 26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078CC47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65126EB" wp14:editId="524EF3E4">
                  <wp:extent cx="213173" cy="213173"/>
                  <wp:effectExtent l="0" t="0" r="0" b="0"/>
                  <wp:docPr id="264" name="Graphic 26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541B85A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9EF4899" wp14:editId="2BC0D619">
                  <wp:extent cx="213173" cy="213173"/>
                  <wp:effectExtent l="0" t="0" r="0" b="0"/>
                  <wp:docPr id="278" name="Graphic 27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254A3894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FE23F9F" wp14:editId="45AF75A0">
                  <wp:extent cx="213173" cy="213173"/>
                  <wp:effectExtent l="0" t="0" r="0" b="0"/>
                  <wp:docPr id="365" name="Graphic 36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B693E1D" w14:textId="77777777" w:rsidR="00E35C55" w:rsidRPr="006253E9" w:rsidRDefault="00E35C55" w:rsidP="006253E9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740642C" wp14:editId="7C4FDF25">
                  <wp:extent cx="213173" cy="213173"/>
                  <wp:effectExtent l="0" t="0" r="0" b="0"/>
                  <wp:docPr id="279" name="Graphic 27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7F80A8C9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75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1B66C265" w14:textId="75C1105F" w:rsidR="00E35C55" w:rsidRPr="00E35C55" w:rsidRDefault="00DF0518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1F528B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Moderate</w:t>
            </w:r>
          </w:p>
        </w:tc>
      </w:tr>
      <w:tr w:rsidR="00E35C55" w:rsidRPr="006253E9" w14:paraId="40CF8F8E" w14:textId="503C67C5" w:rsidTr="00E35C55">
        <w:tc>
          <w:tcPr>
            <w:tcW w:w="2520" w:type="dxa"/>
          </w:tcPr>
          <w:p w14:paraId="506E2724" w14:textId="77777777" w:rsidR="00E35C55" w:rsidRPr="006253E9" w:rsidRDefault="00E35C55" w:rsidP="00E35C55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Pan et al (2021)</w:t>
            </w:r>
          </w:p>
        </w:tc>
        <w:tc>
          <w:tcPr>
            <w:tcW w:w="551" w:type="dxa"/>
          </w:tcPr>
          <w:p w14:paraId="2CE06B0B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F3095B0" wp14:editId="25EB5589">
                  <wp:extent cx="213173" cy="213173"/>
                  <wp:effectExtent l="0" t="0" r="0" b="0"/>
                  <wp:docPr id="217" name="Graphic 21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8774C1B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03D1F04" wp14:editId="53DBC9C6">
                  <wp:extent cx="213173" cy="213173"/>
                  <wp:effectExtent l="0" t="0" r="0" b="0"/>
                  <wp:docPr id="218" name="Graphic 21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3AF69BF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1D88B4B" wp14:editId="5B649855">
                  <wp:extent cx="213173" cy="213173"/>
                  <wp:effectExtent l="0" t="0" r="0" b="0"/>
                  <wp:docPr id="361" name="Graphic 36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B78983C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D34D7C9" wp14:editId="2F470ADE">
                  <wp:extent cx="213173" cy="213173"/>
                  <wp:effectExtent l="0" t="0" r="0" b="0"/>
                  <wp:docPr id="228" name="Graphic 22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C74F317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378C01D" wp14:editId="5A6EEDBA">
                  <wp:extent cx="213173" cy="213173"/>
                  <wp:effectExtent l="0" t="0" r="0" b="0"/>
                  <wp:docPr id="229" name="Graphic 22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D9E832A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CA2E690" wp14:editId="40741507">
                  <wp:extent cx="213173" cy="213173"/>
                  <wp:effectExtent l="0" t="0" r="0" b="0"/>
                  <wp:docPr id="230" name="Graphic 23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651A9282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0578AFB" wp14:editId="797B8610">
                  <wp:extent cx="213173" cy="213173"/>
                  <wp:effectExtent l="0" t="0" r="0" b="0"/>
                  <wp:docPr id="231" name="Graphic 23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7738488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2D30D93" wp14:editId="45BC7A52">
                  <wp:extent cx="213173" cy="213173"/>
                  <wp:effectExtent l="0" t="0" r="0" b="0"/>
                  <wp:docPr id="232" name="Graphic 23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35B02030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87.5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3865CA8E" w14:textId="3E38A2D0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E35C55" w:rsidRPr="006253E9" w14:paraId="0DFF4806" w14:textId="34188932" w:rsidTr="00E35C55">
        <w:tc>
          <w:tcPr>
            <w:tcW w:w="2520" w:type="dxa"/>
          </w:tcPr>
          <w:p w14:paraId="75C30450" w14:textId="77777777" w:rsidR="00E35C55" w:rsidRPr="006253E9" w:rsidRDefault="00E35C55" w:rsidP="00E35C55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Li et al (2020)</w:t>
            </w:r>
          </w:p>
        </w:tc>
        <w:tc>
          <w:tcPr>
            <w:tcW w:w="551" w:type="dxa"/>
          </w:tcPr>
          <w:p w14:paraId="55896713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AAD8549" wp14:editId="1DDF3822">
                  <wp:extent cx="213173" cy="213173"/>
                  <wp:effectExtent l="0" t="0" r="0" b="0"/>
                  <wp:docPr id="219" name="Graphic 21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344210B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779386F" wp14:editId="2076CA20">
                  <wp:extent cx="213173" cy="213173"/>
                  <wp:effectExtent l="0" t="0" r="0" b="0"/>
                  <wp:docPr id="220" name="Graphic 22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7B44E01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834F243" wp14:editId="723EB680">
                  <wp:extent cx="213173" cy="213173"/>
                  <wp:effectExtent l="0" t="0" r="0" b="0"/>
                  <wp:docPr id="410" name="Graphic 41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B21603F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AEC353F" wp14:editId="02C3AFB2">
                  <wp:extent cx="213173" cy="213173"/>
                  <wp:effectExtent l="0" t="0" r="0" b="0"/>
                  <wp:docPr id="233" name="Graphic 23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A76093B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837F23E" wp14:editId="0554FF4F">
                  <wp:extent cx="213173" cy="213173"/>
                  <wp:effectExtent l="0" t="0" r="0" b="0"/>
                  <wp:docPr id="234" name="Graphic 23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D4D0D0D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8D32875" wp14:editId="47C3D12B">
                  <wp:extent cx="213173" cy="213173"/>
                  <wp:effectExtent l="0" t="0" r="0" b="0"/>
                  <wp:docPr id="235" name="Graphic 23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1FFA85CA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E3C2F18" wp14:editId="25E788B5">
                  <wp:extent cx="213173" cy="213173"/>
                  <wp:effectExtent l="0" t="0" r="0" b="0"/>
                  <wp:docPr id="236" name="Graphic 23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8EB5698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E744B31" wp14:editId="0E755C90">
                  <wp:extent cx="213173" cy="213173"/>
                  <wp:effectExtent l="0" t="0" r="0" b="0"/>
                  <wp:docPr id="237" name="Graphic 23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2765F89C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87.5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2C541450" w14:textId="1DCAE6E6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E35C55" w:rsidRPr="006253E9" w14:paraId="393AD74E" w14:textId="309C100A" w:rsidTr="00E35C55">
        <w:tc>
          <w:tcPr>
            <w:tcW w:w="2520" w:type="dxa"/>
          </w:tcPr>
          <w:p w14:paraId="157ACF5F" w14:textId="77777777" w:rsidR="00E35C55" w:rsidRPr="006253E9" w:rsidRDefault="00E35C55" w:rsidP="00E35C55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Toyokawa et al (2022)</w:t>
            </w:r>
          </w:p>
        </w:tc>
        <w:tc>
          <w:tcPr>
            <w:tcW w:w="551" w:type="dxa"/>
          </w:tcPr>
          <w:p w14:paraId="2372240A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76CB7E9" wp14:editId="30D836F1">
                  <wp:extent cx="213173" cy="213173"/>
                  <wp:effectExtent l="0" t="0" r="0" b="0"/>
                  <wp:docPr id="221" name="Graphic 22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CDD53C5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1C09876" wp14:editId="04A5C9B4">
                  <wp:extent cx="213173" cy="213173"/>
                  <wp:effectExtent l="0" t="0" r="0" b="0"/>
                  <wp:docPr id="222" name="Graphic 22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01E398FE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737A1FB" wp14:editId="5C4DFEBC">
                  <wp:extent cx="213173" cy="213173"/>
                  <wp:effectExtent l="0" t="0" r="0" b="0"/>
                  <wp:docPr id="363" name="Graphic 36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1370F575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732695C" wp14:editId="2400B9F4">
                  <wp:extent cx="213173" cy="213173"/>
                  <wp:effectExtent l="0" t="0" r="0" b="0"/>
                  <wp:docPr id="238" name="Graphic 23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F855149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AEA7CB6" wp14:editId="20BF3F5D">
                  <wp:extent cx="213173" cy="213173"/>
                  <wp:effectExtent l="0" t="0" r="0" b="0"/>
                  <wp:docPr id="239" name="Graphic 23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88C4ECF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3EEA62E" wp14:editId="556A12EB">
                  <wp:extent cx="213173" cy="213173"/>
                  <wp:effectExtent l="0" t="0" r="0" b="0"/>
                  <wp:docPr id="240" name="Graphic 24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69B84D9D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164A3E6" wp14:editId="6CF0A949">
                  <wp:extent cx="213173" cy="213173"/>
                  <wp:effectExtent l="0" t="0" r="0" b="0"/>
                  <wp:docPr id="241" name="Graphic 24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5E8667E2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79B4396" wp14:editId="4A7CCB40">
                  <wp:extent cx="213173" cy="213173"/>
                  <wp:effectExtent l="0" t="0" r="0" b="0"/>
                  <wp:docPr id="242" name="Graphic 24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654C3FDC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87.5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6E201457" w14:textId="0C08B729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E35C55" w:rsidRPr="006253E9" w14:paraId="11A9EBCC" w14:textId="5FB93D19" w:rsidTr="00E35C55">
        <w:tc>
          <w:tcPr>
            <w:tcW w:w="2520" w:type="dxa"/>
          </w:tcPr>
          <w:p w14:paraId="216292E5" w14:textId="77777777" w:rsidR="00E35C55" w:rsidRPr="006253E9" w:rsidRDefault="00E35C55" w:rsidP="00E35C55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Shaweno</w:t>
            </w:r>
            <w:proofErr w:type="spellEnd"/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 et al (2021)</w:t>
            </w:r>
          </w:p>
        </w:tc>
        <w:tc>
          <w:tcPr>
            <w:tcW w:w="551" w:type="dxa"/>
          </w:tcPr>
          <w:p w14:paraId="5DAA2093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08E3676" wp14:editId="5ACC0909">
                  <wp:extent cx="213173" cy="213173"/>
                  <wp:effectExtent l="0" t="0" r="0" b="0"/>
                  <wp:docPr id="223" name="Graphic 22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2B088E2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08372A3" wp14:editId="2DD1C549">
                  <wp:extent cx="213173" cy="213173"/>
                  <wp:effectExtent l="0" t="0" r="0" b="0"/>
                  <wp:docPr id="224" name="Graphic 22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29802C01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38A54D7" wp14:editId="4CE59558">
                  <wp:extent cx="213173" cy="213173"/>
                  <wp:effectExtent l="0" t="0" r="0" b="0"/>
                  <wp:docPr id="364" name="Graphic 36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3524FD67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E9F379F" wp14:editId="5D25A2C1">
                  <wp:extent cx="213173" cy="213173"/>
                  <wp:effectExtent l="0" t="0" r="0" b="0"/>
                  <wp:docPr id="243" name="Graphic 24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671A267E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7E1B7B5" wp14:editId="79515C50">
                  <wp:extent cx="213173" cy="213173"/>
                  <wp:effectExtent l="0" t="0" r="0" b="0"/>
                  <wp:docPr id="244" name="Graphic 24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714393F3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14F66CB" wp14:editId="1E274BCC">
                  <wp:extent cx="213173" cy="213173"/>
                  <wp:effectExtent l="0" t="0" r="0" b="0"/>
                  <wp:docPr id="245" name="Graphic 24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14:paraId="488FCBDC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493809D" wp14:editId="09B9E706">
                  <wp:extent cx="213173" cy="213173"/>
                  <wp:effectExtent l="0" t="0" r="0" b="0"/>
                  <wp:docPr id="246" name="Graphic 24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</w:tcPr>
          <w:p w14:paraId="4F8C970E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BE07871" wp14:editId="2D7967C9">
                  <wp:extent cx="213173" cy="213173"/>
                  <wp:effectExtent l="0" t="0" r="0" b="0"/>
                  <wp:docPr id="247" name="Graphic 24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nil"/>
              <w:right w:val="nil"/>
            </w:tcBorders>
          </w:tcPr>
          <w:p w14:paraId="5F8BCFA6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87.5</w:t>
            </w:r>
          </w:p>
        </w:tc>
        <w:tc>
          <w:tcPr>
            <w:tcW w:w="1049" w:type="dxa"/>
            <w:tcBorders>
              <w:top w:val="nil"/>
              <w:bottom w:val="nil"/>
              <w:right w:val="single" w:sz="4" w:space="0" w:color="auto"/>
            </w:tcBorders>
          </w:tcPr>
          <w:p w14:paraId="6069CCB6" w14:textId="45675CD0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E35C55" w:rsidRPr="006253E9" w14:paraId="1D2AE274" w14:textId="55DF39C8" w:rsidTr="00E35C55">
        <w:tc>
          <w:tcPr>
            <w:tcW w:w="2520" w:type="dxa"/>
            <w:tcBorders>
              <w:bottom w:val="single" w:sz="4" w:space="0" w:color="auto"/>
            </w:tcBorders>
          </w:tcPr>
          <w:p w14:paraId="3EC7B871" w14:textId="77777777" w:rsidR="00E35C55" w:rsidRPr="006253E9" w:rsidRDefault="00E35C55" w:rsidP="00E35C55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Martin-Sanchez et al (2021)</w:t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0EFB9DE5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58F509B" wp14:editId="061401D6">
                  <wp:extent cx="213173" cy="213173"/>
                  <wp:effectExtent l="0" t="0" r="0" b="0"/>
                  <wp:docPr id="225" name="Graphic 22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65E521AC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89712B5" wp14:editId="66B58AC9">
                  <wp:extent cx="213173" cy="213173"/>
                  <wp:effectExtent l="0" t="0" r="0" b="0"/>
                  <wp:docPr id="226" name="Graphic 22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2249A844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D9A2379" wp14:editId="7D4FCCB8">
                  <wp:extent cx="213173" cy="213173"/>
                  <wp:effectExtent l="0" t="0" r="0" b="0"/>
                  <wp:docPr id="411" name="Graphic 41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7EC8F7F0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96DA108" wp14:editId="7DC7A936">
                  <wp:extent cx="213173" cy="213173"/>
                  <wp:effectExtent l="0" t="0" r="0" b="0"/>
                  <wp:docPr id="248" name="Graphic 24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7EDCBE13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FB37FD0" wp14:editId="543B50DD">
                  <wp:extent cx="213173" cy="213173"/>
                  <wp:effectExtent l="0" t="0" r="0" b="0"/>
                  <wp:docPr id="249" name="Graphic 24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7574E3E6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29A0355" wp14:editId="697E8D92">
                  <wp:extent cx="213173" cy="213173"/>
                  <wp:effectExtent l="0" t="0" r="0" b="0"/>
                  <wp:docPr id="250" name="Graphic 25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  <w:tcBorders>
              <w:bottom w:val="single" w:sz="4" w:space="0" w:color="auto"/>
            </w:tcBorders>
          </w:tcPr>
          <w:p w14:paraId="2057D848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70A1500" wp14:editId="18D46E41">
                  <wp:extent cx="213173" cy="213173"/>
                  <wp:effectExtent l="0" t="0" r="0" b="0"/>
                  <wp:docPr id="251" name="Graphic 25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65110105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8967181" wp14:editId="2E8D3D0D">
                  <wp:extent cx="213173" cy="213173"/>
                  <wp:effectExtent l="0" t="0" r="0" b="0"/>
                  <wp:docPr id="252" name="Graphic 25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9" w:type="dxa"/>
            <w:tcBorders>
              <w:top w:val="nil"/>
              <w:bottom w:val="single" w:sz="4" w:space="0" w:color="auto"/>
              <w:right w:val="nil"/>
            </w:tcBorders>
          </w:tcPr>
          <w:p w14:paraId="586105DD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87.5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FB89B6C" w14:textId="296064E4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Low</w:t>
            </w:r>
          </w:p>
        </w:tc>
      </w:tr>
      <w:tr w:rsidR="00E35C55" w:rsidRPr="006253E9" w14:paraId="454AEFF2" w14:textId="182F8269" w:rsidTr="00E35C55">
        <w:tc>
          <w:tcPr>
            <w:tcW w:w="6941" w:type="dxa"/>
            <w:gridSpan w:val="9"/>
            <w:tcBorders>
              <w:left w:val="nil"/>
              <w:bottom w:val="nil"/>
              <w:right w:val="nil"/>
            </w:tcBorders>
          </w:tcPr>
          <w:p w14:paraId="113E3696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F1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the criteria for inclusion in the sample clearly defined? </w:t>
            </w:r>
          </w:p>
          <w:p w14:paraId="1AC0E60C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F2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the study subjects and the setting described in detail? </w:t>
            </w:r>
          </w:p>
          <w:p w14:paraId="75460DC2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F3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Was the exposure measured in a valid and reliable way? </w:t>
            </w:r>
          </w:p>
          <w:p w14:paraId="1B8ABC8C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F4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objective, standard criteria used for measurement of the condition? </w:t>
            </w:r>
          </w:p>
          <w:p w14:paraId="346FFE15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F5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confounding factors identified? </w:t>
            </w:r>
          </w:p>
          <w:p w14:paraId="47734073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F6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strategies to deal with confounding factors stated? </w:t>
            </w:r>
          </w:p>
          <w:p w14:paraId="2B7C46EF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t>F7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 xml:space="preserve">Were the outcomes measured in a valid and reliable way? </w:t>
            </w:r>
          </w:p>
          <w:p w14:paraId="59B9F96B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vertAlign w:val="superscript"/>
                <w:lang w:val="en-US"/>
              </w:rPr>
              <w:lastRenderedPageBreak/>
              <w:t>F8</w:t>
            </w:r>
            <w:r w:rsidRPr="006253E9">
              <w:rPr>
                <w:rFonts w:ascii="Times New Roman" w:eastAsiaTheme="minorHAnsi" w:hAnsi="Times New Roman" w:cs="Times New Roman"/>
                <w:sz w:val="18"/>
                <w:szCs w:val="18"/>
                <w:lang w:val="en-US"/>
              </w:rPr>
              <w:t>Was appropriate statistical analysis used?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A2595C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AAB981" w14:textId="77777777" w:rsidR="00E35C55" w:rsidRPr="006253E9" w:rsidRDefault="00E35C55" w:rsidP="006253E9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</w:tbl>
    <w:p w14:paraId="66E3E25D" w14:textId="77777777" w:rsidR="006253E9" w:rsidRPr="006253E9" w:rsidRDefault="006253E9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539D8EB7" w14:textId="77777777" w:rsidR="006253E9" w:rsidRPr="006253E9" w:rsidRDefault="006253E9" w:rsidP="006253E9">
      <w:pPr>
        <w:spacing w:line="240" w:lineRule="auto"/>
        <w:rPr>
          <w:rFonts w:ascii="Times New Roman" w:eastAsiaTheme="minorHAnsi" w:hAnsi="Times New Roman" w:cs="Times New Roman"/>
          <w:sz w:val="20"/>
          <w:szCs w:val="20"/>
          <w:lang w:val="en-US"/>
        </w:rPr>
      </w:pPr>
    </w:p>
    <w:p w14:paraId="1D723809" w14:textId="589D33F0" w:rsidR="006253E9" w:rsidRDefault="006253E9"/>
    <w:tbl>
      <w:tblPr>
        <w:tblStyle w:val="TableGrid"/>
        <w:tblpPr w:leftFromText="180" w:rightFromText="180" w:vertAnchor="page" w:horzAnchor="margin" w:tblpY="2453"/>
        <w:tblW w:w="11430" w:type="dxa"/>
        <w:tblLook w:val="04A0" w:firstRow="1" w:lastRow="0" w:firstColumn="1" w:lastColumn="0" w:noHBand="0" w:noVBand="1"/>
      </w:tblPr>
      <w:tblGrid>
        <w:gridCol w:w="2116"/>
        <w:gridCol w:w="551"/>
        <w:gridCol w:w="568"/>
        <w:gridCol w:w="551"/>
        <w:gridCol w:w="551"/>
        <w:gridCol w:w="551"/>
        <w:gridCol w:w="551"/>
        <w:gridCol w:w="551"/>
        <w:gridCol w:w="551"/>
        <w:gridCol w:w="566"/>
        <w:gridCol w:w="572"/>
        <w:gridCol w:w="600"/>
        <w:gridCol w:w="572"/>
        <w:gridCol w:w="599"/>
        <w:gridCol w:w="990"/>
        <w:gridCol w:w="990"/>
      </w:tblGrid>
      <w:tr w:rsidR="00E35C55" w:rsidRPr="006253E9" w14:paraId="32C935BB" w14:textId="2C23ECD8" w:rsidTr="00E35C55">
        <w:tc>
          <w:tcPr>
            <w:tcW w:w="2116" w:type="dxa"/>
          </w:tcPr>
          <w:p w14:paraId="371BE2E4" w14:textId="15F11360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Study</w:t>
            </w:r>
          </w:p>
        </w:tc>
        <w:tc>
          <w:tcPr>
            <w:tcW w:w="551" w:type="dxa"/>
          </w:tcPr>
          <w:p w14:paraId="43DC0A96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G1</w:t>
            </w:r>
          </w:p>
        </w:tc>
        <w:tc>
          <w:tcPr>
            <w:tcW w:w="568" w:type="dxa"/>
          </w:tcPr>
          <w:p w14:paraId="6B8EFA73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G2</w:t>
            </w:r>
          </w:p>
        </w:tc>
        <w:tc>
          <w:tcPr>
            <w:tcW w:w="551" w:type="dxa"/>
          </w:tcPr>
          <w:p w14:paraId="672B0570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G3</w:t>
            </w:r>
          </w:p>
        </w:tc>
        <w:tc>
          <w:tcPr>
            <w:tcW w:w="551" w:type="dxa"/>
          </w:tcPr>
          <w:p w14:paraId="787C76AC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G4</w:t>
            </w:r>
          </w:p>
        </w:tc>
        <w:tc>
          <w:tcPr>
            <w:tcW w:w="551" w:type="dxa"/>
          </w:tcPr>
          <w:p w14:paraId="59E18E48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G5</w:t>
            </w:r>
          </w:p>
        </w:tc>
        <w:tc>
          <w:tcPr>
            <w:tcW w:w="551" w:type="dxa"/>
          </w:tcPr>
          <w:p w14:paraId="3D1C4C47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G6</w:t>
            </w:r>
          </w:p>
        </w:tc>
        <w:tc>
          <w:tcPr>
            <w:tcW w:w="551" w:type="dxa"/>
          </w:tcPr>
          <w:p w14:paraId="01A71DC2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G7</w:t>
            </w:r>
          </w:p>
        </w:tc>
        <w:tc>
          <w:tcPr>
            <w:tcW w:w="551" w:type="dxa"/>
          </w:tcPr>
          <w:p w14:paraId="032D466A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G8</w:t>
            </w:r>
          </w:p>
        </w:tc>
        <w:tc>
          <w:tcPr>
            <w:tcW w:w="566" w:type="dxa"/>
          </w:tcPr>
          <w:p w14:paraId="7AF3070E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G9</w:t>
            </w:r>
          </w:p>
        </w:tc>
        <w:tc>
          <w:tcPr>
            <w:tcW w:w="572" w:type="dxa"/>
          </w:tcPr>
          <w:p w14:paraId="5862926A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G10</w:t>
            </w:r>
          </w:p>
        </w:tc>
        <w:tc>
          <w:tcPr>
            <w:tcW w:w="600" w:type="dxa"/>
          </w:tcPr>
          <w:p w14:paraId="5897D46F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G11</w:t>
            </w:r>
          </w:p>
        </w:tc>
        <w:tc>
          <w:tcPr>
            <w:tcW w:w="572" w:type="dxa"/>
          </w:tcPr>
          <w:p w14:paraId="53BD7DB1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G12</w:t>
            </w:r>
          </w:p>
        </w:tc>
        <w:tc>
          <w:tcPr>
            <w:tcW w:w="599" w:type="dxa"/>
          </w:tcPr>
          <w:p w14:paraId="278BC133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G13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77F8976" w14:textId="77777777" w:rsidR="00E35C55" w:rsidRPr="006253E9" w:rsidRDefault="00E35C55" w:rsidP="00FC191C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Yes (%)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1E7CB" w14:textId="70F8721E" w:rsidR="00E35C55" w:rsidRPr="006253E9" w:rsidRDefault="00E35C55" w:rsidP="00FC191C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  <w:t>Risk</w:t>
            </w:r>
          </w:p>
        </w:tc>
      </w:tr>
      <w:tr w:rsidR="00E35C55" w:rsidRPr="006253E9" w14:paraId="6966EEC9" w14:textId="706641F7" w:rsidTr="00E35C55">
        <w:tc>
          <w:tcPr>
            <w:tcW w:w="2116" w:type="dxa"/>
            <w:tcBorders>
              <w:bottom w:val="single" w:sz="4" w:space="0" w:color="auto"/>
            </w:tcBorders>
          </w:tcPr>
          <w:p w14:paraId="6C1F13CF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Bundgaard et al (2020)</w:t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7F47D3F9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B7B9844" wp14:editId="7F8D4FA7">
                  <wp:extent cx="213173" cy="213173"/>
                  <wp:effectExtent l="0" t="0" r="0" b="0"/>
                  <wp:docPr id="373" name="Graphic 373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14:paraId="019BE754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B35A9AF" wp14:editId="04BB8DB2">
                  <wp:extent cx="213173" cy="213173"/>
                  <wp:effectExtent l="0" t="0" r="0" b="0"/>
                  <wp:docPr id="372" name="Graphic 372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55063C55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A37A787" wp14:editId="3422B2EC">
                  <wp:extent cx="213173" cy="213173"/>
                  <wp:effectExtent l="0" t="0" r="0" b="0"/>
                  <wp:docPr id="374" name="Graphic 374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6B457945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236C926" wp14:editId="7ACF803B">
                  <wp:extent cx="213173" cy="213173"/>
                  <wp:effectExtent l="0" t="0" r="0" b="0"/>
                  <wp:docPr id="368" name="Graphic 36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634A430D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57757F1" wp14:editId="4E755972">
                  <wp:extent cx="213173" cy="213173"/>
                  <wp:effectExtent l="0" t="0" r="0" b="0"/>
                  <wp:docPr id="369" name="Graphic 36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32FB34A5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06F53A4B" wp14:editId="08C9F47D">
                  <wp:extent cx="213173" cy="213173"/>
                  <wp:effectExtent l="0" t="0" r="0" b="0"/>
                  <wp:docPr id="370" name="Graphic 37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6A1F7F7F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6B51D73" wp14:editId="2D37ADE7">
                  <wp:extent cx="213173" cy="213173"/>
                  <wp:effectExtent l="0" t="0" r="0" b="0"/>
                  <wp:docPr id="371" name="Graphic 371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dxa"/>
            <w:tcBorders>
              <w:bottom w:val="single" w:sz="4" w:space="0" w:color="auto"/>
            </w:tcBorders>
          </w:tcPr>
          <w:p w14:paraId="556B1802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C174AB0" wp14:editId="34991EA0">
                  <wp:extent cx="213173" cy="213173"/>
                  <wp:effectExtent l="0" t="0" r="0" b="0"/>
                  <wp:docPr id="375" name="Graphic 375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14:paraId="0884DBA6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7138AE0C" wp14:editId="2679FEF8">
                  <wp:extent cx="213173" cy="213173"/>
                  <wp:effectExtent l="0" t="0" r="0" b="0"/>
                  <wp:docPr id="376" name="Graphic 376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bottom w:val="single" w:sz="4" w:space="0" w:color="auto"/>
            </w:tcBorders>
          </w:tcPr>
          <w:p w14:paraId="6BEB1764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1372645" wp14:editId="2BC3E50F">
                  <wp:extent cx="213173" cy="213173"/>
                  <wp:effectExtent l="0" t="0" r="0" b="0"/>
                  <wp:docPr id="377" name="Graphic 377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0" w:type="dxa"/>
            <w:tcBorders>
              <w:bottom w:val="single" w:sz="4" w:space="0" w:color="auto"/>
            </w:tcBorders>
          </w:tcPr>
          <w:p w14:paraId="34ED37FD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15372893" wp14:editId="001C44C1">
                  <wp:extent cx="213173" cy="213173"/>
                  <wp:effectExtent l="0" t="0" r="0" b="0"/>
                  <wp:docPr id="378" name="Graphic 378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bottom w:val="single" w:sz="4" w:space="0" w:color="auto"/>
            </w:tcBorders>
          </w:tcPr>
          <w:p w14:paraId="0B89A4AD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786602D" wp14:editId="592483CD">
                  <wp:extent cx="213173" cy="213173"/>
                  <wp:effectExtent l="0" t="0" r="0" b="0"/>
                  <wp:docPr id="379" name="Graphic 379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9" w:type="dxa"/>
            <w:tcBorders>
              <w:bottom w:val="single" w:sz="4" w:space="0" w:color="auto"/>
            </w:tcBorders>
          </w:tcPr>
          <w:p w14:paraId="3A7F4A6E" w14:textId="77777777" w:rsidR="00E35C55" w:rsidRPr="006253E9" w:rsidRDefault="00E35C55" w:rsidP="001F528B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8E13573" wp14:editId="22CC5EC9">
                  <wp:extent cx="213173" cy="213173"/>
                  <wp:effectExtent l="0" t="0" r="0" b="0"/>
                  <wp:docPr id="380" name="Graphic 380" descr="Harvey Balls 100%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Harvey Balls 100% with solid fill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173" cy="2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0571FAC" w14:textId="77777777" w:rsidR="00E35C55" w:rsidRPr="006253E9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61.5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D9E3D" w14:textId="77AFAA6D" w:rsidR="00E35C55" w:rsidRPr="00E35C55" w:rsidRDefault="00E35C55" w:rsidP="00E35C55">
            <w:pPr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E35C55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Moderate</w:t>
            </w:r>
          </w:p>
        </w:tc>
      </w:tr>
      <w:tr w:rsidR="00E35C55" w:rsidRPr="006253E9" w14:paraId="4BB4A06F" w14:textId="25AC473B" w:rsidTr="00E35C55">
        <w:tc>
          <w:tcPr>
            <w:tcW w:w="9450" w:type="dxa"/>
            <w:gridSpan w:val="14"/>
            <w:tcBorders>
              <w:left w:val="nil"/>
              <w:bottom w:val="nil"/>
              <w:right w:val="nil"/>
            </w:tcBorders>
          </w:tcPr>
          <w:p w14:paraId="2CE3850A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vertAlign w:val="superscript"/>
                <w:lang w:val="en-US"/>
              </w:rPr>
              <w:t>G1</w:t>
            </w: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Was true randomization used for assignment of participants to treatment groups? </w:t>
            </w:r>
          </w:p>
          <w:p w14:paraId="2F739951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vertAlign w:val="superscript"/>
                <w:lang w:val="en-US"/>
              </w:rPr>
              <w:t>G2</w:t>
            </w: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Was allocation to treatment groups concealed? </w:t>
            </w:r>
          </w:p>
          <w:p w14:paraId="00CD7340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vertAlign w:val="superscript"/>
                <w:lang w:val="en-US"/>
              </w:rPr>
              <w:t>G3</w:t>
            </w: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Were treatment groups similar at the baseline? </w:t>
            </w:r>
          </w:p>
          <w:p w14:paraId="64CB01EA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vertAlign w:val="superscript"/>
                <w:lang w:val="en-US"/>
              </w:rPr>
              <w:t>G4</w:t>
            </w: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Were participants blind to treatment assignment? </w:t>
            </w:r>
          </w:p>
          <w:p w14:paraId="5B155988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vertAlign w:val="superscript"/>
                <w:lang w:val="en-US"/>
              </w:rPr>
              <w:t>G5</w:t>
            </w: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Were those delivering treatment blind to treatment assignment? </w:t>
            </w:r>
          </w:p>
          <w:p w14:paraId="5D188E72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vertAlign w:val="superscript"/>
                <w:lang w:val="en-US"/>
              </w:rPr>
              <w:t>G6</w:t>
            </w: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Were outcomes assessors blind to treatment assignment? </w:t>
            </w:r>
          </w:p>
          <w:p w14:paraId="121D95AA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vertAlign w:val="superscript"/>
                <w:lang w:val="en-US"/>
              </w:rPr>
              <w:t>G7</w:t>
            </w: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Were treatment groups treated identically other than the intervention of interest? </w:t>
            </w:r>
          </w:p>
          <w:p w14:paraId="140363F7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vertAlign w:val="superscript"/>
                <w:lang w:val="en-US"/>
              </w:rPr>
              <w:t>G8</w:t>
            </w: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Was follow up complete and if not, were differences between groups in terms of their follow up adequately described and analyzed? </w:t>
            </w:r>
          </w:p>
          <w:p w14:paraId="611EBFF6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vertAlign w:val="superscript"/>
                <w:lang w:val="en-US"/>
              </w:rPr>
              <w:t>G9</w:t>
            </w: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Were participants analyzed in the groups to which they were </w:t>
            </w:r>
            <w:proofErr w:type="gramStart"/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randomized?</w:t>
            </w:r>
            <w:proofErr w:type="gramEnd"/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73B73A46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vertAlign w:val="superscript"/>
                <w:lang w:val="en-US"/>
              </w:rPr>
              <w:t>G10</w:t>
            </w: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Were outcomes measured in the same way for treatment groups? </w:t>
            </w:r>
          </w:p>
          <w:p w14:paraId="57437D93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vertAlign w:val="superscript"/>
                <w:lang w:val="en-US"/>
              </w:rPr>
              <w:t>G11</w:t>
            </w: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Were outcomes measured in a reliable way? </w:t>
            </w:r>
          </w:p>
          <w:p w14:paraId="53354AD7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vertAlign w:val="superscript"/>
                <w:lang w:val="en-US"/>
              </w:rPr>
              <w:t>G12</w:t>
            </w: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Was appropriate statistical analysis used? </w:t>
            </w:r>
          </w:p>
          <w:p w14:paraId="3E84FD29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</w:pP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vertAlign w:val="superscript"/>
                <w:lang w:val="en-US"/>
              </w:rPr>
              <w:t>G13</w:t>
            </w:r>
            <w:r w:rsidRPr="006253E9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Was the trial design appropriate, and any deviations from the standard RCT design (individual randomization, parallel groups) accounted for in the conduct and analysis of the trial?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F0ECAF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355755" w14:textId="77777777" w:rsidR="00E35C55" w:rsidRPr="006253E9" w:rsidRDefault="00E35C55" w:rsidP="001F528B">
            <w:pPr>
              <w:spacing w:line="240" w:lineRule="auto"/>
              <w:rPr>
                <w:rFonts w:ascii="Times New Roman" w:eastAsiaTheme="minorHAnsi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</w:tbl>
    <w:p w14:paraId="21DE60B8" w14:textId="5FF6E236" w:rsidR="001F528B" w:rsidRPr="001F528B" w:rsidRDefault="001F528B">
      <w:pPr>
        <w:rPr>
          <w:rFonts w:ascii="Times New Roman" w:hAnsi="Times New Roman" w:cs="Times New Roman"/>
        </w:rPr>
      </w:pPr>
      <w:r w:rsidRPr="00A23427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8</w:t>
      </w:r>
      <w:r w:rsidRPr="00A23427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JBI </w:t>
      </w:r>
      <w:r w:rsidRPr="00A23427">
        <w:rPr>
          <w:rFonts w:ascii="Times New Roman" w:hAnsi="Times New Roman" w:cs="Times New Roman"/>
        </w:rPr>
        <w:t xml:space="preserve">Risk of Bias </w:t>
      </w:r>
      <w:r>
        <w:rPr>
          <w:rFonts w:ascii="Times New Roman" w:hAnsi="Times New Roman" w:cs="Times New Roman"/>
        </w:rPr>
        <w:t xml:space="preserve">Quality </w:t>
      </w:r>
      <w:r w:rsidRPr="00A23427">
        <w:rPr>
          <w:rFonts w:ascii="Times New Roman" w:hAnsi="Times New Roman" w:cs="Times New Roman"/>
        </w:rPr>
        <w:t xml:space="preserve">Assessment – </w:t>
      </w:r>
      <w:r>
        <w:rPr>
          <w:rFonts w:ascii="Times New Roman" w:hAnsi="Times New Roman" w:cs="Times New Roman"/>
        </w:rPr>
        <w:t>Randomized Controlled Trial</w:t>
      </w:r>
      <w:bookmarkEnd w:id="0"/>
    </w:p>
    <w:sectPr w:rsidR="001F528B" w:rsidRPr="001F528B">
      <w:pgSz w:w="15840" w:h="12240" w:orient="landscape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26D737" w14:textId="77777777" w:rsidR="007E6D7F" w:rsidRDefault="007E6D7F" w:rsidP="001672B3">
      <w:pPr>
        <w:spacing w:line="240" w:lineRule="auto"/>
      </w:pPr>
      <w:r>
        <w:separator/>
      </w:r>
    </w:p>
  </w:endnote>
  <w:endnote w:type="continuationSeparator" w:id="0">
    <w:p w14:paraId="61BAA301" w14:textId="77777777" w:rsidR="007E6D7F" w:rsidRDefault="007E6D7F" w:rsidP="00167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1F0F24" w14:textId="77777777" w:rsidR="007E6D7F" w:rsidRDefault="007E6D7F" w:rsidP="001672B3">
      <w:pPr>
        <w:spacing w:line="240" w:lineRule="auto"/>
      </w:pPr>
      <w:r>
        <w:separator/>
      </w:r>
    </w:p>
  </w:footnote>
  <w:footnote w:type="continuationSeparator" w:id="0">
    <w:p w14:paraId="3424C7F7" w14:textId="77777777" w:rsidR="007E6D7F" w:rsidRDefault="007E6D7F" w:rsidP="001672B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sz w:val="24"/>
        <w:szCs w:val="24"/>
      </w:rPr>
      <w:id w:val="-23362013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41C9284" w14:textId="77777777" w:rsidR="000E6B76" w:rsidRPr="001672B3" w:rsidRDefault="007E6D7F">
        <w:pPr>
          <w:pStyle w:val="Header"/>
          <w:jc w:val="right"/>
          <w:rPr>
            <w:sz w:val="24"/>
            <w:szCs w:val="24"/>
          </w:rPr>
        </w:pPr>
        <w:r w:rsidRPr="001672B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1672B3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1672B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1672B3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1672B3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072DBF94" w14:textId="77777777" w:rsidR="00E30D95" w:rsidRDefault="007E6D7F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143461"/>
    <w:multiLevelType w:val="multilevel"/>
    <w:tmpl w:val="4EA23116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4F00738D"/>
    <w:multiLevelType w:val="hybridMultilevel"/>
    <w:tmpl w:val="71008F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940FCA"/>
    <w:multiLevelType w:val="multilevel"/>
    <w:tmpl w:val="E40C46D6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A1337A"/>
    <w:rsid w:val="0000099A"/>
    <w:rsid w:val="001672B3"/>
    <w:rsid w:val="001B07D6"/>
    <w:rsid w:val="001F528B"/>
    <w:rsid w:val="002167EA"/>
    <w:rsid w:val="00282BA1"/>
    <w:rsid w:val="004013D8"/>
    <w:rsid w:val="00560EBC"/>
    <w:rsid w:val="005A4525"/>
    <w:rsid w:val="005B19FB"/>
    <w:rsid w:val="005F275F"/>
    <w:rsid w:val="0061264E"/>
    <w:rsid w:val="006253E9"/>
    <w:rsid w:val="00694D08"/>
    <w:rsid w:val="00723D15"/>
    <w:rsid w:val="007B6A16"/>
    <w:rsid w:val="007E6D7F"/>
    <w:rsid w:val="00820460"/>
    <w:rsid w:val="008574A6"/>
    <w:rsid w:val="00930D63"/>
    <w:rsid w:val="0095447F"/>
    <w:rsid w:val="009947A6"/>
    <w:rsid w:val="00A1337A"/>
    <w:rsid w:val="00A23427"/>
    <w:rsid w:val="00A44180"/>
    <w:rsid w:val="00AB5F30"/>
    <w:rsid w:val="00AC04AD"/>
    <w:rsid w:val="00AC6938"/>
    <w:rsid w:val="00B12145"/>
    <w:rsid w:val="00B42967"/>
    <w:rsid w:val="00BC5D0B"/>
    <w:rsid w:val="00C55124"/>
    <w:rsid w:val="00CA5201"/>
    <w:rsid w:val="00DF0518"/>
    <w:rsid w:val="00E35C55"/>
    <w:rsid w:val="00F22BEF"/>
    <w:rsid w:val="00FC1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FAF35"/>
  <w15:chartTrackingRefBased/>
  <w15:docId w15:val="{302D4E0A-87DC-40A8-B180-16786CDD7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37A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337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337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337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337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337A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337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337A"/>
    <w:rPr>
      <w:rFonts w:ascii="Arial" w:eastAsia="Arial" w:hAnsi="Arial" w:cs="Arial"/>
      <w:sz w:val="40"/>
      <w:szCs w:val="40"/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337A"/>
    <w:rPr>
      <w:rFonts w:ascii="Arial" w:eastAsia="Arial" w:hAnsi="Arial" w:cs="Arial"/>
      <w:sz w:val="32"/>
      <w:szCs w:val="32"/>
      <w:lang w:val="e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337A"/>
    <w:rPr>
      <w:rFonts w:ascii="Arial" w:eastAsia="Arial" w:hAnsi="Arial" w:cs="Arial"/>
      <w:color w:val="434343"/>
      <w:sz w:val="28"/>
      <w:szCs w:val="28"/>
      <w:lang w:val="e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337A"/>
    <w:rPr>
      <w:rFonts w:ascii="Arial" w:eastAsia="Arial" w:hAnsi="Arial" w:cs="Arial"/>
      <w:color w:val="666666"/>
      <w:sz w:val="24"/>
      <w:szCs w:val="24"/>
      <w:lang w:val="e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337A"/>
    <w:rPr>
      <w:rFonts w:ascii="Arial" w:eastAsia="Arial" w:hAnsi="Arial" w:cs="Arial"/>
      <w:color w:val="666666"/>
      <w:lang w:val="e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337A"/>
    <w:rPr>
      <w:rFonts w:ascii="Arial" w:eastAsia="Arial" w:hAnsi="Arial" w:cs="Arial"/>
      <w:i/>
      <w:color w:val="666666"/>
      <w:lang w:val="en"/>
    </w:rPr>
  </w:style>
  <w:style w:type="paragraph" w:styleId="Title">
    <w:name w:val="Title"/>
    <w:basedOn w:val="Normal"/>
    <w:next w:val="Normal"/>
    <w:link w:val="TitleChar"/>
    <w:uiPriority w:val="10"/>
    <w:qFormat/>
    <w:rsid w:val="00A1337A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1337A"/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337A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1337A"/>
    <w:rPr>
      <w:rFonts w:ascii="Arial" w:eastAsia="Arial" w:hAnsi="Arial" w:cs="Arial"/>
      <w:color w:val="666666"/>
      <w:sz w:val="30"/>
      <w:szCs w:val="30"/>
      <w:lang w:val="en"/>
    </w:rPr>
  </w:style>
  <w:style w:type="paragraph" w:styleId="Revision">
    <w:name w:val="Revision"/>
    <w:hidden/>
    <w:uiPriority w:val="99"/>
    <w:semiHidden/>
    <w:rsid w:val="00A1337A"/>
    <w:pPr>
      <w:spacing w:after="0" w:line="240" w:lineRule="auto"/>
    </w:pPr>
    <w:rPr>
      <w:rFonts w:ascii="Arial" w:eastAsia="Arial" w:hAnsi="Arial" w:cs="Arial"/>
      <w:lang w:val="en"/>
    </w:rPr>
  </w:style>
  <w:style w:type="character" w:styleId="CommentReference">
    <w:name w:val="annotation reference"/>
    <w:basedOn w:val="DefaultParagraphFont"/>
    <w:uiPriority w:val="99"/>
    <w:semiHidden/>
    <w:unhideWhenUsed/>
    <w:rsid w:val="00A133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133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1337A"/>
    <w:rPr>
      <w:rFonts w:ascii="Arial" w:eastAsia="Arial" w:hAnsi="Arial" w:cs="Arial"/>
      <w:sz w:val="20"/>
      <w:szCs w:val="20"/>
      <w:lang w:val="e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33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337A"/>
    <w:rPr>
      <w:rFonts w:ascii="Arial" w:eastAsia="Arial" w:hAnsi="Arial" w:cs="Arial"/>
      <w:b/>
      <w:bCs/>
      <w:sz w:val="20"/>
      <w:szCs w:val="20"/>
      <w:lang w:val="en"/>
    </w:rPr>
  </w:style>
  <w:style w:type="paragraph" w:styleId="NormalWeb">
    <w:name w:val="Normal (Web)"/>
    <w:basedOn w:val="Normal"/>
    <w:uiPriority w:val="99"/>
    <w:unhideWhenUsed/>
    <w:rsid w:val="00A133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A133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337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1337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337A"/>
    <w:rPr>
      <w:rFonts w:ascii="Arial" w:eastAsia="Arial" w:hAnsi="Arial" w:cs="Arial"/>
      <w:lang w:val="en"/>
    </w:rPr>
  </w:style>
  <w:style w:type="paragraph" w:styleId="Footer">
    <w:name w:val="footer"/>
    <w:basedOn w:val="Normal"/>
    <w:link w:val="FooterChar"/>
    <w:uiPriority w:val="99"/>
    <w:unhideWhenUsed/>
    <w:rsid w:val="00A1337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337A"/>
    <w:rPr>
      <w:rFonts w:ascii="Arial" w:eastAsia="Arial" w:hAnsi="Arial" w:cs="Arial"/>
      <w:lang w:val="en"/>
    </w:rPr>
  </w:style>
  <w:style w:type="paragraph" w:styleId="ListParagraph">
    <w:name w:val="List Paragraph"/>
    <w:basedOn w:val="Normal"/>
    <w:uiPriority w:val="34"/>
    <w:qFormat/>
    <w:rsid w:val="00A1337A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A1337A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1337A"/>
    <w:rPr>
      <w:rFonts w:ascii="Arial" w:eastAsia="Arial" w:hAnsi="Arial" w:cs="Arial"/>
      <w:noProof/>
    </w:rPr>
  </w:style>
  <w:style w:type="paragraph" w:customStyle="1" w:styleId="EndNoteBibliography">
    <w:name w:val="EndNote Bibliography"/>
    <w:basedOn w:val="Normal"/>
    <w:link w:val="EndNoteBibliographyChar"/>
    <w:rsid w:val="00A1337A"/>
    <w:pPr>
      <w:spacing w:line="240" w:lineRule="auto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1337A"/>
    <w:rPr>
      <w:rFonts w:ascii="Arial" w:eastAsia="Arial" w:hAnsi="Arial" w:cs="Arial"/>
      <w:noProof/>
    </w:rPr>
  </w:style>
  <w:style w:type="character" w:styleId="LineNumber">
    <w:name w:val="line number"/>
    <w:basedOn w:val="DefaultParagraphFont"/>
    <w:uiPriority w:val="99"/>
    <w:semiHidden/>
    <w:unhideWhenUsed/>
    <w:rsid w:val="001672B3"/>
  </w:style>
  <w:style w:type="numbering" w:customStyle="1" w:styleId="NoList1">
    <w:name w:val="No List1"/>
    <w:next w:val="NoList"/>
    <w:uiPriority w:val="99"/>
    <w:semiHidden/>
    <w:unhideWhenUsed/>
    <w:rsid w:val="006253E9"/>
  </w:style>
  <w:style w:type="table" w:styleId="TableGrid">
    <w:name w:val="Table Grid"/>
    <w:basedOn w:val="TableNormal"/>
    <w:uiPriority w:val="39"/>
    <w:rsid w:val="00625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94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sv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sv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sv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88B82E-0D86-44FC-9F01-DA94BF9384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1212</Words>
  <Characters>6913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Dionicio</dc:creator>
  <cp:keywords/>
  <dc:description/>
  <cp:lastModifiedBy>Bhushan Tandale</cp:lastModifiedBy>
  <cp:revision>2</cp:revision>
  <dcterms:created xsi:type="dcterms:W3CDTF">2023-02-10T05:37:00Z</dcterms:created>
  <dcterms:modified xsi:type="dcterms:W3CDTF">2023-02-10T05:37:00Z</dcterms:modified>
</cp:coreProperties>
</file>