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2C80A" w14:textId="77777777" w:rsidR="00DD6960" w:rsidRPr="00DD6960" w:rsidRDefault="00DD6960" w:rsidP="00DD6960">
      <w:pPr>
        <w:spacing w:line="360" w:lineRule="auto"/>
        <w:rPr>
          <w:b/>
          <w:bCs/>
        </w:rPr>
      </w:pPr>
      <w:proofErr w:type="spellStart"/>
      <w:r w:rsidRPr="00DD6960">
        <w:rPr>
          <w:b/>
          <w:bCs/>
        </w:rPr>
        <w:t>Supplementary</w:t>
      </w:r>
      <w:proofErr w:type="spellEnd"/>
      <w:r w:rsidRPr="00DD6960">
        <w:rPr>
          <w:b/>
          <w:bCs/>
        </w:rPr>
        <w:t xml:space="preserve"> material</w:t>
      </w:r>
    </w:p>
    <w:p w14:paraId="12D54FB7" w14:textId="77777777" w:rsidR="008A39B0" w:rsidRDefault="008A39B0" w:rsidP="008A39B0">
      <w:pPr>
        <w:spacing w:line="360" w:lineRule="auto"/>
        <w:rPr>
          <w:b/>
          <w:bCs/>
          <w:lang w:val="en-US"/>
        </w:rPr>
      </w:pPr>
    </w:p>
    <w:p w14:paraId="1C5FD7AE" w14:textId="29868DA2" w:rsidR="008A39B0" w:rsidRDefault="008A39B0" w:rsidP="008A39B0">
      <w:pPr>
        <w:spacing w:line="360" w:lineRule="auto"/>
        <w:jc w:val="both"/>
        <w:rPr>
          <w:lang w:val="en-US"/>
        </w:rPr>
      </w:pPr>
      <w:r w:rsidRPr="008A39B0">
        <w:rPr>
          <w:b/>
          <w:bCs/>
          <w:lang w:val="en-US"/>
        </w:rPr>
        <w:t xml:space="preserve">Table </w:t>
      </w:r>
      <w:r w:rsidR="00230354">
        <w:rPr>
          <w:b/>
          <w:bCs/>
          <w:lang w:val="en-US"/>
        </w:rPr>
        <w:t>1</w:t>
      </w:r>
      <w:r w:rsidRPr="008A39B0">
        <w:rPr>
          <w:b/>
          <w:bCs/>
          <w:lang w:val="en-US"/>
        </w:rPr>
        <w:t>.</w:t>
      </w:r>
      <w:r>
        <w:rPr>
          <w:lang w:val="en-US"/>
        </w:rPr>
        <w:t xml:space="preserve"> </w:t>
      </w:r>
      <w:r w:rsidRPr="000E7ACE">
        <w:rPr>
          <w:lang w:val="en-US"/>
        </w:rPr>
        <w:t>Continuation of the adolescent characteristics table, with behavioral variables, victimization and health outcomes.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410"/>
        <w:gridCol w:w="1410"/>
        <w:gridCol w:w="957"/>
        <w:gridCol w:w="1713"/>
      </w:tblGrid>
      <w:tr w:rsidR="008A39B0" w14:paraId="7B32C962" w14:textId="77777777" w:rsidTr="008A39B0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137E6688" w14:textId="3E1DC814" w:rsidR="008A39B0" w:rsidRPr="384417D1" w:rsidRDefault="008A39B0" w:rsidP="008A39B0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425AE3">
              <w:rPr>
                <w:color w:val="000000" w:themeColor="text1"/>
                <w:sz w:val="22"/>
                <w:szCs w:val="22"/>
              </w:rPr>
              <w:t>Variables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bottom"/>
          </w:tcPr>
          <w:p w14:paraId="73301CBC" w14:textId="3BD0743C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    </w:t>
            </w:r>
            <w:r w:rsidRPr="00425AE3">
              <w:rPr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bottom"/>
          </w:tcPr>
          <w:p w14:paraId="17CB5462" w14:textId="40CB603E" w:rsidR="008A39B0" w:rsidRDefault="008A39B0" w:rsidP="008A39B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25AE3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bottom"/>
          </w:tcPr>
          <w:p w14:paraId="6E70DF48" w14:textId="55381200" w:rsidR="008A39B0" w:rsidRDefault="008A39B0" w:rsidP="008A39B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25AE3">
              <w:rPr>
                <w:color w:val="000000" w:themeColor="text1"/>
                <w:sz w:val="22"/>
                <w:szCs w:val="22"/>
              </w:rPr>
              <w:t>95% IC*</w:t>
            </w:r>
          </w:p>
        </w:tc>
      </w:tr>
      <w:tr w:rsidR="008A39B0" w14:paraId="6BFFBBA4" w14:textId="77777777" w:rsidTr="008A39B0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EF1F5A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384417D1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Behavioral</w:t>
            </w:r>
            <w:proofErr w:type="spellEnd"/>
            <w:r w:rsidRPr="384417D1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factors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927F28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B251BF7" w14:textId="77777777" w:rsidR="008A39B0" w:rsidRDefault="008A39B0" w:rsidP="008A39B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9AEA513" w14:textId="77777777" w:rsidR="008A39B0" w:rsidRDefault="008A39B0" w:rsidP="008A39B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A39B0" w14:paraId="5923C342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4CCE7871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Cigarette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smoking in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the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last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30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days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27EF5640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23CCAEDE" w14:textId="77777777" w:rsidR="008A39B0" w:rsidRDefault="008A39B0" w:rsidP="008A39B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7E5D3769" w14:textId="77777777" w:rsidR="008A39B0" w:rsidRDefault="008A39B0" w:rsidP="008A39B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A39B0" w14:paraId="5A554B43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C06AE97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 xml:space="preserve">Do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not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smoke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764BB1C" w14:textId="59FC19C9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83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349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E6AFC5C" w14:textId="4BC5D09D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81</w:t>
            </w:r>
            <w:r w:rsidR="00230354"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69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60316F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81.09 - 82.27</w:t>
            </w:r>
          </w:p>
        </w:tc>
      </w:tr>
      <w:tr w:rsidR="008A39B0" w14:paraId="6FC6DA44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5351E50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Not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once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1D895CA" w14:textId="37762982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13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247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CF73F19" w14:textId="6A3B31BE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12</w:t>
            </w:r>
            <w:r w:rsidR="00230354"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72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43C7E52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12.3 - 13.16</w:t>
            </w:r>
          </w:p>
        </w:tc>
      </w:tr>
      <w:tr w:rsidR="008A39B0" w14:paraId="21EB3771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AB051AC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1-2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93A0DC7" w14:textId="4B2332DF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2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884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32F3A0C" w14:textId="38D1B574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2</w:t>
            </w:r>
            <w:r w:rsidR="00230354"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98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5D2C563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2.75 - 3.23</w:t>
            </w:r>
          </w:p>
        </w:tc>
      </w:tr>
      <w:tr w:rsidR="008A39B0" w14:paraId="07D3906A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BAA0AC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3-5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DB2D049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858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FED4647" w14:textId="3D8A75CB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</w:t>
            </w:r>
            <w:r w:rsidR="00230354"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94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ADEFC2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0.83 - 1.08</w:t>
            </w:r>
          </w:p>
        </w:tc>
      </w:tr>
      <w:tr w:rsidR="008A39B0" w14:paraId="2CE7B34E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A57E90E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6-9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994A0EA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465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EE2140" w14:textId="36CAC936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</w:t>
            </w:r>
            <w:r w:rsidR="00230354"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47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B7E71FD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0.38 - 0.58</w:t>
            </w:r>
          </w:p>
        </w:tc>
      </w:tr>
      <w:tr w:rsidR="008A39B0" w14:paraId="2ACB6065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D67A3F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10-19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21CA497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374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E32FAA" w14:textId="41F6E878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</w:t>
            </w:r>
            <w:r w:rsidR="00230354"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37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A85B82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0.31 - 0.44</w:t>
            </w:r>
          </w:p>
        </w:tc>
      </w:tr>
      <w:tr w:rsidR="008A39B0" w14:paraId="52222632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3DD82F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20-29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9B6693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230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6BB1DFF" w14:textId="15E39D19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</w:t>
            </w:r>
            <w:r w:rsidR="00230354"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7A9E92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0.16 - 0.27</w:t>
            </w:r>
          </w:p>
        </w:tc>
      </w:tr>
      <w:tr w:rsidR="008A39B0" w14:paraId="08D64BFD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320403B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Everyday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74CD8C6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606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A24E665" w14:textId="706D1270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</w:t>
            </w:r>
            <w:r w:rsidR="00230354"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59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4A77F94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0.51 - 0.68</w:t>
            </w:r>
          </w:p>
        </w:tc>
      </w:tr>
      <w:tr w:rsidR="008A39B0" w14:paraId="248B1502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202DE468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Used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drugs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in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the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last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30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days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1BA025CD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69D6EFE7" w14:textId="77777777" w:rsidR="008A39B0" w:rsidRDefault="008A39B0" w:rsidP="008A39B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75BE673A" w14:textId="77777777" w:rsidR="008A39B0" w:rsidRDefault="008A39B0" w:rsidP="008A39B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A39B0" w14:paraId="76FEDE9F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B1A7CD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 xml:space="preserve">do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not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use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87F0E2E" w14:textId="20637C44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93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416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D4FE914" w14:textId="2D6F0DF2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9</w:t>
            </w:r>
            <w:r w:rsidR="00230354">
              <w:rPr>
                <w:color w:val="000000" w:themeColor="text1"/>
                <w:sz w:val="22"/>
                <w:szCs w:val="22"/>
              </w:rPr>
              <w:t>1.</w:t>
            </w:r>
            <w:r w:rsidRPr="384417D1">
              <w:rPr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DAD9376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90.62 - 91.52</w:t>
            </w:r>
          </w:p>
        </w:tc>
      </w:tr>
      <w:tr w:rsidR="008A39B0" w14:paraId="2CF3D562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AAF61EA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did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not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use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54C1411" w14:textId="23A2FBB8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4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699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2AAA3A5" w14:textId="0D8D6D25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5</w:t>
            </w:r>
            <w:r w:rsidR="00230354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754D81F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4.47 - 5.07</w:t>
            </w:r>
          </w:p>
        </w:tc>
      </w:tr>
      <w:tr w:rsidR="008A39B0" w14:paraId="6E99342D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4DEC51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1-2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6F9F7D" w14:textId="3E9F9278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992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4663DC" w14:textId="0CB351B0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2</w:t>
            </w:r>
            <w:r w:rsidR="00230354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571ECE1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1.89 - 2.26</w:t>
            </w:r>
          </w:p>
        </w:tc>
      </w:tr>
      <w:tr w:rsidR="008A39B0" w14:paraId="48BB2DF0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738448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3-5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8A68138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729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6B80AA0" w14:textId="1643C335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</w:t>
            </w:r>
            <w:r w:rsidR="00230354"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77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D7C6854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0.67 - 0.88</w:t>
            </w:r>
          </w:p>
        </w:tc>
      </w:tr>
      <w:tr w:rsidR="008A39B0" w14:paraId="4965A141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DE3EB5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6-9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187C86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365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26DE131" w14:textId="275881A8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</w:t>
            </w:r>
            <w:r w:rsidR="00230354"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39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C64FDB2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0.32 - 0.48</w:t>
            </w:r>
          </w:p>
        </w:tc>
      </w:tr>
      <w:tr w:rsidR="008A39B0" w14:paraId="28B34CAE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AE823BD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&gt;10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6AFDD6F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829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3CEA1A5" w14:textId="68886229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</w:t>
            </w:r>
            <w:r w:rsidR="00230354"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1C2B3B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0.79 - 1.03</w:t>
            </w:r>
          </w:p>
        </w:tc>
      </w:tr>
      <w:tr w:rsidR="008A39B0" w14:paraId="7E6FEE83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01916550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Alcohol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consumption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in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the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last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30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days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41E86715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0BC7733D" w14:textId="77777777" w:rsidR="008A39B0" w:rsidRDefault="008A39B0" w:rsidP="008A39B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7D9CAB98" w14:textId="77777777" w:rsidR="008A39B0" w:rsidRDefault="008A39B0" w:rsidP="008A39B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A39B0" w14:paraId="36A4F875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1E0104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 xml:space="preserve">do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not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drink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19BFCF" w14:textId="6DD21BB9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47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008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7E03B60" w14:textId="2FBE4ADA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44</w:t>
            </w:r>
            <w:r w:rsidR="00230354"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56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05276D1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43.75 - 45.38</w:t>
            </w:r>
          </w:p>
        </w:tc>
      </w:tr>
      <w:tr w:rsidR="008A39B0" w14:paraId="16D063DB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1DC73BF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did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not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drink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1515F06" w14:textId="7E5E5741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32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356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9B72DBE" w14:textId="45E51BE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31</w:t>
            </w:r>
            <w:r w:rsidR="00230354"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67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3628D38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31.04 - 32.3</w:t>
            </w:r>
          </w:p>
        </w:tc>
      </w:tr>
      <w:tr w:rsidR="008A39B0" w14:paraId="0DC361A8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393791C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1-2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B9A1BFC" w14:textId="1920833B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13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773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2307334" w14:textId="456429AE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14</w:t>
            </w:r>
            <w:r w:rsidR="00230354"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C077DE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13.91 - 14.71</w:t>
            </w:r>
          </w:p>
        </w:tc>
      </w:tr>
      <w:tr w:rsidR="008A39B0" w14:paraId="746E1687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B8633FD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3-5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852F1B" w14:textId="1E9CC3B9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3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905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E6CC925" w14:textId="123DB101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4</w:t>
            </w:r>
            <w:r w:rsidR="00230354"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E6D5BF7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3.82 - 4.29</w:t>
            </w:r>
          </w:p>
        </w:tc>
      </w:tr>
      <w:tr w:rsidR="008A39B0" w14:paraId="27BC732A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E63265D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6-9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CC39838" w14:textId="3B323F03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2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176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B3A5C2" w14:textId="2CE9750F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2</w:t>
            </w:r>
            <w:r w:rsidR="00230354"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33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4EB08C6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2.17 - 2.51</w:t>
            </w:r>
          </w:p>
        </w:tc>
      </w:tr>
      <w:tr w:rsidR="008A39B0" w14:paraId="051311BA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39AE6EE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10-19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899F5AD" w14:textId="7E03FAF4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487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572D70B" w14:textId="3542155C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</w:t>
            </w:r>
            <w:r w:rsidR="00230354"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75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1B0C219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1.591 - 1.931</w:t>
            </w:r>
          </w:p>
        </w:tc>
      </w:tr>
      <w:tr w:rsidR="008A39B0" w14:paraId="53ED9AFC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79BBB7A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20-29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C7405EC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722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13F6F7" w14:textId="624BEC2F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</w:t>
            </w:r>
            <w:r w:rsidR="00230354"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76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F63F76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0.66 - 0.87</w:t>
            </w:r>
          </w:p>
        </w:tc>
      </w:tr>
      <w:tr w:rsidR="008A39B0" w14:paraId="16983047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D5F9EF8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Everyday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8627FBD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534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5CB41DD" w14:textId="78798090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</w:t>
            </w:r>
            <w:r w:rsidR="00230354"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55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1AA8AB5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0.47 - 0.65</w:t>
            </w:r>
          </w:p>
        </w:tc>
      </w:tr>
      <w:tr w:rsidR="008A39B0" w14:paraId="640142E6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6780C432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Involved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in a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fight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with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firearm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in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the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last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30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day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51F3990A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0942FD89" w14:textId="77777777" w:rsidR="008A39B0" w:rsidRDefault="008A39B0" w:rsidP="008A39B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6A052FA2" w14:textId="77777777" w:rsidR="008A39B0" w:rsidRDefault="008A39B0" w:rsidP="008A39B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A39B0" w14:paraId="50D3D9E0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F7064B9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5D4C7A7" w14:textId="04B24F84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5,</w:t>
            </w:r>
            <w:r w:rsidRPr="384417D1">
              <w:rPr>
                <w:color w:val="000000" w:themeColor="text1"/>
                <w:sz w:val="22"/>
                <w:szCs w:val="22"/>
              </w:rPr>
              <w:t>583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EFC1F38" w14:textId="60511D85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5</w:t>
            </w:r>
            <w:r w:rsidR="00230354"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73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946811B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5.41 - 6.08</w:t>
            </w:r>
          </w:p>
        </w:tc>
      </w:tr>
      <w:tr w:rsidR="008A39B0" w14:paraId="530215AE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A5A43E2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 xml:space="preserve">No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3EB2951" w14:textId="47A12B82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95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735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F9CD7B4" w14:textId="190FA474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94</w:t>
            </w:r>
            <w:r w:rsidR="00230354"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F0BCE9D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93.91 - 94.59</w:t>
            </w:r>
          </w:p>
        </w:tc>
      </w:tr>
      <w:tr w:rsidR="008A39B0" w14:paraId="39FF7AD4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12069A57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Involved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in a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fight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with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melee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weapon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in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the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last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30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days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225BC530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35A88427" w14:textId="77777777" w:rsidR="008A39B0" w:rsidRDefault="008A39B0" w:rsidP="008A39B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1CE28B1C" w14:textId="77777777" w:rsidR="008A39B0" w:rsidRDefault="008A39B0" w:rsidP="008A39B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A39B0" w14:paraId="61C766FD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917DFB3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ED90D9" w14:textId="0D0EE8AE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8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118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BDA9EDD" w14:textId="685D51DE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7</w:t>
            </w:r>
            <w:r w:rsidR="00230354"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91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D0D4971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7.57 - 8.27</w:t>
            </w:r>
          </w:p>
        </w:tc>
      </w:tr>
      <w:tr w:rsidR="008A39B0" w14:paraId="52DC0EBD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9C6EA2D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F129A44" w14:textId="10011582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93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066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B4D4FB" w14:textId="2F4384E5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92</w:t>
            </w:r>
            <w:r w:rsidR="00230354"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F5B7673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91.73 - 92.43</w:t>
            </w:r>
          </w:p>
        </w:tc>
      </w:tr>
      <w:tr w:rsidR="008A39B0" w14:paraId="2DE32269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5F2E5741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Got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involved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in a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fight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in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the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last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12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months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0FD6365A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27EFD717" w14:textId="77777777" w:rsidR="008A39B0" w:rsidRDefault="008A39B0" w:rsidP="008A39B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371B5044" w14:textId="77777777" w:rsidR="008A39B0" w:rsidRDefault="008A39B0" w:rsidP="008A39B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A39B0" w14:paraId="0411E0A6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DABEA96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Not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once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7537188" w14:textId="14A2DBD8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78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332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373DC1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76,64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D48FCAA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76.04 - 77.23</w:t>
            </w:r>
          </w:p>
        </w:tc>
      </w:tr>
      <w:tr w:rsidR="008A39B0" w14:paraId="0AB1FA58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CE40072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1F1DB7A" w14:textId="46D8A91D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11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419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7D846E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11.92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84E30C7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11.53 - 12.32</w:t>
            </w:r>
          </w:p>
        </w:tc>
      </w:tr>
      <w:tr w:rsidR="008A39B0" w14:paraId="45DD19AD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8DDB059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2-3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BC330E2" w14:textId="00DC877E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5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719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A370CD1" w14:textId="07E4041A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5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76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F3890B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5.49 - 6.04</w:t>
            </w:r>
          </w:p>
        </w:tc>
      </w:tr>
      <w:tr w:rsidR="008A39B0" w14:paraId="431F4D03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2EE1E8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4-5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9D55DF" w14:textId="2746AAF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2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099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9F44EFC" w14:textId="2280A44F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2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C8706DE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1.92 - 2.25</w:t>
            </w:r>
          </w:p>
        </w:tc>
      </w:tr>
      <w:tr w:rsidR="008A39B0" w14:paraId="32436513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2DA482E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6-7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B0FC941" w14:textId="5D19966E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050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7A89377" w14:textId="796C72D6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92DEF55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0.94 - 1.16</w:t>
            </w:r>
          </w:p>
        </w:tc>
      </w:tr>
      <w:tr w:rsidR="008A39B0" w14:paraId="71B3C039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E895188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lastRenderedPageBreak/>
              <w:t>8-9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09C11F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595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2429F9F" w14:textId="6F3CFEE9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6</w:t>
            </w: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0F27D0B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0.55 - 0.73</w:t>
            </w:r>
          </w:p>
        </w:tc>
      </w:tr>
      <w:tr w:rsidR="008A39B0" w14:paraId="0AC2430F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7E23183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10-11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B9235B2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450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22D5F8" w14:textId="72A9C559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43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A773893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0.36 - 0.51</w:t>
            </w:r>
          </w:p>
        </w:tc>
      </w:tr>
      <w:tr w:rsidR="008A39B0" w14:paraId="27ACB826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936041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&gt;12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5E0743C" w14:textId="39ACD0FE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418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D7D460" w14:textId="61743A9D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47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8FB31A8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1.33 - 1.63</w:t>
            </w:r>
          </w:p>
        </w:tc>
      </w:tr>
      <w:tr w:rsidR="008A39B0" w14:paraId="00B92B26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8215389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384417D1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Victimization</w:t>
            </w:r>
            <w:proofErr w:type="spellEnd"/>
            <w:r w:rsidRPr="384417D1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Pr="384417D1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health</w:t>
            </w:r>
            <w:proofErr w:type="spellEnd"/>
            <w:r w:rsidRPr="384417D1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outcomes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8E7E6C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294ABEE" w14:textId="77777777" w:rsidR="008A39B0" w:rsidRDefault="008A39B0" w:rsidP="008A39B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C94BA3A" w14:textId="77777777" w:rsidR="008A39B0" w:rsidRDefault="008A39B0" w:rsidP="008A39B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A39B0" w14:paraId="6D4FC634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5AB90FBE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Physically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aggression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by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an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adult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at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home in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the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last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30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days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089DDC0C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2B0F6624" w14:textId="77777777" w:rsidR="008A39B0" w:rsidRDefault="008A39B0" w:rsidP="008A39B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08CE4C3F" w14:textId="77777777" w:rsidR="008A39B0" w:rsidRDefault="008A39B0" w:rsidP="008A39B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A39B0" w14:paraId="0CD9798D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873B75F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Not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once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4E825D" w14:textId="35DA65F5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86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795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0EC153C" w14:textId="3B7A8E1F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85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BF7648E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85.02 - 85.96</w:t>
            </w:r>
          </w:p>
        </w:tc>
      </w:tr>
      <w:tr w:rsidR="008A39B0" w14:paraId="0D39C583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18C14F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BCB82F" w14:textId="16863F00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6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571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F2BDA9" w14:textId="1A4EFF0F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6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69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B62ED63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6.34 - 7.015</w:t>
            </w:r>
          </w:p>
        </w:tc>
      </w:tr>
      <w:tr w:rsidR="008A39B0" w14:paraId="52090DB9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C5ADE32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2-3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0B196D" w14:textId="372B920E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3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043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DB4EC7" w14:textId="4F74CD6F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2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99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69FC83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2.79 - 3.19</w:t>
            </w:r>
          </w:p>
        </w:tc>
      </w:tr>
      <w:tr w:rsidR="008A39B0" w14:paraId="2D7E91FC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0604DC5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4-5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994570E" w14:textId="1D8EFFA0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310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ADCA1C8" w14:textId="460F198D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34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D374C7F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1.22 - 1.48</w:t>
            </w:r>
          </w:p>
        </w:tc>
      </w:tr>
      <w:tr w:rsidR="008A39B0" w14:paraId="7C8DF577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BB32EF6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6-7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1D78F8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862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9B6A7A0" w14:textId="2C51351D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85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F495D52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0.75 - 0.97</w:t>
            </w:r>
          </w:p>
        </w:tc>
      </w:tr>
      <w:tr w:rsidR="008A39B0" w14:paraId="6A6062C6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D0EDEE6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8-9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E8A0361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668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FB09ABF" w14:textId="5EE0A6CE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72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52D6AA0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0.64 - 0.81</w:t>
            </w:r>
          </w:p>
        </w:tc>
      </w:tr>
      <w:tr w:rsidR="008A39B0" w14:paraId="261F4E6A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BA4071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10-11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A46E1DB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481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5347E1" w14:textId="6A296616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51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1F95ADB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0.43 - 0.6</w:t>
            </w:r>
          </w:p>
        </w:tc>
      </w:tr>
      <w:tr w:rsidR="008A39B0" w14:paraId="026C0F26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A0FFD98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&gt;12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28075D3" w14:textId="11F15D1E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380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35160A" w14:textId="1F3657B4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09B572D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1.27 - 1.54</w:t>
            </w:r>
          </w:p>
        </w:tc>
      </w:tr>
      <w:tr w:rsidR="008A39B0" w14:paraId="344311A7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068DE852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Suffered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physical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aggression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in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the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last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12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months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0D163828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28752101" w14:textId="77777777" w:rsidR="008A39B0" w:rsidRDefault="008A39B0" w:rsidP="008A39B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307FDCB6" w14:textId="77777777" w:rsidR="008A39B0" w:rsidRDefault="008A39B0" w:rsidP="008A39B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A39B0" w14:paraId="5017CFB6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08FDDA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Not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once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FF40ED" w14:textId="738E0004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82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986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6AAECD" w14:textId="429F9063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81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64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DC094C3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81.12 - 82.16</w:t>
            </w:r>
          </w:p>
        </w:tc>
      </w:tr>
      <w:tr w:rsidR="008A39B0" w14:paraId="50332DF1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C884EE9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4819A9" w14:textId="29A39B88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7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963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D0D3A24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F7C5770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7.65 - 8.36</w:t>
            </w:r>
          </w:p>
        </w:tc>
      </w:tr>
      <w:tr w:rsidR="008A39B0" w14:paraId="03A6B273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76509D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2-3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FF7D9D" w14:textId="04927079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4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712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B82BD10" w14:textId="754C0CAC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4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67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19BDE29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4.41 - 4.94</w:t>
            </w:r>
          </w:p>
        </w:tc>
      </w:tr>
      <w:tr w:rsidR="008A39B0" w14:paraId="21C009AC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D189A74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4-5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3EA2238" w14:textId="00F1910D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931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82F7C28" w14:textId="22BA9FB0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95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0BB051E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1.78 - 2.13</w:t>
            </w:r>
          </w:p>
        </w:tc>
      </w:tr>
      <w:tr w:rsidR="008A39B0" w14:paraId="7CCCD516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F3FC0AF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6-7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BCFDD91" w14:textId="4E5650F3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000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73D9B1" w14:textId="29289E5E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96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734938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0.86 - 1.07</w:t>
            </w:r>
          </w:p>
        </w:tc>
      </w:tr>
      <w:tr w:rsidR="008A39B0" w14:paraId="79F9F25B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17B4D6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8-9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D815BB7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577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A883D9" w14:textId="1699D00F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56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9D70C26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0.49 - 0.65</w:t>
            </w:r>
          </w:p>
        </w:tc>
      </w:tr>
      <w:tr w:rsidR="008A39B0" w14:paraId="1B6644A9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D38420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10-11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8064DD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454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5AA56B0" w14:textId="34AAE5C3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47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2CC8710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0.4 - 0.56</w:t>
            </w:r>
          </w:p>
        </w:tc>
      </w:tr>
      <w:tr w:rsidR="008A39B0" w14:paraId="5E6ECD18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D64C4B0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&gt;12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DDA5DBE" w14:textId="606C6114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533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D4B18A5" w14:textId="50EBB9D4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71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4FD2484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1.57 - 1.85</w:t>
            </w:r>
          </w:p>
        </w:tc>
      </w:tr>
      <w:tr w:rsidR="008A39B0" w14:paraId="26909DD8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5BBEF632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 xml:space="preserve">Body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satisfaction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47F7CC42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0863CFA1" w14:textId="77777777" w:rsidR="008A39B0" w:rsidRDefault="008A39B0" w:rsidP="008A39B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78210A2F" w14:textId="77777777" w:rsidR="008A39B0" w:rsidRDefault="008A39B0" w:rsidP="008A39B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A39B0" w14:paraId="62258460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504292F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very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satisfied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BACAF03" w14:textId="38D529A9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28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480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C2F61C" w14:textId="51BA1CB3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28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89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6858D9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28.19 - 29.59</w:t>
            </w:r>
          </w:p>
        </w:tc>
      </w:tr>
      <w:tr w:rsidR="008A39B0" w14:paraId="44C7C689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544757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satisfied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041C719" w14:textId="64AC19B9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43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800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67FD28A" w14:textId="7706064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43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BCC468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42.49 - 43.82</w:t>
            </w:r>
          </w:p>
        </w:tc>
      </w:tr>
      <w:tr w:rsidR="008A39B0" w14:paraId="058EFDAF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F18602B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indifferent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52E28C4" w14:textId="3963CC89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10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614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DEA431" w14:textId="46ECEC5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10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4DE675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9.93 - 10.65</w:t>
            </w:r>
          </w:p>
        </w:tc>
      </w:tr>
      <w:tr w:rsidR="008A39B0" w14:paraId="06215B91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A6DA9F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dissatisfied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11DDA81" w14:textId="44AA870D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13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644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54716A" w14:textId="1F1D0326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13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F8FAE5F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12.91 - 13.8</w:t>
            </w:r>
          </w:p>
        </w:tc>
      </w:tr>
      <w:tr w:rsidR="008A39B0" w14:paraId="2684CA56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C2701D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very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dissatisfied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53E957" w14:textId="5D0BCB0C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4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329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C2BA285" w14:textId="150ECC33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4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106A214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4.09 - 4.56</w:t>
            </w:r>
          </w:p>
        </w:tc>
      </w:tr>
      <w:tr w:rsidR="008A39B0" w14:paraId="438D755E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4F52FC77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 xml:space="preserve">Health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perception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3DAC360D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12A25BE1" w14:textId="77777777" w:rsidR="008A39B0" w:rsidRDefault="008A39B0" w:rsidP="008A39B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79AB8154" w14:textId="77777777" w:rsidR="008A39B0" w:rsidRDefault="008A39B0" w:rsidP="008A39B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A39B0" w14:paraId="66C5CDA8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DC68BF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very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good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6AB39CF" w14:textId="28797695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37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830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1D58C8B" w14:textId="481EC7F1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38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87DA23C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37.95 - 39.26</w:t>
            </w:r>
          </w:p>
        </w:tc>
      </w:tr>
      <w:tr w:rsidR="008A39B0" w14:paraId="1604DBEB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D6F9B85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Good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DAE0FF6" w14:textId="56C70932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34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625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9A7379F" w14:textId="1919C5A9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34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41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F0D8DC8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33.8 - 35.03</w:t>
            </w:r>
          </w:p>
        </w:tc>
      </w:tr>
      <w:tr w:rsidR="008A39B0" w14:paraId="6E22E7FD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3758AEE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Regular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F5FAE04" w14:textId="2CB89F8D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20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980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A3BC52" w14:textId="4350BF0D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19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87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7C9312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19.39 - 20.36</w:t>
            </w:r>
          </w:p>
        </w:tc>
      </w:tr>
      <w:tr w:rsidR="008A39B0" w14:paraId="15416883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C2AB591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Bad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D8461CE" w14:textId="41CDBCA3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4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342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A8E56A" w14:textId="3FB1B298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38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72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C75FB95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3.671 - 4.084</w:t>
            </w:r>
          </w:p>
        </w:tc>
      </w:tr>
      <w:tr w:rsidR="008A39B0" w14:paraId="41396631" w14:textId="77777777" w:rsidTr="00E5363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vAlign w:val="bottom"/>
          </w:tcPr>
          <w:p w14:paraId="095313DA" w14:textId="77777777" w:rsidR="008A39B0" w:rsidRDefault="008A39B0" w:rsidP="008A39B0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very</w:t>
            </w:r>
            <w:proofErr w:type="spellEnd"/>
            <w:r w:rsidRPr="384417D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84417D1">
              <w:rPr>
                <w:color w:val="000000" w:themeColor="text1"/>
                <w:sz w:val="22"/>
                <w:szCs w:val="22"/>
              </w:rPr>
              <w:t>bad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vAlign w:val="bottom"/>
          </w:tcPr>
          <w:p w14:paraId="532D56C1" w14:textId="0CCA9FF2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3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384417D1">
              <w:rPr>
                <w:color w:val="000000" w:themeColor="text1"/>
                <w:sz w:val="22"/>
                <w:szCs w:val="22"/>
              </w:rPr>
              <w:t>541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vAlign w:val="bottom"/>
          </w:tcPr>
          <w:p w14:paraId="0D660BAC" w14:textId="04347E10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32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384417D1">
              <w:rPr>
                <w:color w:val="000000" w:themeColor="text1"/>
                <w:sz w:val="22"/>
                <w:szCs w:val="22"/>
              </w:rPr>
              <w:t>46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vAlign w:val="bottom"/>
          </w:tcPr>
          <w:p w14:paraId="1EDA8BFF" w14:textId="77777777" w:rsidR="008A39B0" w:rsidRDefault="008A39B0" w:rsidP="008A39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4417D1">
              <w:rPr>
                <w:color w:val="000000" w:themeColor="text1"/>
                <w:sz w:val="22"/>
                <w:szCs w:val="22"/>
              </w:rPr>
              <w:t>3.034 - 3.471</w:t>
            </w:r>
          </w:p>
        </w:tc>
      </w:tr>
    </w:tbl>
    <w:p w14:paraId="52123440" w14:textId="77777777" w:rsidR="008A39B0" w:rsidRDefault="008A39B0" w:rsidP="008A39B0">
      <w:pPr>
        <w:spacing w:line="360" w:lineRule="auto"/>
        <w:rPr>
          <w:b/>
          <w:bCs/>
          <w:lang w:val="en-US"/>
        </w:rPr>
      </w:pPr>
    </w:p>
    <w:p w14:paraId="6EAD79AB" w14:textId="77777777" w:rsidR="00D720EC" w:rsidRDefault="00D720EC"/>
    <w:sectPr w:rsidR="00D720EC" w:rsidSect="00425AE3">
      <w:headerReference w:type="default" r:id="rId6"/>
      <w:pgSz w:w="11906" w:h="16838"/>
      <w:pgMar w:top="1417" w:right="1701" w:bottom="1417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9AD28" w14:textId="77777777" w:rsidR="00E61102" w:rsidRDefault="00E61102">
      <w:r>
        <w:separator/>
      </w:r>
    </w:p>
  </w:endnote>
  <w:endnote w:type="continuationSeparator" w:id="0">
    <w:p w14:paraId="463D951F" w14:textId="77777777" w:rsidR="00E61102" w:rsidRDefault="00E61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3E530" w14:textId="77777777" w:rsidR="00E61102" w:rsidRDefault="00E61102">
      <w:r>
        <w:separator/>
      </w:r>
    </w:p>
  </w:footnote>
  <w:footnote w:type="continuationSeparator" w:id="0">
    <w:p w14:paraId="4E2DB9B4" w14:textId="77777777" w:rsidR="00E61102" w:rsidRDefault="00E61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B5BE9" w14:textId="77777777" w:rsidR="00FF2190" w:rsidRDefault="002303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t>5</w:t>
    </w:r>
    <w:r>
      <w:rPr>
        <w:color w:val="000000"/>
      </w:rPr>
      <w:fldChar w:fldCharType="end"/>
    </w:r>
  </w:p>
  <w:p w14:paraId="74B1B941" w14:textId="77777777" w:rsidR="00FF219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9B0"/>
    <w:rsid w:val="00230354"/>
    <w:rsid w:val="008A39B0"/>
    <w:rsid w:val="009A083C"/>
    <w:rsid w:val="00D720EC"/>
    <w:rsid w:val="00DD6960"/>
    <w:rsid w:val="00E61102"/>
    <w:rsid w:val="00FD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1F4DF"/>
  <w15:chartTrackingRefBased/>
  <w15:docId w15:val="{5C5FAA6D-2AE8-44DC-8A2D-5CD19675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7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2185</Characters>
  <Application>Microsoft Office Word</Application>
  <DocSecurity>0</DocSecurity>
  <Lines>33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Julianne Fic Alves</dc:creator>
  <cp:keywords/>
  <dc:description/>
  <cp:lastModifiedBy>Thiago Matias</cp:lastModifiedBy>
  <cp:revision>2</cp:revision>
  <dcterms:created xsi:type="dcterms:W3CDTF">2022-12-26T12:36:00Z</dcterms:created>
  <dcterms:modified xsi:type="dcterms:W3CDTF">2022-12-26T12:36:00Z</dcterms:modified>
</cp:coreProperties>
</file>