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1160" w:type="dxa"/>
        <w:tblInd w:w="-725" w:type="dxa"/>
        <w:tblLayout w:type="fixed"/>
        <w:tblLook w:val="04A0" w:firstRow="1" w:lastRow="0" w:firstColumn="1" w:lastColumn="0" w:noHBand="0" w:noVBand="1"/>
      </w:tblPr>
      <w:tblGrid>
        <w:gridCol w:w="450"/>
        <w:gridCol w:w="7470"/>
        <w:gridCol w:w="2520"/>
        <w:gridCol w:w="720"/>
      </w:tblGrid>
      <w:tr w:rsidR="00682526" w:rsidRPr="00C94FCD" w14:paraId="71F26588" w14:textId="1F308F06" w:rsidTr="00C94FCD">
        <w:tc>
          <w:tcPr>
            <w:tcW w:w="450" w:type="dxa"/>
            <w:shd w:val="clear" w:color="auto" w:fill="BFBFBF" w:themeFill="background1" w:themeFillShade="BF"/>
          </w:tcPr>
          <w:p w14:paraId="18928308" w14:textId="77777777" w:rsidR="00682526" w:rsidRPr="00C94FCD" w:rsidRDefault="00682526" w:rsidP="00FB07F7">
            <w:pPr>
              <w:jc w:val="center"/>
              <w:rPr>
                <w:rFonts w:cs="Times New Roman"/>
                <w:b/>
              </w:rPr>
            </w:pPr>
          </w:p>
        </w:tc>
        <w:tc>
          <w:tcPr>
            <w:tcW w:w="7470" w:type="dxa"/>
            <w:shd w:val="clear" w:color="auto" w:fill="BFBFBF" w:themeFill="background1" w:themeFillShade="BF"/>
          </w:tcPr>
          <w:p w14:paraId="47B996EF" w14:textId="77777777" w:rsidR="00682526" w:rsidRPr="00C94FCD" w:rsidRDefault="00682526" w:rsidP="00FB07F7">
            <w:pPr>
              <w:pStyle w:val="CommentText"/>
              <w:rPr>
                <w:b/>
                <w:sz w:val="22"/>
                <w:szCs w:val="22"/>
              </w:rPr>
            </w:pPr>
            <w:r w:rsidRPr="00C94FCD">
              <w:rPr>
                <w:b/>
                <w:sz w:val="22"/>
                <w:szCs w:val="22"/>
              </w:rPr>
              <w:t>Question</w:t>
            </w:r>
          </w:p>
        </w:tc>
        <w:tc>
          <w:tcPr>
            <w:tcW w:w="2520" w:type="dxa"/>
            <w:shd w:val="clear" w:color="auto" w:fill="BFBFBF" w:themeFill="background1" w:themeFillShade="BF"/>
          </w:tcPr>
          <w:p w14:paraId="35E01E2D" w14:textId="77777777" w:rsidR="00682526" w:rsidRPr="00C94FCD" w:rsidRDefault="00682526" w:rsidP="00FB07F7">
            <w:pPr>
              <w:jc w:val="center"/>
              <w:rPr>
                <w:rFonts w:cs="Times New Roman"/>
                <w:b/>
              </w:rPr>
            </w:pPr>
            <w:r w:rsidRPr="00C94FCD">
              <w:rPr>
                <w:rFonts w:cs="Times New Roman"/>
                <w:b/>
              </w:rPr>
              <w:t>Goal of Question</w:t>
            </w:r>
          </w:p>
        </w:tc>
        <w:tc>
          <w:tcPr>
            <w:tcW w:w="720" w:type="dxa"/>
            <w:shd w:val="clear" w:color="auto" w:fill="BFBFBF" w:themeFill="background1" w:themeFillShade="BF"/>
          </w:tcPr>
          <w:p w14:paraId="24EB901B" w14:textId="3DC21428" w:rsidR="00682526" w:rsidRPr="00C94FCD" w:rsidRDefault="006A2D94" w:rsidP="00FB07F7">
            <w:pPr>
              <w:jc w:val="center"/>
              <w:rPr>
                <w:rFonts w:cs="Times New Roman"/>
                <w:b/>
              </w:rPr>
            </w:pPr>
            <w:r w:rsidRPr="00C94FCD">
              <w:rPr>
                <w:rFonts w:cs="Times New Roman"/>
                <w:b/>
              </w:rPr>
              <w:t>Time</w:t>
            </w:r>
          </w:p>
        </w:tc>
      </w:tr>
      <w:tr w:rsidR="00682526" w:rsidRPr="00C94FCD" w14:paraId="7E3A8FC3" w14:textId="7C0414C0" w:rsidTr="00C94FCD">
        <w:tc>
          <w:tcPr>
            <w:tcW w:w="450" w:type="dxa"/>
          </w:tcPr>
          <w:p w14:paraId="7B2E13A7" w14:textId="77777777" w:rsidR="00682526" w:rsidRPr="00C94FCD" w:rsidRDefault="00682526" w:rsidP="00FB07F7">
            <w:pPr>
              <w:jc w:val="center"/>
              <w:rPr>
                <w:rFonts w:cs="Times New Roman"/>
              </w:rPr>
            </w:pPr>
          </w:p>
        </w:tc>
        <w:tc>
          <w:tcPr>
            <w:tcW w:w="7470" w:type="dxa"/>
          </w:tcPr>
          <w:p w14:paraId="06FEFFC7" w14:textId="65D91A3E" w:rsidR="00682526" w:rsidRPr="00E85A7E" w:rsidRDefault="00682526" w:rsidP="00FB07F7">
            <w:pPr>
              <w:pStyle w:val="CommentText"/>
              <w:rPr>
                <w:b/>
                <w:sz w:val="22"/>
                <w:szCs w:val="22"/>
              </w:rPr>
            </w:pPr>
            <w:r w:rsidRPr="00C94FCD">
              <w:rPr>
                <w:sz w:val="22"/>
                <w:szCs w:val="22"/>
              </w:rPr>
              <w:t xml:space="preserve">Icebreaker (at end of intro): </w:t>
            </w:r>
            <w:r w:rsidRPr="00E85A7E">
              <w:rPr>
                <w:b/>
                <w:sz w:val="22"/>
                <w:szCs w:val="22"/>
              </w:rPr>
              <w:t>Introduce yourself and tell me about one of your family’s favorite meals?</w:t>
            </w:r>
          </w:p>
          <w:p w14:paraId="7FA7253E" w14:textId="77777777" w:rsidR="00682526" w:rsidRPr="00C94FCD" w:rsidRDefault="00682526" w:rsidP="00FB07F7">
            <w:pPr>
              <w:pStyle w:val="CommentText"/>
              <w:rPr>
                <w:sz w:val="22"/>
                <w:szCs w:val="22"/>
              </w:rPr>
            </w:pPr>
          </w:p>
        </w:tc>
        <w:tc>
          <w:tcPr>
            <w:tcW w:w="2520" w:type="dxa"/>
          </w:tcPr>
          <w:p w14:paraId="4A4CC551" w14:textId="77777777" w:rsidR="00682526" w:rsidRPr="00C94FCD" w:rsidRDefault="00682526" w:rsidP="00FB07F7">
            <w:pPr>
              <w:jc w:val="center"/>
              <w:rPr>
                <w:rFonts w:cs="Times New Roman"/>
              </w:rPr>
            </w:pPr>
            <w:r w:rsidRPr="00C94FCD">
              <w:rPr>
                <w:rFonts w:cs="Times New Roman"/>
              </w:rPr>
              <w:t>Break the Ice, everyone shares something</w:t>
            </w:r>
          </w:p>
        </w:tc>
        <w:tc>
          <w:tcPr>
            <w:tcW w:w="720" w:type="dxa"/>
          </w:tcPr>
          <w:p w14:paraId="439D0BC0" w14:textId="06B11D0B" w:rsidR="00682526" w:rsidRPr="00C94FCD" w:rsidRDefault="006A2D94" w:rsidP="00FB07F7">
            <w:pPr>
              <w:jc w:val="center"/>
              <w:rPr>
                <w:rFonts w:cs="Times New Roman"/>
              </w:rPr>
            </w:pPr>
            <w:r w:rsidRPr="00C94FCD">
              <w:rPr>
                <w:rFonts w:cs="Times New Roman"/>
              </w:rPr>
              <w:t>3</w:t>
            </w:r>
          </w:p>
        </w:tc>
      </w:tr>
      <w:tr w:rsidR="00682526" w:rsidRPr="00C94FCD" w14:paraId="3AAADD42" w14:textId="7AD8A448" w:rsidTr="00C94FCD">
        <w:tc>
          <w:tcPr>
            <w:tcW w:w="450" w:type="dxa"/>
          </w:tcPr>
          <w:p w14:paraId="27AA15CA" w14:textId="77777777" w:rsidR="00682526" w:rsidRPr="00C94FCD" w:rsidRDefault="00682526" w:rsidP="00FB07F7">
            <w:pPr>
              <w:jc w:val="center"/>
              <w:rPr>
                <w:rFonts w:cs="Times New Roman"/>
              </w:rPr>
            </w:pPr>
            <w:r w:rsidRPr="00C94FCD">
              <w:rPr>
                <w:rFonts w:cs="Times New Roman"/>
              </w:rPr>
              <w:t>1.</w:t>
            </w:r>
          </w:p>
        </w:tc>
        <w:tc>
          <w:tcPr>
            <w:tcW w:w="7470" w:type="dxa"/>
          </w:tcPr>
          <w:p w14:paraId="4312BA3A" w14:textId="77777777" w:rsidR="00682526" w:rsidRPr="00E85A7E" w:rsidRDefault="00682526" w:rsidP="00FB07F7">
            <w:pPr>
              <w:pStyle w:val="CommentText"/>
              <w:rPr>
                <w:b/>
                <w:sz w:val="22"/>
                <w:szCs w:val="22"/>
              </w:rPr>
            </w:pPr>
            <w:r w:rsidRPr="00E85A7E">
              <w:rPr>
                <w:b/>
                <w:sz w:val="22"/>
                <w:szCs w:val="22"/>
              </w:rPr>
              <w:t xml:space="preserve">Who would want to share about the fruits and vegetables that your kids like to eat.” Or share about the fruits and vegetables they hate to eat!” </w:t>
            </w:r>
          </w:p>
          <w:p w14:paraId="407F26BA" w14:textId="5EDABA26" w:rsidR="00682526" w:rsidRPr="00C94FCD" w:rsidRDefault="00E85A7E" w:rsidP="00E85A7E">
            <w:pPr>
              <w:pStyle w:val="CommentText"/>
              <w:tabs>
                <w:tab w:val="left" w:pos="3030"/>
              </w:tabs>
              <w:rPr>
                <w:sz w:val="22"/>
                <w:szCs w:val="22"/>
              </w:rPr>
            </w:pPr>
            <w:r>
              <w:rPr>
                <w:sz w:val="22"/>
                <w:szCs w:val="22"/>
              </w:rPr>
              <w:tab/>
            </w:r>
          </w:p>
          <w:p w14:paraId="68FD775F" w14:textId="77777777" w:rsidR="00682526" w:rsidRPr="00C94FCD" w:rsidRDefault="00682526" w:rsidP="00FB07F7">
            <w:pPr>
              <w:pStyle w:val="CommentText"/>
              <w:rPr>
                <w:sz w:val="22"/>
                <w:szCs w:val="22"/>
              </w:rPr>
            </w:pPr>
          </w:p>
          <w:p w14:paraId="5ED9747E" w14:textId="77777777" w:rsidR="00682526" w:rsidRPr="00C94FCD" w:rsidRDefault="00682526" w:rsidP="00FB07F7"/>
        </w:tc>
        <w:tc>
          <w:tcPr>
            <w:tcW w:w="2520" w:type="dxa"/>
          </w:tcPr>
          <w:p w14:paraId="5756DEB6" w14:textId="77777777" w:rsidR="00682526" w:rsidRPr="00C94FCD" w:rsidRDefault="00682526" w:rsidP="00FB07F7">
            <w:pPr>
              <w:jc w:val="center"/>
              <w:rPr>
                <w:rFonts w:cs="Times New Roman"/>
              </w:rPr>
            </w:pPr>
            <w:r w:rsidRPr="00C94FCD">
              <w:rPr>
                <w:rFonts w:cs="Times New Roman"/>
              </w:rPr>
              <w:t>Ease into thinking about/talking about food and fruits and veggies; still break the ice and start the pattern of conversation</w:t>
            </w:r>
          </w:p>
        </w:tc>
        <w:tc>
          <w:tcPr>
            <w:tcW w:w="720" w:type="dxa"/>
          </w:tcPr>
          <w:p w14:paraId="64234EB2" w14:textId="598C05F7" w:rsidR="00682526" w:rsidRPr="00C94FCD" w:rsidRDefault="006A2D94" w:rsidP="00FB07F7">
            <w:pPr>
              <w:jc w:val="center"/>
              <w:rPr>
                <w:rFonts w:cs="Times New Roman"/>
              </w:rPr>
            </w:pPr>
            <w:r w:rsidRPr="00C94FCD">
              <w:rPr>
                <w:rFonts w:cs="Times New Roman"/>
              </w:rPr>
              <w:t>5</w:t>
            </w:r>
          </w:p>
        </w:tc>
      </w:tr>
      <w:tr w:rsidR="00682526" w:rsidRPr="00C94FCD" w14:paraId="335CDBFA" w14:textId="398EFC46" w:rsidTr="00C94FCD">
        <w:trPr>
          <w:trHeight w:val="3032"/>
        </w:trPr>
        <w:tc>
          <w:tcPr>
            <w:tcW w:w="450" w:type="dxa"/>
          </w:tcPr>
          <w:p w14:paraId="47F71175" w14:textId="77777777" w:rsidR="00682526" w:rsidRPr="00C94FCD" w:rsidRDefault="00682526" w:rsidP="00FB07F7">
            <w:pPr>
              <w:jc w:val="center"/>
              <w:rPr>
                <w:rFonts w:cs="Times New Roman"/>
              </w:rPr>
            </w:pPr>
            <w:r w:rsidRPr="00C94FCD">
              <w:rPr>
                <w:rFonts w:cs="Times New Roman"/>
              </w:rPr>
              <w:t>2</w:t>
            </w:r>
          </w:p>
        </w:tc>
        <w:tc>
          <w:tcPr>
            <w:tcW w:w="7470" w:type="dxa"/>
          </w:tcPr>
          <w:p w14:paraId="6C657F3B" w14:textId="359FCEAC" w:rsidR="00682526" w:rsidRPr="00C94FCD" w:rsidRDefault="00FB07F7" w:rsidP="00FB07F7">
            <w:pPr>
              <w:pStyle w:val="CommentText"/>
              <w:rPr>
                <w:b/>
                <w:sz w:val="22"/>
                <w:szCs w:val="22"/>
              </w:rPr>
            </w:pPr>
            <w:r w:rsidRPr="00C94FCD">
              <w:rPr>
                <w:b/>
                <w:sz w:val="22"/>
                <w:szCs w:val="22"/>
              </w:rPr>
              <w:t xml:space="preserve">In thinking about food, </w:t>
            </w:r>
            <w:r w:rsidR="00682526" w:rsidRPr="00C94FCD">
              <w:rPr>
                <w:b/>
                <w:sz w:val="22"/>
                <w:szCs w:val="22"/>
              </w:rPr>
              <w:t>what are your biggest worries when it comes to food and your family?</w:t>
            </w:r>
          </w:p>
          <w:p w14:paraId="0CCEF073" w14:textId="77777777" w:rsidR="00682526" w:rsidRPr="00C94FCD" w:rsidRDefault="00682526" w:rsidP="00FB07F7">
            <w:pPr>
              <w:pStyle w:val="CommentText"/>
              <w:rPr>
                <w:sz w:val="22"/>
                <w:szCs w:val="22"/>
              </w:rPr>
            </w:pPr>
          </w:p>
          <w:p w14:paraId="79EB228C" w14:textId="77777777" w:rsidR="00682526" w:rsidRPr="00C94FCD" w:rsidRDefault="00682526" w:rsidP="00FB07F7">
            <w:pPr>
              <w:pStyle w:val="CommentText"/>
              <w:rPr>
                <w:sz w:val="22"/>
                <w:szCs w:val="22"/>
              </w:rPr>
            </w:pPr>
          </w:p>
          <w:p w14:paraId="301C4740" w14:textId="468635D1" w:rsidR="00682526" w:rsidRPr="00C94FCD" w:rsidRDefault="00682526" w:rsidP="006A2D94">
            <w:pPr>
              <w:ind w:left="360"/>
              <w:rPr>
                <w:i/>
              </w:rPr>
            </w:pPr>
            <w:r w:rsidRPr="00C94FCD">
              <w:rPr>
                <w:i/>
              </w:rPr>
              <w:t>If no answers, “</w:t>
            </w:r>
            <w:r w:rsidR="006A2D94" w:rsidRPr="00C94FCD">
              <w:rPr>
                <w:i/>
              </w:rPr>
              <w:t>In your community, your neighbors or friends, what do you think are the biggest worries related to food?”</w:t>
            </w:r>
          </w:p>
          <w:p w14:paraId="3B8ABFF6" w14:textId="77777777" w:rsidR="001B76CF" w:rsidRPr="00C94FCD" w:rsidRDefault="001B76CF" w:rsidP="006A2D94">
            <w:pPr>
              <w:ind w:left="360"/>
              <w:rPr>
                <w:i/>
              </w:rPr>
            </w:pPr>
          </w:p>
          <w:p w14:paraId="47E62888" w14:textId="77777777" w:rsidR="00682526" w:rsidRPr="00C94FCD" w:rsidRDefault="00682526" w:rsidP="00FB07F7">
            <w:r w:rsidRPr="00C94FCD">
              <w:t xml:space="preserve"> </w:t>
            </w:r>
          </w:p>
          <w:p w14:paraId="1E55C079" w14:textId="48EE97A0" w:rsidR="00682526" w:rsidRPr="00C94FCD" w:rsidRDefault="00682526" w:rsidP="00FB07F7">
            <w:pPr>
              <w:rPr>
                <w:b/>
                <w:i/>
              </w:rPr>
            </w:pPr>
            <w:r w:rsidRPr="00C94FCD">
              <w:rPr>
                <w:b/>
              </w:rPr>
              <w:t>What would you say is most important in helping in times when food or food concerns are a major worry?</w:t>
            </w:r>
          </w:p>
          <w:p w14:paraId="5AC59B20" w14:textId="77777777" w:rsidR="00682526" w:rsidRPr="00C94FCD" w:rsidRDefault="00682526" w:rsidP="00FB07F7">
            <w:pPr>
              <w:pStyle w:val="CommentText"/>
              <w:rPr>
                <w:sz w:val="22"/>
                <w:szCs w:val="22"/>
              </w:rPr>
            </w:pPr>
          </w:p>
        </w:tc>
        <w:tc>
          <w:tcPr>
            <w:tcW w:w="2520" w:type="dxa"/>
          </w:tcPr>
          <w:p w14:paraId="69DD0B2A" w14:textId="77777777" w:rsidR="00682526" w:rsidRPr="00C94FCD" w:rsidRDefault="00682526" w:rsidP="00FB07F7">
            <w:pPr>
              <w:jc w:val="center"/>
              <w:rPr>
                <w:rFonts w:cs="Times New Roman"/>
              </w:rPr>
            </w:pPr>
            <w:r w:rsidRPr="00C94FCD">
              <w:rPr>
                <w:rFonts w:cs="Times New Roman"/>
              </w:rPr>
              <w:t xml:space="preserve">Understand what they are concerned about related to food broadly, </w:t>
            </w:r>
          </w:p>
          <w:p w14:paraId="600243B7" w14:textId="77777777" w:rsidR="00682526" w:rsidRPr="00C94FCD" w:rsidRDefault="00682526" w:rsidP="00FB07F7">
            <w:pPr>
              <w:jc w:val="center"/>
              <w:rPr>
                <w:rFonts w:cs="Times New Roman"/>
              </w:rPr>
            </w:pPr>
          </w:p>
          <w:p w14:paraId="51ECAE2D" w14:textId="3406A99B" w:rsidR="00682526" w:rsidRPr="00C94FCD" w:rsidRDefault="00682526" w:rsidP="00FB07F7">
            <w:pPr>
              <w:jc w:val="center"/>
              <w:rPr>
                <w:rFonts w:cs="Times New Roman"/>
              </w:rPr>
            </w:pPr>
            <w:r w:rsidRPr="00C94FCD">
              <w:rPr>
                <w:rFonts w:cs="Times New Roman"/>
              </w:rPr>
              <w:t>Feel that their concerns are heard related to food and/or healthy food</w:t>
            </w:r>
          </w:p>
          <w:p w14:paraId="7FE2E75C" w14:textId="77777777" w:rsidR="00682526" w:rsidRPr="00C94FCD" w:rsidRDefault="00682526" w:rsidP="00FB07F7">
            <w:pPr>
              <w:jc w:val="center"/>
              <w:rPr>
                <w:rFonts w:cs="Times New Roman"/>
              </w:rPr>
            </w:pPr>
          </w:p>
          <w:p w14:paraId="3ED2ADA8" w14:textId="7DA89F27" w:rsidR="00682526" w:rsidRPr="00C94FCD" w:rsidRDefault="00682526" w:rsidP="00C94FCD">
            <w:pPr>
              <w:jc w:val="center"/>
              <w:rPr>
                <w:rFonts w:cs="Times New Roman"/>
              </w:rPr>
            </w:pPr>
            <w:r w:rsidRPr="00C94FCD">
              <w:rPr>
                <w:rFonts w:cs="Times New Roman"/>
              </w:rPr>
              <w:t>Identify/start thinking about current strategies</w:t>
            </w:r>
          </w:p>
        </w:tc>
        <w:tc>
          <w:tcPr>
            <w:tcW w:w="720" w:type="dxa"/>
          </w:tcPr>
          <w:p w14:paraId="3D70DBB4" w14:textId="6BCDC0DA" w:rsidR="00682526" w:rsidRPr="00C94FCD" w:rsidRDefault="006A2D94" w:rsidP="00FB07F7">
            <w:pPr>
              <w:jc w:val="center"/>
              <w:rPr>
                <w:rFonts w:cs="Times New Roman"/>
              </w:rPr>
            </w:pPr>
            <w:r w:rsidRPr="00C94FCD">
              <w:rPr>
                <w:rFonts w:cs="Times New Roman"/>
              </w:rPr>
              <w:t>10</w:t>
            </w:r>
          </w:p>
        </w:tc>
      </w:tr>
      <w:tr w:rsidR="00682526" w:rsidRPr="00C94FCD" w14:paraId="2121B6AD" w14:textId="2DA94CCD" w:rsidTr="00C94FCD">
        <w:tc>
          <w:tcPr>
            <w:tcW w:w="450" w:type="dxa"/>
          </w:tcPr>
          <w:p w14:paraId="0C6FC669" w14:textId="77777777" w:rsidR="00682526" w:rsidRPr="00C94FCD" w:rsidRDefault="00682526" w:rsidP="00FB07F7">
            <w:pPr>
              <w:jc w:val="center"/>
              <w:rPr>
                <w:rFonts w:cs="Times New Roman"/>
              </w:rPr>
            </w:pPr>
            <w:r w:rsidRPr="00C94FCD">
              <w:rPr>
                <w:rFonts w:cs="Times New Roman"/>
              </w:rPr>
              <w:t>3</w:t>
            </w:r>
          </w:p>
        </w:tc>
        <w:tc>
          <w:tcPr>
            <w:tcW w:w="7470" w:type="dxa"/>
          </w:tcPr>
          <w:p w14:paraId="371B73A6" w14:textId="77777777" w:rsidR="00682526" w:rsidRPr="00392A82" w:rsidRDefault="00682526" w:rsidP="00FB07F7">
            <w:pPr>
              <w:ind w:left="360"/>
              <w:rPr>
                <w:i/>
              </w:rPr>
            </w:pPr>
            <w:r w:rsidRPr="00392A82">
              <w:rPr>
                <w:i/>
              </w:rPr>
              <w:t xml:space="preserve">Listen for mention of healthy food… </w:t>
            </w:r>
            <w:r w:rsidRPr="00392A82">
              <w:rPr>
                <w:b/>
                <w:i/>
              </w:rPr>
              <w:t>if</w:t>
            </w:r>
            <w:r w:rsidRPr="00392A82">
              <w:rPr>
                <w:i/>
              </w:rPr>
              <w:t xml:space="preserve"> healthy food is mentioned: </w:t>
            </w:r>
          </w:p>
          <w:p w14:paraId="3330886A" w14:textId="77777777" w:rsidR="00682526" w:rsidRPr="00392A82" w:rsidRDefault="00682526" w:rsidP="00FB07F7">
            <w:pPr>
              <w:ind w:left="360"/>
              <w:rPr>
                <w:i/>
              </w:rPr>
            </w:pPr>
          </w:p>
          <w:p w14:paraId="328B6352" w14:textId="08563FEF" w:rsidR="00682526" w:rsidRPr="00392A82" w:rsidRDefault="00E85A7E" w:rsidP="006A2D94">
            <w:pPr>
              <w:pStyle w:val="CommentText"/>
              <w:rPr>
                <w:b/>
                <w:sz w:val="22"/>
                <w:szCs w:val="22"/>
              </w:rPr>
            </w:pPr>
            <w:r w:rsidRPr="00392A82">
              <w:rPr>
                <w:b/>
                <w:sz w:val="22"/>
                <w:szCs w:val="22"/>
              </w:rPr>
              <w:t>It sounds like [repeat what was heard above related to healthy food] getting enough</w:t>
            </w:r>
            <w:r w:rsidR="00682526" w:rsidRPr="00392A82">
              <w:rPr>
                <w:b/>
                <w:sz w:val="22"/>
                <w:szCs w:val="22"/>
              </w:rPr>
              <w:t xml:space="preserve"> </w:t>
            </w:r>
            <w:r w:rsidR="001B5551" w:rsidRPr="00392A82">
              <w:rPr>
                <w:b/>
                <w:sz w:val="22"/>
                <w:szCs w:val="22"/>
              </w:rPr>
              <w:t>healthy</w:t>
            </w:r>
            <w:r w:rsidR="00682526" w:rsidRPr="00392A82">
              <w:rPr>
                <w:b/>
                <w:sz w:val="22"/>
                <w:szCs w:val="22"/>
              </w:rPr>
              <w:t xml:space="preserve"> food </w:t>
            </w:r>
            <w:r w:rsidRPr="00392A82">
              <w:rPr>
                <w:b/>
                <w:sz w:val="22"/>
                <w:szCs w:val="22"/>
              </w:rPr>
              <w:t>is one</w:t>
            </w:r>
            <w:r w:rsidR="00682526" w:rsidRPr="00392A82">
              <w:rPr>
                <w:b/>
                <w:sz w:val="22"/>
                <w:szCs w:val="22"/>
              </w:rPr>
              <w:t xml:space="preserve"> worry. </w:t>
            </w:r>
            <w:r w:rsidR="001A5A30" w:rsidRPr="00392A82">
              <w:rPr>
                <w:b/>
                <w:sz w:val="22"/>
                <w:szCs w:val="22"/>
              </w:rPr>
              <w:t>W</w:t>
            </w:r>
            <w:r w:rsidR="00682526" w:rsidRPr="00392A82">
              <w:rPr>
                <w:b/>
                <w:sz w:val="22"/>
                <w:szCs w:val="22"/>
              </w:rPr>
              <w:t xml:space="preserve">hen you talk about healthy foods, what kinds of foods do you </w:t>
            </w:r>
            <w:r w:rsidR="00FB07F7" w:rsidRPr="00392A82">
              <w:rPr>
                <w:b/>
                <w:sz w:val="22"/>
                <w:szCs w:val="22"/>
              </w:rPr>
              <w:t>think of</w:t>
            </w:r>
            <w:r w:rsidR="00682526" w:rsidRPr="00392A82">
              <w:rPr>
                <w:b/>
                <w:sz w:val="22"/>
                <w:szCs w:val="22"/>
              </w:rPr>
              <w:t>?</w:t>
            </w:r>
          </w:p>
          <w:p w14:paraId="20F53BB3" w14:textId="77777777" w:rsidR="00682526" w:rsidRPr="00392A82" w:rsidRDefault="00682526" w:rsidP="00FB07F7">
            <w:pPr>
              <w:pStyle w:val="CommentText"/>
              <w:rPr>
                <w:sz w:val="22"/>
                <w:szCs w:val="22"/>
              </w:rPr>
            </w:pPr>
          </w:p>
          <w:p w14:paraId="7B000A2E" w14:textId="77777777" w:rsidR="00682526" w:rsidRPr="00392A82" w:rsidRDefault="00682526" w:rsidP="00FB07F7">
            <w:pPr>
              <w:pStyle w:val="CommentText"/>
              <w:rPr>
                <w:sz w:val="22"/>
                <w:szCs w:val="22"/>
              </w:rPr>
            </w:pPr>
          </w:p>
          <w:p w14:paraId="4B9383D7" w14:textId="77777777" w:rsidR="00682526" w:rsidRPr="00C94FCD" w:rsidRDefault="00682526" w:rsidP="00FB07F7">
            <w:pPr>
              <w:rPr>
                <w:i/>
              </w:rPr>
            </w:pPr>
            <w:r w:rsidRPr="00392A82">
              <w:rPr>
                <w:i/>
              </w:rPr>
              <w:t xml:space="preserve">Listen for mention of fruits and veggies… </w:t>
            </w:r>
            <w:r w:rsidRPr="00392A82">
              <w:rPr>
                <w:b/>
                <w:i/>
              </w:rPr>
              <w:t>if</w:t>
            </w:r>
            <w:r w:rsidRPr="00392A82">
              <w:rPr>
                <w:i/>
              </w:rPr>
              <w:t xml:space="preserve"> fruits and veggies are mentioned:</w:t>
            </w:r>
            <w:r w:rsidRPr="00C94FCD">
              <w:rPr>
                <w:i/>
              </w:rPr>
              <w:t xml:space="preserve"> </w:t>
            </w:r>
          </w:p>
          <w:p w14:paraId="7535B621" w14:textId="77777777" w:rsidR="00682526" w:rsidRPr="00C94FCD" w:rsidRDefault="00682526" w:rsidP="00FB07F7">
            <w:pPr>
              <w:pStyle w:val="CommentText"/>
              <w:rPr>
                <w:sz w:val="22"/>
                <w:szCs w:val="22"/>
              </w:rPr>
            </w:pPr>
          </w:p>
          <w:p w14:paraId="289906D4" w14:textId="77777777" w:rsidR="00682526" w:rsidRPr="00E85A7E" w:rsidRDefault="00682526" w:rsidP="00FB07F7">
            <w:pPr>
              <w:pStyle w:val="CommentText"/>
              <w:rPr>
                <w:b/>
                <w:sz w:val="22"/>
                <w:szCs w:val="22"/>
              </w:rPr>
            </w:pPr>
            <w:r w:rsidRPr="00E85A7E">
              <w:rPr>
                <w:b/>
                <w:sz w:val="22"/>
                <w:szCs w:val="22"/>
              </w:rPr>
              <w:t xml:space="preserve">Someone mentioned fruits and vegetables, specifically. That is one type of healthy food that we’ve heard from other families about. </w:t>
            </w:r>
          </w:p>
          <w:p w14:paraId="11A7A9CB" w14:textId="77777777" w:rsidR="00682526" w:rsidRPr="00E85A7E" w:rsidRDefault="00682526" w:rsidP="00FB07F7">
            <w:pPr>
              <w:pStyle w:val="CommentText"/>
              <w:rPr>
                <w:b/>
                <w:sz w:val="22"/>
                <w:szCs w:val="22"/>
              </w:rPr>
            </w:pPr>
          </w:p>
          <w:p w14:paraId="76CF69A3" w14:textId="5DFF296E" w:rsidR="00EE217A" w:rsidRPr="00E85A7E" w:rsidRDefault="00EE217A" w:rsidP="00EE217A">
            <w:pPr>
              <w:pStyle w:val="CommentText"/>
              <w:numPr>
                <w:ilvl w:val="0"/>
                <w:numId w:val="1"/>
              </w:numPr>
              <w:rPr>
                <w:b/>
                <w:sz w:val="22"/>
                <w:szCs w:val="22"/>
              </w:rPr>
            </w:pPr>
            <w:r w:rsidRPr="00E85A7E">
              <w:rPr>
                <w:b/>
                <w:sz w:val="22"/>
                <w:szCs w:val="22"/>
              </w:rPr>
              <w:t xml:space="preserve">What are the reasons you think families in our community do not eat more fruits and vegetables? </w:t>
            </w:r>
          </w:p>
          <w:p w14:paraId="47919EA4" w14:textId="11151BCB" w:rsidR="00EE217A" w:rsidRPr="00E85A7E" w:rsidRDefault="00EE217A" w:rsidP="002574BD">
            <w:pPr>
              <w:pStyle w:val="CommentText"/>
              <w:rPr>
                <w:sz w:val="22"/>
                <w:szCs w:val="22"/>
              </w:rPr>
            </w:pPr>
          </w:p>
          <w:p w14:paraId="68297BC1" w14:textId="20E53DCD" w:rsidR="00682526" w:rsidRPr="00C94FCD" w:rsidRDefault="00682526" w:rsidP="00EA18AF">
            <w:pPr>
              <w:pStyle w:val="CommentText"/>
              <w:numPr>
                <w:ilvl w:val="0"/>
                <w:numId w:val="1"/>
              </w:numPr>
              <w:rPr>
                <w:sz w:val="22"/>
                <w:szCs w:val="22"/>
              </w:rPr>
            </w:pPr>
            <w:r w:rsidRPr="00C94FCD">
              <w:rPr>
                <w:sz w:val="22"/>
                <w:szCs w:val="22"/>
              </w:rPr>
              <w:t xml:space="preserve">What do you </w:t>
            </w:r>
            <w:r w:rsidR="00FB07F7" w:rsidRPr="00C94FCD">
              <w:rPr>
                <w:sz w:val="22"/>
                <w:szCs w:val="22"/>
              </w:rPr>
              <w:t>think</w:t>
            </w:r>
            <w:r w:rsidRPr="00C94FCD">
              <w:rPr>
                <w:sz w:val="22"/>
                <w:szCs w:val="22"/>
              </w:rPr>
              <w:t xml:space="preserve"> </w:t>
            </w:r>
            <w:r w:rsidR="00FB07F7" w:rsidRPr="00C94FCD">
              <w:rPr>
                <w:sz w:val="22"/>
                <w:szCs w:val="22"/>
              </w:rPr>
              <w:t xml:space="preserve">makes it hard for </w:t>
            </w:r>
            <w:r w:rsidR="006A2D94" w:rsidRPr="00C94FCD">
              <w:rPr>
                <w:sz w:val="22"/>
                <w:szCs w:val="22"/>
              </w:rPr>
              <w:t xml:space="preserve">families </w:t>
            </w:r>
            <w:r w:rsidR="00EE217A" w:rsidRPr="00C94FCD">
              <w:rPr>
                <w:sz w:val="22"/>
                <w:szCs w:val="22"/>
              </w:rPr>
              <w:t>to eat</w:t>
            </w:r>
            <w:r w:rsidRPr="00C94FCD">
              <w:rPr>
                <w:sz w:val="22"/>
                <w:szCs w:val="22"/>
              </w:rPr>
              <w:t xml:space="preserve"> fruits and vegetables? </w:t>
            </w:r>
          </w:p>
          <w:p w14:paraId="1A7D7EFF" w14:textId="77777777" w:rsidR="00682526" w:rsidRPr="00C94FCD" w:rsidRDefault="00682526" w:rsidP="00B62252">
            <w:pPr>
              <w:pStyle w:val="CommentText"/>
              <w:ind w:left="360"/>
              <w:rPr>
                <w:sz w:val="22"/>
                <w:szCs w:val="22"/>
              </w:rPr>
            </w:pPr>
          </w:p>
          <w:p w14:paraId="5CC37BF9" w14:textId="371195C6" w:rsidR="00682526" w:rsidRPr="00C94FCD" w:rsidRDefault="006A2D94" w:rsidP="00E366E5">
            <w:pPr>
              <w:pStyle w:val="CommentText"/>
              <w:numPr>
                <w:ilvl w:val="0"/>
                <w:numId w:val="1"/>
              </w:numPr>
              <w:rPr>
                <w:sz w:val="22"/>
                <w:szCs w:val="22"/>
              </w:rPr>
            </w:pPr>
            <w:r w:rsidRPr="00C94FCD">
              <w:rPr>
                <w:sz w:val="22"/>
                <w:szCs w:val="22"/>
              </w:rPr>
              <w:t>Is there anything else t</w:t>
            </w:r>
            <w:r w:rsidR="00FB07F7" w:rsidRPr="00C94FCD">
              <w:rPr>
                <w:sz w:val="22"/>
                <w:szCs w:val="22"/>
              </w:rPr>
              <w:t xml:space="preserve">hat hasn’t been mentioned that </w:t>
            </w:r>
            <w:r w:rsidRPr="00C94FCD">
              <w:rPr>
                <w:sz w:val="22"/>
                <w:szCs w:val="22"/>
              </w:rPr>
              <w:t xml:space="preserve">makes it hard for your family to get more fruits and veggies? </w:t>
            </w:r>
          </w:p>
          <w:p w14:paraId="08242A9C" w14:textId="77777777" w:rsidR="00E85A7E" w:rsidRDefault="00E85A7E" w:rsidP="00FB07F7">
            <w:pPr>
              <w:pStyle w:val="CommentText"/>
              <w:rPr>
                <w:sz w:val="22"/>
                <w:szCs w:val="22"/>
              </w:rPr>
            </w:pPr>
          </w:p>
          <w:p w14:paraId="65C7787C" w14:textId="77777777" w:rsidR="00E85A7E" w:rsidRPr="00C94FCD" w:rsidRDefault="00E85A7E" w:rsidP="00E85A7E">
            <w:pPr>
              <w:pStyle w:val="CommentText"/>
              <w:rPr>
                <w:sz w:val="22"/>
                <w:szCs w:val="22"/>
              </w:rPr>
            </w:pPr>
            <w:r w:rsidRPr="00C94FCD">
              <w:rPr>
                <w:i/>
                <w:sz w:val="22"/>
                <w:szCs w:val="22"/>
              </w:rPr>
              <w:t>Additional Probe if needed:</w:t>
            </w:r>
            <w:r w:rsidRPr="00C94FCD">
              <w:rPr>
                <w:sz w:val="22"/>
                <w:szCs w:val="22"/>
              </w:rPr>
              <w:t xml:space="preserve"> Think about your family’s favorite meal you said in the beginning. How possible would it be add a vegetable to this? What would you add? What might be some of the challenges you would face in doing this?</w:t>
            </w:r>
          </w:p>
          <w:p w14:paraId="6E835E3D" w14:textId="77777777" w:rsidR="00E85A7E" w:rsidRDefault="00E85A7E" w:rsidP="00FB07F7">
            <w:pPr>
              <w:pStyle w:val="CommentText"/>
              <w:rPr>
                <w:sz w:val="22"/>
                <w:szCs w:val="22"/>
              </w:rPr>
            </w:pPr>
          </w:p>
          <w:p w14:paraId="376371D3" w14:textId="1DB98172" w:rsidR="00EE217A" w:rsidRPr="00E85A7E" w:rsidRDefault="00EE217A" w:rsidP="00EE217A">
            <w:pPr>
              <w:pStyle w:val="CommentText"/>
              <w:numPr>
                <w:ilvl w:val="0"/>
                <w:numId w:val="1"/>
              </w:numPr>
              <w:rPr>
                <w:b/>
                <w:sz w:val="22"/>
                <w:szCs w:val="22"/>
              </w:rPr>
            </w:pPr>
            <w:r w:rsidRPr="00E85A7E">
              <w:rPr>
                <w:b/>
                <w:sz w:val="22"/>
                <w:szCs w:val="22"/>
              </w:rPr>
              <w:t xml:space="preserve">What are the reasons you think families in our community do eat fruits and vegetables? </w:t>
            </w:r>
          </w:p>
          <w:p w14:paraId="66C1BB35" w14:textId="77777777" w:rsidR="00E85A7E" w:rsidRDefault="00E85A7E" w:rsidP="002574BD">
            <w:pPr>
              <w:pStyle w:val="CommentText"/>
              <w:rPr>
                <w:b/>
                <w:sz w:val="22"/>
                <w:szCs w:val="22"/>
              </w:rPr>
            </w:pPr>
          </w:p>
          <w:p w14:paraId="66480A37" w14:textId="77777777" w:rsidR="00682526" w:rsidRPr="00C94FCD" w:rsidRDefault="00682526" w:rsidP="00950CB8">
            <w:pPr>
              <w:pStyle w:val="CommentText"/>
              <w:numPr>
                <w:ilvl w:val="0"/>
                <w:numId w:val="1"/>
              </w:numPr>
              <w:rPr>
                <w:sz w:val="22"/>
                <w:szCs w:val="22"/>
              </w:rPr>
            </w:pPr>
            <w:r w:rsidRPr="00C94FCD">
              <w:rPr>
                <w:sz w:val="22"/>
                <w:szCs w:val="22"/>
              </w:rPr>
              <w:t xml:space="preserve">What makes it easy to eat fruits and vegetables? </w:t>
            </w:r>
          </w:p>
          <w:p w14:paraId="74BCBDB6" w14:textId="77777777" w:rsidR="00682526" w:rsidRPr="00C94FCD" w:rsidRDefault="00682526" w:rsidP="00950CB8">
            <w:pPr>
              <w:pStyle w:val="CommentText"/>
              <w:ind w:left="720"/>
              <w:rPr>
                <w:sz w:val="22"/>
                <w:szCs w:val="22"/>
              </w:rPr>
            </w:pPr>
          </w:p>
          <w:p w14:paraId="327CCD47" w14:textId="2CF984DD" w:rsidR="006A2D94" w:rsidRPr="00C94FCD" w:rsidRDefault="006A2D94" w:rsidP="006A2D94">
            <w:pPr>
              <w:pStyle w:val="CommentText"/>
              <w:numPr>
                <w:ilvl w:val="0"/>
                <w:numId w:val="1"/>
              </w:numPr>
              <w:rPr>
                <w:sz w:val="22"/>
                <w:szCs w:val="22"/>
              </w:rPr>
            </w:pPr>
            <w:r w:rsidRPr="00C94FCD">
              <w:rPr>
                <w:sz w:val="22"/>
                <w:szCs w:val="22"/>
              </w:rPr>
              <w:t xml:space="preserve">Is there anything else </w:t>
            </w:r>
            <w:r w:rsidR="00FB07F7" w:rsidRPr="00C94FCD">
              <w:rPr>
                <w:sz w:val="22"/>
                <w:szCs w:val="22"/>
              </w:rPr>
              <w:t>that hasn’t been mentioned that</w:t>
            </w:r>
            <w:r w:rsidRPr="00C94FCD">
              <w:rPr>
                <w:sz w:val="22"/>
                <w:szCs w:val="22"/>
              </w:rPr>
              <w:t xml:space="preserve"> makes it </w:t>
            </w:r>
            <w:r w:rsidR="00FB07F7" w:rsidRPr="00C94FCD">
              <w:rPr>
                <w:sz w:val="22"/>
                <w:szCs w:val="22"/>
              </w:rPr>
              <w:t>easier</w:t>
            </w:r>
            <w:r w:rsidRPr="00C94FCD">
              <w:rPr>
                <w:sz w:val="22"/>
                <w:szCs w:val="22"/>
              </w:rPr>
              <w:t xml:space="preserve"> for your family to get more fruits and veggies? </w:t>
            </w:r>
          </w:p>
          <w:p w14:paraId="07C6F83D" w14:textId="77777777" w:rsidR="00682526" w:rsidRPr="00C94FCD" w:rsidRDefault="00682526" w:rsidP="00950CB8">
            <w:pPr>
              <w:pStyle w:val="CommentText"/>
              <w:ind w:left="720"/>
              <w:rPr>
                <w:sz w:val="22"/>
                <w:szCs w:val="22"/>
              </w:rPr>
            </w:pPr>
          </w:p>
          <w:p w14:paraId="772DFF38" w14:textId="77777777" w:rsidR="00682526" w:rsidRPr="00C94FCD" w:rsidRDefault="00682526" w:rsidP="00950CB8">
            <w:pPr>
              <w:pStyle w:val="CommentText"/>
              <w:rPr>
                <w:sz w:val="22"/>
                <w:szCs w:val="22"/>
              </w:rPr>
            </w:pPr>
          </w:p>
          <w:p w14:paraId="3AA4F6FD" w14:textId="422F162F" w:rsidR="00682526" w:rsidRPr="00C94FCD" w:rsidRDefault="002574BD" w:rsidP="00B62252">
            <w:pPr>
              <w:pStyle w:val="CommentText"/>
              <w:rPr>
                <w:i/>
                <w:sz w:val="22"/>
                <w:szCs w:val="22"/>
              </w:rPr>
            </w:pPr>
            <w:r w:rsidRPr="00C94FCD">
              <w:rPr>
                <w:i/>
                <w:sz w:val="22"/>
                <w:szCs w:val="22"/>
              </w:rPr>
              <w:t xml:space="preserve">Additional </w:t>
            </w:r>
            <w:r w:rsidR="00682526" w:rsidRPr="00C94FCD">
              <w:rPr>
                <w:i/>
                <w:sz w:val="22"/>
                <w:szCs w:val="22"/>
              </w:rPr>
              <w:t xml:space="preserve">Probe if needed, </w:t>
            </w:r>
            <w:r w:rsidR="00E85A7E" w:rsidRPr="00C94FCD">
              <w:rPr>
                <w:i/>
                <w:sz w:val="22"/>
                <w:szCs w:val="22"/>
              </w:rPr>
              <w:t>“What</w:t>
            </w:r>
            <w:r w:rsidR="00682526" w:rsidRPr="00C94FCD">
              <w:rPr>
                <w:i/>
                <w:sz w:val="22"/>
                <w:szCs w:val="22"/>
              </w:rPr>
              <w:t xml:space="preserve"> are the tricks and tips that you use to get around some of these things that make it hard?” </w:t>
            </w:r>
          </w:p>
          <w:p w14:paraId="65A41443" w14:textId="77777777" w:rsidR="00682526" w:rsidRPr="00C94FCD" w:rsidRDefault="00682526" w:rsidP="00FB07F7">
            <w:pPr>
              <w:pStyle w:val="CommentText"/>
              <w:ind w:left="720"/>
              <w:rPr>
                <w:sz w:val="22"/>
                <w:szCs w:val="22"/>
              </w:rPr>
            </w:pPr>
          </w:p>
          <w:p w14:paraId="0C577FDB" w14:textId="77777777" w:rsidR="00682526" w:rsidRPr="00C94FCD" w:rsidRDefault="00682526" w:rsidP="00FB07F7">
            <w:pPr>
              <w:pStyle w:val="CommentText"/>
              <w:rPr>
                <w:sz w:val="22"/>
                <w:szCs w:val="22"/>
              </w:rPr>
            </w:pPr>
          </w:p>
          <w:p w14:paraId="5D24771E" w14:textId="0DED0834" w:rsidR="00A66C36" w:rsidRPr="00C94FCD" w:rsidRDefault="00A66C36" w:rsidP="000F782F">
            <w:pPr>
              <w:pStyle w:val="CommentText"/>
              <w:rPr>
                <w:sz w:val="22"/>
                <w:szCs w:val="22"/>
              </w:rPr>
            </w:pPr>
          </w:p>
          <w:p w14:paraId="68290E98" w14:textId="1953403D" w:rsidR="00682526" w:rsidRPr="00C94FCD" w:rsidRDefault="00682526" w:rsidP="00392A82">
            <w:pPr>
              <w:pStyle w:val="CommentText"/>
              <w:rPr>
                <w:sz w:val="22"/>
                <w:szCs w:val="22"/>
              </w:rPr>
            </w:pPr>
          </w:p>
        </w:tc>
        <w:tc>
          <w:tcPr>
            <w:tcW w:w="2520" w:type="dxa"/>
          </w:tcPr>
          <w:p w14:paraId="0A21C958" w14:textId="77777777" w:rsidR="00682526" w:rsidRPr="00C94FCD" w:rsidRDefault="00682526" w:rsidP="00FB07F7">
            <w:pPr>
              <w:jc w:val="center"/>
              <w:rPr>
                <w:rFonts w:cs="Times New Roman"/>
              </w:rPr>
            </w:pPr>
            <w:r w:rsidRPr="00C94FCD">
              <w:rPr>
                <w:rFonts w:cs="Times New Roman"/>
              </w:rPr>
              <w:t>Understand definition of healthy, according to them</w:t>
            </w:r>
          </w:p>
          <w:p w14:paraId="4D35EC91" w14:textId="77777777" w:rsidR="00682526" w:rsidRPr="00C94FCD" w:rsidRDefault="00682526" w:rsidP="00FB07F7">
            <w:pPr>
              <w:jc w:val="center"/>
              <w:rPr>
                <w:rFonts w:cs="Times New Roman"/>
              </w:rPr>
            </w:pPr>
          </w:p>
          <w:p w14:paraId="28C147FA" w14:textId="77777777" w:rsidR="00682526" w:rsidRPr="00C94FCD" w:rsidRDefault="00682526" w:rsidP="00FB07F7">
            <w:pPr>
              <w:jc w:val="center"/>
              <w:rPr>
                <w:rFonts w:cs="Times New Roman"/>
              </w:rPr>
            </w:pPr>
            <w:r w:rsidRPr="00C94FCD">
              <w:rPr>
                <w:rFonts w:cs="Times New Roman"/>
              </w:rPr>
              <w:t>Narrow conversation to healthy and then to fruits and vegetables</w:t>
            </w:r>
          </w:p>
          <w:p w14:paraId="19F2F85F" w14:textId="77777777" w:rsidR="00682526" w:rsidRPr="00C94FCD" w:rsidRDefault="00682526" w:rsidP="00FB07F7">
            <w:pPr>
              <w:jc w:val="center"/>
              <w:rPr>
                <w:rFonts w:cs="Times New Roman"/>
              </w:rPr>
            </w:pPr>
          </w:p>
          <w:p w14:paraId="192F10FB" w14:textId="77777777" w:rsidR="00682526" w:rsidRPr="00C94FCD" w:rsidRDefault="00682526" w:rsidP="00FB07F7">
            <w:pPr>
              <w:jc w:val="center"/>
              <w:rPr>
                <w:rFonts w:cs="Times New Roman"/>
              </w:rPr>
            </w:pPr>
          </w:p>
          <w:p w14:paraId="3DAB3710" w14:textId="77777777" w:rsidR="00682526" w:rsidRPr="00C94FCD" w:rsidRDefault="00682526" w:rsidP="00FB07F7">
            <w:pPr>
              <w:jc w:val="center"/>
              <w:rPr>
                <w:rFonts w:cs="Times New Roman"/>
              </w:rPr>
            </w:pPr>
          </w:p>
          <w:p w14:paraId="6C6C3E65" w14:textId="77777777" w:rsidR="00682526" w:rsidRPr="00C94FCD" w:rsidRDefault="00682526" w:rsidP="00FB07F7">
            <w:pPr>
              <w:jc w:val="center"/>
              <w:rPr>
                <w:rFonts w:cs="Times New Roman"/>
              </w:rPr>
            </w:pPr>
            <w:r w:rsidRPr="00C94FCD">
              <w:rPr>
                <w:rFonts w:cs="Times New Roman"/>
              </w:rPr>
              <w:t>Identify barriers to getting fruits and veggies</w:t>
            </w:r>
          </w:p>
          <w:p w14:paraId="0FA2A3E0" w14:textId="77777777" w:rsidR="00682526" w:rsidRPr="00C94FCD" w:rsidRDefault="00682526" w:rsidP="00FB07F7">
            <w:pPr>
              <w:jc w:val="center"/>
              <w:rPr>
                <w:rFonts w:cs="Times New Roman"/>
              </w:rPr>
            </w:pPr>
          </w:p>
          <w:p w14:paraId="6D759387" w14:textId="77777777" w:rsidR="00682526" w:rsidRPr="00C94FCD" w:rsidRDefault="00682526" w:rsidP="00FB07F7">
            <w:pPr>
              <w:jc w:val="center"/>
              <w:rPr>
                <w:rFonts w:cs="Times New Roman"/>
              </w:rPr>
            </w:pPr>
          </w:p>
          <w:p w14:paraId="52A98300" w14:textId="77777777" w:rsidR="00682526" w:rsidRPr="00C94FCD" w:rsidRDefault="00682526" w:rsidP="00FB07F7">
            <w:pPr>
              <w:jc w:val="center"/>
              <w:rPr>
                <w:rFonts w:cs="Times New Roman"/>
              </w:rPr>
            </w:pPr>
          </w:p>
          <w:p w14:paraId="4C1372A3" w14:textId="77777777" w:rsidR="00682526" w:rsidRPr="00C94FCD" w:rsidRDefault="00682526" w:rsidP="00FB07F7">
            <w:pPr>
              <w:jc w:val="center"/>
              <w:rPr>
                <w:rFonts w:cs="Times New Roman"/>
              </w:rPr>
            </w:pPr>
            <w:r w:rsidRPr="00C94FCD">
              <w:rPr>
                <w:rFonts w:cs="Times New Roman"/>
              </w:rPr>
              <w:t>Identify things that help in getting fruits and veggies</w:t>
            </w:r>
          </w:p>
        </w:tc>
        <w:tc>
          <w:tcPr>
            <w:tcW w:w="720" w:type="dxa"/>
          </w:tcPr>
          <w:p w14:paraId="52F42818" w14:textId="2A73FF7D" w:rsidR="00682526" w:rsidRPr="00C94FCD" w:rsidRDefault="006A2D94" w:rsidP="003502BC">
            <w:pPr>
              <w:jc w:val="center"/>
              <w:rPr>
                <w:rFonts w:cs="Times New Roman"/>
              </w:rPr>
            </w:pPr>
            <w:r w:rsidRPr="00C94FCD">
              <w:rPr>
                <w:rFonts w:cs="Times New Roman"/>
              </w:rPr>
              <w:t>1</w:t>
            </w:r>
            <w:r w:rsidR="003502BC" w:rsidRPr="00C94FCD">
              <w:rPr>
                <w:rFonts w:cs="Times New Roman"/>
              </w:rPr>
              <w:t>0</w:t>
            </w:r>
          </w:p>
        </w:tc>
      </w:tr>
      <w:tr w:rsidR="00682526" w:rsidRPr="00C94FCD" w14:paraId="46DF51E7" w14:textId="7BB2EF77" w:rsidTr="00C94FCD">
        <w:tc>
          <w:tcPr>
            <w:tcW w:w="450" w:type="dxa"/>
          </w:tcPr>
          <w:p w14:paraId="2569CE0F" w14:textId="603D3ECB" w:rsidR="00682526" w:rsidRPr="00C94FCD" w:rsidRDefault="003502BC" w:rsidP="00FB07F7">
            <w:pPr>
              <w:jc w:val="center"/>
              <w:rPr>
                <w:rFonts w:cs="Times New Roman"/>
              </w:rPr>
            </w:pPr>
            <w:r w:rsidRPr="00C94FCD">
              <w:rPr>
                <w:rFonts w:cs="Times New Roman"/>
              </w:rPr>
              <w:t>4</w:t>
            </w:r>
          </w:p>
        </w:tc>
        <w:tc>
          <w:tcPr>
            <w:tcW w:w="7470" w:type="dxa"/>
          </w:tcPr>
          <w:p w14:paraId="35AE9A5F" w14:textId="16643E72" w:rsidR="00A81B44" w:rsidRPr="00392A82" w:rsidRDefault="00A81B44" w:rsidP="00A81B44">
            <w:pPr>
              <w:rPr>
                <w:b/>
              </w:rPr>
            </w:pPr>
            <w:r w:rsidRPr="00392A82">
              <w:rPr>
                <w:b/>
              </w:rPr>
              <w:t xml:space="preserve">So we’ve talked about worries around food, about healthy food </w:t>
            </w:r>
            <w:r w:rsidR="00E85A7E" w:rsidRPr="00392A82">
              <w:rPr>
                <w:b/>
              </w:rPr>
              <w:t>-specifically</w:t>
            </w:r>
            <w:r w:rsidRPr="00392A82">
              <w:rPr>
                <w:b/>
              </w:rPr>
              <w:t xml:space="preserve"> fruits and vegetables, and some of the challenges and things that make it easier. </w:t>
            </w:r>
          </w:p>
          <w:p w14:paraId="69D67AB5" w14:textId="77777777" w:rsidR="00A81B44" w:rsidRPr="00392A82" w:rsidRDefault="00A81B44" w:rsidP="00A81B44">
            <w:pPr>
              <w:rPr>
                <w:b/>
              </w:rPr>
            </w:pPr>
          </w:p>
          <w:p w14:paraId="24F195CE" w14:textId="50B2DA30" w:rsidR="00682526" w:rsidRPr="00392A82" w:rsidRDefault="00682526" w:rsidP="00FB07F7">
            <w:pPr>
              <w:rPr>
                <w:b/>
              </w:rPr>
            </w:pPr>
            <w:r w:rsidRPr="00392A82">
              <w:rPr>
                <w:b/>
              </w:rPr>
              <w:t xml:space="preserve">One of the reasons we are having these discussions is because the CMH doctors' know that having enough food and having enough healthy food can really impact a kid’s health. They are interested in your opinions and thoughts about things that a healthcare provider might do that would help families get the healthy foods they need. </w:t>
            </w:r>
          </w:p>
          <w:p w14:paraId="630CC0F2" w14:textId="77777777" w:rsidR="00682526" w:rsidRPr="00392A82" w:rsidRDefault="00682526" w:rsidP="00FB07F7">
            <w:pPr>
              <w:rPr>
                <w:b/>
              </w:rPr>
            </w:pPr>
          </w:p>
          <w:p w14:paraId="649395C6" w14:textId="27FB0E25" w:rsidR="001B5551" w:rsidRPr="00392A82" w:rsidRDefault="001B5551" w:rsidP="001B5551">
            <w:pPr>
              <w:rPr>
                <w:b/>
              </w:rPr>
            </w:pPr>
            <w:r w:rsidRPr="00392A82">
              <w:rPr>
                <w:b/>
              </w:rPr>
              <w:t>A program that CMH tried</w:t>
            </w:r>
            <w:r w:rsidR="00C00CAE" w:rsidRPr="00392A82">
              <w:rPr>
                <w:b/>
              </w:rPr>
              <w:t xml:space="preserve"> l</w:t>
            </w:r>
            <w:r w:rsidRPr="00392A82">
              <w:rPr>
                <w:b/>
              </w:rPr>
              <w:t xml:space="preserve">ast year was a “food prescription”.  The healthcare providers gave families a “food prescription” – which included a $5 coupon for a mobile market that sells low cost fresh fruits and veggies. </w:t>
            </w:r>
          </w:p>
          <w:p w14:paraId="24BAF126" w14:textId="77777777" w:rsidR="000F782F" w:rsidRPr="00392A82" w:rsidRDefault="000F782F" w:rsidP="001B5551">
            <w:pPr>
              <w:rPr>
                <w:b/>
              </w:rPr>
            </w:pPr>
          </w:p>
          <w:p w14:paraId="32C1FA13" w14:textId="2F23C213" w:rsidR="000F782F" w:rsidRPr="00392A82" w:rsidRDefault="000F782F" w:rsidP="001B5551">
            <w:pPr>
              <w:rPr>
                <w:b/>
              </w:rPr>
            </w:pPr>
            <w:r w:rsidRPr="00392A82">
              <w:rPr>
                <w:b/>
              </w:rPr>
              <w:t>Here’s some basic info about the program (flip chart</w:t>
            </w:r>
            <w:r w:rsidR="00A81B44" w:rsidRPr="00392A82">
              <w:rPr>
                <w:b/>
              </w:rPr>
              <w:t xml:space="preserve"> of who, what when where why- read through</w:t>
            </w:r>
            <w:r w:rsidRPr="00392A82">
              <w:rPr>
                <w:b/>
              </w:rPr>
              <w:t xml:space="preserve">). </w:t>
            </w:r>
          </w:p>
          <w:p w14:paraId="69B15B8C" w14:textId="77777777" w:rsidR="001B5551" w:rsidRPr="00392A82" w:rsidRDefault="001B5551" w:rsidP="001B5551">
            <w:pPr>
              <w:rPr>
                <w:b/>
              </w:rPr>
            </w:pPr>
          </w:p>
          <w:p w14:paraId="645359AA" w14:textId="419C4477" w:rsidR="002574BD" w:rsidRPr="00392A82" w:rsidRDefault="001B5551" w:rsidP="002574BD">
            <w:pPr>
              <w:rPr>
                <w:b/>
              </w:rPr>
            </w:pPr>
            <w:r w:rsidRPr="00392A82">
              <w:rPr>
                <w:b/>
              </w:rPr>
              <w:t>Most families didn’t use the $5 coupon</w:t>
            </w:r>
            <w:r w:rsidR="00E85A7E" w:rsidRPr="00392A82">
              <w:rPr>
                <w:b/>
              </w:rPr>
              <w:t>, and</w:t>
            </w:r>
            <w:r w:rsidRPr="00392A82">
              <w:rPr>
                <w:b/>
              </w:rPr>
              <w:t xml:space="preserve"> we know that many people said barriers were that they forgot about the coupon, </w:t>
            </w:r>
            <w:r w:rsidR="00E85A7E" w:rsidRPr="00392A82">
              <w:rPr>
                <w:b/>
              </w:rPr>
              <w:t xml:space="preserve">they were too busy, </w:t>
            </w:r>
            <w:r w:rsidRPr="00392A82">
              <w:rPr>
                <w:b/>
              </w:rPr>
              <w:t>or that it was difficult to go to the mobile market- like the times and locations made it hard.</w:t>
            </w:r>
          </w:p>
          <w:p w14:paraId="5E793C64" w14:textId="77777777" w:rsidR="002574BD" w:rsidRPr="00392A82" w:rsidRDefault="002574BD" w:rsidP="002574BD">
            <w:pPr>
              <w:rPr>
                <w:b/>
              </w:rPr>
            </w:pPr>
          </w:p>
          <w:p w14:paraId="7A6FC0B0" w14:textId="77777777" w:rsidR="003F0C8F" w:rsidRPr="00392A82" w:rsidRDefault="00E85A7E" w:rsidP="002574BD">
            <w:pPr>
              <w:rPr>
                <w:b/>
              </w:rPr>
            </w:pPr>
            <w:r w:rsidRPr="00392A82">
              <w:rPr>
                <w:b/>
              </w:rPr>
              <w:t xml:space="preserve">But </w:t>
            </w:r>
            <w:r w:rsidR="000F782F" w:rsidRPr="00392A82">
              <w:rPr>
                <w:b/>
              </w:rPr>
              <w:t>CMH</w:t>
            </w:r>
            <w:r w:rsidR="002574BD" w:rsidRPr="00392A82">
              <w:rPr>
                <w:b/>
              </w:rPr>
              <w:t xml:space="preserve"> still </w:t>
            </w:r>
            <w:r w:rsidR="000F782F" w:rsidRPr="00392A82">
              <w:rPr>
                <w:b/>
              </w:rPr>
              <w:t xml:space="preserve">has </w:t>
            </w:r>
            <w:r w:rsidR="002574BD" w:rsidRPr="00392A82">
              <w:rPr>
                <w:b/>
              </w:rPr>
              <w:t xml:space="preserve">coupons left to use up, and so </w:t>
            </w:r>
            <w:r w:rsidRPr="00392A82">
              <w:rPr>
                <w:b/>
              </w:rPr>
              <w:t xml:space="preserve">will </w:t>
            </w:r>
            <w:r w:rsidR="002574BD" w:rsidRPr="00392A82">
              <w:rPr>
                <w:b/>
              </w:rPr>
              <w:t>b</w:t>
            </w:r>
            <w:r w:rsidR="000F782F" w:rsidRPr="00392A82">
              <w:rPr>
                <w:b/>
              </w:rPr>
              <w:t xml:space="preserve">e starting </w:t>
            </w:r>
            <w:r w:rsidRPr="00392A82">
              <w:rPr>
                <w:b/>
              </w:rPr>
              <w:t>to give out the</w:t>
            </w:r>
            <w:r w:rsidR="00A81B44" w:rsidRPr="00392A82">
              <w:rPr>
                <w:b/>
              </w:rPr>
              <w:t xml:space="preserve"> food prescription</w:t>
            </w:r>
            <w:r w:rsidRPr="00392A82">
              <w:rPr>
                <w:b/>
              </w:rPr>
              <w:t>s</w:t>
            </w:r>
            <w:r w:rsidR="00A81B44" w:rsidRPr="00392A82">
              <w:rPr>
                <w:b/>
              </w:rPr>
              <w:t xml:space="preserve"> again</w:t>
            </w:r>
            <w:r w:rsidR="000F782F" w:rsidRPr="00392A82">
              <w:rPr>
                <w:b/>
              </w:rPr>
              <w:t xml:space="preserve"> this month. </w:t>
            </w:r>
            <w:r w:rsidR="003F0C8F" w:rsidRPr="00392A82">
              <w:rPr>
                <w:b/>
              </w:rPr>
              <w:t xml:space="preserve"> </w:t>
            </w:r>
          </w:p>
          <w:p w14:paraId="706D1FB9" w14:textId="2C401D98" w:rsidR="002574BD" w:rsidRPr="00392A82" w:rsidRDefault="003F0C8F" w:rsidP="002574BD">
            <w:pPr>
              <w:rPr>
                <w:b/>
              </w:rPr>
            </w:pPr>
            <w:r w:rsidRPr="00392A82">
              <w:rPr>
                <w:b/>
              </w:rPr>
              <w:t>A</w:t>
            </w:r>
            <w:r w:rsidR="002574BD" w:rsidRPr="00392A82">
              <w:rPr>
                <w:b/>
              </w:rPr>
              <w:t xml:space="preserve">re there any changes that </w:t>
            </w:r>
            <w:r w:rsidRPr="00392A82">
              <w:rPr>
                <w:b/>
              </w:rPr>
              <w:t>could be made, so that this would</w:t>
            </w:r>
            <w:r w:rsidR="002574BD" w:rsidRPr="00392A82">
              <w:rPr>
                <w:b/>
              </w:rPr>
              <w:t xml:space="preserve"> work </w:t>
            </w:r>
            <w:r w:rsidR="00A81B44" w:rsidRPr="00392A82">
              <w:rPr>
                <w:b/>
              </w:rPr>
              <w:t>better for your family?</w:t>
            </w:r>
          </w:p>
          <w:p w14:paraId="2566F9F0" w14:textId="77777777" w:rsidR="002574BD" w:rsidRPr="00392A82" w:rsidRDefault="002574BD" w:rsidP="002574BD"/>
          <w:p w14:paraId="0CE5AFEA" w14:textId="1AEE6D7E" w:rsidR="001B5551" w:rsidRPr="00392A82" w:rsidRDefault="002574BD" w:rsidP="002574BD">
            <w:pPr>
              <w:rPr>
                <w:i/>
              </w:rPr>
            </w:pPr>
            <w:r w:rsidRPr="00392A82">
              <w:rPr>
                <w:i/>
              </w:rPr>
              <w:t>Probes if needed: What would be the best way to make this work for you?</w:t>
            </w:r>
          </w:p>
          <w:p w14:paraId="05EFF9EA" w14:textId="7691264F" w:rsidR="001B5551" w:rsidRPr="00392A82" w:rsidRDefault="00C94FCD" w:rsidP="00C94FCD">
            <w:pPr>
              <w:tabs>
                <w:tab w:val="left" w:pos="4650"/>
              </w:tabs>
              <w:rPr>
                <w:b/>
              </w:rPr>
            </w:pPr>
            <w:r w:rsidRPr="00392A82">
              <w:rPr>
                <w:b/>
              </w:rPr>
              <w:tab/>
            </w:r>
          </w:p>
          <w:p w14:paraId="0B63CD5A" w14:textId="0EC9A25B" w:rsidR="003502BC" w:rsidRPr="00392A82" w:rsidRDefault="003502BC" w:rsidP="00FB07F7">
            <w:r w:rsidRPr="00392A82">
              <w:t>HALF WAY POINT</w:t>
            </w:r>
          </w:p>
          <w:p w14:paraId="13C17CB2" w14:textId="77777777" w:rsidR="00682526" w:rsidRPr="00392A82" w:rsidRDefault="00682526" w:rsidP="00FB07F7">
            <w:pPr>
              <w:rPr>
                <w:rFonts w:cs="Times New Roman"/>
              </w:rPr>
            </w:pPr>
          </w:p>
        </w:tc>
        <w:tc>
          <w:tcPr>
            <w:tcW w:w="2520" w:type="dxa"/>
          </w:tcPr>
          <w:p w14:paraId="4C9632D8" w14:textId="77777777" w:rsidR="002574BD" w:rsidRPr="00C94FCD" w:rsidRDefault="002574BD" w:rsidP="002574BD">
            <w:pPr>
              <w:jc w:val="center"/>
              <w:rPr>
                <w:rFonts w:cs="Times New Roman"/>
              </w:rPr>
            </w:pPr>
            <w:r w:rsidRPr="00C94FCD">
              <w:rPr>
                <w:rFonts w:cs="Times New Roman"/>
              </w:rPr>
              <w:t>Get ideas on what can tweak right now on Food Rx</w:t>
            </w:r>
          </w:p>
          <w:p w14:paraId="0A7DAE49" w14:textId="77777777" w:rsidR="00A81B44" w:rsidRPr="00C94FCD" w:rsidRDefault="00A81B44" w:rsidP="002574BD">
            <w:pPr>
              <w:jc w:val="center"/>
              <w:rPr>
                <w:rFonts w:cs="Times New Roman"/>
              </w:rPr>
            </w:pPr>
          </w:p>
          <w:p w14:paraId="1293E2FD" w14:textId="0A83D52A" w:rsidR="00A81B44" w:rsidRPr="00C94FCD" w:rsidRDefault="00A81B44" w:rsidP="002574BD">
            <w:pPr>
              <w:jc w:val="center"/>
              <w:rPr>
                <w:rFonts w:cs="Times New Roman"/>
              </w:rPr>
            </w:pPr>
            <w:r w:rsidRPr="00C94FCD">
              <w:rPr>
                <w:rFonts w:cs="Times New Roman"/>
              </w:rPr>
              <w:t xml:space="preserve">Show them the who, what, when, where, why idea for the food </w:t>
            </w:r>
            <w:proofErr w:type="spellStart"/>
            <w:r w:rsidRPr="00C94FCD">
              <w:rPr>
                <w:rFonts w:cs="Times New Roman"/>
              </w:rPr>
              <w:t>rx</w:t>
            </w:r>
            <w:proofErr w:type="spellEnd"/>
            <w:r w:rsidRPr="00C94FCD">
              <w:rPr>
                <w:rFonts w:cs="Times New Roman"/>
              </w:rPr>
              <w:t xml:space="preserve"> to prep for the next question</w:t>
            </w:r>
          </w:p>
          <w:p w14:paraId="47EB4567" w14:textId="77777777" w:rsidR="00A81B44" w:rsidRPr="00C94FCD" w:rsidRDefault="00A81B44" w:rsidP="002574BD">
            <w:pPr>
              <w:jc w:val="center"/>
              <w:rPr>
                <w:rFonts w:cs="Times New Roman"/>
              </w:rPr>
            </w:pPr>
          </w:p>
          <w:p w14:paraId="27D256F6" w14:textId="132EB081" w:rsidR="00A81B44" w:rsidRPr="00C94FCD" w:rsidRDefault="00A81B44" w:rsidP="002574BD">
            <w:pPr>
              <w:jc w:val="center"/>
              <w:rPr>
                <w:rFonts w:cs="Times New Roman"/>
                <w:i/>
              </w:rPr>
            </w:pPr>
            <w:r w:rsidRPr="00C94FCD">
              <w:rPr>
                <w:rFonts w:cs="Times New Roman"/>
                <w:i/>
              </w:rPr>
              <w:t xml:space="preserve">Don’t spend much </w:t>
            </w:r>
            <w:r w:rsidR="00C94FCD" w:rsidRPr="00C94FCD">
              <w:rPr>
                <w:rFonts w:cs="Times New Roman"/>
                <w:i/>
              </w:rPr>
              <w:t xml:space="preserve">too </w:t>
            </w:r>
            <w:r w:rsidRPr="00C94FCD">
              <w:rPr>
                <w:rFonts w:cs="Times New Roman"/>
                <w:i/>
              </w:rPr>
              <w:t>time</w:t>
            </w:r>
            <w:r w:rsidR="00C94FCD" w:rsidRPr="00C94FCD">
              <w:rPr>
                <w:rFonts w:cs="Times New Roman"/>
                <w:i/>
              </w:rPr>
              <w:t>- more interested in next question than this one</w:t>
            </w:r>
            <w:r w:rsidRPr="00C94FCD">
              <w:rPr>
                <w:rFonts w:cs="Times New Roman"/>
                <w:i/>
              </w:rPr>
              <w:t>.</w:t>
            </w:r>
          </w:p>
          <w:p w14:paraId="11CED573" w14:textId="77777777" w:rsidR="00682526" w:rsidRPr="00C94FCD" w:rsidRDefault="00682526" w:rsidP="00C94FCD">
            <w:pPr>
              <w:jc w:val="center"/>
              <w:rPr>
                <w:rFonts w:cs="Times New Roman"/>
              </w:rPr>
            </w:pPr>
          </w:p>
        </w:tc>
        <w:tc>
          <w:tcPr>
            <w:tcW w:w="720" w:type="dxa"/>
          </w:tcPr>
          <w:p w14:paraId="1A99A4C4" w14:textId="7762033F" w:rsidR="00682526" w:rsidRPr="00C94FCD" w:rsidRDefault="000F782F" w:rsidP="00FB07F7">
            <w:pPr>
              <w:rPr>
                <w:rFonts w:cs="Times New Roman"/>
              </w:rPr>
            </w:pPr>
            <w:r w:rsidRPr="00C94FCD">
              <w:rPr>
                <w:rFonts w:cs="Times New Roman"/>
              </w:rPr>
              <w:t>10</w:t>
            </w:r>
          </w:p>
        </w:tc>
      </w:tr>
      <w:tr w:rsidR="00682526" w:rsidRPr="00C94FCD" w14:paraId="267853AB" w14:textId="1352A27C" w:rsidTr="00C94FCD">
        <w:tc>
          <w:tcPr>
            <w:tcW w:w="450" w:type="dxa"/>
          </w:tcPr>
          <w:p w14:paraId="0055E7F2" w14:textId="289EDA46" w:rsidR="00682526" w:rsidRPr="00C94FCD" w:rsidRDefault="003502BC" w:rsidP="00FB07F7">
            <w:pPr>
              <w:jc w:val="center"/>
              <w:rPr>
                <w:rFonts w:cs="Times New Roman"/>
              </w:rPr>
            </w:pPr>
            <w:r w:rsidRPr="00C94FCD">
              <w:rPr>
                <w:rFonts w:cs="Times New Roman"/>
              </w:rPr>
              <w:t>5</w:t>
            </w:r>
          </w:p>
        </w:tc>
        <w:tc>
          <w:tcPr>
            <w:tcW w:w="7470" w:type="dxa"/>
          </w:tcPr>
          <w:p w14:paraId="423ABC2A" w14:textId="77777777" w:rsidR="002C1233" w:rsidRPr="00392A82" w:rsidRDefault="002C1233" w:rsidP="002574BD">
            <w:pPr>
              <w:rPr>
                <w:b/>
              </w:rPr>
            </w:pPr>
            <w:r w:rsidRPr="00392A82">
              <w:rPr>
                <w:b/>
              </w:rPr>
              <w:t>Start by 6:45</w:t>
            </w:r>
          </w:p>
          <w:p w14:paraId="568D9434" w14:textId="756D2CBA" w:rsidR="00A81B44" w:rsidRPr="00392A82" w:rsidRDefault="000F782F" w:rsidP="002574BD">
            <w:pPr>
              <w:rPr>
                <w:b/>
              </w:rPr>
            </w:pPr>
            <w:r w:rsidRPr="00392A82">
              <w:rPr>
                <w:b/>
              </w:rPr>
              <w:t xml:space="preserve">Now, </w:t>
            </w:r>
            <w:r w:rsidR="00A81B44" w:rsidRPr="00392A82">
              <w:rPr>
                <w:b/>
              </w:rPr>
              <w:t xml:space="preserve">thinking about these same issues and what CMH might do to help families eat more </w:t>
            </w:r>
            <w:r w:rsidR="003F0C8F" w:rsidRPr="00392A82">
              <w:rPr>
                <w:b/>
              </w:rPr>
              <w:t>fruits and veggies</w:t>
            </w:r>
            <w:r w:rsidR="00A81B44" w:rsidRPr="00392A82">
              <w:rPr>
                <w:b/>
              </w:rPr>
              <w:t xml:space="preserve">. </w:t>
            </w:r>
          </w:p>
          <w:p w14:paraId="6DC60D8E" w14:textId="77777777" w:rsidR="00A81B44" w:rsidRPr="00392A82" w:rsidRDefault="00A81B44" w:rsidP="002574BD">
            <w:pPr>
              <w:rPr>
                <w:b/>
              </w:rPr>
            </w:pPr>
          </w:p>
          <w:p w14:paraId="4CCE76DC" w14:textId="67B73EAF" w:rsidR="002574BD" w:rsidRPr="00392A82" w:rsidRDefault="00A81B44" w:rsidP="002574BD">
            <w:r w:rsidRPr="00392A82">
              <w:rPr>
                <w:b/>
              </w:rPr>
              <w:t>Imagine</w:t>
            </w:r>
            <w:r w:rsidR="000F782F" w:rsidRPr="00392A82">
              <w:rPr>
                <w:b/>
              </w:rPr>
              <w:t xml:space="preserve"> you had a clean slate and you were in charge of creating your</w:t>
            </w:r>
            <w:r w:rsidR="002574BD" w:rsidRPr="00392A82">
              <w:rPr>
                <w:b/>
              </w:rPr>
              <w:t xml:space="preserve"> own program </w:t>
            </w:r>
            <w:r w:rsidRPr="00392A82">
              <w:rPr>
                <w:b/>
              </w:rPr>
              <w:t xml:space="preserve">from scratch. You were wanting to do </w:t>
            </w:r>
            <w:r w:rsidR="003F0C8F" w:rsidRPr="00392A82">
              <w:rPr>
                <w:b/>
              </w:rPr>
              <w:t>something</w:t>
            </w:r>
            <w:r w:rsidRPr="00392A82">
              <w:rPr>
                <w:b/>
              </w:rPr>
              <w:t xml:space="preserve"> to make it easier for families</w:t>
            </w:r>
            <w:r w:rsidR="002574BD" w:rsidRPr="00392A82">
              <w:rPr>
                <w:b/>
              </w:rPr>
              <w:t xml:space="preserve"> </w:t>
            </w:r>
            <w:r w:rsidRPr="00392A82">
              <w:rPr>
                <w:b/>
              </w:rPr>
              <w:t>to eat healthy foods</w:t>
            </w:r>
            <w:r w:rsidR="002574BD" w:rsidRPr="00392A82">
              <w:rPr>
                <w:b/>
              </w:rPr>
              <w:t xml:space="preserve">, and Children’s Mercy would be involved.   What would you do? What would your program look like? </w:t>
            </w:r>
            <w:r w:rsidR="000F782F" w:rsidRPr="00392A82">
              <w:rPr>
                <w:b/>
              </w:rPr>
              <w:t xml:space="preserve"> </w:t>
            </w:r>
          </w:p>
          <w:p w14:paraId="27B2A93E" w14:textId="77777777" w:rsidR="002574BD" w:rsidRPr="00392A82" w:rsidRDefault="002574BD" w:rsidP="002574BD">
            <w:pPr>
              <w:rPr>
                <w:b/>
              </w:rPr>
            </w:pPr>
          </w:p>
          <w:p w14:paraId="1DB0118E" w14:textId="27244E3C" w:rsidR="003F0C8F" w:rsidRPr="00392A82" w:rsidRDefault="003F0C8F" w:rsidP="003F0C8F">
            <w:pPr>
              <w:rPr>
                <w:b/>
              </w:rPr>
            </w:pPr>
            <w:r w:rsidRPr="00392A82">
              <w:rPr>
                <w:b/>
              </w:rPr>
              <w:t xml:space="preserve">Any ideas or thoughts are welcome- don’t feel like it has to be a full program. </w:t>
            </w:r>
          </w:p>
          <w:p w14:paraId="1CED66E3" w14:textId="77777777" w:rsidR="00A81B44" w:rsidRPr="00392A82" w:rsidRDefault="00A81B44" w:rsidP="002574BD">
            <w:pPr>
              <w:rPr>
                <w:b/>
              </w:rPr>
            </w:pPr>
          </w:p>
          <w:p w14:paraId="7BECA1A7" w14:textId="77777777" w:rsidR="003F0C8F" w:rsidRPr="00392A82" w:rsidRDefault="003F0C8F" w:rsidP="002574BD">
            <w:pPr>
              <w:rPr>
                <w:b/>
              </w:rPr>
            </w:pPr>
          </w:p>
          <w:p w14:paraId="3A33C313" w14:textId="5691E9EC" w:rsidR="003F0C8F" w:rsidRPr="00392A82" w:rsidRDefault="003F0C8F" w:rsidP="002574BD">
            <w:pPr>
              <w:rPr>
                <w:b/>
              </w:rPr>
            </w:pPr>
            <w:r w:rsidRPr="00392A82">
              <w:rPr>
                <w:b/>
              </w:rPr>
              <w:t>Pause here- as an idea starts to take shape, possible begin filling out flip chart, probing about the who, what, when, where why….</w:t>
            </w:r>
          </w:p>
          <w:p w14:paraId="36C7F899" w14:textId="77777777" w:rsidR="003F0C8F" w:rsidRPr="00392A82" w:rsidRDefault="003F0C8F" w:rsidP="002574BD">
            <w:pPr>
              <w:rPr>
                <w:b/>
              </w:rPr>
            </w:pPr>
          </w:p>
          <w:p w14:paraId="7A03AE17" w14:textId="77777777" w:rsidR="000F782F" w:rsidRPr="00392A82" w:rsidRDefault="000F782F" w:rsidP="002574BD">
            <w:pPr>
              <w:rPr>
                <w:b/>
              </w:rPr>
            </w:pPr>
            <w:r w:rsidRPr="00392A82">
              <w:rPr>
                <w:b/>
              </w:rPr>
              <w:t xml:space="preserve">We’ll take notes as you are talking here- and even start to  fill in the who, what, when, where and why- like we did on the food prescription. </w:t>
            </w:r>
          </w:p>
          <w:p w14:paraId="36925102" w14:textId="3FE7C575" w:rsidR="000F782F" w:rsidRPr="00392A82" w:rsidRDefault="002C1233" w:rsidP="002574BD">
            <w:pPr>
              <w:rPr>
                <w:b/>
              </w:rPr>
            </w:pPr>
            <w:r w:rsidRPr="00392A82">
              <w:rPr>
                <w:b/>
              </w:rPr>
              <w:t>Start by 7:00</w:t>
            </w:r>
          </w:p>
          <w:p w14:paraId="22A73A42" w14:textId="77777777" w:rsidR="002574BD" w:rsidRPr="00392A82" w:rsidRDefault="002574BD" w:rsidP="002574BD">
            <w:pPr>
              <w:rPr>
                <w:rFonts w:cs="Times New Roman"/>
                <w:i/>
              </w:rPr>
            </w:pPr>
            <w:r w:rsidRPr="00392A82">
              <w:rPr>
                <w:rFonts w:cs="Times New Roman"/>
                <w:i/>
              </w:rPr>
              <w:t xml:space="preserve">Probes: </w:t>
            </w:r>
          </w:p>
          <w:p w14:paraId="0472A9C2" w14:textId="77777777" w:rsidR="002574BD" w:rsidRPr="00392A82" w:rsidRDefault="002574BD" w:rsidP="002574BD">
            <w:pPr>
              <w:rPr>
                <w:i/>
              </w:rPr>
            </w:pPr>
            <w:r w:rsidRPr="00392A82">
              <w:rPr>
                <w:i/>
              </w:rPr>
              <w:t xml:space="preserve">What kind of things could Children’s Mercy do? </w:t>
            </w:r>
          </w:p>
          <w:p w14:paraId="3DE7184C" w14:textId="77777777" w:rsidR="002574BD" w:rsidRPr="00392A82" w:rsidRDefault="002574BD" w:rsidP="002574BD">
            <w:pPr>
              <w:rPr>
                <w:i/>
              </w:rPr>
            </w:pPr>
            <w:r w:rsidRPr="00392A82">
              <w:rPr>
                <w:i/>
              </w:rPr>
              <w:t>What kinds of thing would be provided? Probe: Food itself, coupons, resources, connection to a program</w:t>
            </w:r>
          </w:p>
          <w:p w14:paraId="659BE483" w14:textId="77777777" w:rsidR="002574BD" w:rsidRPr="00392A82" w:rsidRDefault="002574BD" w:rsidP="002574BD">
            <w:pPr>
              <w:rPr>
                <w:i/>
              </w:rPr>
            </w:pPr>
            <w:r w:rsidRPr="00392A82">
              <w:rPr>
                <w:i/>
              </w:rPr>
              <w:t xml:space="preserve">What location? </w:t>
            </w:r>
          </w:p>
          <w:p w14:paraId="289A6BAE" w14:textId="77777777" w:rsidR="002574BD" w:rsidRPr="00392A82" w:rsidRDefault="002574BD" w:rsidP="002574BD">
            <w:pPr>
              <w:rPr>
                <w:i/>
              </w:rPr>
            </w:pPr>
            <w:r w:rsidRPr="00392A82">
              <w:rPr>
                <w:i/>
              </w:rPr>
              <w:t>What time?</w:t>
            </w:r>
          </w:p>
          <w:p w14:paraId="4721AFE0" w14:textId="77777777" w:rsidR="002574BD" w:rsidRPr="00392A82" w:rsidRDefault="002574BD" w:rsidP="002574BD">
            <w:pPr>
              <w:rPr>
                <w:i/>
              </w:rPr>
            </w:pPr>
            <w:r w:rsidRPr="00392A82">
              <w:rPr>
                <w:i/>
              </w:rPr>
              <w:t xml:space="preserve">Who would be able to use the program?  (Who would the program be for?) </w:t>
            </w:r>
          </w:p>
          <w:p w14:paraId="72651105" w14:textId="77777777" w:rsidR="002574BD" w:rsidRPr="00392A82" w:rsidRDefault="002574BD" w:rsidP="002574BD">
            <w:pPr>
              <w:rPr>
                <w:i/>
              </w:rPr>
            </w:pPr>
            <w:r w:rsidRPr="00392A82">
              <w:rPr>
                <w:i/>
              </w:rPr>
              <w:t xml:space="preserve">How would you want to hear about this program? </w:t>
            </w:r>
          </w:p>
          <w:p w14:paraId="2A4AD531" w14:textId="77777777" w:rsidR="002574BD" w:rsidRPr="00392A82" w:rsidRDefault="002574BD" w:rsidP="002574BD">
            <w:pPr>
              <w:rPr>
                <w:i/>
              </w:rPr>
            </w:pPr>
          </w:p>
          <w:p w14:paraId="13E193B1" w14:textId="77777777" w:rsidR="002574BD" w:rsidRPr="00392A82" w:rsidRDefault="002574BD" w:rsidP="002574BD">
            <w:pPr>
              <w:rPr>
                <w:i/>
              </w:rPr>
            </w:pPr>
            <w:r w:rsidRPr="00392A82">
              <w:rPr>
                <w:i/>
              </w:rPr>
              <w:t xml:space="preserve">What would be the biggest benefit? </w:t>
            </w:r>
          </w:p>
          <w:p w14:paraId="4FEBAD70" w14:textId="77777777" w:rsidR="002574BD" w:rsidRPr="00392A82" w:rsidRDefault="002574BD" w:rsidP="002574BD">
            <w:pPr>
              <w:rPr>
                <w:i/>
              </w:rPr>
            </w:pPr>
            <w:r w:rsidRPr="00392A82">
              <w:rPr>
                <w:i/>
              </w:rPr>
              <w:t xml:space="preserve">Would there be any barriers? </w:t>
            </w:r>
          </w:p>
          <w:p w14:paraId="1F698E1C" w14:textId="77777777" w:rsidR="002574BD" w:rsidRPr="00392A82" w:rsidRDefault="002574BD" w:rsidP="002574BD">
            <w:pPr>
              <w:rPr>
                <w:b/>
              </w:rPr>
            </w:pPr>
          </w:p>
          <w:p w14:paraId="2F7D9BA5" w14:textId="77777777" w:rsidR="002574BD" w:rsidRPr="00392A82" w:rsidRDefault="002574BD" w:rsidP="002574BD">
            <w:pPr>
              <w:rPr>
                <w:i/>
              </w:rPr>
            </w:pPr>
            <w:r w:rsidRPr="00392A82">
              <w:rPr>
                <w:i/>
              </w:rPr>
              <w:t xml:space="preserve">Moderator makes a list on the flip chart of ideas generated by the group </w:t>
            </w:r>
          </w:p>
          <w:p w14:paraId="00C8C9C2" w14:textId="77777777" w:rsidR="002574BD" w:rsidRPr="00392A82" w:rsidRDefault="002574BD" w:rsidP="002574BD">
            <w:pPr>
              <w:rPr>
                <w:rFonts w:cs="Times New Roman"/>
                <w:b/>
              </w:rPr>
            </w:pPr>
          </w:p>
          <w:p w14:paraId="31F0CF86" w14:textId="77777777" w:rsidR="002574BD" w:rsidRPr="00392A82" w:rsidRDefault="002574BD" w:rsidP="002574BD">
            <w:pPr>
              <w:rPr>
                <w:rFonts w:cs="Times New Roman"/>
                <w:i/>
              </w:rPr>
            </w:pPr>
            <w:r w:rsidRPr="00392A82">
              <w:rPr>
                <w:rFonts w:cs="Times New Roman"/>
                <w:i/>
              </w:rPr>
              <w:t>If we need prompts</w:t>
            </w:r>
            <w:r w:rsidRPr="00392A82">
              <w:rPr>
                <w:rFonts w:cs="Times New Roman"/>
              </w:rPr>
              <w:t xml:space="preserve">, </w:t>
            </w:r>
            <w:r w:rsidRPr="00392A82">
              <w:rPr>
                <w:rFonts w:cs="Times New Roman"/>
                <w:i/>
              </w:rPr>
              <w:t>some ideas we’ve heard have been coupons for fruits and veggies, cooking groups, having a food pantry or providing food onsite at clinic appointments, free lunch onsite for children, having a community garden nearby, having WIC onsite, and providing a list of food pantries that have fruits and veggies.</w:t>
            </w:r>
          </w:p>
          <w:p w14:paraId="78F67F33" w14:textId="77777777" w:rsidR="00682526" w:rsidRPr="00392A82" w:rsidRDefault="00682526" w:rsidP="00FB07F7"/>
          <w:p w14:paraId="4BC87D36" w14:textId="0CEEA81B" w:rsidR="00682526" w:rsidRPr="00392A82" w:rsidRDefault="00682526" w:rsidP="00E17EDC">
            <w:pPr>
              <w:pStyle w:val="CommentText"/>
              <w:rPr>
                <w:b/>
                <w:sz w:val="22"/>
                <w:szCs w:val="22"/>
              </w:rPr>
            </w:pPr>
            <w:r w:rsidRPr="00392A82">
              <w:rPr>
                <w:sz w:val="22"/>
                <w:szCs w:val="22"/>
              </w:rPr>
              <w:t xml:space="preserve"> </w:t>
            </w:r>
          </w:p>
        </w:tc>
        <w:tc>
          <w:tcPr>
            <w:tcW w:w="2520" w:type="dxa"/>
          </w:tcPr>
          <w:p w14:paraId="64DAB78E" w14:textId="77777777" w:rsidR="002574BD" w:rsidRPr="00C94FCD" w:rsidRDefault="002574BD" w:rsidP="002574BD">
            <w:pPr>
              <w:rPr>
                <w:rFonts w:cs="Times New Roman"/>
              </w:rPr>
            </w:pPr>
            <w:r w:rsidRPr="00C94FCD">
              <w:rPr>
                <w:rFonts w:cs="Times New Roman"/>
              </w:rPr>
              <w:t xml:space="preserve">Brainstorm ideas for a program or service </w:t>
            </w:r>
          </w:p>
          <w:p w14:paraId="35C0A15F" w14:textId="77777777" w:rsidR="002574BD" w:rsidRPr="00C94FCD" w:rsidRDefault="002574BD" w:rsidP="002574BD">
            <w:pPr>
              <w:rPr>
                <w:rFonts w:cs="Times New Roman"/>
              </w:rPr>
            </w:pPr>
          </w:p>
          <w:p w14:paraId="39FB8ABC" w14:textId="77777777" w:rsidR="002574BD" w:rsidRPr="00C94FCD" w:rsidRDefault="002574BD" w:rsidP="002574BD">
            <w:pPr>
              <w:rPr>
                <w:rFonts w:cs="Times New Roman"/>
              </w:rPr>
            </w:pPr>
          </w:p>
          <w:p w14:paraId="0206243E" w14:textId="77777777" w:rsidR="002574BD" w:rsidRPr="00C94FCD" w:rsidRDefault="002574BD" w:rsidP="002574BD">
            <w:pPr>
              <w:rPr>
                <w:rFonts w:cs="Times New Roman"/>
              </w:rPr>
            </w:pPr>
            <w:r w:rsidRPr="00C94FCD">
              <w:rPr>
                <w:rFonts w:cs="Times New Roman"/>
              </w:rPr>
              <w:t>Understand characteristics of the program</w:t>
            </w:r>
          </w:p>
          <w:p w14:paraId="40A91F1D" w14:textId="77777777" w:rsidR="002574BD" w:rsidRPr="00C94FCD" w:rsidRDefault="002574BD" w:rsidP="002574BD">
            <w:pPr>
              <w:rPr>
                <w:rFonts w:cs="Times New Roman"/>
              </w:rPr>
            </w:pPr>
          </w:p>
          <w:p w14:paraId="331B650B" w14:textId="77777777" w:rsidR="002574BD" w:rsidRPr="00C94FCD" w:rsidRDefault="002574BD" w:rsidP="002574BD">
            <w:pPr>
              <w:rPr>
                <w:rFonts w:cs="Times New Roman"/>
              </w:rPr>
            </w:pPr>
            <w:r w:rsidRPr="00C94FCD">
              <w:rPr>
                <w:rFonts w:cs="Times New Roman"/>
              </w:rPr>
              <w:t>Understand how they see the role of CMH/healthcare if at all</w:t>
            </w:r>
          </w:p>
          <w:p w14:paraId="3D0028BE" w14:textId="77777777" w:rsidR="002574BD" w:rsidRPr="00C94FCD" w:rsidRDefault="002574BD" w:rsidP="002574BD">
            <w:pPr>
              <w:rPr>
                <w:rFonts w:cs="Times New Roman"/>
              </w:rPr>
            </w:pPr>
          </w:p>
          <w:p w14:paraId="4A27E162" w14:textId="77777777" w:rsidR="002574BD" w:rsidRPr="00C94FCD" w:rsidRDefault="002574BD" w:rsidP="002574BD">
            <w:pPr>
              <w:rPr>
                <w:rFonts w:cs="Times New Roman"/>
              </w:rPr>
            </w:pPr>
            <w:r w:rsidRPr="00C94FCD">
              <w:rPr>
                <w:rFonts w:cs="Times New Roman"/>
              </w:rPr>
              <w:t>Get more specific details about how a program might work, what is most important to them</w:t>
            </w:r>
          </w:p>
          <w:p w14:paraId="76FE36B4" w14:textId="77777777" w:rsidR="002574BD" w:rsidRPr="00C94FCD" w:rsidRDefault="002574BD" w:rsidP="002574BD">
            <w:pPr>
              <w:rPr>
                <w:rFonts w:cs="Times New Roman"/>
              </w:rPr>
            </w:pPr>
          </w:p>
          <w:p w14:paraId="118589E2" w14:textId="77777777" w:rsidR="002574BD" w:rsidRPr="00C94FCD" w:rsidRDefault="002574BD" w:rsidP="002574BD">
            <w:pPr>
              <w:rPr>
                <w:rFonts w:cs="Times New Roman"/>
                <w:i/>
              </w:rPr>
            </w:pPr>
            <w:r w:rsidRPr="00C94FCD">
              <w:rPr>
                <w:rFonts w:cs="Times New Roman"/>
                <w:i/>
              </w:rPr>
              <w:t>Model with Food Rx to help it be more concrete</w:t>
            </w:r>
          </w:p>
          <w:p w14:paraId="26159EC3" w14:textId="77777777" w:rsidR="002574BD" w:rsidRPr="00C94FCD" w:rsidRDefault="002574BD" w:rsidP="00FB07F7">
            <w:pPr>
              <w:jc w:val="center"/>
              <w:rPr>
                <w:rFonts w:cs="Times New Roman"/>
              </w:rPr>
            </w:pPr>
          </w:p>
        </w:tc>
        <w:tc>
          <w:tcPr>
            <w:tcW w:w="720" w:type="dxa"/>
          </w:tcPr>
          <w:p w14:paraId="4AA05BBE" w14:textId="77777777" w:rsidR="002574BD" w:rsidRPr="00C94FCD" w:rsidRDefault="002574BD" w:rsidP="002574BD">
            <w:pPr>
              <w:rPr>
                <w:rFonts w:cs="Times New Roman"/>
                <w:i/>
              </w:rPr>
            </w:pPr>
          </w:p>
          <w:p w14:paraId="04EC750C" w14:textId="77777777" w:rsidR="002574BD" w:rsidRPr="00C94FCD" w:rsidRDefault="002574BD" w:rsidP="002574BD">
            <w:pPr>
              <w:rPr>
                <w:rFonts w:cs="Times New Roman"/>
              </w:rPr>
            </w:pPr>
          </w:p>
          <w:p w14:paraId="64303A20" w14:textId="458CFB57" w:rsidR="00682526" w:rsidRPr="00C94FCD" w:rsidRDefault="00E17EDC" w:rsidP="00FB07F7">
            <w:pPr>
              <w:jc w:val="center"/>
              <w:rPr>
                <w:rFonts w:cs="Times New Roman"/>
              </w:rPr>
            </w:pPr>
            <w:r w:rsidRPr="00C94FCD">
              <w:rPr>
                <w:rFonts w:cs="Times New Roman"/>
              </w:rPr>
              <w:t>25</w:t>
            </w:r>
          </w:p>
        </w:tc>
      </w:tr>
      <w:tr w:rsidR="00682526" w:rsidRPr="00C94FCD" w14:paraId="46EEF6AC" w14:textId="2932B79E" w:rsidTr="00C94FCD">
        <w:tc>
          <w:tcPr>
            <w:tcW w:w="450" w:type="dxa"/>
          </w:tcPr>
          <w:p w14:paraId="712E7CC4" w14:textId="625164BB" w:rsidR="00682526" w:rsidRPr="00C94FCD" w:rsidRDefault="003502BC" w:rsidP="00FB07F7">
            <w:pPr>
              <w:jc w:val="center"/>
              <w:rPr>
                <w:rFonts w:cs="Times New Roman"/>
                <w:i/>
              </w:rPr>
            </w:pPr>
            <w:r w:rsidRPr="00C94FCD">
              <w:rPr>
                <w:rFonts w:cs="Times New Roman"/>
              </w:rPr>
              <w:t>6</w:t>
            </w:r>
            <w:r w:rsidR="00682526" w:rsidRPr="00C94FCD">
              <w:rPr>
                <w:rFonts w:cs="Times New Roman"/>
                <w:i/>
              </w:rPr>
              <w:t>.</w:t>
            </w:r>
          </w:p>
        </w:tc>
        <w:tc>
          <w:tcPr>
            <w:tcW w:w="7470" w:type="dxa"/>
          </w:tcPr>
          <w:p w14:paraId="1F756D81" w14:textId="2C068AC9" w:rsidR="00682526" w:rsidRPr="00C94FCD" w:rsidRDefault="00E17EDC" w:rsidP="00FB07F7">
            <w:pPr>
              <w:rPr>
                <w:b/>
              </w:rPr>
            </w:pPr>
            <w:r w:rsidRPr="00C94FCD">
              <w:rPr>
                <w:b/>
              </w:rPr>
              <w:t>Now, w</w:t>
            </w:r>
            <w:r w:rsidR="00682526" w:rsidRPr="00C94FCD">
              <w:rPr>
                <w:b/>
              </w:rPr>
              <w:t xml:space="preserve">e’d like to think about all of these ideas here that we discussed. Out of this list think about which one or two might be most helpful to you, or to other families that you know.  </w:t>
            </w:r>
          </w:p>
          <w:p w14:paraId="60B8C459" w14:textId="3329F86B" w:rsidR="00682526" w:rsidRDefault="00682526" w:rsidP="00FB07F7">
            <w:pPr>
              <w:rPr>
                <w:b/>
                <w:i/>
              </w:rPr>
            </w:pPr>
          </w:p>
          <w:p w14:paraId="6C2BE2BB" w14:textId="77777777" w:rsidR="00392A82" w:rsidRPr="00C94FCD" w:rsidRDefault="00392A82" w:rsidP="00FB07F7">
            <w:pPr>
              <w:rPr>
                <w:b/>
              </w:rPr>
            </w:pPr>
          </w:p>
          <w:p w14:paraId="2B5174F5" w14:textId="5C2CE146" w:rsidR="00682526" w:rsidRPr="00C94FCD" w:rsidRDefault="00837C9C" w:rsidP="00FB07F7">
            <w:pPr>
              <w:rPr>
                <w:b/>
              </w:rPr>
            </w:pPr>
            <w:r w:rsidRPr="00C94FCD">
              <w:rPr>
                <w:b/>
              </w:rPr>
              <w:t xml:space="preserve">Why do you all think this idea rose to the top? </w:t>
            </w:r>
          </w:p>
          <w:p w14:paraId="40CB1804" w14:textId="1657E8DC" w:rsidR="00837C9C" w:rsidRPr="00C94FCD" w:rsidRDefault="00837C9C" w:rsidP="00FB07F7">
            <w:pPr>
              <w:rPr>
                <w:i/>
              </w:rPr>
            </w:pPr>
            <w:r w:rsidRPr="00C94FCD">
              <w:rPr>
                <w:i/>
              </w:rPr>
              <w:t xml:space="preserve">Probe: what do you like best about this idea? </w:t>
            </w:r>
            <w:r w:rsidR="00E17EDC" w:rsidRPr="00C94FCD">
              <w:rPr>
                <w:i/>
              </w:rPr>
              <w:t xml:space="preserve">What would be most important for CMH to think about related to this idea? </w:t>
            </w:r>
          </w:p>
          <w:p w14:paraId="6F00A0AF" w14:textId="77777777" w:rsidR="00682526" w:rsidRPr="00C94FCD" w:rsidRDefault="00682526" w:rsidP="00FB07F7">
            <w:pPr>
              <w:rPr>
                <w:b/>
                <w:i/>
              </w:rPr>
            </w:pPr>
          </w:p>
        </w:tc>
        <w:tc>
          <w:tcPr>
            <w:tcW w:w="2520" w:type="dxa"/>
          </w:tcPr>
          <w:p w14:paraId="062156EF" w14:textId="77777777" w:rsidR="00682526" w:rsidRPr="00C94FCD" w:rsidRDefault="00682526" w:rsidP="008C16E2">
            <w:pPr>
              <w:jc w:val="center"/>
              <w:rPr>
                <w:rFonts w:cs="Times New Roman"/>
              </w:rPr>
            </w:pPr>
            <w:r w:rsidRPr="00C94FCD">
              <w:rPr>
                <w:rFonts w:cs="Times New Roman"/>
              </w:rPr>
              <w:t>Ranking to understand their priority</w:t>
            </w:r>
          </w:p>
          <w:p w14:paraId="4810BDF4" w14:textId="77777777" w:rsidR="00682526" w:rsidRPr="00C94FCD" w:rsidRDefault="00682526" w:rsidP="008C16E2">
            <w:pPr>
              <w:jc w:val="center"/>
              <w:rPr>
                <w:rFonts w:cs="Times New Roman"/>
              </w:rPr>
            </w:pPr>
          </w:p>
          <w:p w14:paraId="30729D8F" w14:textId="34605391" w:rsidR="000F782F" w:rsidRPr="00C94FCD" w:rsidRDefault="00682526" w:rsidP="000F782F">
            <w:pPr>
              <w:jc w:val="center"/>
              <w:rPr>
                <w:rFonts w:cs="Times New Roman"/>
              </w:rPr>
            </w:pPr>
            <w:r w:rsidRPr="00C94FCD">
              <w:rPr>
                <w:rFonts w:cs="Times New Roman"/>
              </w:rPr>
              <w:t xml:space="preserve">Most importantly,  </w:t>
            </w:r>
            <w:r w:rsidR="003502BC" w:rsidRPr="00C94FCD">
              <w:rPr>
                <w:rFonts w:cs="Times New Roman"/>
              </w:rPr>
              <w:t>understanding</w:t>
            </w:r>
            <w:r w:rsidRPr="00C94FCD">
              <w:rPr>
                <w:rFonts w:cs="Times New Roman"/>
              </w:rPr>
              <w:t xml:space="preserve"> why /</w:t>
            </w:r>
            <w:r w:rsidR="003502BC" w:rsidRPr="00C94FCD">
              <w:rPr>
                <w:rFonts w:cs="Times New Roman"/>
              </w:rPr>
              <w:t>hearing more about what is</w:t>
            </w:r>
            <w:r w:rsidR="00837C9C" w:rsidRPr="00C94FCD">
              <w:rPr>
                <w:rFonts w:cs="Times New Roman"/>
              </w:rPr>
              <w:t xml:space="preserve"> important to them</w:t>
            </w:r>
            <w:r w:rsidR="000F782F" w:rsidRPr="00C94FCD">
              <w:rPr>
                <w:rFonts w:cs="Times New Roman"/>
              </w:rPr>
              <w:t xml:space="preserve"> </w:t>
            </w:r>
          </w:p>
          <w:p w14:paraId="541E3472" w14:textId="77777777" w:rsidR="000F782F" w:rsidRPr="00C94FCD" w:rsidRDefault="000F782F" w:rsidP="000F782F">
            <w:pPr>
              <w:jc w:val="center"/>
              <w:rPr>
                <w:rFonts w:cs="Times New Roman"/>
              </w:rPr>
            </w:pPr>
          </w:p>
          <w:p w14:paraId="1AA4E831" w14:textId="0605B9DC" w:rsidR="000F782F" w:rsidRPr="00C94FCD" w:rsidRDefault="000F782F" w:rsidP="000F782F">
            <w:pPr>
              <w:jc w:val="center"/>
              <w:rPr>
                <w:rFonts w:cs="Times New Roman"/>
              </w:rPr>
            </w:pPr>
            <w:r w:rsidRPr="00C94FCD">
              <w:rPr>
                <w:rFonts w:cs="Times New Roman"/>
              </w:rPr>
              <w:t xml:space="preserve">See if food </w:t>
            </w:r>
            <w:r w:rsidR="003502BC" w:rsidRPr="00C94FCD">
              <w:rPr>
                <w:rFonts w:cs="Times New Roman"/>
              </w:rPr>
              <w:t>Rx 2.0</w:t>
            </w:r>
            <w:r w:rsidRPr="00C94FCD">
              <w:rPr>
                <w:rFonts w:cs="Times New Roman"/>
              </w:rPr>
              <w:t xml:space="preserve"> is an idea they like </w:t>
            </w:r>
            <w:r w:rsidR="003502BC" w:rsidRPr="00C94FCD">
              <w:rPr>
                <w:rFonts w:cs="Times New Roman"/>
              </w:rPr>
              <w:t>in comparison to others</w:t>
            </w:r>
          </w:p>
          <w:p w14:paraId="45541D25" w14:textId="6C1F7634" w:rsidR="00682526" w:rsidRPr="00C94FCD" w:rsidRDefault="00682526" w:rsidP="008C16E2">
            <w:pPr>
              <w:jc w:val="center"/>
              <w:rPr>
                <w:rFonts w:cs="Times New Roman"/>
              </w:rPr>
            </w:pPr>
          </w:p>
        </w:tc>
        <w:tc>
          <w:tcPr>
            <w:tcW w:w="720" w:type="dxa"/>
          </w:tcPr>
          <w:p w14:paraId="19BAE1A5" w14:textId="16192BDE" w:rsidR="00682526" w:rsidRPr="00C94FCD" w:rsidRDefault="003F0C8F" w:rsidP="008C16E2">
            <w:pPr>
              <w:jc w:val="center"/>
              <w:rPr>
                <w:rFonts w:cs="Times New Roman"/>
              </w:rPr>
            </w:pPr>
            <w:r>
              <w:rPr>
                <w:rFonts w:cs="Times New Roman"/>
              </w:rPr>
              <w:t>10</w:t>
            </w:r>
          </w:p>
        </w:tc>
      </w:tr>
      <w:tr w:rsidR="00682526" w:rsidRPr="00C94FCD" w14:paraId="6938B32E" w14:textId="316F4817" w:rsidTr="00C94FCD">
        <w:tc>
          <w:tcPr>
            <w:tcW w:w="450" w:type="dxa"/>
          </w:tcPr>
          <w:p w14:paraId="587A0358" w14:textId="4A652646" w:rsidR="00682526" w:rsidRPr="00C94FCD" w:rsidRDefault="00682526" w:rsidP="00FB07F7">
            <w:pPr>
              <w:jc w:val="center"/>
              <w:rPr>
                <w:rFonts w:cs="Times New Roman"/>
              </w:rPr>
            </w:pPr>
            <w:r w:rsidRPr="00C94FCD">
              <w:rPr>
                <w:rFonts w:cs="Times New Roman"/>
              </w:rPr>
              <w:t>7.</w:t>
            </w:r>
          </w:p>
        </w:tc>
        <w:tc>
          <w:tcPr>
            <w:tcW w:w="7470" w:type="dxa"/>
          </w:tcPr>
          <w:p w14:paraId="5BDF1F28" w14:textId="77777777" w:rsidR="00682526" w:rsidRPr="00C94FCD" w:rsidRDefault="00682526" w:rsidP="00FB07F7">
            <w:pPr>
              <w:rPr>
                <w:rFonts w:cs="Times New Roman"/>
              </w:rPr>
            </w:pPr>
            <w:r w:rsidRPr="00C94FCD">
              <w:rPr>
                <w:rFonts w:cs="Times New Roman"/>
              </w:rPr>
              <w:t xml:space="preserve">(ask assistant moderator summarizes the discussion for the group- mainly the last two questions) </w:t>
            </w:r>
            <w:r w:rsidRPr="00C94FCD">
              <w:rPr>
                <w:rFonts w:cs="Times New Roman"/>
                <w:b/>
              </w:rPr>
              <w:t>Was there anything I missed?</w:t>
            </w:r>
          </w:p>
          <w:p w14:paraId="19BB39B8" w14:textId="77777777" w:rsidR="00682526" w:rsidRPr="00C94FCD" w:rsidRDefault="00682526" w:rsidP="00FB07F7">
            <w:pPr>
              <w:rPr>
                <w:rFonts w:cs="Times New Roman"/>
              </w:rPr>
            </w:pPr>
          </w:p>
        </w:tc>
        <w:tc>
          <w:tcPr>
            <w:tcW w:w="2520" w:type="dxa"/>
          </w:tcPr>
          <w:p w14:paraId="3EA208CF" w14:textId="37597D3B" w:rsidR="00682526" w:rsidRPr="00C94FCD" w:rsidRDefault="00682526" w:rsidP="006A2D94">
            <w:pPr>
              <w:rPr>
                <w:rFonts w:cs="Times New Roman"/>
              </w:rPr>
            </w:pPr>
          </w:p>
        </w:tc>
        <w:tc>
          <w:tcPr>
            <w:tcW w:w="720" w:type="dxa"/>
          </w:tcPr>
          <w:p w14:paraId="152D6955" w14:textId="7F25FF25" w:rsidR="00682526" w:rsidRPr="00C94FCD" w:rsidRDefault="006A2D94" w:rsidP="00FB07F7">
            <w:pPr>
              <w:jc w:val="center"/>
              <w:rPr>
                <w:rFonts w:cs="Times New Roman"/>
              </w:rPr>
            </w:pPr>
            <w:r w:rsidRPr="00C94FCD">
              <w:rPr>
                <w:rFonts w:cs="Times New Roman"/>
              </w:rPr>
              <w:t>3</w:t>
            </w:r>
          </w:p>
        </w:tc>
      </w:tr>
      <w:tr w:rsidR="00682526" w:rsidRPr="00C94FCD" w14:paraId="5984E314" w14:textId="0A2EA697" w:rsidTr="00C94FCD">
        <w:tc>
          <w:tcPr>
            <w:tcW w:w="450" w:type="dxa"/>
          </w:tcPr>
          <w:p w14:paraId="3F3EDE94" w14:textId="77777777" w:rsidR="00682526" w:rsidRPr="00C94FCD" w:rsidRDefault="00682526" w:rsidP="00FB07F7">
            <w:pPr>
              <w:jc w:val="center"/>
              <w:rPr>
                <w:rFonts w:cs="Times New Roman"/>
              </w:rPr>
            </w:pPr>
            <w:r w:rsidRPr="00C94FCD">
              <w:rPr>
                <w:rFonts w:cs="Times New Roman"/>
              </w:rPr>
              <w:t>8.</w:t>
            </w:r>
          </w:p>
        </w:tc>
        <w:tc>
          <w:tcPr>
            <w:tcW w:w="7470" w:type="dxa"/>
          </w:tcPr>
          <w:p w14:paraId="69ED98B3" w14:textId="77777777" w:rsidR="00682526" w:rsidRPr="00C94FCD" w:rsidRDefault="00682526" w:rsidP="00FB07F7">
            <w:pPr>
              <w:rPr>
                <w:rFonts w:cs="Times New Roman"/>
                <w:b/>
              </w:rPr>
            </w:pPr>
            <w:r w:rsidRPr="00C94FCD">
              <w:rPr>
                <w:rFonts w:cs="Times New Roman"/>
                <w:b/>
              </w:rPr>
              <w:t xml:space="preserve">Is there anything else you want us to know? </w:t>
            </w:r>
          </w:p>
        </w:tc>
        <w:tc>
          <w:tcPr>
            <w:tcW w:w="2520" w:type="dxa"/>
          </w:tcPr>
          <w:p w14:paraId="5B07E910" w14:textId="54CD1F6A" w:rsidR="00682526" w:rsidRPr="00C94FCD" w:rsidRDefault="00682526" w:rsidP="00FB07F7">
            <w:pPr>
              <w:jc w:val="center"/>
              <w:rPr>
                <w:rFonts w:cs="Times New Roman"/>
              </w:rPr>
            </w:pPr>
          </w:p>
        </w:tc>
        <w:tc>
          <w:tcPr>
            <w:tcW w:w="720" w:type="dxa"/>
          </w:tcPr>
          <w:p w14:paraId="3AB9B7FC" w14:textId="6FBA2FEA" w:rsidR="00682526" w:rsidRPr="00C94FCD" w:rsidRDefault="006A2D94" w:rsidP="00FB07F7">
            <w:pPr>
              <w:jc w:val="center"/>
              <w:rPr>
                <w:rFonts w:cs="Times New Roman"/>
              </w:rPr>
            </w:pPr>
            <w:r w:rsidRPr="00C94FCD">
              <w:rPr>
                <w:rFonts w:cs="Times New Roman"/>
              </w:rPr>
              <w:t>3</w:t>
            </w:r>
          </w:p>
        </w:tc>
      </w:tr>
    </w:tbl>
    <w:p w14:paraId="5A084F0E" w14:textId="77777777" w:rsidR="00EA18AF" w:rsidRPr="00C94FCD" w:rsidRDefault="00EA18AF" w:rsidP="00EA18AF"/>
    <w:p w14:paraId="0BCDAF4B" w14:textId="77777777" w:rsidR="005B1C2A" w:rsidRPr="00C94FCD" w:rsidRDefault="005B1C2A"/>
    <w:sectPr w:rsidR="005B1C2A" w:rsidRPr="00C94FC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322CE0" w14:textId="77777777" w:rsidR="001B5551" w:rsidRDefault="001B5551" w:rsidP="00EA18AF">
      <w:pPr>
        <w:spacing w:after="0" w:line="240" w:lineRule="auto"/>
      </w:pPr>
      <w:r>
        <w:separator/>
      </w:r>
    </w:p>
  </w:endnote>
  <w:endnote w:type="continuationSeparator" w:id="0">
    <w:p w14:paraId="4561756C" w14:textId="77777777" w:rsidR="001B5551" w:rsidRDefault="001B5551" w:rsidP="00EA18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263610"/>
      <w:docPartObj>
        <w:docPartGallery w:val="Page Numbers (Bottom of Page)"/>
        <w:docPartUnique/>
      </w:docPartObj>
    </w:sdtPr>
    <w:sdtEndPr>
      <w:rPr>
        <w:noProof/>
      </w:rPr>
    </w:sdtEndPr>
    <w:sdtContent>
      <w:p w14:paraId="24257775" w14:textId="47D02EDA" w:rsidR="003502BC" w:rsidRDefault="003502BC">
        <w:pPr>
          <w:pStyle w:val="Footer"/>
          <w:jc w:val="right"/>
        </w:pPr>
        <w:r>
          <w:fldChar w:fldCharType="begin"/>
        </w:r>
        <w:r>
          <w:instrText xml:space="preserve"> PAGE   \* MERGEFORMAT </w:instrText>
        </w:r>
        <w:r>
          <w:fldChar w:fldCharType="separate"/>
        </w:r>
        <w:r w:rsidR="005D227A">
          <w:rPr>
            <w:noProof/>
          </w:rPr>
          <w:t>3</w:t>
        </w:r>
        <w:r>
          <w:rPr>
            <w:noProof/>
          </w:rPr>
          <w:fldChar w:fldCharType="end"/>
        </w:r>
      </w:p>
    </w:sdtContent>
  </w:sdt>
  <w:p w14:paraId="3E0CD025" w14:textId="77777777" w:rsidR="003502BC" w:rsidRDefault="003502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3F9F1F" w14:textId="77777777" w:rsidR="001B5551" w:rsidRDefault="001B5551" w:rsidP="00EA18AF">
      <w:pPr>
        <w:spacing w:after="0" w:line="240" w:lineRule="auto"/>
      </w:pPr>
      <w:r>
        <w:separator/>
      </w:r>
    </w:p>
  </w:footnote>
  <w:footnote w:type="continuationSeparator" w:id="0">
    <w:p w14:paraId="1487E3FC" w14:textId="77777777" w:rsidR="001B5551" w:rsidRDefault="001B5551" w:rsidP="00EA18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82445D"/>
    <w:multiLevelType w:val="hybridMultilevel"/>
    <w:tmpl w:val="B90EEED6"/>
    <w:lvl w:ilvl="0" w:tplc="BDF01AC8">
      <w:start w:val="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SyNDMwMTa2MDM3MjFX0lEKTi0uzszPAykwqgUAuqbupSwAAAA="/>
  </w:docVars>
  <w:rsids>
    <w:rsidRoot w:val="00EA18AF"/>
    <w:rsid w:val="000619CA"/>
    <w:rsid w:val="000B527E"/>
    <w:rsid w:val="000F782F"/>
    <w:rsid w:val="001869F7"/>
    <w:rsid w:val="001A5A30"/>
    <w:rsid w:val="001B5551"/>
    <w:rsid w:val="001B76CF"/>
    <w:rsid w:val="002574BD"/>
    <w:rsid w:val="002C1233"/>
    <w:rsid w:val="003502BC"/>
    <w:rsid w:val="00392A82"/>
    <w:rsid w:val="003F0C8F"/>
    <w:rsid w:val="0056364F"/>
    <w:rsid w:val="005B1C2A"/>
    <w:rsid w:val="005D227A"/>
    <w:rsid w:val="00682526"/>
    <w:rsid w:val="006A2D94"/>
    <w:rsid w:val="00800827"/>
    <w:rsid w:val="00837C9C"/>
    <w:rsid w:val="008C16E2"/>
    <w:rsid w:val="00950CB8"/>
    <w:rsid w:val="00A66C36"/>
    <w:rsid w:val="00A81B44"/>
    <w:rsid w:val="00AE0C28"/>
    <w:rsid w:val="00B62252"/>
    <w:rsid w:val="00BF643E"/>
    <w:rsid w:val="00C00CAE"/>
    <w:rsid w:val="00C94FCD"/>
    <w:rsid w:val="00E17EDC"/>
    <w:rsid w:val="00E73197"/>
    <w:rsid w:val="00E85A7E"/>
    <w:rsid w:val="00EA18AF"/>
    <w:rsid w:val="00EA2EB4"/>
    <w:rsid w:val="00EE217A"/>
    <w:rsid w:val="00F12473"/>
    <w:rsid w:val="00FB07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FB7B7"/>
  <w15:chartTrackingRefBased/>
  <w15:docId w15:val="{A0B7F3D1-C26F-484A-8F14-B7B61CCC1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8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18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18AF"/>
  </w:style>
  <w:style w:type="paragraph" w:styleId="Footer">
    <w:name w:val="footer"/>
    <w:basedOn w:val="Normal"/>
    <w:link w:val="FooterChar"/>
    <w:uiPriority w:val="99"/>
    <w:unhideWhenUsed/>
    <w:rsid w:val="00EA18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18AF"/>
  </w:style>
  <w:style w:type="table" w:styleId="TableGrid">
    <w:name w:val="Table Grid"/>
    <w:basedOn w:val="TableNormal"/>
    <w:uiPriority w:val="39"/>
    <w:rsid w:val="00EA18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A18AF"/>
    <w:rPr>
      <w:sz w:val="16"/>
      <w:szCs w:val="16"/>
    </w:rPr>
  </w:style>
  <w:style w:type="paragraph" w:styleId="CommentText">
    <w:name w:val="annotation text"/>
    <w:basedOn w:val="Normal"/>
    <w:link w:val="CommentTextChar"/>
    <w:uiPriority w:val="99"/>
    <w:unhideWhenUsed/>
    <w:rsid w:val="00EA18AF"/>
    <w:pPr>
      <w:spacing w:line="240" w:lineRule="auto"/>
    </w:pPr>
    <w:rPr>
      <w:sz w:val="20"/>
      <w:szCs w:val="20"/>
    </w:rPr>
  </w:style>
  <w:style w:type="character" w:customStyle="1" w:styleId="CommentTextChar">
    <w:name w:val="Comment Text Char"/>
    <w:basedOn w:val="DefaultParagraphFont"/>
    <w:link w:val="CommentText"/>
    <w:uiPriority w:val="99"/>
    <w:rsid w:val="00EA18AF"/>
    <w:rPr>
      <w:sz w:val="20"/>
      <w:szCs w:val="20"/>
    </w:rPr>
  </w:style>
  <w:style w:type="paragraph" w:styleId="BalloonText">
    <w:name w:val="Balloon Text"/>
    <w:basedOn w:val="Normal"/>
    <w:link w:val="BalloonTextChar"/>
    <w:uiPriority w:val="99"/>
    <w:semiHidden/>
    <w:unhideWhenUsed/>
    <w:rsid w:val="00EA18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18AF"/>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E0C28"/>
    <w:rPr>
      <w:b/>
      <w:bCs/>
    </w:rPr>
  </w:style>
  <w:style w:type="character" w:customStyle="1" w:styleId="CommentSubjectChar">
    <w:name w:val="Comment Subject Char"/>
    <w:basedOn w:val="CommentTextChar"/>
    <w:link w:val="CommentSubject"/>
    <w:uiPriority w:val="99"/>
    <w:semiHidden/>
    <w:rsid w:val="00AE0C28"/>
    <w:rPr>
      <w:b/>
      <w:bCs/>
      <w:sz w:val="20"/>
      <w:szCs w:val="20"/>
    </w:rPr>
  </w:style>
  <w:style w:type="paragraph" w:styleId="ListParagraph">
    <w:name w:val="List Paragraph"/>
    <w:basedOn w:val="Normal"/>
    <w:uiPriority w:val="34"/>
    <w:qFormat/>
    <w:rsid w:val="000F78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309730">
      <w:bodyDiv w:val="1"/>
      <w:marLeft w:val="0"/>
      <w:marRight w:val="0"/>
      <w:marTop w:val="0"/>
      <w:marBottom w:val="0"/>
      <w:divBdr>
        <w:top w:val="none" w:sz="0" w:space="0" w:color="auto"/>
        <w:left w:val="none" w:sz="0" w:space="0" w:color="auto"/>
        <w:bottom w:val="none" w:sz="0" w:space="0" w:color="auto"/>
        <w:right w:val="none" w:sz="0" w:space="0" w:color="auto"/>
      </w:divBdr>
      <w:divsChild>
        <w:div w:id="704793722">
          <w:marLeft w:val="0"/>
          <w:marRight w:val="0"/>
          <w:marTop w:val="0"/>
          <w:marBottom w:val="120"/>
          <w:divBdr>
            <w:top w:val="none" w:sz="0" w:space="0" w:color="auto"/>
            <w:left w:val="none" w:sz="0" w:space="0" w:color="auto"/>
            <w:bottom w:val="none" w:sz="0" w:space="0" w:color="auto"/>
            <w:right w:val="none" w:sz="0" w:space="0" w:color="auto"/>
          </w:divBdr>
        </w:div>
        <w:div w:id="123156681">
          <w:marLeft w:val="0"/>
          <w:marRight w:val="0"/>
          <w:marTop w:val="0"/>
          <w:marBottom w:val="225"/>
          <w:divBdr>
            <w:top w:val="none" w:sz="0" w:space="0" w:color="auto"/>
            <w:left w:val="none" w:sz="0" w:space="0" w:color="auto"/>
            <w:bottom w:val="none" w:sz="0" w:space="0" w:color="auto"/>
            <w:right w:val="none" w:sz="0" w:space="0" w:color="auto"/>
          </w:divBdr>
        </w:div>
      </w:divsChild>
    </w:div>
    <w:div w:id="40858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FD3DBCD00F84438E388DD8E5C9DE09" ma:contentTypeVersion="13" ma:contentTypeDescription="Create a new document." ma:contentTypeScope="" ma:versionID="b678c7bc0057848c4e7a4060a79baeff">
  <xsd:schema xmlns:xsd="http://www.w3.org/2001/XMLSchema" xmlns:xs="http://www.w3.org/2001/XMLSchema" xmlns:p="http://schemas.microsoft.com/office/2006/metadata/properties" xmlns:ns3="797270a9-b76d-4377-8408-cd15829a7904" xmlns:ns4="73dd2948-babe-41dc-b90e-0cac02d6b4d9" targetNamespace="http://schemas.microsoft.com/office/2006/metadata/properties" ma:root="true" ma:fieldsID="94c14df3039b8a93c4e16e7c79fed751" ns3:_="" ns4:_="">
    <xsd:import namespace="797270a9-b76d-4377-8408-cd15829a7904"/>
    <xsd:import namespace="73dd2948-babe-41dc-b90e-0cac02d6b4d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270a9-b76d-4377-8408-cd15829a79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dd2948-babe-41dc-b90e-0cac02d6b4d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CC5D1F-5BF8-4FD1-B412-1D49B8358EA1}">
  <ds:schemaRefs>
    <ds:schemaRef ds:uri="http://schemas.microsoft.com/office/infopath/2007/PartnerControls"/>
    <ds:schemaRef ds:uri="http://purl.org/dc/elements/1.1/"/>
    <ds:schemaRef ds:uri="http://schemas.microsoft.com/office/2006/metadata/properties"/>
    <ds:schemaRef ds:uri="73dd2948-babe-41dc-b90e-0cac02d6b4d9"/>
    <ds:schemaRef ds:uri="http://purl.org/dc/terms/"/>
    <ds:schemaRef ds:uri="797270a9-b76d-4377-8408-cd15829a7904"/>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A73F6E2F-5A30-43CA-9963-5B4FF82D874D}">
  <ds:schemaRefs>
    <ds:schemaRef ds:uri="http://schemas.microsoft.com/sharepoint/v3/contenttype/forms"/>
  </ds:schemaRefs>
</ds:datastoreItem>
</file>

<file path=customXml/itemProps3.xml><?xml version="1.0" encoding="utf-8"?>
<ds:datastoreItem xmlns:ds="http://schemas.openxmlformats.org/officeDocument/2006/customXml" ds:itemID="{D7F9788F-8362-4359-8801-D75DAAF612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7270a9-b76d-4377-8408-cd15829a7904"/>
    <ds:schemaRef ds:uri="73dd2948-babe-41dc-b90e-0cac02d6b4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CMH</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Meissen-Sebelius, Emily,</dc:creator>
  <cp:keywords/>
  <dc:description/>
  <cp:lastModifiedBy>Pina, Kimberly,</cp:lastModifiedBy>
  <cp:revision>2</cp:revision>
  <cp:lastPrinted>2018-05-30T14:31:00Z</cp:lastPrinted>
  <dcterms:created xsi:type="dcterms:W3CDTF">2020-07-15T15:49:00Z</dcterms:created>
  <dcterms:modified xsi:type="dcterms:W3CDTF">2020-07-15T15:49:00Z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0x010100D9FD3DBCD00F84438E388DD8E5C9DE09</vt:lpwstr>
  </property>
</Properties>
</file>