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A2986" w14:textId="1827A111" w:rsidR="00F417FA" w:rsidRPr="00517F4A" w:rsidRDefault="00731CE9" w:rsidP="009A71D2">
      <w:pPr>
        <w:pStyle w:val="Caption"/>
        <w:rPr>
          <w:sz w:val="20"/>
          <w:szCs w:val="20"/>
        </w:rPr>
      </w:pPr>
      <w:r w:rsidRPr="00517F4A">
        <w:rPr>
          <w:sz w:val="20"/>
          <w:szCs w:val="20"/>
        </w:rPr>
        <w:t xml:space="preserve">Supplementary </w:t>
      </w:r>
      <w:r w:rsidR="00F417FA" w:rsidRPr="00517F4A">
        <w:rPr>
          <w:sz w:val="20"/>
          <w:szCs w:val="20"/>
        </w:rPr>
        <w:fldChar w:fldCharType="begin"/>
      </w:r>
      <w:r w:rsidR="00F417FA" w:rsidRPr="00517F4A">
        <w:rPr>
          <w:sz w:val="20"/>
          <w:szCs w:val="20"/>
        </w:rPr>
        <w:instrText xml:space="preserve"> LINK Excel.Sheet.12 "Book2" "Sheet1!R1C1:R32C5" \a \f 4 \h  \* MERGEFORMAT </w:instrText>
      </w:r>
      <w:r w:rsidR="00F417FA" w:rsidRPr="00517F4A">
        <w:rPr>
          <w:sz w:val="20"/>
          <w:szCs w:val="20"/>
        </w:rPr>
        <w:fldChar w:fldCharType="separate"/>
      </w:r>
      <w:r w:rsidR="009A71D2" w:rsidRPr="00517F4A">
        <w:rPr>
          <w:sz w:val="20"/>
          <w:szCs w:val="20"/>
        </w:rPr>
        <w:t xml:space="preserve">Table </w:t>
      </w:r>
      <w:r w:rsidR="009A71D2" w:rsidRPr="00517F4A">
        <w:rPr>
          <w:sz w:val="20"/>
          <w:szCs w:val="20"/>
        </w:rPr>
        <w:fldChar w:fldCharType="begin"/>
      </w:r>
      <w:r w:rsidR="009A71D2" w:rsidRPr="00517F4A">
        <w:rPr>
          <w:sz w:val="20"/>
          <w:szCs w:val="20"/>
        </w:rPr>
        <w:instrText xml:space="preserve"> SEQ Table \* ARABIC </w:instrText>
      </w:r>
      <w:r w:rsidR="009A71D2" w:rsidRPr="00517F4A">
        <w:rPr>
          <w:sz w:val="20"/>
          <w:szCs w:val="20"/>
        </w:rPr>
        <w:fldChar w:fldCharType="separate"/>
      </w:r>
      <w:r w:rsidR="009A71D2" w:rsidRPr="00517F4A">
        <w:rPr>
          <w:noProof/>
          <w:sz w:val="20"/>
          <w:szCs w:val="20"/>
        </w:rPr>
        <w:t>1</w:t>
      </w:r>
      <w:r w:rsidR="009A71D2" w:rsidRPr="00517F4A">
        <w:rPr>
          <w:sz w:val="20"/>
          <w:szCs w:val="20"/>
        </w:rPr>
        <w:fldChar w:fldCharType="end"/>
      </w:r>
      <w:r w:rsidR="00DD4FB1">
        <w:rPr>
          <w:sz w:val="20"/>
          <w:szCs w:val="20"/>
        </w:rPr>
        <w:t>a</w:t>
      </w:r>
      <w:r w:rsidR="00517F4A" w:rsidRPr="00517F4A">
        <w:rPr>
          <w:sz w:val="20"/>
          <w:szCs w:val="20"/>
        </w:rPr>
        <w:t>.</w:t>
      </w:r>
      <w:r w:rsidRPr="00517F4A">
        <w:rPr>
          <w:sz w:val="20"/>
          <w:szCs w:val="20"/>
        </w:rPr>
        <w:t xml:space="preserve"> </w:t>
      </w:r>
      <w:r w:rsidRPr="00517F4A">
        <w:rPr>
          <w:rFonts w:ascii="Arial" w:hAnsi="Arial" w:cs="Arial"/>
          <w:iCs w:val="0"/>
          <w:sz w:val="20"/>
          <w:szCs w:val="20"/>
        </w:rPr>
        <w:t>The significant effect of storage time (days) on the changes of volatile compounds related to odour in defatted and non-defatted stabilised rice bran stored at room temperature for up to 90 days: Pearson correlation analysis</w:t>
      </w:r>
      <w:r w:rsidR="00DB4807">
        <w:rPr>
          <w:sz w:val="20"/>
          <w:szCs w:val="20"/>
        </w:rPr>
        <w:t>. p</w:t>
      </w:r>
      <w:r w:rsidR="000F195B" w:rsidRPr="000F195B">
        <w:rPr>
          <w:sz w:val="20"/>
          <w:szCs w:val="20"/>
        </w:rPr>
        <w:t>&lt;0.05 was identified by a single asterisk, and p&lt;0.01 was identified by double asterisks</w:t>
      </w:r>
      <w:r w:rsidR="00811A7C">
        <w:rPr>
          <w:sz w:val="20"/>
          <w:szCs w:val="20"/>
        </w:rPr>
        <w:t>.</w:t>
      </w:r>
      <w:r w:rsidR="00B716E5">
        <w:rPr>
          <w:sz w:val="20"/>
          <w:szCs w:val="20"/>
        </w:rPr>
        <w:t xml:space="preserve"> </w:t>
      </w:r>
    </w:p>
    <w:tbl>
      <w:tblPr>
        <w:tblStyle w:val="PlainTable2"/>
        <w:tblW w:w="4602" w:type="pct"/>
        <w:tblLook w:val="04A0" w:firstRow="1" w:lastRow="0" w:firstColumn="1" w:lastColumn="0" w:noHBand="0" w:noVBand="1"/>
      </w:tblPr>
      <w:tblGrid>
        <w:gridCol w:w="5949"/>
        <w:gridCol w:w="1404"/>
        <w:gridCol w:w="4477"/>
        <w:gridCol w:w="1017"/>
      </w:tblGrid>
      <w:tr w:rsidR="00B650D3" w:rsidRPr="00B650D3" w14:paraId="6117EAE4" w14:textId="77777777" w:rsidTr="00B650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5" w:type="pct"/>
            <w:hideMark/>
          </w:tcPr>
          <w:p w14:paraId="6651F2D0" w14:textId="21C76213" w:rsidR="00F22448" w:rsidRPr="00B650D3" w:rsidRDefault="00F22448" w:rsidP="00F417FA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Compounds</w:t>
            </w:r>
          </w:p>
        </w:tc>
        <w:tc>
          <w:tcPr>
            <w:tcW w:w="546" w:type="pct"/>
            <w:hideMark/>
          </w:tcPr>
          <w:p w14:paraId="70DCFE16" w14:textId="77777777" w:rsidR="00F22448" w:rsidRPr="00B650D3" w:rsidRDefault="00F22448" w:rsidP="00F417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Class</w:t>
            </w:r>
          </w:p>
        </w:tc>
        <w:tc>
          <w:tcPr>
            <w:tcW w:w="1742" w:type="pct"/>
            <w:hideMark/>
          </w:tcPr>
          <w:p w14:paraId="690C7ABD" w14:textId="77777777" w:rsidR="00F22448" w:rsidRPr="00B650D3" w:rsidRDefault="00F22448" w:rsidP="00F417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Type of bran</w:t>
            </w:r>
          </w:p>
        </w:tc>
        <w:tc>
          <w:tcPr>
            <w:tcW w:w="396" w:type="pct"/>
            <w:hideMark/>
          </w:tcPr>
          <w:p w14:paraId="51DE8818" w14:textId="77777777" w:rsidR="00F22448" w:rsidRPr="00635E3F" w:rsidRDefault="00F22448" w:rsidP="00635E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r</w:t>
            </w:r>
          </w:p>
        </w:tc>
      </w:tr>
      <w:tr w:rsidR="00B650D3" w:rsidRPr="00B650D3" w14:paraId="4A44EBFA" w14:textId="77777777" w:rsidTr="00B65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5" w:type="pct"/>
            <w:hideMark/>
          </w:tcPr>
          <w:p w14:paraId="6D9B156D" w14:textId="77777777" w:rsidR="00F22448" w:rsidRPr="00B650D3" w:rsidRDefault="00F22448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Butanal</w:t>
            </w:r>
          </w:p>
        </w:tc>
        <w:tc>
          <w:tcPr>
            <w:tcW w:w="546" w:type="pct"/>
            <w:hideMark/>
          </w:tcPr>
          <w:p w14:paraId="7191E650" w14:textId="77777777" w:rsidR="00F22448" w:rsidRPr="00B650D3" w:rsidRDefault="00F22448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Aldehydes</w:t>
            </w:r>
          </w:p>
        </w:tc>
        <w:tc>
          <w:tcPr>
            <w:tcW w:w="1742" w:type="pct"/>
            <w:hideMark/>
          </w:tcPr>
          <w:p w14:paraId="053D84AD" w14:textId="77777777" w:rsidR="00F22448" w:rsidRPr="00B650D3" w:rsidRDefault="00F22448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Non-defatted stabilised bran (sealed)</w:t>
            </w:r>
          </w:p>
        </w:tc>
        <w:tc>
          <w:tcPr>
            <w:tcW w:w="396" w:type="pct"/>
            <w:noWrap/>
            <w:hideMark/>
          </w:tcPr>
          <w:p w14:paraId="368292C2" w14:textId="262EBC1B" w:rsidR="00F22448" w:rsidRPr="00635E3F" w:rsidRDefault="00F22448" w:rsidP="00635E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.60**</w:t>
            </w:r>
          </w:p>
        </w:tc>
      </w:tr>
      <w:tr w:rsidR="00B650D3" w:rsidRPr="00B650D3" w14:paraId="7C2324C5" w14:textId="77777777" w:rsidTr="00B650D3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5" w:type="pct"/>
            <w:hideMark/>
          </w:tcPr>
          <w:p w14:paraId="511DA4F2" w14:textId="77777777" w:rsidR="00F22448" w:rsidRPr="00B650D3" w:rsidRDefault="00F22448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2-Butenal, (E)-</w:t>
            </w:r>
          </w:p>
        </w:tc>
        <w:tc>
          <w:tcPr>
            <w:tcW w:w="546" w:type="pct"/>
            <w:hideMark/>
          </w:tcPr>
          <w:p w14:paraId="794DAA8F" w14:textId="77777777" w:rsidR="00F22448" w:rsidRPr="00B650D3" w:rsidRDefault="00F22448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Aldehydes</w:t>
            </w:r>
          </w:p>
        </w:tc>
        <w:tc>
          <w:tcPr>
            <w:tcW w:w="1742" w:type="pct"/>
            <w:hideMark/>
          </w:tcPr>
          <w:p w14:paraId="33951734" w14:textId="77777777" w:rsidR="00F22448" w:rsidRPr="00B650D3" w:rsidRDefault="00F22448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Non-defatted stabilised bran (sealed)</w:t>
            </w:r>
          </w:p>
        </w:tc>
        <w:tc>
          <w:tcPr>
            <w:tcW w:w="396" w:type="pct"/>
            <w:noWrap/>
            <w:hideMark/>
          </w:tcPr>
          <w:p w14:paraId="390B28A5" w14:textId="4366B0C6" w:rsidR="00F22448" w:rsidRPr="00635E3F" w:rsidRDefault="00F22448" w:rsidP="00635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.4</w:t>
            </w:r>
            <w:r w:rsidR="006F74AF"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5</w:t>
            </w: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*</w:t>
            </w:r>
          </w:p>
        </w:tc>
      </w:tr>
      <w:tr w:rsidR="00B650D3" w:rsidRPr="00B650D3" w14:paraId="63036741" w14:textId="77777777" w:rsidTr="00B65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5" w:type="pct"/>
            <w:noWrap/>
            <w:hideMark/>
          </w:tcPr>
          <w:p w14:paraId="6B4689CF" w14:textId="77777777" w:rsidR="00F22448" w:rsidRPr="00B650D3" w:rsidRDefault="00F22448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2-Hexenal</w:t>
            </w:r>
          </w:p>
        </w:tc>
        <w:tc>
          <w:tcPr>
            <w:tcW w:w="546" w:type="pct"/>
            <w:hideMark/>
          </w:tcPr>
          <w:p w14:paraId="0C21A7F0" w14:textId="77777777" w:rsidR="00F22448" w:rsidRPr="00B650D3" w:rsidRDefault="00F22448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Aldehydes</w:t>
            </w:r>
          </w:p>
        </w:tc>
        <w:tc>
          <w:tcPr>
            <w:tcW w:w="1742" w:type="pct"/>
            <w:hideMark/>
          </w:tcPr>
          <w:p w14:paraId="02345EA9" w14:textId="77777777" w:rsidR="00F22448" w:rsidRPr="00B650D3" w:rsidRDefault="00F22448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Non-defatted stabilised bran (sealed)</w:t>
            </w:r>
          </w:p>
        </w:tc>
        <w:tc>
          <w:tcPr>
            <w:tcW w:w="396" w:type="pct"/>
            <w:noWrap/>
            <w:hideMark/>
          </w:tcPr>
          <w:p w14:paraId="2101F43C" w14:textId="55988654" w:rsidR="00F22448" w:rsidRPr="00635E3F" w:rsidRDefault="00F22448" w:rsidP="00635E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.49*</w:t>
            </w:r>
          </w:p>
        </w:tc>
      </w:tr>
      <w:tr w:rsidR="00B650D3" w:rsidRPr="00B650D3" w14:paraId="05416128" w14:textId="77777777" w:rsidTr="00B650D3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5" w:type="pct"/>
            <w:noWrap/>
            <w:hideMark/>
          </w:tcPr>
          <w:p w14:paraId="149D1111" w14:textId="77777777" w:rsidR="00F22448" w:rsidRPr="00B650D3" w:rsidRDefault="00F22448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Hexanal</w:t>
            </w:r>
          </w:p>
        </w:tc>
        <w:tc>
          <w:tcPr>
            <w:tcW w:w="546" w:type="pct"/>
            <w:hideMark/>
          </w:tcPr>
          <w:p w14:paraId="68A47497" w14:textId="77777777" w:rsidR="00F22448" w:rsidRPr="00B650D3" w:rsidRDefault="00F22448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Aldehydes</w:t>
            </w:r>
          </w:p>
        </w:tc>
        <w:tc>
          <w:tcPr>
            <w:tcW w:w="1742" w:type="pct"/>
            <w:hideMark/>
          </w:tcPr>
          <w:p w14:paraId="0819C6A3" w14:textId="77777777" w:rsidR="00F22448" w:rsidRPr="00B650D3" w:rsidRDefault="00F22448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Non-defatted stabilised bran (sealed)</w:t>
            </w:r>
          </w:p>
        </w:tc>
        <w:tc>
          <w:tcPr>
            <w:tcW w:w="396" w:type="pct"/>
            <w:noWrap/>
            <w:hideMark/>
          </w:tcPr>
          <w:p w14:paraId="1584085C" w14:textId="57661BA8" w:rsidR="00F22448" w:rsidRPr="00635E3F" w:rsidRDefault="00F22448" w:rsidP="00635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.64**</w:t>
            </w:r>
          </w:p>
        </w:tc>
      </w:tr>
      <w:tr w:rsidR="00B650D3" w:rsidRPr="00B650D3" w14:paraId="572E0EC4" w14:textId="77777777" w:rsidTr="00B65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5" w:type="pct"/>
            <w:noWrap/>
            <w:hideMark/>
          </w:tcPr>
          <w:p w14:paraId="3838E3B2" w14:textId="77777777" w:rsidR="00F22448" w:rsidRPr="00B650D3" w:rsidRDefault="00F22448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Octanal (aldehyde C-8))</w:t>
            </w:r>
          </w:p>
        </w:tc>
        <w:tc>
          <w:tcPr>
            <w:tcW w:w="546" w:type="pct"/>
            <w:hideMark/>
          </w:tcPr>
          <w:p w14:paraId="7983E4EC" w14:textId="77777777" w:rsidR="00F22448" w:rsidRPr="00B650D3" w:rsidRDefault="00F22448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Aldehydes</w:t>
            </w:r>
          </w:p>
        </w:tc>
        <w:tc>
          <w:tcPr>
            <w:tcW w:w="1742" w:type="pct"/>
            <w:hideMark/>
          </w:tcPr>
          <w:p w14:paraId="53F239F4" w14:textId="77777777" w:rsidR="00F22448" w:rsidRPr="00B650D3" w:rsidRDefault="00F22448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Non-defatted stabilised bran (sealed)</w:t>
            </w:r>
          </w:p>
        </w:tc>
        <w:tc>
          <w:tcPr>
            <w:tcW w:w="396" w:type="pct"/>
            <w:noWrap/>
            <w:hideMark/>
          </w:tcPr>
          <w:p w14:paraId="175FF45B" w14:textId="2528A415" w:rsidR="00F22448" w:rsidRPr="00635E3F" w:rsidRDefault="00F22448" w:rsidP="00635E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-.5</w:t>
            </w:r>
            <w:r w:rsidR="006F74AF"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1</w:t>
            </w: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*</w:t>
            </w:r>
          </w:p>
        </w:tc>
      </w:tr>
      <w:tr w:rsidR="00B650D3" w:rsidRPr="00B650D3" w14:paraId="2FEF7954" w14:textId="77777777" w:rsidTr="00B650D3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5" w:type="pct"/>
            <w:noWrap/>
            <w:hideMark/>
          </w:tcPr>
          <w:p w14:paraId="1CF94887" w14:textId="77777777" w:rsidR="00F22448" w:rsidRPr="00B650D3" w:rsidRDefault="00F22448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Methional</w:t>
            </w:r>
          </w:p>
        </w:tc>
        <w:tc>
          <w:tcPr>
            <w:tcW w:w="546" w:type="pct"/>
            <w:hideMark/>
          </w:tcPr>
          <w:p w14:paraId="226015EC" w14:textId="77777777" w:rsidR="00F22448" w:rsidRPr="00B650D3" w:rsidRDefault="00F22448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Aldehydes</w:t>
            </w:r>
          </w:p>
        </w:tc>
        <w:tc>
          <w:tcPr>
            <w:tcW w:w="1742" w:type="pct"/>
            <w:hideMark/>
          </w:tcPr>
          <w:p w14:paraId="5B35BF06" w14:textId="77777777" w:rsidR="00F22448" w:rsidRPr="00B650D3" w:rsidRDefault="00F22448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Non-defatted stabilised bran (sealed)</w:t>
            </w:r>
          </w:p>
        </w:tc>
        <w:tc>
          <w:tcPr>
            <w:tcW w:w="396" w:type="pct"/>
            <w:noWrap/>
            <w:hideMark/>
          </w:tcPr>
          <w:p w14:paraId="44E21293" w14:textId="6642E601" w:rsidR="00F22448" w:rsidRPr="00635E3F" w:rsidRDefault="00F22448" w:rsidP="00635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-.7</w:t>
            </w:r>
            <w:r w:rsidR="006F74AF"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1</w:t>
            </w: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**</w:t>
            </w:r>
          </w:p>
        </w:tc>
      </w:tr>
      <w:tr w:rsidR="00B650D3" w:rsidRPr="00B650D3" w14:paraId="63C9FE56" w14:textId="77777777" w:rsidTr="00B65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5" w:type="pct"/>
            <w:noWrap/>
            <w:hideMark/>
          </w:tcPr>
          <w:p w14:paraId="110E62E3" w14:textId="77777777" w:rsidR="00F22448" w:rsidRPr="00B650D3" w:rsidRDefault="00F22448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2,4-Heptadienal, (</w:t>
            </w:r>
            <w:proofErr w:type="gramStart"/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E,E</w:t>
            </w:r>
            <w:proofErr w:type="gramEnd"/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)-</w:t>
            </w:r>
          </w:p>
        </w:tc>
        <w:tc>
          <w:tcPr>
            <w:tcW w:w="546" w:type="pct"/>
            <w:hideMark/>
          </w:tcPr>
          <w:p w14:paraId="6FF449FF" w14:textId="77777777" w:rsidR="00F22448" w:rsidRPr="00B650D3" w:rsidRDefault="00F22448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Aldehydes</w:t>
            </w:r>
          </w:p>
        </w:tc>
        <w:tc>
          <w:tcPr>
            <w:tcW w:w="1742" w:type="pct"/>
            <w:hideMark/>
          </w:tcPr>
          <w:p w14:paraId="09C7A9EF" w14:textId="77777777" w:rsidR="00F22448" w:rsidRPr="00B650D3" w:rsidRDefault="00F22448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Non-defatted stabilised bran (sealed)</w:t>
            </w:r>
          </w:p>
        </w:tc>
        <w:tc>
          <w:tcPr>
            <w:tcW w:w="396" w:type="pct"/>
            <w:noWrap/>
            <w:hideMark/>
          </w:tcPr>
          <w:p w14:paraId="5E00E7D0" w14:textId="19E3AA46" w:rsidR="00F22448" w:rsidRPr="00635E3F" w:rsidRDefault="00F22448" w:rsidP="00635E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-.4</w:t>
            </w:r>
            <w:r w:rsidR="006F74AF"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5</w:t>
            </w: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*</w:t>
            </w:r>
          </w:p>
        </w:tc>
      </w:tr>
      <w:tr w:rsidR="00B650D3" w:rsidRPr="00B650D3" w14:paraId="6478AEE7" w14:textId="77777777" w:rsidTr="00B650D3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5" w:type="pct"/>
            <w:hideMark/>
          </w:tcPr>
          <w:p w14:paraId="572F1909" w14:textId="77777777" w:rsidR="00F22448" w:rsidRPr="00B650D3" w:rsidRDefault="00F22448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Butanal</w:t>
            </w:r>
          </w:p>
        </w:tc>
        <w:tc>
          <w:tcPr>
            <w:tcW w:w="546" w:type="pct"/>
            <w:hideMark/>
          </w:tcPr>
          <w:p w14:paraId="44E04869" w14:textId="77777777" w:rsidR="00F22448" w:rsidRPr="00B650D3" w:rsidRDefault="00F22448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Aldehydes</w:t>
            </w:r>
          </w:p>
        </w:tc>
        <w:tc>
          <w:tcPr>
            <w:tcW w:w="1742" w:type="pct"/>
            <w:hideMark/>
          </w:tcPr>
          <w:p w14:paraId="6B46AB53" w14:textId="77777777" w:rsidR="00F22448" w:rsidRPr="00B650D3" w:rsidRDefault="00F22448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Non-defatted stabilised bran (unsealed)</w:t>
            </w:r>
          </w:p>
        </w:tc>
        <w:tc>
          <w:tcPr>
            <w:tcW w:w="396" w:type="pct"/>
            <w:noWrap/>
            <w:hideMark/>
          </w:tcPr>
          <w:p w14:paraId="3329C509" w14:textId="4E080A5C" w:rsidR="00F22448" w:rsidRPr="00635E3F" w:rsidRDefault="00F22448" w:rsidP="00635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.62**</w:t>
            </w:r>
          </w:p>
        </w:tc>
      </w:tr>
      <w:tr w:rsidR="00B650D3" w:rsidRPr="00B650D3" w14:paraId="3D908345" w14:textId="77777777" w:rsidTr="00B65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5" w:type="pct"/>
            <w:noWrap/>
            <w:hideMark/>
          </w:tcPr>
          <w:p w14:paraId="04DABC72" w14:textId="77777777" w:rsidR="00F22448" w:rsidRPr="00B650D3" w:rsidRDefault="00F22448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2-Octenal, (E)</w:t>
            </w:r>
          </w:p>
        </w:tc>
        <w:tc>
          <w:tcPr>
            <w:tcW w:w="546" w:type="pct"/>
            <w:hideMark/>
          </w:tcPr>
          <w:p w14:paraId="567C23CD" w14:textId="77777777" w:rsidR="00F22448" w:rsidRPr="00B650D3" w:rsidRDefault="00F22448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Aldehydes</w:t>
            </w:r>
          </w:p>
        </w:tc>
        <w:tc>
          <w:tcPr>
            <w:tcW w:w="1742" w:type="pct"/>
            <w:hideMark/>
          </w:tcPr>
          <w:p w14:paraId="737646C3" w14:textId="77777777" w:rsidR="00F22448" w:rsidRPr="00B650D3" w:rsidRDefault="00F22448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Non-defatted stabilised bran (unsealed)</w:t>
            </w:r>
          </w:p>
        </w:tc>
        <w:tc>
          <w:tcPr>
            <w:tcW w:w="396" w:type="pct"/>
            <w:noWrap/>
            <w:hideMark/>
          </w:tcPr>
          <w:p w14:paraId="6F2A1C67" w14:textId="2FA04999" w:rsidR="00F22448" w:rsidRPr="00635E3F" w:rsidRDefault="00F22448" w:rsidP="00635E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.4</w:t>
            </w:r>
            <w:r w:rsidR="006F74AF"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3</w:t>
            </w: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*</w:t>
            </w:r>
          </w:p>
        </w:tc>
      </w:tr>
      <w:tr w:rsidR="00B650D3" w:rsidRPr="00B650D3" w14:paraId="110B9ECC" w14:textId="77777777" w:rsidTr="00B650D3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5" w:type="pct"/>
            <w:hideMark/>
          </w:tcPr>
          <w:p w14:paraId="6C08BE9D" w14:textId="77777777" w:rsidR="00F22448" w:rsidRPr="00B650D3" w:rsidRDefault="00F22448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2,4-Heptadienal, (</w:t>
            </w:r>
            <w:proofErr w:type="gramStart"/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E,E</w:t>
            </w:r>
            <w:proofErr w:type="gramEnd"/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)-</w:t>
            </w:r>
          </w:p>
        </w:tc>
        <w:tc>
          <w:tcPr>
            <w:tcW w:w="546" w:type="pct"/>
            <w:hideMark/>
          </w:tcPr>
          <w:p w14:paraId="268570FE" w14:textId="77777777" w:rsidR="00F22448" w:rsidRPr="00B650D3" w:rsidRDefault="00F22448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Aldehydes</w:t>
            </w:r>
          </w:p>
        </w:tc>
        <w:tc>
          <w:tcPr>
            <w:tcW w:w="1742" w:type="pct"/>
            <w:hideMark/>
          </w:tcPr>
          <w:p w14:paraId="684C7FBC" w14:textId="77777777" w:rsidR="00F22448" w:rsidRPr="00B650D3" w:rsidRDefault="00F22448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Non-defatted stabilised bran (unsealed)</w:t>
            </w:r>
          </w:p>
        </w:tc>
        <w:tc>
          <w:tcPr>
            <w:tcW w:w="396" w:type="pct"/>
            <w:noWrap/>
            <w:hideMark/>
          </w:tcPr>
          <w:p w14:paraId="33925D22" w14:textId="3334489A" w:rsidR="00F22448" w:rsidRPr="00635E3F" w:rsidRDefault="00F22448" w:rsidP="00635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-.53*</w:t>
            </w:r>
          </w:p>
        </w:tc>
      </w:tr>
      <w:tr w:rsidR="00B650D3" w:rsidRPr="00B650D3" w14:paraId="72CCA57D" w14:textId="77777777" w:rsidTr="00B65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5" w:type="pct"/>
            <w:hideMark/>
          </w:tcPr>
          <w:p w14:paraId="05D7A97E" w14:textId="77777777" w:rsidR="00F22448" w:rsidRPr="00B650D3" w:rsidRDefault="00F22448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Butanal, 3-methyl</w:t>
            </w:r>
          </w:p>
        </w:tc>
        <w:tc>
          <w:tcPr>
            <w:tcW w:w="546" w:type="pct"/>
            <w:hideMark/>
          </w:tcPr>
          <w:p w14:paraId="3D8DEEC9" w14:textId="77777777" w:rsidR="00F22448" w:rsidRPr="00B650D3" w:rsidRDefault="00F22448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Aldehydes</w:t>
            </w:r>
          </w:p>
        </w:tc>
        <w:tc>
          <w:tcPr>
            <w:tcW w:w="1742" w:type="pct"/>
            <w:hideMark/>
          </w:tcPr>
          <w:p w14:paraId="090E6EB6" w14:textId="77777777" w:rsidR="00F22448" w:rsidRPr="00B650D3" w:rsidRDefault="00F22448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rice bran (sealed)</w:t>
            </w:r>
          </w:p>
        </w:tc>
        <w:tc>
          <w:tcPr>
            <w:tcW w:w="396" w:type="pct"/>
            <w:noWrap/>
            <w:hideMark/>
          </w:tcPr>
          <w:p w14:paraId="3F992FD4" w14:textId="16B71F85" w:rsidR="00F22448" w:rsidRPr="00635E3F" w:rsidRDefault="00F22448" w:rsidP="00635E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-.6</w:t>
            </w:r>
            <w:r w:rsidR="006F74AF"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5</w:t>
            </w: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**</w:t>
            </w:r>
          </w:p>
        </w:tc>
      </w:tr>
      <w:tr w:rsidR="00B650D3" w:rsidRPr="00B650D3" w14:paraId="4F5A5484" w14:textId="77777777" w:rsidTr="00B650D3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5" w:type="pct"/>
            <w:hideMark/>
          </w:tcPr>
          <w:p w14:paraId="2FF5A592" w14:textId="28E98982" w:rsidR="00F22448" w:rsidRPr="00B650D3" w:rsidRDefault="00F22448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 xml:space="preserve">Pentanal </w:t>
            </w:r>
          </w:p>
        </w:tc>
        <w:tc>
          <w:tcPr>
            <w:tcW w:w="546" w:type="pct"/>
            <w:hideMark/>
          </w:tcPr>
          <w:p w14:paraId="7DDDA0EF" w14:textId="77777777" w:rsidR="00F22448" w:rsidRPr="00B650D3" w:rsidRDefault="00F22448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Aldehydes</w:t>
            </w:r>
          </w:p>
        </w:tc>
        <w:tc>
          <w:tcPr>
            <w:tcW w:w="1742" w:type="pct"/>
            <w:hideMark/>
          </w:tcPr>
          <w:p w14:paraId="3A73FB4B" w14:textId="77777777" w:rsidR="00F22448" w:rsidRPr="00B650D3" w:rsidRDefault="00F22448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rice bran (sealed)</w:t>
            </w:r>
          </w:p>
        </w:tc>
        <w:tc>
          <w:tcPr>
            <w:tcW w:w="396" w:type="pct"/>
            <w:noWrap/>
            <w:hideMark/>
          </w:tcPr>
          <w:p w14:paraId="4EB6A164" w14:textId="70674894" w:rsidR="00F22448" w:rsidRPr="00635E3F" w:rsidRDefault="00F22448" w:rsidP="00635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-.63**</w:t>
            </w:r>
          </w:p>
        </w:tc>
      </w:tr>
      <w:tr w:rsidR="00B650D3" w:rsidRPr="00B650D3" w14:paraId="4C916E02" w14:textId="77777777" w:rsidTr="00B65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5" w:type="pct"/>
            <w:hideMark/>
          </w:tcPr>
          <w:p w14:paraId="576927F7" w14:textId="77777777" w:rsidR="00F22448" w:rsidRPr="00B650D3" w:rsidRDefault="00F22448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Butanal</w:t>
            </w:r>
          </w:p>
        </w:tc>
        <w:tc>
          <w:tcPr>
            <w:tcW w:w="546" w:type="pct"/>
            <w:hideMark/>
          </w:tcPr>
          <w:p w14:paraId="782F0AAA" w14:textId="77777777" w:rsidR="00F22448" w:rsidRPr="00B650D3" w:rsidRDefault="00F22448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Aldehydes</w:t>
            </w:r>
          </w:p>
        </w:tc>
        <w:tc>
          <w:tcPr>
            <w:tcW w:w="1742" w:type="pct"/>
            <w:hideMark/>
          </w:tcPr>
          <w:p w14:paraId="3FB91717" w14:textId="77777777" w:rsidR="00F22448" w:rsidRPr="00B650D3" w:rsidRDefault="00F22448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rice bran (sealed)</w:t>
            </w:r>
          </w:p>
        </w:tc>
        <w:tc>
          <w:tcPr>
            <w:tcW w:w="396" w:type="pct"/>
            <w:noWrap/>
            <w:hideMark/>
          </w:tcPr>
          <w:p w14:paraId="327EFBDF" w14:textId="4A8F649B" w:rsidR="00F22448" w:rsidRPr="00635E3F" w:rsidRDefault="00F22448" w:rsidP="00635E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-.5</w:t>
            </w:r>
            <w:r w:rsidR="00AA1AFC"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8</w:t>
            </w: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**</w:t>
            </w:r>
          </w:p>
        </w:tc>
      </w:tr>
      <w:tr w:rsidR="00B650D3" w:rsidRPr="00B650D3" w14:paraId="68CF52CF" w14:textId="77777777" w:rsidTr="00B650D3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5" w:type="pct"/>
            <w:hideMark/>
          </w:tcPr>
          <w:p w14:paraId="02360DF5" w14:textId="77777777" w:rsidR="00F22448" w:rsidRPr="00B650D3" w:rsidRDefault="00F22448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2-Butenal, (E)-</w:t>
            </w:r>
          </w:p>
        </w:tc>
        <w:tc>
          <w:tcPr>
            <w:tcW w:w="546" w:type="pct"/>
            <w:hideMark/>
          </w:tcPr>
          <w:p w14:paraId="6EC23190" w14:textId="77777777" w:rsidR="00F22448" w:rsidRPr="00B650D3" w:rsidRDefault="00F22448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Aldehydes</w:t>
            </w:r>
          </w:p>
        </w:tc>
        <w:tc>
          <w:tcPr>
            <w:tcW w:w="1742" w:type="pct"/>
            <w:hideMark/>
          </w:tcPr>
          <w:p w14:paraId="2AF45F0C" w14:textId="77777777" w:rsidR="00F22448" w:rsidRPr="00B650D3" w:rsidRDefault="00F22448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rice bran (sealed)</w:t>
            </w:r>
          </w:p>
        </w:tc>
        <w:tc>
          <w:tcPr>
            <w:tcW w:w="396" w:type="pct"/>
            <w:noWrap/>
            <w:hideMark/>
          </w:tcPr>
          <w:p w14:paraId="1D91434B" w14:textId="7A136E4A" w:rsidR="00F22448" w:rsidRPr="00635E3F" w:rsidRDefault="00F22448" w:rsidP="00635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-.53*</w:t>
            </w:r>
          </w:p>
        </w:tc>
      </w:tr>
      <w:tr w:rsidR="00B650D3" w:rsidRPr="00B650D3" w14:paraId="2CBFC060" w14:textId="77777777" w:rsidTr="00B65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5" w:type="pct"/>
            <w:hideMark/>
          </w:tcPr>
          <w:p w14:paraId="74A8C2BC" w14:textId="77777777" w:rsidR="00F22448" w:rsidRPr="00B650D3" w:rsidRDefault="00F22448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2-Heptenal, (Z)-</w:t>
            </w:r>
          </w:p>
        </w:tc>
        <w:tc>
          <w:tcPr>
            <w:tcW w:w="546" w:type="pct"/>
            <w:hideMark/>
          </w:tcPr>
          <w:p w14:paraId="0943A9F3" w14:textId="77777777" w:rsidR="00F22448" w:rsidRPr="00B650D3" w:rsidRDefault="00F22448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Aldehydes</w:t>
            </w:r>
          </w:p>
        </w:tc>
        <w:tc>
          <w:tcPr>
            <w:tcW w:w="1742" w:type="pct"/>
            <w:hideMark/>
          </w:tcPr>
          <w:p w14:paraId="03DB884D" w14:textId="77777777" w:rsidR="00F22448" w:rsidRPr="00B650D3" w:rsidRDefault="00F22448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rice bran (sealed)</w:t>
            </w:r>
          </w:p>
        </w:tc>
        <w:tc>
          <w:tcPr>
            <w:tcW w:w="396" w:type="pct"/>
            <w:noWrap/>
            <w:hideMark/>
          </w:tcPr>
          <w:p w14:paraId="20104F52" w14:textId="4264B683" w:rsidR="00F22448" w:rsidRPr="00635E3F" w:rsidRDefault="00F22448" w:rsidP="00635E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</w:t>
            </w:r>
            <w:r w:rsidR="00AA1AFC"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60</w:t>
            </w: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**</w:t>
            </w:r>
          </w:p>
        </w:tc>
      </w:tr>
      <w:tr w:rsidR="00B650D3" w:rsidRPr="00B650D3" w14:paraId="59CA49FC" w14:textId="77777777" w:rsidTr="00B650D3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5" w:type="pct"/>
            <w:hideMark/>
          </w:tcPr>
          <w:p w14:paraId="5343F692" w14:textId="77777777" w:rsidR="00F22448" w:rsidRPr="00B650D3" w:rsidRDefault="00F22448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2-Octenal, (E)-</w:t>
            </w:r>
          </w:p>
        </w:tc>
        <w:tc>
          <w:tcPr>
            <w:tcW w:w="546" w:type="pct"/>
            <w:hideMark/>
          </w:tcPr>
          <w:p w14:paraId="715714C1" w14:textId="77777777" w:rsidR="00F22448" w:rsidRPr="00B650D3" w:rsidRDefault="00F22448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Aldehydes</w:t>
            </w:r>
          </w:p>
        </w:tc>
        <w:tc>
          <w:tcPr>
            <w:tcW w:w="1742" w:type="pct"/>
            <w:hideMark/>
          </w:tcPr>
          <w:p w14:paraId="34C42886" w14:textId="77777777" w:rsidR="00F22448" w:rsidRPr="00B650D3" w:rsidRDefault="00F22448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rice bran (sealed)</w:t>
            </w:r>
          </w:p>
        </w:tc>
        <w:tc>
          <w:tcPr>
            <w:tcW w:w="396" w:type="pct"/>
            <w:noWrap/>
            <w:hideMark/>
          </w:tcPr>
          <w:p w14:paraId="706124B6" w14:textId="2CBAA0A0" w:rsidR="00F22448" w:rsidRPr="00635E3F" w:rsidRDefault="00F22448" w:rsidP="00635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-.70**</w:t>
            </w:r>
          </w:p>
        </w:tc>
      </w:tr>
      <w:tr w:rsidR="00B650D3" w:rsidRPr="00B650D3" w14:paraId="174D1B7E" w14:textId="77777777" w:rsidTr="00B65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5" w:type="pct"/>
            <w:hideMark/>
          </w:tcPr>
          <w:p w14:paraId="408529BB" w14:textId="77777777" w:rsidR="00F22448" w:rsidRPr="00B650D3" w:rsidRDefault="00F22448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2-Hexenal</w:t>
            </w:r>
          </w:p>
        </w:tc>
        <w:tc>
          <w:tcPr>
            <w:tcW w:w="546" w:type="pct"/>
            <w:hideMark/>
          </w:tcPr>
          <w:p w14:paraId="4F9EB4F6" w14:textId="77777777" w:rsidR="00F22448" w:rsidRPr="00B650D3" w:rsidRDefault="00F22448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Aldehydes</w:t>
            </w:r>
          </w:p>
        </w:tc>
        <w:tc>
          <w:tcPr>
            <w:tcW w:w="1742" w:type="pct"/>
            <w:hideMark/>
          </w:tcPr>
          <w:p w14:paraId="16912CE4" w14:textId="77777777" w:rsidR="00F22448" w:rsidRPr="00B650D3" w:rsidRDefault="00F22448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rice bran (sealed)</w:t>
            </w:r>
          </w:p>
        </w:tc>
        <w:tc>
          <w:tcPr>
            <w:tcW w:w="396" w:type="pct"/>
            <w:noWrap/>
            <w:hideMark/>
          </w:tcPr>
          <w:p w14:paraId="2D4DA8AF" w14:textId="57F83E37" w:rsidR="00F22448" w:rsidRPr="00635E3F" w:rsidRDefault="00F22448" w:rsidP="00635E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-.6</w:t>
            </w:r>
            <w:r w:rsidR="00AA1AFC"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6</w:t>
            </w: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**</w:t>
            </w:r>
          </w:p>
        </w:tc>
      </w:tr>
      <w:tr w:rsidR="00B650D3" w:rsidRPr="00B650D3" w14:paraId="4D3A0E0C" w14:textId="77777777" w:rsidTr="00B650D3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5" w:type="pct"/>
            <w:hideMark/>
          </w:tcPr>
          <w:p w14:paraId="0424630E" w14:textId="77777777" w:rsidR="00F22448" w:rsidRPr="00B650D3" w:rsidRDefault="00F22448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Octanal (aldehyde C-8))</w:t>
            </w:r>
          </w:p>
        </w:tc>
        <w:tc>
          <w:tcPr>
            <w:tcW w:w="546" w:type="pct"/>
            <w:hideMark/>
          </w:tcPr>
          <w:p w14:paraId="02F8BEFF" w14:textId="77777777" w:rsidR="00F22448" w:rsidRPr="00B650D3" w:rsidRDefault="00F22448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Aldehydes</w:t>
            </w:r>
          </w:p>
        </w:tc>
        <w:tc>
          <w:tcPr>
            <w:tcW w:w="1742" w:type="pct"/>
            <w:hideMark/>
          </w:tcPr>
          <w:p w14:paraId="1BC3E4E0" w14:textId="77777777" w:rsidR="00F22448" w:rsidRPr="00B650D3" w:rsidRDefault="00F22448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rice bran (sealed)</w:t>
            </w:r>
          </w:p>
        </w:tc>
        <w:tc>
          <w:tcPr>
            <w:tcW w:w="396" w:type="pct"/>
            <w:noWrap/>
            <w:hideMark/>
          </w:tcPr>
          <w:p w14:paraId="6452880C" w14:textId="4CEE3F32" w:rsidR="00F22448" w:rsidRPr="00635E3F" w:rsidRDefault="00F22448" w:rsidP="00635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</w:t>
            </w:r>
            <w:r w:rsidR="00AA1AFC"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80</w:t>
            </w: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**</w:t>
            </w:r>
          </w:p>
        </w:tc>
      </w:tr>
      <w:tr w:rsidR="00B650D3" w:rsidRPr="00B650D3" w14:paraId="705D5AEA" w14:textId="77777777" w:rsidTr="00B65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5" w:type="pct"/>
            <w:hideMark/>
          </w:tcPr>
          <w:p w14:paraId="4739CC75" w14:textId="77777777" w:rsidR="00F22448" w:rsidRPr="00B650D3" w:rsidRDefault="00F22448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(E)-4-Oxohex-2-enal</w:t>
            </w:r>
          </w:p>
        </w:tc>
        <w:tc>
          <w:tcPr>
            <w:tcW w:w="546" w:type="pct"/>
            <w:hideMark/>
          </w:tcPr>
          <w:p w14:paraId="0F658624" w14:textId="77777777" w:rsidR="00F22448" w:rsidRPr="00B650D3" w:rsidRDefault="00F22448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Aldehydes</w:t>
            </w:r>
          </w:p>
        </w:tc>
        <w:tc>
          <w:tcPr>
            <w:tcW w:w="1742" w:type="pct"/>
            <w:hideMark/>
          </w:tcPr>
          <w:p w14:paraId="44D7BA31" w14:textId="77777777" w:rsidR="00F22448" w:rsidRPr="00B650D3" w:rsidRDefault="00F22448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rice bran (sealed)</w:t>
            </w:r>
          </w:p>
        </w:tc>
        <w:tc>
          <w:tcPr>
            <w:tcW w:w="396" w:type="pct"/>
            <w:noWrap/>
            <w:hideMark/>
          </w:tcPr>
          <w:p w14:paraId="07660869" w14:textId="6AFB3D06" w:rsidR="00F22448" w:rsidRPr="00635E3F" w:rsidRDefault="00F22448" w:rsidP="00635E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-.46*</w:t>
            </w:r>
          </w:p>
        </w:tc>
      </w:tr>
      <w:tr w:rsidR="00B650D3" w:rsidRPr="00B650D3" w14:paraId="6A8F7C4E" w14:textId="77777777" w:rsidTr="00B650D3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5" w:type="pct"/>
            <w:hideMark/>
          </w:tcPr>
          <w:p w14:paraId="4875BABE" w14:textId="77777777" w:rsidR="00F22448" w:rsidRPr="00B650D3" w:rsidRDefault="00F22448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2-Decenal, (E)-</w:t>
            </w:r>
          </w:p>
        </w:tc>
        <w:tc>
          <w:tcPr>
            <w:tcW w:w="546" w:type="pct"/>
            <w:hideMark/>
          </w:tcPr>
          <w:p w14:paraId="6789EF0D" w14:textId="77777777" w:rsidR="00F22448" w:rsidRPr="00B650D3" w:rsidRDefault="00F22448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Aldehydes</w:t>
            </w:r>
          </w:p>
        </w:tc>
        <w:tc>
          <w:tcPr>
            <w:tcW w:w="1742" w:type="pct"/>
            <w:hideMark/>
          </w:tcPr>
          <w:p w14:paraId="31A4B25F" w14:textId="77777777" w:rsidR="00F22448" w:rsidRPr="00B650D3" w:rsidRDefault="00F22448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rice bran (sealed)</w:t>
            </w:r>
          </w:p>
        </w:tc>
        <w:tc>
          <w:tcPr>
            <w:tcW w:w="396" w:type="pct"/>
            <w:noWrap/>
            <w:hideMark/>
          </w:tcPr>
          <w:p w14:paraId="555CF77E" w14:textId="3A107FF7" w:rsidR="00F22448" w:rsidRPr="00635E3F" w:rsidRDefault="00F22448" w:rsidP="00635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-.8</w:t>
            </w:r>
            <w:r w:rsidR="00AA1AFC"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6</w:t>
            </w: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**</w:t>
            </w:r>
          </w:p>
        </w:tc>
      </w:tr>
      <w:tr w:rsidR="00B650D3" w:rsidRPr="00B650D3" w14:paraId="69EF3950" w14:textId="77777777" w:rsidTr="00B65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5" w:type="pct"/>
            <w:hideMark/>
          </w:tcPr>
          <w:p w14:paraId="1DA0ACE1" w14:textId="77777777" w:rsidR="00F22448" w:rsidRPr="00B650D3" w:rsidRDefault="00F22448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2,4-Heptadienal, (</w:t>
            </w:r>
            <w:proofErr w:type="gramStart"/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E,E</w:t>
            </w:r>
            <w:proofErr w:type="gramEnd"/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)-</w:t>
            </w:r>
          </w:p>
        </w:tc>
        <w:tc>
          <w:tcPr>
            <w:tcW w:w="546" w:type="pct"/>
            <w:hideMark/>
          </w:tcPr>
          <w:p w14:paraId="381506D6" w14:textId="77777777" w:rsidR="00F22448" w:rsidRPr="00B650D3" w:rsidRDefault="00F22448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Aldehydes</w:t>
            </w:r>
          </w:p>
        </w:tc>
        <w:tc>
          <w:tcPr>
            <w:tcW w:w="1742" w:type="pct"/>
            <w:hideMark/>
          </w:tcPr>
          <w:p w14:paraId="19B40414" w14:textId="77777777" w:rsidR="00F22448" w:rsidRPr="00B650D3" w:rsidRDefault="00F22448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rice bran (sealed)</w:t>
            </w:r>
          </w:p>
        </w:tc>
        <w:tc>
          <w:tcPr>
            <w:tcW w:w="396" w:type="pct"/>
            <w:noWrap/>
            <w:hideMark/>
          </w:tcPr>
          <w:p w14:paraId="5959ED3E" w14:textId="260A025F" w:rsidR="00F22448" w:rsidRPr="00635E3F" w:rsidRDefault="00F22448" w:rsidP="00635E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-.62**</w:t>
            </w:r>
          </w:p>
        </w:tc>
      </w:tr>
      <w:tr w:rsidR="00B650D3" w:rsidRPr="00B650D3" w14:paraId="4988E1C5" w14:textId="77777777" w:rsidTr="00B650D3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5" w:type="pct"/>
            <w:hideMark/>
          </w:tcPr>
          <w:p w14:paraId="1976B171" w14:textId="224CF74D" w:rsidR="00F22448" w:rsidRPr="00B650D3" w:rsidRDefault="00F22448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 xml:space="preserve">Pentanal </w:t>
            </w:r>
          </w:p>
        </w:tc>
        <w:tc>
          <w:tcPr>
            <w:tcW w:w="546" w:type="pct"/>
            <w:hideMark/>
          </w:tcPr>
          <w:p w14:paraId="79820DCB" w14:textId="77777777" w:rsidR="00F22448" w:rsidRPr="00B650D3" w:rsidRDefault="00F22448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Aldehydes</w:t>
            </w:r>
          </w:p>
        </w:tc>
        <w:tc>
          <w:tcPr>
            <w:tcW w:w="1742" w:type="pct"/>
            <w:hideMark/>
          </w:tcPr>
          <w:p w14:paraId="0D582B78" w14:textId="77777777" w:rsidR="00F22448" w:rsidRPr="00B650D3" w:rsidRDefault="00F22448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rice bran (unsealed)</w:t>
            </w:r>
          </w:p>
        </w:tc>
        <w:tc>
          <w:tcPr>
            <w:tcW w:w="396" w:type="pct"/>
            <w:noWrap/>
            <w:hideMark/>
          </w:tcPr>
          <w:p w14:paraId="2D91B2E6" w14:textId="2BDBF9ED" w:rsidR="00F22448" w:rsidRPr="00635E3F" w:rsidRDefault="00F22448" w:rsidP="00635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</w:t>
            </w:r>
            <w:r w:rsidR="00AA1AFC"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50</w:t>
            </w: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*</w:t>
            </w:r>
          </w:p>
        </w:tc>
      </w:tr>
      <w:tr w:rsidR="00B650D3" w:rsidRPr="00B650D3" w14:paraId="2CC2C412" w14:textId="77777777" w:rsidTr="00B65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5" w:type="pct"/>
            <w:hideMark/>
          </w:tcPr>
          <w:p w14:paraId="234A0F98" w14:textId="77777777" w:rsidR="00F22448" w:rsidRPr="00B650D3" w:rsidRDefault="00F22448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Butanal, 2-methyl-</w:t>
            </w:r>
          </w:p>
        </w:tc>
        <w:tc>
          <w:tcPr>
            <w:tcW w:w="546" w:type="pct"/>
            <w:hideMark/>
          </w:tcPr>
          <w:p w14:paraId="6B450991" w14:textId="77777777" w:rsidR="00F22448" w:rsidRPr="00B650D3" w:rsidRDefault="00F22448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Aldehydes</w:t>
            </w:r>
          </w:p>
        </w:tc>
        <w:tc>
          <w:tcPr>
            <w:tcW w:w="1742" w:type="pct"/>
            <w:hideMark/>
          </w:tcPr>
          <w:p w14:paraId="528CE73A" w14:textId="77777777" w:rsidR="00F22448" w:rsidRPr="00B650D3" w:rsidRDefault="00F22448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rice bran (unsealed)</w:t>
            </w:r>
          </w:p>
        </w:tc>
        <w:tc>
          <w:tcPr>
            <w:tcW w:w="396" w:type="pct"/>
            <w:noWrap/>
            <w:hideMark/>
          </w:tcPr>
          <w:p w14:paraId="54D93B3F" w14:textId="7447DB64" w:rsidR="00F22448" w:rsidRPr="00635E3F" w:rsidRDefault="00F22448" w:rsidP="00635E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-.4</w:t>
            </w:r>
            <w:r w:rsidR="00AA1AFC"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7</w:t>
            </w: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*</w:t>
            </w:r>
          </w:p>
        </w:tc>
      </w:tr>
      <w:tr w:rsidR="00B650D3" w:rsidRPr="00B650D3" w14:paraId="23321D01" w14:textId="77777777" w:rsidTr="00B650D3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5" w:type="pct"/>
            <w:hideMark/>
          </w:tcPr>
          <w:p w14:paraId="46E8AB66" w14:textId="77777777" w:rsidR="00F22448" w:rsidRPr="00B650D3" w:rsidRDefault="00F22448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2-Heptenal, (Z)-</w:t>
            </w:r>
          </w:p>
        </w:tc>
        <w:tc>
          <w:tcPr>
            <w:tcW w:w="546" w:type="pct"/>
            <w:hideMark/>
          </w:tcPr>
          <w:p w14:paraId="67043F1F" w14:textId="77777777" w:rsidR="00F22448" w:rsidRPr="00B650D3" w:rsidRDefault="00F22448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Aldehydes</w:t>
            </w:r>
          </w:p>
        </w:tc>
        <w:tc>
          <w:tcPr>
            <w:tcW w:w="1742" w:type="pct"/>
            <w:hideMark/>
          </w:tcPr>
          <w:p w14:paraId="28F664A6" w14:textId="77777777" w:rsidR="00F22448" w:rsidRPr="00B650D3" w:rsidRDefault="00F22448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rice bran (unsealed)</w:t>
            </w:r>
          </w:p>
        </w:tc>
        <w:tc>
          <w:tcPr>
            <w:tcW w:w="396" w:type="pct"/>
            <w:noWrap/>
            <w:hideMark/>
          </w:tcPr>
          <w:p w14:paraId="3E74D592" w14:textId="03B87761" w:rsidR="00F22448" w:rsidRPr="00635E3F" w:rsidRDefault="00F22448" w:rsidP="00635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-.61**</w:t>
            </w:r>
          </w:p>
        </w:tc>
      </w:tr>
      <w:tr w:rsidR="00B650D3" w:rsidRPr="00B650D3" w14:paraId="507AD39C" w14:textId="77777777" w:rsidTr="00B65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5" w:type="pct"/>
            <w:hideMark/>
          </w:tcPr>
          <w:p w14:paraId="548F7678" w14:textId="77777777" w:rsidR="00F22448" w:rsidRPr="00B650D3" w:rsidRDefault="00F22448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Butanal</w:t>
            </w:r>
          </w:p>
        </w:tc>
        <w:tc>
          <w:tcPr>
            <w:tcW w:w="546" w:type="pct"/>
            <w:hideMark/>
          </w:tcPr>
          <w:p w14:paraId="1EC0C1E5" w14:textId="77777777" w:rsidR="00F22448" w:rsidRPr="00B650D3" w:rsidRDefault="00F22448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Aldehydes</w:t>
            </w:r>
          </w:p>
        </w:tc>
        <w:tc>
          <w:tcPr>
            <w:tcW w:w="1742" w:type="pct"/>
            <w:hideMark/>
          </w:tcPr>
          <w:p w14:paraId="63DB4209" w14:textId="77777777" w:rsidR="00F22448" w:rsidRPr="00B650D3" w:rsidRDefault="00F22448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rice bran (unsealed)</w:t>
            </w:r>
          </w:p>
        </w:tc>
        <w:tc>
          <w:tcPr>
            <w:tcW w:w="396" w:type="pct"/>
            <w:noWrap/>
            <w:hideMark/>
          </w:tcPr>
          <w:p w14:paraId="1124EBE8" w14:textId="56C87504" w:rsidR="00F22448" w:rsidRPr="00635E3F" w:rsidRDefault="00F22448" w:rsidP="00635E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-.69**</w:t>
            </w:r>
          </w:p>
        </w:tc>
      </w:tr>
      <w:tr w:rsidR="00B650D3" w:rsidRPr="00B650D3" w14:paraId="4FB4FA93" w14:textId="77777777" w:rsidTr="00B650D3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5" w:type="pct"/>
            <w:hideMark/>
          </w:tcPr>
          <w:p w14:paraId="1314E795" w14:textId="77777777" w:rsidR="00F22448" w:rsidRPr="00B650D3" w:rsidRDefault="00F22448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2-Octenal, (E)</w:t>
            </w:r>
          </w:p>
        </w:tc>
        <w:tc>
          <w:tcPr>
            <w:tcW w:w="546" w:type="pct"/>
            <w:hideMark/>
          </w:tcPr>
          <w:p w14:paraId="240505CA" w14:textId="77777777" w:rsidR="00F22448" w:rsidRPr="00B650D3" w:rsidRDefault="00F22448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Aldehydes</w:t>
            </w:r>
          </w:p>
        </w:tc>
        <w:tc>
          <w:tcPr>
            <w:tcW w:w="1742" w:type="pct"/>
            <w:hideMark/>
          </w:tcPr>
          <w:p w14:paraId="6FBBD4DF" w14:textId="77777777" w:rsidR="00F22448" w:rsidRPr="00B650D3" w:rsidRDefault="00F22448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rice bran (unsealed)</w:t>
            </w:r>
          </w:p>
        </w:tc>
        <w:tc>
          <w:tcPr>
            <w:tcW w:w="396" w:type="pct"/>
            <w:noWrap/>
            <w:hideMark/>
          </w:tcPr>
          <w:p w14:paraId="6DE0449C" w14:textId="633DFDCE" w:rsidR="00F22448" w:rsidRPr="00635E3F" w:rsidRDefault="00F22448" w:rsidP="00635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-.46*</w:t>
            </w:r>
          </w:p>
        </w:tc>
      </w:tr>
      <w:tr w:rsidR="00B650D3" w:rsidRPr="00B650D3" w14:paraId="32FD3C50" w14:textId="77777777" w:rsidTr="00B65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5" w:type="pct"/>
            <w:hideMark/>
          </w:tcPr>
          <w:p w14:paraId="6CFDB470" w14:textId="77777777" w:rsidR="00F22448" w:rsidRPr="00B650D3" w:rsidRDefault="00F22448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2-Heptenal, (Z)-</w:t>
            </w:r>
          </w:p>
        </w:tc>
        <w:tc>
          <w:tcPr>
            <w:tcW w:w="546" w:type="pct"/>
            <w:hideMark/>
          </w:tcPr>
          <w:p w14:paraId="5C002120" w14:textId="77777777" w:rsidR="00F22448" w:rsidRPr="00B650D3" w:rsidRDefault="00F22448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Aldehydes</w:t>
            </w:r>
          </w:p>
        </w:tc>
        <w:tc>
          <w:tcPr>
            <w:tcW w:w="1742" w:type="pct"/>
            <w:hideMark/>
          </w:tcPr>
          <w:p w14:paraId="0C03ACF5" w14:textId="77777777" w:rsidR="00F22448" w:rsidRPr="00B650D3" w:rsidRDefault="00F22448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rice bran (unsealed)</w:t>
            </w:r>
          </w:p>
        </w:tc>
        <w:tc>
          <w:tcPr>
            <w:tcW w:w="396" w:type="pct"/>
            <w:noWrap/>
            <w:hideMark/>
          </w:tcPr>
          <w:p w14:paraId="4BEBE000" w14:textId="5C3EC27E" w:rsidR="00F22448" w:rsidRPr="00635E3F" w:rsidRDefault="00F22448" w:rsidP="00635E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-.70**</w:t>
            </w:r>
          </w:p>
        </w:tc>
      </w:tr>
      <w:tr w:rsidR="00B650D3" w:rsidRPr="00B650D3" w14:paraId="23EC2357" w14:textId="77777777" w:rsidTr="00B650D3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5" w:type="pct"/>
            <w:noWrap/>
            <w:hideMark/>
          </w:tcPr>
          <w:p w14:paraId="37FF9A83" w14:textId="77777777" w:rsidR="00F22448" w:rsidRPr="00B650D3" w:rsidRDefault="00F22448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2,3-Butanedione (diacetyl)</w:t>
            </w:r>
          </w:p>
        </w:tc>
        <w:tc>
          <w:tcPr>
            <w:tcW w:w="546" w:type="pct"/>
            <w:hideMark/>
          </w:tcPr>
          <w:p w14:paraId="63D75813" w14:textId="77777777" w:rsidR="00F22448" w:rsidRPr="00B650D3" w:rsidRDefault="00F22448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Ketones</w:t>
            </w:r>
          </w:p>
        </w:tc>
        <w:tc>
          <w:tcPr>
            <w:tcW w:w="1742" w:type="pct"/>
            <w:hideMark/>
          </w:tcPr>
          <w:p w14:paraId="575AAB7D" w14:textId="77777777" w:rsidR="00F22448" w:rsidRPr="00B650D3" w:rsidRDefault="00F22448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Non-defatted stabilised bran (sealed)</w:t>
            </w:r>
          </w:p>
        </w:tc>
        <w:tc>
          <w:tcPr>
            <w:tcW w:w="396" w:type="pct"/>
            <w:noWrap/>
            <w:hideMark/>
          </w:tcPr>
          <w:p w14:paraId="449504F6" w14:textId="6EB842DF" w:rsidR="00F22448" w:rsidRPr="00635E3F" w:rsidRDefault="00F22448" w:rsidP="00635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-.54*</w:t>
            </w:r>
          </w:p>
        </w:tc>
      </w:tr>
      <w:tr w:rsidR="00B650D3" w:rsidRPr="00B650D3" w14:paraId="324AEA18" w14:textId="77777777" w:rsidTr="00B65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5" w:type="pct"/>
            <w:noWrap/>
            <w:hideMark/>
          </w:tcPr>
          <w:p w14:paraId="35148F82" w14:textId="77777777" w:rsidR="00F22448" w:rsidRPr="00B650D3" w:rsidRDefault="00F22448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2-Butanone</w:t>
            </w:r>
          </w:p>
        </w:tc>
        <w:tc>
          <w:tcPr>
            <w:tcW w:w="546" w:type="pct"/>
            <w:hideMark/>
          </w:tcPr>
          <w:p w14:paraId="70D22BF7" w14:textId="77777777" w:rsidR="00F22448" w:rsidRPr="00B650D3" w:rsidRDefault="00F22448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Ketones</w:t>
            </w:r>
          </w:p>
        </w:tc>
        <w:tc>
          <w:tcPr>
            <w:tcW w:w="1742" w:type="pct"/>
            <w:hideMark/>
          </w:tcPr>
          <w:p w14:paraId="49ED9658" w14:textId="77777777" w:rsidR="00F22448" w:rsidRPr="00B650D3" w:rsidRDefault="00F22448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Non-defatted stabilised bran (sealed)</w:t>
            </w:r>
          </w:p>
        </w:tc>
        <w:tc>
          <w:tcPr>
            <w:tcW w:w="396" w:type="pct"/>
            <w:noWrap/>
            <w:hideMark/>
          </w:tcPr>
          <w:p w14:paraId="2FD24FC4" w14:textId="3DD6436D" w:rsidR="00F22448" w:rsidRPr="00635E3F" w:rsidRDefault="00F22448" w:rsidP="00635E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.4</w:t>
            </w:r>
            <w:r w:rsidR="00AA1AFC"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8</w:t>
            </w: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*</w:t>
            </w:r>
          </w:p>
        </w:tc>
      </w:tr>
      <w:tr w:rsidR="00B650D3" w:rsidRPr="00B650D3" w14:paraId="5DD4D181" w14:textId="77777777" w:rsidTr="00B650D3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5" w:type="pct"/>
            <w:noWrap/>
            <w:hideMark/>
          </w:tcPr>
          <w:p w14:paraId="7F037707" w14:textId="77777777" w:rsidR="00F22448" w:rsidRPr="00B650D3" w:rsidRDefault="00F22448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 xml:space="preserve">2,3-Butanedione, </w:t>
            </w:r>
            <w:proofErr w:type="spellStart"/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monooxime</w:t>
            </w:r>
            <w:proofErr w:type="spellEnd"/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 xml:space="preserve"> (sec-heptyl isovalerate)</w:t>
            </w:r>
          </w:p>
        </w:tc>
        <w:tc>
          <w:tcPr>
            <w:tcW w:w="546" w:type="pct"/>
            <w:hideMark/>
          </w:tcPr>
          <w:p w14:paraId="42FA3F5A" w14:textId="77777777" w:rsidR="00F22448" w:rsidRPr="00B650D3" w:rsidRDefault="00F22448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Ketones</w:t>
            </w:r>
          </w:p>
        </w:tc>
        <w:tc>
          <w:tcPr>
            <w:tcW w:w="1742" w:type="pct"/>
            <w:hideMark/>
          </w:tcPr>
          <w:p w14:paraId="155D4A9F" w14:textId="77777777" w:rsidR="00F22448" w:rsidRPr="00B650D3" w:rsidRDefault="00F22448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Non-defatted stabilised bran (sealed)</w:t>
            </w:r>
          </w:p>
        </w:tc>
        <w:tc>
          <w:tcPr>
            <w:tcW w:w="396" w:type="pct"/>
            <w:noWrap/>
            <w:hideMark/>
          </w:tcPr>
          <w:p w14:paraId="406E2D83" w14:textId="3DEA8749" w:rsidR="00F22448" w:rsidRPr="00635E3F" w:rsidRDefault="00F22448" w:rsidP="00635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-.5</w:t>
            </w:r>
            <w:r w:rsidR="00AA1AFC"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5</w:t>
            </w: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*</w:t>
            </w:r>
          </w:p>
        </w:tc>
      </w:tr>
      <w:tr w:rsidR="00B650D3" w:rsidRPr="00B650D3" w14:paraId="75784ADA" w14:textId="77777777" w:rsidTr="00B65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5" w:type="pct"/>
            <w:noWrap/>
            <w:hideMark/>
          </w:tcPr>
          <w:p w14:paraId="487636AD" w14:textId="77777777" w:rsidR="00F22448" w:rsidRPr="00B650D3" w:rsidRDefault="00F22448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2,5-Hexanedione</w:t>
            </w:r>
          </w:p>
        </w:tc>
        <w:tc>
          <w:tcPr>
            <w:tcW w:w="546" w:type="pct"/>
            <w:hideMark/>
          </w:tcPr>
          <w:p w14:paraId="7A1C6B80" w14:textId="77777777" w:rsidR="00F22448" w:rsidRPr="00B650D3" w:rsidRDefault="00F22448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Ketones</w:t>
            </w:r>
          </w:p>
        </w:tc>
        <w:tc>
          <w:tcPr>
            <w:tcW w:w="1742" w:type="pct"/>
            <w:hideMark/>
          </w:tcPr>
          <w:p w14:paraId="2F5519D8" w14:textId="77777777" w:rsidR="00F22448" w:rsidRPr="00B650D3" w:rsidRDefault="00F22448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Non-defatted stabilised bran (sealed)</w:t>
            </w:r>
          </w:p>
        </w:tc>
        <w:tc>
          <w:tcPr>
            <w:tcW w:w="396" w:type="pct"/>
            <w:noWrap/>
            <w:hideMark/>
          </w:tcPr>
          <w:p w14:paraId="5098155C" w14:textId="2C6CC769" w:rsidR="00F22448" w:rsidRPr="00635E3F" w:rsidRDefault="00F22448" w:rsidP="00635E3F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-.5</w:t>
            </w:r>
            <w:r w:rsidR="00AA1AFC"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7</w:t>
            </w: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*</w:t>
            </w:r>
          </w:p>
        </w:tc>
      </w:tr>
    </w:tbl>
    <w:p w14:paraId="4FE84304" w14:textId="7164FE81" w:rsidR="00F417FA" w:rsidRPr="00F47E54" w:rsidRDefault="00517F4A" w:rsidP="00DD4FB1">
      <w:pPr>
        <w:pStyle w:val="Caption"/>
        <w:rPr>
          <w:sz w:val="20"/>
          <w:szCs w:val="20"/>
        </w:rPr>
      </w:pPr>
      <w:r w:rsidRPr="00517F4A">
        <w:rPr>
          <w:rFonts w:ascii="Arial" w:hAnsi="Arial" w:cs="Arial"/>
          <w:iCs w:val="0"/>
          <w:sz w:val="20"/>
          <w:szCs w:val="20"/>
        </w:rPr>
        <w:lastRenderedPageBreak/>
        <w:t>S</w:t>
      </w:r>
      <w:r w:rsidRPr="00DB4807">
        <w:rPr>
          <w:rFonts w:ascii="Arial" w:hAnsi="Arial" w:cs="Arial"/>
          <w:iCs w:val="0"/>
          <w:sz w:val="20"/>
          <w:szCs w:val="20"/>
        </w:rPr>
        <w:t>upplementary</w:t>
      </w:r>
      <w:r w:rsidR="00731CE9" w:rsidRPr="00DB4807">
        <w:rPr>
          <w:rFonts w:ascii="Arial" w:hAnsi="Arial" w:cs="Arial"/>
          <w:iCs w:val="0"/>
          <w:sz w:val="20"/>
          <w:szCs w:val="20"/>
        </w:rPr>
        <w:t xml:space="preserve"> Table 1</w:t>
      </w:r>
      <w:r w:rsidR="00DD4FB1" w:rsidRPr="00DB4807">
        <w:rPr>
          <w:rFonts w:ascii="Arial" w:hAnsi="Arial" w:cs="Arial"/>
          <w:iCs w:val="0"/>
          <w:sz w:val="20"/>
          <w:szCs w:val="20"/>
        </w:rPr>
        <w:t>b</w:t>
      </w:r>
      <w:r w:rsidRPr="00DB4807">
        <w:rPr>
          <w:rFonts w:ascii="Arial" w:hAnsi="Arial" w:cs="Arial"/>
          <w:iCs w:val="0"/>
          <w:sz w:val="20"/>
          <w:szCs w:val="20"/>
        </w:rPr>
        <w:t>.</w:t>
      </w:r>
      <w:r w:rsidR="00731CE9" w:rsidRPr="00DB4807">
        <w:rPr>
          <w:rFonts w:ascii="Arial" w:hAnsi="Arial" w:cs="Arial"/>
          <w:iCs w:val="0"/>
          <w:sz w:val="20"/>
          <w:szCs w:val="20"/>
        </w:rPr>
        <w:t xml:space="preserve"> The significant effect of storage time (days) on the changes of volatile compounds related to odour in defatted and non-defatted stabilised rice bran stored at room temperature for up to 90 days: Pearson correlation analysis</w:t>
      </w:r>
      <w:r w:rsidR="00DB4807" w:rsidRPr="00DB4807">
        <w:rPr>
          <w:rFonts w:ascii="Arial" w:hAnsi="Arial" w:cs="Arial"/>
          <w:iCs w:val="0"/>
          <w:sz w:val="20"/>
          <w:szCs w:val="20"/>
        </w:rPr>
        <w:t xml:space="preserve">. </w:t>
      </w:r>
      <w:r w:rsidR="00DB4807" w:rsidRPr="00DB4807">
        <w:rPr>
          <w:rFonts w:ascii="Arial" w:hAnsi="Arial" w:cs="Arial"/>
          <w:sz w:val="20"/>
          <w:szCs w:val="20"/>
        </w:rPr>
        <w:t>p&lt;0.05 was identified by a single asterisk, and p&lt;0.01 was identified by double asterisks</w:t>
      </w:r>
      <w:r w:rsidR="00731CE9" w:rsidRPr="00DB4807">
        <w:rPr>
          <w:rFonts w:ascii="Arial" w:hAnsi="Arial" w:cs="Arial"/>
          <w:iCs w:val="0"/>
          <w:sz w:val="20"/>
          <w:szCs w:val="20"/>
        </w:rPr>
        <w:t xml:space="preserve"> (Cont</w:t>
      </w:r>
      <w:r w:rsidRPr="00DB4807">
        <w:rPr>
          <w:rFonts w:ascii="Arial" w:hAnsi="Arial" w:cs="Arial"/>
          <w:iCs w:val="0"/>
          <w:sz w:val="20"/>
          <w:szCs w:val="20"/>
        </w:rPr>
        <w:t>d.)</w:t>
      </w:r>
      <w:r w:rsidR="00731CE9" w:rsidRPr="00DB4807">
        <w:rPr>
          <w:rFonts w:ascii="Arial" w:hAnsi="Arial" w:cs="Arial"/>
          <w:sz w:val="20"/>
          <w:szCs w:val="20"/>
        </w:rPr>
        <w:t xml:space="preserve"> </w:t>
      </w:r>
      <w:r w:rsidR="00F417FA" w:rsidRPr="00517F4A">
        <w:rPr>
          <w:sz w:val="20"/>
          <w:szCs w:val="20"/>
        </w:rPr>
        <w:fldChar w:fldCharType="end"/>
      </w:r>
    </w:p>
    <w:tbl>
      <w:tblPr>
        <w:tblStyle w:val="PlainTable2"/>
        <w:tblW w:w="4646" w:type="pct"/>
        <w:tblLook w:val="04A0" w:firstRow="1" w:lastRow="0" w:firstColumn="1" w:lastColumn="0" w:noHBand="0" w:noVBand="1"/>
      </w:tblPr>
      <w:tblGrid>
        <w:gridCol w:w="7371"/>
        <w:gridCol w:w="994"/>
        <w:gridCol w:w="3829"/>
        <w:gridCol w:w="776"/>
      </w:tblGrid>
      <w:tr w:rsidR="00B650D3" w:rsidRPr="00B650D3" w14:paraId="2F426320" w14:textId="77777777" w:rsidTr="00B650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pct"/>
            <w:hideMark/>
          </w:tcPr>
          <w:p w14:paraId="07C663D1" w14:textId="77777777" w:rsidR="005C562B" w:rsidRPr="00B650D3" w:rsidRDefault="005C562B" w:rsidP="00F417FA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Compounds</w:t>
            </w:r>
          </w:p>
        </w:tc>
        <w:tc>
          <w:tcPr>
            <w:tcW w:w="383" w:type="pct"/>
            <w:hideMark/>
          </w:tcPr>
          <w:p w14:paraId="60F0094A" w14:textId="77777777" w:rsidR="005C562B" w:rsidRPr="00B650D3" w:rsidRDefault="005C562B" w:rsidP="00F417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Class</w:t>
            </w:r>
          </w:p>
        </w:tc>
        <w:tc>
          <w:tcPr>
            <w:tcW w:w="1476" w:type="pct"/>
            <w:hideMark/>
          </w:tcPr>
          <w:p w14:paraId="73A136D8" w14:textId="77777777" w:rsidR="005C562B" w:rsidRPr="00B650D3" w:rsidRDefault="005C562B" w:rsidP="00F417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Type of bran</w:t>
            </w:r>
          </w:p>
        </w:tc>
        <w:tc>
          <w:tcPr>
            <w:tcW w:w="299" w:type="pct"/>
            <w:hideMark/>
          </w:tcPr>
          <w:p w14:paraId="4C388490" w14:textId="77777777" w:rsidR="005C562B" w:rsidRPr="00635E3F" w:rsidRDefault="005C562B" w:rsidP="00635E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r</w:t>
            </w:r>
          </w:p>
        </w:tc>
      </w:tr>
      <w:tr w:rsidR="00B650D3" w:rsidRPr="00B650D3" w14:paraId="0B5F1011" w14:textId="77777777" w:rsidTr="00B65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pct"/>
            <w:noWrap/>
            <w:hideMark/>
          </w:tcPr>
          <w:p w14:paraId="20E1A229" w14:textId="77777777" w:rsidR="005C562B" w:rsidRPr="00B650D3" w:rsidRDefault="005C562B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3-Octen-2-one, (E)-</w:t>
            </w:r>
          </w:p>
        </w:tc>
        <w:tc>
          <w:tcPr>
            <w:tcW w:w="383" w:type="pct"/>
            <w:hideMark/>
          </w:tcPr>
          <w:p w14:paraId="0B16C914" w14:textId="77777777" w:rsidR="005C562B" w:rsidRPr="00B650D3" w:rsidRDefault="005C562B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Ketones</w:t>
            </w:r>
          </w:p>
        </w:tc>
        <w:tc>
          <w:tcPr>
            <w:tcW w:w="1476" w:type="pct"/>
            <w:hideMark/>
          </w:tcPr>
          <w:p w14:paraId="042CB100" w14:textId="77777777" w:rsidR="005C562B" w:rsidRPr="00B650D3" w:rsidRDefault="005C562B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Non-defatted stabilised bran (sealed)</w:t>
            </w:r>
          </w:p>
        </w:tc>
        <w:tc>
          <w:tcPr>
            <w:tcW w:w="299" w:type="pct"/>
            <w:noWrap/>
            <w:hideMark/>
          </w:tcPr>
          <w:p w14:paraId="2898DCE5" w14:textId="0C213C30" w:rsidR="005C562B" w:rsidRPr="00635E3F" w:rsidRDefault="005C562B" w:rsidP="00635E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-.5</w:t>
            </w:r>
            <w:r w:rsidR="00B650D3"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6</w:t>
            </w: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*</w:t>
            </w:r>
          </w:p>
        </w:tc>
      </w:tr>
      <w:tr w:rsidR="00B650D3" w:rsidRPr="00B650D3" w14:paraId="2B7110AB" w14:textId="77777777" w:rsidTr="00B650D3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pct"/>
            <w:noWrap/>
            <w:hideMark/>
          </w:tcPr>
          <w:p w14:paraId="58F80B9B" w14:textId="77777777" w:rsidR="005C562B" w:rsidRPr="00B650D3" w:rsidRDefault="005C562B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Methyl vinyl ketone</w:t>
            </w:r>
          </w:p>
        </w:tc>
        <w:tc>
          <w:tcPr>
            <w:tcW w:w="383" w:type="pct"/>
            <w:hideMark/>
          </w:tcPr>
          <w:p w14:paraId="3EE21253" w14:textId="77777777" w:rsidR="005C562B" w:rsidRPr="00B650D3" w:rsidRDefault="005C562B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Ketones</w:t>
            </w:r>
          </w:p>
        </w:tc>
        <w:tc>
          <w:tcPr>
            <w:tcW w:w="1476" w:type="pct"/>
            <w:hideMark/>
          </w:tcPr>
          <w:p w14:paraId="01E5CBE7" w14:textId="77777777" w:rsidR="005C562B" w:rsidRPr="00B650D3" w:rsidRDefault="005C562B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Non-defatted stabilised bran (sealed)</w:t>
            </w:r>
          </w:p>
        </w:tc>
        <w:tc>
          <w:tcPr>
            <w:tcW w:w="299" w:type="pct"/>
            <w:noWrap/>
            <w:hideMark/>
          </w:tcPr>
          <w:p w14:paraId="1B97D91E" w14:textId="495CF155" w:rsidR="005C562B" w:rsidRPr="00635E3F" w:rsidRDefault="005C562B" w:rsidP="00635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</w:t>
            </w:r>
            <w:r w:rsidR="00B650D3"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70</w:t>
            </w: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**</w:t>
            </w:r>
          </w:p>
        </w:tc>
      </w:tr>
      <w:tr w:rsidR="00B650D3" w:rsidRPr="00B650D3" w14:paraId="32C7D3C6" w14:textId="77777777" w:rsidTr="00B65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pct"/>
            <w:noWrap/>
            <w:hideMark/>
          </w:tcPr>
          <w:p w14:paraId="2B992F83" w14:textId="1C4A1A7C" w:rsidR="005C562B" w:rsidRPr="00B650D3" w:rsidRDefault="005C562B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 xml:space="preserve">2,6,6-Trimethyl-2-cyclohexene-1,4-dione </w:t>
            </w:r>
          </w:p>
        </w:tc>
        <w:tc>
          <w:tcPr>
            <w:tcW w:w="383" w:type="pct"/>
            <w:hideMark/>
          </w:tcPr>
          <w:p w14:paraId="2EC081B1" w14:textId="77777777" w:rsidR="005C562B" w:rsidRPr="00B650D3" w:rsidRDefault="005C562B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Ketones</w:t>
            </w:r>
          </w:p>
        </w:tc>
        <w:tc>
          <w:tcPr>
            <w:tcW w:w="1476" w:type="pct"/>
            <w:hideMark/>
          </w:tcPr>
          <w:p w14:paraId="2A3C399F" w14:textId="77777777" w:rsidR="005C562B" w:rsidRPr="00B650D3" w:rsidRDefault="005C562B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Non-defatted stabilised bran (unsealed)</w:t>
            </w:r>
          </w:p>
        </w:tc>
        <w:tc>
          <w:tcPr>
            <w:tcW w:w="299" w:type="pct"/>
            <w:noWrap/>
            <w:hideMark/>
          </w:tcPr>
          <w:p w14:paraId="0B32B148" w14:textId="0DA32BF7" w:rsidR="005C562B" w:rsidRPr="00635E3F" w:rsidRDefault="005C562B" w:rsidP="00635E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.49*</w:t>
            </w:r>
          </w:p>
        </w:tc>
      </w:tr>
      <w:tr w:rsidR="00B650D3" w:rsidRPr="00B650D3" w14:paraId="7C0704E8" w14:textId="77777777" w:rsidTr="00B650D3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pct"/>
            <w:noWrap/>
            <w:hideMark/>
          </w:tcPr>
          <w:p w14:paraId="37142ABF" w14:textId="77777777" w:rsidR="005C562B" w:rsidRPr="00B650D3" w:rsidRDefault="005C562B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1-Penten-3-one (ethyl vinyl ketone)</w:t>
            </w:r>
          </w:p>
        </w:tc>
        <w:tc>
          <w:tcPr>
            <w:tcW w:w="383" w:type="pct"/>
            <w:hideMark/>
          </w:tcPr>
          <w:p w14:paraId="1BB8B6BC" w14:textId="77777777" w:rsidR="005C562B" w:rsidRPr="00B650D3" w:rsidRDefault="005C562B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Ketones</w:t>
            </w:r>
          </w:p>
        </w:tc>
        <w:tc>
          <w:tcPr>
            <w:tcW w:w="1476" w:type="pct"/>
            <w:hideMark/>
          </w:tcPr>
          <w:p w14:paraId="1846F981" w14:textId="77777777" w:rsidR="005C562B" w:rsidRPr="00B650D3" w:rsidRDefault="005C562B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Non-defatted stabilised bran (unsealed)</w:t>
            </w:r>
          </w:p>
        </w:tc>
        <w:tc>
          <w:tcPr>
            <w:tcW w:w="299" w:type="pct"/>
            <w:noWrap/>
            <w:hideMark/>
          </w:tcPr>
          <w:p w14:paraId="75F96790" w14:textId="52000A81" w:rsidR="005C562B" w:rsidRPr="00635E3F" w:rsidRDefault="005C562B" w:rsidP="00635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.60**</w:t>
            </w:r>
          </w:p>
        </w:tc>
      </w:tr>
      <w:tr w:rsidR="00B650D3" w:rsidRPr="00B650D3" w14:paraId="548E6188" w14:textId="77777777" w:rsidTr="00B65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pct"/>
            <w:noWrap/>
            <w:hideMark/>
          </w:tcPr>
          <w:p w14:paraId="34543364" w14:textId="77777777" w:rsidR="005C562B" w:rsidRPr="00B650D3" w:rsidRDefault="005C562B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Methyl vinyl ketone</w:t>
            </w:r>
          </w:p>
        </w:tc>
        <w:tc>
          <w:tcPr>
            <w:tcW w:w="383" w:type="pct"/>
            <w:hideMark/>
          </w:tcPr>
          <w:p w14:paraId="1D444797" w14:textId="77777777" w:rsidR="005C562B" w:rsidRPr="00B650D3" w:rsidRDefault="005C562B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Ketones</w:t>
            </w:r>
          </w:p>
        </w:tc>
        <w:tc>
          <w:tcPr>
            <w:tcW w:w="1476" w:type="pct"/>
            <w:hideMark/>
          </w:tcPr>
          <w:p w14:paraId="5F7B318A" w14:textId="77777777" w:rsidR="005C562B" w:rsidRPr="00B650D3" w:rsidRDefault="005C562B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Non-defatted stabilised bran (unsealed)</w:t>
            </w:r>
          </w:p>
        </w:tc>
        <w:tc>
          <w:tcPr>
            <w:tcW w:w="299" w:type="pct"/>
            <w:noWrap/>
            <w:hideMark/>
          </w:tcPr>
          <w:p w14:paraId="69E36B0B" w14:textId="09B72480" w:rsidR="005C562B" w:rsidRPr="00635E3F" w:rsidRDefault="005C562B" w:rsidP="00635E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-.4</w:t>
            </w:r>
            <w:r w:rsidR="00B650D3"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8</w:t>
            </w: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*</w:t>
            </w:r>
          </w:p>
        </w:tc>
      </w:tr>
      <w:tr w:rsidR="00B650D3" w:rsidRPr="00B650D3" w14:paraId="3A2D80E8" w14:textId="77777777" w:rsidTr="00B650D3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pct"/>
            <w:noWrap/>
            <w:hideMark/>
          </w:tcPr>
          <w:p w14:paraId="754084C1" w14:textId="77777777" w:rsidR="005C562B" w:rsidRPr="00B650D3" w:rsidRDefault="005C562B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2-Butanone</w:t>
            </w:r>
          </w:p>
        </w:tc>
        <w:tc>
          <w:tcPr>
            <w:tcW w:w="383" w:type="pct"/>
            <w:hideMark/>
          </w:tcPr>
          <w:p w14:paraId="4731E4F6" w14:textId="77777777" w:rsidR="005C562B" w:rsidRPr="00B650D3" w:rsidRDefault="005C562B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Ketones</w:t>
            </w:r>
          </w:p>
        </w:tc>
        <w:tc>
          <w:tcPr>
            <w:tcW w:w="1476" w:type="pct"/>
            <w:hideMark/>
          </w:tcPr>
          <w:p w14:paraId="60298D27" w14:textId="77777777" w:rsidR="005C562B" w:rsidRPr="00B650D3" w:rsidRDefault="005C562B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bran (sealed)</w:t>
            </w:r>
          </w:p>
        </w:tc>
        <w:tc>
          <w:tcPr>
            <w:tcW w:w="299" w:type="pct"/>
            <w:noWrap/>
            <w:hideMark/>
          </w:tcPr>
          <w:p w14:paraId="1AEABBA6" w14:textId="2A760EC3" w:rsidR="005C562B" w:rsidRPr="00635E3F" w:rsidRDefault="005C562B" w:rsidP="00635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-.50*</w:t>
            </w:r>
          </w:p>
        </w:tc>
      </w:tr>
      <w:tr w:rsidR="00B650D3" w:rsidRPr="00B650D3" w14:paraId="216889EB" w14:textId="77777777" w:rsidTr="00B65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pct"/>
            <w:noWrap/>
            <w:hideMark/>
          </w:tcPr>
          <w:p w14:paraId="7EB7278F" w14:textId="77777777" w:rsidR="005C562B" w:rsidRPr="00B650D3" w:rsidRDefault="005C562B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2-Heptanone</w:t>
            </w:r>
          </w:p>
        </w:tc>
        <w:tc>
          <w:tcPr>
            <w:tcW w:w="383" w:type="pct"/>
            <w:hideMark/>
          </w:tcPr>
          <w:p w14:paraId="53758CA3" w14:textId="77777777" w:rsidR="005C562B" w:rsidRPr="00B650D3" w:rsidRDefault="005C562B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Ketones</w:t>
            </w:r>
          </w:p>
        </w:tc>
        <w:tc>
          <w:tcPr>
            <w:tcW w:w="1476" w:type="pct"/>
            <w:hideMark/>
          </w:tcPr>
          <w:p w14:paraId="5FA13470" w14:textId="77777777" w:rsidR="005C562B" w:rsidRPr="00B650D3" w:rsidRDefault="005C562B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bran (sealed)</w:t>
            </w:r>
          </w:p>
        </w:tc>
        <w:tc>
          <w:tcPr>
            <w:tcW w:w="299" w:type="pct"/>
            <w:noWrap/>
            <w:hideMark/>
          </w:tcPr>
          <w:p w14:paraId="3F7C5F80" w14:textId="1BC5ECB9" w:rsidR="005C562B" w:rsidRPr="00635E3F" w:rsidRDefault="005C562B" w:rsidP="00635E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-.6</w:t>
            </w:r>
            <w:r w:rsidR="00A85720"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7</w:t>
            </w: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**</w:t>
            </w:r>
          </w:p>
        </w:tc>
      </w:tr>
      <w:tr w:rsidR="00B650D3" w:rsidRPr="00B650D3" w14:paraId="75E810CE" w14:textId="77777777" w:rsidTr="00B650D3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pct"/>
            <w:noWrap/>
            <w:hideMark/>
          </w:tcPr>
          <w:p w14:paraId="427FBCBC" w14:textId="77777777" w:rsidR="005C562B" w:rsidRPr="00B650D3" w:rsidRDefault="005C562B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2-Butanone, 3-methyl</w:t>
            </w:r>
          </w:p>
        </w:tc>
        <w:tc>
          <w:tcPr>
            <w:tcW w:w="383" w:type="pct"/>
            <w:hideMark/>
          </w:tcPr>
          <w:p w14:paraId="39785343" w14:textId="77777777" w:rsidR="005C562B" w:rsidRPr="00B650D3" w:rsidRDefault="005C562B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Ketones</w:t>
            </w:r>
          </w:p>
        </w:tc>
        <w:tc>
          <w:tcPr>
            <w:tcW w:w="1476" w:type="pct"/>
            <w:hideMark/>
          </w:tcPr>
          <w:p w14:paraId="581EF872" w14:textId="77777777" w:rsidR="005C562B" w:rsidRPr="00B650D3" w:rsidRDefault="005C562B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bran (sealed)</w:t>
            </w:r>
          </w:p>
        </w:tc>
        <w:tc>
          <w:tcPr>
            <w:tcW w:w="299" w:type="pct"/>
            <w:noWrap/>
            <w:hideMark/>
          </w:tcPr>
          <w:p w14:paraId="7E03E152" w14:textId="160C5100" w:rsidR="005C562B" w:rsidRPr="00635E3F" w:rsidRDefault="005C562B" w:rsidP="00635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-.5</w:t>
            </w:r>
            <w:r w:rsidR="00A85720"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5</w:t>
            </w: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*</w:t>
            </w:r>
          </w:p>
        </w:tc>
      </w:tr>
      <w:tr w:rsidR="00B650D3" w:rsidRPr="00B650D3" w14:paraId="522BC877" w14:textId="77777777" w:rsidTr="00B65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pct"/>
            <w:noWrap/>
            <w:hideMark/>
          </w:tcPr>
          <w:p w14:paraId="62D99F27" w14:textId="77777777" w:rsidR="005C562B" w:rsidRPr="00B650D3" w:rsidRDefault="005C562B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2-Hexanone</w:t>
            </w:r>
          </w:p>
        </w:tc>
        <w:tc>
          <w:tcPr>
            <w:tcW w:w="383" w:type="pct"/>
            <w:hideMark/>
          </w:tcPr>
          <w:p w14:paraId="51BB7FCC" w14:textId="77777777" w:rsidR="005C562B" w:rsidRPr="00B650D3" w:rsidRDefault="005C562B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Ketones</w:t>
            </w:r>
          </w:p>
        </w:tc>
        <w:tc>
          <w:tcPr>
            <w:tcW w:w="1476" w:type="pct"/>
            <w:hideMark/>
          </w:tcPr>
          <w:p w14:paraId="21228CC7" w14:textId="77777777" w:rsidR="005C562B" w:rsidRPr="00B650D3" w:rsidRDefault="005C562B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bran (sealed)</w:t>
            </w:r>
          </w:p>
        </w:tc>
        <w:tc>
          <w:tcPr>
            <w:tcW w:w="299" w:type="pct"/>
            <w:noWrap/>
            <w:hideMark/>
          </w:tcPr>
          <w:p w14:paraId="45D331D6" w14:textId="4EFED9FB" w:rsidR="005C562B" w:rsidRPr="00635E3F" w:rsidRDefault="005C562B" w:rsidP="00635E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-.7</w:t>
            </w:r>
            <w:r w:rsidR="00A85720"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8</w:t>
            </w: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**</w:t>
            </w:r>
          </w:p>
        </w:tc>
      </w:tr>
      <w:tr w:rsidR="00B650D3" w:rsidRPr="00B650D3" w14:paraId="49F58FBE" w14:textId="77777777" w:rsidTr="00B650D3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pct"/>
            <w:noWrap/>
            <w:hideMark/>
          </w:tcPr>
          <w:p w14:paraId="74B66261" w14:textId="77777777" w:rsidR="005C562B" w:rsidRPr="00B650D3" w:rsidRDefault="005C562B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3-Pentanone, 2-methyl</w:t>
            </w:r>
          </w:p>
        </w:tc>
        <w:tc>
          <w:tcPr>
            <w:tcW w:w="383" w:type="pct"/>
            <w:hideMark/>
          </w:tcPr>
          <w:p w14:paraId="13E92BB0" w14:textId="77777777" w:rsidR="005C562B" w:rsidRPr="00B650D3" w:rsidRDefault="005C562B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Ketones</w:t>
            </w:r>
          </w:p>
        </w:tc>
        <w:tc>
          <w:tcPr>
            <w:tcW w:w="1476" w:type="pct"/>
            <w:hideMark/>
          </w:tcPr>
          <w:p w14:paraId="733DA992" w14:textId="77777777" w:rsidR="005C562B" w:rsidRPr="00B650D3" w:rsidRDefault="005C562B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bran (sealed)</w:t>
            </w:r>
          </w:p>
        </w:tc>
        <w:tc>
          <w:tcPr>
            <w:tcW w:w="299" w:type="pct"/>
            <w:noWrap/>
            <w:hideMark/>
          </w:tcPr>
          <w:p w14:paraId="389F1501" w14:textId="21FD6068" w:rsidR="005C562B" w:rsidRPr="00635E3F" w:rsidRDefault="005C562B" w:rsidP="00635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-.56*</w:t>
            </w:r>
          </w:p>
        </w:tc>
      </w:tr>
      <w:tr w:rsidR="00B650D3" w:rsidRPr="00B650D3" w14:paraId="21F0E227" w14:textId="77777777" w:rsidTr="00B65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pct"/>
            <w:noWrap/>
            <w:hideMark/>
          </w:tcPr>
          <w:p w14:paraId="6C9857B1" w14:textId="77777777" w:rsidR="005C562B" w:rsidRPr="00B650D3" w:rsidRDefault="005C562B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2-Decanone</w:t>
            </w:r>
          </w:p>
        </w:tc>
        <w:tc>
          <w:tcPr>
            <w:tcW w:w="383" w:type="pct"/>
            <w:hideMark/>
          </w:tcPr>
          <w:p w14:paraId="2B69222E" w14:textId="77777777" w:rsidR="005C562B" w:rsidRPr="00B650D3" w:rsidRDefault="005C562B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Ketones</w:t>
            </w:r>
          </w:p>
        </w:tc>
        <w:tc>
          <w:tcPr>
            <w:tcW w:w="1476" w:type="pct"/>
            <w:noWrap/>
            <w:hideMark/>
          </w:tcPr>
          <w:p w14:paraId="7B51025E" w14:textId="77777777" w:rsidR="005C562B" w:rsidRPr="00B650D3" w:rsidRDefault="005C562B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bran (sealed)</w:t>
            </w:r>
          </w:p>
        </w:tc>
        <w:tc>
          <w:tcPr>
            <w:tcW w:w="299" w:type="pct"/>
            <w:noWrap/>
            <w:hideMark/>
          </w:tcPr>
          <w:p w14:paraId="18697D19" w14:textId="106830AE" w:rsidR="005C562B" w:rsidRPr="00635E3F" w:rsidRDefault="005C562B" w:rsidP="00635E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-.47*</w:t>
            </w:r>
          </w:p>
        </w:tc>
      </w:tr>
      <w:tr w:rsidR="00B650D3" w:rsidRPr="00B650D3" w14:paraId="032C96AD" w14:textId="77777777" w:rsidTr="00B650D3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pct"/>
            <w:noWrap/>
            <w:hideMark/>
          </w:tcPr>
          <w:p w14:paraId="3120C33E" w14:textId="77777777" w:rsidR="005C562B" w:rsidRPr="00B650D3" w:rsidRDefault="005C562B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3,5-Heptadien-2-one, 6-methyl-, (E)-</w:t>
            </w:r>
          </w:p>
        </w:tc>
        <w:tc>
          <w:tcPr>
            <w:tcW w:w="383" w:type="pct"/>
            <w:hideMark/>
          </w:tcPr>
          <w:p w14:paraId="50EEE987" w14:textId="77777777" w:rsidR="005C562B" w:rsidRPr="00B650D3" w:rsidRDefault="005C562B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Ketones</w:t>
            </w:r>
          </w:p>
        </w:tc>
        <w:tc>
          <w:tcPr>
            <w:tcW w:w="1476" w:type="pct"/>
            <w:noWrap/>
            <w:hideMark/>
          </w:tcPr>
          <w:p w14:paraId="7881CF3C" w14:textId="77777777" w:rsidR="005C562B" w:rsidRPr="00B650D3" w:rsidRDefault="005C562B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bran (sealed)</w:t>
            </w:r>
          </w:p>
        </w:tc>
        <w:tc>
          <w:tcPr>
            <w:tcW w:w="299" w:type="pct"/>
            <w:noWrap/>
            <w:hideMark/>
          </w:tcPr>
          <w:p w14:paraId="17ED3C3C" w14:textId="08202DD9" w:rsidR="005C562B" w:rsidRPr="00635E3F" w:rsidRDefault="005C562B" w:rsidP="00635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-.53*</w:t>
            </w:r>
          </w:p>
        </w:tc>
      </w:tr>
      <w:tr w:rsidR="00B650D3" w:rsidRPr="00B650D3" w14:paraId="6F50C6B0" w14:textId="77777777" w:rsidTr="00B65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pct"/>
            <w:noWrap/>
            <w:hideMark/>
          </w:tcPr>
          <w:p w14:paraId="609D2C42" w14:textId="77777777" w:rsidR="005C562B" w:rsidRPr="00B650D3" w:rsidRDefault="005C562B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3,5-Octadien-2-one, (</w:t>
            </w:r>
            <w:proofErr w:type="gramStart"/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E,E</w:t>
            </w:r>
            <w:proofErr w:type="gramEnd"/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)-</w:t>
            </w:r>
          </w:p>
        </w:tc>
        <w:tc>
          <w:tcPr>
            <w:tcW w:w="383" w:type="pct"/>
            <w:hideMark/>
          </w:tcPr>
          <w:p w14:paraId="08B7CFC7" w14:textId="77777777" w:rsidR="005C562B" w:rsidRPr="00B650D3" w:rsidRDefault="005C562B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Ketones</w:t>
            </w:r>
          </w:p>
        </w:tc>
        <w:tc>
          <w:tcPr>
            <w:tcW w:w="1476" w:type="pct"/>
            <w:noWrap/>
            <w:hideMark/>
          </w:tcPr>
          <w:p w14:paraId="0EAAA9B6" w14:textId="77777777" w:rsidR="005C562B" w:rsidRPr="00B650D3" w:rsidRDefault="005C562B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bran (sealed)</w:t>
            </w:r>
          </w:p>
        </w:tc>
        <w:tc>
          <w:tcPr>
            <w:tcW w:w="299" w:type="pct"/>
            <w:noWrap/>
            <w:hideMark/>
          </w:tcPr>
          <w:p w14:paraId="02FAEC88" w14:textId="558B9EDE" w:rsidR="005C562B" w:rsidRPr="00635E3F" w:rsidRDefault="005C562B" w:rsidP="00635E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-.47*</w:t>
            </w:r>
          </w:p>
        </w:tc>
      </w:tr>
      <w:tr w:rsidR="00B650D3" w:rsidRPr="00B650D3" w14:paraId="685616F5" w14:textId="77777777" w:rsidTr="00B650D3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pct"/>
            <w:noWrap/>
            <w:hideMark/>
          </w:tcPr>
          <w:p w14:paraId="08E3515E" w14:textId="77777777" w:rsidR="005C562B" w:rsidRPr="00B650D3" w:rsidRDefault="005C562B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3-Octen-2-one, (E)-</w:t>
            </w:r>
          </w:p>
        </w:tc>
        <w:tc>
          <w:tcPr>
            <w:tcW w:w="383" w:type="pct"/>
            <w:hideMark/>
          </w:tcPr>
          <w:p w14:paraId="13B53E45" w14:textId="77777777" w:rsidR="005C562B" w:rsidRPr="00B650D3" w:rsidRDefault="005C562B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Ketones</w:t>
            </w:r>
          </w:p>
        </w:tc>
        <w:tc>
          <w:tcPr>
            <w:tcW w:w="1476" w:type="pct"/>
            <w:noWrap/>
            <w:hideMark/>
          </w:tcPr>
          <w:p w14:paraId="2B229C9B" w14:textId="77777777" w:rsidR="005C562B" w:rsidRPr="00B650D3" w:rsidRDefault="005C562B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bran (sealed)</w:t>
            </w:r>
          </w:p>
        </w:tc>
        <w:tc>
          <w:tcPr>
            <w:tcW w:w="299" w:type="pct"/>
            <w:noWrap/>
            <w:hideMark/>
          </w:tcPr>
          <w:p w14:paraId="21AC4169" w14:textId="587E7ED8" w:rsidR="005C562B" w:rsidRPr="00635E3F" w:rsidRDefault="005C562B" w:rsidP="00635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-.5</w:t>
            </w:r>
            <w:r w:rsidR="00A85720"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5</w:t>
            </w: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*</w:t>
            </w:r>
          </w:p>
        </w:tc>
      </w:tr>
      <w:tr w:rsidR="00B650D3" w:rsidRPr="00B650D3" w14:paraId="62460916" w14:textId="77777777" w:rsidTr="00B65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pct"/>
            <w:noWrap/>
            <w:hideMark/>
          </w:tcPr>
          <w:p w14:paraId="49BBAF96" w14:textId="77777777" w:rsidR="005C562B" w:rsidRPr="00B650D3" w:rsidRDefault="005C562B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 xml:space="preserve">5-Hepten-2-one, 6-methyl- (methyl </w:t>
            </w:r>
            <w:proofErr w:type="spellStart"/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heptenone</w:t>
            </w:r>
            <w:proofErr w:type="spellEnd"/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383" w:type="pct"/>
            <w:hideMark/>
          </w:tcPr>
          <w:p w14:paraId="404BEDA0" w14:textId="77777777" w:rsidR="005C562B" w:rsidRPr="00B650D3" w:rsidRDefault="005C562B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Ketones</w:t>
            </w:r>
          </w:p>
        </w:tc>
        <w:tc>
          <w:tcPr>
            <w:tcW w:w="1476" w:type="pct"/>
            <w:noWrap/>
            <w:hideMark/>
          </w:tcPr>
          <w:p w14:paraId="3BE7EEB0" w14:textId="77777777" w:rsidR="005C562B" w:rsidRPr="00B650D3" w:rsidRDefault="005C562B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bran (sealed)</w:t>
            </w:r>
          </w:p>
        </w:tc>
        <w:tc>
          <w:tcPr>
            <w:tcW w:w="299" w:type="pct"/>
            <w:noWrap/>
            <w:hideMark/>
          </w:tcPr>
          <w:p w14:paraId="207C794C" w14:textId="07D4FF10" w:rsidR="005C562B" w:rsidRPr="00635E3F" w:rsidRDefault="005C562B" w:rsidP="00635E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-.60**</w:t>
            </w:r>
          </w:p>
        </w:tc>
      </w:tr>
      <w:tr w:rsidR="00B650D3" w:rsidRPr="00B650D3" w14:paraId="42AEF016" w14:textId="77777777" w:rsidTr="00B650D3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pct"/>
            <w:noWrap/>
            <w:hideMark/>
          </w:tcPr>
          <w:p w14:paraId="33D77ED7" w14:textId="77777777" w:rsidR="005C562B" w:rsidRPr="00B650D3" w:rsidRDefault="005C562B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6-Methyl-3,5-heptadiene-2-one</w:t>
            </w:r>
          </w:p>
        </w:tc>
        <w:tc>
          <w:tcPr>
            <w:tcW w:w="383" w:type="pct"/>
            <w:hideMark/>
          </w:tcPr>
          <w:p w14:paraId="6D29BC85" w14:textId="77777777" w:rsidR="005C562B" w:rsidRPr="00B650D3" w:rsidRDefault="005C562B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Ketones</w:t>
            </w:r>
          </w:p>
        </w:tc>
        <w:tc>
          <w:tcPr>
            <w:tcW w:w="1476" w:type="pct"/>
            <w:noWrap/>
            <w:hideMark/>
          </w:tcPr>
          <w:p w14:paraId="75321FEB" w14:textId="77777777" w:rsidR="005C562B" w:rsidRPr="00B650D3" w:rsidRDefault="005C562B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bran (sealed)</w:t>
            </w:r>
          </w:p>
        </w:tc>
        <w:tc>
          <w:tcPr>
            <w:tcW w:w="299" w:type="pct"/>
            <w:noWrap/>
            <w:hideMark/>
          </w:tcPr>
          <w:p w14:paraId="460ED930" w14:textId="1149AD15" w:rsidR="005C562B" w:rsidRPr="00635E3F" w:rsidRDefault="005C562B" w:rsidP="00635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-.59**</w:t>
            </w:r>
          </w:p>
        </w:tc>
      </w:tr>
      <w:tr w:rsidR="00B650D3" w:rsidRPr="00B650D3" w14:paraId="501DFFC5" w14:textId="77777777" w:rsidTr="00B65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pct"/>
            <w:noWrap/>
            <w:hideMark/>
          </w:tcPr>
          <w:p w14:paraId="4C3D5A2D" w14:textId="77777777" w:rsidR="005C562B" w:rsidRPr="00B650D3" w:rsidRDefault="005C562B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2-Hexanone</w:t>
            </w:r>
          </w:p>
        </w:tc>
        <w:tc>
          <w:tcPr>
            <w:tcW w:w="383" w:type="pct"/>
            <w:hideMark/>
          </w:tcPr>
          <w:p w14:paraId="68B9568C" w14:textId="77777777" w:rsidR="005C562B" w:rsidRPr="00B650D3" w:rsidRDefault="005C562B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Ketones</w:t>
            </w:r>
          </w:p>
        </w:tc>
        <w:tc>
          <w:tcPr>
            <w:tcW w:w="1476" w:type="pct"/>
            <w:noWrap/>
            <w:hideMark/>
          </w:tcPr>
          <w:p w14:paraId="293A2FC6" w14:textId="77777777" w:rsidR="005C562B" w:rsidRPr="00B650D3" w:rsidRDefault="005C562B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bran (unsealed)</w:t>
            </w:r>
          </w:p>
        </w:tc>
        <w:tc>
          <w:tcPr>
            <w:tcW w:w="299" w:type="pct"/>
            <w:noWrap/>
            <w:hideMark/>
          </w:tcPr>
          <w:p w14:paraId="2980DFFF" w14:textId="5281AECF" w:rsidR="005C562B" w:rsidRPr="00635E3F" w:rsidRDefault="005C562B" w:rsidP="00635E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-.49*</w:t>
            </w:r>
          </w:p>
        </w:tc>
      </w:tr>
      <w:tr w:rsidR="00B650D3" w:rsidRPr="00B650D3" w14:paraId="52A6A69D" w14:textId="77777777" w:rsidTr="00B650D3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pct"/>
            <w:noWrap/>
            <w:hideMark/>
          </w:tcPr>
          <w:p w14:paraId="29EA0302" w14:textId="77777777" w:rsidR="005C562B" w:rsidRPr="00B650D3" w:rsidRDefault="005C562B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Butyrolactone</w:t>
            </w:r>
          </w:p>
        </w:tc>
        <w:tc>
          <w:tcPr>
            <w:tcW w:w="383" w:type="pct"/>
            <w:hideMark/>
          </w:tcPr>
          <w:p w14:paraId="1182206C" w14:textId="77777777" w:rsidR="005C562B" w:rsidRPr="00B650D3" w:rsidRDefault="005C562B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Ketones</w:t>
            </w:r>
          </w:p>
        </w:tc>
        <w:tc>
          <w:tcPr>
            <w:tcW w:w="1476" w:type="pct"/>
            <w:noWrap/>
            <w:hideMark/>
          </w:tcPr>
          <w:p w14:paraId="482287A8" w14:textId="77777777" w:rsidR="005C562B" w:rsidRPr="00B650D3" w:rsidRDefault="005C562B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bran (unsealed)</w:t>
            </w:r>
          </w:p>
        </w:tc>
        <w:tc>
          <w:tcPr>
            <w:tcW w:w="299" w:type="pct"/>
            <w:noWrap/>
            <w:hideMark/>
          </w:tcPr>
          <w:p w14:paraId="755ED88E" w14:textId="44FE0535" w:rsidR="005C562B" w:rsidRPr="00635E3F" w:rsidRDefault="005C562B" w:rsidP="00635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.5</w:t>
            </w:r>
            <w:r w:rsidR="00A85720"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9</w:t>
            </w: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**</w:t>
            </w:r>
          </w:p>
        </w:tc>
      </w:tr>
      <w:tr w:rsidR="00B650D3" w:rsidRPr="00B650D3" w14:paraId="130BF1FC" w14:textId="77777777" w:rsidTr="00B65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pct"/>
            <w:noWrap/>
            <w:hideMark/>
          </w:tcPr>
          <w:p w14:paraId="5E52A595" w14:textId="77777777" w:rsidR="005C562B" w:rsidRPr="00B650D3" w:rsidRDefault="005C562B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3-Heptanone</w:t>
            </w:r>
          </w:p>
        </w:tc>
        <w:tc>
          <w:tcPr>
            <w:tcW w:w="383" w:type="pct"/>
            <w:hideMark/>
          </w:tcPr>
          <w:p w14:paraId="23A72916" w14:textId="77777777" w:rsidR="005C562B" w:rsidRPr="00B650D3" w:rsidRDefault="005C562B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Ketones</w:t>
            </w:r>
          </w:p>
        </w:tc>
        <w:tc>
          <w:tcPr>
            <w:tcW w:w="1476" w:type="pct"/>
            <w:noWrap/>
            <w:hideMark/>
          </w:tcPr>
          <w:p w14:paraId="5EDFF04E" w14:textId="77777777" w:rsidR="005C562B" w:rsidRPr="00B650D3" w:rsidRDefault="005C562B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bran (unsealed)</w:t>
            </w:r>
          </w:p>
        </w:tc>
        <w:tc>
          <w:tcPr>
            <w:tcW w:w="299" w:type="pct"/>
            <w:noWrap/>
            <w:hideMark/>
          </w:tcPr>
          <w:p w14:paraId="7C48E1D0" w14:textId="7FA95615" w:rsidR="005C562B" w:rsidRPr="00635E3F" w:rsidRDefault="005C562B" w:rsidP="00635E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.5</w:t>
            </w:r>
            <w:r w:rsidR="00A85720"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5</w:t>
            </w: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*</w:t>
            </w:r>
          </w:p>
        </w:tc>
      </w:tr>
      <w:tr w:rsidR="00B650D3" w:rsidRPr="00B650D3" w14:paraId="06B4DC33" w14:textId="77777777" w:rsidTr="00B650D3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pct"/>
            <w:noWrap/>
            <w:hideMark/>
          </w:tcPr>
          <w:p w14:paraId="4C4F091E" w14:textId="77777777" w:rsidR="005C562B" w:rsidRPr="00B650D3" w:rsidRDefault="005C562B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Cyclohexanone</w:t>
            </w:r>
          </w:p>
        </w:tc>
        <w:tc>
          <w:tcPr>
            <w:tcW w:w="383" w:type="pct"/>
            <w:hideMark/>
          </w:tcPr>
          <w:p w14:paraId="0F1DA310" w14:textId="77777777" w:rsidR="005C562B" w:rsidRPr="00B650D3" w:rsidRDefault="005C562B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Ketones</w:t>
            </w:r>
          </w:p>
        </w:tc>
        <w:tc>
          <w:tcPr>
            <w:tcW w:w="1476" w:type="pct"/>
            <w:noWrap/>
            <w:hideMark/>
          </w:tcPr>
          <w:p w14:paraId="7F054425" w14:textId="77777777" w:rsidR="005C562B" w:rsidRPr="00B650D3" w:rsidRDefault="005C562B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bran (unsealed)</w:t>
            </w:r>
          </w:p>
        </w:tc>
        <w:tc>
          <w:tcPr>
            <w:tcW w:w="299" w:type="pct"/>
            <w:noWrap/>
            <w:hideMark/>
          </w:tcPr>
          <w:p w14:paraId="0DEE36B1" w14:textId="25F9AAB9" w:rsidR="005C562B" w:rsidRPr="00635E3F" w:rsidRDefault="005C562B" w:rsidP="00635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.5</w:t>
            </w:r>
            <w:r w:rsidR="00A85720"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3</w:t>
            </w: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*</w:t>
            </w:r>
          </w:p>
        </w:tc>
      </w:tr>
      <w:tr w:rsidR="00B650D3" w:rsidRPr="00B650D3" w14:paraId="4EF913CB" w14:textId="77777777" w:rsidTr="009B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pct"/>
            <w:hideMark/>
          </w:tcPr>
          <w:p w14:paraId="63705755" w14:textId="77777777" w:rsidR="005C562B" w:rsidRPr="00B650D3" w:rsidRDefault="005C562B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2-Furanmethanol, 5-ethenyltetrahydro-</w:t>
            </w:r>
            <w:proofErr w:type="gramStart"/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à,à</w:t>
            </w:r>
            <w:proofErr w:type="gramEnd"/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 xml:space="preserve">,5-trimethyl-, cis- ( (Z)-linalool oxide </w:t>
            </w:r>
          </w:p>
        </w:tc>
        <w:tc>
          <w:tcPr>
            <w:tcW w:w="383" w:type="pct"/>
            <w:hideMark/>
          </w:tcPr>
          <w:p w14:paraId="67D34AAB" w14:textId="77777777" w:rsidR="005C562B" w:rsidRPr="00B650D3" w:rsidRDefault="005C562B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Furan</w:t>
            </w:r>
          </w:p>
        </w:tc>
        <w:tc>
          <w:tcPr>
            <w:tcW w:w="1476" w:type="pct"/>
            <w:noWrap/>
            <w:hideMark/>
          </w:tcPr>
          <w:p w14:paraId="2FE46674" w14:textId="77777777" w:rsidR="005C562B" w:rsidRPr="00B650D3" w:rsidRDefault="005C562B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Non-defatted stabilised bran (sealed)</w:t>
            </w:r>
          </w:p>
        </w:tc>
        <w:tc>
          <w:tcPr>
            <w:tcW w:w="299" w:type="pct"/>
            <w:noWrap/>
            <w:hideMark/>
          </w:tcPr>
          <w:p w14:paraId="411147B7" w14:textId="6FB66CED" w:rsidR="005C562B" w:rsidRPr="00635E3F" w:rsidRDefault="005C562B" w:rsidP="00635E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.4</w:t>
            </w:r>
            <w:r w:rsidR="00A85720"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9</w:t>
            </w: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*</w:t>
            </w:r>
          </w:p>
        </w:tc>
      </w:tr>
      <w:tr w:rsidR="00B650D3" w:rsidRPr="00B650D3" w14:paraId="63C59F3E" w14:textId="77777777" w:rsidTr="00B650D3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pct"/>
            <w:noWrap/>
            <w:hideMark/>
          </w:tcPr>
          <w:p w14:paraId="44792431" w14:textId="77777777" w:rsidR="005C562B" w:rsidRPr="00B650D3" w:rsidRDefault="005C562B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Furan, 2-methyl-</w:t>
            </w:r>
          </w:p>
        </w:tc>
        <w:tc>
          <w:tcPr>
            <w:tcW w:w="383" w:type="pct"/>
            <w:hideMark/>
          </w:tcPr>
          <w:p w14:paraId="766E56A5" w14:textId="77777777" w:rsidR="005C562B" w:rsidRPr="00B650D3" w:rsidRDefault="005C562B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Furan</w:t>
            </w:r>
          </w:p>
        </w:tc>
        <w:tc>
          <w:tcPr>
            <w:tcW w:w="1476" w:type="pct"/>
            <w:noWrap/>
            <w:hideMark/>
          </w:tcPr>
          <w:p w14:paraId="01FEF8E6" w14:textId="77777777" w:rsidR="005C562B" w:rsidRPr="00B650D3" w:rsidRDefault="005C562B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Non-defatted stabilised bran (unsealed)</w:t>
            </w:r>
          </w:p>
        </w:tc>
        <w:tc>
          <w:tcPr>
            <w:tcW w:w="299" w:type="pct"/>
            <w:noWrap/>
            <w:hideMark/>
          </w:tcPr>
          <w:p w14:paraId="4F96B5B4" w14:textId="3DA2DA84" w:rsidR="005C562B" w:rsidRPr="00635E3F" w:rsidRDefault="005C562B" w:rsidP="00635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-.6</w:t>
            </w:r>
            <w:r w:rsidR="00A85720"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9</w:t>
            </w: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**</w:t>
            </w:r>
          </w:p>
        </w:tc>
      </w:tr>
      <w:tr w:rsidR="00B650D3" w:rsidRPr="00B650D3" w14:paraId="26258875" w14:textId="77777777" w:rsidTr="00B65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pct"/>
            <w:noWrap/>
            <w:hideMark/>
          </w:tcPr>
          <w:p w14:paraId="2F7AFA19" w14:textId="77777777" w:rsidR="005C562B" w:rsidRPr="00B650D3" w:rsidRDefault="005C562B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2(3H)-Furanone, 5-ethyldihydro- (gamma-</w:t>
            </w:r>
            <w:proofErr w:type="spellStart"/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hexalactone</w:t>
            </w:r>
            <w:proofErr w:type="spellEnd"/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383" w:type="pct"/>
            <w:hideMark/>
          </w:tcPr>
          <w:p w14:paraId="1BD94C21" w14:textId="77777777" w:rsidR="005C562B" w:rsidRPr="00B650D3" w:rsidRDefault="005C562B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Furan</w:t>
            </w:r>
          </w:p>
        </w:tc>
        <w:tc>
          <w:tcPr>
            <w:tcW w:w="1476" w:type="pct"/>
            <w:noWrap/>
            <w:hideMark/>
          </w:tcPr>
          <w:p w14:paraId="7A4A468E" w14:textId="77777777" w:rsidR="005C562B" w:rsidRPr="00B650D3" w:rsidRDefault="005C562B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bran (sealed)</w:t>
            </w:r>
          </w:p>
        </w:tc>
        <w:tc>
          <w:tcPr>
            <w:tcW w:w="299" w:type="pct"/>
            <w:noWrap/>
            <w:hideMark/>
          </w:tcPr>
          <w:p w14:paraId="21F3EF06" w14:textId="2BA5D5E4" w:rsidR="005C562B" w:rsidRPr="00635E3F" w:rsidRDefault="005C562B" w:rsidP="00635E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-.53*</w:t>
            </w:r>
          </w:p>
        </w:tc>
      </w:tr>
      <w:tr w:rsidR="00B650D3" w:rsidRPr="00B650D3" w14:paraId="001D9DF6" w14:textId="77777777" w:rsidTr="00B650D3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pct"/>
            <w:noWrap/>
            <w:hideMark/>
          </w:tcPr>
          <w:p w14:paraId="08F0AABA" w14:textId="77777777" w:rsidR="005C562B" w:rsidRPr="00B650D3" w:rsidRDefault="005C562B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2(5H)-Furanone, 5,5-dimethyl-</w:t>
            </w:r>
          </w:p>
        </w:tc>
        <w:tc>
          <w:tcPr>
            <w:tcW w:w="383" w:type="pct"/>
            <w:hideMark/>
          </w:tcPr>
          <w:p w14:paraId="13D25A38" w14:textId="77777777" w:rsidR="005C562B" w:rsidRPr="00B650D3" w:rsidRDefault="005C562B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Furan</w:t>
            </w:r>
          </w:p>
        </w:tc>
        <w:tc>
          <w:tcPr>
            <w:tcW w:w="1476" w:type="pct"/>
            <w:noWrap/>
            <w:hideMark/>
          </w:tcPr>
          <w:p w14:paraId="07DBD61D" w14:textId="77777777" w:rsidR="005C562B" w:rsidRPr="00B650D3" w:rsidRDefault="005C562B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bran (sealed)</w:t>
            </w:r>
          </w:p>
        </w:tc>
        <w:tc>
          <w:tcPr>
            <w:tcW w:w="299" w:type="pct"/>
            <w:noWrap/>
            <w:hideMark/>
          </w:tcPr>
          <w:p w14:paraId="182FE2D4" w14:textId="140B60CD" w:rsidR="005C562B" w:rsidRPr="00635E3F" w:rsidRDefault="005C562B" w:rsidP="00635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-.45*</w:t>
            </w:r>
          </w:p>
        </w:tc>
      </w:tr>
      <w:tr w:rsidR="00B650D3" w:rsidRPr="00B650D3" w14:paraId="36582D45" w14:textId="77777777" w:rsidTr="00B65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pct"/>
            <w:noWrap/>
            <w:hideMark/>
          </w:tcPr>
          <w:p w14:paraId="0B4189A9" w14:textId="77777777" w:rsidR="005C562B" w:rsidRPr="00B650D3" w:rsidRDefault="005C562B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2(3H)-Furanone, dihydro-5-methyl- (gamma-</w:t>
            </w:r>
            <w:proofErr w:type="spellStart"/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valerolactone</w:t>
            </w:r>
            <w:proofErr w:type="spellEnd"/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383" w:type="pct"/>
            <w:hideMark/>
          </w:tcPr>
          <w:p w14:paraId="6C4AE113" w14:textId="77777777" w:rsidR="005C562B" w:rsidRPr="00B650D3" w:rsidRDefault="005C562B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Furan</w:t>
            </w:r>
          </w:p>
        </w:tc>
        <w:tc>
          <w:tcPr>
            <w:tcW w:w="1476" w:type="pct"/>
            <w:noWrap/>
            <w:hideMark/>
          </w:tcPr>
          <w:p w14:paraId="0FA98577" w14:textId="77777777" w:rsidR="005C562B" w:rsidRPr="00B650D3" w:rsidRDefault="005C562B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bran (sealed)</w:t>
            </w:r>
          </w:p>
        </w:tc>
        <w:tc>
          <w:tcPr>
            <w:tcW w:w="299" w:type="pct"/>
            <w:noWrap/>
            <w:hideMark/>
          </w:tcPr>
          <w:p w14:paraId="2C1B8208" w14:textId="138D4B34" w:rsidR="005C562B" w:rsidRPr="00635E3F" w:rsidRDefault="005C562B" w:rsidP="00635E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-.54*</w:t>
            </w:r>
          </w:p>
        </w:tc>
      </w:tr>
      <w:tr w:rsidR="00B650D3" w:rsidRPr="00B650D3" w14:paraId="34E53C96" w14:textId="77777777" w:rsidTr="00B650D3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pct"/>
            <w:noWrap/>
            <w:hideMark/>
          </w:tcPr>
          <w:p w14:paraId="6FCD8B07" w14:textId="77777777" w:rsidR="005C562B" w:rsidRPr="00B650D3" w:rsidRDefault="005C562B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Furfural</w:t>
            </w:r>
          </w:p>
        </w:tc>
        <w:tc>
          <w:tcPr>
            <w:tcW w:w="383" w:type="pct"/>
            <w:hideMark/>
          </w:tcPr>
          <w:p w14:paraId="3B5B7904" w14:textId="77777777" w:rsidR="005C562B" w:rsidRPr="00B650D3" w:rsidRDefault="005C562B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Furan</w:t>
            </w:r>
          </w:p>
        </w:tc>
        <w:tc>
          <w:tcPr>
            <w:tcW w:w="1476" w:type="pct"/>
            <w:noWrap/>
            <w:hideMark/>
          </w:tcPr>
          <w:p w14:paraId="3F3E5077" w14:textId="77777777" w:rsidR="005C562B" w:rsidRPr="00B650D3" w:rsidRDefault="005C562B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bran (sealed)</w:t>
            </w:r>
          </w:p>
        </w:tc>
        <w:tc>
          <w:tcPr>
            <w:tcW w:w="299" w:type="pct"/>
            <w:noWrap/>
            <w:hideMark/>
          </w:tcPr>
          <w:p w14:paraId="5C514587" w14:textId="2E8ABC3E" w:rsidR="005C562B" w:rsidRPr="00635E3F" w:rsidRDefault="005C562B" w:rsidP="00635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-.64**</w:t>
            </w:r>
          </w:p>
        </w:tc>
      </w:tr>
      <w:tr w:rsidR="00B650D3" w:rsidRPr="00B650D3" w14:paraId="78F4CA1D" w14:textId="77777777" w:rsidTr="00353C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pct"/>
            <w:hideMark/>
          </w:tcPr>
          <w:p w14:paraId="59521996" w14:textId="7D593973" w:rsidR="005C562B" w:rsidRPr="00B650D3" w:rsidRDefault="005C562B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2-Furanmethanol, 5-ethenyltetrahydro-</w:t>
            </w:r>
            <w:proofErr w:type="gramStart"/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à,à</w:t>
            </w:r>
            <w:proofErr w:type="gramEnd"/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,5-trimethyl-, cis- ( (Z)-linalool oxide</w:t>
            </w:r>
          </w:p>
        </w:tc>
        <w:tc>
          <w:tcPr>
            <w:tcW w:w="383" w:type="pct"/>
            <w:hideMark/>
          </w:tcPr>
          <w:p w14:paraId="3DAC7A31" w14:textId="77777777" w:rsidR="005C562B" w:rsidRPr="00B650D3" w:rsidRDefault="005C562B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Furan</w:t>
            </w:r>
          </w:p>
        </w:tc>
        <w:tc>
          <w:tcPr>
            <w:tcW w:w="1476" w:type="pct"/>
            <w:noWrap/>
            <w:hideMark/>
          </w:tcPr>
          <w:p w14:paraId="1CD87674" w14:textId="77777777" w:rsidR="005C562B" w:rsidRPr="00B650D3" w:rsidRDefault="005C562B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bran (sealed)</w:t>
            </w:r>
          </w:p>
        </w:tc>
        <w:tc>
          <w:tcPr>
            <w:tcW w:w="299" w:type="pct"/>
            <w:noWrap/>
            <w:hideMark/>
          </w:tcPr>
          <w:p w14:paraId="6FF72FE1" w14:textId="6DD5AB64" w:rsidR="005C562B" w:rsidRPr="00635E3F" w:rsidRDefault="005C562B" w:rsidP="00635E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-.7</w:t>
            </w:r>
            <w:r w:rsidR="00A85720"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3</w:t>
            </w: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**</w:t>
            </w:r>
          </w:p>
        </w:tc>
      </w:tr>
      <w:tr w:rsidR="00B650D3" w:rsidRPr="00B650D3" w14:paraId="18903F74" w14:textId="77777777" w:rsidTr="00B650D3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pct"/>
            <w:noWrap/>
            <w:hideMark/>
          </w:tcPr>
          <w:p w14:paraId="61FAB2A5" w14:textId="77777777" w:rsidR="005C562B" w:rsidRPr="00B650D3" w:rsidRDefault="005C562B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Furan, 2-methyl-</w:t>
            </w:r>
          </w:p>
        </w:tc>
        <w:tc>
          <w:tcPr>
            <w:tcW w:w="383" w:type="pct"/>
            <w:hideMark/>
          </w:tcPr>
          <w:p w14:paraId="69A4445F" w14:textId="77777777" w:rsidR="005C562B" w:rsidRPr="00B650D3" w:rsidRDefault="005C562B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Furan</w:t>
            </w:r>
          </w:p>
        </w:tc>
        <w:tc>
          <w:tcPr>
            <w:tcW w:w="1476" w:type="pct"/>
            <w:noWrap/>
            <w:hideMark/>
          </w:tcPr>
          <w:p w14:paraId="5DDFE7F2" w14:textId="77777777" w:rsidR="005C562B" w:rsidRPr="00B650D3" w:rsidRDefault="005C562B" w:rsidP="00F41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bran (sealed)</w:t>
            </w:r>
          </w:p>
        </w:tc>
        <w:tc>
          <w:tcPr>
            <w:tcW w:w="299" w:type="pct"/>
            <w:noWrap/>
            <w:hideMark/>
          </w:tcPr>
          <w:p w14:paraId="24BA425A" w14:textId="391D1BFB" w:rsidR="005C562B" w:rsidRPr="00635E3F" w:rsidRDefault="005C562B" w:rsidP="00635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-.76**</w:t>
            </w:r>
          </w:p>
        </w:tc>
      </w:tr>
      <w:tr w:rsidR="00B650D3" w:rsidRPr="00B650D3" w14:paraId="3B58629D" w14:textId="77777777" w:rsidTr="00B65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pct"/>
            <w:noWrap/>
            <w:hideMark/>
          </w:tcPr>
          <w:p w14:paraId="70DF06ED" w14:textId="657B45BA" w:rsidR="005C562B" w:rsidRPr="00B650D3" w:rsidRDefault="005C562B" w:rsidP="00F417FA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Furan, 2,3-dihydro-</w:t>
            </w:r>
          </w:p>
        </w:tc>
        <w:tc>
          <w:tcPr>
            <w:tcW w:w="383" w:type="pct"/>
            <w:hideMark/>
          </w:tcPr>
          <w:p w14:paraId="37199E5F" w14:textId="77777777" w:rsidR="005C562B" w:rsidRPr="00B650D3" w:rsidRDefault="005C562B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Furan</w:t>
            </w:r>
          </w:p>
        </w:tc>
        <w:tc>
          <w:tcPr>
            <w:tcW w:w="1476" w:type="pct"/>
            <w:noWrap/>
            <w:hideMark/>
          </w:tcPr>
          <w:p w14:paraId="6CDD681E" w14:textId="77777777" w:rsidR="005C562B" w:rsidRPr="00B650D3" w:rsidRDefault="005C562B" w:rsidP="00F41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650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bran (sealed)</w:t>
            </w:r>
          </w:p>
        </w:tc>
        <w:tc>
          <w:tcPr>
            <w:tcW w:w="299" w:type="pct"/>
            <w:noWrap/>
            <w:hideMark/>
          </w:tcPr>
          <w:p w14:paraId="0F6BF310" w14:textId="2CC74161" w:rsidR="005C562B" w:rsidRPr="00635E3F" w:rsidRDefault="005C562B" w:rsidP="00635E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-.69**</w:t>
            </w:r>
          </w:p>
        </w:tc>
      </w:tr>
    </w:tbl>
    <w:p w14:paraId="50BB3D8E" w14:textId="5B2FC54E" w:rsidR="00F417FA" w:rsidRPr="00635E3F" w:rsidRDefault="00DD4FB1" w:rsidP="00DD4FB1">
      <w:pPr>
        <w:pStyle w:val="Caption"/>
        <w:rPr>
          <w:sz w:val="21"/>
          <w:szCs w:val="21"/>
        </w:rPr>
      </w:pPr>
      <w:r w:rsidRPr="00635E3F">
        <w:rPr>
          <w:rFonts w:ascii="Arial" w:hAnsi="Arial" w:cs="Arial"/>
          <w:iCs w:val="0"/>
          <w:sz w:val="20"/>
          <w:szCs w:val="21"/>
        </w:rPr>
        <w:lastRenderedPageBreak/>
        <w:t>Supplementary Table 1</w:t>
      </w:r>
      <w:r w:rsidR="00F47E54" w:rsidRPr="00635E3F">
        <w:rPr>
          <w:rFonts w:ascii="Arial" w:hAnsi="Arial" w:cs="Arial"/>
          <w:iCs w:val="0"/>
          <w:sz w:val="20"/>
          <w:szCs w:val="21"/>
        </w:rPr>
        <w:t>c</w:t>
      </w:r>
      <w:r w:rsidRPr="00635E3F">
        <w:rPr>
          <w:rFonts w:ascii="Arial" w:hAnsi="Arial" w:cs="Arial"/>
          <w:iCs w:val="0"/>
          <w:sz w:val="20"/>
          <w:szCs w:val="21"/>
        </w:rPr>
        <w:t>. The significant effect of storage time (days) on the changes of volatile compounds related to odour in defatted and non-defatted stabilised rice bran stored at room temperature for up to 90 days: Pearson correlation analysis</w:t>
      </w:r>
      <w:r w:rsidR="007B6310" w:rsidRPr="00635E3F">
        <w:rPr>
          <w:rFonts w:ascii="Arial" w:hAnsi="Arial" w:cs="Arial"/>
          <w:iCs w:val="0"/>
          <w:sz w:val="20"/>
          <w:szCs w:val="21"/>
        </w:rPr>
        <w:t xml:space="preserve">. </w:t>
      </w:r>
      <w:r w:rsidR="007B6310" w:rsidRPr="00635E3F">
        <w:rPr>
          <w:sz w:val="21"/>
          <w:szCs w:val="21"/>
        </w:rPr>
        <w:t>p&lt;0.05 was identified by a single asterisk, and p&lt;0.01 was identified by double asterisks</w:t>
      </w:r>
      <w:r w:rsidRPr="00635E3F">
        <w:rPr>
          <w:sz w:val="20"/>
          <w:szCs w:val="20"/>
        </w:rPr>
        <w:t xml:space="preserve"> (contd.)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7052"/>
        <w:gridCol w:w="972"/>
        <w:gridCol w:w="3719"/>
        <w:gridCol w:w="717"/>
      </w:tblGrid>
      <w:tr w:rsidR="00B650D3" w:rsidRPr="00635E3F" w14:paraId="72F8889C" w14:textId="77777777" w:rsidTr="00311A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EB2800" w14:textId="77777777" w:rsidR="005C562B" w:rsidRPr="00635E3F" w:rsidRDefault="005C562B" w:rsidP="00C34A98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Compounds</w:t>
            </w:r>
          </w:p>
        </w:tc>
        <w:tc>
          <w:tcPr>
            <w:tcW w:w="0" w:type="auto"/>
            <w:hideMark/>
          </w:tcPr>
          <w:p w14:paraId="516A6E20" w14:textId="77777777" w:rsidR="005C562B" w:rsidRPr="00635E3F" w:rsidRDefault="005C562B" w:rsidP="00C34A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Class</w:t>
            </w:r>
          </w:p>
        </w:tc>
        <w:tc>
          <w:tcPr>
            <w:tcW w:w="0" w:type="auto"/>
            <w:hideMark/>
          </w:tcPr>
          <w:p w14:paraId="7B0FB191" w14:textId="77777777" w:rsidR="005C562B" w:rsidRPr="00635E3F" w:rsidRDefault="005C562B" w:rsidP="00C34A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Type of bran</w:t>
            </w:r>
          </w:p>
        </w:tc>
        <w:tc>
          <w:tcPr>
            <w:tcW w:w="0" w:type="auto"/>
            <w:hideMark/>
          </w:tcPr>
          <w:p w14:paraId="5EC97E20" w14:textId="77777777" w:rsidR="005C562B" w:rsidRPr="00635E3F" w:rsidRDefault="005C562B" w:rsidP="00C34A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r</w:t>
            </w:r>
          </w:p>
        </w:tc>
      </w:tr>
      <w:tr w:rsidR="00B650D3" w:rsidRPr="00635E3F" w14:paraId="73620A51" w14:textId="77777777" w:rsidTr="009B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9DB398" w14:textId="77777777" w:rsidR="005C562B" w:rsidRPr="00635E3F" w:rsidRDefault="005C562B" w:rsidP="00C34A98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2-Furanmethanol, 5-ethenyltetrahydro-</w:t>
            </w:r>
            <w:proofErr w:type="gramStart"/>
            <w:r w:rsidRPr="00635E3F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à,à</w:t>
            </w:r>
            <w:proofErr w:type="gramEnd"/>
            <w:r w:rsidRPr="00635E3F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,5-trimethyl-, cis- ( (Z)-linalool oxide</w:t>
            </w:r>
          </w:p>
        </w:tc>
        <w:tc>
          <w:tcPr>
            <w:tcW w:w="0" w:type="auto"/>
            <w:hideMark/>
          </w:tcPr>
          <w:p w14:paraId="13FFAFDA" w14:textId="77777777" w:rsidR="005C562B" w:rsidRPr="00635E3F" w:rsidRDefault="005C562B" w:rsidP="00C34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Furan</w:t>
            </w:r>
          </w:p>
        </w:tc>
        <w:tc>
          <w:tcPr>
            <w:tcW w:w="0" w:type="auto"/>
            <w:noWrap/>
            <w:hideMark/>
          </w:tcPr>
          <w:p w14:paraId="530A0BAC" w14:textId="77777777" w:rsidR="005C562B" w:rsidRPr="00635E3F" w:rsidRDefault="005C562B" w:rsidP="00C34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bran (unsealed)</w:t>
            </w:r>
          </w:p>
        </w:tc>
        <w:tc>
          <w:tcPr>
            <w:tcW w:w="0" w:type="auto"/>
            <w:noWrap/>
            <w:hideMark/>
          </w:tcPr>
          <w:p w14:paraId="04D4D0FC" w14:textId="0888968D" w:rsidR="005C562B" w:rsidRPr="00635E3F" w:rsidRDefault="005C562B" w:rsidP="00C34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.73**</w:t>
            </w:r>
          </w:p>
        </w:tc>
      </w:tr>
      <w:tr w:rsidR="00B650D3" w:rsidRPr="00635E3F" w14:paraId="390B4D5E" w14:textId="77777777" w:rsidTr="00311AA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332BD2A" w14:textId="77777777" w:rsidR="005C562B" w:rsidRPr="00635E3F" w:rsidRDefault="005C562B" w:rsidP="00C34A98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Furan, 2-methyl-</w:t>
            </w:r>
          </w:p>
        </w:tc>
        <w:tc>
          <w:tcPr>
            <w:tcW w:w="0" w:type="auto"/>
            <w:hideMark/>
          </w:tcPr>
          <w:p w14:paraId="1C8FB1ED" w14:textId="77777777" w:rsidR="005C562B" w:rsidRPr="00635E3F" w:rsidRDefault="005C562B" w:rsidP="00C34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Furan</w:t>
            </w:r>
          </w:p>
        </w:tc>
        <w:tc>
          <w:tcPr>
            <w:tcW w:w="0" w:type="auto"/>
            <w:noWrap/>
            <w:hideMark/>
          </w:tcPr>
          <w:p w14:paraId="4FA99761" w14:textId="77777777" w:rsidR="005C562B" w:rsidRPr="00635E3F" w:rsidRDefault="005C562B" w:rsidP="00C34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bran (unsealed)</w:t>
            </w:r>
          </w:p>
        </w:tc>
        <w:tc>
          <w:tcPr>
            <w:tcW w:w="0" w:type="auto"/>
            <w:noWrap/>
            <w:hideMark/>
          </w:tcPr>
          <w:p w14:paraId="7084FDD8" w14:textId="61CC72D0" w:rsidR="005C562B" w:rsidRPr="00635E3F" w:rsidRDefault="005C562B" w:rsidP="00C34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-.5</w:t>
            </w:r>
            <w:r w:rsidR="00635E3F"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3</w:t>
            </w: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*</w:t>
            </w:r>
          </w:p>
        </w:tc>
      </w:tr>
      <w:tr w:rsidR="00B650D3" w:rsidRPr="00635E3F" w14:paraId="1F691440" w14:textId="77777777" w:rsidTr="00311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1A3D968" w14:textId="77777777" w:rsidR="005C562B" w:rsidRPr="00635E3F" w:rsidRDefault="005C562B" w:rsidP="00C34A98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Butanoic acid, 2-methyl-</w:t>
            </w:r>
          </w:p>
        </w:tc>
        <w:tc>
          <w:tcPr>
            <w:tcW w:w="0" w:type="auto"/>
            <w:hideMark/>
          </w:tcPr>
          <w:p w14:paraId="05D81E7C" w14:textId="77777777" w:rsidR="005C562B" w:rsidRPr="00635E3F" w:rsidRDefault="005C562B" w:rsidP="00C34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Acids</w:t>
            </w:r>
          </w:p>
        </w:tc>
        <w:tc>
          <w:tcPr>
            <w:tcW w:w="0" w:type="auto"/>
            <w:noWrap/>
            <w:hideMark/>
          </w:tcPr>
          <w:p w14:paraId="4F163B43" w14:textId="77777777" w:rsidR="005C562B" w:rsidRPr="00635E3F" w:rsidRDefault="005C562B" w:rsidP="00C34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Non-defatted stabilised bran (sealed)</w:t>
            </w:r>
          </w:p>
        </w:tc>
        <w:tc>
          <w:tcPr>
            <w:tcW w:w="0" w:type="auto"/>
            <w:noWrap/>
            <w:hideMark/>
          </w:tcPr>
          <w:p w14:paraId="5F0D61AD" w14:textId="7B007637" w:rsidR="005C562B" w:rsidRPr="00635E3F" w:rsidRDefault="005C562B" w:rsidP="00C34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.4</w:t>
            </w:r>
            <w:r w:rsidR="00635E3F"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8</w:t>
            </w: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*</w:t>
            </w:r>
          </w:p>
        </w:tc>
      </w:tr>
      <w:tr w:rsidR="00B650D3" w:rsidRPr="00635E3F" w14:paraId="7B6D4691" w14:textId="77777777" w:rsidTr="00311AA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D3A8C08" w14:textId="77777777" w:rsidR="005C562B" w:rsidRPr="00635E3F" w:rsidRDefault="005C562B" w:rsidP="00C34A98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Octanoic acid</w:t>
            </w:r>
          </w:p>
        </w:tc>
        <w:tc>
          <w:tcPr>
            <w:tcW w:w="0" w:type="auto"/>
            <w:hideMark/>
          </w:tcPr>
          <w:p w14:paraId="6A1ACBE5" w14:textId="77777777" w:rsidR="005C562B" w:rsidRPr="00635E3F" w:rsidRDefault="005C562B" w:rsidP="00C34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Acids</w:t>
            </w:r>
          </w:p>
        </w:tc>
        <w:tc>
          <w:tcPr>
            <w:tcW w:w="0" w:type="auto"/>
            <w:noWrap/>
            <w:hideMark/>
          </w:tcPr>
          <w:p w14:paraId="210D0ADA" w14:textId="77777777" w:rsidR="005C562B" w:rsidRPr="00635E3F" w:rsidRDefault="005C562B" w:rsidP="00C34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Non-defatted stabilised bran (sealed)</w:t>
            </w:r>
          </w:p>
        </w:tc>
        <w:tc>
          <w:tcPr>
            <w:tcW w:w="0" w:type="auto"/>
            <w:noWrap/>
            <w:hideMark/>
          </w:tcPr>
          <w:p w14:paraId="42316144" w14:textId="5BC41ECE" w:rsidR="005C562B" w:rsidRPr="00635E3F" w:rsidRDefault="005C562B" w:rsidP="00C34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.45*</w:t>
            </w:r>
          </w:p>
        </w:tc>
      </w:tr>
      <w:tr w:rsidR="00B650D3" w:rsidRPr="00635E3F" w14:paraId="396CEA0D" w14:textId="77777777" w:rsidTr="00311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A3912DA" w14:textId="77777777" w:rsidR="005C562B" w:rsidRPr="00635E3F" w:rsidRDefault="005C562B" w:rsidP="00C34A98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Acetic acid</w:t>
            </w:r>
          </w:p>
        </w:tc>
        <w:tc>
          <w:tcPr>
            <w:tcW w:w="0" w:type="auto"/>
            <w:hideMark/>
          </w:tcPr>
          <w:p w14:paraId="6A94F781" w14:textId="77777777" w:rsidR="005C562B" w:rsidRPr="00635E3F" w:rsidRDefault="005C562B" w:rsidP="00C34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Acids</w:t>
            </w:r>
          </w:p>
        </w:tc>
        <w:tc>
          <w:tcPr>
            <w:tcW w:w="0" w:type="auto"/>
            <w:noWrap/>
            <w:hideMark/>
          </w:tcPr>
          <w:p w14:paraId="6FE8068C" w14:textId="77777777" w:rsidR="005C562B" w:rsidRPr="00635E3F" w:rsidRDefault="005C562B" w:rsidP="00C34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Non-defatted stabilised bran (sealed)</w:t>
            </w:r>
          </w:p>
        </w:tc>
        <w:tc>
          <w:tcPr>
            <w:tcW w:w="0" w:type="auto"/>
            <w:noWrap/>
            <w:hideMark/>
          </w:tcPr>
          <w:p w14:paraId="23A62F2F" w14:textId="0DDEA45F" w:rsidR="005C562B" w:rsidRPr="00635E3F" w:rsidRDefault="005C562B" w:rsidP="00C34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.45*</w:t>
            </w:r>
          </w:p>
        </w:tc>
      </w:tr>
      <w:tr w:rsidR="00B650D3" w:rsidRPr="00635E3F" w14:paraId="23789887" w14:textId="77777777" w:rsidTr="00311AA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25BD59B" w14:textId="77777777" w:rsidR="005C562B" w:rsidRPr="00635E3F" w:rsidRDefault="005C562B" w:rsidP="00C34A98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Hexanoic acid</w:t>
            </w:r>
          </w:p>
        </w:tc>
        <w:tc>
          <w:tcPr>
            <w:tcW w:w="0" w:type="auto"/>
            <w:hideMark/>
          </w:tcPr>
          <w:p w14:paraId="381E6FD4" w14:textId="77777777" w:rsidR="005C562B" w:rsidRPr="00635E3F" w:rsidRDefault="005C562B" w:rsidP="00C34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Acids</w:t>
            </w:r>
          </w:p>
        </w:tc>
        <w:tc>
          <w:tcPr>
            <w:tcW w:w="0" w:type="auto"/>
            <w:noWrap/>
            <w:hideMark/>
          </w:tcPr>
          <w:p w14:paraId="02B4EDAA" w14:textId="77777777" w:rsidR="005C562B" w:rsidRPr="00635E3F" w:rsidRDefault="005C562B" w:rsidP="00C34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Non-defatted stabilised bran (sealed)</w:t>
            </w:r>
          </w:p>
        </w:tc>
        <w:tc>
          <w:tcPr>
            <w:tcW w:w="0" w:type="auto"/>
            <w:noWrap/>
            <w:hideMark/>
          </w:tcPr>
          <w:p w14:paraId="2672F6F3" w14:textId="31549AB1" w:rsidR="005C562B" w:rsidRPr="00635E3F" w:rsidRDefault="005C562B" w:rsidP="00C34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.49*</w:t>
            </w:r>
          </w:p>
        </w:tc>
      </w:tr>
      <w:tr w:rsidR="00B650D3" w:rsidRPr="00635E3F" w14:paraId="3D89298E" w14:textId="77777777" w:rsidTr="00311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4803B1F" w14:textId="77777777" w:rsidR="005C562B" w:rsidRPr="00635E3F" w:rsidRDefault="005C562B" w:rsidP="00C34A98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Octanoic acid</w:t>
            </w:r>
          </w:p>
        </w:tc>
        <w:tc>
          <w:tcPr>
            <w:tcW w:w="0" w:type="auto"/>
            <w:hideMark/>
          </w:tcPr>
          <w:p w14:paraId="26690A6D" w14:textId="77777777" w:rsidR="005C562B" w:rsidRPr="00635E3F" w:rsidRDefault="005C562B" w:rsidP="00C34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Acids</w:t>
            </w:r>
          </w:p>
        </w:tc>
        <w:tc>
          <w:tcPr>
            <w:tcW w:w="0" w:type="auto"/>
            <w:noWrap/>
            <w:hideMark/>
          </w:tcPr>
          <w:p w14:paraId="26C1BC3C" w14:textId="77777777" w:rsidR="005C562B" w:rsidRPr="00635E3F" w:rsidRDefault="005C562B" w:rsidP="00C34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Non-defatted stabilised bran (unsealed)</w:t>
            </w:r>
          </w:p>
        </w:tc>
        <w:tc>
          <w:tcPr>
            <w:tcW w:w="0" w:type="auto"/>
            <w:noWrap/>
            <w:hideMark/>
          </w:tcPr>
          <w:p w14:paraId="665A9EC0" w14:textId="15BF4B66" w:rsidR="005C562B" w:rsidRPr="00635E3F" w:rsidRDefault="005C562B" w:rsidP="00C34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.69**</w:t>
            </w:r>
          </w:p>
        </w:tc>
      </w:tr>
      <w:tr w:rsidR="00B650D3" w:rsidRPr="00635E3F" w14:paraId="051D6E01" w14:textId="77777777" w:rsidTr="00311AA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20C0573" w14:textId="77777777" w:rsidR="005C562B" w:rsidRPr="00635E3F" w:rsidRDefault="005C562B" w:rsidP="00C34A98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Nonanoic acid</w:t>
            </w:r>
          </w:p>
        </w:tc>
        <w:tc>
          <w:tcPr>
            <w:tcW w:w="0" w:type="auto"/>
            <w:hideMark/>
          </w:tcPr>
          <w:p w14:paraId="3239F6F4" w14:textId="77777777" w:rsidR="005C562B" w:rsidRPr="00635E3F" w:rsidRDefault="005C562B" w:rsidP="00C34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Acids</w:t>
            </w:r>
          </w:p>
        </w:tc>
        <w:tc>
          <w:tcPr>
            <w:tcW w:w="0" w:type="auto"/>
            <w:noWrap/>
            <w:hideMark/>
          </w:tcPr>
          <w:p w14:paraId="74C3B0E0" w14:textId="77777777" w:rsidR="005C562B" w:rsidRPr="00635E3F" w:rsidRDefault="005C562B" w:rsidP="00C34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bran (sealed)</w:t>
            </w:r>
          </w:p>
        </w:tc>
        <w:tc>
          <w:tcPr>
            <w:tcW w:w="0" w:type="auto"/>
            <w:noWrap/>
            <w:hideMark/>
          </w:tcPr>
          <w:p w14:paraId="58B078F7" w14:textId="0451EAD5" w:rsidR="005C562B" w:rsidRPr="00635E3F" w:rsidRDefault="005C562B" w:rsidP="00C34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.</w:t>
            </w:r>
            <w:r w:rsidR="00635E3F"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70</w:t>
            </w: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**</w:t>
            </w:r>
          </w:p>
        </w:tc>
      </w:tr>
      <w:tr w:rsidR="00B650D3" w:rsidRPr="00635E3F" w14:paraId="78E453E6" w14:textId="77777777" w:rsidTr="00311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511E0C6" w14:textId="77777777" w:rsidR="005C562B" w:rsidRPr="00635E3F" w:rsidRDefault="005C562B" w:rsidP="00C34A98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635E3F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Benzenemethanol</w:t>
            </w:r>
            <w:proofErr w:type="spellEnd"/>
            <w:r w:rsidRPr="00635E3F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 xml:space="preserve">, </w:t>
            </w:r>
            <w:proofErr w:type="spellStart"/>
            <w:proofErr w:type="gramStart"/>
            <w:r w:rsidRPr="00635E3F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à,à</w:t>
            </w:r>
            <w:proofErr w:type="spellEnd"/>
            <w:proofErr w:type="gramEnd"/>
            <w:r w:rsidRPr="00635E3F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-dimethyl-</w:t>
            </w:r>
          </w:p>
        </w:tc>
        <w:tc>
          <w:tcPr>
            <w:tcW w:w="0" w:type="auto"/>
            <w:noWrap/>
            <w:hideMark/>
          </w:tcPr>
          <w:p w14:paraId="29E8DF8D" w14:textId="77777777" w:rsidR="005C562B" w:rsidRPr="00635E3F" w:rsidRDefault="005C562B" w:rsidP="00C34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0" w:type="auto"/>
            <w:hideMark/>
          </w:tcPr>
          <w:p w14:paraId="65D4F2F8" w14:textId="77777777" w:rsidR="005C562B" w:rsidRPr="00635E3F" w:rsidRDefault="005C562B" w:rsidP="00C34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Non-defatted stabilised bran (sealed)</w:t>
            </w:r>
          </w:p>
        </w:tc>
        <w:tc>
          <w:tcPr>
            <w:tcW w:w="0" w:type="auto"/>
            <w:noWrap/>
            <w:hideMark/>
          </w:tcPr>
          <w:p w14:paraId="26DC9F9F" w14:textId="65D35376" w:rsidR="005C562B" w:rsidRPr="00635E3F" w:rsidRDefault="005C562B" w:rsidP="00C34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.4</w:t>
            </w:r>
            <w:r w:rsidR="00635E3F"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6</w:t>
            </w: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*</w:t>
            </w:r>
          </w:p>
        </w:tc>
      </w:tr>
      <w:tr w:rsidR="00B650D3" w:rsidRPr="00635E3F" w14:paraId="0CC35748" w14:textId="77777777" w:rsidTr="00311AA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A73A726" w14:textId="77777777" w:rsidR="005C562B" w:rsidRPr="00635E3F" w:rsidRDefault="005C562B" w:rsidP="00C34A98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2-Butanol</w:t>
            </w:r>
          </w:p>
        </w:tc>
        <w:tc>
          <w:tcPr>
            <w:tcW w:w="0" w:type="auto"/>
            <w:noWrap/>
            <w:hideMark/>
          </w:tcPr>
          <w:p w14:paraId="71E03BBC" w14:textId="77777777" w:rsidR="005C562B" w:rsidRPr="00635E3F" w:rsidRDefault="005C562B" w:rsidP="00C34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0" w:type="auto"/>
            <w:hideMark/>
          </w:tcPr>
          <w:p w14:paraId="4260A0D2" w14:textId="77777777" w:rsidR="005C562B" w:rsidRPr="00635E3F" w:rsidRDefault="005C562B" w:rsidP="00C34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Non-defatted stabilised bran (sealed)</w:t>
            </w:r>
          </w:p>
        </w:tc>
        <w:tc>
          <w:tcPr>
            <w:tcW w:w="0" w:type="auto"/>
            <w:noWrap/>
            <w:hideMark/>
          </w:tcPr>
          <w:p w14:paraId="6089425A" w14:textId="2C4FC828" w:rsidR="005C562B" w:rsidRPr="00635E3F" w:rsidRDefault="005C562B" w:rsidP="00C34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.7</w:t>
            </w:r>
            <w:r w:rsidR="00635E3F"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1</w:t>
            </w: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**</w:t>
            </w:r>
          </w:p>
        </w:tc>
      </w:tr>
      <w:tr w:rsidR="00B650D3" w:rsidRPr="00635E3F" w14:paraId="64CDC386" w14:textId="77777777" w:rsidTr="00311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CF81DCD" w14:textId="77777777" w:rsidR="005C562B" w:rsidRPr="00635E3F" w:rsidRDefault="005C562B" w:rsidP="00C34A98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3-Pentanol, 2-methyl-</w:t>
            </w:r>
          </w:p>
        </w:tc>
        <w:tc>
          <w:tcPr>
            <w:tcW w:w="0" w:type="auto"/>
            <w:noWrap/>
            <w:hideMark/>
          </w:tcPr>
          <w:p w14:paraId="159C279A" w14:textId="77777777" w:rsidR="005C562B" w:rsidRPr="00635E3F" w:rsidRDefault="005C562B" w:rsidP="00C34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0" w:type="auto"/>
            <w:noWrap/>
            <w:hideMark/>
          </w:tcPr>
          <w:p w14:paraId="22A80887" w14:textId="77777777" w:rsidR="005C562B" w:rsidRPr="00635E3F" w:rsidRDefault="005C562B" w:rsidP="00C34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bran (sealed)</w:t>
            </w:r>
          </w:p>
        </w:tc>
        <w:tc>
          <w:tcPr>
            <w:tcW w:w="0" w:type="auto"/>
            <w:noWrap/>
            <w:hideMark/>
          </w:tcPr>
          <w:p w14:paraId="1763A56B" w14:textId="49C43F30" w:rsidR="005C562B" w:rsidRPr="00635E3F" w:rsidRDefault="005C562B" w:rsidP="00C34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-.4</w:t>
            </w:r>
            <w:r w:rsidR="00635E3F"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6</w:t>
            </w: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*</w:t>
            </w:r>
          </w:p>
        </w:tc>
      </w:tr>
      <w:tr w:rsidR="00B650D3" w:rsidRPr="00635E3F" w14:paraId="6BFC73A7" w14:textId="77777777" w:rsidTr="00311AA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4D2DAB9" w14:textId="77777777" w:rsidR="005C562B" w:rsidRPr="00635E3F" w:rsidRDefault="005C562B" w:rsidP="00C34A98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2-Ethyl-1-hexanol</w:t>
            </w:r>
          </w:p>
        </w:tc>
        <w:tc>
          <w:tcPr>
            <w:tcW w:w="0" w:type="auto"/>
            <w:noWrap/>
            <w:hideMark/>
          </w:tcPr>
          <w:p w14:paraId="681DCC63" w14:textId="77777777" w:rsidR="005C562B" w:rsidRPr="00635E3F" w:rsidRDefault="005C562B" w:rsidP="00C34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0" w:type="auto"/>
            <w:noWrap/>
            <w:hideMark/>
          </w:tcPr>
          <w:p w14:paraId="5A36E25B" w14:textId="77777777" w:rsidR="005C562B" w:rsidRPr="00635E3F" w:rsidRDefault="005C562B" w:rsidP="00C34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bran (sealed)</w:t>
            </w:r>
          </w:p>
        </w:tc>
        <w:tc>
          <w:tcPr>
            <w:tcW w:w="0" w:type="auto"/>
            <w:noWrap/>
            <w:hideMark/>
          </w:tcPr>
          <w:p w14:paraId="5CCE28B4" w14:textId="08B8EC7B" w:rsidR="005C562B" w:rsidRPr="00635E3F" w:rsidRDefault="005C562B" w:rsidP="00C34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-.50*</w:t>
            </w:r>
          </w:p>
        </w:tc>
      </w:tr>
      <w:tr w:rsidR="00B650D3" w:rsidRPr="00635E3F" w14:paraId="67AB935C" w14:textId="77777777" w:rsidTr="00311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EEDCDF2" w14:textId="77777777" w:rsidR="005C562B" w:rsidRPr="00635E3F" w:rsidRDefault="005C562B" w:rsidP="00C34A98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635E3F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Benzenemethanol</w:t>
            </w:r>
            <w:proofErr w:type="spellEnd"/>
            <w:r w:rsidRPr="00635E3F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 xml:space="preserve">, </w:t>
            </w:r>
            <w:proofErr w:type="spellStart"/>
            <w:proofErr w:type="gramStart"/>
            <w:r w:rsidRPr="00635E3F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à,à</w:t>
            </w:r>
            <w:proofErr w:type="spellEnd"/>
            <w:proofErr w:type="gramEnd"/>
            <w:r w:rsidRPr="00635E3F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 xml:space="preserve">-dimethyl- </w:t>
            </w:r>
          </w:p>
        </w:tc>
        <w:tc>
          <w:tcPr>
            <w:tcW w:w="0" w:type="auto"/>
            <w:noWrap/>
            <w:hideMark/>
          </w:tcPr>
          <w:p w14:paraId="1402958F" w14:textId="77777777" w:rsidR="005C562B" w:rsidRPr="00635E3F" w:rsidRDefault="005C562B" w:rsidP="00C34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0" w:type="auto"/>
            <w:noWrap/>
            <w:hideMark/>
          </w:tcPr>
          <w:p w14:paraId="42303DDB" w14:textId="77777777" w:rsidR="005C562B" w:rsidRPr="00635E3F" w:rsidRDefault="005C562B" w:rsidP="00C34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bran (sealed)</w:t>
            </w:r>
          </w:p>
        </w:tc>
        <w:tc>
          <w:tcPr>
            <w:tcW w:w="0" w:type="auto"/>
            <w:noWrap/>
            <w:hideMark/>
          </w:tcPr>
          <w:p w14:paraId="584EF220" w14:textId="3954EE92" w:rsidR="005C562B" w:rsidRPr="00635E3F" w:rsidRDefault="005C562B" w:rsidP="00C34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-.63**</w:t>
            </w:r>
          </w:p>
        </w:tc>
      </w:tr>
      <w:tr w:rsidR="00B650D3" w:rsidRPr="00635E3F" w14:paraId="0D2EC30D" w14:textId="77777777" w:rsidTr="00311AA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C41132E" w14:textId="77777777" w:rsidR="005C562B" w:rsidRPr="00635E3F" w:rsidRDefault="005C562B" w:rsidP="00C34A98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1-Hepten-3-ol</w:t>
            </w:r>
          </w:p>
        </w:tc>
        <w:tc>
          <w:tcPr>
            <w:tcW w:w="0" w:type="auto"/>
            <w:noWrap/>
            <w:hideMark/>
          </w:tcPr>
          <w:p w14:paraId="27898EA0" w14:textId="77777777" w:rsidR="005C562B" w:rsidRPr="00635E3F" w:rsidRDefault="005C562B" w:rsidP="00C34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0" w:type="auto"/>
            <w:noWrap/>
            <w:hideMark/>
          </w:tcPr>
          <w:p w14:paraId="63314B77" w14:textId="77777777" w:rsidR="005C562B" w:rsidRPr="00635E3F" w:rsidRDefault="005C562B" w:rsidP="00C34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bran (sealed)</w:t>
            </w:r>
          </w:p>
        </w:tc>
        <w:tc>
          <w:tcPr>
            <w:tcW w:w="0" w:type="auto"/>
            <w:noWrap/>
            <w:hideMark/>
          </w:tcPr>
          <w:p w14:paraId="4332C14F" w14:textId="1C7936CF" w:rsidR="005C562B" w:rsidRPr="00635E3F" w:rsidRDefault="005C562B" w:rsidP="00C34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-.6</w:t>
            </w:r>
            <w:r w:rsidR="00635E3F"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7</w:t>
            </w: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**</w:t>
            </w:r>
          </w:p>
        </w:tc>
      </w:tr>
      <w:tr w:rsidR="00B650D3" w:rsidRPr="00635E3F" w14:paraId="6DBE253F" w14:textId="77777777" w:rsidTr="00311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5FD8AE9" w14:textId="77777777" w:rsidR="005C562B" w:rsidRPr="00635E3F" w:rsidRDefault="005C562B" w:rsidP="00C34A98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1-Hexanol, 2-ethyl-</w:t>
            </w:r>
          </w:p>
        </w:tc>
        <w:tc>
          <w:tcPr>
            <w:tcW w:w="0" w:type="auto"/>
            <w:noWrap/>
            <w:hideMark/>
          </w:tcPr>
          <w:p w14:paraId="7AC6E787" w14:textId="77777777" w:rsidR="005C562B" w:rsidRPr="00635E3F" w:rsidRDefault="005C562B" w:rsidP="00C34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0" w:type="auto"/>
            <w:noWrap/>
            <w:hideMark/>
          </w:tcPr>
          <w:p w14:paraId="3BAD32E9" w14:textId="77777777" w:rsidR="005C562B" w:rsidRPr="00635E3F" w:rsidRDefault="005C562B" w:rsidP="00C34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bran (sealed)</w:t>
            </w:r>
          </w:p>
        </w:tc>
        <w:tc>
          <w:tcPr>
            <w:tcW w:w="0" w:type="auto"/>
            <w:noWrap/>
            <w:hideMark/>
          </w:tcPr>
          <w:p w14:paraId="1680FEDD" w14:textId="71386AFA" w:rsidR="005C562B" w:rsidRPr="00635E3F" w:rsidRDefault="005C562B" w:rsidP="00C34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.58**</w:t>
            </w:r>
          </w:p>
        </w:tc>
      </w:tr>
      <w:tr w:rsidR="00B650D3" w:rsidRPr="00635E3F" w14:paraId="2AD994D5" w14:textId="77777777" w:rsidTr="00311AA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2A7CE3C" w14:textId="77777777" w:rsidR="005C562B" w:rsidRPr="00635E3F" w:rsidRDefault="005C562B" w:rsidP="00C34A98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1-Pentanol</w:t>
            </w:r>
          </w:p>
        </w:tc>
        <w:tc>
          <w:tcPr>
            <w:tcW w:w="0" w:type="auto"/>
            <w:noWrap/>
            <w:hideMark/>
          </w:tcPr>
          <w:p w14:paraId="6A9FA072" w14:textId="77777777" w:rsidR="005C562B" w:rsidRPr="00635E3F" w:rsidRDefault="005C562B" w:rsidP="00C34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0" w:type="auto"/>
            <w:noWrap/>
            <w:hideMark/>
          </w:tcPr>
          <w:p w14:paraId="08DB2EA7" w14:textId="77777777" w:rsidR="005C562B" w:rsidRPr="00635E3F" w:rsidRDefault="005C562B" w:rsidP="00C34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bran (sealed)</w:t>
            </w:r>
          </w:p>
        </w:tc>
        <w:tc>
          <w:tcPr>
            <w:tcW w:w="0" w:type="auto"/>
            <w:noWrap/>
            <w:hideMark/>
          </w:tcPr>
          <w:p w14:paraId="27D4D419" w14:textId="0C4E6304" w:rsidR="005C562B" w:rsidRPr="00635E3F" w:rsidRDefault="005C562B" w:rsidP="00C34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</w:t>
            </w:r>
            <w:r w:rsidR="00635E3F"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60</w:t>
            </w: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**</w:t>
            </w:r>
          </w:p>
        </w:tc>
      </w:tr>
      <w:tr w:rsidR="00B650D3" w:rsidRPr="00635E3F" w14:paraId="57BA5AD0" w14:textId="77777777" w:rsidTr="00311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82F695F" w14:textId="77777777" w:rsidR="005C562B" w:rsidRPr="00635E3F" w:rsidRDefault="005C562B" w:rsidP="00C34A98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1-Butanol</w:t>
            </w:r>
          </w:p>
        </w:tc>
        <w:tc>
          <w:tcPr>
            <w:tcW w:w="0" w:type="auto"/>
            <w:noWrap/>
            <w:hideMark/>
          </w:tcPr>
          <w:p w14:paraId="4DEA51FB" w14:textId="77777777" w:rsidR="005C562B" w:rsidRPr="00635E3F" w:rsidRDefault="005C562B" w:rsidP="00C34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0" w:type="auto"/>
            <w:noWrap/>
            <w:hideMark/>
          </w:tcPr>
          <w:p w14:paraId="3157D663" w14:textId="77777777" w:rsidR="005C562B" w:rsidRPr="00635E3F" w:rsidRDefault="005C562B" w:rsidP="00C34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bran (sealed)</w:t>
            </w:r>
          </w:p>
        </w:tc>
        <w:tc>
          <w:tcPr>
            <w:tcW w:w="0" w:type="auto"/>
            <w:noWrap/>
            <w:hideMark/>
          </w:tcPr>
          <w:p w14:paraId="4F99BB7C" w14:textId="062C4298" w:rsidR="005C562B" w:rsidRPr="00635E3F" w:rsidRDefault="005C562B" w:rsidP="00C34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-.4</w:t>
            </w:r>
            <w:r w:rsidR="00635E3F"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9</w:t>
            </w: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*</w:t>
            </w:r>
          </w:p>
        </w:tc>
      </w:tr>
      <w:tr w:rsidR="00B650D3" w:rsidRPr="00635E3F" w14:paraId="1DEADD15" w14:textId="77777777" w:rsidTr="00311AA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33AC471" w14:textId="77777777" w:rsidR="005C562B" w:rsidRPr="00635E3F" w:rsidRDefault="005C562B" w:rsidP="00C34A98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1-Hexanol (hexyl alcohol)</w:t>
            </w:r>
          </w:p>
        </w:tc>
        <w:tc>
          <w:tcPr>
            <w:tcW w:w="0" w:type="auto"/>
            <w:noWrap/>
            <w:hideMark/>
          </w:tcPr>
          <w:p w14:paraId="208EE597" w14:textId="77777777" w:rsidR="005C562B" w:rsidRPr="00635E3F" w:rsidRDefault="005C562B" w:rsidP="00C34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0" w:type="auto"/>
            <w:noWrap/>
            <w:hideMark/>
          </w:tcPr>
          <w:p w14:paraId="250A90B9" w14:textId="77777777" w:rsidR="005C562B" w:rsidRPr="00635E3F" w:rsidRDefault="005C562B" w:rsidP="00C34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bran (sealed)</w:t>
            </w:r>
          </w:p>
        </w:tc>
        <w:tc>
          <w:tcPr>
            <w:tcW w:w="0" w:type="auto"/>
            <w:noWrap/>
            <w:hideMark/>
          </w:tcPr>
          <w:p w14:paraId="4CC0DCFE" w14:textId="6B0380E8" w:rsidR="005C562B" w:rsidRPr="00635E3F" w:rsidRDefault="005C562B" w:rsidP="00C34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-.54*</w:t>
            </w:r>
          </w:p>
        </w:tc>
      </w:tr>
      <w:tr w:rsidR="00B650D3" w:rsidRPr="00635E3F" w14:paraId="75544F84" w14:textId="77777777" w:rsidTr="00311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6303C2E" w14:textId="77777777" w:rsidR="005C562B" w:rsidRPr="00635E3F" w:rsidRDefault="005C562B" w:rsidP="00C34A98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2-Octen-1-</w:t>
            </w:r>
            <w:proofErr w:type="gramStart"/>
            <w:r w:rsidRPr="00635E3F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ol,(</w:t>
            </w:r>
            <w:proofErr w:type="gramEnd"/>
            <w:r w:rsidRPr="00635E3F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E)-</w:t>
            </w:r>
          </w:p>
        </w:tc>
        <w:tc>
          <w:tcPr>
            <w:tcW w:w="0" w:type="auto"/>
            <w:noWrap/>
            <w:hideMark/>
          </w:tcPr>
          <w:p w14:paraId="13818A7A" w14:textId="77777777" w:rsidR="005C562B" w:rsidRPr="00635E3F" w:rsidRDefault="005C562B" w:rsidP="00C34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0" w:type="auto"/>
            <w:noWrap/>
            <w:hideMark/>
          </w:tcPr>
          <w:p w14:paraId="6BAA3505" w14:textId="77777777" w:rsidR="005C562B" w:rsidRPr="00635E3F" w:rsidRDefault="005C562B" w:rsidP="00C34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bran (sealed)</w:t>
            </w:r>
          </w:p>
        </w:tc>
        <w:tc>
          <w:tcPr>
            <w:tcW w:w="0" w:type="auto"/>
            <w:noWrap/>
            <w:hideMark/>
          </w:tcPr>
          <w:p w14:paraId="36DDC827" w14:textId="00752D43" w:rsidR="005C562B" w:rsidRPr="00635E3F" w:rsidRDefault="005C562B" w:rsidP="00C34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-.77**</w:t>
            </w:r>
          </w:p>
        </w:tc>
      </w:tr>
      <w:tr w:rsidR="00B650D3" w:rsidRPr="00635E3F" w14:paraId="4324170E" w14:textId="77777777" w:rsidTr="00311AA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E7B6281" w14:textId="77777777" w:rsidR="005C562B" w:rsidRPr="00635E3F" w:rsidRDefault="005C562B" w:rsidP="00C34A98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Thiazole</w:t>
            </w:r>
          </w:p>
        </w:tc>
        <w:tc>
          <w:tcPr>
            <w:tcW w:w="0" w:type="auto"/>
            <w:hideMark/>
          </w:tcPr>
          <w:p w14:paraId="1E7EC9E7" w14:textId="77777777" w:rsidR="005C562B" w:rsidRPr="00635E3F" w:rsidRDefault="005C562B" w:rsidP="00C34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Thiazole</w:t>
            </w:r>
          </w:p>
        </w:tc>
        <w:tc>
          <w:tcPr>
            <w:tcW w:w="0" w:type="auto"/>
            <w:noWrap/>
            <w:hideMark/>
          </w:tcPr>
          <w:p w14:paraId="011470FF" w14:textId="77777777" w:rsidR="005C562B" w:rsidRPr="00635E3F" w:rsidRDefault="005C562B" w:rsidP="00C34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bran (sealed)</w:t>
            </w:r>
          </w:p>
        </w:tc>
        <w:tc>
          <w:tcPr>
            <w:tcW w:w="0" w:type="auto"/>
            <w:noWrap/>
            <w:hideMark/>
          </w:tcPr>
          <w:p w14:paraId="0C94CA5D" w14:textId="2A5602E3" w:rsidR="005C562B" w:rsidRPr="00635E3F" w:rsidRDefault="005C562B" w:rsidP="00C34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-.47*</w:t>
            </w:r>
          </w:p>
        </w:tc>
      </w:tr>
      <w:tr w:rsidR="00B650D3" w:rsidRPr="00635E3F" w14:paraId="4ADCD4DD" w14:textId="77777777" w:rsidTr="00311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A955E4C" w14:textId="77777777" w:rsidR="005C562B" w:rsidRPr="00635E3F" w:rsidRDefault="005C562B" w:rsidP="00C34A98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dl-</w:t>
            </w:r>
            <w:proofErr w:type="spellStart"/>
            <w:r w:rsidRPr="00635E3F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Isopulegol</w:t>
            </w:r>
            <w:proofErr w:type="spellEnd"/>
          </w:p>
        </w:tc>
        <w:tc>
          <w:tcPr>
            <w:tcW w:w="0" w:type="auto"/>
            <w:noWrap/>
            <w:hideMark/>
          </w:tcPr>
          <w:p w14:paraId="2F4F627A" w14:textId="77777777" w:rsidR="005C562B" w:rsidRPr="00635E3F" w:rsidRDefault="005C562B" w:rsidP="00C34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Misc.</w:t>
            </w:r>
          </w:p>
        </w:tc>
        <w:tc>
          <w:tcPr>
            <w:tcW w:w="0" w:type="auto"/>
            <w:noWrap/>
            <w:hideMark/>
          </w:tcPr>
          <w:p w14:paraId="1381A622" w14:textId="77777777" w:rsidR="005C562B" w:rsidRPr="00635E3F" w:rsidRDefault="005C562B" w:rsidP="00C34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bran (sealed)</w:t>
            </w:r>
          </w:p>
        </w:tc>
        <w:tc>
          <w:tcPr>
            <w:tcW w:w="0" w:type="auto"/>
            <w:noWrap/>
            <w:hideMark/>
          </w:tcPr>
          <w:p w14:paraId="7954F235" w14:textId="40B98400" w:rsidR="005C562B" w:rsidRPr="00635E3F" w:rsidRDefault="005C562B" w:rsidP="00C34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-.58**</w:t>
            </w:r>
          </w:p>
        </w:tc>
      </w:tr>
      <w:tr w:rsidR="00B650D3" w:rsidRPr="00635E3F" w14:paraId="26C0C79A" w14:textId="77777777" w:rsidTr="00311AA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4DEF4A2" w14:textId="77777777" w:rsidR="005C562B" w:rsidRPr="00635E3F" w:rsidRDefault="005C562B" w:rsidP="00C34A98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Eucalyptol</w:t>
            </w:r>
          </w:p>
        </w:tc>
        <w:tc>
          <w:tcPr>
            <w:tcW w:w="0" w:type="auto"/>
            <w:noWrap/>
            <w:hideMark/>
          </w:tcPr>
          <w:p w14:paraId="485BB63B" w14:textId="77777777" w:rsidR="005C562B" w:rsidRPr="00635E3F" w:rsidRDefault="005C562B" w:rsidP="00C34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Misc.</w:t>
            </w:r>
          </w:p>
        </w:tc>
        <w:tc>
          <w:tcPr>
            <w:tcW w:w="0" w:type="auto"/>
            <w:noWrap/>
            <w:hideMark/>
          </w:tcPr>
          <w:p w14:paraId="016AC4F0" w14:textId="77777777" w:rsidR="005C562B" w:rsidRPr="00635E3F" w:rsidRDefault="005C562B" w:rsidP="00C34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Defatted stabilised bran (sealed)</w:t>
            </w:r>
          </w:p>
        </w:tc>
        <w:tc>
          <w:tcPr>
            <w:tcW w:w="0" w:type="auto"/>
            <w:noWrap/>
            <w:hideMark/>
          </w:tcPr>
          <w:p w14:paraId="5EFCE3EC" w14:textId="2809C88F" w:rsidR="005C562B" w:rsidRPr="00635E3F" w:rsidRDefault="005C562B" w:rsidP="00C34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E3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-.55*</w:t>
            </w:r>
          </w:p>
        </w:tc>
      </w:tr>
    </w:tbl>
    <w:p w14:paraId="2A246162" w14:textId="77777777" w:rsidR="00F417FA" w:rsidRDefault="00F417FA" w:rsidP="00A73081"/>
    <w:sectPr w:rsidR="00F417FA" w:rsidSect="00F417F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D4029" w14:textId="77777777" w:rsidR="00921347" w:rsidRDefault="00921347" w:rsidP="003659C3">
      <w:r>
        <w:separator/>
      </w:r>
    </w:p>
  </w:endnote>
  <w:endnote w:type="continuationSeparator" w:id="0">
    <w:p w14:paraId="60D860DE" w14:textId="77777777" w:rsidR="00921347" w:rsidRDefault="00921347" w:rsidP="00365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581E6" w14:textId="77777777" w:rsidR="00921347" w:rsidRDefault="00921347" w:rsidP="003659C3">
      <w:r>
        <w:separator/>
      </w:r>
    </w:p>
  </w:footnote>
  <w:footnote w:type="continuationSeparator" w:id="0">
    <w:p w14:paraId="3E877042" w14:textId="77777777" w:rsidR="00921347" w:rsidRDefault="00921347" w:rsidP="00365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333E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65D247E"/>
    <w:multiLevelType w:val="multilevel"/>
    <w:tmpl w:val="27C03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F8E12BD"/>
    <w:multiLevelType w:val="multilevel"/>
    <w:tmpl w:val="325C5368"/>
    <w:lvl w:ilvl="0">
      <w:start w:val="6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390C3201"/>
    <w:multiLevelType w:val="multilevel"/>
    <w:tmpl w:val="CDCA5318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7C470F8D"/>
    <w:multiLevelType w:val="multilevel"/>
    <w:tmpl w:val="959CF460"/>
    <w:styleLink w:val="111111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="Arial" w:hAnsi="Arial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69763731">
    <w:abstractNumId w:val="3"/>
  </w:num>
  <w:num w:numId="2" w16cid:durableId="246812348">
    <w:abstractNumId w:val="3"/>
  </w:num>
  <w:num w:numId="3" w16cid:durableId="1460226575">
    <w:abstractNumId w:val="1"/>
  </w:num>
  <w:num w:numId="4" w16cid:durableId="1352800343">
    <w:abstractNumId w:val="2"/>
  </w:num>
  <w:num w:numId="5" w16cid:durableId="348482507">
    <w:abstractNumId w:val="0"/>
  </w:num>
  <w:num w:numId="6" w16cid:durableId="17863464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7FA"/>
    <w:rsid w:val="00032C44"/>
    <w:rsid w:val="00054B27"/>
    <w:rsid w:val="000569D6"/>
    <w:rsid w:val="00056A22"/>
    <w:rsid w:val="00095690"/>
    <w:rsid w:val="000A1767"/>
    <w:rsid w:val="000B7472"/>
    <w:rsid w:val="000F195B"/>
    <w:rsid w:val="000F643F"/>
    <w:rsid w:val="00133D01"/>
    <w:rsid w:val="00136C50"/>
    <w:rsid w:val="00185B49"/>
    <w:rsid w:val="00186E82"/>
    <w:rsid w:val="00190963"/>
    <w:rsid w:val="001A69C8"/>
    <w:rsid w:val="001D0D8D"/>
    <w:rsid w:val="002029E4"/>
    <w:rsid w:val="00203F5B"/>
    <w:rsid w:val="00226711"/>
    <w:rsid w:val="00232501"/>
    <w:rsid w:val="00290475"/>
    <w:rsid w:val="002B3546"/>
    <w:rsid w:val="002D3D1A"/>
    <w:rsid w:val="002E417F"/>
    <w:rsid w:val="00311AA2"/>
    <w:rsid w:val="00324240"/>
    <w:rsid w:val="00353C25"/>
    <w:rsid w:val="003659C3"/>
    <w:rsid w:val="00387D11"/>
    <w:rsid w:val="003B3703"/>
    <w:rsid w:val="003D6DE2"/>
    <w:rsid w:val="003E4381"/>
    <w:rsid w:val="003E79ED"/>
    <w:rsid w:val="00416017"/>
    <w:rsid w:val="00421B55"/>
    <w:rsid w:val="00423EBF"/>
    <w:rsid w:val="00432E00"/>
    <w:rsid w:val="00432F96"/>
    <w:rsid w:val="00445522"/>
    <w:rsid w:val="004C6960"/>
    <w:rsid w:val="004F41D7"/>
    <w:rsid w:val="004F6710"/>
    <w:rsid w:val="00517F4A"/>
    <w:rsid w:val="00540A19"/>
    <w:rsid w:val="00544F84"/>
    <w:rsid w:val="00550BE4"/>
    <w:rsid w:val="00553F9C"/>
    <w:rsid w:val="005A73A2"/>
    <w:rsid w:val="005C3992"/>
    <w:rsid w:val="005C562B"/>
    <w:rsid w:val="00635E3F"/>
    <w:rsid w:val="006460A1"/>
    <w:rsid w:val="006714FE"/>
    <w:rsid w:val="006867F0"/>
    <w:rsid w:val="006D4AEF"/>
    <w:rsid w:val="006E3829"/>
    <w:rsid w:val="006F0D86"/>
    <w:rsid w:val="006F74AF"/>
    <w:rsid w:val="00703D04"/>
    <w:rsid w:val="00707AD9"/>
    <w:rsid w:val="00731CE9"/>
    <w:rsid w:val="00763835"/>
    <w:rsid w:val="00763BEB"/>
    <w:rsid w:val="007A22E6"/>
    <w:rsid w:val="007B6310"/>
    <w:rsid w:val="007C32E9"/>
    <w:rsid w:val="007E4E54"/>
    <w:rsid w:val="007F3E61"/>
    <w:rsid w:val="008040BF"/>
    <w:rsid w:val="00811A7C"/>
    <w:rsid w:val="00837BC1"/>
    <w:rsid w:val="008406D8"/>
    <w:rsid w:val="008523EA"/>
    <w:rsid w:val="008A1DAA"/>
    <w:rsid w:val="008E086E"/>
    <w:rsid w:val="008F325F"/>
    <w:rsid w:val="008F6762"/>
    <w:rsid w:val="0090326B"/>
    <w:rsid w:val="00913D58"/>
    <w:rsid w:val="00921347"/>
    <w:rsid w:val="00970D96"/>
    <w:rsid w:val="00981B73"/>
    <w:rsid w:val="00994F69"/>
    <w:rsid w:val="00997FCE"/>
    <w:rsid w:val="009A71D2"/>
    <w:rsid w:val="009B441A"/>
    <w:rsid w:val="009B460F"/>
    <w:rsid w:val="009C61EF"/>
    <w:rsid w:val="009D2A43"/>
    <w:rsid w:val="00A22A30"/>
    <w:rsid w:val="00A52EF6"/>
    <w:rsid w:val="00A6529B"/>
    <w:rsid w:val="00A72276"/>
    <w:rsid w:val="00A73081"/>
    <w:rsid w:val="00A82B9A"/>
    <w:rsid w:val="00A85720"/>
    <w:rsid w:val="00A9556B"/>
    <w:rsid w:val="00AA1AFC"/>
    <w:rsid w:val="00AD1532"/>
    <w:rsid w:val="00B3101E"/>
    <w:rsid w:val="00B368F3"/>
    <w:rsid w:val="00B41BC9"/>
    <w:rsid w:val="00B443A2"/>
    <w:rsid w:val="00B52D7B"/>
    <w:rsid w:val="00B650D3"/>
    <w:rsid w:val="00B66571"/>
    <w:rsid w:val="00B716E5"/>
    <w:rsid w:val="00BC4D2E"/>
    <w:rsid w:val="00BD4BED"/>
    <w:rsid w:val="00BE45E7"/>
    <w:rsid w:val="00C024ED"/>
    <w:rsid w:val="00C22C7B"/>
    <w:rsid w:val="00C34A98"/>
    <w:rsid w:val="00C6302A"/>
    <w:rsid w:val="00C6496D"/>
    <w:rsid w:val="00C77D2C"/>
    <w:rsid w:val="00C8700D"/>
    <w:rsid w:val="00C910E3"/>
    <w:rsid w:val="00C9202A"/>
    <w:rsid w:val="00CC3624"/>
    <w:rsid w:val="00D4466F"/>
    <w:rsid w:val="00D63CC9"/>
    <w:rsid w:val="00D65962"/>
    <w:rsid w:val="00D823CA"/>
    <w:rsid w:val="00D92E87"/>
    <w:rsid w:val="00DB40BA"/>
    <w:rsid w:val="00DB4807"/>
    <w:rsid w:val="00DB5CCC"/>
    <w:rsid w:val="00DB7C62"/>
    <w:rsid w:val="00DD33FB"/>
    <w:rsid w:val="00DD4FB1"/>
    <w:rsid w:val="00DF6BFB"/>
    <w:rsid w:val="00E03292"/>
    <w:rsid w:val="00E47861"/>
    <w:rsid w:val="00E96B08"/>
    <w:rsid w:val="00EA70BC"/>
    <w:rsid w:val="00ED1734"/>
    <w:rsid w:val="00ED2E67"/>
    <w:rsid w:val="00F000A3"/>
    <w:rsid w:val="00F116B7"/>
    <w:rsid w:val="00F11BEA"/>
    <w:rsid w:val="00F20176"/>
    <w:rsid w:val="00F22448"/>
    <w:rsid w:val="00F2640B"/>
    <w:rsid w:val="00F36A28"/>
    <w:rsid w:val="00F417FA"/>
    <w:rsid w:val="00F47E54"/>
    <w:rsid w:val="00F6430E"/>
    <w:rsid w:val="00F67002"/>
    <w:rsid w:val="00F75DD2"/>
    <w:rsid w:val="00F973B2"/>
    <w:rsid w:val="00FD047A"/>
    <w:rsid w:val="00FF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C317E7"/>
  <w15:chartTrackingRefBased/>
  <w15:docId w15:val="{D2E7D8B3-FC34-CE4C-8E88-A43AF55D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82B9A"/>
    <w:pPr>
      <w:keepNext/>
      <w:keepLines/>
      <w:numPr>
        <w:numId w:val="6"/>
      </w:numPr>
      <w:pBdr>
        <w:bottom w:val="single" w:sz="4" w:space="1" w:color="595959" w:themeColor="text1" w:themeTint="A6"/>
      </w:pBdr>
      <w:spacing w:before="360"/>
      <w:outlineLvl w:val="0"/>
    </w:pPr>
    <w:rPr>
      <w:rFonts w:ascii="Arial" w:eastAsiaTheme="majorEastAsia" w:hAnsi="Arial" w:cstheme="majorBidi"/>
      <w:b/>
      <w:bC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autoRedefine/>
    <w:uiPriority w:val="99"/>
    <w:unhideWhenUsed/>
    <w:qFormat/>
    <w:rsid w:val="00A82B9A"/>
    <w:pPr>
      <w:keepNext/>
      <w:keepLines/>
      <w:numPr>
        <w:ilvl w:val="1"/>
        <w:numId w:val="4"/>
      </w:numPr>
      <w:spacing w:before="360"/>
      <w:outlineLvl w:val="1"/>
    </w:pPr>
    <w:rPr>
      <w:rFonts w:ascii="Arial" w:eastAsiaTheme="majorEastAsia" w:hAnsi="Arial" w:cstheme="majorBidi"/>
      <w:b/>
      <w:bCs/>
      <w:smallCaps/>
      <w:color w:val="000000" w:themeColor="tex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D1A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B9A"/>
    <w:rPr>
      <w:rFonts w:ascii="Arial" w:eastAsiaTheme="majorEastAsia" w:hAnsi="Arial" w:cstheme="majorBidi"/>
      <w:b/>
      <w:bC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9"/>
    <w:rsid w:val="00A82B9A"/>
    <w:rPr>
      <w:rFonts w:ascii="Arial" w:eastAsiaTheme="majorEastAsia" w:hAnsi="Arial" w:cstheme="majorBidi"/>
      <w:b/>
      <w:bCs/>
      <w:smallCaps/>
      <w:color w:val="000000" w:themeColor="text1"/>
      <w:sz w:val="28"/>
      <w:szCs w:val="28"/>
    </w:rPr>
  </w:style>
  <w:style w:type="character" w:customStyle="1" w:styleId="Style1">
    <w:name w:val="Style1"/>
    <w:basedOn w:val="DefaultParagraphFont"/>
    <w:uiPriority w:val="1"/>
    <w:qFormat/>
    <w:rsid w:val="002D3D1A"/>
    <w:rPr>
      <w:rFonts w:ascii="Arial" w:hAnsi="Arial"/>
      <w:sz w:val="24"/>
    </w:rPr>
  </w:style>
  <w:style w:type="paragraph" w:customStyle="1" w:styleId="Style2">
    <w:name w:val="Style2"/>
    <w:basedOn w:val="Heading5"/>
    <w:autoRedefine/>
    <w:qFormat/>
    <w:rsid w:val="002D3D1A"/>
    <w:pPr>
      <w:spacing w:line="259" w:lineRule="auto"/>
    </w:pPr>
    <w:rPr>
      <w:rFonts w:ascii="Arial" w:hAnsi="Arial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3D1A"/>
    <w:rPr>
      <w:rFonts w:asciiTheme="majorHAnsi" w:eastAsiaTheme="majorEastAsia" w:hAnsiTheme="majorHAnsi" w:cstheme="majorBidi"/>
      <w:color w:val="2F5496" w:themeColor="accent1" w:themeShade="BF"/>
    </w:rPr>
  </w:style>
  <w:style w:type="numbering" w:styleId="111111">
    <w:name w:val="Outline List 2"/>
    <w:basedOn w:val="NoList"/>
    <w:uiPriority w:val="99"/>
    <w:semiHidden/>
    <w:unhideWhenUsed/>
    <w:rsid w:val="007F3E61"/>
    <w:pPr>
      <w:numPr>
        <w:numId w:val="6"/>
      </w:numPr>
    </w:pPr>
  </w:style>
  <w:style w:type="table" w:styleId="TableGrid">
    <w:name w:val="Table Grid"/>
    <w:basedOn w:val="TableNormal"/>
    <w:uiPriority w:val="39"/>
    <w:rsid w:val="00F41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A71D2"/>
    <w:pPr>
      <w:spacing w:after="200"/>
    </w:pPr>
    <w:rPr>
      <w:i/>
      <w:iCs/>
      <w:color w:val="44546A" w:themeColor="text2"/>
      <w:sz w:val="18"/>
      <w:szCs w:val="18"/>
    </w:rPr>
  </w:style>
  <w:style w:type="table" w:styleId="PlainTable2">
    <w:name w:val="Plain Table 2"/>
    <w:basedOn w:val="TableNormal"/>
    <w:uiPriority w:val="42"/>
    <w:rsid w:val="00B650D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659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59C3"/>
  </w:style>
  <w:style w:type="paragraph" w:styleId="Footer">
    <w:name w:val="footer"/>
    <w:basedOn w:val="Normal"/>
    <w:link w:val="FooterChar"/>
    <w:uiPriority w:val="99"/>
    <w:unhideWhenUsed/>
    <w:rsid w:val="003659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59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6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560F628-730E-1646-95B7-5AFF2930C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Ulfah Najamuddin Ambo Rappe</dc:creator>
  <cp:keywords/>
  <dc:description/>
  <cp:lastModifiedBy>Ulfah Najamuddin Ambo Rappe</cp:lastModifiedBy>
  <cp:revision>2</cp:revision>
  <dcterms:created xsi:type="dcterms:W3CDTF">2022-11-28T01:33:00Z</dcterms:created>
  <dcterms:modified xsi:type="dcterms:W3CDTF">2022-11-28T01:33:00Z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2022-09-13T01:58:51Z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a0167e77-6c03-4788-bd65-90d4bef06a06</vt:lpwstr>
  </property>
  <property fmtid="{D5CDD505-2E9C-101B-9397-08002B2CF9AE}" pid="8" name="MSIP_Label_0f488380-630a-4f55-a077-a19445e3f360_ContentBits">
    <vt:lpwstr>0</vt:lpwstr>
  </property>
</Properties>
</file>