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F02F97" w14:textId="1C85EFA2" w:rsidR="009D0BE3" w:rsidRPr="007D6715" w:rsidRDefault="009D0BE3" w:rsidP="007D671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D67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2BDFFA" wp14:editId="2E38D732">
            <wp:extent cx="5562600" cy="4452458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6798" cy="4463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5946D44B" w14:textId="34044700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1a</w:t>
      </w:r>
    </w:p>
    <w:p w14:paraId="232489F1" w14:textId="477F07AF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2898B2" wp14:editId="39C41326">
            <wp:extent cx="5549900" cy="442806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859" cy="4429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6A18F" w14:textId="62304B7D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1b</w:t>
      </w:r>
    </w:p>
    <w:p w14:paraId="56338B20" w14:textId="71CCE8ED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4E51AC" wp14:editId="060ADCE9">
            <wp:extent cx="5600700" cy="448295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177" cy="4488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0C93A" w14:textId="4FC1AD7C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1c</w:t>
      </w:r>
    </w:p>
    <w:p w14:paraId="542942DD" w14:textId="31CDD258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BBF64C" wp14:editId="1F6DC242">
            <wp:extent cx="5562600" cy="443819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271" cy="4441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B5588" w14:textId="1395FE1D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1d</w:t>
      </w:r>
    </w:p>
    <w:p w14:paraId="7C426C15" w14:textId="2C8DE102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8A1057" wp14:editId="3DEF68D8">
            <wp:extent cx="5581650" cy="5485045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329" cy="548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DD88D" w14:textId="7D6FAC26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2</w:t>
      </w:r>
    </w:p>
    <w:p w14:paraId="0CCE6593" w14:textId="77777777" w:rsidR="009D0BE3" w:rsidRPr="007D6715" w:rsidRDefault="009D0BE3" w:rsidP="009D0BE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66BEB727" w14:textId="77777777" w:rsidR="009D0BE3" w:rsidRPr="007D6715" w:rsidRDefault="009D0BE3" w:rsidP="009D0BE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402C1F79" w14:textId="6D75AF3A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C34507C" wp14:editId="75F8D905">
            <wp:extent cx="5466845" cy="4492625"/>
            <wp:effectExtent l="0" t="0" r="63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9758" cy="4495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033CA" w14:textId="2091B402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3A7567E1" w14:textId="30290CAC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2A1FFB" wp14:editId="392E84FF">
            <wp:extent cx="5575300" cy="4559118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290" cy="456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890AB" w14:textId="77777777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31D7FAAD" w14:textId="77777777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601CC3" w14:textId="77777777" w:rsidR="00B82EB4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1C8113" wp14:editId="7A51E436">
            <wp:extent cx="5632093" cy="4628425"/>
            <wp:effectExtent l="0" t="0" r="698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420" cy="4630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C3158" w14:textId="77777777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2E4498F4" w14:textId="77777777" w:rsidR="00B82EB4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DA9B3C0" wp14:editId="7FFD0A33">
            <wp:extent cx="5575300" cy="4559118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575" cy="4560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CA0FC" w14:textId="77777777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2C99A8A3" w14:textId="77777777" w:rsidR="00B82EB4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56AC47" wp14:editId="48076E0C">
            <wp:extent cx="5549316" cy="456039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415" cy="4563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73BF3" w14:textId="77777777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7F1D7ABE" w14:textId="77777777" w:rsidR="00B82EB4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8ADC96" wp14:editId="39F39E1C">
            <wp:extent cx="5575300" cy="4559118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82" cy="4563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AD32B" w14:textId="77777777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1638A7B2" w14:textId="77777777" w:rsidR="00B82EB4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1BF7173" wp14:editId="10EC70E3">
            <wp:extent cx="5480000" cy="4503436"/>
            <wp:effectExtent l="0" t="0" r="698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2015" cy="4505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6231F" w14:textId="77777777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572D3D27" w14:textId="77777777" w:rsidR="00B82EB4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4BED7B" wp14:editId="252FC2DB">
            <wp:extent cx="5568950" cy="4553926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78" cy="4558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FD42F" w14:textId="77777777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5DEE5778" w14:textId="77777777" w:rsidR="00B82EB4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D39179B" wp14:editId="1CCC337F">
            <wp:extent cx="5600700" cy="4602627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071" cy="4605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E7010" w14:textId="77777777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64ADB592" w14:textId="77777777" w:rsidR="00B82EB4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DD914D" wp14:editId="1700FECD">
            <wp:extent cx="5562600" cy="4548733"/>
            <wp:effectExtent l="0" t="0" r="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897" cy="4551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B94C0" w14:textId="77777777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7A0E4161" w14:textId="77777777" w:rsidR="00B82EB4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85CE1C" wp14:editId="12747683">
            <wp:extent cx="5511800" cy="4529569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231" cy="453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F3222" w14:textId="77777777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74160B1E" w14:textId="78268D79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65D96D9" wp14:editId="74DE5407">
            <wp:extent cx="5588000" cy="4569503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366" cy="4573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CB8D54" w14:textId="77777777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3</w:t>
      </w:r>
    </w:p>
    <w:p w14:paraId="7E358F68" w14:textId="77777777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BB8FCA" w14:textId="77777777" w:rsidR="009D0BE3" w:rsidRPr="007D6715" w:rsidRDefault="009D0BE3" w:rsidP="009D0BE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6004C851" w14:textId="77777777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218E57" w14:textId="16A3E87D" w:rsidR="009D0BE3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6116EF" wp14:editId="77013A2A">
            <wp:extent cx="5600700" cy="3528561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92" cy="353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46BAC" w14:textId="7E3409EE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4</w:t>
      </w:r>
    </w:p>
    <w:p w14:paraId="2D6DEAF2" w14:textId="3DBAEF50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331DFC" wp14:editId="2963440D">
            <wp:extent cx="5568950" cy="4456350"/>
            <wp:effectExtent l="0" t="0" r="0" b="190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266" cy="4469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B961F" w14:textId="70E622F5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5</w:t>
      </w:r>
    </w:p>
    <w:p w14:paraId="47D800A6" w14:textId="7667F329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E2EA60D" wp14:editId="5B4E7984">
            <wp:extent cx="5568950" cy="3454400"/>
            <wp:effectExtent l="0" t="0" r="12700" b="12700"/>
            <wp:docPr id="21" name="Chart 21">
              <a:extLst xmlns:a="http://schemas.openxmlformats.org/drawingml/2006/main">
                <a:ext uri="{FF2B5EF4-FFF2-40B4-BE49-F238E27FC236}">
                  <a16:creationId xmlns:a16="http://schemas.microsoft.com/office/drawing/2014/main" id="{253D66A0-D346-47C2-9F3E-618693B68A4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0CE85E17" w14:textId="26C86264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6</w:t>
      </w:r>
    </w:p>
    <w:p w14:paraId="70735664" w14:textId="0B1CB12F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3ED673" wp14:editId="197B31FC">
            <wp:extent cx="5568950" cy="4167193"/>
            <wp:effectExtent l="0" t="0" r="0" b="508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3096" cy="417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6160A" w14:textId="61DD2ECA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lastRenderedPageBreak/>
        <w:t>Fig. 7</w:t>
      </w:r>
    </w:p>
    <w:p w14:paraId="34C00443" w14:textId="463D294E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CDA045" wp14:editId="4E527A4C">
            <wp:extent cx="5588000" cy="41910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005" cy="419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678D8" w14:textId="74EE5D9A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8a</w:t>
      </w:r>
    </w:p>
    <w:p w14:paraId="7D58F7FC" w14:textId="7789DC9F" w:rsidR="009D0BE3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E89871" wp14:editId="5FAAB3DB">
            <wp:extent cx="5556250" cy="4167188"/>
            <wp:effectExtent l="0" t="0" r="6350" b="508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755" cy="4172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5588D" w14:textId="57E2EBDE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8a</w:t>
      </w:r>
    </w:p>
    <w:p w14:paraId="7EE1AD61" w14:textId="77777777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007EEF" w14:textId="35126773" w:rsidR="00B82EB4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963E39F" wp14:editId="5DC39A15">
            <wp:extent cx="5575300" cy="4181475"/>
            <wp:effectExtent l="0" t="0" r="6350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628" cy="4187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4F4E4" w14:textId="3383D5DA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8b</w:t>
      </w:r>
    </w:p>
    <w:p w14:paraId="1E176B57" w14:textId="77777777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A1085C" w14:textId="63AFCBF5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820079A" wp14:editId="3AB754D4">
            <wp:extent cx="5575300" cy="4181475"/>
            <wp:effectExtent l="0" t="0" r="635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529" cy="4186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3DCFD" w14:textId="3B8BC1E8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8</w:t>
      </w:r>
      <w:r w:rsidR="003D315F" w:rsidRPr="007D6715">
        <w:rPr>
          <w:rFonts w:ascii="Times New Roman" w:hAnsi="Times New Roman" w:cs="Times New Roman"/>
          <w:sz w:val="24"/>
          <w:szCs w:val="24"/>
        </w:rPr>
        <w:t>b</w:t>
      </w:r>
    </w:p>
    <w:p w14:paraId="6A3065F2" w14:textId="77777777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A4D6E5" w14:textId="7B9AA670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0C47C3C" wp14:editId="3CC5B812">
            <wp:extent cx="5581650" cy="4186238"/>
            <wp:effectExtent l="0" t="0" r="0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81" cy="4193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E318A" w14:textId="42AF630F" w:rsidR="003D315F" w:rsidRPr="007D6715" w:rsidRDefault="003D315F" w:rsidP="003D315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8c</w:t>
      </w:r>
    </w:p>
    <w:p w14:paraId="76F009A0" w14:textId="77777777" w:rsidR="003D315F" w:rsidRPr="007D6715" w:rsidRDefault="003D315F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3CC053" w14:textId="5D780DE4" w:rsidR="009D0BE3" w:rsidRPr="007D6715" w:rsidRDefault="009D0BE3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52336B8" wp14:editId="76BB3906">
            <wp:extent cx="5575300" cy="4181475"/>
            <wp:effectExtent l="0" t="0" r="635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609" cy="4187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8BC7A" w14:textId="60FD0494" w:rsidR="003D315F" w:rsidRPr="007D6715" w:rsidRDefault="003D315F" w:rsidP="003D315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8c</w:t>
      </w:r>
    </w:p>
    <w:p w14:paraId="61B9BCB1" w14:textId="77777777" w:rsidR="003D315F" w:rsidRPr="007D6715" w:rsidRDefault="003D315F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8E8CAC" w14:textId="1FB77116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7A2139" w14:textId="77596570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9582CF" w14:textId="77777777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CC58DE" w14:textId="65A59A66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137C9EA1" wp14:editId="2EDE48A7">
            <wp:extent cx="5285344" cy="3028207"/>
            <wp:effectExtent l="19050" t="0" r="0" b="0"/>
            <wp:docPr id="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227" cy="3039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2125D4" w14:textId="634189DD" w:rsidR="003D315F" w:rsidRPr="007D6715" w:rsidRDefault="003D315F" w:rsidP="003D315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9a</w:t>
      </w:r>
    </w:p>
    <w:p w14:paraId="210B8D9F" w14:textId="29C7FEFC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0CF92BDF" wp14:editId="4E14B2C6">
            <wp:extent cx="5285344" cy="3028207"/>
            <wp:effectExtent l="19050" t="0" r="0" b="0"/>
            <wp:docPr id="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227" cy="3039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7037D0" w14:textId="424F03EF" w:rsidR="003D315F" w:rsidRPr="007D6715" w:rsidRDefault="003D315F" w:rsidP="003D315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9b</w:t>
      </w:r>
    </w:p>
    <w:p w14:paraId="788DCE1A" w14:textId="0AA88E75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4D7D61" w14:textId="6C56CF26" w:rsidR="00B82EB4" w:rsidRPr="007D6715" w:rsidRDefault="00B82EB4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5AE5B0" wp14:editId="253EDC2F">
            <wp:extent cx="5581650" cy="3399678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967" cy="3405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67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2A3E1E" wp14:editId="6FE866B4">
            <wp:extent cx="4414029" cy="3255818"/>
            <wp:effectExtent l="0" t="0" r="5715" b="190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693" cy="3257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5D126" w14:textId="3C16D115" w:rsidR="003D315F" w:rsidRPr="007D6715" w:rsidRDefault="003D315F" w:rsidP="00B82E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10</w:t>
      </w:r>
    </w:p>
    <w:p w14:paraId="2BF076A8" w14:textId="533CA06E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84815E" wp14:editId="06D7E7C9">
            <wp:extent cx="5562600" cy="3388075"/>
            <wp:effectExtent l="0" t="0" r="0" b="317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744" cy="3394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67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63D887" wp14:editId="630F0B98">
            <wp:extent cx="4412107" cy="3254400"/>
            <wp:effectExtent l="0" t="0" r="7620" b="317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107" cy="32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39079" w14:textId="64E60397" w:rsidR="003D315F" w:rsidRPr="007D6715" w:rsidRDefault="003D315F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10</w:t>
      </w:r>
    </w:p>
    <w:p w14:paraId="0667098F" w14:textId="77777777" w:rsidR="00B82EB4" w:rsidRPr="007D6715" w:rsidRDefault="00B82EB4" w:rsidP="009D0BE3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079231ED" w14:textId="67249B5C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CD557F2" wp14:editId="7BE9ECF9">
            <wp:extent cx="4370565" cy="24257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7"/>
                    <a:srcRect l="10746" t="26905" r="23395" b="8113"/>
                    <a:stretch/>
                  </pic:blipFill>
                  <pic:spPr bwMode="auto">
                    <a:xfrm>
                      <a:off x="0" y="0"/>
                      <a:ext cx="4379766" cy="24308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68FAA8" w14:textId="3F3304C7" w:rsidR="003D315F" w:rsidRPr="007D6715" w:rsidRDefault="003D315F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11</w:t>
      </w:r>
    </w:p>
    <w:p w14:paraId="234B2109" w14:textId="143F0879" w:rsidR="003D315F" w:rsidRPr="007D6715" w:rsidRDefault="003D315F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134D842" w14:textId="73592EB2" w:rsidR="003D315F" w:rsidRPr="007D6715" w:rsidRDefault="003D315F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6150E2" w14:textId="1368CF70" w:rsidR="003D315F" w:rsidRPr="007D6715" w:rsidRDefault="003D315F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EAAD4A" w14:textId="77777777" w:rsidR="003D315F" w:rsidRPr="007D6715" w:rsidRDefault="003D315F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2100E63" w14:textId="772D99AD" w:rsidR="003D315F" w:rsidRPr="007D6715" w:rsidRDefault="003D315F" w:rsidP="009D0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83626C9" w14:textId="6406D329" w:rsidR="00B82EB4" w:rsidRPr="007D6715" w:rsidRDefault="00B82EB4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6158C12" wp14:editId="1C788D23">
            <wp:extent cx="5943600" cy="4565650"/>
            <wp:effectExtent l="0" t="0" r="0" b="635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FBF95" w14:textId="1FF2A333" w:rsidR="003D315F" w:rsidRPr="007D6715" w:rsidRDefault="003D315F" w:rsidP="009D0BE3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715">
        <w:rPr>
          <w:rFonts w:ascii="Times New Roman" w:hAnsi="Times New Roman" w:cs="Times New Roman"/>
          <w:sz w:val="24"/>
          <w:szCs w:val="24"/>
        </w:rPr>
        <w:t>Fig. 12</w:t>
      </w:r>
    </w:p>
    <w:sectPr w:rsidR="003D315F" w:rsidRPr="007D6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G0NDMzNzY3tjQxMTRU0lEKTi0uzszPAykwrAUAHWWxhSwAAAA="/>
  </w:docVars>
  <w:rsids>
    <w:rsidRoot w:val="009D0BE3"/>
    <w:rsid w:val="003D315F"/>
    <w:rsid w:val="007D6715"/>
    <w:rsid w:val="009D0BE3"/>
    <w:rsid w:val="00B82EB4"/>
    <w:rsid w:val="00F64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AE3618B"/>
  <w15:chartTrackingRefBased/>
  <w15:docId w15:val="{B4FEA3D6-D337-4053-8129-6D0921E39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2.tiff"/><Relationship Id="rId39" Type="http://schemas.openxmlformats.org/officeDocument/2006/relationships/fontTable" Target="fontTable.xml"/><Relationship Id="rId21" Type="http://schemas.openxmlformats.org/officeDocument/2006/relationships/image" Target="media/image18.png"/><Relationship Id="rId34" Type="http://schemas.openxmlformats.org/officeDocument/2006/relationships/image" Target="media/image30.jpeg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1.tiff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5.tif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0.emf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theme" Target="theme/theme1.xml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chart" Target="charts/chart1.xml"/><Relationship Id="rId28" Type="http://schemas.openxmlformats.org/officeDocument/2006/relationships/image" Target="media/image24.tiff"/><Relationship Id="rId36" Type="http://schemas.openxmlformats.org/officeDocument/2006/relationships/image" Target="media/image32.jpeg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7.png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jpeg"/><Relationship Id="rId27" Type="http://schemas.openxmlformats.org/officeDocument/2006/relationships/image" Target="media/image23.tiff"/><Relationship Id="rId30" Type="http://schemas.openxmlformats.org/officeDocument/2006/relationships/image" Target="media/image26.tiff"/><Relationship Id="rId35" Type="http://schemas.openxmlformats.org/officeDocument/2006/relationships/image" Target="media/image31.jpeg"/><Relationship Id="rId8" Type="http://schemas.openxmlformats.org/officeDocument/2006/relationships/image" Target="media/image5.emf"/><Relationship Id="rId3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desktop\Desktop\Rar\sia%20mansori\Introductin\&#1662;&#1575;&#1740;&#1575;&#1606;%20&#1606;&#1575;&#1605;&#1607;\Analysis\XRD\XRD%20SB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Sheet3!$C$1</c:f>
              <c:strCache>
                <c:ptCount val="1"/>
                <c:pt idx="0">
                  <c:v>Iobs [cts]</c:v>
                </c:pt>
              </c:strCache>
            </c:strRef>
          </c:tx>
          <c:spPr>
            <a:ln w="12700" cap="rnd">
              <a:solidFill>
                <a:srgbClr val="002060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numRef>
              <c:f>Sheet3!$B$2:$B$1252</c:f>
              <c:numCache>
                <c:formatCode>General</c:formatCode>
                <c:ptCount val="1251"/>
                <c:pt idx="0">
                  <c:v>5</c:v>
                </c:pt>
                <c:pt idx="1">
                  <c:v>5.0599999999999996</c:v>
                </c:pt>
                <c:pt idx="2">
                  <c:v>5.12</c:v>
                </c:pt>
                <c:pt idx="3">
                  <c:v>5.18</c:v>
                </c:pt>
                <c:pt idx="4">
                  <c:v>5.24</c:v>
                </c:pt>
                <c:pt idx="5">
                  <c:v>5.3</c:v>
                </c:pt>
                <c:pt idx="6">
                  <c:v>5.36</c:v>
                </c:pt>
                <c:pt idx="7">
                  <c:v>5.42</c:v>
                </c:pt>
                <c:pt idx="8">
                  <c:v>5.48</c:v>
                </c:pt>
                <c:pt idx="9">
                  <c:v>5.54</c:v>
                </c:pt>
                <c:pt idx="10">
                  <c:v>5.6</c:v>
                </c:pt>
                <c:pt idx="11">
                  <c:v>5.66</c:v>
                </c:pt>
                <c:pt idx="12">
                  <c:v>5.72</c:v>
                </c:pt>
                <c:pt idx="13">
                  <c:v>5.78</c:v>
                </c:pt>
                <c:pt idx="14">
                  <c:v>5.84</c:v>
                </c:pt>
                <c:pt idx="15">
                  <c:v>5.9</c:v>
                </c:pt>
                <c:pt idx="16">
                  <c:v>5.96</c:v>
                </c:pt>
                <c:pt idx="17">
                  <c:v>6.02</c:v>
                </c:pt>
                <c:pt idx="18">
                  <c:v>6.08</c:v>
                </c:pt>
                <c:pt idx="19">
                  <c:v>6.14</c:v>
                </c:pt>
                <c:pt idx="20">
                  <c:v>6.2</c:v>
                </c:pt>
                <c:pt idx="21">
                  <c:v>6.26</c:v>
                </c:pt>
                <c:pt idx="22">
                  <c:v>6.32</c:v>
                </c:pt>
                <c:pt idx="23">
                  <c:v>6.38</c:v>
                </c:pt>
                <c:pt idx="24">
                  <c:v>6.44</c:v>
                </c:pt>
                <c:pt idx="25">
                  <c:v>6.5</c:v>
                </c:pt>
                <c:pt idx="26">
                  <c:v>6.56</c:v>
                </c:pt>
                <c:pt idx="27">
                  <c:v>6.62</c:v>
                </c:pt>
                <c:pt idx="28">
                  <c:v>6.68</c:v>
                </c:pt>
                <c:pt idx="29">
                  <c:v>6.74</c:v>
                </c:pt>
                <c:pt idx="30">
                  <c:v>6.8</c:v>
                </c:pt>
                <c:pt idx="31">
                  <c:v>6.86</c:v>
                </c:pt>
                <c:pt idx="32">
                  <c:v>6.92</c:v>
                </c:pt>
                <c:pt idx="33">
                  <c:v>6.98</c:v>
                </c:pt>
                <c:pt idx="34">
                  <c:v>7.04</c:v>
                </c:pt>
                <c:pt idx="35">
                  <c:v>7.1</c:v>
                </c:pt>
                <c:pt idx="36">
                  <c:v>7.16</c:v>
                </c:pt>
                <c:pt idx="37">
                  <c:v>7.22</c:v>
                </c:pt>
                <c:pt idx="38">
                  <c:v>7.28</c:v>
                </c:pt>
                <c:pt idx="39">
                  <c:v>7.34</c:v>
                </c:pt>
                <c:pt idx="40">
                  <c:v>7.4</c:v>
                </c:pt>
                <c:pt idx="41">
                  <c:v>7.46</c:v>
                </c:pt>
                <c:pt idx="42">
                  <c:v>7.52</c:v>
                </c:pt>
                <c:pt idx="43">
                  <c:v>7.58</c:v>
                </c:pt>
                <c:pt idx="44">
                  <c:v>7.64</c:v>
                </c:pt>
                <c:pt idx="45">
                  <c:v>7.7</c:v>
                </c:pt>
                <c:pt idx="46">
                  <c:v>7.76</c:v>
                </c:pt>
                <c:pt idx="47">
                  <c:v>7.82</c:v>
                </c:pt>
                <c:pt idx="48">
                  <c:v>7.88</c:v>
                </c:pt>
                <c:pt idx="49">
                  <c:v>7.94</c:v>
                </c:pt>
                <c:pt idx="50">
                  <c:v>8</c:v>
                </c:pt>
                <c:pt idx="51">
                  <c:v>8.06</c:v>
                </c:pt>
                <c:pt idx="52">
                  <c:v>8.1199999999999992</c:v>
                </c:pt>
                <c:pt idx="53">
                  <c:v>8.18</c:v>
                </c:pt>
                <c:pt idx="54">
                  <c:v>8.24</c:v>
                </c:pt>
                <c:pt idx="55">
                  <c:v>8.3000000000000007</c:v>
                </c:pt>
                <c:pt idx="56">
                  <c:v>8.36</c:v>
                </c:pt>
                <c:pt idx="57">
                  <c:v>8.42</c:v>
                </c:pt>
                <c:pt idx="58">
                  <c:v>8.48</c:v>
                </c:pt>
                <c:pt idx="59">
                  <c:v>8.5399999999999991</c:v>
                </c:pt>
                <c:pt idx="60">
                  <c:v>8.6</c:v>
                </c:pt>
                <c:pt idx="61">
                  <c:v>8.66</c:v>
                </c:pt>
                <c:pt idx="62">
                  <c:v>8.7200000000000006</c:v>
                </c:pt>
                <c:pt idx="63">
                  <c:v>8.7799999999999994</c:v>
                </c:pt>
                <c:pt idx="64">
                  <c:v>8.84</c:v>
                </c:pt>
                <c:pt idx="65">
                  <c:v>8.9</c:v>
                </c:pt>
                <c:pt idx="66">
                  <c:v>8.9600000000000009</c:v>
                </c:pt>
                <c:pt idx="67">
                  <c:v>9.02</c:v>
                </c:pt>
                <c:pt idx="68">
                  <c:v>9.08</c:v>
                </c:pt>
                <c:pt idx="69">
                  <c:v>9.14</c:v>
                </c:pt>
                <c:pt idx="70">
                  <c:v>9.1999999999999993</c:v>
                </c:pt>
                <c:pt idx="71">
                  <c:v>9.26</c:v>
                </c:pt>
                <c:pt idx="72">
                  <c:v>9.32</c:v>
                </c:pt>
                <c:pt idx="73">
                  <c:v>9.3800000000000008</c:v>
                </c:pt>
                <c:pt idx="74">
                  <c:v>9.44</c:v>
                </c:pt>
                <c:pt idx="75">
                  <c:v>9.5</c:v>
                </c:pt>
                <c:pt idx="76">
                  <c:v>9.56</c:v>
                </c:pt>
                <c:pt idx="77">
                  <c:v>9.6199999999999992</c:v>
                </c:pt>
                <c:pt idx="78">
                  <c:v>9.68</c:v>
                </c:pt>
                <c:pt idx="79">
                  <c:v>9.74</c:v>
                </c:pt>
                <c:pt idx="80">
                  <c:v>9.8000000000000007</c:v>
                </c:pt>
                <c:pt idx="81">
                  <c:v>9.86</c:v>
                </c:pt>
                <c:pt idx="82">
                  <c:v>9.92</c:v>
                </c:pt>
                <c:pt idx="83">
                  <c:v>9.98</c:v>
                </c:pt>
                <c:pt idx="84">
                  <c:v>10.039999999999999</c:v>
                </c:pt>
                <c:pt idx="85">
                  <c:v>10.1</c:v>
                </c:pt>
                <c:pt idx="86">
                  <c:v>10.16</c:v>
                </c:pt>
                <c:pt idx="87">
                  <c:v>10.220000000000001</c:v>
                </c:pt>
                <c:pt idx="88">
                  <c:v>10.28</c:v>
                </c:pt>
                <c:pt idx="89">
                  <c:v>10.34</c:v>
                </c:pt>
                <c:pt idx="90">
                  <c:v>10.4</c:v>
                </c:pt>
                <c:pt idx="91">
                  <c:v>10.46</c:v>
                </c:pt>
                <c:pt idx="92">
                  <c:v>10.52</c:v>
                </c:pt>
                <c:pt idx="93">
                  <c:v>10.58</c:v>
                </c:pt>
                <c:pt idx="94">
                  <c:v>10.64</c:v>
                </c:pt>
                <c:pt idx="95">
                  <c:v>10.7</c:v>
                </c:pt>
                <c:pt idx="96">
                  <c:v>10.76</c:v>
                </c:pt>
                <c:pt idx="97">
                  <c:v>10.82</c:v>
                </c:pt>
                <c:pt idx="98">
                  <c:v>10.88</c:v>
                </c:pt>
                <c:pt idx="99">
                  <c:v>10.94</c:v>
                </c:pt>
                <c:pt idx="100">
                  <c:v>11</c:v>
                </c:pt>
                <c:pt idx="101">
                  <c:v>11.06</c:v>
                </c:pt>
                <c:pt idx="102">
                  <c:v>11.12</c:v>
                </c:pt>
                <c:pt idx="103">
                  <c:v>11.18</c:v>
                </c:pt>
                <c:pt idx="104">
                  <c:v>11.24</c:v>
                </c:pt>
                <c:pt idx="105">
                  <c:v>11.3</c:v>
                </c:pt>
                <c:pt idx="106">
                  <c:v>11.36</c:v>
                </c:pt>
                <c:pt idx="107">
                  <c:v>11.42</c:v>
                </c:pt>
                <c:pt idx="108">
                  <c:v>11.48</c:v>
                </c:pt>
                <c:pt idx="109">
                  <c:v>11.54</c:v>
                </c:pt>
                <c:pt idx="110">
                  <c:v>11.6</c:v>
                </c:pt>
                <c:pt idx="111">
                  <c:v>11.66</c:v>
                </c:pt>
                <c:pt idx="112">
                  <c:v>11.72</c:v>
                </c:pt>
                <c:pt idx="113">
                  <c:v>11.78</c:v>
                </c:pt>
                <c:pt idx="114">
                  <c:v>11.84</c:v>
                </c:pt>
                <c:pt idx="115">
                  <c:v>11.9</c:v>
                </c:pt>
                <c:pt idx="116">
                  <c:v>11.96</c:v>
                </c:pt>
                <c:pt idx="117">
                  <c:v>12.02</c:v>
                </c:pt>
                <c:pt idx="118">
                  <c:v>12.08</c:v>
                </c:pt>
                <c:pt idx="119">
                  <c:v>12.14</c:v>
                </c:pt>
                <c:pt idx="120">
                  <c:v>12.2</c:v>
                </c:pt>
                <c:pt idx="121">
                  <c:v>12.26</c:v>
                </c:pt>
                <c:pt idx="122">
                  <c:v>12.32</c:v>
                </c:pt>
                <c:pt idx="123">
                  <c:v>12.38</c:v>
                </c:pt>
                <c:pt idx="124">
                  <c:v>12.44</c:v>
                </c:pt>
                <c:pt idx="125">
                  <c:v>12.5</c:v>
                </c:pt>
                <c:pt idx="126">
                  <c:v>12.56</c:v>
                </c:pt>
                <c:pt idx="127">
                  <c:v>12.62</c:v>
                </c:pt>
                <c:pt idx="128">
                  <c:v>12.68</c:v>
                </c:pt>
                <c:pt idx="129">
                  <c:v>12.74</c:v>
                </c:pt>
                <c:pt idx="130">
                  <c:v>12.8</c:v>
                </c:pt>
                <c:pt idx="131">
                  <c:v>12.86</c:v>
                </c:pt>
                <c:pt idx="132">
                  <c:v>12.92</c:v>
                </c:pt>
                <c:pt idx="133">
                  <c:v>12.98</c:v>
                </c:pt>
                <c:pt idx="134">
                  <c:v>13.04</c:v>
                </c:pt>
                <c:pt idx="135">
                  <c:v>13.1</c:v>
                </c:pt>
                <c:pt idx="136">
                  <c:v>13.16</c:v>
                </c:pt>
                <c:pt idx="137">
                  <c:v>13.22</c:v>
                </c:pt>
                <c:pt idx="138">
                  <c:v>13.28</c:v>
                </c:pt>
                <c:pt idx="139">
                  <c:v>13.34</c:v>
                </c:pt>
                <c:pt idx="140">
                  <c:v>13.4</c:v>
                </c:pt>
                <c:pt idx="141">
                  <c:v>13.46</c:v>
                </c:pt>
                <c:pt idx="142">
                  <c:v>13.52</c:v>
                </c:pt>
                <c:pt idx="143">
                  <c:v>13.58</c:v>
                </c:pt>
                <c:pt idx="144">
                  <c:v>13.64</c:v>
                </c:pt>
                <c:pt idx="145">
                  <c:v>13.7</c:v>
                </c:pt>
                <c:pt idx="146">
                  <c:v>13.76</c:v>
                </c:pt>
                <c:pt idx="147">
                  <c:v>13.82</c:v>
                </c:pt>
                <c:pt idx="148">
                  <c:v>13.88</c:v>
                </c:pt>
                <c:pt idx="149">
                  <c:v>13.94</c:v>
                </c:pt>
                <c:pt idx="150">
                  <c:v>14</c:v>
                </c:pt>
                <c:pt idx="151">
                  <c:v>14.06</c:v>
                </c:pt>
                <c:pt idx="152">
                  <c:v>14.12</c:v>
                </c:pt>
                <c:pt idx="153">
                  <c:v>14.18</c:v>
                </c:pt>
                <c:pt idx="154">
                  <c:v>14.24</c:v>
                </c:pt>
                <c:pt idx="155">
                  <c:v>14.3</c:v>
                </c:pt>
                <c:pt idx="156">
                  <c:v>14.36</c:v>
                </c:pt>
                <c:pt idx="157">
                  <c:v>14.42</c:v>
                </c:pt>
                <c:pt idx="158">
                  <c:v>14.48</c:v>
                </c:pt>
                <c:pt idx="159">
                  <c:v>14.54</c:v>
                </c:pt>
                <c:pt idx="160">
                  <c:v>14.6</c:v>
                </c:pt>
                <c:pt idx="161">
                  <c:v>14.66</c:v>
                </c:pt>
                <c:pt idx="162">
                  <c:v>14.72</c:v>
                </c:pt>
                <c:pt idx="163">
                  <c:v>14.78</c:v>
                </c:pt>
                <c:pt idx="164">
                  <c:v>14.84</c:v>
                </c:pt>
                <c:pt idx="165">
                  <c:v>14.9</c:v>
                </c:pt>
                <c:pt idx="166">
                  <c:v>14.96</c:v>
                </c:pt>
                <c:pt idx="167">
                  <c:v>15.02</c:v>
                </c:pt>
                <c:pt idx="168">
                  <c:v>15.08</c:v>
                </c:pt>
                <c:pt idx="169">
                  <c:v>15.14</c:v>
                </c:pt>
                <c:pt idx="170">
                  <c:v>15.2</c:v>
                </c:pt>
                <c:pt idx="171">
                  <c:v>15.26</c:v>
                </c:pt>
                <c:pt idx="172">
                  <c:v>15.32</c:v>
                </c:pt>
                <c:pt idx="173">
                  <c:v>15.38</c:v>
                </c:pt>
                <c:pt idx="174">
                  <c:v>15.44</c:v>
                </c:pt>
                <c:pt idx="175">
                  <c:v>15.5</c:v>
                </c:pt>
                <c:pt idx="176">
                  <c:v>15.56</c:v>
                </c:pt>
                <c:pt idx="177">
                  <c:v>15.62</c:v>
                </c:pt>
                <c:pt idx="178">
                  <c:v>15.68</c:v>
                </c:pt>
                <c:pt idx="179">
                  <c:v>15.74</c:v>
                </c:pt>
                <c:pt idx="180">
                  <c:v>15.8</c:v>
                </c:pt>
                <c:pt idx="181">
                  <c:v>15.86</c:v>
                </c:pt>
                <c:pt idx="182">
                  <c:v>15.92</c:v>
                </c:pt>
                <c:pt idx="183">
                  <c:v>15.98</c:v>
                </c:pt>
                <c:pt idx="184">
                  <c:v>16.04</c:v>
                </c:pt>
                <c:pt idx="185">
                  <c:v>16.100000000000001</c:v>
                </c:pt>
                <c:pt idx="186">
                  <c:v>16.16</c:v>
                </c:pt>
                <c:pt idx="187">
                  <c:v>16.22</c:v>
                </c:pt>
                <c:pt idx="188">
                  <c:v>16.28</c:v>
                </c:pt>
                <c:pt idx="189">
                  <c:v>16.34</c:v>
                </c:pt>
                <c:pt idx="190">
                  <c:v>16.399999999999999</c:v>
                </c:pt>
                <c:pt idx="191">
                  <c:v>16.46</c:v>
                </c:pt>
                <c:pt idx="192">
                  <c:v>16.52</c:v>
                </c:pt>
                <c:pt idx="193">
                  <c:v>16.579999999999998</c:v>
                </c:pt>
                <c:pt idx="194">
                  <c:v>16.64</c:v>
                </c:pt>
                <c:pt idx="195">
                  <c:v>16.7</c:v>
                </c:pt>
                <c:pt idx="196">
                  <c:v>16.760000000000002</c:v>
                </c:pt>
                <c:pt idx="197">
                  <c:v>16.82</c:v>
                </c:pt>
                <c:pt idx="198">
                  <c:v>16.88</c:v>
                </c:pt>
                <c:pt idx="199">
                  <c:v>16.940000000000001</c:v>
                </c:pt>
                <c:pt idx="200">
                  <c:v>17</c:v>
                </c:pt>
                <c:pt idx="201">
                  <c:v>17.059999999999999</c:v>
                </c:pt>
                <c:pt idx="202">
                  <c:v>17.12</c:v>
                </c:pt>
                <c:pt idx="203">
                  <c:v>17.18</c:v>
                </c:pt>
                <c:pt idx="204">
                  <c:v>17.239999999999998</c:v>
                </c:pt>
                <c:pt idx="205">
                  <c:v>17.3</c:v>
                </c:pt>
                <c:pt idx="206">
                  <c:v>17.36</c:v>
                </c:pt>
                <c:pt idx="207">
                  <c:v>17.420000000000002</c:v>
                </c:pt>
                <c:pt idx="208">
                  <c:v>17.48</c:v>
                </c:pt>
                <c:pt idx="209">
                  <c:v>17.54</c:v>
                </c:pt>
                <c:pt idx="210">
                  <c:v>17.600000000000001</c:v>
                </c:pt>
                <c:pt idx="211">
                  <c:v>17.66</c:v>
                </c:pt>
                <c:pt idx="212">
                  <c:v>17.72</c:v>
                </c:pt>
                <c:pt idx="213">
                  <c:v>17.78</c:v>
                </c:pt>
                <c:pt idx="214">
                  <c:v>17.84</c:v>
                </c:pt>
                <c:pt idx="215">
                  <c:v>17.899999999999999</c:v>
                </c:pt>
                <c:pt idx="216">
                  <c:v>17.96</c:v>
                </c:pt>
                <c:pt idx="217">
                  <c:v>18.02</c:v>
                </c:pt>
                <c:pt idx="218">
                  <c:v>18.079999999999998</c:v>
                </c:pt>
                <c:pt idx="219">
                  <c:v>18.14</c:v>
                </c:pt>
                <c:pt idx="220">
                  <c:v>18.2</c:v>
                </c:pt>
                <c:pt idx="221">
                  <c:v>18.260000000000002</c:v>
                </c:pt>
                <c:pt idx="222">
                  <c:v>18.32</c:v>
                </c:pt>
                <c:pt idx="223">
                  <c:v>18.38</c:v>
                </c:pt>
                <c:pt idx="224">
                  <c:v>18.440000000000001</c:v>
                </c:pt>
                <c:pt idx="225">
                  <c:v>18.5</c:v>
                </c:pt>
                <c:pt idx="226">
                  <c:v>18.559999999999999</c:v>
                </c:pt>
                <c:pt idx="227">
                  <c:v>18.62</c:v>
                </c:pt>
                <c:pt idx="228">
                  <c:v>18.68</c:v>
                </c:pt>
                <c:pt idx="229">
                  <c:v>18.739999999999998</c:v>
                </c:pt>
                <c:pt idx="230">
                  <c:v>18.8</c:v>
                </c:pt>
                <c:pt idx="231">
                  <c:v>18.86</c:v>
                </c:pt>
                <c:pt idx="232">
                  <c:v>18.920000000000002</c:v>
                </c:pt>
                <c:pt idx="233">
                  <c:v>18.98</c:v>
                </c:pt>
                <c:pt idx="234">
                  <c:v>19.04</c:v>
                </c:pt>
                <c:pt idx="235">
                  <c:v>19.100000000000001</c:v>
                </c:pt>
                <c:pt idx="236">
                  <c:v>19.16</c:v>
                </c:pt>
                <c:pt idx="237">
                  <c:v>19.22</c:v>
                </c:pt>
                <c:pt idx="238">
                  <c:v>19.28</c:v>
                </c:pt>
                <c:pt idx="239">
                  <c:v>19.34</c:v>
                </c:pt>
                <c:pt idx="240">
                  <c:v>19.399999999999999</c:v>
                </c:pt>
                <c:pt idx="241">
                  <c:v>19.46</c:v>
                </c:pt>
                <c:pt idx="242">
                  <c:v>19.52</c:v>
                </c:pt>
                <c:pt idx="243">
                  <c:v>19.579999999999998</c:v>
                </c:pt>
                <c:pt idx="244">
                  <c:v>19.64</c:v>
                </c:pt>
                <c:pt idx="245">
                  <c:v>19.7</c:v>
                </c:pt>
                <c:pt idx="246">
                  <c:v>19.760000000000002</c:v>
                </c:pt>
                <c:pt idx="247">
                  <c:v>19.82</c:v>
                </c:pt>
                <c:pt idx="248">
                  <c:v>19.88</c:v>
                </c:pt>
                <c:pt idx="249">
                  <c:v>19.940000000000001</c:v>
                </c:pt>
                <c:pt idx="250">
                  <c:v>20</c:v>
                </c:pt>
                <c:pt idx="251">
                  <c:v>20.059999999999999</c:v>
                </c:pt>
                <c:pt idx="252">
                  <c:v>20.12</c:v>
                </c:pt>
                <c:pt idx="253">
                  <c:v>20.18</c:v>
                </c:pt>
                <c:pt idx="254">
                  <c:v>20.239999999999998</c:v>
                </c:pt>
                <c:pt idx="255">
                  <c:v>20.3</c:v>
                </c:pt>
                <c:pt idx="256">
                  <c:v>20.36</c:v>
                </c:pt>
                <c:pt idx="257">
                  <c:v>20.420000000000002</c:v>
                </c:pt>
                <c:pt idx="258">
                  <c:v>20.48</c:v>
                </c:pt>
                <c:pt idx="259">
                  <c:v>20.54</c:v>
                </c:pt>
                <c:pt idx="260">
                  <c:v>20.6</c:v>
                </c:pt>
                <c:pt idx="261">
                  <c:v>20.66</c:v>
                </c:pt>
                <c:pt idx="262">
                  <c:v>20.72</c:v>
                </c:pt>
                <c:pt idx="263">
                  <c:v>20.78</c:v>
                </c:pt>
                <c:pt idx="264">
                  <c:v>20.84</c:v>
                </c:pt>
                <c:pt idx="265">
                  <c:v>20.9</c:v>
                </c:pt>
                <c:pt idx="266">
                  <c:v>20.96</c:v>
                </c:pt>
                <c:pt idx="267">
                  <c:v>21.02</c:v>
                </c:pt>
                <c:pt idx="268">
                  <c:v>21.08</c:v>
                </c:pt>
                <c:pt idx="269">
                  <c:v>21.14</c:v>
                </c:pt>
                <c:pt idx="270">
                  <c:v>21.2</c:v>
                </c:pt>
                <c:pt idx="271">
                  <c:v>21.26</c:v>
                </c:pt>
                <c:pt idx="272">
                  <c:v>21.32</c:v>
                </c:pt>
                <c:pt idx="273">
                  <c:v>21.38</c:v>
                </c:pt>
                <c:pt idx="274">
                  <c:v>21.44</c:v>
                </c:pt>
                <c:pt idx="275">
                  <c:v>21.5</c:v>
                </c:pt>
                <c:pt idx="276">
                  <c:v>21.56</c:v>
                </c:pt>
                <c:pt idx="277">
                  <c:v>21.62</c:v>
                </c:pt>
                <c:pt idx="278">
                  <c:v>21.68</c:v>
                </c:pt>
                <c:pt idx="279">
                  <c:v>21.74</c:v>
                </c:pt>
                <c:pt idx="280">
                  <c:v>21.8</c:v>
                </c:pt>
                <c:pt idx="281">
                  <c:v>21.86</c:v>
                </c:pt>
                <c:pt idx="282">
                  <c:v>21.92</c:v>
                </c:pt>
                <c:pt idx="283">
                  <c:v>21.98</c:v>
                </c:pt>
                <c:pt idx="284">
                  <c:v>22.04</c:v>
                </c:pt>
                <c:pt idx="285">
                  <c:v>22.1</c:v>
                </c:pt>
                <c:pt idx="286">
                  <c:v>22.16</c:v>
                </c:pt>
                <c:pt idx="287">
                  <c:v>22.22</c:v>
                </c:pt>
                <c:pt idx="288">
                  <c:v>22.28</c:v>
                </c:pt>
                <c:pt idx="289">
                  <c:v>22.34</c:v>
                </c:pt>
                <c:pt idx="290">
                  <c:v>22.4</c:v>
                </c:pt>
                <c:pt idx="291">
                  <c:v>22.46</c:v>
                </c:pt>
                <c:pt idx="292">
                  <c:v>22.52</c:v>
                </c:pt>
                <c:pt idx="293">
                  <c:v>22.58</c:v>
                </c:pt>
                <c:pt idx="294">
                  <c:v>22.64</c:v>
                </c:pt>
                <c:pt idx="295">
                  <c:v>22.7</c:v>
                </c:pt>
                <c:pt idx="296">
                  <c:v>22.76</c:v>
                </c:pt>
                <c:pt idx="297">
                  <c:v>22.82</c:v>
                </c:pt>
                <c:pt idx="298">
                  <c:v>22.88</c:v>
                </c:pt>
                <c:pt idx="299">
                  <c:v>22.94</c:v>
                </c:pt>
                <c:pt idx="300">
                  <c:v>23</c:v>
                </c:pt>
                <c:pt idx="301">
                  <c:v>23.06</c:v>
                </c:pt>
                <c:pt idx="302">
                  <c:v>23.12</c:v>
                </c:pt>
                <c:pt idx="303">
                  <c:v>23.18</c:v>
                </c:pt>
                <c:pt idx="304">
                  <c:v>23.24</c:v>
                </c:pt>
                <c:pt idx="305">
                  <c:v>23.3</c:v>
                </c:pt>
                <c:pt idx="306">
                  <c:v>23.36</c:v>
                </c:pt>
                <c:pt idx="307">
                  <c:v>23.42</c:v>
                </c:pt>
                <c:pt idx="308">
                  <c:v>23.48</c:v>
                </c:pt>
                <c:pt idx="309">
                  <c:v>23.54</c:v>
                </c:pt>
                <c:pt idx="310">
                  <c:v>23.6</c:v>
                </c:pt>
                <c:pt idx="311">
                  <c:v>23.66</c:v>
                </c:pt>
                <c:pt idx="312">
                  <c:v>23.72</c:v>
                </c:pt>
                <c:pt idx="313">
                  <c:v>23.78</c:v>
                </c:pt>
                <c:pt idx="314">
                  <c:v>23.84</c:v>
                </c:pt>
                <c:pt idx="315">
                  <c:v>23.9</c:v>
                </c:pt>
                <c:pt idx="316">
                  <c:v>23.96</c:v>
                </c:pt>
                <c:pt idx="317">
                  <c:v>24.02</c:v>
                </c:pt>
                <c:pt idx="318">
                  <c:v>24.08</c:v>
                </c:pt>
                <c:pt idx="319">
                  <c:v>24.14</c:v>
                </c:pt>
                <c:pt idx="320">
                  <c:v>24.2</c:v>
                </c:pt>
                <c:pt idx="321">
                  <c:v>24.26</c:v>
                </c:pt>
                <c:pt idx="322">
                  <c:v>24.32</c:v>
                </c:pt>
                <c:pt idx="323">
                  <c:v>24.38</c:v>
                </c:pt>
                <c:pt idx="324">
                  <c:v>24.44</c:v>
                </c:pt>
                <c:pt idx="325">
                  <c:v>24.5</c:v>
                </c:pt>
                <c:pt idx="326">
                  <c:v>24.56</c:v>
                </c:pt>
                <c:pt idx="327">
                  <c:v>24.62</c:v>
                </c:pt>
                <c:pt idx="328">
                  <c:v>24.68</c:v>
                </c:pt>
                <c:pt idx="329">
                  <c:v>24.74</c:v>
                </c:pt>
                <c:pt idx="330">
                  <c:v>24.8</c:v>
                </c:pt>
                <c:pt idx="331">
                  <c:v>24.86</c:v>
                </c:pt>
                <c:pt idx="332">
                  <c:v>24.92</c:v>
                </c:pt>
                <c:pt idx="333">
                  <c:v>24.98</c:v>
                </c:pt>
                <c:pt idx="334">
                  <c:v>25.04</c:v>
                </c:pt>
                <c:pt idx="335">
                  <c:v>25.1</c:v>
                </c:pt>
                <c:pt idx="336">
                  <c:v>25.16</c:v>
                </c:pt>
                <c:pt idx="337">
                  <c:v>25.22</c:v>
                </c:pt>
                <c:pt idx="338">
                  <c:v>25.28</c:v>
                </c:pt>
                <c:pt idx="339">
                  <c:v>25.34</c:v>
                </c:pt>
                <c:pt idx="340">
                  <c:v>25.4</c:v>
                </c:pt>
                <c:pt idx="341">
                  <c:v>25.46</c:v>
                </c:pt>
                <c:pt idx="342">
                  <c:v>25.52</c:v>
                </c:pt>
                <c:pt idx="343">
                  <c:v>25.58</c:v>
                </c:pt>
                <c:pt idx="344">
                  <c:v>25.64</c:v>
                </c:pt>
                <c:pt idx="345">
                  <c:v>25.7</c:v>
                </c:pt>
                <c:pt idx="346">
                  <c:v>25.76</c:v>
                </c:pt>
                <c:pt idx="347">
                  <c:v>25.82</c:v>
                </c:pt>
                <c:pt idx="348">
                  <c:v>25.88</c:v>
                </c:pt>
                <c:pt idx="349">
                  <c:v>25.94</c:v>
                </c:pt>
                <c:pt idx="350">
                  <c:v>26</c:v>
                </c:pt>
                <c:pt idx="351">
                  <c:v>26.06</c:v>
                </c:pt>
                <c:pt idx="352">
                  <c:v>26.12</c:v>
                </c:pt>
                <c:pt idx="353">
                  <c:v>26.18</c:v>
                </c:pt>
                <c:pt idx="354">
                  <c:v>26.24</c:v>
                </c:pt>
                <c:pt idx="355">
                  <c:v>26.3</c:v>
                </c:pt>
                <c:pt idx="356">
                  <c:v>26.36</c:v>
                </c:pt>
                <c:pt idx="357">
                  <c:v>26.42</c:v>
                </c:pt>
                <c:pt idx="358">
                  <c:v>26.48</c:v>
                </c:pt>
                <c:pt idx="359">
                  <c:v>26.54</c:v>
                </c:pt>
                <c:pt idx="360">
                  <c:v>26.6</c:v>
                </c:pt>
                <c:pt idx="361">
                  <c:v>26.66</c:v>
                </c:pt>
                <c:pt idx="362">
                  <c:v>26.72</c:v>
                </c:pt>
                <c:pt idx="363">
                  <c:v>26.78</c:v>
                </c:pt>
                <c:pt idx="364">
                  <c:v>26.84</c:v>
                </c:pt>
                <c:pt idx="365">
                  <c:v>26.9</c:v>
                </c:pt>
                <c:pt idx="366">
                  <c:v>26.96</c:v>
                </c:pt>
                <c:pt idx="367">
                  <c:v>27.02</c:v>
                </c:pt>
                <c:pt idx="368">
                  <c:v>27.08</c:v>
                </c:pt>
                <c:pt idx="369">
                  <c:v>27.14</c:v>
                </c:pt>
                <c:pt idx="370">
                  <c:v>27.2</c:v>
                </c:pt>
                <c:pt idx="371">
                  <c:v>27.26</c:v>
                </c:pt>
                <c:pt idx="372">
                  <c:v>27.32</c:v>
                </c:pt>
                <c:pt idx="373">
                  <c:v>27.38</c:v>
                </c:pt>
                <c:pt idx="374">
                  <c:v>27.44</c:v>
                </c:pt>
                <c:pt idx="375">
                  <c:v>27.5</c:v>
                </c:pt>
                <c:pt idx="376">
                  <c:v>27.56</c:v>
                </c:pt>
                <c:pt idx="377">
                  <c:v>27.62</c:v>
                </c:pt>
                <c:pt idx="378">
                  <c:v>27.68</c:v>
                </c:pt>
                <c:pt idx="379">
                  <c:v>27.74</c:v>
                </c:pt>
                <c:pt idx="380">
                  <c:v>27.8</c:v>
                </c:pt>
                <c:pt idx="381">
                  <c:v>27.86</c:v>
                </c:pt>
                <c:pt idx="382">
                  <c:v>27.92</c:v>
                </c:pt>
                <c:pt idx="383">
                  <c:v>27.98</c:v>
                </c:pt>
                <c:pt idx="384">
                  <c:v>28.04</c:v>
                </c:pt>
                <c:pt idx="385">
                  <c:v>28.1</c:v>
                </c:pt>
                <c:pt idx="386">
                  <c:v>28.16</c:v>
                </c:pt>
                <c:pt idx="387">
                  <c:v>28.22</c:v>
                </c:pt>
                <c:pt idx="388">
                  <c:v>28.28</c:v>
                </c:pt>
                <c:pt idx="389">
                  <c:v>28.34</c:v>
                </c:pt>
                <c:pt idx="390">
                  <c:v>28.4</c:v>
                </c:pt>
                <c:pt idx="391">
                  <c:v>28.46</c:v>
                </c:pt>
                <c:pt idx="392">
                  <c:v>28.52</c:v>
                </c:pt>
                <c:pt idx="393">
                  <c:v>28.58</c:v>
                </c:pt>
                <c:pt idx="394">
                  <c:v>28.64</c:v>
                </c:pt>
                <c:pt idx="395">
                  <c:v>28.7</c:v>
                </c:pt>
                <c:pt idx="396">
                  <c:v>28.76</c:v>
                </c:pt>
                <c:pt idx="397">
                  <c:v>28.82</c:v>
                </c:pt>
                <c:pt idx="398">
                  <c:v>28.88</c:v>
                </c:pt>
                <c:pt idx="399">
                  <c:v>28.94</c:v>
                </c:pt>
                <c:pt idx="400">
                  <c:v>29</c:v>
                </c:pt>
                <c:pt idx="401">
                  <c:v>29.06</c:v>
                </c:pt>
                <c:pt idx="402">
                  <c:v>29.12</c:v>
                </c:pt>
                <c:pt idx="403">
                  <c:v>29.18</c:v>
                </c:pt>
                <c:pt idx="404">
                  <c:v>29.24</c:v>
                </c:pt>
                <c:pt idx="405">
                  <c:v>29.3</c:v>
                </c:pt>
                <c:pt idx="406">
                  <c:v>29.36</c:v>
                </c:pt>
                <c:pt idx="407">
                  <c:v>29.42</c:v>
                </c:pt>
                <c:pt idx="408">
                  <c:v>29.48</c:v>
                </c:pt>
                <c:pt idx="409">
                  <c:v>29.54</c:v>
                </c:pt>
                <c:pt idx="410">
                  <c:v>29.6</c:v>
                </c:pt>
                <c:pt idx="411">
                  <c:v>29.66</c:v>
                </c:pt>
                <c:pt idx="412">
                  <c:v>29.72</c:v>
                </c:pt>
                <c:pt idx="413">
                  <c:v>29.78</c:v>
                </c:pt>
                <c:pt idx="414">
                  <c:v>29.84</c:v>
                </c:pt>
                <c:pt idx="415">
                  <c:v>29.9</c:v>
                </c:pt>
                <c:pt idx="416">
                  <c:v>29.96</c:v>
                </c:pt>
                <c:pt idx="417">
                  <c:v>30.02</c:v>
                </c:pt>
                <c:pt idx="418">
                  <c:v>30.08</c:v>
                </c:pt>
                <c:pt idx="419">
                  <c:v>30.14</c:v>
                </c:pt>
                <c:pt idx="420">
                  <c:v>30.2</c:v>
                </c:pt>
                <c:pt idx="421">
                  <c:v>30.26</c:v>
                </c:pt>
                <c:pt idx="422">
                  <c:v>30.32</c:v>
                </c:pt>
                <c:pt idx="423">
                  <c:v>30.38</c:v>
                </c:pt>
                <c:pt idx="424">
                  <c:v>30.44</c:v>
                </c:pt>
                <c:pt idx="425">
                  <c:v>30.5</c:v>
                </c:pt>
                <c:pt idx="426">
                  <c:v>30.56</c:v>
                </c:pt>
                <c:pt idx="427">
                  <c:v>30.62</c:v>
                </c:pt>
                <c:pt idx="428">
                  <c:v>30.68</c:v>
                </c:pt>
                <c:pt idx="429">
                  <c:v>30.74</c:v>
                </c:pt>
                <c:pt idx="430">
                  <c:v>30.8</c:v>
                </c:pt>
                <c:pt idx="431">
                  <c:v>30.86</c:v>
                </c:pt>
                <c:pt idx="432">
                  <c:v>30.92</c:v>
                </c:pt>
                <c:pt idx="433">
                  <c:v>30.98</c:v>
                </c:pt>
                <c:pt idx="434">
                  <c:v>31.04</c:v>
                </c:pt>
                <c:pt idx="435">
                  <c:v>31.1</c:v>
                </c:pt>
                <c:pt idx="436">
                  <c:v>31.16</c:v>
                </c:pt>
                <c:pt idx="437">
                  <c:v>31.22</c:v>
                </c:pt>
                <c:pt idx="438">
                  <c:v>31.28</c:v>
                </c:pt>
                <c:pt idx="439">
                  <c:v>31.34</c:v>
                </c:pt>
                <c:pt idx="440">
                  <c:v>31.4</c:v>
                </c:pt>
                <c:pt idx="441">
                  <c:v>31.46</c:v>
                </c:pt>
                <c:pt idx="442">
                  <c:v>31.52</c:v>
                </c:pt>
                <c:pt idx="443">
                  <c:v>31.58</c:v>
                </c:pt>
                <c:pt idx="444">
                  <c:v>31.64</c:v>
                </c:pt>
                <c:pt idx="445">
                  <c:v>31.7</c:v>
                </c:pt>
                <c:pt idx="446">
                  <c:v>31.76</c:v>
                </c:pt>
                <c:pt idx="447">
                  <c:v>31.82</c:v>
                </c:pt>
                <c:pt idx="448">
                  <c:v>31.88</c:v>
                </c:pt>
                <c:pt idx="449">
                  <c:v>31.94</c:v>
                </c:pt>
                <c:pt idx="450">
                  <c:v>32</c:v>
                </c:pt>
                <c:pt idx="451">
                  <c:v>32.06</c:v>
                </c:pt>
                <c:pt idx="452">
                  <c:v>32.119999999999997</c:v>
                </c:pt>
                <c:pt idx="453">
                  <c:v>32.18</c:v>
                </c:pt>
                <c:pt idx="454">
                  <c:v>32.24</c:v>
                </c:pt>
                <c:pt idx="455">
                  <c:v>32.299999999999997</c:v>
                </c:pt>
                <c:pt idx="456">
                  <c:v>32.36</c:v>
                </c:pt>
                <c:pt idx="457">
                  <c:v>32.42</c:v>
                </c:pt>
                <c:pt idx="458">
                  <c:v>32.479999999999997</c:v>
                </c:pt>
                <c:pt idx="459">
                  <c:v>32.54</c:v>
                </c:pt>
                <c:pt idx="460">
                  <c:v>32.6</c:v>
                </c:pt>
                <c:pt idx="461">
                  <c:v>32.659999999999997</c:v>
                </c:pt>
                <c:pt idx="462">
                  <c:v>32.72</c:v>
                </c:pt>
                <c:pt idx="463">
                  <c:v>32.78</c:v>
                </c:pt>
                <c:pt idx="464">
                  <c:v>32.840000000000003</c:v>
                </c:pt>
                <c:pt idx="465">
                  <c:v>32.9</c:v>
                </c:pt>
                <c:pt idx="466">
                  <c:v>32.96</c:v>
                </c:pt>
                <c:pt idx="467">
                  <c:v>33.020000000000003</c:v>
                </c:pt>
                <c:pt idx="468">
                  <c:v>33.08</c:v>
                </c:pt>
                <c:pt idx="469">
                  <c:v>33.14</c:v>
                </c:pt>
                <c:pt idx="470">
                  <c:v>33.200000000000003</c:v>
                </c:pt>
                <c:pt idx="471">
                  <c:v>33.26</c:v>
                </c:pt>
                <c:pt idx="472">
                  <c:v>33.32</c:v>
                </c:pt>
                <c:pt idx="473">
                  <c:v>33.380000000000003</c:v>
                </c:pt>
                <c:pt idx="474">
                  <c:v>33.44</c:v>
                </c:pt>
                <c:pt idx="475">
                  <c:v>33.5</c:v>
                </c:pt>
                <c:pt idx="476">
                  <c:v>33.56</c:v>
                </c:pt>
                <c:pt idx="477">
                  <c:v>33.619999999999997</c:v>
                </c:pt>
                <c:pt idx="478">
                  <c:v>33.68</c:v>
                </c:pt>
                <c:pt idx="479">
                  <c:v>33.74</c:v>
                </c:pt>
                <c:pt idx="480">
                  <c:v>33.799999999999997</c:v>
                </c:pt>
                <c:pt idx="481">
                  <c:v>33.86</c:v>
                </c:pt>
                <c:pt idx="482">
                  <c:v>33.92</c:v>
                </c:pt>
                <c:pt idx="483">
                  <c:v>33.979999999999997</c:v>
                </c:pt>
                <c:pt idx="484">
                  <c:v>34.04</c:v>
                </c:pt>
                <c:pt idx="485">
                  <c:v>34.1</c:v>
                </c:pt>
                <c:pt idx="486">
                  <c:v>34.159999999999997</c:v>
                </c:pt>
                <c:pt idx="487">
                  <c:v>34.22</c:v>
                </c:pt>
                <c:pt idx="488">
                  <c:v>34.28</c:v>
                </c:pt>
                <c:pt idx="489">
                  <c:v>34.340000000000003</c:v>
                </c:pt>
                <c:pt idx="490">
                  <c:v>34.4</c:v>
                </c:pt>
                <c:pt idx="491">
                  <c:v>34.46</c:v>
                </c:pt>
                <c:pt idx="492">
                  <c:v>34.520000000000003</c:v>
                </c:pt>
                <c:pt idx="493">
                  <c:v>34.58</c:v>
                </c:pt>
                <c:pt idx="494">
                  <c:v>34.64</c:v>
                </c:pt>
                <c:pt idx="495">
                  <c:v>34.700000000000003</c:v>
                </c:pt>
                <c:pt idx="496">
                  <c:v>34.76</c:v>
                </c:pt>
                <c:pt idx="497">
                  <c:v>34.82</c:v>
                </c:pt>
                <c:pt idx="498">
                  <c:v>34.880000000000003</c:v>
                </c:pt>
                <c:pt idx="499">
                  <c:v>34.94</c:v>
                </c:pt>
                <c:pt idx="500">
                  <c:v>35</c:v>
                </c:pt>
                <c:pt idx="501">
                  <c:v>35.06</c:v>
                </c:pt>
                <c:pt idx="502">
                  <c:v>35.119999999999997</c:v>
                </c:pt>
                <c:pt idx="503">
                  <c:v>35.18</c:v>
                </c:pt>
                <c:pt idx="504">
                  <c:v>35.24</c:v>
                </c:pt>
                <c:pt idx="505">
                  <c:v>35.299999999999997</c:v>
                </c:pt>
                <c:pt idx="506">
                  <c:v>35.36</c:v>
                </c:pt>
                <c:pt idx="507">
                  <c:v>35.42</c:v>
                </c:pt>
                <c:pt idx="508">
                  <c:v>35.479999999999997</c:v>
                </c:pt>
                <c:pt idx="509">
                  <c:v>35.54</c:v>
                </c:pt>
                <c:pt idx="510">
                  <c:v>35.6</c:v>
                </c:pt>
                <c:pt idx="511">
                  <c:v>35.659999999999997</c:v>
                </c:pt>
                <c:pt idx="512">
                  <c:v>35.72</c:v>
                </c:pt>
                <c:pt idx="513">
                  <c:v>35.78</c:v>
                </c:pt>
                <c:pt idx="514">
                  <c:v>35.840000000000003</c:v>
                </c:pt>
                <c:pt idx="515">
                  <c:v>35.9</c:v>
                </c:pt>
                <c:pt idx="516">
                  <c:v>35.96</c:v>
                </c:pt>
                <c:pt idx="517">
                  <c:v>36.020000000000003</c:v>
                </c:pt>
                <c:pt idx="518">
                  <c:v>36.08</c:v>
                </c:pt>
                <c:pt idx="519">
                  <c:v>36.14</c:v>
                </c:pt>
                <c:pt idx="520">
                  <c:v>36.200000000000003</c:v>
                </c:pt>
                <c:pt idx="521">
                  <c:v>36.26</c:v>
                </c:pt>
                <c:pt idx="522">
                  <c:v>36.32</c:v>
                </c:pt>
                <c:pt idx="523">
                  <c:v>36.380000000000003</c:v>
                </c:pt>
                <c:pt idx="524">
                  <c:v>36.44</c:v>
                </c:pt>
                <c:pt idx="525">
                  <c:v>36.5</c:v>
                </c:pt>
                <c:pt idx="526">
                  <c:v>36.56</c:v>
                </c:pt>
                <c:pt idx="527">
                  <c:v>36.619999999999997</c:v>
                </c:pt>
                <c:pt idx="528">
                  <c:v>36.68</c:v>
                </c:pt>
                <c:pt idx="529">
                  <c:v>36.74</c:v>
                </c:pt>
                <c:pt idx="530">
                  <c:v>36.799999999999997</c:v>
                </c:pt>
                <c:pt idx="531">
                  <c:v>36.86</c:v>
                </c:pt>
                <c:pt idx="532">
                  <c:v>36.92</c:v>
                </c:pt>
                <c:pt idx="533">
                  <c:v>36.979999999999997</c:v>
                </c:pt>
                <c:pt idx="534">
                  <c:v>37.04</c:v>
                </c:pt>
                <c:pt idx="535">
                  <c:v>37.1</c:v>
                </c:pt>
                <c:pt idx="536">
                  <c:v>37.159999999999997</c:v>
                </c:pt>
                <c:pt idx="537">
                  <c:v>37.22</c:v>
                </c:pt>
                <c:pt idx="538">
                  <c:v>37.28</c:v>
                </c:pt>
                <c:pt idx="539">
                  <c:v>37.340000000000003</c:v>
                </c:pt>
                <c:pt idx="540">
                  <c:v>37.4</c:v>
                </c:pt>
                <c:pt idx="541">
                  <c:v>37.46</c:v>
                </c:pt>
                <c:pt idx="542">
                  <c:v>37.520000000000003</c:v>
                </c:pt>
                <c:pt idx="543">
                  <c:v>37.58</c:v>
                </c:pt>
                <c:pt idx="544">
                  <c:v>37.64</c:v>
                </c:pt>
                <c:pt idx="545">
                  <c:v>37.700000000000003</c:v>
                </c:pt>
                <c:pt idx="546">
                  <c:v>37.76</c:v>
                </c:pt>
                <c:pt idx="547">
                  <c:v>37.82</c:v>
                </c:pt>
                <c:pt idx="548">
                  <c:v>37.880000000000003</c:v>
                </c:pt>
                <c:pt idx="549">
                  <c:v>37.94</c:v>
                </c:pt>
                <c:pt idx="550">
                  <c:v>38</c:v>
                </c:pt>
                <c:pt idx="551">
                  <c:v>38.06</c:v>
                </c:pt>
                <c:pt idx="552">
                  <c:v>38.119999999999997</c:v>
                </c:pt>
                <c:pt idx="553">
                  <c:v>38.18</c:v>
                </c:pt>
                <c:pt idx="554">
                  <c:v>38.24</c:v>
                </c:pt>
                <c:pt idx="555">
                  <c:v>38.299999999999997</c:v>
                </c:pt>
                <c:pt idx="556">
                  <c:v>38.36</c:v>
                </c:pt>
                <c:pt idx="557">
                  <c:v>38.42</c:v>
                </c:pt>
                <c:pt idx="558">
                  <c:v>38.479999999999997</c:v>
                </c:pt>
                <c:pt idx="559">
                  <c:v>38.54</c:v>
                </c:pt>
                <c:pt idx="560">
                  <c:v>38.6</c:v>
                </c:pt>
                <c:pt idx="561">
                  <c:v>38.659999999999997</c:v>
                </c:pt>
                <c:pt idx="562">
                  <c:v>38.72</c:v>
                </c:pt>
                <c:pt idx="563">
                  <c:v>38.78</c:v>
                </c:pt>
                <c:pt idx="564">
                  <c:v>38.840000000000003</c:v>
                </c:pt>
                <c:pt idx="565">
                  <c:v>38.9</c:v>
                </c:pt>
                <c:pt idx="566">
                  <c:v>38.96</c:v>
                </c:pt>
                <c:pt idx="567">
                  <c:v>39.020000000000003</c:v>
                </c:pt>
                <c:pt idx="568">
                  <c:v>39.08</c:v>
                </c:pt>
                <c:pt idx="569">
                  <c:v>39.14</c:v>
                </c:pt>
                <c:pt idx="570">
                  <c:v>39.200000000000003</c:v>
                </c:pt>
                <c:pt idx="571">
                  <c:v>39.26</c:v>
                </c:pt>
                <c:pt idx="572">
                  <c:v>39.32</c:v>
                </c:pt>
                <c:pt idx="573">
                  <c:v>39.380000000000003</c:v>
                </c:pt>
                <c:pt idx="574">
                  <c:v>39.44</c:v>
                </c:pt>
                <c:pt idx="575">
                  <c:v>39.5</c:v>
                </c:pt>
                <c:pt idx="576">
                  <c:v>39.56</c:v>
                </c:pt>
                <c:pt idx="577">
                  <c:v>39.619999999999997</c:v>
                </c:pt>
                <c:pt idx="578">
                  <c:v>39.68</c:v>
                </c:pt>
                <c:pt idx="579">
                  <c:v>39.74</c:v>
                </c:pt>
                <c:pt idx="580">
                  <c:v>39.799999999999997</c:v>
                </c:pt>
                <c:pt idx="581">
                  <c:v>39.86</c:v>
                </c:pt>
                <c:pt idx="582">
                  <c:v>39.92</c:v>
                </c:pt>
                <c:pt idx="583">
                  <c:v>39.979999999999997</c:v>
                </c:pt>
                <c:pt idx="584">
                  <c:v>40.04</c:v>
                </c:pt>
                <c:pt idx="585">
                  <c:v>40.1</c:v>
                </c:pt>
                <c:pt idx="586">
                  <c:v>40.159999999999997</c:v>
                </c:pt>
                <c:pt idx="587">
                  <c:v>40.22</c:v>
                </c:pt>
                <c:pt idx="588">
                  <c:v>40.28</c:v>
                </c:pt>
                <c:pt idx="589">
                  <c:v>40.340000000000003</c:v>
                </c:pt>
                <c:pt idx="590">
                  <c:v>40.4</c:v>
                </c:pt>
                <c:pt idx="591">
                  <c:v>40.46</c:v>
                </c:pt>
                <c:pt idx="592">
                  <c:v>40.520000000000003</c:v>
                </c:pt>
                <c:pt idx="593">
                  <c:v>40.58</c:v>
                </c:pt>
                <c:pt idx="594">
                  <c:v>40.64</c:v>
                </c:pt>
                <c:pt idx="595">
                  <c:v>40.700000000000003</c:v>
                </c:pt>
                <c:pt idx="596">
                  <c:v>40.76</c:v>
                </c:pt>
                <c:pt idx="597">
                  <c:v>40.82</c:v>
                </c:pt>
                <c:pt idx="598">
                  <c:v>40.880000000000003</c:v>
                </c:pt>
                <c:pt idx="599">
                  <c:v>40.94</c:v>
                </c:pt>
                <c:pt idx="600">
                  <c:v>41</c:v>
                </c:pt>
                <c:pt idx="601">
                  <c:v>41.06</c:v>
                </c:pt>
                <c:pt idx="602">
                  <c:v>41.12</c:v>
                </c:pt>
                <c:pt idx="603">
                  <c:v>41.18</c:v>
                </c:pt>
                <c:pt idx="604">
                  <c:v>41.24</c:v>
                </c:pt>
                <c:pt idx="605">
                  <c:v>41.3</c:v>
                </c:pt>
                <c:pt idx="606">
                  <c:v>41.36</c:v>
                </c:pt>
                <c:pt idx="607">
                  <c:v>41.42</c:v>
                </c:pt>
                <c:pt idx="608">
                  <c:v>41.48</c:v>
                </c:pt>
                <c:pt idx="609">
                  <c:v>41.54</c:v>
                </c:pt>
                <c:pt idx="610">
                  <c:v>41.6</c:v>
                </c:pt>
                <c:pt idx="611">
                  <c:v>41.66</c:v>
                </c:pt>
                <c:pt idx="612">
                  <c:v>41.72</c:v>
                </c:pt>
                <c:pt idx="613">
                  <c:v>41.78</c:v>
                </c:pt>
                <c:pt idx="614">
                  <c:v>41.84</c:v>
                </c:pt>
                <c:pt idx="615">
                  <c:v>41.9</c:v>
                </c:pt>
                <c:pt idx="616">
                  <c:v>41.96</c:v>
                </c:pt>
                <c:pt idx="617">
                  <c:v>42.02</c:v>
                </c:pt>
                <c:pt idx="618">
                  <c:v>42.08</c:v>
                </c:pt>
                <c:pt idx="619">
                  <c:v>42.14</c:v>
                </c:pt>
                <c:pt idx="620">
                  <c:v>42.2</c:v>
                </c:pt>
                <c:pt idx="621">
                  <c:v>42.26</c:v>
                </c:pt>
                <c:pt idx="622">
                  <c:v>42.32</c:v>
                </c:pt>
                <c:pt idx="623">
                  <c:v>42.38</c:v>
                </c:pt>
                <c:pt idx="624">
                  <c:v>42.44</c:v>
                </c:pt>
                <c:pt idx="625">
                  <c:v>42.5</c:v>
                </c:pt>
                <c:pt idx="626">
                  <c:v>42.56</c:v>
                </c:pt>
                <c:pt idx="627">
                  <c:v>42.62</c:v>
                </c:pt>
                <c:pt idx="628">
                  <c:v>42.68</c:v>
                </c:pt>
                <c:pt idx="629">
                  <c:v>42.74</c:v>
                </c:pt>
                <c:pt idx="630">
                  <c:v>42.8</c:v>
                </c:pt>
                <c:pt idx="631">
                  <c:v>42.86</c:v>
                </c:pt>
                <c:pt idx="632">
                  <c:v>42.92</c:v>
                </c:pt>
                <c:pt idx="633">
                  <c:v>42.98</c:v>
                </c:pt>
                <c:pt idx="634">
                  <c:v>43.04</c:v>
                </c:pt>
                <c:pt idx="635">
                  <c:v>43.1</c:v>
                </c:pt>
                <c:pt idx="636">
                  <c:v>43.16</c:v>
                </c:pt>
                <c:pt idx="637">
                  <c:v>43.22</c:v>
                </c:pt>
                <c:pt idx="638">
                  <c:v>43.28</c:v>
                </c:pt>
                <c:pt idx="639">
                  <c:v>43.34</c:v>
                </c:pt>
                <c:pt idx="640">
                  <c:v>43.4</c:v>
                </c:pt>
                <c:pt idx="641">
                  <c:v>43.46</c:v>
                </c:pt>
                <c:pt idx="642">
                  <c:v>43.52</c:v>
                </c:pt>
                <c:pt idx="643">
                  <c:v>43.58</c:v>
                </c:pt>
                <c:pt idx="644">
                  <c:v>43.64</c:v>
                </c:pt>
                <c:pt idx="645">
                  <c:v>43.7</c:v>
                </c:pt>
                <c:pt idx="646">
                  <c:v>43.76</c:v>
                </c:pt>
                <c:pt idx="647">
                  <c:v>43.82</c:v>
                </c:pt>
                <c:pt idx="648">
                  <c:v>43.88</c:v>
                </c:pt>
                <c:pt idx="649">
                  <c:v>43.94</c:v>
                </c:pt>
                <c:pt idx="650">
                  <c:v>44</c:v>
                </c:pt>
                <c:pt idx="651">
                  <c:v>44.06</c:v>
                </c:pt>
                <c:pt idx="652">
                  <c:v>44.12</c:v>
                </c:pt>
                <c:pt idx="653">
                  <c:v>44.18</c:v>
                </c:pt>
                <c:pt idx="654">
                  <c:v>44.24</c:v>
                </c:pt>
                <c:pt idx="655">
                  <c:v>44.3</c:v>
                </c:pt>
                <c:pt idx="656">
                  <c:v>44.36</c:v>
                </c:pt>
                <c:pt idx="657">
                  <c:v>44.42</c:v>
                </c:pt>
                <c:pt idx="658">
                  <c:v>44.48</c:v>
                </c:pt>
                <c:pt idx="659">
                  <c:v>44.54</c:v>
                </c:pt>
                <c:pt idx="660">
                  <c:v>44.6</c:v>
                </c:pt>
                <c:pt idx="661">
                  <c:v>44.66</c:v>
                </c:pt>
                <c:pt idx="662">
                  <c:v>44.72</c:v>
                </c:pt>
                <c:pt idx="663">
                  <c:v>44.78</c:v>
                </c:pt>
                <c:pt idx="664">
                  <c:v>44.84</c:v>
                </c:pt>
                <c:pt idx="665">
                  <c:v>44.9</c:v>
                </c:pt>
                <c:pt idx="666">
                  <c:v>44.96</c:v>
                </c:pt>
                <c:pt idx="667">
                  <c:v>45.02</c:v>
                </c:pt>
                <c:pt idx="668">
                  <c:v>45.08</c:v>
                </c:pt>
                <c:pt idx="669">
                  <c:v>45.14</c:v>
                </c:pt>
                <c:pt idx="670">
                  <c:v>45.2</c:v>
                </c:pt>
                <c:pt idx="671">
                  <c:v>45.26</c:v>
                </c:pt>
                <c:pt idx="672">
                  <c:v>45.32</c:v>
                </c:pt>
                <c:pt idx="673">
                  <c:v>45.38</c:v>
                </c:pt>
                <c:pt idx="674">
                  <c:v>45.44</c:v>
                </c:pt>
                <c:pt idx="675">
                  <c:v>45.5</c:v>
                </c:pt>
                <c:pt idx="676">
                  <c:v>45.56</c:v>
                </c:pt>
                <c:pt idx="677">
                  <c:v>45.62</c:v>
                </c:pt>
                <c:pt idx="678">
                  <c:v>45.68</c:v>
                </c:pt>
                <c:pt idx="679">
                  <c:v>45.74</c:v>
                </c:pt>
                <c:pt idx="680">
                  <c:v>45.8</c:v>
                </c:pt>
                <c:pt idx="681">
                  <c:v>45.86</c:v>
                </c:pt>
                <c:pt idx="682">
                  <c:v>45.92</c:v>
                </c:pt>
                <c:pt idx="683">
                  <c:v>45.98</c:v>
                </c:pt>
                <c:pt idx="684">
                  <c:v>46.04</c:v>
                </c:pt>
                <c:pt idx="685">
                  <c:v>46.1</c:v>
                </c:pt>
                <c:pt idx="686">
                  <c:v>46.16</c:v>
                </c:pt>
                <c:pt idx="687">
                  <c:v>46.22</c:v>
                </c:pt>
                <c:pt idx="688">
                  <c:v>46.28</c:v>
                </c:pt>
                <c:pt idx="689">
                  <c:v>46.34</c:v>
                </c:pt>
                <c:pt idx="690">
                  <c:v>46.4</c:v>
                </c:pt>
                <c:pt idx="691">
                  <c:v>46.46</c:v>
                </c:pt>
                <c:pt idx="692">
                  <c:v>46.52</c:v>
                </c:pt>
                <c:pt idx="693">
                  <c:v>46.58</c:v>
                </c:pt>
                <c:pt idx="694">
                  <c:v>46.64</c:v>
                </c:pt>
                <c:pt idx="695">
                  <c:v>46.7</c:v>
                </c:pt>
                <c:pt idx="696">
                  <c:v>46.76</c:v>
                </c:pt>
                <c:pt idx="697">
                  <c:v>46.82</c:v>
                </c:pt>
                <c:pt idx="698">
                  <c:v>46.88</c:v>
                </c:pt>
                <c:pt idx="699">
                  <c:v>46.94</c:v>
                </c:pt>
                <c:pt idx="700">
                  <c:v>47</c:v>
                </c:pt>
                <c:pt idx="701">
                  <c:v>47.06</c:v>
                </c:pt>
                <c:pt idx="702">
                  <c:v>47.12</c:v>
                </c:pt>
                <c:pt idx="703">
                  <c:v>47.18</c:v>
                </c:pt>
                <c:pt idx="704">
                  <c:v>47.24</c:v>
                </c:pt>
                <c:pt idx="705">
                  <c:v>47.3</c:v>
                </c:pt>
                <c:pt idx="706">
                  <c:v>47.36</c:v>
                </c:pt>
                <c:pt idx="707">
                  <c:v>47.42</c:v>
                </c:pt>
                <c:pt idx="708">
                  <c:v>47.48</c:v>
                </c:pt>
                <c:pt idx="709">
                  <c:v>47.54</c:v>
                </c:pt>
                <c:pt idx="710">
                  <c:v>47.6</c:v>
                </c:pt>
                <c:pt idx="711">
                  <c:v>47.66</c:v>
                </c:pt>
                <c:pt idx="712">
                  <c:v>47.72</c:v>
                </c:pt>
                <c:pt idx="713">
                  <c:v>47.78</c:v>
                </c:pt>
                <c:pt idx="714">
                  <c:v>47.84</c:v>
                </c:pt>
                <c:pt idx="715">
                  <c:v>47.9</c:v>
                </c:pt>
                <c:pt idx="716">
                  <c:v>47.96</c:v>
                </c:pt>
                <c:pt idx="717">
                  <c:v>48.02</c:v>
                </c:pt>
                <c:pt idx="718">
                  <c:v>48.08</c:v>
                </c:pt>
                <c:pt idx="719">
                  <c:v>48.14</c:v>
                </c:pt>
                <c:pt idx="720">
                  <c:v>48.2</c:v>
                </c:pt>
                <c:pt idx="721">
                  <c:v>48.26</c:v>
                </c:pt>
                <c:pt idx="722">
                  <c:v>48.32</c:v>
                </c:pt>
                <c:pt idx="723">
                  <c:v>48.38</c:v>
                </c:pt>
                <c:pt idx="724">
                  <c:v>48.44</c:v>
                </c:pt>
                <c:pt idx="725">
                  <c:v>48.5</c:v>
                </c:pt>
                <c:pt idx="726">
                  <c:v>48.56</c:v>
                </c:pt>
                <c:pt idx="727">
                  <c:v>48.62</c:v>
                </c:pt>
                <c:pt idx="728">
                  <c:v>48.68</c:v>
                </c:pt>
                <c:pt idx="729">
                  <c:v>48.74</c:v>
                </c:pt>
                <c:pt idx="730">
                  <c:v>48.8</c:v>
                </c:pt>
                <c:pt idx="731">
                  <c:v>48.86</c:v>
                </c:pt>
                <c:pt idx="732">
                  <c:v>48.92</c:v>
                </c:pt>
                <c:pt idx="733">
                  <c:v>48.98</c:v>
                </c:pt>
                <c:pt idx="734">
                  <c:v>49.04</c:v>
                </c:pt>
                <c:pt idx="735">
                  <c:v>49.1</c:v>
                </c:pt>
                <c:pt idx="736">
                  <c:v>49.16</c:v>
                </c:pt>
                <c:pt idx="737">
                  <c:v>49.22</c:v>
                </c:pt>
                <c:pt idx="738">
                  <c:v>49.28</c:v>
                </c:pt>
                <c:pt idx="739">
                  <c:v>49.34</c:v>
                </c:pt>
                <c:pt idx="740">
                  <c:v>49.4</c:v>
                </c:pt>
                <c:pt idx="741">
                  <c:v>49.46</c:v>
                </c:pt>
                <c:pt idx="742">
                  <c:v>49.52</c:v>
                </c:pt>
                <c:pt idx="743">
                  <c:v>49.58</c:v>
                </c:pt>
                <c:pt idx="744">
                  <c:v>49.64</c:v>
                </c:pt>
                <c:pt idx="745">
                  <c:v>49.7</c:v>
                </c:pt>
                <c:pt idx="746">
                  <c:v>49.76</c:v>
                </c:pt>
                <c:pt idx="747">
                  <c:v>49.82</c:v>
                </c:pt>
                <c:pt idx="748">
                  <c:v>49.88</c:v>
                </c:pt>
                <c:pt idx="749">
                  <c:v>49.94</c:v>
                </c:pt>
                <c:pt idx="750">
                  <c:v>50</c:v>
                </c:pt>
                <c:pt idx="751">
                  <c:v>50.06</c:v>
                </c:pt>
                <c:pt idx="752">
                  <c:v>50.12</c:v>
                </c:pt>
                <c:pt idx="753">
                  <c:v>50.18</c:v>
                </c:pt>
                <c:pt idx="754">
                  <c:v>50.24</c:v>
                </c:pt>
                <c:pt idx="755">
                  <c:v>50.3</c:v>
                </c:pt>
                <c:pt idx="756">
                  <c:v>50.36</c:v>
                </c:pt>
                <c:pt idx="757">
                  <c:v>50.42</c:v>
                </c:pt>
                <c:pt idx="758">
                  <c:v>50.48</c:v>
                </c:pt>
                <c:pt idx="759">
                  <c:v>50.54</c:v>
                </c:pt>
                <c:pt idx="760">
                  <c:v>50.6</c:v>
                </c:pt>
                <c:pt idx="761">
                  <c:v>50.66</c:v>
                </c:pt>
                <c:pt idx="762">
                  <c:v>50.72</c:v>
                </c:pt>
                <c:pt idx="763">
                  <c:v>50.78</c:v>
                </c:pt>
                <c:pt idx="764">
                  <c:v>50.84</c:v>
                </c:pt>
                <c:pt idx="765">
                  <c:v>50.9</c:v>
                </c:pt>
                <c:pt idx="766">
                  <c:v>50.96</c:v>
                </c:pt>
                <c:pt idx="767">
                  <c:v>51.02</c:v>
                </c:pt>
                <c:pt idx="768">
                  <c:v>51.08</c:v>
                </c:pt>
                <c:pt idx="769">
                  <c:v>51.14</c:v>
                </c:pt>
                <c:pt idx="770">
                  <c:v>51.2</c:v>
                </c:pt>
                <c:pt idx="771">
                  <c:v>51.26</c:v>
                </c:pt>
                <c:pt idx="772">
                  <c:v>51.32</c:v>
                </c:pt>
                <c:pt idx="773">
                  <c:v>51.38</c:v>
                </c:pt>
                <c:pt idx="774">
                  <c:v>51.44</c:v>
                </c:pt>
                <c:pt idx="775">
                  <c:v>51.5</c:v>
                </c:pt>
                <c:pt idx="776">
                  <c:v>51.56</c:v>
                </c:pt>
                <c:pt idx="777">
                  <c:v>51.62</c:v>
                </c:pt>
                <c:pt idx="778">
                  <c:v>51.68</c:v>
                </c:pt>
                <c:pt idx="779">
                  <c:v>51.74</c:v>
                </c:pt>
                <c:pt idx="780">
                  <c:v>51.8</c:v>
                </c:pt>
                <c:pt idx="781">
                  <c:v>51.86</c:v>
                </c:pt>
                <c:pt idx="782">
                  <c:v>51.92</c:v>
                </c:pt>
                <c:pt idx="783">
                  <c:v>51.98</c:v>
                </c:pt>
                <c:pt idx="784">
                  <c:v>52.04</c:v>
                </c:pt>
                <c:pt idx="785">
                  <c:v>52.1</c:v>
                </c:pt>
                <c:pt idx="786">
                  <c:v>52.16</c:v>
                </c:pt>
                <c:pt idx="787">
                  <c:v>52.22</c:v>
                </c:pt>
                <c:pt idx="788">
                  <c:v>52.28</c:v>
                </c:pt>
                <c:pt idx="789">
                  <c:v>52.34</c:v>
                </c:pt>
                <c:pt idx="790">
                  <c:v>52.4</c:v>
                </c:pt>
                <c:pt idx="791">
                  <c:v>52.46</c:v>
                </c:pt>
                <c:pt idx="792">
                  <c:v>52.52</c:v>
                </c:pt>
                <c:pt idx="793">
                  <c:v>52.58</c:v>
                </c:pt>
                <c:pt idx="794">
                  <c:v>52.64</c:v>
                </c:pt>
                <c:pt idx="795">
                  <c:v>52.7</c:v>
                </c:pt>
                <c:pt idx="796">
                  <c:v>52.76</c:v>
                </c:pt>
                <c:pt idx="797">
                  <c:v>52.82</c:v>
                </c:pt>
                <c:pt idx="798">
                  <c:v>52.88</c:v>
                </c:pt>
                <c:pt idx="799">
                  <c:v>52.94</c:v>
                </c:pt>
                <c:pt idx="800">
                  <c:v>53</c:v>
                </c:pt>
                <c:pt idx="801">
                  <c:v>53.06</c:v>
                </c:pt>
                <c:pt idx="802">
                  <c:v>53.12</c:v>
                </c:pt>
                <c:pt idx="803">
                  <c:v>53.18</c:v>
                </c:pt>
                <c:pt idx="804">
                  <c:v>53.24</c:v>
                </c:pt>
                <c:pt idx="805">
                  <c:v>53.3</c:v>
                </c:pt>
                <c:pt idx="806">
                  <c:v>53.36</c:v>
                </c:pt>
                <c:pt idx="807">
                  <c:v>53.42</c:v>
                </c:pt>
                <c:pt idx="808">
                  <c:v>53.48</c:v>
                </c:pt>
                <c:pt idx="809">
                  <c:v>53.54</c:v>
                </c:pt>
                <c:pt idx="810">
                  <c:v>53.6</c:v>
                </c:pt>
                <c:pt idx="811">
                  <c:v>53.66</c:v>
                </c:pt>
                <c:pt idx="812">
                  <c:v>53.72</c:v>
                </c:pt>
                <c:pt idx="813">
                  <c:v>53.78</c:v>
                </c:pt>
                <c:pt idx="814">
                  <c:v>53.84</c:v>
                </c:pt>
                <c:pt idx="815">
                  <c:v>53.9</c:v>
                </c:pt>
                <c:pt idx="816">
                  <c:v>53.96</c:v>
                </c:pt>
                <c:pt idx="817">
                  <c:v>54.02</c:v>
                </c:pt>
                <c:pt idx="818">
                  <c:v>54.08</c:v>
                </c:pt>
                <c:pt idx="819">
                  <c:v>54.14</c:v>
                </c:pt>
                <c:pt idx="820">
                  <c:v>54.2</c:v>
                </c:pt>
                <c:pt idx="821">
                  <c:v>54.26</c:v>
                </c:pt>
                <c:pt idx="822">
                  <c:v>54.32</c:v>
                </c:pt>
                <c:pt idx="823">
                  <c:v>54.38</c:v>
                </c:pt>
                <c:pt idx="824">
                  <c:v>54.44</c:v>
                </c:pt>
                <c:pt idx="825">
                  <c:v>54.5</c:v>
                </c:pt>
                <c:pt idx="826">
                  <c:v>54.56</c:v>
                </c:pt>
                <c:pt idx="827">
                  <c:v>54.62</c:v>
                </c:pt>
                <c:pt idx="828">
                  <c:v>54.68</c:v>
                </c:pt>
                <c:pt idx="829">
                  <c:v>54.74</c:v>
                </c:pt>
                <c:pt idx="830">
                  <c:v>54.8</c:v>
                </c:pt>
                <c:pt idx="831">
                  <c:v>54.86</c:v>
                </c:pt>
                <c:pt idx="832">
                  <c:v>54.92</c:v>
                </c:pt>
                <c:pt idx="833">
                  <c:v>54.98</c:v>
                </c:pt>
                <c:pt idx="834">
                  <c:v>55.04</c:v>
                </c:pt>
                <c:pt idx="835">
                  <c:v>55.1</c:v>
                </c:pt>
                <c:pt idx="836">
                  <c:v>55.16</c:v>
                </c:pt>
                <c:pt idx="837">
                  <c:v>55.22</c:v>
                </c:pt>
                <c:pt idx="838">
                  <c:v>55.28</c:v>
                </c:pt>
                <c:pt idx="839">
                  <c:v>55.34</c:v>
                </c:pt>
                <c:pt idx="840">
                  <c:v>55.4</c:v>
                </c:pt>
                <c:pt idx="841">
                  <c:v>55.46</c:v>
                </c:pt>
                <c:pt idx="842">
                  <c:v>55.52</c:v>
                </c:pt>
                <c:pt idx="843">
                  <c:v>55.58</c:v>
                </c:pt>
                <c:pt idx="844">
                  <c:v>55.64</c:v>
                </c:pt>
                <c:pt idx="845">
                  <c:v>55.7</c:v>
                </c:pt>
                <c:pt idx="846">
                  <c:v>55.76</c:v>
                </c:pt>
                <c:pt idx="847">
                  <c:v>55.82</c:v>
                </c:pt>
                <c:pt idx="848">
                  <c:v>55.88</c:v>
                </c:pt>
                <c:pt idx="849">
                  <c:v>55.94</c:v>
                </c:pt>
                <c:pt idx="850">
                  <c:v>56</c:v>
                </c:pt>
                <c:pt idx="851">
                  <c:v>56.06</c:v>
                </c:pt>
                <c:pt idx="852">
                  <c:v>56.12</c:v>
                </c:pt>
                <c:pt idx="853">
                  <c:v>56.18</c:v>
                </c:pt>
                <c:pt idx="854">
                  <c:v>56.24</c:v>
                </c:pt>
                <c:pt idx="855">
                  <c:v>56.3</c:v>
                </c:pt>
                <c:pt idx="856">
                  <c:v>56.36</c:v>
                </c:pt>
                <c:pt idx="857">
                  <c:v>56.42</c:v>
                </c:pt>
                <c:pt idx="858">
                  <c:v>56.48</c:v>
                </c:pt>
                <c:pt idx="859">
                  <c:v>56.54</c:v>
                </c:pt>
                <c:pt idx="860">
                  <c:v>56.6</c:v>
                </c:pt>
                <c:pt idx="861">
                  <c:v>56.66</c:v>
                </c:pt>
                <c:pt idx="862">
                  <c:v>56.72</c:v>
                </c:pt>
                <c:pt idx="863">
                  <c:v>56.78</c:v>
                </c:pt>
                <c:pt idx="864">
                  <c:v>56.84</c:v>
                </c:pt>
                <c:pt idx="865">
                  <c:v>56.9</c:v>
                </c:pt>
                <c:pt idx="866">
                  <c:v>56.96</c:v>
                </c:pt>
                <c:pt idx="867">
                  <c:v>57.02</c:v>
                </c:pt>
                <c:pt idx="868">
                  <c:v>57.08</c:v>
                </c:pt>
                <c:pt idx="869">
                  <c:v>57.14</c:v>
                </c:pt>
                <c:pt idx="870">
                  <c:v>57.2</c:v>
                </c:pt>
                <c:pt idx="871">
                  <c:v>57.26</c:v>
                </c:pt>
                <c:pt idx="872">
                  <c:v>57.32</c:v>
                </c:pt>
                <c:pt idx="873">
                  <c:v>57.38</c:v>
                </c:pt>
                <c:pt idx="874">
                  <c:v>57.44</c:v>
                </c:pt>
                <c:pt idx="875">
                  <c:v>57.5</c:v>
                </c:pt>
                <c:pt idx="876">
                  <c:v>57.56</c:v>
                </c:pt>
                <c:pt idx="877">
                  <c:v>57.62</c:v>
                </c:pt>
                <c:pt idx="878">
                  <c:v>57.68</c:v>
                </c:pt>
                <c:pt idx="879">
                  <c:v>57.74</c:v>
                </c:pt>
                <c:pt idx="880">
                  <c:v>57.8</c:v>
                </c:pt>
                <c:pt idx="881">
                  <c:v>57.86</c:v>
                </c:pt>
                <c:pt idx="882">
                  <c:v>57.92</c:v>
                </c:pt>
                <c:pt idx="883">
                  <c:v>57.98</c:v>
                </c:pt>
                <c:pt idx="884">
                  <c:v>58.04</c:v>
                </c:pt>
                <c:pt idx="885">
                  <c:v>58.1</c:v>
                </c:pt>
                <c:pt idx="886">
                  <c:v>58.16</c:v>
                </c:pt>
                <c:pt idx="887">
                  <c:v>58.22</c:v>
                </c:pt>
                <c:pt idx="888">
                  <c:v>58.28</c:v>
                </c:pt>
                <c:pt idx="889">
                  <c:v>58.34</c:v>
                </c:pt>
                <c:pt idx="890">
                  <c:v>58.4</c:v>
                </c:pt>
                <c:pt idx="891">
                  <c:v>58.46</c:v>
                </c:pt>
                <c:pt idx="892">
                  <c:v>58.52</c:v>
                </c:pt>
                <c:pt idx="893">
                  <c:v>58.58</c:v>
                </c:pt>
                <c:pt idx="894">
                  <c:v>58.64</c:v>
                </c:pt>
                <c:pt idx="895">
                  <c:v>58.7</c:v>
                </c:pt>
                <c:pt idx="896">
                  <c:v>58.76</c:v>
                </c:pt>
                <c:pt idx="897">
                  <c:v>58.82</c:v>
                </c:pt>
                <c:pt idx="898">
                  <c:v>58.88</c:v>
                </c:pt>
                <c:pt idx="899">
                  <c:v>58.94</c:v>
                </c:pt>
                <c:pt idx="900">
                  <c:v>59</c:v>
                </c:pt>
                <c:pt idx="901">
                  <c:v>59.06</c:v>
                </c:pt>
                <c:pt idx="902">
                  <c:v>59.12</c:v>
                </c:pt>
                <c:pt idx="903">
                  <c:v>59.18</c:v>
                </c:pt>
                <c:pt idx="904">
                  <c:v>59.24</c:v>
                </c:pt>
                <c:pt idx="905">
                  <c:v>59.3</c:v>
                </c:pt>
                <c:pt idx="906">
                  <c:v>59.36</c:v>
                </c:pt>
                <c:pt idx="907">
                  <c:v>59.42</c:v>
                </c:pt>
                <c:pt idx="908">
                  <c:v>59.48</c:v>
                </c:pt>
                <c:pt idx="909">
                  <c:v>59.54</c:v>
                </c:pt>
                <c:pt idx="910">
                  <c:v>59.6</c:v>
                </c:pt>
                <c:pt idx="911">
                  <c:v>59.66</c:v>
                </c:pt>
                <c:pt idx="912">
                  <c:v>59.72</c:v>
                </c:pt>
                <c:pt idx="913">
                  <c:v>59.78</c:v>
                </c:pt>
                <c:pt idx="914">
                  <c:v>59.84</c:v>
                </c:pt>
                <c:pt idx="915">
                  <c:v>59.9</c:v>
                </c:pt>
                <c:pt idx="916">
                  <c:v>59.96</c:v>
                </c:pt>
                <c:pt idx="917">
                  <c:v>60.02</c:v>
                </c:pt>
                <c:pt idx="918">
                  <c:v>60.08</c:v>
                </c:pt>
                <c:pt idx="919">
                  <c:v>60.14</c:v>
                </c:pt>
                <c:pt idx="920">
                  <c:v>60.2</c:v>
                </c:pt>
                <c:pt idx="921">
                  <c:v>60.26</c:v>
                </c:pt>
                <c:pt idx="922">
                  <c:v>60.32</c:v>
                </c:pt>
                <c:pt idx="923">
                  <c:v>60.38</c:v>
                </c:pt>
                <c:pt idx="924">
                  <c:v>60.44</c:v>
                </c:pt>
                <c:pt idx="925">
                  <c:v>60.5</c:v>
                </c:pt>
                <c:pt idx="926">
                  <c:v>60.56</c:v>
                </c:pt>
                <c:pt idx="927">
                  <c:v>60.62</c:v>
                </c:pt>
                <c:pt idx="928">
                  <c:v>60.68</c:v>
                </c:pt>
                <c:pt idx="929">
                  <c:v>60.74</c:v>
                </c:pt>
                <c:pt idx="930">
                  <c:v>60.8</c:v>
                </c:pt>
                <c:pt idx="931">
                  <c:v>60.86</c:v>
                </c:pt>
                <c:pt idx="932">
                  <c:v>60.92</c:v>
                </c:pt>
                <c:pt idx="933">
                  <c:v>60.98</c:v>
                </c:pt>
                <c:pt idx="934">
                  <c:v>61.04</c:v>
                </c:pt>
                <c:pt idx="935">
                  <c:v>61.1</c:v>
                </c:pt>
                <c:pt idx="936">
                  <c:v>61.16</c:v>
                </c:pt>
                <c:pt idx="937">
                  <c:v>61.22</c:v>
                </c:pt>
                <c:pt idx="938">
                  <c:v>61.28</c:v>
                </c:pt>
                <c:pt idx="939">
                  <c:v>61.34</c:v>
                </c:pt>
                <c:pt idx="940">
                  <c:v>61.4</c:v>
                </c:pt>
                <c:pt idx="941">
                  <c:v>61.46</c:v>
                </c:pt>
                <c:pt idx="942">
                  <c:v>61.52</c:v>
                </c:pt>
                <c:pt idx="943">
                  <c:v>61.58</c:v>
                </c:pt>
                <c:pt idx="944">
                  <c:v>61.64</c:v>
                </c:pt>
                <c:pt idx="945">
                  <c:v>61.7</c:v>
                </c:pt>
                <c:pt idx="946">
                  <c:v>61.76</c:v>
                </c:pt>
                <c:pt idx="947">
                  <c:v>61.82</c:v>
                </c:pt>
                <c:pt idx="948">
                  <c:v>61.88</c:v>
                </c:pt>
                <c:pt idx="949">
                  <c:v>61.94</c:v>
                </c:pt>
                <c:pt idx="950">
                  <c:v>62</c:v>
                </c:pt>
                <c:pt idx="951">
                  <c:v>62.06</c:v>
                </c:pt>
                <c:pt idx="952">
                  <c:v>62.12</c:v>
                </c:pt>
                <c:pt idx="953">
                  <c:v>62.18</c:v>
                </c:pt>
                <c:pt idx="954">
                  <c:v>62.24</c:v>
                </c:pt>
                <c:pt idx="955">
                  <c:v>62.3</c:v>
                </c:pt>
                <c:pt idx="956">
                  <c:v>62.36</c:v>
                </c:pt>
                <c:pt idx="957">
                  <c:v>62.42</c:v>
                </c:pt>
                <c:pt idx="958">
                  <c:v>62.48</c:v>
                </c:pt>
                <c:pt idx="959">
                  <c:v>62.54</c:v>
                </c:pt>
                <c:pt idx="960">
                  <c:v>62.6</c:v>
                </c:pt>
                <c:pt idx="961">
                  <c:v>62.66</c:v>
                </c:pt>
                <c:pt idx="962">
                  <c:v>62.72</c:v>
                </c:pt>
                <c:pt idx="963">
                  <c:v>62.78</c:v>
                </c:pt>
                <c:pt idx="964">
                  <c:v>62.84</c:v>
                </c:pt>
                <c:pt idx="965">
                  <c:v>62.9</c:v>
                </c:pt>
                <c:pt idx="966">
                  <c:v>62.96</c:v>
                </c:pt>
                <c:pt idx="967">
                  <c:v>63.02</c:v>
                </c:pt>
                <c:pt idx="968">
                  <c:v>63.08</c:v>
                </c:pt>
                <c:pt idx="969">
                  <c:v>63.14</c:v>
                </c:pt>
                <c:pt idx="970">
                  <c:v>63.2</c:v>
                </c:pt>
                <c:pt idx="971">
                  <c:v>63.26</c:v>
                </c:pt>
                <c:pt idx="972">
                  <c:v>63.32</c:v>
                </c:pt>
                <c:pt idx="973">
                  <c:v>63.38</c:v>
                </c:pt>
                <c:pt idx="974">
                  <c:v>63.44</c:v>
                </c:pt>
                <c:pt idx="975">
                  <c:v>63.5</c:v>
                </c:pt>
                <c:pt idx="976">
                  <c:v>63.56</c:v>
                </c:pt>
                <c:pt idx="977">
                  <c:v>63.62</c:v>
                </c:pt>
                <c:pt idx="978">
                  <c:v>63.68</c:v>
                </c:pt>
                <c:pt idx="979">
                  <c:v>63.74</c:v>
                </c:pt>
                <c:pt idx="980">
                  <c:v>63.8</c:v>
                </c:pt>
                <c:pt idx="981">
                  <c:v>63.86</c:v>
                </c:pt>
                <c:pt idx="982">
                  <c:v>63.92</c:v>
                </c:pt>
                <c:pt idx="983">
                  <c:v>63.98</c:v>
                </c:pt>
                <c:pt idx="984">
                  <c:v>64.040000000000006</c:v>
                </c:pt>
                <c:pt idx="985">
                  <c:v>64.099999999999994</c:v>
                </c:pt>
                <c:pt idx="986">
                  <c:v>64.16</c:v>
                </c:pt>
                <c:pt idx="987">
                  <c:v>64.22</c:v>
                </c:pt>
                <c:pt idx="988">
                  <c:v>64.28</c:v>
                </c:pt>
                <c:pt idx="989">
                  <c:v>64.34</c:v>
                </c:pt>
                <c:pt idx="990">
                  <c:v>64.400000000000006</c:v>
                </c:pt>
                <c:pt idx="991">
                  <c:v>64.459999999999994</c:v>
                </c:pt>
                <c:pt idx="992">
                  <c:v>64.52</c:v>
                </c:pt>
                <c:pt idx="993">
                  <c:v>64.58</c:v>
                </c:pt>
                <c:pt idx="994">
                  <c:v>64.64</c:v>
                </c:pt>
                <c:pt idx="995">
                  <c:v>64.7</c:v>
                </c:pt>
                <c:pt idx="996">
                  <c:v>64.760000000000005</c:v>
                </c:pt>
                <c:pt idx="997">
                  <c:v>64.819999999999993</c:v>
                </c:pt>
                <c:pt idx="998">
                  <c:v>64.88</c:v>
                </c:pt>
                <c:pt idx="999">
                  <c:v>64.94</c:v>
                </c:pt>
                <c:pt idx="1000">
                  <c:v>65</c:v>
                </c:pt>
                <c:pt idx="1001">
                  <c:v>65.06</c:v>
                </c:pt>
                <c:pt idx="1002">
                  <c:v>65.12</c:v>
                </c:pt>
                <c:pt idx="1003">
                  <c:v>65.180000000000007</c:v>
                </c:pt>
                <c:pt idx="1004">
                  <c:v>65.239999999999995</c:v>
                </c:pt>
                <c:pt idx="1005">
                  <c:v>65.3</c:v>
                </c:pt>
                <c:pt idx="1006">
                  <c:v>65.36</c:v>
                </c:pt>
                <c:pt idx="1007">
                  <c:v>65.42</c:v>
                </c:pt>
                <c:pt idx="1008">
                  <c:v>65.48</c:v>
                </c:pt>
                <c:pt idx="1009">
                  <c:v>65.540000000000006</c:v>
                </c:pt>
                <c:pt idx="1010">
                  <c:v>65.599999999999994</c:v>
                </c:pt>
                <c:pt idx="1011">
                  <c:v>65.66</c:v>
                </c:pt>
                <c:pt idx="1012">
                  <c:v>65.72</c:v>
                </c:pt>
                <c:pt idx="1013">
                  <c:v>65.78</c:v>
                </c:pt>
                <c:pt idx="1014">
                  <c:v>65.84</c:v>
                </c:pt>
                <c:pt idx="1015">
                  <c:v>65.900000000000006</c:v>
                </c:pt>
                <c:pt idx="1016">
                  <c:v>65.959999999999994</c:v>
                </c:pt>
                <c:pt idx="1017">
                  <c:v>66.02</c:v>
                </c:pt>
                <c:pt idx="1018">
                  <c:v>66.08</c:v>
                </c:pt>
                <c:pt idx="1019">
                  <c:v>66.14</c:v>
                </c:pt>
                <c:pt idx="1020">
                  <c:v>66.2</c:v>
                </c:pt>
                <c:pt idx="1021">
                  <c:v>66.260000000000005</c:v>
                </c:pt>
                <c:pt idx="1022">
                  <c:v>66.319999999999993</c:v>
                </c:pt>
                <c:pt idx="1023">
                  <c:v>66.38</c:v>
                </c:pt>
                <c:pt idx="1024">
                  <c:v>66.44</c:v>
                </c:pt>
                <c:pt idx="1025">
                  <c:v>66.5</c:v>
                </c:pt>
                <c:pt idx="1026">
                  <c:v>66.56</c:v>
                </c:pt>
                <c:pt idx="1027">
                  <c:v>66.62</c:v>
                </c:pt>
                <c:pt idx="1028">
                  <c:v>66.680000000000007</c:v>
                </c:pt>
                <c:pt idx="1029">
                  <c:v>66.739999999999995</c:v>
                </c:pt>
                <c:pt idx="1030">
                  <c:v>66.8</c:v>
                </c:pt>
                <c:pt idx="1031">
                  <c:v>66.86</c:v>
                </c:pt>
                <c:pt idx="1032">
                  <c:v>66.92</c:v>
                </c:pt>
                <c:pt idx="1033">
                  <c:v>66.98</c:v>
                </c:pt>
                <c:pt idx="1034">
                  <c:v>67.040000000000006</c:v>
                </c:pt>
                <c:pt idx="1035">
                  <c:v>67.099999999999994</c:v>
                </c:pt>
                <c:pt idx="1036">
                  <c:v>67.16</c:v>
                </c:pt>
                <c:pt idx="1037">
                  <c:v>67.22</c:v>
                </c:pt>
                <c:pt idx="1038">
                  <c:v>67.28</c:v>
                </c:pt>
                <c:pt idx="1039">
                  <c:v>67.34</c:v>
                </c:pt>
                <c:pt idx="1040">
                  <c:v>67.400000000000006</c:v>
                </c:pt>
                <c:pt idx="1041">
                  <c:v>67.459999999999994</c:v>
                </c:pt>
                <c:pt idx="1042">
                  <c:v>67.52</c:v>
                </c:pt>
                <c:pt idx="1043">
                  <c:v>67.58</c:v>
                </c:pt>
                <c:pt idx="1044">
                  <c:v>67.64</c:v>
                </c:pt>
                <c:pt idx="1045">
                  <c:v>67.7</c:v>
                </c:pt>
                <c:pt idx="1046">
                  <c:v>67.760000000000005</c:v>
                </c:pt>
                <c:pt idx="1047">
                  <c:v>67.819999999999993</c:v>
                </c:pt>
                <c:pt idx="1048">
                  <c:v>67.88</c:v>
                </c:pt>
                <c:pt idx="1049">
                  <c:v>67.94</c:v>
                </c:pt>
                <c:pt idx="1050">
                  <c:v>68</c:v>
                </c:pt>
                <c:pt idx="1051">
                  <c:v>68.06</c:v>
                </c:pt>
                <c:pt idx="1052">
                  <c:v>68.12</c:v>
                </c:pt>
                <c:pt idx="1053">
                  <c:v>68.180000000000007</c:v>
                </c:pt>
                <c:pt idx="1054">
                  <c:v>68.239999999999995</c:v>
                </c:pt>
                <c:pt idx="1055">
                  <c:v>68.3</c:v>
                </c:pt>
                <c:pt idx="1056">
                  <c:v>68.36</c:v>
                </c:pt>
                <c:pt idx="1057">
                  <c:v>68.42</c:v>
                </c:pt>
                <c:pt idx="1058">
                  <c:v>68.48</c:v>
                </c:pt>
                <c:pt idx="1059">
                  <c:v>68.540000000000006</c:v>
                </c:pt>
                <c:pt idx="1060">
                  <c:v>68.599999999999994</c:v>
                </c:pt>
                <c:pt idx="1061">
                  <c:v>68.66</c:v>
                </c:pt>
                <c:pt idx="1062">
                  <c:v>68.72</c:v>
                </c:pt>
                <c:pt idx="1063">
                  <c:v>68.78</c:v>
                </c:pt>
                <c:pt idx="1064">
                  <c:v>68.84</c:v>
                </c:pt>
                <c:pt idx="1065">
                  <c:v>68.900000000000006</c:v>
                </c:pt>
                <c:pt idx="1066">
                  <c:v>68.959999999999994</c:v>
                </c:pt>
                <c:pt idx="1067">
                  <c:v>69.02</c:v>
                </c:pt>
                <c:pt idx="1068">
                  <c:v>69.08</c:v>
                </c:pt>
                <c:pt idx="1069">
                  <c:v>69.14</c:v>
                </c:pt>
                <c:pt idx="1070">
                  <c:v>69.2</c:v>
                </c:pt>
                <c:pt idx="1071">
                  <c:v>69.260000000000005</c:v>
                </c:pt>
                <c:pt idx="1072">
                  <c:v>69.319999999999993</c:v>
                </c:pt>
                <c:pt idx="1073">
                  <c:v>69.38</c:v>
                </c:pt>
                <c:pt idx="1074">
                  <c:v>69.44</c:v>
                </c:pt>
                <c:pt idx="1075">
                  <c:v>69.5</c:v>
                </c:pt>
                <c:pt idx="1076">
                  <c:v>69.56</c:v>
                </c:pt>
                <c:pt idx="1077">
                  <c:v>69.62</c:v>
                </c:pt>
                <c:pt idx="1078">
                  <c:v>69.680000000000007</c:v>
                </c:pt>
                <c:pt idx="1079">
                  <c:v>69.739999999999995</c:v>
                </c:pt>
                <c:pt idx="1080">
                  <c:v>69.8</c:v>
                </c:pt>
                <c:pt idx="1081">
                  <c:v>69.86</c:v>
                </c:pt>
                <c:pt idx="1082">
                  <c:v>69.92</c:v>
                </c:pt>
                <c:pt idx="1083">
                  <c:v>69.98</c:v>
                </c:pt>
                <c:pt idx="1084">
                  <c:v>70.040000000000006</c:v>
                </c:pt>
                <c:pt idx="1085">
                  <c:v>70.099999999999994</c:v>
                </c:pt>
                <c:pt idx="1086">
                  <c:v>70.16</c:v>
                </c:pt>
                <c:pt idx="1087">
                  <c:v>70.22</c:v>
                </c:pt>
                <c:pt idx="1088">
                  <c:v>70.28</c:v>
                </c:pt>
                <c:pt idx="1089">
                  <c:v>70.34</c:v>
                </c:pt>
                <c:pt idx="1090">
                  <c:v>70.400000000000006</c:v>
                </c:pt>
                <c:pt idx="1091">
                  <c:v>70.459999999999994</c:v>
                </c:pt>
                <c:pt idx="1092">
                  <c:v>70.52</c:v>
                </c:pt>
                <c:pt idx="1093">
                  <c:v>70.58</c:v>
                </c:pt>
                <c:pt idx="1094">
                  <c:v>70.64</c:v>
                </c:pt>
                <c:pt idx="1095">
                  <c:v>70.7</c:v>
                </c:pt>
                <c:pt idx="1096">
                  <c:v>70.760000000000005</c:v>
                </c:pt>
                <c:pt idx="1097">
                  <c:v>70.819999999999993</c:v>
                </c:pt>
                <c:pt idx="1098">
                  <c:v>70.88</c:v>
                </c:pt>
                <c:pt idx="1099">
                  <c:v>70.94</c:v>
                </c:pt>
                <c:pt idx="1100">
                  <c:v>71</c:v>
                </c:pt>
                <c:pt idx="1101">
                  <c:v>71.06</c:v>
                </c:pt>
                <c:pt idx="1102">
                  <c:v>71.12</c:v>
                </c:pt>
                <c:pt idx="1103">
                  <c:v>71.180000000000007</c:v>
                </c:pt>
                <c:pt idx="1104">
                  <c:v>71.239999999999995</c:v>
                </c:pt>
                <c:pt idx="1105">
                  <c:v>71.3</c:v>
                </c:pt>
                <c:pt idx="1106">
                  <c:v>71.36</c:v>
                </c:pt>
                <c:pt idx="1107">
                  <c:v>71.42</c:v>
                </c:pt>
                <c:pt idx="1108">
                  <c:v>71.48</c:v>
                </c:pt>
                <c:pt idx="1109">
                  <c:v>71.540000000000006</c:v>
                </c:pt>
                <c:pt idx="1110">
                  <c:v>71.599999999999994</c:v>
                </c:pt>
                <c:pt idx="1111">
                  <c:v>71.66</c:v>
                </c:pt>
                <c:pt idx="1112">
                  <c:v>71.72</c:v>
                </c:pt>
                <c:pt idx="1113">
                  <c:v>71.78</c:v>
                </c:pt>
                <c:pt idx="1114">
                  <c:v>71.84</c:v>
                </c:pt>
                <c:pt idx="1115">
                  <c:v>71.900000000000006</c:v>
                </c:pt>
                <c:pt idx="1116">
                  <c:v>71.959999999999994</c:v>
                </c:pt>
                <c:pt idx="1117">
                  <c:v>72.02</c:v>
                </c:pt>
                <c:pt idx="1118">
                  <c:v>72.08</c:v>
                </c:pt>
                <c:pt idx="1119">
                  <c:v>72.14</c:v>
                </c:pt>
                <c:pt idx="1120">
                  <c:v>72.2</c:v>
                </c:pt>
                <c:pt idx="1121">
                  <c:v>72.260000000000005</c:v>
                </c:pt>
                <c:pt idx="1122">
                  <c:v>72.319999999999993</c:v>
                </c:pt>
                <c:pt idx="1123">
                  <c:v>72.38</c:v>
                </c:pt>
                <c:pt idx="1124">
                  <c:v>72.44</c:v>
                </c:pt>
                <c:pt idx="1125">
                  <c:v>72.5</c:v>
                </c:pt>
                <c:pt idx="1126">
                  <c:v>72.56</c:v>
                </c:pt>
                <c:pt idx="1127">
                  <c:v>72.62</c:v>
                </c:pt>
                <c:pt idx="1128">
                  <c:v>72.680000000000007</c:v>
                </c:pt>
                <c:pt idx="1129">
                  <c:v>72.739999999999995</c:v>
                </c:pt>
                <c:pt idx="1130">
                  <c:v>72.8</c:v>
                </c:pt>
                <c:pt idx="1131">
                  <c:v>72.86</c:v>
                </c:pt>
                <c:pt idx="1132">
                  <c:v>72.92</c:v>
                </c:pt>
                <c:pt idx="1133">
                  <c:v>72.98</c:v>
                </c:pt>
                <c:pt idx="1134">
                  <c:v>73.040000000000006</c:v>
                </c:pt>
                <c:pt idx="1135">
                  <c:v>73.099999999999994</c:v>
                </c:pt>
                <c:pt idx="1136">
                  <c:v>73.16</c:v>
                </c:pt>
                <c:pt idx="1137">
                  <c:v>73.22</c:v>
                </c:pt>
                <c:pt idx="1138">
                  <c:v>73.28</c:v>
                </c:pt>
                <c:pt idx="1139">
                  <c:v>73.34</c:v>
                </c:pt>
                <c:pt idx="1140">
                  <c:v>73.400000000000006</c:v>
                </c:pt>
                <c:pt idx="1141">
                  <c:v>73.459999999999994</c:v>
                </c:pt>
                <c:pt idx="1142">
                  <c:v>73.52</c:v>
                </c:pt>
                <c:pt idx="1143">
                  <c:v>73.58</c:v>
                </c:pt>
                <c:pt idx="1144">
                  <c:v>73.64</c:v>
                </c:pt>
                <c:pt idx="1145">
                  <c:v>73.7</c:v>
                </c:pt>
                <c:pt idx="1146">
                  <c:v>73.760000000000005</c:v>
                </c:pt>
                <c:pt idx="1147">
                  <c:v>73.819999999999993</c:v>
                </c:pt>
                <c:pt idx="1148">
                  <c:v>73.88</c:v>
                </c:pt>
                <c:pt idx="1149">
                  <c:v>73.94</c:v>
                </c:pt>
                <c:pt idx="1150">
                  <c:v>74</c:v>
                </c:pt>
                <c:pt idx="1151">
                  <c:v>74.06</c:v>
                </c:pt>
                <c:pt idx="1152">
                  <c:v>74.12</c:v>
                </c:pt>
                <c:pt idx="1153">
                  <c:v>74.180000000000007</c:v>
                </c:pt>
                <c:pt idx="1154">
                  <c:v>74.239999999999995</c:v>
                </c:pt>
                <c:pt idx="1155">
                  <c:v>74.3</c:v>
                </c:pt>
                <c:pt idx="1156">
                  <c:v>74.36</c:v>
                </c:pt>
                <c:pt idx="1157">
                  <c:v>74.42</c:v>
                </c:pt>
                <c:pt idx="1158">
                  <c:v>74.48</c:v>
                </c:pt>
                <c:pt idx="1159">
                  <c:v>74.540000000000006</c:v>
                </c:pt>
                <c:pt idx="1160">
                  <c:v>74.599999999999994</c:v>
                </c:pt>
                <c:pt idx="1161">
                  <c:v>74.66</c:v>
                </c:pt>
                <c:pt idx="1162">
                  <c:v>74.72</c:v>
                </c:pt>
                <c:pt idx="1163">
                  <c:v>74.78</c:v>
                </c:pt>
                <c:pt idx="1164">
                  <c:v>74.84</c:v>
                </c:pt>
                <c:pt idx="1165">
                  <c:v>74.900000000000006</c:v>
                </c:pt>
                <c:pt idx="1166">
                  <c:v>74.959999999999994</c:v>
                </c:pt>
                <c:pt idx="1167">
                  <c:v>75.02</c:v>
                </c:pt>
                <c:pt idx="1168">
                  <c:v>75.08</c:v>
                </c:pt>
                <c:pt idx="1169">
                  <c:v>75.14</c:v>
                </c:pt>
                <c:pt idx="1170">
                  <c:v>75.2</c:v>
                </c:pt>
                <c:pt idx="1171">
                  <c:v>75.260000000000005</c:v>
                </c:pt>
                <c:pt idx="1172">
                  <c:v>75.319999999999993</c:v>
                </c:pt>
                <c:pt idx="1173">
                  <c:v>75.38</c:v>
                </c:pt>
                <c:pt idx="1174">
                  <c:v>75.44</c:v>
                </c:pt>
                <c:pt idx="1175">
                  <c:v>75.5</c:v>
                </c:pt>
                <c:pt idx="1176">
                  <c:v>75.56</c:v>
                </c:pt>
                <c:pt idx="1177">
                  <c:v>75.62</c:v>
                </c:pt>
                <c:pt idx="1178">
                  <c:v>75.680000000000007</c:v>
                </c:pt>
                <c:pt idx="1179">
                  <c:v>75.739999999999995</c:v>
                </c:pt>
                <c:pt idx="1180">
                  <c:v>75.8</c:v>
                </c:pt>
                <c:pt idx="1181">
                  <c:v>75.86</c:v>
                </c:pt>
                <c:pt idx="1182">
                  <c:v>75.92</c:v>
                </c:pt>
                <c:pt idx="1183">
                  <c:v>75.98</c:v>
                </c:pt>
                <c:pt idx="1184">
                  <c:v>76.040000000000006</c:v>
                </c:pt>
                <c:pt idx="1185">
                  <c:v>76.099999999999994</c:v>
                </c:pt>
                <c:pt idx="1186">
                  <c:v>76.16</c:v>
                </c:pt>
                <c:pt idx="1187">
                  <c:v>76.22</c:v>
                </c:pt>
                <c:pt idx="1188">
                  <c:v>76.28</c:v>
                </c:pt>
                <c:pt idx="1189">
                  <c:v>76.34</c:v>
                </c:pt>
                <c:pt idx="1190">
                  <c:v>76.400000000000006</c:v>
                </c:pt>
                <c:pt idx="1191">
                  <c:v>76.459999999999994</c:v>
                </c:pt>
                <c:pt idx="1192">
                  <c:v>76.52</c:v>
                </c:pt>
                <c:pt idx="1193">
                  <c:v>76.58</c:v>
                </c:pt>
                <c:pt idx="1194">
                  <c:v>76.64</c:v>
                </c:pt>
                <c:pt idx="1195">
                  <c:v>76.7</c:v>
                </c:pt>
                <c:pt idx="1196">
                  <c:v>76.760000000000005</c:v>
                </c:pt>
                <c:pt idx="1197">
                  <c:v>76.819999999999993</c:v>
                </c:pt>
                <c:pt idx="1198">
                  <c:v>76.88</c:v>
                </c:pt>
                <c:pt idx="1199">
                  <c:v>76.94</c:v>
                </c:pt>
                <c:pt idx="1200">
                  <c:v>77</c:v>
                </c:pt>
                <c:pt idx="1201">
                  <c:v>77.06</c:v>
                </c:pt>
                <c:pt idx="1202">
                  <c:v>77.12</c:v>
                </c:pt>
                <c:pt idx="1203">
                  <c:v>77.180000000000007</c:v>
                </c:pt>
                <c:pt idx="1204">
                  <c:v>77.239999999999995</c:v>
                </c:pt>
                <c:pt idx="1205">
                  <c:v>77.3</c:v>
                </c:pt>
                <c:pt idx="1206">
                  <c:v>77.36</c:v>
                </c:pt>
                <c:pt idx="1207">
                  <c:v>77.42</c:v>
                </c:pt>
                <c:pt idx="1208">
                  <c:v>77.48</c:v>
                </c:pt>
                <c:pt idx="1209">
                  <c:v>77.540000000000006</c:v>
                </c:pt>
                <c:pt idx="1210">
                  <c:v>77.599999999999994</c:v>
                </c:pt>
                <c:pt idx="1211">
                  <c:v>77.66</c:v>
                </c:pt>
                <c:pt idx="1212">
                  <c:v>77.72</c:v>
                </c:pt>
                <c:pt idx="1213">
                  <c:v>77.78</c:v>
                </c:pt>
                <c:pt idx="1214">
                  <c:v>77.84</c:v>
                </c:pt>
                <c:pt idx="1215">
                  <c:v>77.900000000000006</c:v>
                </c:pt>
                <c:pt idx="1216">
                  <c:v>77.959999999999994</c:v>
                </c:pt>
                <c:pt idx="1217">
                  <c:v>78.02</c:v>
                </c:pt>
                <c:pt idx="1218">
                  <c:v>78.08</c:v>
                </c:pt>
                <c:pt idx="1219">
                  <c:v>78.14</c:v>
                </c:pt>
                <c:pt idx="1220">
                  <c:v>78.2</c:v>
                </c:pt>
                <c:pt idx="1221">
                  <c:v>78.260000000000005</c:v>
                </c:pt>
                <c:pt idx="1222">
                  <c:v>78.319999999999993</c:v>
                </c:pt>
                <c:pt idx="1223">
                  <c:v>78.38</c:v>
                </c:pt>
                <c:pt idx="1224">
                  <c:v>78.44</c:v>
                </c:pt>
                <c:pt idx="1225">
                  <c:v>78.5</c:v>
                </c:pt>
                <c:pt idx="1226">
                  <c:v>78.56</c:v>
                </c:pt>
                <c:pt idx="1227">
                  <c:v>78.62</c:v>
                </c:pt>
                <c:pt idx="1228">
                  <c:v>78.680000000000007</c:v>
                </c:pt>
                <c:pt idx="1229">
                  <c:v>78.739999999999995</c:v>
                </c:pt>
                <c:pt idx="1230">
                  <c:v>78.8</c:v>
                </c:pt>
                <c:pt idx="1231">
                  <c:v>78.86</c:v>
                </c:pt>
                <c:pt idx="1232">
                  <c:v>78.92</c:v>
                </c:pt>
                <c:pt idx="1233">
                  <c:v>78.98</c:v>
                </c:pt>
                <c:pt idx="1234">
                  <c:v>79.040000000000006</c:v>
                </c:pt>
                <c:pt idx="1235">
                  <c:v>79.099999999999994</c:v>
                </c:pt>
                <c:pt idx="1236">
                  <c:v>79.16</c:v>
                </c:pt>
                <c:pt idx="1237">
                  <c:v>79.22</c:v>
                </c:pt>
                <c:pt idx="1238">
                  <c:v>79.28</c:v>
                </c:pt>
                <c:pt idx="1239">
                  <c:v>79.34</c:v>
                </c:pt>
                <c:pt idx="1240">
                  <c:v>79.400000000000006</c:v>
                </c:pt>
                <c:pt idx="1241">
                  <c:v>79.459999999999994</c:v>
                </c:pt>
                <c:pt idx="1242">
                  <c:v>79.52</c:v>
                </c:pt>
                <c:pt idx="1243">
                  <c:v>79.58</c:v>
                </c:pt>
                <c:pt idx="1244">
                  <c:v>79.64</c:v>
                </c:pt>
                <c:pt idx="1245">
                  <c:v>79.7</c:v>
                </c:pt>
                <c:pt idx="1246">
                  <c:v>79.760000000000005</c:v>
                </c:pt>
                <c:pt idx="1247">
                  <c:v>79.819999999999993</c:v>
                </c:pt>
                <c:pt idx="1248">
                  <c:v>79.88</c:v>
                </c:pt>
                <c:pt idx="1249">
                  <c:v>79.94</c:v>
                </c:pt>
                <c:pt idx="1250">
                  <c:v>80</c:v>
                </c:pt>
              </c:numCache>
            </c:numRef>
          </c:cat>
          <c:val>
            <c:numRef>
              <c:f>Sheet3!$C$2:$C$1252</c:f>
              <c:numCache>
                <c:formatCode>General</c:formatCode>
                <c:ptCount val="1251"/>
                <c:pt idx="0">
                  <c:v>41</c:v>
                </c:pt>
                <c:pt idx="1">
                  <c:v>23</c:v>
                </c:pt>
                <c:pt idx="2">
                  <c:v>34</c:v>
                </c:pt>
                <c:pt idx="3">
                  <c:v>25</c:v>
                </c:pt>
                <c:pt idx="4">
                  <c:v>28</c:v>
                </c:pt>
                <c:pt idx="5">
                  <c:v>24</c:v>
                </c:pt>
                <c:pt idx="6">
                  <c:v>25</c:v>
                </c:pt>
                <c:pt idx="7">
                  <c:v>27</c:v>
                </c:pt>
                <c:pt idx="8">
                  <c:v>19</c:v>
                </c:pt>
                <c:pt idx="9">
                  <c:v>31</c:v>
                </c:pt>
                <c:pt idx="10">
                  <c:v>18</c:v>
                </c:pt>
                <c:pt idx="11">
                  <c:v>28</c:v>
                </c:pt>
                <c:pt idx="12">
                  <c:v>24</c:v>
                </c:pt>
                <c:pt idx="13">
                  <c:v>24</c:v>
                </c:pt>
                <c:pt idx="14">
                  <c:v>24</c:v>
                </c:pt>
                <c:pt idx="15">
                  <c:v>24</c:v>
                </c:pt>
                <c:pt idx="16">
                  <c:v>24</c:v>
                </c:pt>
                <c:pt idx="17">
                  <c:v>22</c:v>
                </c:pt>
                <c:pt idx="18">
                  <c:v>22</c:v>
                </c:pt>
                <c:pt idx="19">
                  <c:v>27</c:v>
                </c:pt>
                <c:pt idx="20">
                  <c:v>25</c:v>
                </c:pt>
                <c:pt idx="21">
                  <c:v>15</c:v>
                </c:pt>
                <c:pt idx="22">
                  <c:v>22</c:v>
                </c:pt>
                <c:pt idx="23">
                  <c:v>18</c:v>
                </c:pt>
                <c:pt idx="24">
                  <c:v>15</c:v>
                </c:pt>
                <c:pt idx="25">
                  <c:v>15</c:v>
                </c:pt>
                <c:pt idx="26">
                  <c:v>19</c:v>
                </c:pt>
                <c:pt idx="27">
                  <c:v>15</c:v>
                </c:pt>
                <c:pt idx="28">
                  <c:v>19</c:v>
                </c:pt>
                <c:pt idx="29">
                  <c:v>24</c:v>
                </c:pt>
                <c:pt idx="30">
                  <c:v>14</c:v>
                </c:pt>
                <c:pt idx="31">
                  <c:v>20</c:v>
                </c:pt>
                <c:pt idx="32">
                  <c:v>21</c:v>
                </c:pt>
                <c:pt idx="33">
                  <c:v>20</c:v>
                </c:pt>
                <c:pt idx="34">
                  <c:v>21</c:v>
                </c:pt>
                <c:pt idx="35">
                  <c:v>20</c:v>
                </c:pt>
                <c:pt idx="36">
                  <c:v>17</c:v>
                </c:pt>
                <c:pt idx="37">
                  <c:v>19</c:v>
                </c:pt>
                <c:pt idx="38">
                  <c:v>13</c:v>
                </c:pt>
                <c:pt idx="39">
                  <c:v>19</c:v>
                </c:pt>
                <c:pt idx="40">
                  <c:v>21</c:v>
                </c:pt>
                <c:pt idx="41">
                  <c:v>14</c:v>
                </c:pt>
                <c:pt idx="42">
                  <c:v>18</c:v>
                </c:pt>
                <c:pt idx="43">
                  <c:v>18</c:v>
                </c:pt>
                <c:pt idx="44">
                  <c:v>24</c:v>
                </c:pt>
                <c:pt idx="45">
                  <c:v>21</c:v>
                </c:pt>
                <c:pt idx="46">
                  <c:v>17</c:v>
                </c:pt>
                <c:pt idx="47">
                  <c:v>24</c:v>
                </c:pt>
                <c:pt idx="48">
                  <c:v>13</c:v>
                </c:pt>
                <c:pt idx="49">
                  <c:v>15</c:v>
                </c:pt>
                <c:pt idx="50">
                  <c:v>27</c:v>
                </c:pt>
                <c:pt idx="51">
                  <c:v>17</c:v>
                </c:pt>
                <c:pt idx="52">
                  <c:v>15</c:v>
                </c:pt>
                <c:pt idx="53">
                  <c:v>10</c:v>
                </c:pt>
                <c:pt idx="54">
                  <c:v>13</c:v>
                </c:pt>
                <c:pt idx="55">
                  <c:v>15</c:v>
                </c:pt>
                <c:pt idx="56">
                  <c:v>15</c:v>
                </c:pt>
                <c:pt idx="57">
                  <c:v>15</c:v>
                </c:pt>
                <c:pt idx="58">
                  <c:v>11</c:v>
                </c:pt>
                <c:pt idx="59">
                  <c:v>19</c:v>
                </c:pt>
                <c:pt idx="60">
                  <c:v>20</c:v>
                </c:pt>
                <c:pt idx="61">
                  <c:v>12</c:v>
                </c:pt>
                <c:pt idx="62">
                  <c:v>20</c:v>
                </c:pt>
                <c:pt idx="63">
                  <c:v>11</c:v>
                </c:pt>
                <c:pt idx="64">
                  <c:v>11</c:v>
                </c:pt>
                <c:pt idx="65">
                  <c:v>12</c:v>
                </c:pt>
                <c:pt idx="66">
                  <c:v>13</c:v>
                </c:pt>
                <c:pt idx="67">
                  <c:v>28</c:v>
                </c:pt>
                <c:pt idx="68">
                  <c:v>12</c:v>
                </c:pt>
                <c:pt idx="69">
                  <c:v>14</c:v>
                </c:pt>
                <c:pt idx="70">
                  <c:v>15</c:v>
                </c:pt>
                <c:pt idx="71">
                  <c:v>17</c:v>
                </c:pt>
                <c:pt idx="72">
                  <c:v>14</c:v>
                </c:pt>
                <c:pt idx="73">
                  <c:v>14</c:v>
                </c:pt>
                <c:pt idx="74">
                  <c:v>30</c:v>
                </c:pt>
                <c:pt idx="75">
                  <c:v>15</c:v>
                </c:pt>
                <c:pt idx="76">
                  <c:v>14</c:v>
                </c:pt>
                <c:pt idx="77">
                  <c:v>18</c:v>
                </c:pt>
                <c:pt idx="78">
                  <c:v>15</c:v>
                </c:pt>
                <c:pt idx="79">
                  <c:v>15</c:v>
                </c:pt>
                <c:pt idx="80">
                  <c:v>16</c:v>
                </c:pt>
                <c:pt idx="81">
                  <c:v>18</c:v>
                </c:pt>
                <c:pt idx="82">
                  <c:v>20</c:v>
                </c:pt>
                <c:pt idx="83">
                  <c:v>15</c:v>
                </c:pt>
                <c:pt idx="84">
                  <c:v>21</c:v>
                </c:pt>
                <c:pt idx="85">
                  <c:v>16</c:v>
                </c:pt>
                <c:pt idx="86">
                  <c:v>14</c:v>
                </c:pt>
                <c:pt idx="87">
                  <c:v>15</c:v>
                </c:pt>
                <c:pt idx="88">
                  <c:v>17</c:v>
                </c:pt>
                <c:pt idx="89">
                  <c:v>17</c:v>
                </c:pt>
                <c:pt idx="90">
                  <c:v>14</c:v>
                </c:pt>
                <c:pt idx="91">
                  <c:v>10</c:v>
                </c:pt>
                <c:pt idx="92">
                  <c:v>11</c:v>
                </c:pt>
                <c:pt idx="93">
                  <c:v>15</c:v>
                </c:pt>
                <c:pt idx="94">
                  <c:v>14</c:v>
                </c:pt>
                <c:pt idx="95">
                  <c:v>12</c:v>
                </c:pt>
                <c:pt idx="96">
                  <c:v>18</c:v>
                </c:pt>
                <c:pt idx="97">
                  <c:v>10</c:v>
                </c:pt>
                <c:pt idx="98">
                  <c:v>13</c:v>
                </c:pt>
                <c:pt idx="99">
                  <c:v>23</c:v>
                </c:pt>
                <c:pt idx="100">
                  <c:v>16</c:v>
                </c:pt>
                <c:pt idx="101">
                  <c:v>10</c:v>
                </c:pt>
                <c:pt idx="102">
                  <c:v>10</c:v>
                </c:pt>
                <c:pt idx="103">
                  <c:v>19</c:v>
                </c:pt>
                <c:pt idx="104">
                  <c:v>14</c:v>
                </c:pt>
                <c:pt idx="105">
                  <c:v>14</c:v>
                </c:pt>
                <c:pt idx="106">
                  <c:v>15</c:v>
                </c:pt>
                <c:pt idx="107">
                  <c:v>10</c:v>
                </c:pt>
                <c:pt idx="108">
                  <c:v>19</c:v>
                </c:pt>
                <c:pt idx="109">
                  <c:v>21</c:v>
                </c:pt>
                <c:pt idx="110">
                  <c:v>20</c:v>
                </c:pt>
                <c:pt idx="111">
                  <c:v>16</c:v>
                </c:pt>
                <c:pt idx="112">
                  <c:v>16</c:v>
                </c:pt>
                <c:pt idx="113">
                  <c:v>17</c:v>
                </c:pt>
                <c:pt idx="114">
                  <c:v>18</c:v>
                </c:pt>
                <c:pt idx="115">
                  <c:v>11</c:v>
                </c:pt>
                <c:pt idx="116">
                  <c:v>13</c:v>
                </c:pt>
                <c:pt idx="117">
                  <c:v>13</c:v>
                </c:pt>
                <c:pt idx="118">
                  <c:v>22</c:v>
                </c:pt>
                <c:pt idx="119">
                  <c:v>12</c:v>
                </c:pt>
                <c:pt idx="120">
                  <c:v>16</c:v>
                </c:pt>
                <c:pt idx="121">
                  <c:v>23</c:v>
                </c:pt>
                <c:pt idx="122">
                  <c:v>14</c:v>
                </c:pt>
                <c:pt idx="123">
                  <c:v>17</c:v>
                </c:pt>
                <c:pt idx="124">
                  <c:v>13</c:v>
                </c:pt>
                <c:pt idx="125">
                  <c:v>8</c:v>
                </c:pt>
                <c:pt idx="126">
                  <c:v>15</c:v>
                </c:pt>
                <c:pt idx="127">
                  <c:v>20</c:v>
                </c:pt>
                <c:pt idx="128">
                  <c:v>15</c:v>
                </c:pt>
                <c:pt idx="129">
                  <c:v>20</c:v>
                </c:pt>
                <c:pt idx="130">
                  <c:v>18</c:v>
                </c:pt>
                <c:pt idx="131">
                  <c:v>9</c:v>
                </c:pt>
                <c:pt idx="132">
                  <c:v>17</c:v>
                </c:pt>
                <c:pt idx="133">
                  <c:v>14</c:v>
                </c:pt>
                <c:pt idx="134">
                  <c:v>13</c:v>
                </c:pt>
                <c:pt idx="135">
                  <c:v>14</c:v>
                </c:pt>
                <c:pt idx="136">
                  <c:v>15</c:v>
                </c:pt>
                <c:pt idx="137">
                  <c:v>13</c:v>
                </c:pt>
                <c:pt idx="138">
                  <c:v>13</c:v>
                </c:pt>
                <c:pt idx="139">
                  <c:v>10</c:v>
                </c:pt>
                <c:pt idx="140">
                  <c:v>16</c:v>
                </c:pt>
                <c:pt idx="141">
                  <c:v>21</c:v>
                </c:pt>
                <c:pt idx="142">
                  <c:v>16</c:v>
                </c:pt>
                <c:pt idx="143">
                  <c:v>12</c:v>
                </c:pt>
                <c:pt idx="144">
                  <c:v>10</c:v>
                </c:pt>
                <c:pt idx="145">
                  <c:v>16</c:v>
                </c:pt>
                <c:pt idx="146">
                  <c:v>15</c:v>
                </c:pt>
                <c:pt idx="147">
                  <c:v>18</c:v>
                </c:pt>
                <c:pt idx="148">
                  <c:v>12</c:v>
                </c:pt>
                <c:pt idx="149">
                  <c:v>13</c:v>
                </c:pt>
                <c:pt idx="150">
                  <c:v>14</c:v>
                </c:pt>
                <c:pt idx="151">
                  <c:v>13</c:v>
                </c:pt>
                <c:pt idx="152">
                  <c:v>23</c:v>
                </c:pt>
                <c:pt idx="153">
                  <c:v>19</c:v>
                </c:pt>
                <c:pt idx="154">
                  <c:v>13</c:v>
                </c:pt>
                <c:pt idx="155">
                  <c:v>20</c:v>
                </c:pt>
                <c:pt idx="156">
                  <c:v>22</c:v>
                </c:pt>
                <c:pt idx="157">
                  <c:v>15</c:v>
                </c:pt>
                <c:pt idx="158">
                  <c:v>17</c:v>
                </c:pt>
                <c:pt idx="159">
                  <c:v>17</c:v>
                </c:pt>
                <c:pt idx="160">
                  <c:v>15</c:v>
                </c:pt>
                <c:pt idx="161">
                  <c:v>16</c:v>
                </c:pt>
                <c:pt idx="162">
                  <c:v>16</c:v>
                </c:pt>
                <c:pt idx="163">
                  <c:v>14</c:v>
                </c:pt>
                <c:pt idx="164">
                  <c:v>20</c:v>
                </c:pt>
                <c:pt idx="165">
                  <c:v>14</c:v>
                </c:pt>
                <c:pt idx="166">
                  <c:v>23</c:v>
                </c:pt>
                <c:pt idx="167">
                  <c:v>9</c:v>
                </c:pt>
                <c:pt idx="168">
                  <c:v>20</c:v>
                </c:pt>
                <c:pt idx="169">
                  <c:v>14</c:v>
                </c:pt>
                <c:pt idx="170">
                  <c:v>14</c:v>
                </c:pt>
                <c:pt idx="171">
                  <c:v>12</c:v>
                </c:pt>
                <c:pt idx="172">
                  <c:v>14</c:v>
                </c:pt>
                <c:pt idx="173">
                  <c:v>18</c:v>
                </c:pt>
                <c:pt idx="174">
                  <c:v>17</c:v>
                </c:pt>
                <c:pt idx="175">
                  <c:v>28</c:v>
                </c:pt>
                <c:pt idx="176">
                  <c:v>14</c:v>
                </c:pt>
                <c:pt idx="177">
                  <c:v>23</c:v>
                </c:pt>
                <c:pt idx="178">
                  <c:v>21</c:v>
                </c:pt>
                <c:pt idx="179">
                  <c:v>18</c:v>
                </c:pt>
                <c:pt idx="180">
                  <c:v>22</c:v>
                </c:pt>
                <c:pt idx="181">
                  <c:v>19</c:v>
                </c:pt>
                <c:pt idx="182">
                  <c:v>20</c:v>
                </c:pt>
                <c:pt idx="183">
                  <c:v>23</c:v>
                </c:pt>
                <c:pt idx="184">
                  <c:v>26</c:v>
                </c:pt>
                <c:pt idx="185">
                  <c:v>18</c:v>
                </c:pt>
                <c:pt idx="186">
                  <c:v>22</c:v>
                </c:pt>
                <c:pt idx="187">
                  <c:v>24</c:v>
                </c:pt>
                <c:pt idx="188">
                  <c:v>18</c:v>
                </c:pt>
                <c:pt idx="189">
                  <c:v>20</c:v>
                </c:pt>
                <c:pt idx="190">
                  <c:v>19</c:v>
                </c:pt>
                <c:pt idx="191">
                  <c:v>21</c:v>
                </c:pt>
                <c:pt idx="192">
                  <c:v>19</c:v>
                </c:pt>
                <c:pt idx="193">
                  <c:v>25</c:v>
                </c:pt>
                <c:pt idx="194">
                  <c:v>15</c:v>
                </c:pt>
                <c:pt idx="195">
                  <c:v>34</c:v>
                </c:pt>
                <c:pt idx="196">
                  <c:v>27</c:v>
                </c:pt>
                <c:pt idx="197">
                  <c:v>21</c:v>
                </c:pt>
                <c:pt idx="198">
                  <c:v>22</c:v>
                </c:pt>
                <c:pt idx="199">
                  <c:v>20</c:v>
                </c:pt>
                <c:pt idx="200">
                  <c:v>25</c:v>
                </c:pt>
                <c:pt idx="201">
                  <c:v>26</c:v>
                </c:pt>
                <c:pt idx="202">
                  <c:v>30</c:v>
                </c:pt>
                <c:pt idx="203">
                  <c:v>27</c:v>
                </c:pt>
                <c:pt idx="204">
                  <c:v>19</c:v>
                </c:pt>
                <c:pt idx="205">
                  <c:v>25</c:v>
                </c:pt>
                <c:pt idx="206">
                  <c:v>26</c:v>
                </c:pt>
                <c:pt idx="207">
                  <c:v>22</c:v>
                </c:pt>
                <c:pt idx="208">
                  <c:v>20</c:v>
                </c:pt>
                <c:pt idx="209">
                  <c:v>20</c:v>
                </c:pt>
                <c:pt idx="210">
                  <c:v>35</c:v>
                </c:pt>
                <c:pt idx="211">
                  <c:v>22</c:v>
                </c:pt>
                <c:pt idx="212">
                  <c:v>35</c:v>
                </c:pt>
                <c:pt idx="213">
                  <c:v>28</c:v>
                </c:pt>
                <c:pt idx="214">
                  <c:v>31</c:v>
                </c:pt>
                <c:pt idx="215">
                  <c:v>45</c:v>
                </c:pt>
                <c:pt idx="216">
                  <c:v>28</c:v>
                </c:pt>
                <c:pt idx="217">
                  <c:v>29</c:v>
                </c:pt>
                <c:pt idx="218">
                  <c:v>22</c:v>
                </c:pt>
                <c:pt idx="219">
                  <c:v>22</c:v>
                </c:pt>
                <c:pt idx="220">
                  <c:v>33</c:v>
                </c:pt>
                <c:pt idx="221">
                  <c:v>19</c:v>
                </c:pt>
                <c:pt idx="222">
                  <c:v>38</c:v>
                </c:pt>
                <c:pt idx="223">
                  <c:v>29</c:v>
                </c:pt>
                <c:pt idx="224">
                  <c:v>38</c:v>
                </c:pt>
                <c:pt idx="225">
                  <c:v>34</c:v>
                </c:pt>
                <c:pt idx="226">
                  <c:v>32</c:v>
                </c:pt>
                <c:pt idx="227">
                  <c:v>35</c:v>
                </c:pt>
                <c:pt idx="228">
                  <c:v>33</c:v>
                </c:pt>
                <c:pt idx="229">
                  <c:v>30</c:v>
                </c:pt>
                <c:pt idx="230">
                  <c:v>31</c:v>
                </c:pt>
                <c:pt idx="231">
                  <c:v>24</c:v>
                </c:pt>
                <c:pt idx="232">
                  <c:v>32</c:v>
                </c:pt>
                <c:pt idx="233">
                  <c:v>38</c:v>
                </c:pt>
                <c:pt idx="234">
                  <c:v>36</c:v>
                </c:pt>
                <c:pt idx="235">
                  <c:v>40</c:v>
                </c:pt>
                <c:pt idx="236">
                  <c:v>32</c:v>
                </c:pt>
                <c:pt idx="237">
                  <c:v>34</c:v>
                </c:pt>
                <c:pt idx="238">
                  <c:v>40</c:v>
                </c:pt>
                <c:pt idx="239">
                  <c:v>30</c:v>
                </c:pt>
                <c:pt idx="240">
                  <c:v>36</c:v>
                </c:pt>
                <c:pt idx="241">
                  <c:v>39</c:v>
                </c:pt>
                <c:pt idx="242">
                  <c:v>36</c:v>
                </c:pt>
                <c:pt idx="243">
                  <c:v>33</c:v>
                </c:pt>
                <c:pt idx="244">
                  <c:v>39</c:v>
                </c:pt>
                <c:pt idx="245">
                  <c:v>43</c:v>
                </c:pt>
                <c:pt idx="246">
                  <c:v>32</c:v>
                </c:pt>
                <c:pt idx="247">
                  <c:v>41</c:v>
                </c:pt>
                <c:pt idx="248">
                  <c:v>39</c:v>
                </c:pt>
                <c:pt idx="249">
                  <c:v>45</c:v>
                </c:pt>
                <c:pt idx="250">
                  <c:v>39</c:v>
                </c:pt>
                <c:pt idx="251">
                  <c:v>52</c:v>
                </c:pt>
                <c:pt idx="252">
                  <c:v>35</c:v>
                </c:pt>
                <c:pt idx="253">
                  <c:v>43</c:v>
                </c:pt>
                <c:pt idx="254">
                  <c:v>56</c:v>
                </c:pt>
                <c:pt idx="255">
                  <c:v>45</c:v>
                </c:pt>
                <c:pt idx="256">
                  <c:v>42</c:v>
                </c:pt>
                <c:pt idx="257">
                  <c:v>42</c:v>
                </c:pt>
                <c:pt idx="258">
                  <c:v>45</c:v>
                </c:pt>
                <c:pt idx="259">
                  <c:v>44</c:v>
                </c:pt>
                <c:pt idx="260">
                  <c:v>34</c:v>
                </c:pt>
                <c:pt idx="261">
                  <c:v>47</c:v>
                </c:pt>
                <c:pt idx="262">
                  <c:v>50</c:v>
                </c:pt>
                <c:pt idx="263">
                  <c:v>40</c:v>
                </c:pt>
                <c:pt idx="264">
                  <c:v>62</c:v>
                </c:pt>
                <c:pt idx="265">
                  <c:v>42</c:v>
                </c:pt>
                <c:pt idx="266">
                  <c:v>69</c:v>
                </c:pt>
                <c:pt idx="267">
                  <c:v>41</c:v>
                </c:pt>
                <c:pt idx="268">
                  <c:v>57</c:v>
                </c:pt>
                <c:pt idx="269">
                  <c:v>47</c:v>
                </c:pt>
                <c:pt idx="270">
                  <c:v>47</c:v>
                </c:pt>
                <c:pt idx="271">
                  <c:v>46</c:v>
                </c:pt>
                <c:pt idx="272">
                  <c:v>46</c:v>
                </c:pt>
                <c:pt idx="273">
                  <c:v>48</c:v>
                </c:pt>
                <c:pt idx="274">
                  <c:v>51</c:v>
                </c:pt>
                <c:pt idx="275">
                  <c:v>45</c:v>
                </c:pt>
                <c:pt idx="276">
                  <c:v>56</c:v>
                </c:pt>
                <c:pt idx="277">
                  <c:v>55</c:v>
                </c:pt>
                <c:pt idx="278">
                  <c:v>47</c:v>
                </c:pt>
                <c:pt idx="279">
                  <c:v>46</c:v>
                </c:pt>
                <c:pt idx="280">
                  <c:v>60</c:v>
                </c:pt>
                <c:pt idx="281">
                  <c:v>74</c:v>
                </c:pt>
                <c:pt idx="282">
                  <c:v>53</c:v>
                </c:pt>
                <c:pt idx="283">
                  <c:v>51</c:v>
                </c:pt>
                <c:pt idx="284">
                  <c:v>53</c:v>
                </c:pt>
                <c:pt idx="285">
                  <c:v>54</c:v>
                </c:pt>
                <c:pt idx="286">
                  <c:v>58</c:v>
                </c:pt>
                <c:pt idx="287">
                  <c:v>54</c:v>
                </c:pt>
                <c:pt idx="288">
                  <c:v>54</c:v>
                </c:pt>
                <c:pt idx="289">
                  <c:v>49</c:v>
                </c:pt>
                <c:pt idx="290">
                  <c:v>45</c:v>
                </c:pt>
                <c:pt idx="291">
                  <c:v>47</c:v>
                </c:pt>
                <c:pt idx="292">
                  <c:v>55</c:v>
                </c:pt>
                <c:pt idx="293">
                  <c:v>41</c:v>
                </c:pt>
                <c:pt idx="294">
                  <c:v>54</c:v>
                </c:pt>
                <c:pt idx="295">
                  <c:v>64</c:v>
                </c:pt>
                <c:pt idx="296">
                  <c:v>60</c:v>
                </c:pt>
                <c:pt idx="297">
                  <c:v>57</c:v>
                </c:pt>
                <c:pt idx="298">
                  <c:v>43</c:v>
                </c:pt>
                <c:pt idx="299">
                  <c:v>57</c:v>
                </c:pt>
                <c:pt idx="300">
                  <c:v>55</c:v>
                </c:pt>
                <c:pt idx="301">
                  <c:v>56</c:v>
                </c:pt>
                <c:pt idx="302">
                  <c:v>56</c:v>
                </c:pt>
                <c:pt idx="303">
                  <c:v>59</c:v>
                </c:pt>
                <c:pt idx="304">
                  <c:v>42</c:v>
                </c:pt>
                <c:pt idx="305">
                  <c:v>66</c:v>
                </c:pt>
                <c:pt idx="306">
                  <c:v>61</c:v>
                </c:pt>
                <c:pt idx="307">
                  <c:v>51</c:v>
                </c:pt>
                <c:pt idx="308">
                  <c:v>59</c:v>
                </c:pt>
                <c:pt idx="309">
                  <c:v>58</c:v>
                </c:pt>
                <c:pt idx="310">
                  <c:v>60</c:v>
                </c:pt>
                <c:pt idx="311">
                  <c:v>44</c:v>
                </c:pt>
                <c:pt idx="312">
                  <c:v>42</c:v>
                </c:pt>
                <c:pt idx="313">
                  <c:v>42</c:v>
                </c:pt>
                <c:pt idx="314">
                  <c:v>63</c:v>
                </c:pt>
                <c:pt idx="315">
                  <c:v>45</c:v>
                </c:pt>
                <c:pt idx="316">
                  <c:v>55</c:v>
                </c:pt>
                <c:pt idx="317">
                  <c:v>58</c:v>
                </c:pt>
                <c:pt idx="318">
                  <c:v>43</c:v>
                </c:pt>
                <c:pt idx="319">
                  <c:v>50</c:v>
                </c:pt>
                <c:pt idx="320">
                  <c:v>46</c:v>
                </c:pt>
                <c:pt idx="321">
                  <c:v>60</c:v>
                </c:pt>
                <c:pt idx="322">
                  <c:v>55</c:v>
                </c:pt>
                <c:pt idx="323">
                  <c:v>63</c:v>
                </c:pt>
                <c:pt idx="324">
                  <c:v>51</c:v>
                </c:pt>
                <c:pt idx="325">
                  <c:v>45</c:v>
                </c:pt>
                <c:pt idx="326">
                  <c:v>57</c:v>
                </c:pt>
                <c:pt idx="327">
                  <c:v>57</c:v>
                </c:pt>
                <c:pt idx="328">
                  <c:v>41</c:v>
                </c:pt>
                <c:pt idx="329">
                  <c:v>47</c:v>
                </c:pt>
                <c:pt idx="330">
                  <c:v>55</c:v>
                </c:pt>
                <c:pt idx="331">
                  <c:v>47</c:v>
                </c:pt>
                <c:pt idx="332">
                  <c:v>46</c:v>
                </c:pt>
                <c:pt idx="333">
                  <c:v>47</c:v>
                </c:pt>
                <c:pt idx="334">
                  <c:v>46</c:v>
                </c:pt>
                <c:pt idx="335">
                  <c:v>39</c:v>
                </c:pt>
                <c:pt idx="336">
                  <c:v>57</c:v>
                </c:pt>
                <c:pt idx="337">
                  <c:v>56</c:v>
                </c:pt>
                <c:pt idx="338">
                  <c:v>52</c:v>
                </c:pt>
                <c:pt idx="339">
                  <c:v>53</c:v>
                </c:pt>
                <c:pt idx="340">
                  <c:v>47</c:v>
                </c:pt>
                <c:pt idx="341">
                  <c:v>56</c:v>
                </c:pt>
                <c:pt idx="342">
                  <c:v>42</c:v>
                </c:pt>
                <c:pt idx="343">
                  <c:v>45</c:v>
                </c:pt>
                <c:pt idx="344">
                  <c:v>43</c:v>
                </c:pt>
                <c:pt idx="345">
                  <c:v>54</c:v>
                </c:pt>
                <c:pt idx="346">
                  <c:v>45</c:v>
                </c:pt>
                <c:pt idx="347">
                  <c:v>48</c:v>
                </c:pt>
                <c:pt idx="348">
                  <c:v>44</c:v>
                </c:pt>
                <c:pt idx="349">
                  <c:v>43</c:v>
                </c:pt>
                <c:pt idx="350">
                  <c:v>44</c:v>
                </c:pt>
                <c:pt idx="351">
                  <c:v>51</c:v>
                </c:pt>
                <c:pt idx="352">
                  <c:v>47</c:v>
                </c:pt>
                <c:pt idx="353">
                  <c:v>56</c:v>
                </c:pt>
                <c:pt idx="354">
                  <c:v>32</c:v>
                </c:pt>
                <c:pt idx="355">
                  <c:v>44</c:v>
                </c:pt>
                <c:pt idx="356">
                  <c:v>48</c:v>
                </c:pt>
                <c:pt idx="357">
                  <c:v>43</c:v>
                </c:pt>
                <c:pt idx="358">
                  <c:v>43</c:v>
                </c:pt>
                <c:pt idx="359">
                  <c:v>50</c:v>
                </c:pt>
                <c:pt idx="360">
                  <c:v>45</c:v>
                </c:pt>
                <c:pt idx="361">
                  <c:v>39</c:v>
                </c:pt>
                <c:pt idx="362">
                  <c:v>36</c:v>
                </c:pt>
                <c:pt idx="363">
                  <c:v>36</c:v>
                </c:pt>
                <c:pt idx="364">
                  <c:v>36</c:v>
                </c:pt>
                <c:pt idx="365">
                  <c:v>37</c:v>
                </c:pt>
                <c:pt idx="366">
                  <c:v>45</c:v>
                </c:pt>
                <c:pt idx="367">
                  <c:v>38</c:v>
                </c:pt>
                <c:pt idx="368">
                  <c:v>37</c:v>
                </c:pt>
                <c:pt idx="369">
                  <c:v>33</c:v>
                </c:pt>
                <c:pt idx="370">
                  <c:v>40</c:v>
                </c:pt>
                <c:pt idx="371">
                  <c:v>40</c:v>
                </c:pt>
                <c:pt idx="372">
                  <c:v>34</c:v>
                </c:pt>
                <c:pt idx="373">
                  <c:v>34</c:v>
                </c:pt>
                <c:pt idx="374">
                  <c:v>34</c:v>
                </c:pt>
                <c:pt idx="375">
                  <c:v>48</c:v>
                </c:pt>
                <c:pt idx="376">
                  <c:v>46</c:v>
                </c:pt>
                <c:pt idx="377">
                  <c:v>47</c:v>
                </c:pt>
                <c:pt idx="378">
                  <c:v>42</c:v>
                </c:pt>
                <c:pt idx="379">
                  <c:v>33</c:v>
                </c:pt>
                <c:pt idx="380">
                  <c:v>31</c:v>
                </c:pt>
                <c:pt idx="381">
                  <c:v>32</c:v>
                </c:pt>
                <c:pt idx="382">
                  <c:v>31</c:v>
                </c:pt>
                <c:pt idx="383">
                  <c:v>33</c:v>
                </c:pt>
                <c:pt idx="384">
                  <c:v>32</c:v>
                </c:pt>
                <c:pt idx="385">
                  <c:v>27</c:v>
                </c:pt>
                <c:pt idx="386">
                  <c:v>29</c:v>
                </c:pt>
                <c:pt idx="387">
                  <c:v>46</c:v>
                </c:pt>
                <c:pt idx="388">
                  <c:v>34</c:v>
                </c:pt>
                <c:pt idx="389">
                  <c:v>27</c:v>
                </c:pt>
                <c:pt idx="390">
                  <c:v>30</c:v>
                </c:pt>
                <c:pt idx="391">
                  <c:v>23</c:v>
                </c:pt>
                <c:pt idx="392">
                  <c:v>28</c:v>
                </c:pt>
                <c:pt idx="393">
                  <c:v>29</c:v>
                </c:pt>
                <c:pt idx="394">
                  <c:v>29</c:v>
                </c:pt>
                <c:pt idx="395">
                  <c:v>29</c:v>
                </c:pt>
                <c:pt idx="396">
                  <c:v>29</c:v>
                </c:pt>
                <c:pt idx="397">
                  <c:v>35</c:v>
                </c:pt>
                <c:pt idx="398">
                  <c:v>33</c:v>
                </c:pt>
                <c:pt idx="399">
                  <c:v>34</c:v>
                </c:pt>
                <c:pt idx="400">
                  <c:v>28</c:v>
                </c:pt>
                <c:pt idx="401">
                  <c:v>21</c:v>
                </c:pt>
                <c:pt idx="402">
                  <c:v>35</c:v>
                </c:pt>
                <c:pt idx="403">
                  <c:v>30</c:v>
                </c:pt>
                <c:pt idx="404">
                  <c:v>30</c:v>
                </c:pt>
                <c:pt idx="405">
                  <c:v>23</c:v>
                </c:pt>
                <c:pt idx="406">
                  <c:v>31</c:v>
                </c:pt>
                <c:pt idx="407">
                  <c:v>39</c:v>
                </c:pt>
                <c:pt idx="408">
                  <c:v>28</c:v>
                </c:pt>
                <c:pt idx="409">
                  <c:v>28</c:v>
                </c:pt>
                <c:pt idx="410">
                  <c:v>23</c:v>
                </c:pt>
                <c:pt idx="411">
                  <c:v>29</c:v>
                </c:pt>
                <c:pt idx="412">
                  <c:v>23</c:v>
                </c:pt>
                <c:pt idx="413">
                  <c:v>18</c:v>
                </c:pt>
                <c:pt idx="414">
                  <c:v>35</c:v>
                </c:pt>
                <c:pt idx="415">
                  <c:v>28</c:v>
                </c:pt>
                <c:pt idx="416">
                  <c:v>27</c:v>
                </c:pt>
                <c:pt idx="417">
                  <c:v>27</c:v>
                </c:pt>
                <c:pt idx="418">
                  <c:v>19</c:v>
                </c:pt>
                <c:pt idx="419">
                  <c:v>31</c:v>
                </c:pt>
                <c:pt idx="420">
                  <c:v>19</c:v>
                </c:pt>
                <c:pt idx="421">
                  <c:v>21</c:v>
                </c:pt>
                <c:pt idx="422">
                  <c:v>25</c:v>
                </c:pt>
                <c:pt idx="423">
                  <c:v>16</c:v>
                </c:pt>
                <c:pt idx="424">
                  <c:v>25</c:v>
                </c:pt>
                <c:pt idx="425">
                  <c:v>17</c:v>
                </c:pt>
                <c:pt idx="426">
                  <c:v>18</c:v>
                </c:pt>
                <c:pt idx="427">
                  <c:v>21</c:v>
                </c:pt>
                <c:pt idx="428">
                  <c:v>27</c:v>
                </c:pt>
                <c:pt idx="429">
                  <c:v>24</c:v>
                </c:pt>
                <c:pt idx="430">
                  <c:v>25</c:v>
                </c:pt>
                <c:pt idx="431">
                  <c:v>28</c:v>
                </c:pt>
                <c:pt idx="432">
                  <c:v>31</c:v>
                </c:pt>
                <c:pt idx="433">
                  <c:v>26</c:v>
                </c:pt>
                <c:pt idx="434">
                  <c:v>29</c:v>
                </c:pt>
                <c:pt idx="435">
                  <c:v>20</c:v>
                </c:pt>
                <c:pt idx="436">
                  <c:v>23</c:v>
                </c:pt>
                <c:pt idx="437">
                  <c:v>27</c:v>
                </c:pt>
                <c:pt idx="438">
                  <c:v>22</c:v>
                </c:pt>
                <c:pt idx="439">
                  <c:v>17</c:v>
                </c:pt>
                <c:pt idx="440">
                  <c:v>22</c:v>
                </c:pt>
                <c:pt idx="441">
                  <c:v>16</c:v>
                </c:pt>
                <c:pt idx="442">
                  <c:v>22</c:v>
                </c:pt>
                <c:pt idx="443">
                  <c:v>19</c:v>
                </c:pt>
                <c:pt idx="444">
                  <c:v>17</c:v>
                </c:pt>
                <c:pt idx="445">
                  <c:v>21</c:v>
                </c:pt>
                <c:pt idx="446">
                  <c:v>18</c:v>
                </c:pt>
                <c:pt idx="447">
                  <c:v>24</c:v>
                </c:pt>
                <c:pt idx="448">
                  <c:v>27</c:v>
                </c:pt>
                <c:pt idx="449">
                  <c:v>24</c:v>
                </c:pt>
                <c:pt idx="450">
                  <c:v>24</c:v>
                </c:pt>
                <c:pt idx="451">
                  <c:v>24</c:v>
                </c:pt>
                <c:pt idx="452">
                  <c:v>26</c:v>
                </c:pt>
                <c:pt idx="453">
                  <c:v>31</c:v>
                </c:pt>
                <c:pt idx="454">
                  <c:v>22</c:v>
                </c:pt>
                <c:pt idx="455">
                  <c:v>21</c:v>
                </c:pt>
                <c:pt idx="456">
                  <c:v>32</c:v>
                </c:pt>
                <c:pt idx="457">
                  <c:v>19</c:v>
                </c:pt>
                <c:pt idx="458">
                  <c:v>27</c:v>
                </c:pt>
                <c:pt idx="459">
                  <c:v>26</c:v>
                </c:pt>
                <c:pt idx="460">
                  <c:v>20</c:v>
                </c:pt>
                <c:pt idx="461">
                  <c:v>18</c:v>
                </c:pt>
                <c:pt idx="462">
                  <c:v>19</c:v>
                </c:pt>
                <c:pt idx="463">
                  <c:v>17</c:v>
                </c:pt>
                <c:pt idx="464">
                  <c:v>19</c:v>
                </c:pt>
                <c:pt idx="465">
                  <c:v>17</c:v>
                </c:pt>
                <c:pt idx="466">
                  <c:v>19</c:v>
                </c:pt>
                <c:pt idx="467">
                  <c:v>23</c:v>
                </c:pt>
                <c:pt idx="468">
                  <c:v>24</c:v>
                </c:pt>
                <c:pt idx="469">
                  <c:v>15</c:v>
                </c:pt>
                <c:pt idx="470">
                  <c:v>17</c:v>
                </c:pt>
                <c:pt idx="471">
                  <c:v>22</c:v>
                </c:pt>
                <c:pt idx="472">
                  <c:v>17</c:v>
                </c:pt>
                <c:pt idx="473">
                  <c:v>24</c:v>
                </c:pt>
                <c:pt idx="474">
                  <c:v>16</c:v>
                </c:pt>
                <c:pt idx="475">
                  <c:v>17</c:v>
                </c:pt>
                <c:pt idx="476">
                  <c:v>20</c:v>
                </c:pt>
                <c:pt idx="477">
                  <c:v>21</c:v>
                </c:pt>
                <c:pt idx="478">
                  <c:v>19</c:v>
                </c:pt>
                <c:pt idx="479">
                  <c:v>24</c:v>
                </c:pt>
                <c:pt idx="480">
                  <c:v>20</c:v>
                </c:pt>
                <c:pt idx="481">
                  <c:v>20</c:v>
                </c:pt>
                <c:pt idx="482">
                  <c:v>22</c:v>
                </c:pt>
                <c:pt idx="483">
                  <c:v>22</c:v>
                </c:pt>
                <c:pt idx="484">
                  <c:v>20</c:v>
                </c:pt>
                <c:pt idx="485">
                  <c:v>22</c:v>
                </c:pt>
                <c:pt idx="486">
                  <c:v>20</c:v>
                </c:pt>
                <c:pt idx="487">
                  <c:v>15</c:v>
                </c:pt>
                <c:pt idx="488">
                  <c:v>19</c:v>
                </c:pt>
                <c:pt idx="489">
                  <c:v>14</c:v>
                </c:pt>
                <c:pt idx="490">
                  <c:v>18</c:v>
                </c:pt>
                <c:pt idx="491">
                  <c:v>21</c:v>
                </c:pt>
                <c:pt idx="492">
                  <c:v>23</c:v>
                </c:pt>
                <c:pt idx="493">
                  <c:v>22</c:v>
                </c:pt>
                <c:pt idx="494">
                  <c:v>18</c:v>
                </c:pt>
                <c:pt idx="495">
                  <c:v>12</c:v>
                </c:pt>
                <c:pt idx="496">
                  <c:v>19</c:v>
                </c:pt>
                <c:pt idx="497">
                  <c:v>19</c:v>
                </c:pt>
                <c:pt idx="498">
                  <c:v>20</c:v>
                </c:pt>
                <c:pt idx="499">
                  <c:v>18</c:v>
                </c:pt>
                <c:pt idx="500">
                  <c:v>13</c:v>
                </c:pt>
                <c:pt idx="501">
                  <c:v>21</c:v>
                </c:pt>
                <c:pt idx="502">
                  <c:v>15</c:v>
                </c:pt>
                <c:pt idx="503">
                  <c:v>27</c:v>
                </c:pt>
                <c:pt idx="504">
                  <c:v>9</c:v>
                </c:pt>
                <c:pt idx="505">
                  <c:v>14</c:v>
                </c:pt>
                <c:pt idx="506">
                  <c:v>18</c:v>
                </c:pt>
                <c:pt idx="507">
                  <c:v>14</c:v>
                </c:pt>
                <c:pt idx="508">
                  <c:v>21</c:v>
                </c:pt>
                <c:pt idx="509">
                  <c:v>17</c:v>
                </c:pt>
                <c:pt idx="510">
                  <c:v>24</c:v>
                </c:pt>
                <c:pt idx="511">
                  <c:v>15</c:v>
                </c:pt>
                <c:pt idx="512">
                  <c:v>13</c:v>
                </c:pt>
                <c:pt idx="513">
                  <c:v>12</c:v>
                </c:pt>
                <c:pt idx="514">
                  <c:v>27</c:v>
                </c:pt>
                <c:pt idx="515">
                  <c:v>27</c:v>
                </c:pt>
                <c:pt idx="516">
                  <c:v>17</c:v>
                </c:pt>
                <c:pt idx="517">
                  <c:v>13</c:v>
                </c:pt>
                <c:pt idx="518">
                  <c:v>13</c:v>
                </c:pt>
                <c:pt idx="519">
                  <c:v>18</c:v>
                </c:pt>
                <c:pt idx="520">
                  <c:v>14</c:v>
                </c:pt>
                <c:pt idx="521">
                  <c:v>15</c:v>
                </c:pt>
                <c:pt idx="522">
                  <c:v>14</c:v>
                </c:pt>
                <c:pt idx="523">
                  <c:v>18</c:v>
                </c:pt>
                <c:pt idx="524">
                  <c:v>21</c:v>
                </c:pt>
                <c:pt idx="525">
                  <c:v>16</c:v>
                </c:pt>
                <c:pt idx="526">
                  <c:v>17</c:v>
                </c:pt>
                <c:pt idx="527">
                  <c:v>22</c:v>
                </c:pt>
                <c:pt idx="528">
                  <c:v>20</c:v>
                </c:pt>
                <c:pt idx="529">
                  <c:v>19</c:v>
                </c:pt>
                <c:pt idx="530">
                  <c:v>20</c:v>
                </c:pt>
                <c:pt idx="531">
                  <c:v>18</c:v>
                </c:pt>
                <c:pt idx="532">
                  <c:v>17</c:v>
                </c:pt>
                <c:pt idx="533">
                  <c:v>15</c:v>
                </c:pt>
                <c:pt idx="534">
                  <c:v>19</c:v>
                </c:pt>
                <c:pt idx="535">
                  <c:v>13</c:v>
                </c:pt>
                <c:pt idx="536">
                  <c:v>18</c:v>
                </c:pt>
                <c:pt idx="537">
                  <c:v>15</c:v>
                </c:pt>
                <c:pt idx="538">
                  <c:v>14</c:v>
                </c:pt>
                <c:pt idx="539">
                  <c:v>22</c:v>
                </c:pt>
                <c:pt idx="540">
                  <c:v>19</c:v>
                </c:pt>
                <c:pt idx="541">
                  <c:v>12</c:v>
                </c:pt>
                <c:pt idx="542">
                  <c:v>11</c:v>
                </c:pt>
                <c:pt idx="543">
                  <c:v>18</c:v>
                </c:pt>
                <c:pt idx="544">
                  <c:v>10</c:v>
                </c:pt>
                <c:pt idx="545">
                  <c:v>11</c:v>
                </c:pt>
                <c:pt idx="546">
                  <c:v>14</c:v>
                </c:pt>
                <c:pt idx="547">
                  <c:v>18</c:v>
                </c:pt>
                <c:pt idx="548">
                  <c:v>18</c:v>
                </c:pt>
                <c:pt idx="549">
                  <c:v>17</c:v>
                </c:pt>
                <c:pt idx="550">
                  <c:v>21</c:v>
                </c:pt>
                <c:pt idx="551">
                  <c:v>10</c:v>
                </c:pt>
                <c:pt idx="552">
                  <c:v>14</c:v>
                </c:pt>
                <c:pt idx="553">
                  <c:v>11</c:v>
                </c:pt>
                <c:pt idx="554">
                  <c:v>24</c:v>
                </c:pt>
                <c:pt idx="555">
                  <c:v>19</c:v>
                </c:pt>
                <c:pt idx="556">
                  <c:v>13</c:v>
                </c:pt>
                <c:pt idx="557">
                  <c:v>16</c:v>
                </c:pt>
                <c:pt idx="558">
                  <c:v>13</c:v>
                </c:pt>
                <c:pt idx="559">
                  <c:v>14</c:v>
                </c:pt>
                <c:pt idx="560">
                  <c:v>18</c:v>
                </c:pt>
                <c:pt idx="561">
                  <c:v>13</c:v>
                </c:pt>
                <c:pt idx="562">
                  <c:v>16</c:v>
                </c:pt>
                <c:pt idx="563">
                  <c:v>11</c:v>
                </c:pt>
                <c:pt idx="564">
                  <c:v>10</c:v>
                </c:pt>
                <c:pt idx="565">
                  <c:v>16</c:v>
                </c:pt>
                <c:pt idx="566">
                  <c:v>10</c:v>
                </c:pt>
                <c:pt idx="567">
                  <c:v>22</c:v>
                </c:pt>
                <c:pt idx="568">
                  <c:v>10</c:v>
                </c:pt>
                <c:pt idx="569">
                  <c:v>14</c:v>
                </c:pt>
                <c:pt idx="570">
                  <c:v>13</c:v>
                </c:pt>
                <c:pt idx="571">
                  <c:v>11</c:v>
                </c:pt>
                <c:pt idx="572">
                  <c:v>20</c:v>
                </c:pt>
                <c:pt idx="573">
                  <c:v>10</c:v>
                </c:pt>
                <c:pt idx="574">
                  <c:v>14</c:v>
                </c:pt>
                <c:pt idx="575">
                  <c:v>19</c:v>
                </c:pt>
                <c:pt idx="576">
                  <c:v>9</c:v>
                </c:pt>
                <c:pt idx="577">
                  <c:v>15</c:v>
                </c:pt>
                <c:pt idx="578">
                  <c:v>23</c:v>
                </c:pt>
                <c:pt idx="579">
                  <c:v>14</c:v>
                </c:pt>
                <c:pt idx="580">
                  <c:v>14</c:v>
                </c:pt>
                <c:pt idx="581">
                  <c:v>17</c:v>
                </c:pt>
                <c:pt idx="582">
                  <c:v>13</c:v>
                </c:pt>
                <c:pt idx="583">
                  <c:v>7</c:v>
                </c:pt>
                <c:pt idx="584">
                  <c:v>17</c:v>
                </c:pt>
                <c:pt idx="585">
                  <c:v>11</c:v>
                </c:pt>
                <c:pt idx="586">
                  <c:v>20</c:v>
                </c:pt>
                <c:pt idx="587">
                  <c:v>12</c:v>
                </c:pt>
                <c:pt idx="588">
                  <c:v>16</c:v>
                </c:pt>
                <c:pt idx="589">
                  <c:v>12</c:v>
                </c:pt>
                <c:pt idx="590">
                  <c:v>19</c:v>
                </c:pt>
                <c:pt idx="591">
                  <c:v>13</c:v>
                </c:pt>
                <c:pt idx="592">
                  <c:v>18</c:v>
                </c:pt>
                <c:pt idx="593">
                  <c:v>16</c:v>
                </c:pt>
                <c:pt idx="594">
                  <c:v>16</c:v>
                </c:pt>
                <c:pt idx="595">
                  <c:v>14</c:v>
                </c:pt>
                <c:pt idx="596">
                  <c:v>9</c:v>
                </c:pt>
                <c:pt idx="597">
                  <c:v>8</c:v>
                </c:pt>
                <c:pt idx="598">
                  <c:v>17</c:v>
                </c:pt>
                <c:pt idx="599">
                  <c:v>13</c:v>
                </c:pt>
                <c:pt idx="600">
                  <c:v>16</c:v>
                </c:pt>
                <c:pt idx="601">
                  <c:v>13</c:v>
                </c:pt>
                <c:pt idx="602">
                  <c:v>4</c:v>
                </c:pt>
                <c:pt idx="603">
                  <c:v>17</c:v>
                </c:pt>
                <c:pt idx="604">
                  <c:v>7</c:v>
                </c:pt>
                <c:pt idx="605">
                  <c:v>14</c:v>
                </c:pt>
                <c:pt idx="606">
                  <c:v>14</c:v>
                </c:pt>
                <c:pt idx="607">
                  <c:v>21</c:v>
                </c:pt>
                <c:pt idx="608">
                  <c:v>19</c:v>
                </c:pt>
                <c:pt idx="609">
                  <c:v>11</c:v>
                </c:pt>
                <c:pt idx="610">
                  <c:v>13</c:v>
                </c:pt>
                <c:pt idx="611">
                  <c:v>16</c:v>
                </c:pt>
                <c:pt idx="612">
                  <c:v>9</c:v>
                </c:pt>
                <c:pt idx="613">
                  <c:v>12</c:v>
                </c:pt>
                <c:pt idx="614">
                  <c:v>11</c:v>
                </c:pt>
                <c:pt idx="615">
                  <c:v>16</c:v>
                </c:pt>
                <c:pt idx="616">
                  <c:v>21</c:v>
                </c:pt>
                <c:pt idx="617">
                  <c:v>19</c:v>
                </c:pt>
                <c:pt idx="618">
                  <c:v>22</c:v>
                </c:pt>
                <c:pt idx="619">
                  <c:v>14</c:v>
                </c:pt>
                <c:pt idx="620">
                  <c:v>12</c:v>
                </c:pt>
                <c:pt idx="621">
                  <c:v>17</c:v>
                </c:pt>
                <c:pt idx="622">
                  <c:v>19</c:v>
                </c:pt>
                <c:pt idx="623">
                  <c:v>17</c:v>
                </c:pt>
                <c:pt idx="624">
                  <c:v>7</c:v>
                </c:pt>
                <c:pt idx="625">
                  <c:v>10</c:v>
                </c:pt>
                <c:pt idx="626">
                  <c:v>16</c:v>
                </c:pt>
                <c:pt idx="627">
                  <c:v>15</c:v>
                </c:pt>
                <c:pt idx="628">
                  <c:v>11</c:v>
                </c:pt>
                <c:pt idx="629">
                  <c:v>13</c:v>
                </c:pt>
                <c:pt idx="630">
                  <c:v>17</c:v>
                </c:pt>
                <c:pt idx="631">
                  <c:v>9</c:v>
                </c:pt>
                <c:pt idx="632">
                  <c:v>17</c:v>
                </c:pt>
                <c:pt idx="633">
                  <c:v>12</c:v>
                </c:pt>
                <c:pt idx="634">
                  <c:v>12</c:v>
                </c:pt>
                <c:pt idx="635">
                  <c:v>12</c:v>
                </c:pt>
                <c:pt idx="636">
                  <c:v>14</c:v>
                </c:pt>
                <c:pt idx="637">
                  <c:v>17</c:v>
                </c:pt>
                <c:pt idx="638">
                  <c:v>10</c:v>
                </c:pt>
                <c:pt idx="639">
                  <c:v>11</c:v>
                </c:pt>
                <c:pt idx="640">
                  <c:v>12</c:v>
                </c:pt>
                <c:pt idx="641">
                  <c:v>24</c:v>
                </c:pt>
                <c:pt idx="642">
                  <c:v>16</c:v>
                </c:pt>
                <c:pt idx="643">
                  <c:v>18</c:v>
                </c:pt>
                <c:pt idx="644">
                  <c:v>11</c:v>
                </c:pt>
                <c:pt idx="645">
                  <c:v>15</c:v>
                </c:pt>
                <c:pt idx="646">
                  <c:v>15</c:v>
                </c:pt>
                <c:pt idx="647">
                  <c:v>16</c:v>
                </c:pt>
                <c:pt idx="648">
                  <c:v>16</c:v>
                </c:pt>
                <c:pt idx="649">
                  <c:v>15</c:v>
                </c:pt>
                <c:pt idx="650">
                  <c:v>18</c:v>
                </c:pt>
                <c:pt idx="651">
                  <c:v>17</c:v>
                </c:pt>
                <c:pt idx="652">
                  <c:v>16</c:v>
                </c:pt>
                <c:pt idx="653">
                  <c:v>16</c:v>
                </c:pt>
                <c:pt idx="654">
                  <c:v>10</c:v>
                </c:pt>
                <c:pt idx="655">
                  <c:v>12</c:v>
                </c:pt>
                <c:pt idx="656">
                  <c:v>14</c:v>
                </c:pt>
                <c:pt idx="657">
                  <c:v>15</c:v>
                </c:pt>
                <c:pt idx="658">
                  <c:v>8</c:v>
                </c:pt>
                <c:pt idx="659">
                  <c:v>13</c:v>
                </c:pt>
                <c:pt idx="660">
                  <c:v>13</c:v>
                </c:pt>
                <c:pt idx="661">
                  <c:v>17</c:v>
                </c:pt>
                <c:pt idx="662">
                  <c:v>7</c:v>
                </c:pt>
                <c:pt idx="663">
                  <c:v>13</c:v>
                </c:pt>
                <c:pt idx="664">
                  <c:v>15</c:v>
                </c:pt>
                <c:pt idx="665">
                  <c:v>12</c:v>
                </c:pt>
                <c:pt idx="666">
                  <c:v>16</c:v>
                </c:pt>
                <c:pt idx="667">
                  <c:v>8</c:v>
                </c:pt>
                <c:pt idx="668">
                  <c:v>13</c:v>
                </c:pt>
                <c:pt idx="669">
                  <c:v>9</c:v>
                </c:pt>
                <c:pt idx="670">
                  <c:v>12</c:v>
                </c:pt>
                <c:pt idx="671">
                  <c:v>18</c:v>
                </c:pt>
                <c:pt idx="672">
                  <c:v>6</c:v>
                </c:pt>
                <c:pt idx="673">
                  <c:v>12</c:v>
                </c:pt>
                <c:pt idx="674">
                  <c:v>20</c:v>
                </c:pt>
                <c:pt idx="675">
                  <c:v>12</c:v>
                </c:pt>
                <c:pt idx="676">
                  <c:v>11</c:v>
                </c:pt>
                <c:pt idx="677">
                  <c:v>7</c:v>
                </c:pt>
                <c:pt idx="678">
                  <c:v>12</c:v>
                </c:pt>
                <c:pt idx="679">
                  <c:v>10</c:v>
                </c:pt>
                <c:pt idx="680">
                  <c:v>10</c:v>
                </c:pt>
                <c:pt idx="681">
                  <c:v>11</c:v>
                </c:pt>
                <c:pt idx="682">
                  <c:v>13</c:v>
                </c:pt>
                <c:pt idx="683">
                  <c:v>9</c:v>
                </c:pt>
                <c:pt idx="684">
                  <c:v>12</c:v>
                </c:pt>
                <c:pt idx="685">
                  <c:v>16</c:v>
                </c:pt>
                <c:pt idx="686">
                  <c:v>12</c:v>
                </c:pt>
                <c:pt idx="687">
                  <c:v>19</c:v>
                </c:pt>
                <c:pt idx="688">
                  <c:v>9</c:v>
                </c:pt>
                <c:pt idx="689">
                  <c:v>18</c:v>
                </c:pt>
                <c:pt idx="690">
                  <c:v>14</c:v>
                </c:pt>
                <c:pt idx="691">
                  <c:v>15</c:v>
                </c:pt>
                <c:pt idx="692">
                  <c:v>10</c:v>
                </c:pt>
                <c:pt idx="693">
                  <c:v>13</c:v>
                </c:pt>
                <c:pt idx="694">
                  <c:v>11</c:v>
                </c:pt>
                <c:pt idx="695">
                  <c:v>12</c:v>
                </c:pt>
                <c:pt idx="696">
                  <c:v>10</c:v>
                </c:pt>
                <c:pt idx="697">
                  <c:v>15</c:v>
                </c:pt>
                <c:pt idx="698">
                  <c:v>18</c:v>
                </c:pt>
                <c:pt idx="699">
                  <c:v>15</c:v>
                </c:pt>
                <c:pt idx="700">
                  <c:v>12</c:v>
                </c:pt>
                <c:pt idx="701">
                  <c:v>16</c:v>
                </c:pt>
                <c:pt idx="702">
                  <c:v>22</c:v>
                </c:pt>
                <c:pt idx="703">
                  <c:v>13</c:v>
                </c:pt>
                <c:pt idx="704">
                  <c:v>11</c:v>
                </c:pt>
                <c:pt idx="705">
                  <c:v>13</c:v>
                </c:pt>
                <c:pt idx="706">
                  <c:v>10</c:v>
                </c:pt>
                <c:pt idx="707">
                  <c:v>19</c:v>
                </c:pt>
                <c:pt idx="708">
                  <c:v>14</c:v>
                </c:pt>
                <c:pt idx="709">
                  <c:v>10</c:v>
                </c:pt>
                <c:pt idx="710">
                  <c:v>17</c:v>
                </c:pt>
                <c:pt idx="711">
                  <c:v>12</c:v>
                </c:pt>
                <c:pt idx="712">
                  <c:v>16</c:v>
                </c:pt>
                <c:pt idx="713">
                  <c:v>15</c:v>
                </c:pt>
                <c:pt idx="714">
                  <c:v>15</c:v>
                </c:pt>
                <c:pt idx="715">
                  <c:v>13</c:v>
                </c:pt>
                <c:pt idx="716">
                  <c:v>17</c:v>
                </c:pt>
                <c:pt idx="717">
                  <c:v>23</c:v>
                </c:pt>
                <c:pt idx="718">
                  <c:v>8</c:v>
                </c:pt>
                <c:pt idx="719">
                  <c:v>12</c:v>
                </c:pt>
                <c:pt idx="720">
                  <c:v>14</c:v>
                </c:pt>
                <c:pt idx="721">
                  <c:v>9</c:v>
                </c:pt>
                <c:pt idx="722">
                  <c:v>17</c:v>
                </c:pt>
                <c:pt idx="723">
                  <c:v>11</c:v>
                </c:pt>
                <c:pt idx="724">
                  <c:v>15</c:v>
                </c:pt>
                <c:pt idx="725">
                  <c:v>14</c:v>
                </c:pt>
                <c:pt idx="726">
                  <c:v>22</c:v>
                </c:pt>
                <c:pt idx="727">
                  <c:v>14</c:v>
                </c:pt>
                <c:pt idx="728">
                  <c:v>8</c:v>
                </c:pt>
                <c:pt idx="729">
                  <c:v>9</c:v>
                </c:pt>
                <c:pt idx="730">
                  <c:v>14</c:v>
                </c:pt>
                <c:pt idx="731">
                  <c:v>6</c:v>
                </c:pt>
                <c:pt idx="732">
                  <c:v>12</c:v>
                </c:pt>
                <c:pt idx="733">
                  <c:v>13</c:v>
                </c:pt>
                <c:pt idx="734">
                  <c:v>12</c:v>
                </c:pt>
                <c:pt idx="735">
                  <c:v>12</c:v>
                </c:pt>
                <c:pt idx="736">
                  <c:v>16</c:v>
                </c:pt>
                <c:pt idx="737">
                  <c:v>20</c:v>
                </c:pt>
                <c:pt idx="738">
                  <c:v>9</c:v>
                </c:pt>
                <c:pt idx="739">
                  <c:v>13</c:v>
                </c:pt>
                <c:pt idx="740">
                  <c:v>9</c:v>
                </c:pt>
                <c:pt idx="741">
                  <c:v>14</c:v>
                </c:pt>
                <c:pt idx="742">
                  <c:v>17</c:v>
                </c:pt>
                <c:pt idx="743">
                  <c:v>7</c:v>
                </c:pt>
                <c:pt idx="744">
                  <c:v>11</c:v>
                </c:pt>
                <c:pt idx="745">
                  <c:v>13</c:v>
                </c:pt>
                <c:pt idx="746">
                  <c:v>12</c:v>
                </c:pt>
                <c:pt idx="747">
                  <c:v>7</c:v>
                </c:pt>
                <c:pt idx="748">
                  <c:v>12</c:v>
                </c:pt>
                <c:pt idx="749">
                  <c:v>12</c:v>
                </c:pt>
                <c:pt idx="750">
                  <c:v>10</c:v>
                </c:pt>
                <c:pt idx="751">
                  <c:v>16</c:v>
                </c:pt>
                <c:pt idx="752">
                  <c:v>8</c:v>
                </c:pt>
                <c:pt idx="753">
                  <c:v>13</c:v>
                </c:pt>
                <c:pt idx="754">
                  <c:v>10</c:v>
                </c:pt>
                <c:pt idx="755">
                  <c:v>11</c:v>
                </c:pt>
                <c:pt idx="756">
                  <c:v>8</c:v>
                </c:pt>
                <c:pt idx="757">
                  <c:v>15</c:v>
                </c:pt>
                <c:pt idx="758">
                  <c:v>10</c:v>
                </c:pt>
                <c:pt idx="759">
                  <c:v>14</c:v>
                </c:pt>
                <c:pt idx="760">
                  <c:v>13</c:v>
                </c:pt>
                <c:pt idx="761">
                  <c:v>8</c:v>
                </c:pt>
                <c:pt idx="762">
                  <c:v>6</c:v>
                </c:pt>
                <c:pt idx="763">
                  <c:v>13</c:v>
                </c:pt>
                <c:pt idx="764">
                  <c:v>14</c:v>
                </c:pt>
                <c:pt idx="765">
                  <c:v>17</c:v>
                </c:pt>
                <c:pt idx="766">
                  <c:v>14</c:v>
                </c:pt>
                <c:pt idx="767">
                  <c:v>15</c:v>
                </c:pt>
                <c:pt idx="768">
                  <c:v>11</c:v>
                </c:pt>
                <c:pt idx="769">
                  <c:v>16</c:v>
                </c:pt>
                <c:pt idx="770">
                  <c:v>10</c:v>
                </c:pt>
                <c:pt idx="771">
                  <c:v>16</c:v>
                </c:pt>
                <c:pt idx="772">
                  <c:v>8</c:v>
                </c:pt>
                <c:pt idx="773">
                  <c:v>9</c:v>
                </c:pt>
                <c:pt idx="774">
                  <c:v>12</c:v>
                </c:pt>
                <c:pt idx="775">
                  <c:v>15</c:v>
                </c:pt>
                <c:pt idx="776">
                  <c:v>12</c:v>
                </c:pt>
                <c:pt idx="777">
                  <c:v>9</c:v>
                </c:pt>
                <c:pt idx="778">
                  <c:v>10</c:v>
                </c:pt>
                <c:pt idx="779">
                  <c:v>7</c:v>
                </c:pt>
                <c:pt idx="780">
                  <c:v>17</c:v>
                </c:pt>
                <c:pt idx="781">
                  <c:v>15</c:v>
                </c:pt>
                <c:pt idx="782">
                  <c:v>11</c:v>
                </c:pt>
                <c:pt idx="783">
                  <c:v>8</c:v>
                </c:pt>
                <c:pt idx="784">
                  <c:v>14</c:v>
                </c:pt>
                <c:pt idx="785">
                  <c:v>13</c:v>
                </c:pt>
                <c:pt idx="786">
                  <c:v>13</c:v>
                </c:pt>
                <c:pt idx="787">
                  <c:v>13</c:v>
                </c:pt>
                <c:pt idx="788">
                  <c:v>6</c:v>
                </c:pt>
                <c:pt idx="789">
                  <c:v>6</c:v>
                </c:pt>
                <c:pt idx="790">
                  <c:v>14</c:v>
                </c:pt>
                <c:pt idx="791">
                  <c:v>9</c:v>
                </c:pt>
                <c:pt idx="792">
                  <c:v>13</c:v>
                </c:pt>
                <c:pt idx="793">
                  <c:v>14</c:v>
                </c:pt>
                <c:pt idx="794">
                  <c:v>17</c:v>
                </c:pt>
                <c:pt idx="795">
                  <c:v>14</c:v>
                </c:pt>
                <c:pt idx="796">
                  <c:v>9</c:v>
                </c:pt>
                <c:pt idx="797">
                  <c:v>7</c:v>
                </c:pt>
                <c:pt idx="798">
                  <c:v>17</c:v>
                </c:pt>
                <c:pt idx="799">
                  <c:v>12</c:v>
                </c:pt>
                <c:pt idx="800">
                  <c:v>11</c:v>
                </c:pt>
                <c:pt idx="801">
                  <c:v>17</c:v>
                </c:pt>
                <c:pt idx="802">
                  <c:v>10</c:v>
                </c:pt>
                <c:pt idx="803">
                  <c:v>11</c:v>
                </c:pt>
                <c:pt idx="804">
                  <c:v>12</c:v>
                </c:pt>
                <c:pt idx="805">
                  <c:v>11</c:v>
                </c:pt>
                <c:pt idx="806">
                  <c:v>10</c:v>
                </c:pt>
                <c:pt idx="807">
                  <c:v>7</c:v>
                </c:pt>
                <c:pt idx="808">
                  <c:v>20</c:v>
                </c:pt>
                <c:pt idx="809">
                  <c:v>11</c:v>
                </c:pt>
                <c:pt idx="810">
                  <c:v>10</c:v>
                </c:pt>
                <c:pt idx="811">
                  <c:v>7</c:v>
                </c:pt>
                <c:pt idx="812">
                  <c:v>14</c:v>
                </c:pt>
                <c:pt idx="813">
                  <c:v>17</c:v>
                </c:pt>
                <c:pt idx="814">
                  <c:v>17</c:v>
                </c:pt>
                <c:pt idx="815">
                  <c:v>16</c:v>
                </c:pt>
                <c:pt idx="816">
                  <c:v>13</c:v>
                </c:pt>
                <c:pt idx="817">
                  <c:v>5</c:v>
                </c:pt>
                <c:pt idx="818">
                  <c:v>13</c:v>
                </c:pt>
                <c:pt idx="819">
                  <c:v>14</c:v>
                </c:pt>
                <c:pt idx="820">
                  <c:v>9</c:v>
                </c:pt>
                <c:pt idx="821">
                  <c:v>18</c:v>
                </c:pt>
                <c:pt idx="822">
                  <c:v>16</c:v>
                </c:pt>
                <c:pt idx="823">
                  <c:v>11</c:v>
                </c:pt>
                <c:pt idx="824">
                  <c:v>8</c:v>
                </c:pt>
                <c:pt idx="825">
                  <c:v>17</c:v>
                </c:pt>
                <c:pt idx="826">
                  <c:v>15</c:v>
                </c:pt>
                <c:pt idx="827">
                  <c:v>10</c:v>
                </c:pt>
                <c:pt idx="828">
                  <c:v>7</c:v>
                </c:pt>
                <c:pt idx="829">
                  <c:v>10</c:v>
                </c:pt>
                <c:pt idx="830">
                  <c:v>9</c:v>
                </c:pt>
                <c:pt idx="831">
                  <c:v>7</c:v>
                </c:pt>
                <c:pt idx="832">
                  <c:v>12</c:v>
                </c:pt>
                <c:pt idx="833">
                  <c:v>12</c:v>
                </c:pt>
                <c:pt idx="834">
                  <c:v>15</c:v>
                </c:pt>
                <c:pt idx="835">
                  <c:v>15</c:v>
                </c:pt>
                <c:pt idx="836">
                  <c:v>11</c:v>
                </c:pt>
                <c:pt idx="837">
                  <c:v>13</c:v>
                </c:pt>
                <c:pt idx="838">
                  <c:v>17</c:v>
                </c:pt>
                <c:pt idx="839">
                  <c:v>11</c:v>
                </c:pt>
                <c:pt idx="840">
                  <c:v>9</c:v>
                </c:pt>
                <c:pt idx="841">
                  <c:v>10</c:v>
                </c:pt>
                <c:pt idx="842">
                  <c:v>16</c:v>
                </c:pt>
                <c:pt idx="843">
                  <c:v>9</c:v>
                </c:pt>
                <c:pt idx="844">
                  <c:v>13</c:v>
                </c:pt>
                <c:pt idx="845">
                  <c:v>12</c:v>
                </c:pt>
                <c:pt idx="846">
                  <c:v>13</c:v>
                </c:pt>
                <c:pt idx="847">
                  <c:v>15</c:v>
                </c:pt>
                <c:pt idx="848">
                  <c:v>16</c:v>
                </c:pt>
                <c:pt idx="849">
                  <c:v>16</c:v>
                </c:pt>
                <c:pt idx="850">
                  <c:v>12</c:v>
                </c:pt>
                <c:pt idx="851">
                  <c:v>13</c:v>
                </c:pt>
                <c:pt idx="852">
                  <c:v>8</c:v>
                </c:pt>
                <c:pt idx="853">
                  <c:v>12</c:v>
                </c:pt>
                <c:pt idx="854">
                  <c:v>5</c:v>
                </c:pt>
                <c:pt idx="855">
                  <c:v>7</c:v>
                </c:pt>
                <c:pt idx="856">
                  <c:v>4</c:v>
                </c:pt>
                <c:pt idx="857">
                  <c:v>15</c:v>
                </c:pt>
                <c:pt idx="858">
                  <c:v>8</c:v>
                </c:pt>
                <c:pt idx="859">
                  <c:v>12</c:v>
                </c:pt>
                <c:pt idx="860">
                  <c:v>8</c:v>
                </c:pt>
                <c:pt idx="861">
                  <c:v>15</c:v>
                </c:pt>
                <c:pt idx="862">
                  <c:v>7</c:v>
                </c:pt>
                <c:pt idx="863">
                  <c:v>8</c:v>
                </c:pt>
                <c:pt idx="864">
                  <c:v>11</c:v>
                </c:pt>
                <c:pt idx="865">
                  <c:v>11</c:v>
                </c:pt>
                <c:pt idx="866">
                  <c:v>11</c:v>
                </c:pt>
                <c:pt idx="867">
                  <c:v>5</c:v>
                </c:pt>
                <c:pt idx="868">
                  <c:v>13</c:v>
                </c:pt>
                <c:pt idx="869">
                  <c:v>8</c:v>
                </c:pt>
                <c:pt idx="870">
                  <c:v>8</c:v>
                </c:pt>
                <c:pt idx="871">
                  <c:v>24</c:v>
                </c:pt>
                <c:pt idx="872">
                  <c:v>10</c:v>
                </c:pt>
                <c:pt idx="873">
                  <c:v>11</c:v>
                </c:pt>
                <c:pt idx="874">
                  <c:v>14</c:v>
                </c:pt>
                <c:pt idx="875">
                  <c:v>17</c:v>
                </c:pt>
                <c:pt idx="876">
                  <c:v>14</c:v>
                </c:pt>
                <c:pt idx="877">
                  <c:v>10</c:v>
                </c:pt>
                <c:pt idx="878">
                  <c:v>11</c:v>
                </c:pt>
                <c:pt idx="879">
                  <c:v>14</c:v>
                </c:pt>
                <c:pt idx="880">
                  <c:v>12</c:v>
                </c:pt>
                <c:pt idx="881">
                  <c:v>11</c:v>
                </c:pt>
                <c:pt idx="882">
                  <c:v>10</c:v>
                </c:pt>
                <c:pt idx="883">
                  <c:v>12</c:v>
                </c:pt>
                <c:pt idx="884">
                  <c:v>18</c:v>
                </c:pt>
                <c:pt idx="885">
                  <c:v>6</c:v>
                </c:pt>
                <c:pt idx="886">
                  <c:v>9</c:v>
                </c:pt>
                <c:pt idx="887">
                  <c:v>13</c:v>
                </c:pt>
                <c:pt idx="888">
                  <c:v>8</c:v>
                </c:pt>
                <c:pt idx="889">
                  <c:v>19</c:v>
                </c:pt>
                <c:pt idx="890">
                  <c:v>13</c:v>
                </c:pt>
                <c:pt idx="891">
                  <c:v>11</c:v>
                </c:pt>
                <c:pt idx="892">
                  <c:v>9</c:v>
                </c:pt>
                <c:pt idx="893">
                  <c:v>14</c:v>
                </c:pt>
                <c:pt idx="894">
                  <c:v>3</c:v>
                </c:pt>
                <c:pt idx="895">
                  <c:v>11</c:v>
                </c:pt>
                <c:pt idx="896">
                  <c:v>10</c:v>
                </c:pt>
                <c:pt idx="897">
                  <c:v>11</c:v>
                </c:pt>
                <c:pt idx="898">
                  <c:v>17</c:v>
                </c:pt>
                <c:pt idx="899">
                  <c:v>10</c:v>
                </c:pt>
                <c:pt idx="900">
                  <c:v>13</c:v>
                </c:pt>
                <c:pt idx="901">
                  <c:v>11</c:v>
                </c:pt>
                <c:pt idx="902">
                  <c:v>16</c:v>
                </c:pt>
                <c:pt idx="903">
                  <c:v>17</c:v>
                </c:pt>
                <c:pt idx="904">
                  <c:v>16</c:v>
                </c:pt>
                <c:pt idx="905">
                  <c:v>13</c:v>
                </c:pt>
                <c:pt idx="906">
                  <c:v>16</c:v>
                </c:pt>
                <c:pt idx="907">
                  <c:v>11</c:v>
                </c:pt>
                <c:pt idx="908">
                  <c:v>13</c:v>
                </c:pt>
                <c:pt idx="909">
                  <c:v>9</c:v>
                </c:pt>
                <c:pt idx="910">
                  <c:v>12</c:v>
                </c:pt>
                <c:pt idx="911">
                  <c:v>9</c:v>
                </c:pt>
                <c:pt idx="912">
                  <c:v>11</c:v>
                </c:pt>
                <c:pt idx="913">
                  <c:v>15</c:v>
                </c:pt>
                <c:pt idx="914">
                  <c:v>19</c:v>
                </c:pt>
                <c:pt idx="915">
                  <c:v>11</c:v>
                </c:pt>
                <c:pt idx="916">
                  <c:v>15</c:v>
                </c:pt>
                <c:pt idx="917">
                  <c:v>12</c:v>
                </c:pt>
                <c:pt idx="918">
                  <c:v>16</c:v>
                </c:pt>
                <c:pt idx="919">
                  <c:v>15</c:v>
                </c:pt>
                <c:pt idx="920">
                  <c:v>12</c:v>
                </c:pt>
                <c:pt idx="921">
                  <c:v>13</c:v>
                </c:pt>
                <c:pt idx="922">
                  <c:v>16</c:v>
                </c:pt>
                <c:pt idx="923">
                  <c:v>10</c:v>
                </c:pt>
                <c:pt idx="924">
                  <c:v>9</c:v>
                </c:pt>
                <c:pt idx="925">
                  <c:v>12</c:v>
                </c:pt>
                <c:pt idx="926">
                  <c:v>11</c:v>
                </c:pt>
                <c:pt idx="927">
                  <c:v>12</c:v>
                </c:pt>
                <c:pt idx="928">
                  <c:v>10</c:v>
                </c:pt>
                <c:pt idx="929">
                  <c:v>16</c:v>
                </c:pt>
                <c:pt idx="930">
                  <c:v>5</c:v>
                </c:pt>
                <c:pt idx="931">
                  <c:v>13</c:v>
                </c:pt>
                <c:pt idx="932">
                  <c:v>7</c:v>
                </c:pt>
                <c:pt idx="933">
                  <c:v>18</c:v>
                </c:pt>
                <c:pt idx="934">
                  <c:v>7</c:v>
                </c:pt>
                <c:pt idx="935">
                  <c:v>14</c:v>
                </c:pt>
                <c:pt idx="936">
                  <c:v>11</c:v>
                </c:pt>
                <c:pt idx="937">
                  <c:v>12</c:v>
                </c:pt>
                <c:pt idx="938">
                  <c:v>7</c:v>
                </c:pt>
                <c:pt idx="939">
                  <c:v>10</c:v>
                </c:pt>
                <c:pt idx="940">
                  <c:v>9</c:v>
                </c:pt>
                <c:pt idx="941">
                  <c:v>12</c:v>
                </c:pt>
                <c:pt idx="942">
                  <c:v>12</c:v>
                </c:pt>
                <c:pt idx="943">
                  <c:v>7</c:v>
                </c:pt>
                <c:pt idx="944">
                  <c:v>16</c:v>
                </c:pt>
                <c:pt idx="945">
                  <c:v>13</c:v>
                </c:pt>
                <c:pt idx="946">
                  <c:v>16</c:v>
                </c:pt>
                <c:pt idx="947">
                  <c:v>10</c:v>
                </c:pt>
                <c:pt idx="948">
                  <c:v>15</c:v>
                </c:pt>
                <c:pt idx="949">
                  <c:v>14</c:v>
                </c:pt>
                <c:pt idx="950">
                  <c:v>11</c:v>
                </c:pt>
                <c:pt idx="951">
                  <c:v>11</c:v>
                </c:pt>
                <c:pt idx="952">
                  <c:v>10</c:v>
                </c:pt>
                <c:pt idx="953">
                  <c:v>18</c:v>
                </c:pt>
                <c:pt idx="954">
                  <c:v>8</c:v>
                </c:pt>
                <c:pt idx="955">
                  <c:v>14</c:v>
                </c:pt>
                <c:pt idx="956">
                  <c:v>6</c:v>
                </c:pt>
                <c:pt idx="957">
                  <c:v>17</c:v>
                </c:pt>
                <c:pt idx="958">
                  <c:v>18</c:v>
                </c:pt>
                <c:pt idx="959">
                  <c:v>15</c:v>
                </c:pt>
                <c:pt idx="960">
                  <c:v>8</c:v>
                </c:pt>
                <c:pt idx="961">
                  <c:v>13</c:v>
                </c:pt>
                <c:pt idx="962">
                  <c:v>10</c:v>
                </c:pt>
                <c:pt idx="963">
                  <c:v>14</c:v>
                </c:pt>
                <c:pt idx="964">
                  <c:v>18</c:v>
                </c:pt>
                <c:pt idx="965">
                  <c:v>15</c:v>
                </c:pt>
                <c:pt idx="966">
                  <c:v>13</c:v>
                </c:pt>
                <c:pt idx="967">
                  <c:v>13</c:v>
                </c:pt>
                <c:pt idx="968">
                  <c:v>15</c:v>
                </c:pt>
                <c:pt idx="969">
                  <c:v>15</c:v>
                </c:pt>
                <c:pt idx="970">
                  <c:v>18</c:v>
                </c:pt>
                <c:pt idx="971">
                  <c:v>15</c:v>
                </c:pt>
                <c:pt idx="972">
                  <c:v>8</c:v>
                </c:pt>
                <c:pt idx="973">
                  <c:v>13</c:v>
                </c:pt>
                <c:pt idx="974">
                  <c:v>10</c:v>
                </c:pt>
                <c:pt idx="975">
                  <c:v>11</c:v>
                </c:pt>
                <c:pt idx="976">
                  <c:v>10</c:v>
                </c:pt>
                <c:pt idx="977">
                  <c:v>12</c:v>
                </c:pt>
                <c:pt idx="978">
                  <c:v>13</c:v>
                </c:pt>
                <c:pt idx="979">
                  <c:v>11</c:v>
                </c:pt>
                <c:pt idx="980">
                  <c:v>15</c:v>
                </c:pt>
                <c:pt idx="981">
                  <c:v>8</c:v>
                </c:pt>
                <c:pt idx="982">
                  <c:v>9</c:v>
                </c:pt>
                <c:pt idx="983">
                  <c:v>8</c:v>
                </c:pt>
                <c:pt idx="984">
                  <c:v>13</c:v>
                </c:pt>
                <c:pt idx="985">
                  <c:v>10</c:v>
                </c:pt>
                <c:pt idx="986">
                  <c:v>16</c:v>
                </c:pt>
                <c:pt idx="987">
                  <c:v>20</c:v>
                </c:pt>
                <c:pt idx="988">
                  <c:v>14</c:v>
                </c:pt>
                <c:pt idx="989">
                  <c:v>14</c:v>
                </c:pt>
                <c:pt idx="990">
                  <c:v>11</c:v>
                </c:pt>
                <c:pt idx="991">
                  <c:v>18</c:v>
                </c:pt>
                <c:pt idx="992">
                  <c:v>11</c:v>
                </c:pt>
                <c:pt idx="993">
                  <c:v>7</c:v>
                </c:pt>
                <c:pt idx="994">
                  <c:v>9</c:v>
                </c:pt>
                <c:pt idx="995">
                  <c:v>16</c:v>
                </c:pt>
                <c:pt idx="996">
                  <c:v>16</c:v>
                </c:pt>
                <c:pt idx="997">
                  <c:v>12</c:v>
                </c:pt>
                <c:pt idx="998">
                  <c:v>20</c:v>
                </c:pt>
                <c:pt idx="999">
                  <c:v>18</c:v>
                </c:pt>
                <c:pt idx="1000">
                  <c:v>14</c:v>
                </c:pt>
                <c:pt idx="1001">
                  <c:v>8</c:v>
                </c:pt>
                <c:pt idx="1002">
                  <c:v>10</c:v>
                </c:pt>
                <c:pt idx="1003">
                  <c:v>17</c:v>
                </c:pt>
                <c:pt idx="1004">
                  <c:v>16</c:v>
                </c:pt>
                <c:pt idx="1005">
                  <c:v>16</c:v>
                </c:pt>
                <c:pt idx="1006">
                  <c:v>14</c:v>
                </c:pt>
                <c:pt idx="1007">
                  <c:v>8</c:v>
                </c:pt>
                <c:pt idx="1008">
                  <c:v>17</c:v>
                </c:pt>
                <c:pt idx="1009">
                  <c:v>13</c:v>
                </c:pt>
                <c:pt idx="1010">
                  <c:v>11</c:v>
                </c:pt>
                <c:pt idx="1011">
                  <c:v>14</c:v>
                </c:pt>
                <c:pt idx="1012">
                  <c:v>12</c:v>
                </c:pt>
                <c:pt idx="1013">
                  <c:v>10</c:v>
                </c:pt>
                <c:pt idx="1014">
                  <c:v>12</c:v>
                </c:pt>
                <c:pt idx="1015">
                  <c:v>20</c:v>
                </c:pt>
                <c:pt idx="1016">
                  <c:v>18</c:v>
                </c:pt>
                <c:pt idx="1017">
                  <c:v>13</c:v>
                </c:pt>
                <c:pt idx="1018">
                  <c:v>14</c:v>
                </c:pt>
                <c:pt idx="1019">
                  <c:v>12</c:v>
                </c:pt>
                <c:pt idx="1020">
                  <c:v>14</c:v>
                </c:pt>
                <c:pt idx="1021">
                  <c:v>11</c:v>
                </c:pt>
                <c:pt idx="1022">
                  <c:v>10</c:v>
                </c:pt>
                <c:pt idx="1023">
                  <c:v>11</c:v>
                </c:pt>
                <c:pt idx="1024">
                  <c:v>21</c:v>
                </c:pt>
                <c:pt idx="1025">
                  <c:v>16</c:v>
                </c:pt>
                <c:pt idx="1026">
                  <c:v>15</c:v>
                </c:pt>
                <c:pt idx="1027">
                  <c:v>11</c:v>
                </c:pt>
                <c:pt idx="1028">
                  <c:v>12</c:v>
                </c:pt>
                <c:pt idx="1029">
                  <c:v>12</c:v>
                </c:pt>
                <c:pt idx="1030">
                  <c:v>14</c:v>
                </c:pt>
                <c:pt idx="1031">
                  <c:v>16</c:v>
                </c:pt>
                <c:pt idx="1032">
                  <c:v>14</c:v>
                </c:pt>
                <c:pt idx="1033">
                  <c:v>20</c:v>
                </c:pt>
                <c:pt idx="1034">
                  <c:v>6</c:v>
                </c:pt>
                <c:pt idx="1035">
                  <c:v>11</c:v>
                </c:pt>
                <c:pt idx="1036">
                  <c:v>13</c:v>
                </c:pt>
                <c:pt idx="1037">
                  <c:v>14</c:v>
                </c:pt>
                <c:pt idx="1038">
                  <c:v>11</c:v>
                </c:pt>
                <c:pt idx="1039">
                  <c:v>11</c:v>
                </c:pt>
                <c:pt idx="1040">
                  <c:v>13</c:v>
                </c:pt>
                <c:pt idx="1041">
                  <c:v>11</c:v>
                </c:pt>
                <c:pt idx="1042">
                  <c:v>9</c:v>
                </c:pt>
                <c:pt idx="1043">
                  <c:v>8</c:v>
                </c:pt>
                <c:pt idx="1044">
                  <c:v>15</c:v>
                </c:pt>
                <c:pt idx="1045">
                  <c:v>19</c:v>
                </c:pt>
                <c:pt idx="1046">
                  <c:v>11</c:v>
                </c:pt>
                <c:pt idx="1047">
                  <c:v>14</c:v>
                </c:pt>
                <c:pt idx="1048">
                  <c:v>13</c:v>
                </c:pt>
                <c:pt idx="1049">
                  <c:v>17</c:v>
                </c:pt>
                <c:pt idx="1050">
                  <c:v>15</c:v>
                </c:pt>
                <c:pt idx="1051">
                  <c:v>12</c:v>
                </c:pt>
                <c:pt idx="1052">
                  <c:v>13</c:v>
                </c:pt>
                <c:pt idx="1053">
                  <c:v>16</c:v>
                </c:pt>
                <c:pt idx="1054">
                  <c:v>17</c:v>
                </c:pt>
                <c:pt idx="1055">
                  <c:v>8</c:v>
                </c:pt>
                <c:pt idx="1056">
                  <c:v>14</c:v>
                </c:pt>
                <c:pt idx="1057">
                  <c:v>16</c:v>
                </c:pt>
                <c:pt idx="1058">
                  <c:v>12</c:v>
                </c:pt>
                <c:pt idx="1059">
                  <c:v>11</c:v>
                </c:pt>
                <c:pt idx="1060">
                  <c:v>11</c:v>
                </c:pt>
                <c:pt idx="1061">
                  <c:v>13</c:v>
                </c:pt>
                <c:pt idx="1062">
                  <c:v>20</c:v>
                </c:pt>
                <c:pt idx="1063">
                  <c:v>13</c:v>
                </c:pt>
                <c:pt idx="1064">
                  <c:v>10</c:v>
                </c:pt>
                <c:pt idx="1065">
                  <c:v>15</c:v>
                </c:pt>
                <c:pt idx="1066">
                  <c:v>11</c:v>
                </c:pt>
                <c:pt idx="1067">
                  <c:v>6</c:v>
                </c:pt>
                <c:pt idx="1068">
                  <c:v>8</c:v>
                </c:pt>
                <c:pt idx="1069">
                  <c:v>15</c:v>
                </c:pt>
                <c:pt idx="1070">
                  <c:v>12</c:v>
                </c:pt>
                <c:pt idx="1071">
                  <c:v>12</c:v>
                </c:pt>
                <c:pt idx="1072">
                  <c:v>12</c:v>
                </c:pt>
                <c:pt idx="1073">
                  <c:v>8</c:v>
                </c:pt>
                <c:pt idx="1074">
                  <c:v>11</c:v>
                </c:pt>
                <c:pt idx="1075">
                  <c:v>6</c:v>
                </c:pt>
                <c:pt idx="1076">
                  <c:v>10</c:v>
                </c:pt>
                <c:pt idx="1077">
                  <c:v>8</c:v>
                </c:pt>
                <c:pt idx="1078">
                  <c:v>8</c:v>
                </c:pt>
                <c:pt idx="1079">
                  <c:v>14</c:v>
                </c:pt>
                <c:pt idx="1080">
                  <c:v>13</c:v>
                </c:pt>
                <c:pt idx="1081">
                  <c:v>13</c:v>
                </c:pt>
                <c:pt idx="1082">
                  <c:v>9</c:v>
                </c:pt>
                <c:pt idx="1083">
                  <c:v>13</c:v>
                </c:pt>
                <c:pt idx="1084">
                  <c:v>14</c:v>
                </c:pt>
                <c:pt idx="1085">
                  <c:v>16</c:v>
                </c:pt>
                <c:pt idx="1086">
                  <c:v>12</c:v>
                </c:pt>
                <c:pt idx="1087">
                  <c:v>15</c:v>
                </c:pt>
                <c:pt idx="1088">
                  <c:v>16</c:v>
                </c:pt>
                <c:pt idx="1089">
                  <c:v>9</c:v>
                </c:pt>
                <c:pt idx="1090">
                  <c:v>13</c:v>
                </c:pt>
                <c:pt idx="1091">
                  <c:v>15</c:v>
                </c:pt>
                <c:pt idx="1092">
                  <c:v>16</c:v>
                </c:pt>
                <c:pt idx="1093">
                  <c:v>15</c:v>
                </c:pt>
                <c:pt idx="1094">
                  <c:v>10</c:v>
                </c:pt>
                <c:pt idx="1095">
                  <c:v>12</c:v>
                </c:pt>
                <c:pt idx="1096">
                  <c:v>10</c:v>
                </c:pt>
                <c:pt idx="1097">
                  <c:v>12</c:v>
                </c:pt>
                <c:pt idx="1098">
                  <c:v>11</c:v>
                </c:pt>
                <c:pt idx="1099">
                  <c:v>19</c:v>
                </c:pt>
                <c:pt idx="1100">
                  <c:v>13</c:v>
                </c:pt>
                <c:pt idx="1101">
                  <c:v>18</c:v>
                </c:pt>
                <c:pt idx="1102">
                  <c:v>11</c:v>
                </c:pt>
                <c:pt idx="1103">
                  <c:v>8</c:v>
                </c:pt>
                <c:pt idx="1104">
                  <c:v>13</c:v>
                </c:pt>
                <c:pt idx="1105">
                  <c:v>10</c:v>
                </c:pt>
                <c:pt idx="1106">
                  <c:v>9</c:v>
                </c:pt>
                <c:pt idx="1107">
                  <c:v>10</c:v>
                </c:pt>
                <c:pt idx="1108">
                  <c:v>9</c:v>
                </c:pt>
                <c:pt idx="1109">
                  <c:v>18</c:v>
                </c:pt>
                <c:pt idx="1110">
                  <c:v>12</c:v>
                </c:pt>
                <c:pt idx="1111">
                  <c:v>9</c:v>
                </c:pt>
                <c:pt idx="1112">
                  <c:v>17</c:v>
                </c:pt>
                <c:pt idx="1113">
                  <c:v>14</c:v>
                </c:pt>
                <c:pt idx="1114">
                  <c:v>17</c:v>
                </c:pt>
                <c:pt idx="1115">
                  <c:v>12</c:v>
                </c:pt>
                <c:pt idx="1116">
                  <c:v>7</c:v>
                </c:pt>
                <c:pt idx="1117">
                  <c:v>7</c:v>
                </c:pt>
                <c:pt idx="1118">
                  <c:v>10</c:v>
                </c:pt>
                <c:pt idx="1119">
                  <c:v>12</c:v>
                </c:pt>
                <c:pt idx="1120">
                  <c:v>8</c:v>
                </c:pt>
                <c:pt idx="1121">
                  <c:v>7</c:v>
                </c:pt>
                <c:pt idx="1122">
                  <c:v>12</c:v>
                </c:pt>
                <c:pt idx="1123">
                  <c:v>8</c:v>
                </c:pt>
                <c:pt idx="1124">
                  <c:v>11</c:v>
                </c:pt>
                <c:pt idx="1125">
                  <c:v>12</c:v>
                </c:pt>
                <c:pt idx="1126">
                  <c:v>7</c:v>
                </c:pt>
                <c:pt idx="1127">
                  <c:v>12</c:v>
                </c:pt>
                <c:pt idx="1128">
                  <c:v>18</c:v>
                </c:pt>
                <c:pt idx="1129">
                  <c:v>13</c:v>
                </c:pt>
                <c:pt idx="1130">
                  <c:v>9</c:v>
                </c:pt>
                <c:pt idx="1131">
                  <c:v>19</c:v>
                </c:pt>
                <c:pt idx="1132">
                  <c:v>15</c:v>
                </c:pt>
                <c:pt idx="1133">
                  <c:v>12</c:v>
                </c:pt>
                <c:pt idx="1134">
                  <c:v>8</c:v>
                </c:pt>
                <c:pt idx="1135">
                  <c:v>13</c:v>
                </c:pt>
                <c:pt idx="1136">
                  <c:v>11</c:v>
                </c:pt>
                <c:pt idx="1137">
                  <c:v>9</c:v>
                </c:pt>
                <c:pt idx="1138">
                  <c:v>9</c:v>
                </c:pt>
                <c:pt idx="1139">
                  <c:v>11</c:v>
                </c:pt>
                <c:pt idx="1140">
                  <c:v>2</c:v>
                </c:pt>
                <c:pt idx="1141">
                  <c:v>4</c:v>
                </c:pt>
                <c:pt idx="1142">
                  <c:v>11</c:v>
                </c:pt>
                <c:pt idx="1143">
                  <c:v>9</c:v>
                </c:pt>
                <c:pt idx="1144">
                  <c:v>12</c:v>
                </c:pt>
                <c:pt idx="1145">
                  <c:v>12</c:v>
                </c:pt>
                <c:pt idx="1146">
                  <c:v>9</c:v>
                </c:pt>
                <c:pt idx="1147">
                  <c:v>14</c:v>
                </c:pt>
                <c:pt idx="1148">
                  <c:v>13</c:v>
                </c:pt>
                <c:pt idx="1149">
                  <c:v>6</c:v>
                </c:pt>
                <c:pt idx="1150">
                  <c:v>16</c:v>
                </c:pt>
                <c:pt idx="1151">
                  <c:v>8</c:v>
                </c:pt>
                <c:pt idx="1152">
                  <c:v>15</c:v>
                </c:pt>
                <c:pt idx="1153">
                  <c:v>16</c:v>
                </c:pt>
                <c:pt idx="1154">
                  <c:v>10</c:v>
                </c:pt>
                <c:pt idx="1155">
                  <c:v>7</c:v>
                </c:pt>
                <c:pt idx="1156">
                  <c:v>7</c:v>
                </c:pt>
                <c:pt idx="1157">
                  <c:v>17</c:v>
                </c:pt>
                <c:pt idx="1158">
                  <c:v>14</c:v>
                </c:pt>
                <c:pt idx="1159">
                  <c:v>12</c:v>
                </c:pt>
                <c:pt idx="1160">
                  <c:v>6</c:v>
                </c:pt>
                <c:pt idx="1161">
                  <c:v>11</c:v>
                </c:pt>
                <c:pt idx="1162">
                  <c:v>10</c:v>
                </c:pt>
                <c:pt idx="1163">
                  <c:v>8</c:v>
                </c:pt>
                <c:pt idx="1164">
                  <c:v>11</c:v>
                </c:pt>
                <c:pt idx="1165">
                  <c:v>14</c:v>
                </c:pt>
                <c:pt idx="1166">
                  <c:v>9</c:v>
                </c:pt>
                <c:pt idx="1167">
                  <c:v>6</c:v>
                </c:pt>
                <c:pt idx="1168">
                  <c:v>16</c:v>
                </c:pt>
                <c:pt idx="1169">
                  <c:v>14</c:v>
                </c:pt>
                <c:pt idx="1170">
                  <c:v>7</c:v>
                </c:pt>
                <c:pt idx="1171">
                  <c:v>6</c:v>
                </c:pt>
                <c:pt idx="1172">
                  <c:v>10</c:v>
                </c:pt>
                <c:pt idx="1173">
                  <c:v>18</c:v>
                </c:pt>
                <c:pt idx="1174">
                  <c:v>11</c:v>
                </c:pt>
                <c:pt idx="1175">
                  <c:v>10</c:v>
                </c:pt>
                <c:pt idx="1176">
                  <c:v>7</c:v>
                </c:pt>
                <c:pt idx="1177">
                  <c:v>19</c:v>
                </c:pt>
                <c:pt idx="1178">
                  <c:v>6</c:v>
                </c:pt>
                <c:pt idx="1179">
                  <c:v>11</c:v>
                </c:pt>
                <c:pt idx="1180">
                  <c:v>11</c:v>
                </c:pt>
                <c:pt idx="1181">
                  <c:v>10</c:v>
                </c:pt>
                <c:pt idx="1182">
                  <c:v>11</c:v>
                </c:pt>
                <c:pt idx="1183">
                  <c:v>11</c:v>
                </c:pt>
                <c:pt idx="1184">
                  <c:v>9</c:v>
                </c:pt>
                <c:pt idx="1185">
                  <c:v>11</c:v>
                </c:pt>
                <c:pt idx="1186">
                  <c:v>13</c:v>
                </c:pt>
                <c:pt idx="1187">
                  <c:v>3</c:v>
                </c:pt>
                <c:pt idx="1188">
                  <c:v>11</c:v>
                </c:pt>
                <c:pt idx="1189">
                  <c:v>8</c:v>
                </c:pt>
                <c:pt idx="1190">
                  <c:v>10</c:v>
                </c:pt>
                <c:pt idx="1191">
                  <c:v>6</c:v>
                </c:pt>
                <c:pt idx="1192">
                  <c:v>11</c:v>
                </c:pt>
                <c:pt idx="1193">
                  <c:v>18</c:v>
                </c:pt>
                <c:pt idx="1194">
                  <c:v>7</c:v>
                </c:pt>
                <c:pt idx="1195">
                  <c:v>13</c:v>
                </c:pt>
                <c:pt idx="1196">
                  <c:v>6</c:v>
                </c:pt>
                <c:pt idx="1197">
                  <c:v>20</c:v>
                </c:pt>
                <c:pt idx="1198">
                  <c:v>7</c:v>
                </c:pt>
                <c:pt idx="1199">
                  <c:v>12</c:v>
                </c:pt>
                <c:pt idx="1200">
                  <c:v>14</c:v>
                </c:pt>
                <c:pt idx="1201">
                  <c:v>11</c:v>
                </c:pt>
                <c:pt idx="1202">
                  <c:v>13</c:v>
                </c:pt>
                <c:pt idx="1203">
                  <c:v>19</c:v>
                </c:pt>
                <c:pt idx="1204">
                  <c:v>9</c:v>
                </c:pt>
                <c:pt idx="1205">
                  <c:v>6</c:v>
                </c:pt>
                <c:pt idx="1206">
                  <c:v>14</c:v>
                </c:pt>
                <c:pt idx="1207">
                  <c:v>10</c:v>
                </c:pt>
                <c:pt idx="1208">
                  <c:v>13</c:v>
                </c:pt>
                <c:pt idx="1209">
                  <c:v>13</c:v>
                </c:pt>
                <c:pt idx="1210">
                  <c:v>15</c:v>
                </c:pt>
                <c:pt idx="1211">
                  <c:v>12</c:v>
                </c:pt>
                <c:pt idx="1212">
                  <c:v>15</c:v>
                </c:pt>
                <c:pt idx="1213">
                  <c:v>15</c:v>
                </c:pt>
                <c:pt idx="1214">
                  <c:v>13</c:v>
                </c:pt>
                <c:pt idx="1215">
                  <c:v>12</c:v>
                </c:pt>
                <c:pt idx="1216">
                  <c:v>6</c:v>
                </c:pt>
                <c:pt idx="1217">
                  <c:v>12</c:v>
                </c:pt>
                <c:pt idx="1218">
                  <c:v>18</c:v>
                </c:pt>
                <c:pt idx="1219">
                  <c:v>14</c:v>
                </c:pt>
                <c:pt idx="1220">
                  <c:v>9</c:v>
                </c:pt>
                <c:pt idx="1221">
                  <c:v>8</c:v>
                </c:pt>
                <c:pt idx="1222">
                  <c:v>13</c:v>
                </c:pt>
                <c:pt idx="1223">
                  <c:v>15</c:v>
                </c:pt>
                <c:pt idx="1224">
                  <c:v>15</c:v>
                </c:pt>
                <c:pt idx="1225">
                  <c:v>15</c:v>
                </c:pt>
                <c:pt idx="1226">
                  <c:v>20</c:v>
                </c:pt>
                <c:pt idx="1227">
                  <c:v>2</c:v>
                </c:pt>
                <c:pt idx="1228">
                  <c:v>9</c:v>
                </c:pt>
                <c:pt idx="1229">
                  <c:v>9</c:v>
                </c:pt>
                <c:pt idx="1230">
                  <c:v>14</c:v>
                </c:pt>
                <c:pt idx="1231">
                  <c:v>11</c:v>
                </c:pt>
                <c:pt idx="1232">
                  <c:v>11</c:v>
                </c:pt>
                <c:pt idx="1233">
                  <c:v>15</c:v>
                </c:pt>
                <c:pt idx="1234">
                  <c:v>7</c:v>
                </c:pt>
                <c:pt idx="1235">
                  <c:v>15</c:v>
                </c:pt>
                <c:pt idx="1236">
                  <c:v>13</c:v>
                </c:pt>
                <c:pt idx="1237">
                  <c:v>10</c:v>
                </c:pt>
                <c:pt idx="1238">
                  <c:v>11</c:v>
                </c:pt>
                <c:pt idx="1239">
                  <c:v>13</c:v>
                </c:pt>
                <c:pt idx="1240">
                  <c:v>11</c:v>
                </c:pt>
                <c:pt idx="1241">
                  <c:v>10</c:v>
                </c:pt>
                <c:pt idx="1242">
                  <c:v>18</c:v>
                </c:pt>
                <c:pt idx="1243">
                  <c:v>10</c:v>
                </c:pt>
                <c:pt idx="1244">
                  <c:v>8</c:v>
                </c:pt>
                <c:pt idx="1245">
                  <c:v>13</c:v>
                </c:pt>
                <c:pt idx="1246">
                  <c:v>17</c:v>
                </c:pt>
                <c:pt idx="1247">
                  <c:v>12</c:v>
                </c:pt>
                <c:pt idx="1248">
                  <c:v>6</c:v>
                </c:pt>
                <c:pt idx="1249">
                  <c:v>7</c:v>
                </c:pt>
                <c:pt idx="1250">
                  <c:v>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FC3-4C83-8DBD-712D18B1E8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363651231"/>
        <c:axId val="1363663711"/>
      </c:lineChart>
      <c:catAx>
        <c:axId val="13636512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63663711"/>
        <c:crosses val="autoZero"/>
        <c:auto val="1"/>
        <c:lblAlgn val="ctr"/>
        <c:lblOffset val="100"/>
        <c:noMultiLvlLbl val="0"/>
      </c:catAx>
      <c:valAx>
        <c:axId val="136366371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6365123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arad araste</dc:creator>
  <cp:keywords/>
  <dc:description/>
  <cp:lastModifiedBy>Administrator</cp:lastModifiedBy>
  <cp:revision>2</cp:revision>
  <dcterms:created xsi:type="dcterms:W3CDTF">2022-11-30T04:46:00Z</dcterms:created>
  <dcterms:modified xsi:type="dcterms:W3CDTF">2022-11-30T04:46:00Z</dcterms:modified>
</cp:coreProperties>
</file>