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6FAA" w14:textId="26454A0D" w:rsidR="00F43FAC" w:rsidRDefault="00895417" w:rsidP="001F0D9F">
      <w:pPr>
        <w:pStyle w:val="Title"/>
        <w:rPr>
          <w:rFonts w:eastAsiaTheme="minorHAnsi"/>
        </w:rPr>
      </w:pPr>
      <w:r>
        <w:rPr>
          <w:rFonts w:eastAsiaTheme="minorHAnsi"/>
        </w:rPr>
        <w:t>Tobacco</w:t>
      </w:r>
      <w:r w:rsidRPr="00983656">
        <w:rPr>
          <w:rFonts w:eastAsiaTheme="minorHAnsi"/>
        </w:rPr>
        <w:t xml:space="preserve"> </w:t>
      </w:r>
      <w:r>
        <w:rPr>
          <w:rFonts w:eastAsiaTheme="minorHAnsi"/>
        </w:rPr>
        <w:t xml:space="preserve">Consumption </w:t>
      </w:r>
      <w:r w:rsidR="00990088">
        <w:rPr>
          <w:rFonts w:eastAsiaTheme="minorHAnsi"/>
        </w:rPr>
        <w:t>Patterns</w:t>
      </w:r>
      <w:r w:rsidR="002D1397">
        <w:rPr>
          <w:rFonts w:eastAsiaTheme="minorHAnsi"/>
        </w:rPr>
        <w:t xml:space="preserve"> </w:t>
      </w:r>
      <w:r>
        <w:rPr>
          <w:rFonts w:eastAsiaTheme="minorHAnsi"/>
        </w:rPr>
        <w:t xml:space="preserve">among </w:t>
      </w:r>
      <w:r w:rsidRPr="00983656">
        <w:rPr>
          <w:rFonts w:eastAsiaTheme="minorHAnsi"/>
        </w:rPr>
        <w:t>Iranian Adults</w:t>
      </w:r>
      <w:r>
        <w:rPr>
          <w:rFonts w:eastAsiaTheme="minorHAnsi"/>
        </w:rPr>
        <w:t xml:space="preserve">: </w:t>
      </w:r>
      <w:proofErr w:type="gramStart"/>
      <w:r>
        <w:rPr>
          <w:rFonts w:eastAsiaTheme="minorHAnsi"/>
        </w:rPr>
        <w:t>a</w:t>
      </w:r>
      <w:proofErr w:type="gramEnd"/>
      <w:r w:rsidR="002D1397">
        <w:rPr>
          <w:rFonts w:eastAsiaTheme="minorHAnsi"/>
        </w:rPr>
        <w:t xml:space="preserve"> </w:t>
      </w:r>
      <w:r w:rsidR="00AA3171">
        <w:rPr>
          <w:rFonts w:eastAsiaTheme="minorHAnsi"/>
        </w:rPr>
        <w:t xml:space="preserve">National </w:t>
      </w:r>
      <w:r w:rsidR="00843F53">
        <w:rPr>
          <w:rFonts w:eastAsiaTheme="minorHAnsi"/>
        </w:rPr>
        <w:t xml:space="preserve">and Sub-national </w:t>
      </w:r>
      <w:r w:rsidR="00983656" w:rsidRPr="00983656">
        <w:rPr>
          <w:rFonts w:eastAsiaTheme="minorHAnsi"/>
        </w:rPr>
        <w:t>Update from the STEPS Survey 2021</w:t>
      </w:r>
    </w:p>
    <w:p w14:paraId="317E3789" w14:textId="77777777" w:rsidR="00AF7908" w:rsidRDefault="00AF7908" w:rsidP="003B2575">
      <w:pPr>
        <w:pStyle w:val="Heading1"/>
        <w:spacing w:line="480" w:lineRule="auto"/>
      </w:pPr>
    </w:p>
    <w:p w14:paraId="64EA5677" w14:textId="7A4483B9" w:rsidR="006B6012" w:rsidRDefault="002B2203" w:rsidP="003B2575">
      <w:pPr>
        <w:pStyle w:val="Heading1"/>
        <w:spacing w:line="480" w:lineRule="auto"/>
      </w:pPr>
      <w:r>
        <w:t>Supplementary table legends</w:t>
      </w:r>
    </w:p>
    <w:p w14:paraId="08F40926" w14:textId="3199E9D9" w:rsidR="00853E29" w:rsidRDefault="00853E29" w:rsidP="00313FAE">
      <w:pPr>
        <w:spacing w:after="0" w:line="480" w:lineRule="auto"/>
      </w:pPr>
      <w:r>
        <w:rPr>
          <w:b/>
          <w:bCs/>
        </w:rPr>
        <w:t>Supplementary Table 1</w:t>
      </w:r>
      <w:r w:rsidRPr="001D3B55">
        <w:rPr>
          <w:b/>
          <w:bCs/>
        </w:rPr>
        <w:t>.</w:t>
      </w:r>
      <w:r w:rsidRPr="001D3B55">
        <w:t xml:space="preserve"> The prevalence of </w:t>
      </w:r>
      <w:r>
        <w:t xml:space="preserve">all-types of </w:t>
      </w:r>
      <w:r w:rsidRPr="001D3B55">
        <w:t xml:space="preserve">tobacco </w:t>
      </w:r>
      <w:r>
        <w:t>use</w:t>
      </w:r>
      <w:r w:rsidRPr="001D3B55">
        <w:t xml:space="preserve"> among various age group</w:t>
      </w:r>
      <w:r>
        <w:t>s</w:t>
      </w:r>
    </w:p>
    <w:p w14:paraId="150F9B73" w14:textId="14CD6620" w:rsidR="00853E29" w:rsidRDefault="00853E29" w:rsidP="00313FAE">
      <w:pPr>
        <w:spacing w:after="0" w:line="480" w:lineRule="auto"/>
      </w:pPr>
      <w:r>
        <w:rPr>
          <w:b/>
          <w:bCs/>
        </w:rPr>
        <w:t>Supplementary Table 2</w:t>
      </w:r>
      <w:r w:rsidRPr="001D3B55">
        <w:rPr>
          <w:b/>
          <w:bCs/>
        </w:rPr>
        <w:t>.</w:t>
      </w:r>
      <w:r w:rsidRPr="001D3B55">
        <w:t xml:space="preserve"> </w:t>
      </w:r>
      <w:r>
        <w:t>The g</w:t>
      </w:r>
      <w:r w:rsidRPr="00952BAC">
        <w:t xml:space="preserve">eographical pattern of </w:t>
      </w:r>
      <w:r w:rsidR="00870E67" w:rsidRPr="001D3B55">
        <w:t xml:space="preserve">tobacco </w:t>
      </w:r>
      <w:r w:rsidR="00870E67">
        <w:t>consumption</w:t>
      </w:r>
      <w:r w:rsidR="00870E67" w:rsidRPr="00952BAC">
        <w:t xml:space="preserve"> </w:t>
      </w:r>
      <w:r w:rsidRPr="00952BAC">
        <w:t>prevalence in Iran</w:t>
      </w:r>
    </w:p>
    <w:p w14:paraId="12CB3770" w14:textId="5380C32A" w:rsidR="00853E29" w:rsidRDefault="00853E29" w:rsidP="00313FAE">
      <w:pPr>
        <w:spacing w:after="0" w:line="480" w:lineRule="auto"/>
      </w:pPr>
      <w:r>
        <w:rPr>
          <w:b/>
          <w:bCs/>
        </w:rPr>
        <w:t xml:space="preserve">Supplementary Table </w:t>
      </w:r>
      <w:r w:rsidRPr="00E3671A">
        <w:rPr>
          <w:b/>
          <w:bCs/>
        </w:rPr>
        <w:t>3.</w:t>
      </w:r>
      <w:r w:rsidRPr="00E3671A">
        <w:t xml:space="preserve"> Tobacco consumption among various age groups</w:t>
      </w:r>
    </w:p>
    <w:p w14:paraId="4F76E0D9" w14:textId="20FEDFBF" w:rsidR="0056355C" w:rsidRDefault="00853E29" w:rsidP="00313FAE">
      <w:pPr>
        <w:spacing w:after="0" w:line="480" w:lineRule="auto"/>
      </w:pPr>
      <w:r>
        <w:rPr>
          <w:b/>
          <w:bCs/>
        </w:rPr>
        <w:t>Supplementary Table 4</w:t>
      </w:r>
      <w:r w:rsidRPr="001D3B55">
        <w:rPr>
          <w:b/>
          <w:bCs/>
        </w:rPr>
        <w:t>.</w:t>
      </w:r>
      <w:r w:rsidRPr="001D3B55">
        <w:t xml:space="preserve"> </w:t>
      </w:r>
      <w:r>
        <w:t>The g</w:t>
      </w:r>
      <w:r w:rsidRPr="00952BAC">
        <w:t xml:space="preserve">eographical pattern of </w:t>
      </w:r>
      <w:r w:rsidRPr="001D3B55">
        <w:t xml:space="preserve">tobacco </w:t>
      </w:r>
      <w:r>
        <w:t>consumption</w:t>
      </w:r>
      <w:r w:rsidRPr="00952BAC">
        <w:t xml:space="preserve"> in Iran</w:t>
      </w:r>
    </w:p>
    <w:p w14:paraId="5D14EDBA" w14:textId="2330C0CA" w:rsidR="0093137C" w:rsidRPr="0093137C" w:rsidRDefault="0093137C" w:rsidP="0093137C">
      <w:pPr>
        <w:spacing w:line="480" w:lineRule="auto"/>
        <w:rPr>
          <w:b/>
          <w:bCs/>
        </w:rPr>
      </w:pPr>
      <w:r>
        <w:rPr>
          <w:b/>
          <w:bCs/>
        </w:rPr>
        <w:t>Supplementary Table 5</w:t>
      </w:r>
      <w:r w:rsidRPr="005038A4">
        <w:rPr>
          <w:b/>
          <w:bCs/>
        </w:rPr>
        <w:t>.</w:t>
      </w:r>
      <w:r w:rsidRPr="004D47FE">
        <w:t xml:space="preserve"> </w:t>
      </w:r>
      <w:r w:rsidRPr="00B644A6">
        <w:t>National and subnational c</w:t>
      </w:r>
      <w:r w:rsidRPr="00546725">
        <w:t>oncentration index for wealth</w:t>
      </w:r>
      <w:r>
        <w:t xml:space="preserve"> </w:t>
      </w:r>
      <w:r w:rsidRPr="00546725">
        <w:t>and years of schooling</w:t>
      </w:r>
      <w:r>
        <w:t xml:space="preserve"> </w:t>
      </w:r>
      <w:r w:rsidRPr="00546725">
        <w:t>for tobacco and cigarette smoking among women and men</w:t>
      </w:r>
      <w:r w:rsidRPr="00546725">
        <w:rPr>
          <w:b/>
          <w:bCs/>
        </w:rPr>
        <w:t xml:space="preserve"> </w:t>
      </w:r>
    </w:p>
    <w:sectPr w:rsidR="0093137C" w:rsidRPr="0093137C" w:rsidSect="00AF7908">
      <w:footerReference w:type="default" r:id="rId8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9BE5" w14:textId="77777777" w:rsidR="008E7314" w:rsidRDefault="008E7314">
      <w:pPr>
        <w:spacing w:after="0" w:line="240" w:lineRule="auto"/>
      </w:pPr>
      <w:r>
        <w:separator/>
      </w:r>
    </w:p>
  </w:endnote>
  <w:endnote w:type="continuationSeparator" w:id="0">
    <w:p w14:paraId="15DCF420" w14:textId="77777777" w:rsidR="008E7314" w:rsidRDefault="008E7314">
      <w:pPr>
        <w:spacing w:after="0" w:line="240" w:lineRule="auto"/>
      </w:pPr>
      <w:r>
        <w:continuationSeparator/>
      </w:r>
    </w:p>
  </w:endnote>
  <w:endnote w:type="continuationNotice" w:id="1">
    <w:p w14:paraId="5F97D19B" w14:textId="77777777" w:rsidR="008E7314" w:rsidRDefault="008E73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P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8200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2B001" w14:textId="77777777" w:rsidR="00C22EBC" w:rsidRDefault="00C22EBC" w:rsidP="00C22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E16DA19" w14:textId="77777777" w:rsidR="00C22EBC" w:rsidRDefault="00C22EBC" w:rsidP="00C22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9D0B" w14:textId="77777777" w:rsidR="008E7314" w:rsidRDefault="008E7314">
      <w:pPr>
        <w:spacing w:after="0" w:line="240" w:lineRule="auto"/>
      </w:pPr>
      <w:r>
        <w:separator/>
      </w:r>
    </w:p>
  </w:footnote>
  <w:footnote w:type="continuationSeparator" w:id="0">
    <w:p w14:paraId="01E54622" w14:textId="77777777" w:rsidR="008E7314" w:rsidRDefault="008E7314">
      <w:pPr>
        <w:spacing w:after="0" w:line="240" w:lineRule="auto"/>
      </w:pPr>
      <w:r>
        <w:continuationSeparator/>
      </w:r>
    </w:p>
  </w:footnote>
  <w:footnote w:type="continuationNotice" w:id="1">
    <w:p w14:paraId="0F12DBBB" w14:textId="77777777" w:rsidR="008E7314" w:rsidRDefault="008E73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7CF7"/>
    <w:multiLevelType w:val="hybridMultilevel"/>
    <w:tmpl w:val="8E3AE3EE"/>
    <w:lvl w:ilvl="0" w:tplc="1EC4AABC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37F3"/>
    <w:multiLevelType w:val="hybridMultilevel"/>
    <w:tmpl w:val="67FA7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87FC9"/>
    <w:multiLevelType w:val="hybridMultilevel"/>
    <w:tmpl w:val="0C94F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3ACA"/>
    <w:multiLevelType w:val="hybridMultilevel"/>
    <w:tmpl w:val="67FA7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D69D2"/>
    <w:multiLevelType w:val="hybridMultilevel"/>
    <w:tmpl w:val="BB5658BA"/>
    <w:lvl w:ilvl="0" w:tplc="3934EE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458B8"/>
    <w:multiLevelType w:val="hybridMultilevel"/>
    <w:tmpl w:val="96ACC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0B52"/>
    <w:multiLevelType w:val="hybridMultilevel"/>
    <w:tmpl w:val="881898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8A6643"/>
    <w:multiLevelType w:val="hybridMultilevel"/>
    <w:tmpl w:val="1DFE227C"/>
    <w:lvl w:ilvl="0" w:tplc="1EC4AABC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01F89"/>
    <w:multiLevelType w:val="hybridMultilevel"/>
    <w:tmpl w:val="291ED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83BA5"/>
    <w:multiLevelType w:val="hybridMultilevel"/>
    <w:tmpl w:val="C6821484"/>
    <w:lvl w:ilvl="0" w:tplc="B088E7D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B1C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04B23"/>
    <w:multiLevelType w:val="multilevel"/>
    <w:tmpl w:val="786C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F4D40"/>
    <w:multiLevelType w:val="hybridMultilevel"/>
    <w:tmpl w:val="9F146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7F70"/>
    <w:multiLevelType w:val="hybridMultilevel"/>
    <w:tmpl w:val="1A409008"/>
    <w:lvl w:ilvl="0" w:tplc="E110D14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168B0"/>
    <w:multiLevelType w:val="hybridMultilevel"/>
    <w:tmpl w:val="37985050"/>
    <w:lvl w:ilvl="0" w:tplc="8A7423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8418A"/>
    <w:multiLevelType w:val="hybridMultilevel"/>
    <w:tmpl w:val="30A48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A2259"/>
    <w:multiLevelType w:val="hybridMultilevel"/>
    <w:tmpl w:val="2E3407A6"/>
    <w:lvl w:ilvl="0" w:tplc="C58C0E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80741"/>
    <w:multiLevelType w:val="multilevel"/>
    <w:tmpl w:val="0DBC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BF10AC"/>
    <w:multiLevelType w:val="hybridMultilevel"/>
    <w:tmpl w:val="6F08D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D27E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99865053">
    <w:abstractNumId w:val="13"/>
  </w:num>
  <w:num w:numId="2" w16cid:durableId="854733846">
    <w:abstractNumId w:val="19"/>
  </w:num>
  <w:num w:numId="3" w16cid:durableId="417286125">
    <w:abstractNumId w:val="14"/>
  </w:num>
  <w:num w:numId="4" w16cid:durableId="683703547">
    <w:abstractNumId w:val="0"/>
  </w:num>
  <w:num w:numId="5" w16cid:durableId="1105005460">
    <w:abstractNumId w:val="7"/>
  </w:num>
  <w:num w:numId="6" w16cid:durableId="1999068377">
    <w:abstractNumId w:val="17"/>
  </w:num>
  <w:num w:numId="7" w16cid:durableId="596789344">
    <w:abstractNumId w:val="2"/>
  </w:num>
  <w:num w:numId="8" w16cid:durableId="758021893">
    <w:abstractNumId w:val="6"/>
  </w:num>
  <w:num w:numId="9" w16cid:durableId="56050724">
    <w:abstractNumId w:val="10"/>
  </w:num>
  <w:num w:numId="10" w16cid:durableId="606352868">
    <w:abstractNumId w:val="11"/>
  </w:num>
  <w:num w:numId="11" w16cid:durableId="1252087026">
    <w:abstractNumId w:val="1"/>
  </w:num>
  <w:num w:numId="12" w16cid:durableId="24909068">
    <w:abstractNumId w:val="4"/>
  </w:num>
  <w:num w:numId="13" w16cid:durableId="2042777236">
    <w:abstractNumId w:val="9"/>
  </w:num>
  <w:num w:numId="14" w16cid:durableId="830219380">
    <w:abstractNumId w:val="3"/>
  </w:num>
  <w:num w:numId="15" w16cid:durableId="400174730">
    <w:abstractNumId w:val="15"/>
  </w:num>
  <w:num w:numId="16" w16cid:durableId="535653321">
    <w:abstractNumId w:val="5"/>
  </w:num>
  <w:num w:numId="17" w16cid:durableId="1562327695">
    <w:abstractNumId w:val="16"/>
  </w:num>
  <w:num w:numId="18" w16cid:durableId="597563949">
    <w:abstractNumId w:val="8"/>
  </w:num>
  <w:num w:numId="19" w16cid:durableId="1837916270">
    <w:abstractNumId w:val="18"/>
  </w:num>
  <w:num w:numId="20" w16cid:durableId="672682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wNzIyNLMwMjEyM7JU0lEKTi0uzszPAykwNagFAD4h9S4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A4CAF"/>
    <w:rsid w:val="00000331"/>
    <w:rsid w:val="000018A0"/>
    <w:rsid w:val="000036F4"/>
    <w:rsid w:val="0000500D"/>
    <w:rsid w:val="000063ED"/>
    <w:rsid w:val="00006451"/>
    <w:rsid w:val="000067AD"/>
    <w:rsid w:val="0000749E"/>
    <w:rsid w:val="00012788"/>
    <w:rsid w:val="00012F7C"/>
    <w:rsid w:val="0001478B"/>
    <w:rsid w:val="00014805"/>
    <w:rsid w:val="00015B6D"/>
    <w:rsid w:val="0001633F"/>
    <w:rsid w:val="00016DAA"/>
    <w:rsid w:val="00020BC6"/>
    <w:rsid w:val="00020D44"/>
    <w:rsid w:val="000218BF"/>
    <w:rsid w:val="000220D7"/>
    <w:rsid w:val="00022687"/>
    <w:rsid w:val="000231AE"/>
    <w:rsid w:val="00023319"/>
    <w:rsid w:val="00023F10"/>
    <w:rsid w:val="000244FA"/>
    <w:rsid w:val="000254AE"/>
    <w:rsid w:val="00025B15"/>
    <w:rsid w:val="00025F3B"/>
    <w:rsid w:val="00027908"/>
    <w:rsid w:val="00027E09"/>
    <w:rsid w:val="0003076A"/>
    <w:rsid w:val="0003314E"/>
    <w:rsid w:val="00033709"/>
    <w:rsid w:val="00034CE8"/>
    <w:rsid w:val="0003602D"/>
    <w:rsid w:val="000370E3"/>
    <w:rsid w:val="000378A6"/>
    <w:rsid w:val="00040538"/>
    <w:rsid w:val="000407C7"/>
    <w:rsid w:val="00040DC9"/>
    <w:rsid w:val="000424AB"/>
    <w:rsid w:val="000431D2"/>
    <w:rsid w:val="000439F6"/>
    <w:rsid w:val="0004658E"/>
    <w:rsid w:val="00047907"/>
    <w:rsid w:val="00047EDA"/>
    <w:rsid w:val="00050383"/>
    <w:rsid w:val="00053576"/>
    <w:rsid w:val="00054B99"/>
    <w:rsid w:val="000552B7"/>
    <w:rsid w:val="000574E7"/>
    <w:rsid w:val="0005761F"/>
    <w:rsid w:val="000606D6"/>
    <w:rsid w:val="00060CA8"/>
    <w:rsid w:val="000618F0"/>
    <w:rsid w:val="00061F92"/>
    <w:rsid w:val="0006347B"/>
    <w:rsid w:val="000636DC"/>
    <w:rsid w:val="00064E7D"/>
    <w:rsid w:val="00064F7B"/>
    <w:rsid w:val="000657BD"/>
    <w:rsid w:val="00066E3B"/>
    <w:rsid w:val="000671B9"/>
    <w:rsid w:val="00067298"/>
    <w:rsid w:val="000702F6"/>
    <w:rsid w:val="000706EE"/>
    <w:rsid w:val="00070734"/>
    <w:rsid w:val="000717D6"/>
    <w:rsid w:val="000723FC"/>
    <w:rsid w:val="0007267C"/>
    <w:rsid w:val="00073044"/>
    <w:rsid w:val="000735FA"/>
    <w:rsid w:val="000762CA"/>
    <w:rsid w:val="00087E8A"/>
    <w:rsid w:val="0009071D"/>
    <w:rsid w:val="000908A4"/>
    <w:rsid w:val="00090C7C"/>
    <w:rsid w:val="0009297B"/>
    <w:rsid w:val="0009420F"/>
    <w:rsid w:val="000957AA"/>
    <w:rsid w:val="000A0D0C"/>
    <w:rsid w:val="000A2A81"/>
    <w:rsid w:val="000A3491"/>
    <w:rsid w:val="000A3616"/>
    <w:rsid w:val="000A54C4"/>
    <w:rsid w:val="000B272F"/>
    <w:rsid w:val="000B2F65"/>
    <w:rsid w:val="000B32F1"/>
    <w:rsid w:val="000B3CBA"/>
    <w:rsid w:val="000C050E"/>
    <w:rsid w:val="000C2164"/>
    <w:rsid w:val="000C2D6F"/>
    <w:rsid w:val="000C4CFE"/>
    <w:rsid w:val="000C52FA"/>
    <w:rsid w:val="000C6638"/>
    <w:rsid w:val="000C69BC"/>
    <w:rsid w:val="000C7D1A"/>
    <w:rsid w:val="000D034B"/>
    <w:rsid w:val="000D0844"/>
    <w:rsid w:val="000D1632"/>
    <w:rsid w:val="000D1EC0"/>
    <w:rsid w:val="000D495F"/>
    <w:rsid w:val="000D501E"/>
    <w:rsid w:val="000D5F7E"/>
    <w:rsid w:val="000D63E8"/>
    <w:rsid w:val="000D63FD"/>
    <w:rsid w:val="000D6AEC"/>
    <w:rsid w:val="000E17E3"/>
    <w:rsid w:val="000E1DD0"/>
    <w:rsid w:val="000E29A5"/>
    <w:rsid w:val="000E34DA"/>
    <w:rsid w:val="000E5AA1"/>
    <w:rsid w:val="000F0052"/>
    <w:rsid w:val="000F0581"/>
    <w:rsid w:val="000F0999"/>
    <w:rsid w:val="000F12A8"/>
    <w:rsid w:val="000F1521"/>
    <w:rsid w:val="000F25D3"/>
    <w:rsid w:val="000F298C"/>
    <w:rsid w:val="000F32DD"/>
    <w:rsid w:val="000F387E"/>
    <w:rsid w:val="000F48EB"/>
    <w:rsid w:val="000F56E1"/>
    <w:rsid w:val="000F7A07"/>
    <w:rsid w:val="00100638"/>
    <w:rsid w:val="00101162"/>
    <w:rsid w:val="00103232"/>
    <w:rsid w:val="00103BA6"/>
    <w:rsid w:val="00104EC2"/>
    <w:rsid w:val="00106D33"/>
    <w:rsid w:val="001127E4"/>
    <w:rsid w:val="00120B38"/>
    <w:rsid w:val="0012584C"/>
    <w:rsid w:val="00127972"/>
    <w:rsid w:val="00130877"/>
    <w:rsid w:val="001312CB"/>
    <w:rsid w:val="00131EAD"/>
    <w:rsid w:val="00132377"/>
    <w:rsid w:val="001327DB"/>
    <w:rsid w:val="0013345F"/>
    <w:rsid w:val="00134116"/>
    <w:rsid w:val="00134894"/>
    <w:rsid w:val="00134CCB"/>
    <w:rsid w:val="001357A4"/>
    <w:rsid w:val="00135AB1"/>
    <w:rsid w:val="001370BB"/>
    <w:rsid w:val="00137A52"/>
    <w:rsid w:val="0014005F"/>
    <w:rsid w:val="001410EC"/>
    <w:rsid w:val="001478AB"/>
    <w:rsid w:val="001508B5"/>
    <w:rsid w:val="001511B9"/>
    <w:rsid w:val="001527FF"/>
    <w:rsid w:val="00155668"/>
    <w:rsid w:val="001566A4"/>
    <w:rsid w:val="001576EB"/>
    <w:rsid w:val="001578BB"/>
    <w:rsid w:val="00157B97"/>
    <w:rsid w:val="00160E61"/>
    <w:rsid w:val="001631DB"/>
    <w:rsid w:val="00163315"/>
    <w:rsid w:val="001643EB"/>
    <w:rsid w:val="00164475"/>
    <w:rsid w:val="00165F34"/>
    <w:rsid w:val="00167FBC"/>
    <w:rsid w:val="0017054C"/>
    <w:rsid w:val="001716C9"/>
    <w:rsid w:val="0017179B"/>
    <w:rsid w:val="00174582"/>
    <w:rsid w:val="001748A6"/>
    <w:rsid w:val="00176AE2"/>
    <w:rsid w:val="0017782C"/>
    <w:rsid w:val="00181405"/>
    <w:rsid w:val="00181D40"/>
    <w:rsid w:val="00183053"/>
    <w:rsid w:val="00184634"/>
    <w:rsid w:val="0018542C"/>
    <w:rsid w:val="0018691E"/>
    <w:rsid w:val="0019175F"/>
    <w:rsid w:val="00194764"/>
    <w:rsid w:val="00194BAE"/>
    <w:rsid w:val="00196252"/>
    <w:rsid w:val="00196C9A"/>
    <w:rsid w:val="00197438"/>
    <w:rsid w:val="001A1176"/>
    <w:rsid w:val="001A29DE"/>
    <w:rsid w:val="001A3C94"/>
    <w:rsid w:val="001A4967"/>
    <w:rsid w:val="001A50F8"/>
    <w:rsid w:val="001A54A8"/>
    <w:rsid w:val="001A57FF"/>
    <w:rsid w:val="001B0E74"/>
    <w:rsid w:val="001B14B2"/>
    <w:rsid w:val="001B27A5"/>
    <w:rsid w:val="001B2A29"/>
    <w:rsid w:val="001B4898"/>
    <w:rsid w:val="001B5F07"/>
    <w:rsid w:val="001B7440"/>
    <w:rsid w:val="001B7900"/>
    <w:rsid w:val="001B7B6A"/>
    <w:rsid w:val="001C0441"/>
    <w:rsid w:val="001C2696"/>
    <w:rsid w:val="001C3256"/>
    <w:rsid w:val="001C430E"/>
    <w:rsid w:val="001C4B0D"/>
    <w:rsid w:val="001C77DE"/>
    <w:rsid w:val="001D1144"/>
    <w:rsid w:val="001D3B55"/>
    <w:rsid w:val="001D3D40"/>
    <w:rsid w:val="001D4832"/>
    <w:rsid w:val="001D4917"/>
    <w:rsid w:val="001D6419"/>
    <w:rsid w:val="001D6B17"/>
    <w:rsid w:val="001D7525"/>
    <w:rsid w:val="001D7B1A"/>
    <w:rsid w:val="001E192A"/>
    <w:rsid w:val="001E1E8D"/>
    <w:rsid w:val="001E2FD7"/>
    <w:rsid w:val="001E3C23"/>
    <w:rsid w:val="001E40C7"/>
    <w:rsid w:val="001E61BC"/>
    <w:rsid w:val="001E6A63"/>
    <w:rsid w:val="001F0D9F"/>
    <w:rsid w:val="001F1E56"/>
    <w:rsid w:val="001F2B7E"/>
    <w:rsid w:val="001F3FA8"/>
    <w:rsid w:val="001F4037"/>
    <w:rsid w:val="001F4A57"/>
    <w:rsid w:val="001F5940"/>
    <w:rsid w:val="00200BA7"/>
    <w:rsid w:val="002024C7"/>
    <w:rsid w:val="00203F1F"/>
    <w:rsid w:val="00203F7D"/>
    <w:rsid w:val="00207BFD"/>
    <w:rsid w:val="00207E3B"/>
    <w:rsid w:val="00210080"/>
    <w:rsid w:val="00210D1B"/>
    <w:rsid w:val="002132EF"/>
    <w:rsid w:val="00213B3A"/>
    <w:rsid w:val="002141B9"/>
    <w:rsid w:val="00215A4F"/>
    <w:rsid w:val="00215FAB"/>
    <w:rsid w:val="002171BE"/>
    <w:rsid w:val="0022065C"/>
    <w:rsid w:val="002219BA"/>
    <w:rsid w:val="00223442"/>
    <w:rsid w:val="002239C4"/>
    <w:rsid w:val="00223D21"/>
    <w:rsid w:val="00224B51"/>
    <w:rsid w:val="00225C52"/>
    <w:rsid w:val="0022612F"/>
    <w:rsid w:val="00227CF7"/>
    <w:rsid w:val="00230048"/>
    <w:rsid w:val="00230F31"/>
    <w:rsid w:val="002317D0"/>
    <w:rsid w:val="00233AC4"/>
    <w:rsid w:val="002341A7"/>
    <w:rsid w:val="002347BB"/>
    <w:rsid w:val="0023483F"/>
    <w:rsid w:val="00234C3C"/>
    <w:rsid w:val="00235286"/>
    <w:rsid w:val="00235F8F"/>
    <w:rsid w:val="0024052C"/>
    <w:rsid w:val="00240E6E"/>
    <w:rsid w:val="002414BA"/>
    <w:rsid w:val="002416ED"/>
    <w:rsid w:val="00242AFA"/>
    <w:rsid w:val="00244627"/>
    <w:rsid w:val="00245DE3"/>
    <w:rsid w:val="00247832"/>
    <w:rsid w:val="00247CF3"/>
    <w:rsid w:val="002507EE"/>
    <w:rsid w:val="00250B18"/>
    <w:rsid w:val="00251648"/>
    <w:rsid w:val="00254A2C"/>
    <w:rsid w:val="00254E6E"/>
    <w:rsid w:val="00254E8F"/>
    <w:rsid w:val="00256312"/>
    <w:rsid w:val="00256AB0"/>
    <w:rsid w:val="0026073A"/>
    <w:rsid w:val="00260BDA"/>
    <w:rsid w:val="00260D03"/>
    <w:rsid w:val="002646D7"/>
    <w:rsid w:val="00264CB9"/>
    <w:rsid w:val="00265D18"/>
    <w:rsid w:val="00266D66"/>
    <w:rsid w:val="00266E61"/>
    <w:rsid w:val="00270A12"/>
    <w:rsid w:val="0027195D"/>
    <w:rsid w:val="00271BF5"/>
    <w:rsid w:val="00272194"/>
    <w:rsid w:val="002734C6"/>
    <w:rsid w:val="00276CFF"/>
    <w:rsid w:val="00276FBB"/>
    <w:rsid w:val="00280C4D"/>
    <w:rsid w:val="00283B72"/>
    <w:rsid w:val="00283F82"/>
    <w:rsid w:val="002851C5"/>
    <w:rsid w:val="0028537D"/>
    <w:rsid w:val="00285D27"/>
    <w:rsid w:val="0028644F"/>
    <w:rsid w:val="002919D6"/>
    <w:rsid w:val="00291E19"/>
    <w:rsid w:val="00293992"/>
    <w:rsid w:val="00294B41"/>
    <w:rsid w:val="002964D5"/>
    <w:rsid w:val="00297B32"/>
    <w:rsid w:val="002A2E1B"/>
    <w:rsid w:val="002A49AB"/>
    <w:rsid w:val="002A5100"/>
    <w:rsid w:val="002A59D5"/>
    <w:rsid w:val="002A5B31"/>
    <w:rsid w:val="002A5B85"/>
    <w:rsid w:val="002A7F12"/>
    <w:rsid w:val="002B0A62"/>
    <w:rsid w:val="002B2203"/>
    <w:rsid w:val="002B447B"/>
    <w:rsid w:val="002B4AD7"/>
    <w:rsid w:val="002B55D3"/>
    <w:rsid w:val="002B564F"/>
    <w:rsid w:val="002B579C"/>
    <w:rsid w:val="002B71BE"/>
    <w:rsid w:val="002C1832"/>
    <w:rsid w:val="002C1E41"/>
    <w:rsid w:val="002C1FAE"/>
    <w:rsid w:val="002C2B8A"/>
    <w:rsid w:val="002C3CCC"/>
    <w:rsid w:val="002C6699"/>
    <w:rsid w:val="002D00A4"/>
    <w:rsid w:val="002D1397"/>
    <w:rsid w:val="002D22BA"/>
    <w:rsid w:val="002D29E8"/>
    <w:rsid w:val="002D2E12"/>
    <w:rsid w:val="002D3B60"/>
    <w:rsid w:val="002D424B"/>
    <w:rsid w:val="002D5896"/>
    <w:rsid w:val="002D5C7A"/>
    <w:rsid w:val="002D5EAF"/>
    <w:rsid w:val="002D7420"/>
    <w:rsid w:val="002E014A"/>
    <w:rsid w:val="002E675C"/>
    <w:rsid w:val="002E6A7E"/>
    <w:rsid w:val="002E70DD"/>
    <w:rsid w:val="002F1FEB"/>
    <w:rsid w:val="002F464B"/>
    <w:rsid w:val="00300779"/>
    <w:rsid w:val="0030186F"/>
    <w:rsid w:val="00302816"/>
    <w:rsid w:val="00302E4C"/>
    <w:rsid w:val="003041EB"/>
    <w:rsid w:val="003047CE"/>
    <w:rsid w:val="00307E7E"/>
    <w:rsid w:val="00310708"/>
    <w:rsid w:val="003125FB"/>
    <w:rsid w:val="00312864"/>
    <w:rsid w:val="003138C9"/>
    <w:rsid w:val="00313FAE"/>
    <w:rsid w:val="0031464D"/>
    <w:rsid w:val="00314F62"/>
    <w:rsid w:val="00315309"/>
    <w:rsid w:val="003159E8"/>
    <w:rsid w:val="0031628C"/>
    <w:rsid w:val="0031668A"/>
    <w:rsid w:val="00322146"/>
    <w:rsid w:val="00322EBF"/>
    <w:rsid w:val="00325D90"/>
    <w:rsid w:val="003263AA"/>
    <w:rsid w:val="003266C9"/>
    <w:rsid w:val="00326A63"/>
    <w:rsid w:val="003314B4"/>
    <w:rsid w:val="0033197B"/>
    <w:rsid w:val="00332873"/>
    <w:rsid w:val="0033589C"/>
    <w:rsid w:val="00336207"/>
    <w:rsid w:val="003403FF"/>
    <w:rsid w:val="00343F0F"/>
    <w:rsid w:val="003446A7"/>
    <w:rsid w:val="003447F6"/>
    <w:rsid w:val="00347C52"/>
    <w:rsid w:val="00347DA3"/>
    <w:rsid w:val="0035171E"/>
    <w:rsid w:val="00351A42"/>
    <w:rsid w:val="00351E5E"/>
    <w:rsid w:val="00354229"/>
    <w:rsid w:val="00354AA3"/>
    <w:rsid w:val="00355F2A"/>
    <w:rsid w:val="0035763E"/>
    <w:rsid w:val="0036018D"/>
    <w:rsid w:val="00361FA1"/>
    <w:rsid w:val="00362C7A"/>
    <w:rsid w:val="003677F8"/>
    <w:rsid w:val="00372521"/>
    <w:rsid w:val="00373CDE"/>
    <w:rsid w:val="00375F14"/>
    <w:rsid w:val="00376E74"/>
    <w:rsid w:val="003804B7"/>
    <w:rsid w:val="003817C5"/>
    <w:rsid w:val="00381F59"/>
    <w:rsid w:val="00381FBE"/>
    <w:rsid w:val="0038243E"/>
    <w:rsid w:val="00382845"/>
    <w:rsid w:val="00383DAB"/>
    <w:rsid w:val="0038554F"/>
    <w:rsid w:val="003863BB"/>
    <w:rsid w:val="00386B44"/>
    <w:rsid w:val="00387C06"/>
    <w:rsid w:val="00387EBB"/>
    <w:rsid w:val="003903A9"/>
    <w:rsid w:val="00391CC5"/>
    <w:rsid w:val="003924EB"/>
    <w:rsid w:val="003955E5"/>
    <w:rsid w:val="00397535"/>
    <w:rsid w:val="003A1667"/>
    <w:rsid w:val="003A6503"/>
    <w:rsid w:val="003A6A7E"/>
    <w:rsid w:val="003A7277"/>
    <w:rsid w:val="003B123A"/>
    <w:rsid w:val="003B1A9D"/>
    <w:rsid w:val="003B2575"/>
    <w:rsid w:val="003B2AB1"/>
    <w:rsid w:val="003B2F5C"/>
    <w:rsid w:val="003B32DE"/>
    <w:rsid w:val="003B36F6"/>
    <w:rsid w:val="003B39B5"/>
    <w:rsid w:val="003B604F"/>
    <w:rsid w:val="003B655B"/>
    <w:rsid w:val="003B67E4"/>
    <w:rsid w:val="003B6A7C"/>
    <w:rsid w:val="003B6D63"/>
    <w:rsid w:val="003B6FCE"/>
    <w:rsid w:val="003B77BB"/>
    <w:rsid w:val="003C017E"/>
    <w:rsid w:val="003C073B"/>
    <w:rsid w:val="003C2A6E"/>
    <w:rsid w:val="003C4BC6"/>
    <w:rsid w:val="003C6D03"/>
    <w:rsid w:val="003C7021"/>
    <w:rsid w:val="003D004E"/>
    <w:rsid w:val="003D1191"/>
    <w:rsid w:val="003D18A1"/>
    <w:rsid w:val="003D19DA"/>
    <w:rsid w:val="003D1F4A"/>
    <w:rsid w:val="003D34D0"/>
    <w:rsid w:val="003D3646"/>
    <w:rsid w:val="003D3795"/>
    <w:rsid w:val="003D421C"/>
    <w:rsid w:val="003D5500"/>
    <w:rsid w:val="003D76AA"/>
    <w:rsid w:val="003D7DC8"/>
    <w:rsid w:val="003D7DE4"/>
    <w:rsid w:val="003E1DA8"/>
    <w:rsid w:val="003E3BB5"/>
    <w:rsid w:val="003E590B"/>
    <w:rsid w:val="003E5CE2"/>
    <w:rsid w:val="003E6701"/>
    <w:rsid w:val="003E6948"/>
    <w:rsid w:val="003E7206"/>
    <w:rsid w:val="003E76A2"/>
    <w:rsid w:val="003F007B"/>
    <w:rsid w:val="003F047F"/>
    <w:rsid w:val="003F1143"/>
    <w:rsid w:val="003F14AE"/>
    <w:rsid w:val="003F39C2"/>
    <w:rsid w:val="003F4004"/>
    <w:rsid w:val="003F602B"/>
    <w:rsid w:val="003F6DB9"/>
    <w:rsid w:val="00401677"/>
    <w:rsid w:val="00401E9D"/>
    <w:rsid w:val="00402626"/>
    <w:rsid w:val="004029CE"/>
    <w:rsid w:val="00404432"/>
    <w:rsid w:val="00405262"/>
    <w:rsid w:val="0040732F"/>
    <w:rsid w:val="0040744B"/>
    <w:rsid w:val="00407C3F"/>
    <w:rsid w:val="00410A06"/>
    <w:rsid w:val="00413FAF"/>
    <w:rsid w:val="004145A5"/>
    <w:rsid w:val="00414892"/>
    <w:rsid w:val="004153DB"/>
    <w:rsid w:val="00415BEA"/>
    <w:rsid w:val="0041658F"/>
    <w:rsid w:val="00424753"/>
    <w:rsid w:val="00426248"/>
    <w:rsid w:val="00426308"/>
    <w:rsid w:val="0042734B"/>
    <w:rsid w:val="00427455"/>
    <w:rsid w:val="00430936"/>
    <w:rsid w:val="00430948"/>
    <w:rsid w:val="004351CB"/>
    <w:rsid w:val="004356FF"/>
    <w:rsid w:val="00437FA8"/>
    <w:rsid w:val="00437FBD"/>
    <w:rsid w:val="004428F4"/>
    <w:rsid w:val="004439D8"/>
    <w:rsid w:val="00443BB9"/>
    <w:rsid w:val="00445047"/>
    <w:rsid w:val="0044510B"/>
    <w:rsid w:val="004460BE"/>
    <w:rsid w:val="00447A3D"/>
    <w:rsid w:val="004516E6"/>
    <w:rsid w:val="00452859"/>
    <w:rsid w:val="00456B77"/>
    <w:rsid w:val="00460DDC"/>
    <w:rsid w:val="00460DF2"/>
    <w:rsid w:val="00461987"/>
    <w:rsid w:val="00461A3F"/>
    <w:rsid w:val="00463E62"/>
    <w:rsid w:val="00465867"/>
    <w:rsid w:val="00466DDF"/>
    <w:rsid w:val="00472484"/>
    <w:rsid w:val="00473D26"/>
    <w:rsid w:val="004751C4"/>
    <w:rsid w:val="00475385"/>
    <w:rsid w:val="00476C32"/>
    <w:rsid w:val="004804B9"/>
    <w:rsid w:val="0048085D"/>
    <w:rsid w:val="004821ED"/>
    <w:rsid w:val="00483567"/>
    <w:rsid w:val="004836BA"/>
    <w:rsid w:val="00485857"/>
    <w:rsid w:val="00485BF7"/>
    <w:rsid w:val="00486261"/>
    <w:rsid w:val="00491521"/>
    <w:rsid w:val="00491E56"/>
    <w:rsid w:val="00493BB4"/>
    <w:rsid w:val="0049493B"/>
    <w:rsid w:val="00494B14"/>
    <w:rsid w:val="00495679"/>
    <w:rsid w:val="004956D0"/>
    <w:rsid w:val="00495B02"/>
    <w:rsid w:val="004A0542"/>
    <w:rsid w:val="004A0FC6"/>
    <w:rsid w:val="004A23F6"/>
    <w:rsid w:val="004A334F"/>
    <w:rsid w:val="004A3D09"/>
    <w:rsid w:val="004A4830"/>
    <w:rsid w:val="004A51B7"/>
    <w:rsid w:val="004A5EDE"/>
    <w:rsid w:val="004B019D"/>
    <w:rsid w:val="004B0514"/>
    <w:rsid w:val="004B0C5F"/>
    <w:rsid w:val="004B11DB"/>
    <w:rsid w:val="004B2C2C"/>
    <w:rsid w:val="004B2E23"/>
    <w:rsid w:val="004B5333"/>
    <w:rsid w:val="004B560B"/>
    <w:rsid w:val="004B7201"/>
    <w:rsid w:val="004B7EBF"/>
    <w:rsid w:val="004C0527"/>
    <w:rsid w:val="004C0B94"/>
    <w:rsid w:val="004C2908"/>
    <w:rsid w:val="004C52D6"/>
    <w:rsid w:val="004C57E4"/>
    <w:rsid w:val="004C68A5"/>
    <w:rsid w:val="004C6C17"/>
    <w:rsid w:val="004C71FA"/>
    <w:rsid w:val="004C7344"/>
    <w:rsid w:val="004C74FC"/>
    <w:rsid w:val="004D2C70"/>
    <w:rsid w:val="004D47FE"/>
    <w:rsid w:val="004D553F"/>
    <w:rsid w:val="004D57D9"/>
    <w:rsid w:val="004D760D"/>
    <w:rsid w:val="004E025E"/>
    <w:rsid w:val="004E2FEE"/>
    <w:rsid w:val="004E481E"/>
    <w:rsid w:val="004E49BD"/>
    <w:rsid w:val="004E665C"/>
    <w:rsid w:val="004E774E"/>
    <w:rsid w:val="004F3054"/>
    <w:rsid w:val="004F3FD0"/>
    <w:rsid w:val="004F445B"/>
    <w:rsid w:val="004F47C5"/>
    <w:rsid w:val="004F517C"/>
    <w:rsid w:val="004F68AA"/>
    <w:rsid w:val="004F7896"/>
    <w:rsid w:val="005003AE"/>
    <w:rsid w:val="00500B62"/>
    <w:rsid w:val="005014AF"/>
    <w:rsid w:val="005024FC"/>
    <w:rsid w:val="005038A4"/>
    <w:rsid w:val="0050528D"/>
    <w:rsid w:val="005052D8"/>
    <w:rsid w:val="00506C26"/>
    <w:rsid w:val="005113C3"/>
    <w:rsid w:val="0051233A"/>
    <w:rsid w:val="00512CAD"/>
    <w:rsid w:val="005159F9"/>
    <w:rsid w:val="005174B2"/>
    <w:rsid w:val="00517A98"/>
    <w:rsid w:val="00517F71"/>
    <w:rsid w:val="0052020F"/>
    <w:rsid w:val="0052145B"/>
    <w:rsid w:val="00523CF8"/>
    <w:rsid w:val="005263C9"/>
    <w:rsid w:val="0052758B"/>
    <w:rsid w:val="00527F2E"/>
    <w:rsid w:val="00530DF6"/>
    <w:rsid w:val="0053226F"/>
    <w:rsid w:val="00532E7C"/>
    <w:rsid w:val="00532FD5"/>
    <w:rsid w:val="00543212"/>
    <w:rsid w:val="00545AAD"/>
    <w:rsid w:val="00546725"/>
    <w:rsid w:val="00551AE1"/>
    <w:rsid w:val="00551FBD"/>
    <w:rsid w:val="00552912"/>
    <w:rsid w:val="00554C33"/>
    <w:rsid w:val="005558AB"/>
    <w:rsid w:val="00556598"/>
    <w:rsid w:val="00560BC6"/>
    <w:rsid w:val="0056355C"/>
    <w:rsid w:val="00564B05"/>
    <w:rsid w:val="00565167"/>
    <w:rsid w:val="00565B37"/>
    <w:rsid w:val="00566F64"/>
    <w:rsid w:val="0056764A"/>
    <w:rsid w:val="00567B46"/>
    <w:rsid w:val="005724F5"/>
    <w:rsid w:val="00576C69"/>
    <w:rsid w:val="00580350"/>
    <w:rsid w:val="005804C3"/>
    <w:rsid w:val="005838F8"/>
    <w:rsid w:val="0058609D"/>
    <w:rsid w:val="00586228"/>
    <w:rsid w:val="005876D5"/>
    <w:rsid w:val="0059017A"/>
    <w:rsid w:val="0059379E"/>
    <w:rsid w:val="0059597F"/>
    <w:rsid w:val="00596124"/>
    <w:rsid w:val="005970CA"/>
    <w:rsid w:val="005A1EE3"/>
    <w:rsid w:val="005A2080"/>
    <w:rsid w:val="005A3FEC"/>
    <w:rsid w:val="005A47FC"/>
    <w:rsid w:val="005A495B"/>
    <w:rsid w:val="005A68D5"/>
    <w:rsid w:val="005B1D71"/>
    <w:rsid w:val="005B2CE1"/>
    <w:rsid w:val="005B3056"/>
    <w:rsid w:val="005B33AA"/>
    <w:rsid w:val="005B61BB"/>
    <w:rsid w:val="005B750D"/>
    <w:rsid w:val="005B7D1D"/>
    <w:rsid w:val="005C28F8"/>
    <w:rsid w:val="005C2C20"/>
    <w:rsid w:val="005C2CA0"/>
    <w:rsid w:val="005C3F4E"/>
    <w:rsid w:val="005C46CD"/>
    <w:rsid w:val="005C5184"/>
    <w:rsid w:val="005C52F1"/>
    <w:rsid w:val="005C6671"/>
    <w:rsid w:val="005C7E85"/>
    <w:rsid w:val="005D0E00"/>
    <w:rsid w:val="005D0F2D"/>
    <w:rsid w:val="005D4920"/>
    <w:rsid w:val="005D4F22"/>
    <w:rsid w:val="005D5744"/>
    <w:rsid w:val="005D6705"/>
    <w:rsid w:val="005E049C"/>
    <w:rsid w:val="005E0838"/>
    <w:rsid w:val="005E13BF"/>
    <w:rsid w:val="005E2118"/>
    <w:rsid w:val="005E2211"/>
    <w:rsid w:val="005E2601"/>
    <w:rsid w:val="005E2F59"/>
    <w:rsid w:val="005E31BD"/>
    <w:rsid w:val="005E375A"/>
    <w:rsid w:val="005E3FE3"/>
    <w:rsid w:val="005E57F3"/>
    <w:rsid w:val="005E6191"/>
    <w:rsid w:val="005E7063"/>
    <w:rsid w:val="005E724C"/>
    <w:rsid w:val="005E7913"/>
    <w:rsid w:val="005E7B9B"/>
    <w:rsid w:val="005E7DB9"/>
    <w:rsid w:val="005E7EF3"/>
    <w:rsid w:val="005F0144"/>
    <w:rsid w:val="005F0503"/>
    <w:rsid w:val="005F1BBD"/>
    <w:rsid w:val="005F3425"/>
    <w:rsid w:val="005F4119"/>
    <w:rsid w:val="005F56F1"/>
    <w:rsid w:val="005F5ACD"/>
    <w:rsid w:val="005F7BD3"/>
    <w:rsid w:val="0060100A"/>
    <w:rsid w:val="006028A8"/>
    <w:rsid w:val="00602E12"/>
    <w:rsid w:val="0060338E"/>
    <w:rsid w:val="006042BF"/>
    <w:rsid w:val="00604C17"/>
    <w:rsid w:val="00604ECF"/>
    <w:rsid w:val="00607EC4"/>
    <w:rsid w:val="006106AF"/>
    <w:rsid w:val="00610F0E"/>
    <w:rsid w:val="006118D5"/>
    <w:rsid w:val="006148E8"/>
    <w:rsid w:val="00615D35"/>
    <w:rsid w:val="00620761"/>
    <w:rsid w:val="006210E3"/>
    <w:rsid w:val="006228C4"/>
    <w:rsid w:val="00623578"/>
    <w:rsid w:val="0062396D"/>
    <w:rsid w:val="006248E7"/>
    <w:rsid w:val="00626E76"/>
    <w:rsid w:val="0062739E"/>
    <w:rsid w:val="00627EBE"/>
    <w:rsid w:val="0063017B"/>
    <w:rsid w:val="0063187D"/>
    <w:rsid w:val="00631DED"/>
    <w:rsid w:val="00632AF4"/>
    <w:rsid w:val="006331CC"/>
    <w:rsid w:val="006344DA"/>
    <w:rsid w:val="006357AD"/>
    <w:rsid w:val="00635DB2"/>
    <w:rsid w:val="006401A0"/>
    <w:rsid w:val="00641769"/>
    <w:rsid w:val="00642CA7"/>
    <w:rsid w:val="006436F7"/>
    <w:rsid w:val="00643BE8"/>
    <w:rsid w:val="00644806"/>
    <w:rsid w:val="00644D46"/>
    <w:rsid w:val="0065109C"/>
    <w:rsid w:val="006522BE"/>
    <w:rsid w:val="00652746"/>
    <w:rsid w:val="00652A25"/>
    <w:rsid w:val="006531CD"/>
    <w:rsid w:val="0065350F"/>
    <w:rsid w:val="00654D23"/>
    <w:rsid w:val="00656CD8"/>
    <w:rsid w:val="00660AA5"/>
    <w:rsid w:val="00660C35"/>
    <w:rsid w:val="00662004"/>
    <w:rsid w:val="00662064"/>
    <w:rsid w:val="0066432C"/>
    <w:rsid w:val="00665C3C"/>
    <w:rsid w:val="00666289"/>
    <w:rsid w:val="00666F26"/>
    <w:rsid w:val="006673B5"/>
    <w:rsid w:val="0066792F"/>
    <w:rsid w:val="00670059"/>
    <w:rsid w:val="00670793"/>
    <w:rsid w:val="0067188A"/>
    <w:rsid w:val="006724F3"/>
    <w:rsid w:val="0067282D"/>
    <w:rsid w:val="00673C26"/>
    <w:rsid w:val="0067465B"/>
    <w:rsid w:val="0067543C"/>
    <w:rsid w:val="00675BC9"/>
    <w:rsid w:val="00675D9A"/>
    <w:rsid w:val="00677A7C"/>
    <w:rsid w:val="006805ED"/>
    <w:rsid w:val="006808FD"/>
    <w:rsid w:val="006828E5"/>
    <w:rsid w:val="00682CD1"/>
    <w:rsid w:val="00684257"/>
    <w:rsid w:val="006842F5"/>
    <w:rsid w:val="00686663"/>
    <w:rsid w:val="00687E0D"/>
    <w:rsid w:val="00690025"/>
    <w:rsid w:val="006919EE"/>
    <w:rsid w:val="00694395"/>
    <w:rsid w:val="00695649"/>
    <w:rsid w:val="00695E1B"/>
    <w:rsid w:val="0069605B"/>
    <w:rsid w:val="00696231"/>
    <w:rsid w:val="00696839"/>
    <w:rsid w:val="006974F7"/>
    <w:rsid w:val="006979C5"/>
    <w:rsid w:val="00697A82"/>
    <w:rsid w:val="006A116D"/>
    <w:rsid w:val="006A15C9"/>
    <w:rsid w:val="006A37A6"/>
    <w:rsid w:val="006A4A00"/>
    <w:rsid w:val="006A4C24"/>
    <w:rsid w:val="006A513C"/>
    <w:rsid w:val="006A6329"/>
    <w:rsid w:val="006A7258"/>
    <w:rsid w:val="006B06B7"/>
    <w:rsid w:val="006B1318"/>
    <w:rsid w:val="006B2C21"/>
    <w:rsid w:val="006B2C80"/>
    <w:rsid w:val="006B6012"/>
    <w:rsid w:val="006B698D"/>
    <w:rsid w:val="006C21A0"/>
    <w:rsid w:val="006C37FC"/>
    <w:rsid w:val="006C3CF9"/>
    <w:rsid w:val="006C4293"/>
    <w:rsid w:val="006C42EC"/>
    <w:rsid w:val="006C4974"/>
    <w:rsid w:val="006C5131"/>
    <w:rsid w:val="006C591D"/>
    <w:rsid w:val="006C5F39"/>
    <w:rsid w:val="006C66DF"/>
    <w:rsid w:val="006C6BCC"/>
    <w:rsid w:val="006D139A"/>
    <w:rsid w:val="006D1971"/>
    <w:rsid w:val="006D1F9D"/>
    <w:rsid w:val="006D2254"/>
    <w:rsid w:val="006D7507"/>
    <w:rsid w:val="006D7A1B"/>
    <w:rsid w:val="006E009F"/>
    <w:rsid w:val="006E03DC"/>
    <w:rsid w:val="006E0727"/>
    <w:rsid w:val="006E256E"/>
    <w:rsid w:val="006E3C8A"/>
    <w:rsid w:val="006E5BDE"/>
    <w:rsid w:val="006E601D"/>
    <w:rsid w:val="006E6846"/>
    <w:rsid w:val="006E6E0E"/>
    <w:rsid w:val="006E7C0B"/>
    <w:rsid w:val="006E7FC8"/>
    <w:rsid w:val="006F0971"/>
    <w:rsid w:val="006F1052"/>
    <w:rsid w:val="006F1536"/>
    <w:rsid w:val="006F4BB0"/>
    <w:rsid w:val="006F515D"/>
    <w:rsid w:val="006F632C"/>
    <w:rsid w:val="00701DAB"/>
    <w:rsid w:val="007038A6"/>
    <w:rsid w:val="00703CC2"/>
    <w:rsid w:val="007054C2"/>
    <w:rsid w:val="007060FE"/>
    <w:rsid w:val="007079EC"/>
    <w:rsid w:val="00711B59"/>
    <w:rsid w:val="00711F8D"/>
    <w:rsid w:val="00712772"/>
    <w:rsid w:val="00712970"/>
    <w:rsid w:val="00712A9D"/>
    <w:rsid w:val="00713263"/>
    <w:rsid w:val="00713380"/>
    <w:rsid w:val="007137A0"/>
    <w:rsid w:val="00713DB8"/>
    <w:rsid w:val="00713F50"/>
    <w:rsid w:val="00715FFD"/>
    <w:rsid w:val="00716C47"/>
    <w:rsid w:val="00716EA1"/>
    <w:rsid w:val="0072192B"/>
    <w:rsid w:val="00722461"/>
    <w:rsid w:val="0072292C"/>
    <w:rsid w:val="007238D7"/>
    <w:rsid w:val="00724AF1"/>
    <w:rsid w:val="00725359"/>
    <w:rsid w:val="00725937"/>
    <w:rsid w:val="007265A6"/>
    <w:rsid w:val="00731A7A"/>
    <w:rsid w:val="0073225D"/>
    <w:rsid w:val="007322ED"/>
    <w:rsid w:val="007329C7"/>
    <w:rsid w:val="007342D4"/>
    <w:rsid w:val="00736397"/>
    <w:rsid w:val="007367E0"/>
    <w:rsid w:val="00742CBF"/>
    <w:rsid w:val="00743EB8"/>
    <w:rsid w:val="007454B1"/>
    <w:rsid w:val="00745B80"/>
    <w:rsid w:val="00747A55"/>
    <w:rsid w:val="00747B16"/>
    <w:rsid w:val="00752AA3"/>
    <w:rsid w:val="007543B6"/>
    <w:rsid w:val="00757AE0"/>
    <w:rsid w:val="0076067F"/>
    <w:rsid w:val="00762AD1"/>
    <w:rsid w:val="00763C0E"/>
    <w:rsid w:val="00766A8D"/>
    <w:rsid w:val="00766F1E"/>
    <w:rsid w:val="00767D4D"/>
    <w:rsid w:val="0077065C"/>
    <w:rsid w:val="00770BD2"/>
    <w:rsid w:val="00773605"/>
    <w:rsid w:val="007741A3"/>
    <w:rsid w:val="00774E06"/>
    <w:rsid w:val="007772DA"/>
    <w:rsid w:val="0078151A"/>
    <w:rsid w:val="00781812"/>
    <w:rsid w:val="00785C1F"/>
    <w:rsid w:val="00786C4C"/>
    <w:rsid w:val="00787E84"/>
    <w:rsid w:val="00790E62"/>
    <w:rsid w:val="00793216"/>
    <w:rsid w:val="0079359B"/>
    <w:rsid w:val="00795405"/>
    <w:rsid w:val="0079618C"/>
    <w:rsid w:val="007975EB"/>
    <w:rsid w:val="007A0069"/>
    <w:rsid w:val="007A0562"/>
    <w:rsid w:val="007A072D"/>
    <w:rsid w:val="007A2FDC"/>
    <w:rsid w:val="007A3BA1"/>
    <w:rsid w:val="007A485C"/>
    <w:rsid w:val="007A4E14"/>
    <w:rsid w:val="007A5083"/>
    <w:rsid w:val="007A6BB0"/>
    <w:rsid w:val="007B08E6"/>
    <w:rsid w:val="007B16AB"/>
    <w:rsid w:val="007B1A8F"/>
    <w:rsid w:val="007B2E00"/>
    <w:rsid w:val="007B6CB9"/>
    <w:rsid w:val="007B704A"/>
    <w:rsid w:val="007B74E3"/>
    <w:rsid w:val="007C099A"/>
    <w:rsid w:val="007C107A"/>
    <w:rsid w:val="007C1EB1"/>
    <w:rsid w:val="007C3060"/>
    <w:rsid w:val="007C4D6B"/>
    <w:rsid w:val="007C6EBB"/>
    <w:rsid w:val="007D107F"/>
    <w:rsid w:val="007D10A8"/>
    <w:rsid w:val="007D3572"/>
    <w:rsid w:val="007D42C0"/>
    <w:rsid w:val="007D5193"/>
    <w:rsid w:val="007E0906"/>
    <w:rsid w:val="007E1792"/>
    <w:rsid w:val="007E3533"/>
    <w:rsid w:val="007E4527"/>
    <w:rsid w:val="007E589B"/>
    <w:rsid w:val="007E605B"/>
    <w:rsid w:val="007E64A3"/>
    <w:rsid w:val="007E6B61"/>
    <w:rsid w:val="007E6B6D"/>
    <w:rsid w:val="007F0279"/>
    <w:rsid w:val="007F22A5"/>
    <w:rsid w:val="007F2F74"/>
    <w:rsid w:val="007F3EF7"/>
    <w:rsid w:val="007F42DA"/>
    <w:rsid w:val="007F4942"/>
    <w:rsid w:val="007F4A51"/>
    <w:rsid w:val="007F4B58"/>
    <w:rsid w:val="007F5B0F"/>
    <w:rsid w:val="007F78DE"/>
    <w:rsid w:val="0080494D"/>
    <w:rsid w:val="0080535E"/>
    <w:rsid w:val="0080698C"/>
    <w:rsid w:val="00806AE0"/>
    <w:rsid w:val="00806B23"/>
    <w:rsid w:val="008104FB"/>
    <w:rsid w:val="008109C7"/>
    <w:rsid w:val="00811B8D"/>
    <w:rsid w:val="008121B9"/>
    <w:rsid w:val="00815419"/>
    <w:rsid w:val="00820FF9"/>
    <w:rsid w:val="008211DD"/>
    <w:rsid w:val="00822821"/>
    <w:rsid w:val="00823690"/>
    <w:rsid w:val="00824731"/>
    <w:rsid w:val="008250C1"/>
    <w:rsid w:val="008307C9"/>
    <w:rsid w:val="00830F29"/>
    <w:rsid w:val="00831B41"/>
    <w:rsid w:val="008322AC"/>
    <w:rsid w:val="00832DF7"/>
    <w:rsid w:val="0083348C"/>
    <w:rsid w:val="00833755"/>
    <w:rsid w:val="00835F79"/>
    <w:rsid w:val="00840A46"/>
    <w:rsid w:val="0084175B"/>
    <w:rsid w:val="00841948"/>
    <w:rsid w:val="0084217C"/>
    <w:rsid w:val="0084275F"/>
    <w:rsid w:val="008435DD"/>
    <w:rsid w:val="0084374C"/>
    <w:rsid w:val="00843F53"/>
    <w:rsid w:val="00844B73"/>
    <w:rsid w:val="00853E29"/>
    <w:rsid w:val="0085611F"/>
    <w:rsid w:val="00857185"/>
    <w:rsid w:val="00857F6B"/>
    <w:rsid w:val="008600DA"/>
    <w:rsid w:val="00860287"/>
    <w:rsid w:val="00862248"/>
    <w:rsid w:val="00863D39"/>
    <w:rsid w:val="00864E78"/>
    <w:rsid w:val="0086586D"/>
    <w:rsid w:val="00866C24"/>
    <w:rsid w:val="008704CC"/>
    <w:rsid w:val="00870E67"/>
    <w:rsid w:val="0087136F"/>
    <w:rsid w:val="008721E8"/>
    <w:rsid w:val="00872B47"/>
    <w:rsid w:val="00872C2E"/>
    <w:rsid w:val="00872E29"/>
    <w:rsid w:val="00874033"/>
    <w:rsid w:val="008746EB"/>
    <w:rsid w:val="00875FF0"/>
    <w:rsid w:val="00876004"/>
    <w:rsid w:val="00876864"/>
    <w:rsid w:val="00876AE7"/>
    <w:rsid w:val="008803C8"/>
    <w:rsid w:val="00880463"/>
    <w:rsid w:val="00881479"/>
    <w:rsid w:val="008841A3"/>
    <w:rsid w:val="00885632"/>
    <w:rsid w:val="00886590"/>
    <w:rsid w:val="00887729"/>
    <w:rsid w:val="008879D2"/>
    <w:rsid w:val="00887E8D"/>
    <w:rsid w:val="0089054B"/>
    <w:rsid w:val="00890BF0"/>
    <w:rsid w:val="00890FCC"/>
    <w:rsid w:val="00891EAA"/>
    <w:rsid w:val="00894090"/>
    <w:rsid w:val="0089520A"/>
    <w:rsid w:val="00895417"/>
    <w:rsid w:val="0089604C"/>
    <w:rsid w:val="00896569"/>
    <w:rsid w:val="00896927"/>
    <w:rsid w:val="008A0DFF"/>
    <w:rsid w:val="008A0EA8"/>
    <w:rsid w:val="008A331C"/>
    <w:rsid w:val="008A3929"/>
    <w:rsid w:val="008A683F"/>
    <w:rsid w:val="008A71D6"/>
    <w:rsid w:val="008B247E"/>
    <w:rsid w:val="008B6E0B"/>
    <w:rsid w:val="008B7900"/>
    <w:rsid w:val="008C026F"/>
    <w:rsid w:val="008C060C"/>
    <w:rsid w:val="008C077B"/>
    <w:rsid w:val="008C30A7"/>
    <w:rsid w:val="008C3472"/>
    <w:rsid w:val="008C4D38"/>
    <w:rsid w:val="008D149C"/>
    <w:rsid w:val="008D27A7"/>
    <w:rsid w:val="008D289A"/>
    <w:rsid w:val="008D2AE5"/>
    <w:rsid w:val="008D2DE5"/>
    <w:rsid w:val="008D765E"/>
    <w:rsid w:val="008D7B8E"/>
    <w:rsid w:val="008E09E3"/>
    <w:rsid w:val="008E1FC7"/>
    <w:rsid w:val="008E2B4A"/>
    <w:rsid w:val="008E3054"/>
    <w:rsid w:val="008E385F"/>
    <w:rsid w:val="008E58B0"/>
    <w:rsid w:val="008E5AF7"/>
    <w:rsid w:val="008E7314"/>
    <w:rsid w:val="008F11E9"/>
    <w:rsid w:val="008F1841"/>
    <w:rsid w:val="008F265C"/>
    <w:rsid w:val="008F2788"/>
    <w:rsid w:val="008F66AB"/>
    <w:rsid w:val="008F68C5"/>
    <w:rsid w:val="0090049B"/>
    <w:rsid w:val="00901AD8"/>
    <w:rsid w:val="00901B80"/>
    <w:rsid w:val="00904B75"/>
    <w:rsid w:val="0090510D"/>
    <w:rsid w:val="00906DFA"/>
    <w:rsid w:val="009079A7"/>
    <w:rsid w:val="00907F55"/>
    <w:rsid w:val="0091024D"/>
    <w:rsid w:val="009118FE"/>
    <w:rsid w:val="00915BC2"/>
    <w:rsid w:val="00916261"/>
    <w:rsid w:val="009162E6"/>
    <w:rsid w:val="0091717E"/>
    <w:rsid w:val="00917EF9"/>
    <w:rsid w:val="0092011A"/>
    <w:rsid w:val="00920614"/>
    <w:rsid w:val="00921BE7"/>
    <w:rsid w:val="00925A79"/>
    <w:rsid w:val="00927F15"/>
    <w:rsid w:val="00930305"/>
    <w:rsid w:val="0093137C"/>
    <w:rsid w:val="00932D06"/>
    <w:rsid w:val="0093587C"/>
    <w:rsid w:val="00935EF0"/>
    <w:rsid w:val="00936A54"/>
    <w:rsid w:val="00937774"/>
    <w:rsid w:val="00937D22"/>
    <w:rsid w:val="009403CF"/>
    <w:rsid w:val="00942BC1"/>
    <w:rsid w:val="0094420C"/>
    <w:rsid w:val="00944F67"/>
    <w:rsid w:val="009466D7"/>
    <w:rsid w:val="00947442"/>
    <w:rsid w:val="00947B88"/>
    <w:rsid w:val="00947F27"/>
    <w:rsid w:val="00952069"/>
    <w:rsid w:val="00952BAC"/>
    <w:rsid w:val="00952BB0"/>
    <w:rsid w:val="00953D66"/>
    <w:rsid w:val="00955048"/>
    <w:rsid w:val="00955609"/>
    <w:rsid w:val="00955DAF"/>
    <w:rsid w:val="009571A8"/>
    <w:rsid w:val="0095745F"/>
    <w:rsid w:val="00962B71"/>
    <w:rsid w:val="00962BAA"/>
    <w:rsid w:val="009638C5"/>
    <w:rsid w:val="00963B47"/>
    <w:rsid w:val="0096485F"/>
    <w:rsid w:val="00966B82"/>
    <w:rsid w:val="009701E8"/>
    <w:rsid w:val="00971167"/>
    <w:rsid w:val="00973165"/>
    <w:rsid w:val="0097351A"/>
    <w:rsid w:val="0097459F"/>
    <w:rsid w:val="0097484F"/>
    <w:rsid w:val="009748A4"/>
    <w:rsid w:val="009750B6"/>
    <w:rsid w:val="0098123F"/>
    <w:rsid w:val="00982499"/>
    <w:rsid w:val="0098254A"/>
    <w:rsid w:val="00982E0F"/>
    <w:rsid w:val="00983330"/>
    <w:rsid w:val="00983656"/>
    <w:rsid w:val="00984715"/>
    <w:rsid w:val="00985D0F"/>
    <w:rsid w:val="00986636"/>
    <w:rsid w:val="009866E9"/>
    <w:rsid w:val="00986C0F"/>
    <w:rsid w:val="009874A1"/>
    <w:rsid w:val="00990088"/>
    <w:rsid w:val="00991F7C"/>
    <w:rsid w:val="00992863"/>
    <w:rsid w:val="009932A2"/>
    <w:rsid w:val="00993BC5"/>
    <w:rsid w:val="00993F8D"/>
    <w:rsid w:val="009949C1"/>
    <w:rsid w:val="00996AE4"/>
    <w:rsid w:val="009A272D"/>
    <w:rsid w:val="009A27D4"/>
    <w:rsid w:val="009A3AD0"/>
    <w:rsid w:val="009A4CAF"/>
    <w:rsid w:val="009A4FDC"/>
    <w:rsid w:val="009A6FBD"/>
    <w:rsid w:val="009B042E"/>
    <w:rsid w:val="009B10B8"/>
    <w:rsid w:val="009B1573"/>
    <w:rsid w:val="009B23C8"/>
    <w:rsid w:val="009B2CCB"/>
    <w:rsid w:val="009B4491"/>
    <w:rsid w:val="009B5535"/>
    <w:rsid w:val="009B5E4E"/>
    <w:rsid w:val="009B6621"/>
    <w:rsid w:val="009C0639"/>
    <w:rsid w:val="009C0719"/>
    <w:rsid w:val="009C1109"/>
    <w:rsid w:val="009C3951"/>
    <w:rsid w:val="009C4EA6"/>
    <w:rsid w:val="009C5B09"/>
    <w:rsid w:val="009C5B8D"/>
    <w:rsid w:val="009C5EE7"/>
    <w:rsid w:val="009C6F0C"/>
    <w:rsid w:val="009C6F3D"/>
    <w:rsid w:val="009C730E"/>
    <w:rsid w:val="009C7739"/>
    <w:rsid w:val="009D0072"/>
    <w:rsid w:val="009D030C"/>
    <w:rsid w:val="009D372C"/>
    <w:rsid w:val="009D4C98"/>
    <w:rsid w:val="009D57A6"/>
    <w:rsid w:val="009D5F6E"/>
    <w:rsid w:val="009D7470"/>
    <w:rsid w:val="009D7471"/>
    <w:rsid w:val="009E0B38"/>
    <w:rsid w:val="009E1D79"/>
    <w:rsid w:val="009E5FDC"/>
    <w:rsid w:val="009E6918"/>
    <w:rsid w:val="009E7584"/>
    <w:rsid w:val="009F4F69"/>
    <w:rsid w:val="009F55D7"/>
    <w:rsid w:val="009F6514"/>
    <w:rsid w:val="009F688C"/>
    <w:rsid w:val="009F6C2B"/>
    <w:rsid w:val="009F6FFC"/>
    <w:rsid w:val="009F78A3"/>
    <w:rsid w:val="00A0033F"/>
    <w:rsid w:val="00A013BC"/>
    <w:rsid w:val="00A01E59"/>
    <w:rsid w:val="00A06545"/>
    <w:rsid w:val="00A1303A"/>
    <w:rsid w:val="00A13752"/>
    <w:rsid w:val="00A15166"/>
    <w:rsid w:val="00A15B4E"/>
    <w:rsid w:val="00A16450"/>
    <w:rsid w:val="00A2039D"/>
    <w:rsid w:val="00A20DCE"/>
    <w:rsid w:val="00A2111F"/>
    <w:rsid w:val="00A22B50"/>
    <w:rsid w:val="00A242E7"/>
    <w:rsid w:val="00A25220"/>
    <w:rsid w:val="00A258A6"/>
    <w:rsid w:val="00A2621C"/>
    <w:rsid w:val="00A30275"/>
    <w:rsid w:val="00A30EFA"/>
    <w:rsid w:val="00A31C8C"/>
    <w:rsid w:val="00A32778"/>
    <w:rsid w:val="00A32A9A"/>
    <w:rsid w:val="00A34A8D"/>
    <w:rsid w:val="00A41492"/>
    <w:rsid w:val="00A44C95"/>
    <w:rsid w:val="00A46530"/>
    <w:rsid w:val="00A50D5D"/>
    <w:rsid w:val="00A516D3"/>
    <w:rsid w:val="00A528CA"/>
    <w:rsid w:val="00A55F7F"/>
    <w:rsid w:val="00A57785"/>
    <w:rsid w:val="00A57D9B"/>
    <w:rsid w:val="00A64851"/>
    <w:rsid w:val="00A649EB"/>
    <w:rsid w:val="00A65FB2"/>
    <w:rsid w:val="00A660E9"/>
    <w:rsid w:val="00A6635F"/>
    <w:rsid w:val="00A7138E"/>
    <w:rsid w:val="00A7160D"/>
    <w:rsid w:val="00A71672"/>
    <w:rsid w:val="00A76BAF"/>
    <w:rsid w:val="00A77A8A"/>
    <w:rsid w:val="00A80384"/>
    <w:rsid w:val="00A804DD"/>
    <w:rsid w:val="00A80DF6"/>
    <w:rsid w:val="00A80EF0"/>
    <w:rsid w:val="00A8184A"/>
    <w:rsid w:val="00A827C9"/>
    <w:rsid w:val="00A85869"/>
    <w:rsid w:val="00A86115"/>
    <w:rsid w:val="00A87997"/>
    <w:rsid w:val="00A90BC2"/>
    <w:rsid w:val="00A91465"/>
    <w:rsid w:val="00A91FAF"/>
    <w:rsid w:val="00A94379"/>
    <w:rsid w:val="00A94ABE"/>
    <w:rsid w:val="00A97BE6"/>
    <w:rsid w:val="00AA273D"/>
    <w:rsid w:val="00AA3171"/>
    <w:rsid w:val="00AA40BD"/>
    <w:rsid w:val="00AA41EC"/>
    <w:rsid w:val="00AA50A1"/>
    <w:rsid w:val="00AA5409"/>
    <w:rsid w:val="00AA6DCA"/>
    <w:rsid w:val="00AA7BF5"/>
    <w:rsid w:val="00AB051D"/>
    <w:rsid w:val="00AB0776"/>
    <w:rsid w:val="00AB2A52"/>
    <w:rsid w:val="00AB3D66"/>
    <w:rsid w:val="00AB3FF5"/>
    <w:rsid w:val="00AB4F66"/>
    <w:rsid w:val="00AB6158"/>
    <w:rsid w:val="00AB6406"/>
    <w:rsid w:val="00AB6A76"/>
    <w:rsid w:val="00AC11CF"/>
    <w:rsid w:val="00AC3F75"/>
    <w:rsid w:val="00AC404B"/>
    <w:rsid w:val="00AC4592"/>
    <w:rsid w:val="00AC5571"/>
    <w:rsid w:val="00AC5827"/>
    <w:rsid w:val="00AC685B"/>
    <w:rsid w:val="00AD0477"/>
    <w:rsid w:val="00AD282F"/>
    <w:rsid w:val="00AD625E"/>
    <w:rsid w:val="00AD6EFC"/>
    <w:rsid w:val="00AD74BA"/>
    <w:rsid w:val="00AE26FB"/>
    <w:rsid w:val="00AE38FD"/>
    <w:rsid w:val="00AE5094"/>
    <w:rsid w:val="00AE5559"/>
    <w:rsid w:val="00AE647B"/>
    <w:rsid w:val="00AF34AC"/>
    <w:rsid w:val="00AF44D0"/>
    <w:rsid w:val="00AF483A"/>
    <w:rsid w:val="00AF5AA3"/>
    <w:rsid w:val="00AF73AB"/>
    <w:rsid w:val="00AF7908"/>
    <w:rsid w:val="00B01CDF"/>
    <w:rsid w:val="00B0236F"/>
    <w:rsid w:val="00B0277F"/>
    <w:rsid w:val="00B02C56"/>
    <w:rsid w:val="00B03491"/>
    <w:rsid w:val="00B10291"/>
    <w:rsid w:val="00B11A36"/>
    <w:rsid w:val="00B13960"/>
    <w:rsid w:val="00B13AE5"/>
    <w:rsid w:val="00B17A3B"/>
    <w:rsid w:val="00B23284"/>
    <w:rsid w:val="00B2526F"/>
    <w:rsid w:val="00B257D5"/>
    <w:rsid w:val="00B3015A"/>
    <w:rsid w:val="00B30A98"/>
    <w:rsid w:val="00B30BFA"/>
    <w:rsid w:val="00B32E41"/>
    <w:rsid w:val="00B36AF6"/>
    <w:rsid w:val="00B37912"/>
    <w:rsid w:val="00B41BC4"/>
    <w:rsid w:val="00B45763"/>
    <w:rsid w:val="00B476D7"/>
    <w:rsid w:val="00B478E1"/>
    <w:rsid w:val="00B50314"/>
    <w:rsid w:val="00B51D30"/>
    <w:rsid w:val="00B54113"/>
    <w:rsid w:val="00B54900"/>
    <w:rsid w:val="00B54947"/>
    <w:rsid w:val="00B558D9"/>
    <w:rsid w:val="00B57B04"/>
    <w:rsid w:val="00B60564"/>
    <w:rsid w:val="00B60882"/>
    <w:rsid w:val="00B609A2"/>
    <w:rsid w:val="00B6131F"/>
    <w:rsid w:val="00B619B5"/>
    <w:rsid w:val="00B61C7C"/>
    <w:rsid w:val="00B62F58"/>
    <w:rsid w:val="00B63B8D"/>
    <w:rsid w:val="00B63DE7"/>
    <w:rsid w:val="00B644A6"/>
    <w:rsid w:val="00B66064"/>
    <w:rsid w:val="00B66501"/>
    <w:rsid w:val="00B66A50"/>
    <w:rsid w:val="00B66AB6"/>
    <w:rsid w:val="00B67B48"/>
    <w:rsid w:val="00B7127F"/>
    <w:rsid w:val="00B72AD9"/>
    <w:rsid w:val="00B758AB"/>
    <w:rsid w:val="00B75AE7"/>
    <w:rsid w:val="00B7620C"/>
    <w:rsid w:val="00B7755B"/>
    <w:rsid w:val="00B77F8B"/>
    <w:rsid w:val="00B8064E"/>
    <w:rsid w:val="00B8103A"/>
    <w:rsid w:val="00B83F2F"/>
    <w:rsid w:val="00B86CB4"/>
    <w:rsid w:val="00B8762B"/>
    <w:rsid w:val="00B87778"/>
    <w:rsid w:val="00B87FC9"/>
    <w:rsid w:val="00B90FCE"/>
    <w:rsid w:val="00B914C5"/>
    <w:rsid w:val="00B91BE8"/>
    <w:rsid w:val="00B935F0"/>
    <w:rsid w:val="00B951E9"/>
    <w:rsid w:val="00B959E1"/>
    <w:rsid w:val="00B97AE8"/>
    <w:rsid w:val="00BA0FC8"/>
    <w:rsid w:val="00BA19B6"/>
    <w:rsid w:val="00BA4FAA"/>
    <w:rsid w:val="00BA64B6"/>
    <w:rsid w:val="00BA65E5"/>
    <w:rsid w:val="00BA6620"/>
    <w:rsid w:val="00BA6B07"/>
    <w:rsid w:val="00BB00B1"/>
    <w:rsid w:val="00BB29AC"/>
    <w:rsid w:val="00BB3DCE"/>
    <w:rsid w:val="00BB5978"/>
    <w:rsid w:val="00BB5DC6"/>
    <w:rsid w:val="00BB730F"/>
    <w:rsid w:val="00BB79EE"/>
    <w:rsid w:val="00BC058D"/>
    <w:rsid w:val="00BC1360"/>
    <w:rsid w:val="00BC2B64"/>
    <w:rsid w:val="00BC2BAE"/>
    <w:rsid w:val="00BC2CA9"/>
    <w:rsid w:val="00BC3A57"/>
    <w:rsid w:val="00BC4ADD"/>
    <w:rsid w:val="00BC6800"/>
    <w:rsid w:val="00BC6985"/>
    <w:rsid w:val="00BC71A4"/>
    <w:rsid w:val="00BD0AB5"/>
    <w:rsid w:val="00BD11E0"/>
    <w:rsid w:val="00BD2BA7"/>
    <w:rsid w:val="00BD30B4"/>
    <w:rsid w:val="00BD3C9C"/>
    <w:rsid w:val="00BD3FF4"/>
    <w:rsid w:val="00BD523D"/>
    <w:rsid w:val="00BD68F5"/>
    <w:rsid w:val="00BE108D"/>
    <w:rsid w:val="00BE22BE"/>
    <w:rsid w:val="00BE267F"/>
    <w:rsid w:val="00BE37FA"/>
    <w:rsid w:val="00BE662D"/>
    <w:rsid w:val="00BE7010"/>
    <w:rsid w:val="00BE7E9D"/>
    <w:rsid w:val="00BF1208"/>
    <w:rsid w:val="00BF19F4"/>
    <w:rsid w:val="00BF4275"/>
    <w:rsid w:val="00BF44FF"/>
    <w:rsid w:val="00BF4A5A"/>
    <w:rsid w:val="00BF5079"/>
    <w:rsid w:val="00BF6A78"/>
    <w:rsid w:val="00C000FA"/>
    <w:rsid w:val="00C01055"/>
    <w:rsid w:val="00C034D7"/>
    <w:rsid w:val="00C049BD"/>
    <w:rsid w:val="00C05F67"/>
    <w:rsid w:val="00C10A78"/>
    <w:rsid w:val="00C11022"/>
    <w:rsid w:val="00C125DB"/>
    <w:rsid w:val="00C140D7"/>
    <w:rsid w:val="00C14897"/>
    <w:rsid w:val="00C14F30"/>
    <w:rsid w:val="00C15CE3"/>
    <w:rsid w:val="00C166F7"/>
    <w:rsid w:val="00C16B11"/>
    <w:rsid w:val="00C16C44"/>
    <w:rsid w:val="00C20A25"/>
    <w:rsid w:val="00C2173A"/>
    <w:rsid w:val="00C217A9"/>
    <w:rsid w:val="00C22EBC"/>
    <w:rsid w:val="00C22FAF"/>
    <w:rsid w:val="00C27545"/>
    <w:rsid w:val="00C3440D"/>
    <w:rsid w:val="00C34A3E"/>
    <w:rsid w:val="00C3616C"/>
    <w:rsid w:val="00C408ED"/>
    <w:rsid w:val="00C41791"/>
    <w:rsid w:val="00C4233E"/>
    <w:rsid w:val="00C446C9"/>
    <w:rsid w:val="00C45316"/>
    <w:rsid w:val="00C4571D"/>
    <w:rsid w:val="00C45C9A"/>
    <w:rsid w:val="00C4615A"/>
    <w:rsid w:val="00C46ABE"/>
    <w:rsid w:val="00C51D78"/>
    <w:rsid w:val="00C526EA"/>
    <w:rsid w:val="00C53264"/>
    <w:rsid w:val="00C54567"/>
    <w:rsid w:val="00C61A91"/>
    <w:rsid w:val="00C62571"/>
    <w:rsid w:val="00C63E07"/>
    <w:rsid w:val="00C64833"/>
    <w:rsid w:val="00C65D8B"/>
    <w:rsid w:val="00C665CB"/>
    <w:rsid w:val="00C678AB"/>
    <w:rsid w:val="00C67ECD"/>
    <w:rsid w:val="00C708A2"/>
    <w:rsid w:val="00C70FA3"/>
    <w:rsid w:val="00C71626"/>
    <w:rsid w:val="00C720A8"/>
    <w:rsid w:val="00C734B7"/>
    <w:rsid w:val="00C73DD3"/>
    <w:rsid w:val="00C75548"/>
    <w:rsid w:val="00C7567D"/>
    <w:rsid w:val="00C773D9"/>
    <w:rsid w:val="00C8098F"/>
    <w:rsid w:val="00C80E20"/>
    <w:rsid w:val="00C80FA4"/>
    <w:rsid w:val="00C878CC"/>
    <w:rsid w:val="00C91381"/>
    <w:rsid w:val="00C95D7A"/>
    <w:rsid w:val="00C96C0B"/>
    <w:rsid w:val="00CA0170"/>
    <w:rsid w:val="00CA0E69"/>
    <w:rsid w:val="00CA15A9"/>
    <w:rsid w:val="00CA1E1A"/>
    <w:rsid w:val="00CA2427"/>
    <w:rsid w:val="00CA3166"/>
    <w:rsid w:val="00CA5EC2"/>
    <w:rsid w:val="00CA6BE4"/>
    <w:rsid w:val="00CA766B"/>
    <w:rsid w:val="00CB15C2"/>
    <w:rsid w:val="00CB5C8B"/>
    <w:rsid w:val="00CB6FFD"/>
    <w:rsid w:val="00CB7D04"/>
    <w:rsid w:val="00CC13BE"/>
    <w:rsid w:val="00CC18F0"/>
    <w:rsid w:val="00CC295B"/>
    <w:rsid w:val="00CC4568"/>
    <w:rsid w:val="00CC4D45"/>
    <w:rsid w:val="00CC6EA6"/>
    <w:rsid w:val="00CD0DB8"/>
    <w:rsid w:val="00CD1339"/>
    <w:rsid w:val="00CD2670"/>
    <w:rsid w:val="00CD4321"/>
    <w:rsid w:val="00CD6786"/>
    <w:rsid w:val="00CD6B16"/>
    <w:rsid w:val="00CD7190"/>
    <w:rsid w:val="00CE05E4"/>
    <w:rsid w:val="00CE08BB"/>
    <w:rsid w:val="00CE2D6A"/>
    <w:rsid w:val="00CE39C6"/>
    <w:rsid w:val="00CE4431"/>
    <w:rsid w:val="00CF1B35"/>
    <w:rsid w:val="00CF1F61"/>
    <w:rsid w:val="00CF2D0B"/>
    <w:rsid w:val="00CF3869"/>
    <w:rsid w:val="00CF399C"/>
    <w:rsid w:val="00CF42CE"/>
    <w:rsid w:val="00CF5003"/>
    <w:rsid w:val="00CF5140"/>
    <w:rsid w:val="00CF5F75"/>
    <w:rsid w:val="00CF6BFD"/>
    <w:rsid w:val="00D00A0B"/>
    <w:rsid w:val="00D00FD3"/>
    <w:rsid w:val="00D019B2"/>
    <w:rsid w:val="00D04048"/>
    <w:rsid w:val="00D06274"/>
    <w:rsid w:val="00D1022F"/>
    <w:rsid w:val="00D10C4E"/>
    <w:rsid w:val="00D11B7A"/>
    <w:rsid w:val="00D15624"/>
    <w:rsid w:val="00D156C1"/>
    <w:rsid w:val="00D17605"/>
    <w:rsid w:val="00D177F8"/>
    <w:rsid w:val="00D1784D"/>
    <w:rsid w:val="00D17D72"/>
    <w:rsid w:val="00D213D0"/>
    <w:rsid w:val="00D227F4"/>
    <w:rsid w:val="00D24DC3"/>
    <w:rsid w:val="00D253DB"/>
    <w:rsid w:val="00D2720E"/>
    <w:rsid w:val="00D31046"/>
    <w:rsid w:val="00D313C4"/>
    <w:rsid w:val="00D31564"/>
    <w:rsid w:val="00D34178"/>
    <w:rsid w:val="00D35ABC"/>
    <w:rsid w:val="00D36377"/>
    <w:rsid w:val="00D401C0"/>
    <w:rsid w:val="00D414EF"/>
    <w:rsid w:val="00D41B4B"/>
    <w:rsid w:val="00D41D57"/>
    <w:rsid w:val="00D4383E"/>
    <w:rsid w:val="00D43A8C"/>
    <w:rsid w:val="00D45BBE"/>
    <w:rsid w:val="00D460FB"/>
    <w:rsid w:val="00D50CD4"/>
    <w:rsid w:val="00D52EEA"/>
    <w:rsid w:val="00D5318B"/>
    <w:rsid w:val="00D53438"/>
    <w:rsid w:val="00D54625"/>
    <w:rsid w:val="00D555BD"/>
    <w:rsid w:val="00D62A5F"/>
    <w:rsid w:val="00D64182"/>
    <w:rsid w:val="00D70C2A"/>
    <w:rsid w:val="00D7192C"/>
    <w:rsid w:val="00D7296D"/>
    <w:rsid w:val="00D73A72"/>
    <w:rsid w:val="00D747E0"/>
    <w:rsid w:val="00D74C7F"/>
    <w:rsid w:val="00D75EC9"/>
    <w:rsid w:val="00D76FF8"/>
    <w:rsid w:val="00D77B91"/>
    <w:rsid w:val="00D77BA1"/>
    <w:rsid w:val="00D8132E"/>
    <w:rsid w:val="00D81531"/>
    <w:rsid w:val="00D831B7"/>
    <w:rsid w:val="00D84035"/>
    <w:rsid w:val="00D868A5"/>
    <w:rsid w:val="00D878E4"/>
    <w:rsid w:val="00D90EA5"/>
    <w:rsid w:val="00D91789"/>
    <w:rsid w:val="00D92B6F"/>
    <w:rsid w:val="00D92D3A"/>
    <w:rsid w:val="00D92F16"/>
    <w:rsid w:val="00D94AFF"/>
    <w:rsid w:val="00D965F7"/>
    <w:rsid w:val="00D9675F"/>
    <w:rsid w:val="00D96976"/>
    <w:rsid w:val="00DA0A27"/>
    <w:rsid w:val="00DA11C4"/>
    <w:rsid w:val="00DA2F06"/>
    <w:rsid w:val="00DA7990"/>
    <w:rsid w:val="00DA7FC8"/>
    <w:rsid w:val="00DB0852"/>
    <w:rsid w:val="00DB2D22"/>
    <w:rsid w:val="00DB3077"/>
    <w:rsid w:val="00DB42F7"/>
    <w:rsid w:val="00DB50FE"/>
    <w:rsid w:val="00DB5196"/>
    <w:rsid w:val="00DB51D0"/>
    <w:rsid w:val="00DB5ED9"/>
    <w:rsid w:val="00DC1310"/>
    <w:rsid w:val="00DC2743"/>
    <w:rsid w:val="00DC395A"/>
    <w:rsid w:val="00DC7544"/>
    <w:rsid w:val="00DD137B"/>
    <w:rsid w:val="00DD1CCE"/>
    <w:rsid w:val="00DD69E5"/>
    <w:rsid w:val="00DE1336"/>
    <w:rsid w:val="00DE1A26"/>
    <w:rsid w:val="00DE339A"/>
    <w:rsid w:val="00DE38F3"/>
    <w:rsid w:val="00DE3A41"/>
    <w:rsid w:val="00DE44FC"/>
    <w:rsid w:val="00DE4762"/>
    <w:rsid w:val="00DE4969"/>
    <w:rsid w:val="00DE6CA6"/>
    <w:rsid w:val="00DE6DC7"/>
    <w:rsid w:val="00DE6F6F"/>
    <w:rsid w:val="00DF136E"/>
    <w:rsid w:val="00DF3643"/>
    <w:rsid w:val="00DF49F6"/>
    <w:rsid w:val="00DF68CC"/>
    <w:rsid w:val="00DF7719"/>
    <w:rsid w:val="00DF7AC8"/>
    <w:rsid w:val="00DF7FD1"/>
    <w:rsid w:val="00E01907"/>
    <w:rsid w:val="00E04A91"/>
    <w:rsid w:val="00E0506E"/>
    <w:rsid w:val="00E05EC6"/>
    <w:rsid w:val="00E07942"/>
    <w:rsid w:val="00E07AFF"/>
    <w:rsid w:val="00E115D4"/>
    <w:rsid w:val="00E11653"/>
    <w:rsid w:val="00E12E11"/>
    <w:rsid w:val="00E14079"/>
    <w:rsid w:val="00E16427"/>
    <w:rsid w:val="00E20808"/>
    <w:rsid w:val="00E21B1E"/>
    <w:rsid w:val="00E2275E"/>
    <w:rsid w:val="00E22B5B"/>
    <w:rsid w:val="00E22D0F"/>
    <w:rsid w:val="00E22F07"/>
    <w:rsid w:val="00E23F22"/>
    <w:rsid w:val="00E24154"/>
    <w:rsid w:val="00E24A13"/>
    <w:rsid w:val="00E24BC4"/>
    <w:rsid w:val="00E25F5A"/>
    <w:rsid w:val="00E26B85"/>
    <w:rsid w:val="00E26D77"/>
    <w:rsid w:val="00E32B07"/>
    <w:rsid w:val="00E332FD"/>
    <w:rsid w:val="00E33C7F"/>
    <w:rsid w:val="00E3671A"/>
    <w:rsid w:val="00E37781"/>
    <w:rsid w:val="00E37974"/>
    <w:rsid w:val="00E40770"/>
    <w:rsid w:val="00E412C1"/>
    <w:rsid w:val="00E41691"/>
    <w:rsid w:val="00E4374A"/>
    <w:rsid w:val="00E44AC4"/>
    <w:rsid w:val="00E47991"/>
    <w:rsid w:val="00E51F6A"/>
    <w:rsid w:val="00E52920"/>
    <w:rsid w:val="00E53ACC"/>
    <w:rsid w:val="00E53E31"/>
    <w:rsid w:val="00E56132"/>
    <w:rsid w:val="00E56B81"/>
    <w:rsid w:val="00E56CDE"/>
    <w:rsid w:val="00E60715"/>
    <w:rsid w:val="00E60B9F"/>
    <w:rsid w:val="00E61650"/>
    <w:rsid w:val="00E634B7"/>
    <w:rsid w:val="00E63A9A"/>
    <w:rsid w:val="00E657E9"/>
    <w:rsid w:val="00E665C3"/>
    <w:rsid w:val="00E728F0"/>
    <w:rsid w:val="00E72B2E"/>
    <w:rsid w:val="00E72DFB"/>
    <w:rsid w:val="00E761F4"/>
    <w:rsid w:val="00E763D6"/>
    <w:rsid w:val="00E80358"/>
    <w:rsid w:val="00E82B9D"/>
    <w:rsid w:val="00E833EB"/>
    <w:rsid w:val="00E8423C"/>
    <w:rsid w:val="00E8575D"/>
    <w:rsid w:val="00E85C80"/>
    <w:rsid w:val="00E86682"/>
    <w:rsid w:val="00E86E67"/>
    <w:rsid w:val="00E86FDD"/>
    <w:rsid w:val="00E919F4"/>
    <w:rsid w:val="00E949D6"/>
    <w:rsid w:val="00E96438"/>
    <w:rsid w:val="00E96698"/>
    <w:rsid w:val="00EA0F91"/>
    <w:rsid w:val="00EA18AC"/>
    <w:rsid w:val="00EA1B2B"/>
    <w:rsid w:val="00EA28DC"/>
    <w:rsid w:val="00EA3084"/>
    <w:rsid w:val="00EA5653"/>
    <w:rsid w:val="00EA5C3A"/>
    <w:rsid w:val="00EA5DE2"/>
    <w:rsid w:val="00EA5DED"/>
    <w:rsid w:val="00EA5F73"/>
    <w:rsid w:val="00EA6350"/>
    <w:rsid w:val="00EA73B2"/>
    <w:rsid w:val="00EA7905"/>
    <w:rsid w:val="00EB07D7"/>
    <w:rsid w:val="00EB1CEF"/>
    <w:rsid w:val="00EB259C"/>
    <w:rsid w:val="00EB35FA"/>
    <w:rsid w:val="00EB3F61"/>
    <w:rsid w:val="00EB409D"/>
    <w:rsid w:val="00EB4675"/>
    <w:rsid w:val="00EB4ED6"/>
    <w:rsid w:val="00EB5F05"/>
    <w:rsid w:val="00EB6F90"/>
    <w:rsid w:val="00EB709B"/>
    <w:rsid w:val="00EC05CF"/>
    <w:rsid w:val="00EC1281"/>
    <w:rsid w:val="00EC1517"/>
    <w:rsid w:val="00EC238F"/>
    <w:rsid w:val="00EC36E7"/>
    <w:rsid w:val="00EC3A5A"/>
    <w:rsid w:val="00EC660F"/>
    <w:rsid w:val="00EC7E43"/>
    <w:rsid w:val="00ED144B"/>
    <w:rsid w:val="00ED4D79"/>
    <w:rsid w:val="00ED678C"/>
    <w:rsid w:val="00EE06CB"/>
    <w:rsid w:val="00EE0750"/>
    <w:rsid w:val="00EE0DA8"/>
    <w:rsid w:val="00EE1514"/>
    <w:rsid w:val="00EE2A74"/>
    <w:rsid w:val="00EE2D21"/>
    <w:rsid w:val="00EE343E"/>
    <w:rsid w:val="00EE3C95"/>
    <w:rsid w:val="00EE4189"/>
    <w:rsid w:val="00EE4E98"/>
    <w:rsid w:val="00EE5BA1"/>
    <w:rsid w:val="00EE6649"/>
    <w:rsid w:val="00EF0712"/>
    <w:rsid w:val="00EF08C4"/>
    <w:rsid w:val="00EF0C60"/>
    <w:rsid w:val="00EF0D49"/>
    <w:rsid w:val="00EF25D4"/>
    <w:rsid w:val="00EF2A47"/>
    <w:rsid w:val="00EF3541"/>
    <w:rsid w:val="00EF4B88"/>
    <w:rsid w:val="00EF5D50"/>
    <w:rsid w:val="00EF60F5"/>
    <w:rsid w:val="00F00B2C"/>
    <w:rsid w:val="00F02C01"/>
    <w:rsid w:val="00F0397B"/>
    <w:rsid w:val="00F040B9"/>
    <w:rsid w:val="00F04A41"/>
    <w:rsid w:val="00F05690"/>
    <w:rsid w:val="00F067F5"/>
    <w:rsid w:val="00F06D5A"/>
    <w:rsid w:val="00F07B04"/>
    <w:rsid w:val="00F10E7F"/>
    <w:rsid w:val="00F11D31"/>
    <w:rsid w:val="00F120E8"/>
    <w:rsid w:val="00F14B67"/>
    <w:rsid w:val="00F165EB"/>
    <w:rsid w:val="00F17BD0"/>
    <w:rsid w:val="00F17CC2"/>
    <w:rsid w:val="00F20E17"/>
    <w:rsid w:val="00F21182"/>
    <w:rsid w:val="00F2241F"/>
    <w:rsid w:val="00F22E74"/>
    <w:rsid w:val="00F244C4"/>
    <w:rsid w:val="00F2477E"/>
    <w:rsid w:val="00F2485B"/>
    <w:rsid w:val="00F24953"/>
    <w:rsid w:val="00F25088"/>
    <w:rsid w:val="00F25544"/>
    <w:rsid w:val="00F266D4"/>
    <w:rsid w:val="00F3060A"/>
    <w:rsid w:val="00F306E5"/>
    <w:rsid w:val="00F3140B"/>
    <w:rsid w:val="00F32CA6"/>
    <w:rsid w:val="00F335C6"/>
    <w:rsid w:val="00F34061"/>
    <w:rsid w:val="00F3428C"/>
    <w:rsid w:val="00F3442F"/>
    <w:rsid w:val="00F35167"/>
    <w:rsid w:val="00F351A0"/>
    <w:rsid w:val="00F351B9"/>
    <w:rsid w:val="00F37175"/>
    <w:rsid w:val="00F37C26"/>
    <w:rsid w:val="00F37ED4"/>
    <w:rsid w:val="00F43FAC"/>
    <w:rsid w:val="00F450F1"/>
    <w:rsid w:val="00F45E21"/>
    <w:rsid w:val="00F47664"/>
    <w:rsid w:val="00F50127"/>
    <w:rsid w:val="00F507F7"/>
    <w:rsid w:val="00F5145D"/>
    <w:rsid w:val="00F515C7"/>
    <w:rsid w:val="00F52378"/>
    <w:rsid w:val="00F52CB9"/>
    <w:rsid w:val="00F53657"/>
    <w:rsid w:val="00F54BA0"/>
    <w:rsid w:val="00F555F2"/>
    <w:rsid w:val="00F561F2"/>
    <w:rsid w:val="00F566CE"/>
    <w:rsid w:val="00F5697B"/>
    <w:rsid w:val="00F56ED9"/>
    <w:rsid w:val="00F57A24"/>
    <w:rsid w:val="00F61B24"/>
    <w:rsid w:val="00F63045"/>
    <w:rsid w:val="00F65E05"/>
    <w:rsid w:val="00F718CB"/>
    <w:rsid w:val="00F72AF9"/>
    <w:rsid w:val="00F72C66"/>
    <w:rsid w:val="00F72C68"/>
    <w:rsid w:val="00F738BE"/>
    <w:rsid w:val="00F74BF5"/>
    <w:rsid w:val="00F761B3"/>
    <w:rsid w:val="00F76603"/>
    <w:rsid w:val="00F7791A"/>
    <w:rsid w:val="00F77DC3"/>
    <w:rsid w:val="00F80E1C"/>
    <w:rsid w:val="00F815BB"/>
    <w:rsid w:val="00F84356"/>
    <w:rsid w:val="00F848C2"/>
    <w:rsid w:val="00F85275"/>
    <w:rsid w:val="00F857FB"/>
    <w:rsid w:val="00F8699F"/>
    <w:rsid w:val="00F87376"/>
    <w:rsid w:val="00F90AB4"/>
    <w:rsid w:val="00F910F9"/>
    <w:rsid w:val="00F92703"/>
    <w:rsid w:val="00F92820"/>
    <w:rsid w:val="00F93EFD"/>
    <w:rsid w:val="00F94482"/>
    <w:rsid w:val="00F95790"/>
    <w:rsid w:val="00F96DDC"/>
    <w:rsid w:val="00F96ECB"/>
    <w:rsid w:val="00F97270"/>
    <w:rsid w:val="00F97531"/>
    <w:rsid w:val="00F9761A"/>
    <w:rsid w:val="00F97AE4"/>
    <w:rsid w:val="00F97D11"/>
    <w:rsid w:val="00FA1155"/>
    <w:rsid w:val="00FA1831"/>
    <w:rsid w:val="00FA20BA"/>
    <w:rsid w:val="00FA4078"/>
    <w:rsid w:val="00FA47A6"/>
    <w:rsid w:val="00FA531C"/>
    <w:rsid w:val="00FA54CD"/>
    <w:rsid w:val="00FA5BD7"/>
    <w:rsid w:val="00FA7366"/>
    <w:rsid w:val="00FA7A4A"/>
    <w:rsid w:val="00FB005E"/>
    <w:rsid w:val="00FB0968"/>
    <w:rsid w:val="00FB11ED"/>
    <w:rsid w:val="00FB27CD"/>
    <w:rsid w:val="00FB336F"/>
    <w:rsid w:val="00FB3C48"/>
    <w:rsid w:val="00FB5A42"/>
    <w:rsid w:val="00FB64EA"/>
    <w:rsid w:val="00FB7774"/>
    <w:rsid w:val="00FB7AAE"/>
    <w:rsid w:val="00FC08E2"/>
    <w:rsid w:val="00FC25FD"/>
    <w:rsid w:val="00FC2644"/>
    <w:rsid w:val="00FC3B19"/>
    <w:rsid w:val="00FC4614"/>
    <w:rsid w:val="00FC6993"/>
    <w:rsid w:val="00FC7AA0"/>
    <w:rsid w:val="00FC7B18"/>
    <w:rsid w:val="00FD0739"/>
    <w:rsid w:val="00FD2371"/>
    <w:rsid w:val="00FD33F5"/>
    <w:rsid w:val="00FD3B9C"/>
    <w:rsid w:val="00FD4133"/>
    <w:rsid w:val="00FD4D16"/>
    <w:rsid w:val="00FD5117"/>
    <w:rsid w:val="00FD5B81"/>
    <w:rsid w:val="00FD6C94"/>
    <w:rsid w:val="00FD7907"/>
    <w:rsid w:val="00FD7AF4"/>
    <w:rsid w:val="00FE09D2"/>
    <w:rsid w:val="00FE13D1"/>
    <w:rsid w:val="00FE6946"/>
    <w:rsid w:val="00FE6E8B"/>
    <w:rsid w:val="00FE7BC2"/>
    <w:rsid w:val="00FF0C98"/>
    <w:rsid w:val="00FF191F"/>
    <w:rsid w:val="00FF22E8"/>
    <w:rsid w:val="00FF37F1"/>
    <w:rsid w:val="00FF50C7"/>
    <w:rsid w:val="00FF527F"/>
    <w:rsid w:val="00FF6438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B274D"/>
  <w15:chartTrackingRefBased/>
  <w15:docId w15:val="{0F62AF01-C68A-43C6-B4AB-433BEFA9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7C"/>
    <w:pPr>
      <w:spacing w:line="276" w:lineRule="auto"/>
    </w:pPr>
    <w:rPr>
      <w:rFonts w:asciiTheme="majorBidi" w:hAnsiTheme="majorBidi" w:cstheme="majorBidi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CAF"/>
    <w:pPr>
      <w:keepNext/>
      <w:keepLines/>
      <w:spacing w:after="0" w:line="360" w:lineRule="auto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26F"/>
    <w:pPr>
      <w:keepNext/>
      <w:keepLines/>
      <w:spacing w:before="40" w:after="240" w:line="360" w:lineRule="auto"/>
      <w:outlineLvl w:val="1"/>
    </w:pPr>
    <w:rPr>
      <w:rFonts w:eastAsia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78A3"/>
    <w:pPr>
      <w:keepNext/>
      <w:keepLines/>
      <w:spacing w:before="40" w:after="240"/>
      <w:outlineLvl w:val="2"/>
    </w:pPr>
    <w:rPr>
      <w:rFonts w:eastAsiaTheme="majorEastAsia"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66D4"/>
    <w:pPr>
      <w:keepNext/>
      <w:keepLines/>
      <w:spacing w:before="40" w:after="0"/>
      <w:outlineLvl w:val="3"/>
    </w:pPr>
    <w:rPr>
      <w:rFonts w:eastAsiaTheme="majorEastAsia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CAF"/>
    <w:rPr>
      <w:rFonts w:asciiTheme="majorBidi" w:eastAsiaTheme="majorEastAsia" w:hAnsiTheme="majorBidi" w:cstheme="majorBidi"/>
      <w:b/>
      <w:bCs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8C026F"/>
    <w:rPr>
      <w:rFonts w:asciiTheme="majorBidi" w:eastAsia="Times New Roman" w:hAnsiTheme="majorBidi" w:cstheme="majorBidi"/>
      <w:b/>
      <w:bCs/>
      <w:sz w:val="24"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9F78A3"/>
    <w:rPr>
      <w:rFonts w:asciiTheme="majorBidi" w:eastAsiaTheme="majorEastAsia" w:hAnsiTheme="majorBidi" w:cstheme="majorBidi"/>
      <w:i/>
      <w:iCs/>
      <w:sz w:val="24"/>
      <w:szCs w:val="24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F266D4"/>
    <w:rPr>
      <w:rFonts w:asciiTheme="majorBidi" w:eastAsiaTheme="majorEastAsia" w:hAnsiTheme="majorBidi" w:cstheme="majorBidi"/>
      <w:i/>
      <w:iCs/>
      <w:color w:val="000000" w:themeColor="text1"/>
      <w:sz w:val="24"/>
      <w:szCs w:val="24"/>
      <w:lang w:bidi="fa-I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C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CAF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9A4C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4CA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4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CAF"/>
    <w:rPr>
      <w:rFonts w:asciiTheme="majorBidi" w:hAnsiTheme="majorBidi" w:cstheme="majorBidi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A4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CAF"/>
    <w:rPr>
      <w:rFonts w:asciiTheme="majorBidi" w:hAnsiTheme="majorBidi" w:cstheme="majorBidi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9A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4CA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A4CAF"/>
  </w:style>
  <w:style w:type="character" w:customStyle="1" w:styleId="ref-journal">
    <w:name w:val="ref-journal"/>
    <w:basedOn w:val="DefaultParagraphFont"/>
    <w:rsid w:val="009A4CAF"/>
  </w:style>
  <w:style w:type="paragraph" w:customStyle="1" w:styleId="Pa14">
    <w:name w:val="Pa14"/>
    <w:basedOn w:val="Normal"/>
    <w:next w:val="Normal"/>
    <w:uiPriority w:val="99"/>
    <w:rsid w:val="009A4CAF"/>
    <w:pPr>
      <w:autoSpaceDE w:val="0"/>
      <w:autoSpaceDN w:val="0"/>
      <w:adjustRightInd w:val="0"/>
      <w:spacing w:after="0" w:line="201" w:lineRule="atLeast"/>
    </w:pPr>
    <w:rPr>
      <w:rFonts w:ascii="Times New Roman PS" w:hAnsi="Times New Roman PS" w:cs="B Nazanin"/>
      <w:lang w:bidi="ar-SA"/>
    </w:rPr>
  </w:style>
  <w:style w:type="paragraph" w:customStyle="1" w:styleId="m-4004513026317860924m6581110265326119107msolistparagraph">
    <w:name w:val="m_-4004513026317860924m_6581110265326119107msolistparagraph"/>
    <w:basedOn w:val="Normal"/>
    <w:rsid w:val="009A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m8641909682685806085m6581110265326119107msolistparagraph">
    <w:name w:val="m_8641909682685806085m_6581110265326119107msolistparagraph"/>
    <w:basedOn w:val="Normal"/>
    <w:rsid w:val="009A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CAF"/>
    <w:rPr>
      <w:rFonts w:ascii="Tahoma" w:hAnsi="Tahoma" w:cs="Tahoma"/>
      <w:sz w:val="16"/>
      <w:szCs w:val="16"/>
      <w:lang w:bidi="fa-IR"/>
    </w:rPr>
  </w:style>
  <w:style w:type="paragraph" w:styleId="NormalWeb">
    <w:name w:val="Normal (Web)"/>
    <w:basedOn w:val="Normal"/>
    <w:uiPriority w:val="99"/>
    <w:unhideWhenUsed/>
    <w:rsid w:val="009A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affiliation">
    <w:name w:val="affiliation"/>
    <w:basedOn w:val="Normal"/>
    <w:rsid w:val="009A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bidi="ar-SA"/>
    </w:rPr>
  </w:style>
  <w:style w:type="character" w:styleId="Emphasis">
    <w:name w:val="Emphasis"/>
    <w:basedOn w:val="DefaultParagraphFont"/>
    <w:uiPriority w:val="20"/>
    <w:qFormat/>
    <w:rsid w:val="009A4CAF"/>
    <w:rPr>
      <w:i/>
      <w:iCs/>
    </w:rPr>
  </w:style>
  <w:style w:type="character" w:customStyle="1" w:styleId="i">
    <w:name w:val="i"/>
    <w:basedOn w:val="DefaultParagraphFont"/>
    <w:rsid w:val="009A4CAF"/>
  </w:style>
  <w:style w:type="character" w:styleId="CommentReference">
    <w:name w:val="annotation reference"/>
    <w:basedOn w:val="DefaultParagraphFont"/>
    <w:uiPriority w:val="99"/>
    <w:semiHidden/>
    <w:unhideWhenUsed/>
    <w:rsid w:val="009A4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CAF"/>
    <w:rPr>
      <w:rFonts w:asciiTheme="majorBidi" w:hAnsiTheme="majorBidi" w:cstheme="majorBidi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CAF"/>
    <w:rPr>
      <w:rFonts w:asciiTheme="majorBidi" w:hAnsiTheme="majorBidi" w:cstheme="majorBidi"/>
      <w:b/>
      <w:bCs/>
      <w:sz w:val="20"/>
      <w:szCs w:val="20"/>
      <w:lang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9A4CAF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4CAF"/>
    <w:rPr>
      <w:rFonts w:ascii="Times New Roman" w:hAnsi="Times New Roman" w:cs="Times New Roman"/>
      <w:noProof/>
      <w:sz w:val="24"/>
      <w:szCs w:val="24"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9A4CAF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A4CAF"/>
    <w:rPr>
      <w:rFonts w:ascii="Times New Roman" w:hAnsi="Times New Roman" w:cs="Times New Roman"/>
      <w:noProof/>
      <w:sz w:val="24"/>
      <w:szCs w:val="24"/>
      <w:lang w:bidi="fa-IR"/>
    </w:rPr>
  </w:style>
  <w:style w:type="character" w:styleId="LineNumber">
    <w:name w:val="line number"/>
    <w:basedOn w:val="DefaultParagraphFont"/>
    <w:uiPriority w:val="99"/>
    <w:semiHidden/>
    <w:unhideWhenUsed/>
    <w:rsid w:val="009A4CAF"/>
  </w:style>
  <w:style w:type="character" w:styleId="UnresolvedMention">
    <w:name w:val="Unresolved Mention"/>
    <w:basedOn w:val="DefaultParagraphFont"/>
    <w:uiPriority w:val="99"/>
    <w:semiHidden/>
    <w:unhideWhenUsed/>
    <w:rsid w:val="009A4CAF"/>
    <w:rPr>
      <w:color w:val="605E5C"/>
      <w:shd w:val="clear" w:color="auto" w:fill="E1DFDD"/>
    </w:rPr>
  </w:style>
  <w:style w:type="paragraph" w:styleId="Title">
    <w:name w:val="Title"/>
    <w:basedOn w:val="Heading1"/>
    <w:next w:val="Normal"/>
    <w:link w:val="TitleChar"/>
    <w:uiPriority w:val="10"/>
    <w:qFormat/>
    <w:rsid w:val="00F72C66"/>
  </w:style>
  <w:style w:type="character" w:customStyle="1" w:styleId="TitleChar">
    <w:name w:val="Title Char"/>
    <w:basedOn w:val="DefaultParagraphFont"/>
    <w:link w:val="Title"/>
    <w:uiPriority w:val="10"/>
    <w:rsid w:val="00F72C66"/>
    <w:rPr>
      <w:rFonts w:asciiTheme="majorBidi" w:eastAsiaTheme="majorEastAsia" w:hAnsiTheme="majorBidi" w:cstheme="majorBidi"/>
      <w:b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1C58-E4BE-499F-917F-61015F68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Abbasi</dc:creator>
  <cp:keywords/>
  <dc:description/>
  <cp:lastModifiedBy>Mohsen Abbasi</cp:lastModifiedBy>
  <cp:revision>1734</cp:revision>
  <cp:lastPrinted>2020-11-26T14:52:00Z</cp:lastPrinted>
  <dcterms:created xsi:type="dcterms:W3CDTF">2020-11-05T17:50:00Z</dcterms:created>
  <dcterms:modified xsi:type="dcterms:W3CDTF">2022-11-25T07:14:00Z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http://www.zotero.org/styles/frontiers-in-public-health</vt:lpwstr>
  </property>
  <property fmtid="{D5CDD505-2E9C-101B-9397-08002B2CF9AE}" pid="4" name="Mendeley Unique User Id_1">
    <vt:lpwstr>1aa9fb9a-de95-3ca3-9228-d15a39469522</vt:lpwstr>
  </property>
  <property fmtid="{D5CDD505-2E9C-101B-9397-08002B2CF9AE}" pid="5" name="Mendeley Recent Style Id 4_1">
    <vt:lpwstr>http://www.zotero.org/styles/frontiers-in-public-health</vt:lpwstr>
  </property>
  <property fmtid="{D5CDD505-2E9C-101B-9397-08002B2CF9AE}" pid="6" name="Mendeley Recent Style Name 4_1">
    <vt:lpwstr>Frontiers in Public Health</vt:lpwstr>
  </property>
  <property fmtid="{D5CDD505-2E9C-101B-9397-08002B2CF9AE}" pid="7" name="Mendeley Recent Style Id 5_1">
    <vt:lpwstr>http://www.zotero.org/styles/ieee</vt:lpwstr>
  </property>
  <property fmtid="{D5CDD505-2E9C-101B-9397-08002B2CF9AE}" pid="8" name="Mendeley Recent Style Name 5_1">
    <vt:lpwstr>IEEE</vt:lpwstr>
  </property>
  <property fmtid="{D5CDD505-2E9C-101B-9397-08002B2CF9AE}" pid="9" name="Mendeley Recent Style Id 0_1">
    <vt:lpwstr>http://www.zotero.org/styles/bmc-public-health</vt:lpwstr>
  </property>
  <property fmtid="{D5CDD505-2E9C-101B-9397-08002B2CF9AE}" pid="10" name="Mendeley Recent Style Name 0_1">
    <vt:lpwstr>BMC Public Health</vt:lpwstr>
  </property>
  <property fmtid="{D5CDD505-2E9C-101B-9397-08002B2CF9AE}" pid="11" name="Mendeley Recent Style Id 1_1">
    <vt:lpwstr>http://www.zotero.org/styles/bmj-open</vt:lpwstr>
  </property>
  <property fmtid="{D5CDD505-2E9C-101B-9397-08002B2CF9AE}" pid="12" name="Mendeley Recent Style Name 1_1">
    <vt:lpwstr>BMJ Open</vt:lpwstr>
  </property>
  <property fmtid="{D5CDD505-2E9C-101B-9397-08002B2CF9AE}" pid="13" name="Mendeley Recent Style Id 2_1">
    <vt:lpwstr>http://www.zotero.org/styles/harvard-cite-them-right</vt:lpwstr>
  </property>
  <property fmtid="{D5CDD505-2E9C-101B-9397-08002B2CF9AE}" pid="14" name="Mendeley Recent Style Name 2_1">
    <vt:lpwstr>Cite Them Right 10th edition - Harvard</vt:lpwstr>
  </property>
  <property fmtid="{D5CDD505-2E9C-101B-9397-08002B2CF9AE}" pid="15" name="Mendeley Recent Style Id 3_1">
    <vt:lpwstr>http://www.zotero.org/styles/frontiers-in-medicine</vt:lpwstr>
  </property>
  <property fmtid="{D5CDD505-2E9C-101B-9397-08002B2CF9AE}" pid="16" name="Mendeley Recent Style Name 3_1">
    <vt:lpwstr>Frontiers in Medicine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