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B8D2D" w14:textId="77777777" w:rsidR="006935DB" w:rsidRDefault="006935DB" w:rsidP="006935DB">
      <w:pPr>
        <w:pStyle w:val="Heading1"/>
        <w:ind w:left="148" w:firstLine="0"/>
      </w:pPr>
      <w:r>
        <w:t>Appendix</w:t>
      </w:r>
    </w:p>
    <w:p w14:paraId="41D3B6BD" w14:textId="77777777" w:rsidR="006935DB" w:rsidRDefault="006935DB" w:rsidP="006935DB">
      <w:pPr>
        <w:pStyle w:val="BodyText"/>
        <w:spacing w:before="6"/>
        <w:rPr>
          <w:b/>
          <w:sz w:val="38"/>
        </w:rPr>
      </w:pPr>
    </w:p>
    <w:p w14:paraId="72163DC2" w14:textId="77777777" w:rsidR="006935DB" w:rsidRDefault="006935DB" w:rsidP="006935DB">
      <w:pPr>
        <w:pStyle w:val="BodyText"/>
        <w:ind w:left="1233"/>
      </w:pPr>
      <w:bookmarkStart w:id="0" w:name="_bookmark39"/>
      <w:bookmarkEnd w:id="0"/>
      <w:r>
        <w:t>Table A.1: Balance Test for Treatment and Control Groups, MPS</w:t>
      </w:r>
    </w:p>
    <w:p w14:paraId="5A4C3828" w14:textId="3539DB21" w:rsidR="006935DB" w:rsidRDefault="006935DB" w:rsidP="006935DB">
      <w:pPr>
        <w:pStyle w:val="BodyText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F21CF4F" wp14:editId="453C4BEF">
                <wp:simplePos x="0" y="0"/>
                <wp:positionH relativeFrom="page">
                  <wp:posOffset>1097280</wp:posOffset>
                </wp:positionH>
                <wp:positionV relativeFrom="paragraph">
                  <wp:posOffset>150495</wp:posOffset>
                </wp:positionV>
                <wp:extent cx="5847080" cy="1270"/>
                <wp:effectExtent l="11430" t="7620" r="8890" b="10160"/>
                <wp:wrapTopAndBottom/>
                <wp:docPr id="19" name="Freeform: 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7080" cy="1270"/>
                        </a:xfrm>
                        <a:custGeom>
                          <a:avLst/>
                          <a:gdLst>
                            <a:gd name="T0" fmla="+- 0 1728 1728"/>
                            <a:gd name="T1" fmla="*/ T0 w 9208"/>
                            <a:gd name="T2" fmla="+- 0 10935 1728"/>
                            <a:gd name="T3" fmla="*/ T2 w 92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08">
                              <a:moveTo>
                                <a:pt x="0" y="0"/>
                              </a:moveTo>
                              <a:lnTo>
                                <a:pt x="9207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16E8D4" id="Freeform: Shape 19" o:spid="_x0000_s1026" style="position:absolute;margin-left:86.4pt;margin-top:11.85pt;width:460.4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" path="m,l9207,e" filled="f" strokeweight=".14042mm">
                <v:path arrowok="t" o:connecttype="custom" o:connectlocs="0,0;5846445,0" o:connectangles="0,0"/>
                <w10:wrap type="topAndBottom" anchorx="page"/>
              </v:shape>
            </w:pict>
          </mc:Fallback>
        </mc:AlternateContent>
      </w:r>
    </w:p>
    <w:p w14:paraId="391339F6" w14:textId="77777777" w:rsidR="006935DB" w:rsidRDefault="006935DB" w:rsidP="006935DB">
      <w:pPr>
        <w:pStyle w:val="BodyText"/>
        <w:rPr>
          <w:sz w:val="20"/>
        </w:rPr>
      </w:pPr>
    </w:p>
    <w:p w14:paraId="31A36DA2" w14:textId="77777777" w:rsidR="006935DB" w:rsidRDefault="006935DB" w:rsidP="006935DB">
      <w:pPr>
        <w:pStyle w:val="BodyText"/>
        <w:rPr>
          <w:sz w:val="20"/>
        </w:rPr>
      </w:pPr>
    </w:p>
    <w:p w14:paraId="65B19C77" w14:textId="77777777" w:rsidR="006935DB" w:rsidRDefault="006935DB" w:rsidP="006935DB">
      <w:pPr>
        <w:pStyle w:val="BodyText"/>
        <w:rPr>
          <w:sz w:val="20"/>
        </w:rPr>
      </w:pPr>
    </w:p>
    <w:p w14:paraId="69CC7F68" w14:textId="77777777" w:rsidR="006935DB" w:rsidRDefault="006935DB" w:rsidP="006935DB">
      <w:pPr>
        <w:pStyle w:val="BodyText"/>
        <w:rPr>
          <w:sz w:val="20"/>
        </w:rPr>
      </w:pPr>
    </w:p>
    <w:p w14:paraId="6540B47C" w14:textId="77777777" w:rsidR="006935DB" w:rsidRDefault="006935DB" w:rsidP="006935DB">
      <w:pPr>
        <w:pStyle w:val="BodyText"/>
        <w:spacing w:before="7"/>
        <w:rPr>
          <w:sz w:val="24"/>
        </w:rPr>
      </w:pPr>
    </w:p>
    <w:p w14:paraId="7E58F4FA" w14:textId="5AB6E58E" w:rsidR="006935DB" w:rsidRDefault="006935DB" w:rsidP="006935DB">
      <w:pPr>
        <w:spacing w:before="207"/>
        <w:ind w:right="1513"/>
        <w:jc w:val="right"/>
        <w:rPr>
          <w:rFonts w:ascii="Symbola" w:hAnsi="Symbola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1AB370" wp14:editId="4543F265">
                <wp:simplePos x="0" y="0"/>
                <wp:positionH relativeFrom="page">
                  <wp:posOffset>1097280</wp:posOffset>
                </wp:positionH>
                <wp:positionV relativeFrom="paragraph">
                  <wp:posOffset>-633730</wp:posOffset>
                </wp:positionV>
                <wp:extent cx="5847080" cy="2897505"/>
                <wp:effectExtent l="1905" t="4445" r="0" b="317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7080" cy="2897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72"/>
                              <w:gridCol w:w="1782"/>
                              <w:gridCol w:w="1554"/>
                              <w:gridCol w:w="799"/>
                              <w:gridCol w:w="712"/>
                              <w:gridCol w:w="582"/>
                            </w:tblGrid>
                            <w:tr w:rsidR="006935DB" w14:paraId="6CBBBDC1" w14:textId="77777777">
                              <w:trPr>
                                <w:trHeight w:val="245"/>
                              </w:trPr>
                              <w:tc>
                                <w:tcPr>
                                  <w:tcW w:w="3772" w:type="dxa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03F06750" w14:textId="77777777" w:rsidR="006935DB" w:rsidRDefault="006935DB">
                                  <w:pPr>
                                    <w:pStyle w:val="TableParagraph"/>
                                    <w:spacing w:before="0" w:line="240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2" w:type="dxa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38B80C54" w14:textId="77777777" w:rsidR="006935DB" w:rsidRDefault="006935DB">
                                  <w:pPr>
                                    <w:pStyle w:val="TableParagraph"/>
                                    <w:spacing w:before="6" w:line="231" w:lineRule="exact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Mean(Treatment)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07BDC910" w14:textId="77777777" w:rsidR="006935DB" w:rsidRDefault="006935DB">
                                  <w:pPr>
                                    <w:pStyle w:val="TableParagraph"/>
                                    <w:spacing w:before="6" w:line="231" w:lineRule="exact"/>
                                    <w:ind w:left="96" w:right="11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Mean(Control)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16D7166C" w14:textId="77777777" w:rsidR="006935DB" w:rsidRDefault="006935DB">
                                  <w:pPr>
                                    <w:pStyle w:val="TableParagraph"/>
                                    <w:spacing w:before="6" w:line="231" w:lineRule="exact"/>
                                    <w:ind w:left="121" w:right="11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Diff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5483FC22" w14:textId="77777777" w:rsidR="006935DB" w:rsidRDefault="006935DB">
                                  <w:pPr>
                                    <w:pStyle w:val="TableParagraph"/>
                                    <w:spacing w:before="6" w:line="231" w:lineRule="exact"/>
                                    <w:ind w:left="122" w:right="9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SE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666C8874" w14:textId="77777777" w:rsidR="006935DB" w:rsidRDefault="006935DB">
                                  <w:pPr>
                                    <w:pStyle w:val="TableParagraph"/>
                                    <w:spacing w:before="6" w:line="231" w:lineRule="exact"/>
                                    <w:ind w:left="103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Obs</w:t>
                                  </w:r>
                                </w:p>
                              </w:tc>
                            </w:tr>
                            <w:tr w:rsidR="006935DB" w14:paraId="51ECD0B9" w14:textId="77777777">
                              <w:trPr>
                                <w:trHeight w:val="236"/>
                              </w:trPr>
                              <w:tc>
                                <w:tcPr>
                                  <w:tcW w:w="3772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796B795D" w14:textId="77777777" w:rsidR="006935DB" w:rsidRDefault="006935DB">
                                  <w:pPr>
                                    <w:pStyle w:val="TableParagraph"/>
                                    <w:spacing w:before="0" w:line="205" w:lineRule="exact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DA in 2019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2B1BE67D" w14:textId="77777777" w:rsidR="006935DB" w:rsidRDefault="006935DB">
                                  <w:pPr>
                                    <w:pStyle w:val="TableParagraph"/>
                                    <w:spacing w:before="0" w:line="205" w:lineRule="exact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376.86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68660D11" w14:textId="77777777" w:rsidR="006935DB" w:rsidRDefault="006935DB">
                                  <w:pPr>
                                    <w:pStyle w:val="TableParagraph"/>
                                    <w:spacing w:before="0" w:line="205" w:lineRule="exact"/>
                                    <w:ind w:left="96" w:right="11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377.15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2E104634" w14:textId="77777777" w:rsidR="006935DB" w:rsidRDefault="006935DB">
                                  <w:pPr>
                                    <w:pStyle w:val="TableParagraph"/>
                                    <w:spacing w:before="0" w:line="205" w:lineRule="exact"/>
                                    <w:ind w:left="121" w:right="11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41620A7D" w14:textId="77777777" w:rsidR="006935DB" w:rsidRDefault="006935DB">
                                  <w:pPr>
                                    <w:pStyle w:val="TableParagraph"/>
                                    <w:spacing w:before="0" w:line="205" w:lineRule="exact"/>
                                    <w:ind w:left="122" w:right="9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11.21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69392FD4" w14:textId="77777777" w:rsidR="006935DB" w:rsidRDefault="006935DB">
                                  <w:pPr>
                                    <w:pStyle w:val="TableParagraph"/>
                                    <w:spacing w:before="0" w:line="205" w:lineRule="exact"/>
                                    <w:ind w:left="103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6AF7A5B0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05103AF4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DA in 2020: January-3rd March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5AB24BC6" w14:textId="77777777" w:rsidR="006935DB" w:rsidRDefault="006935DB">
                                  <w:pPr>
                                    <w:pStyle w:val="TableParagraph"/>
                                    <w:ind w:left="85" w:right="8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61.01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0511E06C" w14:textId="77777777" w:rsidR="006935DB" w:rsidRDefault="006935DB">
                                  <w:pPr>
                                    <w:pStyle w:val="TableParagraph"/>
                                    <w:ind w:left="96" w:right="10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61.90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19DB3B85" w14:textId="77777777" w:rsidR="006935DB" w:rsidRDefault="006935DB">
                                  <w:pPr>
                                    <w:pStyle w:val="TableParagraph"/>
                                    <w:ind w:left="121" w:right="11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0A871E35" w14:textId="77777777" w:rsidR="006935DB" w:rsidRDefault="006935DB">
                                  <w:pPr>
                                    <w:pStyle w:val="TableParagraph"/>
                                    <w:ind w:left="122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1.97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7C9E9644" w14:textId="77777777" w:rsidR="006935DB" w:rsidRDefault="006935DB">
                                  <w:pPr>
                                    <w:pStyle w:val="TableParagraph"/>
                                    <w:ind w:left="103" w:right="9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63194BCD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399C3BDC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DA in 2020: 3rd March-21st April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39B1488E" w14:textId="77777777" w:rsidR="006935DB" w:rsidRDefault="006935DB">
                                  <w:pPr>
                                    <w:pStyle w:val="TableParagraph"/>
                                    <w:ind w:left="85" w:right="8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52.74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61393D0F" w14:textId="77777777" w:rsidR="006935DB" w:rsidRDefault="006935DB">
                                  <w:pPr>
                                    <w:pStyle w:val="TableParagraph"/>
                                    <w:ind w:left="96" w:right="10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52.16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6BE8619B" w14:textId="77777777" w:rsidR="006935DB" w:rsidRDefault="006935DB">
                                  <w:pPr>
                                    <w:pStyle w:val="TableParagraph"/>
                                    <w:ind w:left="121" w:right="11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-0.58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4CF56C7F" w14:textId="77777777" w:rsidR="006935DB" w:rsidRDefault="006935DB">
                                  <w:pPr>
                                    <w:pStyle w:val="TableParagraph"/>
                                    <w:ind w:left="122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1.72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7E502145" w14:textId="77777777" w:rsidR="006935DB" w:rsidRDefault="006935DB">
                                  <w:pPr>
                                    <w:pStyle w:val="TableParagraph"/>
                                    <w:ind w:left="103" w:right="9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4FC66DEF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5C7DDB80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No. of COVID-19 cases (w5-39)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635AAA25" w14:textId="77777777" w:rsidR="006935DB" w:rsidRDefault="006935DB">
                                  <w:pPr>
                                    <w:pStyle w:val="TableParagraph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1165.55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283E35D1" w14:textId="77777777" w:rsidR="006935DB" w:rsidRDefault="006935DB">
                                  <w:pPr>
                                    <w:pStyle w:val="TableParagraph"/>
                                    <w:ind w:left="96" w:right="11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1139.28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75A36DBC" w14:textId="77777777" w:rsidR="006935DB" w:rsidRDefault="006935DB">
                                  <w:pPr>
                                    <w:pStyle w:val="TableParagraph"/>
                                    <w:ind w:left="121" w:right="11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-26.27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19B5CB32" w14:textId="77777777" w:rsidR="006935DB" w:rsidRDefault="006935DB">
                                  <w:pPr>
                                    <w:pStyle w:val="TableParagraph"/>
                                    <w:ind w:left="122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69.99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6E41076A" w14:textId="77777777" w:rsidR="006935DB" w:rsidRDefault="006935DB">
                                  <w:pPr>
                                    <w:pStyle w:val="TableParagraph"/>
                                    <w:ind w:left="103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796ADE69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0A74508E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Density (number of persons per hectare)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2B430C30" w14:textId="77777777" w:rsidR="006935DB" w:rsidRDefault="006935DB">
                                  <w:pPr>
                                    <w:pStyle w:val="TableParagraph"/>
                                    <w:ind w:left="85" w:right="8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124.13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4637548B" w14:textId="77777777" w:rsidR="006935DB" w:rsidRDefault="006935DB">
                                  <w:pPr>
                                    <w:pStyle w:val="TableParagraph"/>
                                    <w:ind w:left="96" w:right="10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114.68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</w:tcPr>
                                <w:p w14:paraId="53B340CC" w14:textId="77777777" w:rsidR="006935DB" w:rsidRDefault="006935DB">
                                  <w:pPr>
                                    <w:pStyle w:val="TableParagraph"/>
                                    <w:spacing w:before="0" w:line="240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1EC9A5F5" w14:textId="77777777" w:rsidR="006935DB" w:rsidRDefault="006935DB">
                                  <w:pPr>
                                    <w:pStyle w:val="TableParagraph"/>
                                    <w:ind w:left="122" w:right="9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4.55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38F0654C" w14:textId="77777777" w:rsidR="006935DB" w:rsidRDefault="006935DB">
                                  <w:pPr>
                                    <w:pStyle w:val="TableParagraph"/>
                                    <w:ind w:left="103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34B0AC4C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13E35F21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Low deprivation houses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14C52791" w14:textId="77777777" w:rsidR="006935DB" w:rsidRDefault="006935DB">
                                  <w:pPr>
                                    <w:pStyle w:val="TableParagraph"/>
                                    <w:ind w:left="85" w:right="8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6A8BB074" w14:textId="77777777" w:rsidR="006935DB" w:rsidRDefault="006935DB">
                                  <w:pPr>
                                    <w:pStyle w:val="TableParagraph"/>
                                    <w:ind w:left="96" w:right="10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0.16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0BFD369F" w14:textId="77777777" w:rsidR="006935DB" w:rsidRDefault="006935DB">
                                  <w:pPr>
                                    <w:pStyle w:val="TableParagraph"/>
                                    <w:ind w:left="121" w:right="11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0C253B7F" w14:textId="77777777" w:rsidR="006935DB" w:rsidRDefault="006935DB">
                                  <w:pPr>
                                    <w:pStyle w:val="TableParagraph"/>
                                    <w:ind w:left="122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0B68206D" w14:textId="77777777" w:rsidR="006935DB" w:rsidRDefault="006935DB">
                                  <w:pPr>
                                    <w:pStyle w:val="TableParagraph"/>
                                    <w:ind w:left="103" w:right="9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60BCF4A8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78CEAA03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Moderately deprived houses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2B5D1D18" w14:textId="77777777" w:rsidR="006935DB" w:rsidRDefault="006935DB">
                                  <w:pPr>
                                    <w:pStyle w:val="TableParagraph"/>
                                    <w:ind w:left="85" w:right="8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0.41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2E31D9B1" w14:textId="77777777" w:rsidR="006935DB" w:rsidRDefault="006935DB">
                                  <w:pPr>
                                    <w:pStyle w:val="TableParagraph"/>
                                    <w:ind w:left="96" w:right="107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0.42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49792913" w14:textId="77777777" w:rsidR="006935DB" w:rsidRDefault="006935DB">
                                  <w:pPr>
                                    <w:pStyle w:val="TableParagraph"/>
                                    <w:ind w:left="121" w:right="11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4829AC92" w14:textId="77777777" w:rsidR="006935DB" w:rsidRDefault="006935DB">
                                  <w:pPr>
                                    <w:pStyle w:val="TableParagraph"/>
                                    <w:ind w:left="122" w:right="9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01CE41BF" w14:textId="77777777" w:rsidR="006935DB" w:rsidRDefault="006935DB">
                                  <w:pPr>
                                    <w:pStyle w:val="TableParagraph"/>
                                    <w:ind w:left="103" w:right="8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018284E5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4C02BAAF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High deprivation houses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1FC09A67" w14:textId="77777777" w:rsidR="006935DB" w:rsidRDefault="006935DB">
                                  <w:pPr>
                                    <w:pStyle w:val="TableParagraph"/>
                                    <w:ind w:left="85" w:right="8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0.43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3AF01831" w14:textId="77777777" w:rsidR="006935DB" w:rsidRDefault="006935DB">
                                  <w:pPr>
                                    <w:pStyle w:val="TableParagraph"/>
                                    <w:ind w:left="96" w:right="10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0.42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27DCE12D" w14:textId="77777777" w:rsidR="006935DB" w:rsidRDefault="006935DB">
                                  <w:pPr>
                                    <w:pStyle w:val="TableParagraph"/>
                                    <w:ind w:left="121" w:right="11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5FB738DD" w14:textId="77777777" w:rsidR="006935DB" w:rsidRDefault="006935DB">
                                  <w:pPr>
                                    <w:pStyle w:val="TableParagraph"/>
                                    <w:ind w:left="122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130D54FF" w14:textId="77777777" w:rsidR="006935DB" w:rsidRDefault="006935DB">
                                  <w:pPr>
                                    <w:pStyle w:val="TableParagraph"/>
                                    <w:ind w:left="103" w:right="9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4AD2CCA6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0730F8E5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Females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7CC92967" w14:textId="77777777" w:rsidR="006935DB" w:rsidRDefault="006935DB">
                                  <w:pPr>
                                    <w:pStyle w:val="TableParagraph"/>
                                    <w:ind w:left="85" w:right="8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50.48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4C46534F" w14:textId="77777777" w:rsidR="006935DB" w:rsidRDefault="006935DB">
                                  <w:pPr>
                                    <w:pStyle w:val="TableParagraph"/>
                                    <w:ind w:left="96" w:right="10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50.64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40F6DBBC" w14:textId="77777777" w:rsidR="006935DB" w:rsidRDefault="006935DB">
                                  <w:pPr>
                                    <w:pStyle w:val="TableParagraph"/>
                                    <w:ind w:left="121" w:right="11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59589390" w14:textId="77777777" w:rsidR="006935DB" w:rsidRDefault="006935DB">
                                  <w:pPr>
                                    <w:pStyle w:val="TableParagraph"/>
                                    <w:ind w:left="122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3621D41A" w14:textId="77777777" w:rsidR="006935DB" w:rsidRDefault="006935DB">
                                  <w:pPr>
                                    <w:pStyle w:val="TableParagraph"/>
                                    <w:ind w:left="103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03A528C9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1401E907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Males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28557A86" w14:textId="77777777" w:rsidR="006935DB" w:rsidRDefault="006935DB">
                                  <w:pPr>
                                    <w:pStyle w:val="TableParagraph"/>
                                    <w:ind w:left="85" w:right="8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49.52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724A3D5E" w14:textId="77777777" w:rsidR="006935DB" w:rsidRDefault="006935DB">
                                  <w:pPr>
                                    <w:pStyle w:val="TableParagraph"/>
                                    <w:ind w:left="96" w:right="10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49.36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2521456C" w14:textId="77777777" w:rsidR="006935DB" w:rsidRDefault="006935DB">
                                  <w:pPr>
                                    <w:pStyle w:val="TableParagraph"/>
                                    <w:ind w:left="121" w:right="11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-0.15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087106E5" w14:textId="77777777" w:rsidR="006935DB" w:rsidRDefault="006935DB">
                                  <w:pPr>
                                    <w:pStyle w:val="TableParagraph"/>
                                    <w:ind w:left="122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73223DAE" w14:textId="77777777" w:rsidR="006935DB" w:rsidRDefault="006935DB">
                                  <w:pPr>
                                    <w:pStyle w:val="TableParagraph"/>
                                    <w:ind w:left="103" w:right="9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7F79059B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721A6223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Very low English speaking ability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7933BE9D" w14:textId="77777777" w:rsidR="006935DB" w:rsidRDefault="006935DB">
                                  <w:pPr>
                                    <w:pStyle w:val="TableParagraph"/>
                                    <w:ind w:left="85" w:right="8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15.81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51248E70" w14:textId="77777777" w:rsidR="006935DB" w:rsidRDefault="006935DB">
                                  <w:pPr>
                                    <w:pStyle w:val="TableParagraph"/>
                                    <w:ind w:left="96" w:right="10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15.01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02792CD7" w14:textId="77777777" w:rsidR="006935DB" w:rsidRDefault="006935DB">
                                  <w:pPr>
                                    <w:pStyle w:val="TableParagraph"/>
                                    <w:ind w:left="121" w:right="11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-0.80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7DB9F8E3" w14:textId="77777777" w:rsidR="006935DB" w:rsidRDefault="006935DB">
                                  <w:pPr>
                                    <w:pStyle w:val="TableParagraph"/>
                                    <w:ind w:left="122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0.99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628E12ED" w14:textId="77777777" w:rsidR="006935DB" w:rsidRDefault="006935DB">
                                  <w:pPr>
                                    <w:pStyle w:val="TableParagraph"/>
                                    <w:ind w:left="103" w:right="8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3A12E7DD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60D900A5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% low education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7FFAA529" w14:textId="77777777" w:rsidR="006935DB" w:rsidRDefault="006935DB">
                                  <w:pPr>
                                    <w:pStyle w:val="TableParagraph"/>
                                    <w:ind w:left="85" w:right="8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30.41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4D9F1353" w14:textId="77777777" w:rsidR="006935DB" w:rsidRDefault="006935DB">
                                  <w:pPr>
                                    <w:pStyle w:val="TableParagraph"/>
                                    <w:ind w:left="96" w:right="10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30.62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6AB533B0" w14:textId="77777777" w:rsidR="006935DB" w:rsidRDefault="006935DB">
                                  <w:pPr>
                                    <w:pStyle w:val="TableParagraph"/>
                                    <w:ind w:left="121" w:right="11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0.21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448CCD4A" w14:textId="77777777" w:rsidR="006935DB" w:rsidRDefault="006935DB">
                                  <w:pPr>
                                    <w:pStyle w:val="TableParagraph"/>
                                    <w:ind w:left="122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0.70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68AC6E5D" w14:textId="77777777" w:rsidR="006935DB" w:rsidRDefault="006935DB">
                                  <w:pPr>
                                    <w:pStyle w:val="TableParagraph"/>
                                    <w:ind w:left="103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2D489961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0255C95A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Economically active: Unemployed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301A40C9" w14:textId="77777777" w:rsidR="006935DB" w:rsidRDefault="006935DB">
                                  <w:pPr>
                                    <w:pStyle w:val="TableParagraph"/>
                                    <w:ind w:left="85" w:right="8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5.85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7A34369C" w14:textId="77777777" w:rsidR="006935DB" w:rsidRDefault="006935DB">
                                  <w:pPr>
                                    <w:pStyle w:val="TableParagraph"/>
                                    <w:ind w:left="96" w:right="10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5.66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401FFC7A" w14:textId="77777777" w:rsidR="006935DB" w:rsidRDefault="006935DB">
                                  <w:pPr>
                                    <w:pStyle w:val="TableParagraph"/>
                                    <w:ind w:left="121" w:right="11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-0.19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2625AD43" w14:textId="77777777" w:rsidR="006935DB" w:rsidRDefault="006935DB">
                                  <w:pPr>
                                    <w:pStyle w:val="TableParagraph"/>
                                    <w:ind w:left="122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0E74AE1F" w14:textId="77777777" w:rsidR="006935DB" w:rsidRDefault="006935DB">
                                  <w:pPr>
                                    <w:pStyle w:val="TableParagraph"/>
                                    <w:ind w:left="103" w:right="9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3B2220FE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5530E7F7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% living in a couple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503FE4BE" w14:textId="77777777" w:rsidR="006935DB" w:rsidRDefault="006935DB">
                                  <w:pPr>
                                    <w:pStyle w:val="TableParagraph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45.54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3E372A16" w14:textId="77777777" w:rsidR="006935DB" w:rsidRDefault="006935DB">
                                  <w:pPr>
                                    <w:pStyle w:val="TableParagraph"/>
                                    <w:ind w:left="96" w:right="11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46.48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65565865" w14:textId="77777777" w:rsidR="006935DB" w:rsidRDefault="006935DB">
                                  <w:pPr>
                                    <w:pStyle w:val="TableParagraph"/>
                                    <w:ind w:left="121" w:right="11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3C8A02B1" w14:textId="77777777" w:rsidR="006935DB" w:rsidRDefault="006935DB">
                                  <w:pPr>
                                    <w:pStyle w:val="TableParagraph"/>
                                    <w:ind w:left="122" w:right="9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0.63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15961EA3" w14:textId="77777777" w:rsidR="006935DB" w:rsidRDefault="006935DB">
                                  <w:pPr>
                                    <w:pStyle w:val="TableParagraph"/>
                                    <w:ind w:left="103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4FCC50CE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27587895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Age 16-24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0816AA79" w14:textId="77777777" w:rsidR="006935DB" w:rsidRDefault="006935DB">
                                  <w:pPr>
                                    <w:pStyle w:val="TableParagraph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43.45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68969C3A" w14:textId="77777777" w:rsidR="006935DB" w:rsidRDefault="006935DB">
                                  <w:pPr>
                                    <w:pStyle w:val="TableParagraph"/>
                                    <w:ind w:left="96" w:right="11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43.00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74F446B7" w14:textId="77777777" w:rsidR="006935DB" w:rsidRDefault="006935DB">
                                  <w:pPr>
                                    <w:pStyle w:val="TableParagraph"/>
                                    <w:ind w:left="121" w:right="11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-0.46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5A49DF07" w14:textId="77777777" w:rsidR="006935DB" w:rsidRDefault="006935DB">
                                  <w:pPr>
                                    <w:pStyle w:val="TableParagraph"/>
                                    <w:ind w:left="122" w:right="9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1.01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5EFDF5D2" w14:textId="77777777" w:rsidR="006935DB" w:rsidRDefault="006935DB">
                                  <w:pPr>
                                    <w:pStyle w:val="TableParagraph"/>
                                    <w:ind w:left="103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4335EC3C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6C44CEAB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Age 25-44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26B95C2D" w14:textId="77777777" w:rsidR="006935DB" w:rsidRDefault="006935DB">
                                  <w:pPr>
                                    <w:pStyle w:val="TableParagraph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123.47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3011ED1C" w14:textId="77777777" w:rsidR="006935DB" w:rsidRDefault="006935DB">
                                  <w:pPr>
                                    <w:pStyle w:val="TableParagraph"/>
                                    <w:ind w:left="96" w:right="11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120.36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3AC21EF1" w14:textId="77777777" w:rsidR="006935DB" w:rsidRDefault="006935DB">
                                  <w:pPr>
                                    <w:pStyle w:val="TableParagraph"/>
                                    <w:ind w:left="121" w:right="11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-3.11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4429E03D" w14:textId="77777777" w:rsidR="006935DB" w:rsidRDefault="006935DB">
                                  <w:pPr>
                                    <w:pStyle w:val="TableParagraph"/>
                                    <w:ind w:left="122" w:right="9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158C5217" w14:textId="77777777" w:rsidR="006935DB" w:rsidRDefault="006935DB">
                                  <w:pPr>
                                    <w:pStyle w:val="TableParagraph"/>
                                    <w:ind w:left="103" w:right="91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76EF2891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06B49643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Age 44-64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58F5415C" w14:textId="77777777" w:rsidR="006935DB" w:rsidRDefault="006935DB">
                                  <w:pPr>
                                    <w:pStyle w:val="TableParagraph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68.16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53D94907" w14:textId="77777777" w:rsidR="006935DB" w:rsidRDefault="006935DB">
                                  <w:pPr>
                                    <w:pStyle w:val="TableParagraph"/>
                                    <w:ind w:left="96" w:right="11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69.04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51D36CE1" w14:textId="77777777" w:rsidR="006935DB" w:rsidRDefault="006935DB">
                                  <w:pPr>
                                    <w:pStyle w:val="TableParagraph"/>
                                    <w:ind w:left="121" w:right="11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3704DDB0" w14:textId="77777777" w:rsidR="006935DB" w:rsidRDefault="006935DB">
                                  <w:pPr>
                                    <w:pStyle w:val="TableParagraph"/>
                                    <w:ind w:left="122" w:right="9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1.09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50B97CA2" w14:textId="77777777" w:rsidR="006935DB" w:rsidRDefault="006935DB">
                                  <w:pPr>
                                    <w:pStyle w:val="TableParagraph"/>
                                    <w:ind w:left="103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  <w:tr w:rsidR="006935DB" w14:paraId="322ADCD3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3772" w:type="dxa"/>
                                  <w:hideMark/>
                                </w:tcPr>
                                <w:p w14:paraId="4FF43B16" w14:textId="77777777" w:rsidR="006935DB" w:rsidRDefault="006935DB">
                                  <w:pPr>
                                    <w:pStyle w:val="TableParagraph"/>
                                    <w:spacing w:line="224" w:lineRule="exact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Age 65 and above</w:t>
                                  </w:r>
                                </w:p>
                              </w:tc>
                              <w:tc>
                                <w:tcPr>
                                  <w:tcW w:w="1782" w:type="dxa"/>
                                  <w:hideMark/>
                                </w:tcPr>
                                <w:p w14:paraId="678B90EF" w14:textId="77777777" w:rsidR="006935DB" w:rsidRDefault="006935DB">
                                  <w:pPr>
                                    <w:pStyle w:val="TableParagraph"/>
                                    <w:spacing w:line="224" w:lineRule="exact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33.46</w:t>
                                  </w:r>
                                </w:p>
                              </w:tc>
                              <w:tc>
                                <w:tcPr>
                                  <w:tcW w:w="1554" w:type="dxa"/>
                                  <w:hideMark/>
                                </w:tcPr>
                                <w:p w14:paraId="704407C6" w14:textId="77777777" w:rsidR="006935DB" w:rsidRDefault="006935DB">
                                  <w:pPr>
                                    <w:pStyle w:val="TableParagraph"/>
                                    <w:spacing w:line="224" w:lineRule="exact"/>
                                    <w:ind w:left="96" w:right="11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34.99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hideMark/>
                                </w:tcPr>
                                <w:p w14:paraId="7CEB26CB" w14:textId="77777777" w:rsidR="006935DB" w:rsidRDefault="006935DB">
                                  <w:pPr>
                                    <w:pStyle w:val="TableParagraph"/>
                                    <w:spacing w:line="224" w:lineRule="exact"/>
                                    <w:ind w:left="120" w:right="11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1.53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hideMark/>
                                </w:tcPr>
                                <w:p w14:paraId="643C414A" w14:textId="77777777" w:rsidR="006935DB" w:rsidRDefault="006935DB">
                                  <w:pPr>
                                    <w:pStyle w:val="TableParagraph"/>
                                    <w:spacing w:line="224" w:lineRule="exact"/>
                                    <w:ind w:left="122" w:right="9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582" w:type="dxa"/>
                                  <w:hideMark/>
                                </w:tcPr>
                                <w:p w14:paraId="76A1A459" w14:textId="77777777" w:rsidR="006935DB" w:rsidRDefault="006935DB">
                                  <w:pPr>
                                    <w:pStyle w:val="TableParagraph"/>
                                    <w:spacing w:line="224" w:lineRule="exact"/>
                                    <w:ind w:left="103" w:right="92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523</w:t>
                                  </w:r>
                                </w:p>
                              </w:tc>
                            </w:tr>
                          </w:tbl>
                          <w:p w14:paraId="3166531C" w14:textId="77777777" w:rsidR="006935DB" w:rsidRDefault="006935DB" w:rsidP="006935D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1AB370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86.4pt;margin-top:-49.9pt;width:460.4pt;height:228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72"/>
                        <w:gridCol w:w="1782"/>
                        <w:gridCol w:w="1554"/>
                        <w:gridCol w:w="799"/>
                        <w:gridCol w:w="712"/>
                        <w:gridCol w:w="582"/>
                      </w:tblGrid>
                      <w:tr w:rsidR="006935DB" w14:paraId="6CBBBDC1" w14:textId="77777777">
                        <w:trPr>
                          <w:trHeight w:val="245"/>
                        </w:trPr>
                        <w:tc>
                          <w:tcPr>
                            <w:tcW w:w="3772" w:type="dxa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</w:tcPr>
                          <w:p w14:paraId="03F06750" w14:textId="77777777" w:rsidR="006935DB" w:rsidRDefault="006935DB">
                            <w:pPr>
                              <w:pStyle w:val="TableParagraph"/>
                              <w:spacing w:before="0" w:line="240" w:lineRule="auto"/>
                              <w:jc w:val="left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782" w:type="dxa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14:paraId="38B80C54" w14:textId="77777777" w:rsidR="006935DB" w:rsidRDefault="006935DB">
                            <w:pPr>
                              <w:pStyle w:val="TableParagraph"/>
                              <w:spacing w:before="6" w:line="231" w:lineRule="exact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Mean(Treatment)</w:t>
                            </w:r>
                          </w:p>
                        </w:tc>
                        <w:tc>
                          <w:tcPr>
                            <w:tcW w:w="1554" w:type="dxa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14:paraId="07BDC910" w14:textId="77777777" w:rsidR="006935DB" w:rsidRDefault="006935DB">
                            <w:pPr>
                              <w:pStyle w:val="TableParagraph"/>
                              <w:spacing w:before="6" w:line="231" w:lineRule="exact"/>
                              <w:ind w:left="96" w:right="11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Mean(Control)</w:t>
                            </w:r>
                          </w:p>
                        </w:tc>
                        <w:tc>
                          <w:tcPr>
                            <w:tcW w:w="799" w:type="dxa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14:paraId="16D7166C" w14:textId="77777777" w:rsidR="006935DB" w:rsidRDefault="006935DB">
                            <w:pPr>
                              <w:pStyle w:val="TableParagraph"/>
                              <w:spacing w:before="6" w:line="231" w:lineRule="exact"/>
                              <w:ind w:left="121" w:right="11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Diff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14:paraId="5483FC22" w14:textId="77777777" w:rsidR="006935DB" w:rsidRDefault="006935DB">
                            <w:pPr>
                              <w:pStyle w:val="TableParagraph"/>
                              <w:spacing w:before="6" w:line="231" w:lineRule="exact"/>
                              <w:ind w:left="122" w:right="9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SE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14:paraId="666C8874" w14:textId="77777777" w:rsidR="006935DB" w:rsidRDefault="006935DB">
                            <w:pPr>
                              <w:pStyle w:val="TableParagraph"/>
                              <w:spacing w:before="6" w:line="231" w:lineRule="exact"/>
                              <w:ind w:left="103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Obs</w:t>
                            </w:r>
                          </w:p>
                        </w:tc>
                      </w:tr>
                      <w:tr w:rsidR="006935DB" w14:paraId="51ECD0B9" w14:textId="77777777">
                        <w:trPr>
                          <w:trHeight w:val="236"/>
                        </w:trPr>
                        <w:tc>
                          <w:tcPr>
                            <w:tcW w:w="3772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796B795D" w14:textId="77777777" w:rsidR="006935DB" w:rsidRDefault="006935DB">
                            <w:pPr>
                              <w:pStyle w:val="TableParagraph"/>
                              <w:spacing w:before="0" w:line="205" w:lineRule="exact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DA in 2019</w:t>
                            </w:r>
                          </w:p>
                        </w:tc>
                        <w:tc>
                          <w:tcPr>
                            <w:tcW w:w="1782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2B1BE67D" w14:textId="77777777" w:rsidR="006935DB" w:rsidRDefault="006935DB">
                            <w:pPr>
                              <w:pStyle w:val="TableParagraph"/>
                              <w:spacing w:before="0" w:line="205" w:lineRule="exact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376.86</w:t>
                            </w:r>
                          </w:p>
                        </w:tc>
                        <w:tc>
                          <w:tcPr>
                            <w:tcW w:w="1554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68660D11" w14:textId="77777777" w:rsidR="006935DB" w:rsidRDefault="006935DB">
                            <w:pPr>
                              <w:pStyle w:val="TableParagraph"/>
                              <w:spacing w:before="0" w:line="205" w:lineRule="exact"/>
                              <w:ind w:left="96" w:right="11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377.15</w:t>
                            </w:r>
                          </w:p>
                        </w:tc>
                        <w:tc>
                          <w:tcPr>
                            <w:tcW w:w="799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2E104634" w14:textId="77777777" w:rsidR="006935DB" w:rsidRDefault="006935DB">
                            <w:pPr>
                              <w:pStyle w:val="TableParagraph"/>
                              <w:spacing w:before="0" w:line="205" w:lineRule="exact"/>
                              <w:ind w:left="121" w:right="11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41620A7D" w14:textId="77777777" w:rsidR="006935DB" w:rsidRDefault="006935DB">
                            <w:pPr>
                              <w:pStyle w:val="TableParagraph"/>
                              <w:spacing w:before="0" w:line="205" w:lineRule="exact"/>
                              <w:ind w:left="122" w:right="9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11.21</w:t>
                            </w: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69392FD4" w14:textId="77777777" w:rsidR="006935DB" w:rsidRDefault="006935DB">
                            <w:pPr>
                              <w:pStyle w:val="TableParagraph"/>
                              <w:spacing w:before="0" w:line="205" w:lineRule="exact"/>
                              <w:ind w:left="103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6AF7A5B0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05103AF4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DA in 2020: January-3rd March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5AB24BC6" w14:textId="77777777" w:rsidR="006935DB" w:rsidRDefault="006935DB">
                            <w:pPr>
                              <w:pStyle w:val="TableParagraph"/>
                              <w:ind w:left="85" w:right="8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61.01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0511E06C" w14:textId="77777777" w:rsidR="006935DB" w:rsidRDefault="006935DB">
                            <w:pPr>
                              <w:pStyle w:val="TableParagraph"/>
                              <w:ind w:left="96" w:right="10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61.90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19DB3B85" w14:textId="77777777" w:rsidR="006935DB" w:rsidRDefault="006935DB">
                            <w:pPr>
                              <w:pStyle w:val="TableParagraph"/>
                              <w:ind w:left="121" w:right="11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0A871E35" w14:textId="77777777" w:rsidR="006935DB" w:rsidRDefault="006935DB">
                            <w:pPr>
                              <w:pStyle w:val="TableParagraph"/>
                              <w:ind w:left="122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1.97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7C9E9644" w14:textId="77777777" w:rsidR="006935DB" w:rsidRDefault="006935DB">
                            <w:pPr>
                              <w:pStyle w:val="TableParagraph"/>
                              <w:ind w:left="103" w:right="9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63194BCD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399C3BDC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DA in 2020: 3rd March-21st April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39B1488E" w14:textId="77777777" w:rsidR="006935DB" w:rsidRDefault="006935DB">
                            <w:pPr>
                              <w:pStyle w:val="TableParagraph"/>
                              <w:ind w:left="85" w:right="8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52.74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61393D0F" w14:textId="77777777" w:rsidR="006935DB" w:rsidRDefault="006935DB">
                            <w:pPr>
                              <w:pStyle w:val="TableParagraph"/>
                              <w:ind w:left="96" w:right="10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52.16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6BE8619B" w14:textId="77777777" w:rsidR="006935DB" w:rsidRDefault="006935DB">
                            <w:pPr>
                              <w:pStyle w:val="TableParagraph"/>
                              <w:ind w:left="121" w:right="11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-0.58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4CF56C7F" w14:textId="77777777" w:rsidR="006935DB" w:rsidRDefault="006935DB">
                            <w:pPr>
                              <w:pStyle w:val="TableParagraph"/>
                              <w:ind w:left="122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1.72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7E502145" w14:textId="77777777" w:rsidR="006935DB" w:rsidRDefault="006935DB">
                            <w:pPr>
                              <w:pStyle w:val="TableParagraph"/>
                              <w:ind w:left="103" w:right="9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4FC66DEF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5C7DDB80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No. of COVID-19 cases (w5-39)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635AAA25" w14:textId="77777777" w:rsidR="006935DB" w:rsidRDefault="006935DB">
                            <w:pPr>
                              <w:pStyle w:val="TableParagraph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1165.55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283E35D1" w14:textId="77777777" w:rsidR="006935DB" w:rsidRDefault="006935DB">
                            <w:pPr>
                              <w:pStyle w:val="TableParagraph"/>
                              <w:ind w:left="96" w:right="11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1139.28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75A36DBC" w14:textId="77777777" w:rsidR="006935DB" w:rsidRDefault="006935DB">
                            <w:pPr>
                              <w:pStyle w:val="TableParagraph"/>
                              <w:ind w:left="121" w:right="11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-26.27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19B5CB32" w14:textId="77777777" w:rsidR="006935DB" w:rsidRDefault="006935DB">
                            <w:pPr>
                              <w:pStyle w:val="TableParagraph"/>
                              <w:ind w:left="122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69.99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6E41076A" w14:textId="77777777" w:rsidR="006935DB" w:rsidRDefault="006935DB">
                            <w:pPr>
                              <w:pStyle w:val="TableParagraph"/>
                              <w:ind w:left="103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796ADE69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0A74508E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Density (number of persons per hectare)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2B430C30" w14:textId="77777777" w:rsidR="006935DB" w:rsidRDefault="006935DB">
                            <w:pPr>
                              <w:pStyle w:val="TableParagraph"/>
                              <w:ind w:left="85" w:right="8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124.13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4637548B" w14:textId="77777777" w:rsidR="006935DB" w:rsidRDefault="006935DB">
                            <w:pPr>
                              <w:pStyle w:val="TableParagraph"/>
                              <w:ind w:left="96" w:right="10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114.68</w:t>
                            </w:r>
                          </w:p>
                        </w:tc>
                        <w:tc>
                          <w:tcPr>
                            <w:tcW w:w="799" w:type="dxa"/>
                          </w:tcPr>
                          <w:p w14:paraId="53B340CC" w14:textId="77777777" w:rsidR="006935DB" w:rsidRDefault="006935DB">
                            <w:pPr>
                              <w:pStyle w:val="TableParagraph"/>
                              <w:spacing w:before="0" w:line="240" w:lineRule="auto"/>
                              <w:jc w:val="left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1EC9A5F5" w14:textId="77777777" w:rsidR="006935DB" w:rsidRDefault="006935DB">
                            <w:pPr>
                              <w:pStyle w:val="TableParagraph"/>
                              <w:ind w:left="122" w:right="9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4.55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38F0654C" w14:textId="77777777" w:rsidR="006935DB" w:rsidRDefault="006935DB">
                            <w:pPr>
                              <w:pStyle w:val="TableParagraph"/>
                              <w:ind w:left="103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34B0AC4C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13E35F21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Low deprivation houses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14C52791" w14:textId="77777777" w:rsidR="006935DB" w:rsidRDefault="006935DB">
                            <w:pPr>
                              <w:pStyle w:val="TableParagraph"/>
                              <w:ind w:left="85" w:right="8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6A8BB074" w14:textId="77777777" w:rsidR="006935DB" w:rsidRDefault="006935DB">
                            <w:pPr>
                              <w:pStyle w:val="TableParagraph"/>
                              <w:ind w:left="96" w:right="10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0.16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0BFD369F" w14:textId="77777777" w:rsidR="006935DB" w:rsidRDefault="006935DB">
                            <w:pPr>
                              <w:pStyle w:val="TableParagraph"/>
                              <w:ind w:left="121" w:right="11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0C253B7F" w14:textId="77777777" w:rsidR="006935DB" w:rsidRDefault="006935DB">
                            <w:pPr>
                              <w:pStyle w:val="TableParagraph"/>
                              <w:ind w:left="122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0B68206D" w14:textId="77777777" w:rsidR="006935DB" w:rsidRDefault="006935DB">
                            <w:pPr>
                              <w:pStyle w:val="TableParagraph"/>
                              <w:ind w:left="103" w:right="9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60BCF4A8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78CEAA03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Moderately deprived houses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2B5D1D18" w14:textId="77777777" w:rsidR="006935DB" w:rsidRDefault="006935DB">
                            <w:pPr>
                              <w:pStyle w:val="TableParagraph"/>
                              <w:ind w:left="85" w:right="8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0.41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2E31D9B1" w14:textId="77777777" w:rsidR="006935DB" w:rsidRDefault="006935DB">
                            <w:pPr>
                              <w:pStyle w:val="TableParagraph"/>
                              <w:ind w:left="96" w:right="107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0.42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49792913" w14:textId="77777777" w:rsidR="006935DB" w:rsidRDefault="006935DB">
                            <w:pPr>
                              <w:pStyle w:val="TableParagraph"/>
                              <w:ind w:left="121" w:right="11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4829AC92" w14:textId="77777777" w:rsidR="006935DB" w:rsidRDefault="006935DB">
                            <w:pPr>
                              <w:pStyle w:val="TableParagraph"/>
                              <w:ind w:left="122" w:right="9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01CE41BF" w14:textId="77777777" w:rsidR="006935DB" w:rsidRDefault="006935DB">
                            <w:pPr>
                              <w:pStyle w:val="TableParagraph"/>
                              <w:ind w:left="103" w:right="8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018284E5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4C02BAAF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High deprivation houses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1FC09A67" w14:textId="77777777" w:rsidR="006935DB" w:rsidRDefault="006935DB">
                            <w:pPr>
                              <w:pStyle w:val="TableParagraph"/>
                              <w:ind w:left="85" w:right="8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0.43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3AF01831" w14:textId="77777777" w:rsidR="006935DB" w:rsidRDefault="006935DB">
                            <w:pPr>
                              <w:pStyle w:val="TableParagraph"/>
                              <w:ind w:left="96" w:right="10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0.42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27DCE12D" w14:textId="77777777" w:rsidR="006935DB" w:rsidRDefault="006935DB">
                            <w:pPr>
                              <w:pStyle w:val="TableParagraph"/>
                              <w:ind w:left="121" w:right="11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5FB738DD" w14:textId="77777777" w:rsidR="006935DB" w:rsidRDefault="006935DB">
                            <w:pPr>
                              <w:pStyle w:val="TableParagraph"/>
                              <w:ind w:left="122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130D54FF" w14:textId="77777777" w:rsidR="006935DB" w:rsidRDefault="006935DB">
                            <w:pPr>
                              <w:pStyle w:val="TableParagraph"/>
                              <w:ind w:left="103" w:right="9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4AD2CCA6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0730F8E5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Females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7CC92967" w14:textId="77777777" w:rsidR="006935DB" w:rsidRDefault="006935DB">
                            <w:pPr>
                              <w:pStyle w:val="TableParagraph"/>
                              <w:ind w:left="85" w:right="8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50.48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4C46534F" w14:textId="77777777" w:rsidR="006935DB" w:rsidRDefault="006935DB">
                            <w:pPr>
                              <w:pStyle w:val="TableParagraph"/>
                              <w:ind w:left="96" w:right="10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50.64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40F6DBBC" w14:textId="77777777" w:rsidR="006935DB" w:rsidRDefault="006935DB">
                            <w:pPr>
                              <w:pStyle w:val="TableParagraph"/>
                              <w:ind w:left="121" w:right="11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59589390" w14:textId="77777777" w:rsidR="006935DB" w:rsidRDefault="006935DB">
                            <w:pPr>
                              <w:pStyle w:val="TableParagraph"/>
                              <w:ind w:left="122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3621D41A" w14:textId="77777777" w:rsidR="006935DB" w:rsidRDefault="006935DB">
                            <w:pPr>
                              <w:pStyle w:val="TableParagraph"/>
                              <w:ind w:left="103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03A528C9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1401E907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Males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28557A86" w14:textId="77777777" w:rsidR="006935DB" w:rsidRDefault="006935DB">
                            <w:pPr>
                              <w:pStyle w:val="TableParagraph"/>
                              <w:ind w:left="85" w:right="8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49.52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724A3D5E" w14:textId="77777777" w:rsidR="006935DB" w:rsidRDefault="006935DB">
                            <w:pPr>
                              <w:pStyle w:val="TableParagraph"/>
                              <w:ind w:left="96" w:right="10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49.36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2521456C" w14:textId="77777777" w:rsidR="006935DB" w:rsidRDefault="006935DB">
                            <w:pPr>
                              <w:pStyle w:val="TableParagraph"/>
                              <w:ind w:left="121" w:right="11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-0.15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087106E5" w14:textId="77777777" w:rsidR="006935DB" w:rsidRDefault="006935DB">
                            <w:pPr>
                              <w:pStyle w:val="TableParagraph"/>
                              <w:ind w:left="122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73223DAE" w14:textId="77777777" w:rsidR="006935DB" w:rsidRDefault="006935DB">
                            <w:pPr>
                              <w:pStyle w:val="TableParagraph"/>
                              <w:ind w:left="103" w:right="9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7F79059B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721A6223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Very low English speaking ability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7933BE9D" w14:textId="77777777" w:rsidR="006935DB" w:rsidRDefault="006935DB">
                            <w:pPr>
                              <w:pStyle w:val="TableParagraph"/>
                              <w:ind w:left="85" w:right="8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15.81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51248E70" w14:textId="77777777" w:rsidR="006935DB" w:rsidRDefault="006935DB">
                            <w:pPr>
                              <w:pStyle w:val="TableParagraph"/>
                              <w:ind w:left="96" w:right="10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15.01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02792CD7" w14:textId="77777777" w:rsidR="006935DB" w:rsidRDefault="006935DB">
                            <w:pPr>
                              <w:pStyle w:val="TableParagraph"/>
                              <w:ind w:left="121" w:right="11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-0.80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7DB9F8E3" w14:textId="77777777" w:rsidR="006935DB" w:rsidRDefault="006935DB">
                            <w:pPr>
                              <w:pStyle w:val="TableParagraph"/>
                              <w:ind w:left="122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0.99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628E12ED" w14:textId="77777777" w:rsidR="006935DB" w:rsidRDefault="006935DB">
                            <w:pPr>
                              <w:pStyle w:val="TableParagraph"/>
                              <w:ind w:left="103" w:right="8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3A12E7DD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60D900A5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% low education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7FFAA529" w14:textId="77777777" w:rsidR="006935DB" w:rsidRDefault="006935DB">
                            <w:pPr>
                              <w:pStyle w:val="TableParagraph"/>
                              <w:ind w:left="85" w:right="8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30.41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4D9F1353" w14:textId="77777777" w:rsidR="006935DB" w:rsidRDefault="006935DB">
                            <w:pPr>
                              <w:pStyle w:val="TableParagraph"/>
                              <w:ind w:left="96" w:right="10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30.62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6AB533B0" w14:textId="77777777" w:rsidR="006935DB" w:rsidRDefault="006935DB">
                            <w:pPr>
                              <w:pStyle w:val="TableParagraph"/>
                              <w:ind w:left="121" w:right="11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0.21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448CCD4A" w14:textId="77777777" w:rsidR="006935DB" w:rsidRDefault="006935DB">
                            <w:pPr>
                              <w:pStyle w:val="TableParagraph"/>
                              <w:ind w:left="122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0.70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68AC6E5D" w14:textId="77777777" w:rsidR="006935DB" w:rsidRDefault="006935DB">
                            <w:pPr>
                              <w:pStyle w:val="TableParagraph"/>
                              <w:ind w:left="103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2D489961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0255C95A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Economically active: Unemployed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301A40C9" w14:textId="77777777" w:rsidR="006935DB" w:rsidRDefault="006935DB">
                            <w:pPr>
                              <w:pStyle w:val="TableParagraph"/>
                              <w:ind w:left="85" w:right="8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5.85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7A34369C" w14:textId="77777777" w:rsidR="006935DB" w:rsidRDefault="006935DB">
                            <w:pPr>
                              <w:pStyle w:val="TableParagraph"/>
                              <w:ind w:left="96" w:right="10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5.66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401FFC7A" w14:textId="77777777" w:rsidR="006935DB" w:rsidRDefault="006935DB">
                            <w:pPr>
                              <w:pStyle w:val="TableParagraph"/>
                              <w:ind w:left="121" w:right="11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-0.19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2625AD43" w14:textId="77777777" w:rsidR="006935DB" w:rsidRDefault="006935DB">
                            <w:pPr>
                              <w:pStyle w:val="TableParagraph"/>
                              <w:ind w:left="122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0E74AE1F" w14:textId="77777777" w:rsidR="006935DB" w:rsidRDefault="006935DB">
                            <w:pPr>
                              <w:pStyle w:val="TableParagraph"/>
                              <w:ind w:left="103" w:right="9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3B2220FE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5530E7F7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% living in a couple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503FE4BE" w14:textId="77777777" w:rsidR="006935DB" w:rsidRDefault="006935DB">
                            <w:pPr>
                              <w:pStyle w:val="TableParagraph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45.54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3E372A16" w14:textId="77777777" w:rsidR="006935DB" w:rsidRDefault="006935DB">
                            <w:pPr>
                              <w:pStyle w:val="TableParagraph"/>
                              <w:ind w:left="96" w:right="11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46.48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65565865" w14:textId="77777777" w:rsidR="006935DB" w:rsidRDefault="006935DB">
                            <w:pPr>
                              <w:pStyle w:val="TableParagraph"/>
                              <w:ind w:left="121" w:right="11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3C8A02B1" w14:textId="77777777" w:rsidR="006935DB" w:rsidRDefault="006935DB">
                            <w:pPr>
                              <w:pStyle w:val="TableParagraph"/>
                              <w:ind w:left="122" w:right="9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0.63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15961EA3" w14:textId="77777777" w:rsidR="006935DB" w:rsidRDefault="006935DB">
                            <w:pPr>
                              <w:pStyle w:val="TableParagraph"/>
                              <w:ind w:left="103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4FCC50CE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27587895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Age 16-24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0816AA79" w14:textId="77777777" w:rsidR="006935DB" w:rsidRDefault="006935DB">
                            <w:pPr>
                              <w:pStyle w:val="TableParagraph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43.45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68969C3A" w14:textId="77777777" w:rsidR="006935DB" w:rsidRDefault="006935DB">
                            <w:pPr>
                              <w:pStyle w:val="TableParagraph"/>
                              <w:ind w:left="96" w:right="11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43.00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74F446B7" w14:textId="77777777" w:rsidR="006935DB" w:rsidRDefault="006935DB">
                            <w:pPr>
                              <w:pStyle w:val="TableParagraph"/>
                              <w:ind w:left="121" w:right="11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-0.46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5A49DF07" w14:textId="77777777" w:rsidR="006935DB" w:rsidRDefault="006935DB">
                            <w:pPr>
                              <w:pStyle w:val="TableParagraph"/>
                              <w:ind w:left="122" w:right="9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1.01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5EFDF5D2" w14:textId="77777777" w:rsidR="006935DB" w:rsidRDefault="006935DB">
                            <w:pPr>
                              <w:pStyle w:val="TableParagraph"/>
                              <w:ind w:left="103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4335EC3C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6C44CEAB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Age 25-44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26B95C2D" w14:textId="77777777" w:rsidR="006935DB" w:rsidRDefault="006935DB">
                            <w:pPr>
                              <w:pStyle w:val="TableParagraph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123.47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3011ED1C" w14:textId="77777777" w:rsidR="006935DB" w:rsidRDefault="006935DB">
                            <w:pPr>
                              <w:pStyle w:val="TableParagraph"/>
                              <w:ind w:left="96" w:right="11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120.36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3AC21EF1" w14:textId="77777777" w:rsidR="006935DB" w:rsidRDefault="006935DB">
                            <w:pPr>
                              <w:pStyle w:val="TableParagraph"/>
                              <w:ind w:left="121" w:right="11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-3.11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4429E03D" w14:textId="77777777" w:rsidR="006935DB" w:rsidRDefault="006935DB">
                            <w:pPr>
                              <w:pStyle w:val="TableParagraph"/>
                              <w:ind w:left="122" w:right="9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158C5217" w14:textId="77777777" w:rsidR="006935DB" w:rsidRDefault="006935DB">
                            <w:pPr>
                              <w:pStyle w:val="TableParagraph"/>
                              <w:ind w:left="103" w:right="91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76EF2891" w14:textId="77777777">
                        <w:trPr>
                          <w:trHeight w:val="239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06B49643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Age 44-64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58F5415C" w14:textId="77777777" w:rsidR="006935DB" w:rsidRDefault="006935DB">
                            <w:pPr>
                              <w:pStyle w:val="TableParagraph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68.16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53D94907" w14:textId="77777777" w:rsidR="006935DB" w:rsidRDefault="006935DB">
                            <w:pPr>
                              <w:pStyle w:val="TableParagraph"/>
                              <w:ind w:left="96" w:right="11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69.04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51D36CE1" w14:textId="77777777" w:rsidR="006935DB" w:rsidRDefault="006935DB">
                            <w:pPr>
                              <w:pStyle w:val="TableParagraph"/>
                              <w:ind w:left="121" w:right="11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3704DDB0" w14:textId="77777777" w:rsidR="006935DB" w:rsidRDefault="006935DB">
                            <w:pPr>
                              <w:pStyle w:val="TableParagraph"/>
                              <w:ind w:left="122" w:right="9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1.09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50B97CA2" w14:textId="77777777" w:rsidR="006935DB" w:rsidRDefault="006935DB">
                            <w:pPr>
                              <w:pStyle w:val="TableParagraph"/>
                              <w:ind w:left="103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  <w:tr w:rsidR="006935DB" w14:paraId="322ADCD3" w14:textId="77777777">
                        <w:trPr>
                          <w:trHeight w:val="244"/>
                        </w:trPr>
                        <w:tc>
                          <w:tcPr>
                            <w:tcW w:w="3772" w:type="dxa"/>
                            <w:hideMark/>
                          </w:tcPr>
                          <w:p w14:paraId="4FF43B16" w14:textId="77777777" w:rsidR="006935DB" w:rsidRDefault="006935DB">
                            <w:pPr>
                              <w:pStyle w:val="TableParagraph"/>
                              <w:spacing w:line="224" w:lineRule="exact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Age 65 and above</w:t>
                            </w:r>
                          </w:p>
                        </w:tc>
                        <w:tc>
                          <w:tcPr>
                            <w:tcW w:w="1782" w:type="dxa"/>
                            <w:hideMark/>
                          </w:tcPr>
                          <w:p w14:paraId="678B90EF" w14:textId="77777777" w:rsidR="006935DB" w:rsidRDefault="006935DB">
                            <w:pPr>
                              <w:pStyle w:val="TableParagraph"/>
                              <w:spacing w:line="224" w:lineRule="exact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33.46</w:t>
                            </w:r>
                          </w:p>
                        </w:tc>
                        <w:tc>
                          <w:tcPr>
                            <w:tcW w:w="1554" w:type="dxa"/>
                            <w:hideMark/>
                          </w:tcPr>
                          <w:p w14:paraId="704407C6" w14:textId="77777777" w:rsidR="006935DB" w:rsidRDefault="006935DB">
                            <w:pPr>
                              <w:pStyle w:val="TableParagraph"/>
                              <w:spacing w:line="224" w:lineRule="exact"/>
                              <w:ind w:left="96" w:right="11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34.99</w:t>
                            </w:r>
                          </w:p>
                        </w:tc>
                        <w:tc>
                          <w:tcPr>
                            <w:tcW w:w="799" w:type="dxa"/>
                            <w:hideMark/>
                          </w:tcPr>
                          <w:p w14:paraId="7CEB26CB" w14:textId="77777777" w:rsidR="006935DB" w:rsidRDefault="006935DB">
                            <w:pPr>
                              <w:pStyle w:val="TableParagraph"/>
                              <w:spacing w:line="224" w:lineRule="exact"/>
                              <w:ind w:left="120" w:right="11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1.53</w:t>
                            </w:r>
                          </w:p>
                        </w:tc>
                        <w:tc>
                          <w:tcPr>
                            <w:tcW w:w="712" w:type="dxa"/>
                            <w:hideMark/>
                          </w:tcPr>
                          <w:p w14:paraId="643C414A" w14:textId="77777777" w:rsidR="006935DB" w:rsidRDefault="006935DB">
                            <w:pPr>
                              <w:pStyle w:val="TableParagraph"/>
                              <w:spacing w:line="224" w:lineRule="exact"/>
                              <w:ind w:left="122" w:right="9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582" w:type="dxa"/>
                            <w:hideMark/>
                          </w:tcPr>
                          <w:p w14:paraId="76A1A459" w14:textId="77777777" w:rsidR="006935DB" w:rsidRDefault="006935DB">
                            <w:pPr>
                              <w:pStyle w:val="TableParagraph"/>
                              <w:spacing w:line="224" w:lineRule="exact"/>
                              <w:ind w:left="103" w:right="92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523</w:t>
                            </w:r>
                          </w:p>
                        </w:tc>
                      </w:tr>
                    </w:tbl>
                    <w:p w14:paraId="3166531C" w14:textId="77777777" w:rsidR="006935DB" w:rsidRDefault="006935DB" w:rsidP="006935D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MathJax_Main" w:hAnsi="MathJax_Main"/>
          <w:w w:val="105"/>
          <w:sz w:val="20"/>
        </w:rPr>
        <w:t>-9.44</w:t>
      </w:r>
      <w:r>
        <w:rPr>
          <w:rFonts w:ascii="Symbola" w:hAnsi="Symbola"/>
          <w:w w:val="105"/>
          <w:sz w:val="20"/>
          <w:vertAlign w:val="superscript"/>
        </w:rPr>
        <w:t>∗∗</w:t>
      </w:r>
    </w:p>
    <w:p w14:paraId="35BB054B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62C6EC6E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04691E2B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4FB701CE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3ACD1FCA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6A496E0F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1E1021F3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6BF31B5A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686D2EC0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3FA75AAF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124ECABC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73C45BFF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4F0A2D56" w14:textId="6816C458" w:rsidR="006935DB" w:rsidRDefault="006935DB" w:rsidP="006935DB">
      <w:pPr>
        <w:pStyle w:val="BodyText"/>
        <w:spacing w:before="3"/>
        <w:rPr>
          <w:rFonts w:ascii="Symbola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E6289D5" wp14:editId="22F9E6C4">
                <wp:simplePos x="0" y="0"/>
                <wp:positionH relativeFrom="page">
                  <wp:posOffset>1097280</wp:posOffset>
                </wp:positionH>
                <wp:positionV relativeFrom="paragraph">
                  <wp:posOffset>198755</wp:posOffset>
                </wp:positionV>
                <wp:extent cx="5847080" cy="1270"/>
                <wp:effectExtent l="11430" t="8255" r="8890" b="9525"/>
                <wp:wrapTopAndBottom/>
                <wp:docPr id="17" name="Freeform: 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7080" cy="1270"/>
                        </a:xfrm>
                        <a:custGeom>
                          <a:avLst/>
                          <a:gdLst>
                            <a:gd name="T0" fmla="+- 0 1728 1728"/>
                            <a:gd name="T1" fmla="*/ T0 w 9208"/>
                            <a:gd name="T2" fmla="+- 0 10935 1728"/>
                            <a:gd name="T3" fmla="*/ T2 w 92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08">
                              <a:moveTo>
                                <a:pt x="0" y="0"/>
                              </a:moveTo>
                              <a:lnTo>
                                <a:pt x="9207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518163" id="Freeform: Shape 17" o:spid="_x0000_s1026" style="position:absolute;margin-left:86.4pt;margin-top:15.65pt;width:460.4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" path="m,l9207,e" filled="f" strokeweight=".14042mm">
                <v:path arrowok="t" o:connecttype="custom" o:connectlocs="0,0;5846445,0" o:connectangles="0,0"/>
                <w10:wrap type="topAndBottom" anchorx="page"/>
              </v:shape>
            </w:pict>
          </mc:Fallback>
        </mc:AlternateContent>
      </w:r>
    </w:p>
    <w:p w14:paraId="547A2511" w14:textId="77777777" w:rsidR="006935DB" w:rsidRDefault="006935DB" w:rsidP="006935DB">
      <w:pPr>
        <w:widowControl/>
        <w:autoSpaceDE/>
        <w:autoSpaceDN/>
        <w:rPr>
          <w:rFonts w:ascii="Symbola"/>
          <w:sz w:val="21"/>
        </w:rPr>
        <w:sectPr w:rsidR="006935DB">
          <w:pgSz w:w="11910" w:h="16840"/>
          <w:pgMar w:top="1580" w:right="860" w:bottom="1760" w:left="1580" w:header="0" w:footer="1568" w:gutter="0"/>
          <w:cols w:space="720"/>
        </w:sectPr>
      </w:pPr>
    </w:p>
    <w:p w14:paraId="6CECDB6F" w14:textId="77777777" w:rsidR="006935DB" w:rsidRDefault="006935DB" w:rsidP="006935DB">
      <w:pPr>
        <w:pStyle w:val="BodyText"/>
        <w:rPr>
          <w:rFonts w:ascii="Symbola"/>
          <w:sz w:val="20"/>
        </w:rPr>
      </w:pPr>
    </w:p>
    <w:p w14:paraId="55AB1E7E" w14:textId="77777777" w:rsidR="006935DB" w:rsidRDefault="006935DB" w:rsidP="006935DB">
      <w:pPr>
        <w:pStyle w:val="BodyText"/>
        <w:spacing w:before="2"/>
        <w:rPr>
          <w:rFonts w:ascii="Symbola"/>
          <w:sz w:val="15"/>
        </w:rPr>
      </w:pPr>
    </w:p>
    <w:p w14:paraId="20BDBAA4" w14:textId="66CDF361" w:rsidR="006935DB" w:rsidRDefault="006935DB" w:rsidP="006935DB">
      <w:pPr>
        <w:pStyle w:val="BodyText"/>
        <w:ind w:left="123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4E886C" wp14:editId="51DEAE34">
                <wp:simplePos x="0" y="0"/>
                <wp:positionH relativeFrom="page">
                  <wp:posOffset>1097280</wp:posOffset>
                </wp:positionH>
                <wp:positionV relativeFrom="paragraph">
                  <wp:posOffset>377825</wp:posOffset>
                </wp:positionV>
                <wp:extent cx="5365750" cy="4253865"/>
                <wp:effectExtent l="1905" t="0" r="4445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750" cy="4253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256"/>
                              <w:gridCol w:w="1784"/>
                              <w:gridCol w:w="1542"/>
                              <w:gridCol w:w="675"/>
                              <w:gridCol w:w="601"/>
                              <w:gridCol w:w="593"/>
                            </w:tblGrid>
                            <w:tr w:rsidR="006935DB" w14:paraId="79EAE35B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3256" w:type="dxa"/>
                                  <w:vMerge w:val="restart"/>
                                  <w:tcBorders>
                                    <w:top w:val="single" w:sz="8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</w:tcPr>
                                <w:p w14:paraId="379C832C" w14:textId="77777777" w:rsidR="006935DB" w:rsidRDefault="006935DB">
                                  <w:pPr>
                                    <w:pStyle w:val="TableParagraph"/>
                                    <w:spacing w:before="0" w:line="240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4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0A60F306" w14:textId="77777777" w:rsidR="006935DB" w:rsidRDefault="006935DB">
                                  <w:pPr>
                                    <w:pStyle w:val="TableParagraph"/>
                                    <w:spacing w:before="47" w:line="211" w:lineRule="exact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(1)</w:t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gridSpan w:val="4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57DDF5" w14:textId="77777777" w:rsidR="006935DB" w:rsidRDefault="006935DB">
                                  <w:pPr>
                                    <w:pStyle w:val="TableParagraph"/>
                                    <w:spacing w:before="0" w:line="240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935DB" w14:paraId="600D388F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3256" w:type="dxa"/>
                                  <w:vMerge/>
                                  <w:tcBorders>
                                    <w:top w:val="single" w:sz="8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32114B7" w14:textId="77777777" w:rsidR="006935DB" w:rsidRDefault="006935DB">
                                  <w:pPr>
                                    <w:rPr>
                                      <w:rFonts w:ascii="Times New Roman" w:eastAsia="MathJax_Main" w:hAnsi="Times New Roman" w:cs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4" w:type="dxa"/>
                                  <w:tcBorders>
                                    <w:top w:val="nil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672497A8" w14:textId="77777777" w:rsidR="006935DB" w:rsidRDefault="006935DB">
                                  <w:pPr>
                                    <w:pStyle w:val="TableParagraph"/>
                                    <w:spacing w:before="0" w:line="228" w:lineRule="exact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Mean(Treatment)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tcBorders>
                                    <w:top w:val="nil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01DAE672" w14:textId="77777777" w:rsidR="006935DB" w:rsidRDefault="006935DB">
                                  <w:pPr>
                                    <w:pStyle w:val="TableParagraph"/>
                                    <w:spacing w:before="0" w:line="228" w:lineRule="exact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Mean(Control)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tcBorders>
                                    <w:top w:val="nil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45C751CB" w14:textId="77777777" w:rsidR="006935DB" w:rsidRDefault="006935DB">
                                  <w:pPr>
                                    <w:pStyle w:val="TableParagraph"/>
                                    <w:spacing w:before="0" w:line="228" w:lineRule="exact"/>
                                    <w:ind w:right="174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Diff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tcBorders>
                                    <w:top w:val="nil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0A99C34D" w14:textId="77777777" w:rsidR="006935DB" w:rsidRDefault="006935DB">
                                  <w:pPr>
                                    <w:pStyle w:val="TableParagraph"/>
                                    <w:spacing w:before="0" w:line="228" w:lineRule="exact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SE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tcBorders>
                                    <w:top w:val="nil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47E61054" w14:textId="77777777" w:rsidR="006935DB" w:rsidRDefault="006935DB">
                                  <w:pPr>
                                    <w:pStyle w:val="TableParagraph"/>
                                    <w:spacing w:before="0" w:line="228" w:lineRule="exact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Obs</w:t>
                                  </w:r>
                                </w:p>
                              </w:tc>
                            </w:tr>
                            <w:tr w:rsidR="006935DB" w14:paraId="1AA8011C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3256" w:type="dxa"/>
                                  <w:tcBorders>
                                    <w:top w:val="single" w:sz="6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763FC22D" w14:textId="77777777" w:rsidR="006935DB" w:rsidRDefault="006935DB">
                                  <w:pPr>
                                    <w:pStyle w:val="TableParagraph"/>
                                    <w:spacing w:before="46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Domestic abuse calls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tcBorders>
                                    <w:top w:val="single" w:sz="6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07093EB3" w14:textId="77777777" w:rsidR="006935DB" w:rsidRDefault="006935DB">
                                  <w:pPr>
                                    <w:pStyle w:val="TableParagraph"/>
                                    <w:spacing w:before="46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1.44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tcBorders>
                                    <w:top w:val="single" w:sz="6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08B7005E" w14:textId="77777777" w:rsidR="006935DB" w:rsidRDefault="006935DB">
                                  <w:pPr>
                                    <w:pStyle w:val="TableParagraph"/>
                                    <w:spacing w:before="46"/>
                                    <w:ind w:left="94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1.44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tcBorders>
                                    <w:top w:val="single" w:sz="6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6F95D77C" w14:textId="77777777" w:rsidR="006935DB" w:rsidRDefault="006935DB">
                                  <w:pPr>
                                    <w:pStyle w:val="TableParagraph"/>
                                    <w:spacing w:before="46"/>
                                    <w:ind w:right="159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tcBorders>
                                    <w:top w:val="single" w:sz="6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627898DF" w14:textId="77777777" w:rsidR="006935DB" w:rsidRDefault="006935DB">
                                  <w:pPr>
                                    <w:pStyle w:val="TableParagraph"/>
                                    <w:spacing w:before="46"/>
                                    <w:ind w:left="103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tcBorders>
                                    <w:top w:val="single" w:sz="6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478D8159" w14:textId="77777777" w:rsidR="006935DB" w:rsidRDefault="006935DB">
                                  <w:pPr>
                                    <w:pStyle w:val="TableParagraph"/>
                                    <w:spacing w:before="46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2F7AE92E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3A3F577A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Total calls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2B0BC807" w14:textId="77777777" w:rsidR="006935DB" w:rsidRDefault="006935DB">
                                  <w:pPr>
                                    <w:pStyle w:val="TableParagraph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1.65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7E056CD0" w14:textId="77777777" w:rsidR="006935DB" w:rsidRDefault="006935DB">
                                  <w:pPr>
                                    <w:pStyle w:val="TableParagraph"/>
                                    <w:ind w:left="95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1.68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312C5136" w14:textId="77777777" w:rsidR="006935DB" w:rsidRDefault="006935DB">
                                  <w:pPr>
                                    <w:pStyle w:val="TableParagraph"/>
                                    <w:ind w:right="158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0C3462F5" w14:textId="77777777" w:rsidR="006935DB" w:rsidRDefault="006935DB">
                                  <w:pPr>
                                    <w:pStyle w:val="TableParagraph"/>
                                    <w:ind w:left="103" w:right="97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50C4F86A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05574239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1950480E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Has mobile number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37E8F95C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7FB301B4" w14:textId="77777777" w:rsidR="006935DB" w:rsidRDefault="006935DB">
                                  <w:pPr>
                                    <w:pStyle w:val="TableParagraph"/>
                                    <w:ind w:left="95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11555AF1" w14:textId="77777777" w:rsidR="006935DB" w:rsidRDefault="006935DB">
                                  <w:pPr>
                                    <w:pStyle w:val="TableParagraph"/>
                                    <w:ind w:right="158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128E8F78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02229FC0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178479DE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7F944465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Violence without injury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7610D6A8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0.91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7F07E563" w14:textId="77777777" w:rsidR="006935DB" w:rsidRDefault="006935DB">
                                  <w:pPr>
                                    <w:pStyle w:val="TableParagraph"/>
                                    <w:ind w:left="93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0.92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6CF7F8A1" w14:textId="77777777" w:rsidR="006935DB" w:rsidRDefault="006935DB">
                                  <w:pPr>
                                    <w:pStyle w:val="TableParagraph"/>
                                    <w:ind w:right="159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000A2776" w14:textId="77777777" w:rsidR="006935DB" w:rsidRDefault="006935DB">
                                  <w:pPr>
                                    <w:pStyle w:val="TableParagraph"/>
                                    <w:ind w:left="102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20988DCB" w14:textId="77777777" w:rsidR="006935DB" w:rsidRDefault="006935DB">
                                  <w:pPr>
                                    <w:pStyle w:val="TableParagraph"/>
                                    <w:ind w:left="95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03C3E7AC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504407F3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Violence with injury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5CF1C7FF" w14:textId="77777777" w:rsidR="006935DB" w:rsidRDefault="006935DB">
                                  <w:pPr>
                                    <w:pStyle w:val="TableParagraph"/>
                                    <w:ind w:left="84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42926FDB" w14:textId="77777777" w:rsidR="006935DB" w:rsidRDefault="006935DB">
                                  <w:pPr>
                                    <w:pStyle w:val="TableParagraph"/>
                                    <w:ind w:left="93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0.31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06DA05D2" w14:textId="77777777" w:rsidR="006935DB" w:rsidRDefault="006935DB">
                                  <w:pPr>
                                    <w:pStyle w:val="TableParagraph"/>
                                    <w:ind w:right="126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751DF3EC" w14:textId="77777777" w:rsidR="006935DB" w:rsidRDefault="006935DB">
                                  <w:pPr>
                                    <w:pStyle w:val="TableParagraph"/>
                                    <w:ind w:left="103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19238C23" w14:textId="77777777" w:rsidR="006935DB" w:rsidRDefault="006935DB">
                                  <w:pPr>
                                    <w:pStyle w:val="TableParagraph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3B655894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0D9B5381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Criminal damage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1ADF412D" w14:textId="77777777" w:rsidR="006935DB" w:rsidRDefault="006935DB">
                                  <w:pPr>
                                    <w:pStyle w:val="TableParagraph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01D40F80" w14:textId="77777777" w:rsidR="006935DB" w:rsidRDefault="006935DB">
                                  <w:pPr>
                                    <w:pStyle w:val="TableParagraph"/>
                                    <w:ind w:left="95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3F636529" w14:textId="77777777" w:rsidR="006935DB" w:rsidRDefault="006935DB">
                                  <w:pPr>
                                    <w:pStyle w:val="TableParagraph"/>
                                    <w:ind w:right="158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632CB08F" w14:textId="77777777" w:rsidR="006935DB" w:rsidRDefault="006935DB">
                                  <w:pPr>
                                    <w:pStyle w:val="TableParagraph"/>
                                    <w:ind w:left="103" w:right="97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447E468D" w14:textId="77777777" w:rsidR="006935DB" w:rsidRDefault="006935DB">
                                  <w:pPr>
                                    <w:pStyle w:val="TableParagraph"/>
                                    <w:ind w:left="96" w:right="53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1B3520A3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3A03F8F0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Other theft offences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4571DA7E" w14:textId="77777777" w:rsidR="006935DB" w:rsidRDefault="006935DB">
                                  <w:pPr>
                                    <w:pStyle w:val="TableParagraph"/>
                                    <w:ind w:left="84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3BD7DC4E" w14:textId="77777777" w:rsidR="006935DB" w:rsidRDefault="006935DB">
                                  <w:pPr>
                                    <w:pStyle w:val="TableParagraph"/>
                                    <w:ind w:left="93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632B6F94" w14:textId="77777777" w:rsidR="006935DB" w:rsidRDefault="006935DB">
                                  <w:pPr>
                                    <w:pStyle w:val="TableParagraph"/>
                                    <w:ind w:right="160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14647967" w14:textId="77777777" w:rsidR="006935DB" w:rsidRDefault="006935DB">
                                  <w:pPr>
                                    <w:pStyle w:val="TableParagraph"/>
                                    <w:ind w:left="101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6D9228D3" w14:textId="77777777" w:rsidR="006935DB" w:rsidRDefault="006935DB">
                                  <w:pPr>
                                    <w:pStyle w:val="TableParagraph"/>
                                    <w:ind w:left="94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2A0131F5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6031DBF6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Rape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73D068E5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1D55150D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641550F0" w14:textId="77777777" w:rsidR="006935DB" w:rsidRDefault="006935DB">
                                  <w:pPr>
                                    <w:pStyle w:val="TableParagraph"/>
                                    <w:ind w:right="158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20CEF064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3DE8E0B4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3F4E318E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0AE6524F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Average victim age in last incident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40F04D0F" w14:textId="77777777" w:rsidR="006935DB" w:rsidRDefault="006935DB">
                                  <w:pPr>
                                    <w:pStyle w:val="TableParagraph"/>
                                    <w:ind w:left="84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35.38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5DC9004E" w14:textId="77777777" w:rsidR="006935DB" w:rsidRDefault="006935DB">
                                  <w:pPr>
                                    <w:pStyle w:val="TableParagraph"/>
                                    <w:ind w:left="93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35.17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031D9199" w14:textId="77777777" w:rsidR="006935DB" w:rsidRDefault="006935DB">
                                  <w:pPr>
                                    <w:pStyle w:val="TableParagraph"/>
                                    <w:ind w:right="126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-0.21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20674538" w14:textId="77777777" w:rsidR="006935DB" w:rsidRDefault="006935DB">
                                  <w:pPr>
                                    <w:pStyle w:val="TableParagraph"/>
                                    <w:ind w:left="103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34D73663" w14:textId="77777777" w:rsidR="006935DB" w:rsidRDefault="006935DB">
                                  <w:pPr>
                                    <w:pStyle w:val="TableParagraph"/>
                                    <w:ind w:left="95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104C592B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35CFFA44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Age under 25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06C0C8D7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2CE5942F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0.23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7E728BC3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0B68BCFE" w14:textId="77777777" w:rsidR="006935DB" w:rsidRDefault="006935DB">
                                  <w:pPr>
                                    <w:pStyle w:val="TableParagraph"/>
                                    <w:ind w:left="103" w:right="97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4C270735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28475739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5C058316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Age btw. 25 and 40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5A82D33C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0.46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67EE8261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0.47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440CBE6C" w14:textId="77777777" w:rsidR="006935DB" w:rsidRDefault="006935DB">
                                  <w:pPr>
                                    <w:pStyle w:val="TableParagraph"/>
                                    <w:ind w:right="158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37F20063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5A05B6EC" w14:textId="77777777" w:rsidR="006935DB" w:rsidRDefault="006935DB">
                                  <w:pPr>
                                    <w:pStyle w:val="TableParagraph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730B6BC5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53E9F73A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Age over 40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51BE5DE3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0.31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0F24A3EF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0.30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0BB1D2D5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3FF1E209" w14:textId="77777777" w:rsidR="006935DB" w:rsidRDefault="006935DB">
                                  <w:pPr>
                                    <w:pStyle w:val="TableParagraph"/>
                                    <w:ind w:left="103" w:right="97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3D795700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7B6CA340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18325D6E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Female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5F36F7FC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5AD47322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2351D178" w14:textId="77777777" w:rsidR="006935DB" w:rsidRDefault="006935DB">
                                  <w:pPr>
                                    <w:pStyle w:val="TableParagraph"/>
                                    <w:ind w:right="158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14DDB493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186525ED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4D6CABD4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11BFCA42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White British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05BF1122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0.35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0E00FFF3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0.33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5767C267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4299BAF1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1EA57B02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7A2A3321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5D08D561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White Irish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36EEE39F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059F2E7F" w14:textId="77777777" w:rsidR="006935DB" w:rsidRDefault="006935DB">
                                  <w:pPr>
                                    <w:pStyle w:val="TableParagraph"/>
                                    <w:ind w:left="94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46C7688C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6B02955A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5D289D5F" w14:textId="77777777" w:rsidR="006935DB" w:rsidRDefault="006935DB">
                                  <w:pPr>
                                    <w:pStyle w:val="TableParagraph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6F085F4C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3FF86F3A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White other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38CFCFD3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0.36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17649DA2" w14:textId="77777777" w:rsidR="006935DB" w:rsidRDefault="006935DB">
                                  <w:pPr>
                                    <w:pStyle w:val="TableParagraph"/>
                                    <w:ind w:left="94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0.34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0A000A60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3E9AB308" w14:textId="77777777" w:rsidR="006935DB" w:rsidRDefault="006935DB">
                                  <w:pPr>
                                    <w:pStyle w:val="TableParagraph"/>
                                    <w:ind w:left="103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4FD30F8C" w14:textId="77777777" w:rsidR="006935DB" w:rsidRDefault="006935DB">
                                  <w:pPr>
                                    <w:pStyle w:val="TableParagraph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2CEE55C6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2F3CE6F7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Black other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4E754B0D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04CD09D8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48FF47F5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04786D74" w14:textId="77777777" w:rsidR="006935DB" w:rsidRDefault="006935DB">
                                  <w:pPr>
                                    <w:pStyle w:val="TableParagraph"/>
                                    <w:ind w:left="103" w:right="97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1B0BC0C0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2DC47112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4E5D6678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Mixed ethnicity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7030E5C1" w14:textId="77777777" w:rsidR="006935DB" w:rsidRDefault="006935DB">
                                  <w:pPr>
                                    <w:pStyle w:val="TableParagraph"/>
                                    <w:ind w:left="85" w:right="8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1EEB06FD" w14:textId="77777777" w:rsidR="006935DB" w:rsidRDefault="006935DB">
                                  <w:pPr>
                                    <w:pStyle w:val="TableParagraph"/>
                                    <w:ind w:left="95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</w:tcPr>
                                <w:p w14:paraId="3977E4B6" w14:textId="77777777" w:rsidR="006935DB" w:rsidRDefault="006935DB">
                                  <w:pPr>
                                    <w:pStyle w:val="TableParagraph"/>
                                    <w:spacing w:before="0" w:line="240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478DFAED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2CE023A6" w14:textId="77777777" w:rsidR="006935DB" w:rsidRDefault="006935DB">
                                  <w:pPr>
                                    <w:pStyle w:val="TableParagraph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2CD92FF5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64328A3E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Asian Indian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01EE4A0A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2D9B091F" w14:textId="77777777" w:rsidR="006935DB" w:rsidRDefault="006935DB">
                                  <w:pPr>
                                    <w:pStyle w:val="TableParagraph"/>
                                    <w:ind w:left="94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2FB9B98A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030FB45C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0C86DD01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6C36AFBA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23118424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Asian Bangladeshi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720721DE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16AB4078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42D4EC5F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7D7CDBDD" w14:textId="77777777" w:rsidR="006935DB" w:rsidRDefault="006935DB">
                                  <w:pPr>
                                    <w:pStyle w:val="TableParagraph"/>
                                    <w:ind w:left="103" w:right="97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3A0BA7F2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72508216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090050FC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Asian Pakistani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6C2F81ED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75984BA5" w14:textId="77777777" w:rsidR="006935DB" w:rsidRDefault="006935DB">
                                  <w:pPr>
                                    <w:pStyle w:val="TableParagraph"/>
                                    <w:ind w:left="94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6E9ADE2B" w14:textId="77777777" w:rsidR="006935DB" w:rsidRDefault="006935DB">
                                  <w:pPr>
                                    <w:pStyle w:val="TableParagraph"/>
                                    <w:ind w:right="159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464A00BF" w14:textId="77777777" w:rsidR="006935DB" w:rsidRDefault="006935DB">
                                  <w:pPr>
                                    <w:pStyle w:val="TableParagraph"/>
                                    <w:ind w:left="103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200B733C" w14:textId="77777777" w:rsidR="006935DB" w:rsidRDefault="006935DB">
                                  <w:pPr>
                                    <w:pStyle w:val="TableParagraph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1A1364FC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159B762A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Asian other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0810D997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09782F67" w14:textId="77777777" w:rsidR="006935DB" w:rsidRDefault="006935DB">
                                  <w:pPr>
                                    <w:pStyle w:val="TableParagraph"/>
                                    <w:ind w:left="94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62BF4913" w14:textId="77777777" w:rsidR="006935DB" w:rsidRDefault="006935DB">
                                  <w:pPr>
                                    <w:pStyle w:val="TableParagraph"/>
                                    <w:ind w:right="159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5F6342C1" w14:textId="77777777" w:rsidR="006935DB" w:rsidRDefault="006935DB">
                                  <w:pPr>
                                    <w:pStyle w:val="TableParagraph"/>
                                    <w:ind w:left="103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7E04D2AE" w14:textId="77777777" w:rsidR="006935DB" w:rsidRDefault="006935DB">
                                  <w:pPr>
                                    <w:pStyle w:val="TableParagraph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50CB7512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7515D01D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Black Caribbean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60DDEE0E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3D02834D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2473F040" w14:textId="77777777" w:rsidR="006935DB" w:rsidRDefault="006935DB">
                                  <w:pPr>
                                    <w:pStyle w:val="TableParagraph"/>
                                    <w:ind w:right="125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-0.00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0ED48179" w14:textId="77777777" w:rsidR="006935DB" w:rsidRDefault="006935DB">
                                  <w:pPr>
                                    <w:pStyle w:val="TableParagraph"/>
                                    <w:ind w:left="103" w:right="98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0977B79B" w14:textId="77777777" w:rsidR="006935DB" w:rsidRDefault="006935DB">
                                  <w:pPr>
                                    <w:pStyle w:val="TableParagraph"/>
                                    <w:ind w:left="96" w:right="54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6B80AB49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3256" w:type="dxa"/>
                                  <w:hideMark/>
                                </w:tcPr>
                                <w:p w14:paraId="2857237C" w14:textId="77777777" w:rsidR="006935DB" w:rsidRDefault="006935DB">
                                  <w:pPr>
                                    <w:pStyle w:val="TableParagraph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Black African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hideMark/>
                                </w:tcPr>
                                <w:p w14:paraId="31F90DC3" w14:textId="77777777" w:rsidR="006935DB" w:rsidRDefault="006935DB">
                                  <w:pPr>
                                    <w:pStyle w:val="TableParagraph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hideMark/>
                                </w:tcPr>
                                <w:p w14:paraId="3A91B0C8" w14:textId="77777777" w:rsidR="006935DB" w:rsidRDefault="006935DB">
                                  <w:pPr>
                                    <w:pStyle w:val="TableParagraph"/>
                                    <w:ind w:left="95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hideMark/>
                                </w:tcPr>
                                <w:p w14:paraId="0237B251" w14:textId="77777777" w:rsidR="006935DB" w:rsidRDefault="006935DB">
                                  <w:pPr>
                                    <w:pStyle w:val="TableParagraph"/>
                                    <w:ind w:right="159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hideMark/>
                                </w:tcPr>
                                <w:p w14:paraId="2DC06FBF" w14:textId="77777777" w:rsidR="006935DB" w:rsidRDefault="006935DB">
                                  <w:pPr>
                                    <w:pStyle w:val="TableParagraph"/>
                                    <w:ind w:left="103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hideMark/>
                                </w:tcPr>
                                <w:p w14:paraId="4A8BAD35" w14:textId="77777777" w:rsidR="006935DB" w:rsidRDefault="006935DB">
                                  <w:pPr>
                                    <w:pStyle w:val="TableParagraph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  <w:tr w:rsidR="006935DB" w14:paraId="7F670A35" w14:textId="77777777">
                              <w:trPr>
                                <w:trHeight w:val="288"/>
                              </w:trPr>
                              <w:tc>
                                <w:tcPr>
                                  <w:tcW w:w="3256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4237F1FA" w14:textId="77777777" w:rsidR="006935DB" w:rsidRDefault="006935DB">
                                  <w:pPr>
                                    <w:pStyle w:val="TableParagraph"/>
                                    <w:spacing w:line="240" w:lineRule="auto"/>
                                    <w:ind w:left="119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Asian Chinese</w:t>
                                  </w:r>
                                </w:p>
                              </w:tc>
                              <w:tc>
                                <w:tcPr>
                                  <w:tcW w:w="1784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774AD15E" w14:textId="77777777" w:rsidR="006935DB" w:rsidRDefault="006935DB">
                                  <w:pPr>
                                    <w:pStyle w:val="TableParagraph"/>
                                    <w:spacing w:line="240" w:lineRule="auto"/>
                                    <w:ind w:left="85" w:right="8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0C4F0348" w14:textId="77777777" w:rsidR="006935DB" w:rsidRDefault="006935DB">
                                  <w:pPr>
                                    <w:pStyle w:val="TableParagraph"/>
                                    <w:spacing w:line="240" w:lineRule="auto"/>
                                    <w:ind w:left="94" w:right="100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4E3D85A5" w14:textId="77777777" w:rsidR="006935DB" w:rsidRDefault="006935DB">
                                  <w:pPr>
                                    <w:pStyle w:val="TableParagraph"/>
                                    <w:spacing w:line="240" w:lineRule="auto"/>
                                    <w:ind w:right="159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95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293CF664" w14:textId="77777777" w:rsidR="006935DB" w:rsidRDefault="006935DB">
                                  <w:pPr>
                                    <w:pStyle w:val="TableParagraph"/>
                                    <w:spacing w:line="240" w:lineRule="auto"/>
                                    <w:ind w:left="103" w:right="99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22C51FF0" w14:textId="77777777" w:rsidR="006935DB" w:rsidRDefault="006935DB">
                                  <w:pPr>
                                    <w:pStyle w:val="TableParagraph"/>
                                    <w:spacing w:line="240" w:lineRule="auto"/>
                                    <w:ind w:left="96" w:right="55"/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7034</w:t>
                                  </w:r>
                                </w:p>
                              </w:tc>
                            </w:tr>
                          </w:tbl>
                          <w:p w14:paraId="2EFF9328" w14:textId="77777777" w:rsidR="006935DB" w:rsidRDefault="006935DB" w:rsidP="006935D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E886C" id="Text Box 16" o:spid="_x0000_s1027" type="#_x0000_t202" style="position:absolute;left:0;text-align:left;margin-left:86.4pt;margin-top:29.75pt;width:422.5pt;height:334.9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256"/>
                        <w:gridCol w:w="1784"/>
                        <w:gridCol w:w="1542"/>
                        <w:gridCol w:w="675"/>
                        <w:gridCol w:w="601"/>
                        <w:gridCol w:w="593"/>
                      </w:tblGrid>
                      <w:tr w:rsidR="006935DB" w14:paraId="79EAE35B" w14:textId="77777777">
                        <w:trPr>
                          <w:trHeight w:val="277"/>
                        </w:trPr>
                        <w:tc>
                          <w:tcPr>
                            <w:tcW w:w="3256" w:type="dxa"/>
                            <w:vMerge w:val="restart"/>
                            <w:tcBorders>
                              <w:top w:val="single" w:sz="8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</w:tcPr>
                          <w:p w14:paraId="379C832C" w14:textId="77777777" w:rsidR="006935DB" w:rsidRDefault="006935DB">
                            <w:pPr>
                              <w:pStyle w:val="TableParagraph"/>
                              <w:spacing w:before="0" w:line="240" w:lineRule="auto"/>
                              <w:jc w:val="left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784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0A60F306" w14:textId="77777777" w:rsidR="006935DB" w:rsidRDefault="006935DB">
                            <w:pPr>
                              <w:pStyle w:val="TableParagraph"/>
                              <w:spacing w:before="47" w:line="211" w:lineRule="exact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(1)</w:t>
                            </w:r>
                          </w:p>
                        </w:tc>
                        <w:tc>
                          <w:tcPr>
                            <w:tcW w:w="3411" w:type="dxa"/>
                            <w:gridSpan w:val="4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57DDF5" w14:textId="77777777" w:rsidR="006935DB" w:rsidRDefault="006935DB">
                            <w:pPr>
                              <w:pStyle w:val="TableParagraph"/>
                              <w:spacing w:before="0" w:line="240" w:lineRule="auto"/>
                              <w:jc w:val="left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935DB" w14:paraId="600D388F" w14:textId="77777777">
                        <w:trPr>
                          <w:trHeight w:val="280"/>
                        </w:trPr>
                        <w:tc>
                          <w:tcPr>
                            <w:tcW w:w="3256" w:type="dxa"/>
                            <w:vMerge/>
                            <w:tcBorders>
                              <w:top w:val="single" w:sz="8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32114B7" w14:textId="77777777" w:rsidR="006935DB" w:rsidRDefault="006935DB">
                            <w:pPr>
                              <w:rPr>
                                <w:rFonts w:ascii="Times New Roman" w:eastAsia="MathJax_Main" w:hAnsi="Times New Roman" w:cs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784" w:type="dxa"/>
                            <w:tcBorders>
                              <w:top w:val="nil"/>
                              <w:left w:val="nil"/>
                              <w:bottom w:val="single" w:sz="6" w:space="0" w:color="000000"/>
                              <w:right w:val="nil"/>
                            </w:tcBorders>
                            <w:hideMark/>
                          </w:tcPr>
                          <w:p w14:paraId="672497A8" w14:textId="77777777" w:rsidR="006935DB" w:rsidRDefault="006935DB">
                            <w:pPr>
                              <w:pStyle w:val="TableParagraph"/>
                              <w:spacing w:before="0" w:line="228" w:lineRule="exact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Mean(Treatment)</w:t>
                            </w:r>
                          </w:p>
                        </w:tc>
                        <w:tc>
                          <w:tcPr>
                            <w:tcW w:w="1542" w:type="dxa"/>
                            <w:tcBorders>
                              <w:top w:val="nil"/>
                              <w:left w:val="nil"/>
                              <w:bottom w:val="single" w:sz="6" w:space="0" w:color="000000"/>
                              <w:right w:val="nil"/>
                            </w:tcBorders>
                            <w:hideMark/>
                          </w:tcPr>
                          <w:p w14:paraId="01DAE672" w14:textId="77777777" w:rsidR="006935DB" w:rsidRDefault="006935DB">
                            <w:pPr>
                              <w:pStyle w:val="TableParagraph"/>
                              <w:spacing w:before="0" w:line="228" w:lineRule="exact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Mean(Control)</w:t>
                            </w:r>
                          </w:p>
                        </w:tc>
                        <w:tc>
                          <w:tcPr>
                            <w:tcW w:w="675" w:type="dxa"/>
                            <w:tcBorders>
                              <w:top w:val="nil"/>
                              <w:left w:val="nil"/>
                              <w:bottom w:val="single" w:sz="6" w:space="0" w:color="000000"/>
                              <w:right w:val="nil"/>
                            </w:tcBorders>
                            <w:hideMark/>
                          </w:tcPr>
                          <w:p w14:paraId="45C751CB" w14:textId="77777777" w:rsidR="006935DB" w:rsidRDefault="006935DB">
                            <w:pPr>
                              <w:pStyle w:val="TableParagraph"/>
                              <w:spacing w:before="0" w:line="228" w:lineRule="exact"/>
                              <w:ind w:right="174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Diff</w:t>
                            </w:r>
                          </w:p>
                        </w:tc>
                        <w:tc>
                          <w:tcPr>
                            <w:tcW w:w="601" w:type="dxa"/>
                            <w:tcBorders>
                              <w:top w:val="nil"/>
                              <w:left w:val="nil"/>
                              <w:bottom w:val="single" w:sz="6" w:space="0" w:color="000000"/>
                              <w:right w:val="nil"/>
                            </w:tcBorders>
                            <w:hideMark/>
                          </w:tcPr>
                          <w:p w14:paraId="0A99C34D" w14:textId="77777777" w:rsidR="006935DB" w:rsidRDefault="006935DB">
                            <w:pPr>
                              <w:pStyle w:val="TableParagraph"/>
                              <w:spacing w:before="0" w:line="228" w:lineRule="exact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SE</w:t>
                            </w:r>
                          </w:p>
                        </w:tc>
                        <w:tc>
                          <w:tcPr>
                            <w:tcW w:w="593" w:type="dxa"/>
                            <w:tcBorders>
                              <w:top w:val="nil"/>
                              <w:left w:val="nil"/>
                              <w:bottom w:val="single" w:sz="6" w:space="0" w:color="000000"/>
                              <w:right w:val="nil"/>
                            </w:tcBorders>
                            <w:hideMark/>
                          </w:tcPr>
                          <w:p w14:paraId="47E61054" w14:textId="77777777" w:rsidR="006935DB" w:rsidRDefault="006935DB">
                            <w:pPr>
                              <w:pStyle w:val="TableParagraph"/>
                              <w:spacing w:before="0" w:line="228" w:lineRule="exact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Obs</w:t>
                            </w:r>
                          </w:p>
                        </w:tc>
                      </w:tr>
                      <w:tr w:rsidR="006935DB" w14:paraId="1AA8011C" w14:textId="77777777">
                        <w:trPr>
                          <w:trHeight w:val="284"/>
                        </w:trPr>
                        <w:tc>
                          <w:tcPr>
                            <w:tcW w:w="3256" w:type="dxa"/>
                            <w:tcBorders>
                              <w:top w:val="single" w:sz="6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763FC22D" w14:textId="77777777" w:rsidR="006935DB" w:rsidRDefault="006935DB">
                            <w:pPr>
                              <w:pStyle w:val="TableParagraph"/>
                              <w:spacing w:before="46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Domestic abuse calls</w:t>
                            </w:r>
                          </w:p>
                        </w:tc>
                        <w:tc>
                          <w:tcPr>
                            <w:tcW w:w="1784" w:type="dxa"/>
                            <w:tcBorders>
                              <w:top w:val="single" w:sz="6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07093EB3" w14:textId="77777777" w:rsidR="006935DB" w:rsidRDefault="006935DB">
                            <w:pPr>
                              <w:pStyle w:val="TableParagraph"/>
                              <w:spacing w:before="46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1.44</w:t>
                            </w:r>
                          </w:p>
                        </w:tc>
                        <w:tc>
                          <w:tcPr>
                            <w:tcW w:w="1542" w:type="dxa"/>
                            <w:tcBorders>
                              <w:top w:val="single" w:sz="6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08B7005E" w14:textId="77777777" w:rsidR="006935DB" w:rsidRDefault="006935DB">
                            <w:pPr>
                              <w:pStyle w:val="TableParagraph"/>
                              <w:spacing w:before="46"/>
                              <w:ind w:left="94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1.44</w:t>
                            </w:r>
                          </w:p>
                        </w:tc>
                        <w:tc>
                          <w:tcPr>
                            <w:tcW w:w="675" w:type="dxa"/>
                            <w:tcBorders>
                              <w:top w:val="single" w:sz="6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6F95D77C" w14:textId="77777777" w:rsidR="006935DB" w:rsidRDefault="006935DB">
                            <w:pPr>
                              <w:pStyle w:val="TableParagraph"/>
                              <w:spacing w:before="46"/>
                              <w:ind w:right="159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01" w:type="dxa"/>
                            <w:tcBorders>
                              <w:top w:val="single" w:sz="6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627898DF" w14:textId="77777777" w:rsidR="006935DB" w:rsidRDefault="006935DB">
                            <w:pPr>
                              <w:pStyle w:val="TableParagraph"/>
                              <w:spacing w:before="46"/>
                              <w:ind w:left="103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593" w:type="dxa"/>
                            <w:tcBorders>
                              <w:top w:val="single" w:sz="6" w:space="0" w:color="000000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478D8159" w14:textId="77777777" w:rsidR="006935DB" w:rsidRDefault="006935DB">
                            <w:pPr>
                              <w:pStyle w:val="TableParagraph"/>
                              <w:spacing w:before="46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2F7AE92E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3A3F577A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Total calls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2B0BC807" w14:textId="77777777" w:rsidR="006935DB" w:rsidRDefault="006935DB">
                            <w:pPr>
                              <w:pStyle w:val="TableParagraph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1.65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7E056CD0" w14:textId="77777777" w:rsidR="006935DB" w:rsidRDefault="006935DB">
                            <w:pPr>
                              <w:pStyle w:val="TableParagraph"/>
                              <w:ind w:left="95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1.68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312C5136" w14:textId="77777777" w:rsidR="006935DB" w:rsidRDefault="006935DB">
                            <w:pPr>
                              <w:pStyle w:val="TableParagraph"/>
                              <w:ind w:right="158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0C3462F5" w14:textId="77777777" w:rsidR="006935DB" w:rsidRDefault="006935DB">
                            <w:pPr>
                              <w:pStyle w:val="TableParagraph"/>
                              <w:ind w:left="103" w:right="97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50C4F86A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05574239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1950480E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Has mobile number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37E8F95C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7FB301B4" w14:textId="77777777" w:rsidR="006935DB" w:rsidRDefault="006935DB">
                            <w:pPr>
                              <w:pStyle w:val="TableParagraph"/>
                              <w:ind w:left="95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11555AF1" w14:textId="77777777" w:rsidR="006935DB" w:rsidRDefault="006935DB">
                            <w:pPr>
                              <w:pStyle w:val="TableParagraph"/>
                              <w:ind w:right="158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128E8F78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02229FC0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178479DE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7F944465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Violence without injury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7610D6A8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0.91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7F07E563" w14:textId="77777777" w:rsidR="006935DB" w:rsidRDefault="006935DB">
                            <w:pPr>
                              <w:pStyle w:val="TableParagraph"/>
                              <w:ind w:left="93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0.92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6CF7F8A1" w14:textId="77777777" w:rsidR="006935DB" w:rsidRDefault="006935DB">
                            <w:pPr>
                              <w:pStyle w:val="TableParagraph"/>
                              <w:ind w:right="159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000A2776" w14:textId="77777777" w:rsidR="006935DB" w:rsidRDefault="006935DB">
                            <w:pPr>
                              <w:pStyle w:val="TableParagraph"/>
                              <w:ind w:left="102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20988DCB" w14:textId="77777777" w:rsidR="006935DB" w:rsidRDefault="006935DB">
                            <w:pPr>
                              <w:pStyle w:val="TableParagraph"/>
                              <w:ind w:left="95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03C3E7AC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504407F3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Violence with injury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5CF1C7FF" w14:textId="77777777" w:rsidR="006935DB" w:rsidRDefault="006935DB">
                            <w:pPr>
                              <w:pStyle w:val="TableParagraph"/>
                              <w:ind w:left="84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42926FDB" w14:textId="77777777" w:rsidR="006935DB" w:rsidRDefault="006935DB">
                            <w:pPr>
                              <w:pStyle w:val="TableParagraph"/>
                              <w:ind w:left="93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0.31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06DA05D2" w14:textId="77777777" w:rsidR="006935DB" w:rsidRDefault="006935DB">
                            <w:pPr>
                              <w:pStyle w:val="TableParagraph"/>
                              <w:ind w:right="126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751DF3EC" w14:textId="77777777" w:rsidR="006935DB" w:rsidRDefault="006935DB">
                            <w:pPr>
                              <w:pStyle w:val="TableParagraph"/>
                              <w:ind w:left="103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19238C23" w14:textId="77777777" w:rsidR="006935DB" w:rsidRDefault="006935DB">
                            <w:pPr>
                              <w:pStyle w:val="TableParagraph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3B655894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0D9B5381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Criminal damage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1ADF412D" w14:textId="77777777" w:rsidR="006935DB" w:rsidRDefault="006935DB">
                            <w:pPr>
                              <w:pStyle w:val="TableParagraph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01D40F80" w14:textId="77777777" w:rsidR="006935DB" w:rsidRDefault="006935DB">
                            <w:pPr>
                              <w:pStyle w:val="TableParagraph"/>
                              <w:ind w:left="95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3F636529" w14:textId="77777777" w:rsidR="006935DB" w:rsidRDefault="006935DB">
                            <w:pPr>
                              <w:pStyle w:val="TableParagraph"/>
                              <w:ind w:right="158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632CB08F" w14:textId="77777777" w:rsidR="006935DB" w:rsidRDefault="006935DB">
                            <w:pPr>
                              <w:pStyle w:val="TableParagraph"/>
                              <w:ind w:left="103" w:right="97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447E468D" w14:textId="77777777" w:rsidR="006935DB" w:rsidRDefault="006935DB">
                            <w:pPr>
                              <w:pStyle w:val="TableParagraph"/>
                              <w:ind w:left="96" w:right="53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1B3520A3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3A03F8F0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Other theft offences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4571DA7E" w14:textId="77777777" w:rsidR="006935DB" w:rsidRDefault="006935DB">
                            <w:pPr>
                              <w:pStyle w:val="TableParagraph"/>
                              <w:ind w:left="84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3BD7DC4E" w14:textId="77777777" w:rsidR="006935DB" w:rsidRDefault="006935DB">
                            <w:pPr>
                              <w:pStyle w:val="TableParagraph"/>
                              <w:ind w:left="93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632B6F94" w14:textId="77777777" w:rsidR="006935DB" w:rsidRDefault="006935DB">
                            <w:pPr>
                              <w:pStyle w:val="TableParagraph"/>
                              <w:ind w:right="160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14647967" w14:textId="77777777" w:rsidR="006935DB" w:rsidRDefault="006935DB">
                            <w:pPr>
                              <w:pStyle w:val="TableParagraph"/>
                              <w:ind w:left="101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6D9228D3" w14:textId="77777777" w:rsidR="006935DB" w:rsidRDefault="006935DB">
                            <w:pPr>
                              <w:pStyle w:val="TableParagraph"/>
                              <w:ind w:left="94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2A0131F5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6031DBF6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Rape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73D068E5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1D55150D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641550F0" w14:textId="77777777" w:rsidR="006935DB" w:rsidRDefault="006935DB">
                            <w:pPr>
                              <w:pStyle w:val="TableParagraph"/>
                              <w:ind w:right="158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20CEF064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3DE8E0B4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3F4E318E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0AE6524F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Average victim age in last incident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40F04D0F" w14:textId="77777777" w:rsidR="006935DB" w:rsidRDefault="006935DB">
                            <w:pPr>
                              <w:pStyle w:val="TableParagraph"/>
                              <w:ind w:left="84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35.38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5DC9004E" w14:textId="77777777" w:rsidR="006935DB" w:rsidRDefault="006935DB">
                            <w:pPr>
                              <w:pStyle w:val="TableParagraph"/>
                              <w:ind w:left="93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35.17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031D9199" w14:textId="77777777" w:rsidR="006935DB" w:rsidRDefault="006935DB">
                            <w:pPr>
                              <w:pStyle w:val="TableParagraph"/>
                              <w:ind w:right="126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-0.21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20674538" w14:textId="77777777" w:rsidR="006935DB" w:rsidRDefault="006935DB">
                            <w:pPr>
                              <w:pStyle w:val="TableParagraph"/>
                              <w:ind w:left="103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34D73663" w14:textId="77777777" w:rsidR="006935DB" w:rsidRDefault="006935DB">
                            <w:pPr>
                              <w:pStyle w:val="TableParagraph"/>
                              <w:ind w:left="95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104C592B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35CFFA44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Age under 25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06C0C8D7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2CE5942F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0.23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7E728BC3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0B68BCFE" w14:textId="77777777" w:rsidR="006935DB" w:rsidRDefault="006935DB">
                            <w:pPr>
                              <w:pStyle w:val="TableParagraph"/>
                              <w:ind w:left="103" w:right="97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4C270735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28475739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5C058316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Age btw. 25 and 40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5A82D33C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0.46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67EE8261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0.47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440CBE6C" w14:textId="77777777" w:rsidR="006935DB" w:rsidRDefault="006935DB">
                            <w:pPr>
                              <w:pStyle w:val="TableParagraph"/>
                              <w:ind w:right="158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37F20063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5A05B6EC" w14:textId="77777777" w:rsidR="006935DB" w:rsidRDefault="006935DB">
                            <w:pPr>
                              <w:pStyle w:val="TableParagraph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730B6BC5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53E9F73A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Age over 40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51BE5DE3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0.31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0F24A3EF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0.30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0BB1D2D5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3FF1E209" w14:textId="77777777" w:rsidR="006935DB" w:rsidRDefault="006935DB">
                            <w:pPr>
                              <w:pStyle w:val="TableParagraph"/>
                              <w:ind w:left="103" w:right="97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3D795700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7B6CA340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18325D6E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Female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5F36F7FC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5AD47322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2351D178" w14:textId="77777777" w:rsidR="006935DB" w:rsidRDefault="006935DB">
                            <w:pPr>
                              <w:pStyle w:val="TableParagraph"/>
                              <w:ind w:right="158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14DDB493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186525ED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4D6CABD4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11BFCA42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White British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05BF1122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0.35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0E00FFF3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0.33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5767C267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4299BAF1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1EA57B02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7A2A3321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5D08D561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White Irish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36EEE39F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059F2E7F" w14:textId="77777777" w:rsidR="006935DB" w:rsidRDefault="006935DB">
                            <w:pPr>
                              <w:pStyle w:val="TableParagraph"/>
                              <w:ind w:left="94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46C7688C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6B02955A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5D289D5F" w14:textId="77777777" w:rsidR="006935DB" w:rsidRDefault="006935DB">
                            <w:pPr>
                              <w:pStyle w:val="TableParagraph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6F085F4C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3FF86F3A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White other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38CFCFD3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0.36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17649DA2" w14:textId="77777777" w:rsidR="006935DB" w:rsidRDefault="006935DB">
                            <w:pPr>
                              <w:pStyle w:val="TableParagraph"/>
                              <w:ind w:left="94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0.34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0A000A60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3E9AB308" w14:textId="77777777" w:rsidR="006935DB" w:rsidRDefault="006935DB">
                            <w:pPr>
                              <w:pStyle w:val="TableParagraph"/>
                              <w:ind w:left="103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4FD30F8C" w14:textId="77777777" w:rsidR="006935DB" w:rsidRDefault="006935DB">
                            <w:pPr>
                              <w:pStyle w:val="TableParagraph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2CEE55C6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2F3CE6F7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Black other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4E754B0D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04CD09D8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48FF47F5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04786D74" w14:textId="77777777" w:rsidR="006935DB" w:rsidRDefault="006935DB">
                            <w:pPr>
                              <w:pStyle w:val="TableParagraph"/>
                              <w:ind w:left="103" w:right="97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1B0BC0C0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2DC47112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4E5D6678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Mixed ethnicity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7030E5C1" w14:textId="77777777" w:rsidR="006935DB" w:rsidRDefault="006935DB">
                            <w:pPr>
                              <w:pStyle w:val="TableParagraph"/>
                              <w:ind w:left="85" w:right="8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1EEB06FD" w14:textId="77777777" w:rsidR="006935DB" w:rsidRDefault="006935DB">
                            <w:pPr>
                              <w:pStyle w:val="TableParagraph"/>
                              <w:ind w:left="95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75" w:type="dxa"/>
                          </w:tcPr>
                          <w:p w14:paraId="3977E4B6" w14:textId="77777777" w:rsidR="006935DB" w:rsidRDefault="006935DB">
                            <w:pPr>
                              <w:pStyle w:val="TableParagraph"/>
                              <w:spacing w:before="0" w:line="240" w:lineRule="auto"/>
                              <w:jc w:val="left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478DFAED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2CE023A6" w14:textId="77777777" w:rsidR="006935DB" w:rsidRDefault="006935DB">
                            <w:pPr>
                              <w:pStyle w:val="TableParagraph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2CD92FF5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64328A3E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Asian Indian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01EE4A0A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2D9B091F" w14:textId="77777777" w:rsidR="006935DB" w:rsidRDefault="006935DB">
                            <w:pPr>
                              <w:pStyle w:val="TableParagraph"/>
                              <w:ind w:left="94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2FB9B98A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030FB45C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0C86DD01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6C36AFBA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23118424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Asian Bangladeshi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720721DE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16AB4078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42D4EC5F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7D7CDBDD" w14:textId="77777777" w:rsidR="006935DB" w:rsidRDefault="006935DB">
                            <w:pPr>
                              <w:pStyle w:val="TableParagraph"/>
                              <w:ind w:left="103" w:right="97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3A0BA7F2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72508216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090050FC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Asian Pakistani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6C2F81ED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75984BA5" w14:textId="77777777" w:rsidR="006935DB" w:rsidRDefault="006935DB">
                            <w:pPr>
                              <w:pStyle w:val="TableParagraph"/>
                              <w:ind w:left="94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6E9ADE2B" w14:textId="77777777" w:rsidR="006935DB" w:rsidRDefault="006935DB">
                            <w:pPr>
                              <w:pStyle w:val="TableParagraph"/>
                              <w:ind w:right="159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464A00BF" w14:textId="77777777" w:rsidR="006935DB" w:rsidRDefault="006935DB">
                            <w:pPr>
                              <w:pStyle w:val="TableParagraph"/>
                              <w:ind w:left="103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200B733C" w14:textId="77777777" w:rsidR="006935DB" w:rsidRDefault="006935DB">
                            <w:pPr>
                              <w:pStyle w:val="TableParagraph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1A1364FC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159B762A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Asian other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0810D997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09782F67" w14:textId="77777777" w:rsidR="006935DB" w:rsidRDefault="006935DB">
                            <w:pPr>
                              <w:pStyle w:val="TableParagraph"/>
                              <w:ind w:left="94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62BF4913" w14:textId="77777777" w:rsidR="006935DB" w:rsidRDefault="006935DB">
                            <w:pPr>
                              <w:pStyle w:val="TableParagraph"/>
                              <w:ind w:right="159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5F6342C1" w14:textId="77777777" w:rsidR="006935DB" w:rsidRDefault="006935DB">
                            <w:pPr>
                              <w:pStyle w:val="TableParagraph"/>
                              <w:ind w:left="103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7E04D2AE" w14:textId="77777777" w:rsidR="006935DB" w:rsidRDefault="006935DB">
                            <w:pPr>
                              <w:pStyle w:val="TableParagraph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50CB7512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7515D01D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Black Caribbean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60DDEE0E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3D02834D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2473F040" w14:textId="77777777" w:rsidR="006935DB" w:rsidRDefault="006935DB">
                            <w:pPr>
                              <w:pStyle w:val="TableParagraph"/>
                              <w:ind w:right="125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-0.00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0ED48179" w14:textId="77777777" w:rsidR="006935DB" w:rsidRDefault="006935DB">
                            <w:pPr>
                              <w:pStyle w:val="TableParagraph"/>
                              <w:ind w:left="103" w:right="98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0977B79B" w14:textId="77777777" w:rsidR="006935DB" w:rsidRDefault="006935DB">
                            <w:pPr>
                              <w:pStyle w:val="TableParagraph"/>
                              <w:ind w:left="96" w:right="54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6B80AB49" w14:textId="77777777">
                        <w:trPr>
                          <w:trHeight w:val="239"/>
                        </w:trPr>
                        <w:tc>
                          <w:tcPr>
                            <w:tcW w:w="3256" w:type="dxa"/>
                            <w:hideMark/>
                          </w:tcPr>
                          <w:p w14:paraId="2857237C" w14:textId="77777777" w:rsidR="006935DB" w:rsidRDefault="006935DB">
                            <w:pPr>
                              <w:pStyle w:val="TableParagraph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Black African</w:t>
                            </w:r>
                          </w:p>
                        </w:tc>
                        <w:tc>
                          <w:tcPr>
                            <w:tcW w:w="1784" w:type="dxa"/>
                            <w:hideMark/>
                          </w:tcPr>
                          <w:p w14:paraId="31F90DC3" w14:textId="77777777" w:rsidR="006935DB" w:rsidRDefault="006935DB">
                            <w:pPr>
                              <w:pStyle w:val="TableParagraph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42" w:type="dxa"/>
                            <w:hideMark/>
                          </w:tcPr>
                          <w:p w14:paraId="3A91B0C8" w14:textId="77777777" w:rsidR="006935DB" w:rsidRDefault="006935DB">
                            <w:pPr>
                              <w:pStyle w:val="TableParagraph"/>
                              <w:ind w:left="95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75" w:type="dxa"/>
                            <w:hideMark/>
                          </w:tcPr>
                          <w:p w14:paraId="0237B251" w14:textId="77777777" w:rsidR="006935DB" w:rsidRDefault="006935DB">
                            <w:pPr>
                              <w:pStyle w:val="TableParagraph"/>
                              <w:ind w:right="159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01" w:type="dxa"/>
                            <w:hideMark/>
                          </w:tcPr>
                          <w:p w14:paraId="2DC06FBF" w14:textId="77777777" w:rsidR="006935DB" w:rsidRDefault="006935DB">
                            <w:pPr>
                              <w:pStyle w:val="TableParagraph"/>
                              <w:ind w:left="103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hideMark/>
                          </w:tcPr>
                          <w:p w14:paraId="4A8BAD35" w14:textId="77777777" w:rsidR="006935DB" w:rsidRDefault="006935DB">
                            <w:pPr>
                              <w:pStyle w:val="TableParagraph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  <w:tr w:rsidR="006935DB" w14:paraId="7F670A35" w14:textId="77777777">
                        <w:trPr>
                          <w:trHeight w:val="288"/>
                        </w:trPr>
                        <w:tc>
                          <w:tcPr>
                            <w:tcW w:w="3256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hideMark/>
                          </w:tcPr>
                          <w:p w14:paraId="4237F1FA" w14:textId="77777777" w:rsidR="006935DB" w:rsidRDefault="006935DB">
                            <w:pPr>
                              <w:pStyle w:val="TableParagraph"/>
                              <w:spacing w:line="240" w:lineRule="auto"/>
                              <w:ind w:left="119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Asian Chinese</w:t>
                            </w:r>
                          </w:p>
                        </w:tc>
                        <w:tc>
                          <w:tcPr>
                            <w:tcW w:w="1784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hideMark/>
                          </w:tcPr>
                          <w:p w14:paraId="774AD15E" w14:textId="77777777" w:rsidR="006935DB" w:rsidRDefault="006935DB">
                            <w:pPr>
                              <w:pStyle w:val="TableParagraph"/>
                              <w:spacing w:line="240" w:lineRule="auto"/>
                              <w:ind w:left="85" w:right="8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542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hideMark/>
                          </w:tcPr>
                          <w:p w14:paraId="0C4F0348" w14:textId="77777777" w:rsidR="006935DB" w:rsidRDefault="006935DB">
                            <w:pPr>
                              <w:pStyle w:val="TableParagraph"/>
                              <w:spacing w:line="240" w:lineRule="auto"/>
                              <w:ind w:left="94" w:right="10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75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hideMark/>
                          </w:tcPr>
                          <w:p w14:paraId="4E3D85A5" w14:textId="77777777" w:rsidR="006935DB" w:rsidRDefault="006935DB">
                            <w:pPr>
                              <w:pStyle w:val="TableParagraph"/>
                              <w:spacing w:line="240" w:lineRule="auto"/>
                              <w:ind w:right="159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95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01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hideMark/>
                          </w:tcPr>
                          <w:p w14:paraId="293CF664" w14:textId="77777777" w:rsidR="006935DB" w:rsidRDefault="006935DB">
                            <w:pPr>
                              <w:pStyle w:val="TableParagraph"/>
                              <w:spacing w:line="240" w:lineRule="auto"/>
                              <w:ind w:left="103" w:right="99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93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hideMark/>
                          </w:tcPr>
                          <w:p w14:paraId="22C51FF0" w14:textId="77777777" w:rsidR="006935DB" w:rsidRDefault="006935DB">
                            <w:pPr>
                              <w:pStyle w:val="TableParagraph"/>
                              <w:spacing w:line="240" w:lineRule="auto"/>
                              <w:ind w:left="96" w:right="55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7034</w:t>
                            </w:r>
                          </w:p>
                        </w:tc>
                      </w:tr>
                    </w:tbl>
                    <w:p w14:paraId="2EFF9328" w14:textId="77777777" w:rsidR="006935DB" w:rsidRDefault="006935DB" w:rsidP="006935D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" w:name="_bookmark40"/>
      <w:bookmarkEnd w:id="1"/>
      <w:r>
        <w:t>Table A.2: Balance Test for Treatment and Control Groups, TVP</w:t>
      </w:r>
    </w:p>
    <w:p w14:paraId="29ADEA84" w14:textId="77777777" w:rsidR="006935DB" w:rsidRDefault="006935DB" w:rsidP="006935DB">
      <w:pPr>
        <w:pStyle w:val="BodyText"/>
        <w:rPr>
          <w:sz w:val="28"/>
        </w:rPr>
      </w:pPr>
    </w:p>
    <w:p w14:paraId="100A81A1" w14:textId="77777777" w:rsidR="006935DB" w:rsidRDefault="006935DB" w:rsidP="006935DB">
      <w:pPr>
        <w:pStyle w:val="BodyText"/>
        <w:rPr>
          <w:sz w:val="28"/>
        </w:rPr>
      </w:pPr>
    </w:p>
    <w:p w14:paraId="7E1BAF63" w14:textId="77777777" w:rsidR="006935DB" w:rsidRDefault="006935DB" w:rsidP="006935DB">
      <w:pPr>
        <w:pStyle w:val="BodyText"/>
        <w:rPr>
          <w:sz w:val="28"/>
        </w:rPr>
      </w:pPr>
    </w:p>
    <w:p w14:paraId="0724681F" w14:textId="77777777" w:rsidR="006935DB" w:rsidRDefault="006935DB" w:rsidP="006935DB">
      <w:pPr>
        <w:pStyle w:val="BodyText"/>
        <w:rPr>
          <w:sz w:val="28"/>
        </w:rPr>
      </w:pPr>
    </w:p>
    <w:p w14:paraId="1ABB2A2E" w14:textId="77777777" w:rsidR="006935DB" w:rsidRDefault="006935DB" w:rsidP="006935DB">
      <w:pPr>
        <w:pStyle w:val="BodyText"/>
        <w:rPr>
          <w:sz w:val="28"/>
        </w:rPr>
      </w:pPr>
    </w:p>
    <w:p w14:paraId="194DF40A" w14:textId="77777777" w:rsidR="006935DB" w:rsidRDefault="006935DB" w:rsidP="006935DB">
      <w:pPr>
        <w:pStyle w:val="BodyText"/>
        <w:rPr>
          <w:sz w:val="28"/>
        </w:rPr>
      </w:pPr>
    </w:p>
    <w:p w14:paraId="5E97E87E" w14:textId="77777777" w:rsidR="006935DB" w:rsidRDefault="006935DB" w:rsidP="006935DB">
      <w:pPr>
        <w:pStyle w:val="BodyText"/>
        <w:rPr>
          <w:sz w:val="28"/>
        </w:rPr>
      </w:pPr>
    </w:p>
    <w:p w14:paraId="04BF00D8" w14:textId="77777777" w:rsidR="006935DB" w:rsidRDefault="006935DB" w:rsidP="006935DB">
      <w:pPr>
        <w:pStyle w:val="BodyText"/>
        <w:rPr>
          <w:sz w:val="28"/>
        </w:rPr>
      </w:pPr>
    </w:p>
    <w:p w14:paraId="2E90147E" w14:textId="77777777" w:rsidR="006935DB" w:rsidRDefault="006935DB" w:rsidP="006935DB">
      <w:pPr>
        <w:pStyle w:val="BodyText"/>
        <w:rPr>
          <w:sz w:val="28"/>
        </w:rPr>
      </w:pPr>
    </w:p>
    <w:p w14:paraId="686EFE30" w14:textId="77777777" w:rsidR="006935DB" w:rsidRDefault="006935DB" w:rsidP="006935DB">
      <w:pPr>
        <w:pStyle w:val="BodyText"/>
        <w:rPr>
          <w:sz w:val="28"/>
        </w:rPr>
      </w:pPr>
    </w:p>
    <w:p w14:paraId="051A5E2B" w14:textId="77777777" w:rsidR="006935DB" w:rsidRDefault="006935DB" w:rsidP="006935DB">
      <w:pPr>
        <w:pStyle w:val="BodyText"/>
        <w:rPr>
          <w:sz w:val="28"/>
        </w:rPr>
      </w:pPr>
    </w:p>
    <w:p w14:paraId="5F9B4C38" w14:textId="77777777" w:rsidR="006935DB" w:rsidRDefault="006935DB" w:rsidP="006935DB">
      <w:pPr>
        <w:pStyle w:val="BodyText"/>
        <w:rPr>
          <w:sz w:val="28"/>
        </w:rPr>
      </w:pPr>
    </w:p>
    <w:p w14:paraId="63C7EDD0" w14:textId="77777777" w:rsidR="006935DB" w:rsidRDefault="006935DB" w:rsidP="006935DB">
      <w:pPr>
        <w:pStyle w:val="BodyText"/>
        <w:rPr>
          <w:sz w:val="28"/>
        </w:rPr>
      </w:pPr>
    </w:p>
    <w:p w14:paraId="07FB2CDE" w14:textId="77777777" w:rsidR="006935DB" w:rsidRDefault="006935DB" w:rsidP="006935DB">
      <w:pPr>
        <w:pStyle w:val="BodyText"/>
        <w:rPr>
          <w:sz w:val="28"/>
        </w:rPr>
      </w:pPr>
    </w:p>
    <w:p w14:paraId="49F4EE21" w14:textId="77777777" w:rsidR="006935DB" w:rsidRDefault="006935DB" w:rsidP="006935DB">
      <w:pPr>
        <w:pStyle w:val="BodyText"/>
        <w:rPr>
          <w:sz w:val="28"/>
        </w:rPr>
      </w:pPr>
    </w:p>
    <w:p w14:paraId="54604BA4" w14:textId="77777777" w:rsidR="006935DB" w:rsidRDefault="006935DB" w:rsidP="006935DB">
      <w:pPr>
        <w:pStyle w:val="BodyText"/>
        <w:rPr>
          <w:sz w:val="28"/>
        </w:rPr>
      </w:pPr>
    </w:p>
    <w:p w14:paraId="0D42C2C0" w14:textId="77777777" w:rsidR="006935DB" w:rsidRDefault="006935DB" w:rsidP="006935DB">
      <w:pPr>
        <w:spacing w:before="173"/>
        <w:ind w:right="2181"/>
        <w:jc w:val="right"/>
        <w:rPr>
          <w:rFonts w:ascii="Symbola" w:hAnsi="Symbola"/>
          <w:sz w:val="20"/>
        </w:rPr>
      </w:pPr>
      <w:r>
        <w:rPr>
          <w:rFonts w:ascii="MathJax_Main" w:hAnsi="MathJax_Main"/>
          <w:w w:val="105"/>
          <w:sz w:val="20"/>
        </w:rPr>
        <w:t>0.00</w:t>
      </w:r>
      <w:r>
        <w:rPr>
          <w:rFonts w:ascii="Symbola" w:hAnsi="Symbola"/>
          <w:w w:val="105"/>
          <w:sz w:val="20"/>
          <w:vertAlign w:val="superscript"/>
        </w:rPr>
        <w:t>∗</w:t>
      </w:r>
    </w:p>
    <w:p w14:paraId="5535F001" w14:textId="77777777" w:rsidR="006935DB" w:rsidRDefault="006935DB" w:rsidP="006935DB">
      <w:pPr>
        <w:pStyle w:val="BodyText"/>
        <w:rPr>
          <w:rFonts w:ascii="Symbola"/>
          <w:sz w:val="56"/>
        </w:rPr>
      </w:pPr>
    </w:p>
    <w:p w14:paraId="11452F4E" w14:textId="77777777" w:rsidR="006935DB" w:rsidRDefault="006935DB" w:rsidP="006935DB">
      <w:pPr>
        <w:pStyle w:val="BodyText"/>
        <w:spacing w:before="8"/>
        <w:rPr>
          <w:rFonts w:ascii="Symbola"/>
          <w:sz w:val="80"/>
        </w:rPr>
      </w:pPr>
    </w:p>
    <w:p w14:paraId="26348E1E" w14:textId="77777777" w:rsidR="006935DB" w:rsidRDefault="006935DB" w:rsidP="006935DB">
      <w:pPr>
        <w:ind w:left="267"/>
        <w:rPr>
          <w:rFonts w:ascii="Times New Roman"/>
          <w:sz w:val="18"/>
        </w:rPr>
      </w:pPr>
      <w:r>
        <w:rPr>
          <w:rFonts w:ascii="Times New Roman"/>
          <w:w w:val="110"/>
          <w:sz w:val="18"/>
        </w:rPr>
        <w:t>*** p&lt;0.01 ** p&lt;0.05 * p&lt;0.1</w:t>
      </w:r>
    </w:p>
    <w:p w14:paraId="493CD304" w14:textId="77777777" w:rsidR="006935DB" w:rsidRDefault="006935DB" w:rsidP="006935DB">
      <w:pPr>
        <w:spacing w:before="32"/>
        <w:ind w:left="267"/>
        <w:rPr>
          <w:rFonts w:ascii="Times New Roman"/>
          <w:sz w:val="18"/>
        </w:rPr>
      </w:pPr>
      <w:r>
        <w:rPr>
          <w:rFonts w:ascii="Times New Roman"/>
          <w:w w:val="110"/>
          <w:sz w:val="18"/>
        </w:rPr>
        <w:t>None of the differences were found to be significant.</w:t>
      </w:r>
    </w:p>
    <w:p w14:paraId="3D780A2F" w14:textId="77777777" w:rsidR="006935DB" w:rsidRDefault="006935DB" w:rsidP="006935DB">
      <w:pPr>
        <w:widowControl/>
        <w:autoSpaceDE/>
        <w:autoSpaceDN/>
        <w:rPr>
          <w:rFonts w:ascii="Times New Roman"/>
          <w:sz w:val="18"/>
        </w:rPr>
        <w:sectPr w:rsidR="006935DB">
          <w:pgSz w:w="11910" w:h="16840"/>
          <w:pgMar w:top="1580" w:right="860" w:bottom="1760" w:left="1580" w:header="0" w:footer="1568" w:gutter="0"/>
          <w:cols w:space="720"/>
        </w:sectPr>
      </w:pPr>
    </w:p>
    <w:p w14:paraId="412B7CB9" w14:textId="77777777" w:rsidR="006935DB" w:rsidRDefault="006935DB" w:rsidP="006935DB">
      <w:pPr>
        <w:pStyle w:val="BodyText"/>
        <w:rPr>
          <w:rFonts w:ascii="Times New Roman"/>
          <w:sz w:val="20"/>
        </w:rPr>
      </w:pPr>
    </w:p>
    <w:p w14:paraId="3C5CA245" w14:textId="77777777" w:rsidR="006935DB" w:rsidRDefault="006935DB" w:rsidP="006935DB">
      <w:pPr>
        <w:pStyle w:val="BodyText"/>
        <w:spacing w:before="9"/>
        <w:rPr>
          <w:rFonts w:ascii="Times New Roman"/>
          <w:sz w:val="18"/>
        </w:rPr>
      </w:pPr>
    </w:p>
    <w:p w14:paraId="48C9FB78" w14:textId="77777777" w:rsidR="006935DB" w:rsidRDefault="006935DB" w:rsidP="006935DB">
      <w:pPr>
        <w:pStyle w:val="BodyText"/>
        <w:spacing w:before="104"/>
        <w:ind w:left="168" w:right="893"/>
        <w:jc w:val="center"/>
      </w:pPr>
      <w:bookmarkStart w:id="2" w:name="_bookmark41"/>
      <w:bookmarkEnd w:id="2"/>
      <w:r>
        <w:t>Table A.3: Effect of the intervention on DA calls-for-service, MPS</w:t>
      </w:r>
    </w:p>
    <w:p w14:paraId="07C11299" w14:textId="77777777" w:rsidR="006935DB" w:rsidRDefault="006935DB" w:rsidP="006935DB">
      <w:pPr>
        <w:pStyle w:val="BodyText"/>
        <w:spacing w:before="9"/>
        <w:rPr>
          <w:sz w:val="20"/>
        </w:rPr>
      </w:pPr>
    </w:p>
    <w:tbl>
      <w:tblPr>
        <w:tblW w:w="0" w:type="auto"/>
        <w:tblInd w:w="8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2"/>
        <w:gridCol w:w="999"/>
        <w:gridCol w:w="1686"/>
        <w:gridCol w:w="2066"/>
      </w:tblGrid>
      <w:tr w:rsidR="006935DB" w14:paraId="22D730A9" w14:textId="77777777" w:rsidTr="006935DB">
        <w:trPr>
          <w:trHeight w:val="476"/>
        </w:trPr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4F32F8E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5074285C" w14:textId="77777777" w:rsidR="006935DB" w:rsidRDefault="006935DB">
            <w:pPr>
              <w:pStyle w:val="TableParagraph"/>
              <w:spacing w:before="0" w:line="231" w:lineRule="exact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VARIABLES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33D4018" w14:textId="77777777" w:rsidR="006935DB" w:rsidRDefault="006935DB">
            <w:pPr>
              <w:pStyle w:val="TableParagraph"/>
              <w:spacing w:before="0" w:line="221" w:lineRule="exact"/>
              <w:ind w:left="101" w:right="10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(1)</w:t>
            </w:r>
          </w:p>
          <w:p w14:paraId="2FD0970F" w14:textId="77777777" w:rsidR="006935DB" w:rsidRDefault="006935DB">
            <w:pPr>
              <w:pStyle w:val="TableParagraph"/>
              <w:spacing w:before="4" w:line="231" w:lineRule="exact"/>
              <w:ind w:left="101" w:right="10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All Calls</w:t>
            </w:r>
          </w:p>
        </w:tc>
        <w:tc>
          <w:tcPr>
            <w:tcW w:w="16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03FF915" w14:textId="77777777" w:rsidR="006935DB" w:rsidRDefault="006935DB">
            <w:pPr>
              <w:pStyle w:val="TableParagraph"/>
              <w:spacing w:before="0" w:line="221" w:lineRule="exact"/>
              <w:ind w:left="110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(2)</w:t>
            </w:r>
          </w:p>
          <w:p w14:paraId="61438447" w14:textId="77777777" w:rsidR="006935DB" w:rsidRDefault="006935DB">
            <w:pPr>
              <w:pStyle w:val="TableParagraph"/>
              <w:spacing w:before="4" w:line="231" w:lineRule="exact"/>
              <w:ind w:left="110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Calls by Victims</w:t>
            </w: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6367620" w14:textId="77777777" w:rsidR="006935DB" w:rsidRDefault="006935DB">
            <w:pPr>
              <w:pStyle w:val="TableParagraph"/>
              <w:spacing w:before="0" w:line="221" w:lineRule="exact"/>
              <w:ind w:left="113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(3)</w:t>
            </w:r>
          </w:p>
          <w:p w14:paraId="225E9DC4" w14:textId="77777777" w:rsidR="006935DB" w:rsidRDefault="006935DB">
            <w:pPr>
              <w:pStyle w:val="TableParagraph"/>
              <w:spacing w:before="4" w:line="231" w:lineRule="exact"/>
              <w:ind w:left="113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Calls by Third Party</w:t>
            </w:r>
          </w:p>
        </w:tc>
      </w:tr>
      <w:tr w:rsidR="006935DB" w14:paraId="5990799F" w14:textId="77777777" w:rsidTr="006935DB">
        <w:trPr>
          <w:trHeight w:val="463"/>
        </w:trPr>
        <w:tc>
          <w:tcPr>
            <w:tcW w:w="22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4728FAC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29FE8FE1" w14:textId="77777777" w:rsidR="006935DB" w:rsidRDefault="006935DB">
            <w:pPr>
              <w:pStyle w:val="TableParagraph"/>
              <w:spacing w:before="0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Treatment Assignment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5E26EC6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7AC07911" w14:textId="77777777" w:rsidR="006935DB" w:rsidRDefault="006935DB">
            <w:pPr>
              <w:pStyle w:val="TableParagraph"/>
              <w:spacing w:before="0"/>
              <w:ind w:right="221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0.361*</w:t>
            </w:r>
          </w:p>
        </w:tc>
        <w:tc>
          <w:tcPr>
            <w:tcW w:w="168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4F18AE5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016A47A4" w14:textId="77777777" w:rsidR="006935DB" w:rsidRDefault="006935DB">
            <w:pPr>
              <w:pStyle w:val="TableParagraph"/>
              <w:spacing w:before="0"/>
              <w:ind w:left="110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-0.110</w:t>
            </w: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54B06E3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0A542808" w14:textId="77777777" w:rsidR="006935DB" w:rsidRDefault="006935DB">
            <w:pPr>
              <w:pStyle w:val="TableParagraph"/>
              <w:spacing w:before="0"/>
              <w:ind w:left="112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0.517***</w:t>
            </w:r>
          </w:p>
        </w:tc>
      </w:tr>
      <w:tr w:rsidR="006935DB" w14:paraId="63173514" w14:textId="77777777" w:rsidTr="006935DB">
        <w:trPr>
          <w:trHeight w:val="1315"/>
        </w:trPr>
        <w:tc>
          <w:tcPr>
            <w:tcW w:w="2222" w:type="dxa"/>
          </w:tcPr>
          <w:p w14:paraId="1696A3E1" w14:textId="77777777" w:rsidR="006935DB" w:rsidRDefault="006935DB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21"/>
              </w:rPr>
            </w:pPr>
          </w:p>
          <w:p w14:paraId="2C199D6C" w14:textId="77777777" w:rsidR="006935DB" w:rsidRDefault="006935DB">
            <w:pPr>
              <w:pStyle w:val="TableParagraph"/>
              <w:spacing w:before="0" w:line="487" w:lineRule="auto"/>
              <w:ind w:left="119" w:right="391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Residential Density Constant</w:t>
            </w:r>
          </w:p>
        </w:tc>
        <w:tc>
          <w:tcPr>
            <w:tcW w:w="999" w:type="dxa"/>
            <w:hideMark/>
          </w:tcPr>
          <w:p w14:paraId="6DB8F1ED" w14:textId="77777777" w:rsidR="006935DB" w:rsidRDefault="006935DB">
            <w:pPr>
              <w:pStyle w:val="TableParagraph"/>
              <w:spacing w:line="240" w:lineRule="auto"/>
              <w:ind w:left="195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(0.189)</w:t>
            </w:r>
          </w:p>
          <w:p w14:paraId="6B260C0D" w14:textId="77777777" w:rsidR="006935DB" w:rsidRDefault="006935DB">
            <w:pPr>
              <w:pStyle w:val="TableParagraph"/>
              <w:spacing w:before="4" w:line="242" w:lineRule="auto"/>
              <w:ind w:left="195" w:right="109" w:hanging="73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0.006*** </w:t>
            </w: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  <w:p w14:paraId="2DA951C6" w14:textId="77777777" w:rsidR="006935DB" w:rsidRDefault="006935DB">
            <w:pPr>
              <w:pStyle w:val="TableParagraph"/>
              <w:spacing w:before="0" w:line="242" w:lineRule="auto"/>
              <w:ind w:left="195" w:hanging="73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 xml:space="preserve">5.997*** </w:t>
            </w:r>
            <w:r>
              <w:rPr>
                <w:rFonts w:ascii="Times New Roman" w:hAnsi="Times New Roman" w:cs="Times New Roman"/>
                <w:sz w:val="20"/>
              </w:rPr>
              <w:t>(0.099)</w:t>
            </w:r>
          </w:p>
        </w:tc>
        <w:tc>
          <w:tcPr>
            <w:tcW w:w="1686" w:type="dxa"/>
            <w:hideMark/>
          </w:tcPr>
          <w:p w14:paraId="53B2E6EE" w14:textId="77777777" w:rsidR="006935DB" w:rsidRDefault="006935DB">
            <w:pPr>
              <w:pStyle w:val="TableParagraph"/>
              <w:spacing w:line="240" w:lineRule="auto"/>
              <w:ind w:left="538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(0.129)</w:t>
            </w:r>
          </w:p>
          <w:p w14:paraId="115215AD" w14:textId="77777777" w:rsidR="006935DB" w:rsidRDefault="006935DB">
            <w:pPr>
              <w:pStyle w:val="TableParagraph"/>
              <w:spacing w:before="4" w:line="242" w:lineRule="auto"/>
              <w:ind w:left="538" w:right="453" w:hanging="73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0.002*** </w:t>
            </w:r>
            <w:r>
              <w:rPr>
                <w:rFonts w:ascii="Times New Roman" w:hAnsi="Times New Roman" w:cs="Times New Roman"/>
                <w:sz w:val="20"/>
              </w:rPr>
              <w:t>(0.000)</w:t>
            </w:r>
          </w:p>
          <w:p w14:paraId="15163FD4" w14:textId="77777777" w:rsidR="006935DB" w:rsidRDefault="006935DB">
            <w:pPr>
              <w:pStyle w:val="TableParagraph"/>
              <w:spacing w:before="0" w:line="242" w:lineRule="auto"/>
              <w:ind w:left="538" w:right="452" w:hanging="72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2.661*** </w:t>
            </w:r>
            <w:r>
              <w:rPr>
                <w:rFonts w:ascii="Times New Roman" w:hAnsi="Times New Roman" w:cs="Times New Roman"/>
                <w:sz w:val="20"/>
              </w:rPr>
              <w:t>(0.058)</w:t>
            </w:r>
          </w:p>
        </w:tc>
        <w:tc>
          <w:tcPr>
            <w:tcW w:w="2066" w:type="dxa"/>
            <w:hideMark/>
          </w:tcPr>
          <w:p w14:paraId="119B616A" w14:textId="77777777" w:rsidR="006935DB" w:rsidRDefault="006935DB">
            <w:pPr>
              <w:pStyle w:val="TableParagraph"/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(0.121)</w:t>
            </w:r>
          </w:p>
          <w:p w14:paraId="10F4D83B" w14:textId="77777777" w:rsidR="006935DB" w:rsidRDefault="006935DB">
            <w:pPr>
              <w:pStyle w:val="TableParagraph"/>
              <w:spacing w:before="4" w:line="242" w:lineRule="auto"/>
              <w:ind w:left="654" w:right="655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0.003*** </w:t>
            </w: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  <w:p w14:paraId="1C18162B" w14:textId="77777777" w:rsidR="006935DB" w:rsidRDefault="006935DB">
            <w:pPr>
              <w:pStyle w:val="TableParagraph"/>
              <w:spacing w:before="0" w:line="242" w:lineRule="auto"/>
              <w:ind w:left="655" w:right="655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2.573*** </w:t>
            </w:r>
            <w:r>
              <w:rPr>
                <w:rFonts w:ascii="Times New Roman" w:hAnsi="Times New Roman" w:cs="Times New Roman"/>
                <w:sz w:val="20"/>
              </w:rPr>
              <w:t>(0.064)</w:t>
            </w:r>
          </w:p>
        </w:tc>
      </w:tr>
      <w:tr w:rsidR="006935DB" w14:paraId="2B6A88B2" w14:textId="77777777" w:rsidTr="006935DB">
        <w:trPr>
          <w:trHeight w:val="358"/>
        </w:trPr>
        <w:tc>
          <w:tcPr>
            <w:tcW w:w="2222" w:type="dxa"/>
            <w:hideMark/>
          </w:tcPr>
          <w:p w14:paraId="0C5C28B8" w14:textId="77777777" w:rsidR="006935DB" w:rsidRDefault="006935DB">
            <w:pPr>
              <w:pStyle w:val="TableParagraph"/>
              <w:spacing w:before="120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Observations</w:t>
            </w:r>
          </w:p>
        </w:tc>
        <w:tc>
          <w:tcPr>
            <w:tcW w:w="999" w:type="dxa"/>
            <w:hideMark/>
          </w:tcPr>
          <w:p w14:paraId="4692D643" w14:textId="77777777" w:rsidR="006935DB" w:rsidRDefault="006935DB">
            <w:pPr>
              <w:pStyle w:val="TableParagraph"/>
              <w:spacing w:before="120"/>
              <w:ind w:right="220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38,702</w:t>
            </w:r>
          </w:p>
        </w:tc>
        <w:tc>
          <w:tcPr>
            <w:tcW w:w="1686" w:type="dxa"/>
            <w:hideMark/>
          </w:tcPr>
          <w:p w14:paraId="0A32A3C2" w14:textId="77777777" w:rsidR="006935DB" w:rsidRDefault="006935DB">
            <w:pPr>
              <w:pStyle w:val="TableParagraph"/>
              <w:spacing w:before="120"/>
              <w:ind w:left="109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38,702</w:t>
            </w:r>
          </w:p>
        </w:tc>
        <w:tc>
          <w:tcPr>
            <w:tcW w:w="2066" w:type="dxa"/>
            <w:hideMark/>
          </w:tcPr>
          <w:p w14:paraId="53C0EDAB" w14:textId="77777777" w:rsidR="006935DB" w:rsidRDefault="006935DB">
            <w:pPr>
              <w:pStyle w:val="TableParagraph"/>
              <w:spacing w:before="120"/>
              <w:ind w:left="112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38,702</w:t>
            </w:r>
          </w:p>
        </w:tc>
      </w:tr>
      <w:tr w:rsidR="006935DB" w14:paraId="6D6CDC90" w14:textId="77777777" w:rsidTr="006935DB">
        <w:trPr>
          <w:trHeight w:val="244"/>
        </w:trPr>
        <w:tc>
          <w:tcPr>
            <w:tcW w:w="2222" w:type="dxa"/>
            <w:hideMark/>
          </w:tcPr>
          <w:p w14:paraId="310AEAC2" w14:textId="77777777" w:rsidR="006935DB" w:rsidRDefault="006935DB">
            <w:pPr>
              <w:pStyle w:val="TableParagraph"/>
              <w:spacing w:line="224" w:lineRule="exact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R-squared</w:t>
            </w:r>
          </w:p>
        </w:tc>
        <w:tc>
          <w:tcPr>
            <w:tcW w:w="999" w:type="dxa"/>
            <w:hideMark/>
          </w:tcPr>
          <w:p w14:paraId="0ADCE301" w14:textId="77777777" w:rsidR="006935DB" w:rsidRDefault="006935DB">
            <w:pPr>
              <w:pStyle w:val="TableParagraph"/>
              <w:spacing w:line="224" w:lineRule="exact"/>
              <w:ind w:right="270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0.002</w:t>
            </w:r>
          </w:p>
        </w:tc>
        <w:tc>
          <w:tcPr>
            <w:tcW w:w="1686" w:type="dxa"/>
            <w:hideMark/>
          </w:tcPr>
          <w:p w14:paraId="56FD5EA0" w14:textId="77777777" w:rsidR="006935DB" w:rsidRDefault="006935DB">
            <w:pPr>
              <w:pStyle w:val="TableParagraph"/>
              <w:spacing w:line="224" w:lineRule="exact"/>
              <w:ind w:left="110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0.000</w:t>
            </w:r>
          </w:p>
        </w:tc>
        <w:tc>
          <w:tcPr>
            <w:tcW w:w="2066" w:type="dxa"/>
            <w:hideMark/>
          </w:tcPr>
          <w:p w14:paraId="512401FB" w14:textId="77777777" w:rsidR="006935DB" w:rsidRDefault="006935DB">
            <w:pPr>
              <w:pStyle w:val="TableParagraph"/>
              <w:spacing w:line="224" w:lineRule="exact"/>
              <w:ind w:left="113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</w:tbl>
    <w:p w14:paraId="04566D1D" w14:textId="3D3B6D33" w:rsidR="006935DB" w:rsidRDefault="006935DB" w:rsidP="006935DB">
      <w:pPr>
        <w:pStyle w:val="BodyText"/>
        <w:spacing w:before="3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0D45B1F" wp14:editId="39B3AE88">
                <wp:simplePos x="0" y="0"/>
                <wp:positionH relativeFrom="page">
                  <wp:posOffset>1566545</wp:posOffset>
                </wp:positionH>
                <wp:positionV relativeFrom="paragraph">
                  <wp:posOffset>159385</wp:posOffset>
                </wp:positionV>
                <wp:extent cx="4427220" cy="1270"/>
                <wp:effectExtent l="13970" t="6985" r="6985" b="10795"/>
                <wp:wrapTopAndBottom/>
                <wp:docPr id="15" name="Freeform: 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27220" cy="1270"/>
                        </a:xfrm>
                        <a:custGeom>
                          <a:avLst/>
                          <a:gdLst>
                            <a:gd name="T0" fmla="+- 0 2467 2467"/>
                            <a:gd name="T1" fmla="*/ T0 w 6972"/>
                            <a:gd name="T2" fmla="+- 0 9438 2467"/>
                            <a:gd name="T3" fmla="*/ T2 w 69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972">
                              <a:moveTo>
                                <a:pt x="0" y="0"/>
                              </a:moveTo>
                              <a:lnTo>
                                <a:pt x="6971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06E219" id="Freeform: Shape 15" o:spid="_x0000_s1026" style="position:absolute;margin-left:123.35pt;margin-top:12.55pt;width:348.6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9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" path="m,l6971,e" filled="f" strokeweight=".14042mm">
                <v:path arrowok="t" o:connecttype="custom" o:connectlocs="0,0;4426585,0" o:connectangles="0,0"/>
                <w10:wrap type="topAndBottom" anchorx="page"/>
              </v:shape>
            </w:pict>
          </mc:Fallback>
        </mc:AlternateContent>
      </w:r>
    </w:p>
    <w:p w14:paraId="02A49B20" w14:textId="77777777" w:rsidR="006935DB" w:rsidRDefault="006935DB" w:rsidP="006935DB">
      <w:pPr>
        <w:spacing w:before="221" w:line="204" w:lineRule="auto"/>
        <w:ind w:left="851" w:right="1673"/>
        <w:jc w:val="both"/>
        <w:rPr>
          <w:rFonts w:ascii="Times New Roman"/>
          <w:sz w:val="18"/>
        </w:rPr>
      </w:pPr>
      <w:r>
        <w:rPr>
          <w:rFonts w:ascii="Times New Roman"/>
          <w:w w:val="110"/>
          <w:sz w:val="18"/>
        </w:rPr>
        <w:t>Note: Robust standard errors in parentheses. *** p&lt; 0.01, ** p &lt; 0.05, * p &lt; 0.1. This is a weekly regression. The treatment assignment dummy changes to 1 in weeks where the postal sector received treatment. We controlled for residential density here because its difference was significant in the balance test in Table</w:t>
      </w:r>
      <w:hyperlink r:id="rId5" w:anchor="_bookmark39" w:history="1">
        <w:r>
          <w:rPr>
            <w:rStyle w:val="Hyperlink"/>
            <w:rFonts w:ascii="Times New Roman"/>
            <w:color w:val="07447C"/>
            <w:w w:val="110"/>
            <w:sz w:val="18"/>
          </w:rPr>
          <w:t>A.1</w:t>
        </w:r>
        <w:r>
          <w:rPr>
            <w:rStyle w:val="Hyperlink"/>
            <w:rFonts w:ascii="Times New Roman"/>
            <w:w w:val="110"/>
            <w:sz w:val="18"/>
          </w:rPr>
          <w:t>.</w:t>
        </w:r>
      </w:hyperlink>
      <w:r>
        <w:rPr>
          <w:rFonts w:ascii="Times New Roman"/>
          <w:w w:val="110"/>
          <w:sz w:val="18"/>
        </w:rPr>
        <w:t xml:space="preserve"> Postcode density from the 2011 Census of England and Wales is used here. The entire </w:t>
      </w:r>
      <w:proofErr w:type="gramStart"/>
      <w:r>
        <w:rPr>
          <w:rFonts w:ascii="Times New Roman"/>
          <w:w w:val="110"/>
          <w:sz w:val="18"/>
        </w:rPr>
        <w:t>time period</w:t>
      </w:r>
      <w:proofErr w:type="gramEnd"/>
      <w:r>
        <w:rPr>
          <w:rFonts w:ascii="Times New Roman"/>
          <w:w w:val="110"/>
          <w:sz w:val="18"/>
        </w:rPr>
        <w:t xml:space="preserve"> (2019-2020) was used here.</w:t>
      </w:r>
    </w:p>
    <w:p w14:paraId="7FDFC6D4" w14:textId="77777777" w:rsidR="006935DB" w:rsidRDefault="006935DB" w:rsidP="006935DB">
      <w:pPr>
        <w:pStyle w:val="BodyText"/>
        <w:rPr>
          <w:rFonts w:ascii="Times New Roman"/>
        </w:rPr>
      </w:pPr>
    </w:p>
    <w:p w14:paraId="46DBB9AA" w14:textId="77777777" w:rsidR="006935DB" w:rsidRDefault="006935DB" w:rsidP="006935DB">
      <w:pPr>
        <w:pStyle w:val="BodyText"/>
        <w:rPr>
          <w:rFonts w:ascii="Times New Roman"/>
        </w:rPr>
      </w:pPr>
    </w:p>
    <w:p w14:paraId="766E88E5" w14:textId="4DFCFC4B" w:rsidR="006935DB" w:rsidRDefault="006935DB" w:rsidP="006935DB">
      <w:pPr>
        <w:pStyle w:val="BodyText"/>
        <w:ind w:left="168" w:right="89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DB87D77" wp14:editId="010F9613">
                <wp:simplePos x="0" y="0"/>
                <wp:positionH relativeFrom="page">
                  <wp:posOffset>3735705</wp:posOffset>
                </wp:positionH>
                <wp:positionV relativeFrom="paragraph">
                  <wp:posOffset>-970915</wp:posOffset>
                </wp:positionV>
                <wp:extent cx="1132205" cy="457835"/>
                <wp:effectExtent l="1905" t="635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2205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90ED0D" w14:textId="77777777" w:rsidR="006935DB" w:rsidRDefault="006935DB" w:rsidP="006935DB">
                            <w:pPr>
                              <w:tabs>
                                <w:tab w:val="left" w:pos="886"/>
                                <w:tab w:val="left" w:pos="1681"/>
                              </w:tabs>
                              <w:spacing w:before="108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&lt;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ab/>
                              <w:t>&lt;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20"/>
                                <w:sz w:val="18"/>
                              </w:rPr>
                              <w:t>&lt;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87D77" id="Text Box 14" o:spid="_x0000_s1028" type="#_x0000_t202" style="position:absolute;left:0;text-align:left;margin-left:294.15pt;margin-top:-76.45pt;width:89.15pt;height:36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" filled="f" stroked="f">
                <v:textbox inset="0,0,0,0">
                  <w:txbxContent>
                    <w:p w14:paraId="0090ED0D" w14:textId="77777777" w:rsidR="006935DB" w:rsidRDefault="006935DB" w:rsidP="006935DB">
                      <w:pPr>
                        <w:tabs>
                          <w:tab w:val="left" w:pos="886"/>
                          <w:tab w:val="left" w:pos="1681"/>
                        </w:tabs>
                        <w:spacing w:before="108"/>
                        <w:rPr>
                          <w:rFonts w:ascii="Times New Roman"/>
                          <w:sz w:val="18"/>
                        </w:rPr>
                      </w:pPr>
                      <w:r>
                        <w:rPr>
                          <w:rFonts w:ascii="Times New Roman"/>
                          <w:sz w:val="18"/>
                        </w:rPr>
                        <w:t>&lt;</w:t>
                      </w:r>
                      <w:r>
                        <w:rPr>
                          <w:rFonts w:ascii="Times New Roman"/>
                          <w:sz w:val="18"/>
                        </w:rPr>
                        <w:tab/>
                        <w:t>&lt;</w:t>
                      </w:r>
                      <w:r>
                        <w:rPr>
                          <w:rFonts w:ascii="Times New Roman"/>
                          <w:sz w:val="18"/>
                        </w:rPr>
                        <w:tab/>
                      </w:r>
                      <w:r>
                        <w:rPr>
                          <w:rFonts w:ascii="Times New Roman"/>
                          <w:spacing w:val="-20"/>
                          <w:sz w:val="18"/>
                        </w:rPr>
                        <w:t>&lt;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9B229D5" wp14:editId="050CEDB7">
                <wp:simplePos x="0" y="0"/>
                <wp:positionH relativeFrom="page">
                  <wp:posOffset>3735705</wp:posOffset>
                </wp:positionH>
                <wp:positionV relativeFrom="paragraph">
                  <wp:posOffset>2486025</wp:posOffset>
                </wp:positionV>
                <wp:extent cx="1132205" cy="457835"/>
                <wp:effectExtent l="1905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2205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38B6F2" w14:textId="77777777" w:rsidR="006935DB" w:rsidRDefault="006935DB" w:rsidP="006935DB">
                            <w:pPr>
                              <w:tabs>
                                <w:tab w:val="left" w:pos="886"/>
                                <w:tab w:val="left" w:pos="1681"/>
                              </w:tabs>
                              <w:spacing w:before="108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&lt;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ab/>
                              <w:t>&lt;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20"/>
                                <w:sz w:val="18"/>
                              </w:rPr>
                              <w:t>&lt;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229D5" id="Text Box 13" o:spid="_x0000_s1029" type="#_x0000_t202" style="position:absolute;left:0;text-align:left;margin-left:294.15pt;margin-top:195.75pt;width:89.15pt;height:36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" filled="f" stroked="f">
                <v:textbox inset="0,0,0,0">
                  <w:txbxContent>
                    <w:p w14:paraId="5D38B6F2" w14:textId="77777777" w:rsidR="006935DB" w:rsidRDefault="006935DB" w:rsidP="006935DB">
                      <w:pPr>
                        <w:tabs>
                          <w:tab w:val="left" w:pos="886"/>
                          <w:tab w:val="left" w:pos="1681"/>
                        </w:tabs>
                        <w:spacing w:before="108"/>
                        <w:rPr>
                          <w:rFonts w:ascii="Times New Roman"/>
                          <w:sz w:val="18"/>
                        </w:rPr>
                      </w:pPr>
                      <w:r>
                        <w:rPr>
                          <w:rFonts w:ascii="Times New Roman"/>
                          <w:sz w:val="18"/>
                        </w:rPr>
                        <w:t>&lt;</w:t>
                      </w:r>
                      <w:r>
                        <w:rPr>
                          <w:rFonts w:ascii="Times New Roman"/>
                          <w:sz w:val="18"/>
                        </w:rPr>
                        <w:tab/>
                        <w:t>&lt;</w:t>
                      </w:r>
                      <w:r>
                        <w:rPr>
                          <w:rFonts w:ascii="Times New Roman"/>
                          <w:sz w:val="18"/>
                        </w:rPr>
                        <w:tab/>
                      </w:r>
                      <w:r>
                        <w:rPr>
                          <w:rFonts w:ascii="Times New Roman"/>
                          <w:spacing w:val="-20"/>
                          <w:sz w:val="18"/>
                        </w:rPr>
                        <w:t>&lt;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3" w:name="_bookmark42"/>
      <w:bookmarkEnd w:id="3"/>
      <w:r>
        <w:t>Table A.4: Effect of the intervention on DA calls-for-service, MPS</w:t>
      </w:r>
    </w:p>
    <w:p w14:paraId="0986A6BD" w14:textId="77777777" w:rsidR="006935DB" w:rsidRDefault="006935DB" w:rsidP="006935DB">
      <w:pPr>
        <w:pStyle w:val="BodyText"/>
        <w:spacing w:before="9"/>
        <w:rPr>
          <w:sz w:val="20"/>
        </w:rPr>
      </w:pPr>
    </w:p>
    <w:tbl>
      <w:tblPr>
        <w:tblW w:w="0" w:type="auto"/>
        <w:tblInd w:w="8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2"/>
        <w:gridCol w:w="999"/>
        <w:gridCol w:w="1686"/>
        <w:gridCol w:w="2066"/>
      </w:tblGrid>
      <w:tr w:rsidR="006935DB" w14:paraId="2301BC36" w14:textId="77777777" w:rsidTr="006935DB">
        <w:trPr>
          <w:trHeight w:val="476"/>
        </w:trPr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DB769B8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505F6F24" w14:textId="77777777" w:rsidR="006935DB" w:rsidRDefault="006935DB">
            <w:pPr>
              <w:pStyle w:val="TableParagraph"/>
              <w:spacing w:before="0" w:line="231" w:lineRule="exact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VARIABLES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83793DD" w14:textId="77777777" w:rsidR="006935DB" w:rsidRDefault="006935DB">
            <w:pPr>
              <w:pStyle w:val="TableParagraph"/>
              <w:spacing w:before="0" w:line="221" w:lineRule="exact"/>
              <w:ind w:left="101" w:right="10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(1)</w:t>
            </w:r>
          </w:p>
          <w:p w14:paraId="073072AF" w14:textId="77777777" w:rsidR="006935DB" w:rsidRDefault="006935DB">
            <w:pPr>
              <w:pStyle w:val="TableParagraph"/>
              <w:spacing w:before="4" w:line="231" w:lineRule="exact"/>
              <w:ind w:left="101" w:right="10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All Calls</w:t>
            </w:r>
          </w:p>
        </w:tc>
        <w:tc>
          <w:tcPr>
            <w:tcW w:w="16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8AC5E8A" w14:textId="77777777" w:rsidR="006935DB" w:rsidRDefault="006935DB">
            <w:pPr>
              <w:pStyle w:val="TableParagraph"/>
              <w:spacing w:before="0" w:line="221" w:lineRule="exact"/>
              <w:ind w:left="110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(2)</w:t>
            </w:r>
          </w:p>
          <w:p w14:paraId="37B3D276" w14:textId="77777777" w:rsidR="006935DB" w:rsidRDefault="006935DB">
            <w:pPr>
              <w:pStyle w:val="TableParagraph"/>
              <w:spacing w:before="4" w:line="231" w:lineRule="exact"/>
              <w:ind w:left="110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Calls by Victims</w:t>
            </w: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89DDC27" w14:textId="77777777" w:rsidR="006935DB" w:rsidRDefault="006935DB">
            <w:pPr>
              <w:pStyle w:val="TableParagraph"/>
              <w:spacing w:before="0" w:line="221" w:lineRule="exact"/>
              <w:ind w:left="113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(3)</w:t>
            </w:r>
          </w:p>
          <w:p w14:paraId="2B136B22" w14:textId="77777777" w:rsidR="006935DB" w:rsidRDefault="006935DB">
            <w:pPr>
              <w:pStyle w:val="TableParagraph"/>
              <w:spacing w:before="4" w:line="231" w:lineRule="exact"/>
              <w:ind w:left="113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Calls by Third Party</w:t>
            </w:r>
          </w:p>
        </w:tc>
      </w:tr>
      <w:tr w:rsidR="006935DB" w14:paraId="6CA9EC7C" w14:textId="77777777" w:rsidTr="006935DB">
        <w:trPr>
          <w:trHeight w:val="463"/>
        </w:trPr>
        <w:tc>
          <w:tcPr>
            <w:tcW w:w="22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49E3AB0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153E27F7" w14:textId="77777777" w:rsidR="006935DB" w:rsidRDefault="006935DB">
            <w:pPr>
              <w:pStyle w:val="TableParagraph"/>
              <w:spacing w:before="0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Treatment Assignment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C8FE0C9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06AF3F63" w14:textId="77777777" w:rsidR="006935DB" w:rsidRDefault="006935DB">
            <w:pPr>
              <w:pStyle w:val="TableParagraph"/>
              <w:spacing w:before="0"/>
              <w:ind w:right="271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0.228</w:t>
            </w:r>
          </w:p>
        </w:tc>
        <w:tc>
          <w:tcPr>
            <w:tcW w:w="168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C1F6D91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2CBB1AC9" w14:textId="77777777" w:rsidR="006935DB" w:rsidRDefault="006935DB">
            <w:pPr>
              <w:pStyle w:val="TableParagraph"/>
              <w:spacing w:before="0"/>
              <w:ind w:left="110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0.039</w:t>
            </w: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0FF52F5" w14:textId="77777777" w:rsidR="006935DB" w:rsidRDefault="006935DB">
            <w:pPr>
              <w:pStyle w:val="TableParagraph"/>
              <w:spacing w:before="9" w:line="240" w:lineRule="auto"/>
              <w:jc w:val="left"/>
              <w:rPr>
                <w:rFonts w:ascii="Times New Roman" w:hAnsi="Times New Roman" w:cs="Times New Roman"/>
                <w:sz w:val="19"/>
              </w:rPr>
            </w:pPr>
          </w:p>
          <w:p w14:paraId="7E1E54D8" w14:textId="77777777" w:rsidR="006935DB" w:rsidRDefault="006935DB">
            <w:pPr>
              <w:pStyle w:val="TableParagraph"/>
              <w:spacing w:before="0"/>
              <w:ind w:left="111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0.259**</w:t>
            </w:r>
          </w:p>
        </w:tc>
      </w:tr>
      <w:tr w:rsidR="006935DB" w14:paraId="630BCF1B" w14:textId="77777777" w:rsidTr="006935DB">
        <w:trPr>
          <w:trHeight w:val="1315"/>
        </w:trPr>
        <w:tc>
          <w:tcPr>
            <w:tcW w:w="2222" w:type="dxa"/>
          </w:tcPr>
          <w:p w14:paraId="4DE2415D" w14:textId="77777777" w:rsidR="006935DB" w:rsidRDefault="006935DB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21"/>
              </w:rPr>
            </w:pPr>
          </w:p>
          <w:p w14:paraId="7BF27169" w14:textId="77777777" w:rsidR="006935DB" w:rsidRDefault="006935DB">
            <w:pPr>
              <w:pStyle w:val="TableParagraph"/>
              <w:spacing w:before="0" w:line="487" w:lineRule="auto"/>
              <w:ind w:left="119" w:right="391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Linear Trend Constant</w:t>
            </w:r>
          </w:p>
        </w:tc>
        <w:tc>
          <w:tcPr>
            <w:tcW w:w="999" w:type="dxa"/>
            <w:hideMark/>
          </w:tcPr>
          <w:p w14:paraId="1EF5C72D" w14:textId="77777777" w:rsidR="006935DB" w:rsidRDefault="006935DB">
            <w:pPr>
              <w:pStyle w:val="TableParagraph"/>
              <w:spacing w:line="242" w:lineRule="auto"/>
              <w:ind w:left="172" w:right="171" w:firstLine="22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(0.202) </w:t>
            </w: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0.005** </w:t>
            </w:r>
            <w:r>
              <w:rPr>
                <w:rFonts w:ascii="Times New Roman" w:hAnsi="Times New Roman" w:cs="Times New Roman"/>
                <w:sz w:val="20"/>
              </w:rPr>
              <w:t>(0.002)</w:t>
            </w:r>
          </w:p>
          <w:p w14:paraId="55E6D0E7" w14:textId="77777777" w:rsidR="006935DB" w:rsidRDefault="006935DB">
            <w:pPr>
              <w:pStyle w:val="TableParagraph"/>
              <w:spacing w:before="0" w:line="242" w:lineRule="auto"/>
              <w:ind w:left="195" w:hanging="73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 xml:space="preserve">6.616*** </w:t>
            </w:r>
            <w:r>
              <w:rPr>
                <w:rFonts w:ascii="Times New Roman" w:hAnsi="Times New Roman" w:cs="Times New Roman"/>
                <w:sz w:val="20"/>
              </w:rPr>
              <w:t>(0.085)</w:t>
            </w:r>
          </w:p>
        </w:tc>
        <w:tc>
          <w:tcPr>
            <w:tcW w:w="1686" w:type="dxa"/>
            <w:hideMark/>
          </w:tcPr>
          <w:p w14:paraId="12E919AB" w14:textId="77777777" w:rsidR="006935DB" w:rsidRDefault="006935DB">
            <w:pPr>
              <w:pStyle w:val="TableParagraph"/>
              <w:spacing w:line="240" w:lineRule="auto"/>
              <w:ind w:left="538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(0.135)</w:t>
            </w:r>
          </w:p>
          <w:p w14:paraId="138A703E" w14:textId="77777777" w:rsidR="006935DB" w:rsidRDefault="006935DB">
            <w:pPr>
              <w:pStyle w:val="TableParagraph"/>
              <w:spacing w:before="4" w:line="242" w:lineRule="auto"/>
              <w:ind w:left="538" w:hanging="106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 xml:space="preserve">-0.004*** </w:t>
            </w: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  <w:p w14:paraId="4100BA10" w14:textId="77777777" w:rsidR="006935DB" w:rsidRDefault="006935DB">
            <w:pPr>
              <w:pStyle w:val="TableParagraph"/>
              <w:spacing w:before="0" w:line="242" w:lineRule="auto"/>
              <w:ind w:left="538" w:right="452" w:hanging="72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3.029*** </w:t>
            </w:r>
            <w:r>
              <w:rPr>
                <w:rFonts w:ascii="Times New Roman" w:hAnsi="Times New Roman" w:cs="Times New Roman"/>
                <w:sz w:val="20"/>
              </w:rPr>
              <w:t>(0.051)</w:t>
            </w:r>
          </w:p>
        </w:tc>
        <w:tc>
          <w:tcPr>
            <w:tcW w:w="2066" w:type="dxa"/>
            <w:hideMark/>
          </w:tcPr>
          <w:p w14:paraId="53EED2D9" w14:textId="77777777" w:rsidR="006935DB" w:rsidRDefault="006935DB">
            <w:pPr>
              <w:pStyle w:val="TableParagraph"/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(0.130)</w:t>
            </w:r>
          </w:p>
          <w:p w14:paraId="0C1BC346" w14:textId="77777777" w:rsidR="006935DB" w:rsidRDefault="006935DB">
            <w:pPr>
              <w:pStyle w:val="TableParagraph"/>
              <w:spacing w:before="4" w:line="242" w:lineRule="auto"/>
              <w:ind w:left="655" w:right="655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0.008*** </w:t>
            </w: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  <w:p w14:paraId="201F123F" w14:textId="77777777" w:rsidR="006935DB" w:rsidRDefault="006935DB">
            <w:pPr>
              <w:pStyle w:val="TableParagraph"/>
              <w:spacing w:before="0" w:line="242" w:lineRule="auto"/>
              <w:ind w:left="655" w:right="655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</w:rPr>
              <w:t xml:space="preserve">2.677*** </w:t>
            </w:r>
            <w:r>
              <w:rPr>
                <w:rFonts w:ascii="Times New Roman" w:hAnsi="Times New Roman" w:cs="Times New Roman"/>
                <w:sz w:val="20"/>
              </w:rPr>
              <w:t>(0.057)</w:t>
            </w:r>
          </w:p>
        </w:tc>
      </w:tr>
      <w:tr w:rsidR="006935DB" w14:paraId="59FEE337" w14:textId="77777777" w:rsidTr="006935DB">
        <w:trPr>
          <w:trHeight w:val="358"/>
        </w:trPr>
        <w:tc>
          <w:tcPr>
            <w:tcW w:w="2222" w:type="dxa"/>
            <w:hideMark/>
          </w:tcPr>
          <w:p w14:paraId="57151EF1" w14:textId="77777777" w:rsidR="006935DB" w:rsidRDefault="006935DB">
            <w:pPr>
              <w:pStyle w:val="TableParagraph"/>
              <w:spacing w:before="120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Observations</w:t>
            </w:r>
          </w:p>
        </w:tc>
        <w:tc>
          <w:tcPr>
            <w:tcW w:w="999" w:type="dxa"/>
            <w:hideMark/>
          </w:tcPr>
          <w:p w14:paraId="6050DF1D" w14:textId="77777777" w:rsidR="006935DB" w:rsidRDefault="006935DB">
            <w:pPr>
              <w:pStyle w:val="TableParagraph"/>
              <w:spacing w:before="120"/>
              <w:ind w:right="220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38,702</w:t>
            </w:r>
          </w:p>
        </w:tc>
        <w:tc>
          <w:tcPr>
            <w:tcW w:w="1686" w:type="dxa"/>
            <w:hideMark/>
          </w:tcPr>
          <w:p w14:paraId="198C3407" w14:textId="77777777" w:rsidR="006935DB" w:rsidRDefault="006935DB">
            <w:pPr>
              <w:pStyle w:val="TableParagraph"/>
              <w:spacing w:before="120"/>
              <w:ind w:left="109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38,702</w:t>
            </w:r>
          </w:p>
        </w:tc>
        <w:tc>
          <w:tcPr>
            <w:tcW w:w="2066" w:type="dxa"/>
            <w:hideMark/>
          </w:tcPr>
          <w:p w14:paraId="32B4B7E0" w14:textId="77777777" w:rsidR="006935DB" w:rsidRDefault="006935DB">
            <w:pPr>
              <w:pStyle w:val="TableParagraph"/>
              <w:spacing w:before="120"/>
              <w:ind w:left="112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38,702</w:t>
            </w:r>
          </w:p>
        </w:tc>
      </w:tr>
      <w:tr w:rsidR="006935DB" w14:paraId="7FCF05A9" w14:textId="77777777" w:rsidTr="006935DB">
        <w:trPr>
          <w:trHeight w:val="244"/>
        </w:trPr>
        <w:tc>
          <w:tcPr>
            <w:tcW w:w="2222" w:type="dxa"/>
            <w:hideMark/>
          </w:tcPr>
          <w:p w14:paraId="225FA2D4" w14:textId="77777777" w:rsidR="006935DB" w:rsidRDefault="006935DB">
            <w:pPr>
              <w:pStyle w:val="TableParagraph"/>
              <w:spacing w:line="224" w:lineRule="exact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R-squared</w:t>
            </w:r>
          </w:p>
        </w:tc>
        <w:tc>
          <w:tcPr>
            <w:tcW w:w="999" w:type="dxa"/>
            <w:hideMark/>
          </w:tcPr>
          <w:p w14:paraId="49F65D6E" w14:textId="77777777" w:rsidR="006935DB" w:rsidRDefault="006935DB">
            <w:pPr>
              <w:pStyle w:val="TableParagraph"/>
              <w:spacing w:line="224" w:lineRule="exact"/>
              <w:ind w:right="270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0.002</w:t>
            </w:r>
          </w:p>
        </w:tc>
        <w:tc>
          <w:tcPr>
            <w:tcW w:w="1686" w:type="dxa"/>
            <w:hideMark/>
          </w:tcPr>
          <w:p w14:paraId="0B6B2A91" w14:textId="77777777" w:rsidR="006935DB" w:rsidRDefault="006935DB">
            <w:pPr>
              <w:pStyle w:val="TableParagraph"/>
              <w:spacing w:line="224" w:lineRule="exact"/>
              <w:ind w:left="110" w:right="11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0.000</w:t>
            </w:r>
          </w:p>
        </w:tc>
        <w:tc>
          <w:tcPr>
            <w:tcW w:w="2066" w:type="dxa"/>
            <w:hideMark/>
          </w:tcPr>
          <w:p w14:paraId="294CBBD8" w14:textId="77777777" w:rsidR="006935DB" w:rsidRDefault="006935DB">
            <w:pPr>
              <w:pStyle w:val="TableParagraph"/>
              <w:spacing w:line="224" w:lineRule="exact"/>
              <w:ind w:left="113" w:right="113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</w:tbl>
    <w:p w14:paraId="44192D70" w14:textId="1395A9CC" w:rsidR="006935DB" w:rsidRDefault="006935DB" w:rsidP="006935DB">
      <w:pPr>
        <w:pStyle w:val="BodyText"/>
        <w:spacing w:before="3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2FB7D90" wp14:editId="6E537AA9">
                <wp:simplePos x="0" y="0"/>
                <wp:positionH relativeFrom="page">
                  <wp:posOffset>1566545</wp:posOffset>
                </wp:positionH>
                <wp:positionV relativeFrom="paragraph">
                  <wp:posOffset>159385</wp:posOffset>
                </wp:positionV>
                <wp:extent cx="4427220" cy="1270"/>
                <wp:effectExtent l="13970" t="6985" r="6985" b="10795"/>
                <wp:wrapTopAndBottom/>
                <wp:docPr id="12" name="Freeform: 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27220" cy="1270"/>
                        </a:xfrm>
                        <a:custGeom>
                          <a:avLst/>
                          <a:gdLst>
                            <a:gd name="T0" fmla="+- 0 2467 2467"/>
                            <a:gd name="T1" fmla="*/ T0 w 6972"/>
                            <a:gd name="T2" fmla="+- 0 9438 2467"/>
                            <a:gd name="T3" fmla="*/ T2 w 69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972">
                              <a:moveTo>
                                <a:pt x="0" y="0"/>
                              </a:moveTo>
                              <a:lnTo>
                                <a:pt x="6971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D6969" id="Freeform: Shape 12" o:spid="_x0000_s1026" style="position:absolute;margin-left:123.35pt;margin-top:12.55pt;width:348.6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9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" path="m,l6971,e" filled="f" strokeweight=".14042mm">
                <v:path arrowok="t" o:connecttype="custom" o:connectlocs="0,0;4426585,0" o:connectangles="0,0"/>
                <w10:wrap type="topAndBottom" anchorx="page"/>
              </v:shape>
            </w:pict>
          </mc:Fallback>
        </mc:AlternateContent>
      </w:r>
    </w:p>
    <w:p w14:paraId="14F10412" w14:textId="77777777" w:rsidR="006935DB" w:rsidRDefault="006935DB" w:rsidP="006935DB">
      <w:pPr>
        <w:spacing w:before="221" w:line="204" w:lineRule="auto"/>
        <w:ind w:left="851" w:right="1673"/>
        <w:jc w:val="both"/>
        <w:rPr>
          <w:rFonts w:ascii="Times New Roman"/>
          <w:w w:val="110"/>
          <w:sz w:val="18"/>
        </w:rPr>
      </w:pPr>
      <w:r>
        <w:rPr>
          <w:rFonts w:ascii="Times New Roman"/>
          <w:w w:val="110"/>
          <w:sz w:val="18"/>
        </w:rPr>
        <w:t xml:space="preserve">Note: Robust standard errors in parentheses. *** p 0.01, ** p 0.05, * p 0.1. This is a weekly regression where the treatment assignment dummy changes to 1 in weeks where the postal sector received treatment. We included the entire data from 2019 for this because we wanted to include a linear time trend to control for the trends of increasing abuse over time. Only using intervention </w:t>
      </w:r>
      <w:proofErr w:type="gramStart"/>
      <w:r>
        <w:rPr>
          <w:rFonts w:ascii="Times New Roman"/>
          <w:w w:val="110"/>
          <w:sz w:val="18"/>
        </w:rPr>
        <w:t>time period</w:t>
      </w:r>
      <w:proofErr w:type="gramEnd"/>
      <w:r>
        <w:rPr>
          <w:rFonts w:ascii="Times New Roman"/>
          <w:w w:val="110"/>
          <w:sz w:val="18"/>
        </w:rPr>
        <w:t xml:space="preserve"> data wouldn</w:t>
      </w:r>
      <w:r>
        <w:rPr>
          <w:rFonts w:ascii="Times New Roman"/>
          <w:w w:val="110"/>
          <w:sz w:val="18"/>
        </w:rPr>
        <w:t>’</w:t>
      </w:r>
      <w:r>
        <w:rPr>
          <w:rFonts w:ascii="Times New Roman"/>
          <w:w w:val="110"/>
          <w:sz w:val="18"/>
        </w:rPr>
        <w:t>t have allowed the use of such a linear time trend.</w:t>
      </w:r>
    </w:p>
    <w:p w14:paraId="7D35ECF8" w14:textId="77777777" w:rsidR="006935DB" w:rsidRDefault="006935DB" w:rsidP="006935DB">
      <w:pPr>
        <w:widowControl/>
        <w:autoSpaceDE/>
        <w:autoSpaceDN/>
        <w:spacing w:line="206" w:lineRule="auto"/>
        <w:rPr>
          <w:rFonts w:ascii="Times New Roman" w:hAnsi="Times New Roman"/>
          <w:sz w:val="18"/>
        </w:rPr>
        <w:sectPr w:rsidR="006935DB">
          <w:pgSz w:w="11910" w:h="16840"/>
          <w:pgMar w:top="1580" w:right="860" w:bottom="1760" w:left="1580" w:header="0" w:footer="1568" w:gutter="0"/>
          <w:cols w:space="720"/>
        </w:sectPr>
      </w:pPr>
    </w:p>
    <w:p w14:paraId="18D0DC69" w14:textId="77777777" w:rsidR="006935DB" w:rsidRDefault="006935DB" w:rsidP="006935DB">
      <w:pPr>
        <w:pStyle w:val="BodyText"/>
        <w:rPr>
          <w:rFonts w:ascii="Times New Roman"/>
          <w:sz w:val="20"/>
        </w:rPr>
      </w:pPr>
    </w:p>
    <w:p w14:paraId="1FA4546E" w14:textId="77777777" w:rsidR="006935DB" w:rsidRDefault="006935DB" w:rsidP="006935DB">
      <w:pPr>
        <w:pStyle w:val="BodyText"/>
        <w:spacing w:before="9"/>
        <w:rPr>
          <w:rFonts w:ascii="Times New Roman"/>
          <w:sz w:val="18"/>
        </w:rPr>
      </w:pPr>
    </w:p>
    <w:p w14:paraId="7E47C0D8" w14:textId="77777777" w:rsidR="006935DB" w:rsidRDefault="006935DB" w:rsidP="006935DB">
      <w:pPr>
        <w:pStyle w:val="BodyText"/>
        <w:spacing w:before="104"/>
        <w:ind w:left="148" w:right="828" w:hanging="6"/>
      </w:pPr>
      <w:r>
        <w:t>Table A.5: Effect of the RCT on domestic abuse incidents suffered by the victims - Diff-in-diff - TVP</w:t>
      </w:r>
    </w:p>
    <w:p w14:paraId="21BE2A36" w14:textId="4A9FA0FE" w:rsidR="006935DB" w:rsidRDefault="006935DB" w:rsidP="006935DB">
      <w:pPr>
        <w:pStyle w:val="BodyText"/>
        <w:spacing w:before="4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50CC518" wp14:editId="7ADB502C">
                <wp:simplePos x="0" y="0"/>
                <wp:positionH relativeFrom="page">
                  <wp:posOffset>2171700</wp:posOffset>
                </wp:positionH>
                <wp:positionV relativeFrom="paragraph">
                  <wp:posOffset>138430</wp:posOffset>
                </wp:positionV>
                <wp:extent cx="3216910" cy="1270"/>
                <wp:effectExtent l="9525" t="5080" r="12065" b="12700"/>
                <wp:wrapTopAndBottom/>
                <wp:docPr id="11" name="Freeform: 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16910" cy="1270"/>
                        </a:xfrm>
                        <a:custGeom>
                          <a:avLst/>
                          <a:gdLst>
                            <a:gd name="T0" fmla="+- 0 3420 3420"/>
                            <a:gd name="T1" fmla="*/ T0 w 5066"/>
                            <a:gd name="T2" fmla="+- 0 8486 3420"/>
                            <a:gd name="T3" fmla="*/ T2 w 506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66">
                              <a:moveTo>
                                <a:pt x="0" y="0"/>
                              </a:moveTo>
                              <a:lnTo>
                                <a:pt x="5066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3B09D" id="Freeform: Shape 11" o:spid="_x0000_s1026" style="position:absolute;margin-left:171pt;margin-top:10.9pt;width:253.3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6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" path="m,l5066,e" filled="f" strokeweight=".14042mm">
                <v:path arrowok="t" o:connecttype="custom" o:connectlocs="0,0;3216910,0" o:connectangles="0,0"/>
                <w10:wrap type="topAndBottom" anchorx="page"/>
              </v:shape>
            </w:pict>
          </mc:Fallback>
        </mc:AlternateContent>
      </w:r>
    </w:p>
    <w:p w14:paraId="17662A51" w14:textId="77777777" w:rsidR="006935DB" w:rsidRDefault="006935DB" w:rsidP="006935DB">
      <w:pPr>
        <w:tabs>
          <w:tab w:val="left" w:pos="6092"/>
        </w:tabs>
        <w:spacing w:line="193" w:lineRule="exact"/>
        <w:ind w:left="472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(1)</w:t>
      </w:r>
      <w:r>
        <w:rPr>
          <w:rFonts w:ascii="Times New Roman" w:hAnsi="Times New Roman" w:cs="Times New Roman"/>
          <w:sz w:val="20"/>
        </w:rPr>
        <w:tab/>
        <w:t>(2)</w:t>
      </w:r>
    </w:p>
    <w:p w14:paraId="457230F4" w14:textId="77777777" w:rsidR="006935DB" w:rsidRDefault="006935DB" w:rsidP="006935DB">
      <w:pPr>
        <w:tabs>
          <w:tab w:val="left" w:pos="2440"/>
          <w:tab w:val="left" w:pos="3812"/>
        </w:tabs>
        <w:spacing w:before="4"/>
        <w:ind w:right="718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 w:cs="Times New Roman"/>
          <w:spacing w:val="19"/>
          <w:sz w:val="20"/>
          <w:u w:val="single"/>
        </w:rPr>
        <w:t xml:space="preserve"> </w:t>
      </w:r>
      <w:r>
        <w:rPr>
          <w:rFonts w:ascii="Times New Roman" w:hAnsi="Times New Roman" w:cs="Times New Roman"/>
          <w:spacing w:val="-4"/>
          <w:sz w:val="20"/>
          <w:u w:val="single"/>
        </w:rPr>
        <w:t>VARIABLES</w:t>
      </w:r>
      <w:r>
        <w:rPr>
          <w:rFonts w:ascii="Times New Roman" w:hAnsi="Times New Roman" w:cs="Times New Roman"/>
          <w:spacing w:val="-4"/>
          <w:sz w:val="20"/>
          <w:u w:val="single"/>
        </w:rPr>
        <w:tab/>
      </w:r>
      <w:r>
        <w:rPr>
          <w:rFonts w:ascii="Times New Roman" w:hAnsi="Times New Roman" w:cs="Times New Roman"/>
          <w:spacing w:val="-3"/>
          <w:sz w:val="20"/>
          <w:u w:val="single"/>
        </w:rPr>
        <w:t>DA</w:t>
      </w:r>
      <w:r>
        <w:rPr>
          <w:rFonts w:ascii="Times New Roman" w:hAnsi="Times New Roman" w:cs="Times New Roman"/>
          <w:spacing w:val="10"/>
          <w:sz w:val="20"/>
          <w:u w:val="single"/>
        </w:rPr>
        <w:t xml:space="preserve"> </w:t>
      </w:r>
      <w:r>
        <w:rPr>
          <w:rFonts w:ascii="Times New Roman" w:hAnsi="Times New Roman" w:cs="Times New Roman"/>
          <w:sz w:val="20"/>
          <w:u w:val="single"/>
        </w:rPr>
        <w:t>incidents</w:t>
      </w:r>
      <w:r>
        <w:rPr>
          <w:rFonts w:ascii="Times New Roman" w:hAnsi="Times New Roman" w:cs="Times New Roman"/>
          <w:sz w:val="20"/>
          <w:u w:val="single"/>
        </w:rPr>
        <w:tab/>
      </w:r>
      <w:r>
        <w:rPr>
          <w:rFonts w:ascii="Times New Roman" w:hAnsi="Times New Roman" w:cs="Times New Roman"/>
          <w:spacing w:val="-3"/>
          <w:sz w:val="20"/>
          <w:u w:val="single"/>
        </w:rPr>
        <w:t>DA</w:t>
      </w:r>
      <w:r>
        <w:rPr>
          <w:rFonts w:ascii="Times New Roman" w:hAnsi="Times New Roman" w:cs="Times New Roman"/>
          <w:spacing w:val="15"/>
          <w:sz w:val="20"/>
          <w:u w:val="single"/>
        </w:rPr>
        <w:t xml:space="preserve"> </w:t>
      </w:r>
      <w:r>
        <w:rPr>
          <w:rFonts w:ascii="Times New Roman" w:hAnsi="Times New Roman" w:cs="Times New Roman"/>
          <w:sz w:val="20"/>
          <w:u w:val="single"/>
        </w:rPr>
        <w:t>incidents</w:t>
      </w:r>
      <w:r>
        <w:rPr>
          <w:rFonts w:ascii="Times New Roman" w:hAnsi="Times New Roman" w:cs="Times New Roman"/>
          <w:spacing w:val="21"/>
          <w:sz w:val="20"/>
          <w:u w:val="single"/>
        </w:rPr>
        <w:t xml:space="preserve"> </w:t>
      </w:r>
    </w:p>
    <w:p w14:paraId="48CCDE13" w14:textId="77777777" w:rsidR="006935DB" w:rsidRDefault="006935DB" w:rsidP="006935DB">
      <w:pPr>
        <w:pStyle w:val="BodyText"/>
        <w:spacing w:before="11"/>
        <w:rPr>
          <w:rFonts w:ascii="Times New Roman" w:hAnsi="Times New Roman" w:cs="Times New Roman"/>
          <w:sz w:val="20"/>
        </w:rPr>
      </w:pPr>
    </w:p>
    <w:tbl>
      <w:tblPr>
        <w:tblW w:w="0" w:type="auto"/>
        <w:tblInd w:w="18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0"/>
        <w:gridCol w:w="1294"/>
        <w:gridCol w:w="1371"/>
      </w:tblGrid>
      <w:tr w:rsidR="006935DB" w14:paraId="4E856BB3" w14:textId="77777777" w:rsidTr="006935DB">
        <w:trPr>
          <w:trHeight w:val="244"/>
        </w:trPr>
        <w:tc>
          <w:tcPr>
            <w:tcW w:w="2400" w:type="dxa"/>
            <w:hideMark/>
          </w:tcPr>
          <w:p w14:paraId="76706C25" w14:textId="77777777" w:rsidR="006935DB" w:rsidRDefault="006935DB">
            <w:pPr>
              <w:pStyle w:val="TableParagraph"/>
              <w:spacing w:before="6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Treatment group</w:t>
            </w:r>
          </w:p>
        </w:tc>
        <w:tc>
          <w:tcPr>
            <w:tcW w:w="1294" w:type="dxa"/>
            <w:hideMark/>
          </w:tcPr>
          <w:p w14:paraId="51F1C133" w14:textId="77777777" w:rsidR="006935DB" w:rsidRDefault="006935DB">
            <w:pPr>
              <w:pStyle w:val="TableParagraph"/>
              <w:spacing w:before="6"/>
              <w:ind w:left="38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0.000</w:t>
            </w:r>
          </w:p>
        </w:tc>
        <w:tc>
          <w:tcPr>
            <w:tcW w:w="1371" w:type="dxa"/>
            <w:hideMark/>
          </w:tcPr>
          <w:p w14:paraId="428DA1CF" w14:textId="77777777" w:rsidR="006935DB" w:rsidRDefault="006935DB">
            <w:pPr>
              <w:pStyle w:val="TableParagraph"/>
              <w:spacing w:before="6"/>
              <w:ind w:left="436" w:right="43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0.000</w:t>
            </w:r>
          </w:p>
        </w:tc>
      </w:tr>
      <w:tr w:rsidR="006935DB" w14:paraId="42D20CB9" w14:textId="77777777" w:rsidTr="006935DB">
        <w:trPr>
          <w:trHeight w:val="239"/>
        </w:trPr>
        <w:tc>
          <w:tcPr>
            <w:tcW w:w="2400" w:type="dxa"/>
          </w:tcPr>
          <w:p w14:paraId="6F818246" w14:textId="77777777" w:rsidR="006935DB" w:rsidRDefault="006935DB">
            <w:pPr>
              <w:pStyle w:val="TableParagraph"/>
              <w:spacing w:before="0" w:line="240" w:lineRule="auto"/>
              <w:jc w:val="lef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94" w:type="dxa"/>
            <w:hideMark/>
          </w:tcPr>
          <w:p w14:paraId="566FA5DF" w14:textId="77777777" w:rsidR="006935DB" w:rsidRDefault="006935DB">
            <w:pPr>
              <w:pStyle w:val="TableParagraph"/>
              <w:ind w:left="303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</w:tc>
        <w:tc>
          <w:tcPr>
            <w:tcW w:w="1371" w:type="dxa"/>
            <w:hideMark/>
          </w:tcPr>
          <w:p w14:paraId="143B5254" w14:textId="77777777" w:rsidR="006935DB" w:rsidRDefault="006935DB">
            <w:pPr>
              <w:pStyle w:val="TableParagraph"/>
              <w:ind w:right="379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(0.001)</w:t>
            </w:r>
          </w:p>
        </w:tc>
      </w:tr>
      <w:tr w:rsidR="006935DB" w14:paraId="7FB03858" w14:textId="77777777" w:rsidTr="006935DB">
        <w:trPr>
          <w:trHeight w:val="239"/>
        </w:trPr>
        <w:tc>
          <w:tcPr>
            <w:tcW w:w="2400" w:type="dxa"/>
            <w:hideMark/>
          </w:tcPr>
          <w:p w14:paraId="0F3EF57E" w14:textId="77777777" w:rsidR="006935DB" w:rsidRDefault="006935DB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Treatment group x post</w:t>
            </w:r>
          </w:p>
        </w:tc>
        <w:tc>
          <w:tcPr>
            <w:tcW w:w="1294" w:type="dxa"/>
            <w:hideMark/>
          </w:tcPr>
          <w:p w14:paraId="7D5CA5E8" w14:textId="77777777" w:rsidR="006935DB" w:rsidRDefault="006935DB">
            <w:pPr>
              <w:pStyle w:val="TableParagraph"/>
              <w:ind w:left="347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-0.001</w:t>
            </w:r>
          </w:p>
        </w:tc>
        <w:tc>
          <w:tcPr>
            <w:tcW w:w="1371" w:type="dxa"/>
            <w:hideMark/>
          </w:tcPr>
          <w:p w14:paraId="6655ABE4" w14:textId="77777777" w:rsidR="006935DB" w:rsidRDefault="006935DB">
            <w:pPr>
              <w:pStyle w:val="TableParagraph"/>
              <w:ind w:left="425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-0.001</w:t>
            </w:r>
          </w:p>
        </w:tc>
      </w:tr>
      <w:tr w:rsidR="006935DB" w14:paraId="6B30746D" w14:textId="77777777" w:rsidTr="006935DB">
        <w:trPr>
          <w:trHeight w:val="717"/>
        </w:trPr>
        <w:tc>
          <w:tcPr>
            <w:tcW w:w="2400" w:type="dxa"/>
          </w:tcPr>
          <w:p w14:paraId="266E851A" w14:textId="77777777" w:rsidR="006935DB" w:rsidRDefault="006935DB">
            <w:pPr>
              <w:pStyle w:val="TableParagraph"/>
              <w:spacing w:before="5" w:line="24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  <w:p w14:paraId="78F4F71B" w14:textId="77777777" w:rsidR="006935DB" w:rsidRDefault="006935DB">
            <w:pPr>
              <w:pStyle w:val="TableParagraph"/>
              <w:spacing w:before="0" w:line="240" w:lineRule="auto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Post treatment</w:t>
            </w:r>
          </w:p>
        </w:tc>
        <w:tc>
          <w:tcPr>
            <w:tcW w:w="1294" w:type="dxa"/>
            <w:hideMark/>
          </w:tcPr>
          <w:p w14:paraId="68B8BDA5" w14:textId="77777777" w:rsidR="006935DB" w:rsidRDefault="006935DB">
            <w:pPr>
              <w:pStyle w:val="TableParagraph"/>
              <w:spacing w:line="240" w:lineRule="auto"/>
              <w:ind w:left="303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  <w:p w14:paraId="12504015" w14:textId="77777777" w:rsidR="006935DB" w:rsidRDefault="006935DB">
            <w:pPr>
              <w:pStyle w:val="TableParagraph"/>
              <w:spacing w:before="0" w:line="240" w:lineRule="exact"/>
              <w:ind w:left="303" w:hanging="106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 xml:space="preserve">-0.010*** </w:t>
            </w: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</w:tc>
        <w:tc>
          <w:tcPr>
            <w:tcW w:w="1371" w:type="dxa"/>
            <w:hideMark/>
          </w:tcPr>
          <w:p w14:paraId="2BB710A4" w14:textId="77777777" w:rsidR="006935DB" w:rsidRDefault="006935DB">
            <w:pPr>
              <w:pStyle w:val="TableParagraph"/>
              <w:spacing w:line="240" w:lineRule="auto"/>
              <w:ind w:left="381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  <w:p w14:paraId="29062119" w14:textId="77777777" w:rsidR="006935DB" w:rsidRDefault="006935DB">
            <w:pPr>
              <w:pStyle w:val="TableParagraph"/>
              <w:spacing w:before="0" w:line="240" w:lineRule="exact"/>
              <w:ind w:left="381" w:hanging="105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 xml:space="preserve">-0.010*** </w:t>
            </w:r>
            <w:r>
              <w:rPr>
                <w:rFonts w:ascii="Times New Roman" w:hAnsi="Times New Roman" w:cs="Times New Roman"/>
                <w:sz w:val="20"/>
              </w:rPr>
              <w:t>(0.001)</w:t>
            </w:r>
          </w:p>
        </w:tc>
      </w:tr>
      <w:tr w:rsidR="006935DB" w14:paraId="5E3F0451" w14:textId="77777777" w:rsidTr="006935DB">
        <w:trPr>
          <w:trHeight w:val="239"/>
        </w:trPr>
        <w:tc>
          <w:tcPr>
            <w:tcW w:w="2400" w:type="dxa"/>
            <w:hideMark/>
          </w:tcPr>
          <w:p w14:paraId="3CEF6A37" w14:textId="77777777" w:rsidR="006935DB" w:rsidRDefault="006935DB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Linear time trend</w:t>
            </w:r>
          </w:p>
        </w:tc>
        <w:tc>
          <w:tcPr>
            <w:tcW w:w="1294" w:type="dxa"/>
          </w:tcPr>
          <w:p w14:paraId="47CA9A1E" w14:textId="77777777" w:rsidR="006935DB" w:rsidRDefault="006935DB">
            <w:pPr>
              <w:pStyle w:val="TableParagraph"/>
              <w:spacing w:before="0" w:line="240" w:lineRule="auto"/>
              <w:jc w:val="lef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71" w:type="dxa"/>
            <w:hideMark/>
          </w:tcPr>
          <w:p w14:paraId="42875E72" w14:textId="77777777" w:rsidR="006935DB" w:rsidRDefault="006935DB">
            <w:pPr>
              <w:pStyle w:val="TableParagraph"/>
              <w:ind w:left="436" w:right="43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0.000</w:t>
            </w:r>
          </w:p>
        </w:tc>
      </w:tr>
      <w:tr w:rsidR="006935DB" w14:paraId="7A03AE5E" w14:textId="77777777" w:rsidTr="006935DB">
        <w:trPr>
          <w:trHeight w:val="239"/>
        </w:trPr>
        <w:tc>
          <w:tcPr>
            <w:tcW w:w="2400" w:type="dxa"/>
          </w:tcPr>
          <w:p w14:paraId="32958D84" w14:textId="77777777" w:rsidR="006935DB" w:rsidRDefault="006935DB">
            <w:pPr>
              <w:pStyle w:val="TableParagraph"/>
              <w:spacing w:before="0" w:line="240" w:lineRule="auto"/>
              <w:jc w:val="lef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94" w:type="dxa"/>
          </w:tcPr>
          <w:p w14:paraId="2E62BE9F" w14:textId="77777777" w:rsidR="006935DB" w:rsidRDefault="006935DB">
            <w:pPr>
              <w:pStyle w:val="TableParagraph"/>
              <w:spacing w:before="0" w:line="240" w:lineRule="auto"/>
              <w:jc w:val="lef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71" w:type="dxa"/>
            <w:hideMark/>
          </w:tcPr>
          <w:p w14:paraId="1D37A00C" w14:textId="77777777" w:rsidR="006935DB" w:rsidRDefault="006935DB">
            <w:pPr>
              <w:pStyle w:val="TableParagraph"/>
              <w:ind w:right="379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(0.000)</w:t>
            </w:r>
          </w:p>
        </w:tc>
      </w:tr>
      <w:tr w:rsidR="006935DB" w14:paraId="2E3EFBDE" w14:textId="77777777" w:rsidTr="006935DB">
        <w:trPr>
          <w:trHeight w:val="239"/>
        </w:trPr>
        <w:tc>
          <w:tcPr>
            <w:tcW w:w="2400" w:type="dxa"/>
            <w:hideMark/>
          </w:tcPr>
          <w:p w14:paraId="7A454D52" w14:textId="77777777" w:rsidR="006935DB" w:rsidRDefault="006935DB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Constant</w:t>
            </w:r>
          </w:p>
        </w:tc>
        <w:tc>
          <w:tcPr>
            <w:tcW w:w="1294" w:type="dxa"/>
            <w:hideMark/>
          </w:tcPr>
          <w:p w14:paraId="4FB448AF" w14:textId="77777777" w:rsidR="006935DB" w:rsidRDefault="006935DB">
            <w:pPr>
              <w:pStyle w:val="TableParagraph"/>
              <w:ind w:left="231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0.026***</w:t>
            </w:r>
          </w:p>
        </w:tc>
        <w:tc>
          <w:tcPr>
            <w:tcW w:w="1371" w:type="dxa"/>
            <w:hideMark/>
          </w:tcPr>
          <w:p w14:paraId="52555231" w14:textId="77777777" w:rsidR="006935DB" w:rsidRDefault="006935DB">
            <w:pPr>
              <w:pStyle w:val="TableParagraph"/>
              <w:ind w:left="437" w:right="43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0.022</w:t>
            </w:r>
          </w:p>
        </w:tc>
      </w:tr>
      <w:tr w:rsidR="006935DB" w14:paraId="736141B1" w14:textId="77777777" w:rsidTr="006935DB">
        <w:trPr>
          <w:trHeight w:val="358"/>
        </w:trPr>
        <w:tc>
          <w:tcPr>
            <w:tcW w:w="2400" w:type="dxa"/>
          </w:tcPr>
          <w:p w14:paraId="415133DD" w14:textId="77777777" w:rsidR="006935DB" w:rsidRDefault="006935DB">
            <w:pPr>
              <w:pStyle w:val="TableParagraph"/>
              <w:spacing w:before="0" w:line="24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94" w:type="dxa"/>
            <w:hideMark/>
          </w:tcPr>
          <w:p w14:paraId="633F724F" w14:textId="77777777" w:rsidR="006935DB" w:rsidRDefault="006935DB">
            <w:pPr>
              <w:pStyle w:val="TableParagraph"/>
              <w:spacing w:line="240" w:lineRule="auto"/>
              <w:ind w:left="303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(0.000)</w:t>
            </w:r>
          </w:p>
        </w:tc>
        <w:tc>
          <w:tcPr>
            <w:tcW w:w="1371" w:type="dxa"/>
            <w:hideMark/>
          </w:tcPr>
          <w:p w14:paraId="1411366A" w14:textId="77777777" w:rsidR="006935DB" w:rsidRDefault="006935DB">
            <w:pPr>
              <w:pStyle w:val="TableParagraph"/>
              <w:spacing w:line="240" w:lineRule="auto"/>
              <w:ind w:right="379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(0.044)</w:t>
            </w:r>
          </w:p>
        </w:tc>
      </w:tr>
      <w:tr w:rsidR="006935DB" w14:paraId="375D61B8" w14:textId="77777777" w:rsidTr="006935DB">
        <w:trPr>
          <w:trHeight w:val="358"/>
        </w:trPr>
        <w:tc>
          <w:tcPr>
            <w:tcW w:w="2400" w:type="dxa"/>
            <w:hideMark/>
          </w:tcPr>
          <w:p w14:paraId="7522248D" w14:textId="77777777" w:rsidR="006935DB" w:rsidRDefault="006935DB">
            <w:pPr>
              <w:pStyle w:val="TableParagraph"/>
              <w:spacing w:before="120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Observations</w:t>
            </w:r>
          </w:p>
        </w:tc>
        <w:tc>
          <w:tcPr>
            <w:tcW w:w="1294" w:type="dxa"/>
            <w:hideMark/>
          </w:tcPr>
          <w:p w14:paraId="39E11BCD" w14:textId="77777777" w:rsidR="006935DB" w:rsidRDefault="006935DB">
            <w:pPr>
              <w:pStyle w:val="TableParagraph"/>
              <w:spacing w:before="120"/>
              <w:ind w:left="28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541,618</w:t>
            </w:r>
          </w:p>
        </w:tc>
        <w:tc>
          <w:tcPr>
            <w:tcW w:w="1371" w:type="dxa"/>
            <w:hideMark/>
          </w:tcPr>
          <w:p w14:paraId="0BF45494" w14:textId="77777777" w:rsidR="006935DB" w:rsidRDefault="006935DB">
            <w:pPr>
              <w:pStyle w:val="TableParagraph"/>
              <w:spacing w:before="120"/>
              <w:ind w:right="357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5"/>
                <w:sz w:val="20"/>
              </w:rPr>
              <w:t>541,618</w:t>
            </w:r>
          </w:p>
        </w:tc>
      </w:tr>
      <w:tr w:rsidR="006935DB" w14:paraId="46885DF9" w14:textId="77777777" w:rsidTr="006935DB">
        <w:trPr>
          <w:trHeight w:val="239"/>
        </w:trPr>
        <w:tc>
          <w:tcPr>
            <w:tcW w:w="2400" w:type="dxa"/>
            <w:hideMark/>
          </w:tcPr>
          <w:p w14:paraId="147AB347" w14:textId="77777777" w:rsidR="006935DB" w:rsidRDefault="006935DB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R-squared</w:t>
            </w:r>
          </w:p>
        </w:tc>
        <w:tc>
          <w:tcPr>
            <w:tcW w:w="1294" w:type="dxa"/>
            <w:hideMark/>
          </w:tcPr>
          <w:p w14:paraId="423C5FB1" w14:textId="77777777" w:rsidR="006935DB" w:rsidRDefault="006935DB">
            <w:pPr>
              <w:pStyle w:val="TableParagraph"/>
              <w:ind w:left="38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0.001</w:t>
            </w:r>
          </w:p>
        </w:tc>
        <w:tc>
          <w:tcPr>
            <w:tcW w:w="1371" w:type="dxa"/>
            <w:hideMark/>
          </w:tcPr>
          <w:p w14:paraId="212FEC49" w14:textId="77777777" w:rsidR="006935DB" w:rsidRDefault="006935DB">
            <w:pPr>
              <w:pStyle w:val="TableParagraph"/>
              <w:ind w:left="437" w:right="43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6935DB" w14:paraId="48B94FA9" w14:textId="77777777" w:rsidTr="006935DB">
        <w:trPr>
          <w:trHeight w:val="251"/>
        </w:trPr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889EECC" w14:textId="77777777" w:rsidR="006935DB" w:rsidRDefault="006935DB">
            <w:pPr>
              <w:pStyle w:val="TableParagraph"/>
              <w:spacing w:line="231" w:lineRule="exact"/>
              <w:ind w:left="119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Linear trend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E9B040A" w14:textId="77777777" w:rsidR="006935DB" w:rsidRDefault="006935DB">
            <w:pPr>
              <w:pStyle w:val="TableParagraph"/>
              <w:spacing w:line="231" w:lineRule="exact"/>
              <w:ind w:left="435" w:right="51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BF6DE41" w14:textId="77777777" w:rsidR="006935DB" w:rsidRDefault="006935DB">
            <w:pPr>
              <w:pStyle w:val="TableParagraph"/>
              <w:spacing w:line="231" w:lineRule="exact"/>
              <w:ind w:left="437" w:right="43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YES</w:t>
            </w:r>
          </w:p>
        </w:tc>
      </w:tr>
    </w:tbl>
    <w:p w14:paraId="0831DD8A" w14:textId="77777777" w:rsidR="006935DB" w:rsidRDefault="006935DB" w:rsidP="006935DB">
      <w:pPr>
        <w:ind w:right="891"/>
        <w:jc w:val="center"/>
        <w:rPr>
          <w:rFonts w:ascii="MathJax_Main"/>
          <w:sz w:val="20"/>
        </w:rPr>
      </w:pPr>
      <w:r>
        <w:rPr>
          <w:rFonts w:ascii="MathJax_Main"/>
          <w:sz w:val="20"/>
        </w:rPr>
        <w:t>Robust standard errors in parentheses</w:t>
      </w:r>
    </w:p>
    <w:p w14:paraId="7C0CB41F" w14:textId="77777777" w:rsidR="006935DB" w:rsidRDefault="006935DB" w:rsidP="006935DB">
      <w:pPr>
        <w:ind w:left="1440" w:right="3868" w:firstLine="720"/>
        <w:jc w:val="center"/>
        <w:rPr>
          <w:rFonts w:ascii="MathJax_Main"/>
          <w:sz w:val="20"/>
        </w:rPr>
      </w:pPr>
      <w:r>
        <w:rPr>
          <w:rFonts w:ascii="MathJax_Main"/>
          <w:sz w:val="20"/>
        </w:rPr>
        <w:t>*** p 0.01, ** p 0.05, * p 0.1</w:t>
      </w:r>
    </w:p>
    <w:p w14:paraId="0E6703EC" w14:textId="77777777" w:rsidR="006935DB" w:rsidRDefault="006935DB" w:rsidP="006935DB">
      <w:pPr>
        <w:ind w:right="3868" w:firstLine="720"/>
        <w:jc w:val="center"/>
        <w:rPr>
          <w:rFonts w:ascii="MathJax_Main"/>
          <w:sz w:val="20"/>
        </w:rPr>
      </w:pPr>
      <w:r>
        <w:rPr>
          <w:rFonts w:ascii="MathJax_Main"/>
          <w:sz w:val="20"/>
        </w:rPr>
        <w:t>Robust SE.</w:t>
      </w:r>
    </w:p>
    <w:p w14:paraId="210E358D" w14:textId="77777777" w:rsidR="006935DB" w:rsidRDefault="006935DB" w:rsidP="006935DB">
      <w:pPr>
        <w:widowControl/>
        <w:autoSpaceDE/>
        <w:autoSpaceDN/>
        <w:spacing w:line="242" w:lineRule="auto"/>
        <w:rPr>
          <w:rFonts w:ascii="MathJax_Main"/>
          <w:sz w:val="20"/>
        </w:rPr>
        <w:sectPr w:rsidR="006935DB">
          <w:pgSz w:w="11910" w:h="16840"/>
          <w:pgMar w:top="1580" w:right="860" w:bottom="1760" w:left="1580" w:header="0" w:footer="1568" w:gutter="0"/>
          <w:cols w:space="720"/>
        </w:sectPr>
      </w:pPr>
    </w:p>
    <w:p w14:paraId="39291A45" w14:textId="77777777" w:rsidR="006935DB" w:rsidRDefault="006935DB" w:rsidP="006935DB">
      <w:pPr>
        <w:pStyle w:val="BodyText"/>
        <w:rPr>
          <w:rFonts w:ascii="MathJax_Main"/>
          <w:sz w:val="20"/>
        </w:rPr>
      </w:pPr>
    </w:p>
    <w:p w14:paraId="78E19DCF" w14:textId="77777777" w:rsidR="006935DB" w:rsidRDefault="006935DB" w:rsidP="006935DB">
      <w:pPr>
        <w:pStyle w:val="BodyText"/>
        <w:spacing w:before="1"/>
        <w:rPr>
          <w:rFonts w:ascii="MathJax_Main"/>
          <w:sz w:val="18"/>
        </w:rPr>
      </w:pPr>
    </w:p>
    <w:p w14:paraId="026FF8C0" w14:textId="77777777" w:rsidR="006935DB" w:rsidRDefault="006935DB" w:rsidP="006935DB">
      <w:pPr>
        <w:pStyle w:val="BodyText"/>
        <w:spacing w:before="104"/>
        <w:ind w:left="1554"/>
      </w:pPr>
      <w:bookmarkStart w:id="4" w:name="_bookmark43"/>
      <w:bookmarkEnd w:id="4"/>
      <w:r>
        <w:t>Figure A.1: Calls from Treatment and Control Areas, MPS</w:t>
      </w:r>
    </w:p>
    <w:p w14:paraId="1CA69C9E" w14:textId="0307512D" w:rsidR="006935DB" w:rsidRDefault="006935DB" w:rsidP="006935DB">
      <w:pPr>
        <w:pStyle w:val="ListParagraph"/>
        <w:numPr>
          <w:ilvl w:val="2"/>
          <w:numId w:val="1"/>
        </w:numPr>
        <w:tabs>
          <w:tab w:val="left" w:pos="4142"/>
        </w:tabs>
        <w:spacing w:before="219"/>
        <w:ind w:left="4141"/>
        <w:rPr>
          <w:rFonts w:ascii="MathJax_Main"/>
          <w:sz w:val="2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5F20401" wp14:editId="5D6B9386">
            <wp:simplePos x="0" y="0"/>
            <wp:positionH relativeFrom="page">
              <wp:posOffset>2195830</wp:posOffset>
            </wp:positionH>
            <wp:positionV relativeFrom="paragraph">
              <wp:posOffset>374650</wp:posOffset>
            </wp:positionV>
            <wp:extent cx="3168650" cy="2304415"/>
            <wp:effectExtent l="0" t="0" r="0" b="635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0" cy="2304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thJax_Main"/>
          <w:sz w:val="20"/>
        </w:rPr>
        <w:t>All</w:t>
      </w:r>
      <w:r>
        <w:rPr>
          <w:rFonts w:ascii="MathJax_Main"/>
          <w:spacing w:val="15"/>
          <w:sz w:val="20"/>
        </w:rPr>
        <w:t xml:space="preserve"> </w:t>
      </w:r>
      <w:r>
        <w:rPr>
          <w:rFonts w:ascii="MathJax_Main"/>
          <w:sz w:val="20"/>
        </w:rPr>
        <w:t>Calls</w:t>
      </w:r>
    </w:p>
    <w:p w14:paraId="3ED31C16" w14:textId="77777777" w:rsidR="006935DB" w:rsidRDefault="006935DB" w:rsidP="006935DB">
      <w:pPr>
        <w:pStyle w:val="ListParagraph"/>
        <w:numPr>
          <w:ilvl w:val="2"/>
          <w:numId w:val="1"/>
        </w:numPr>
        <w:tabs>
          <w:tab w:val="left" w:pos="3707"/>
        </w:tabs>
        <w:spacing w:before="62" w:after="137"/>
        <w:ind w:left="3706" w:hanging="333"/>
        <w:rPr>
          <w:rFonts w:ascii="MathJax_Main"/>
          <w:sz w:val="20"/>
        </w:rPr>
      </w:pPr>
      <w:r>
        <w:rPr>
          <w:rFonts w:ascii="MathJax_Main"/>
          <w:sz w:val="20"/>
        </w:rPr>
        <w:t>Calls from</w:t>
      </w:r>
      <w:r>
        <w:rPr>
          <w:rFonts w:ascii="MathJax_Main"/>
          <w:spacing w:val="31"/>
          <w:sz w:val="20"/>
        </w:rPr>
        <w:t xml:space="preserve"> </w:t>
      </w:r>
      <w:r>
        <w:rPr>
          <w:rFonts w:ascii="MathJax_Main"/>
          <w:sz w:val="20"/>
        </w:rPr>
        <w:t>Victims</w:t>
      </w:r>
    </w:p>
    <w:p w14:paraId="43E95BCC" w14:textId="38828DB1" w:rsidR="006935DB" w:rsidRDefault="006935DB" w:rsidP="006935DB">
      <w:pPr>
        <w:pStyle w:val="BodyText"/>
        <w:ind w:left="1877"/>
        <w:rPr>
          <w:rFonts w:ascii="MathJax_Main"/>
          <w:sz w:val="20"/>
        </w:rPr>
      </w:pPr>
      <w:r>
        <w:rPr>
          <w:rFonts w:ascii="MathJax_Main"/>
          <w:noProof/>
          <w:sz w:val="20"/>
        </w:rPr>
        <w:drawing>
          <wp:inline distT="0" distB="0" distL="0" distR="0" wp14:anchorId="27F88418" wp14:editId="6CCABB5B">
            <wp:extent cx="3173095" cy="230632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095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378D9" w14:textId="51A5C0F2" w:rsidR="006935DB" w:rsidRDefault="006935DB" w:rsidP="006935DB">
      <w:pPr>
        <w:pStyle w:val="ListParagraph"/>
        <w:numPr>
          <w:ilvl w:val="2"/>
          <w:numId w:val="1"/>
        </w:numPr>
        <w:tabs>
          <w:tab w:val="left" w:pos="3174"/>
        </w:tabs>
        <w:spacing w:before="90"/>
        <w:ind w:left="3173" w:hanging="311"/>
        <w:rPr>
          <w:rFonts w:ascii="MathJax_Main"/>
          <w:sz w:val="2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09095D9" wp14:editId="2670D4F0">
            <wp:simplePos x="0" y="0"/>
            <wp:positionH relativeFrom="page">
              <wp:posOffset>2195830</wp:posOffset>
            </wp:positionH>
            <wp:positionV relativeFrom="paragraph">
              <wp:posOffset>292735</wp:posOffset>
            </wp:positionV>
            <wp:extent cx="3168650" cy="2304415"/>
            <wp:effectExtent l="0" t="0" r="0" b="63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0" cy="2304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thJax_Main"/>
          <w:sz w:val="20"/>
        </w:rPr>
        <w:t xml:space="preserve">Calls from Third </w:t>
      </w:r>
      <w:r>
        <w:rPr>
          <w:rFonts w:ascii="MathJax_Main"/>
          <w:spacing w:val="-3"/>
          <w:sz w:val="20"/>
        </w:rPr>
        <w:t>Party</w:t>
      </w:r>
      <w:r>
        <w:rPr>
          <w:rFonts w:ascii="MathJax_Main"/>
          <w:spacing w:val="16"/>
          <w:sz w:val="20"/>
        </w:rPr>
        <w:t xml:space="preserve"> </w:t>
      </w:r>
      <w:r>
        <w:rPr>
          <w:rFonts w:ascii="MathJax_Main"/>
          <w:sz w:val="20"/>
        </w:rPr>
        <w:t>Callers</w:t>
      </w:r>
    </w:p>
    <w:p w14:paraId="6AF01191" w14:textId="77777777" w:rsidR="006935DB" w:rsidRDefault="006935DB" w:rsidP="006935DB">
      <w:pPr>
        <w:spacing w:before="62" w:line="209" w:lineRule="exact"/>
        <w:ind w:right="717"/>
        <w:jc w:val="center"/>
        <w:rPr>
          <w:rFonts w:ascii="MathJax_Main"/>
          <w:sz w:val="20"/>
        </w:rPr>
      </w:pPr>
      <w:r>
        <w:rPr>
          <w:rFonts w:ascii="MathJax_Main"/>
          <w:w w:val="99"/>
          <w:sz w:val="20"/>
        </w:rPr>
        <w:t>[</w:t>
      </w:r>
    </w:p>
    <w:p w14:paraId="16DEE7BB" w14:textId="77777777" w:rsidR="006935DB" w:rsidRDefault="006935DB" w:rsidP="006935DB">
      <w:pPr>
        <w:pStyle w:val="BodyText"/>
        <w:spacing w:line="121" w:lineRule="exact"/>
        <w:ind w:right="865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w w:val="85"/>
          <w:sz w:val="20"/>
          <w:szCs w:val="20"/>
        </w:rPr>
        <w:t>38</w:t>
      </w:r>
    </w:p>
    <w:p w14:paraId="006CB4BF" w14:textId="77777777" w:rsidR="006935DB" w:rsidRDefault="006935DB" w:rsidP="006935DB">
      <w:pPr>
        <w:pStyle w:val="BodyText"/>
        <w:spacing w:before="3" w:line="256" w:lineRule="auto"/>
        <w:ind w:left="2187" w:right="853" w:hanging="203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Note:</w:t>
      </w:r>
      <w:r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</w:t>
      </w:r>
      <w:r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x-axis</w:t>
      </w:r>
      <w:r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shows</w:t>
      </w:r>
      <w:r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</w:t>
      </w:r>
      <w:r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week</w:t>
      </w:r>
      <w:r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numbers.</w:t>
      </w:r>
      <w:r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</w:t>
      </w:r>
      <w:r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graphs</w:t>
      </w:r>
      <w:r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plot</w:t>
      </w:r>
      <w:r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total</w:t>
      </w:r>
      <w:r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hAnsi="Times New Roman" w:cs="Times New Roman"/>
          <w:spacing w:val="-3"/>
          <w:sz w:val="20"/>
          <w:szCs w:val="20"/>
        </w:rPr>
        <w:t>DA</w:t>
      </w:r>
      <w:r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calls-for-service,</w:t>
      </w:r>
      <w:r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hAnsi="Times New Roman" w:cs="Times New Roman"/>
          <w:spacing w:val="-3"/>
          <w:sz w:val="20"/>
          <w:szCs w:val="20"/>
        </w:rPr>
        <w:t xml:space="preserve">by </w:t>
      </w:r>
      <w:r>
        <w:rPr>
          <w:rFonts w:ascii="Times New Roman" w:hAnsi="Times New Roman" w:cs="Times New Roman"/>
          <w:sz w:val="20"/>
          <w:szCs w:val="20"/>
        </w:rPr>
        <w:t xml:space="preserve">victims and </w:t>
      </w:r>
      <w:r>
        <w:rPr>
          <w:rFonts w:ascii="Times New Roman" w:hAnsi="Times New Roman" w:cs="Times New Roman"/>
          <w:spacing w:val="-4"/>
          <w:sz w:val="20"/>
          <w:szCs w:val="20"/>
        </w:rPr>
        <w:t xml:space="preserve">by </w:t>
      </w:r>
      <w:r>
        <w:rPr>
          <w:rFonts w:ascii="Times New Roman" w:hAnsi="Times New Roman" w:cs="Times New Roman"/>
          <w:sz w:val="20"/>
          <w:szCs w:val="20"/>
        </w:rPr>
        <w:t>third party callers from</w:t>
      </w:r>
      <w:r>
        <w:rPr>
          <w:rFonts w:ascii="Times New Roman" w:hAnsi="Times New Roman" w:cs="Times New Roman"/>
          <w:spacing w:val="46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2020.</w:t>
      </w:r>
    </w:p>
    <w:p w14:paraId="655EC59F" w14:textId="77777777" w:rsidR="006935DB" w:rsidRDefault="006935DB" w:rsidP="006935DB">
      <w:pPr>
        <w:widowControl/>
        <w:autoSpaceDE/>
        <w:autoSpaceDN/>
        <w:spacing w:line="256" w:lineRule="auto"/>
        <w:sectPr w:rsidR="006935DB">
          <w:pgSz w:w="11910" w:h="16840"/>
          <w:pgMar w:top="1580" w:right="860" w:bottom="280" w:left="1580" w:header="0" w:footer="0" w:gutter="0"/>
          <w:cols w:space="720"/>
        </w:sectPr>
      </w:pPr>
    </w:p>
    <w:p w14:paraId="7FD0547A" w14:textId="77777777" w:rsidR="006935DB" w:rsidRDefault="006935DB" w:rsidP="006935DB">
      <w:pPr>
        <w:pStyle w:val="BodyText"/>
        <w:rPr>
          <w:sz w:val="20"/>
        </w:rPr>
      </w:pPr>
    </w:p>
    <w:p w14:paraId="7645D151" w14:textId="77777777" w:rsidR="006935DB" w:rsidRDefault="006935DB" w:rsidP="006935DB">
      <w:pPr>
        <w:pStyle w:val="BodyText"/>
        <w:rPr>
          <w:sz w:val="20"/>
        </w:rPr>
      </w:pPr>
    </w:p>
    <w:p w14:paraId="6F7BFA26" w14:textId="77777777" w:rsidR="006935DB" w:rsidRDefault="006935DB" w:rsidP="006935DB">
      <w:pPr>
        <w:pStyle w:val="BodyText"/>
        <w:rPr>
          <w:sz w:val="20"/>
        </w:rPr>
      </w:pPr>
    </w:p>
    <w:p w14:paraId="02386909" w14:textId="77777777" w:rsidR="006935DB" w:rsidRDefault="006935DB" w:rsidP="006935DB">
      <w:pPr>
        <w:pStyle w:val="BodyText"/>
        <w:rPr>
          <w:sz w:val="20"/>
        </w:rPr>
      </w:pPr>
    </w:p>
    <w:p w14:paraId="49224108" w14:textId="77777777" w:rsidR="006935DB" w:rsidRDefault="006935DB" w:rsidP="006935DB">
      <w:pPr>
        <w:pStyle w:val="BodyText"/>
        <w:rPr>
          <w:sz w:val="20"/>
        </w:rPr>
      </w:pPr>
    </w:p>
    <w:p w14:paraId="4225A3AE" w14:textId="77777777" w:rsidR="006935DB" w:rsidRDefault="006935DB" w:rsidP="006935DB">
      <w:pPr>
        <w:pStyle w:val="BodyText"/>
        <w:rPr>
          <w:sz w:val="20"/>
        </w:rPr>
      </w:pPr>
    </w:p>
    <w:p w14:paraId="3905178A" w14:textId="77777777" w:rsidR="006935DB" w:rsidRDefault="006935DB" w:rsidP="006935DB">
      <w:pPr>
        <w:pStyle w:val="BodyText"/>
        <w:rPr>
          <w:sz w:val="20"/>
        </w:rPr>
      </w:pPr>
    </w:p>
    <w:p w14:paraId="1364CDFF" w14:textId="77777777" w:rsidR="006935DB" w:rsidRDefault="006935DB" w:rsidP="006935DB">
      <w:pPr>
        <w:pStyle w:val="BodyText"/>
        <w:rPr>
          <w:sz w:val="20"/>
        </w:rPr>
      </w:pPr>
    </w:p>
    <w:p w14:paraId="1D3F6058" w14:textId="77777777" w:rsidR="006935DB" w:rsidRDefault="006935DB" w:rsidP="006935DB">
      <w:pPr>
        <w:pStyle w:val="BodyText"/>
        <w:rPr>
          <w:sz w:val="20"/>
        </w:rPr>
      </w:pPr>
    </w:p>
    <w:p w14:paraId="235FC5FE" w14:textId="77777777" w:rsidR="006935DB" w:rsidRDefault="006935DB" w:rsidP="006935DB">
      <w:pPr>
        <w:pStyle w:val="BodyText"/>
        <w:rPr>
          <w:sz w:val="20"/>
        </w:rPr>
      </w:pPr>
    </w:p>
    <w:p w14:paraId="2C3B79B1" w14:textId="77777777" w:rsidR="006935DB" w:rsidRDefault="006935DB" w:rsidP="006935DB">
      <w:pPr>
        <w:pStyle w:val="BodyText"/>
        <w:rPr>
          <w:sz w:val="20"/>
        </w:rPr>
      </w:pPr>
    </w:p>
    <w:p w14:paraId="00B83BAB" w14:textId="77777777" w:rsidR="006935DB" w:rsidRDefault="006935DB" w:rsidP="006935DB">
      <w:pPr>
        <w:pStyle w:val="BodyText"/>
        <w:rPr>
          <w:sz w:val="20"/>
        </w:rPr>
      </w:pPr>
    </w:p>
    <w:p w14:paraId="36D5C3B9" w14:textId="77777777" w:rsidR="006935DB" w:rsidRDefault="006935DB" w:rsidP="006935DB">
      <w:pPr>
        <w:pStyle w:val="BodyText"/>
        <w:rPr>
          <w:sz w:val="20"/>
        </w:rPr>
      </w:pPr>
    </w:p>
    <w:p w14:paraId="41C25751" w14:textId="77777777" w:rsidR="006935DB" w:rsidRDefault="006935DB" w:rsidP="006935DB">
      <w:pPr>
        <w:pStyle w:val="BodyText"/>
        <w:rPr>
          <w:sz w:val="20"/>
        </w:rPr>
      </w:pPr>
    </w:p>
    <w:p w14:paraId="579C8BD3" w14:textId="77777777" w:rsidR="006935DB" w:rsidRDefault="006935DB" w:rsidP="006935DB">
      <w:pPr>
        <w:pStyle w:val="BodyText"/>
        <w:rPr>
          <w:sz w:val="20"/>
        </w:rPr>
      </w:pPr>
    </w:p>
    <w:p w14:paraId="2BAD0FD8" w14:textId="77777777" w:rsidR="006935DB" w:rsidRDefault="006935DB" w:rsidP="006935DB">
      <w:pPr>
        <w:pStyle w:val="BodyText"/>
        <w:rPr>
          <w:sz w:val="20"/>
        </w:rPr>
      </w:pPr>
    </w:p>
    <w:p w14:paraId="2945A46B" w14:textId="77777777" w:rsidR="006935DB" w:rsidRDefault="006935DB" w:rsidP="006935DB">
      <w:pPr>
        <w:pStyle w:val="BodyText"/>
        <w:rPr>
          <w:sz w:val="20"/>
        </w:rPr>
      </w:pPr>
    </w:p>
    <w:p w14:paraId="6FC15344" w14:textId="77777777" w:rsidR="006935DB" w:rsidRDefault="006935DB" w:rsidP="006935DB">
      <w:pPr>
        <w:pStyle w:val="BodyText"/>
        <w:rPr>
          <w:sz w:val="20"/>
        </w:rPr>
      </w:pPr>
    </w:p>
    <w:p w14:paraId="66A452F5" w14:textId="77777777" w:rsidR="006935DB" w:rsidRDefault="006935DB" w:rsidP="006935DB">
      <w:pPr>
        <w:pStyle w:val="BodyText"/>
        <w:rPr>
          <w:sz w:val="20"/>
        </w:rPr>
      </w:pPr>
    </w:p>
    <w:p w14:paraId="490F7990" w14:textId="77777777" w:rsidR="006935DB" w:rsidRDefault="006935DB" w:rsidP="006935DB">
      <w:pPr>
        <w:pStyle w:val="BodyText"/>
        <w:rPr>
          <w:sz w:val="20"/>
        </w:rPr>
      </w:pPr>
    </w:p>
    <w:p w14:paraId="71B76D1D" w14:textId="77777777" w:rsidR="006935DB" w:rsidRDefault="006935DB" w:rsidP="006935DB">
      <w:pPr>
        <w:pStyle w:val="BodyText"/>
        <w:rPr>
          <w:sz w:val="20"/>
        </w:rPr>
      </w:pPr>
    </w:p>
    <w:p w14:paraId="24E1EFA4" w14:textId="77777777" w:rsidR="006935DB" w:rsidRDefault="006935DB" w:rsidP="006935DB">
      <w:pPr>
        <w:pStyle w:val="BodyText"/>
        <w:rPr>
          <w:sz w:val="20"/>
        </w:rPr>
      </w:pPr>
    </w:p>
    <w:p w14:paraId="0AB33508" w14:textId="77777777" w:rsidR="006935DB" w:rsidRDefault="006935DB" w:rsidP="006935DB">
      <w:pPr>
        <w:pStyle w:val="BodyText"/>
        <w:spacing w:before="10"/>
        <w:rPr>
          <w:sz w:val="17"/>
        </w:rPr>
      </w:pPr>
    </w:p>
    <w:p w14:paraId="18062E34" w14:textId="77777777" w:rsidR="006935DB" w:rsidRDefault="006935DB" w:rsidP="006935DB">
      <w:pPr>
        <w:pStyle w:val="BodyText"/>
        <w:spacing w:before="104"/>
        <w:ind w:left="2897"/>
      </w:pPr>
      <w:bookmarkStart w:id="5" w:name="_bookmark44"/>
      <w:bookmarkEnd w:id="5"/>
      <w:r>
        <w:t>Figure A.2: Silent Solution ads</w:t>
      </w:r>
    </w:p>
    <w:p w14:paraId="40274081" w14:textId="53FBF503" w:rsidR="006935DB" w:rsidRDefault="006935DB" w:rsidP="006935DB">
      <w:pPr>
        <w:pStyle w:val="BodyText"/>
        <w:spacing w:before="11"/>
        <w:rPr>
          <w:sz w:val="1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5D16680" wp14:editId="32A73729">
            <wp:simplePos x="0" y="0"/>
            <wp:positionH relativeFrom="page">
              <wp:posOffset>1319530</wp:posOffset>
            </wp:positionH>
            <wp:positionV relativeFrom="paragraph">
              <wp:posOffset>147320</wp:posOffset>
            </wp:positionV>
            <wp:extent cx="1543050" cy="154305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58240" behindDoc="0" locked="0" layoutInCell="1" allowOverlap="1" wp14:anchorId="1D55E69D" wp14:editId="7826ADAD">
            <wp:simplePos x="0" y="0"/>
            <wp:positionH relativeFrom="page">
              <wp:posOffset>4631055</wp:posOffset>
            </wp:positionH>
            <wp:positionV relativeFrom="paragraph">
              <wp:posOffset>147320</wp:posOffset>
            </wp:positionV>
            <wp:extent cx="1543050" cy="1543050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58240" behindDoc="0" locked="0" layoutInCell="1" allowOverlap="1" wp14:anchorId="037CCBA9" wp14:editId="7522D9EF">
            <wp:simplePos x="0" y="0"/>
            <wp:positionH relativeFrom="page">
              <wp:posOffset>2974975</wp:posOffset>
            </wp:positionH>
            <wp:positionV relativeFrom="paragraph">
              <wp:posOffset>147320</wp:posOffset>
            </wp:positionV>
            <wp:extent cx="1543050" cy="1543050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E276DF" w14:textId="77777777" w:rsidR="006935DB" w:rsidRDefault="006935DB" w:rsidP="006935DB">
      <w:pPr>
        <w:widowControl/>
        <w:autoSpaceDE/>
        <w:autoSpaceDN/>
        <w:rPr>
          <w:sz w:val="16"/>
        </w:rPr>
        <w:sectPr w:rsidR="006935DB">
          <w:pgSz w:w="11910" w:h="16840"/>
          <w:pgMar w:top="1580" w:right="860" w:bottom="1760" w:left="1580" w:header="0" w:footer="1568" w:gutter="0"/>
          <w:pgNumType w:start="39"/>
          <w:cols w:space="720"/>
        </w:sectPr>
      </w:pPr>
    </w:p>
    <w:p w14:paraId="56F712F7" w14:textId="77777777" w:rsidR="006935DB" w:rsidRDefault="006935DB" w:rsidP="006935DB">
      <w:pPr>
        <w:pStyle w:val="BodyText"/>
        <w:rPr>
          <w:sz w:val="20"/>
        </w:rPr>
      </w:pPr>
    </w:p>
    <w:p w14:paraId="5F9F7248" w14:textId="77777777" w:rsidR="006935DB" w:rsidRDefault="006935DB" w:rsidP="006935DB">
      <w:pPr>
        <w:pStyle w:val="BodyText"/>
        <w:spacing w:before="3"/>
        <w:rPr>
          <w:sz w:val="19"/>
        </w:rPr>
      </w:pPr>
    </w:p>
    <w:p w14:paraId="02F02B39" w14:textId="77777777" w:rsidR="006935DB" w:rsidRDefault="006935DB" w:rsidP="006935DB">
      <w:pPr>
        <w:pStyle w:val="BodyText"/>
        <w:spacing w:before="104"/>
        <w:ind w:left="2039"/>
      </w:pPr>
      <w:bookmarkStart w:id="6" w:name="_bookmark45"/>
      <w:bookmarkEnd w:id="6"/>
      <w:r>
        <w:t>Figure A.3: Reach and link clicks, Met campaign</w:t>
      </w:r>
    </w:p>
    <w:p w14:paraId="52B6CEDF" w14:textId="7BEBAB2F" w:rsidR="006935DB" w:rsidRDefault="006935DB" w:rsidP="006935DB">
      <w:pPr>
        <w:pStyle w:val="BodyText"/>
        <w:rPr>
          <w:sz w:val="1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59DD5D4" wp14:editId="00CAB76E">
            <wp:simplePos x="0" y="0"/>
            <wp:positionH relativeFrom="page">
              <wp:posOffset>1633855</wp:posOffset>
            </wp:positionH>
            <wp:positionV relativeFrom="paragraph">
              <wp:posOffset>147320</wp:posOffset>
            </wp:positionV>
            <wp:extent cx="4291330" cy="3117850"/>
            <wp:effectExtent l="0" t="0" r="0" b="635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330" cy="311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2B1E73" w14:textId="77777777" w:rsidR="006935DB" w:rsidRDefault="006935DB" w:rsidP="006935DB">
      <w:pPr>
        <w:widowControl/>
        <w:autoSpaceDE/>
        <w:autoSpaceDN/>
        <w:rPr>
          <w:sz w:val="17"/>
        </w:rPr>
        <w:sectPr w:rsidR="006935DB">
          <w:pgSz w:w="11910" w:h="16840"/>
          <w:pgMar w:top="1580" w:right="860" w:bottom="1760" w:left="1580" w:header="0" w:footer="1568" w:gutter="0"/>
          <w:cols w:space="720"/>
        </w:sectPr>
      </w:pPr>
    </w:p>
    <w:p w14:paraId="733BFFA9" w14:textId="77777777" w:rsidR="006935DB" w:rsidRDefault="006935DB" w:rsidP="006935DB">
      <w:pPr>
        <w:pStyle w:val="BodyText"/>
        <w:rPr>
          <w:sz w:val="20"/>
        </w:rPr>
      </w:pPr>
    </w:p>
    <w:p w14:paraId="5FCBE716" w14:textId="77777777" w:rsidR="006935DB" w:rsidRDefault="006935DB" w:rsidP="006935DB">
      <w:pPr>
        <w:pStyle w:val="BodyText"/>
        <w:spacing w:before="3"/>
        <w:rPr>
          <w:sz w:val="19"/>
        </w:rPr>
      </w:pPr>
    </w:p>
    <w:p w14:paraId="2C6D1807" w14:textId="77777777" w:rsidR="006935DB" w:rsidRDefault="006935DB" w:rsidP="006935DB">
      <w:pPr>
        <w:pStyle w:val="BodyText"/>
        <w:spacing w:before="104"/>
        <w:ind w:left="1065"/>
      </w:pPr>
      <w:bookmarkStart w:id="7" w:name="_bookmark46"/>
      <w:bookmarkEnd w:id="7"/>
      <w:r>
        <w:t>Figure A.4: Reach and link clicks by day of the week, TVP campaign</w:t>
      </w:r>
    </w:p>
    <w:p w14:paraId="703F80A2" w14:textId="07DDA907" w:rsidR="006935DB" w:rsidRDefault="006935DB" w:rsidP="006935DB">
      <w:pPr>
        <w:pStyle w:val="BodyText"/>
        <w:rPr>
          <w:sz w:val="1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3211222" wp14:editId="2299F877">
            <wp:simplePos x="0" y="0"/>
            <wp:positionH relativeFrom="page">
              <wp:posOffset>1633855</wp:posOffset>
            </wp:positionH>
            <wp:positionV relativeFrom="paragraph">
              <wp:posOffset>147320</wp:posOffset>
            </wp:positionV>
            <wp:extent cx="4291330" cy="3117850"/>
            <wp:effectExtent l="0" t="0" r="0" b="635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330" cy="311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36BA9D" w14:textId="77777777" w:rsidR="006935DB" w:rsidRDefault="006935DB" w:rsidP="006935DB">
      <w:pPr>
        <w:widowControl/>
        <w:autoSpaceDE/>
        <w:autoSpaceDN/>
        <w:rPr>
          <w:sz w:val="17"/>
        </w:rPr>
        <w:sectPr w:rsidR="006935DB">
          <w:pgSz w:w="11910" w:h="16840"/>
          <w:pgMar w:top="1580" w:right="860" w:bottom="1760" w:left="1580" w:header="0" w:footer="1568" w:gutter="0"/>
          <w:cols w:space="720"/>
        </w:sectPr>
      </w:pPr>
    </w:p>
    <w:p w14:paraId="01A20B4E" w14:textId="77777777" w:rsidR="006935DB" w:rsidRDefault="006935DB" w:rsidP="006935DB">
      <w:pPr>
        <w:pStyle w:val="BodyText"/>
        <w:rPr>
          <w:sz w:val="20"/>
        </w:rPr>
      </w:pPr>
    </w:p>
    <w:p w14:paraId="409862E3" w14:textId="77777777" w:rsidR="006935DB" w:rsidRDefault="006935DB" w:rsidP="006935DB">
      <w:pPr>
        <w:pStyle w:val="BodyText"/>
        <w:spacing w:before="3"/>
        <w:rPr>
          <w:sz w:val="19"/>
        </w:rPr>
      </w:pPr>
    </w:p>
    <w:p w14:paraId="3116771B" w14:textId="77777777" w:rsidR="006935DB" w:rsidRDefault="006935DB" w:rsidP="006935DB">
      <w:pPr>
        <w:pStyle w:val="BodyText"/>
        <w:spacing w:before="104"/>
        <w:ind w:left="1292"/>
      </w:pPr>
      <w:r>
        <w:t>Figure A.5: Average weekly calls per victim, by treatment status</w:t>
      </w:r>
    </w:p>
    <w:p w14:paraId="45E4278A" w14:textId="2EEB1C43" w:rsidR="006935DB" w:rsidRDefault="006935DB" w:rsidP="006935DB">
      <w:pPr>
        <w:pStyle w:val="BodyText"/>
        <w:rPr>
          <w:sz w:val="1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6C1A6AD" wp14:editId="5B7EEA30">
            <wp:simplePos x="0" y="0"/>
            <wp:positionH relativeFrom="page">
              <wp:posOffset>1608455</wp:posOffset>
            </wp:positionH>
            <wp:positionV relativeFrom="paragraph">
              <wp:posOffset>147320</wp:posOffset>
            </wp:positionV>
            <wp:extent cx="4265295" cy="3101975"/>
            <wp:effectExtent l="0" t="0" r="1905" b="317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295" cy="310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CDC614" w14:textId="77777777" w:rsidR="006935DB" w:rsidRDefault="006935DB" w:rsidP="006935DB">
      <w:pPr>
        <w:widowControl/>
        <w:autoSpaceDE/>
        <w:autoSpaceDN/>
        <w:rPr>
          <w:sz w:val="17"/>
        </w:rPr>
        <w:sectPr w:rsidR="006935DB">
          <w:pgSz w:w="11910" w:h="16840"/>
          <w:pgMar w:top="1580" w:right="860" w:bottom="1760" w:left="1580" w:header="0" w:footer="1568" w:gutter="0"/>
          <w:cols w:space="720"/>
        </w:sectPr>
      </w:pPr>
    </w:p>
    <w:p w14:paraId="5D34CB26" w14:textId="77777777" w:rsidR="006935DB" w:rsidRDefault="006935DB" w:rsidP="006935DB">
      <w:pPr>
        <w:pStyle w:val="BodyText"/>
        <w:rPr>
          <w:sz w:val="20"/>
        </w:rPr>
      </w:pPr>
    </w:p>
    <w:p w14:paraId="4D62617F" w14:textId="77777777" w:rsidR="006935DB" w:rsidRDefault="006935DB" w:rsidP="006935DB">
      <w:pPr>
        <w:pStyle w:val="BodyText"/>
        <w:spacing w:before="3"/>
        <w:rPr>
          <w:sz w:val="19"/>
        </w:rPr>
      </w:pPr>
    </w:p>
    <w:p w14:paraId="5243262B" w14:textId="77777777" w:rsidR="006935DB" w:rsidRDefault="006935DB" w:rsidP="006935DB">
      <w:pPr>
        <w:pStyle w:val="BodyText"/>
        <w:spacing w:before="104"/>
        <w:ind w:left="1292"/>
      </w:pPr>
      <w:r>
        <w:t>Figure A.6: Average weekly calls per victim, by treatment status</w:t>
      </w:r>
    </w:p>
    <w:p w14:paraId="751C2213" w14:textId="4B144E7A" w:rsidR="006935DB" w:rsidRDefault="006935DB" w:rsidP="006935DB">
      <w:pPr>
        <w:pStyle w:val="BodyText"/>
        <w:rPr>
          <w:sz w:val="1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E240C4B" wp14:editId="6FEBFB4B">
            <wp:simplePos x="0" y="0"/>
            <wp:positionH relativeFrom="page">
              <wp:posOffset>1608455</wp:posOffset>
            </wp:positionH>
            <wp:positionV relativeFrom="paragraph">
              <wp:posOffset>147320</wp:posOffset>
            </wp:positionV>
            <wp:extent cx="4265295" cy="3101975"/>
            <wp:effectExtent l="0" t="0" r="1905" b="317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295" cy="310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D0D37A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M Roman 12">
    <w:altName w:val="Calibri"/>
    <w:charset w:val="00"/>
    <w:family w:val="auto"/>
    <w:pitch w:val="variable"/>
  </w:font>
  <w:font w:name="MathJax_Main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a">
    <w:altName w:val="Cambria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C06E0D"/>
    <w:multiLevelType w:val="multilevel"/>
    <w:tmpl w:val="439A0068"/>
    <w:lvl w:ilvl="0">
      <w:start w:val="1"/>
      <w:numFmt w:val="decimal"/>
      <w:lvlText w:val="%1"/>
      <w:lvlJc w:val="left"/>
      <w:pPr>
        <w:ind w:left="621" w:hanging="474"/>
      </w:pPr>
      <w:rPr>
        <w:rFonts w:ascii="Georgia" w:eastAsia="Georgia" w:hAnsi="Georgia" w:cs="Georgia" w:hint="default"/>
        <w:b/>
        <w:bCs/>
        <w:w w:val="115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60" w:hanging="613"/>
      </w:pPr>
      <w:rPr>
        <w:rFonts w:ascii="LM Roman 12" w:eastAsia="LM Roman 12" w:hAnsi="LM Roman 12" w:cs="LM Roman 12" w:hint="default"/>
        <w:b/>
        <w:bCs/>
        <w:w w:val="99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3720" w:hanging="321"/>
      </w:pPr>
      <w:rPr>
        <w:rFonts w:ascii="MathJax_Main" w:eastAsia="MathJax_Main" w:hAnsi="MathJax_Main" w:cs="MathJax_Main" w:hint="default"/>
        <w:spacing w:val="-1"/>
        <w:w w:val="99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3720" w:hanging="321"/>
      </w:pPr>
      <w:rPr>
        <w:lang w:val="en-US" w:eastAsia="en-US" w:bidi="ar-SA"/>
      </w:rPr>
    </w:lvl>
    <w:lvl w:ilvl="4">
      <w:numFmt w:val="bullet"/>
      <w:lvlText w:val="•"/>
      <w:lvlJc w:val="left"/>
      <w:pPr>
        <w:ind w:left="4140" w:hanging="321"/>
      </w:pPr>
      <w:rPr>
        <w:lang w:val="en-US" w:eastAsia="en-US" w:bidi="ar-SA"/>
      </w:rPr>
    </w:lvl>
    <w:lvl w:ilvl="5">
      <w:numFmt w:val="bullet"/>
      <w:lvlText w:val="•"/>
      <w:lvlJc w:val="left"/>
      <w:pPr>
        <w:ind w:left="5027" w:hanging="321"/>
      </w:pPr>
      <w:rPr>
        <w:lang w:val="en-US" w:eastAsia="en-US" w:bidi="ar-SA"/>
      </w:rPr>
    </w:lvl>
    <w:lvl w:ilvl="6">
      <w:numFmt w:val="bullet"/>
      <w:lvlText w:val="•"/>
      <w:lvlJc w:val="left"/>
      <w:pPr>
        <w:ind w:left="5915" w:hanging="321"/>
      </w:pPr>
      <w:rPr>
        <w:lang w:val="en-US" w:eastAsia="en-US" w:bidi="ar-SA"/>
      </w:rPr>
    </w:lvl>
    <w:lvl w:ilvl="7">
      <w:numFmt w:val="bullet"/>
      <w:lvlText w:val="•"/>
      <w:lvlJc w:val="left"/>
      <w:pPr>
        <w:ind w:left="6802" w:hanging="321"/>
      </w:pPr>
      <w:rPr>
        <w:lang w:val="en-US" w:eastAsia="en-US" w:bidi="ar-SA"/>
      </w:rPr>
    </w:lvl>
    <w:lvl w:ilvl="8">
      <w:numFmt w:val="bullet"/>
      <w:lvlText w:val="•"/>
      <w:lvlJc w:val="left"/>
      <w:pPr>
        <w:ind w:left="7690" w:hanging="321"/>
      </w:pPr>
      <w:rPr>
        <w:lang w:val="en-US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5DB"/>
    <w:rsid w:val="006935DB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722F1"/>
  <w15:chartTrackingRefBased/>
  <w15:docId w15:val="{DD49A090-2117-438D-B902-95F80669A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5DB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paragraph" w:styleId="Heading1">
    <w:name w:val="heading 1"/>
    <w:basedOn w:val="Normal"/>
    <w:link w:val="Heading1Char"/>
    <w:uiPriority w:val="9"/>
    <w:qFormat/>
    <w:rsid w:val="006935DB"/>
    <w:pPr>
      <w:spacing w:before="106"/>
      <w:ind w:left="621" w:hanging="474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35DB"/>
    <w:rPr>
      <w:rFonts w:ascii="Georgia" w:eastAsia="Georgia" w:hAnsi="Georgia" w:cs="Georgia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6935DB"/>
  </w:style>
  <w:style w:type="character" w:customStyle="1" w:styleId="BodyTextChar">
    <w:name w:val="Body Text Char"/>
    <w:basedOn w:val="DefaultParagraphFont"/>
    <w:link w:val="BodyText"/>
    <w:uiPriority w:val="1"/>
    <w:semiHidden/>
    <w:rsid w:val="006935DB"/>
    <w:rPr>
      <w:rFonts w:ascii="Georgia" w:eastAsia="Georgia" w:hAnsi="Georgia" w:cs="Georgia"/>
    </w:rPr>
  </w:style>
  <w:style w:type="paragraph" w:styleId="ListParagraph">
    <w:name w:val="List Paragraph"/>
    <w:basedOn w:val="Normal"/>
    <w:uiPriority w:val="1"/>
    <w:qFormat/>
    <w:rsid w:val="006935DB"/>
    <w:pPr>
      <w:ind w:left="760" w:hanging="613"/>
    </w:pPr>
    <w:rPr>
      <w:rFonts w:ascii="LM Roman 12" w:eastAsia="LM Roman 12" w:hAnsi="LM Roman 12" w:cs="LM Roman 12"/>
    </w:rPr>
  </w:style>
  <w:style w:type="paragraph" w:customStyle="1" w:styleId="TableParagraph">
    <w:name w:val="Table Paragraph"/>
    <w:basedOn w:val="Normal"/>
    <w:uiPriority w:val="1"/>
    <w:qFormat/>
    <w:rsid w:val="006935DB"/>
    <w:pPr>
      <w:spacing w:before="1" w:line="218" w:lineRule="exact"/>
      <w:jc w:val="center"/>
    </w:pPr>
    <w:rPr>
      <w:rFonts w:ascii="MathJax_Main" w:eastAsia="MathJax_Main" w:hAnsi="MathJax_Main" w:cs="MathJax_Main"/>
    </w:rPr>
  </w:style>
  <w:style w:type="character" w:styleId="Hyperlink">
    <w:name w:val="Hyperlink"/>
    <w:basedOn w:val="DefaultParagraphFont"/>
    <w:uiPriority w:val="99"/>
    <w:semiHidden/>
    <w:unhideWhenUsed/>
    <w:rsid w:val="006935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4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file:///C:\Users\btr8097\Downloads\Current%20MSID\02c0ded5-3338-4d89-8368-8d37e0f4ee6a%20%20r1.1\SilentSolutionWorkingPaper20221121.docx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494</Words>
  <Characters>2816</Characters>
  <Application>Microsoft Office Word</Application>
  <DocSecurity>0</DocSecurity>
  <Lines>23</Lines>
  <Paragraphs>6</Paragraphs>
  <ScaleCrop>false</ScaleCrop>
  <Company>Springer Nature</Company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2022-11-24T14:26:00Z</dcterms:created>
  <dcterms:modified xsi:type="dcterms:W3CDTF">2022-11-24T14:27:00Z</dcterms:modified>
</cp:coreProperties>
</file>